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162213" w:rsidRPr="005D22DC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4845DA4F" w:rsidR="00162213" w:rsidRPr="005D22DC" w:rsidRDefault="00162213" w:rsidP="004A190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D22DC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4A190F" w:rsidRPr="005D22D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5D22DC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5D22DC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5D22DC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5D22D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D22DC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5D22DC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5D22DC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5D22DC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65809BD4" w:rsidR="00162213" w:rsidRPr="005D22DC" w:rsidRDefault="00162213" w:rsidP="0033086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D22DC">
              <w:rPr>
                <w:rFonts w:cs="Times New Roman"/>
                <w:bCs/>
                <w:sz w:val="28"/>
                <w:szCs w:val="28"/>
              </w:rPr>
              <w:t xml:space="preserve">№ </w:t>
            </w:r>
            <w:r w:rsidRPr="005D22DC">
              <w:rPr>
                <w:rFonts w:cs="Times New Roman"/>
                <w:bCs/>
                <w:sz w:val="28"/>
                <w:szCs w:val="28"/>
                <w:lang w:val="en-US"/>
              </w:rPr>
              <w:t>BY</w:t>
            </w:r>
            <w:r w:rsidRPr="005D22DC">
              <w:rPr>
                <w:rFonts w:cs="Times New Roman"/>
                <w:bCs/>
                <w:sz w:val="28"/>
                <w:szCs w:val="28"/>
              </w:rPr>
              <w:t xml:space="preserve">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4A190F" w:rsidRPr="005D22DC">
                  <w:rPr>
                    <w:rFonts w:cs="Times New Roman"/>
                    <w:bCs/>
                    <w:sz w:val="28"/>
                    <w:szCs w:val="28"/>
                  </w:rPr>
                  <w:t>2.2743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5D22DC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5D22DC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5D22DC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017E69F" w14:textId="7C1DA39A" w:rsidR="00162213" w:rsidRPr="005D22DC" w:rsidRDefault="00162213" w:rsidP="004A190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D22DC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5-07-1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A53F09" w:rsidRPr="005D22DC">
                  <w:rPr>
                    <w:rFonts w:cs="Times New Roman"/>
                    <w:bCs/>
                    <w:sz w:val="28"/>
                    <w:szCs w:val="28"/>
                  </w:rPr>
                  <w:t>11.07.2005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5D22DC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5D22DC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5D22DC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4D83B517" w:rsidR="00162213" w:rsidRPr="00890391" w:rsidRDefault="00162213" w:rsidP="004A190F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890391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EB1795" w:rsidRPr="00890391">
                  <w:rPr>
                    <w:rFonts w:cs="Times New Roman"/>
                    <w:bCs/>
                    <w:sz w:val="28"/>
                    <w:szCs w:val="28"/>
                  </w:rPr>
                  <w:t>____________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5D22DC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5D22DC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5D22DC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1389F074" w:rsidR="00162213" w:rsidRPr="00890391" w:rsidRDefault="00162213" w:rsidP="00970DD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90391">
              <w:rPr>
                <w:rFonts w:cs="Times New Roman"/>
                <w:bCs/>
                <w:sz w:val="28"/>
                <w:szCs w:val="28"/>
              </w:rPr>
              <w:t>н</w:t>
            </w:r>
            <w:r w:rsidRPr="00890391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970DD7" w:rsidRPr="00890391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890391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890391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5D22DC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5D22DC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5D22DC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271D55F" w:rsidR="00162213" w:rsidRPr="00EB1795" w:rsidRDefault="00162213" w:rsidP="00A53F09">
            <w:pPr>
              <w:pStyle w:val="38"/>
              <w:rPr>
                <w:rFonts w:cs="Times New Roman"/>
                <w:bCs/>
                <w:sz w:val="28"/>
                <w:szCs w:val="28"/>
                <w:highlight w:val="yellow"/>
              </w:rPr>
            </w:pPr>
            <w:r w:rsidRPr="00890391">
              <w:rPr>
                <w:rFonts w:cs="Times New Roman"/>
                <w:bCs/>
                <w:sz w:val="28"/>
                <w:szCs w:val="28"/>
              </w:rPr>
              <w:t>р</w:t>
            </w:r>
            <w:r w:rsidRPr="00890391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A53F09" w:rsidRPr="00890391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5D22DC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10685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41"/>
        <w:gridCol w:w="665"/>
        <w:gridCol w:w="1746"/>
        <w:gridCol w:w="1417"/>
        <w:gridCol w:w="2552"/>
        <w:gridCol w:w="1985"/>
        <w:gridCol w:w="2126"/>
        <w:gridCol w:w="53"/>
      </w:tblGrid>
      <w:tr w:rsidR="00750565" w:rsidRPr="005D22DC" w14:paraId="766AD601" w14:textId="77777777" w:rsidTr="00A93578">
        <w:trPr>
          <w:gridBefore w:val="1"/>
          <w:wBefore w:w="141" w:type="dxa"/>
          <w:trHeight w:val="276"/>
        </w:trPr>
        <w:tc>
          <w:tcPr>
            <w:tcW w:w="10544" w:type="dxa"/>
            <w:gridSpan w:val="7"/>
            <w:vAlign w:val="center"/>
            <w:hideMark/>
          </w:tcPr>
          <w:p w14:paraId="4DC43EFE" w14:textId="3F7CCEAD" w:rsidR="00C62C68" w:rsidRPr="005D22DC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75011F89" w14:textId="34971A44" w:rsidR="00750565" w:rsidRPr="005D22DC" w:rsidRDefault="00FC0729" w:rsidP="00EB179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5D22DC">
              <w:rPr>
                <w:b/>
                <w:sz w:val="28"/>
                <w:szCs w:val="28"/>
                <w:lang w:val="ru-RU"/>
              </w:rPr>
              <w:t>ОБЛАСТ</w:t>
            </w:r>
            <w:r w:rsidR="00EB1795">
              <w:rPr>
                <w:b/>
                <w:sz w:val="28"/>
                <w:szCs w:val="28"/>
                <w:lang w:val="ru-RU"/>
              </w:rPr>
              <w:t>Ь</w:t>
            </w:r>
            <w:r w:rsidRPr="005D22DC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5D22DC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EB1795">
                  <w:rPr>
                    <w:rStyle w:val="39"/>
                    <w:bCs/>
                    <w:lang w:val="ru-RU"/>
                  </w:rPr>
                  <w:t>«24» мая 2024 года</w:t>
                </w:r>
              </w:sdtContent>
            </w:sdt>
            <w:r w:rsidR="00162213" w:rsidRPr="005D22DC">
              <w:rPr>
                <w:bCs/>
                <w:sz w:val="28"/>
                <w:szCs w:val="28"/>
                <w:lang w:val="ru-RU"/>
              </w:rPr>
              <w:br/>
            </w:r>
            <w:r w:rsidR="00A53F09" w:rsidRPr="005D22DC">
              <w:rPr>
                <w:sz w:val="28"/>
                <w:szCs w:val="28"/>
                <w:lang w:val="ru-RU"/>
              </w:rPr>
              <w:t>химико-микробиологической лаборатории</w:t>
            </w:r>
          </w:p>
          <w:p w14:paraId="4723B252" w14:textId="77777777" w:rsidR="00A53F09" w:rsidRPr="005D22DC" w:rsidRDefault="00A53F09" w:rsidP="00EB179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5D22DC">
              <w:rPr>
                <w:sz w:val="28"/>
                <w:szCs w:val="28"/>
                <w:lang w:val="ru-RU"/>
              </w:rPr>
              <w:t>Производственного республиканского унитарного предприятия</w:t>
            </w:r>
          </w:p>
          <w:p w14:paraId="3629A34F" w14:textId="46FD2F89" w:rsidR="00A53F09" w:rsidRPr="005D22DC" w:rsidRDefault="00A53F09" w:rsidP="00EB179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5D22DC">
              <w:rPr>
                <w:sz w:val="28"/>
                <w:szCs w:val="28"/>
                <w:lang w:val="ru-RU"/>
              </w:rPr>
              <w:t>«Минскинтеркапс»</w:t>
            </w:r>
          </w:p>
        </w:tc>
      </w:tr>
      <w:tr w:rsidR="00552FE5" w:rsidRPr="005D22DC" w14:paraId="339EF21B" w14:textId="77777777" w:rsidTr="00A9357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" w:type="dxa"/>
          <w:trHeight w:val="2421"/>
        </w:trPr>
        <w:tc>
          <w:tcPr>
            <w:tcW w:w="806" w:type="dxa"/>
            <w:gridSpan w:val="2"/>
            <w:shd w:val="clear" w:color="auto" w:fill="auto"/>
          </w:tcPr>
          <w:p w14:paraId="15190586" w14:textId="060AB0D9" w:rsidR="00EB1795" w:rsidRDefault="00552FE5" w:rsidP="00EB179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  <w:r w:rsidRPr="005D22DC">
              <w:rPr>
                <w:sz w:val="21"/>
                <w:szCs w:val="21"/>
              </w:rPr>
              <w:t>№</w:t>
            </w:r>
          </w:p>
          <w:p w14:paraId="27837A94" w14:textId="56805A67" w:rsidR="00552FE5" w:rsidRPr="005D22DC" w:rsidRDefault="00552FE5" w:rsidP="00EB179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  <w:vertAlign w:val="superscript"/>
              </w:rPr>
            </w:pPr>
            <w:r w:rsidRPr="005D22DC">
              <w:rPr>
                <w:sz w:val="21"/>
                <w:szCs w:val="21"/>
              </w:rPr>
              <w:t>п/п</w:t>
            </w:r>
          </w:p>
        </w:tc>
        <w:tc>
          <w:tcPr>
            <w:tcW w:w="1746" w:type="dxa"/>
            <w:shd w:val="clear" w:color="auto" w:fill="auto"/>
          </w:tcPr>
          <w:p w14:paraId="7A025987" w14:textId="77777777" w:rsidR="00552FE5" w:rsidRPr="005D22DC" w:rsidRDefault="00552FE5" w:rsidP="00EB179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  <w:r w:rsidRPr="005D22DC">
              <w:rPr>
                <w:sz w:val="21"/>
                <w:szCs w:val="21"/>
              </w:rPr>
              <w:t>Наименование объекта</w:t>
            </w:r>
          </w:p>
          <w:p w14:paraId="4731811C" w14:textId="77777777" w:rsidR="00552FE5" w:rsidRPr="005D22DC" w:rsidRDefault="00552FE5" w:rsidP="00EB179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132ECC2" w14:textId="77777777" w:rsidR="00552FE5" w:rsidRPr="005D22DC" w:rsidRDefault="00552FE5" w:rsidP="00EB1795">
            <w:pPr>
              <w:jc w:val="center"/>
              <w:rPr>
                <w:sz w:val="21"/>
                <w:szCs w:val="21"/>
              </w:rPr>
            </w:pPr>
            <w:r w:rsidRPr="005D22DC">
              <w:rPr>
                <w:sz w:val="21"/>
                <w:szCs w:val="21"/>
              </w:rPr>
              <w:t>Код</w:t>
            </w:r>
          </w:p>
          <w:p w14:paraId="29B1A34C" w14:textId="77777777" w:rsidR="00552FE5" w:rsidRPr="005D22DC" w:rsidRDefault="00552FE5" w:rsidP="00EB17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59EC3898" w14:textId="77777777" w:rsidR="007352A2" w:rsidRPr="005D22DC" w:rsidRDefault="00552FE5" w:rsidP="00EB179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  <w:r w:rsidRPr="005D22DC">
              <w:rPr>
                <w:sz w:val="21"/>
                <w:szCs w:val="21"/>
              </w:rPr>
              <w:t>Наименование</w:t>
            </w:r>
          </w:p>
          <w:p w14:paraId="0C5F9BF7" w14:textId="237D8C9F" w:rsidR="007352A2" w:rsidRPr="005D22DC" w:rsidRDefault="00552FE5" w:rsidP="00EB179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  <w:r w:rsidRPr="005D22DC">
              <w:rPr>
                <w:sz w:val="21"/>
                <w:szCs w:val="21"/>
              </w:rPr>
              <w:t>характеристики</w:t>
            </w:r>
          </w:p>
          <w:p w14:paraId="4627AE6E" w14:textId="228884BC" w:rsidR="00EB1795" w:rsidRDefault="00552FE5" w:rsidP="00EB179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  <w:r w:rsidRPr="005D22DC">
              <w:rPr>
                <w:sz w:val="21"/>
                <w:szCs w:val="21"/>
              </w:rPr>
              <w:t>(показатель,</w:t>
            </w:r>
          </w:p>
          <w:p w14:paraId="1ED265C4" w14:textId="29E80C2C" w:rsidR="00552FE5" w:rsidRPr="005D22DC" w:rsidRDefault="00552FE5" w:rsidP="00EB179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  <w:r w:rsidRPr="005D22DC">
              <w:rPr>
                <w:sz w:val="21"/>
                <w:szCs w:val="21"/>
              </w:rPr>
              <w:t>параметры)</w:t>
            </w:r>
          </w:p>
        </w:tc>
        <w:tc>
          <w:tcPr>
            <w:tcW w:w="1985" w:type="dxa"/>
            <w:shd w:val="clear" w:color="auto" w:fill="auto"/>
          </w:tcPr>
          <w:p w14:paraId="764420AD" w14:textId="77777777" w:rsidR="00EB1795" w:rsidRDefault="00552FE5" w:rsidP="00EB179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  <w:r w:rsidRPr="005D22DC">
              <w:rPr>
                <w:sz w:val="21"/>
                <w:szCs w:val="21"/>
              </w:rPr>
              <w:t xml:space="preserve">Обозначение </w:t>
            </w:r>
            <w:r w:rsidR="00EB1795">
              <w:rPr>
                <w:sz w:val="21"/>
                <w:szCs w:val="21"/>
              </w:rPr>
              <w:br/>
            </w:r>
            <w:r w:rsidRPr="005D22DC">
              <w:rPr>
                <w:sz w:val="21"/>
                <w:szCs w:val="21"/>
              </w:rPr>
              <w:t xml:space="preserve">документа, </w:t>
            </w:r>
          </w:p>
          <w:p w14:paraId="4E9FF2FF" w14:textId="34568549" w:rsidR="007352A2" w:rsidRPr="005D22DC" w:rsidRDefault="00552FE5" w:rsidP="00EB179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  <w:r w:rsidRPr="005D22DC">
              <w:rPr>
                <w:sz w:val="21"/>
                <w:szCs w:val="21"/>
              </w:rPr>
              <w:t>устанавливающего</w:t>
            </w:r>
          </w:p>
          <w:p w14:paraId="6E9BBF63" w14:textId="6CA465E4" w:rsidR="007352A2" w:rsidRPr="005D22DC" w:rsidRDefault="00552FE5" w:rsidP="00EB179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  <w:r w:rsidRPr="005D22DC">
              <w:rPr>
                <w:sz w:val="21"/>
                <w:szCs w:val="21"/>
              </w:rPr>
              <w:t>требования</w:t>
            </w:r>
          </w:p>
          <w:p w14:paraId="0896CACD" w14:textId="680A3D10" w:rsidR="00552FE5" w:rsidRPr="005D22DC" w:rsidRDefault="00552FE5" w:rsidP="00EB179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  <w:r w:rsidRPr="005D22DC">
              <w:rPr>
                <w:sz w:val="21"/>
                <w:szCs w:val="21"/>
              </w:rPr>
              <w:t>к объекту</w:t>
            </w:r>
          </w:p>
        </w:tc>
        <w:tc>
          <w:tcPr>
            <w:tcW w:w="2126" w:type="dxa"/>
            <w:shd w:val="clear" w:color="auto" w:fill="auto"/>
          </w:tcPr>
          <w:p w14:paraId="470781C8" w14:textId="79E5DE6D" w:rsidR="00EB1795" w:rsidRDefault="00552FE5" w:rsidP="00EB179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  <w:r w:rsidRPr="005D22DC">
              <w:rPr>
                <w:sz w:val="21"/>
                <w:szCs w:val="21"/>
              </w:rPr>
              <w:t>Обозначение</w:t>
            </w:r>
          </w:p>
          <w:p w14:paraId="6BD571A4" w14:textId="0292EC85" w:rsidR="007352A2" w:rsidRPr="005D22DC" w:rsidRDefault="00552FE5" w:rsidP="00EB179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  <w:r w:rsidRPr="005D22DC">
              <w:rPr>
                <w:sz w:val="21"/>
                <w:szCs w:val="21"/>
              </w:rPr>
              <w:t>документа,</w:t>
            </w:r>
          </w:p>
          <w:p w14:paraId="16C41685" w14:textId="0668A9B7" w:rsidR="00EB1795" w:rsidRDefault="00EB1795" w:rsidP="00EB179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</w:t>
            </w:r>
            <w:r w:rsidR="00552FE5" w:rsidRPr="005D22DC">
              <w:rPr>
                <w:sz w:val="21"/>
                <w:szCs w:val="21"/>
              </w:rPr>
              <w:t>станавливающего</w:t>
            </w:r>
          </w:p>
          <w:p w14:paraId="170A0954" w14:textId="5988539A" w:rsidR="00EB1795" w:rsidRDefault="00552FE5" w:rsidP="00EB179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  <w:r w:rsidRPr="005D22DC">
              <w:rPr>
                <w:sz w:val="21"/>
                <w:szCs w:val="21"/>
              </w:rPr>
              <w:t>метод исследований</w:t>
            </w:r>
          </w:p>
          <w:p w14:paraId="4F9B9055" w14:textId="5DFC1802" w:rsidR="00EB1795" w:rsidRDefault="00552FE5" w:rsidP="00EB179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  <w:r w:rsidRPr="005D22DC">
              <w:rPr>
                <w:sz w:val="21"/>
                <w:szCs w:val="21"/>
              </w:rPr>
              <w:t>(испытаний)</w:t>
            </w:r>
          </w:p>
          <w:p w14:paraId="51B247E5" w14:textId="77777777" w:rsidR="00A93578" w:rsidRDefault="00552FE5" w:rsidP="00EB179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  <w:r w:rsidRPr="005D22DC">
              <w:rPr>
                <w:sz w:val="21"/>
                <w:szCs w:val="21"/>
              </w:rPr>
              <w:t xml:space="preserve">и измерений, в том числе правила </w:t>
            </w:r>
          </w:p>
          <w:p w14:paraId="1BEECF99" w14:textId="4752E1EE" w:rsidR="00552FE5" w:rsidRPr="005D22DC" w:rsidRDefault="00552FE5" w:rsidP="00EB179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  <w:r w:rsidRPr="005D22DC">
              <w:rPr>
                <w:sz w:val="21"/>
                <w:szCs w:val="21"/>
              </w:rPr>
              <w:t>отбора образцов</w:t>
            </w:r>
          </w:p>
        </w:tc>
      </w:tr>
    </w:tbl>
    <w:p w14:paraId="73BAC142" w14:textId="77777777" w:rsidR="00552FE5" w:rsidRPr="005D22DC" w:rsidRDefault="00552FE5" w:rsidP="00552FE5">
      <w:pPr>
        <w:rPr>
          <w:sz w:val="2"/>
          <w:szCs w:val="2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746"/>
        <w:gridCol w:w="1417"/>
        <w:gridCol w:w="2552"/>
        <w:gridCol w:w="1985"/>
        <w:gridCol w:w="2126"/>
      </w:tblGrid>
      <w:tr w:rsidR="00552FE5" w:rsidRPr="005D22DC" w14:paraId="1AA8B9FF" w14:textId="77777777" w:rsidTr="00A93578">
        <w:trPr>
          <w:trHeight w:val="266"/>
          <w:tblHeader/>
        </w:trPr>
        <w:tc>
          <w:tcPr>
            <w:tcW w:w="806" w:type="dxa"/>
            <w:shd w:val="clear" w:color="auto" w:fill="auto"/>
          </w:tcPr>
          <w:p w14:paraId="5E94FDCE" w14:textId="77777777" w:rsidR="00552FE5" w:rsidRPr="005D22DC" w:rsidRDefault="00552FE5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D22D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14:paraId="14D9B95B" w14:textId="77777777" w:rsidR="00552FE5" w:rsidRPr="005D22DC" w:rsidRDefault="00552FE5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D22D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FA892A6" w14:textId="77777777" w:rsidR="00552FE5" w:rsidRPr="005D22DC" w:rsidRDefault="00552FE5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D22D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010EEC29" w14:textId="77777777" w:rsidR="00552FE5" w:rsidRPr="005D22DC" w:rsidRDefault="00552FE5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D22D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868C21" w14:textId="77777777" w:rsidR="00552FE5" w:rsidRPr="005D22DC" w:rsidRDefault="00552FE5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D22D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BAA06A" w14:textId="77777777" w:rsidR="00552FE5" w:rsidRPr="005D22DC" w:rsidRDefault="00552FE5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D22DC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5D22DC" w14:paraId="11619CE3" w14:textId="77777777" w:rsidTr="00A93578">
        <w:trPr>
          <w:trHeight w:val="277"/>
        </w:trPr>
        <w:tc>
          <w:tcPr>
            <w:tcW w:w="10632" w:type="dxa"/>
            <w:gridSpan w:val="6"/>
            <w:shd w:val="clear" w:color="auto" w:fill="auto"/>
          </w:tcPr>
          <w:p w14:paraId="55F41F4C" w14:textId="1A2D0C19" w:rsidR="00552FE5" w:rsidRPr="005D22DC" w:rsidRDefault="00A53F09" w:rsidP="00F976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D22DC">
              <w:rPr>
                <w:b/>
                <w:bCs/>
                <w:sz w:val="22"/>
                <w:szCs w:val="22"/>
              </w:rPr>
              <w:t>ул. Инженерная, д. 26, г. Минск</w:t>
            </w:r>
          </w:p>
        </w:tc>
      </w:tr>
      <w:tr w:rsidR="00F509BE" w:rsidRPr="005D22DC" w14:paraId="33A0D620" w14:textId="77777777" w:rsidTr="00A93578">
        <w:trPr>
          <w:trHeight w:val="277"/>
        </w:trPr>
        <w:tc>
          <w:tcPr>
            <w:tcW w:w="806" w:type="dxa"/>
            <w:shd w:val="clear" w:color="auto" w:fill="auto"/>
          </w:tcPr>
          <w:p w14:paraId="68CC6C68" w14:textId="77777777" w:rsidR="00F509BE" w:rsidRPr="005D22DC" w:rsidRDefault="00F509BE" w:rsidP="00A53F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1.1*</w:t>
            </w:r>
          </w:p>
        </w:tc>
        <w:tc>
          <w:tcPr>
            <w:tcW w:w="1746" w:type="dxa"/>
            <w:vMerge w:val="restart"/>
            <w:shd w:val="clear" w:color="auto" w:fill="auto"/>
          </w:tcPr>
          <w:p w14:paraId="32E5653F" w14:textId="77777777" w:rsidR="00EB1795" w:rsidRDefault="00F509BE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Лекарственные препараты, </w:t>
            </w:r>
          </w:p>
          <w:p w14:paraId="58CB21FE" w14:textId="22E47EE9" w:rsidR="00F509BE" w:rsidRPr="005D22DC" w:rsidRDefault="00F509BE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лекарственные средства, </w:t>
            </w:r>
          </w:p>
          <w:p w14:paraId="6B1C4092" w14:textId="77777777" w:rsidR="00EB1795" w:rsidRDefault="00F509BE" w:rsidP="00E52ED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биологически активные</w:t>
            </w:r>
            <w:r w:rsidR="00E52ED5" w:rsidRPr="005D22DC">
              <w:rPr>
                <w:sz w:val="22"/>
                <w:szCs w:val="22"/>
              </w:rPr>
              <w:t xml:space="preserve"> </w:t>
            </w:r>
          </w:p>
          <w:p w14:paraId="0567B79D" w14:textId="2569E8FF" w:rsidR="00F509BE" w:rsidRPr="005D22DC" w:rsidRDefault="00F509BE" w:rsidP="00E52ED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добавки</w:t>
            </w:r>
          </w:p>
        </w:tc>
        <w:tc>
          <w:tcPr>
            <w:tcW w:w="1417" w:type="dxa"/>
            <w:shd w:val="clear" w:color="auto" w:fill="auto"/>
          </w:tcPr>
          <w:p w14:paraId="78D1D735" w14:textId="77777777" w:rsidR="00F509BE" w:rsidRPr="005D22DC" w:rsidRDefault="00F509BE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21.20/08.031</w:t>
            </w:r>
          </w:p>
          <w:p w14:paraId="76FBAFBD" w14:textId="253A1261" w:rsidR="00F509BE" w:rsidRPr="005D22DC" w:rsidRDefault="00F509BE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21.20/29.040</w:t>
            </w:r>
          </w:p>
        </w:tc>
        <w:tc>
          <w:tcPr>
            <w:tcW w:w="2552" w:type="dxa"/>
            <w:shd w:val="clear" w:color="auto" w:fill="auto"/>
          </w:tcPr>
          <w:p w14:paraId="3E67E4FA" w14:textId="77777777" w:rsidR="00EB1795" w:rsidRDefault="00F509BE" w:rsidP="00AA22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Относительная </w:t>
            </w:r>
          </w:p>
          <w:p w14:paraId="3091DE39" w14:textId="5D41BFCC" w:rsidR="00F509BE" w:rsidRPr="005D22DC" w:rsidRDefault="00F509BE" w:rsidP="00AA22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плотность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1BA99A2" w14:textId="77777777" w:rsidR="00772723" w:rsidRDefault="00C13408" w:rsidP="00EB179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Фармакопейная статья, </w:t>
            </w:r>
          </w:p>
          <w:p w14:paraId="1167C721" w14:textId="77777777" w:rsidR="00772723" w:rsidRDefault="00C13408" w:rsidP="00EB179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нормативный </w:t>
            </w:r>
          </w:p>
          <w:p w14:paraId="515D4C0A" w14:textId="77777777" w:rsidR="00772723" w:rsidRDefault="00C13408" w:rsidP="00EB179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документ </w:t>
            </w:r>
          </w:p>
          <w:p w14:paraId="07B436F6" w14:textId="77777777" w:rsidR="00772723" w:rsidRDefault="00C13408" w:rsidP="00EB179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производителя </w:t>
            </w:r>
          </w:p>
          <w:p w14:paraId="3978024F" w14:textId="77777777" w:rsidR="00772723" w:rsidRDefault="00C13408" w:rsidP="00EB179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на конкретное </w:t>
            </w:r>
          </w:p>
          <w:p w14:paraId="51EBE8ED" w14:textId="77777777" w:rsidR="00772723" w:rsidRDefault="00C13408" w:rsidP="00EB179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лекарственное средство, </w:t>
            </w:r>
          </w:p>
          <w:p w14:paraId="407B436E" w14:textId="4BFD5D2A" w:rsidR="00C13408" w:rsidRPr="005D22DC" w:rsidRDefault="00C13408" w:rsidP="00EB179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лекарственный препарат.</w:t>
            </w:r>
          </w:p>
          <w:p w14:paraId="7530CD2B" w14:textId="77777777" w:rsidR="00EB1795" w:rsidRDefault="00C13408" w:rsidP="00EB179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Нормативный </w:t>
            </w:r>
          </w:p>
          <w:p w14:paraId="52AF26C2" w14:textId="77777777" w:rsidR="00EB1795" w:rsidRPr="00EB1795" w:rsidRDefault="00C13408" w:rsidP="00EB179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B1795">
              <w:rPr>
                <w:sz w:val="22"/>
                <w:szCs w:val="22"/>
              </w:rPr>
              <w:t xml:space="preserve">документ </w:t>
            </w:r>
          </w:p>
          <w:p w14:paraId="6D4B6AAB" w14:textId="6C3BF191" w:rsidR="00C13408" w:rsidRPr="00EB1795" w:rsidRDefault="00C13408" w:rsidP="00EB179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B1795">
              <w:rPr>
                <w:sz w:val="22"/>
                <w:szCs w:val="22"/>
              </w:rPr>
              <w:t>по качеству.</w:t>
            </w:r>
          </w:p>
          <w:p w14:paraId="60384FF4" w14:textId="77777777" w:rsidR="00E52ED5" w:rsidRPr="00EB1795" w:rsidRDefault="00E52ED5" w:rsidP="00EB179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B1795">
              <w:rPr>
                <w:sz w:val="22"/>
                <w:szCs w:val="22"/>
              </w:rPr>
              <w:t xml:space="preserve">ГФ РБ </w:t>
            </w:r>
            <w:r w:rsidRPr="00EB1795">
              <w:rPr>
                <w:sz w:val="22"/>
                <w:szCs w:val="22"/>
                <w:lang w:val="en-US"/>
              </w:rPr>
              <w:t>II</w:t>
            </w:r>
          </w:p>
          <w:p w14:paraId="7A214CE5" w14:textId="77777777" w:rsidR="00E52ED5" w:rsidRPr="00EB1795" w:rsidRDefault="00E52ED5" w:rsidP="00EB179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B1795">
              <w:rPr>
                <w:sz w:val="22"/>
                <w:szCs w:val="22"/>
              </w:rPr>
              <w:t xml:space="preserve">ФЕАЭС </w:t>
            </w:r>
          </w:p>
          <w:p w14:paraId="3F87690C" w14:textId="77777777" w:rsidR="00772723" w:rsidRDefault="00C13408" w:rsidP="00EB179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B1795">
              <w:rPr>
                <w:sz w:val="22"/>
                <w:szCs w:val="22"/>
              </w:rPr>
              <w:t xml:space="preserve">Технические </w:t>
            </w:r>
          </w:p>
          <w:p w14:paraId="49D425BB" w14:textId="6253AFAD" w:rsidR="00EB1795" w:rsidRPr="00EB1795" w:rsidRDefault="00C13408" w:rsidP="00EB179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B1795">
              <w:rPr>
                <w:sz w:val="22"/>
                <w:szCs w:val="22"/>
              </w:rPr>
              <w:t xml:space="preserve">условия </w:t>
            </w:r>
          </w:p>
          <w:p w14:paraId="3D91FB7F" w14:textId="77777777" w:rsidR="00EB1795" w:rsidRPr="00EB1795" w:rsidRDefault="00C13408" w:rsidP="00EB179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B1795">
              <w:rPr>
                <w:sz w:val="22"/>
                <w:szCs w:val="22"/>
              </w:rPr>
              <w:t xml:space="preserve">на биологически активные </w:t>
            </w:r>
          </w:p>
          <w:p w14:paraId="6706EE39" w14:textId="6AB85B43" w:rsidR="00F509BE" w:rsidRPr="005D22DC" w:rsidRDefault="00C13408" w:rsidP="00EB179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B1795">
              <w:rPr>
                <w:sz w:val="22"/>
                <w:szCs w:val="22"/>
              </w:rPr>
              <w:t>добавки.</w:t>
            </w:r>
          </w:p>
        </w:tc>
        <w:tc>
          <w:tcPr>
            <w:tcW w:w="2126" w:type="dxa"/>
            <w:shd w:val="clear" w:color="auto" w:fill="auto"/>
          </w:tcPr>
          <w:p w14:paraId="33D7C40C" w14:textId="0FAB0E03" w:rsidR="00F509BE" w:rsidRPr="005D22DC" w:rsidRDefault="00F509BE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ГФ РБ </w:t>
            </w:r>
            <w:r w:rsidRPr="005D22DC">
              <w:rPr>
                <w:sz w:val="22"/>
                <w:szCs w:val="22"/>
                <w:lang w:val="en-US"/>
              </w:rPr>
              <w:t>II</w:t>
            </w:r>
            <w:r w:rsidRPr="005D22DC">
              <w:rPr>
                <w:sz w:val="22"/>
                <w:szCs w:val="22"/>
              </w:rPr>
              <w:t xml:space="preserve"> 2.2.5</w:t>
            </w:r>
          </w:p>
          <w:p w14:paraId="0FEDDF6B" w14:textId="7788CB6F" w:rsidR="00F509BE" w:rsidRPr="005D22DC" w:rsidRDefault="00F509BE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ФЕАЭС 2.1.2.5.</w:t>
            </w:r>
          </w:p>
        </w:tc>
      </w:tr>
      <w:tr w:rsidR="00F509BE" w:rsidRPr="005D22DC" w14:paraId="76191A56" w14:textId="77777777" w:rsidTr="00A93578">
        <w:trPr>
          <w:trHeight w:val="277"/>
        </w:trPr>
        <w:tc>
          <w:tcPr>
            <w:tcW w:w="806" w:type="dxa"/>
            <w:shd w:val="clear" w:color="auto" w:fill="auto"/>
          </w:tcPr>
          <w:p w14:paraId="3C4363B0" w14:textId="532E2D82" w:rsidR="00F509BE" w:rsidRPr="005D22DC" w:rsidRDefault="00F509BE" w:rsidP="00A53F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1.2*</w:t>
            </w:r>
          </w:p>
        </w:tc>
        <w:tc>
          <w:tcPr>
            <w:tcW w:w="1746" w:type="dxa"/>
            <w:vMerge/>
            <w:shd w:val="clear" w:color="auto" w:fill="auto"/>
          </w:tcPr>
          <w:p w14:paraId="00543D85" w14:textId="77777777" w:rsidR="00F509BE" w:rsidRPr="005D22DC" w:rsidRDefault="00F509BE" w:rsidP="00A53F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AC8BDFB" w14:textId="3FDFCBF6" w:rsidR="00F509BE" w:rsidRPr="005D22DC" w:rsidRDefault="00F509BE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21.20/08.133</w:t>
            </w:r>
          </w:p>
        </w:tc>
        <w:tc>
          <w:tcPr>
            <w:tcW w:w="2552" w:type="dxa"/>
            <w:shd w:val="clear" w:color="auto" w:fill="auto"/>
          </w:tcPr>
          <w:p w14:paraId="50DED614" w14:textId="77777777" w:rsidR="00EB1795" w:rsidRDefault="00F509BE" w:rsidP="00EA3D7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Показатель </w:t>
            </w:r>
          </w:p>
          <w:p w14:paraId="0FEB2D99" w14:textId="3FF90FC5" w:rsidR="00F509BE" w:rsidRPr="005D22DC" w:rsidRDefault="00F509BE" w:rsidP="00EA3D7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преломления</w:t>
            </w:r>
          </w:p>
          <w:p w14:paraId="0E67218E" w14:textId="6A6F065B" w:rsidR="00F509BE" w:rsidRPr="005D22DC" w:rsidRDefault="00F509BE" w:rsidP="00EA3D7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(индекс рефракции):</w:t>
            </w:r>
          </w:p>
          <w:p w14:paraId="422D1589" w14:textId="79076A32" w:rsidR="00F509BE" w:rsidRPr="005D22DC" w:rsidRDefault="00F509BE" w:rsidP="00EA3D7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- подлинность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69FF858" w14:textId="77777777" w:rsidR="00F509BE" w:rsidRPr="005D22DC" w:rsidRDefault="00F509BE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789F07B" w14:textId="69AF9319" w:rsidR="00F509BE" w:rsidRPr="005D22DC" w:rsidRDefault="00F509BE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ГФ РБ </w:t>
            </w:r>
            <w:r w:rsidRPr="005D22DC">
              <w:rPr>
                <w:sz w:val="22"/>
                <w:szCs w:val="22"/>
                <w:lang w:val="en-US"/>
              </w:rPr>
              <w:t>II</w:t>
            </w:r>
            <w:r w:rsidRPr="005D22DC">
              <w:rPr>
                <w:sz w:val="22"/>
                <w:szCs w:val="22"/>
              </w:rPr>
              <w:t xml:space="preserve"> 2.2.6</w:t>
            </w:r>
          </w:p>
          <w:p w14:paraId="52071E10" w14:textId="17A1EEB3" w:rsidR="00F509BE" w:rsidRPr="005D22DC" w:rsidRDefault="00F509BE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ФЕАЭС 2.1.2.6.</w:t>
            </w:r>
          </w:p>
        </w:tc>
      </w:tr>
      <w:tr w:rsidR="00F509BE" w:rsidRPr="005D22DC" w14:paraId="67DEB11A" w14:textId="77777777" w:rsidTr="00A93578">
        <w:trPr>
          <w:trHeight w:val="277"/>
        </w:trPr>
        <w:tc>
          <w:tcPr>
            <w:tcW w:w="806" w:type="dxa"/>
            <w:shd w:val="clear" w:color="auto" w:fill="auto"/>
          </w:tcPr>
          <w:p w14:paraId="3C143CDE" w14:textId="7D28B278" w:rsidR="00F509BE" w:rsidRPr="005D22DC" w:rsidRDefault="00F509BE" w:rsidP="00A53F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1.3*</w:t>
            </w:r>
          </w:p>
        </w:tc>
        <w:tc>
          <w:tcPr>
            <w:tcW w:w="1746" w:type="dxa"/>
            <w:vMerge/>
            <w:shd w:val="clear" w:color="auto" w:fill="auto"/>
          </w:tcPr>
          <w:p w14:paraId="6F6FF294" w14:textId="77777777" w:rsidR="00F509BE" w:rsidRPr="005D22DC" w:rsidRDefault="00F509BE" w:rsidP="00A53F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4BA011E" w14:textId="07A0631A" w:rsidR="00F509BE" w:rsidRPr="005D22DC" w:rsidRDefault="00F509BE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21.20/08.149</w:t>
            </w:r>
          </w:p>
        </w:tc>
        <w:tc>
          <w:tcPr>
            <w:tcW w:w="2552" w:type="dxa"/>
            <w:shd w:val="clear" w:color="auto" w:fill="auto"/>
          </w:tcPr>
          <w:p w14:paraId="35666E16" w14:textId="77777777" w:rsidR="00EB1795" w:rsidRDefault="00F509BE" w:rsidP="00AA22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Зависимость между </w:t>
            </w:r>
          </w:p>
          <w:p w14:paraId="716A4BBC" w14:textId="77777777" w:rsidR="00EB1795" w:rsidRDefault="00F509BE" w:rsidP="00AA22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реакцией раствора, </w:t>
            </w:r>
          </w:p>
          <w:p w14:paraId="0C746D16" w14:textId="77777777" w:rsidR="00EB1795" w:rsidRDefault="00F509BE" w:rsidP="00AA22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приблизительным </w:t>
            </w:r>
          </w:p>
          <w:p w14:paraId="02672DD3" w14:textId="15E850E7" w:rsidR="00F509BE" w:rsidRPr="005D22DC" w:rsidRDefault="00F509BE" w:rsidP="00AA22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значением рН и цветом индикаторов</w:t>
            </w:r>
          </w:p>
          <w:p w14:paraId="5EC99E5C" w14:textId="2B020A8F" w:rsidR="00F509BE" w:rsidRPr="005D22DC" w:rsidRDefault="00F509BE" w:rsidP="00AA22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Определение приблизительного значения рН 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7CD0DAE" w14:textId="77777777" w:rsidR="00F509BE" w:rsidRPr="005D22DC" w:rsidRDefault="00F509BE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85BD27D" w14:textId="30453A18" w:rsidR="00F509BE" w:rsidRPr="005D22DC" w:rsidRDefault="00F509BE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ГФ РБ </w:t>
            </w:r>
            <w:r w:rsidRPr="005D22DC">
              <w:rPr>
                <w:sz w:val="22"/>
                <w:szCs w:val="22"/>
                <w:lang w:val="en-US"/>
              </w:rPr>
              <w:t>II</w:t>
            </w:r>
            <w:r w:rsidRPr="005D22DC">
              <w:rPr>
                <w:sz w:val="22"/>
                <w:szCs w:val="22"/>
              </w:rPr>
              <w:t xml:space="preserve"> 2.2.4</w:t>
            </w:r>
          </w:p>
          <w:p w14:paraId="45A6C446" w14:textId="77777777" w:rsidR="00F509BE" w:rsidRPr="005D22DC" w:rsidRDefault="00F509BE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F4EC8E5" w14:textId="77777777" w:rsidR="00F509BE" w:rsidRPr="005D22DC" w:rsidRDefault="00F509BE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C7DEEC1" w14:textId="77777777" w:rsidR="00F509BE" w:rsidRPr="005D22DC" w:rsidRDefault="00F509BE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63D3BCD" w14:textId="77777777" w:rsidR="00F509BE" w:rsidRPr="005D22DC" w:rsidRDefault="00F509BE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092B962" w14:textId="29C49A7B" w:rsidR="00F509BE" w:rsidRPr="005D22DC" w:rsidRDefault="00F509BE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ФЕАЭС 2.1.2.4.</w:t>
            </w:r>
          </w:p>
        </w:tc>
      </w:tr>
      <w:tr w:rsidR="00F509BE" w:rsidRPr="005D22DC" w14:paraId="4AB9649A" w14:textId="77777777" w:rsidTr="00A93578">
        <w:trPr>
          <w:trHeight w:val="277"/>
        </w:trPr>
        <w:tc>
          <w:tcPr>
            <w:tcW w:w="806" w:type="dxa"/>
            <w:shd w:val="clear" w:color="auto" w:fill="auto"/>
          </w:tcPr>
          <w:p w14:paraId="6CAAF939" w14:textId="0C81B931" w:rsidR="00F509BE" w:rsidRPr="005D22DC" w:rsidRDefault="00F509BE" w:rsidP="006B52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1.4*</w:t>
            </w:r>
          </w:p>
        </w:tc>
        <w:tc>
          <w:tcPr>
            <w:tcW w:w="1746" w:type="dxa"/>
            <w:vMerge/>
            <w:shd w:val="clear" w:color="auto" w:fill="auto"/>
          </w:tcPr>
          <w:p w14:paraId="7627FB8F" w14:textId="77777777" w:rsidR="00F509BE" w:rsidRPr="005D22DC" w:rsidRDefault="00F509BE" w:rsidP="00A53F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6EAA6E4" w14:textId="10DCA48A" w:rsidR="00F509BE" w:rsidRPr="005D22DC" w:rsidRDefault="00F509BE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21.20/08.032</w:t>
            </w:r>
          </w:p>
        </w:tc>
        <w:tc>
          <w:tcPr>
            <w:tcW w:w="2552" w:type="dxa"/>
            <w:shd w:val="clear" w:color="auto" w:fill="auto"/>
          </w:tcPr>
          <w:p w14:paraId="13EF5E93" w14:textId="77777777" w:rsidR="00EB1795" w:rsidRDefault="00F509BE" w:rsidP="00AA22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Атомно-абсорбционная </w:t>
            </w:r>
          </w:p>
          <w:p w14:paraId="160F9363" w14:textId="67CF39F5" w:rsidR="00F509BE" w:rsidRPr="005D22DC" w:rsidRDefault="00F509BE" w:rsidP="00AA22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спектрометрия:</w:t>
            </w:r>
          </w:p>
          <w:p w14:paraId="08FC7350" w14:textId="77777777" w:rsidR="00F509BE" w:rsidRPr="005D22DC" w:rsidRDefault="00F509BE" w:rsidP="00AA22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1"/>
                <w:szCs w:val="21"/>
              </w:rPr>
            </w:pPr>
            <w:r w:rsidRPr="005D22DC">
              <w:rPr>
                <w:sz w:val="21"/>
                <w:szCs w:val="21"/>
              </w:rPr>
              <w:t>- подлинность</w:t>
            </w:r>
          </w:p>
          <w:p w14:paraId="5A1FF1C0" w14:textId="0FF7CE90" w:rsidR="00F509BE" w:rsidRPr="005D22DC" w:rsidRDefault="00F509BE" w:rsidP="00AA22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1"/>
                <w:szCs w:val="21"/>
              </w:rPr>
            </w:pPr>
            <w:r w:rsidRPr="005D22DC">
              <w:rPr>
                <w:sz w:val="21"/>
                <w:szCs w:val="21"/>
              </w:rPr>
              <w:t>- определение примесей (токсичные элементы)</w:t>
            </w:r>
          </w:p>
          <w:p w14:paraId="444A0C86" w14:textId="77777777" w:rsidR="00EB1795" w:rsidRDefault="00F509BE" w:rsidP="00FB1BB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1"/>
                <w:szCs w:val="21"/>
              </w:rPr>
            </w:pPr>
            <w:r w:rsidRPr="005D22DC">
              <w:rPr>
                <w:sz w:val="21"/>
                <w:szCs w:val="21"/>
              </w:rPr>
              <w:t xml:space="preserve">- количественное </w:t>
            </w:r>
          </w:p>
          <w:p w14:paraId="3C38043F" w14:textId="32C82BEE" w:rsidR="00F509BE" w:rsidRPr="005D22DC" w:rsidRDefault="00F509BE" w:rsidP="00FB1BB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1"/>
                <w:szCs w:val="21"/>
              </w:rPr>
            </w:pPr>
            <w:r w:rsidRPr="005D22DC">
              <w:rPr>
                <w:sz w:val="21"/>
                <w:szCs w:val="21"/>
              </w:rPr>
              <w:t>определение</w:t>
            </w:r>
          </w:p>
          <w:p w14:paraId="2311621B" w14:textId="4C07A8C5" w:rsidR="00F509BE" w:rsidRPr="005D22DC" w:rsidRDefault="00F509BE" w:rsidP="00FB1BB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1"/>
                <w:szCs w:val="21"/>
              </w:rPr>
              <w:t>- растворение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CED6139" w14:textId="77777777" w:rsidR="00F509BE" w:rsidRPr="005D22DC" w:rsidRDefault="00F509BE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14353D4" w14:textId="05D9FDCF" w:rsidR="00F509BE" w:rsidRPr="0000712E" w:rsidRDefault="00F509BE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712E">
              <w:rPr>
                <w:sz w:val="22"/>
                <w:szCs w:val="22"/>
              </w:rPr>
              <w:t xml:space="preserve">ГФ РБ </w:t>
            </w:r>
            <w:r w:rsidRPr="0000712E">
              <w:rPr>
                <w:sz w:val="22"/>
                <w:szCs w:val="22"/>
                <w:lang w:val="en-US"/>
              </w:rPr>
              <w:t>II</w:t>
            </w:r>
            <w:r w:rsidRPr="0000712E">
              <w:rPr>
                <w:sz w:val="22"/>
                <w:szCs w:val="22"/>
              </w:rPr>
              <w:t xml:space="preserve"> 2.2.23 </w:t>
            </w:r>
          </w:p>
          <w:p w14:paraId="73152508" w14:textId="16EAB083" w:rsidR="00F509BE" w:rsidRPr="0000712E" w:rsidRDefault="00F509BE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712E">
              <w:rPr>
                <w:sz w:val="22"/>
                <w:szCs w:val="22"/>
              </w:rPr>
              <w:t>ФЕАЭС 2.1.2.22</w:t>
            </w:r>
          </w:p>
          <w:p w14:paraId="57FAA46B" w14:textId="45827F8D" w:rsidR="00EF79CD" w:rsidRPr="005D22DC" w:rsidRDefault="00EF79CD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712E">
              <w:rPr>
                <w:sz w:val="22"/>
                <w:szCs w:val="22"/>
              </w:rPr>
              <w:t>ФЕАЭС 2.1.4.23</w:t>
            </w:r>
          </w:p>
          <w:p w14:paraId="69B7C97B" w14:textId="601EEDBE" w:rsidR="00F509BE" w:rsidRPr="005D22DC" w:rsidRDefault="00F509BE" w:rsidP="009365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F509BE" w:rsidRPr="005D22DC" w14:paraId="1699DE6D" w14:textId="77777777" w:rsidTr="00A93578">
        <w:trPr>
          <w:trHeight w:val="277"/>
        </w:trPr>
        <w:tc>
          <w:tcPr>
            <w:tcW w:w="806" w:type="dxa"/>
            <w:shd w:val="clear" w:color="auto" w:fill="auto"/>
          </w:tcPr>
          <w:p w14:paraId="31EBEFCA" w14:textId="76F613AB" w:rsidR="00F509BE" w:rsidRPr="005D22DC" w:rsidRDefault="00F509BE" w:rsidP="006B52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1.5*</w:t>
            </w:r>
          </w:p>
        </w:tc>
        <w:tc>
          <w:tcPr>
            <w:tcW w:w="1746" w:type="dxa"/>
            <w:vMerge/>
            <w:shd w:val="clear" w:color="auto" w:fill="auto"/>
          </w:tcPr>
          <w:p w14:paraId="435AEF4D" w14:textId="77777777" w:rsidR="00F509BE" w:rsidRPr="005D22DC" w:rsidRDefault="00F509BE" w:rsidP="00A53F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29B2B6D" w14:textId="7BA0EB91" w:rsidR="00F509BE" w:rsidRPr="005D22DC" w:rsidRDefault="00F509BE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21.20/08.074</w:t>
            </w:r>
          </w:p>
        </w:tc>
        <w:tc>
          <w:tcPr>
            <w:tcW w:w="2552" w:type="dxa"/>
            <w:shd w:val="clear" w:color="auto" w:fill="auto"/>
          </w:tcPr>
          <w:p w14:paraId="2F094408" w14:textId="77777777" w:rsidR="00EB1795" w:rsidRDefault="00F509BE" w:rsidP="00AA22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1"/>
                <w:szCs w:val="21"/>
              </w:rPr>
            </w:pPr>
            <w:r w:rsidRPr="005D22DC">
              <w:rPr>
                <w:sz w:val="21"/>
                <w:szCs w:val="21"/>
              </w:rPr>
              <w:t xml:space="preserve">Абсорбционная </w:t>
            </w:r>
          </w:p>
          <w:p w14:paraId="4149303B" w14:textId="324C2A8D" w:rsidR="00F509BE" w:rsidRPr="005D22DC" w:rsidRDefault="00F509BE" w:rsidP="00AA22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1"/>
                <w:szCs w:val="21"/>
              </w:rPr>
            </w:pPr>
            <w:r w:rsidRPr="005D22DC">
              <w:rPr>
                <w:sz w:val="21"/>
                <w:szCs w:val="21"/>
              </w:rPr>
              <w:t>спектрофотометрия в инфракрасной области:</w:t>
            </w:r>
          </w:p>
          <w:p w14:paraId="461C80FB" w14:textId="1C21B55E" w:rsidR="00F509BE" w:rsidRPr="005D22DC" w:rsidRDefault="00F509BE" w:rsidP="00AA22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1"/>
                <w:szCs w:val="21"/>
              </w:rPr>
            </w:pPr>
            <w:r w:rsidRPr="005D22DC">
              <w:rPr>
                <w:sz w:val="21"/>
                <w:szCs w:val="21"/>
              </w:rPr>
              <w:t>- подлинность</w:t>
            </w:r>
          </w:p>
          <w:p w14:paraId="04AEC646" w14:textId="77777777" w:rsidR="00EB1795" w:rsidRDefault="00F509BE" w:rsidP="00E52ED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both"/>
              <w:textAlignment w:val="baseline"/>
              <w:rPr>
                <w:sz w:val="21"/>
                <w:szCs w:val="21"/>
              </w:rPr>
            </w:pPr>
            <w:r w:rsidRPr="005D22DC">
              <w:rPr>
                <w:sz w:val="21"/>
                <w:szCs w:val="21"/>
              </w:rPr>
              <w:t xml:space="preserve">-количественное </w:t>
            </w:r>
          </w:p>
          <w:p w14:paraId="65DDAEE4" w14:textId="1183B476" w:rsidR="00F509BE" w:rsidRPr="005D22DC" w:rsidRDefault="00F509BE" w:rsidP="00E52ED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both"/>
              <w:textAlignment w:val="baseline"/>
              <w:rPr>
                <w:sz w:val="21"/>
                <w:szCs w:val="21"/>
              </w:rPr>
            </w:pPr>
            <w:r w:rsidRPr="005D22DC">
              <w:rPr>
                <w:sz w:val="21"/>
                <w:szCs w:val="21"/>
              </w:rPr>
              <w:t>определение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48B46CF" w14:textId="77777777" w:rsidR="00F509BE" w:rsidRPr="005D22DC" w:rsidRDefault="00F509BE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7830B28" w14:textId="74669D4B" w:rsidR="00F509BE" w:rsidRPr="005D22DC" w:rsidRDefault="00F509BE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ГФ РБ </w:t>
            </w:r>
            <w:r w:rsidRPr="005D22DC">
              <w:rPr>
                <w:sz w:val="22"/>
                <w:szCs w:val="22"/>
                <w:lang w:val="en-US"/>
              </w:rPr>
              <w:t>II</w:t>
            </w:r>
            <w:r w:rsidRPr="005D22DC">
              <w:rPr>
                <w:sz w:val="22"/>
                <w:szCs w:val="22"/>
              </w:rPr>
              <w:t xml:space="preserve"> 2.2.24</w:t>
            </w:r>
          </w:p>
          <w:p w14:paraId="6E282ED7" w14:textId="3D8A60F0" w:rsidR="00F509BE" w:rsidRPr="005D22DC" w:rsidRDefault="00F509BE" w:rsidP="001300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ФЕАЭС 2.1.2.23</w:t>
            </w:r>
          </w:p>
        </w:tc>
      </w:tr>
    </w:tbl>
    <w:p w14:paraId="195378C0" w14:textId="77777777" w:rsidR="00EB1795" w:rsidRDefault="00EB1795"/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746"/>
        <w:gridCol w:w="1417"/>
        <w:gridCol w:w="2552"/>
        <w:gridCol w:w="1843"/>
        <w:gridCol w:w="2268"/>
      </w:tblGrid>
      <w:tr w:rsidR="00EB1795" w:rsidRPr="005D22DC" w14:paraId="634C2D37" w14:textId="77777777" w:rsidTr="00EB1795">
        <w:trPr>
          <w:trHeight w:val="277"/>
        </w:trPr>
        <w:tc>
          <w:tcPr>
            <w:tcW w:w="806" w:type="dxa"/>
            <w:shd w:val="clear" w:color="auto" w:fill="auto"/>
          </w:tcPr>
          <w:p w14:paraId="5F2AE545" w14:textId="7C6F93E2" w:rsidR="00EB1795" w:rsidRPr="005D22DC" w:rsidRDefault="00EB1795" w:rsidP="00EB17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46" w:type="dxa"/>
            <w:shd w:val="clear" w:color="auto" w:fill="auto"/>
          </w:tcPr>
          <w:p w14:paraId="0BAA5FF6" w14:textId="5F893D6F" w:rsidR="00EB1795" w:rsidRPr="005D22DC" w:rsidRDefault="00EB1795" w:rsidP="00EB17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2301651" w14:textId="2F06C0BD" w:rsidR="00EB1795" w:rsidRPr="005D22DC" w:rsidRDefault="00EB1795" w:rsidP="00EB17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29D4F2E0" w14:textId="311CDE57" w:rsidR="00EB1795" w:rsidRPr="005D22DC" w:rsidRDefault="00EB1795" w:rsidP="00EB17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69763FDB" w14:textId="3B8A749D" w:rsidR="00EB1795" w:rsidRPr="005D22DC" w:rsidRDefault="00EB1795" w:rsidP="00EB179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787CB582" w14:textId="49A8900A" w:rsidR="00EB1795" w:rsidRPr="005D22DC" w:rsidRDefault="00EB1795" w:rsidP="00EB17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E52ED5" w:rsidRPr="005D22DC" w14:paraId="4C8FF17F" w14:textId="77777777" w:rsidTr="00EB1795">
        <w:trPr>
          <w:trHeight w:val="277"/>
        </w:trPr>
        <w:tc>
          <w:tcPr>
            <w:tcW w:w="806" w:type="dxa"/>
            <w:shd w:val="clear" w:color="auto" w:fill="auto"/>
          </w:tcPr>
          <w:p w14:paraId="24B38A83" w14:textId="50CC4317" w:rsidR="00E52ED5" w:rsidRPr="005D22DC" w:rsidRDefault="00E52ED5" w:rsidP="006B52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1.6*</w:t>
            </w:r>
          </w:p>
        </w:tc>
        <w:tc>
          <w:tcPr>
            <w:tcW w:w="1746" w:type="dxa"/>
            <w:vMerge w:val="restart"/>
            <w:shd w:val="clear" w:color="auto" w:fill="auto"/>
          </w:tcPr>
          <w:p w14:paraId="6B10DAD5" w14:textId="77777777" w:rsidR="00E52ED5" w:rsidRPr="005D22DC" w:rsidRDefault="00E52ED5" w:rsidP="00E52ED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Лекарственные препараты, лекарственные средства, </w:t>
            </w:r>
          </w:p>
          <w:p w14:paraId="16D578DE" w14:textId="7682EAA4" w:rsidR="00E52ED5" w:rsidRPr="005D22DC" w:rsidRDefault="00E52ED5" w:rsidP="00E52ED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биологически активные добавки</w:t>
            </w:r>
          </w:p>
        </w:tc>
        <w:tc>
          <w:tcPr>
            <w:tcW w:w="1417" w:type="dxa"/>
            <w:shd w:val="clear" w:color="auto" w:fill="auto"/>
          </w:tcPr>
          <w:p w14:paraId="168A95BF" w14:textId="486F8488" w:rsidR="00E52ED5" w:rsidRPr="005D22DC" w:rsidRDefault="00E52ED5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21.20/08.156</w:t>
            </w:r>
          </w:p>
        </w:tc>
        <w:tc>
          <w:tcPr>
            <w:tcW w:w="2552" w:type="dxa"/>
            <w:shd w:val="clear" w:color="auto" w:fill="auto"/>
          </w:tcPr>
          <w:p w14:paraId="59FC0011" w14:textId="77777777" w:rsidR="00772723" w:rsidRDefault="00E52ED5" w:rsidP="00AA22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Абсорбционная </w:t>
            </w:r>
          </w:p>
          <w:p w14:paraId="6CC20C52" w14:textId="77777777" w:rsidR="00772723" w:rsidRDefault="00E52ED5" w:rsidP="00AA22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спектрофотометрия </w:t>
            </w:r>
          </w:p>
          <w:p w14:paraId="4BB85DC0" w14:textId="77777777" w:rsidR="00772723" w:rsidRDefault="00E52ED5" w:rsidP="00AA22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в ультрафиолетовой </w:t>
            </w:r>
          </w:p>
          <w:p w14:paraId="7EB387FA" w14:textId="6B5F8D30" w:rsidR="00E52ED5" w:rsidRPr="005D22DC" w:rsidRDefault="00E52ED5" w:rsidP="00AA22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и видимой областях:</w:t>
            </w:r>
          </w:p>
          <w:p w14:paraId="3AEBD810" w14:textId="77777777" w:rsidR="00E52ED5" w:rsidRPr="005D22DC" w:rsidRDefault="00E52ED5" w:rsidP="00AA22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- подлинность</w:t>
            </w:r>
          </w:p>
          <w:p w14:paraId="3ADF8829" w14:textId="672FED20" w:rsidR="00E52ED5" w:rsidRPr="005D22DC" w:rsidRDefault="00E52ED5" w:rsidP="00AA22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- определение примесей</w:t>
            </w:r>
          </w:p>
          <w:p w14:paraId="1D6B1652" w14:textId="77777777" w:rsidR="00772723" w:rsidRDefault="00E52ED5" w:rsidP="00AA22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- количественное </w:t>
            </w:r>
          </w:p>
          <w:p w14:paraId="5CE27D22" w14:textId="7AF17D91" w:rsidR="00E52ED5" w:rsidRPr="005D22DC" w:rsidRDefault="00E52ED5" w:rsidP="00AA22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определение</w:t>
            </w:r>
          </w:p>
          <w:p w14:paraId="5D9F8399" w14:textId="5E8D5B82" w:rsidR="00E52ED5" w:rsidRPr="005D22DC" w:rsidRDefault="00E52ED5" w:rsidP="00AA22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- растворение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DC87F3C" w14:textId="756DB029" w:rsidR="00E52ED5" w:rsidRPr="005D22DC" w:rsidRDefault="00E52ED5" w:rsidP="00E52ED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Фармакопейная статья, нормативный документ производителя на конкретное лекарственное средство, лекарственный препарат.</w:t>
            </w:r>
          </w:p>
          <w:p w14:paraId="6DE6575D" w14:textId="77777777" w:rsidR="001B74FA" w:rsidRPr="005D22DC" w:rsidRDefault="001B74FA" w:rsidP="00E52ED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0FC6238D" w14:textId="181BF851" w:rsidR="00E52ED5" w:rsidRPr="005D22DC" w:rsidRDefault="00E52ED5" w:rsidP="00E52ED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Нормативный документ по качеству.</w:t>
            </w:r>
          </w:p>
          <w:p w14:paraId="38B269B8" w14:textId="77777777" w:rsidR="001B74FA" w:rsidRPr="005D22DC" w:rsidRDefault="001B74FA" w:rsidP="00E52ED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F4E8A5A" w14:textId="77777777" w:rsidR="00E52ED5" w:rsidRPr="005D22DC" w:rsidRDefault="00E52ED5" w:rsidP="00E52ED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ГФ РБ II</w:t>
            </w:r>
          </w:p>
          <w:p w14:paraId="2F8E9714" w14:textId="77777777" w:rsidR="001B74FA" w:rsidRPr="005D22DC" w:rsidRDefault="00E52ED5" w:rsidP="00E52ED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ФЕАЭС </w:t>
            </w:r>
          </w:p>
          <w:p w14:paraId="0EB1EA68" w14:textId="77777777" w:rsidR="001B74FA" w:rsidRPr="005D22DC" w:rsidRDefault="001B74FA" w:rsidP="00E52ED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A7A5A9E" w14:textId="77777777" w:rsidR="00E52ED5" w:rsidRPr="005D22DC" w:rsidRDefault="00E52ED5" w:rsidP="00E52ED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Технические условия на биологически активные добавки.</w:t>
            </w:r>
          </w:p>
          <w:p w14:paraId="4B885BCC" w14:textId="0C46AEF0" w:rsidR="001B74FA" w:rsidRPr="005D22DC" w:rsidRDefault="001B74FA" w:rsidP="00E52ED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FFD9661" w14:textId="58F31D0E" w:rsidR="00E52ED5" w:rsidRPr="005D22DC" w:rsidRDefault="00E52ED5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ГФ РБ </w:t>
            </w:r>
            <w:r w:rsidRPr="005D22DC">
              <w:rPr>
                <w:sz w:val="22"/>
                <w:szCs w:val="22"/>
                <w:lang w:val="en-US"/>
              </w:rPr>
              <w:t>II</w:t>
            </w:r>
            <w:r w:rsidRPr="005D22DC">
              <w:rPr>
                <w:sz w:val="22"/>
                <w:szCs w:val="22"/>
              </w:rPr>
              <w:t xml:space="preserve"> 2.2.25 </w:t>
            </w:r>
          </w:p>
          <w:p w14:paraId="49368B6F" w14:textId="1267249F" w:rsidR="00E52ED5" w:rsidRPr="005D22DC" w:rsidRDefault="00E52ED5" w:rsidP="00B770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ФЕАЭС 2.1.2.24</w:t>
            </w:r>
          </w:p>
        </w:tc>
      </w:tr>
      <w:tr w:rsidR="00E52ED5" w:rsidRPr="005D22DC" w14:paraId="53B9647B" w14:textId="77777777" w:rsidTr="00EB1795">
        <w:trPr>
          <w:trHeight w:val="277"/>
        </w:trPr>
        <w:tc>
          <w:tcPr>
            <w:tcW w:w="806" w:type="dxa"/>
            <w:shd w:val="clear" w:color="auto" w:fill="auto"/>
          </w:tcPr>
          <w:p w14:paraId="6BB498BB" w14:textId="67AEA00C" w:rsidR="00E52ED5" w:rsidRPr="005D22DC" w:rsidRDefault="00E52ED5" w:rsidP="006B52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1.7*</w:t>
            </w:r>
          </w:p>
        </w:tc>
        <w:tc>
          <w:tcPr>
            <w:tcW w:w="1746" w:type="dxa"/>
            <w:vMerge/>
            <w:shd w:val="clear" w:color="auto" w:fill="auto"/>
          </w:tcPr>
          <w:p w14:paraId="0A542CC2" w14:textId="77777777" w:rsidR="00E52ED5" w:rsidRPr="005D22DC" w:rsidRDefault="00E52ED5" w:rsidP="00A53F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A45B477" w14:textId="793C2C2C" w:rsidR="00E52ED5" w:rsidRPr="005D22DC" w:rsidRDefault="00E52ED5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21.20/08.161</w:t>
            </w:r>
          </w:p>
        </w:tc>
        <w:tc>
          <w:tcPr>
            <w:tcW w:w="2552" w:type="dxa"/>
            <w:shd w:val="clear" w:color="auto" w:fill="auto"/>
          </w:tcPr>
          <w:p w14:paraId="3A8CB711" w14:textId="77777777" w:rsidR="00772723" w:rsidRDefault="00E52ED5" w:rsidP="00AA22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Тонкослойная </w:t>
            </w:r>
          </w:p>
          <w:p w14:paraId="565090AD" w14:textId="3043F7F8" w:rsidR="00E52ED5" w:rsidRPr="005D22DC" w:rsidRDefault="00E52ED5" w:rsidP="00AA22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хроматография:</w:t>
            </w:r>
          </w:p>
          <w:p w14:paraId="6C00CF47" w14:textId="77777777" w:rsidR="00E52ED5" w:rsidRPr="005D22DC" w:rsidRDefault="00E52ED5" w:rsidP="00AA22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- подлинность</w:t>
            </w:r>
          </w:p>
          <w:p w14:paraId="3F291697" w14:textId="0BEE2924" w:rsidR="00E52ED5" w:rsidRPr="005D22DC" w:rsidRDefault="00E52ED5" w:rsidP="00B770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- определение примесей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6548522" w14:textId="77777777" w:rsidR="00E52ED5" w:rsidRPr="005D22DC" w:rsidRDefault="00E52ED5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7A6CE0" w14:textId="40260AAB" w:rsidR="00E52ED5" w:rsidRPr="005D22DC" w:rsidRDefault="00E52ED5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ГФ РБ </w:t>
            </w:r>
            <w:r w:rsidRPr="005D22DC">
              <w:rPr>
                <w:sz w:val="22"/>
                <w:szCs w:val="22"/>
                <w:lang w:val="en-US"/>
              </w:rPr>
              <w:t>II</w:t>
            </w:r>
            <w:r w:rsidRPr="005D22DC">
              <w:rPr>
                <w:sz w:val="22"/>
                <w:szCs w:val="22"/>
              </w:rPr>
              <w:t xml:space="preserve"> 2.2.27 </w:t>
            </w:r>
          </w:p>
          <w:p w14:paraId="44287D5A" w14:textId="2FB74559" w:rsidR="00E52ED5" w:rsidRPr="005D22DC" w:rsidRDefault="00E52ED5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ГФ РБ </w:t>
            </w:r>
            <w:r w:rsidRPr="005D22DC">
              <w:rPr>
                <w:sz w:val="22"/>
                <w:szCs w:val="22"/>
                <w:lang w:val="en-US"/>
              </w:rPr>
              <w:t>II</w:t>
            </w:r>
            <w:r w:rsidRPr="005D22DC">
              <w:rPr>
                <w:sz w:val="22"/>
                <w:szCs w:val="22"/>
              </w:rPr>
              <w:t xml:space="preserve"> 2.2.46</w:t>
            </w:r>
          </w:p>
          <w:p w14:paraId="5860645D" w14:textId="0E7422A2" w:rsidR="00E52ED5" w:rsidRPr="005D22DC" w:rsidRDefault="00E52ED5" w:rsidP="00E86E0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ФЕАЭС 2.1.2.26</w:t>
            </w:r>
          </w:p>
          <w:p w14:paraId="138440DF" w14:textId="4E965FD6" w:rsidR="00E52ED5" w:rsidRPr="005D22DC" w:rsidRDefault="00E52ED5" w:rsidP="00E86E0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ФЕАЭС 2.1.2.36</w:t>
            </w:r>
          </w:p>
        </w:tc>
      </w:tr>
      <w:tr w:rsidR="00E52ED5" w:rsidRPr="005D22DC" w14:paraId="3DDB542F" w14:textId="77777777" w:rsidTr="00EB1795">
        <w:trPr>
          <w:trHeight w:val="277"/>
        </w:trPr>
        <w:tc>
          <w:tcPr>
            <w:tcW w:w="806" w:type="dxa"/>
            <w:shd w:val="clear" w:color="auto" w:fill="auto"/>
          </w:tcPr>
          <w:p w14:paraId="78D8267A" w14:textId="43074768" w:rsidR="00E52ED5" w:rsidRPr="005D22DC" w:rsidRDefault="00E52ED5" w:rsidP="006B52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1.8*</w:t>
            </w:r>
          </w:p>
        </w:tc>
        <w:tc>
          <w:tcPr>
            <w:tcW w:w="1746" w:type="dxa"/>
            <w:vMerge/>
            <w:shd w:val="clear" w:color="auto" w:fill="auto"/>
          </w:tcPr>
          <w:p w14:paraId="17491853" w14:textId="77777777" w:rsidR="00E52ED5" w:rsidRPr="005D22DC" w:rsidRDefault="00E52ED5" w:rsidP="00A53F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A36E152" w14:textId="14777ADD" w:rsidR="00E52ED5" w:rsidRPr="005D22DC" w:rsidRDefault="00E52ED5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21.20/08.158</w:t>
            </w:r>
          </w:p>
        </w:tc>
        <w:tc>
          <w:tcPr>
            <w:tcW w:w="2552" w:type="dxa"/>
            <w:shd w:val="clear" w:color="auto" w:fill="auto"/>
          </w:tcPr>
          <w:p w14:paraId="3CD56031" w14:textId="77777777" w:rsidR="00E52ED5" w:rsidRPr="005D22DC" w:rsidRDefault="00E52ED5" w:rsidP="00AA22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Газовая хроматография:</w:t>
            </w:r>
          </w:p>
          <w:p w14:paraId="5B719A87" w14:textId="77777777" w:rsidR="00E52ED5" w:rsidRPr="005D22DC" w:rsidRDefault="00E52ED5" w:rsidP="00AA22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- подлинность</w:t>
            </w:r>
          </w:p>
          <w:p w14:paraId="6F45A6D3" w14:textId="0C0F382D" w:rsidR="00E52ED5" w:rsidRPr="005D22DC" w:rsidRDefault="00E52ED5" w:rsidP="00AA22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- определение примесей</w:t>
            </w:r>
          </w:p>
          <w:p w14:paraId="1BBC7B02" w14:textId="77777777" w:rsidR="00772723" w:rsidRDefault="00E52ED5" w:rsidP="00AA22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- количественное </w:t>
            </w:r>
          </w:p>
          <w:p w14:paraId="3A3FFFE5" w14:textId="4357D613" w:rsidR="00E52ED5" w:rsidRPr="005D22DC" w:rsidRDefault="00E52ED5" w:rsidP="00AA22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определение</w:t>
            </w:r>
          </w:p>
          <w:p w14:paraId="13760314" w14:textId="77777777" w:rsidR="00772723" w:rsidRDefault="00E52ED5" w:rsidP="00F941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- пестициды </w:t>
            </w:r>
          </w:p>
          <w:p w14:paraId="566EF755" w14:textId="28C7C8FB" w:rsidR="00E52ED5" w:rsidRPr="005D22DC" w:rsidRDefault="00E52ED5" w:rsidP="00F941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(</w:t>
            </w:r>
            <w:proofErr w:type="spellStart"/>
            <w:r w:rsidRPr="005D22DC">
              <w:rPr>
                <w:sz w:val="22"/>
                <w:szCs w:val="22"/>
              </w:rPr>
              <w:t>гексахлорциклогексан</w:t>
            </w:r>
            <w:proofErr w:type="spellEnd"/>
            <w:r w:rsidRPr="005D22DC">
              <w:rPr>
                <w:sz w:val="22"/>
                <w:szCs w:val="22"/>
              </w:rPr>
              <w:t xml:space="preserve"> (α, β, γ изомеры), ДДТ и метаболиты, гептахлор, альдрин)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A134AF9" w14:textId="77777777" w:rsidR="00E52ED5" w:rsidRPr="005D22DC" w:rsidRDefault="00E52ED5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97D4642" w14:textId="68A7EF4A" w:rsidR="00E52ED5" w:rsidRPr="005D22DC" w:rsidRDefault="00E52ED5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ГФ РБ </w:t>
            </w:r>
            <w:r w:rsidRPr="005D22DC">
              <w:rPr>
                <w:sz w:val="22"/>
                <w:szCs w:val="22"/>
                <w:lang w:val="en-US"/>
              </w:rPr>
              <w:t>II</w:t>
            </w:r>
            <w:r w:rsidRPr="005D22DC">
              <w:rPr>
                <w:sz w:val="22"/>
                <w:szCs w:val="22"/>
              </w:rPr>
              <w:t xml:space="preserve"> 2.2.28</w:t>
            </w:r>
          </w:p>
          <w:p w14:paraId="07C619BB" w14:textId="488A4588" w:rsidR="00E52ED5" w:rsidRPr="005D22DC" w:rsidRDefault="00E52ED5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ГФ РБ </w:t>
            </w:r>
            <w:r w:rsidRPr="005D22DC">
              <w:rPr>
                <w:sz w:val="22"/>
                <w:szCs w:val="22"/>
                <w:lang w:val="en-US"/>
              </w:rPr>
              <w:t>II</w:t>
            </w:r>
            <w:r w:rsidRPr="005D22DC">
              <w:rPr>
                <w:sz w:val="22"/>
                <w:szCs w:val="22"/>
              </w:rPr>
              <w:t xml:space="preserve"> 2.2.46</w:t>
            </w:r>
          </w:p>
          <w:p w14:paraId="3EFF2F68" w14:textId="0D93D974" w:rsidR="00E52ED5" w:rsidRPr="005D22DC" w:rsidRDefault="00E52ED5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ФЕАЭС 2.1.2.27</w:t>
            </w:r>
          </w:p>
          <w:p w14:paraId="51301D27" w14:textId="58398C7B" w:rsidR="00E52ED5" w:rsidRPr="005D22DC" w:rsidRDefault="00E52ED5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ФЕАЭС 2.1.2.36</w:t>
            </w:r>
          </w:p>
        </w:tc>
      </w:tr>
      <w:tr w:rsidR="00E52ED5" w:rsidRPr="005D22DC" w14:paraId="69F7358C" w14:textId="77777777" w:rsidTr="00EB1795">
        <w:trPr>
          <w:trHeight w:val="277"/>
        </w:trPr>
        <w:tc>
          <w:tcPr>
            <w:tcW w:w="806" w:type="dxa"/>
            <w:shd w:val="clear" w:color="auto" w:fill="auto"/>
          </w:tcPr>
          <w:p w14:paraId="34205508" w14:textId="6C025D17" w:rsidR="00E52ED5" w:rsidRPr="005D22DC" w:rsidRDefault="00E52ED5" w:rsidP="006B52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1.9*</w:t>
            </w:r>
          </w:p>
        </w:tc>
        <w:tc>
          <w:tcPr>
            <w:tcW w:w="1746" w:type="dxa"/>
            <w:vMerge/>
            <w:shd w:val="clear" w:color="auto" w:fill="auto"/>
          </w:tcPr>
          <w:p w14:paraId="576AEF78" w14:textId="77777777" w:rsidR="00E52ED5" w:rsidRPr="005D22DC" w:rsidRDefault="00E52ED5" w:rsidP="00A53F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C71A716" w14:textId="7D27C5BE" w:rsidR="00E52ED5" w:rsidRPr="005D22DC" w:rsidRDefault="00E52ED5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21.20/08.159</w:t>
            </w:r>
          </w:p>
        </w:tc>
        <w:tc>
          <w:tcPr>
            <w:tcW w:w="2552" w:type="dxa"/>
            <w:shd w:val="clear" w:color="auto" w:fill="auto"/>
          </w:tcPr>
          <w:p w14:paraId="695C0D5D" w14:textId="77777777" w:rsidR="00772723" w:rsidRPr="00081577" w:rsidRDefault="00E52ED5" w:rsidP="00AA22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081577">
              <w:rPr>
                <w:sz w:val="22"/>
                <w:szCs w:val="22"/>
              </w:rPr>
              <w:t xml:space="preserve">Жидкостная </w:t>
            </w:r>
          </w:p>
          <w:p w14:paraId="1A36498D" w14:textId="3160CB17" w:rsidR="00E52ED5" w:rsidRPr="00081577" w:rsidRDefault="00E52ED5" w:rsidP="00AA22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081577">
              <w:rPr>
                <w:sz w:val="22"/>
                <w:szCs w:val="22"/>
              </w:rPr>
              <w:t>хроматография:</w:t>
            </w:r>
          </w:p>
          <w:p w14:paraId="1EBDF38D" w14:textId="431C4C3B" w:rsidR="00E52ED5" w:rsidRPr="00081577" w:rsidRDefault="00E52ED5" w:rsidP="00AA22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081577">
              <w:rPr>
                <w:sz w:val="22"/>
                <w:szCs w:val="22"/>
              </w:rPr>
              <w:t>- подлинность</w:t>
            </w:r>
          </w:p>
          <w:p w14:paraId="2A2C3FEA" w14:textId="5248E902" w:rsidR="00E52ED5" w:rsidRPr="00081577" w:rsidRDefault="00E52ED5" w:rsidP="00AA22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081577">
              <w:rPr>
                <w:sz w:val="22"/>
                <w:szCs w:val="22"/>
              </w:rPr>
              <w:t>- определение примесей</w:t>
            </w:r>
          </w:p>
          <w:p w14:paraId="55A53FF6" w14:textId="77777777" w:rsidR="00772723" w:rsidRPr="00081577" w:rsidRDefault="00E52ED5" w:rsidP="00AA22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081577">
              <w:rPr>
                <w:sz w:val="22"/>
                <w:szCs w:val="22"/>
              </w:rPr>
              <w:t xml:space="preserve">- количественное </w:t>
            </w:r>
          </w:p>
          <w:p w14:paraId="04D2958A" w14:textId="0B79AB17" w:rsidR="00E52ED5" w:rsidRPr="00081577" w:rsidRDefault="00E52ED5" w:rsidP="00AA22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081577">
              <w:rPr>
                <w:sz w:val="22"/>
                <w:szCs w:val="22"/>
              </w:rPr>
              <w:t>определение</w:t>
            </w:r>
          </w:p>
          <w:p w14:paraId="3BC99E79" w14:textId="40D15BE1" w:rsidR="00E52ED5" w:rsidRPr="00081577" w:rsidRDefault="00E52ED5" w:rsidP="00AA22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081577">
              <w:rPr>
                <w:sz w:val="22"/>
                <w:szCs w:val="22"/>
              </w:rPr>
              <w:t>- растворение</w:t>
            </w:r>
          </w:p>
          <w:p w14:paraId="1C72F639" w14:textId="77777777" w:rsidR="00772723" w:rsidRPr="00081577" w:rsidRDefault="00E52ED5" w:rsidP="00AA22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081577">
              <w:rPr>
                <w:sz w:val="22"/>
                <w:szCs w:val="22"/>
              </w:rPr>
              <w:t xml:space="preserve">Высокоэффективная жидкостная </w:t>
            </w:r>
          </w:p>
          <w:p w14:paraId="6F23BE52" w14:textId="3F939975" w:rsidR="00E52ED5" w:rsidRPr="00081577" w:rsidRDefault="00E52ED5" w:rsidP="00AA22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081577">
              <w:rPr>
                <w:sz w:val="22"/>
                <w:szCs w:val="22"/>
              </w:rPr>
              <w:t>хроматография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9494CFE" w14:textId="77777777" w:rsidR="00E52ED5" w:rsidRPr="00081577" w:rsidRDefault="00E52ED5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AE31554" w14:textId="7C09FC5F" w:rsidR="00E52ED5" w:rsidRPr="00081577" w:rsidRDefault="00E52ED5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81577">
              <w:rPr>
                <w:sz w:val="22"/>
                <w:szCs w:val="22"/>
              </w:rPr>
              <w:t xml:space="preserve">ГФ РБ </w:t>
            </w:r>
            <w:r w:rsidRPr="00081577">
              <w:rPr>
                <w:sz w:val="22"/>
                <w:szCs w:val="22"/>
                <w:lang w:val="en-US"/>
              </w:rPr>
              <w:t>II</w:t>
            </w:r>
            <w:r w:rsidRPr="00081577">
              <w:rPr>
                <w:sz w:val="22"/>
                <w:szCs w:val="22"/>
              </w:rPr>
              <w:t xml:space="preserve"> 2.2.29</w:t>
            </w:r>
          </w:p>
          <w:p w14:paraId="7CA70978" w14:textId="521FD887" w:rsidR="00E52ED5" w:rsidRPr="00081577" w:rsidRDefault="00E52ED5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81577">
              <w:rPr>
                <w:sz w:val="22"/>
                <w:szCs w:val="22"/>
              </w:rPr>
              <w:t xml:space="preserve">ГФ РБ </w:t>
            </w:r>
            <w:r w:rsidRPr="00081577">
              <w:rPr>
                <w:sz w:val="22"/>
                <w:szCs w:val="22"/>
                <w:lang w:val="en-US"/>
              </w:rPr>
              <w:t>II</w:t>
            </w:r>
            <w:r w:rsidRPr="00081577">
              <w:rPr>
                <w:sz w:val="22"/>
                <w:szCs w:val="22"/>
              </w:rPr>
              <w:t xml:space="preserve"> 2.2.46</w:t>
            </w:r>
          </w:p>
          <w:p w14:paraId="641D9CC8" w14:textId="77777777" w:rsidR="00E52ED5" w:rsidRPr="00081577" w:rsidRDefault="00E52ED5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E15A4E7" w14:textId="77777777" w:rsidR="00E52ED5" w:rsidRPr="00081577" w:rsidRDefault="00E52ED5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F63EBFD" w14:textId="77777777" w:rsidR="00E52ED5" w:rsidRPr="00081577" w:rsidRDefault="00E52ED5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76119FB" w14:textId="77777777" w:rsidR="00E52ED5" w:rsidRPr="00081577" w:rsidRDefault="00E52ED5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ABE8B00" w14:textId="77777777" w:rsidR="00E52ED5" w:rsidRPr="00081577" w:rsidRDefault="00E52ED5" w:rsidP="000D7A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AE744AF" w14:textId="77777777" w:rsidR="00E52ED5" w:rsidRPr="00081577" w:rsidRDefault="00E52ED5" w:rsidP="000D7A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C336FA9" w14:textId="77777777" w:rsidR="00772723" w:rsidRPr="00081577" w:rsidRDefault="00E52ED5" w:rsidP="000D7A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81577">
              <w:rPr>
                <w:sz w:val="22"/>
                <w:szCs w:val="22"/>
              </w:rPr>
              <w:t xml:space="preserve">ФЕАЭС 2.1.2.28 </w:t>
            </w:r>
          </w:p>
          <w:p w14:paraId="1C1B9A32" w14:textId="4288911A" w:rsidR="00E52ED5" w:rsidRPr="00081577" w:rsidRDefault="00E52ED5" w:rsidP="000D7A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81577">
              <w:rPr>
                <w:sz w:val="22"/>
                <w:szCs w:val="22"/>
              </w:rPr>
              <w:t>ФЕАЭС 2.1.2.36</w:t>
            </w:r>
          </w:p>
        </w:tc>
      </w:tr>
      <w:tr w:rsidR="00E52ED5" w:rsidRPr="005D22DC" w14:paraId="5A3F3525" w14:textId="77777777" w:rsidTr="00EB1795">
        <w:trPr>
          <w:trHeight w:val="277"/>
        </w:trPr>
        <w:tc>
          <w:tcPr>
            <w:tcW w:w="806" w:type="dxa"/>
            <w:shd w:val="clear" w:color="auto" w:fill="auto"/>
          </w:tcPr>
          <w:p w14:paraId="1AB47232" w14:textId="5146FDF8" w:rsidR="00E52ED5" w:rsidRPr="005D22DC" w:rsidRDefault="00E52ED5" w:rsidP="006B52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1.10*</w:t>
            </w:r>
          </w:p>
        </w:tc>
        <w:tc>
          <w:tcPr>
            <w:tcW w:w="1746" w:type="dxa"/>
            <w:vMerge/>
            <w:shd w:val="clear" w:color="auto" w:fill="auto"/>
          </w:tcPr>
          <w:p w14:paraId="178DB438" w14:textId="77777777" w:rsidR="00E52ED5" w:rsidRPr="005D22DC" w:rsidRDefault="00E52ED5" w:rsidP="00A53F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24789D5" w14:textId="56ACF3C5" w:rsidR="00E52ED5" w:rsidRPr="005D22DC" w:rsidRDefault="00E52ED5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21.20/29.040</w:t>
            </w:r>
          </w:p>
        </w:tc>
        <w:tc>
          <w:tcPr>
            <w:tcW w:w="2552" w:type="dxa"/>
            <w:shd w:val="clear" w:color="auto" w:fill="auto"/>
          </w:tcPr>
          <w:p w14:paraId="593C849B" w14:textId="77777777" w:rsidR="00772723" w:rsidRDefault="00E52ED5" w:rsidP="00AA22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Потеря в массе при </w:t>
            </w:r>
          </w:p>
          <w:p w14:paraId="7D7F80C6" w14:textId="015C9E96" w:rsidR="00E52ED5" w:rsidRPr="005D22DC" w:rsidRDefault="00E52ED5" w:rsidP="00AA22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высушивании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F7C2850" w14:textId="77777777" w:rsidR="00E52ED5" w:rsidRPr="005D22DC" w:rsidRDefault="00E52ED5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6CE8C4F" w14:textId="44E67117" w:rsidR="00E52ED5" w:rsidRPr="005D22DC" w:rsidRDefault="00E52ED5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ГФ РБ </w:t>
            </w:r>
            <w:r w:rsidRPr="005D22DC">
              <w:rPr>
                <w:sz w:val="22"/>
                <w:szCs w:val="22"/>
                <w:lang w:val="en-US"/>
              </w:rPr>
              <w:t>II</w:t>
            </w:r>
            <w:r w:rsidRPr="005D22DC">
              <w:rPr>
                <w:sz w:val="22"/>
                <w:szCs w:val="22"/>
              </w:rPr>
              <w:t xml:space="preserve"> 2.2.32</w:t>
            </w:r>
          </w:p>
          <w:p w14:paraId="79234C9E" w14:textId="4DA96FF8" w:rsidR="00E52ED5" w:rsidRPr="005D22DC" w:rsidRDefault="00E52ED5" w:rsidP="001300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ФЕАЭС 2.1.2.31</w:t>
            </w:r>
          </w:p>
        </w:tc>
      </w:tr>
      <w:tr w:rsidR="00E52ED5" w:rsidRPr="005D22DC" w14:paraId="28931213" w14:textId="77777777" w:rsidTr="00EB1795">
        <w:trPr>
          <w:trHeight w:val="277"/>
        </w:trPr>
        <w:tc>
          <w:tcPr>
            <w:tcW w:w="806" w:type="dxa"/>
            <w:shd w:val="clear" w:color="auto" w:fill="auto"/>
          </w:tcPr>
          <w:p w14:paraId="48F9BF02" w14:textId="4206C8A1" w:rsidR="00E52ED5" w:rsidRPr="005D22DC" w:rsidRDefault="00E52ED5" w:rsidP="006B52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1.11*</w:t>
            </w:r>
          </w:p>
        </w:tc>
        <w:tc>
          <w:tcPr>
            <w:tcW w:w="1746" w:type="dxa"/>
            <w:vMerge/>
            <w:shd w:val="clear" w:color="auto" w:fill="auto"/>
          </w:tcPr>
          <w:p w14:paraId="30218B5D" w14:textId="77777777" w:rsidR="00E52ED5" w:rsidRPr="005D22DC" w:rsidRDefault="00E52ED5" w:rsidP="00A53F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1EC4E3F" w14:textId="7093D873" w:rsidR="00E52ED5" w:rsidRPr="005D22DC" w:rsidRDefault="00E52ED5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21.20/11.116</w:t>
            </w:r>
          </w:p>
        </w:tc>
        <w:tc>
          <w:tcPr>
            <w:tcW w:w="2552" w:type="dxa"/>
            <w:shd w:val="clear" w:color="auto" w:fill="auto"/>
          </w:tcPr>
          <w:p w14:paraId="0F481279" w14:textId="77777777" w:rsidR="00772723" w:rsidRDefault="00E52ED5" w:rsidP="00AA22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Реакции подлинности (идентификации) </w:t>
            </w:r>
          </w:p>
          <w:p w14:paraId="7A87E77B" w14:textId="01B81D48" w:rsidR="00E52ED5" w:rsidRPr="005D22DC" w:rsidRDefault="00E52ED5" w:rsidP="00AA22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на ионы и функциональные группы</w:t>
            </w:r>
          </w:p>
          <w:p w14:paraId="0474DC79" w14:textId="77777777" w:rsidR="00E52ED5" w:rsidRPr="005D22DC" w:rsidRDefault="00E52ED5" w:rsidP="00AA22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Идентификация</w:t>
            </w:r>
          </w:p>
          <w:p w14:paraId="31828A19" w14:textId="72AB7609" w:rsidR="00E52ED5" w:rsidRPr="005D22DC" w:rsidRDefault="00E52ED5" w:rsidP="00AA22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Качественные реакции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7F8B84C" w14:textId="77777777" w:rsidR="00E52ED5" w:rsidRPr="005D22DC" w:rsidRDefault="00E52ED5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DC3E4B" w14:textId="615ABBE3" w:rsidR="00E52ED5" w:rsidRPr="005D22DC" w:rsidRDefault="00E52ED5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ГФ РБ </w:t>
            </w:r>
            <w:r w:rsidRPr="005D22DC">
              <w:rPr>
                <w:sz w:val="22"/>
                <w:szCs w:val="22"/>
                <w:lang w:val="en-US"/>
              </w:rPr>
              <w:t>II</w:t>
            </w:r>
            <w:r w:rsidRPr="005D22DC">
              <w:rPr>
                <w:sz w:val="22"/>
                <w:szCs w:val="22"/>
              </w:rPr>
              <w:t xml:space="preserve"> 2.3.1</w:t>
            </w:r>
          </w:p>
          <w:p w14:paraId="3A4E82DC" w14:textId="77777777" w:rsidR="00E52ED5" w:rsidRPr="005D22DC" w:rsidRDefault="00E52ED5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ECB4A2E" w14:textId="77777777" w:rsidR="00E52ED5" w:rsidRPr="005D22DC" w:rsidRDefault="00E52ED5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910880C" w14:textId="77777777" w:rsidR="00E52ED5" w:rsidRPr="005D22DC" w:rsidRDefault="00E52ED5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E7DD98A" w14:textId="65C03808" w:rsidR="00E52ED5" w:rsidRPr="005D22DC" w:rsidRDefault="00E52ED5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ФЕАЭС 2.1.3</w:t>
            </w:r>
          </w:p>
          <w:p w14:paraId="1BC325EF" w14:textId="1A32724F" w:rsidR="00E52ED5" w:rsidRPr="005D22DC" w:rsidRDefault="00E52ED5" w:rsidP="000D7A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ФЕАЭС 2.1.3.1</w:t>
            </w:r>
          </w:p>
        </w:tc>
      </w:tr>
      <w:tr w:rsidR="00E52ED5" w:rsidRPr="005D22DC" w14:paraId="32CE45B7" w14:textId="77777777" w:rsidTr="00EB1795">
        <w:trPr>
          <w:trHeight w:val="277"/>
        </w:trPr>
        <w:tc>
          <w:tcPr>
            <w:tcW w:w="806" w:type="dxa"/>
            <w:shd w:val="clear" w:color="auto" w:fill="auto"/>
          </w:tcPr>
          <w:p w14:paraId="01D2CB22" w14:textId="41C21D40" w:rsidR="00E52ED5" w:rsidRPr="005D22DC" w:rsidRDefault="00E52ED5" w:rsidP="006B52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1.12*</w:t>
            </w:r>
          </w:p>
        </w:tc>
        <w:tc>
          <w:tcPr>
            <w:tcW w:w="1746" w:type="dxa"/>
            <w:vMerge/>
            <w:shd w:val="clear" w:color="auto" w:fill="auto"/>
          </w:tcPr>
          <w:p w14:paraId="0EC77759" w14:textId="77777777" w:rsidR="00E52ED5" w:rsidRPr="005D22DC" w:rsidRDefault="00E52ED5" w:rsidP="00A53F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53A5A51" w14:textId="7D443A73" w:rsidR="00E52ED5" w:rsidRPr="005D22DC" w:rsidRDefault="00E52ED5" w:rsidP="002B6F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21.20/11.116</w:t>
            </w:r>
          </w:p>
        </w:tc>
        <w:tc>
          <w:tcPr>
            <w:tcW w:w="2552" w:type="dxa"/>
            <w:shd w:val="clear" w:color="auto" w:fill="auto"/>
          </w:tcPr>
          <w:p w14:paraId="7DA58888" w14:textId="6B33A30A" w:rsidR="00E52ED5" w:rsidRPr="0000712E" w:rsidRDefault="00E52ED5" w:rsidP="00BD5C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  <w:r w:rsidRPr="0000712E">
              <w:rPr>
                <w:sz w:val="22"/>
                <w:szCs w:val="22"/>
              </w:rPr>
              <w:t>Описание, внешний вид, цвет, запах, вкус</w:t>
            </w:r>
          </w:p>
          <w:p w14:paraId="0DF6409B" w14:textId="77777777" w:rsidR="00E52ED5" w:rsidRPr="0000712E" w:rsidRDefault="00E52ED5" w:rsidP="009F1FD4">
            <w:pPr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sz w:val="22"/>
                <w:szCs w:val="22"/>
              </w:rPr>
            </w:pPr>
            <w:r w:rsidRPr="0000712E">
              <w:rPr>
                <w:sz w:val="22"/>
                <w:szCs w:val="22"/>
              </w:rPr>
              <w:t>Определение запаха</w:t>
            </w:r>
          </w:p>
          <w:p w14:paraId="2E9ACDCC" w14:textId="77777777" w:rsidR="00772723" w:rsidRPr="0000712E" w:rsidRDefault="00E52ED5" w:rsidP="00F941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00712E">
              <w:rPr>
                <w:sz w:val="22"/>
                <w:szCs w:val="22"/>
              </w:rPr>
              <w:t xml:space="preserve">Раздел «Свойства» </w:t>
            </w:r>
          </w:p>
          <w:p w14:paraId="7AA79CC1" w14:textId="7B4BC1A5" w:rsidR="008A60ED" w:rsidRPr="0000712E" w:rsidRDefault="00E52ED5" w:rsidP="00282C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00712E">
              <w:rPr>
                <w:sz w:val="22"/>
                <w:szCs w:val="22"/>
              </w:rPr>
              <w:t>в частных фармакопейных статьях</w:t>
            </w:r>
            <w:r w:rsidR="00282C74" w:rsidRPr="0000712E">
              <w:rPr>
                <w:sz w:val="22"/>
                <w:szCs w:val="22"/>
              </w:rPr>
              <w:t xml:space="preserve"> </w:t>
            </w:r>
            <w:r w:rsidR="008A60ED" w:rsidRPr="0000712E">
              <w:rPr>
                <w:sz w:val="22"/>
                <w:szCs w:val="22"/>
              </w:rPr>
              <w:t>(гигроскопичность, кристалличность, растворимость)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B359552" w14:textId="77777777" w:rsidR="00E52ED5" w:rsidRPr="0000712E" w:rsidRDefault="00E52ED5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DE6F0B5" w14:textId="77777777" w:rsidR="009246EE" w:rsidRPr="0000712E" w:rsidRDefault="00E52ED5" w:rsidP="00567AE9">
            <w:pPr>
              <w:spacing w:line="228" w:lineRule="auto"/>
              <w:rPr>
                <w:sz w:val="22"/>
                <w:szCs w:val="22"/>
              </w:rPr>
            </w:pPr>
            <w:r w:rsidRPr="0000712E">
              <w:rPr>
                <w:sz w:val="22"/>
                <w:szCs w:val="22"/>
              </w:rPr>
              <w:t>ГФ РБ II</w:t>
            </w:r>
          </w:p>
          <w:p w14:paraId="3468D821" w14:textId="77777777" w:rsidR="009246EE" w:rsidRPr="0000712E" w:rsidRDefault="00E52ED5" w:rsidP="00567AE9">
            <w:pPr>
              <w:spacing w:line="228" w:lineRule="auto"/>
              <w:rPr>
                <w:sz w:val="22"/>
                <w:szCs w:val="22"/>
              </w:rPr>
            </w:pPr>
            <w:r w:rsidRPr="0000712E">
              <w:rPr>
                <w:sz w:val="22"/>
                <w:szCs w:val="22"/>
              </w:rPr>
              <w:t xml:space="preserve"> «Дозированные</w:t>
            </w:r>
          </w:p>
          <w:p w14:paraId="3371E752" w14:textId="77777777" w:rsidR="009246EE" w:rsidRPr="0000712E" w:rsidRDefault="00E52ED5" w:rsidP="00567AE9">
            <w:pPr>
              <w:spacing w:line="228" w:lineRule="auto"/>
              <w:rPr>
                <w:sz w:val="22"/>
                <w:szCs w:val="22"/>
              </w:rPr>
            </w:pPr>
            <w:r w:rsidRPr="0000712E">
              <w:rPr>
                <w:sz w:val="22"/>
                <w:szCs w:val="22"/>
              </w:rPr>
              <w:t xml:space="preserve">лекарственные </w:t>
            </w:r>
          </w:p>
          <w:p w14:paraId="0006BBDF" w14:textId="48670685" w:rsidR="00E52ED5" w:rsidRPr="0000712E" w:rsidRDefault="00E52ED5" w:rsidP="00567AE9">
            <w:pPr>
              <w:spacing w:line="228" w:lineRule="auto"/>
              <w:rPr>
                <w:sz w:val="22"/>
                <w:szCs w:val="22"/>
              </w:rPr>
            </w:pPr>
            <w:r w:rsidRPr="0000712E">
              <w:rPr>
                <w:sz w:val="22"/>
                <w:szCs w:val="22"/>
              </w:rPr>
              <w:t>формы»</w:t>
            </w:r>
          </w:p>
          <w:p w14:paraId="357CD73E" w14:textId="4260CC36" w:rsidR="00E52ED5" w:rsidRPr="0000712E" w:rsidRDefault="00E52ED5" w:rsidP="00567A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00712E">
              <w:rPr>
                <w:sz w:val="22"/>
                <w:szCs w:val="22"/>
              </w:rPr>
              <w:t>стр.1152,стр.1184</w:t>
            </w:r>
          </w:p>
          <w:p w14:paraId="639C05FF" w14:textId="2DC063EF" w:rsidR="00E52ED5" w:rsidRPr="0000712E" w:rsidRDefault="00E52ED5" w:rsidP="00F50B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00712E">
              <w:rPr>
                <w:sz w:val="22"/>
                <w:szCs w:val="22"/>
              </w:rPr>
              <w:t xml:space="preserve">ГФ РБ </w:t>
            </w:r>
            <w:r w:rsidRPr="0000712E">
              <w:rPr>
                <w:sz w:val="22"/>
                <w:szCs w:val="22"/>
                <w:lang w:val="en-US"/>
              </w:rPr>
              <w:t>II</w:t>
            </w:r>
            <w:r w:rsidRPr="0000712E">
              <w:rPr>
                <w:sz w:val="22"/>
                <w:szCs w:val="22"/>
              </w:rPr>
              <w:t xml:space="preserve"> 2.3.4</w:t>
            </w:r>
          </w:p>
          <w:p w14:paraId="00D3069D" w14:textId="436AB69B" w:rsidR="00282C74" w:rsidRPr="0000712E" w:rsidRDefault="00282C74" w:rsidP="00F50B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00712E">
              <w:rPr>
                <w:sz w:val="22"/>
                <w:szCs w:val="22"/>
              </w:rPr>
              <w:t xml:space="preserve">ГФ РБ </w:t>
            </w:r>
            <w:r w:rsidRPr="0000712E">
              <w:rPr>
                <w:sz w:val="22"/>
                <w:szCs w:val="22"/>
                <w:lang w:val="en-US"/>
              </w:rPr>
              <w:t>II</w:t>
            </w:r>
            <w:r w:rsidRPr="0000712E">
              <w:rPr>
                <w:sz w:val="22"/>
                <w:szCs w:val="22"/>
              </w:rPr>
              <w:t xml:space="preserve"> 5.11</w:t>
            </w:r>
          </w:p>
          <w:p w14:paraId="195C4452" w14:textId="03B5BD1C" w:rsidR="00E52ED5" w:rsidRPr="0000712E" w:rsidRDefault="00E52ED5" w:rsidP="00F50B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00712E">
              <w:rPr>
                <w:sz w:val="22"/>
                <w:szCs w:val="22"/>
              </w:rPr>
              <w:t>СОП МИК 036</w:t>
            </w:r>
          </w:p>
          <w:p w14:paraId="4784BBFE" w14:textId="1432CDF1" w:rsidR="00E52ED5" w:rsidRPr="0000712E" w:rsidRDefault="00E52ED5" w:rsidP="00F50B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00712E">
              <w:rPr>
                <w:sz w:val="22"/>
                <w:szCs w:val="22"/>
              </w:rPr>
              <w:t>ФЕАЭС 2.5.1 «Лекарственные формы»</w:t>
            </w:r>
          </w:p>
          <w:p w14:paraId="3D271BC5" w14:textId="5FA49213" w:rsidR="00E52ED5" w:rsidRPr="0000712E" w:rsidRDefault="00E52ED5" w:rsidP="00F50B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00712E">
              <w:rPr>
                <w:sz w:val="22"/>
                <w:szCs w:val="22"/>
              </w:rPr>
              <w:t>ФЕАЭС 2.5.1.10, ФЕАЭС 2.5.1.34</w:t>
            </w:r>
          </w:p>
          <w:p w14:paraId="48473F98" w14:textId="77777777" w:rsidR="00E52ED5" w:rsidRPr="0000712E" w:rsidRDefault="00E52ED5" w:rsidP="00F50B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14"/>
                <w:szCs w:val="22"/>
              </w:rPr>
            </w:pPr>
          </w:p>
          <w:p w14:paraId="3903F3F0" w14:textId="116B7B29" w:rsidR="00E52ED5" w:rsidRPr="0000712E" w:rsidRDefault="00E52ED5" w:rsidP="00F50B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00712E">
              <w:rPr>
                <w:sz w:val="22"/>
                <w:szCs w:val="22"/>
              </w:rPr>
              <w:t>ФЕАЭС 2.1.3.2</w:t>
            </w:r>
          </w:p>
          <w:p w14:paraId="02BFF00A" w14:textId="77777777" w:rsidR="00E52ED5" w:rsidRPr="0000712E" w:rsidRDefault="00E52ED5" w:rsidP="00F50B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14"/>
                <w:szCs w:val="22"/>
              </w:rPr>
            </w:pPr>
          </w:p>
          <w:p w14:paraId="21AE3259" w14:textId="665FC2C5" w:rsidR="00E52ED5" w:rsidRPr="0000712E" w:rsidRDefault="00E52ED5" w:rsidP="001300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00712E">
              <w:rPr>
                <w:sz w:val="22"/>
                <w:szCs w:val="22"/>
              </w:rPr>
              <w:t>ФЕАЭС 2.3.6.0</w:t>
            </w:r>
          </w:p>
        </w:tc>
      </w:tr>
    </w:tbl>
    <w:p w14:paraId="03D5E51A" w14:textId="77777777" w:rsidR="00772723" w:rsidRDefault="00772723"/>
    <w:p w14:paraId="0002503F" w14:textId="77777777" w:rsidR="00772723" w:rsidRDefault="00772723"/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746"/>
        <w:gridCol w:w="1417"/>
        <w:gridCol w:w="2552"/>
        <w:gridCol w:w="1843"/>
        <w:gridCol w:w="2268"/>
      </w:tblGrid>
      <w:tr w:rsidR="00EB1795" w:rsidRPr="005D22DC" w14:paraId="6ED82425" w14:textId="77777777" w:rsidTr="00EB1795">
        <w:trPr>
          <w:trHeight w:val="277"/>
        </w:trPr>
        <w:tc>
          <w:tcPr>
            <w:tcW w:w="806" w:type="dxa"/>
            <w:shd w:val="clear" w:color="auto" w:fill="auto"/>
          </w:tcPr>
          <w:p w14:paraId="65E6B931" w14:textId="74EF80EC" w:rsidR="00EB1795" w:rsidRPr="005D22DC" w:rsidRDefault="00EB1795" w:rsidP="00EB17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14:paraId="5F5B7F37" w14:textId="2331C3B7" w:rsidR="00EB1795" w:rsidRPr="005D22DC" w:rsidRDefault="00EB1795" w:rsidP="00EB17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42C48D5" w14:textId="472DFF33" w:rsidR="00EB1795" w:rsidRPr="005D22DC" w:rsidRDefault="00EB1795" w:rsidP="00EB17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41F2E3C7" w14:textId="4AA41873" w:rsidR="00EB1795" w:rsidRPr="005D22DC" w:rsidRDefault="00EB1795" w:rsidP="00EB17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1E191F50" w14:textId="144AD437" w:rsidR="00EB1795" w:rsidRPr="005D22DC" w:rsidRDefault="00EB1795" w:rsidP="00EB179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44D3079E" w14:textId="15BBECB1" w:rsidR="00EB1795" w:rsidRPr="005D22DC" w:rsidRDefault="00EB1795" w:rsidP="00EB17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303EF" w:rsidRPr="005D22DC" w14:paraId="0945B989" w14:textId="77777777" w:rsidTr="00EB1795">
        <w:trPr>
          <w:trHeight w:val="277"/>
        </w:trPr>
        <w:tc>
          <w:tcPr>
            <w:tcW w:w="806" w:type="dxa"/>
            <w:vMerge w:val="restart"/>
            <w:shd w:val="clear" w:color="auto" w:fill="auto"/>
          </w:tcPr>
          <w:p w14:paraId="0978490C" w14:textId="4A2CD7FD" w:rsidR="006303EF" w:rsidRPr="005D22DC" w:rsidRDefault="006303EF" w:rsidP="006B52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1.13*</w:t>
            </w:r>
          </w:p>
        </w:tc>
        <w:tc>
          <w:tcPr>
            <w:tcW w:w="1746" w:type="dxa"/>
            <w:vMerge w:val="restart"/>
            <w:shd w:val="clear" w:color="auto" w:fill="auto"/>
          </w:tcPr>
          <w:p w14:paraId="3A7FC43A" w14:textId="77777777" w:rsidR="006303EF" w:rsidRPr="005D22DC" w:rsidRDefault="006303EF" w:rsidP="001B74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Лекарственные препараты, лекарственные средства, </w:t>
            </w:r>
          </w:p>
          <w:p w14:paraId="669712EB" w14:textId="5297ACED" w:rsidR="006303EF" w:rsidRPr="005D22DC" w:rsidRDefault="006303EF" w:rsidP="001B74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биологически активные добавки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CBDBF1A" w14:textId="274C1AAB" w:rsidR="006303EF" w:rsidRPr="005D22DC" w:rsidRDefault="006303EF" w:rsidP="002B6F6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21.20/08.149</w:t>
            </w:r>
          </w:p>
        </w:tc>
        <w:tc>
          <w:tcPr>
            <w:tcW w:w="2552" w:type="dxa"/>
            <w:shd w:val="clear" w:color="auto" w:fill="auto"/>
          </w:tcPr>
          <w:p w14:paraId="5D3BB53D" w14:textId="77777777" w:rsidR="006303EF" w:rsidRPr="00282C74" w:rsidRDefault="006303EF" w:rsidP="00BD5C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82C74">
              <w:rPr>
                <w:sz w:val="22"/>
                <w:szCs w:val="22"/>
              </w:rPr>
              <w:t>Методы количественного определения:</w:t>
            </w:r>
          </w:p>
          <w:p w14:paraId="558A1C5B" w14:textId="77777777" w:rsidR="006303EF" w:rsidRPr="00282C74" w:rsidRDefault="006303EF" w:rsidP="00BD5C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E6EB35A" w14:textId="77777777" w:rsidR="006303EF" w:rsidRPr="00282C74" w:rsidRDefault="006303EF" w:rsidP="00BD5C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6591A58" w14:textId="3436ADC5" w:rsidR="006303EF" w:rsidRPr="00282C74" w:rsidRDefault="006303EF" w:rsidP="006303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82C74">
              <w:rPr>
                <w:sz w:val="22"/>
                <w:szCs w:val="22"/>
              </w:rPr>
              <w:t>- кислотное число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5E8CE22" w14:textId="77777777" w:rsidR="009246EE" w:rsidRDefault="006303EF" w:rsidP="001B74F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Фармакопейная статья, </w:t>
            </w:r>
          </w:p>
          <w:p w14:paraId="49EFFBD6" w14:textId="77777777" w:rsidR="009246EE" w:rsidRDefault="006303EF" w:rsidP="001B74F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нормативный </w:t>
            </w:r>
          </w:p>
          <w:p w14:paraId="22AA47F8" w14:textId="77777777" w:rsidR="009246EE" w:rsidRDefault="006303EF" w:rsidP="001B74F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документ </w:t>
            </w:r>
          </w:p>
          <w:p w14:paraId="4C8EFF2A" w14:textId="77777777" w:rsidR="009246EE" w:rsidRDefault="006303EF" w:rsidP="001B74F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производителя </w:t>
            </w:r>
          </w:p>
          <w:p w14:paraId="38AD3183" w14:textId="77777777" w:rsidR="009246EE" w:rsidRDefault="006303EF" w:rsidP="001B74F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на конкретное лекарственное средство, </w:t>
            </w:r>
          </w:p>
          <w:p w14:paraId="0582515A" w14:textId="24DFCC4B" w:rsidR="006303EF" w:rsidRPr="005D22DC" w:rsidRDefault="006303EF" w:rsidP="001B74F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лекарственный препарат.</w:t>
            </w:r>
          </w:p>
          <w:p w14:paraId="342C3772" w14:textId="77777777" w:rsidR="009246EE" w:rsidRDefault="006303EF" w:rsidP="001B74F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Нормативный </w:t>
            </w:r>
          </w:p>
          <w:p w14:paraId="07D732EA" w14:textId="77777777" w:rsidR="009246EE" w:rsidRDefault="006303EF" w:rsidP="001B74F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документ </w:t>
            </w:r>
          </w:p>
          <w:p w14:paraId="5053C175" w14:textId="1F57D6C6" w:rsidR="006303EF" w:rsidRPr="005D22DC" w:rsidRDefault="006303EF" w:rsidP="001B74F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по качеству.</w:t>
            </w:r>
          </w:p>
          <w:p w14:paraId="5C3A384C" w14:textId="77777777" w:rsidR="006303EF" w:rsidRPr="005D22DC" w:rsidRDefault="006303EF" w:rsidP="001B74F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ГФ РБ II</w:t>
            </w:r>
          </w:p>
          <w:p w14:paraId="408EA196" w14:textId="77777777" w:rsidR="006303EF" w:rsidRPr="005D22DC" w:rsidRDefault="006303EF" w:rsidP="001B74F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ФЕАЭС </w:t>
            </w:r>
          </w:p>
          <w:p w14:paraId="67F92226" w14:textId="77777777" w:rsidR="009246EE" w:rsidRDefault="006303EF" w:rsidP="001B74F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Технические условия на </w:t>
            </w:r>
          </w:p>
          <w:p w14:paraId="23199B82" w14:textId="77777777" w:rsidR="009246EE" w:rsidRDefault="006303EF" w:rsidP="001B74F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биологически </w:t>
            </w:r>
          </w:p>
          <w:p w14:paraId="5B04D3BB" w14:textId="77777777" w:rsidR="009246EE" w:rsidRDefault="006303EF" w:rsidP="001B74F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активные </w:t>
            </w:r>
          </w:p>
          <w:p w14:paraId="435469E6" w14:textId="286F9070" w:rsidR="006303EF" w:rsidRPr="005D22DC" w:rsidRDefault="006303EF" w:rsidP="001B74F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добавки.</w:t>
            </w:r>
          </w:p>
        </w:tc>
        <w:tc>
          <w:tcPr>
            <w:tcW w:w="2268" w:type="dxa"/>
            <w:shd w:val="clear" w:color="auto" w:fill="auto"/>
          </w:tcPr>
          <w:p w14:paraId="7FB507FC" w14:textId="26180346" w:rsidR="006303EF" w:rsidRPr="0000712E" w:rsidRDefault="006303EF" w:rsidP="00F50B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00712E">
              <w:rPr>
                <w:sz w:val="22"/>
                <w:szCs w:val="22"/>
              </w:rPr>
              <w:t xml:space="preserve">ГФ РБ </w:t>
            </w:r>
            <w:r w:rsidRPr="0000712E">
              <w:rPr>
                <w:sz w:val="22"/>
                <w:szCs w:val="22"/>
                <w:lang w:val="en-US"/>
              </w:rPr>
              <w:t>II</w:t>
            </w:r>
            <w:r w:rsidRPr="0000712E">
              <w:rPr>
                <w:sz w:val="22"/>
                <w:szCs w:val="22"/>
              </w:rPr>
              <w:t xml:space="preserve"> 2.5</w:t>
            </w:r>
          </w:p>
          <w:p w14:paraId="0442FB6E" w14:textId="68A3AC40" w:rsidR="006303EF" w:rsidRPr="0000712E" w:rsidRDefault="006303EF" w:rsidP="00AA22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00712E">
              <w:rPr>
                <w:sz w:val="22"/>
                <w:szCs w:val="22"/>
              </w:rPr>
              <w:t>ФЕАЭС 2.</w:t>
            </w:r>
            <w:r w:rsidR="00282C74" w:rsidRPr="0000712E">
              <w:rPr>
                <w:sz w:val="22"/>
                <w:szCs w:val="22"/>
              </w:rPr>
              <w:t>1.5</w:t>
            </w:r>
          </w:p>
          <w:p w14:paraId="3F8FA1E7" w14:textId="77777777" w:rsidR="006303EF" w:rsidRPr="0000712E" w:rsidRDefault="006303EF" w:rsidP="00F50B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56B55378" w14:textId="02425027" w:rsidR="006303EF" w:rsidRPr="0000712E" w:rsidRDefault="006303EF" w:rsidP="00F50B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00712E">
              <w:rPr>
                <w:sz w:val="22"/>
                <w:szCs w:val="22"/>
              </w:rPr>
              <w:t xml:space="preserve">ГФ РБ </w:t>
            </w:r>
            <w:r w:rsidRPr="0000712E">
              <w:rPr>
                <w:sz w:val="22"/>
                <w:szCs w:val="22"/>
                <w:lang w:val="en-US"/>
              </w:rPr>
              <w:t>II</w:t>
            </w:r>
            <w:r w:rsidRPr="0000712E">
              <w:rPr>
                <w:sz w:val="22"/>
                <w:szCs w:val="22"/>
              </w:rPr>
              <w:t xml:space="preserve"> 2.5.1</w:t>
            </w:r>
          </w:p>
          <w:p w14:paraId="186F84C8" w14:textId="42340D2B" w:rsidR="006303EF" w:rsidRPr="0000712E" w:rsidRDefault="006303EF" w:rsidP="00282C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00712E">
              <w:rPr>
                <w:sz w:val="22"/>
                <w:szCs w:val="22"/>
              </w:rPr>
              <w:t>ФЕАЭС 2.</w:t>
            </w:r>
            <w:r w:rsidR="00282C74" w:rsidRPr="0000712E">
              <w:rPr>
                <w:sz w:val="22"/>
                <w:szCs w:val="22"/>
              </w:rPr>
              <w:t>1.5</w:t>
            </w:r>
            <w:r w:rsidRPr="0000712E">
              <w:rPr>
                <w:sz w:val="22"/>
                <w:szCs w:val="22"/>
              </w:rPr>
              <w:t>.1</w:t>
            </w:r>
          </w:p>
        </w:tc>
      </w:tr>
      <w:tr w:rsidR="006303EF" w:rsidRPr="005D22DC" w14:paraId="4B5C713D" w14:textId="77777777" w:rsidTr="00EB1795">
        <w:trPr>
          <w:trHeight w:val="277"/>
        </w:trPr>
        <w:tc>
          <w:tcPr>
            <w:tcW w:w="806" w:type="dxa"/>
            <w:vMerge/>
            <w:shd w:val="clear" w:color="auto" w:fill="auto"/>
          </w:tcPr>
          <w:p w14:paraId="49FD28C6" w14:textId="77777777" w:rsidR="006303EF" w:rsidRPr="005D22DC" w:rsidRDefault="006303EF" w:rsidP="006B52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</w:tcPr>
          <w:p w14:paraId="10121EB5" w14:textId="77777777" w:rsidR="006303EF" w:rsidRPr="005D22DC" w:rsidRDefault="006303EF" w:rsidP="001B74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230B303" w14:textId="77777777" w:rsidR="006303EF" w:rsidRPr="005D22DC" w:rsidRDefault="006303EF" w:rsidP="002B6F6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415048D7" w14:textId="242E7EA9" w:rsidR="006303EF" w:rsidRPr="00282C74" w:rsidRDefault="006303EF" w:rsidP="006303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82C74">
              <w:rPr>
                <w:sz w:val="22"/>
                <w:szCs w:val="22"/>
              </w:rPr>
              <w:t>- эфирное число</w:t>
            </w:r>
          </w:p>
        </w:tc>
        <w:tc>
          <w:tcPr>
            <w:tcW w:w="1843" w:type="dxa"/>
            <w:vMerge/>
            <w:shd w:val="clear" w:color="auto" w:fill="auto"/>
          </w:tcPr>
          <w:p w14:paraId="40073646" w14:textId="77777777" w:rsidR="006303EF" w:rsidRPr="005D22DC" w:rsidRDefault="006303EF" w:rsidP="001B74F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3A79D37" w14:textId="27D2F4B7" w:rsidR="006303EF" w:rsidRPr="0000712E" w:rsidRDefault="006303EF" w:rsidP="006303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00712E">
              <w:rPr>
                <w:sz w:val="22"/>
                <w:szCs w:val="22"/>
              </w:rPr>
              <w:t xml:space="preserve">ГФ РБ </w:t>
            </w:r>
            <w:r w:rsidRPr="0000712E">
              <w:rPr>
                <w:sz w:val="22"/>
                <w:szCs w:val="22"/>
                <w:lang w:val="en-US"/>
              </w:rPr>
              <w:t>II</w:t>
            </w:r>
            <w:r w:rsidR="00F27470" w:rsidRPr="0000712E">
              <w:rPr>
                <w:sz w:val="22"/>
                <w:szCs w:val="22"/>
              </w:rPr>
              <w:t xml:space="preserve"> </w:t>
            </w:r>
            <w:r w:rsidRPr="0000712E">
              <w:rPr>
                <w:sz w:val="22"/>
                <w:szCs w:val="22"/>
              </w:rPr>
              <w:t>2.5.2</w:t>
            </w:r>
          </w:p>
          <w:p w14:paraId="6FB9F0EC" w14:textId="3F988EB4" w:rsidR="006303EF" w:rsidRPr="0000712E" w:rsidRDefault="00282C74" w:rsidP="00282C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00712E">
              <w:rPr>
                <w:sz w:val="22"/>
                <w:szCs w:val="22"/>
              </w:rPr>
              <w:t>ФЕАЭС 2.1.5</w:t>
            </w:r>
            <w:r w:rsidR="006303EF" w:rsidRPr="0000712E">
              <w:rPr>
                <w:sz w:val="22"/>
                <w:szCs w:val="22"/>
              </w:rPr>
              <w:t>.2</w:t>
            </w:r>
          </w:p>
        </w:tc>
      </w:tr>
      <w:tr w:rsidR="006303EF" w:rsidRPr="005D22DC" w14:paraId="6843E880" w14:textId="77777777" w:rsidTr="00EB1795">
        <w:trPr>
          <w:trHeight w:val="277"/>
        </w:trPr>
        <w:tc>
          <w:tcPr>
            <w:tcW w:w="806" w:type="dxa"/>
            <w:vMerge/>
            <w:shd w:val="clear" w:color="auto" w:fill="auto"/>
          </w:tcPr>
          <w:p w14:paraId="7D215DBE" w14:textId="77777777" w:rsidR="006303EF" w:rsidRPr="005D22DC" w:rsidRDefault="006303EF" w:rsidP="006B52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</w:tcPr>
          <w:p w14:paraId="04164048" w14:textId="77777777" w:rsidR="006303EF" w:rsidRPr="005D22DC" w:rsidRDefault="006303EF" w:rsidP="001B74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4ACC02D" w14:textId="77777777" w:rsidR="006303EF" w:rsidRPr="005D22DC" w:rsidRDefault="006303EF" w:rsidP="002B6F6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2557D20" w14:textId="680F5DEE" w:rsidR="006303EF" w:rsidRPr="00282C74" w:rsidRDefault="006303EF" w:rsidP="006303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82C74">
              <w:rPr>
                <w:sz w:val="22"/>
                <w:szCs w:val="22"/>
              </w:rPr>
              <w:t>- гидроксильное число</w:t>
            </w:r>
          </w:p>
        </w:tc>
        <w:tc>
          <w:tcPr>
            <w:tcW w:w="1843" w:type="dxa"/>
            <w:vMerge/>
            <w:shd w:val="clear" w:color="auto" w:fill="auto"/>
          </w:tcPr>
          <w:p w14:paraId="34AE1B5A" w14:textId="77777777" w:rsidR="006303EF" w:rsidRPr="005D22DC" w:rsidRDefault="006303EF" w:rsidP="001B74F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303368" w14:textId="1B4ECA02" w:rsidR="006303EF" w:rsidRPr="0000712E" w:rsidRDefault="006303EF" w:rsidP="006303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00712E">
              <w:rPr>
                <w:sz w:val="22"/>
                <w:szCs w:val="22"/>
              </w:rPr>
              <w:t xml:space="preserve">ГФ РБ </w:t>
            </w:r>
            <w:r w:rsidRPr="0000712E">
              <w:rPr>
                <w:sz w:val="22"/>
                <w:szCs w:val="22"/>
                <w:lang w:val="en-US"/>
              </w:rPr>
              <w:t>II</w:t>
            </w:r>
            <w:r w:rsidRPr="0000712E">
              <w:rPr>
                <w:sz w:val="22"/>
                <w:szCs w:val="22"/>
              </w:rPr>
              <w:t xml:space="preserve"> 2.5.3 (метод А)</w:t>
            </w:r>
          </w:p>
          <w:p w14:paraId="165C26A9" w14:textId="641DC6DC" w:rsidR="006303EF" w:rsidRPr="0000712E" w:rsidRDefault="006303EF" w:rsidP="00282C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00712E">
              <w:rPr>
                <w:sz w:val="22"/>
                <w:szCs w:val="22"/>
              </w:rPr>
              <w:t>ФЕАЭС 2.</w:t>
            </w:r>
            <w:r w:rsidR="00282C74" w:rsidRPr="0000712E">
              <w:rPr>
                <w:sz w:val="22"/>
                <w:szCs w:val="22"/>
              </w:rPr>
              <w:t>1.5</w:t>
            </w:r>
            <w:r w:rsidRPr="0000712E">
              <w:rPr>
                <w:sz w:val="22"/>
                <w:szCs w:val="22"/>
              </w:rPr>
              <w:t>.3 (метод А)</w:t>
            </w:r>
          </w:p>
        </w:tc>
      </w:tr>
      <w:tr w:rsidR="006303EF" w:rsidRPr="005D22DC" w14:paraId="0BF5A2B7" w14:textId="77777777" w:rsidTr="00EB1795">
        <w:trPr>
          <w:trHeight w:val="277"/>
        </w:trPr>
        <w:tc>
          <w:tcPr>
            <w:tcW w:w="806" w:type="dxa"/>
            <w:vMerge/>
            <w:shd w:val="clear" w:color="auto" w:fill="auto"/>
          </w:tcPr>
          <w:p w14:paraId="41321723" w14:textId="77777777" w:rsidR="006303EF" w:rsidRPr="005D22DC" w:rsidRDefault="006303EF" w:rsidP="006B52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</w:tcPr>
          <w:p w14:paraId="39AE7E92" w14:textId="77777777" w:rsidR="006303EF" w:rsidRPr="005D22DC" w:rsidRDefault="006303EF" w:rsidP="001B74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63A6D3E" w14:textId="77777777" w:rsidR="006303EF" w:rsidRPr="005D22DC" w:rsidRDefault="006303EF" w:rsidP="002B6F6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A7DEB4B" w14:textId="5A5EF72D" w:rsidR="006303EF" w:rsidRPr="00282C74" w:rsidRDefault="006303EF" w:rsidP="006303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82C74">
              <w:rPr>
                <w:sz w:val="22"/>
                <w:szCs w:val="22"/>
              </w:rPr>
              <w:t>- йодное число</w:t>
            </w:r>
          </w:p>
        </w:tc>
        <w:tc>
          <w:tcPr>
            <w:tcW w:w="1843" w:type="dxa"/>
            <w:vMerge/>
            <w:shd w:val="clear" w:color="auto" w:fill="auto"/>
          </w:tcPr>
          <w:p w14:paraId="0BB87B2F" w14:textId="77777777" w:rsidR="006303EF" w:rsidRPr="005D22DC" w:rsidRDefault="006303EF" w:rsidP="001B74F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A6C774" w14:textId="38A87070" w:rsidR="006303EF" w:rsidRPr="0000712E" w:rsidRDefault="006303EF" w:rsidP="006303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00712E">
              <w:rPr>
                <w:sz w:val="22"/>
                <w:szCs w:val="22"/>
              </w:rPr>
              <w:t xml:space="preserve">ГФ РБ </w:t>
            </w:r>
            <w:r w:rsidRPr="0000712E">
              <w:rPr>
                <w:sz w:val="22"/>
                <w:szCs w:val="22"/>
                <w:lang w:val="en-US"/>
              </w:rPr>
              <w:t>II</w:t>
            </w:r>
            <w:r w:rsidRPr="0000712E">
              <w:rPr>
                <w:sz w:val="22"/>
                <w:szCs w:val="22"/>
              </w:rPr>
              <w:t xml:space="preserve"> 2.5.4 (метод А)</w:t>
            </w:r>
          </w:p>
          <w:p w14:paraId="3F5A72DF" w14:textId="13185764" w:rsidR="006303EF" w:rsidRPr="0000712E" w:rsidRDefault="006303EF" w:rsidP="00282C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00712E">
              <w:rPr>
                <w:sz w:val="22"/>
                <w:szCs w:val="22"/>
              </w:rPr>
              <w:t>ФЕАЭС 2.</w:t>
            </w:r>
            <w:r w:rsidR="00282C74" w:rsidRPr="0000712E">
              <w:rPr>
                <w:sz w:val="22"/>
                <w:szCs w:val="22"/>
              </w:rPr>
              <w:t>1</w:t>
            </w:r>
            <w:r w:rsidRPr="0000712E">
              <w:rPr>
                <w:sz w:val="22"/>
                <w:szCs w:val="22"/>
              </w:rPr>
              <w:t>.</w:t>
            </w:r>
            <w:r w:rsidR="00282C74" w:rsidRPr="0000712E">
              <w:rPr>
                <w:sz w:val="22"/>
                <w:szCs w:val="22"/>
              </w:rPr>
              <w:t>5</w:t>
            </w:r>
            <w:r w:rsidRPr="0000712E">
              <w:rPr>
                <w:sz w:val="22"/>
                <w:szCs w:val="22"/>
              </w:rPr>
              <w:t>.4 (метод А)</w:t>
            </w:r>
          </w:p>
        </w:tc>
      </w:tr>
      <w:tr w:rsidR="006303EF" w:rsidRPr="005D22DC" w14:paraId="34D55D1D" w14:textId="77777777" w:rsidTr="00EB1795">
        <w:trPr>
          <w:trHeight w:val="277"/>
        </w:trPr>
        <w:tc>
          <w:tcPr>
            <w:tcW w:w="806" w:type="dxa"/>
            <w:vMerge/>
            <w:shd w:val="clear" w:color="auto" w:fill="auto"/>
          </w:tcPr>
          <w:p w14:paraId="44946E09" w14:textId="77777777" w:rsidR="006303EF" w:rsidRPr="005D22DC" w:rsidRDefault="006303EF" w:rsidP="006B52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</w:tcPr>
          <w:p w14:paraId="0D4E1C26" w14:textId="77777777" w:rsidR="006303EF" w:rsidRPr="005D22DC" w:rsidRDefault="006303EF" w:rsidP="001B74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89A9F39" w14:textId="77777777" w:rsidR="006303EF" w:rsidRPr="005D22DC" w:rsidRDefault="006303EF" w:rsidP="002B6F6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2EDAF0C6" w14:textId="102CD318" w:rsidR="006303EF" w:rsidRPr="00282C74" w:rsidRDefault="006303EF" w:rsidP="00BD5C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82C74">
              <w:rPr>
                <w:sz w:val="22"/>
                <w:szCs w:val="22"/>
              </w:rPr>
              <w:t>- перекисное (пероксидное) число</w:t>
            </w:r>
          </w:p>
        </w:tc>
        <w:tc>
          <w:tcPr>
            <w:tcW w:w="1843" w:type="dxa"/>
            <w:vMerge/>
            <w:shd w:val="clear" w:color="auto" w:fill="auto"/>
          </w:tcPr>
          <w:p w14:paraId="2053B612" w14:textId="77777777" w:rsidR="006303EF" w:rsidRPr="005D22DC" w:rsidRDefault="006303EF" w:rsidP="001B74F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398A2EE" w14:textId="77777777" w:rsidR="00F27470" w:rsidRPr="0000712E" w:rsidRDefault="006303EF" w:rsidP="00F274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00712E">
              <w:rPr>
                <w:sz w:val="22"/>
                <w:szCs w:val="22"/>
              </w:rPr>
              <w:t xml:space="preserve">ГФ РБ </w:t>
            </w:r>
            <w:r w:rsidRPr="0000712E">
              <w:rPr>
                <w:sz w:val="22"/>
                <w:szCs w:val="22"/>
                <w:lang w:val="en-US"/>
              </w:rPr>
              <w:t>II</w:t>
            </w:r>
            <w:r w:rsidRPr="0000712E">
              <w:rPr>
                <w:sz w:val="22"/>
                <w:szCs w:val="22"/>
              </w:rPr>
              <w:t xml:space="preserve"> 2.5.5 (метод А) </w:t>
            </w:r>
          </w:p>
          <w:p w14:paraId="467C97B9" w14:textId="7BACED88" w:rsidR="006303EF" w:rsidRPr="0000712E" w:rsidRDefault="00282C74" w:rsidP="00F274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00712E">
              <w:rPr>
                <w:sz w:val="22"/>
                <w:szCs w:val="22"/>
              </w:rPr>
              <w:t>ФЕАЭС 2.1.5</w:t>
            </w:r>
            <w:r w:rsidR="006303EF" w:rsidRPr="0000712E">
              <w:rPr>
                <w:sz w:val="22"/>
                <w:szCs w:val="22"/>
              </w:rPr>
              <w:t>.5 (метод А)</w:t>
            </w:r>
          </w:p>
        </w:tc>
      </w:tr>
      <w:tr w:rsidR="006303EF" w:rsidRPr="005D22DC" w14:paraId="5407D58A" w14:textId="77777777" w:rsidTr="00EB1795">
        <w:trPr>
          <w:trHeight w:val="277"/>
        </w:trPr>
        <w:tc>
          <w:tcPr>
            <w:tcW w:w="806" w:type="dxa"/>
            <w:vMerge/>
            <w:shd w:val="clear" w:color="auto" w:fill="auto"/>
          </w:tcPr>
          <w:p w14:paraId="0DA62280" w14:textId="77777777" w:rsidR="006303EF" w:rsidRPr="005D22DC" w:rsidRDefault="006303EF" w:rsidP="006B52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</w:tcPr>
          <w:p w14:paraId="39865321" w14:textId="77777777" w:rsidR="006303EF" w:rsidRPr="005D22DC" w:rsidRDefault="006303EF" w:rsidP="001B74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12FEF87" w14:textId="77777777" w:rsidR="006303EF" w:rsidRPr="005D22DC" w:rsidRDefault="006303EF" w:rsidP="002B6F6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7050660" w14:textId="78A9D41E" w:rsidR="006303EF" w:rsidRPr="00282C74" w:rsidRDefault="006303EF" w:rsidP="006303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82C74">
              <w:rPr>
                <w:sz w:val="22"/>
                <w:szCs w:val="22"/>
              </w:rPr>
              <w:t>- число омыления</w:t>
            </w:r>
          </w:p>
        </w:tc>
        <w:tc>
          <w:tcPr>
            <w:tcW w:w="1843" w:type="dxa"/>
            <w:vMerge/>
            <w:shd w:val="clear" w:color="auto" w:fill="auto"/>
          </w:tcPr>
          <w:p w14:paraId="76D28622" w14:textId="77777777" w:rsidR="006303EF" w:rsidRPr="005D22DC" w:rsidRDefault="006303EF" w:rsidP="001B74F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8DCFD0" w14:textId="4D2F3F42" w:rsidR="006303EF" w:rsidRPr="0000712E" w:rsidRDefault="006303EF" w:rsidP="006303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00712E">
              <w:rPr>
                <w:sz w:val="22"/>
                <w:szCs w:val="22"/>
              </w:rPr>
              <w:t xml:space="preserve">ГФ РБ </w:t>
            </w:r>
            <w:r w:rsidRPr="0000712E">
              <w:rPr>
                <w:sz w:val="22"/>
                <w:szCs w:val="22"/>
                <w:lang w:val="en-US"/>
              </w:rPr>
              <w:t>II</w:t>
            </w:r>
            <w:r w:rsidRPr="0000712E">
              <w:rPr>
                <w:sz w:val="22"/>
                <w:szCs w:val="22"/>
              </w:rPr>
              <w:t xml:space="preserve"> 2.5.6</w:t>
            </w:r>
          </w:p>
          <w:p w14:paraId="0570D0D3" w14:textId="4D5B9611" w:rsidR="006303EF" w:rsidRPr="0000712E" w:rsidRDefault="00282C74" w:rsidP="00282C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00712E">
              <w:rPr>
                <w:sz w:val="22"/>
                <w:szCs w:val="22"/>
              </w:rPr>
              <w:t>ФЕАЭС 2.1.5</w:t>
            </w:r>
            <w:r w:rsidR="006303EF" w:rsidRPr="0000712E">
              <w:rPr>
                <w:sz w:val="22"/>
                <w:szCs w:val="22"/>
              </w:rPr>
              <w:t>.6</w:t>
            </w:r>
          </w:p>
        </w:tc>
      </w:tr>
      <w:tr w:rsidR="006303EF" w:rsidRPr="005D22DC" w14:paraId="76731E7C" w14:textId="77777777" w:rsidTr="00EB1795">
        <w:trPr>
          <w:trHeight w:val="277"/>
        </w:trPr>
        <w:tc>
          <w:tcPr>
            <w:tcW w:w="806" w:type="dxa"/>
            <w:vMerge/>
            <w:shd w:val="clear" w:color="auto" w:fill="auto"/>
          </w:tcPr>
          <w:p w14:paraId="269AFF3E" w14:textId="77777777" w:rsidR="006303EF" w:rsidRPr="005D22DC" w:rsidRDefault="006303EF" w:rsidP="006B52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</w:tcPr>
          <w:p w14:paraId="233EB23C" w14:textId="77777777" w:rsidR="006303EF" w:rsidRPr="005D22DC" w:rsidRDefault="006303EF" w:rsidP="001B74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74870EE" w14:textId="77777777" w:rsidR="006303EF" w:rsidRPr="005D22DC" w:rsidRDefault="006303EF" w:rsidP="002B6F6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712118B9" w14:textId="24E051B7" w:rsidR="006303EF" w:rsidRPr="00282C74" w:rsidRDefault="006303EF" w:rsidP="00BD5C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82C74">
              <w:rPr>
                <w:sz w:val="22"/>
                <w:szCs w:val="22"/>
              </w:rPr>
              <w:t>- неомыляемые вещества</w:t>
            </w:r>
          </w:p>
        </w:tc>
        <w:tc>
          <w:tcPr>
            <w:tcW w:w="1843" w:type="dxa"/>
            <w:vMerge/>
            <w:shd w:val="clear" w:color="auto" w:fill="auto"/>
          </w:tcPr>
          <w:p w14:paraId="1DBE6F3D" w14:textId="77777777" w:rsidR="006303EF" w:rsidRPr="005D22DC" w:rsidRDefault="006303EF" w:rsidP="001B74F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10D2C5D" w14:textId="289AB75F" w:rsidR="006303EF" w:rsidRPr="0000712E" w:rsidRDefault="006303EF" w:rsidP="006303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00712E">
              <w:rPr>
                <w:sz w:val="22"/>
                <w:szCs w:val="22"/>
              </w:rPr>
              <w:t xml:space="preserve">ГФ РБ </w:t>
            </w:r>
            <w:r w:rsidRPr="0000712E">
              <w:rPr>
                <w:sz w:val="22"/>
                <w:szCs w:val="22"/>
                <w:lang w:val="en-US"/>
              </w:rPr>
              <w:t>II</w:t>
            </w:r>
            <w:r w:rsidRPr="0000712E">
              <w:rPr>
                <w:sz w:val="22"/>
                <w:szCs w:val="22"/>
              </w:rPr>
              <w:t xml:space="preserve"> 2.5.7</w:t>
            </w:r>
          </w:p>
          <w:p w14:paraId="2DBE3E91" w14:textId="7B0B6FF5" w:rsidR="006303EF" w:rsidRPr="0000712E" w:rsidRDefault="00282C74" w:rsidP="00282C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00712E">
              <w:rPr>
                <w:sz w:val="22"/>
                <w:szCs w:val="22"/>
              </w:rPr>
              <w:t>ФЕАЭС 2.1</w:t>
            </w:r>
            <w:r w:rsidR="006303EF" w:rsidRPr="0000712E">
              <w:rPr>
                <w:sz w:val="22"/>
                <w:szCs w:val="22"/>
              </w:rPr>
              <w:t>.</w:t>
            </w:r>
            <w:r w:rsidRPr="0000712E">
              <w:rPr>
                <w:sz w:val="22"/>
                <w:szCs w:val="22"/>
              </w:rPr>
              <w:t>5</w:t>
            </w:r>
            <w:r w:rsidR="006303EF" w:rsidRPr="0000712E">
              <w:rPr>
                <w:sz w:val="22"/>
                <w:szCs w:val="22"/>
              </w:rPr>
              <w:t>.7</w:t>
            </w:r>
          </w:p>
        </w:tc>
      </w:tr>
      <w:tr w:rsidR="006303EF" w:rsidRPr="005D22DC" w14:paraId="6EAF60EB" w14:textId="77777777" w:rsidTr="00EB1795">
        <w:trPr>
          <w:trHeight w:val="277"/>
        </w:trPr>
        <w:tc>
          <w:tcPr>
            <w:tcW w:w="806" w:type="dxa"/>
            <w:vMerge/>
            <w:shd w:val="clear" w:color="auto" w:fill="auto"/>
          </w:tcPr>
          <w:p w14:paraId="3BA8C79E" w14:textId="77777777" w:rsidR="006303EF" w:rsidRPr="005D22DC" w:rsidRDefault="006303EF" w:rsidP="006B52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</w:tcPr>
          <w:p w14:paraId="54FECD71" w14:textId="77777777" w:rsidR="006303EF" w:rsidRPr="005D22DC" w:rsidRDefault="006303EF" w:rsidP="001B74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E1C5393" w14:textId="77777777" w:rsidR="006303EF" w:rsidRPr="005D22DC" w:rsidRDefault="006303EF" w:rsidP="002B6F6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2FBEFAFB" w14:textId="02F511AF" w:rsidR="006303EF" w:rsidRPr="00177295" w:rsidRDefault="006303EF" w:rsidP="006303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7295">
              <w:rPr>
                <w:sz w:val="22"/>
                <w:szCs w:val="22"/>
              </w:rPr>
              <w:t>- комплексометрическое титрование</w:t>
            </w:r>
          </w:p>
        </w:tc>
        <w:tc>
          <w:tcPr>
            <w:tcW w:w="1843" w:type="dxa"/>
            <w:vMerge/>
            <w:shd w:val="clear" w:color="auto" w:fill="auto"/>
          </w:tcPr>
          <w:p w14:paraId="4CAF3B16" w14:textId="77777777" w:rsidR="006303EF" w:rsidRPr="005D22DC" w:rsidRDefault="006303EF" w:rsidP="001B74F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8E205B" w14:textId="52797CAB" w:rsidR="006303EF" w:rsidRPr="0000712E" w:rsidRDefault="006303EF" w:rsidP="006303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00712E">
              <w:rPr>
                <w:sz w:val="22"/>
                <w:szCs w:val="22"/>
              </w:rPr>
              <w:t xml:space="preserve">ГФ РБ </w:t>
            </w:r>
            <w:r w:rsidRPr="0000712E">
              <w:rPr>
                <w:sz w:val="22"/>
                <w:szCs w:val="22"/>
                <w:lang w:val="en-US"/>
              </w:rPr>
              <w:t>II</w:t>
            </w:r>
            <w:r w:rsidRPr="0000712E">
              <w:rPr>
                <w:sz w:val="22"/>
                <w:szCs w:val="22"/>
              </w:rPr>
              <w:t xml:space="preserve"> 2.5.11</w:t>
            </w:r>
          </w:p>
          <w:p w14:paraId="797A94E7" w14:textId="2C2A8F7D" w:rsidR="006303EF" w:rsidRPr="0000712E" w:rsidRDefault="006303EF" w:rsidP="006303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00712E">
              <w:rPr>
                <w:sz w:val="22"/>
                <w:szCs w:val="22"/>
              </w:rPr>
              <w:t>ФЕАЭС 2.1.5.11</w:t>
            </w:r>
          </w:p>
        </w:tc>
      </w:tr>
      <w:tr w:rsidR="006303EF" w:rsidRPr="005D22DC" w14:paraId="07917083" w14:textId="77777777" w:rsidTr="00EB1795">
        <w:trPr>
          <w:trHeight w:val="277"/>
        </w:trPr>
        <w:tc>
          <w:tcPr>
            <w:tcW w:w="806" w:type="dxa"/>
            <w:vMerge/>
            <w:shd w:val="clear" w:color="auto" w:fill="auto"/>
          </w:tcPr>
          <w:p w14:paraId="17EFA448" w14:textId="77777777" w:rsidR="006303EF" w:rsidRPr="005D22DC" w:rsidRDefault="006303EF" w:rsidP="006B52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shd w:val="clear" w:color="auto" w:fill="auto"/>
          </w:tcPr>
          <w:p w14:paraId="5F7E2809" w14:textId="77777777" w:rsidR="006303EF" w:rsidRPr="005D22DC" w:rsidRDefault="006303EF" w:rsidP="001B74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5D2BEDC" w14:textId="77777777" w:rsidR="006303EF" w:rsidRPr="005D22DC" w:rsidRDefault="006303EF" w:rsidP="002B6F6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00F0AC62" w14:textId="0EB40B84" w:rsidR="006303EF" w:rsidRPr="00177295" w:rsidRDefault="006303EF" w:rsidP="006303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7295">
              <w:rPr>
                <w:sz w:val="22"/>
                <w:szCs w:val="22"/>
              </w:rPr>
              <w:t>- анизидиновое число</w:t>
            </w:r>
          </w:p>
        </w:tc>
        <w:tc>
          <w:tcPr>
            <w:tcW w:w="1843" w:type="dxa"/>
            <w:vMerge/>
            <w:shd w:val="clear" w:color="auto" w:fill="auto"/>
          </w:tcPr>
          <w:p w14:paraId="2C11D065" w14:textId="77777777" w:rsidR="006303EF" w:rsidRPr="005D22DC" w:rsidRDefault="006303EF" w:rsidP="001B74F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1875F45" w14:textId="19B09F10" w:rsidR="006303EF" w:rsidRPr="005D22DC" w:rsidRDefault="006303EF" w:rsidP="006303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ГФ РБ </w:t>
            </w:r>
            <w:r w:rsidRPr="005D22DC">
              <w:rPr>
                <w:sz w:val="22"/>
                <w:szCs w:val="22"/>
                <w:lang w:val="en-US"/>
              </w:rPr>
              <w:t>II</w:t>
            </w:r>
            <w:r w:rsidRPr="005D22DC">
              <w:rPr>
                <w:sz w:val="22"/>
                <w:szCs w:val="22"/>
              </w:rPr>
              <w:t xml:space="preserve"> 2.5.36</w:t>
            </w:r>
          </w:p>
          <w:p w14:paraId="42746D49" w14:textId="015EAB4B" w:rsidR="006303EF" w:rsidRPr="005D22DC" w:rsidRDefault="006303EF" w:rsidP="006303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ФЕАЭС 2.1.5.15</w:t>
            </w:r>
          </w:p>
        </w:tc>
      </w:tr>
      <w:tr w:rsidR="006303EF" w:rsidRPr="005D22DC" w14:paraId="2650E2C4" w14:textId="77777777" w:rsidTr="00EB1795">
        <w:trPr>
          <w:trHeight w:val="5050"/>
        </w:trPr>
        <w:tc>
          <w:tcPr>
            <w:tcW w:w="806" w:type="dxa"/>
            <w:shd w:val="clear" w:color="auto" w:fill="auto"/>
          </w:tcPr>
          <w:p w14:paraId="5A29EFFC" w14:textId="7C19E364" w:rsidR="006303EF" w:rsidRPr="005D22DC" w:rsidRDefault="006303EF" w:rsidP="006B52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1.14*</w:t>
            </w:r>
          </w:p>
        </w:tc>
        <w:tc>
          <w:tcPr>
            <w:tcW w:w="1746" w:type="dxa"/>
            <w:vMerge/>
            <w:shd w:val="clear" w:color="auto" w:fill="auto"/>
          </w:tcPr>
          <w:p w14:paraId="15E877E2" w14:textId="77777777" w:rsidR="006303EF" w:rsidRPr="005D22DC" w:rsidRDefault="006303EF" w:rsidP="00A53F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24BCAB5" w14:textId="5D847CA7" w:rsidR="006303EF" w:rsidRPr="005D22DC" w:rsidRDefault="006303EF" w:rsidP="006303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21.20/01.086</w:t>
            </w:r>
          </w:p>
        </w:tc>
        <w:tc>
          <w:tcPr>
            <w:tcW w:w="2552" w:type="dxa"/>
            <w:shd w:val="clear" w:color="auto" w:fill="auto"/>
          </w:tcPr>
          <w:p w14:paraId="648E6A18" w14:textId="77777777" w:rsidR="006303EF" w:rsidRPr="00890391" w:rsidRDefault="006303EF" w:rsidP="00BD5C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90391">
              <w:rPr>
                <w:sz w:val="22"/>
                <w:szCs w:val="22"/>
              </w:rPr>
              <w:t>Микробиологические испытания нестерильной продукции:</w:t>
            </w:r>
          </w:p>
          <w:p w14:paraId="1A7C212A" w14:textId="77777777" w:rsidR="00177295" w:rsidRPr="00890391" w:rsidRDefault="006303EF" w:rsidP="00BD5C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890391">
              <w:rPr>
                <w:sz w:val="22"/>
                <w:szCs w:val="22"/>
              </w:rPr>
              <w:t xml:space="preserve">- общее количество жизнеспособных </w:t>
            </w:r>
          </w:p>
          <w:p w14:paraId="1196270B" w14:textId="6FA7FC04" w:rsidR="006303EF" w:rsidRPr="00890391" w:rsidRDefault="006303EF" w:rsidP="00BD5C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890391">
              <w:rPr>
                <w:sz w:val="22"/>
                <w:szCs w:val="22"/>
              </w:rPr>
              <w:t>аэробов</w:t>
            </w:r>
          </w:p>
          <w:p w14:paraId="0752B615" w14:textId="4C706300" w:rsidR="006303EF" w:rsidRPr="00890391" w:rsidRDefault="006303EF" w:rsidP="00BD5C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890391">
              <w:rPr>
                <w:sz w:val="22"/>
                <w:szCs w:val="22"/>
              </w:rPr>
              <w:t>- испытания на наличие специфических микроорганизмов</w:t>
            </w:r>
          </w:p>
          <w:p w14:paraId="2460528C" w14:textId="03EA3E9B" w:rsidR="006303EF" w:rsidRPr="00890391" w:rsidRDefault="006303EF" w:rsidP="001B74F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890391">
              <w:rPr>
                <w:sz w:val="22"/>
                <w:szCs w:val="22"/>
              </w:rPr>
              <w:t>Микробиологические испытания нестерильных лекарственных средств: общее количество жизнеспособных аэробных микроорганизмов</w:t>
            </w:r>
          </w:p>
          <w:p w14:paraId="0EF7B3DE" w14:textId="78698A44" w:rsidR="00F27470" w:rsidRPr="00890391" w:rsidRDefault="006303EF" w:rsidP="00BD5C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90391">
              <w:rPr>
                <w:sz w:val="22"/>
                <w:szCs w:val="22"/>
              </w:rPr>
              <w:t>Микробиологические испытания нестерильных лекарственных средств на наличие отдельных видов микроорганизмов</w:t>
            </w:r>
          </w:p>
          <w:p w14:paraId="00AC3EAD" w14:textId="655D2F66" w:rsidR="00F27470" w:rsidRPr="00890391" w:rsidRDefault="00F27470" w:rsidP="00F976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90391">
              <w:rPr>
                <w:sz w:val="22"/>
                <w:szCs w:val="22"/>
              </w:rPr>
              <w:t>Требования к микробиологической чистоте лекарственных препаратов, фармацевтических субстанций и вспомогательных веществ для их производства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AED19CF" w14:textId="77777777" w:rsidR="006303EF" w:rsidRPr="00890391" w:rsidRDefault="006303EF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7296E3B" w14:textId="20140A1C" w:rsidR="006303EF" w:rsidRPr="00890391" w:rsidRDefault="006303EF" w:rsidP="00F50B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890391">
              <w:rPr>
                <w:sz w:val="22"/>
                <w:szCs w:val="22"/>
              </w:rPr>
              <w:t xml:space="preserve">ГФ РБ </w:t>
            </w:r>
            <w:r w:rsidRPr="00890391">
              <w:rPr>
                <w:sz w:val="22"/>
                <w:szCs w:val="22"/>
                <w:lang w:val="en-US"/>
              </w:rPr>
              <w:t>II</w:t>
            </w:r>
            <w:r w:rsidRPr="00890391">
              <w:rPr>
                <w:sz w:val="22"/>
                <w:szCs w:val="22"/>
              </w:rPr>
              <w:t xml:space="preserve"> 2.6.12</w:t>
            </w:r>
          </w:p>
          <w:p w14:paraId="0F22A5E9" w14:textId="1A253B87" w:rsidR="006303EF" w:rsidRPr="00890391" w:rsidRDefault="006303EF" w:rsidP="00F50B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890391">
              <w:rPr>
                <w:sz w:val="22"/>
                <w:szCs w:val="22"/>
              </w:rPr>
              <w:t xml:space="preserve">ГФ РБ </w:t>
            </w:r>
            <w:r w:rsidRPr="00890391">
              <w:rPr>
                <w:sz w:val="22"/>
                <w:szCs w:val="22"/>
                <w:lang w:val="en-US"/>
              </w:rPr>
              <w:t>II</w:t>
            </w:r>
            <w:r w:rsidRPr="00890391">
              <w:rPr>
                <w:sz w:val="22"/>
                <w:szCs w:val="22"/>
              </w:rPr>
              <w:t xml:space="preserve"> 2.6.13</w:t>
            </w:r>
          </w:p>
          <w:p w14:paraId="72623589" w14:textId="70210ABB" w:rsidR="006303EF" w:rsidRPr="00890391" w:rsidRDefault="006303EF" w:rsidP="00F50B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890391">
              <w:rPr>
                <w:sz w:val="22"/>
                <w:szCs w:val="22"/>
              </w:rPr>
              <w:t xml:space="preserve">ГФ РБ </w:t>
            </w:r>
            <w:r w:rsidRPr="00890391">
              <w:rPr>
                <w:sz w:val="22"/>
                <w:szCs w:val="22"/>
                <w:lang w:val="en-US"/>
              </w:rPr>
              <w:t>II</w:t>
            </w:r>
            <w:r w:rsidRPr="00890391">
              <w:rPr>
                <w:sz w:val="22"/>
                <w:szCs w:val="22"/>
              </w:rPr>
              <w:t xml:space="preserve"> 5.1.4</w:t>
            </w:r>
          </w:p>
          <w:p w14:paraId="0B9A7F8C" w14:textId="77777777" w:rsidR="006303EF" w:rsidRPr="00890391" w:rsidRDefault="006303EF" w:rsidP="00F50B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0A8EF756" w14:textId="77777777" w:rsidR="006303EF" w:rsidRPr="00890391" w:rsidRDefault="006303EF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9B34F52" w14:textId="77777777" w:rsidR="006303EF" w:rsidRPr="00890391" w:rsidRDefault="006303EF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EF6D5A7" w14:textId="77777777" w:rsidR="006303EF" w:rsidRPr="00890391" w:rsidRDefault="006303EF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E6F51D7" w14:textId="77777777" w:rsidR="006303EF" w:rsidRPr="00890391" w:rsidRDefault="006303EF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FA38DB4" w14:textId="77777777" w:rsidR="006303EF" w:rsidRPr="00890391" w:rsidRDefault="006303EF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29DB959" w14:textId="3EA5A969" w:rsidR="006303EF" w:rsidRPr="00890391" w:rsidRDefault="006303EF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90391">
              <w:rPr>
                <w:sz w:val="22"/>
                <w:szCs w:val="22"/>
              </w:rPr>
              <w:t>ФЕАЭС 2.1.6.6</w:t>
            </w:r>
          </w:p>
          <w:p w14:paraId="27DC8159" w14:textId="77777777" w:rsidR="006303EF" w:rsidRPr="00890391" w:rsidRDefault="006303EF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7D3DF2F" w14:textId="77777777" w:rsidR="006303EF" w:rsidRPr="00890391" w:rsidRDefault="006303EF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0"/>
              <w:textAlignment w:val="baseline"/>
              <w:rPr>
                <w:sz w:val="22"/>
                <w:szCs w:val="22"/>
              </w:rPr>
            </w:pPr>
          </w:p>
          <w:p w14:paraId="73003E90" w14:textId="77777777" w:rsidR="006303EF" w:rsidRPr="00890391" w:rsidRDefault="006303EF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0"/>
              <w:textAlignment w:val="baseline"/>
              <w:rPr>
                <w:sz w:val="22"/>
                <w:szCs w:val="22"/>
              </w:rPr>
            </w:pPr>
          </w:p>
          <w:p w14:paraId="4E942497" w14:textId="77777777" w:rsidR="006303EF" w:rsidRPr="00890391" w:rsidRDefault="006303EF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0"/>
              <w:textAlignment w:val="baseline"/>
              <w:rPr>
                <w:sz w:val="22"/>
                <w:szCs w:val="22"/>
              </w:rPr>
            </w:pPr>
          </w:p>
          <w:p w14:paraId="1E4B8FEF" w14:textId="77777777" w:rsidR="006303EF" w:rsidRPr="00890391" w:rsidRDefault="006303EF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0"/>
              <w:textAlignment w:val="baseline"/>
              <w:rPr>
                <w:sz w:val="22"/>
                <w:szCs w:val="22"/>
              </w:rPr>
            </w:pPr>
          </w:p>
          <w:p w14:paraId="53DD8AB5" w14:textId="77777777" w:rsidR="006303EF" w:rsidRPr="00890391" w:rsidRDefault="006303EF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0"/>
              <w:textAlignment w:val="baseline"/>
              <w:rPr>
                <w:sz w:val="22"/>
                <w:szCs w:val="22"/>
              </w:rPr>
            </w:pPr>
          </w:p>
          <w:p w14:paraId="59250E54" w14:textId="77777777" w:rsidR="006303EF" w:rsidRPr="00890391" w:rsidRDefault="006303EF" w:rsidP="006303E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0"/>
              <w:textAlignment w:val="baseline"/>
              <w:rPr>
                <w:sz w:val="22"/>
                <w:szCs w:val="22"/>
              </w:rPr>
            </w:pPr>
            <w:r w:rsidRPr="00890391">
              <w:rPr>
                <w:sz w:val="22"/>
                <w:szCs w:val="22"/>
              </w:rPr>
              <w:t>ФЕАЭС 2.1.6.7</w:t>
            </w:r>
          </w:p>
          <w:p w14:paraId="47934563" w14:textId="77777777" w:rsidR="00F27470" w:rsidRPr="00890391" w:rsidRDefault="00F27470" w:rsidP="00F27470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0"/>
              <w:textAlignment w:val="baseline"/>
              <w:rPr>
                <w:sz w:val="22"/>
                <w:szCs w:val="22"/>
              </w:rPr>
            </w:pPr>
          </w:p>
          <w:p w14:paraId="77D9B257" w14:textId="77777777" w:rsidR="00F27470" w:rsidRPr="00890391" w:rsidRDefault="00F27470" w:rsidP="00F27470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0"/>
              <w:textAlignment w:val="baseline"/>
              <w:rPr>
                <w:sz w:val="22"/>
                <w:szCs w:val="22"/>
              </w:rPr>
            </w:pPr>
          </w:p>
          <w:p w14:paraId="759BA977" w14:textId="77777777" w:rsidR="00F27470" w:rsidRPr="00890391" w:rsidRDefault="00F27470" w:rsidP="00F27470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0"/>
              <w:textAlignment w:val="baseline"/>
              <w:rPr>
                <w:sz w:val="22"/>
                <w:szCs w:val="22"/>
              </w:rPr>
            </w:pPr>
          </w:p>
          <w:p w14:paraId="6FC12FCA" w14:textId="77777777" w:rsidR="00F27470" w:rsidRPr="00890391" w:rsidRDefault="00F27470" w:rsidP="00F27470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0"/>
              <w:textAlignment w:val="baseline"/>
              <w:rPr>
                <w:sz w:val="22"/>
                <w:szCs w:val="22"/>
              </w:rPr>
            </w:pPr>
          </w:p>
          <w:p w14:paraId="6153586F" w14:textId="77777777" w:rsidR="00F27470" w:rsidRPr="00890391" w:rsidRDefault="00F27470" w:rsidP="00F27470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0"/>
              <w:textAlignment w:val="baseline"/>
              <w:rPr>
                <w:sz w:val="22"/>
                <w:szCs w:val="22"/>
              </w:rPr>
            </w:pPr>
          </w:p>
          <w:p w14:paraId="07C5BA93" w14:textId="77777777" w:rsidR="00F27470" w:rsidRPr="00890391" w:rsidRDefault="00F27470" w:rsidP="00F27470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0"/>
              <w:textAlignment w:val="baseline"/>
              <w:rPr>
                <w:sz w:val="22"/>
                <w:szCs w:val="22"/>
              </w:rPr>
            </w:pPr>
            <w:r w:rsidRPr="00890391">
              <w:rPr>
                <w:sz w:val="22"/>
                <w:szCs w:val="22"/>
              </w:rPr>
              <w:t>ФЕАЭС 2.3.1.2</w:t>
            </w:r>
          </w:p>
          <w:p w14:paraId="2504056D" w14:textId="01A086FA" w:rsidR="006303EF" w:rsidRPr="00890391" w:rsidRDefault="006303EF" w:rsidP="00F50B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</w:tr>
    </w:tbl>
    <w:p w14:paraId="08B7C227" w14:textId="77777777" w:rsidR="00A93578" w:rsidRDefault="00A93578"/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746"/>
        <w:gridCol w:w="1417"/>
        <w:gridCol w:w="2552"/>
        <w:gridCol w:w="1843"/>
        <w:gridCol w:w="2268"/>
      </w:tblGrid>
      <w:tr w:rsidR="00EB1795" w:rsidRPr="005D22DC" w14:paraId="7F4DFFBC" w14:textId="77777777" w:rsidTr="00EB1795">
        <w:trPr>
          <w:trHeight w:val="58"/>
        </w:trPr>
        <w:tc>
          <w:tcPr>
            <w:tcW w:w="806" w:type="dxa"/>
            <w:shd w:val="clear" w:color="auto" w:fill="auto"/>
          </w:tcPr>
          <w:p w14:paraId="290D1B1F" w14:textId="2BF6D64F" w:rsidR="00EB1795" w:rsidRPr="005D22DC" w:rsidRDefault="00EB1795" w:rsidP="00EB17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46" w:type="dxa"/>
            <w:shd w:val="clear" w:color="auto" w:fill="auto"/>
          </w:tcPr>
          <w:p w14:paraId="76D64B53" w14:textId="37885B82" w:rsidR="00EB1795" w:rsidRPr="005D22DC" w:rsidRDefault="00EB1795" w:rsidP="00EB17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614B1E8" w14:textId="052B56A8" w:rsidR="00EB1795" w:rsidRPr="005D22DC" w:rsidRDefault="00EB1795" w:rsidP="00EB17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32F9C369" w14:textId="6AA828FF" w:rsidR="00EB1795" w:rsidRPr="005D22DC" w:rsidRDefault="00EB1795" w:rsidP="00EB17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32CA5A7A" w14:textId="5039A0CB" w:rsidR="00EB1795" w:rsidRPr="005D22DC" w:rsidRDefault="00EB1795" w:rsidP="00EB179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17FDD12A" w14:textId="4DDA63A3" w:rsidR="00EB1795" w:rsidRPr="005D22DC" w:rsidRDefault="00EB1795" w:rsidP="00EB17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27470" w:rsidRPr="005D22DC" w14:paraId="0F2842C7" w14:textId="77777777" w:rsidTr="00EB1795">
        <w:trPr>
          <w:trHeight w:val="766"/>
        </w:trPr>
        <w:tc>
          <w:tcPr>
            <w:tcW w:w="806" w:type="dxa"/>
            <w:shd w:val="clear" w:color="auto" w:fill="auto"/>
          </w:tcPr>
          <w:p w14:paraId="55B4A758" w14:textId="09441905" w:rsidR="00F27470" w:rsidRPr="005D22DC" w:rsidRDefault="00F27470" w:rsidP="006B52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1.15*</w:t>
            </w:r>
          </w:p>
        </w:tc>
        <w:tc>
          <w:tcPr>
            <w:tcW w:w="1746" w:type="dxa"/>
            <w:vMerge w:val="restart"/>
            <w:shd w:val="clear" w:color="auto" w:fill="auto"/>
          </w:tcPr>
          <w:p w14:paraId="35A3EBBA" w14:textId="77777777" w:rsidR="00F27470" w:rsidRPr="005D22DC" w:rsidRDefault="00F27470" w:rsidP="00F274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Лекарственные препараты, лекарственные средства, </w:t>
            </w:r>
          </w:p>
          <w:p w14:paraId="0E84ABE5" w14:textId="6C9710C4" w:rsidR="00F27470" w:rsidRPr="005D22DC" w:rsidRDefault="00F27470" w:rsidP="00F274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биологически активные добавки</w:t>
            </w:r>
          </w:p>
        </w:tc>
        <w:tc>
          <w:tcPr>
            <w:tcW w:w="1417" w:type="dxa"/>
            <w:shd w:val="clear" w:color="auto" w:fill="auto"/>
          </w:tcPr>
          <w:p w14:paraId="12C32A44" w14:textId="524CC1EB" w:rsidR="00F27470" w:rsidRPr="005D22DC" w:rsidRDefault="00F27470" w:rsidP="002B6F6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21.20/29.128</w:t>
            </w:r>
          </w:p>
        </w:tc>
        <w:tc>
          <w:tcPr>
            <w:tcW w:w="2552" w:type="dxa"/>
            <w:shd w:val="clear" w:color="auto" w:fill="auto"/>
          </w:tcPr>
          <w:p w14:paraId="64391D69" w14:textId="30D51A23" w:rsidR="00F27470" w:rsidRPr="005D22DC" w:rsidRDefault="00F27470" w:rsidP="009365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Распадаемость таблеток и капсул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58A30C" w14:textId="77777777" w:rsidR="00F27470" w:rsidRPr="005D22DC" w:rsidRDefault="00F27470" w:rsidP="001B74F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Фармакопейная статья, нормативный документ производителя на конкретное лекарственное средство, лекарственный препарат.</w:t>
            </w:r>
          </w:p>
          <w:p w14:paraId="2E73E18C" w14:textId="77777777" w:rsidR="00F27470" w:rsidRPr="005D22DC" w:rsidRDefault="00F27470" w:rsidP="001B74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EA077B3" w14:textId="77777777" w:rsidR="00F27470" w:rsidRPr="005D22DC" w:rsidRDefault="00F27470" w:rsidP="001B74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Нормативный документ по качеству.</w:t>
            </w:r>
          </w:p>
          <w:p w14:paraId="5D1CDE93" w14:textId="77777777" w:rsidR="00F27470" w:rsidRPr="005D22DC" w:rsidRDefault="00F27470" w:rsidP="001B74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793915C" w14:textId="77777777" w:rsidR="00F27470" w:rsidRPr="005D22DC" w:rsidRDefault="00F27470" w:rsidP="001B74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ГФ РБ II</w:t>
            </w:r>
          </w:p>
          <w:p w14:paraId="333C35BD" w14:textId="77777777" w:rsidR="00F27470" w:rsidRPr="005D22DC" w:rsidRDefault="00F27470" w:rsidP="001B74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ФЕАЭС </w:t>
            </w:r>
          </w:p>
          <w:p w14:paraId="27E659CB" w14:textId="77777777" w:rsidR="00F27470" w:rsidRPr="005D22DC" w:rsidRDefault="00F27470" w:rsidP="001B74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E2A3383" w14:textId="4B0F9B2F" w:rsidR="00F27470" w:rsidRPr="005D22DC" w:rsidRDefault="00F27470" w:rsidP="001B74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Технические условия на биологически активные добавки.</w:t>
            </w:r>
          </w:p>
        </w:tc>
        <w:tc>
          <w:tcPr>
            <w:tcW w:w="2268" w:type="dxa"/>
            <w:shd w:val="clear" w:color="auto" w:fill="auto"/>
          </w:tcPr>
          <w:p w14:paraId="29B75CBD" w14:textId="77777777" w:rsidR="00F27470" w:rsidRPr="005D22DC" w:rsidRDefault="00F27470" w:rsidP="00F274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ГФ РБ </w:t>
            </w:r>
            <w:r w:rsidRPr="005D22DC">
              <w:rPr>
                <w:sz w:val="22"/>
                <w:szCs w:val="22"/>
                <w:lang w:val="en-US"/>
              </w:rPr>
              <w:t>II</w:t>
            </w:r>
            <w:r w:rsidRPr="005D22DC">
              <w:rPr>
                <w:sz w:val="22"/>
                <w:szCs w:val="22"/>
              </w:rPr>
              <w:t xml:space="preserve"> 2.9.1</w:t>
            </w:r>
          </w:p>
          <w:p w14:paraId="7A40630C" w14:textId="77777777" w:rsidR="00F27470" w:rsidRPr="005D22DC" w:rsidRDefault="00F27470" w:rsidP="00F274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ФЕАЭС 2.1.9.1</w:t>
            </w:r>
          </w:p>
          <w:p w14:paraId="340717C9" w14:textId="1324B7A7" w:rsidR="00F27470" w:rsidRPr="005D22DC" w:rsidRDefault="00F27470" w:rsidP="00F274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ФЕАЭС 2.1.9.2</w:t>
            </w:r>
          </w:p>
        </w:tc>
      </w:tr>
      <w:tr w:rsidR="00F27470" w:rsidRPr="005D22DC" w14:paraId="080CD4BA" w14:textId="77777777" w:rsidTr="00EB1795">
        <w:trPr>
          <w:trHeight w:val="277"/>
        </w:trPr>
        <w:tc>
          <w:tcPr>
            <w:tcW w:w="806" w:type="dxa"/>
            <w:shd w:val="clear" w:color="auto" w:fill="auto"/>
          </w:tcPr>
          <w:p w14:paraId="5DF97CC8" w14:textId="65EAA13D" w:rsidR="00F27470" w:rsidRPr="005D22DC" w:rsidRDefault="00F27470" w:rsidP="006B52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1.16*</w:t>
            </w:r>
          </w:p>
        </w:tc>
        <w:tc>
          <w:tcPr>
            <w:tcW w:w="1746" w:type="dxa"/>
            <w:vMerge/>
            <w:shd w:val="clear" w:color="auto" w:fill="auto"/>
          </w:tcPr>
          <w:p w14:paraId="4734DA60" w14:textId="24ADABC8" w:rsidR="00F27470" w:rsidRPr="005D22DC" w:rsidRDefault="00F27470" w:rsidP="00F274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1AA66EC" w14:textId="0B86D04B" w:rsidR="00F27470" w:rsidRPr="005D22DC" w:rsidRDefault="00F27470" w:rsidP="002B6F6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21.20/29.040</w:t>
            </w:r>
          </w:p>
        </w:tc>
        <w:tc>
          <w:tcPr>
            <w:tcW w:w="2552" w:type="dxa"/>
            <w:shd w:val="clear" w:color="auto" w:fill="auto"/>
          </w:tcPr>
          <w:p w14:paraId="716F7AEA" w14:textId="77777777" w:rsidR="00177295" w:rsidRDefault="00F27470" w:rsidP="00E80B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Однородность массы для единицы </w:t>
            </w:r>
          </w:p>
          <w:p w14:paraId="005C6F5F" w14:textId="77777777" w:rsidR="00177295" w:rsidRDefault="00F27470" w:rsidP="00E80B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дозированного </w:t>
            </w:r>
          </w:p>
          <w:p w14:paraId="12E389AD" w14:textId="5CCB5A84" w:rsidR="00F27470" w:rsidRPr="005D22DC" w:rsidRDefault="00F27470" w:rsidP="00E80B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лекарственного средства</w:t>
            </w:r>
          </w:p>
          <w:p w14:paraId="3E25740C" w14:textId="77777777" w:rsidR="00F27470" w:rsidRPr="005D22DC" w:rsidRDefault="00F27470" w:rsidP="00E80B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48DC6E07" w14:textId="77777777" w:rsidR="00177295" w:rsidRDefault="00F27470" w:rsidP="00E80B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Однородность массы единицы дозированного лекарственного </w:t>
            </w:r>
          </w:p>
          <w:p w14:paraId="113B419B" w14:textId="752934D3" w:rsidR="00F27470" w:rsidRPr="005D22DC" w:rsidRDefault="00F27470" w:rsidP="00E80B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препарата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95090EE" w14:textId="77777777" w:rsidR="00F27470" w:rsidRPr="005D22DC" w:rsidRDefault="00F27470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9F8A999" w14:textId="2011E6E6" w:rsidR="00F27470" w:rsidRPr="005D22DC" w:rsidRDefault="00F27470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ГФ РБ </w:t>
            </w:r>
            <w:r w:rsidRPr="005D22DC">
              <w:rPr>
                <w:sz w:val="22"/>
                <w:szCs w:val="22"/>
                <w:lang w:val="en-US"/>
              </w:rPr>
              <w:t>II</w:t>
            </w:r>
            <w:r w:rsidRPr="005D22DC">
              <w:rPr>
                <w:sz w:val="22"/>
                <w:szCs w:val="22"/>
              </w:rPr>
              <w:t xml:space="preserve"> 2.9.5</w:t>
            </w:r>
          </w:p>
          <w:p w14:paraId="738F0DFF" w14:textId="77777777" w:rsidR="00F27470" w:rsidRPr="005D22DC" w:rsidRDefault="00F27470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9D3B881" w14:textId="77777777" w:rsidR="00F27470" w:rsidRPr="005D22DC" w:rsidRDefault="00F27470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218F169" w14:textId="77777777" w:rsidR="00F27470" w:rsidRDefault="00F27470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0F53436" w14:textId="77777777" w:rsidR="00177295" w:rsidRPr="005D22DC" w:rsidRDefault="00177295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2D4C817" w14:textId="03712FCF" w:rsidR="00F27470" w:rsidRPr="005D22DC" w:rsidRDefault="00F27470" w:rsidP="001300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ФЕАЭС 2.1.9.5</w:t>
            </w:r>
          </w:p>
        </w:tc>
      </w:tr>
      <w:tr w:rsidR="00F27470" w:rsidRPr="005D22DC" w14:paraId="70298F98" w14:textId="77777777" w:rsidTr="00EB1795">
        <w:trPr>
          <w:trHeight w:val="277"/>
        </w:trPr>
        <w:tc>
          <w:tcPr>
            <w:tcW w:w="806" w:type="dxa"/>
            <w:shd w:val="clear" w:color="auto" w:fill="auto"/>
          </w:tcPr>
          <w:p w14:paraId="5C93CFBD" w14:textId="3A8CC06D" w:rsidR="00F27470" w:rsidRPr="005D22DC" w:rsidRDefault="00F27470" w:rsidP="006B52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1.17*</w:t>
            </w:r>
          </w:p>
        </w:tc>
        <w:tc>
          <w:tcPr>
            <w:tcW w:w="1746" w:type="dxa"/>
            <w:vMerge/>
            <w:shd w:val="clear" w:color="auto" w:fill="auto"/>
          </w:tcPr>
          <w:p w14:paraId="2D9561D3" w14:textId="3B6ACE6A" w:rsidR="00F27470" w:rsidRPr="005D22DC" w:rsidRDefault="00F27470" w:rsidP="00F274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0AC30A5" w14:textId="00D98801" w:rsidR="00F27470" w:rsidRPr="005D22DC" w:rsidRDefault="00F27470" w:rsidP="002B6F6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21.20/29.040</w:t>
            </w:r>
          </w:p>
          <w:p w14:paraId="0F53C337" w14:textId="77777777" w:rsidR="00F27470" w:rsidRPr="005D22DC" w:rsidRDefault="00F27470" w:rsidP="002B6F6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21.20/08.032</w:t>
            </w:r>
          </w:p>
          <w:p w14:paraId="6AFE7961" w14:textId="77777777" w:rsidR="00F27470" w:rsidRPr="005D22DC" w:rsidRDefault="00F27470" w:rsidP="002B6F6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21.20/08.156</w:t>
            </w:r>
          </w:p>
          <w:p w14:paraId="30C4DBC0" w14:textId="77777777" w:rsidR="00F27470" w:rsidRPr="005D22DC" w:rsidRDefault="00F27470" w:rsidP="002B6F6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21.20/08.158</w:t>
            </w:r>
          </w:p>
          <w:p w14:paraId="56D69F29" w14:textId="29A5A4DA" w:rsidR="00F27470" w:rsidRPr="005D22DC" w:rsidRDefault="00F27470" w:rsidP="002B6F6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21.20/08.159</w:t>
            </w:r>
          </w:p>
        </w:tc>
        <w:tc>
          <w:tcPr>
            <w:tcW w:w="2552" w:type="dxa"/>
            <w:shd w:val="clear" w:color="auto" w:fill="auto"/>
          </w:tcPr>
          <w:p w14:paraId="01ABC343" w14:textId="77777777" w:rsidR="00177295" w:rsidRDefault="00F27470" w:rsidP="00E80B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Однородность </w:t>
            </w:r>
          </w:p>
          <w:p w14:paraId="6FBFD70B" w14:textId="77777777" w:rsidR="00177295" w:rsidRDefault="00F27470" w:rsidP="00E80B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содержания </w:t>
            </w:r>
          </w:p>
          <w:p w14:paraId="68B8D8C4" w14:textId="77777777" w:rsidR="00177295" w:rsidRDefault="00F27470" w:rsidP="00E80B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действующего вещества в единице </w:t>
            </w:r>
          </w:p>
          <w:p w14:paraId="17E793FD" w14:textId="77777777" w:rsidR="00177295" w:rsidRDefault="00F27470" w:rsidP="00E80B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дозированного </w:t>
            </w:r>
          </w:p>
          <w:p w14:paraId="6376FDEE" w14:textId="1660BAB6" w:rsidR="00177295" w:rsidRDefault="00F27470" w:rsidP="00E80B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лекарственного </w:t>
            </w:r>
          </w:p>
          <w:p w14:paraId="229D43E1" w14:textId="2DA9BAFB" w:rsidR="00F27470" w:rsidRPr="005D22DC" w:rsidRDefault="00F27470" w:rsidP="00E80B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средства</w:t>
            </w:r>
          </w:p>
          <w:p w14:paraId="26D5CD3C" w14:textId="77777777" w:rsidR="00F27470" w:rsidRPr="005D22DC" w:rsidRDefault="00F27470" w:rsidP="00E80B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0F339648" w14:textId="77777777" w:rsidR="00F27470" w:rsidRPr="005D22DC" w:rsidRDefault="00F27470" w:rsidP="00E80B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78EF5B77" w14:textId="77777777" w:rsidR="00F27470" w:rsidRPr="005D22DC" w:rsidRDefault="00F27470" w:rsidP="00E80B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16267DDB" w14:textId="77777777" w:rsidR="00F27470" w:rsidRPr="005D22DC" w:rsidRDefault="00F27470" w:rsidP="00E80B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02A4DAFD" w14:textId="06A56F79" w:rsidR="00F27470" w:rsidRPr="005D22DC" w:rsidRDefault="00F27470" w:rsidP="0075327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Однородность дозированных единиц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971CF64" w14:textId="77777777" w:rsidR="00F27470" w:rsidRPr="005D22DC" w:rsidRDefault="00F27470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DAD93CF" w14:textId="77777777" w:rsidR="008A60ED" w:rsidRDefault="00F27470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ГФ РБ </w:t>
            </w:r>
            <w:r w:rsidRPr="005D22DC">
              <w:rPr>
                <w:sz w:val="22"/>
                <w:szCs w:val="22"/>
                <w:lang w:val="en-US"/>
              </w:rPr>
              <w:t>II</w:t>
            </w:r>
            <w:r w:rsidRPr="005D22DC">
              <w:rPr>
                <w:sz w:val="22"/>
                <w:szCs w:val="22"/>
              </w:rPr>
              <w:t xml:space="preserve"> 2.9.6 </w:t>
            </w:r>
          </w:p>
          <w:p w14:paraId="131A62D6" w14:textId="1BCFCB0E" w:rsidR="00F27470" w:rsidRPr="005D22DC" w:rsidRDefault="00F27470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(</w:t>
            </w:r>
            <w:r w:rsidRPr="008A60ED">
              <w:rPr>
                <w:sz w:val="22"/>
                <w:szCs w:val="22"/>
              </w:rPr>
              <w:t>тест А, тест В)</w:t>
            </w:r>
          </w:p>
          <w:p w14:paraId="38D2AB91" w14:textId="136DF871" w:rsidR="00F27470" w:rsidRPr="005D22DC" w:rsidRDefault="00F27470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ГФ РБ </w:t>
            </w:r>
            <w:r w:rsidRPr="005D22DC">
              <w:rPr>
                <w:sz w:val="22"/>
                <w:szCs w:val="22"/>
                <w:lang w:val="en-US"/>
              </w:rPr>
              <w:t>II</w:t>
            </w:r>
            <w:r w:rsidRPr="005D22DC">
              <w:rPr>
                <w:sz w:val="22"/>
                <w:szCs w:val="22"/>
              </w:rPr>
              <w:t xml:space="preserve"> 2.2.23</w:t>
            </w:r>
          </w:p>
          <w:p w14:paraId="53C38435" w14:textId="77777777" w:rsidR="00AD32DD" w:rsidRPr="005D22DC" w:rsidRDefault="00AD32DD" w:rsidP="00AD32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ФЕАЭС 2.1.2.22</w:t>
            </w:r>
          </w:p>
          <w:p w14:paraId="050CAC7A" w14:textId="7CE0BEDE" w:rsidR="00F27470" w:rsidRPr="005D22DC" w:rsidRDefault="00F27470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ГФ РБ </w:t>
            </w:r>
            <w:r w:rsidRPr="005D22DC">
              <w:rPr>
                <w:sz w:val="22"/>
                <w:szCs w:val="22"/>
                <w:lang w:val="en-US"/>
              </w:rPr>
              <w:t>II</w:t>
            </w:r>
            <w:r w:rsidRPr="005D22DC">
              <w:rPr>
                <w:sz w:val="22"/>
                <w:szCs w:val="22"/>
              </w:rPr>
              <w:t xml:space="preserve"> 2.2.25</w:t>
            </w:r>
          </w:p>
          <w:p w14:paraId="70A11F61" w14:textId="77777777" w:rsidR="00AD32DD" w:rsidRPr="005D22DC" w:rsidRDefault="00AD32DD" w:rsidP="00AD32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ФЕАЭС 2.1.2.24</w:t>
            </w:r>
          </w:p>
          <w:p w14:paraId="52416CC8" w14:textId="55075737" w:rsidR="00F27470" w:rsidRPr="005D22DC" w:rsidRDefault="00F27470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ГФ РБ </w:t>
            </w:r>
            <w:r w:rsidRPr="005D22DC">
              <w:rPr>
                <w:sz w:val="22"/>
                <w:szCs w:val="22"/>
                <w:lang w:val="en-US"/>
              </w:rPr>
              <w:t>II</w:t>
            </w:r>
            <w:r w:rsidRPr="005D22DC">
              <w:rPr>
                <w:sz w:val="22"/>
                <w:szCs w:val="22"/>
              </w:rPr>
              <w:t xml:space="preserve"> 2.2.28</w:t>
            </w:r>
          </w:p>
          <w:p w14:paraId="6C3ED86B" w14:textId="77777777" w:rsidR="00AD32DD" w:rsidRPr="005D22DC" w:rsidRDefault="00AD32DD" w:rsidP="00AD32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ФЕАЭС 2.1.2.27</w:t>
            </w:r>
          </w:p>
          <w:p w14:paraId="45082566" w14:textId="15A9A988" w:rsidR="00F27470" w:rsidRPr="005D22DC" w:rsidRDefault="00F27470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ГФ РБ </w:t>
            </w:r>
            <w:r w:rsidRPr="005D22DC">
              <w:rPr>
                <w:sz w:val="22"/>
                <w:szCs w:val="22"/>
                <w:lang w:val="en-US"/>
              </w:rPr>
              <w:t>II</w:t>
            </w:r>
            <w:r w:rsidRPr="005D22DC">
              <w:rPr>
                <w:sz w:val="22"/>
                <w:szCs w:val="22"/>
              </w:rPr>
              <w:t xml:space="preserve"> 2.2.29</w:t>
            </w:r>
          </w:p>
          <w:p w14:paraId="4325D150" w14:textId="378114DF" w:rsidR="00F27470" w:rsidRPr="005D22DC" w:rsidRDefault="00F27470" w:rsidP="00EA3A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ФЕАЭС 2.1.2.28</w:t>
            </w:r>
          </w:p>
          <w:p w14:paraId="5DB6F381" w14:textId="77777777" w:rsidR="00F27470" w:rsidRPr="005D22DC" w:rsidRDefault="00F27470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A14E8CA" w14:textId="77777777" w:rsidR="00F27470" w:rsidRPr="005D22DC" w:rsidRDefault="00F27470" w:rsidP="00C07A7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ГФ РБ </w:t>
            </w:r>
            <w:r w:rsidRPr="005D22DC">
              <w:rPr>
                <w:sz w:val="22"/>
                <w:szCs w:val="22"/>
                <w:lang w:val="en-US"/>
              </w:rPr>
              <w:t>II</w:t>
            </w:r>
            <w:r w:rsidRPr="005D22DC">
              <w:rPr>
                <w:sz w:val="22"/>
                <w:szCs w:val="22"/>
              </w:rPr>
              <w:t xml:space="preserve"> 2.9.40</w:t>
            </w:r>
          </w:p>
          <w:p w14:paraId="6E2DDAA3" w14:textId="6755AF97" w:rsidR="00F27470" w:rsidRPr="005D22DC" w:rsidRDefault="00F27470" w:rsidP="00C07A7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ФЕАЭС 2.1.9.14</w:t>
            </w:r>
          </w:p>
        </w:tc>
      </w:tr>
      <w:tr w:rsidR="00F27470" w:rsidRPr="005D22DC" w14:paraId="619AD193" w14:textId="77777777" w:rsidTr="00EB1795">
        <w:trPr>
          <w:trHeight w:val="277"/>
        </w:trPr>
        <w:tc>
          <w:tcPr>
            <w:tcW w:w="806" w:type="dxa"/>
            <w:shd w:val="clear" w:color="auto" w:fill="auto"/>
          </w:tcPr>
          <w:p w14:paraId="01911761" w14:textId="386B95A4" w:rsidR="00F27470" w:rsidRPr="005D22DC" w:rsidRDefault="00F27470" w:rsidP="006B52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1.18*</w:t>
            </w:r>
          </w:p>
        </w:tc>
        <w:tc>
          <w:tcPr>
            <w:tcW w:w="1746" w:type="dxa"/>
            <w:vMerge/>
            <w:shd w:val="clear" w:color="auto" w:fill="auto"/>
          </w:tcPr>
          <w:p w14:paraId="363A9F0F" w14:textId="77777777" w:rsidR="00F27470" w:rsidRPr="005D22DC" w:rsidRDefault="00F27470" w:rsidP="00A53F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1F4CC7C" w14:textId="083F386E" w:rsidR="00F27470" w:rsidRPr="005D22DC" w:rsidRDefault="00F27470" w:rsidP="002B6F6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21.20/11.116</w:t>
            </w:r>
          </w:p>
        </w:tc>
        <w:tc>
          <w:tcPr>
            <w:tcW w:w="2552" w:type="dxa"/>
            <w:shd w:val="clear" w:color="auto" w:fill="auto"/>
          </w:tcPr>
          <w:p w14:paraId="27555B4F" w14:textId="7A94A8EB" w:rsidR="00F27470" w:rsidRPr="005D22DC" w:rsidRDefault="00F27470" w:rsidP="00D3252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Упаковка, маркировка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09CAA44" w14:textId="77777777" w:rsidR="00F27470" w:rsidRPr="005D22DC" w:rsidRDefault="00F27470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53C9E89" w14:textId="2749A3E4" w:rsidR="00F27470" w:rsidRPr="005D22DC" w:rsidRDefault="00F27470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СОП МИК 036</w:t>
            </w:r>
          </w:p>
        </w:tc>
      </w:tr>
      <w:tr w:rsidR="00F27470" w:rsidRPr="005D22DC" w14:paraId="248716F1" w14:textId="77777777" w:rsidTr="00EB1795">
        <w:trPr>
          <w:trHeight w:val="277"/>
        </w:trPr>
        <w:tc>
          <w:tcPr>
            <w:tcW w:w="806" w:type="dxa"/>
            <w:shd w:val="clear" w:color="auto" w:fill="auto"/>
          </w:tcPr>
          <w:p w14:paraId="6B75413C" w14:textId="17E2D949" w:rsidR="00F27470" w:rsidRPr="005D22DC" w:rsidRDefault="00F27470" w:rsidP="006B52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1.19*</w:t>
            </w:r>
          </w:p>
        </w:tc>
        <w:tc>
          <w:tcPr>
            <w:tcW w:w="1746" w:type="dxa"/>
            <w:vMerge/>
            <w:shd w:val="clear" w:color="auto" w:fill="auto"/>
          </w:tcPr>
          <w:p w14:paraId="0C549CF3" w14:textId="77777777" w:rsidR="00F27470" w:rsidRPr="005D22DC" w:rsidRDefault="00F27470" w:rsidP="00A53F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515DD63" w14:textId="2E4BE3B2" w:rsidR="00F27470" w:rsidRPr="005D22DC" w:rsidRDefault="00F27470" w:rsidP="002B6F6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21.20/08.162</w:t>
            </w:r>
          </w:p>
        </w:tc>
        <w:tc>
          <w:tcPr>
            <w:tcW w:w="2552" w:type="dxa"/>
            <w:shd w:val="clear" w:color="auto" w:fill="auto"/>
          </w:tcPr>
          <w:p w14:paraId="3353DE1B" w14:textId="77777777" w:rsidR="00F27470" w:rsidRPr="005D22DC" w:rsidRDefault="00F27470" w:rsidP="00E80B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Масс-спектрометрия:</w:t>
            </w:r>
          </w:p>
          <w:p w14:paraId="52DAE0E7" w14:textId="4B7F170E" w:rsidR="00F27470" w:rsidRPr="005D22DC" w:rsidRDefault="00F27470" w:rsidP="00E80B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- сопутствующие примеси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1F2D1C4" w14:textId="77777777" w:rsidR="00F27470" w:rsidRPr="005D22DC" w:rsidRDefault="00F27470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258E4D5" w14:textId="20625648" w:rsidR="00F27470" w:rsidRPr="005D22DC" w:rsidRDefault="00F27470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 xml:space="preserve">ГФ РБ </w:t>
            </w:r>
            <w:r w:rsidRPr="005D22DC">
              <w:rPr>
                <w:sz w:val="22"/>
                <w:szCs w:val="22"/>
                <w:lang w:val="en-US"/>
              </w:rPr>
              <w:t>II</w:t>
            </w:r>
            <w:r w:rsidRPr="005D22DC">
              <w:rPr>
                <w:sz w:val="22"/>
                <w:szCs w:val="22"/>
              </w:rPr>
              <w:t xml:space="preserve"> 2.2.43</w:t>
            </w:r>
          </w:p>
          <w:p w14:paraId="4B66097E" w14:textId="70327D92" w:rsidR="00F27470" w:rsidRPr="005D22DC" w:rsidRDefault="00F27470" w:rsidP="001300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ФЕАЭС 2.1.2.51</w:t>
            </w:r>
          </w:p>
        </w:tc>
      </w:tr>
      <w:tr w:rsidR="00F27470" w:rsidRPr="005D22DC" w14:paraId="3DD17B50" w14:textId="77777777" w:rsidTr="00EB1795">
        <w:trPr>
          <w:trHeight w:val="277"/>
        </w:trPr>
        <w:tc>
          <w:tcPr>
            <w:tcW w:w="806" w:type="dxa"/>
            <w:shd w:val="clear" w:color="auto" w:fill="auto"/>
          </w:tcPr>
          <w:p w14:paraId="799A9805" w14:textId="166B5578" w:rsidR="00F27470" w:rsidRPr="005D22DC" w:rsidRDefault="00F27470" w:rsidP="006B52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1.20*</w:t>
            </w:r>
          </w:p>
        </w:tc>
        <w:tc>
          <w:tcPr>
            <w:tcW w:w="1746" w:type="dxa"/>
            <w:vMerge/>
            <w:shd w:val="clear" w:color="auto" w:fill="auto"/>
          </w:tcPr>
          <w:p w14:paraId="3AC6E776" w14:textId="77777777" w:rsidR="00F27470" w:rsidRPr="005D22DC" w:rsidRDefault="00F27470" w:rsidP="00A53F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BAA6611" w14:textId="2EBA8C66" w:rsidR="00F27470" w:rsidRPr="005D22DC" w:rsidRDefault="00F27470" w:rsidP="002B6F6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2DC">
              <w:rPr>
                <w:sz w:val="22"/>
                <w:szCs w:val="22"/>
              </w:rPr>
              <w:t>21.20/26.045</w:t>
            </w:r>
          </w:p>
        </w:tc>
        <w:tc>
          <w:tcPr>
            <w:tcW w:w="2552" w:type="dxa"/>
            <w:shd w:val="clear" w:color="auto" w:fill="auto"/>
          </w:tcPr>
          <w:p w14:paraId="34E1E4CB" w14:textId="77777777" w:rsidR="00F27470" w:rsidRPr="008A60ED" w:rsidRDefault="00F27470" w:rsidP="006B52C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8A60ED">
              <w:rPr>
                <w:sz w:val="22"/>
                <w:szCs w:val="22"/>
              </w:rPr>
              <w:t>Тест «Растворение» для твердых дозированных форм</w:t>
            </w:r>
          </w:p>
          <w:p w14:paraId="59130B33" w14:textId="77777777" w:rsidR="00F27470" w:rsidRPr="008A60ED" w:rsidRDefault="00F27470" w:rsidP="006B52C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531A8FF6" w14:textId="2FD1F6A4" w:rsidR="00F27470" w:rsidRPr="008A60ED" w:rsidRDefault="00F27470" w:rsidP="006B52C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8A60ED">
              <w:rPr>
                <w:sz w:val="22"/>
                <w:szCs w:val="22"/>
              </w:rPr>
              <w:t>Испытание на растворение для твердых дозированных форм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D11BEE3" w14:textId="77777777" w:rsidR="00F27470" w:rsidRPr="008A60ED" w:rsidRDefault="00F27470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4EFC49A" w14:textId="77777777" w:rsidR="00F27470" w:rsidRPr="008A60ED" w:rsidRDefault="00F27470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A60ED">
              <w:rPr>
                <w:sz w:val="22"/>
                <w:szCs w:val="22"/>
              </w:rPr>
              <w:t xml:space="preserve">ГФ РБ </w:t>
            </w:r>
            <w:r w:rsidRPr="008A60ED">
              <w:rPr>
                <w:sz w:val="22"/>
                <w:szCs w:val="22"/>
                <w:lang w:val="en-US"/>
              </w:rPr>
              <w:t>II</w:t>
            </w:r>
            <w:r w:rsidRPr="008A60ED">
              <w:rPr>
                <w:sz w:val="22"/>
                <w:szCs w:val="22"/>
              </w:rPr>
              <w:t xml:space="preserve"> 2.9.3</w:t>
            </w:r>
          </w:p>
          <w:p w14:paraId="1D560550" w14:textId="77777777" w:rsidR="00F27470" w:rsidRPr="008A60ED" w:rsidRDefault="00F27470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8169ED7" w14:textId="77777777" w:rsidR="00F27470" w:rsidRPr="008A60ED" w:rsidRDefault="00F27470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6D84A3C" w14:textId="77777777" w:rsidR="00F27470" w:rsidRPr="008A60ED" w:rsidRDefault="00F27470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CD4E13B" w14:textId="5A1E1293" w:rsidR="00F27470" w:rsidRPr="008A60ED" w:rsidRDefault="00F27470" w:rsidP="00273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A60ED">
              <w:rPr>
                <w:sz w:val="22"/>
                <w:szCs w:val="22"/>
              </w:rPr>
              <w:t>ФЕАЭС 2.1.9.3</w:t>
            </w:r>
          </w:p>
        </w:tc>
      </w:tr>
    </w:tbl>
    <w:p w14:paraId="1ADC7C9A" w14:textId="319A30CD" w:rsidR="009E74C3" w:rsidRPr="005D22DC" w:rsidRDefault="009E74C3" w:rsidP="003E26A2">
      <w:pPr>
        <w:pStyle w:val="af5"/>
        <w:jc w:val="center"/>
        <w:rPr>
          <w:rStyle w:val="FontStyle37"/>
          <w:sz w:val="6"/>
          <w:szCs w:val="24"/>
          <w:lang w:val="ru-RU"/>
        </w:rPr>
      </w:pPr>
    </w:p>
    <w:p w14:paraId="64B240B2" w14:textId="77777777" w:rsidR="00374A27" w:rsidRPr="005D22DC" w:rsidRDefault="00374A27" w:rsidP="00374A27">
      <w:pPr>
        <w:rPr>
          <w:b/>
        </w:rPr>
      </w:pPr>
      <w:r w:rsidRPr="005D22DC">
        <w:rPr>
          <w:b/>
        </w:rPr>
        <w:t xml:space="preserve">Примечание: </w:t>
      </w:r>
    </w:p>
    <w:p w14:paraId="2568D68A" w14:textId="391B4D50" w:rsidR="00374A27" w:rsidRDefault="00374A27" w:rsidP="00374A27">
      <w:pPr>
        <w:rPr>
          <w:bCs/>
        </w:rPr>
      </w:pPr>
      <w:r w:rsidRPr="005D22DC">
        <w:rPr>
          <w:bCs/>
        </w:rPr>
        <w:t>* – деятельность осуществляется непосредственно в ООС</w:t>
      </w:r>
      <w:r w:rsidR="005D22DC">
        <w:rPr>
          <w:bCs/>
        </w:rPr>
        <w:t>;</w:t>
      </w:r>
    </w:p>
    <w:p w14:paraId="3BFEFDBE" w14:textId="33393EDB" w:rsidR="005D22DC" w:rsidRDefault="005D22DC" w:rsidP="00374A27">
      <w:pPr>
        <w:rPr>
          <w:bCs/>
        </w:rPr>
      </w:pPr>
      <w:r>
        <w:rPr>
          <w:bCs/>
        </w:rPr>
        <w:t xml:space="preserve">** </w:t>
      </w:r>
      <w:r w:rsidRPr="005D22DC">
        <w:rPr>
          <w:bCs/>
        </w:rPr>
        <w:t xml:space="preserve">– деятельность </w:t>
      </w:r>
      <w:r>
        <w:rPr>
          <w:bCs/>
        </w:rPr>
        <w:t>осуществляется непосредственно в ООС и за пределами ООС;</w:t>
      </w:r>
    </w:p>
    <w:p w14:paraId="6771CC87" w14:textId="7C0407CC" w:rsidR="005D22DC" w:rsidRPr="005D22DC" w:rsidRDefault="005D22DC" w:rsidP="00374A27">
      <w:pPr>
        <w:rPr>
          <w:bCs/>
        </w:rPr>
      </w:pPr>
      <w:r>
        <w:rPr>
          <w:bCs/>
        </w:rPr>
        <w:t xml:space="preserve">*** </w:t>
      </w:r>
      <w:r w:rsidRPr="005D22DC">
        <w:rPr>
          <w:bCs/>
        </w:rPr>
        <w:t xml:space="preserve">– деятельность </w:t>
      </w:r>
      <w:r>
        <w:rPr>
          <w:bCs/>
        </w:rPr>
        <w:t>осуществляется за пределами ООС.</w:t>
      </w:r>
    </w:p>
    <w:p w14:paraId="78C50B77" w14:textId="77777777" w:rsidR="00F27470" w:rsidRPr="005D22DC" w:rsidRDefault="00F27470" w:rsidP="00374A27">
      <w:pPr>
        <w:rPr>
          <w:color w:val="000000"/>
        </w:rPr>
      </w:pPr>
    </w:p>
    <w:tbl>
      <w:tblPr>
        <w:tblStyle w:val="af2"/>
        <w:tblW w:w="4734" w:type="pct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898"/>
        <w:gridCol w:w="257"/>
        <w:gridCol w:w="2453"/>
      </w:tblGrid>
      <w:tr w:rsidR="00C62C68" w:rsidRPr="005D22DC" w14:paraId="5DB90364" w14:textId="77777777" w:rsidTr="00EB1795">
        <w:trPr>
          <w:trHeight w:val="608"/>
        </w:trPr>
        <w:tc>
          <w:tcPr>
            <w:tcW w:w="2722" w:type="dxa"/>
            <w:vAlign w:val="center"/>
          </w:tcPr>
          <w:p w14:paraId="4D7AD3B6" w14:textId="77777777" w:rsidR="00C62C68" w:rsidRPr="005D22DC" w:rsidRDefault="00C62C68" w:rsidP="00273F1A">
            <w:pPr>
              <w:rPr>
                <w:iCs/>
                <w:sz w:val="28"/>
                <w:szCs w:val="28"/>
                <w:lang w:eastAsia="en-US"/>
              </w:rPr>
            </w:pPr>
            <w:bookmarkStart w:id="0" w:name="_Hlk78369449"/>
          </w:p>
        </w:tc>
        <w:tc>
          <w:tcPr>
            <w:tcW w:w="3898" w:type="dxa"/>
          </w:tcPr>
          <w:p w14:paraId="09033235" w14:textId="2DB23A8F" w:rsidR="00C62C68" w:rsidRPr="005D22DC" w:rsidRDefault="00C62C68" w:rsidP="00374A27">
            <w:pPr>
              <w:pStyle w:val="af5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57" w:type="dxa"/>
          </w:tcPr>
          <w:p w14:paraId="5AA9E2BC" w14:textId="77777777" w:rsidR="00C62C68" w:rsidRPr="005D22DC" w:rsidRDefault="00C62C68" w:rsidP="00273F1A">
            <w:pPr>
              <w:pStyle w:val="af5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453" w:type="dxa"/>
          </w:tcPr>
          <w:p w14:paraId="4ABD5D81" w14:textId="2BD1E105" w:rsidR="00C62C68" w:rsidRPr="005D22DC" w:rsidRDefault="00C62C68" w:rsidP="001F51B1">
            <w:pPr>
              <w:pStyle w:val="af5"/>
              <w:ind w:hanging="252"/>
              <w:jc w:val="center"/>
              <w:rPr>
                <w:iCs/>
                <w:sz w:val="16"/>
                <w:szCs w:val="16"/>
                <w:lang w:val="ru-RU"/>
              </w:rPr>
            </w:pPr>
          </w:p>
        </w:tc>
      </w:tr>
    </w:tbl>
    <w:bookmarkEnd w:id="0"/>
    <w:p w14:paraId="4E020097" w14:textId="34D1AE5E" w:rsidR="00A0063E" w:rsidRPr="005D22DC" w:rsidRDefault="00A0063E" w:rsidP="00970DD7">
      <w:pPr>
        <w:ind w:left="-142"/>
        <w:rPr>
          <w:color w:val="000000"/>
          <w:sz w:val="28"/>
          <w:szCs w:val="28"/>
        </w:rPr>
      </w:pPr>
      <w:r w:rsidRPr="005D22DC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Pr="005D22DC" w:rsidRDefault="00A0063E" w:rsidP="00970DD7">
      <w:pPr>
        <w:ind w:left="-142"/>
        <w:rPr>
          <w:color w:val="000000"/>
          <w:sz w:val="28"/>
          <w:szCs w:val="28"/>
        </w:rPr>
      </w:pPr>
      <w:r w:rsidRPr="005D22DC">
        <w:rPr>
          <w:color w:val="000000"/>
          <w:sz w:val="28"/>
          <w:szCs w:val="28"/>
        </w:rPr>
        <w:t>по аккредитации</w:t>
      </w:r>
    </w:p>
    <w:p w14:paraId="6EFA90F0" w14:textId="77777777" w:rsidR="00330865" w:rsidRPr="005D22DC" w:rsidRDefault="00A0063E" w:rsidP="00970DD7">
      <w:pPr>
        <w:ind w:left="-142"/>
        <w:rPr>
          <w:color w:val="000000"/>
          <w:sz w:val="28"/>
          <w:szCs w:val="28"/>
        </w:rPr>
      </w:pPr>
      <w:r w:rsidRPr="005D22DC">
        <w:rPr>
          <w:color w:val="000000"/>
          <w:sz w:val="28"/>
          <w:szCs w:val="28"/>
        </w:rPr>
        <w:t xml:space="preserve">Республики Беларусь – </w:t>
      </w:r>
    </w:p>
    <w:p w14:paraId="438C1A8F" w14:textId="1D972ED1" w:rsidR="00A0063E" w:rsidRPr="005D22DC" w:rsidRDefault="00A0063E" w:rsidP="00970DD7">
      <w:pPr>
        <w:ind w:left="-142"/>
        <w:rPr>
          <w:color w:val="000000"/>
          <w:sz w:val="28"/>
          <w:szCs w:val="28"/>
        </w:rPr>
      </w:pPr>
      <w:r w:rsidRPr="005D22DC">
        <w:rPr>
          <w:color w:val="000000"/>
          <w:sz w:val="28"/>
          <w:szCs w:val="28"/>
        </w:rPr>
        <w:t xml:space="preserve">директор государственного </w:t>
      </w:r>
    </w:p>
    <w:p w14:paraId="70E3BEE1" w14:textId="77777777" w:rsidR="00A0063E" w:rsidRPr="001D02D0" w:rsidRDefault="00A0063E" w:rsidP="00970DD7">
      <w:pPr>
        <w:ind w:left="-142"/>
        <w:rPr>
          <w:color w:val="000000"/>
          <w:sz w:val="28"/>
          <w:szCs w:val="28"/>
        </w:rPr>
      </w:pPr>
      <w:r w:rsidRPr="005D22DC">
        <w:rPr>
          <w:color w:val="000000"/>
          <w:sz w:val="28"/>
          <w:szCs w:val="28"/>
        </w:rPr>
        <w:t>предприятия «БГЦА»</w:t>
      </w:r>
      <w:r w:rsidRPr="005D22DC">
        <w:rPr>
          <w:color w:val="000000"/>
          <w:sz w:val="28"/>
          <w:szCs w:val="28"/>
        </w:rPr>
        <w:tab/>
      </w:r>
      <w:r w:rsidRPr="005D22DC">
        <w:rPr>
          <w:color w:val="000000"/>
          <w:sz w:val="28"/>
          <w:szCs w:val="28"/>
        </w:rPr>
        <w:tab/>
      </w:r>
      <w:r w:rsidRPr="005D22DC">
        <w:rPr>
          <w:color w:val="000000"/>
          <w:sz w:val="28"/>
          <w:szCs w:val="28"/>
        </w:rPr>
        <w:tab/>
      </w:r>
      <w:r w:rsidRPr="005D22DC">
        <w:rPr>
          <w:color w:val="000000"/>
          <w:sz w:val="28"/>
          <w:szCs w:val="28"/>
        </w:rPr>
        <w:tab/>
      </w:r>
      <w:r w:rsidRPr="005D22DC">
        <w:rPr>
          <w:color w:val="000000"/>
          <w:sz w:val="28"/>
          <w:szCs w:val="28"/>
        </w:rPr>
        <w:tab/>
      </w:r>
      <w:r w:rsidRPr="005D22DC">
        <w:rPr>
          <w:color w:val="000000"/>
          <w:sz w:val="28"/>
          <w:szCs w:val="28"/>
        </w:rPr>
        <w:tab/>
      </w:r>
      <w:r w:rsidRPr="005D22DC">
        <w:rPr>
          <w:color w:val="000000"/>
          <w:sz w:val="28"/>
          <w:szCs w:val="28"/>
        </w:rPr>
        <w:tab/>
        <w:t>Е.В. Бережных</w:t>
      </w:r>
    </w:p>
    <w:sectPr w:rsidR="00A0063E" w:rsidRPr="001D02D0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5B793" w14:textId="77777777" w:rsidR="00A63ADB" w:rsidRDefault="00A63ADB" w:rsidP="0011070C">
      <w:r>
        <w:separator/>
      </w:r>
    </w:p>
  </w:endnote>
  <w:endnote w:type="continuationSeparator" w:id="0">
    <w:p w14:paraId="4BA4C568" w14:textId="77777777" w:rsidR="00A63ADB" w:rsidRDefault="00A63AD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EF79CD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EF79CD" w:rsidRPr="00B453D4" w:rsidRDefault="00EF79CD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EF79CD" w:rsidRPr="00B453D4" w:rsidRDefault="00EF79CD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5-2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6570BB80" w:rsidR="00EF79CD" w:rsidRPr="0000712E" w:rsidRDefault="0000712E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 w:rsidRPr="0000712E">
                <w:rPr>
                  <w:rFonts w:eastAsia="ArialMT"/>
                  <w:u w:val="single"/>
                  <w:lang w:val="ru-RU"/>
                </w:rPr>
                <w:t>24.05.2024</w:t>
              </w:r>
            </w:p>
          </w:sdtContent>
        </w:sdt>
        <w:p w14:paraId="476B41EA" w14:textId="0541DAED" w:rsidR="00EF79CD" w:rsidRPr="00B453D4" w:rsidRDefault="00EF79CD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EF79CD" w:rsidRPr="007624CE" w:rsidRDefault="00EF79CD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FF509F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FF509F" w:rsidRPr="00FF509F">
            <w:rPr>
              <w:noProof/>
            </w:rPr>
            <w:t>4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EF79CD" w:rsidRPr="005128B2" w:rsidRDefault="00EF79CD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EF79CD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EF79CD" w:rsidRPr="00B453D4" w:rsidRDefault="00EF79CD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EF79CD" w:rsidRPr="00B453D4" w:rsidRDefault="00EF79CD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5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5EEA4646" w:rsidR="00EF79CD" w:rsidRPr="007624CE" w:rsidRDefault="00A9357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24.05.2024</w:t>
              </w:r>
            </w:p>
          </w:sdtContent>
        </w:sdt>
        <w:p w14:paraId="4B347AC2" w14:textId="109B3E5E" w:rsidR="00EF79CD" w:rsidRPr="00B453D4" w:rsidRDefault="00EF79CD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EF79CD" w:rsidRPr="007624CE" w:rsidRDefault="00EF79CD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FF509F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FF509F">
            <w:rPr>
              <w:noProof/>
              <w:lang w:val="ru-RU"/>
            </w:rPr>
            <w:t>4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EF79CD" w:rsidRPr="00CC094B" w:rsidRDefault="00EF79CD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9E3DF" w14:textId="77777777" w:rsidR="00A63ADB" w:rsidRDefault="00A63ADB" w:rsidP="0011070C">
      <w:r>
        <w:separator/>
      </w:r>
    </w:p>
  </w:footnote>
  <w:footnote w:type="continuationSeparator" w:id="0">
    <w:p w14:paraId="2D8A7E6F" w14:textId="77777777" w:rsidR="00A63ADB" w:rsidRDefault="00A63AD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EF79CD" w:rsidRPr="00D337DC" w14:paraId="3804E551" w14:textId="77777777" w:rsidTr="00273F1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EF79CD" w:rsidRPr="00B453D4" w:rsidRDefault="00EF79CD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5CCA059" w:rsidR="00EF79CD" w:rsidRPr="00B453D4" w:rsidRDefault="00EF79CD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>№ BY/112</w:t>
          </w:r>
          <w:r>
            <w:rPr>
              <w:bCs/>
              <w:sz w:val="24"/>
              <w:szCs w:val="24"/>
            </w:rPr>
            <w:t xml:space="preserve"> 2.2743</w:t>
          </w:r>
          <w:r w:rsidRPr="0070130C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EF79CD" w:rsidRPr="00EB1795" w:rsidRDefault="00EF79CD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EF79CD" w:rsidRPr="00804957" w14:paraId="00A6030A" w14:textId="77777777" w:rsidTr="00273F1A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EF79CD" w:rsidRPr="00B453D4" w:rsidRDefault="00EF79CD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EF79CD" w:rsidRPr="00B453D4" w:rsidRDefault="00EF79CD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EF79CD" w:rsidRPr="00B453D4" w:rsidRDefault="00EF79CD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EF79CD" w:rsidRPr="00B453D4" w:rsidRDefault="00EF79CD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EF79CD" w:rsidRDefault="00EF79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19743317">
    <w:abstractNumId w:val="6"/>
  </w:num>
  <w:num w:numId="2" w16cid:durableId="1602643861">
    <w:abstractNumId w:val="7"/>
  </w:num>
  <w:num w:numId="3" w16cid:durableId="1735738910">
    <w:abstractNumId w:val="4"/>
  </w:num>
  <w:num w:numId="4" w16cid:durableId="44645330">
    <w:abstractNumId w:val="1"/>
  </w:num>
  <w:num w:numId="5" w16cid:durableId="1608850134">
    <w:abstractNumId w:val="11"/>
  </w:num>
  <w:num w:numId="6" w16cid:durableId="146363819">
    <w:abstractNumId w:val="3"/>
  </w:num>
  <w:num w:numId="7" w16cid:durableId="602032630">
    <w:abstractNumId w:val="8"/>
  </w:num>
  <w:num w:numId="8" w16cid:durableId="95253936">
    <w:abstractNumId w:val="5"/>
  </w:num>
  <w:num w:numId="9" w16cid:durableId="2094811471">
    <w:abstractNumId w:val="9"/>
  </w:num>
  <w:num w:numId="10" w16cid:durableId="1626424803">
    <w:abstractNumId w:val="2"/>
  </w:num>
  <w:num w:numId="11" w16cid:durableId="1228103263">
    <w:abstractNumId w:val="0"/>
  </w:num>
  <w:num w:numId="12" w16cid:durableId="7365865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712E"/>
    <w:rsid w:val="00022A72"/>
    <w:rsid w:val="000643A6"/>
    <w:rsid w:val="00067FEC"/>
    <w:rsid w:val="00081577"/>
    <w:rsid w:val="00090EA2"/>
    <w:rsid w:val="000C396D"/>
    <w:rsid w:val="000D49BB"/>
    <w:rsid w:val="000D7ABB"/>
    <w:rsid w:val="000E2802"/>
    <w:rsid w:val="0011070C"/>
    <w:rsid w:val="00116AD0"/>
    <w:rsid w:val="00117059"/>
    <w:rsid w:val="00120BDA"/>
    <w:rsid w:val="00121649"/>
    <w:rsid w:val="00121A63"/>
    <w:rsid w:val="00124258"/>
    <w:rsid w:val="00126647"/>
    <w:rsid w:val="00130013"/>
    <w:rsid w:val="00132246"/>
    <w:rsid w:val="00141841"/>
    <w:rsid w:val="00162213"/>
    <w:rsid w:val="00162D37"/>
    <w:rsid w:val="00177295"/>
    <w:rsid w:val="00194140"/>
    <w:rsid w:val="001956F7"/>
    <w:rsid w:val="001A4BEA"/>
    <w:rsid w:val="001A7AD9"/>
    <w:rsid w:val="001B74FA"/>
    <w:rsid w:val="001D1669"/>
    <w:rsid w:val="001F51B1"/>
    <w:rsid w:val="001F7797"/>
    <w:rsid w:val="0020355B"/>
    <w:rsid w:val="00204777"/>
    <w:rsid w:val="00227974"/>
    <w:rsid w:val="002505FA"/>
    <w:rsid w:val="002536B1"/>
    <w:rsid w:val="002564F6"/>
    <w:rsid w:val="002667A7"/>
    <w:rsid w:val="00273F1A"/>
    <w:rsid w:val="00282C74"/>
    <w:rsid w:val="00285F39"/>
    <w:rsid w:val="002877C8"/>
    <w:rsid w:val="002900DE"/>
    <w:rsid w:val="002B6F63"/>
    <w:rsid w:val="002C3708"/>
    <w:rsid w:val="003054C2"/>
    <w:rsid w:val="00305E11"/>
    <w:rsid w:val="0031023B"/>
    <w:rsid w:val="003204BA"/>
    <w:rsid w:val="00330865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200A2"/>
    <w:rsid w:val="00437E07"/>
    <w:rsid w:val="00450925"/>
    <w:rsid w:val="004536C5"/>
    <w:rsid w:val="004A190F"/>
    <w:rsid w:val="004A5E4C"/>
    <w:rsid w:val="004C53CA"/>
    <w:rsid w:val="004E4DCC"/>
    <w:rsid w:val="004E5090"/>
    <w:rsid w:val="004E6BC8"/>
    <w:rsid w:val="004F5A1D"/>
    <w:rsid w:val="00507CCF"/>
    <w:rsid w:val="0051567A"/>
    <w:rsid w:val="00552FE5"/>
    <w:rsid w:val="0056070B"/>
    <w:rsid w:val="00567AE9"/>
    <w:rsid w:val="00592241"/>
    <w:rsid w:val="005962CD"/>
    <w:rsid w:val="005D22DC"/>
    <w:rsid w:val="005D5C7B"/>
    <w:rsid w:val="005E250C"/>
    <w:rsid w:val="005E33F5"/>
    <w:rsid w:val="005E611E"/>
    <w:rsid w:val="005E7EB9"/>
    <w:rsid w:val="006303EF"/>
    <w:rsid w:val="00645468"/>
    <w:rsid w:val="00671130"/>
    <w:rsid w:val="006762B3"/>
    <w:rsid w:val="006938AF"/>
    <w:rsid w:val="006A0D1C"/>
    <w:rsid w:val="006A336B"/>
    <w:rsid w:val="006B52CA"/>
    <w:rsid w:val="006D5481"/>
    <w:rsid w:val="006D5DCE"/>
    <w:rsid w:val="006F0EAC"/>
    <w:rsid w:val="00701135"/>
    <w:rsid w:val="0070130C"/>
    <w:rsid w:val="00704C82"/>
    <w:rsid w:val="00705202"/>
    <w:rsid w:val="00731452"/>
    <w:rsid w:val="00732D29"/>
    <w:rsid w:val="00734508"/>
    <w:rsid w:val="007352A2"/>
    <w:rsid w:val="00741FBB"/>
    <w:rsid w:val="00750565"/>
    <w:rsid w:val="00753271"/>
    <w:rsid w:val="007624CE"/>
    <w:rsid w:val="00772723"/>
    <w:rsid w:val="00796C65"/>
    <w:rsid w:val="007A583D"/>
    <w:rsid w:val="007A64CF"/>
    <w:rsid w:val="007B3671"/>
    <w:rsid w:val="007B3EE3"/>
    <w:rsid w:val="007F5916"/>
    <w:rsid w:val="00805C5D"/>
    <w:rsid w:val="00833DFA"/>
    <w:rsid w:val="00877224"/>
    <w:rsid w:val="00886D6D"/>
    <w:rsid w:val="00890391"/>
    <w:rsid w:val="008A60ED"/>
    <w:rsid w:val="008B5528"/>
    <w:rsid w:val="008E43A5"/>
    <w:rsid w:val="00911895"/>
    <w:rsid w:val="00916038"/>
    <w:rsid w:val="00920D7B"/>
    <w:rsid w:val="00921A06"/>
    <w:rsid w:val="009246EE"/>
    <w:rsid w:val="00936555"/>
    <w:rsid w:val="009503C7"/>
    <w:rsid w:val="0095347E"/>
    <w:rsid w:val="0096448A"/>
    <w:rsid w:val="00970DD7"/>
    <w:rsid w:val="009940B7"/>
    <w:rsid w:val="009A3A10"/>
    <w:rsid w:val="009A3E9D"/>
    <w:rsid w:val="009D20F1"/>
    <w:rsid w:val="009D5A57"/>
    <w:rsid w:val="009E74C3"/>
    <w:rsid w:val="009F1FD4"/>
    <w:rsid w:val="009F7389"/>
    <w:rsid w:val="00A0063E"/>
    <w:rsid w:val="00A16715"/>
    <w:rsid w:val="00A37DE5"/>
    <w:rsid w:val="00A42C36"/>
    <w:rsid w:val="00A47C62"/>
    <w:rsid w:val="00A53F09"/>
    <w:rsid w:val="00A62D7D"/>
    <w:rsid w:val="00A63ADB"/>
    <w:rsid w:val="00A755C7"/>
    <w:rsid w:val="00A77B46"/>
    <w:rsid w:val="00A93578"/>
    <w:rsid w:val="00A97596"/>
    <w:rsid w:val="00AA2255"/>
    <w:rsid w:val="00AB1825"/>
    <w:rsid w:val="00AD32DD"/>
    <w:rsid w:val="00AD4B7A"/>
    <w:rsid w:val="00B073DC"/>
    <w:rsid w:val="00B16BF0"/>
    <w:rsid w:val="00B20359"/>
    <w:rsid w:val="00B45362"/>
    <w:rsid w:val="00B453D4"/>
    <w:rsid w:val="00B4667C"/>
    <w:rsid w:val="00B47A0F"/>
    <w:rsid w:val="00B53AEA"/>
    <w:rsid w:val="00B770A3"/>
    <w:rsid w:val="00BA682A"/>
    <w:rsid w:val="00BA7746"/>
    <w:rsid w:val="00BB0188"/>
    <w:rsid w:val="00BB272F"/>
    <w:rsid w:val="00BC40FF"/>
    <w:rsid w:val="00BC6B2B"/>
    <w:rsid w:val="00BD5CC9"/>
    <w:rsid w:val="00C07A73"/>
    <w:rsid w:val="00C13408"/>
    <w:rsid w:val="00C13D62"/>
    <w:rsid w:val="00C3769E"/>
    <w:rsid w:val="00C62C68"/>
    <w:rsid w:val="00C943E3"/>
    <w:rsid w:val="00C94B1C"/>
    <w:rsid w:val="00C97BC9"/>
    <w:rsid w:val="00CA3473"/>
    <w:rsid w:val="00CA373F"/>
    <w:rsid w:val="00CA53E3"/>
    <w:rsid w:val="00CB79C5"/>
    <w:rsid w:val="00CC094B"/>
    <w:rsid w:val="00CE7F29"/>
    <w:rsid w:val="00CF4334"/>
    <w:rsid w:val="00D10C95"/>
    <w:rsid w:val="00D32526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05C71"/>
    <w:rsid w:val="00E13A20"/>
    <w:rsid w:val="00E52ED5"/>
    <w:rsid w:val="00E5357F"/>
    <w:rsid w:val="00E750F5"/>
    <w:rsid w:val="00E80B29"/>
    <w:rsid w:val="00E86E03"/>
    <w:rsid w:val="00E909C3"/>
    <w:rsid w:val="00E95EA8"/>
    <w:rsid w:val="00EA3A20"/>
    <w:rsid w:val="00EA3D74"/>
    <w:rsid w:val="00EA788B"/>
    <w:rsid w:val="00EB1795"/>
    <w:rsid w:val="00EC615C"/>
    <w:rsid w:val="00EC76FB"/>
    <w:rsid w:val="00ED10E7"/>
    <w:rsid w:val="00EE7844"/>
    <w:rsid w:val="00EF0247"/>
    <w:rsid w:val="00EF0F1D"/>
    <w:rsid w:val="00EF5137"/>
    <w:rsid w:val="00EF79CD"/>
    <w:rsid w:val="00F27470"/>
    <w:rsid w:val="00F47F4D"/>
    <w:rsid w:val="00F509BE"/>
    <w:rsid w:val="00F50B39"/>
    <w:rsid w:val="00F50C74"/>
    <w:rsid w:val="00F56025"/>
    <w:rsid w:val="00F70F32"/>
    <w:rsid w:val="00F8255B"/>
    <w:rsid w:val="00F86DE9"/>
    <w:rsid w:val="00F941E2"/>
    <w:rsid w:val="00F9769E"/>
    <w:rsid w:val="00FB1BB2"/>
    <w:rsid w:val="00FC0729"/>
    <w:rsid w:val="00FC1A9B"/>
    <w:rsid w:val="00FC280E"/>
    <w:rsid w:val="00FD5B1D"/>
    <w:rsid w:val="00FE1FF5"/>
    <w:rsid w:val="00FF0E0D"/>
    <w:rsid w:val="00FF509F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F7E1B668-8FDF-454C-9A6E-D6899FD5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97733"/>
    <w:rsid w:val="000B03B2"/>
    <w:rsid w:val="001A23C6"/>
    <w:rsid w:val="001D6874"/>
    <w:rsid w:val="001F086A"/>
    <w:rsid w:val="002019A4"/>
    <w:rsid w:val="002501E5"/>
    <w:rsid w:val="002751FF"/>
    <w:rsid w:val="003204BA"/>
    <w:rsid w:val="003B21DC"/>
    <w:rsid w:val="0049523E"/>
    <w:rsid w:val="00495C3B"/>
    <w:rsid w:val="004A3A30"/>
    <w:rsid w:val="005029EC"/>
    <w:rsid w:val="0051567A"/>
    <w:rsid w:val="00516AF1"/>
    <w:rsid w:val="00562D7C"/>
    <w:rsid w:val="00580F98"/>
    <w:rsid w:val="005C3A33"/>
    <w:rsid w:val="005C4097"/>
    <w:rsid w:val="00607457"/>
    <w:rsid w:val="00632F26"/>
    <w:rsid w:val="00684F82"/>
    <w:rsid w:val="0080735D"/>
    <w:rsid w:val="009070D0"/>
    <w:rsid w:val="00981935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588B0-3EC2-4BAD-B649-F91551B1C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Писаренко Дина Михайловна</cp:lastModifiedBy>
  <cp:revision>4</cp:revision>
  <cp:lastPrinted>2024-05-20T11:14:00Z</cp:lastPrinted>
  <dcterms:created xsi:type="dcterms:W3CDTF">2024-05-20T11:11:00Z</dcterms:created>
  <dcterms:modified xsi:type="dcterms:W3CDTF">2024-05-20T11:16:00Z</dcterms:modified>
</cp:coreProperties>
</file>