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24"/>
      </w:tblGrid>
      <w:tr w:rsidR="009D0B75" w:rsidRPr="009D0B75" w14:paraId="187DD1E4" w14:textId="77777777" w:rsidTr="00E10AC2">
        <w:tc>
          <w:tcPr>
            <w:tcW w:w="4962" w:type="dxa"/>
            <w:vMerge w:val="restart"/>
          </w:tcPr>
          <w:p w14:paraId="508955BB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FAADA19" w14:textId="77777777" w:rsidR="009D0B75" w:rsidRPr="009D0B75" w:rsidRDefault="009D0B75" w:rsidP="00AF408E">
            <w:pPr>
              <w:spacing w:line="276" w:lineRule="auto"/>
              <w:rPr>
                <w:bCs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0B04579D052B467B954DBCA98DC6BE64"/>
                </w:placeholder>
                <w:text/>
              </w:sdtPr>
              <w:sdtEndPr/>
              <w:sdtContent>
                <w:r w:rsidRPr="009D0B75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D0B75" w:rsidRPr="009D0B75" w14:paraId="1A67B512" w14:textId="77777777" w:rsidTr="00E10AC2">
        <w:tc>
          <w:tcPr>
            <w:tcW w:w="4962" w:type="dxa"/>
            <w:vMerge/>
          </w:tcPr>
          <w:p w14:paraId="2DE9E561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1119402" w14:textId="77777777" w:rsidR="009D0B75" w:rsidRPr="009D0B75" w:rsidRDefault="009D0B75" w:rsidP="00AF408E">
            <w:pPr>
              <w:spacing w:line="276" w:lineRule="auto"/>
              <w:rPr>
                <w:bCs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D0B75" w:rsidRPr="009D0B75" w14:paraId="79DAA3CD" w14:textId="77777777" w:rsidTr="00E10AC2">
        <w:tc>
          <w:tcPr>
            <w:tcW w:w="4962" w:type="dxa"/>
            <w:vMerge/>
          </w:tcPr>
          <w:p w14:paraId="179A2AB1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10647B4B" w14:textId="1B31CDFF" w:rsidR="009D0B75" w:rsidRPr="009D0B75" w:rsidRDefault="009D0B75" w:rsidP="00AF408E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9D0B75">
              <w:rPr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725B95BFC4B44A788E6AA43E72B683E7"/>
                </w:placeholder>
                <w:text/>
              </w:sdtPr>
              <w:sdtEndPr/>
              <w:sdtContent>
                <w:r w:rsidRPr="009D0B75">
                  <w:rPr>
                    <w:bCs/>
                    <w:sz w:val="28"/>
                    <w:szCs w:val="28"/>
                  </w:rPr>
                  <w:t>2.4</w:t>
                </w:r>
                <w:r>
                  <w:rPr>
                    <w:bCs/>
                    <w:sz w:val="28"/>
                    <w:szCs w:val="28"/>
                  </w:rPr>
                  <w:t>704</w:t>
                </w:r>
              </w:sdtContent>
            </w:sdt>
          </w:p>
        </w:tc>
      </w:tr>
      <w:tr w:rsidR="009D0B75" w:rsidRPr="009D0B75" w14:paraId="49794512" w14:textId="77777777" w:rsidTr="00E10AC2">
        <w:tc>
          <w:tcPr>
            <w:tcW w:w="4962" w:type="dxa"/>
            <w:vMerge/>
          </w:tcPr>
          <w:p w14:paraId="53CAF6D4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524" w:type="dxa"/>
          </w:tcPr>
          <w:p w14:paraId="2C6C1548" w14:textId="0384688F" w:rsidR="009D0B75" w:rsidRPr="009D0B75" w:rsidRDefault="009D0B75" w:rsidP="00AF408E">
            <w:pPr>
              <w:spacing w:line="276" w:lineRule="auto"/>
              <w:rPr>
                <w:bCs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18C3CD9290AB49E697E0BA4088650D27"/>
                </w:placeholder>
                <w:date w:fullDate="2015-10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26</w:t>
                </w:r>
                <w:r w:rsidRPr="009D0B75">
                  <w:rPr>
                    <w:bCs/>
                    <w:sz w:val="28"/>
                    <w:szCs w:val="28"/>
                  </w:rPr>
                  <w:t>.1</w:t>
                </w:r>
                <w:r>
                  <w:rPr>
                    <w:bCs/>
                    <w:sz w:val="28"/>
                    <w:szCs w:val="28"/>
                  </w:rPr>
                  <w:t>0</w:t>
                </w:r>
                <w:r w:rsidRPr="009D0B75">
                  <w:rPr>
                    <w:bCs/>
                    <w:sz w:val="28"/>
                    <w:szCs w:val="28"/>
                  </w:rPr>
                  <w:t>.201</w:t>
                </w:r>
                <w:r>
                  <w:rPr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9D0B75" w:rsidRPr="009D0B75" w14:paraId="58EC1CC8" w14:textId="77777777" w:rsidTr="00E10AC2">
        <w:tc>
          <w:tcPr>
            <w:tcW w:w="4962" w:type="dxa"/>
            <w:vMerge/>
          </w:tcPr>
          <w:p w14:paraId="4C5B9C2E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18365FA" w14:textId="194C7F32" w:rsidR="009D0B75" w:rsidRPr="009D0B75" w:rsidRDefault="009D0B75" w:rsidP="00AF408E">
            <w:pPr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2A422EC8223943168418D49983FEFFED"/>
                </w:placeholder>
                <w:text/>
              </w:sdtPr>
              <w:sdtContent>
                <w:r w:rsidR="00314B93" w:rsidRPr="00314B93">
                  <w:rPr>
                    <w:bCs/>
                    <w:sz w:val="28"/>
                    <w:szCs w:val="28"/>
                  </w:rPr>
                  <w:t>0007497</w:t>
                </w:r>
              </w:sdtContent>
            </w:sdt>
          </w:p>
        </w:tc>
      </w:tr>
      <w:tr w:rsidR="009D0B75" w:rsidRPr="009D0B75" w14:paraId="56901F31" w14:textId="77777777" w:rsidTr="00E10AC2">
        <w:tc>
          <w:tcPr>
            <w:tcW w:w="4962" w:type="dxa"/>
            <w:vMerge/>
          </w:tcPr>
          <w:p w14:paraId="75191353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E073BDB" w14:textId="7CDF01F5" w:rsidR="009D0B75" w:rsidRPr="009D0B75" w:rsidRDefault="009D0B75" w:rsidP="00AF408E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>н</w:t>
            </w:r>
            <w:r w:rsidRPr="009D0B75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21B74CE2E6D041F6BCBC8814733B1153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9D0B75">
              <w:rPr>
                <w:bCs/>
                <w:sz w:val="28"/>
                <w:szCs w:val="28"/>
              </w:rPr>
              <w:t xml:space="preserve"> </w:t>
            </w:r>
            <w:r w:rsidRPr="009D0B75">
              <w:rPr>
                <w:rFonts w:cs="Calibri"/>
                <w:bCs/>
                <w:sz w:val="28"/>
                <w:szCs w:val="28"/>
              </w:rPr>
              <w:t>листах</w:t>
            </w:r>
          </w:p>
        </w:tc>
      </w:tr>
      <w:tr w:rsidR="009D0B75" w:rsidRPr="009D0B75" w14:paraId="78C37CA4" w14:textId="77777777" w:rsidTr="00E10AC2">
        <w:tc>
          <w:tcPr>
            <w:tcW w:w="4962" w:type="dxa"/>
            <w:vMerge/>
          </w:tcPr>
          <w:p w14:paraId="72098472" w14:textId="77777777" w:rsidR="009D0B75" w:rsidRPr="009D0B75" w:rsidRDefault="009D0B75" w:rsidP="009D0B7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22B0DF6" w14:textId="77777777" w:rsidR="009D0B75" w:rsidRPr="009D0B75" w:rsidRDefault="009D0B75" w:rsidP="00AF408E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9D0B75">
              <w:rPr>
                <w:bCs/>
                <w:sz w:val="28"/>
                <w:szCs w:val="28"/>
              </w:rPr>
              <w:t>р</w:t>
            </w:r>
            <w:r w:rsidRPr="009D0B75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BD4CBB7610C14FCA8C329B3474AD7AC8"/>
                </w:placeholder>
                <w:text/>
              </w:sdtPr>
              <w:sdtEndPr/>
              <w:sdtContent>
                <w:r w:rsidRPr="009D0B75">
                  <w:rPr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78BDED9" w14:textId="77777777" w:rsidR="009D0B75" w:rsidRPr="009D0B75" w:rsidRDefault="009D0B75">
      <w:pPr>
        <w:rPr>
          <w:sz w:val="28"/>
          <w:szCs w:val="28"/>
        </w:rPr>
      </w:pPr>
    </w:p>
    <w:p w14:paraId="4F27B570" w14:textId="3B392CFC" w:rsidR="009D0B75" w:rsidRPr="00793B14" w:rsidRDefault="009D0B75" w:rsidP="00AF408E">
      <w:pPr>
        <w:pStyle w:val="af5"/>
        <w:jc w:val="center"/>
        <w:rPr>
          <w:sz w:val="28"/>
          <w:szCs w:val="28"/>
          <w:lang w:val="ru-RU"/>
        </w:rPr>
      </w:pPr>
      <w:r w:rsidRPr="009D0B75">
        <w:rPr>
          <w:b/>
          <w:sz w:val="28"/>
          <w:szCs w:val="28"/>
          <w:lang w:val="ru-RU"/>
        </w:rPr>
        <w:t xml:space="preserve">ОБЛАСТЬ </w:t>
      </w:r>
      <w:r w:rsidRPr="00793B14">
        <w:rPr>
          <w:b/>
          <w:sz w:val="28"/>
          <w:szCs w:val="28"/>
          <w:lang w:val="ru-RU"/>
        </w:rPr>
        <w:t>АККРЕДИТАЦИИ от</w:t>
      </w:r>
      <w:r w:rsidRPr="00793B1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8"/>
            <w:bCs/>
            <w:szCs w:val="28"/>
          </w:rPr>
          <w:id w:val="1876122450"/>
          <w:placeholder>
            <w:docPart w:val="4962C2A78C7C490F8D6D6492444E08B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793B14" w:rsidRPr="00793B14">
            <w:rPr>
              <w:rStyle w:val="38"/>
              <w:bCs/>
              <w:szCs w:val="28"/>
              <w:lang w:val="ru-RU"/>
            </w:rPr>
            <w:t>30</w:t>
          </w:r>
          <w:r w:rsidRPr="00793B14">
            <w:rPr>
              <w:rStyle w:val="38"/>
              <w:bCs/>
              <w:szCs w:val="28"/>
              <w:lang w:val="ru-RU"/>
            </w:rPr>
            <w:t xml:space="preserve"> мая 2023 года</w:t>
          </w:r>
        </w:sdtContent>
      </w:sdt>
      <w:r w:rsidRPr="00793B14">
        <w:rPr>
          <w:bCs/>
          <w:sz w:val="28"/>
          <w:szCs w:val="28"/>
          <w:lang w:val="ru-RU"/>
        </w:rPr>
        <w:br/>
      </w:r>
      <w:r w:rsidRPr="00793B14">
        <w:rPr>
          <w:sz w:val="28"/>
          <w:szCs w:val="28"/>
          <w:lang w:val="ru-RU"/>
        </w:rPr>
        <w:t xml:space="preserve">испытательной лаборатории </w:t>
      </w:r>
    </w:p>
    <w:p w14:paraId="416860D4" w14:textId="1252D58B" w:rsidR="009D0B75" w:rsidRDefault="009D0B75" w:rsidP="00AF408E">
      <w:pPr>
        <w:pStyle w:val="af5"/>
        <w:jc w:val="center"/>
        <w:rPr>
          <w:sz w:val="28"/>
          <w:szCs w:val="28"/>
          <w:lang w:val="ru-RU"/>
        </w:rPr>
      </w:pPr>
      <w:r w:rsidRPr="009D0B75">
        <w:rPr>
          <w:sz w:val="28"/>
          <w:szCs w:val="28"/>
          <w:lang w:val="ru-RU"/>
        </w:rPr>
        <w:t>Общества с дополнительной ответственностью "</w:t>
      </w:r>
      <w:r w:rsidRPr="009D0B75">
        <w:rPr>
          <w:color w:val="FF0000"/>
          <w:sz w:val="28"/>
          <w:szCs w:val="28"/>
          <w:lang w:val="ru-RU" w:eastAsia="ru-RU"/>
        </w:rPr>
        <w:t xml:space="preserve"> </w:t>
      </w:r>
      <w:r w:rsidRPr="009D0B75">
        <w:rPr>
          <w:sz w:val="28"/>
          <w:szCs w:val="28"/>
          <w:lang w:val="ru-RU"/>
        </w:rPr>
        <w:t>ЛП-Альянс "</w:t>
      </w:r>
    </w:p>
    <w:p w14:paraId="606889BC" w14:textId="77777777" w:rsidR="00D300C8" w:rsidRDefault="00D300C8" w:rsidP="009D0B75">
      <w:pPr>
        <w:pStyle w:val="af5"/>
        <w:jc w:val="center"/>
        <w:rPr>
          <w:sz w:val="28"/>
          <w:szCs w:val="28"/>
          <w:lang w:val="ru-RU"/>
        </w:rPr>
      </w:pPr>
    </w:p>
    <w:tbl>
      <w:tblPr>
        <w:tblW w:w="96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851"/>
        <w:gridCol w:w="2268"/>
        <w:gridCol w:w="1984"/>
        <w:gridCol w:w="2125"/>
      </w:tblGrid>
      <w:tr w:rsidR="00D300C8" w:rsidRPr="009D0B75" w14:paraId="69276B4B" w14:textId="15B3FF6C" w:rsidTr="00925BF6">
        <w:trPr>
          <w:trHeight w:val="1054"/>
        </w:trPr>
        <w:tc>
          <w:tcPr>
            <w:tcW w:w="708" w:type="dxa"/>
            <w:shd w:val="clear" w:color="auto" w:fill="auto"/>
            <w:vAlign w:val="center"/>
          </w:tcPr>
          <w:p w14:paraId="658E42F7" w14:textId="0389B683" w:rsidR="00D300C8" w:rsidRPr="009D0B75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10"/>
              <w:jc w:val="center"/>
              <w:textAlignment w:val="baseline"/>
              <w:rPr>
                <w:color w:val="FF0000"/>
                <w:sz w:val="22"/>
                <w:vertAlign w:val="superscript"/>
              </w:rPr>
            </w:pPr>
            <w:r w:rsidRPr="006558C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83150" w14:textId="7D7A2978" w:rsidR="00D300C8" w:rsidRPr="00925BF6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64C37" w14:textId="77777777" w:rsidR="00D300C8" w:rsidRPr="006558C3" w:rsidRDefault="00D300C8" w:rsidP="00D300C8">
            <w:pPr>
              <w:jc w:val="center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>Код</w:t>
            </w:r>
          </w:p>
          <w:p w14:paraId="347ED025" w14:textId="51971751" w:rsidR="00D300C8" w:rsidRPr="009D0B75" w:rsidRDefault="00D300C8" w:rsidP="00D300C8">
            <w:pPr>
              <w:ind w:left="-72" w:right="-85"/>
              <w:jc w:val="center"/>
              <w:rPr>
                <w:color w:val="FF0000"/>
                <w:sz w:val="22"/>
                <w:vertAlign w:val="superscrip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E6DE74" w14:textId="77777777" w:rsidR="00D300C8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Наименование </w:t>
            </w:r>
          </w:p>
          <w:p w14:paraId="58F0E760" w14:textId="77777777" w:rsidR="00D300C8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характеристики </w:t>
            </w:r>
          </w:p>
          <w:p w14:paraId="2CE9228C" w14:textId="77777777" w:rsidR="00D300C8" w:rsidRPr="006558C3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(показатель, </w:t>
            </w:r>
          </w:p>
          <w:p w14:paraId="3189CC7A" w14:textId="06DF1214" w:rsidR="00D300C8" w:rsidRPr="009D0B75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color w:val="FF0000"/>
                <w:sz w:val="22"/>
              </w:rPr>
            </w:pPr>
            <w:r w:rsidRPr="006558C3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C54C1A" w14:textId="77777777" w:rsidR="00D300C8" w:rsidRPr="006558C3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Обозначение </w:t>
            </w:r>
          </w:p>
          <w:p w14:paraId="4A055C2F" w14:textId="77777777" w:rsidR="00D300C8" w:rsidRPr="006558C3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документа, </w:t>
            </w:r>
          </w:p>
          <w:p w14:paraId="087F243F" w14:textId="77777777" w:rsidR="00925BF6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устанавливающего </w:t>
            </w:r>
          </w:p>
          <w:p w14:paraId="4AAE4FA4" w14:textId="2F0FB428" w:rsidR="00D300C8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требования </w:t>
            </w:r>
          </w:p>
          <w:p w14:paraId="0DD95B2D" w14:textId="1C3214E1" w:rsidR="00D300C8" w:rsidRPr="009D0B75" w:rsidRDefault="00D300C8" w:rsidP="00925B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4" w:right="-111"/>
              <w:jc w:val="center"/>
              <w:textAlignment w:val="baseline"/>
              <w:rPr>
                <w:color w:val="FF0000"/>
                <w:sz w:val="22"/>
              </w:rPr>
            </w:pPr>
            <w:r w:rsidRPr="006558C3">
              <w:rPr>
                <w:sz w:val="22"/>
                <w:szCs w:val="22"/>
              </w:rPr>
              <w:t>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857CE75" w14:textId="77777777" w:rsidR="00D300C8" w:rsidRPr="006558C3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Обозначение </w:t>
            </w:r>
          </w:p>
          <w:p w14:paraId="6B984CB9" w14:textId="77777777" w:rsidR="00D300C8" w:rsidRPr="006558C3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документа, </w:t>
            </w:r>
          </w:p>
          <w:p w14:paraId="4CC43677" w14:textId="77777777" w:rsidR="00D300C8" w:rsidRPr="006558C3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1E6A4461" w14:textId="77777777" w:rsidR="00D300C8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558C3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355A9AEA" w14:textId="6DCE0C36" w:rsidR="00D300C8" w:rsidRPr="009D0B75" w:rsidRDefault="00D300C8" w:rsidP="00D300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color w:val="FF0000"/>
                <w:sz w:val="22"/>
              </w:rPr>
            </w:pPr>
            <w:r w:rsidRPr="006558C3">
              <w:rPr>
                <w:sz w:val="22"/>
                <w:szCs w:val="22"/>
              </w:rPr>
              <w:t>отбора образцов</w:t>
            </w:r>
          </w:p>
        </w:tc>
      </w:tr>
      <w:tr w:rsidR="009D0B75" w:rsidRPr="009D0B75" w14:paraId="0A308F47" w14:textId="77777777" w:rsidTr="00925BF6">
        <w:trPr>
          <w:trHeight w:val="266"/>
        </w:trPr>
        <w:tc>
          <w:tcPr>
            <w:tcW w:w="708" w:type="dxa"/>
            <w:shd w:val="clear" w:color="auto" w:fill="auto"/>
            <w:vAlign w:val="center"/>
          </w:tcPr>
          <w:p w14:paraId="2FC16D25" w14:textId="77777777" w:rsidR="00776769" w:rsidRPr="00535600" w:rsidRDefault="00776769" w:rsidP="00D30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4F9C9" w14:textId="77777777" w:rsidR="00776769" w:rsidRPr="00535600" w:rsidRDefault="00776769" w:rsidP="00D30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6F6996" w14:textId="77777777" w:rsidR="00776769" w:rsidRPr="00535600" w:rsidRDefault="00776769" w:rsidP="00D30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289F7" w14:textId="77777777" w:rsidR="00776769" w:rsidRPr="00535600" w:rsidRDefault="00776769" w:rsidP="00D30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E3A6D7" w14:textId="77777777" w:rsidR="00776769" w:rsidRPr="00535600" w:rsidRDefault="00776769" w:rsidP="00D30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8846556" w14:textId="77777777" w:rsidR="00776769" w:rsidRPr="00535600" w:rsidRDefault="00776769" w:rsidP="00D30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5600">
              <w:rPr>
                <w:sz w:val="22"/>
                <w:szCs w:val="22"/>
              </w:rPr>
              <w:t>6</w:t>
            </w:r>
          </w:p>
        </w:tc>
      </w:tr>
      <w:tr w:rsidR="009D0B75" w:rsidRPr="009D0B75" w14:paraId="674831C7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75AA79AA" w14:textId="3FF63C6D" w:rsidR="00776769" w:rsidRPr="006F4645" w:rsidRDefault="00D300C8" w:rsidP="001668D7">
            <w:pPr>
              <w:ind w:left="-110" w:right="-103"/>
              <w:jc w:val="center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61B4D9" w14:textId="77777777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Абонентские </w:t>
            </w:r>
          </w:p>
          <w:p w14:paraId="6844B3C7" w14:textId="77777777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линии местных телефонных </w:t>
            </w:r>
          </w:p>
          <w:p w14:paraId="280A679E" w14:textId="2EB1D65A" w:rsidR="00776769" w:rsidRPr="006F4645" w:rsidRDefault="00776769" w:rsidP="00776769">
            <w:pPr>
              <w:rPr>
                <w:color w:val="FF0000"/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сетей</w:t>
            </w:r>
          </w:p>
        </w:tc>
        <w:tc>
          <w:tcPr>
            <w:tcW w:w="851" w:type="dxa"/>
            <w:shd w:val="clear" w:color="auto" w:fill="auto"/>
          </w:tcPr>
          <w:p w14:paraId="3235F1CA" w14:textId="77777777" w:rsidR="00776769" w:rsidRPr="006F4645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26.30/</w:t>
            </w:r>
            <w:r w:rsidRPr="006F464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2F47149F" w14:textId="77777777" w:rsidR="00C71033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Электрическое </w:t>
            </w:r>
          </w:p>
          <w:p w14:paraId="5A89A09B" w14:textId="5ED1BCDB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сопротивление цепей абонентских линий постоянному току</w:t>
            </w:r>
          </w:p>
        </w:tc>
        <w:tc>
          <w:tcPr>
            <w:tcW w:w="1984" w:type="dxa"/>
            <w:shd w:val="clear" w:color="auto" w:fill="auto"/>
          </w:tcPr>
          <w:p w14:paraId="6CE34C6C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ТКП 206-2009</w:t>
            </w:r>
          </w:p>
          <w:p w14:paraId="1CDE4341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А.1.1, А.1.5, А.1.6, А.1.8.1, А1.9.1, А.1.9.7, А.2.1, А.2.2.1, А.2.3.1</w:t>
            </w:r>
          </w:p>
          <w:p w14:paraId="66F7BD93" w14:textId="77777777" w:rsidR="00AF408E" w:rsidRPr="00717294" w:rsidRDefault="00AF408E" w:rsidP="0071729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930916F" w14:textId="77777777" w:rsidR="00776769" w:rsidRPr="006F4645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0ED638DC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57AA930E" w14:textId="23CACCDB" w:rsidR="00776769" w:rsidRPr="006F4645" w:rsidRDefault="00776769" w:rsidP="001668D7">
            <w:pPr>
              <w:ind w:left="-110" w:right="-103"/>
              <w:jc w:val="center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1.2</w:t>
            </w:r>
            <w:r w:rsidR="001668D7" w:rsidRPr="006F464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5D87247" w14:textId="77777777" w:rsidR="00776769" w:rsidRPr="006F4645" w:rsidRDefault="00776769" w:rsidP="0077676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A4E0BE" w14:textId="77777777" w:rsidR="00776769" w:rsidRPr="006F4645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26.30/</w:t>
            </w:r>
            <w:r w:rsidRPr="006F464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3FF5E3A1" w14:textId="77777777" w:rsidR="00D84E80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Асимметрия </w:t>
            </w:r>
          </w:p>
          <w:p w14:paraId="251C1B90" w14:textId="38055761" w:rsidR="006F4645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сопротивлений жил </w:t>
            </w:r>
          </w:p>
          <w:p w14:paraId="30AC58A7" w14:textId="0554E684" w:rsidR="00C71033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абонентских линий </w:t>
            </w:r>
          </w:p>
          <w:p w14:paraId="1F4E8F6C" w14:textId="10553A5A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1984" w:type="dxa"/>
            <w:shd w:val="clear" w:color="auto" w:fill="auto"/>
          </w:tcPr>
          <w:p w14:paraId="23E0F721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ТКП 206-2009</w:t>
            </w:r>
          </w:p>
          <w:p w14:paraId="08757F1D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А.1.2, А.1.8.1, А.1.9.2, А.2.1, А.2.2.2, А.2.3.2</w:t>
            </w:r>
          </w:p>
          <w:p w14:paraId="1E9A3203" w14:textId="77777777" w:rsidR="00776769" w:rsidRPr="00717294" w:rsidRDefault="00776769" w:rsidP="0071729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C7D5297" w14:textId="77777777" w:rsidR="00776769" w:rsidRPr="006F4645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64E10E67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4B5006C5" w14:textId="3621BA83" w:rsidR="00776769" w:rsidRPr="006F4645" w:rsidRDefault="00776769" w:rsidP="001668D7">
            <w:pPr>
              <w:ind w:left="-110" w:right="-103"/>
              <w:jc w:val="center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1.3</w:t>
            </w:r>
            <w:r w:rsidR="001668D7" w:rsidRPr="006F464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8208BE8" w14:textId="77777777" w:rsidR="00776769" w:rsidRPr="006F4645" w:rsidRDefault="00776769" w:rsidP="0077676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A42309" w14:textId="77777777" w:rsidR="00776769" w:rsidRPr="006F4645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26.30/</w:t>
            </w:r>
            <w:r w:rsidRPr="006F464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30E06E32" w14:textId="77777777" w:rsidR="00C71033" w:rsidRPr="006F4645" w:rsidRDefault="00776769" w:rsidP="00C71033">
            <w:pPr>
              <w:ind w:right="-111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Электрическое </w:t>
            </w:r>
          </w:p>
          <w:p w14:paraId="16471812" w14:textId="77777777" w:rsidR="00C71033" w:rsidRPr="006F4645" w:rsidRDefault="00776769" w:rsidP="00C71033">
            <w:pPr>
              <w:ind w:right="-111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сопротивление </w:t>
            </w:r>
          </w:p>
          <w:p w14:paraId="1AC0B7B9" w14:textId="77777777" w:rsidR="00C71033" w:rsidRPr="006F4645" w:rsidRDefault="00776769" w:rsidP="00C71033">
            <w:pPr>
              <w:ind w:right="-111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изоляции жил, </w:t>
            </w:r>
          </w:p>
          <w:p w14:paraId="7AE115B7" w14:textId="40731A32" w:rsidR="00776769" w:rsidRPr="006F4645" w:rsidRDefault="00776769" w:rsidP="00C71033">
            <w:pPr>
              <w:ind w:right="-111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проводов, оболочки (шланга) абонентских линий</w:t>
            </w:r>
          </w:p>
        </w:tc>
        <w:tc>
          <w:tcPr>
            <w:tcW w:w="1984" w:type="dxa"/>
            <w:shd w:val="clear" w:color="auto" w:fill="auto"/>
          </w:tcPr>
          <w:p w14:paraId="280AFAA7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ТКП 206-2009</w:t>
            </w:r>
          </w:p>
          <w:p w14:paraId="483EA52B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А.1.3, А.1.5, А.1.8.1, А.1.9.3, А.2.1, А.2.2.3, А.2.3.4, А.2.3.5</w:t>
            </w:r>
          </w:p>
        </w:tc>
        <w:tc>
          <w:tcPr>
            <w:tcW w:w="2125" w:type="dxa"/>
            <w:shd w:val="clear" w:color="auto" w:fill="auto"/>
          </w:tcPr>
          <w:p w14:paraId="26534DEC" w14:textId="77777777" w:rsidR="00776769" w:rsidRPr="006F4645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07D4EFDA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28F2840C" w14:textId="46FCFBF8" w:rsidR="00776769" w:rsidRPr="006F4645" w:rsidRDefault="00776769" w:rsidP="001668D7">
            <w:pPr>
              <w:ind w:left="-110" w:right="-103"/>
              <w:jc w:val="center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1.4</w:t>
            </w:r>
            <w:r w:rsidR="001668D7" w:rsidRPr="006F4645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AC09925" w14:textId="77777777" w:rsidR="00776769" w:rsidRPr="006F4645" w:rsidRDefault="00776769" w:rsidP="0077676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C02A02" w14:textId="77777777" w:rsidR="00776769" w:rsidRPr="006F4645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26.30/</w:t>
            </w:r>
            <w:r w:rsidRPr="006F464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A8D273D" w14:textId="77777777" w:rsidR="00C71033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 xml:space="preserve">Рабочая емкость </w:t>
            </w:r>
          </w:p>
          <w:p w14:paraId="6C187B72" w14:textId="68644A8E" w:rsidR="00776769" w:rsidRPr="006F4645" w:rsidRDefault="00776769" w:rsidP="00776769">
            <w:pPr>
              <w:rPr>
                <w:sz w:val="22"/>
                <w:szCs w:val="22"/>
              </w:rPr>
            </w:pPr>
            <w:r w:rsidRPr="006F4645">
              <w:rPr>
                <w:sz w:val="22"/>
                <w:szCs w:val="22"/>
              </w:rPr>
              <w:t>цепей абонентских линий</w:t>
            </w:r>
          </w:p>
        </w:tc>
        <w:tc>
          <w:tcPr>
            <w:tcW w:w="1984" w:type="dxa"/>
            <w:shd w:val="clear" w:color="auto" w:fill="auto"/>
          </w:tcPr>
          <w:p w14:paraId="0244B3C3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ТКП 206-2009</w:t>
            </w:r>
          </w:p>
          <w:p w14:paraId="06EB410A" w14:textId="77777777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А.1.4, А.1.8.1, А.2.1, А.2.3.3</w:t>
            </w:r>
          </w:p>
          <w:p w14:paraId="20B0F052" w14:textId="77777777" w:rsidR="00AF408E" w:rsidRPr="00717294" w:rsidRDefault="00AF408E" w:rsidP="0071729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F004146" w14:textId="77777777" w:rsidR="00776769" w:rsidRPr="00104181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04181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7841E0AA" w14:textId="77777777" w:rsidTr="00925BF6">
        <w:trPr>
          <w:trHeight w:val="277"/>
        </w:trPr>
        <w:tc>
          <w:tcPr>
            <w:tcW w:w="708" w:type="dxa"/>
            <w:shd w:val="clear" w:color="auto" w:fill="auto"/>
          </w:tcPr>
          <w:p w14:paraId="0F02345F" w14:textId="725B44C3" w:rsidR="00776769" w:rsidRPr="00535600" w:rsidRDefault="00776769" w:rsidP="001668D7">
            <w:pPr>
              <w:ind w:left="-110" w:right="-103"/>
              <w:jc w:val="center"/>
              <w:rPr>
                <w:sz w:val="22"/>
              </w:rPr>
            </w:pPr>
            <w:r w:rsidRPr="00535600">
              <w:rPr>
                <w:sz w:val="22"/>
              </w:rPr>
              <w:t>2.1</w:t>
            </w:r>
            <w:r w:rsidR="001668D7" w:rsidRPr="0053560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1A70D148" w14:textId="26D2F215" w:rsidR="00776769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Волоконно </w:t>
            </w:r>
            <w:r w:rsidR="001668D7" w:rsidRPr="00104181">
              <w:rPr>
                <w:sz w:val="22"/>
              </w:rPr>
              <w:t>-</w:t>
            </w:r>
            <w:r w:rsidRPr="00104181">
              <w:rPr>
                <w:sz w:val="22"/>
              </w:rPr>
              <w:t xml:space="preserve"> </w:t>
            </w:r>
          </w:p>
          <w:p w14:paraId="541A1655" w14:textId="77777777" w:rsidR="00776769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оптические </w:t>
            </w:r>
          </w:p>
          <w:p w14:paraId="629FE080" w14:textId="07D79805" w:rsidR="00776769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>линии связи</w:t>
            </w:r>
          </w:p>
        </w:tc>
        <w:tc>
          <w:tcPr>
            <w:tcW w:w="851" w:type="dxa"/>
            <w:shd w:val="clear" w:color="auto" w:fill="auto"/>
          </w:tcPr>
          <w:p w14:paraId="2A746CFC" w14:textId="77777777" w:rsidR="00776769" w:rsidRPr="00104181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4181">
              <w:rPr>
                <w:sz w:val="22"/>
                <w:szCs w:val="22"/>
                <w:lang w:eastAsia="en-US"/>
              </w:rPr>
              <w:t>27.31/</w:t>
            </w:r>
            <w:r w:rsidRPr="00104181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0070E300" w14:textId="77777777" w:rsidR="00C71033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Километрическое </w:t>
            </w:r>
          </w:p>
          <w:p w14:paraId="5E972B48" w14:textId="77777777" w:rsidR="00C71033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затухание </w:t>
            </w:r>
          </w:p>
          <w:p w14:paraId="4F85DB42" w14:textId="05C12AE4" w:rsidR="00776769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строительной длины </w:t>
            </w:r>
          </w:p>
          <w:p w14:paraId="70E055BC" w14:textId="77777777" w:rsidR="00776769" w:rsidRPr="00104181" w:rsidRDefault="00776769" w:rsidP="00776769">
            <w:pPr>
              <w:rPr>
                <w:sz w:val="22"/>
              </w:rPr>
            </w:pPr>
            <w:r w:rsidRPr="00104181">
              <w:rPr>
                <w:sz w:val="22"/>
              </w:rPr>
              <w:t xml:space="preserve">Коэффициент </w:t>
            </w:r>
          </w:p>
          <w:p w14:paraId="5D395967" w14:textId="6945FEE3" w:rsidR="00776769" w:rsidRPr="00104181" w:rsidRDefault="00776769" w:rsidP="00776769">
            <w:pPr>
              <w:rPr>
                <w:b/>
                <w:bCs/>
                <w:sz w:val="22"/>
              </w:rPr>
            </w:pPr>
            <w:r w:rsidRPr="00104181">
              <w:rPr>
                <w:sz w:val="22"/>
              </w:rPr>
              <w:t>затухания</w:t>
            </w:r>
          </w:p>
        </w:tc>
        <w:tc>
          <w:tcPr>
            <w:tcW w:w="1984" w:type="dxa"/>
            <w:shd w:val="clear" w:color="auto" w:fill="auto"/>
          </w:tcPr>
          <w:p w14:paraId="2367D68B" w14:textId="77777777" w:rsidR="00717294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 xml:space="preserve">СТБ 1201-2012 прил. А </w:t>
            </w:r>
          </w:p>
          <w:p w14:paraId="7C27A9DE" w14:textId="239B99CB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табл. А.1-А.8</w:t>
            </w:r>
          </w:p>
          <w:p w14:paraId="0FCF948E" w14:textId="77777777" w:rsidR="00717294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 xml:space="preserve">ТКП 212-2010 </w:t>
            </w:r>
          </w:p>
          <w:p w14:paraId="4BCA1BDC" w14:textId="619E4525" w:rsidR="00776769" w:rsidRPr="00717294" w:rsidRDefault="00776769" w:rsidP="00717294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Б.2, Б.8</w:t>
            </w:r>
          </w:p>
          <w:p w14:paraId="32A6A5D3" w14:textId="77777777" w:rsidR="00717294" w:rsidRPr="00717294" w:rsidRDefault="00717294" w:rsidP="0071729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E345230" w14:textId="77777777" w:rsidR="00776769" w:rsidRPr="00104181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104181">
              <w:rPr>
                <w:sz w:val="22"/>
              </w:rPr>
              <w:t>МВИ.МН 5250-2015</w:t>
            </w:r>
          </w:p>
        </w:tc>
      </w:tr>
    </w:tbl>
    <w:p w14:paraId="613A3759" w14:textId="77777777" w:rsidR="00776769" w:rsidRPr="009D0B75" w:rsidRDefault="00776769">
      <w:pPr>
        <w:rPr>
          <w:color w:val="FF0000"/>
        </w:rPr>
      </w:pPr>
      <w:r w:rsidRPr="009D0B75">
        <w:rPr>
          <w:color w:val="FF0000"/>
        </w:rPr>
        <w:br w:type="page"/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851"/>
        <w:gridCol w:w="2268"/>
        <w:gridCol w:w="1984"/>
        <w:gridCol w:w="2127"/>
      </w:tblGrid>
      <w:tr w:rsidR="009D0B75" w:rsidRPr="009D0B75" w14:paraId="6401A244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1254C2CF" w14:textId="3269EDB8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lastRenderedPageBreak/>
              <w:t>2.2</w:t>
            </w:r>
            <w:r w:rsidR="001668D7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D2A507" w14:textId="2A35B782" w:rsidR="00776769" w:rsidRPr="00717294" w:rsidRDefault="00776769" w:rsidP="00776769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 xml:space="preserve">Волоконно </w:t>
            </w:r>
            <w:r w:rsidR="00D84E80" w:rsidRPr="00717294">
              <w:rPr>
                <w:sz w:val="22"/>
                <w:szCs w:val="22"/>
              </w:rPr>
              <w:t>-</w:t>
            </w:r>
          </w:p>
          <w:p w14:paraId="1E11AD20" w14:textId="77777777" w:rsidR="00776769" w:rsidRPr="00717294" w:rsidRDefault="00776769" w:rsidP="00776769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 xml:space="preserve">оптические </w:t>
            </w:r>
          </w:p>
          <w:p w14:paraId="58C24C26" w14:textId="272B6537" w:rsidR="00776769" w:rsidRPr="00717294" w:rsidRDefault="00776769" w:rsidP="00776769">
            <w:pPr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линии связи</w:t>
            </w:r>
          </w:p>
        </w:tc>
        <w:tc>
          <w:tcPr>
            <w:tcW w:w="851" w:type="dxa"/>
            <w:shd w:val="clear" w:color="auto" w:fill="auto"/>
          </w:tcPr>
          <w:p w14:paraId="30F03C8D" w14:textId="77777777" w:rsidR="00776769" w:rsidRPr="00717294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051E79B7" w14:textId="77777777" w:rsidR="00D84E80" w:rsidRPr="00BA6611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Общее затухание </w:t>
            </w:r>
          </w:p>
          <w:p w14:paraId="0B4FB289" w14:textId="01326377" w:rsidR="00776769" w:rsidRPr="00BA6611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на участке</w:t>
            </w:r>
          </w:p>
          <w:p w14:paraId="0B80E5EC" w14:textId="77777777" w:rsidR="00776769" w:rsidRPr="00BA6611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Затухание ЭКУ</w:t>
            </w:r>
          </w:p>
          <w:p w14:paraId="48EC7CDF" w14:textId="77777777" w:rsidR="00776769" w:rsidRPr="00793B14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 w:rsidRPr="00BA6611">
              <w:rPr>
                <w:sz w:val="22"/>
                <w:szCs w:val="22"/>
                <w:lang w:val="en-US"/>
              </w:rPr>
              <w:t>PON</w:t>
            </w:r>
          </w:p>
          <w:p w14:paraId="6B015264" w14:textId="77777777" w:rsidR="00BA6611" w:rsidRPr="00BA6611" w:rsidRDefault="00BA6611" w:rsidP="0077676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CC2C75B" w14:textId="77777777" w:rsidR="00776769" w:rsidRPr="00BA6611" w:rsidRDefault="00776769" w:rsidP="00776769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А.1.3</w:t>
            </w:r>
          </w:p>
        </w:tc>
        <w:tc>
          <w:tcPr>
            <w:tcW w:w="2127" w:type="dxa"/>
            <w:shd w:val="clear" w:color="auto" w:fill="auto"/>
          </w:tcPr>
          <w:p w14:paraId="4766BFCE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 2015</w:t>
            </w:r>
          </w:p>
          <w:p w14:paraId="4BD92231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D0B75" w:rsidRPr="009D0B75" w14:paraId="3FFECF7D" w14:textId="77777777" w:rsidTr="00D84E80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43827" w14:textId="6CA4B670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2.3</w:t>
            </w:r>
            <w:r w:rsidR="00104181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DFB30BE" w14:textId="1D894F5A" w:rsidR="00776769" w:rsidRPr="00717294" w:rsidRDefault="00776769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DD8A" w14:textId="77777777" w:rsidR="00776769" w:rsidRPr="00717294" w:rsidRDefault="00776769" w:rsidP="00776769">
            <w:pPr>
              <w:jc w:val="center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673B" w14:textId="77777777" w:rsidR="00D84E80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Потери (затухание)</w:t>
            </w:r>
          </w:p>
          <w:p w14:paraId="053BF04E" w14:textId="77777777" w:rsidR="00D84E80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в неразъемных </w:t>
            </w:r>
          </w:p>
          <w:p w14:paraId="34F49C63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соединениях</w:t>
            </w:r>
          </w:p>
          <w:p w14:paraId="2C04BBEB" w14:textId="62D0F460" w:rsidR="00BA6611" w:rsidRPr="00BA6611" w:rsidRDefault="00BA6611" w:rsidP="00AA7FA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F678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3A1A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5250-2015</w:t>
            </w:r>
          </w:p>
        </w:tc>
      </w:tr>
      <w:tr w:rsidR="009D0B75" w:rsidRPr="009D0B75" w14:paraId="087A68FC" w14:textId="77777777" w:rsidTr="00D84E80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AB24C" w14:textId="05F7D117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2.4</w:t>
            </w:r>
            <w:r w:rsidR="00104181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146D6D0" w14:textId="77777777" w:rsidR="00776769" w:rsidRPr="00717294" w:rsidRDefault="00776769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D529" w14:textId="77777777" w:rsidR="00776769" w:rsidRPr="00717294" w:rsidRDefault="00776769" w:rsidP="00776769">
            <w:pPr>
              <w:jc w:val="center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20D0" w14:textId="77777777" w:rsidR="00D84E80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Потери на вводе </w:t>
            </w:r>
          </w:p>
          <w:p w14:paraId="1EBC8787" w14:textId="77777777" w:rsidR="00776769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излучения оптической мощности в ОК</w:t>
            </w:r>
          </w:p>
          <w:p w14:paraId="6C1D5970" w14:textId="677E8340" w:rsidR="00BA6611" w:rsidRPr="00BA6611" w:rsidRDefault="00BA6611" w:rsidP="00D84E80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0BD5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C4D1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5250-2015</w:t>
            </w:r>
          </w:p>
        </w:tc>
      </w:tr>
      <w:tr w:rsidR="009D0B75" w:rsidRPr="009D0B75" w14:paraId="260F9A07" w14:textId="77777777" w:rsidTr="00D84E80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A43F7" w14:textId="0F1D1BAD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2.5</w:t>
            </w:r>
            <w:r w:rsidR="00104181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9AE5252" w14:textId="77777777" w:rsidR="00776769" w:rsidRPr="00717294" w:rsidRDefault="00776769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C35E" w14:textId="77777777" w:rsidR="00776769" w:rsidRPr="00717294" w:rsidRDefault="00776769" w:rsidP="00776769">
            <w:pPr>
              <w:jc w:val="center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ADC1" w14:textId="77777777" w:rsidR="00D84E80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Затухание ЭКУ </w:t>
            </w:r>
          </w:p>
          <w:p w14:paraId="2B8D4AF5" w14:textId="77777777" w:rsidR="00D84E80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приведенное </w:t>
            </w:r>
          </w:p>
          <w:p w14:paraId="67D68A0D" w14:textId="77777777" w:rsidR="00776769" w:rsidRPr="00BA6611" w:rsidRDefault="00776769" w:rsidP="00D84E80">
            <w:pPr>
              <w:ind w:right="-107"/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к длине 1 км</w:t>
            </w:r>
          </w:p>
          <w:p w14:paraId="328BD41A" w14:textId="688AAFF5" w:rsidR="00BA6611" w:rsidRPr="00BA6611" w:rsidRDefault="00BA6611" w:rsidP="00D84E80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B2F3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F563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5250-2015</w:t>
            </w:r>
          </w:p>
        </w:tc>
      </w:tr>
      <w:tr w:rsidR="009D0B75" w:rsidRPr="009D0B75" w14:paraId="7FCD7180" w14:textId="77777777" w:rsidTr="00D84E80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94C7D3" w14:textId="6ABB77CA" w:rsidR="00776769" w:rsidRPr="00020FA2" w:rsidRDefault="00776769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2.6</w:t>
            </w:r>
            <w:r w:rsidR="00104181" w:rsidRPr="00020FA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9C2C15B" w14:textId="77777777" w:rsidR="00776769" w:rsidRPr="00717294" w:rsidRDefault="00776769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9E2B" w14:textId="77777777" w:rsidR="00776769" w:rsidRPr="00717294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B6DC" w14:textId="77777777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F2C8" w14:textId="77777777" w:rsid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ТКП 212-2010 </w:t>
            </w:r>
          </w:p>
          <w:p w14:paraId="43206612" w14:textId="4CF8A983" w:rsidR="00776769" w:rsidRPr="00BA6611" w:rsidRDefault="00776769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Б.2, Б.4, Б.5, Б.7</w:t>
            </w:r>
          </w:p>
          <w:p w14:paraId="11B3C43B" w14:textId="77777777" w:rsidR="00BA6611" w:rsidRPr="00BA6611" w:rsidRDefault="00BA6611" w:rsidP="00AA7F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C8A7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5250-2015</w:t>
            </w:r>
          </w:p>
        </w:tc>
      </w:tr>
      <w:tr w:rsidR="009D0B75" w:rsidRPr="009D0B75" w14:paraId="1A866196" w14:textId="77777777" w:rsidTr="00D84E80">
        <w:trPr>
          <w:trHeight w:val="1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83C9B" w14:textId="1B8A18B2" w:rsidR="000D73C2" w:rsidRPr="00020FA2" w:rsidRDefault="000D73C2" w:rsidP="00104181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020FA2">
              <w:rPr>
                <w:sz w:val="22"/>
                <w:szCs w:val="22"/>
              </w:rPr>
              <w:t>2.</w:t>
            </w:r>
            <w:r w:rsidR="00104181" w:rsidRPr="00020FA2">
              <w:rPr>
                <w:sz w:val="22"/>
                <w:szCs w:val="22"/>
              </w:rPr>
              <w:t>7***</w:t>
            </w:r>
          </w:p>
        </w:tc>
        <w:tc>
          <w:tcPr>
            <w:tcW w:w="1701" w:type="dxa"/>
            <w:vMerge/>
            <w:shd w:val="clear" w:color="auto" w:fill="auto"/>
          </w:tcPr>
          <w:p w14:paraId="1089B897" w14:textId="77777777" w:rsidR="000D73C2" w:rsidRPr="00717294" w:rsidRDefault="000D73C2" w:rsidP="00776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7B27C4" w14:textId="210C456E" w:rsidR="000D73C2" w:rsidRPr="00717294" w:rsidRDefault="000D73C2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27.31/</w:t>
            </w:r>
            <w:r w:rsidRPr="00717294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7AA1A" w14:textId="77777777" w:rsidR="00A45DCC" w:rsidRPr="00BA6611" w:rsidRDefault="000D73C2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Электрическое </w:t>
            </w:r>
          </w:p>
          <w:p w14:paraId="0BFBF425" w14:textId="77777777" w:rsidR="00A45DCC" w:rsidRPr="00BA6611" w:rsidRDefault="000D73C2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 xml:space="preserve">сопротивление </w:t>
            </w:r>
          </w:p>
          <w:p w14:paraId="04FC0685" w14:textId="77777777" w:rsidR="000D73C2" w:rsidRPr="00BA6611" w:rsidRDefault="000D73C2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изоляции наружного полиэтиленового шланга</w:t>
            </w:r>
          </w:p>
          <w:p w14:paraId="25B13271" w14:textId="04D57526" w:rsidR="00BA6611" w:rsidRPr="00BA6611" w:rsidRDefault="00BA6611" w:rsidP="00AA7FA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8E149" w14:textId="0439E809" w:rsidR="000D73C2" w:rsidRPr="00BA6611" w:rsidRDefault="000D73C2" w:rsidP="00AA7FAD">
            <w:pPr>
              <w:rPr>
                <w:sz w:val="22"/>
                <w:szCs w:val="22"/>
              </w:rPr>
            </w:pPr>
            <w:r w:rsidRPr="00BA6611">
              <w:rPr>
                <w:sz w:val="22"/>
                <w:szCs w:val="22"/>
              </w:rPr>
              <w:t>ТКП 212-2010 А.2.1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64E5" w14:textId="2618494E" w:rsidR="000D73C2" w:rsidRPr="00717294" w:rsidRDefault="000D73C2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5251-2015</w:t>
            </w:r>
          </w:p>
        </w:tc>
      </w:tr>
      <w:tr w:rsidR="009D0B75" w:rsidRPr="009D0B75" w14:paraId="2C54B0B1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0B145CC3" w14:textId="1BE21465" w:rsidR="00776769" w:rsidRPr="00717294" w:rsidRDefault="00776769" w:rsidP="00104181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3.1</w:t>
            </w:r>
            <w:r w:rsidR="00104181" w:rsidRPr="00717294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376129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12971DD7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  <w:lang w:eastAsia="en-US"/>
              </w:rPr>
              <w:t>27.90/</w:t>
            </w:r>
            <w:r w:rsidRPr="00030FE1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15974809" w14:textId="77777777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A608092" w14:textId="67B34E38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>заземляющих устройств, удельное сопротивление грунта</w:t>
            </w:r>
          </w:p>
          <w:p w14:paraId="7331351B" w14:textId="77777777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1CF455E" w14:textId="460CFB74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181-2009 Прил. Б, п. Б.29.4</w:t>
            </w:r>
          </w:p>
          <w:p w14:paraId="47A50B07" w14:textId="01DFBA19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339-20</w:t>
            </w:r>
            <w:r w:rsidR="005F6811" w:rsidRPr="006E559D">
              <w:rPr>
                <w:sz w:val="22"/>
                <w:szCs w:val="22"/>
                <w:lang w:eastAsia="en-US"/>
              </w:rPr>
              <w:t>22</w:t>
            </w:r>
          </w:p>
          <w:p w14:paraId="0D6C89E5" w14:textId="5E0417D6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п.4.4.28.6, п.4.3.8.2</w:t>
            </w:r>
          </w:p>
          <w:p w14:paraId="4EBB89DE" w14:textId="77777777" w:rsidR="00AC4C1F" w:rsidRPr="006E559D" w:rsidRDefault="00AC4C1F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FC0A3B2" w14:textId="402BCC7E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5945-2018</w:t>
            </w:r>
          </w:p>
        </w:tc>
      </w:tr>
      <w:tr w:rsidR="009D0B75" w:rsidRPr="009D0B75" w14:paraId="4B0D06C2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480B45A6" w14:textId="0A624A45" w:rsidR="00776769" w:rsidRPr="00717294" w:rsidRDefault="00776769" w:rsidP="00104181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3.2</w:t>
            </w:r>
            <w:r w:rsidR="00104181" w:rsidRPr="00717294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37BD8DA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13B2472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  <w:lang w:eastAsia="en-US"/>
              </w:rPr>
              <w:t>27.90/</w:t>
            </w:r>
            <w:r w:rsidRPr="00030FE1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5F1EB714" w14:textId="77777777" w:rsidR="00AC4C1F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 xml:space="preserve">Проверка </w:t>
            </w:r>
          </w:p>
          <w:p w14:paraId="341B299D" w14:textId="7ACE719B" w:rsidR="00AC4C1F" w:rsidRPr="00E2254B" w:rsidRDefault="00AC4C1F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>с</w:t>
            </w:r>
            <w:r w:rsidR="00776769" w:rsidRPr="00E2254B">
              <w:rPr>
                <w:sz w:val="22"/>
                <w:szCs w:val="22"/>
                <w:lang w:eastAsia="en-US"/>
              </w:rPr>
              <w:t>оединений</w:t>
            </w:r>
          </w:p>
          <w:p w14:paraId="7BBCC618" w14:textId="77777777" w:rsidR="00AC4C1F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 xml:space="preserve">заземлителей </w:t>
            </w:r>
          </w:p>
          <w:p w14:paraId="23F69709" w14:textId="77777777" w:rsidR="00AC4C1F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6A7DD965" w14:textId="77777777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2254B">
              <w:rPr>
                <w:sz w:val="22"/>
                <w:szCs w:val="22"/>
                <w:lang w:eastAsia="en-US"/>
              </w:rPr>
              <w:t>элементами</w:t>
            </w:r>
          </w:p>
          <w:p w14:paraId="04F20FFF" w14:textId="1408782A" w:rsidR="00AC4C1F" w:rsidRPr="00E2254B" w:rsidRDefault="00AC4C1F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55C5060" w14:textId="77777777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181-2009 Прил. Б, п.Б.29.2</w:t>
            </w:r>
          </w:p>
          <w:p w14:paraId="51844931" w14:textId="3508A3E4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339-20</w:t>
            </w:r>
            <w:r w:rsidR="005F6811" w:rsidRPr="006E559D">
              <w:rPr>
                <w:sz w:val="22"/>
                <w:szCs w:val="22"/>
                <w:lang w:eastAsia="en-US"/>
              </w:rPr>
              <w:t>22</w:t>
            </w:r>
          </w:p>
          <w:p w14:paraId="5AF8C03B" w14:textId="77777777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п.4.4.28.2</w:t>
            </w:r>
          </w:p>
        </w:tc>
        <w:tc>
          <w:tcPr>
            <w:tcW w:w="2127" w:type="dxa"/>
            <w:shd w:val="clear" w:color="auto" w:fill="auto"/>
          </w:tcPr>
          <w:p w14:paraId="13F372B3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5943-2018</w:t>
            </w:r>
          </w:p>
          <w:p w14:paraId="7D83F9A4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668D7" w:rsidRPr="009D0B75" w14:paraId="303C550B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4DC915D2" w14:textId="77C7E199" w:rsidR="00776769" w:rsidRPr="00717294" w:rsidRDefault="00776769" w:rsidP="00104181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17294">
              <w:rPr>
                <w:sz w:val="22"/>
                <w:szCs w:val="22"/>
                <w:lang w:eastAsia="en-US"/>
              </w:rPr>
              <w:t>3.3</w:t>
            </w:r>
            <w:r w:rsidR="00104181" w:rsidRPr="00717294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56EEDC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0163208" w14:textId="77777777" w:rsidR="00776769" w:rsidRPr="00030FE1" w:rsidRDefault="00776769" w:rsidP="00776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  <w:lang w:eastAsia="en-US"/>
              </w:rPr>
              <w:t>27.90/</w:t>
            </w:r>
            <w:r w:rsidRPr="00030FE1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49E64E15" w14:textId="77777777" w:rsidR="00AC4C1F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>Проверка цепи</w:t>
            </w:r>
          </w:p>
          <w:p w14:paraId="155F813A" w14:textId="77777777" w:rsidR="00AC4C1F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 xml:space="preserve">«фаза-нуль» в </w:t>
            </w:r>
          </w:p>
          <w:p w14:paraId="281DC7DA" w14:textId="77777777" w:rsidR="00AC4C1F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 xml:space="preserve">электроустановках </w:t>
            </w:r>
          </w:p>
          <w:p w14:paraId="2E48F5F9" w14:textId="77777777" w:rsidR="00AC4C1F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 xml:space="preserve">до 1000 В с глухим </w:t>
            </w:r>
          </w:p>
          <w:p w14:paraId="2E8A3B04" w14:textId="1988C061" w:rsidR="00776769" w:rsidRPr="00E2254B" w:rsidRDefault="00776769" w:rsidP="00776769">
            <w:pPr>
              <w:ind w:right="-100"/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 xml:space="preserve">заземлением </w:t>
            </w:r>
          </w:p>
          <w:p w14:paraId="0806E7B1" w14:textId="77777777" w:rsidR="00776769" w:rsidRPr="00E2254B" w:rsidRDefault="00776769" w:rsidP="00776769">
            <w:pPr>
              <w:rPr>
                <w:sz w:val="22"/>
                <w:szCs w:val="22"/>
              </w:rPr>
            </w:pPr>
            <w:r w:rsidRPr="00E2254B">
              <w:rPr>
                <w:sz w:val="22"/>
                <w:szCs w:val="22"/>
              </w:rPr>
              <w:t>нейтрали</w:t>
            </w:r>
          </w:p>
          <w:p w14:paraId="0BF31F9C" w14:textId="77777777" w:rsidR="00776769" w:rsidRPr="00E2254B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91060E4" w14:textId="2F02B0C1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181-2009</w:t>
            </w:r>
            <w:r w:rsidRPr="006E559D">
              <w:rPr>
                <w:sz w:val="22"/>
                <w:szCs w:val="22"/>
              </w:rPr>
              <w:t xml:space="preserve"> Прил. Б, </w:t>
            </w:r>
            <w:r w:rsidRPr="006E559D">
              <w:rPr>
                <w:sz w:val="22"/>
                <w:szCs w:val="22"/>
                <w:lang w:eastAsia="en-US"/>
              </w:rPr>
              <w:t>п.Б.29.8</w:t>
            </w:r>
          </w:p>
          <w:p w14:paraId="5461CDAA" w14:textId="77777777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ГОСТ 30331.3-95</w:t>
            </w:r>
          </w:p>
          <w:p w14:paraId="16EFCC38" w14:textId="087A5085" w:rsidR="00417A43" w:rsidRPr="006E559D" w:rsidRDefault="00776769" w:rsidP="00417A43">
            <w:pPr>
              <w:ind w:right="-245"/>
              <w:rPr>
                <w:sz w:val="22"/>
                <w:szCs w:val="22"/>
              </w:rPr>
            </w:pPr>
            <w:r w:rsidRPr="006E559D">
              <w:rPr>
                <w:sz w:val="22"/>
                <w:szCs w:val="22"/>
              </w:rPr>
              <w:t>п.413.1.3.3</w:t>
            </w:r>
            <w:r w:rsidR="00417A43" w:rsidRPr="006E559D">
              <w:rPr>
                <w:sz w:val="22"/>
                <w:szCs w:val="22"/>
              </w:rPr>
              <w:t xml:space="preserve"> </w:t>
            </w:r>
            <w:r w:rsidRPr="006E559D">
              <w:rPr>
                <w:sz w:val="22"/>
                <w:szCs w:val="22"/>
              </w:rPr>
              <w:t>-</w:t>
            </w:r>
          </w:p>
          <w:p w14:paraId="10A759B5" w14:textId="4D897FA2" w:rsidR="00776769" w:rsidRPr="006E559D" w:rsidRDefault="00417A43" w:rsidP="00417A43">
            <w:pPr>
              <w:ind w:right="-245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п.</w:t>
            </w:r>
            <w:r w:rsidR="00776769" w:rsidRPr="006E559D">
              <w:rPr>
                <w:sz w:val="22"/>
                <w:szCs w:val="22"/>
                <w:lang w:eastAsia="en-US"/>
              </w:rPr>
              <w:t>413.1.3.6</w:t>
            </w:r>
          </w:p>
          <w:p w14:paraId="7F291CB0" w14:textId="5BF19B07" w:rsidR="00776769" w:rsidRPr="006E559D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ТКП 339-20</w:t>
            </w:r>
            <w:r w:rsidR="005F6811" w:rsidRPr="006E559D">
              <w:rPr>
                <w:sz w:val="22"/>
                <w:szCs w:val="22"/>
                <w:lang w:eastAsia="en-US"/>
              </w:rPr>
              <w:t>22</w:t>
            </w:r>
          </w:p>
          <w:p w14:paraId="6D8145AE" w14:textId="77777777" w:rsidR="00776769" w:rsidRDefault="00776769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E559D">
              <w:rPr>
                <w:sz w:val="22"/>
                <w:szCs w:val="22"/>
                <w:lang w:eastAsia="en-US"/>
              </w:rPr>
              <w:t>п.4.4.28.5</w:t>
            </w:r>
          </w:p>
          <w:p w14:paraId="673E8505" w14:textId="77777777" w:rsidR="00A64E88" w:rsidRPr="006E559D" w:rsidRDefault="00A64E88" w:rsidP="00776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481FF09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5942-2018</w:t>
            </w:r>
          </w:p>
          <w:p w14:paraId="6A21DD86" w14:textId="77777777" w:rsidR="00776769" w:rsidRPr="00717294" w:rsidRDefault="00776769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20FA2" w:rsidRPr="009D0B75" w14:paraId="16EC38D7" w14:textId="77777777" w:rsidTr="00D84E80">
        <w:trPr>
          <w:trHeight w:val="277"/>
        </w:trPr>
        <w:tc>
          <w:tcPr>
            <w:tcW w:w="708" w:type="dxa"/>
            <w:shd w:val="clear" w:color="auto" w:fill="auto"/>
          </w:tcPr>
          <w:p w14:paraId="06CAAA30" w14:textId="7089E64E" w:rsidR="00020FA2" w:rsidRPr="00030FE1" w:rsidRDefault="00020FA2" w:rsidP="00020FA2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</w:rPr>
              <w:t>4.1</w:t>
            </w:r>
            <w:r w:rsidR="00717294" w:rsidRPr="00030FE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070AB6BA" w14:textId="77777777" w:rsidR="00030FE1" w:rsidRPr="00030FE1" w:rsidRDefault="00020FA2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0FE1">
              <w:rPr>
                <w:sz w:val="22"/>
                <w:szCs w:val="22"/>
              </w:rPr>
              <w:t xml:space="preserve">Заземляющие устройства </w:t>
            </w:r>
          </w:p>
          <w:p w14:paraId="396A7F43" w14:textId="61EA6079" w:rsidR="00030FE1" w:rsidRPr="00030FE1" w:rsidRDefault="00030FE1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0FE1">
              <w:rPr>
                <w:sz w:val="22"/>
                <w:szCs w:val="22"/>
              </w:rPr>
              <w:t>л</w:t>
            </w:r>
            <w:r w:rsidR="00020FA2" w:rsidRPr="00030FE1">
              <w:rPr>
                <w:sz w:val="22"/>
                <w:szCs w:val="22"/>
              </w:rPr>
              <w:t>иний</w:t>
            </w:r>
          </w:p>
          <w:p w14:paraId="0122E223" w14:textId="77777777" w:rsidR="00020FA2" w:rsidRDefault="00020FA2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0FE1">
              <w:rPr>
                <w:sz w:val="22"/>
                <w:szCs w:val="22"/>
              </w:rPr>
              <w:t>электросвязи абонентского доступа</w:t>
            </w:r>
          </w:p>
          <w:p w14:paraId="27EFB860" w14:textId="18DD3C13" w:rsidR="00BF346E" w:rsidRPr="00030FE1" w:rsidRDefault="00BF346E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280F28C" w14:textId="18212F2C" w:rsidR="00020FA2" w:rsidRPr="00030FE1" w:rsidRDefault="00020FA2" w:rsidP="00020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0FE1">
              <w:rPr>
                <w:sz w:val="22"/>
                <w:szCs w:val="22"/>
              </w:rPr>
              <w:t>26.30/</w:t>
            </w:r>
            <w:r w:rsidRPr="00030F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54A6B3F" w14:textId="77777777" w:rsidR="00A844D9" w:rsidRPr="00A844D9" w:rsidRDefault="00020FA2" w:rsidP="00020FA2">
            <w:pPr>
              <w:ind w:right="-100"/>
              <w:rPr>
                <w:sz w:val="22"/>
                <w:szCs w:val="22"/>
              </w:rPr>
            </w:pPr>
            <w:r w:rsidRPr="00A844D9">
              <w:rPr>
                <w:sz w:val="22"/>
                <w:szCs w:val="22"/>
              </w:rPr>
              <w:t xml:space="preserve">Сопротивление </w:t>
            </w:r>
          </w:p>
          <w:p w14:paraId="17E5BD21" w14:textId="3326745A" w:rsidR="00020FA2" w:rsidRPr="00A844D9" w:rsidRDefault="00020FA2" w:rsidP="00020FA2">
            <w:pPr>
              <w:ind w:right="-100"/>
              <w:rPr>
                <w:sz w:val="22"/>
                <w:szCs w:val="22"/>
              </w:rPr>
            </w:pPr>
            <w:r w:rsidRPr="00A844D9">
              <w:rPr>
                <w:sz w:val="22"/>
                <w:szCs w:val="22"/>
              </w:rPr>
              <w:t>заземляющих устройств, 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53BB473E" w14:textId="64768DB0" w:rsidR="00020FA2" w:rsidRPr="00A844D9" w:rsidRDefault="00020FA2" w:rsidP="00020FA2">
            <w:pPr>
              <w:pStyle w:val="af5"/>
              <w:rPr>
                <w:lang w:val="ru-RU" w:eastAsia="ru-RU"/>
              </w:rPr>
            </w:pPr>
            <w:r w:rsidRPr="00A844D9">
              <w:rPr>
                <w:lang w:val="ru-RU"/>
              </w:rPr>
              <w:t>ТКП 206-2009</w:t>
            </w:r>
            <w:r w:rsidRPr="00A844D9">
              <w:rPr>
                <w:lang w:val="ru-RU" w:eastAsia="ru-RU"/>
              </w:rPr>
              <w:t xml:space="preserve"> Прил</w:t>
            </w:r>
            <w:r w:rsidR="00A844D9" w:rsidRPr="00A844D9">
              <w:rPr>
                <w:lang w:val="ru-RU" w:eastAsia="ru-RU"/>
              </w:rPr>
              <w:t xml:space="preserve">ожение </w:t>
            </w:r>
            <w:r w:rsidRPr="00A844D9">
              <w:rPr>
                <w:lang w:val="ru-RU" w:eastAsia="ru-RU"/>
              </w:rPr>
              <w:t xml:space="preserve">А, </w:t>
            </w:r>
          </w:p>
          <w:p w14:paraId="52A8EF10" w14:textId="77777777" w:rsidR="00020FA2" w:rsidRPr="00A844D9" w:rsidRDefault="00020FA2" w:rsidP="00020FA2">
            <w:pPr>
              <w:pStyle w:val="af5"/>
              <w:rPr>
                <w:lang w:val="ru-RU"/>
              </w:rPr>
            </w:pPr>
            <w:r w:rsidRPr="00A844D9">
              <w:rPr>
                <w:lang w:val="ru-RU" w:eastAsia="ru-RU"/>
              </w:rPr>
              <w:t>п.</w:t>
            </w:r>
            <w:r w:rsidRPr="00A844D9">
              <w:rPr>
                <w:lang w:val="ru-RU"/>
              </w:rPr>
              <w:t xml:space="preserve"> А.1.10</w:t>
            </w:r>
          </w:p>
          <w:p w14:paraId="63954D6A" w14:textId="77777777" w:rsidR="00020FA2" w:rsidRPr="00A844D9" w:rsidRDefault="00020FA2" w:rsidP="00020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E814FA" w14:textId="77777777" w:rsidR="00020FA2" w:rsidRPr="00717294" w:rsidRDefault="00020FA2" w:rsidP="00020FA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17294">
              <w:rPr>
                <w:sz w:val="22"/>
                <w:szCs w:val="22"/>
              </w:rPr>
              <w:t>МВИ.МН 5945-2018</w:t>
            </w:r>
          </w:p>
          <w:p w14:paraId="71C7BEB6" w14:textId="77777777" w:rsidR="00020FA2" w:rsidRPr="00717294" w:rsidRDefault="00020FA2" w:rsidP="00020FA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D0B75" w:rsidRPr="009D0B75" w14:paraId="33F60D3C" w14:textId="77777777" w:rsidTr="00BF6EDA">
        <w:trPr>
          <w:trHeight w:val="2080"/>
        </w:trPr>
        <w:tc>
          <w:tcPr>
            <w:tcW w:w="708" w:type="dxa"/>
            <w:shd w:val="clear" w:color="auto" w:fill="auto"/>
          </w:tcPr>
          <w:p w14:paraId="42BFC519" w14:textId="1051FC8A" w:rsidR="005D151F" w:rsidRPr="007636DA" w:rsidRDefault="005D151F" w:rsidP="007636DA">
            <w:pPr>
              <w:pStyle w:val="af5"/>
              <w:ind w:left="-106" w:right="-105"/>
              <w:jc w:val="center"/>
              <w:rPr>
                <w:lang w:val="ru-RU"/>
              </w:rPr>
            </w:pPr>
            <w:r w:rsidRPr="007636DA">
              <w:rPr>
                <w:lang w:val="ru-RU"/>
              </w:rPr>
              <w:lastRenderedPageBreak/>
              <w:t>5.1</w:t>
            </w:r>
            <w:r w:rsidR="007636DA" w:rsidRPr="007636DA">
              <w:t>***</w:t>
            </w:r>
          </w:p>
        </w:tc>
        <w:tc>
          <w:tcPr>
            <w:tcW w:w="1701" w:type="dxa"/>
            <w:shd w:val="clear" w:color="auto" w:fill="auto"/>
          </w:tcPr>
          <w:p w14:paraId="789F3B5F" w14:textId="77777777" w:rsidR="007636DA" w:rsidRPr="007636DA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 xml:space="preserve">Аппараты, </w:t>
            </w:r>
          </w:p>
          <w:p w14:paraId="0886D981" w14:textId="77777777" w:rsidR="007636DA" w:rsidRPr="007636DA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 xml:space="preserve">силовые и </w:t>
            </w:r>
          </w:p>
          <w:p w14:paraId="5D27AE1B" w14:textId="77777777" w:rsidR="007636DA" w:rsidRPr="007636DA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 xml:space="preserve">осветительные сети, вторичные цепи переменного и постоянного тока </w:t>
            </w:r>
          </w:p>
          <w:p w14:paraId="34C4B6E4" w14:textId="77777777" w:rsidR="007636DA" w:rsidRPr="007636DA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 xml:space="preserve">напряжением </w:t>
            </w:r>
          </w:p>
          <w:p w14:paraId="6664E5A8" w14:textId="77777777" w:rsidR="005D151F" w:rsidRDefault="005D151F" w:rsidP="007636DA">
            <w:pPr>
              <w:pStyle w:val="af5"/>
              <w:ind w:right="-109"/>
              <w:rPr>
                <w:lang w:val="ru-RU"/>
              </w:rPr>
            </w:pPr>
            <w:r w:rsidRPr="007636DA">
              <w:rPr>
                <w:lang w:val="ru-RU"/>
              </w:rPr>
              <w:t>до 1000 В</w:t>
            </w:r>
          </w:p>
          <w:p w14:paraId="51F92619" w14:textId="564F217E" w:rsidR="007636DA" w:rsidRPr="007636DA" w:rsidRDefault="007636DA" w:rsidP="007636DA">
            <w:pPr>
              <w:pStyle w:val="af5"/>
              <w:ind w:right="-109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E377B00" w14:textId="77777777" w:rsidR="005D151F" w:rsidRDefault="005D151F" w:rsidP="005D151F">
            <w:pPr>
              <w:jc w:val="center"/>
              <w:rPr>
                <w:sz w:val="22"/>
                <w:szCs w:val="22"/>
              </w:rPr>
            </w:pPr>
            <w:r w:rsidRPr="007636DA">
              <w:rPr>
                <w:sz w:val="22"/>
                <w:szCs w:val="22"/>
              </w:rPr>
              <w:t>27.12/</w:t>
            </w:r>
            <w:r w:rsidRPr="007636DA">
              <w:rPr>
                <w:sz w:val="22"/>
                <w:szCs w:val="22"/>
              </w:rPr>
              <w:br/>
              <w:t>22.000</w:t>
            </w:r>
          </w:p>
          <w:p w14:paraId="62755A02" w14:textId="77777777" w:rsidR="007636DA" w:rsidRPr="007636DA" w:rsidRDefault="007636DA" w:rsidP="005D151F">
            <w:pPr>
              <w:jc w:val="center"/>
              <w:rPr>
                <w:sz w:val="22"/>
                <w:szCs w:val="22"/>
              </w:rPr>
            </w:pPr>
          </w:p>
          <w:p w14:paraId="11769AC0" w14:textId="77777777" w:rsidR="005D151F" w:rsidRDefault="005D151F" w:rsidP="005D151F">
            <w:pPr>
              <w:jc w:val="center"/>
              <w:rPr>
                <w:sz w:val="22"/>
                <w:szCs w:val="22"/>
              </w:rPr>
            </w:pPr>
            <w:r w:rsidRPr="007636DA">
              <w:rPr>
                <w:sz w:val="22"/>
                <w:szCs w:val="22"/>
              </w:rPr>
              <w:t>27.32/ 22.000</w:t>
            </w:r>
          </w:p>
          <w:p w14:paraId="7F47891D" w14:textId="77777777" w:rsidR="007636DA" w:rsidRPr="007636DA" w:rsidRDefault="007636DA" w:rsidP="005D151F">
            <w:pPr>
              <w:jc w:val="center"/>
              <w:rPr>
                <w:sz w:val="22"/>
                <w:szCs w:val="22"/>
              </w:rPr>
            </w:pPr>
          </w:p>
          <w:p w14:paraId="0E1B72DF" w14:textId="77777777" w:rsidR="005D151F" w:rsidRPr="007636DA" w:rsidRDefault="005D151F" w:rsidP="005D151F">
            <w:pPr>
              <w:jc w:val="center"/>
              <w:rPr>
                <w:sz w:val="22"/>
                <w:szCs w:val="22"/>
              </w:rPr>
            </w:pPr>
            <w:r w:rsidRPr="007636DA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  <w:shd w:val="clear" w:color="auto" w:fill="auto"/>
          </w:tcPr>
          <w:p w14:paraId="4E2F2138" w14:textId="77777777" w:rsidR="007636DA" w:rsidRPr="007636DA" w:rsidRDefault="005D151F" w:rsidP="00AA7FAD">
            <w:pPr>
              <w:pStyle w:val="af5"/>
              <w:rPr>
                <w:lang w:val="ru-RU"/>
              </w:rPr>
            </w:pPr>
            <w:r w:rsidRPr="007636DA">
              <w:rPr>
                <w:lang w:val="ru-RU"/>
              </w:rPr>
              <w:t xml:space="preserve">Сопротивление </w:t>
            </w:r>
          </w:p>
          <w:p w14:paraId="4E12948D" w14:textId="0963A149" w:rsidR="005D151F" w:rsidRPr="007636DA" w:rsidRDefault="005D151F" w:rsidP="00AA7FAD">
            <w:pPr>
              <w:pStyle w:val="af5"/>
              <w:rPr>
                <w:lang w:val="ru-RU"/>
              </w:rPr>
            </w:pPr>
            <w:r w:rsidRPr="007636DA">
              <w:rPr>
                <w:lang w:val="ru-RU"/>
              </w:rPr>
              <w:t>изоляции</w:t>
            </w:r>
          </w:p>
          <w:p w14:paraId="39D9C043" w14:textId="77777777" w:rsidR="005D151F" w:rsidRPr="007636DA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1B1986A" w14:textId="77777777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ТКП 181-2009</w:t>
            </w:r>
          </w:p>
          <w:p w14:paraId="4530FEB0" w14:textId="5EF20930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Прил. Б, п. Б.27.1</w:t>
            </w:r>
          </w:p>
          <w:p w14:paraId="03A77A3C" w14:textId="5C7DEECF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ТКП 339-20</w:t>
            </w:r>
            <w:r w:rsidR="005F6811" w:rsidRPr="006E559D">
              <w:rPr>
                <w:lang w:val="ru-RU"/>
              </w:rPr>
              <w:t>22</w:t>
            </w:r>
          </w:p>
          <w:p w14:paraId="4B091089" w14:textId="77777777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п.4.4.3.2</w:t>
            </w:r>
          </w:p>
          <w:p w14:paraId="35CC2F36" w14:textId="77777777" w:rsidR="005D151F" w:rsidRPr="006E559D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53C037B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BF6EDA">
              <w:rPr>
                <w:sz w:val="22"/>
              </w:rPr>
              <w:t>МВИ.МН 5944-2018</w:t>
            </w:r>
          </w:p>
          <w:p w14:paraId="1A5E6FDC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</w:p>
        </w:tc>
      </w:tr>
      <w:tr w:rsidR="009D0B75" w:rsidRPr="009D0B75" w14:paraId="78FE8E28" w14:textId="77777777" w:rsidTr="00BF6EDA">
        <w:trPr>
          <w:trHeight w:val="266"/>
        </w:trPr>
        <w:tc>
          <w:tcPr>
            <w:tcW w:w="708" w:type="dxa"/>
            <w:shd w:val="clear" w:color="auto" w:fill="auto"/>
          </w:tcPr>
          <w:p w14:paraId="555A7F4F" w14:textId="3451E990" w:rsidR="005D151F" w:rsidRPr="007636DA" w:rsidRDefault="005D151F" w:rsidP="007636DA">
            <w:pPr>
              <w:pStyle w:val="af5"/>
              <w:ind w:left="-106" w:right="-105"/>
              <w:jc w:val="center"/>
            </w:pPr>
            <w:r w:rsidRPr="007636DA">
              <w:rPr>
                <w:lang w:val="ru-RU"/>
              </w:rPr>
              <w:t>6.1</w:t>
            </w:r>
            <w:r w:rsidR="007636DA" w:rsidRPr="007636DA">
              <w:t>***</w:t>
            </w:r>
          </w:p>
        </w:tc>
        <w:tc>
          <w:tcPr>
            <w:tcW w:w="1701" w:type="dxa"/>
            <w:shd w:val="clear" w:color="auto" w:fill="auto"/>
          </w:tcPr>
          <w:p w14:paraId="36391158" w14:textId="77777777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Силовые </w:t>
            </w:r>
          </w:p>
          <w:p w14:paraId="6220FB49" w14:textId="77777777" w:rsidR="007636DA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кабельные </w:t>
            </w:r>
          </w:p>
          <w:p w14:paraId="0BD2EBBF" w14:textId="5CE89820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линии </w:t>
            </w:r>
          </w:p>
        </w:tc>
        <w:tc>
          <w:tcPr>
            <w:tcW w:w="851" w:type="dxa"/>
            <w:shd w:val="clear" w:color="auto" w:fill="auto"/>
          </w:tcPr>
          <w:p w14:paraId="35AAA87F" w14:textId="77777777" w:rsidR="005D151F" w:rsidRPr="00E77905" w:rsidRDefault="005D151F" w:rsidP="005D151F">
            <w:pPr>
              <w:jc w:val="center"/>
              <w:rPr>
                <w:sz w:val="22"/>
                <w:szCs w:val="22"/>
              </w:rPr>
            </w:pPr>
            <w:r w:rsidRPr="00E77905">
              <w:rPr>
                <w:sz w:val="22"/>
                <w:szCs w:val="22"/>
              </w:rPr>
              <w:t>27.32/</w:t>
            </w:r>
            <w:r w:rsidRPr="00E7790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F0EED1F" w14:textId="77777777" w:rsidR="005D151F" w:rsidRPr="007636DA" w:rsidRDefault="005D151F" w:rsidP="00AA7FAD">
            <w:pPr>
              <w:pStyle w:val="af5"/>
              <w:rPr>
                <w:lang w:val="ru-RU"/>
              </w:rPr>
            </w:pPr>
            <w:r w:rsidRPr="007636DA">
              <w:rPr>
                <w:lang w:val="ru-RU"/>
              </w:rPr>
              <w:t>Сопротивление</w:t>
            </w:r>
          </w:p>
          <w:p w14:paraId="2AABA810" w14:textId="77777777" w:rsidR="005D151F" w:rsidRPr="007636DA" w:rsidRDefault="005D151F" w:rsidP="00AA7FAD">
            <w:pPr>
              <w:pStyle w:val="af5"/>
              <w:rPr>
                <w:lang w:val="ru-RU"/>
              </w:rPr>
            </w:pPr>
            <w:r w:rsidRPr="007636DA">
              <w:rPr>
                <w:lang w:val="ru-RU"/>
              </w:rPr>
              <w:t>изоляции</w:t>
            </w:r>
          </w:p>
          <w:p w14:paraId="165B3393" w14:textId="77777777" w:rsidR="005D151F" w:rsidRPr="007636DA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D64600" w14:textId="47CB4A27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 xml:space="preserve">ТКП 181-2009 Прил. Б, п. Б.30.1 </w:t>
            </w:r>
          </w:p>
          <w:p w14:paraId="0E483F4D" w14:textId="2B93215E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ТКП 339-20</w:t>
            </w:r>
            <w:r w:rsidR="005F6811" w:rsidRPr="006E559D">
              <w:rPr>
                <w:lang w:val="ru-RU"/>
              </w:rPr>
              <w:t>22</w:t>
            </w:r>
          </w:p>
          <w:p w14:paraId="2564EACB" w14:textId="77777777" w:rsidR="005D151F" w:rsidRPr="006E559D" w:rsidRDefault="005D151F" w:rsidP="00AA7FAD">
            <w:pPr>
              <w:pStyle w:val="af5"/>
              <w:rPr>
                <w:lang w:val="ru-RU"/>
              </w:rPr>
            </w:pPr>
            <w:r w:rsidRPr="006E559D">
              <w:rPr>
                <w:lang w:val="ru-RU"/>
              </w:rPr>
              <w:t>п.4.4.29.2</w:t>
            </w:r>
          </w:p>
          <w:p w14:paraId="04B12386" w14:textId="77777777" w:rsidR="007636DA" w:rsidRPr="006E559D" w:rsidRDefault="007636DA" w:rsidP="00AA7FAD">
            <w:pPr>
              <w:pStyle w:val="af5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AAC8826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BF6EDA">
              <w:rPr>
                <w:sz w:val="22"/>
              </w:rPr>
              <w:t>МВИ.МН 5944-2018</w:t>
            </w:r>
          </w:p>
          <w:p w14:paraId="67EFE3AF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</w:p>
        </w:tc>
      </w:tr>
      <w:tr w:rsidR="009D0B75" w:rsidRPr="009D0B75" w14:paraId="07FB3B53" w14:textId="77777777" w:rsidTr="00BF6EDA">
        <w:trPr>
          <w:trHeight w:val="266"/>
        </w:trPr>
        <w:tc>
          <w:tcPr>
            <w:tcW w:w="708" w:type="dxa"/>
            <w:shd w:val="clear" w:color="auto" w:fill="auto"/>
          </w:tcPr>
          <w:p w14:paraId="58A08FB6" w14:textId="457A1254" w:rsidR="005D151F" w:rsidRPr="007636DA" w:rsidRDefault="005D151F" w:rsidP="007636DA">
            <w:pPr>
              <w:pStyle w:val="af5"/>
              <w:ind w:left="-106" w:right="-105"/>
              <w:jc w:val="center"/>
              <w:rPr>
                <w:lang w:val="ru-RU"/>
              </w:rPr>
            </w:pPr>
            <w:r w:rsidRPr="007636DA">
              <w:rPr>
                <w:lang w:val="ru-RU"/>
              </w:rPr>
              <w:t>7.1</w:t>
            </w:r>
            <w:r w:rsidR="007636DA" w:rsidRPr="007636DA"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D17FE0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Устройства </w:t>
            </w:r>
          </w:p>
          <w:p w14:paraId="65256768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защитного </w:t>
            </w:r>
          </w:p>
          <w:p w14:paraId="0D8135C1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отключения (УЗО), </w:t>
            </w:r>
          </w:p>
          <w:p w14:paraId="22B62AA3" w14:textId="30F7F74B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управляемые дифференциальным током </w:t>
            </w:r>
          </w:p>
        </w:tc>
        <w:tc>
          <w:tcPr>
            <w:tcW w:w="851" w:type="dxa"/>
            <w:shd w:val="clear" w:color="auto" w:fill="auto"/>
          </w:tcPr>
          <w:p w14:paraId="418E69CF" w14:textId="77777777" w:rsidR="005D151F" w:rsidRPr="00E77905" w:rsidRDefault="005D151F" w:rsidP="005D151F">
            <w:pPr>
              <w:jc w:val="center"/>
              <w:rPr>
                <w:sz w:val="22"/>
                <w:szCs w:val="22"/>
              </w:rPr>
            </w:pPr>
            <w:r w:rsidRPr="00E77905">
              <w:rPr>
                <w:sz w:val="22"/>
                <w:szCs w:val="22"/>
              </w:rPr>
              <w:t>27.90/</w:t>
            </w:r>
            <w:r w:rsidRPr="00E7790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845F5C2" w14:textId="77777777" w:rsidR="007636DA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Проверка </w:t>
            </w:r>
          </w:p>
          <w:p w14:paraId="0F7E05B1" w14:textId="011A47ED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>дифференциального тока срабатывания УЗО на переменном токе</w:t>
            </w:r>
          </w:p>
          <w:p w14:paraId="70AD0275" w14:textId="77777777" w:rsidR="005D151F" w:rsidRPr="00E77905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8443452" w14:textId="77777777" w:rsidR="005D151F" w:rsidRPr="007636DA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636DA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2B980455" w14:textId="77777777" w:rsidR="005D151F" w:rsidRPr="006E559D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7636DA">
              <w:rPr>
                <w:rFonts w:eastAsia="Calibri"/>
                <w:lang w:val="ru-RU"/>
              </w:rPr>
              <w:t>приложение В п.В.4</w:t>
            </w:r>
            <w:r w:rsidRPr="006E559D">
              <w:rPr>
                <w:rFonts w:eastAsia="Calibri"/>
                <w:lang w:val="ru-RU"/>
              </w:rPr>
              <w:t>.61.4</w:t>
            </w:r>
          </w:p>
          <w:p w14:paraId="01EB02DB" w14:textId="152C1E76" w:rsidR="005D151F" w:rsidRPr="006E559D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6E559D">
              <w:rPr>
                <w:rFonts w:eastAsia="Calibri"/>
                <w:lang w:val="ru-RU"/>
              </w:rPr>
              <w:t>ТКП 339-20</w:t>
            </w:r>
            <w:r w:rsidR="005F6811" w:rsidRPr="006E559D">
              <w:rPr>
                <w:rFonts w:eastAsia="Calibri"/>
                <w:lang w:val="ru-RU"/>
              </w:rPr>
              <w:t>22</w:t>
            </w:r>
          </w:p>
          <w:p w14:paraId="2FD93419" w14:textId="77777777" w:rsidR="005D151F" w:rsidRPr="006E559D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6E559D">
              <w:rPr>
                <w:rFonts w:eastAsia="Calibri"/>
                <w:lang w:val="ru-RU"/>
              </w:rPr>
              <w:t>п.4.4.26.7 г)</w:t>
            </w:r>
          </w:p>
          <w:p w14:paraId="3AB060D3" w14:textId="77777777" w:rsidR="005D151F" w:rsidRPr="0066243D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243D">
              <w:rPr>
                <w:rFonts w:eastAsia="Calibri"/>
                <w:sz w:val="22"/>
                <w:szCs w:val="22"/>
                <w:lang w:eastAsia="en-US"/>
              </w:rPr>
              <w:t>ГОСТ 30339-95</w:t>
            </w:r>
          </w:p>
          <w:p w14:paraId="1B7F62E9" w14:textId="77777777" w:rsidR="005D151F" w:rsidRPr="0066243D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243D">
              <w:rPr>
                <w:rFonts w:eastAsia="Calibri"/>
                <w:sz w:val="22"/>
                <w:szCs w:val="22"/>
                <w:lang w:eastAsia="en-US"/>
              </w:rPr>
              <w:t>п.4.2.9,</w:t>
            </w:r>
          </w:p>
          <w:p w14:paraId="56B2D2B6" w14:textId="54746DE2" w:rsidR="005D151F" w:rsidRPr="0066243D" w:rsidRDefault="004E38CC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243D">
              <w:rPr>
                <w:rFonts w:eastAsia="Calibri"/>
                <w:sz w:val="22"/>
                <w:szCs w:val="22"/>
                <w:lang w:eastAsia="en-US"/>
              </w:rPr>
              <w:t>СН 4.04.01-2019</w:t>
            </w:r>
          </w:p>
          <w:p w14:paraId="3090CC36" w14:textId="5DE3BCF6" w:rsidR="007636DA" w:rsidRPr="0066243D" w:rsidRDefault="006C2079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66243D" w:rsidRPr="0066243D">
              <w:rPr>
                <w:rFonts w:eastAsia="Calibri"/>
                <w:sz w:val="22"/>
                <w:szCs w:val="22"/>
                <w:lang w:eastAsia="en-US"/>
              </w:rPr>
              <w:t>.16.3.7</w:t>
            </w:r>
          </w:p>
          <w:p w14:paraId="01023979" w14:textId="5460671A" w:rsidR="0066243D" w:rsidRPr="009D0B75" w:rsidRDefault="0066243D" w:rsidP="00AA7FAD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D638C9B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BF6EDA">
              <w:rPr>
                <w:sz w:val="22"/>
              </w:rPr>
              <w:t>МВИ.МН 5946-2018</w:t>
            </w:r>
          </w:p>
          <w:p w14:paraId="7F15F23E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</w:p>
        </w:tc>
      </w:tr>
      <w:tr w:rsidR="009D0B75" w:rsidRPr="009D0B75" w14:paraId="36020B6E" w14:textId="77777777" w:rsidTr="00BF6EDA">
        <w:trPr>
          <w:trHeight w:val="266"/>
        </w:trPr>
        <w:tc>
          <w:tcPr>
            <w:tcW w:w="708" w:type="dxa"/>
            <w:shd w:val="clear" w:color="auto" w:fill="auto"/>
          </w:tcPr>
          <w:p w14:paraId="4C1F89F0" w14:textId="771DF242" w:rsidR="005D151F" w:rsidRPr="007636DA" w:rsidRDefault="005D151F" w:rsidP="007636DA">
            <w:pPr>
              <w:pStyle w:val="af5"/>
              <w:ind w:left="-106" w:right="-105"/>
              <w:jc w:val="center"/>
              <w:rPr>
                <w:lang w:val="ru-RU"/>
              </w:rPr>
            </w:pPr>
            <w:r w:rsidRPr="007636DA">
              <w:rPr>
                <w:lang w:val="ru-RU"/>
              </w:rPr>
              <w:t>7.2</w:t>
            </w:r>
            <w:r w:rsidR="007636DA" w:rsidRPr="007636DA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0FB8B29" w14:textId="77777777" w:rsidR="005D151F" w:rsidRPr="00E77905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D168EF7" w14:textId="77777777" w:rsidR="005D151F" w:rsidRPr="00E77905" w:rsidRDefault="005D151F" w:rsidP="005D151F">
            <w:pPr>
              <w:jc w:val="center"/>
              <w:rPr>
                <w:sz w:val="22"/>
                <w:szCs w:val="22"/>
              </w:rPr>
            </w:pPr>
            <w:r w:rsidRPr="00E77905">
              <w:rPr>
                <w:sz w:val="22"/>
                <w:szCs w:val="22"/>
              </w:rPr>
              <w:t>27.90/</w:t>
            </w:r>
            <w:r w:rsidRPr="00E7790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577894C" w14:textId="77777777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>Время отключения УЗО</w:t>
            </w:r>
          </w:p>
        </w:tc>
        <w:tc>
          <w:tcPr>
            <w:tcW w:w="1984" w:type="dxa"/>
            <w:shd w:val="clear" w:color="auto" w:fill="auto"/>
          </w:tcPr>
          <w:p w14:paraId="35DB1448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30A5E8AC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приложение В</w:t>
            </w:r>
          </w:p>
          <w:p w14:paraId="67DBD224" w14:textId="77777777" w:rsidR="005D151F" w:rsidRPr="00114925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114925">
              <w:rPr>
                <w:rFonts w:eastAsia="Calibri"/>
                <w:lang w:val="ru-RU"/>
              </w:rPr>
              <w:t>п.В.4.61.4</w:t>
            </w:r>
          </w:p>
          <w:p w14:paraId="7719B01A" w14:textId="457153B5" w:rsidR="005D151F" w:rsidRPr="00114925" w:rsidRDefault="005D151F" w:rsidP="00AA7FAD">
            <w:pPr>
              <w:pStyle w:val="af5"/>
              <w:rPr>
                <w:rFonts w:eastAsia="Calibri"/>
                <w:lang w:val="ru-RU"/>
              </w:rPr>
            </w:pPr>
            <w:r w:rsidRPr="00114925">
              <w:rPr>
                <w:rFonts w:eastAsia="Calibri"/>
                <w:lang w:val="ru-RU"/>
              </w:rPr>
              <w:t>ТКП 339-20</w:t>
            </w:r>
            <w:r w:rsidR="006E559D" w:rsidRPr="00114925">
              <w:rPr>
                <w:rFonts w:eastAsia="Calibri"/>
                <w:lang w:val="ru-RU"/>
              </w:rPr>
              <w:t>22</w:t>
            </w:r>
          </w:p>
          <w:p w14:paraId="5243B34D" w14:textId="77777777" w:rsidR="005D151F" w:rsidRPr="00114925" w:rsidRDefault="005D151F" w:rsidP="00AA7FAD">
            <w:pPr>
              <w:pStyle w:val="af5"/>
              <w:rPr>
                <w:rFonts w:eastAsia="Calibri"/>
              </w:rPr>
            </w:pPr>
            <w:r w:rsidRPr="00114925">
              <w:rPr>
                <w:rFonts w:eastAsia="Calibri"/>
                <w:lang w:val="ru-RU"/>
              </w:rPr>
              <w:t>п</w:t>
            </w:r>
            <w:r w:rsidRPr="00114925">
              <w:rPr>
                <w:rFonts w:eastAsia="Calibri"/>
              </w:rPr>
              <w:t>.4.4.26.7 д)</w:t>
            </w:r>
          </w:p>
          <w:p w14:paraId="2F85CD68" w14:textId="77777777" w:rsidR="00E77905" w:rsidRPr="00114925" w:rsidRDefault="00E77905" w:rsidP="00AA7FAD">
            <w:pPr>
              <w:pStyle w:val="af5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B25E147" w14:textId="77777777" w:rsidR="005D151F" w:rsidRPr="006E559D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6E559D">
              <w:rPr>
                <w:sz w:val="22"/>
              </w:rPr>
              <w:t>МВИ.МН 5946-2018</w:t>
            </w:r>
          </w:p>
          <w:p w14:paraId="37403A1C" w14:textId="77777777" w:rsidR="005D151F" w:rsidRPr="006E559D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</w:p>
        </w:tc>
      </w:tr>
      <w:tr w:rsidR="001668D7" w:rsidRPr="009D0B75" w14:paraId="231F1113" w14:textId="77777777" w:rsidTr="00BF6EDA">
        <w:trPr>
          <w:trHeight w:val="266"/>
        </w:trPr>
        <w:tc>
          <w:tcPr>
            <w:tcW w:w="708" w:type="dxa"/>
            <w:shd w:val="clear" w:color="auto" w:fill="auto"/>
          </w:tcPr>
          <w:p w14:paraId="077D4AD7" w14:textId="52E3D4B2" w:rsidR="005D151F" w:rsidRPr="007636DA" w:rsidRDefault="005D151F" w:rsidP="007636DA">
            <w:pPr>
              <w:pStyle w:val="af5"/>
              <w:ind w:left="-106" w:right="-105"/>
              <w:jc w:val="center"/>
              <w:rPr>
                <w:lang w:val="ru-RU"/>
              </w:rPr>
            </w:pPr>
            <w:r w:rsidRPr="007636DA">
              <w:rPr>
                <w:lang w:val="ru-RU"/>
              </w:rPr>
              <w:t>8.1</w:t>
            </w:r>
            <w:r w:rsidR="007636DA" w:rsidRPr="007636DA">
              <w:t>***</w:t>
            </w:r>
          </w:p>
        </w:tc>
        <w:tc>
          <w:tcPr>
            <w:tcW w:w="1701" w:type="dxa"/>
            <w:shd w:val="clear" w:color="auto" w:fill="auto"/>
          </w:tcPr>
          <w:p w14:paraId="2EA1DE7F" w14:textId="77777777" w:rsidR="00E77905" w:rsidRPr="00E77905" w:rsidRDefault="005D151F" w:rsidP="00AA7FAD">
            <w:pPr>
              <w:pStyle w:val="af5"/>
              <w:ind w:right="-78"/>
              <w:rPr>
                <w:lang w:val="ru-RU"/>
              </w:rPr>
            </w:pPr>
            <w:r w:rsidRPr="00E77905">
              <w:rPr>
                <w:lang w:val="ru-RU"/>
              </w:rPr>
              <w:t>Электро</w:t>
            </w:r>
            <w:r w:rsidR="00E77905" w:rsidRPr="00E77905">
              <w:rPr>
                <w:lang w:val="ru-RU"/>
              </w:rPr>
              <w:t>-</w:t>
            </w:r>
          </w:p>
          <w:p w14:paraId="6C64AA74" w14:textId="77777777" w:rsidR="00E77905" w:rsidRPr="00E77905" w:rsidRDefault="005D151F" w:rsidP="00AA7FAD">
            <w:pPr>
              <w:pStyle w:val="af5"/>
              <w:ind w:right="-78"/>
              <w:rPr>
                <w:lang w:val="ru-RU"/>
              </w:rPr>
            </w:pPr>
            <w:r w:rsidRPr="00E77905">
              <w:rPr>
                <w:lang w:val="ru-RU"/>
              </w:rPr>
              <w:t xml:space="preserve">установки </w:t>
            </w:r>
          </w:p>
          <w:p w14:paraId="6CACBF58" w14:textId="12E16822" w:rsidR="005D151F" w:rsidRPr="00E77905" w:rsidRDefault="005D151F" w:rsidP="00AA7FAD">
            <w:pPr>
              <w:pStyle w:val="af5"/>
              <w:ind w:right="-78"/>
              <w:rPr>
                <w:lang w:val="ru-RU"/>
              </w:rPr>
            </w:pPr>
            <w:r w:rsidRPr="00E77905">
              <w:rPr>
                <w:lang w:val="ru-RU"/>
              </w:rPr>
              <w:t>жилых и других зданий</w:t>
            </w:r>
          </w:p>
        </w:tc>
        <w:tc>
          <w:tcPr>
            <w:tcW w:w="851" w:type="dxa"/>
            <w:shd w:val="clear" w:color="auto" w:fill="auto"/>
          </w:tcPr>
          <w:p w14:paraId="3A357760" w14:textId="77777777" w:rsidR="005D151F" w:rsidRPr="00E77905" w:rsidRDefault="005D151F" w:rsidP="005D151F">
            <w:pPr>
              <w:pStyle w:val="af5"/>
              <w:ind w:right="-78"/>
              <w:jc w:val="center"/>
              <w:rPr>
                <w:lang w:val="ru-RU"/>
              </w:rPr>
            </w:pPr>
            <w:r w:rsidRPr="00E77905">
              <w:rPr>
                <w:lang w:val="ru-RU"/>
              </w:rPr>
              <w:t>27.90/</w:t>
            </w:r>
            <w:r w:rsidRPr="00E77905">
              <w:rPr>
                <w:lang w:val="ru-RU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382D0D4F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Ток утечки </w:t>
            </w:r>
          </w:p>
          <w:p w14:paraId="27D0D36E" w14:textId="6CEC16A1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защищаемых УЗО </w:t>
            </w:r>
          </w:p>
          <w:p w14:paraId="2C2C3C16" w14:textId="77777777" w:rsidR="00E77905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линий </w:t>
            </w:r>
          </w:p>
          <w:p w14:paraId="715520FB" w14:textId="3809D7E8" w:rsidR="005D151F" w:rsidRPr="00E77905" w:rsidRDefault="005D151F" w:rsidP="00AA7FAD">
            <w:pPr>
              <w:pStyle w:val="af5"/>
              <w:rPr>
                <w:lang w:val="ru-RU"/>
              </w:rPr>
            </w:pPr>
            <w:r w:rsidRPr="00E77905">
              <w:rPr>
                <w:lang w:val="ru-RU"/>
              </w:rPr>
              <w:t xml:space="preserve">и электроприемников </w:t>
            </w:r>
          </w:p>
        </w:tc>
        <w:tc>
          <w:tcPr>
            <w:tcW w:w="1984" w:type="dxa"/>
            <w:shd w:val="clear" w:color="auto" w:fill="auto"/>
          </w:tcPr>
          <w:p w14:paraId="69DF403B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ТКП 181-2009</w:t>
            </w:r>
          </w:p>
          <w:p w14:paraId="34B00BCC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приложение В</w:t>
            </w:r>
          </w:p>
          <w:p w14:paraId="60C16E52" w14:textId="77777777" w:rsidR="005D151F" w:rsidRPr="00114925" w:rsidRDefault="005D151F" w:rsidP="00AA7FA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п.В.4.61.4</w:t>
            </w:r>
          </w:p>
          <w:p w14:paraId="72E2E853" w14:textId="77777777" w:rsidR="006C2079" w:rsidRPr="006C2079" w:rsidRDefault="006C2079" w:rsidP="006C20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2079">
              <w:rPr>
                <w:rFonts w:eastAsia="Calibri"/>
                <w:sz w:val="22"/>
                <w:szCs w:val="22"/>
                <w:lang w:eastAsia="en-US"/>
              </w:rPr>
              <w:t>СН 4.04.01-2019</w:t>
            </w:r>
          </w:p>
          <w:p w14:paraId="05F7B3CA" w14:textId="7D361F69" w:rsidR="006C2079" w:rsidRPr="006C2079" w:rsidRDefault="006C2079" w:rsidP="006C20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14925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6C2079">
              <w:rPr>
                <w:rFonts w:eastAsia="Calibri"/>
                <w:sz w:val="22"/>
                <w:szCs w:val="22"/>
                <w:lang w:eastAsia="en-US"/>
              </w:rPr>
              <w:t>.16.3.7</w:t>
            </w:r>
          </w:p>
          <w:p w14:paraId="7435439E" w14:textId="77777777" w:rsidR="005D151F" w:rsidRPr="00114925" w:rsidRDefault="005D151F" w:rsidP="00AA7FAD">
            <w:pPr>
              <w:pStyle w:val="af5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3A6FFF6E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</w:rPr>
            </w:pPr>
            <w:r w:rsidRPr="00BF6EDA">
              <w:rPr>
                <w:sz w:val="22"/>
              </w:rPr>
              <w:t>МВИ.МН 5946-2018</w:t>
            </w:r>
          </w:p>
          <w:p w14:paraId="75A702B0" w14:textId="77777777" w:rsidR="005D151F" w:rsidRPr="00BF6EDA" w:rsidRDefault="005D151F" w:rsidP="005D151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</w:rPr>
            </w:pPr>
          </w:p>
        </w:tc>
      </w:tr>
    </w:tbl>
    <w:p w14:paraId="7FC6DCDF" w14:textId="77777777" w:rsidR="00776769" w:rsidRDefault="00776769">
      <w:pPr>
        <w:rPr>
          <w:color w:val="FF0000"/>
        </w:rPr>
      </w:pPr>
    </w:p>
    <w:p w14:paraId="39FD5CE4" w14:textId="77777777" w:rsidR="00BD44FA" w:rsidRPr="00102FAE" w:rsidRDefault="00BD44FA" w:rsidP="00BF6EDA">
      <w:pPr>
        <w:ind w:left="426"/>
        <w:rPr>
          <w:b/>
        </w:rPr>
      </w:pPr>
      <w:r w:rsidRPr="00102FAE">
        <w:rPr>
          <w:b/>
        </w:rPr>
        <w:t xml:space="preserve">Примечание: </w:t>
      </w:r>
    </w:p>
    <w:p w14:paraId="47E17277" w14:textId="77777777" w:rsidR="00BD44FA" w:rsidRPr="00102FAE" w:rsidRDefault="00BD44FA" w:rsidP="00BF6EDA">
      <w:pPr>
        <w:ind w:left="426"/>
        <w:rPr>
          <w:lang w:eastAsia="en-US"/>
        </w:rPr>
      </w:pPr>
      <w:r w:rsidRPr="00102FAE">
        <w:rPr>
          <w:bCs/>
        </w:rPr>
        <w:t>* – деятельность осуществляется непосредственно в ООС;</w:t>
      </w:r>
      <w:r w:rsidRPr="00102FAE">
        <w:rPr>
          <w:bCs/>
        </w:rPr>
        <w:br/>
        <w:t>** – деятельность осуществляется непосредственно в ООС и за пределами ООС;</w:t>
      </w:r>
      <w:r w:rsidRPr="00102FAE">
        <w:rPr>
          <w:bCs/>
        </w:rPr>
        <w:br/>
        <w:t>*** – деятельность осуществляется за пределами ООС.</w:t>
      </w:r>
    </w:p>
    <w:p w14:paraId="2EF11EB1" w14:textId="77777777" w:rsidR="00BD44FA" w:rsidRPr="00102FAE" w:rsidRDefault="00BD44FA" w:rsidP="00BF6EDA">
      <w:pPr>
        <w:ind w:left="426"/>
        <w:jc w:val="both"/>
        <w:rPr>
          <w:sz w:val="28"/>
          <w:szCs w:val="28"/>
          <w:lang w:eastAsia="en-US"/>
        </w:rPr>
      </w:pPr>
    </w:p>
    <w:p w14:paraId="73332F82" w14:textId="77777777" w:rsidR="00BD44FA" w:rsidRPr="00102FAE" w:rsidRDefault="00BD44FA" w:rsidP="00BF6EDA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>Руководитель органа</w:t>
      </w:r>
    </w:p>
    <w:p w14:paraId="0DB28BCF" w14:textId="77777777" w:rsidR="00BD44FA" w:rsidRPr="00102FAE" w:rsidRDefault="00BD44FA" w:rsidP="00BF6EDA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>по аккредитации</w:t>
      </w:r>
    </w:p>
    <w:p w14:paraId="15AA4829" w14:textId="77777777" w:rsidR="00BD44FA" w:rsidRPr="00102FAE" w:rsidRDefault="00BD44FA" w:rsidP="00BF6EDA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 xml:space="preserve">Республики Беларусь – </w:t>
      </w:r>
    </w:p>
    <w:p w14:paraId="409F1D11" w14:textId="77777777" w:rsidR="00BD44FA" w:rsidRPr="00102FAE" w:rsidRDefault="00BD44FA" w:rsidP="00BF6EDA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 xml:space="preserve">директор государственного </w:t>
      </w:r>
    </w:p>
    <w:p w14:paraId="2EF832C2" w14:textId="2C979C0F" w:rsidR="00793B14" w:rsidRPr="00793B14" w:rsidRDefault="00BD44FA" w:rsidP="00793B14">
      <w:pPr>
        <w:ind w:left="426"/>
        <w:rPr>
          <w:sz w:val="28"/>
          <w:szCs w:val="28"/>
        </w:rPr>
      </w:pPr>
      <w:r w:rsidRPr="00102FAE">
        <w:rPr>
          <w:sz w:val="28"/>
          <w:szCs w:val="28"/>
        </w:rPr>
        <w:t>предприятия «БГЦА»</w:t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</w:r>
      <w:r w:rsidRPr="00102FAE">
        <w:rPr>
          <w:sz w:val="28"/>
          <w:szCs w:val="28"/>
        </w:rPr>
        <w:tab/>
        <w:t>Е.В. Бережных</w:t>
      </w:r>
    </w:p>
    <w:p w14:paraId="06D410C6" w14:textId="77777777" w:rsidR="00793B14" w:rsidRPr="00793B14" w:rsidRDefault="00793B14" w:rsidP="00793B14"/>
    <w:sectPr w:rsidR="00793B14" w:rsidRPr="00793B14" w:rsidSect="00BD44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454" w:left="1134" w:header="426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BAF9" w14:textId="77777777" w:rsidR="002D6583" w:rsidRDefault="002D6583" w:rsidP="0011070C">
      <w:r>
        <w:separator/>
      </w:r>
    </w:p>
  </w:endnote>
  <w:endnote w:type="continuationSeparator" w:id="0">
    <w:p w14:paraId="4E834347" w14:textId="77777777" w:rsidR="002D6583" w:rsidRDefault="002D65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BD44FA" w:rsidRPr="007624CE" w14:paraId="6C980A11" w14:textId="77777777" w:rsidTr="003D18F5">
      <w:trPr>
        <w:trHeight w:val="66"/>
      </w:trPr>
      <w:tc>
        <w:tcPr>
          <w:tcW w:w="3336" w:type="dxa"/>
          <w:vAlign w:val="center"/>
          <w:hideMark/>
        </w:tcPr>
        <w:p w14:paraId="2BAD2CFB" w14:textId="77777777" w:rsidR="00BD44FA" w:rsidRPr="00B453D4" w:rsidRDefault="00BD44FA" w:rsidP="00BD44F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A36862" w14:textId="77777777" w:rsidR="00BD44FA" w:rsidRPr="00B453D4" w:rsidRDefault="00BD44FA" w:rsidP="00BD44F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20602141"/>
            <w:placeholder>
              <w:docPart w:val="6339522CE56C45178EB4788EEBD0F0FB"/>
            </w:placeholder>
            <w:date w:fullDate="2023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E85137" w14:textId="17B0A195" w:rsidR="00BD44FA" w:rsidRPr="00835094" w:rsidRDefault="00793B14" w:rsidP="00BD44F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93B14">
                <w:rPr>
                  <w:rFonts w:eastAsia="ArialMT"/>
                  <w:u w:val="single"/>
                  <w:lang w:val="ru-RU"/>
                </w:rPr>
                <w:t>30</w:t>
              </w:r>
              <w:r w:rsidR="00BD44FA" w:rsidRPr="00793B14">
                <w:rPr>
                  <w:rFonts w:eastAsia="ArialMT"/>
                  <w:u w:val="single"/>
                  <w:lang w:val="ru-RU"/>
                </w:rPr>
                <w:t>.05.2023</w:t>
              </w:r>
            </w:p>
          </w:sdtContent>
        </w:sdt>
        <w:p w14:paraId="1B808E1D" w14:textId="77777777" w:rsidR="00BD44FA" w:rsidRPr="00B453D4" w:rsidRDefault="00BD44FA" w:rsidP="00BD44F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DD8AE00" w14:textId="77777777" w:rsidR="00BD44FA" w:rsidRPr="007624CE" w:rsidRDefault="00BD44FA" w:rsidP="00BD44FA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1819B93C" w14:textId="77777777" w:rsidR="00BF6A24" w:rsidRDefault="00BF6A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284" w:type="dxa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BD44FA" w:rsidRPr="007624CE" w14:paraId="51C49535" w14:textId="77777777" w:rsidTr="001668D7">
      <w:trPr>
        <w:trHeight w:val="66"/>
      </w:trPr>
      <w:tc>
        <w:tcPr>
          <w:tcW w:w="3394" w:type="dxa"/>
          <w:vAlign w:val="center"/>
          <w:hideMark/>
        </w:tcPr>
        <w:p w14:paraId="1B7A49AA" w14:textId="77777777" w:rsidR="00BD44FA" w:rsidRPr="00B453D4" w:rsidRDefault="00BD44FA" w:rsidP="00BD44F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68C63D" w14:textId="77777777" w:rsidR="00BD44FA" w:rsidRPr="00B453D4" w:rsidRDefault="00BD44FA" w:rsidP="00BD44F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1AA041EFADA4F138967C33D16564AC9"/>
            </w:placeholder>
            <w:date w:fullDate="2023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789F6F0" w14:textId="13DC9C1F" w:rsidR="00BD44FA" w:rsidRPr="00835094" w:rsidRDefault="00793B14" w:rsidP="00BD44F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93B14">
                <w:rPr>
                  <w:rFonts w:eastAsia="ArialMT"/>
                  <w:u w:val="single"/>
                  <w:lang w:val="ru-RU"/>
                </w:rPr>
                <w:t>30</w:t>
              </w:r>
              <w:r w:rsidR="00BD44FA" w:rsidRPr="00793B14">
                <w:rPr>
                  <w:rFonts w:eastAsia="ArialMT"/>
                  <w:u w:val="single"/>
                  <w:lang w:val="ru-RU"/>
                </w:rPr>
                <w:t>.05.2023</w:t>
              </w:r>
            </w:p>
          </w:sdtContent>
        </w:sdt>
        <w:p w14:paraId="02D33ACB" w14:textId="77777777" w:rsidR="00BD44FA" w:rsidRPr="00B453D4" w:rsidRDefault="00BD44FA" w:rsidP="00BD44F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2" w:type="dxa"/>
          <w:vAlign w:val="center"/>
          <w:hideMark/>
        </w:tcPr>
        <w:p w14:paraId="7C833CE8" w14:textId="77777777" w:rsidR="00BD44FA" w:rsidRPr="007624CE" w:rsidRDefault="00BD44FA" w:rsidP="00BD44FA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9145622" w14:textId="77777777" w:rsidR="00BF6A24" w:rsidRDefault="00BF6A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1D93" w14:textId="77777777" w:rsidR="002D6583" w:rsidRDefault="002D6583" w:rsidP="0011070C">
      <w:r>
        <w:separator/>
      </w:r>
    </w:p>
  </w:footnote>
  <w:footnote w:type="continuationSeparator" w:id="0">
    <w:p w14:paraId="2E619F2D" w14:textId="77777777" w:rsidR="002D6583" w:rsidRDefault="002D65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4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8"/>
      <w:gridCol w:w="1701"/>
      <w:gridCol w:w="851"/>
      <w:gridCol w:w="2268"/>
      <w:gridCol w:w="1984"/>
      <w:gridCol w:w="2127"/>
    </w:tblGrid>
    <w:tr w:rsidR="00BF6A24" w:rsidRPr="000A6B99" w14:paraId="0D56DEED" w14:textId="77777777" w:rsidTr="00D84E80">
      <w:trPr>
        <w:trHeight w:val="277"/>
      </w:trPr>
      <w:tc>
        <w:tcPr>
          <w:tcW w:w="70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F734ECF" w14:textId="77777777" w:rsidR="00BF6A24" w:rsidRPr="00341846" w:rsidRDefault="00BF6A24" w:rsidP="002502A4">
          <w:pPr>
            <w:pStyle w:val="af5"/>
            <w:spacing w:after="240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8B2DF85" wp14:editId="6135DEB6">
                <wp:extent cx="191770" cy="236855"/>
                <wp:effectExtent l="0" t="0" r="0" b="0"/>
                <wp:docPr id="327332261" name="Рисунок 327332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gridSpan w:val="5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5A31B2F" w14:textId="4328290C" w:rsidR="00BF6A24" w:rsidRPr="009D0B75" w:rsidRDefault="000A33D8" w:rsidP="000A33D8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9D0B75">
            <w:rPr>
              <w:bCs/>
              <w:sz w:val="24"/>
              <w:szCs w:val="24"/>
            </w:rPr>
            <w:t>Приложение</w:t>
          </w:r>
          <w:r w:rsidR="00BF6A24" w:rsidRPr="009D0B75">
            <w:rPr>
              <w:bCs/>
              <w:sz w:val="24"/>
              <w:szCs w:val="24"/>
            </w:rPr>
            <w:t xml:space="preserve"> № 1 к аттестату аккредитации № </w:t>
          </w:r>
          <w:r w:rsidR="00BF6A24" w:rsidRPr="009D0B75">
            <w:rPr>
              <w:color w:val="000000"/>
              <w:sz w:val="24"/>
              <w:szCs w:val="24"/>
              <w:lang w:eastAsia="en-US"/>
            </w:rPr>
            <w:t>BY/112 2.</w:t>
          </w:r>
          <w:r w:rsidR="00776769" w:rsidRPr="009D0B75">
            <w:rPr>
              <w:color w:val="000000"/>
              <w:sz w:val="24"/>
              <w:szCs w:val="24"/>
              <w:lang w:eastAsia="en-US"/>
            </w:rPr>
            <w:t>4704</w:t>
          </w:r>
        </w:p>
      </w:tc>
    </w:tr>
    <w:tr w:rsidR="00BF6A24" w:rsidRPr="00B236EB" w14:paraId="24A7DE8E" w14:textId="77777777" w:rsidTr="00D84E8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4"/>
        <w:tblHeader/>
      </w:trPr>
      <w:tc>
        <w:tcPr>
          <w:tcW w:w="708" w:type="dxa"/>
          <w:shd w:val="clear" w:color="auto" w:fill="auto"/>
          <w:vAlign w:val="center"/>
        </w:tcPr>
        <w:p w14:paraId="1D90664B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1</w:t>
          </w:r>
        </w:p>
      </w:tc>
      <w:tc>
        <w:tcPr>
          <w:tcW w:w="1701" w:type="dxa"/>
          <w:shd w:val="clear" w:color="auto" w:fill="auto"/>
          <w:vAlign w:val="center"/>
        </w:tcPr>
        <w:p w14:paraId="47B115BA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2</w:t>
          </w:r>
        </w:p>
      </w:tc>
      <w:tc>
        <w:tcPr>
          <w:tcW w:w="851" w:type="dxa"/>
          <w:shd w:val="clear" w:color="auto" w:fill="auto"/>
          <w:vAlign w:val="center"/>
        </w:tcPr>
        <w:p w14:paraId="6F9B492C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3</w:t>
          </w:r>
        </w:p>
      </w:tc>
      <w:tc>
        <w:tcPr>
          <w:tcW w:w="2268" w:type="dxa"/>
          <w:shd w:val="clear" w:color="auto" w:fill="auto"/>
          <w:vAlign w:val="center"/>
        </w:tcPr>
        <w:p w14:paraId="33531D90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16A1EB77" w14:textId="77777777" w:rsidR="00BF6A24" w:rsidRPr="003B0D79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5</w:t>
          </w:r>
        </w:p>
      </w:tc>
      <w:tc>
        <w:tcPr>
          <w:tcW w:w="2127" w:type="dxa"/>
          <w:shd w:val="clear" w:color="auto" w:fill="auto"/>
          <w:vAlign w:val="center"/>
        </w:tcPr>
        <w:p w14:paraId="5CD2F903" w14:textId="77777777" w:rsidR="00BF6A24" w:rsidRPr="00B236EB" w:rsidRDefault="00BF6A24" w:rsidP="00BF6A24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Cs w:val="22"/>
              <w:lang w:eastAsia="en-US"/>
            </w:rPr>
          </w:pPr>
          <w:r w:rsidRPr="00911DE1">
            <w:rPr>
              <w:szCs w:val="22"/>
              <w:lang w:eastAsia="en-US"/>
            </w:rPr>
            <w:t>6</w:t>
          </w:r>
        </w:p>
      </w:tc>
    </w:tr>
  </w:tbl>
  <w:p w14:paraId="54F1C480" w14:textId="77777777" w:rsidR="00BF6A24" w:rsidRPr="00BF6A24" w:rsidRDefault="00BF6A24" w:rsidP="00BF6A24">
    <w:pPr>
      <w:pStyle w:val="a7"/>
      <w:rPr>
        <w:sz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8930"/>
    </w:tblGrid>
    <w:tr w:rsidR="00BF6A24" w:rsidRPr="00BF6A24" w14:paraId="6ABA0EEC" w14:textId="77777777" w:rsidTr="00D300C8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591F30E" w14:textId="77777777" w:rsidR="00BF6A24" w:rsidRPr="00BF6A24" w:rsidRDefault="00BF6A24" w:rsidP="00BF6A24">
          <w:pPr>
            <w:rPr>
              <w:b/>
              <w:bCs/>
              <w:sz w:val="16"/>
              <w:szCs w:val="16"/>
            </w:rPr>
          </w:pPr>
          <w:r w:rsidRPr="00BF6A24">
            <w:rPr>
              <w:b/>
              <w:noProof/>
              <w:sz w:val="16"/>
              <w:szCs w:val="16"/>
            </w:rPr>
            <w:drawing>
              <wp:inline distT="0" distB="0" distL="0" distR="0" wp14:anchorId="7EDB6998" wp14:editId="426EE1B5">
                <wp:extent cx="226060" cy="281940"/>
                <wp:effectExtent l="0" t="0" r="2540" b="3810"/>
                <wp:docPr id="698868898" name="Рисунок 698868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bottom w:val="single" w:sz="8" w:space="0" w:color="auto"/>
          </w:tcBorders>
          <w:vAlign w:val="center"/>
        </w:tcPr>
        <w:p w14:paraId="5B2631AE" w14:textId="77777777" w:rsidR="00BF6A24" w:rsidRPr="009D0B75" w:rsidRDefault="00BF6A24" w:rsidP="00BF6A24">
          <w:pPr>
            <w:jc w:val="center"/>
            <w:rPr>
              <w:sz w:val="24"/>
              <w:szCs w:val="24"/>
            </w:rPr>
          </w:pPr>
          <w:r w:rsidRPr="009D0B75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634CD8FE" w14:textId="77777777" w:rsidR="00BF6A24" w:rsidRPr="009D0B75" w:rsidRDefault="00BF6A24" w:rsidP="00BF6A24">
          <w:pPr>
            <w:jc w:val="center"/>
            <w:rPr>
              <w:sz w:val="24"/>
              <w:szCs w:val="24"/>
            </w:rPr>
          </w:pPr>
          <w:r w:rsidRPr="009D0B75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162D80FC" w14:textId="77777777" w:rsidR="00BF6A24" w:rsidRPr="00BF6A24" w:rsidRDefault="00BF6A24" w:rsidP="00BF6A24">
          <w:pPr>
            <w:jc w:val="center"/>
            <w:rPr>
              <w:b/>
              <w:bCs/>
              <w:sz w:val="16"/>
              <w:szCs w:val="16"/>
            </w:rPr>
          </w:pPr>
          <w:r w:rsidRPr="009D0B75">
            <w:rPr>
              <w:sz w:val="24"/>
              <w:szCs w:val="24"/>
            </w:rPr>
            <w:t>«БЕЛОРУССКИЙ ГОСУДАРСТВЕННЫЙ ЦЕНТР АККРЕДИТАЦИИ»</w:t>
          </w:r>
          <w:r w:rsidRPr="00BF6A24">
            <w:rPr>
              <w:b/>
              <w:sz w:val="16"/>
              <w:szCs w:val="16"/>
            </w:rPr>
            <w:t xml:space="preserve"> </w:t>
          </w:r>
        </w:p>
      </w:tc>
    </w:tr>
  </w:tbl>
  <w:p w14:paraId="152DACF1" w14:textId="77777777" w:rsidR="00BF6A24" w:rsidRPr="00BF6A24" w:rsidRDefault="00BF6A24" w:rsidP="00BF6A24">
    <w:pPr>
      <w:pStyle w:val="a7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43"/>
    <w:multiLevelType w:val="hybridMultilevel"/>
    <w:tmpl w:val="2D081140"/>
    <w:lvl w:ilvl="0" w:tplc="EB386A1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2424360">
    <w:abstractNumId w:val="8"/>
  </w:num>
  <w:num w:numId="2" w16cid:durableId="805122426">
    <w:abstractNumId w:val="9"/>
  </w:num>
  <w:num w:numId="3" w16cid:durableId="566231443">
    <w:abstractNumId w:val="5"/>
  </w:num>
  <w:num w:numId="4" w16cid:durableId="1818495829">
    <w:abstractNumId w:val="2"/>
  </w:num>
  <w:num w:numId="5" w16cid:durableId="1676221277">
    <w:abstractNumId w:val="14"/>
  </w:num>
  <w:num w:numId="6" w16cid:durableId="1308052767">
    <w:abstractNumId w:val="4"/>
  </w:num>
  <w:num w:numId="7" w16cid:durableId="1139375740">
    <w:abstractNumId w:val="10"/>
  </w:num>
  <w:num w:numId="8" w16cid:durableId="1530029645">
    <w:abstractNumId w:val="6"/>
  </w:num>
  <w:num w:numId="9" w16cid:durableId="396830037">
    <w:abstractNumId w:val="12"/>
  </w:num>
  <w:num w:numId="10" w16cid:durableId="214702975">
    <w:abstractNumId w:val="3"/>
  </w:num>
  <w:num w:numId="11" w16cid:durableId="1442337498">
    <w:abstractNumId w:val="1"/>
  </w:num>
  <w:num w:numId="12" w16cid:durableId="971206476">
    <w:abstractNumId w:val="13"/>
  </w:num>
  <w:num w:numId="13" w16cid:durableId="1952320786">
    <w:abstractNumId w:val="7"/>
  </w:num>
  <w:num w:numId="14" w16cid:durableId="681592156">
    <w:abstractNumId w:val="0"/>
  </w:num>
  <w:num w:numId="15" w16cid:durableId="2072385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0CF"/>
    <w:rsid w:val="000041BC"/>
    <w:rsid w:val="0000612F"/>
    <w:rsid w:val="00011E24"/>
    <w:rsid w:val="00015322"/>
    <w:rsid w:val="00017AFF"/>
    <w:rsid w:val="00020FA2"/>
    <w:rsid w:val="00021633"/>
    <w:rsid w:val="00022A72"/>
    <w:rsid w:val="00030FE1"/>
    <w:rsid w:val="00037A3F"/>
    <w:rsid w:val="0004109A"/>
    <w:rsid w:val="00042816"/>
    <w:rsid w:val="00042870"/>
    <w:rsid w:val="00043E0F"/>
    <w:rsid w:val="00047074"/>
    <w:rsid w:val="0005027B"/>
    <w:rsid w:val="00054702"/>
    <w:rsid w:val="000554D8"/>
    <w:rsid w:val="00061F95"/>
    <w:rsid w:val="0006229F"/>
    <w:rsid w:val="0006384F"/>
    <w:rsid w:val="000641AA"/>
    <w:rsid w:val="000643A6"/>
    <w:rsid w:val="000674B4"/>
    <w:rsid w:val="00071184"/>
    <w:rsid w:val="00083B8B"/>
    <w:rsid w:val="000843F3"/>
    <w:rsid w:val="00091131"/>
    <w:rsid w:val="000922DB"/>
    <w:rsid w:val="00092E2F"/>
    <w:rsid w:val="00097CC7"/>
    <w:rsid w:val="000A0763"/>
    <w:rsid w:val="000A33D8"/>
    <w:rsid w:val="000A38C5"/>
    <w:rsid w:val="000B21E2"/>
    <w:rsid w:val="000B2A58"/>
    <w:rsid w:val="000B6203"/>
    <w:rsid w:val="000C5113"/>
    <w:rsid w:val="000C5C41"/>
    <w:rsid w:val="000D2608"/>
    <w:rsid w:val="000D3199"/>
    <w:rsid w:val="000D43FD"/>
    <w:rsid w:val="000D49BB"/>
    <w:rsid w:val="000D49C5"/>
    <w:rsid w:val="000D73C2"/>
    <w:rsid w:val="000E1B30"/>
    <w:rsid w:val="000E2CB7"/>
    <w:rsid w:val="000E507E"/>
    <w:rsid w:val="000F4A56"/>
    <w:rsid w:val="000F5630"/>
    <w:rsid w:val="00103284"/>
    <w:rsid w:val="00104181"/>
    <w:rsid w:val="001075FA"/>
    <w:rsid w:val="0011070C"/>
    <w:rsid w:val="00113341"/>
    <w:rsid w:val="00114925"/>
    <w:rsid w:val="001152C1"/>
    <w:rsid w:val="00120BDA"/>
    <w:rsid w:val="001229D0"/>
    <w:rsid w:val="00122F31"/>
    <w:rsid w:val="001234DB"/>
    <w:rsid w:val="00123D43"/>
    <w:rsid w:val="0012747B"/>
    <w:rsid w:val="00132CE6"/>
    <w:rsid w:val="0013448E"/>
    <w:rsid w:val="00141691"/>
    <w:rsid w:val="00153469"/>
    <w:rsid w:val="0016100D"/>
    <w:rsid w:val="00164403"/>
    <w:rsid w:val="001668D7"/>
    <w:rsid w:val="00180B39"/>
    <w:rsid w:val="0018171E"/>
    <w:rsid w:val="00182DB5"/>
    <w:rsid w:val="001842D0"/>
    <w:rsid w:val="001956F7"/>
    <w:rsid w:val="00197420"/>
    <w:rsid w:val="00197E9D"/>
    <w:rsid w:val="001A3C7E"/>
    <w:rsid w:val="001A4BEA"/>
    <w:rsid w:val="001A5D29"/>
    <w:rsid w:val="001A5E2F"/>
    <w:rsid w:val="001B0B42"/>
    <w:rsid w:val="001C23EA"/>
    <w:rsid w:val="001C5303"/>
    <w:rsid w:val="001D2FE5"/>
    <w:rsid w:val="001D5B93"/>
    <w:rsid w:val="001E0A36"/>
    <w:rsid w:val="001E345D"/>
    <w:rsid w:val="001F6710"/>
    <w:rsid w:val="001F6A94"/>
    <w:rsid w:val="001F76BF"/>
    <w:rsid w:val="0020355B"/>
    <w:rsid w:val="0020489E"/>
    <w:rsid w:val="00204A49"/>
    <w:rsid w:val="0021406D"/>
    <w:rsid w:val="00214390"/>
    <w:rsid w:val="00215370"/>
    <w:rsid w:val="00215C1D"/>
    <w:rsid w:val="0021687E"/>
    <w:rsid w:val="002179A5"/>
    <w:rsid w:val="00225F89"/>
    <w:rsid w:val="00227AF7"/>
    <w:rsid w:val="002310A9"/>
    <w:rsid w:val="00231AEF"/>
    <w:rsid w:val="00234C54"/>
    <w:rsid w:val="00235DF7"/>
    <w:rsid w:val="002443C4"/>
    <w:rsid w:val="00245B63"/>
    <w:rsid w:val="00246217"/>
    <w:rsid w:val="002502A4"/>
    <w:rsid w:val="00250BA8"/>
    <w:rsid w:val="00255111"/>
    <w:rsid w:val="002651BB"/>
    <w:rsid w:val="0026538A"/>
    <w:rsid w:val="00265D17"/>
    <w:rsid w:val="00266372"/>
    <w:rsid w:val="0026778C"/>
    <w:rsid w:val="00270582"/>
    <w:rsid w:val="00284DDC"/>
    <w:rsid w:val="00286B14"/>
    <w:rsid w:val="002877C8"/>
    <w:rsid w:val="002900DE"/>
    <w:rsid w:val="00290140"/>
    <w:rsid w:val="0029735F"/>
    <w:rsid w:val="002A0368"/>
    <w:rsid w:val="002A341B"/>
    <w:rsid w:val="002A4858"/>
    <w:rsid w:val="002A56C4"/>
    <w:rsid w:val="002B005E"/>
    <w:rsid w:val="002B2E1B"/>
    <w:rsid w:val="002B5598"/>
    <w:rsid w:val="002B7BDA"/>
    <w:rsid w:val="002D1E90"/>
    <w:rsid w:val="002D4F76"/>
    <w:rsid w:val="002D6583"/>
    <w:rsid w:val="002D6ACE"/>
    <w:rsid w:val="002F2A96"/>
    <w:rsid w:val="003054C2"/>
    <w:rsid w:val="00305E11"/>
    <w:rsid w:val="0031023B"/>
    <w:rsid w:val="0031076E"/>
    <w:rsid w:val="003142CE"/>
    <w:rsid w:val="00314B93"/>
    <w:rsid w:val="0031630C"/>
    <w:rsid w:val="00316CBF"/>
    <w:rsid w:val="00324238"/>
    <w:rsid w:val="003275C2"/>
    <w:rsid w:val="003314DE"/>
    <w:rsid w:val="0033314E"/>
    <w:rsid w:val="00333FD3"/>
    <w:rsid w:val="00334BB2"/>
    <w:rsid w:val="00336BE2"/>
    <w:rsid w:val="00344A18"/>
    <w:rsid w:val="0034622C"/>
    <w:rsid w:val="003464D9"/>
    <w:rsid w:val="00347A28"/>
    <w:rsid w:val="00347C11"/>
    <w:rsid w:val="003504FF"/>
    <w:rsid w:val="00354ABC"/>
    <w:rsid w:val="00360EC0"/>
    <w:rsid w:val="00362702"/>
    <w:rsid w:val="00364884"/>
    <w:rsid w:val="003710B8"/>
    <w:rsid w:val="003717D2"/>
    <w:rsid w:val="0038062F"/>
    <w:rsid w:val="003819E5"/>
    <w:rsid w:val="00382FA0"/>
    <w:rsid w:val="0038340D"/>
    <w:rsid w:val="0039237F"/>
    <w:rsid w:val="00392BFF"/>
    <w:rsid w:val="003934F0"/>
    <w:rsid w:val="003951E2"/>
    <w:rsid w:val="0039625C"/>
    <w:rsid w:val="00397D2C"/>
    <w:rsid w:val="003A30E4"/>
    <w:rsid w:val="003A35FE"/>
    <w:rsid w:val="003A4826"/>
    <w:rsid w:val="003B04B9"/>
    <w:rsid w:val="003B0D79"/>
    <w:rsid w:val="003B2FE6"/>
    <w:rsid w:val="003B475F"/>
    <w:rsid w:val="003B7C2A"/>
    <w:rsid w:val="003C130A"/>
    <w:rsid w:val="003D624F"/>
    <w:rsid w:val="003E002F"/>
    <w:rsid w:val="003E032A"/>
    <w:rsid w:val="003E04D7"/>
    <w:rsid w:val="003E26A2"/>
    <w:rsid w:val="003E2F49"/>
    <w:rsid w:val="003E3453"/>
    <w:rsid w:val="003E4886"/>
    <w:rsid w:val="003F5020"/>
    <w:rsid w:val="003F6AB4"/>
    <w:rsid w:val="00401D49"/>
    <w:rsid w:val="00402CC1"/>
    <w:rsid w:val="0041121E"/>
    <w:rsid w:val="00412167"/>
    <w:rsid w:val="00415097"/>
    <w:rsid w:val="00416F9A"/>
    <w:rsid w:val="00417A43"/>
    <w:rsid w:val="00420C18"/>
    <w:rsid w:val="004249F2"/>
    <w:rsid w:val="004330A5"/>
    <w:rsid w:val="004360B8"/>
    <w:rsid w:val="00436858"/>
    <w:rsid w:val="00437A93"/>
    <w:rsid w:val="00437E07"/>
    <w:rsid w:val="00442517"/>
    <w:rsid w:val="00444849"/>
    <w:rsid w:val="00444A40"/>
    <w:rsid w:val="0045238B"/>
    <w:rsid w:val="00452A6F"/>
    <w:rsid w:val="00462E17"/>
    <w:rsid w:val="004665D4"/>
    <w:rsid w:val="004713EE"/>
    <w:rsid w:val="0047265F"/>
    <w:rsid w:val="00477656"/>
    <w:rsid w:val="00483DBB"/>
    <w:rsid w:val="00486813"/>
    <w:rsid w:val="0049007D"/>
    <w:rsid w:val="00491E9B"/>
    <w:rsid w:val="0049284B"/>
    <w:rsid w:val="00494665"/>
    <w:rsid w:val="00495943"/>
    <w:rsid w:val="00497A87"/>
    <w:rsid w:val="004A222C"/>
    <w:rsid w:val="004A566D"/>
    <w:rsid w:val="004A5E4C"/>
    <w:rsid w:val="004B12CC"/>
    <w:rsid w:val="004B29BE"/>
    <w:rsid w:val="004C0D8F"/>
    <w:rsid w:val="004C4436"/>
    <w:rsid w:val="004C44F2"/>
    <w:rsid w:val="004D1551"/>
    <w:rsid w:val="004D36F3"/>
    <w:rsid w:val="004D4B6F"/>
    <w:rsid w:val="004D6990"/>
    <w:rsid w:val="004D6F11"/>
    <w:rsid w:val="004E0DCE"/>
    <w:rsid w:val="004E13DE"/>
    <w:rsid w:val="004E3256"/>
    <w:rsid w:val="004E38CC"/>
    <w:rsid w:val="004E3BE2"/>
    <w:rsid w:val="004E5090"/>
    <w:rsid w:val="004F09E4"/>
    <w:rsid w:val="004F11F1"/>
    <w:rsid w:val="00503E4C"/>
    <w:rsid w:val="00503FA3"/>
    <w:rsid w:val="00504977"/>
    <w:rsid w:val="00504C70"/>
    <w:rsid w:val="00505FED"/>
    <w:rsid w:val="00507CCF"/>
    <w:rsid w:val="0051168C"/>
    <w:rsid w:val="00515C0C"/>
    <w:rsid w:val="00520F5B"/>
    <w:rsid w:val="005211AD"/>
    <w:rsid w:val="00521420"/>
    <w:rsid w:val="005333BF"/>
    <w:rsid w:val="00535600"/>
    <w:rsid w:val="00536840"/>
    <w:rsid w:val="005436AB"/>
    <w:rsid w:val="00555756"/>
    <w:rsid w:val="0056070B"/>
    <w:rsid w:val="00564631"/>
    <w:rsid w:val="00565C53"/>
    <w:rsid w:val="00566CF7"/>
    <w:rsid w:val="00567BF0"/>
    <w:rsid w:val="00570242"/>
    <w:rsid w:val="00570716"/>
    <w:rsid w:val="005770D1"/>
    <w:rsid w:val="0058062F"/>
    <w:rsid w:val="005848C4"/>
    <w:rsid w:val="00591A14"/>
    <w:rsid w:val="00592203"/>
    <w:rsid w:val="00592241"/>
    <w:rsid w:val="00593FB2"/>
    <w:rsid w:val="00595478"/>
    <w:rsid w:val="00596981"/>
    <w:rsid w:val="005A440E"/>
    <w:rsid w:val="005A44E7"/>
    <w:rsid w:val="005B1054"/>
    <w:rsid w:val="005B72BD"/>
    <w:rsid w:val="005C00FD"/>
    <w:rsid w:val="005D01CC"/>
    <w:rsid w:val="005D0D41"/>
    <w:rsid w:val="005D151F"/>
    <w:rsid w:val="005D26A7"/>
    <w:rsid w:val="005D649C"/>
    <w:rsid w:val="005E0C83"/>
    <w:rsid w:val="005E132E"/>
    <w:rsid w:val="005E250C"/>
    <w:rsid w:val="005E4BD2"/>
    <w:rsid w:val="005E611E"/>
    <w:rsid w:val="005E7E2C"/>
    <w:rsid w:val="005F2DAD"/>
    <w:rsid w:val="005F6811"/>
    <w:rsid w:val="00606A95"/>
    <w:rsid w:val="0060741F"/>
    <w:rsid w:val="00613A74"/>
    <w:rsid w:val="00613F28"/>
    <w:rsid w:val="00617AA0"/>
    <w:rsid w:val="0062013D"/>
    <w:rsid w:val="006218E3"/>
    <w:rsid w:val="00625B8D"/>
    <w:rsid w:val="00643294"/>
    <w:rsid w:val="00645468"/>
    <w:rsid w:val="00645DC8"/>
    <w:rsid w:val="00646EB8"/>
    <w:rsid w:val="0065071E"/>
    <w:rsid w:val="0065396B"/>
    <w:rsid w:val="00660F5D"/>
    <w:rsid w:val="0066243D"/>
    <w:rsid w:val="00662573"/>
    <w:rsid w:val="00664066"/>
    <w:rsid w:val="0066618B"/>
    <w:rsid w:val="00666C39"/>
    <w:rsid w:val="006708BA"/>
    <w:rsid w:val="0067154F"/>
    <w:rsid w:val="00680D91"/>
    <w:rsid w:val="0068627A"/>
    <w:rsid w:val="006967C7"/>
    <w:rsid w:val="00696A61"/>
    <w:rsid w:val="006A1410"/>
    <w:rsid w:val="006A1726"/>
    <w:rsid w:val="006A336B"/>
    <w:rsid w:val="006A3530"/>
    <w:rsid w:val="006A4EA8"/>
    <w:rsid w:val="006A722B"/>
    <w:rsid w:val="006B4547"/>
    <w:rsid w:val="006B7AFE"/>
    <w:rsid w:val="006C0E26"/>
    <w:rsid w:val="006C1912"/>
    <w:rsid w:val="006C2079"/>
    <w:rsid w:val="006C7FB4"/>
    <w:rsid w:val="006D5DCE"/>
    <w:rsid w:val="006D64C3"/>
    <w:rsid w:val="006E08FD"/>
    <w:rsid w:val="006E1343"/>
    <w:rsid w:val="006E4717"/>
    <w:rsid w:val="006E4B23"/>
    <w:rsid w:val="006E559D"/>
    <w:rsid w:val="006F3B81"/>
    <w:rsid w:val="006F4645"/>
    <w:rsid w:val="00701F62"/>
    <w:rsid w:val="0070240D"/>
    <w:rsid w:val="00714EEF"/>
    <w:rsid w:val="007156CB"/>
    <w:rsid w:val="00715E43"/>
    <w:rsid w:val="00717294"/>
    <w:rsid w:val="007175FB"/>
    <w:rsid w:val="00717980"/>
    <w:rsid w:val="00721941"/>
    <w:rsid w:val="00725C37"/>
    <w:rsid w:val="007312F1"/>
    <w:rsid w:val="00734508"/>
    <w:rsid w:val="0073717C"/>
    <w:rsid w:val="00741FBB"/>
    <w:rsid w:val="0074245C"/>
    <w:rsid w:val="00742617"/>
    <w:rsid w:val="0075033C"/>
    <w:rsid w:val="00752550"/>
    <w:rsid w:val="00756C47"/>
    <w:rsid w:val="007612C8"/>
    <w:rsid w:val="007635CD"/>
    <w:rsid w:val="007636DA"/>
    <w:rsid w:val="00763BFB"/>
    <w:rsid w:val="00766E07"/>
    <w:rsid w:val="007704AA"/>
    <w:rsid w:val="0077220F"/>
    <w:rsid w:val="00773737"/>
    <w:rsid w:val="007745E8"/>
    <w:rsid w:val="00776769"/>
    <w:rsid w:val="00787A9A"/>
    <w:rsid w:val="00791E85"/>
    <w:rsid w:val="00793B14"/>
    <w:rsid w:val="007A061B"/>
    <w:rsid w:val="007A30D3"/>
    <w:rsid w:val="007A3194"/>
    <w:rsid w:val="007A5567"/>
    <w:rsid w:val="007A589C"/>
    <w:rsid w:val="007B3DF7"/>
    <w:rsid w:val="007C275C"/>
    <w:rsid w:val="007C734D"/>
    <w:rsid w:val="007C7B28"/>
    <w:rsid w:val="007D54C3"/>
    <w:rsid w:val="007E35F7"/>
    <w:rsid w:val="007E420F"/>
    <w:rsid w:val="007E51B3"/>
    <w:rsid w:val="007E5DF1"/>
    <w:rsid w:val="007F0223"/>
    <w:rsid w:val="007F0E14"/>
    <w:rsid w:val="00803C08"/>
    <w:rsid w:val="00804CA0"/>
    <w:rsid w:val="00806DF9"/>
    <w:rsid w:val="008102FB"/>
    <w:rsid w:val="00814AD5"/>
    <w:rsid w:val="00815023"/>
    <w:rsid w:val="00817EBB"/>
    <w:rsid w:val="00820E58"/>
    <w:rsid w:val="00824CC2"/>
    <w:rsid w:val="008258C0"/>
    <w:rsid w:val="008263AB"/>
    <w:rsid w:val="00831219"/>
    <w:rsid w:val="0083224C"/>
    <w:rsid w:val="00835772"/>
    <w:rsid w:val="00835877"/>
    <w:rsid w:val="00837744"/>
    <w:rsid w:val="008414B6"/>
    <w:rsid w:val="00853AA3"/>
    <w:rsid w:val="008631C4"/>
    <w:rsid w:val="0086650D"/>
    <w:rsid w:val="00870B6A"/>
    <w:rsid w:val="008715AC"/>
    <w:rsid w:val="00877224"/>
    <w:rsid w:val="00882A61"/>
    <w:rsid w:val="00886FB3"/>
    <w:rsid w:val="008962C5"/>
    <w:rsid w:val="008A5BA3"/>
    <w:rsid w:val="008A730B"/>
    <w:rsid w:val="008B159F"/>
    <w:rsid w:val="008B1FDD"/>
    <w:rsid w:val="008B29D2"/>
    <w:rsid w:val="008B6D1E"/>
    <w:rsid w:val="008C0053"/>
    <w:rsid w:val="008C6EC0"/>
    <w:rsid w:val="008D5A16"/>
    <w:rsid w:val="008D5CD3"/>
    <w:rsid w:val="008D7519"/>
    <w:rsid w:val="008E4996"/>
    <w:rsid w:val="008F1865"/>
    <w:rsid w:val="008F4DE5"/>
    <w:rsid w:val="008F7439"/>
    <w:rsid w:val="009024C8"/>
    <w:rsid w:val="00911DE1"/>
    <w:rsid w:val="00916F2C"/>
    <w:rsid w:val="009210CA"/>
    <w:rsid w:val="00925BF6"/>
    <w:rsid w:val="00927719"/>
    <w:rsid w:val="00933DD6"/>
    <w:rsid w:val="009359F3"/>
    <w:rsid w:val="0095347E"/>
    <w:rsid w:val="009651B0"/>
    <w:rsid w:val="00973902"/>
    <w:rsid w:val="00975491"/>
    <w:rsid w:val="009851D7"/>
    <w:rsid w:val="0099021B"/>
    <w:rsid w:val="009917C7"/>
    <w:rsid w:val="009940B7"/>
    <w:rsid w:val="0099688F"/>
    <w:rsid w:val="009A3A10"/>
    <w:rsid w:val="009A3D91"/>
    <w:rsid w:val="009A3E9D"/>
    <w:rsid w:val="009B3637"/>
    <w:rsid w:val="009B366B"/>
    <w:rsid w:val="009C06BE"/>
    <w:rsid w:val="009C16BA"/>
    <w:rsid w:val="009C53C9"/>
    <w:rsid w:val="009C5DD1"/>
    <w:rsid w:val="009D0191"/>
    <w:rsid w:val="009D0B75"/>
    <w:rsid w:val="009D6DF3"/>
    <w:rsid w:val="009E1F41"/>
    <w:rsid w:val="009E246A"/>
    <w:rsid w:val="009E74D2"/>
    <w:rsid w:val="009F280E"/>
    <w:rsid w:val="009F7389"/>
    <w:rsid w:val="00A00419"/>
    <w:rsid w:val="00A018A1"/>
    <w:rsid w:val="00A072A8"/>
    <w:rsid w:val="00A11BE8"/>
    <w:rsid w:val="00A253FB"/>
    <w:rsid w:val="00A26A7A"/>
    <w:rsid w:val="00A27F60"/>
    <w:rsid w:val="00A34689"/>
    <w:rsid w:val="00A34C47"/>
    <w:rsid w:val="00A41BEA"/>
    <w:rsid w:val="00A45DCC"/>
    <w:rsid w:val="00A47C62"/>
    <w:rsid w:val="00A531EE"/>
    <w:rsid w:val="00A64E88"/>
    <w:rsid w:val="00A67B6C"/>
    <w:rsid w:val="00A721D4"/>
    <w:rsid w:val="00A755C7"/>
    <w:rsid w:val="00A822ED"/>
    <w:rsid w:val="00A844D9"/>
    <w:rsid w:val="00A85E99"/>
    <w:rsid w:val="00A92E8A"/>
    <w:rsid w:val="00A94E7B"/>
    <w:rsid w:val="00A95AB7"/>
    <w:rsid w:val="00AA0DA5"/>
    <w:rsid w:val="00AA156A"/>
    <w:rsid w:val="00AA2697"/>
    <w:rsid w:val="00AA4955"/>
    <w:rsid w:val="00AA4BA9"/>
    <w:rsid w:val="00AA7204"/>
    <w:rsid w:val="00AA7B56"/>
    <w:rsid w:val="00AB3DDD"/>
    <w:rsid w:val="00AB7D58"/>
    <w:rsid w:val="00AC0A29"/>
    <w:rsid w:val="00AC11B3"/>
    <w:rsid w:val="00AC1F14"/>
    <w:rsid w:val="00AC2721"/>
    <w:rsid w:val="00AC27BF"/>
    <w:rsid w:val="00AC3405"/>
    <w:rsid w:val="00AC4C1F"/>
    <w:rsid w:val="00AD307B"/>
    <w:rsid w:val="00AD3F7F"/>
    <w:rsid w:val="00AD41E4"/>
    <w:rsid w:val="00AD4B7A"/>
    <w:rsid w:val="00AD753B"/>
    <w:rsid w:val="00AE50C5"/>
    <w:rsid w:val="00AE6E99"/>
    <w:rsid w:val="00AF408E"/>
    <w:rsid w:val="00B05DC2"/>
    <w:rsid w:val="00B073DC"/>
    <w:rsid w:val="00B129B0"/>
    <w:rsid w:val="00B14F7D"/>
    <w:rsid w:val="00B236EB"/>
    <w:rsid w:val="00B27FB5"/>
    <w:rsid w:val="00B31B80"/>
    <w:rsid w:val="00B31ECE"/>
    <w:rsid w:val="00B3596F"/>
    <w:rsid w:val="00B4769F"/>
    <w:rsid w:val="00B47A0F"/>
    <w:rsid w:val="00B50925"/>
    <w:rsid w:val="00B670D5"/>
    <w:rsid w:val="00B75560"/>
    <w:rsid w:val="00B77DAA"/>
    <w:rsid w:val="00B92C59"/>
    <w:rsid w:val="00B9519C"/>
    <w:rsid w:val="00B962BC"/>
    <w:rsid w:val="00BA046D"/>
    <w:rsid w:val="00BA08DC"/>
    <w:rsid w:val="00BA201A"/>
    <w:rsid w:val="00BA6611"/>
    <w:rsid w:val="00BA67F0"/>
    <w:rsid w:val="00BB0843"/>
    <w:rsid w:val="00BB272F"/>
    <w:rsid w:val="00BB29F1"/>
    <w:rsid w:val="00BB78FF"/>
    <w:rsid w:val="00BC0BB6"/>
    <w:rsid w:val="00BC12C2"/>
    <w:rsid w:val="00BC22B3"/>
    <w:rsid w:val="00BC74F3"/>
    <w:rsid w:val="00BD1E80"/>
    <w:rsid w:val="00BD44FA"/>
    <w:rsid w:val="00BD4A45"/>
    <w:rsid w:val="00BE6799"/>
    <w:rsid w:val="00BF346E"/>
    <w:rsid w:val="00BF4F14"/>
    <w:rsid w:val="00BF6A24"/>
    <w:rsid w:val="00BF6EDA"/>
    <w:rsid w:val="00C01F02"/>
    <w:rsid w:val="00C066C6"/>
    <w:rsid w:val="00C12317"/>
    <w:rsid w:val="00C25082"/>
    <w:rsid w:val="00C25E92"/>
    <w:rsid w:val="00C275A2"/>
    <w:rsid w:val="00C40ECC"/>
    <w:rsid w:val="00C4168C"/>
    <w:rsid w:val="00C41A46"/>
    <w:rsid w:val="00C44A3E"/>
    <w:rsid w:val="00C5178D"/>
    <w:rsid w:val="00C55EBF"/>
    <w:rsid w:val="00C56B19"/>
    <w:rsid w:val="00C65FF6"/>
    <w:rsid w:val="00C67A37"/>
    <w:rsid w:val="00C71033"/>
    <w:rsid w:val="00C74B43"/>
    <w:rsid w:val="00C76D1D"/>
    <w:rsid w:val="00C82A37"/>
    <w:rsid w:val="00C83725"/>
    <w:rsid w:val="00C902BF"/>
    <w:rsid w:val="00C92ED5"/>
    <w:rsid w:val="00C94504"/>
    <w:rsid w:val="00C94753"/>
    <w:rsid w:val="00C94F29"/>
    <w:rsid w:val="00C97BC9"/>
    <w:rsid w:val="00CA0488"/>
    <w:rsid w:val="00CA0504"/>
    <w:rsid w:val="00CA53E3"/>
    <w:rsid w:val="00CB03D0"/>
    <w:rsid w:val="00CB072B"/>
    <w:rsid w:val="00CB5566"/>
    <w:rsid w:val="00CB6253"/>
    <w:rsid w:val="00CC0449"/>
    <w:rsid w:val="00CC3D13"/>
    <w:rsid w:val="00CC46E3"/>
    <w:rsid w:val="00CD3410"/>
    <w:rsid w:val="00CD68B2"/>
    <w:rsid w:val="00CE258F"/>
    <w:rsid w:val="00CE6485"/>
    <w:rsid w:val="00CF4334"/>
    <w:rsid w:val="00CF4E27"/>
    <w:rsid w:val="00CF556D"/>
    <w:rsid w:val="00CF7435"/>
    <w:rsid w:val="00D00892"/>
    <w:rsid w:val="00D00E13"/>
    <w:rsid w:val="00D0253F"/>
    <w:rsid w:val="00D06771"/>
    <w:rsid w:val="00D11D71"/>
    <w:rsid w:val="00D160E6"/>
    <w:rsid w:val="00D213D1"/>
    <w:rsid w:val="00D2302D"/>
    <w:rsid w:val="00D23710"/>
    <w:rsid w:val="00D2748C"/>
    <w:rsid w:val="00D300C8"/>
    <w:rsid w:val="00D308BA"/>
    <w:rsid w:val="00D35992"/>
    <w:rsid w:val="00D42B02"/>
    <w:rsid w:val="00D4422F"/>
    <w:rsid w:val="00D44E85"/>
    <w:rsid w:val="00D4576A"/>
    <w:rsid w:val="00D52DEA"/>
    <w:rsid w:val="00D61C6E"/>
    <w:rsid w:val="00D667F0"/>
    <w:rsid w:val="00D67287"/>
    <w:rsid w:val="00D72643"/>
    <w:rsid w:val="00D74DBC"/>
    <w:rsid w:val="00D750B2"/>
    <w:rsid w:val="00D757DA"/>
    <w:rsid w:val="00D77B08"/>
    <w:rsid w:val="00D810BB"/>
    <w:rsid w:val="00D84E80"/>
    <w:rsid w:val="00D876E6"/>
    <w:rsid w:val="00D90580"/>
    <w:rsid w:val="00D96219"/>
    <w:rsid w:val="00DA18E8"/>
    <w:rsid w:val="00DA2721"/>
    <w:rsid w:val="00DA42CF"/>
    <w:rsid w:val="00DA4DDB"/>
    <w:rsid w:val="00DA5E7A"/>
    <w:rsid w:val="00DA714E"/>
    <w:rsid w:val="00DB1977"/>
    <w:rsid w:val="00DB1FAE"/>
    <w:rsid w:val="00DB2F59"/>
    <w:rsid w:val="00DB4666"/>
    <w:rsid w:val="00DC6E77"/>
    <w:rsid w:val="00DD4389"/>
    <w:rsid w:val="00DD6CE6"/>
    <w:rsid w:val="00DF508B"/>
    <w:rsid w:val="00DF7DAB"/>
    <w:rsid w:val="00DF7F66"/>
    <w:rsid w:val="00E10AC2"/>
    <w:rsid w:val="00E21C7B"/>
    <w:rsid w:val="00E2254B"/>
    <w:rsid w:val="00E22812"/>
    <w:rsid w:val="00E23082"/>
    <w:rsid w:val="00E25594"/>
    <w:rsid w:val="00E271BC"/>
    <w:rsid w:val="00E359BC"/>
    <w:rsid w:val="00E56049"/>
    <w:rsid w:val="00E56B71"/>
    <w:rsid w:val="00E6323A"/>
    <w:rsid w:val="00E648B4"/>
    <w:rsid w:val="00E65B0D"/>
    <w:rsid w:val="00E67A82"/>
    <w:rsid w:val="00E70C4A"/>
    <w:rsid w:val="00E74E6D"/>
    <w:rsid w:val="00E750F5"/>
    <w:rsid w:val="00E75573"/>
    <w:rsid w:val="00E77905"/>
    <w:rsid w:val="00E801D7"/>
    <w:rsid w:val="00E80784"/>
    <w:rsid w:val="00E81395"/>
    <w:rsid w:val="00E8510A"/>
    <w:rsid w:val="00E914E2"/>
    <w:rsid w:val="00E933E6"/>
    <w:rsid w:val="00E94270"/>
    <w:rsid w:val="00E958D5"/>
    <w:rsid w:val="00E95EA8"/>
    <w:rsid w:val="00E97A86"/>
    <w:rsid w:val="00EA6370"/>
    <w:rsid w:val="00EA73B6"/>
    <w:rsid w:val="00EB0146"/>
    <w:rsid w:val="00EB3D96"/>
    <w:rsid w:val="00EB6EB3"/>
    <w:rsid w:val="00EC1D6A"/>
    <w:rsid w:val="00EC2F36"/>
    <w:rsid w:val="00EC3678"/>
    <w:rsid w:val="00EC6207"/>
    <w:rsid w:val="00ED10E7"/>
    <w:rsid w:val="00ED3D53"/>
    <w:rsid w:val="00EE3F0F"/>
    <w:rsid w:val="00EE523E"/>
    <w:rsid w:val="00EF3677"/>
    <w:rsid w:val="00EF5137"/>
    <w:rsid w:val="00EF53A3"/>
    <w:rsid w:val="00EF5A4A"/>
    <w:rsid w:val="00EF6D95"/>
    <w:rsid w:val="00F02046"/>
    <w:rsid w:val="00F024B0"/>
    <w:rsid w:val="00F055D8"/>
    <w:rsid w:val="00F073E9"/>
    <w:rsid w:val="00F1187D"/>
    <w:rsid w:val="00F1222A"/>
    <w:rsid w:val="00F42D29"/>
    <w:rsid w:val="00F47F4D"/>
    <w:rsid w:val="00F523D7"/>
    <w:rsid w:val="00F53B4F"/>
    <w:rsid w:val="00F54ABE"/>
    <w:rsid w:val="00F65C16"/>
    <w:rsid w:val="00F66608"/>
    <w:rsid w:val="00F73BDD"/>
    <w:rsid w:val="00F73E18"/>
    <w:rsid w:val="00F75459"/>
    <w:rsid w:val="00F76F0E"/>
    <w:rsid w:val="00F80C85"/>
    <w:rsid w:val="00F86DE9"/>
    <w:rsid w:val="00F90E6D"/>
    <w:rsid w:val="00F93976"/>
    <w:rsid w:val="00F97770"/>
    <w:rsid w:val="00FA1B41"/>
    <w:rsid w:val="00FA4480"/>
    <w:rsid w:val="00FA57E7"/>
    <w:rsid w:val="00FA638D"/>
    <w:rsid w:val="00FB3609"/>
    <w:rsid w:val="00FC280E"/>
    <w:rsid w:val="00FC5BBD"/>
    <w:rsid w:val="00FD4EF4"/>
    <w:rsid w:val="00FD6DC1"/>
    <w:rsid w:val="00FE1358"/>
    <w:rsid w:val="00FF0E0D"/>
    <w:rsid w:val="00FF2AD3"/>
    <w:rsid w:val="00FF5B69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FB26"/>
  <w15:docId w15:val="{271349E1-C80D-4B77-AD93-3D6A79C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e">
    <w:name w:val="Block Text"/>
    <w:basedOn w:val="a"/>
    <w:rsid w:val="00CC3D13"/>
    <w:pPr>
      <w:ind w:left="-57" w:right="-57"/>
      <w:jc w:val="both"/>
    </w:pPr>
    <w:rPr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6A722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A722B"/>
  </w:style>
  <w:style w:type="character" w:customStyle="1" w:styleId="aff1">
    <w:name w:val="Текст примечания Знак"/>
    <w:basedOn w:val="a0"/>
    <w:link w:val="aff0"/>
    <w:uiPriority w:val="99"/>
    <w:semiHidden/>
    <w:rsid w:val="006A722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A722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A722B"/>
    <w:rPr>
      <w:rFonts w:ascii="Times New Roman" w:eastAsia="Times New Roman" w:hAnsi="Times New Roman"/>
      <w:b/>
      <w:bCs/>
    </w:rPr>
  </w:style>
  <w:style w:type="character" w:customStyle="1" w:styleId="38">
    <w:name w:val="Стиль3"/>
    <w:basedOn w:val="a0"/>
    <w:uiPriority w:val="1"/>
    <w:rsid w:val="009D0B75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BD44F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04579D052B467B954DBCA98DC6B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60F2B-3C2B-4BCE-9FB8-7DC83CE582EE}"/>
      </w:docPartPr>
      <w:docPartBody>
        <w:p w:rsidR="001E16B7" w:rsidRDefault="00641F5E" w:rsidP="00641F5E">
          <w:pPr>
            <w:pStyle w:val="0B04579D052B467B954DBCA98DC6BE6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25B95BFC4B44A788E6AA43E72B68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FF8CF-202D-4F0D-B960-4F22C87829A0}"/>
      </w:docPartPr>
      <w:docPartBody>
        <w:p w:rsidR="001E16B7" w:rsidRDefault="00641F5E" w:rsidP="00641F5E">
          <w:pPr>
            <w:pStyle w:val="725B95BFC4B44A788E6AA43E72B683E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8C3CD9290AB49E697E0BA4088650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4DED2-F6FC-4E7D-80BC-6DE0A8EF6E85}"/>
      </w:docPartPr>
      <w:docPartBody>
        <w:p w:rsidR="001E16B7" w:rsidRDefault="00641F5E" w:rsidP="00641F5E">
          <w:pPr>
            <w:pStyle w:val="18C3CD9290AB49E697E0BA4088650D2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A422EC8223943168418D49983FEF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29204-473B-47C8-8E29-F7519EFDAE08}"/>
      </w:docPartPr>
      <w:docPartBody>
        <w:p w:rsidR="001E16B7" w:rsidRDefault="00641F5E" w:rsidP="00641F5E">
          <w:pPr>
            <w:pStyle w:val="2A422EC8223943168418D49983FEFFED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1B74CE2E6D041F6BCBC8814733B1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8603-24E9-460A-9917-70CC941BDCFA}"/>
      </w:docPartPr>
      <w:docPartBody>
        <w:p w:rsidR="001E16B7" w:rsidRDefault="00641F5E" w:rsidP="00641F5E">
          <w:pPr>
            <w:pStyle w:val="21B74CE2E6D041F6BCBC8814733B115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D4CBB7610C14FCA8C329B3474AD7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E5F46-0F63-469B-AC3A-23786F1B8FCE}"/>
      </w:docPartPr>
      <w:docPartBody>
        <w:p w:rsidR="001E16B7" w:rsidRDefault="00641F5E" w:rsidP="00641F5E">
          <w:pPr>
            <w:pStyle w:val="BD4CBB7610C14FCA8C329B3474AD7AC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962C2A78C7C490F8D6D6492444E0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C8B8C-2AAD-442D-9CF7-5299869753D9}"/>
      </w:docPartPr>
      <w:docPartBody>
        <w:p w:rsidR="001E16B7" w:rsidRDefault="00641F5E" w:rsidP="00641F5E">
          <w:pPr>
            <w:pStyle w:val="4962C2A78C7C490F8D6D6492444E08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1AA041EFADA4F138967C33D16564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010FB-8CD9-4942-9AB0-DAB765EF4313}"/>
      </w:docPartPr>
      <w:docPartBody>
        <w:p w:rsidR="001E16B7" w:rsidRDefault="00641F5E" w:rsidP="00641F5E">
          <w:pPr>
            <w:pStyle w:val="01AA041EFADA4F138967C33D16564AC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339522CE56C45178EB4788EEBD0F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86503-F5A6-4C16-BD39-3A2024933B42}"/>
      </w:docPartPr>
      <w:docPartBody>
        <w:p w:rsidR="001E16B7" w:rsidRDefault="00641F5E" w:rsidP="00641F5E">
          <w:pPr>
            <w:pStyle w:val="6339522CE56C45178EB4788EEBD0F0F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5E"/>
    <w:rsid w:val="001E16B7"/>
    <w:rsid w:val="004E5F2C"/>
    <w:rsid w:val="00641F5E"/>
    <w:rsid w:val="00B87D3F"/>
    <w:rsid w:val="00B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41F5E"/>
    <w:rPr>
      <w:color w:val="808080"/>
    </w:rPr>
  </w:style>
  <w:style w:type="paragraph" w:customStyle="1" w:styleId="0B04579D052B467B954DBCA98DC6BE64">
    <w:name w:val="0B04579D052B467B954DBCA98DC6BE64"/>
    <w:rsid w:val="00641F5E"/>
  </w:style>
  <w:style w:type="paragraph" w:customStyle="1" w:styleId="725B95BFC4B44A788E6AA43E72B683E7">
    <w:name w:val="725B95BFC4B44A788E6AA43E72B683E7"/>
    <w:rsid w:val="00641F5E"/>
  </w:style>
  <w:style w:type="paragraph" w:customStyle="1" w:styleId="18C3CD9290AB49E697E0BA4088650D27">
    <w:name w:val="18C3CD9290AB49E697E0BA4088650D27"/>
    <w:rsid w:val="00641F5E"/>
  </w:style>
  <w:style w:type="paragraph" w:customStyle="1" w:styleId="2A422EC8223943168418D49983FEFFED">
    <w:name w:val="2A422EC8223943168418D49983FEFFED"/>
    <w:rsid w:val="00641F5E"/>
  </w:style>
  <w:style w:type="paragraph" w:customStyle="1" w:styleId="21B74CE2E6D041F6BCBC8814733B1153">
    <w:name w:val="21B74CE2E6D041F6BCBC8814733B1153"/>
    <w:rsid w:val="00641F5E"/>
  </w:style>
  <w:style w:type="paragraph" w:customStyle="1" w:styleId="BD4CBB7610C14FCA8C329B3474AD7AC8">
    <w:name w:val="BD4CBB7610C14FCA8C329B3474AD7AC8"/>
    <w:rsid w:val="00641F5E"/>
  </w:style>
  <w:style w:type="paragraph" w:customStyle="1" w:styleId="4962C2A78C7C490F8D6D6492444E08B3">
    <w:name w:val="4962C2A78C7C490F8D6D6492444E08B3"/>
    <w:rsid w:val="00641F5E"/>
  </w:style>
  <w:style w:type="paragraph" w:customStyle="1" w:styleId="01AA041EFADA4F138967C33D16564AC9">
    <w:name w:val="01AA041EFADA4F138967C33D16564AC9"/>
    <w:rsid w:val="00641F5E"/>
  </w:style>
  <w:style w:type="paragraph" w:customStyle="1" w:styleId="6339522CE56C45178EB4788EEBD0F0FB">
    <w:name w:val="6339522CE56C45178EB4788EEBD0F0FB"/>
    <w:rsid w:val="00641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DB3A-55C7-44B3-908F-53CC55DA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3</cp:revision>
  <cp:lastPrinted>2023-05-01T18:02:00Z</cp:lastPrinted>
  <dcterms:created xsi:type="dcterms:W3CDTF">2023-06-05T10:46:00Z</dcterms:created>
  <dcterms:modified xsi:type="dcterms:W3CDTF">2023-06-05T10:46:00Z</dcterms:modified>
</cp:coreProperties>
</file>