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697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771"/>
        <w:gridCol w:w="4926"/>
      </w:tblGrid>
      <w:tr w:rsidR="00E949E2" w:rsidRPr="00AA5AEF" w14:paraId="1076A80D" w14:textId="77777777" w:rsidTr="004858D0">
        <w:trPr>
          <w:trHeight w:val="2305"/>
        </w:trPr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</w:tcPr>
          <w:p w14:paraId="6C9BE127" w14:textId="77777777" w:rsidR="00E949E2" w:rsidRDefault="00E949E2">
            <w:pPr>
              <w:pStyle w:val="ab"/>
              <w:spacing w:line="276" w:lineRule="auto"/>
              <w:rPr>
                <w:lang w:val="ru-RU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9735B" w14:textId="77777777" w:rsidR="00387C89" w:rsidRDefault="00E949E2">
            <w:pPr>
              <w:spacing w:line="276" w:lineRule="auto"/>
              <w:rPr>
                <w:sz w:val="28"/>
                <w:szCs w:val="28"/>
              </w:rPr>
            </w:pPr>
            <w:r w:rsidRPr="00AA5AEF">
              <w:rPr>
                <w:rFonts w:eastAsia="Calibri"/>
                <w:sz w:val="28"/>
                <w:szCs w:val="28"/>
              </w:rPr>
              <w:t>Приложение №1</w:t>
            </w:r>
            <w:r w:rsidRPr="00AA5AEF">
              <w:rPr>
                <w:sz w:val="28"/>
                <w:szCs w:val="28"/>
              </w:rPr>
              <w:t xml:space="preserve"> </w:t>
            </w:r>
          </w:p>
          <w:p w14:paraId="726B29F8" w14:textId="77777777" w:rsidR="00E949E2" w:rsidRPr="00AA5AEF" w:rsidRDefault="00E949E2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AA5AEF">
              <w:rPr>
                <w:rFonts w:eastAsia="Calibri"/>
                <w:sz w:val="28"/>
                <w:szCs w:val="28"/>
              </w:rPr>
              <w:t>к аттестату аккредит</w:t>
            </w:r>
            <w:r w:rsidRPr="00AA5AEF">
              <w:rPr>
                <w:rFonts w:eastAsia="Calibri"/>
                <w:sz w:val="28"/>
                <w:szCs w:val="28"/>
              </w:rPr>
              <w:t>а</w:t>
            </w:r>
            <w:r w:rsidRPr="00AA5AEF">
              <w:rPr>
                <w:rFonts w:eastAsia="Calibri"/>
                <w:sz w:val="28"/>
                <w:szCs w:val="28"/>
              </w:rPr>
              <w:t>ции</w:t>
            </w:r>
          </w:p>
          <w:p w14:paraId="14360CFA" w14:textId="77777777" w:rsidR="00E949E2" w:rsidRPr="00AA5AEF" w:rsidRDefault="00E949E2">
            <w:pPr>
              <w:spacing w:line="276" w:lineRule="auto"/>
              <w:rPr>
                <w:sz w:val="28"/>
                <w:szCs w:val="28"/>
              </w:rPr>
            </w:pPr>
            <w:r w:rsidRPr="00AA5AEF">
              <w:rPr>
                <w:sz w:val="28"/>
                <w:szCs w:val="28"/>
              </w:rPr>
              <w:t xml:space="preserve">№ </w:t>
            </w:r>
            <w:r w:rsidRPr="00AA5AEF">
              <w:rPr>
                <w:sz w:val="28"/>
                <w:szCs w:val="28"/>
                <w:lang w:val="en-US"/>
              </w:rPr>
              <w:t>BY</w:t>
            </w:r>
            <w:r w:rsidRPr="00AA5AEF">
              <w:rPr>
                <w:sz w:val="28"/>
                <w:szCs w:val="28"/>
              </w:rPr>
              <w:t>/112 2.</w:t>
            </w:r>
            <w:r w:rsidR="00C25DBC">
              <w:rPr>
                <w:sz w:val="28"/>
                <w:szCs w:val="28"/>
              </w:rPr>
              <w:t>4583</w:t>
            </w:r>
            <w:r w:rsidRPr="00AA5AEF">
              <w:rPr>
                <w:sz w:val="28"/>
                <w:szCs w:val="28"/>
              </w:rPr>
              <w:t xml:space="preserve"> </w:t>
            </w:r>
          </w:p>
          <w:p w14:paraId="789C8C4A" w14:textId="77777777" w:rsidR="00E949E2" w:rsidRPr="00AA5AEF" w:rsidRDefault="00E949E2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C25DBC">
              <w:rPr>
                <w:rFonts w:eastAsia="Calibri"/>
                <w:sz w:val="28"/>
                <w:szCs w:val="28"/>
              </w:rPr>
              <w:t xml:space="preserve">от </w:t>
            </w:r>
            <w:r w:rsidR="00C25DBC" w:rsidRPr="00C25DBC">
              <w:rPr>
                <w:rFonts w:eastAsia="Calibri"/>
                <w:sz w:val="28"/>
                <w:szCs w:val="28"/>
              </w:rPr>
              <w:t>20</w:t>
            </w:r>
            <w:r w:rsidR="004858D0">
              <w:rPr>
                <w:rFonts w:eastAsia="Calibri"/>
                <w:sz w:val="28"/>
                <w:szCs w:val="28"/>
              </w:rPr>
              <w:t>.02.</w:t>
            </w:r>
            <w:r w:rsidR="00C25DBC" w:rsidRPr="00C25DBC">
              <w:rPr>
                <w:rFonts w:eastAsia="Calibri"/>
                <w:sz w:val="28"/>
                <w:szCs w:val="28"/>
              </w:rPr>
              <w:t>2015</w:t>
            </w:r>
            <w:r w:rsidRPr="00AA5AEF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28BED8F0" w14:textId="77777777" w:rsidR="00E949E2" w:rsidRPr="00AA5AEF" w:rsidRDefault="00481AEC" w:rsidP="004858D0">
            <w:pPr>
              <w:tabs>
                <w:tab w:val="left" w:pos="3495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E949E2" w:rsidRPr="00AA5AEF">
              <w:rPr>
                <w:rFonts w:eastAsia="Calibri"/>
                <w:sz w:val="28"/>
                <w:szCs w:val="28"/>
              </w:rPr>
              <w:t xml:space="preserve">а бланке </w:t>
            </w:r>
            <w:r w:rsidR="00A706D2" w:rsidRPr="00AA5AEF">
              <w:rPr>
                <w:rFonts w:eastAsia="Calibri"/>
                <w:sz w:val="28"/>
                <w:szCs w:val="28"/>
              </w:rPr>
              <w:t>№</w:t>
            </w:r>
            <w:r w:rsidR="00E949E2" w:rsidRPr="00AA5AEF">
              <w:rPr>
                <w:rFonts w:eastAsia="Calibri"/>
                <w:sz w:val="28"/>
                <w:szCs w:val="28"/>
              </w:rPr>
              <w:t>_________</w:t>
            </w:r>
          </w:p>
          <w:p w14:paraId="3C9531F3" w14:textId="77777777" w:rsidR="00E949E2" w:rsidRPr="00AA5AEF" w:rsidRDefault="00481AEC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0733FE">
              <w:rPr>
                <w:rFonts w:eastAsia="Calibri"/>
                <w:sz w:val="28"/>
                <w:szCs w:val="28"/>
              </w:rPr>
              <w:t>н</w:t>
            </w:r>
            <w:r w:rsidR="00E949E2" w:rsidRPr="000733FE">
              <w:rPr>
                <w:rFonts w:eastAsia="Calibri"/>
                <w:sz w:val="28"/>
                <w:szCs w:val="28"/>
              </w:rPr>
              <w:t>а</w:t>
            </w:r>
            <w:r w:rsidR="00396E66" w:rsidRPr="000733FE">
              <w:rPr>
                <w:rFonts w:eastAsia="Calibri"/>
                <w:sz w:val="28"/>
                <w:szCs w:val="28"/>
              </w:rPr>
              <w:t xml:space="preserve"> </w:t>
            </w:r>
            <w:r w:rsidR="003C313A" w:rsidRPr="000733FE">
              <w:rPr>
                <w:rFonts w:eastAsia="Calibri"/>
                <w:sz w:val="28"/>
                <w:szCs w:val="28"/>
              </w:rPr>
              <w:t>4</w:t>
            </w:r>
            <w:r w:rsidR="00E949E2" w:rsidRPr="000733FE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14:paraId="42AA0B0C" w14:textId="77777777" w:rsidR="00E949E2" w:rsidRPr="00AA5AEF" w:rsidRDefault="00481AEC" w:rsidP="0064109F">
            <w:pPr>
              <w:pStyle w:val="ab"/>
              <w:spacing w:line="276" w:lineRule="auto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р</w:t>
            </w:r>
            <w:r w:rsidR="008A0FC1" w:rsidRPr="00C25DBC">
              <w:rPr>
                <w:rFonts w:eastAsia="Calibri"/>
                <w:sz w:val="28"/>
                <w:szCs w:val="28"/>
                <w:lang w:val="ru-RU"/>
              </w:rPr>
              <w:t xml:space="preserve">едакция </w:t>
            </w:r>
            <w:r w:rsidR="00A73810" w:rsidRPr="00C25DBC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8253DB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</w:tc>
      </w:tr>
    </w:tbl>
    <w:p w14:paraId="3319A249" w14:textId="77777777" w:rsidR="0074317B" w:rsidRPr="00AA5AEF" w:rsidRDefault="0074317B" w:rsidP="0074317B">
      <w:pPr>
        <w:pStyle w:val="ab"/>
        <w:rPr>
          <w:b/>
          <w:bCs/>
          <w:sz w:val="16"/>
          <w:szCs w:val="16"/>
          <w:highlight w:val="yellow"/>
          <w:lang w:val="ru-RU"/>
        </w:rPr>
      </w:pPr>
    </w:p>
    <w:p w14:paraId="7973A0C2" w14:textId="77777777" w:rsidR="0074317B" w:rsidRPr="00AA5AEF" w:rsidRDefault="0074317B" w:rsidP="00481AEC">
      <w:pPr>
        <w:jc w:val="center"/>
        <w:rPr>
          <w:sz w:val="28"/>
          <w:szCs w:val="28"/>
        </w:rPr>
      </w:pPr>
      <w:r w:rsidRPr="00AA5AEF">
        <w:rPr>
          <w:b/>
          <w:sz w:val="28"/>
          <w:szCs w:val="28"/>
        </w:rPr>
        <w:t xml:space="preserve">ОБЛАСТЬ АККРЕДИТАЦИИ </w:t>
      </w:r>
      <w:r w:rsidRPr="00AA5AEF">
        <w:rPr>
          <w:sz w:val="28"/>
          <w:szCs w:val="28"/>
        </w:rPr>
        <w:t>от</w:t>
      </w:r>
      <w:r w:rsidR="004858D0">
        <w:rPr>
          <w:sz w:val="28"/>
          <w:szCs w:val="28"/>
        </w:rPr>
        <w:t xml:space="preserve"> </w:t>
      </w:r>
      <w:r w:rsidR="008253DB">
        <w:rPr>
          <w:sz w:val="28"/>
          <w:szCs w:val="28"/>
        </w:rPr>
        <w:t>20 февраля</w:t>
      </w:r>
      <w:r w:rsidR="00AA5AEF" w:rsidRPr="00C25DBC">
        <w:rPr>
          <w:sz w:val="28"/>
          <w:szCs w:val="28"/>
        </w:rPr>
        <w:t xml:space="preserve"> 20</w:t>
      </w:r>
      <w:r w:rsidR="00C25DBC" w:rsidRPr="00C25DBC">
        <w:rPr>
          <w:sz w:val="28"/>
          <w:szCs w:val="28"/>
        </w:rPr>
        <w:t>2</w:t>
      </w:r>
      <w:r w:rsidR="008253DB">
        <w:rPr>
          <w:sz w:val="28"/>
          <w:szCs w:val="28"/>
        </w:rPr>
        <w:t>5</w:t>
      </w:r>
      <w:r w:rsidR="00E949E2" w:rsidRPr="00C25DBC">
        <w:rPr>
          <w:sz w:val="28"/>
          <w:szCs w:val="28"/>
        </w:rPr>
        <w:t xml:space="preserve"> г</w:t>
      </w:r>
      <w:r w:rsidR="00E949E2" w:rsidRPr="00C25DBC">
        <w:rPr>
          <w:sz w:val="28"/>
          <w:szCs w:val="28"/>
        </w:rPr>
        <w:t>о</w:t>
      </w:r>
      <w:r w:rsidR="00E949E2" w:rsidRPr="00C25DBC">
        <w:rPr>
          <w:sz w:val="28"/>
          <w:szCs w:val="28"/>
        </w:rPr>
        <w:t>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74317B" w:rsidRPr="00AA5AEF" w14:paraId="4012C313" w14:textId="77777777" w:rsidTr="0074317B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14:paraId="63EB354D" w14:textId="77777777" w:rsidR="00AA5AEF" w:rsidRPr="00AA5AEF" w:rsidRDefault="00AA5AEF" w:rsidP="00481AEC">
            <w:pPr>
              <w:pStyle w:val="ab"/>
              <w:jc w:val="center"/>
              <w:rPr>
                <w:sz w:val="28"/>
                <w:szCs w:val="28"/>
                <w:lang w:val="ru-RU"/>
              </w:rPr>
            </w:pPr>
          </w:p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9149"/>
            </w:tblGrid>
            <w:tr w:rsidR="00C25DBC" w:rsidRPr="00DA7CD7" w14:paraId="37620768" w14:textId="77777777" w:rsidTr="00A25E99">
              <w:trPr>
                <w:trHeight w:val="234"/>
                <w:jc w:val="center"/>
              </w:trPr>
              <w:tc>
                <w:tcPr>
                  <w:tcW w:w="9365" w:type="dxa"/>
                  <w:vAlign w:val="center"/>
                  <w:hideMark/>
                </w:tcPr>
                <w:p w14:paraId="5168AA81" w14:textId="77777777" w:rsidR="00C25DBC" w:rsidRPr="00DA7CD7" w:rsidRDefault="00C25DBC" w:rsidP="00481AEC">
                  <w:pPr>
                    <w:pStyle w:val="ab"/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>
                    <w:rPr>
                      <w:sz w:val="28"/>
                      <w:szCs w:val="28"/>
                      <w:lang w:val="ru-RU"/>
                    </w:rPr>
                    <w:t>и</w:t>
                  </w:r>
                  <w:r w:rsidRPr="00DA7CD7">
                    <w:rPr>
                      <w:sz w:val="28"/>
                      <w:szCs w:val="28"/>
                      <w:lang w:val="ru-RU"/>
                    </w:rPr>
                    <w:t>змерительной лаборатории</w:t>
                  </w:r>
                </w:p>
              </w:tc>
            </w:tr>
          </w:tbl>
          <w:p w14:paraId="46C2F3E0" w14:textId="77777777" w:rsidR="0074317B" w:rsidRPr="00C25DBC" w:rsidRDefault="00C25DBC" w:rsidP="00481AEC">
            <w:pPr>
              <w:pStyle w:val="a3"/>
              <w:rPr>
                <w:szCs w:val="28"/>
                <w:lang w:val="ru-RU"/>
              </w:rPr>
            </w:pPr>
            <w:r w:rsidRPr="00DA7CD7">
              <w:rPr>
                <w:szCs w:val="28"/>
              </w:rPr>
              <w:t>Общества с ограниченной ответственностью</w:t>
            </w:r>
            <w:r w:rsidR="00481AEC">
              <w:rPr>
                <w:szCs w:val="28"/>
                <w:lang w:val="ru-RU"/>
              </w:rPr>
              <w:t xml:space="preserve"> </w:t>
            </w:r>
            <w:r w:rsidRPr="00DA7CD7">
              <w:rPr>
                <w:szCs w:val="28"/>
              </w:rPr>
              <w:t>«</w:t>
            </w:r>
            <w:proofErr w:type="spellStart"/>
            <w:r w:rsidRPr="00DA7CD7">
              <w:rPr>
                <w:szCs w:val="28"/>
              </w:rPr>
              <w:t>ТеслаПром</w:t>
            </w:r>
            <w:proofErr w:type="spellEnd"/>
            <w:r w:rsidRPr="00DA7CD7">
              <w:rPr>
                <w:szCs w:val="28"/>
              </w:rPr>
              <w:t>»</w:t>
            </w:r>
          </w:p>
        </w:tc>
      </w:tr>
    </w:tbl>
    <w:p w14:paraId="2AD27C8E" w14:textId="77777777" w:rsidR="00B929A8" w:rsidRPr="00AA5AEF" w:rsidRDefault="00B929A8" w:rsidP="00FF5A17">
      <w:pPr>
        <w:jc w:val="center"/>
        <w:rPr>
          <w:highlight w:val="yellow"/>
        </w:rPr>
      </w:pPr>
    </w:p>
    <w:tbl>
      <w:tblPr>
        <w:tblW w:w="9781" w:type="dxa"/>
        <w:tblInd w:w="392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F" w:firstRow="1" w:lastRow="0" w:firstColumn="1" w:lastColumn="0" w:noHBand="0" w:noVBand="0"/>
      </w:tblPr>
      <w:tblGrid>
        <w:gridCol w:w="851"/>
        <w:gridCol w:w="1700"/>
        <w:gridCol w:w="1418"/>
        <w:gridCol w:w="1701"/>
        <w:gridCol w:w="2126"/>
        <w:gridCol w:w="1985"/>
      </w:tblGrid>
      <w:tr w:rsidR="00481AEC" w:rsidRPr="00AA5AEF" w14:paraId="25DBB880" w14:textId="77777777" w:rsidTr="00C658D2">
        <w:tblPrEx>
          <w:tblCellMar>
            <w:top w:w="0" w:type="dxa"/>
            <w:bottom w:w="0" w:type="dxa"/>
          </w:tblCellMar>
        </w:tblPrEx>
        <w:trPr>
          <w:cantSplit/>
          <w:trHeight w:val="8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12674" w14:textId="77777777" w:rsidR="00481AEC" w:rsidRPr="00AA5AEF" w:rsidRDefault="00481AEC" w:rsidP="00481AEC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  <w:lang w:val="ru-RU"/>
              </w:rPr>
              <w:t xml:space="preserve"> п/п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D2C4D" w14:textId="77777777" w:rsidR="00481AEC" w:rsidRPr="00AA5AEF" w:rsidRDefault="00481AEC" w:rsidP="00AE6AD7">
            <w:pPr>
              <w:pStyle w:val="ab"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Наименование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объекта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938A0" w14:textId="77777777" w:rsidR="00481AEC" w:rsidRPr="00AA5AEF" w:rsidRDefault="00481AEC" w:rsidP="00481AEC">
            <w:pPr>
              <w:pStyle w:val="ab"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E23E0" w14:textId="77777777" w:rsidR="00481AEC" w:rsidRDefault="00481AEC" w:rsidP="00481AEC">
            <w:pPr>
              <w:pStyle w:val="ab"/>
              <w:spacing w:line="276" w:lineRule="auto"/>
              <w:jc w:val="center"/>
              <w:rPr>
                <w:spacing w:val="-4"/>
                <w:sz w:val="22"/>
                <w:szCs w:val="22"/>
                <w:lang w:val="ru-RU"/>
              </w:rPr>
            </w:pPr>
            <w:r>
              <w:rPr>
                <w:spacing w:val="-4"/>
                <w:sz w:val="22"/>
                <w:szCs w:val="22"/>
                <w:lang w:val="ru-RU"/>
              </w:rPr>
              <w:t>Наименование</w:t>
            </w:r>
          </w:p>
          <w:p w14:paraId="3643025F" w14:textId="77777777" w:rsidR="00481AEC" w:rsidRPr="00AA5AEF" w:rsidRDefault="00481AEC" w:rsidP="00481AEC">
            <w:pPr>
              <w:pStyle w:val="ab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  <w:lang w:val="ru-RU"/>
              </w:rPr>
              <w:t>характеристики (показатель, параметры)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EC09E" w14:textId="77777777" w:rsidR="00481AEC" w:rsidRPr="00D160C2" w:rsidRDefault="00481AEC" w:rsidP="00481AEC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Обозначение документа, устанавливающего требования к объекту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F03988" w14:textId="77777777" w:rsidR="00481AEC" w:rsidRPr="00D160C2" w:rsidRDefault="00481AEC" w:rsidP="00481AEC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941D2C6" w14:textId="77777777" w:rsidR="008B2B20" w:rsidRPr="00AA5AEF" w:rsidRDefault="008B2B20">
      <w:pPr>
        <w:rPr>
          <w:sz w:val="2"/>
          <w:szCs w:val="2"/>
        </w:rPr>
      </w:pPr>
    </w:p>
    <w:tbl>
      <w:tblPr>
        <w:tblW w:w="9781" w:type="dxa"/>
        <w:tblInd w:w="392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F" w:firstRow="1" w:lastRow="0" w:firstColumn="1" w:lastColumn="0" w:noHBand="0" w:noVBand="0"/>
      </w:tblPr>
      <w:tblGrid>
        <w:gridCol w:w="850"/>
        <w:gridCol w:w="1702"/>
        <w:gridCol w:w="1417"/>
        <w:gridCol w:w="1701"/>
        <w:gridCol w:w="2127"/>
        <w:gridCol w:w="1984"/>
      </w:tblGrid>
      <w:tr w:rsidR="0074317B" w:rsidRPr="00AA5AEF" w14:paraId="780444BC" w14:textId="77777777" w:rsidTr="00C658D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F2AF" w14:textId="77777777" w:rsidR="0074317B" w:rsidRPr="00A96CFB" w:rsidRDefault="0074317B" w:rsidP="005E0C8E">
            <w:pPr>
              <w:pStyle w:val="30"/>
              <w:jc w:val="center"/>
              <w:rPr>
                <w:lang w:val="ru-RU"/>
              </w:rPr>
            </w:pPr>
            <w:r w:rsidRPr="00A96CFB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0E0C" w14:textId="77777777" w:rsidR="0074317B" w:rsidRPr="00AA5AEF" w:rsidRDefault="0074317B" w:rsidP="005E0C8E">
            <w:pPr>
              <w:jc w:val="center"/>
              <w:rPr>
                <w:sz w:val="22"/>
              </w:rPr>
            </w:pPr>
            <w:r w:rsidRPr="00AA5AEF">
              <w:rPr>
                <w:sz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C08B" w14:textId="77777777" w:rsidR="0074317B" w:rsidRPr="00AA5AEF" w:rsidRDefault="00960763" w:rsidP="005E0C8E">
            <w:pPr>
              <w:jc w:val="center"/>
              <w:rPr>
                <w:sz w:val="22"/>
              </w:rPr>
            </w:pPr>
            <w:r w:rsidRPr="00AA5AEF">
              <w:rPr>
                <w:sz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7AB3" w14:textId="77777777" w:rsidR="0074317B" w:rsidRPr="00AA5AEF" w:rsidRDefault="00960763" w:rsidP="005E0C8E">
            <w:pPr>
              <w:jc w:val="center"/>
              <w:rPr>
                <w:sz w:val="22"/>
              </w:rPr>
            </w:pPr>
            <w:r w:rsidRPr="00AA5AEF">
              <w:rPr>
                <w:sz w:val="22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7FF593" w14:textId="77777777" w:rsidR="0074317B" w:rsidRPr="00AA5AEF" w:rsidRDefault="00960763" w:rsidP="005E0C8E">
            <w:pPr>
              <w:jc w:val="center"/>
              <w:rPr>
                <w:sz w:val="22"/>
              </w:rPr>
            </w:pPr>
            <w:r w:rsidRPr="00AA5AEF">
              <w:rPr>
                <w:sz w:val="22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FCEC5B" w14:textId="77777777" w:rsidR="0074317B" w:rsidRPr="00AA5AEF" w:rsidRDefault="00960763" w:rsidP="005E0C8E">
            <w:pPr>
              <w:jc w:val="center"/>
              <w:rPr>
                <w:sz w:val="22"/>
              </w:rPr>
            </w:pPr>
            <w:r w:rsidRPr="00AA5AEF">
              <w:rPr>
                <w:sz w:val="22"/>
              </w:rPr>
              <w:t>6</w:t>
            </w:r>
          </w:p>
        </w:tc>
      </w:tr>
      <w:tr w:rsidR="00C03853" w:rsidRPr="00350B80" w14:paraId="3039422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978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6CDCCDE" w14:textId="77777777" w:rsidR="00C03853" w:rsidRPr="00C03853" w:rsidRDefault="00C03853" w:rsidP="00C03853">
            <w:pPr>
              <w:jc w:val="center"/>
              <w:rPr>
                <w:sz w:val="22"/>
                <w:szCs w:val="22"/>
              </w:rPr>
            </w:pPr>
            <w:r w:rsidRPr="00C03853">
              <w:rPr>
                <w:b/>
                <w:sz w:val="22"/>
                <w:szCs w:val="22"/>
              </w:rPr>
              <w:t xml:space="preserve">ул. </w:t>
            </w:r>
            <w:r w:rsidR="00727822">
              <w:rPr>
                <w:b/>
                <w:sz w:val="22"/>
                <w:szCs w:val="22"/>
              </w:rPr>
              <w:t>Карасева</w:t>
            </w:r>
            <w:r w:rsidRPr="00C03853">
              <w:rPr>
                <w:b/>
                <w:sz w:val="22"/>
                <w:szCs w:val="22"/>
              </w:rPr>
              <w:t xml:space="preserve">, </w:t>
            </w:r>
            <w:r w:rsidR="00727822">
              <w:rPr>
                <w:b/>
                <w:sz w:val="22"/>
                <w:szCs w:val="22"/>
              </w:rPr>
              <w:t>100</w:t>
            </w:r>
            <w:r w:rsidRPr="00C03853">
              <w:rPr>
                <w:b/>
                <w:sz w:val="22"/>
                <w:szCs w:val="22"/>
              </w:rPr>
              <w:t>, 224</w:t>
            </w:r>
            <w:r w:rsidR="00727822">
              <w:rPr>
                <w:b/>
                <w:sz w:val="22"/>
                <w:szCs w:val="22"/>
              </w:rPr>
              <w:t>001</w:t>
            </w:r>
            <w:r w:rsidRPr="00C03853">
              <w:rPr>
                <w:b/>
                <w:sz w:val="22"/>
                <w:szCs w:val="22"/>
              </w:rPr>
              <w:t>, г. Брест</w:t>
            </w:r>
          </w:p>
        </w:tc>
      </w:tr>
      <w:tr w:rsidR="00C03853" w:rsidRPr="00350B80" w14:paraId="5460057F" w14:textId="77777777" w:rsidTr="00C658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FAAD1E5" w14:textId="77777777" w:rsidR="00C03853" w:rsidRDefault="00C03853" w:rsidP="00C658D2">
            <w:pPr>
              <w:jc w:val="center"/>
              <w:rPr>
                <w:sz w:val="22"/>
                <w:szCs w:val="22"/>
              </w:rPr>
            </w:pPr>
            <w:r w:rsidRPr="00C25DBC">
              <w:rPr>
                <w:sz w:val="22"/>
                <w:szCs w:val="22"/>
              </w:rPr>
              <w:t>1.1</w:t>
            </w:r>
          </w:p>
          <w:p w14:paraId="7742F2DD" w14:textId="77777777" w:rsidR="00C03853" w:rsidRPr="00C25DBC" w:rsidRDefault="00C03853" w:rsidP="00C658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</w:tcBorders>
          </w:tcPr>
          <w:p w14:paraId="5E6BFCB9" w14:textId="77777777" w:rsidR="00C03853" w:rsidRPr="00C25DBC" w:rsidRDefault="00C03853" w:rsidP="00C03853">
            <w:pPr>
              <w:jc w:val="both"/>
              <w:rPr>
                <w:sz w:val="22"/>
                <w:szCs w:val="22"/>
              </w:rPr>
            </w:pPr>
            <w:r w:rsidRPr="00C25DBC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FCB2989" w14:textId="77777777" w:rsidR="00C03853" w:rsidRPr="00C25DBC" w:rsidRDefault="00C03853" w:rsidP="00C658D2">
            <w:pPr>
              <w:jc w:val="both"/>
              <w:rPr>
                <w:sz w:val="22"/>
                <w:szCs w:val="22"/>
              </w:rPr>
            </w:pPr>
            <w:r w:rsidRPr="00C25DBC"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0054EED" w14:textId="77777777" w:rsidR="00C03853" w:rsidRPr="00C25DBC" w:rsidRDefault="00C03853" w:rsidP="00C658D2">
            <w:pPr>
              <w:rPr>
                <w:sz w:val="22"/>
                <w:szCs w:val="22"/>
              </w:rPr>
            </w:pPr>
            <w:r w:rsidRPr="00C25DBC">
              <w:rPr>
                <w:sz w:val="22"/>
                <w:szCs w:val="22"/>
              </w:rPr>
              <w:t>Сопротивление заземляющих устройств.</w:t>
            </w:r>
          </w:p>
          <w:p w14:paraId="46B1B223" w14:textId="77777777" w:rsidR="00C03853" w:rsidRPr="00C25DBC" w:rsidRDefault="00C03853" w:rsidP="00C658D2">
            <w:pPr>
              <w:rPr>
                <w:sz w:val="22"/>
                <w:szCs w:val="22"/>
              </w:rPr>
            </w:pPr>
            <w:r w:rsidRPr="00C25DBC">
              <w:rPr>
                <w:sz w:val="22"/>
                <w:szCs w:val="22"/>
              </w:rPr>
              <w:t xml:space="preserve">Удельное </w:t>
            </w:r>
          </w:p>
          <w:p w14:paraId="2A0BD2F7" w14:textId="77777777" w:rsidR="00C03853" w:rsidRPr="00C25DBC" w:rsidRDefault="00C03853" w:rsidP="00C658D2">
            <w:pPr>
              <w:rPr>
                <w:sz w:val="22"/>
                <w:szCs w:val="22"/>
              </w:rPr>
            </w:pPr>
            <w:r w:rsidRPr="00C25DBC">
              <w:rPr>
                <w:sz w:val="22"/>
                <w:szCs w:val="22"/>
              </w:rPr>
              <w:t>с</w:t>
            </w:r>
            <w:r w:rsidRPr="00C25DBC">
              <w:rPr>
                <w:sz w:val="22"/>
                <w:szCs w:val="22"/>
              </w:rPr>
              <w:t>о</w:t>
            </w:r>
            <w:r w:rsidRPr="00C25DBC">
              <w:rPr>
                <w:sz w:val="22"/>
                <w:szCs w:val="22"/>
              </w:rPr>
              <w:t>противление грунта.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2A916F0" w14:textId="77777777" w:rsidR="00C03853" w:rsidRPr="00C25DBC" w:rsidRDefault="00C03853" w:rsidP="00C658D2">
            <w:pPr>
              <w:rPr>
                <w:sz w:val="22"/>
                <w:szCs w:val="22"/>
              </w:rPr>
            </w:pPr>
            <w:r w:rsidRPr="00C25DBC">
              <w:rPr>
                <w:sz w:val="22"/>
                <w:szCs w:val="22"/>
              </w:rPr>
              <w:t>ТКП 181-2009</w:t>
            </w:r>
          </w:p>
          <w:p w14:paraId="4BE1BA6C" w14:textId="77777777" w:rsidR="00C03853" w:rsidRPr="00C25DBC" w:rsidRDefault="00C03853" w:rsidP="00C658D2">
            <w:pPr>
              <w:rPr>
                <w:sz w:val="22"/>
                <w:szCs w:val="22"/>
              </w:rPr>
            </w:pPr>
            <w:r w:rsidRPr="00C25DBC">
              <w:rPr>
                <w:sz w:val="22"/>
                <w:szCs w:val="22"/>
              </w:rPr>
              <w:t>п.Б.29.4</w:t>
            </w:r>
          </w:p>
          <w:p w14:paraId="2DB994C8" w14:textId="77777777" w:rsidR="00C03853" w:rsidRPr="00C25DBC" w:rsidRDefault="00C03853" w:rsidP="00C658D2">
            <w:pPr>
              <w:rPr>
                <w:sz w:val="22"/>
                <w:szCs w:val="22"/>
              </w:rPr>
            </w:pPr>
            <w:r w:rsidRPr="00C25DBC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438D8470" w14:textId="77777777" w:rsidR="00C03853" w:rsidRPr="00C25DBC" w:rsidRDefault="00C03853" w:rsidP="00C658D2">
            <w:pPr>
              <w:rPr>
                <w:sz w:val="22"/>
                <w:szCs w:val="22"/>
              </w:rPr>
            </w:pPr>
            <w:r w:rsidRPr="00C25DBC">
              <w:rPr>
                <w:sz w:val="22"/>
                <w:szCs w:val="22"/>
              </w:rPr>
              <w:t xml:space="preserve">п.4.4.28.6, </w:t>
            </w:r>
          </w:p>
          <w:p w14:paraId="271E96FA" w14:textId="77777777" w:rsidR="00C03853" w:rsidRPr="00C25DBC" w:rsidRDefault="00C03853" w:rsidP="00C658D2">
            <w:pPr>
              <w:rPr>
                <w:sz w:val="22"/>
                <w:szCs w:val="22"/>
              </w:rPr>
            </w:pPr>
            <w:r w:rsidRPr="00C25DBC">
              <w:rPr>
                <w:sz w:val="22"/>
                <w:szCs w:val="22"/>
              </w:rPr>
              <w:t xml:space="preserve">п.4.3.8.1 - 4.3.8.4, </w:t>
            </w:r>
          </w:p>
          <w:p w14:paraId="5B92C9F0" w14:textId="77777777" w:rsidR="00C03853" w:rsidRPr="00C25DBC" w:rsidRDefault="00C03853" w:rsidP="00C658D2">
            <w:pPr>
              <w:rPr>
                <w:sz w:val="22"/>
                <w:szCs w:val="22"/>
              </w:rPr>
            </w:pPr>
            <w:r w:rsidRPr="00C25DBC">
              <w:rPr>
                <w:sz w:val="22"/>
                <w:szCs w:val="22"/>
              </w:rPr>
              <w:t>п.4.3.6.3, п.4.3.9.1, п.5.2.7</w:t>
            </w:r>
          </w:p>
          <w:p w14:paraId="2959E337" w14:textId="77777777" w:rsidR="00C03853" w:rsidRPr="00C25DBC" w:rsidRDefault="00C03853" w:rsidP="00C658D2">
            <w:pPr>
              <w:rPr>
                <w:sz w:val="22"/>
                <w:szCs w:val="22"/>
              </w:rPr>
            </w:pPr>
            <w:r w:rsidRPr="00C25DBC">
              <w:rPr>
                <w:sz w:val="22"/>
                <w:szCs w:val="22"/>
              </w:rPr>
              <w:t>ГОСТ 30339-95</w:t>
            </w:r>
          </w:p>
          <w:p w14:paraId="786E8573" w14:textId="77777777" w:rsidR="00C03853" w:rsidRPr="00C25DBC" w:rsidRDefault="00C03853" w:rsidP="00C658D2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3029020" w14:textId="77777777" w:rsidR="00C03853" w:rsidRPr="00C25DBC" w:rsidRDefault="006E6374" w:rsidP="006E63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="00C03853" w:rsidRPr="00C25DBC">
              <w:rPr>
                <w:sz w:val="22"/>
                <w:szCs w:val="22"/>
              </w:rPr>
              <w:t xml:space="preserve">.БР </w:t>
            </w:r>
            <w:r>
              <w:rPr>
                <w:sz w:val="22"/>
                <w:szCs w:val="22"/>
              </w:rPr>
              <w:t>0047</w:t>
            </w:r>
            <w:r w:rsidR="00C03853" w:rsidRPr="00C25DBC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24</w:t>
            </w:r>
          </w:p>
        </w:tc>
      </w:tr>
      <w:tr w:rsidR="00C03853" w:rsidRPr="00350B80" w14:paraId="29307F57" w14:textId="77777777" w:rsidTr="00C658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2BFCC3B" w14:textId="77777777" w:rsidR="00C03853" w:rsidRDefault="00C03853" w:rsidP="00AB7444">
            <w:pPr>
              <w:jc w:val="center"/>
              <w:rPr>
                <w:sz w:val="22"/>
                <w:szCs w:val="22"/>
              </w:rPr>
            </w:pPr>
            <w:r w:rsidRPr="00047112">
              <w:rPr>
                <w:sz w:val="22"/>
                <w:szCs w:val="22"/>
              </w:rPr>
              <w:t>1.2</w:t>
            </w:r>
          </w:p>
          <w:p w14:paraId="130AA6EA" w14:textId="77777777" w:rsidR="00C03853" w:rsidRPr="00350B80" w:rsidRDefault="00C03853" w:rsidP="00AB744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  <w:vMerge/>
          </w:tcPr>
          <w:p w14:paraId="1AB20A52" w14:textId="77777777" w:rsidR="00C03853" w:rsidRPr="00350B80" w:rsidRDefault="00C03853" w:rsidP="00005404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B42B5D2" w14:textId="77777777" w:rsidR="00C03853" w:rsidRPr="00C25DBC" w:rsidRDefault="00C03853" w:rsidP="00A25E99">
            <w:pPr>
              <w:jc w:val="both"/>
              <w:rPr>
                <w:sz w:val="22"/>
                <w:szCs w:val="22"/>
              </w:rPr>
            </w:pPr>
            <w:r w:rsidRPr="00C25DBC"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945FE74" w14:textId="77777777" w:rsidR="00C03853" w:rsidRDefault="00C03853" w:rsidP="00C658D2">
            <w:pPr>
              <w:rPr>
                <w:sz w:val="22"/>
                <w:szCs w:val="22"/>
              </w:rPr>
            </w:pPr>
            <w:r w:rsidRPr="00047112">
              <w:rPr>
                <w:sz w:val="22"/>
                <w:szCs w:val="22"/>
              </w:rPr>
              <w:t>Проверка с</w:t>
            </w:r>
            <w:r w:rsidRPr="00047112">
              <w:rPr>
                <w:sz w:val="22"/>
                <w:szCs w:val="22"/>
              </w:rPr>
              <w:t>о</w:t>
            </w:r>
            <w:r w:rsidRPr="00047112">
              <w:rPr>
                <w:sz w:val="22"/>
                <w:szCs w:val="22"/>
              </w:rPr>
              <w:t>единений з</w:t>
            </w:r>
            <w:r w:rsidRPr="00047112">
              <w:rPr>
                <w:sz w:val="22"/>
                <w:szCs w:val="22"/>
              </w:rPr>
              <w:t>а</w:t>
            </w:r>
            <w:r w:rsidRPr="00047112">
              <w:rPr>
                <w:sz w:val="22"/>
                <w:szCs w:val="22"/>
              </w:rPr>
              <w:t>земл</w:t>
            </w:r>
            <w:r w:rsidRPr="00047112">
              <w:rPr>
                <w:sz w:val="22"/>
                <w:szCs w:val="22"/>
              </w:rPr>
              <w:t>и</w:t>
            </w:r>
            <w:r w:rsidRPr="00047112">
              <w:rPr>
                <w:sz w:val="22"/>
                <w:szCs w:val="22"/>
              </w:rPr>
              <w:t>телей с заземл</w:t>
            </w:r>
            <w:r w:rsidRPr="00047112">
              <w:rPr>
                <w:sz w:val="22"/>
                <w:szCs w:val="22"/>
              </w:rPr>
              <w:t>я</w:t>
            </w:r>
            <w:r w:rsidRPr="00047112">
              <w:rPr>
                <w:sz w:val="22"/>
                <w:szCs w:val="22"/>
              </w:rPr>
              <w:t>емыми элеме</w:t>
            </w:r>
            <w:r w:rsidRPr="00047112">
              <w:rPr>
                <w:sz w:val="22"/>
                <w:szCs w:val="22"/>
              </w:rPr>
              <w:t>н</w:t>
            </w:r>
            <w:r w:rsidRPr="00047112">
              <w:rPr>
                <w:sz w:val="22"/>
                <w:szCs w:val="22"/>
              </w:rPr>
              <w:t>тами с измер</w:t>
            </w:r>
            <w:r w:rsidRPr="00047112">
              <w:rPr>
                <w:sz w:val="22"/>
                <w:szCs w:val="22"/>
              </w:rPr>
              <w:t>е</w:t>
            </w:r>
            <w:r w:rsidRPr="00047112">
              <w:rPr>
                <w:sz w:val="22"/>
                <w:szCs w:val="22"/>
              </w:rPr>
              <w:t>нием переходн</w:t>
            </w:r>
            <w:r w:rsidRPr="00047112">
              <w:rPr>
                <w:sz w:val="22"/>
                <w:szCs w:val="22"/>
              </w:rPr>
              <w:t>о</w:t>
            </w:r>
            <w:r w:rsidRPr="00047112">
              <w:rPr>
                <w:sz w:val="22"/>
                <w:szCs w:val="22"/>
              </w:rPr>
              <w:t>го сопротивл</w:t>
            </w:r>
            <w:r w:rsidRPr="00047112">
              <w:rPr>
                <w:sz w:val="22"/>
                <w:szCs w:val="22"/>
              </w:rPr>
              <w:t>е</w:t>
            </w:r>
            <w:r w:rsidRPr="00047112">
              <w:rPr>
                <w:sz w:val="22"/>
                <w:szCs w:val="22"/>
              </w:rPr>
              <w:t>ния контак</w:t>
            </w:r>
            <w:r w:rsidRPr="00047112">
              <w:rPr>
                <w:sz w:val="22"/>
                <w:szCs w:val="22"/>
              </w:rPr>
              <w:t>т</w:t>
            </w:r>
            <w:r w:rsidRPr="00047112">
              <w:rPr>
                <w:sz w:val="22"/>
                <w:szCs w:val="22"/>
              </w:rPr>
              <w:t>ного соедин</w:t>
            </w:r>
            <w:r w:rsidRPr="00047112">
              <w:rPr>
                <w:sz w:val="22"/>
                <w:szCs w:val="22"/>
              </w:rPr>
              <w:t>е</w:t>
            </w:r>
            <w:r w:rsidRPr="00047112">
              <w:rPr>
                <w:sz w:val="22"/>
                <w:szCs w:val="22"/>
              </w:rPr>
              <w:t>ния</w:t>
            </w:r>
          </w:p>
          <w:p w14:paraId="5D3F4E5A" w14:textId="77777777" w:rsidR="00C03853" w:rsidRPr="00047112" w:rsidRDefault="00C03853" w:rsidP="00C658D2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0ADC4F6" w14:textId="77777777" w:rsidR="00C03853" w:rsidRPr="00047112" w:rsidRDefault="00C03853" w:rsidP="00A25E99">
            <w:pPr>
              <w:jc w:val="both"/>
              <w:rPr>
                <w:sz w:val="22"/>
                <w:szCs w:val="22"/>
              </w:rPr>
            </w:pPr>
            <w:r w:rsidRPr="00047112">
              <w:rPr>
                <w:sz w:val="22"/>
                <w:szCs w:val="22"/>
              </w:rPr>
              <w:t>ТКП 181-2009</w:t>
            </w:r>
          </w:p>
          <w:p w14:paraId="0569EB49" w14:textId="77777777" w:rsidR="00C03853" w:rsidRPr="00047112" w:rsidRDefault="00C03853" w:rsidP="00A25E99">
            <w:pPr>
              <w:jc w:val="both"/>
              <w:rPr>
                <w:sz w:val="22"/>
                <w:szCs w:val="22"/>
              </w:rPr>
            </w:pPr>
            <w:r w:rsidRPr="00047112">
              <w:rPr>
                <w:sz w:val="22"/>
                <w:szCs w:val="22"/>
              </w:rPr>
              <w:t>п.Б.29.2</w:t>
            </w:r>
          </w:p>
          <w:p w14:paraId="4B7401CC" w14:textId="77777777" w:rsidR="00C03853" w:rsidRPr="00047112" w:rsidRDefault="00C03853" w:rsidP="00A25E99">
            <w:pPr>
              <w:jc w:val="both"/>
              <w:rPr>
                <w:sz w:val="22"/>
                <w:szCs w:val="22"/>
              </w:rPr>
            </w:pPr>
            <w:r w:rsidRPr="00047112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3C75C461" w14:textId="77777777" w:rsidR="00C03853" w:rsidRPr="00047112" w:rsidRDefault="00C03853" w:rsidP="00AE6AD7">
            <w:pPr>
              <w:rPr>
                <w:sz w:val="22"/>
                <w:szCs w:val="22"/>
              </w:rPr>
            </w:pPr>
            <w:r w:rsidRPr="00047112">
              <w:rPr>
                <w:sz w:val="22"/>
                <w:szCs w:val="22"/>
              </w:rPr>
              <w:t>п.4.4.28.2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CFB8BD7" w14:textId="77777777" w:rsidR="00C03853" w:rsidRPr="00350B80" w:rsidRDefault="006E6374" w:rsidP="006E6374">
            <w:pPr>
              <w:rPr>
                <w:sz w:val="22"/>
                <w:szCs w:val="22"/>
                <w:highlight w:val="yellow"/>
              </w:rPr>
            </w:pPr>
            <w:r w:rsidRPr="006E6374">
              <w:rPr>
                <w:sz w:val="22"/>
                <w:szCs w:val="22"/>
              </w:rPr>
              <w:t>АМИ.БР 0</w:t>
            </w:r>
            <w:r>
              <w:rPr>
                <w:sz w:val="22"/>
                <w:szCs w:val="22"/>
              </w:rPr>
              <w:t>0</w:t>
            </w:r>
            <w:r w:rsidRPr="006E6374">
              <w:rPr>
                <w:sz w:val="22"/>
                <w:szCs w:val="22"/>
              </w:rPr>
              <w:t>47-2024</w:t>
            </w:r>
          </w:p>
        </w:tc>
      </w:tr>
      <w:tr w:rsidR="00047112" w:rsidRPr="003C313A" w14:paraId="474C21FB" w14:textId="77777777" w:rsidTr="00C658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338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491E3FA" w14:textId="77777777" w:rsidR="00047112" w:rsidRPr="003C313A" w:rsidRDefault="00047112" w:rsidP="00AB7444">
            <w:pPr>
              <w:jc w:val="center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lastRenderedPageBreak/>
              <w:t>1.3</w:t>
            </w:r>
          </w:p>
          <w:p w14:paraId="2BE3D094" w14:textId="77777777" w:rsidR="00E23BB6" w:rsidRPr="003C313A" w:rsidRDefault="00E23BB6" w:rsidP="00AB7444">
            <w:pPr>
              <w:jc w:val="center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5DC580AD" w14:textId="77777777" w:rsidR="00047112" w:rsidRPr="003C313A" w:rsidRDefault="0096282D" w:rsidP="00AE6AD7">
            <w:pPr>
              <w:jc w:val="both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CE64E8D" w14:textId="77777777" w:rsidR="00047112" w:rsidRPr="003C313A" w:rsidRDefault="00047112" w:rsidP="00A25E99">
            <w:pPr>
              <w:jc w:val="both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A607208" w14:textId="77777777" w:rsidR="00047112" w:rsidRPr="003C313A" w:rsidRDefault="00047112" w:rsidP="00A25E99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Проверка цепи «фаза-нуль» в электроуст</w:t>
            </w:r>
            <w:r w:rsidRPr="003C313A">
              <w:rPr>
                <w:sz w:val="22"/>
                <w:szCs w:val="22"/>
              </w:rPr>
              <w:t>а</w:t>
            </w:r>
            <w:r w:rsidRPr="003C313A">
              <w:rPr>
                <w:sz w:val="22"/>
                <w:szCs w:val="22"/>
              </w:rPr>
              <w:t xml:space="preserve">новках до </w:t>
            </w:r>
          </w:p>
          <w:p w14:paraId="51036BA8" w14:textId="77777777" w:rsidR="00047112" w:rsidRPr="003C313A" w:rsidRDefault="00047112" w:rsidP="00A25E99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1000 В с гл</w:t>
            </w:r>
            <w:r w:rsidRPr="003C313A">
              <w:rPr>
                <w:sz w:val="22"/>
                <w:szCs w:val="22"/>
              </w:rPr>
              <w:t>у</w:t>
            </w:r>
            <w:r w:rsidRPr="003C313A">
              <w:rPr>
                <w:sz w:val="22"/>
                <w:szCs w:val="22"/>
              </w:rPr>
              <w:t>хим заземлен</w:t>
            </w:r>
            <w:r w:rsidRPr="003C313A">
              <w:rPr>
                <w:sz w:val="22"/>
                <w:szCs w:val="22"/>
              </w:rPr>
              <w:t>и</w:t>
            </w:r>
            <w:r w:rsidRPr="003C313A">
              <w:rPr>
                <w:sz w:val="22"/>
                <w:szCs w:val="22"/>
              </w:rPr>
              <w:t>ем нейтр</w:t>
            </w:r>
            <w:r w:rsidRPr="003C313A">
              <w:rPr>
                <w:sz w:val="22"/>
                <w:szCs w:val="22"/>
              </w:rPr>
              <w:t>а</w:t>
            </w:r>
            <w:r w:rsidRPr="003C313A">
              <w:rPr>
                <w:sz w:val="22"/>
                <w:szCs w:val="22"/>
              </w:rPr>
              <w:t>ли</w:t>
            </w:r>
          </w:p>
          <w:p w14:paraId="0B45E234" w14:textId="77777777" w:rsidR="00047112" w:rsidRPr="003C313A" w:rsidRDefault="00047112" w:rsidP="00A25E99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3039406" w14:textId="77777777" w:rsidR="00047112" w:rsidRPr="003C313A" w:rsidRDefault="00047112" w:rsidP="00A25E99">
            <w:pPr>
              <w:jc w:val="both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ТКП 181-2009</w:t>
            </w:r>
          </w:p>
          <w:p w14:paraId="0B526753" w14:textId="77777777" w:rsidR="00047112" w:rsidRPr="003C313A" w:rsidRDefault="00047112" w:rsidP="00A25E99">
            <w:pPr>
              <w:jc w:val="both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 xml:space="preserve">п.Б.29.8 </w:t>
            </w:r>
          </w:p>
          <w:p w14:paraId="73529704" w14:textId="77777777" w:rsidR="00047112" w:rsidRPr="003C313A" w:rsidRDefault="00047112" w:rsidP="00A25E99">
            <w:pPr>
              <w:jc w:val="both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ТКП 339-20</w:t>
            </w:r>
            <w:r w:rsidR="00AE6AD7">
              <w:rPr>
                <w:sz w:val="22"/>
                <w:szCs w:val="22"/>
              </w:rPr>
              <w:t>22</w:t>
            </w:r>
          </w:p>
          <w:p w14:paraId="427879AD" w14:textId="77777777" w:rsidR="00047112" w:rsidRPr="003C313A" w:rsidRDefault="00047112" w:rsidP="00A25E99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п.4.4.28.5</w:t>
            </w:r>
          </w:p>
          <w:p w14:paraId="22E0BA31" w14:textId="77777777" w:rsidR="00047112" w:rsidRPr="003C313A" w:rsidRDefault="00047112" w:rsidP="00A25E99">
            <w:pPr>
              <w:jc w:val="both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ГОСТ 30331.3-95</w:t>
            </w:r>
          </w:p>
          <w:p w14:paraId="2253A333" w14:textId="77777777" w:rsidR="00047112" w:rsidRPr="003C313A" w:rsidRDefault="00047112" w:rsidP="00AE6AD7">
            <w:pPr>
              <w:jc w:val="both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п.413.1.3.4, п.413.1.3.5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DA8943F" w14:textId="77777777" w:rsidR="00047112" w:rsidRPr="003C313A" w:rsidRDefault="006E6374" w:rsidP="00005404">
            <w:pPr>
              <w:rPr>
                <w:sz w:val="22"/>
                <w:szCs w:val="22"/>
              </w:rPr>
            </w:pPr>
            <w:r w:rsidRPr="006E6374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</w:t>
            </w:r>
            <w:r w:rsidRPr="006E6374">
              <w:rPr>
                <w:sz w:val="22"/>
                <w:szCs w:val="22"/>
              </w:rPr>
              <w:t xml:space="preserve">Р </w:t>
            </w:r>
            <w:r>
              <w:rPr>
                <w:sz w:val="22"/>
                <w:szCs w:val="22"/>
              </w:rPr>
              <w:t>0</w:t>
            </w:r>
            <w:r w:rsidRPr="006E637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52</w:t>
            </w:r>
            <w:r w:rsidRPr="006E6374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</w:p>
        </w:tc>
      </w:tr>
      <w:tr w:rsidR="0096282D" w:rsidRPr="003C313A" w14:paraId="247F96F6" w14:textId="77777777" w:rsidTr="00C658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EC08601" w14:textId="77777777" w:rsidR="0096282D" w:rsidRPr="003C313A" w:rsidRDefault="0096282D" w:rsidP="00AB7444">
            <w:pPr>
              <w:jc w:val="center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2.1</w:t>
            </w:r>
          </w:p>
          <w:p w14:paraId="4AE1BCD0" w14:textId="77777777" w:rsidR="00E23BB6" w:rsidRPr="003C313A" w:rsidRDefault="00E23BB6" w:rsidP="00AB7444">
            <w:pPr>
              <w:jc w:val="center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</w:tcBorders>
          </w:tcPr>
          <w:p w14:paraId="51155958" w14:textId="77777777" w:rsidR="0096282D" w:rsidRPr="003C313A" w:rsidRDefault="0096282D" w:rsidP="00A25E99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Аппараты, сил</w:t>
            </w:r>
            <w:r w:rsidRPr="003C313A">
              <w:rPr>
                <w:sz w:val="22"/>
                <w:szCs w:val="22"/>
              </w:rPr>
              <w:t>о</w:t>
            </w:r>
            <w:r w:rsidRPr="003C313A">
              <w:rPr>
                <w:sz w:val="22"/>
                <w:szCs w:val="22"/>
              </w:rPr>
              <w:t>вые и освет</w:t>
            </w:r>
            <w:r w:rsidRPr="003C313A">
              <w:rPr>
                <w:sz w:val="22"/>
                <w:szCs w:val="22"/>
              </w:rPr>
              <w:t>и</w:t>
            </w:r>
            <w:r w:rsidRPr="003C313A">
              <w:rPr>
                <w:sz w:val="22"/>
                <w:szCs w:val="22"/>
              </w:rPr>
              <w:t>тельные сети, втори</w:t>
            </w:r>
            <w:r w:rsidRPr="003C313A">
              <w:rPr>
                <w:sz w:val="22"/>
                <w:szCs w:val="22"/>
              </w:rPr>
              <w:t>ч</w:t>
            </w:r>
            <w:r w:rsidRPr="003C313A">
              <w:rPr>
                <w:sz w:val="22"/>
                <w:szCs w:val="22"/>
              </w:rPr>
              <w:t>ные цепи пер</w:t>
            </w:r>
            <w:r w:rsidRPr="003C313A">
              <w:rPr>
                <w:sz w:val="22"/>
                <w:szCs w:val="22"/>
              </w:rPr>
              <w:t>е</w:t>
            </w:r>
            <w:r w:rsidRPr="003C313A">
              <w:rPr>
                <w:sz w:val="22"/>
                <w:szCs w:val="22"/>
              </w:rPr>
              <w:t>менного и постоянного т</w:t>
            </w:r>
            <w:r w:rsidRPr="003C313A">
              <w:rPr>
                <w:sz w:val="22"/>
                <w:szCs w:val="22"/>
              </w:rPr>
              <w:t>о</w:t>
            </w:r>
            <w:r w:rsidRPr="003C313A">
              <w:rPr>
                <w:sz w:val="22"/>
                <w:szCs w:val="22"/>
              </w:rPr>
              <w:t>ка напряжением до 1000 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B116062" w14:textId="77777777" w:rsidR="0096282D" w:rsidRPr="003C313A" w:rsidRDefault="0096282D" w:rsidP="00A25E99">
            <w:pPr>
              <w:jc w:val="both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27.12/22.000</w:t>
            </w:r>
          </w:p>
          <w:p w14:paraId="24AB5A28" w14:textId="77777777" w:rsidR="0096282D" w:rsidRPr="003C313A" w:rsidRDefault="0096282D" w:rsidP="00A25E99">
            <w:pPr>
              <w:jc w:val="both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27.32/22.000</w:t>
            </w:r>
          </w:p>
          <w:p w14:paraId="5CAE801B" w14:textId="77777777" w:rsidR="0096282D" w:rsidRPr="003C313A" w:rsidRDefault="0096282D" w:rsidP="00A25E99">
            <w:pPr>
              <w:jc w:val="both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D7561E7" w14:textId="77777777" w:rsidR="0096282D" w:rsidRPr="003C313A" w:rsidRDefault="0096282D" w:rsidP="00A25E99">
            <w:pPr>
              <w:jc w:val="both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Сопротивление изол</w:t>
            </w:r>
            <w:r w:rsidRPr="003C313A">
              <w:rPr>
                <w:sz w:val="22"/>
                <w:szCs w:val="22"/>
              </w:rPr>
              <w:t>я</w:t>
            </w:r>
            <w:r w:rsidRPr="003C313A">
              <w:rPr>
                <w:sz w:val="22"/>
                <w:szCs w:val="22"/>
              </w:rPr>
              <w:t>ции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B39A972" w14:textId="77777777" w:rsidR="0096282D" w:rsidRPr="003C313A" w:rsidRDefault="0096282D" w:rsidP="00A25E99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ТКП 181-2009</w:t>
            </w:r>
          </w:p>
          <w:p w14:paraId="3E263BAD" w14:textId="77777777" w:rsidR="0096282D" w:rsidRPr="003C313A" w:rsidRDefault="0096282D" w:rsidP="00A25E99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п.Б.27.1</w:t>
            </w:r>
          </w:p>
          <w:p w14:paraId="5BCC3DB4" w14:textId="77777777" w:rsidR="0096282D" w:rsidRPr="003C313A" w:rsidRDefault="0096282D" w:rsidP="00A25E99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табл. Б.27.1</w:t>
            </w:r>
          </w:p>
          <w:p w14:paraId="456804C5" w14:textId="77777777" w:rsidR="0096282D" w:rsidRPr="003C313A" w:rsidRDefault="0096282D" w:rsidP="00A25E99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ТКП 339-20</w:t>
            </w:r>
            <w:r w:rsidR="00AD2333">
              <w:rPr>
                <w:sz w:val="22"/>
                <w:szCs w:val="22"/>
              </w:rPr>
              <w:t>22</w:t>
            </w:r>
          </w:p>
          <w:p w14:paraId="428BE65D" w14:textId="77777777" w:rsidR="0096282D" w:rsidRPr="003C313A" w:rsidRDefault="0096282D" w:rsidP="00A25E99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 xml:space="preserve">п.4.4.26.1, </w:t>
            </w:r>
          </w:p>
          <w:p w14:paraId="0C114DBD" w14:textId="77777777" w:rsidR="0096282D" w:rsidRPr="003C313A" w:rsidRDefault="0096282D" w:rsidP="00A25E99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табл. 4.4.46</w:t>
            </w:r>
          </w:p>
          <w:p w14:paraId="0EDFF7DF" w14:textId="77777777" w:rsidR="0096282D" w:rsidRPr="003C313A" w:rsidRDefault="0096282D" w:rsidP="00047112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134DFEE" w14:textId="77777777" w:rsidR="0096282D" w:rsidRPr="003C313A" w:rsidRDefault="00AD2333" w:rsidP="00A25E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0025-2022</w:t>
            </w:r>
          </w:p>
        </w:tc>
      </w:tr>
      <w:tr w:rsidR="0096282D" w:rsidRPr="003C313A" w14:paraId="5909933E" w14:textId="77777777" w:rsidTr="00C658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DCF2B9D" w14:textId="77777777" w:rsidR="0096282D" w:rsidRPr="003C313A" w:rsidRDefault="0096282D" w:rsidP="00AB7444">
            <w:pPr>
              <w:jc w:val="center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2.2</w:t>
            </w:r>
          </w:p>
          <w:p w14:paraId="1FC9147B" w14:textId="77777777" w:rsidR="00304B06" w:rsidRPr="003C313A" w:rsidRDefault="00304B06" w:rsidP="00AB7444">
            <w:pPr>
              <w:jc w:val="center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  <w:vMerge/>
          </w:tcPr>
          <w:p w14:paraId="0023827D" w14:textId="77777777" w:rsidR="0096282D" w:rsidRPr="003C313A" w:rsidRDefault="0096282D" w:rsidP="0000540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D5193AE" w14:textId="77777777" w:rsidR="0096282D" w:rsidRPr="003C313A" w:rsidRDefault="0096282D" w:rsidP="00A25E99">
            <w:pPr>
              <w:jc w:val="both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D9B62BC" w14:textId="77777777" w:rsidR="0096282D" w:rsidRPr="003C313A" w:rsidRDefault="0096282D" w:rsidP="00A25E99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Испытание ц</w:t>
            </w:r>
            <w:r w:rsidRPr="003C313A">
              <w:rPr>
                <w:sz w:val="22"/>
                <w:szCs w:val="22"/>
              </w:rPr>
              <w:t>е</w:t>
            </w:r>
            <w:r w:rsidRPr="003C313A">
              <w:rPr>
                <w:sz w:val="22"/>
                <w:szCs w:val="22"/>
              </w:rPr>
              <w:t>пи «фаза-нуль» силовых и о</w:t>
            </w:r>
            <w:r w:rsidRPr="003C313A">
              <w:rPr>
                <w:sz w:val="22"/>
                <w:szCs w:val="22"/>
              </w:rPr>
              <w:t>с</w:t>
            </w:r>
            <w:r w:rsidRPr="003C313A">
              <w:rPr>
                <w:sz w:val="22"/>
                <w:szCs w:val="22"/>
              </w:rPr>
              <w:t>ветител</w:t>
            </w:r>
            <w:r w:rsidRPr="003C313A">
              <w:rPr>
                <w:sz w:val="22"/>
                <w:szCs w:val="22"/>
              </w:rPr>
              <w:t>ь</w:t>
            </w:r>
            <w:r w:rsidRPr="003C313A">
              <w:rPr>
                <w:sz w:val="22"/>
                <w:szCs w:val="22"/>
              </w:rPr>
              <w:t>ных сетей</w:t>
            </w:r>
          </w:p>
          <w:p w14:paraId="7D27BD81" w14:textId="77777777" w:rsidR="0096282D" w:rsidRPr="003C313A" w:rsidRDefault="0096282D" w:rsidP="00A25E99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89DFDC3" w14:textId="77777777" w:rsidR="0096282D" w:rsidRPr="003C313A" w:rsidRDefault="0096282D" w:rsidP="00A25E99">
            <w:pPr>
              <w:jc w:val="both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ТКП 181-2009</w:t>
            </w:r>
          </w:p>
          <w:p w14:paraId="601D2470" w14:textId="77777777" w:rsidR="0096282D" w:rsidRPr="003C313A" w:rsidRDefault="0096282D" w:rsidP="00A25E99">
            <w:pPr>
              <w:jc w:val="both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пп.Б.27.3, Б.29.8</w:t>
            </w:r>
          </w:p>
          <w:p w14:paraId="590BCD9A" w14:textId="77777777" w:rsidR="0096282D" w:rsidRPr="003C313A" w:rsidRDefault="0096282D" w:rsidP="00A25E99">
            <w:pPr>
              <w:jc w:val="both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ГОСТ 30331.3-95</w:t>
            </w:r>
          </w:p>
          <w:p w14:paraId="34DB82E2" w14:textId="77777777" w:rsidR="0096282D" w:rsidRPr="003C313A" w:rsidRDefault="0096282D" w:rsidP="00A25E99">
            <w:pPr>
              <w:jc w:val="both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ТКП 339-20</w:t>
            </w:r>
            <w:r w:rsidR="00AD2333">
              <w:rPr>
                <w:sz w:val="22"/>
                <w:szCs w:val="22"/>
              </w:rPr>
              <w:t>22</w:t>
            </w:r>
          </w:p>
          <w:p w14:paraId="6438EE31" w14:textId="77777777" w:rsidR="0096282D" w:rsidRDefault="0096282D" w:rsidP="00A53F4B">
            <w:pPr>
              <w:jc w:val="both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п</w:t>
            </w:r>
            <w:r w:rsidR="00C658D2">
              <w:rPr>
                <w:sz w:val="22"/>
                <w:szCs w:val="22"/>
              </w:rPr>
              <w:t>п</w:t>
            </w:r>
            <w:r w:rsidRPr="003C313A">
              <w:rPr>
                <w:sz w:val="22"/>
                <w:szCs w:val="22"/>
              </w:rPr>
              <w:t>.4.4.26.3, 4.4.28.5</w:t>
            </w:r>
          </w:p>
          <w:p w14:paraId="7716C2B0" w14:textId="77777777" w:rsidR="003C313A" w:rsidRPr="003C313A" w:rsidRDefault="003C313A" w:rsidP="00A53F4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F37C190" w14:textId="77777777" w:rsidR="0096282D" w:rsidRPr="003C313A" w:rsidRDefault="006E6374" w:rsidP="00A25E99">
            <w:pPr>
              <w:rPr>
                <w:sz w:val="22"/>
                <w:szCs w:val="22"/>
              </w:rPr>
            </w:pPr>
            <w:r w:rsidRPr="006E6374">
              <w:rPr>
                <w:sz w:val="22"/>
                <w:szCs w:val="22"/>
              </w:rPr>
              <w:t>АМИ.ГР 0052-2022</w:t>
            </w:r>
          </w:p>
        </w:tc>
      </w:tr>
      <w:tr w:rsidR="00AD2333" w:rsidRPr="003C313A" w14:paraId="5D6218A4" w14:textId="77777777" w:rsidTr="00C658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F629ADF" w14:textId="77777777" w:rsidR="00AD2333" w:rsidRPr="003C313A" w:rsidRDefault="00AD2333" w:rsidP="00AD2333">
            <w:pPr>
              <w:jc w:val="center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3.1</w:t>
            </w:r>
          </w:p>
          <w:p w14:paraId="64DC45AF" w14:textId="77777777" w:rsidR="00AD2333" w:rsidRPr="003C313A" w:rsidRDefault="00AD2333" w:rsidP="00AD2333">
            <w:pPr>
              <w:jc w:val="center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716A4142" w14:textId="77777777" w:rsidR="00AD2333" w:rsidRPr="003C313A" w:rsidRDefault="00AD2333" w:rsidP="00AD2333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 xml:space="preserve">Силовые </w:t>
            </w:r>
          </w:p>
          <w:p w14:paraId="14567664" w14:textId="77777777" w:rsidR="00AD2333" w:rsidRPr="003C313A" w:rsidRDefault="00AD2333" w:rsidP="00C658D2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 xml:space="preserve">кабельные линии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408A614" w14:textId="77777777" w:rsidR="00AD2333" w:rsidRPr="003C313A" w:rsidRDefault="00AD2333" w:rsidP="00AD2333">
            <w:pPr>
              <w:jc w:val="both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27.32/22.000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AD83F9B" w14:textId="77777777" w:rsidR="00AD2333" w:rsidRPr="003C313A" w:rsidRDefault="00AD2333" w:rsidP="00AD2333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Сопротивление изол</w:t>
            </w:r>
            <w:r w:rsidRPr="003C313A">
              <w:rPr>
                <w:sz w:val="22"/>
                <w:szCs w:val="22"/>
              </w:rPr>
              <w:t>я</w:t>
            </w:r>
            <w:r w:rsidRPr="003C313A">
              <w:rPr>
                <w:sz w:val="22"/>
                <w:szCs w:val="22"/>
              </w:rPr>
              <w:t xml:space="preserve">ции 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50CFE32" w14:textId="77777777" w:rsidR="00AD2333" w:rsidRPr="003C313A" w:rsidRDefault="00AD2333" w:rsidP="00AD2333">
            <w:pPr>
              <w:jc w:val="both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ТКП 181-2009</w:t>
            </w:r>
          </w:p>
          <w:p w14:paraId="5E807265" w14:textId="77777777" w:rsidR="00AD2333" w:rsidRPr="003C313A" w:rsidRDefault="00AD2333" w:rsidP="00AD2333">
            <w:pPr>
              <w:jc w:val="both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п.Б.30.1</w:t>
            </w:r>
          </w:p>
          <w:p w14:paraId="00B1694F" w14:textId="77777777" w:rsidR="00AD2333" w:rsidRPr="003C313A" w:rsidRDefault="00AD2333" w:rsidP="00AD2333">
            <w:pPr>
              <w:jc w:val="both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31219C4B" w14:textId="77777777" w:rsidR="00AD2333" w:rsidRPr="003C313A" w:rsidRDefault="00AD2333" w:rsidP="00AD2333">
            <w:pPr>
              <w:jc w:val="both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п.4.4.29.2</w:t>
            </w:r>
          </w:p>
          <w:p w14:paraId="7175C39C" w14:textId="77777777" w:rsidR="00AD2333" w:rsidRPr="003C313A" w:rsidRDefault="00AD2333" w:rsidP="00AD233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DDE1F42" w14:textId="77777777" w:rsidR="00AD2333" w:rsidRPr="003C313A" w:rsidRDefault="00AD2333" w:rsidP="00C658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0025-2022</w:t>
            </w:r>
          </w:p>
        </w:tc>
      </w:tr>
      <w:tr w:rsidR="00A53F4B" w:rsidRPr="003C313A" w14:paraId="42A2CA3A" w14:textId="77777777" w:rsidTr="00C658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7583A7A" w14:textId="77777777" w:rsidR="00A53F4B" w:rsidRPr="003C313A" w:rsidRDefault="00A53F4B" w:rsidP="00AB7444">
            <w:pPr>
              <w:jc w:val="center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4.1</w:t>
            </w:r>
          </w:p>
          <w:p w14:paraId="2EC80734" w14:textId="77777777" w:rsidR="00304B06" w:rsidRPr="003C313A" w:rsidRDefault="00304B06" w:rsidP="00AB7444">
            <w:pPr>
              <w:jc w:val="center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4AC92829" w14:textId="77777777" w:rsidR="00A53F4B" w:rsidRPr="003C313A" w:rsidRDefault="00A53F4B" w:rsidP="00A25E99">
            <w:pPr>
              <w:pStyle w:val="30"/>
              <w:jc w:val="left"/>
              <w:rPr>
                <w:szCs w:val="22"/>
              </w:rPr>
            </w:pPr>
            <w:r w:rsidRPr="003C313A">
              <w:rPr>
                <w:szCs w:val="22"/>
              </w:rPr>
              <w:t>Вентиляционные системы зданий и сооружений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21697AB" w14:textId="77777777" w:rsidR="00A53F4B" w:rsidRPr="003C313A" w:rsidRDefault="000B6808" w:rsidP="00C03853">
            <w:pPr>
              <w:pStyle w:val="a3"/>
              <w:ind w:left="-104" w:right="-113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  <w:lang w:val="ru-RU"/>
              </w:rPr>
              <w:t>100.13/</w:t>
            </w:r>
            <w:r w:rsidRPr="003C313A">
              <w:rPr>
                <w:sz w:val="22"/>
                <w:szCs w:val="22"/>
              </w:rPr>
              <w:t>23.000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7C54EBD" w14:textId="77777777" w:rsidR="00A53F4B" w:rsidRPr="003C313A" w:rsidRDefault="00A53F4B" w:rsidP="00A25E99">
            <w:pPr>
              <w:jc w:val="both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Аэродинамич</w:t>
            </w:r>
            <w:r w:rsidRPr="003C313A">
              <w:rPr>
                <w:sz w:val="22"/>
                <w:szCs w:val="22"/>
              </w:rPr>
              <w:t>е</w:t>
            </w:r>
            <w:r w:rsidRPr="003C313A">
              <w:rPr>
                <w:sz w:val="22"/>
                <w:szCs w:val="22"/>
              </w:rPr>
              <w:t>ские показат</w:t>
            </w:r>
            <w:r w:rsidRPr="003C313A">
              <w:rPr>
                <w:sz w:val="22"/>
                <w:szCs w:val="22"/>
              </w:rPr>
              <w:t>е</w:t>
            </w:r>
            <w:r w:rsidRPr="003C313A">
              <w:rPr>
                <w:sz w:val="22"/>
                <w:szCs w:val="22"/>
              </w:rPr>
              <w:t>ли:</w:t>
            </w:r>
          </w:p>
          <w:p w14:paraId="476A9DC6" w14:textId="77777777" w:rsidR="00A53F4B" w:rsidRPr="003C313A" w:rsidRDefault="00A53F4B" w:rsidP="00A25E99">
            <w:pPr>
              <w:jc w:val="both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-скорость дв</w:t>
            </w:r>
            <w:r w:rsidRPr="003C313A">
              <w:rPr>
                <w:sz w:val="22"/>
                <w:szCs w:val="22"/>
              </w:rPr>
              <w:t>и</w:t>
            </w:r>
            <w:r w:rsidRPr="003C313A">
              <w:rPr>
                <w:sz w:val="22"/>
                <w:szCs w:val="22"/>
              </w:rPr>
              <w:t>жения возд</w:t>
            </w:r>
            <w:r w:rsidRPr="003C313A">
              <w:rPr>
                <w:sz w:val="22"/>
                <w:szCs w:val="22"/>
              </w:rPr>
              <w:t>у</w:t>
            </w:r>
            <w:r w:rsidRPr="003C313A">
              <w:rPr>
                <w:sz w:val="22"/>
                <w:szCs w:val="22"/>
              </w:rPr>
              <w:t>ха;</w:t>
            </w:r>
          </w:p>
          <w:p w14:paraId="60338B18" w14:textId="77777777" w:rsidR="00A53F4B" w:rsidRPr="003C313A" w:rsidRDefault="00A53F4B" w:rsidP="00A25E99">
            <w:pPr>
              <w:jc w:val="both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-объемный расход возд</w:t>
            </w:r>
            <w:r w:rsidRPr="003C313A">
              <w:rPr>
                <w:sz w:val="22"/>
                <w:szCs w:val="22"/>
              </w:rPr>
              <w:t>у</w:t>
            </w:r>
            <w:r w:rsidRPr="003C313A">
              <w:rPr>
                <w:sz w:val="22"/>
                <w:szCs w:val="22"/>
              </w:rPr>
              <w:t>ха;</w:t>
            </w:r>
          </w:p>
          <w:p w14:paraId="346C1394" w14:textId="77777777" w:rsidR="00A53F4B" w:rsidRPr="003C313A" w:rsidRDefault="00A53F4B" w:rsidP="00A25E99">
            <w:pPr>
              <w:jc w:val="both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-потери полн</w:t>
            </w:r>
            <w:r w:rsidRPr="003C313A">
              <w:rPr>
                <w:sz w:val="22"/>
                <w:szCs w:val="22"/>
              </w:rPr>
              <w:t>о</w:t>
            </w:r>
            <w:r w:rsidRPr="003C313A">
              <w:rPr>
                <w:sz w:val="22"/>
                <w:szCs w:val="22"/>
              </w:rPr>
              <w:t>го давления в вентиляцио</w:t>
            </w:r>
            <w:r w:rsidRPr="003C313A">
              <w:rPr>
                <w:sz w:val="22"/>
                <w:szCs w:val="22"/>
              </w:rPr>
              <w:t>н</w:t>
            </w:r>
            <w:r w:rsidRPr="003C313A">
              <w:rPr>
                <w:sz w:val="22"/>
                <w:szCs w:val="22"/>
              </w:rPr>
              <w:t>ной сети;</w:t>
            </w:r>
          </w:p>
          <w:p w14:paraId="3137D1E9" w14:textId="77777777" w:rsidR="00A53F4B" w:rsidRPr="003C313A" w:rsidRDefault="00A53F4B" w:rsidP="00A25E99">
            <w:pPr>
              <w:jc w:val="both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-коэффициент потерь давл</w:t>
            </w:r>
            <w:r w:rsidRPr="003C313A">
              <w:rPr>
                <w:sz w:val="22"/>
                <w:szCs w:val="22"/>
              </w:rPr>
              <w:t>е</w:t>
            </w:r>
            <w:r w:rsidRPr="003C313A">
              <w:rPr>
                <w:sz w:val="22"/>
                <w:szCs w:val="22"/>
              </w:rPr>
              <w:t>ния в вентил</w:t>
            </w:r>
            <w:r w:rsidRPr="003C313A">
              <w:rPr>
                <w:sz w:val="22"/>
                <w:szCs w:val="22"/>
              </w:rPr>
              <w:t>я</w:t>
            </w:r>
            <w:r w:rsidRPr="003C313A">
              <w:rPr>
                <w:sz w:val="22"/>
                <w:szCs w:val="22"/>
              </w:rPr>
              <w:t>ционной с</w:t>
            </w:r>
            <w:r w:rsidRPr="003C313A">
              <w:rPr>
                <w:sz w:val="22"/>
                <w:szCs w:val="22"/>
              </w:rPr>
              <w:t>е</w:t>
            </w:r>
            <w:r w:rsidRPr="003C313A">
              <w:rPr>
                <w:sz w:val="22"/>
                <w:szCs w:val="22"/>
              </w:rPr>
              <w:t>ти</w:t>
            </w:r>
          </w:p>
          <w:p w14:paraId="457C9383" w14:textId="77777777" w:rsidR="0096282D" w:rsidRPr="003C313A" w:rsidRDefault="0096282D" w:rsidP="00A25E9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733E773" w14:textId="77777777" w:rsidR="00A53F4B" w:rsidRPr="003C313A" w:rsidRDefault="00F64AE0" w:rsidP="00C658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4.02.07-2024</w:t>
            </w:r>
          </w:p>
          <w:p w14:paraId="7D42FEF7" w14:textId="77777777" w:rsidR="00A53F4B" w:rsidRPr="003C313A" w:rsidRDefault="00A53F4B" w:rsidP="00C658D2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СНБ 4.02.01-03</w:t>
            </w:r>
          </w:p>
          <w:p w14:paraId="0E3C41EB" w14:textId="77777777" w:rsidR="00A53F4B" w:rsidRPr="003C313A" w:rsidRDefault="00A53F4B" w:rsidP="00C658D2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Проектная док</w:t>
            </w:r>
            <w:r w:rsidRPr="003C313A">
              <w:rPr>
                <w:sz w:val="22"/>
                <w:szCs w:val="22"/>
              </w:rPr>
              <w:t>у</w:t>
            </w:r>
            <w:r w:rsidRPr="003C313A">
              <w:rPr>
                <w:sz w:val="22"/>
                <w:szCs w:val="22"/>
              </w:rPr>
              <w:t>ментация на вент</w:t>
            </w:r>
            <w:r w:rsidRPr="003C313A">
              <w:rPr>
                <w:sz w:val="22"/>
                <w:szCs w:val="22"/>
              </w:rPr>
              <w:t>и</w:t>
            </w:r>
            <w:r w:rsidRPr="003C313A">
              <w:rPr>
                <w:sz w:val="22"/>
                <w:szCs w:val="22"/>
              </w:rPr>
              <w:t>ляционную систему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8B99556" w14:textId="77777777" w:rsidR="00A53F4B" w:rsidRPr="003C313A" w:rsidRDefault="00A53F4B" w:rsidP="00AE6AD7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ГОСТ 12.3.018-79</w:t>
            </w:r>
          </w:p>
        </w:tc>
      </w:tr>
      <w:tr w:rsidR="0096282D" w:rsidRPr="000B6808" w14:paraId="07E07A92" w14:textId="77777777" w:rsidTr="00C658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A34DF92" w14:textId="77777777" w:rsidR="0096282D" w:rsidRDefault="0096282D" w:rsidP="00AB7444">
            <w:pPr>
              <w:jc w:val="center"/>
              <w:rPr>
                <w:sz w:val="22"/>
                <w:szCs w:val="22"/>
              </w:rPr>
            </w:pPr>
            <w:r w:rsidRPr="000B6808">
              <w:rPr>
                <w:sz w:val="22"/>
                <w:szCs w:val="22"/>
              </w:rPr>
              <w:lastRenderedPageBreak/>
              <w:t>5.1</w:t>
            </w:r>
          </w:p>
          <w:p w14:paraId="5971CF56" w14:textId="77777777" w:rsidR="00304B06" w:rsidRPr="000B6808" w:rsidRDefault="00304B06" w:rsidP="00AB74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</w:tcBorders>
          </w:tcPr>
          <w:p w14:paraId="7E2BF446" w14:textId="77777777" w:rsidR="0096282D" w:rsidRPr="000B6808" w:rsidRDefault="0096282D" w:rsidP="00A25E99">
            <w:pPr>
              <w:rPr>
                <w:sz w:val="22"/>
                <w:szCs w:val="22"/>
              </w:rPr>
            </w:pPr>
            <w:r w:rsidRPr="000B6808">
              <w:rPr>
                <w:sz w:val="22"/>
                <w:szCs w:val="22"/>
              </w:rPr>
              <w:t>Устройства з</w:t>
            </w:r>
            <w:r w:rsidRPr="000B6808">
              <w:rPr>
                <w:sz w:val="22"/>
                <w:szCs w:val="22"/>
              </w:rPr>
              <w:t>а</w:t>
            </w:r>
            <w:r w:rsidRPr="000B6808">
              <w:rPr>
                <w:sz w:val="22"/>
                <w:szCs w:val="22"/>
              </w:rPr>
              <w:t xml:space="preserve">щитного </w:t>
            </w:r>
          </w:p>
          <w:p w14:paraId="7747200E" w14:textId="77777777" w:rsidR="0096282D" w:rsidRPr="000B6808" w:rsidRDefault="0096282D" w:rsidP="00A25E99">
            <w:pPr>
              <w:rPr>
                <w:sz w:val="22"/>
                <w:szCs w:val="22"/>
              </w:rPr>
            </w:pPr>
            <w:r w:rsidRPr="000B6808">
              <w:rPr>
                <w:sz w:val="22"/>
                <w:szCs w:val="22"/>
              </w:rPr>
              <w:t>отключения (УЗО-Д) упра</w:t>
            </w:r>
            <w:r w:rsidRPr="000B6808">
              <w:rPr>
                <w:sz w:val="22"/>
                <w:szCs w:val="22"/>
              </w:rPr>
              <w:t>в</w:t>
            </w:r>
            <w:r w:rsidRPr="000B6808">
              <w:rPr>
                <w:sz w:val="22"/>
                <w:szCs w:val="22"/>
              </w:rPr>
              <w:t>ляемые дифф</w:t>
            </w:r>
            <w:r w:rsidRPr="000B6808">
              <w:rPr>
                <w:sz w:val="22"/>
                <w:szCs w:val="22"/>
              </w:rPr>
              <w:t>е</w:t>
            </w:r>
            <w:r w:rsidRPr="000B6808">
              <w:rPr>
                <w:sz w:val="22"/>
                <w:szCs w:val="22"/>
              </w:rPr>
              <w:t>ренц</w:t>
            </w:r>
            <w:r w:rsidRPr="000B6808">
              <w:rPr>
                <w:sz w:val="22"/>
                <w:szCs w:val="22"/>
              </w:rPr>
              <w:t>и</w:t>
            </w:r>
            <w:r w:rsidRPr="000B6808">
              <w:rPr>
                <w:sz w:val="22"/>
                <w:szCs w:val="22"/>
              </w:rPr>
              <w:t>альным током типа АС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EA5B863" w14:textId="77777777" w:rsidR="0096282D" w:rsidRPr="000B6808" w:rsidRDefault="0096282D" w:rsidP="00A25E99">
            <w:pPr>
              <w:rPr>
                <w:sz w:val="22"/>
                <w:szCs w:val="22"/>
              </w:rPr>
            </w:pPr>
            <w:r w:rsidRPr="000B6808"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69F9F2F" w14:textId="77777777" w:rsidR="0096282D" w:rsidRPr="000B6808" w:rsidRDefault="0096282D" w:rsidP="00C658D2">
            <w:pPr>
              <w:rPr>
                <w:sz w:val="22"/>
                <w:szCs w:val="22"/>
              </w:rPr>
            </w:pPr>
            <w:r w:rsidRPr="000B6808">
              <w:rPr>
                <w:sz w:val="22"/>
                <w:szCs w:val="22"/>
              </w:rPr>
              <w:t>Отключающий дифференц</w:t>
            </w:r>
            <w:r w:rsidRPr="000B6808">
              <w:rPr>
                <w:sz w:val="22"/>
                <w:szCs w:val="22"/>
              </w:rPr>
              <w:t>и</w:t>
            </w:r>
            <w:r w:rsidRPr="000B6808">
              <w:rPr>
                <w:sz w:val="22"/>
                <w:szCs w:val="22"/>
              </w:rPr>
              <w:t>альный ток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4AA933C" w14:textId="77777777" w:rsidR="0096282D" w:rsidRPr="00304B06" w:rsidRDefault="0096282D" w:rsidP="00A25E99">
            <w:pPr>
              <w:rPr>
                <w:sz w:val="22"/>
                <w:szCs w:val="22"/>
              </w:rPr>
            </w:pPr>
            <w:r w:rsidRPr="00304B06">
              <w:rPr>
                <w:sz w:val="22"/>
                <w:szCs w:val="22"/>
              </w:rPr>
              <w:t xml:space="preserve">ТКП 181-2009 </w:t>
            </w:r>
          </w:p>
          <w:p w14:paraId="3EDF3160" w14:textId="77777777" w:rsidR="0096282D" w:rsidRPr="00304B06" w:rsidRDefault="0096282D" w:rsidP="00A25E99">
            <w:pPr>
              <w:rPr>
                <w:sz w:val="22"/>
                <w:szCs w:val="22"/>
              </w:rPr>
            </w:pPr>
            <w:r w:rsidRPr="00304B06">
              <w:rPr>
                <w:sz w:val="22"/>
                <w:szCs w:val="22"/>
              </w:rPr>
              <w:t>п.В.4.61.4</w:t>
            </w:r>
          </w:p>
          <w:p w14:paraId="1375FBC8" w14:textId="77777777" w:rsidR="0096282D" w:rsidRPr="00304B06" w:rsidRDefault="0096282D" w:rsidP="00A25E99">
            <w:pPr>
              <w:rPr>
                <w:sz w:val="22"/>
                <w:szCs w:val="22"/>
              </w:rPr>
            </w:pPr>
            <w:r w:rsidRPr="00304B06">
              <w:rPr>
                <w:sz w:val="22"/>
                <w:szCs w:val="22"/>
              </w:rPr>
              <w:t>ТКП 339-20</w:t>
            </w:r>
            <w:r w:rsidR="00AD2333">
              <w:rPr>
                <w:sz w:val="22"/>
                <w:szCs w:val="22"/>
              </w:rPr>
              <w:t>22</w:t>
            </w:r>
            <w:r w:rsidRPr="00304B06">
              <w:rPr>
                <w:sz w:val="22"/>
                <w:szCs w:val="22"/>
              </w:rPr>
              <w:t xml:space="preserve"> п.4.4.26.7 (г)</w:t>
            </w:r>
          </w:p>
          <w:p w14:paraId="3048DB35" w14:textId="77777777" w:rsidR="0096282D" w:rsidRPr="00304B06" w:rsidRDefault="00304B06" w:rsidP="00A25E99">
            <w:pPr>
              <w:rPr>
                <w:sz w:val="22"/>
                <w:szCs w:val="22"/>
              </w:rPr>
            </w:pPr>
            <w:r w:rsidRPr="00304B06">
              <w:rPr>
                <w:sz w:val="22"/>
                <w:szCs w:val="22"/>
              </w:rPr>
              <w:t>СН 4.04.01-2019</w:t>
            </w:r>
          </w:p>
          <w:p w14:paraId="760E58E4" w14:textId="77777777" w:rsidR="0096282D" w:rsidRPr="00304B06" w:rsidRDefault="0096282D" w:rsidP="00A25E99">
            <w:pPr>
              <w:rPr>
                <w:sz w:val="22"/>
                <w:szCs w:val="22"/>
              </w:rPr>
            </w:pPr>
            <w:r w:rsidRPr="00304B06">
              <w:rPr>
                <w:sz w:val="22"/>
                <w:szCs w:val="22"/>
              </w:rPr>
              <w:t>п.16.3.8</w:t>
            </w:r>
          </w:p>
          <w:p w14:paraId="1F751E76" w14:textId="77777777" w:rsidR="0096282D" w:rsidRPr="00304B06" w:rsidRDefault="0096282D" w:rsidP="00A25E99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B1E639D" w14:textId="77777777" w:rsidR="0096282D" w:rsidRPr="000B6808" w:rsidRDefault="00F64AE0" w:rsidP="00C658D2">
            <w:pPr>
              <w:rPr>
                <w:sz w:val="22"/>
                <w:szCs w:val="22"/>
              </w:rPr>
            </w:pPr>
            <w:r w:rsidRPr="00F64AE0">
              <w:rPr>
                <w:sz w:val="22"/>
                <w:szCs w:val="22"/>
              </w:rPr>
              <w:t>АМИ.ГР 00</w:t>
            </w:r>
            <w:r>
              <w:rPr>
                <w:sz w:val="22"/>
                <w:szCs w:val="22"/>
              </w:rPr>
              <w:t>6</w:t>
            </w:r>
            <w:r w:rsidRPr="00F64AE0">
              <w:rPr>
                <w:sz w:val="22"/>
                <w:szCs w:val="22"/>
              </w:rPr>
              <w:t>2-2022</w:t>
            </w:r>
          </w:p>
        </w:tc>
      </w:tr>
      <w:tr w:rsidR="0096282D" w:rsidRPr="000B6808" w14:paraId="63F44C8D" w14:textId="77777777" w:rsidTr="00C658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9CAE252" w14:textId="77777777" w:rsidR="0096282D" w:rsidRDefault="0096282D" w:rsidP="00AB7444">
            <w:pPr>
              <w:jc w:val="center"/>
              <w:rPr>
                <w:sz w:val="22"/>
                <w:szCs w:val="22"/>
              </w:rPr>
            </w:pPr>
            <w:r w:rsidRPr="000B6808">
              <w:rPr>
                <w:sz w:val="22"/>
                <w:szCs w:val="22"/>
              </w:rPr>
              <w:t>5.2</w:t>
            </w:r>
          </w:p>
          <w:p w14:paraId="07592EDF" w14:textId="77777777" w:rsidR="00304B06" w:rsidRPr="000B6808" w:rsidRDefault="00304B06" w:rsidP="00AB74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02" w:type="dxa"/>
            <w:vMerge/>
          </w:tcPr>
          <w:p w14:paraId="0367D4A4" w14:textId="77777777" w:rsidR="0096282D" w:rsidRPr="000B6808" w:rsidRDefault="0096282D" w:rsidP="0000540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15550D3" w14:textId="77777777" w:rsidR="0096282D" w:rsidRPr="000B6808" w:rsidRDefault="0096282D" w:rsidP="00A25E99">
            <w:pPr>
              <w:rPr>
                <w:sz w:val="22"/>
                <w:szCs w:val="22"/>
              </w:rPr>
            </w:pPr>
            <w:r w:rsidRPr="000B6808"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10A7FCE" w14:textId="77777777" w:rsidR="0096282D" w:rsidRDefault="0096282D" w:rsidP="00A25E99">
            <w:pPr>
              <w:rPr>
                <w:sz w:val="22"/>
                <w:szCs w:val="22"/>
              </w:rPr>
            </w:pPr>
            <w:r w:rsidRPr="000B6808">
              <w:rPr>
                <w:sz w:val="22"/>
                <w:szCs w:val="22"/>
              </w:rPr>
              <w:t>Время</w:t>
            </w:r>
            <w:r>
              <w:rPr>
                <w:sz w:val="22"/>
                <w:szCs w:val="22"/>
              </w:rPr>
              <w:t xml:space="preserve"> </w:t>
            </w:r>
            <w:r w:rsidRPr="000B6808">
              <w:rPr>
                <w:sz w:val="22"/>
                <w:szCs w:val="22"/>
              </w:rPr>
              <w:t>откл</w:t>
            </w:r>
            <w:r w:rsidRPr="000B6808">
              <w:rPr>
                <w:sz w:val="22"/>
                <w:szCs w:val="22"/>
              </w:rPr>
              <w:t>ю</w:t>
            </w:r>
            <w:r w:rsidRPr="000B6808">
              <w:rPr>
                <w:sz w:val="22"/>
                <w:szCs w:val="22"/>
              </w:rPr>
              <w:t>чения при н</w:t>
            </w:r>
            <w:r w:rsidRPr="000B6808">
              <w:rPr>
                <w:sz w:val="22"/>
                <w:szCs w:val="22"/>
              </w:rPr>
              <w:t>о</w:t>
            </w:r>
            <w:r w:rsidRPr="000B6808">
              <w:rPr>
                <w:sz w:val="22"/>
                <w:szCs w:val="22"/>
              </w:rPr>
              <w:t>минальном н</w:t>
            </w:r>
            <w:r w:rsidRPr="000B6808">
              <w:rPr>
                <w:sz w:val="22"/>
                <w:szCs w:val="22"/>
              </w:rPr>
              <w:t>а</w:t>
            </w:r>
            <w:r w:rsidRPr="000B6808">
              <w:rPr>
                <w:sz w:val="22"/>
                <w:szCs w:val="22"/>
              </w:rPr>
              <w:t>пряж</w:t>
            </w:r>
            <w:r w:rsidRPr="000B6808">
              <w:rPr>
                <w:sz w:val="22"/>
                <w:szCs w:val="22"/>
              </w:rPr>
              <w:t>е</w:t>
            </w:r>
            <w:r w:rsidRPr="000B6808">
              <w:rPr>
                <w:sz w:val="22"/>
                <w:szCs w:val="22"/>
              </w:rPr>
              <w:t>нии</w:t>
            </w:r>
          </w:p>
          <w:p w14:paraId="0AD5AA73" w14:textId="77777777" w:rsidR="0096282D" w:rsidRPr="000B6808" w:rsidRDefault="0096282D" w:rsidP="00A25E99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1F8C27D" w14:textId="77777777" w:rsidR="0096282D" w:rsidRPr="000B6808" w:rsidRDefault="0096282D" w:rsidP="00A25E99">
            <w:pPr>
              <w:rPr>
                <w:sz w:val="22"/>
                <w:szCs w:val="22"/>
              </w:rPr>
            </w:pPr>
            <w:r w:rsidRPr="000B6808">
              <w:rPr>
                <w:sz w:val="22"/>
                <w:szCs w:val="22"/>
              </w:rPr>
              <w:t xml:space="preserve">ТКП 181-2009 </w:t>
            </w:r>
          </w:p>
          <w:p w14:paraId="7F4A0A0A" w14:textId="77777777" w:rsidR="0096282D" w:rsidRPr="000B6808" w:rsidRDefault="0096282D" w:rsidP="00A25E99">
            <w:pPr>
              <w:rPr>
                <w:sz w:val="22"/>
                <w:szCs w:val="22"/>
              </w:rPr>
            </w:pPr>
            <w:r w:rsidRPr="000B6808">
              <w:rPr>
                <w:sz w:val="22"/>
                <w:szCs w:val="22"/>
              </w:rPr>
              <w:t>п.В.4.61.4</w:t>
            </w:r>
          </w:p>
          <w:p w14:paraId="567014DF" w14:textId="77777777" w:rsidR="0096282D" w:rsidRPr="000B6808" w:rsidRDefault="0096282D" w:rsidP="00A25E99">
            <w:pPr>
              <w:rPr>
                <w:sz w:val="22"/>
                <w:szCs w:val="22"/>
              </w:rPr>
            </w:pPr>
            <w:r w:rsidRPr="000B6808">
              <w:rPr>
                <w:sz w:val="22"/>
                <w:szCs w:val="22"/>
              </w:rPr>
              <w:t>ТКП 339-20</w:t>
            </w:r>
            <w:r w:rsidR="00AD2333">
              <w:rPr>
                <w:sz w:val="22"/>
                <w:szCs w:val="22"/>
              </w:rPr>
              <w:t>22</w:t>
            </w:r>
            <w:r w:rsidRPr="000B6808">
              <w:rPr>
                <w:sz w:val="22"/>
                <w:szCs w:val="22"/>
              </w:rPr>
              <w:t xml:space="preserve"> п.4.4.26.7 (д)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4DD96F0" w14:textId="77777777" w:rsidR="0096282D" w:rsidRPr="000B6808" w:rsidRDefault="00A35D21" w:rsidP="00C658D2">
            <w:pPr>
              <w:rPr>
                <w:sz w:val="22"/>
                <w:szCs w:val="22"/>
              </w:rPr>
            </w:pPr>
            <w:r w:rsidRPr="00A35D21">
              <w:rPr>
                <w:sz w:val="22"/>
                <w:szCs w:val="22"/>
              </w:rPr>
              <w:t>АМИ.ГР 0062-2022</w:t>
            </w:r>
          </w:p>
        </w:tc>
      </w:tr>
      <w:tr w:rsidR="0096282D" w:rsidRPr="000B6808" w14:paraId="5BAC40B1" w14:textId="77777777" w:rsidTr="00C658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E29B57C" w14:textId="77777777" w:rsidR="0096282D" w:rsidRDefault="0096282D" w:rsidP="00AB7444">
            <w:pPr>
              <w:jc w:val="center"/>
              <w:rPr>
                <w:sz w:val="22"/>
                <w:szCs w:val="22"/>
              </w:rPr>
            </w:pPr>
            <w:r w:rsidRPr="000B6808">
              <w:rPr>
                <w:sz w:val="22"/>
                <w:szCs w:val="22"/>
              </w:rPr>
              <w:t>5.3</w:t>
            </w:r>
          </w:p>
          <w:p w14:paraId="11241DFB" w14:textId="77777777" w:rsidR="00304B06" w:rsidRPr="000B6808" w:rsidRDefault="00304B06" w:rsidP="00AB74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  <w:vMerge/>
          </w:tcPr>
          <w:p w14:paraId="319EE80C" w14:textId="77777777" w:rsidR="0096282D" w:rsidRPr="000B6808" w:rsidRDefault="0096282D" w:rsidP="0000540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838E13D" w14:textId="77777777" w:rsidR="0096282D" w:rsidRPr="000B6808" w:rsidRDefault="0096282D" w:rsidP="00A25E99">
            <w:pPr>
              <w:rPr>
                <w:sz w:val="22"/>
                <w:szCs w:val="22"/>
              </w:rPr>
            </w:pPr>
            <w:r w:rsidRPr="000B6808"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925A292" w14:textId="77777777" w:rsidR="0096282D" w:rsidRPr="000B6808" w:rsidRDefault="0096282D" w:rsidP="00A25E99">
            <w:pPr>
              <w:rPr>
                <w:sz w:val="22"/>
                <w:szCs w:val="22"/>
              </w:rPr>
            </w:pPr>
            <w:r w:rsidRPr="000B6808">
              <w:rPr>
                <w:sz w:val="22"/>
                <w:szCs w:val="22"/>
              </w:rPr>
              <w:t xml:space="preserve">Ток утечки  </w:t>
            </w:r>
          </w:p>
          <w:p w14:paraId="33DAAAD5" w14:textId="77777777" w:rsidR="0096282D" w:rsidRPr="000B6808" w:rsidRDefault="0096282D" w:rsidP="00A25E99">
            <w:pPr>
              <w:rPr>
                <w:sz w:val="22"/>
                <w:szCs w:val="22"/>
              </w:rPr>
            </w:pPr>
            <w:r w:rsidRPr="000B6808">
              <w:rPr>
                <w:sz w:val="22"/>
                <w:szCs w:val="22"/>
              </w:rPr>
              <w:t>защищаемой электроуст</w:t>
            </w:r>
            <w:r w:rsidRPr="000B6808">
              <w:rPr>
                <w:sz w:val="22"/>
                <w:szCs w:val="22"/>
              </w:rPr>
              <w:t>а</w:t>
            </w:r>
            <w:r w:rsidRPr="000B6808">
              <w:rPr>
                <w:sz w:val="22"/>
                <w:szCs w:val="22"/>
              </w:rPr>
              <w:t xml:space="preserve">новки </w:t>
            </w:r>
          </w:p>
          <w:p w14:paraId="66D88784" w14:textId="77777777" w:rsidR="0096282D" w:rsidRDefault="0096282D" w:rsidP="00A25E99">
            <w:pPr>
              <w:rPr>
                <w:sz w:val="22"/>
                <w:szCs w:val="22"/>
              </w:rPr>
            </w:pPr>
          </w:p>
          <w:p w14:paraId="1BD3C080" w14:textId="77777777" w:rsidR="001F2ADD" w:rsidRPr="000B6808" w:rsidRDefault="001F2ADD" w:rsidP="00A25E99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58CB768" w14:textId="77777777" w:rsidR="0096282D" w:rsidRPr="000B6808" w:rsidRDefault="0096282D" w:rsidP="00A25E99">
            <w:pPr>
              <w:rPr>
                <w:sz w:val="22"/>
                <w:szCs w:val="22"/>
              </w:rPr>
            </w:pPr>
            <w:r w:rsidRPr="000B6808">
              <w:rPr>
                <w:sz w:val="22"/>
                <w:szCs w:val="22"/>
              </w:rPr>
              <w:t>ТКП 181-2009</w:t>
            </w:r>
          </w:p>
          <w:p w14:paraId="2264E082" w14:textId="77777777" w:rsidR="0096282D" w:rsidRPr="000B6808" w:rsidRDefault="0096282D" w:rsidP="00A25E99">
            <w:pPr>
              <w:rPr>
                <w:sz w:val="22"/>
                <w:szCs w:val="22"/>
              </w:rPr>
            </w:pPr>
            <w:r w:rsidRPr="000B6808">
              <w:rPr>
                <w:sz w:val="22"/>
                <w:szCs w:val="22"/>
              </w:rPr>
              <w:t>п.В.4.61.4</w:t>
            </w:r>
          </w:p>
          <w:p w14:paraId="130598E5" w14:textId="77777777" w:rsidR="00304B06" w:rsidRPr="00304B06" w:rsidRDefault="00304B06" w:rsidP="00304B06">
            <w:pPr>
              <w:rPr>
                <w:sz w:val="22"/>
                <w:szCs w:val="22"/>
              </w:rPr>
            </w:pPr>
            <w:r w:rsidRPr="00304B06">
              <w:rPr>
                <w:sz w:val="22"/>
                <w:szCs w:val="22"/>
              </w:rPr>
              <w:t>СН 4.04.01-2019</w:t>
            </w:r>
          </w:p>
          <w:p w14:paraId="58C74F79" w14:textId="77777777" w:rsidR="0096282D" w:rsidRPr="000B6808" w:rsidRDefault="0096282D" w:rsidP="00C658D2">
            <w:pPr>
              <w:rPr>
                <w:sz w:val="22"/>
                <w:szCs w:val="22"/>
              </w:rPr>
            </w:pPr>
            <w:r w:rsidRPr="000B6808">
              <w:rPr>
                <w:sz w:val="22"/>
                <w:szCs w:val="22"/>
              </w:rPr>
              <w:t>п.16.3.7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140BD54" w14:textId="77777777" w:rsidR="0096282D" w:rsidRPr="000B6808" w:rsidRDefault="00A35D21" w:rsidP="00C658D2">
            <w:pPr>
              <w:rPr>
                <w:sz w:val="22"/>
                <w:szCs w:val="22"/>
                <w:lang w:val="en-US"/>
              </w:rPr>
            </w:pPr>
            <w:r w:rsidRPr="00A35D21">
              <w:rPr>
                <w:sz w:val="22"/>
                <w:szCs w:val="22"/>
              </w:rPr>
              <w:t>АМИ.ГР 0062-2022</w:t>
            </w:r>
          </w:p>
        </w:tc>
      </w:tr>
      <w:tr w:rsidR="000B6808" w:rsidRPr="003C313A" w14:paraId="4FC390E3" w14:textId="77777777" w:rsidTr="00C658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A3AA5D5" w14:textId="77777777" w:rsidR="000B6808" w:rsidRPr="003C313A" w:rsidRDefault="000B6808" w:rsidP="00AB7444">
            <w:pPr>
              <w:jc w:val="center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6.1</w:t>
            </w:r>
          </w:p>
          <w:p w14:paraId="36F8CCEC" w14:textId="77777777" w:rsidR="00304B06" w:rsidRPr="003C313A" w:rsidRDefault="00304B06" w:rsidP="00AB7444">
            <w:pPr>
              <w:jc w:val="center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**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1DA4CFC" w14:textId="77777777" w:rsidR="000B6808" w:rsidRPr="003C313A" w:rsidRDefault="000B6808" w:rsidP="00C658D2">
            <w:pPr>
              <w:rPr>
                <w:sz w:val="22"/>
                <w:szCs w:val="22"/>
              </w:rPr>
            </w:pPr>
            <w:r w:rsidRPr="003C313A">
              <w:rPr>
                <w:color w:val="000000"/>
                <w:sz w:val="22"/>
                <w:szCs w:val="22"/>
              </w:rPr>
              <w:t>Автоматич</w:t>
            </w:r>
            <w:r w:rsidRPr="003C313A">
              <w:rPr>
                <w:color w:val="000000"/>
                <w:sz w:val="22"/>
                <w:szCs w:val="22"/>
              </w:rPr>
              <w:t>е</w:t>
            </w:r>
            <w:r w:rsidRPr="003C313A">
              <w:rPr>
                <w:color w:val="000000"/>
                <w:sz w:val="22"/>
                <w:szCs w:val="22"/>
              </w:rPr>
              <w:t>ские выключ</w:t>
            </w:r>
            <w:r w:rsidRPr="003C313A">
              <w:rPr>
                <w:color w:val="000000"/>
                <w:sz w:val="22"/>
                <w:szCs w:val="22"/>
              </w:rPr>
              <w:t>а</w:t>
            </w:r>
            <w:r w:rsidRPr="003C313A">
              <w:rPr>
                <w:color w:val="000000"/>
                <w:sz w:val="22"/>
                <w:szCs w:val="22"/>
              </w:rPr>
              <w:t xml:space="preserve">тели до </w:t>
            </w:r>
            <w:r w:rsidRPr="003C313A">
              <w:rPr>
                <w:color w:val="000000"/>
                <w:sz w:val="22"/>
                <w:szCs w:val="22"/>
                <w:lang w:val="en-US"/>
              </w:rPr>
              <w:t>2</w:t>
            </w:r>
            <w:r w:rsidRPr="003C313A">
              <w:rPr>
                <w:color w:val="000000"/>
                <w:sz w:val="22"/>
                <w:szCs w:val="22"/>
              </w:rPr>
              <w:t>00 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C80B75" w14:textId="77777777" w:rsidR="000B6808" w:rsidRPr="003C313A" w:rsidRDefault="000B6808" w:rsidP="00AE6AD7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27.90</w:t>
            </w:r>
            <w:r w:rsidRPr="003C313A">
              <w:rPr>
                <w:sz w:val="22"/>
                <w:szCs w:val="22"/>
                <w:lang w:val="en-US"/>
              </w:rPr>
              <w:t>/22</w:t>
            </w:r>
            <w:r w:rsidRPr="003C313A">
              <w:rPr>
                <w:sz w:val="22"/>
                <w:szCs w:val="22"/>
              </w:rPr>
              <w:t>.0</w:t>
            </w:r>
            <w:r w:rsidRPr="003C313A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B6C4BEA" w14:textId="77777777" w:rsidR="000B6808" w:rsidRPr="003C313A" w:rsidRDefault="000B6808" w:rsidP="00A25E99">
            <w:pPr>
              <w:rPr>
                <w:color w:val="000000"/>
                <w:sz w:val="22"/>
                <w:szCs w:val="22"/>
              </w:rPr>
            </w:pPr>
            <w:r w:rsidRPr="003C313A">
              <w:rPr>
                <w:color w:val="000000"/>
                <w:sz w:val="22"/>
                <w:szCs w:val="22"/>
              </w:rPr>
              <w:t>Проверка де</w:t>
            </w:r>
            <w:r w:rsidRPr="003C313A">
              <w:rPr>
                <w:color w:val="000000"/>
                <w:sz w:val="22"/>
                <w:szCs w:val="22"/>
              </w:rPr>
              <w:t>й</w:t>
            </w:r>
            <w:r w:rsidRPr="003C313A">
              <w:rPr>
                <w:color w:val="000000"/>
                <w:sz w:val="22"/>
                <w:szCs w:val="22"/>
              </w:rPr>
              <w:t>ствия макс</w:t>
            </w:r>
            <w:r w:rsidRPr="003C313A">
              <w:rPr>
                <w:color w:val="000000"/>
                <w:sz w:val="22"/>
                <w:szCs w:val="22"/>
              </w:rPr>
              <w:t>и</w:t>
            </w:r>
            <w:r w:rsidRPr="003C313A">
              <w:rPr>
                <w:color w:val="000000"/>
                <w:sz w:val="22"/>
                <w:szCs w:val="22"/>
              </w:rPr>
              <w:t>мальных, м</w:t>
            </w:r>
            <w:r w:rsidRPr="003C313A">
              <w:rPr>
                <w:color w:val="000000"/>
                <w:sz w:val="22"/>
                <w:szCs w:val="22"/>
              </w:rPr>
              <w:t>и</w:t>
            </w:r>
            <w:r w:rsidRPr="003C313A">
              <w:rPr>
                <w:color w:val="000000"/>
                <w:sz w:val="22"/>
                <w:szCs w:val="22"/>
              </w:rPr>
              <w:t>нимальных и независимых</w:t>
            </w:r>
            <w:r w:rsidR="00C658D2">
              <w:rPr>
                <w:color w:val="000000"/>
                <w:sz w:val="22"/>
                <w:szCs w:val="22"/>
              </w:rPr>
              <w:t xml:space="preserve"> </w:t>
            </w:r>
            <w:r w:rsidRPr="003C313A">
              <w:rPr>
                <w:color w:val="000000"/>
                <w:sz w:val="22"/>
                <w:szCs w:val="22"/>
              </w:rPr>
              <w:t>расцепителей автоматич</w:t>
            </w:r>
            <w:r w:rsidRPr="003C313A">
              <w:rPr>
                <w:color w:val="000000"/>
                <w:sz w:val="22"/>
                <w:szCs w:val="22"/>
              </w:rPr>
              <w:t>е</w:t>
            </w:r>
            <w:r w:rsidRPr="003C313A">
              <w:rPr>
                <w:color w:val="000000"/>
                <w:sz w:val="22"/>
                <w:szCs w:val="22"/>
              </w:rPr>
              <w:t>ских</w:t>
            </w:r>
            <w:r w:rsidR="0096282D" w:rsidRPr="003C313A">
              <w:rPr>
                <w:color w:val="000000"/>
                <w:sz w:val="22"/>
                <w:szCs w:val="22"/>
              </w:rPr>
              <w:t xml:space="preserve"> </w:t>
            </w:r>
            <w:r w:rsidRPr="003C313A">
              <w:rPr>
                <w:color w:val="000000"/>
                <w:sz w:val="22"/>
                <w:szCs w:val="22"/>
              </w:rPr>
              <w:t>выключ</w:t>
            </w:r>
            <w:r w:rsidRPr="003C313A">
              <w:rPr>
                <w:color w:val="000000"/>
                <w:sz w:val="22"/>
                <w:szCs w:val="22"/>
              </w:rPr>
              <w:t>а</w:t>
            </w:r>
            <w:r w:rsidRPr="003C313A">
              <w:rPr>
                <w:color w:val="000000"/>
                <w:sz w:val="22"/>
                <w:szCs w:val="22"/>
              </w:rPr>
              <w:t>телей</w:t>
            </w:r>
          </w:p>
          <w:p w14:paraId="14A93AA2" w14:textId="77777777" w:rsidR="0096282D" w:rsidRPr="003C313A" w:rsidRDefault="0096282D" w:rsidP="00A25E9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B3B1E89" w14:textId="77777777" w:rsidR="000B6808" w:rsidRPr="003C313A" w:rsidRDefault="000B6808" w:rsidP="00A25E99">
            <w:pPr>
              <w:rPr>
                <w:color w:val="000000"/>
                <w:sz w:val="22"/>
                <w:szCs w:val="22"/>
              </w:rPr>
            </w:pPr>
            <w:r w:rsidRPr="003C313A">
              <w:rPr>
                <w:color w:val="000000"/>
                <w:sz w:val="22"/>
                <w:szCs w:val="22"/>
              </w:rPr>
              <w:t>ТКП 339-20</w:t>
            </w:r>
            <w:r w:rsidR="00AD2333">
              <w:rPr>
                <w:color w:val="000000"/>
                <w:sz w:val="22"/>
                <w:szCs w:val="22"/>
              </w:rPr>
              <w:t>22</w:t>
            </w:r>
            <w:r w:rsidRPr="003C313A">
              <w:rPr>
                <w:color w:val="000000"/>
                <w:sz w:val="22"/>
                <w:szCs w:val="22"/>
              </w:rPr>
              <w:t xml:space="preserve"> </w:t>
            </w:r>
          </w:p>
          <w:p w14:paraId="660F44C2" w14:textId="77777777" w:rsidR="000B6808" w:rsidRPr="003C313A" w:rsidRDefault="000B6808" w:rsidP="00A25E99">
            <w:pPr>
              <w:rPr>
                <w:color w:val="000000"/>
                <w:sz w:val="22"/>
                <w:szCs w:val="22"/>
              </w:rPr>
            </w:pPr>
            <w:r w:rsidRPr="003C313A">
              <w:rPr>
                <w:color w:val="000000"/>
                <w:sz w:val="22"/>
                <w:szCs w:val="22"/>
              </w:rPr>
              <w:t>п.4.4.26.4 (б),</w:t>
            </w:r>
          </w:p>
          <w:p w14:paraId="72CDC241" w14:textId="77777777" w:rsidR="000B6808" w:rsidRPr="003C313A" w:rsidRDefault="000B6808" w:rsidP="00A25E99">
            <w:pPr>
              <w:rPr>
                <w:color w:val="000000"/>
                <w:sz w:val="22"/>
                <w:szCs w:val="22"/>
              </w:rPr>
            </w:pPr>
            <w:r w:rsidRPr="003C313A">
              <w:rPr>
                <w:color w:val="000000"/>
                <w:sz w:val="22"/>
                <w:szCs w:val="22"/>
              </w:rPr>
              <w:t>ТКП 181-2009</w:t>
            </w:r>
          </w:p>
          <w:p w14:paraId="5AA23A83" w14:textId="77777777" w:rsidR="000B6808" w:rsidRPr="003C313A" w:rsidRDefault="000B6808" w:rsidP="00A25E99">
            <w:pPr>
              <w:rPr>
                <w:color w:val="000000"/>
                <w:sz w:val="22"/>
                <w:szCs w:val="22"/>
              </w:rPr>
            </w:pPr>
            <w:r w:rsidRPr="003C313A">
              <w:rPr>
                <w:color w:val="000000"/>
                <w:sz w:val="22"/>
                <w:szCs w:val="22"/>
              </w:rPr>
              <w:t>п.Б.27.4</w:t>
            </w:r>
          </w:p>
          <w:p w14:paraId="1CAB9A05" w14:textId="77777777" w:rsidR="000B6808" w:rsidRPr="003C313A" w:rsidRDefault="000B6808" w:rsidP="00A25E99">
            <w:pPr>
              <w:rPr>
                <w:color w:val="000000"/>
                <w:sz w:val="22"/>
                <w:szCs w:val="22"/>
              </w:rPr>
            </w:pPr>
            <w:r w:rsidRPr="003C313A">
              <w:rPr>
                <w:color w:val="000000"/>
                <w:sz w:val="22"/>
                <w:szCs w:val="22"/>
              </w:rPr>
              <w:t>п.Б.29.8 (б)</w:t>
            </w:r>
          </w:p>
          <w:p w14:paraId="7E4070E7" w14:textId="77777777" w:rsidR="000B6808" w:rsidRPr="003C313A" w:rsidRDefault="000B6808" w:rsidP="00AD2333">
            <w:pPr>
              <w:rPr>
                <w:sz w:val="22"/>
                <w:szCs w:val="22"/>
              </w:rPr>
            </w:pPr>
            <w:r w:rsidRPr="003C313A">
              <w:rPr>
                <w:color w:val="000000"/>
                <w:sz w:val="22"/>
                <w:szCs w:val="22"/>
              </w:rPr>
              <w:t>ГОСТ 30331.3-95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9384BE0" w14:textId="77777777" w:rsidR="000B6808" w:rsidRPr="003C313A" w:rsidRDefault="00A35D21" w:rsidP="00C658D2">
            <w:pPr>
              <w:rPr>
                <w:sz w:val="22"/>
                <w:szCs w:val="22"/>
              </w:rPr>
            </w:pPr>
            <w:r w:rsidRPr="00A35D21">
              <w:rPr>
                <w:sz w:val="22"/>
                <w:szCs w:val="22"/>
              </w:rPr>
              <w:t>АМИ.ГР 00</w:t>
            </w:r>
            <w:r>
              <w:rPr>
                <w:sz w:val="22"/>
                <w:szCs w:val="22"/>
              </w:rPr>
              <w:t>19</w:t>
            </w:r>
            <w:r w:rsidRPr="00A35D21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1</w:t>
            </w:r>
          </w:p>
        </w:tc>
      </w:tr>
      <w:tr w:rsidR="001F2ADD" w:rsidRPr="003C313A" w14:paraId="1F4BACBB" w14:textId="77777777" w:rsidTr="00C658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C9A3D5E" w14:textId="77777777" w:rsidR="001F2ADD" w:rsidRPr="003C313A" w:rsidRDefault="001F2ADD" w:rsidP="001F2ADD">
            <w:pPr>
              <w:jc w:val="center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br w:type="page"/>
              <w:t>7.1</w:t>
            </w:r>
          </w:p>
          <w:p w14:paraId="6430FE03" w14:textId="77777777" w:rsidR="001F2ADD" w:rsidRPr="003C313A" w:rsidRDefault="001F2ADD" w:rsidP="00C658D2">
            <w:pPr>
              <w:jc w:val="center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</w:tcBorders>
          </w:tcPr>
          <w:p w14:paraId="468DA224" w14:textId="77777777" w:rsidR="001F2ADD" w:rsidRPr="003C313A" w:rsidRDefault="001F2ADD" w:rsidP="00C658D2">
            <w:pPr>
              <w:rPr>
                <w:color w:val="000000"/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Волоконно-оптические линии связи, включая пассивные оптические сети (</w:t>
            </w:r>
            <w:r w:rsidRPr="003C313A">
              <w:rPr>
                <w:sz w:val="22"/>
                <w:szCs w:val="22"/>
                <w:lang w:val="en-US"/>
              </w:rPr>
              <w:t>PON</w:t>
            </w:r>
            <w:r w:rsidRPr="003C313A">
              <w:rPr>
                <w:sz w:val="22"/>
                <w:szCs w:val="22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2920BE1" w14:textId="77777777" w:rsidR="001F2ADD" w:rsidRPr="003C313A" w:rsidRDefault="001F2ADD" w:rsidP="00AE6AD7">
            <w:pPr>
              <w:jc w:val="center"/>
              <w:rPr>
                <w:sz w:val="22"/>
                <w:szCs w:val="22"/>
              </w:rPr>
            </w:pPr>
            <w:r w:rsidRPr="003C313A">
              <w:rPr>
                <w:bCs/>
                <w:sz w:val="22"/>
                <w:szCs w:val="22"/>
              </w:rPr>
              <w:t>27.31/33.110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7DE978B" w14:textId="77777777" w:rsidR="001F2ADD" w:rsidRPr="003C313A" w:rsidRDefault="001F2ADD" w:rsidP="001F2AD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3C313A">
              <w:rPr>
                <w:sz w:val="22"/>
                <w:szCs w:val="22"/>
              </w:rPr>
              <w:t>Километрическое</w:t>
            </w:r>
            <w:proofErr w:type="spellEnd"/>
            <w:r w:rsidRPr="003C313A">
              <w:rPr>
                <w:sz w:val="22"/>
                <w:szCs w:val="22"/>
              </w:rPr>
              <w:t xml:space="preserve"> затухание (коэффициент затухания)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168A369" w14:textId="77777777" w:rsidR="001F2ADD" w:rsidRPr="003C313A" w:rsidRDefault="001F2ADD" w:rsidP="001F2ADD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СТБ 1201-2012</w:t>
            </w:r>
          </w:p>
          <w:p w14:paraId="1651CCFD" w14:textId="77777777" w:rsidR="001F2ADD" w:rsidRPr="003C313A" w:rsidRDefault="00C658D2" w:rsidP="001F2A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F2ADD" w:rsidRPr="003C313A">
              <w:rPr>
                <w:sz w:val="22"/>
                <w:szCs w:val="22"/>
              </w:rPr>
              <w:t>рил.</w:t>
            </w:r>
            <w:r>
              <w:rPr>
                <w:sz w:val="22"/>
                <w:szCs w:val="22"/>
              </w:rPr>
              <w:t xml:space="preserve"> </w:t>
            </w:r>
            <w:r w:rsidR="001F2ADD" w:rsidRPr="003C313A">
              <w:rPr>
                <w:sz w:val="22"/>
                <w:szCs w:val="22"/>
              </w:rPr>
              <w:t>А,</w:t>
            </w:r>
          </w:p>
          <w:p w14:paraId="5B31B138" w14:textId="77777777" w:rsidR="001F2ADD" w:rsidRPr="003C313A" w:rsidRDefault="001F2ADD" w:rsidP="001F2ADD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ТКП 212-2010</w:t>
            </w:r>
          </w:p>
          <w:p w14:paraId="1C688ABC" w14:textId="77777777" w:rsidR="001F2ADD" w:rsidRPr="003C313A" w:rsidRDefault="001F2ADD" w:rsidP="001F2ADD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прил. А, п.А.1.2, прил. Б, п.Б.2, Б.8</w:t>
            </w:r>
          </w:p>
          <w:p w14:paraId="719F1C85" w14:textId="77777777" w:rsidR="001F2ADD" w:rsidRPr="003C313A" w:rsidRDefault="001F2ADD" w:rsidP="001F2ADD">
            <w:pPr>
              <w:rPr>
                <w:sz w:val="22"/>
                <w:szCs w:val="22"/>
              </w:rPr>
            </w:pPr>
          </w:p>
          <w:p w14:paraId="00160C70" w14:textId="77777777" w:rsidR="001F2ADD" w:rsidRPr="003C313A" w:rsidRDefault="001F2ADD" w:rsidP="001F2A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8E7CA60" w14:textId="77777777" w:rsidR="001F2ADD" w:rsidRPr="003C313A" w:rsidRDefault="001F2ADD" w:rsidP="00AE6AD7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МВИ.БР 303-2016</w:t>
            </w:r>
          </w:p>
        </w:tc>
      </w:tr>
      <w:tr w:rsidR="001F2ADD" w:rsidRPr="003C313A" w14:paraId="0348500A" w14:textId="77777777" w:rsidTr="00C658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52E399B" w14:textId="77777777" w:rsidR="001F2ADD" w:rsidRPr="003C313A" w:rsidRDefault="001F2ADD" w:rsidP="001F2ADD">
            <w:pPr>
              <w:jc w:val="center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7.2</w:t>
            </w:r>
          </w:p>
          <w:p w14:paraId="4964C793" w14:textId="77777777" w:rsidR="001F2ADD" w:rsidRPr="003C313A" w:rsidRDefault="001F2ADD" w:rsidP="00C658D2">
            <w:pPr>
              <w:jc w:val="center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  <w:vMerge/>
            <w:tcBorders>
              <w:bottom w:val="single" w:sz="4" w:space="0" w:color="auto"/>
            </w:tcBorders>
          </w:tcPr>
          <w:p w14:paraId="3A492B31" w14:textId="77777777" w:rsidR="001F2ADD" w:rsidRPr="003C313A" w:rsidRDefault="001F2ADD" w:rsidP="001F2A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40ADA02" w14:textId="77777777" w:rsidR="001F2ADD" w:rsidRPr="003C313A" w:rsidRDefault="001F2ADD" w:rsidP="00AE6AD7">
            <w:pPr>
              <w:jc w:val="center"/>
              <w:rPr>
                <w:sz w:val="22"/>
                <w:szCs w:val="22"/>
              </w:rPr>
            </w:pPr>
            <w:r w:rsidRPr="003C313A">
              <w:rPr>
                <w:bCs/>
                <w:sz w:val="22"/>
                <w:szCs w:val="22"/>
              </w:rPr>
              <w:t>27.31/33.110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F5A4515" w14:textId="77777777" w:rsidR="001F2ADD" w:rsidRPr="003C313A" w:rsidRDefault="001F2ADD" w:rsidP="001F2ADD">
            <w:pPr>
              <w:ind w:right="-100"/>
              <w:rPr>
                <w:sz w:val="22"/>
                <w:szCs w:val="22"/>
                <w:lang w:eastAsia="ru-RU"/>
              </w:rPr>
            </w:pPr>
            <w:r w:rsidRPr="003C313A">
              <w:rPr>
                <w:sz w:val="22"/>
                <w:szCs w:val="22"/>
              </w:rPr>
              <w:t>Общее затухание ВОЛС</w:t>
            </w:r>
          </w:p>
          <w:p w14:paraId="551925F9" w14:textId="77777777" w:rsidR="001F2ADD" w:rsidRPr="003C313A" w:rsidRDefault="001F2ADD" w:rsidP="001F2ADD">
            <w:pPr>
              <w:spacing w:line="216" w:lineRule="auto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(затухание элементарного кабельного участка, общее затухание на распределительно-абонентском участке сети PON)</w:t>
            </w:r>
          </w:p>
          <w:p w14:paraId="40D29826" w14:textId="77777777" w:rsidR="001F2ADD" w:rsidRPr="003C313A" w:rsidRDefault="001F2ADD" w:rsidP="001F2A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A23C9B6" w14:textId="77777777" w:rsidR="001F2ADD" w:rsidRPr="003C313A" w:rsidRDefault="001F2ADD" w:rsidP="001F2ADD">
            <w:pPr>
              <w:ind w:right="-100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 xml:space="preserve">ТКП 212-2010, </w:t>
            </w:r>
          </w:p>
          <w:p w14:paraId="79FE3822" w14:textId="77777777" w:rsidR="001F2ADD" w:rsidRPr="003C313A" w:rsidRDefault="00C658D2" w:rsidP="001F2ADD">
            <w:pPr>
              <w:ind w:right="-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F2ADD" w:rsidRPr="003C313A">
              <w:rPr>
                <w:sz w:val="22"/>
                <w:szCs w:val="22"/>
              </w:rPr>
              <w:t>рил. А, п.А.1.3,</w:t>
            </w:r>
          </w:p>
          <w:p w14:paraId="28BC7B92" w14:textId="77777777" w:rsidR="001F2ADD" w:rsidRPr="003C313A" w:rsidRDefault="00C658D2" w:rsidP="001F2ADD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F2ADD" w:rsidRPr="003C313A">
              <w:rPr>
                <w:sz w:val="22"/>
                <w:szCs w:val="22"/>
              </w:rPr>
              <w:t>рил. Б, п.Б.6, Б.9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1DD5665" w14:textId="77777777" w:rsidR="001F2ADD" w:rsidRPr="003C313A" w:rsidRDefault="001F2ADD" w:rsidP="00AE6AD7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МВИ.БР 303-2016</w:t>
            </w:r>
          </w:p>
        </w:tc>
      </w:tr>
      <w:tr w:rsidR="001F2ADD" w:rsidRPr="003C313A" w14:paraId="1571ECD6" w14:textId="77777777" w:rsidTr="00C658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8333FF7" w14:textId="77777777" w:rsidR="001F2ADD" w:rsidRPr="003C313A" w:rsidRDefault="001F2ADD" w:rsidP="001F2ADD">
            <w:pPr>
              <w:jc w:val="center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lastRenderedPageBreak/>
              <w:t>7.3</w:t>
            </w:r>
          </w:p>
          <w:p w14:paraId="3129A047" w14:textId="77777777" w:rsidR="001F2ADD" w:rsidRPr="003C313A" w:rsidRDefault="001F2ADD" w:rsidP="00C658D2">
            <w:pPr>
              <w:jc w:val="center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</w:tcBorders>
          </w:tcPr>
          <w:p w14:paraId="24F6A172" w14:textId="77777777" w:rsidR="001F2ADD" w:rsidRPr="003C313A" w:rsidRDefault="001F2ADD" w:rsidP="00C658D2">
            <w:pPr>
              <w:rPr>
                <w:color w:val="000000"/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Волоконно-оптические линии связи, включая пассивные оптические сети (</w:t>
            </w:r>
            <w:r w:rsidRPr="003C313A">
              <w:rPr>
                <w:sz w:val="22"/>
                <w:szCs w:val="22"/>
                <w:lang w:val="en-US"/>
              </w:rPr>
              <w:t>PON</w:t>
            </w:r>
            <w:r w:rsidRPr="003C313A">
              <w:rPr>
                <w:sz w:val="22"/>
                <w:szCs w:val="22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49C5EF5" w14:textId="77777777" w:rsidR="001F2ADD" w:rsidRPr="003C313A" w:rsidRDefault="001F2ADD" w:rsidP="00AE6AD7">
            <w:pPr>
              <w:jc w:val="center"/>
              <w:rPr>
                <w:sz w:val="22"/>
                <w:szCs w:val="22"/>
              </w:rPr>
            </w:pPr>
            <w:r w:rsidRPr="003C313A">
              <w:rPr>
                <w:bCs/>
                <w:sz w:val="22"/>
                <w:szCs w:val="22"/>
              </w:rPr>
              <w:t>27.31/33.110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DF3923E" w14:textId="77777777" w:rsidR="001F2ADD" w:rsidRPr="003C313A" w:rsidRDefault="001F2ADD" w:rsidP="001F2ADD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Распределение значений потерь в неразъемных соединениях</w:t>
            </w:r>
          </w:p>
          <w:p w14:paraId="243E1D51" w14:textId="77777777" w:rsidR="001F2ADD" w:rsidRPr="003C313A" w:rsidRDefault="001F2ADD" w:rsidP="001F2A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DF784E0" w14:textId="77777777" w:rsidR="00875222" w:rsidRDefault="001F2ADD" w:rsidP="001F2ADD">
            <w:pPr>
              <w:ind w:right="-100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ТКП 212-2010,</w:t>
            </w:r>
          </w:p>
          <w:p w14:paraId="1BB182C5" w14:textId="77777777" w:rsidR="001F2ADD" w:rsidRPr="003C313A" w:rsidRDefault="00C658D2" w:rsidP="001F2ADD">
            <w:pPr>
              <w:ind w:right="-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F2ADD" w:rsidRPr="003C313A">
              <w:rPr>
                <w:sz w:val="22"/>
                <w:szCs w:val="22"/>
              </w:rPr>
              <w:t>рил. А, п.А.1.4</w:t>
            </w:r>
          </w:p>
          <w:p w14:paraId="03F28554" w14:textId="77777777" w:rsidR="001F2ADD" w:rsidRPr="003C313A" w:rsidRDefault="00C658D2" w:rsidP="00875222">
            <w:pPr>
              <w:ind w:right="-10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F2ADD" w:rsidRPr="003C313A">
              <w:rPr>
                <w:sz w:val="22"/>
                <w:szCs w:val="22"/>
              </w:rPr>
              <w:t>рил. Б, п.Б.3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9F19F1E" w14:textId="77777777" w:rsidR="001F2ADD" w:rsidRPr="003C313A" w:rsidRDefault="001F2ADD" w:rsidP="00AE6AD7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МВИ.БР 303-2016</w:t>
            </w:r>
          </w:p>
        </w:tc>
      </w:tr>
      <w:tr w:rsidR="001F2ADD" w:rsidRPr="003C313A" w14:paraId="4BB3165B" w14:textId="77777777" w:rsidTr="00C658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E97844A" w14:textId="77777777" w:rsidR="001F2ADD" w:rsidRPr="003C313A" w:rsidRDefault="001F2ADD" w:rsidP="001F2ADD">
            <w:pPr>
              <w:jc w:val="center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7.4</w:t>
            </w:r>
          </w:p>
          <w:p w14:paraId="25BAEDB7" w14:textId="77777777" w:rsidR="001F2ADD" w:rsidRPr="003C313A" w:rsidRDefault="001F2ADD" w:rsidP="00C658D2">
            <w:pPr>
              <w:jc w:val="center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  <w:vMerge/>
          </w:tcPr>
          <w:p w14:paraId="0F3E4F5D" w14:textId="77777777" w:rsidR="001F2ADD" w:rsidRPr="003C313A" w:rsidRDefault="001F2ADD" w:rsidP="001F2A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4775A01" w14:textId="77777777" w:rsidR="001F2ADD" w:rsidRPr="003C313A" w:rsidRDefault="001F2ADD" w:rsidP="00AE6AD7">
            <w:pPr>
              <w:jc w:val="center"/>
              <w:rPr>
                <w:sz w:val="22"/>
                <w:szCs w:val="22"/>
              </w:rPr>
            </w:pPr>
            <w:r w:rsidRPr="003C313A">
              <w:rPr>
                <w:bCs/>
                <w:sz w:val="22"/>
                <w:szCs w:val="22"/>
              </w:rPr>
              <w:t>27.31/33.110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1C4D38B" w14:textId="77777777" w:rsidR="001F2ADD" w:rsidRPr="003C313A" w:rsidRDefault="001F2ADD" w:rsidP="001F2ADD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Значение потерь на вводе излучения оптической мощности в оптический кабель</w:t>
            </w:r>
          </w:p>
          <w:p w14:paraId="06F46D04" w14:textId="77777777" w:rsidR="001F2ADD" w:rsidRPr="003C313A" w:rsidRDefault="001F2ADD" w:rsidP="001F2A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A06ED0B" w14:textId="77777777" w:rsidR="001F2ADD" w:rsidRPr="003C313A" w:rsidRDefault="001F2ADD" w:rsidP="001F2ADD">
            <w:pPr>
              <w:rPr>
                <w:color w:val="000000"/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 xml:space="preserve">ТКП 212-2010, </w:t>
            </w:r>
            <w:r w:rsidR="00C658D2">
              <w:rPr>
                <w:sz w:val="22"/>
                <w:szCs w:val="22"/>
              </w:rPr>
              <w:t>п</w:t>
            </w:r>
            <w:r w:rsidRPr="003C313A">
              <w:rPr>
                <w:sz w:val="22"/>
                <w:szCs w:val="22"/>
              </w:rPr>
              <w:t>рил. А, п.А.1.5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6C0C0D9" w14:textId="77777777" w:rsidR="001F2ADD" w:rsidRPr="003C313A" w:rsidRDefault="001F2ADD" w:rsidP="00AE6AD7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МВИ.БР 303-2016</w:t>
            </w:r>
          </w:p>
        </w:tc>
      </w:tr>
      <w:tr w:rsidR="001F2ADD" w:rsidRPr="003C313A" w14:paraId="15294BDC" w14:textId="77777777" w:rsidTr="00C658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06D6C83" w14:textId="77777777" w:rsidR="001F2ADD" w:rsidRPr="003C313A" w:rsidRDefault="001F2ADD" w:rsidP="001F2ADD">
            <w:pPr>
              <w:jc w:val="center"/>
              <w:rPr>
                <w:sz w:val="22"/>
                <w:szCs w:val="22"/>
                <w:lang w:val="en-US"/>
              </w:rPr>
            </w:pPr>
            <w:r w:rsidRPr="003C313A">
              <w:rPr>
                <w:sz w:val="22"/>
                <w:szCs w:val="22"/>
              </w:rPr>
              <w:t>7.</w:t>
            </w:r>
            <w:r w:rsidRPr="003C313A">
              <w:rPr>
                <w:sz w:val="22"/>
                <w:szCs w:val="22"/>
                <w:lang w:val="en-US"/>
              </w:rPr>
              <w:t>5</w:t>
            </w:r>
          </w:p>
          <w:p w14:paraId="70E8B40E" w14:textId="77777777" w:rsidR="001F2ADD" w:rsidRPr="003C313A" w:rsidRDefault="001F2ADD" w:rsidP="001F2ADD">
            <w:pPr>
              <w:jc w:val="center"/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  <w:vMerge/>
          </w:tcPr>
          <w:p w14:paraId="2A506E74" w14:textId="77777777" w:rsidR="001F2ADD" w:rsidRPr="003C313A" w:rsidRDefault="001F2ADD" w:rsidP="001F2A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AAA2B3C" w14:textId="77777777" w:rsidR="001F2ADD" w:rsidRPr="003C313A" w:rsidRDefault="001F2ADD" w:rsidP="00AE6AD7">
            <w:pPr>
              <w:jc w:val="center"/>
              <w:rPr>
                <w:sz w:val="22"/>
                <w:szCs w:val="22"/>
              </w:rPr>
            </w:pPr>
            <w:r w:rsidRPr="003C313A">
              <w:rPr>
                <w:bCs/>
                <w:sz w:val="22"/>
                <w:szCs w:val="22"/>
              </w:rPr>
              <w:t>27.31/33.110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D49877F" w14:textId="77777777" w:rsidR="001F2ADD" w:rsidRPr="003C313A" w:rsidRDefault="001F2ADD" w:rsidP="001F2ADD">
            <w:pPr>
              <w:rPr>
                <w:color w:val="000000"/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Оптическая длина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8DFDFCA" w14:textId="77777777" w:rsidR="001F2ADD" w:rsidRPr="003C313A" w:rsidRDefault="001F2ADD" w:rsidP="001F2ADD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 xml:space="preserve">ТКП 212-2010, </w:t>
            </w:r>
            <w:r w:rsidR="00C658D2">
              <w:rPr>
                <w:sz w:val="22"/>
                <w:szCs w:val="22"/>
              </w:rPr>
              <w:t>п</w:t>
            </w:r>
            <w:r w:rsidRPr="003C313A">
              <w:rPr>
                <w:sz w:val="22"/>
                <w:szCs w:val="22"/>
              </w:rPr>
              <w:t xml:space="preserve">рил. Б, </w:t>
            </w:r>
          </w:p>
          <w:p w14:paraId="2F991B41" w14:textId="77777777" w:rsidR="001F2ADD" w:rsidRPr="003C313A" w:rsidRDefault="001F2ADD" w:rsidP="001F2ADD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п.Б.2, Б.4, Б.5, Б.7</w:t>
            </w:r>
          </w:p>
          <w:p w14:paraId="1FB76269" w14:textId="77777777" w:rsidR="001F2ADD" w:rsidRPr="003C313A" w:rsidRDefault="001F2ADD" w:rsidP="001F2A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94708CB" w14:textId="77777777" w:rsidR="001F2ADD" w:rsidRPr="003C313A" w:rsidRDefault="001F2ADD" w:rsidP="00AE6AD7">
            <w:pPr>
              <w:rPr>
                <w:sz w:val="22"/>
                <w:szCs w:val="22"/>
              </w:rPr>
            </w:pPr>
            <w:r w:rsidRPr="003C313A">
              <w:rPr>
                <w:sz w:val="22"/>
                <w:szCs w:val="22"/>
              </w:rPr>
              <w:t>МВИ.БР 303-2016</w:t>
            </w:r>
          </w:p>
        </w:tc>
      </w:tr>
    </w:tbl>
    <w:p w14:paraId="6C4FF0EA" w14:textId="77777777" w:rsidR="00875222" w:rsidRDefault="00875222" w:rsidP="00875222">
      <w:pPr>
        <w:ind w:left="426"/>
        <w:jc w:val="both"/>
        <w:rPr>
          <w:b/>
          <w:bCs/>
        </w:rPr>
      </w:pPr>
    </w:p>
    <w:p w14:paraId="51DA3179" w14:textId="77777777" w:rsidR="00481AEC" w:rsidRPr="00875222" w:rsidRDefault="00481AEC" w:rsidP="00875222">
      <w:pPr>
        <w:ind w:left="426"/>
        <w:jc w:val="both"/>
        <w:rPr>
          <w:b/>
          <w:bCs/>
        </w:rPr>
      </w:pPr>
      <w:r w:rsidRPr="00875222">
        <w:rPr>
          <w:b/>
          <w:bCs/>
        </w:rPr>
        <w:t>Примечание:</w:t>
      </w:r>
    </w:p>
    <w:p w14:paraId="3AA8E186" w14:textId="77777777" w:rsidR="00481AEC" w:rsidRPr="00875222" w:rsidRDefault="00481AEC" w:rsidP="00875222">
      <w:pPr>
        <w:ind w:left="426"/>
        <w:rPr>
          <w:color w:val="000000"/>
        </w:rPr>
      </w:pPr>
      <w:r w:rsidRPr="00875222">
        <w:rPr>
          <w:color w:val="000000"/>
        </w:rPr>
        <w:t>* – деятельность осуществляется непосредственно в ООС;</w:t>
      </w:r>
    </w:p>
    <w:p w14:paraId="7BE0A11A" w14:textId="77777777" w:rsidR="00481AEC" w:rsidRPr="00875222" w:rsidRDefault="00481AEC" w:rsidP="00875222">
      <w:pPr>
        <w:ind w:left="426"/>
        <w:rPr>
          <w:color w:val="000000"/>
        </w:rPr>
      </w:pPr>
      <w:r w:rsidRPr="00875222">
        <w:rPr>
          <w:color w:val="000000"/>
        </w:rPr>
        <w:t>** – деятельность осуществляется непосредственно в ООС и за пределами ООС;</w:t>
      </w:r>
    </w:p>
    <w:p w14:paraId="739150F6" w14:textId="77777777" w:rsidR="00481AEC" w:rsidRPr="00875222" w:rsidRDefault="00481AEC" w:rsidP="00875222">
      <w:pPr>
        <w:ind w:left="426"/>
        <w:rPr>
          <w:color w:val="000000"/>
        </w:rPr>
      </w:pPr>
      <w:r w:rsidRPr="00875222">
        <w:rPr>
          <w:color w:val="000000"/>
        </w:rPr>
        <w:t>*** – деятельность осуществляется за пределами ООС.</w:t>
      </w:r>
    </w:p>
    <w:p w14:paraId="28DBEA93" w14:textId="77777777" w:rsidR="00481AEC" w:rsidRDefault="00481AEC" w:rsidP="00481AEC">
      <w:pPr>
        <w:ind w:left="142"/>
        <w:jc w:val="both"/>
        <w:rPr>
          <w:sz w:val="28"/>
          <w:szCs w:val="28"/>
        </w:rPr>
      </w:pPr>
    </w:p>
    <w:p w14:paraId="17C2D0F6" w14:textId="77777777" w:rsidR="00481AEC" w:rsidRDefault="00481AEC" w:rsidP="00875222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органа</w:t>
      </w:r>
    </w:p>
    <w:p w14:paraId="27D732C1" w14:textId="77777777" w:rsidR="00481AEC" w:rsidRDefault="00481AEC" w:rsidP="00875222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аккредитации </w:t>
      </w:r>
    </w:p>
    <w:p w14:paraId="05C2D13C" w14:textId="77777777" w:rsidR="00481AEC" w:rsidRDefault="00481AEC" w:rsidP="00875222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Республики Беларусь-</w:t>
      </w:r>
    </w:p>
    <w:p w14:paraId="1DE1AA57" w14:textId="77777777" w:rsidR="00481AEC" w:rsidRDefault="00481AEC" w:rsidP="00875222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директор государственного</w:t>
      </w:r>
    </w:p>
    <w:p w14:paraId="75508047" w14:textId="77777777" w:rsidR="00481AEC" w:rsidRDefault="00481AEC" w:rsidP="00875222">
      <w:pPr>
        <w:ind w:left="426"/>
        <w:jc w:val="both"/>
        <w:rPr>
          <w:color w:val="FF0000"/>
          <w:sz w:val="22"/>
          <w:szCs w:val="22"/>
        </w:rPr>
      </w:pPr>
      <w:r>
        <w:rPr>
          <w:sz w:val="28"/>
          <w:szCs w:val="28"/>
        </w:rPr>
        <w:t xml:space="preserve">предприятия «БГЦА»                                                                        </w:t>
      </w:r>
      <w:proofErr w:type="spellStart"/>
      <w:r w:rsidR="008253DB">
        <w:rPr>
          <w:sz w:val="28"/>
          <w:szCs w:val="28"/>
        </w:rPr>
        <w:t>Т.А.Николаева</w:t>
      </w:r>
      <w:proofErr w:type="spellEnd"/>
      <w:r>
        <w:rPr>
          <w:sz w:val="18"/>
          <w:szCs w:val="18"/>
        </w:rPr>
        <w:t xml:space="preserve"> </w:t>
      </w:r>
    </w:p>
    <w:p w14:paraId="2C56183C" w14:textId="77777777" w:rsidR="00E643A7" w:rsidRPr="005740EF" w:rsidRDefault="00E643A7" w:rsidP="00481AEC">
      <w:pPr>
        <w:jc w:val="both"/>
        <w:rPr>
          <w:color w:val="FF0000"/>
          <w:sz w:val="22"/>
          <w:szCs w:val="22"/>
        </w:rPr>
      </w:pPr>
    </w:p>
    <w:sectPr w:rsidR="00E643A7" w:rsidRPr="005740EF" w:rsidSect="00E949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567" w:bottom="680" w:left="1247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B53E0" w14:textId="77777777" w:rsidR="00F76EA9" w:rsidRDefault="00F76EA9" w:rsidP="00A4073C">
      <w:pPr>
        <w:pStyle w:val="a7"/>
      </w:pPr>
      <w:r>
        <w:separator/>
      </w:r>
    </w:p>
  </w:endnote>
  <w:endnote w:type="continuationSeparator" w:id="0">
    <w:p w14:paraId="231DA8D8" w14:textId="77777777" w:rsidR="00F76EA9" w:rsidRDefault="00F76EA9" w:rsidP="00A4073C">
      <w:pPr>
        <w:pStyle w:val="a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19B058C" w14:textId="77777777" w:rsidR="00B91E57" w:rsidRDefault="00B91E5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75BA419C" w14:textId="77777777" w:rsidR="00933868" w:rsidRDefault="00933868"/>
  <w:tbl>
    <w:tblPr>
      <w:tblW w:w="10207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652"/>
      <w:gridCol w:w="3119"/>
      <w:gridCol w:w="3436"/>
    </w:tblGrid>
    <w:tr w:rsidR="00933868" w:rsidRPr="007772A3" w14:paraId="3E7DE988" w14:textId="77777777" w:rsidTr="00B4404F">
      <w:tc>
        <w:tcPr>
          <w:tcW w:w="3652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573FF9B" w14:textId="77777777" w:rsidR="00AF1752" w:rsidRPr="00AF1752" w:rsidRDefault="00AF1752" w:rsidP="00B4404F">
          <w:pPr>
            <w:overflowPunct w:val="0"/>
            <w:autoSpaceDE w:val="0"/>
            <w:autoSpaceDN w:val="0"/>
            <w:adjustRightInd w:val="0"/>
            <w:spacing w:line="276" w:lineRule="auto"/>
            <w:ind w:left="284"/>
            <w:jc w:val="center"/>
            <w:rPr>
              <w:rFonts w:eastAsia="ArialMT"/>
              <w:sz w:val="16"/>
              <w:szCs w:val="16"/>
              <w:lang w:eastAsia="ru-RU"/>
            </w:rPr>
          </w:pPr>
          <w:r w:rsidRPr="00AF1752">
            <w:rPr>
              <w:rFonts w:eastAsia="ArialMT"/>
              <w:sz w:val="16"/>
              <w:szCs w:val="16"/>
              <w:lang w:eastAsia="ru-RU"/>
            </w:rPr>
            <w:t>______________</w:t>
          </w:r>
          <w:r w:rsidR="00E23BB6">
            <w:rPr>
              <w:rFonts w:eastAsia="ArialMT"/>
              <w:sz w:val="16"/>
              <w:szCs w:val="16"/>
              <w:lang w:eastAsia="ru-RU"/>
            </w:rPr>
            <w:t>_____________</w:t>
          </w:r>
          <w:r w:rsidRPr="00AF1752">
            <w:rPr>
              <w:rFonts w:eastAsia="ArialMT"/>
              <w:sz w:val="16"/>
              <w:szCs w:val="16"/>
              <w:lang w:eastAsia="ru-RU"/>
            </w:rPr>
            <w:t>_________</w:t>
          </w:r>
        </w:p>
        <w:p w14:paraId="4E218026" w14:textId="77777777" w:rsidR="00933868" w:rsidRPr="00A96CFB" w:rsidRDefault="00AF1752" w:rsidP="00B4404F">
          <w:pPr>
            <w:tabs>
              <w:tab w:val="center" w:pos="4153"/>
              <w:tab w:val="right" w:pos="8306"/>
            </w:tabs>
            <w:ind w:left="284"/>
            <w:jc w:val="center"/>
          </w:pPr>
          <w:r w:rsidRPr="00AF1752">
            <w:rPr>
              <w:sz w:val="16"/>
              <w:szCs w:val="16"/>
            </w:rPr>
            <w:t>подпись ведущего эксперта</w:t>
          </w:r>
          <w:r w:rsidR="00E23BB6">
            <w:rPr>
              <w:sz w:val="16"/>
              <w:szCs w:val="16"/>
            </w:rPr>
            <w:t xml:space="preserve"> </w:t>
          </w:r>
          <w:r w:rsidRPr="00A96CFB">
            <w:rPr>
              <w:sz w:val="16"/>
              <w:szCs w:val="16"/>
            </w:rPr>
            <w:t>по аккредитации</w:t>
          </w:r>
        </w:p>
      </w:tc>
      <w:tc>
        <w:tcPr>
          <w:tcW w:w="3119" w:type="dxa"/>
          <w:tcBorders>
            <w:top w:val="nil"/>
            <w:left w:val="nil"/>
            <w:bottom w:val="nil"/>
            <w:right w:val="nil"/>
          </w:tcBorders>
        </w:tcPr>
        <w:p w14:paraId="763E1D66" w14:textId="77777777" w:rsidR="00933868" w:rsidRPr="007772A3" w:rsidRDefault="00933868" w:rsidP="007772A3">
          <w:pPr>
            <w:pStyle w:val="ab"/>
            <w:spacing w:line="276" w:lineRule="auto"/>
            <w:jc w:val="center"/>
            <w:rPr>
              <w:rFonts w:eastAsia="ArialMT"/>
              <w:lang w:val="ru-RU"/>
            </w:rPr>
          </w:pPr>
        </w:p>
        <w:p w14:paraId="47FACBF6" w14:textId="77777777" w:rsidR="00D160C2" w:rsidRPr="0096282D" w:rsidRDefault="00D160C2" w:rsidP="00D160C2">
          <w:pPr>
            <w:pStyle w:val="ab"/>
            <w:spacing w:line="276" w:lineRule="auto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96282D">
            <w:rPr>
              <w:rFonts w:eastAsia="ArialMT"/>
              <w:sz w:val="24"/>
              <w:szCs w:val="24"/>
              <w:lang w:val="ru-RU"/>
            </w:rPr>
            <w:t>__</w:t>
          </w:r>
          <w:r w:rsidR="008253DB">
            <w:rPr>
              <w:rFonts w:eastAsia="ArialMT"/>
              <w:sz w:val="22"/>
              <w:szCs w:val="22"/>
              <w:u w:val="single"/>
              <w:lang w:val="ru-RU"/>
            </w:rPr>
            <w:t>07.02.2025</w:t>
          </w:r>
          <w:r w:rsidRPr="00875222">
            <w:rPr>
              <w:rFonts w:eastAsia="ArialMT"/>
              <w:sz w:val="22"/>
              <w:szCs w:val="22"/>
              <w:lang w:val="ru-RU"/>
            </w:rPr>
            <w:t>_</w:t>
          </w:r>
        </w:p>
        <w:p w14:paraId="7B6F8A95" w14:textId="77777777" w:rsidR="00933868" w:rsidRPr="00A96CFB" w:rsidRDefault="00D160C2" w:rsidP="00D160C2">
          <w:pPr>
            <w:pStyle w:val="a8"/>
            <w:jc w:val="center"/>
            <w:rPr>
              <w:lang w:val="ru-RU"/>
            </w:rPr>
          </w:pPr>
          <w:r w:rsidRPr="0096282D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Pr="00A96CFB">
            <w:rPr>
              <w:lang w:val="ru-RU"/>
            </w:rPr>
            <w:t xml:space="preserve"> 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01247DC1" w14:textId="77777777" w:rsidR="00933868" w:rsidRPr="00A96CFB" w:rsidRDefault="00933868" w:rsidP="007772A3">
          <w:pPr>
            <w:pStyle w:val="a8"/>
            <w:jc w:val="center"/>
            <w:rPr>
              <w:lang w:val="ru-RU"/>
            </w:rPr>
          </w:pPr>
        </w:p>
        <w:p w14:paraId="6FF8FFE5" w14:textId="77777777" w:rsidR="00933868" w:rsidRPr="00875222" w:rsidRDefault="00933868" w:rsidP="007772A3">
          <w:pPr>
            <w:pStyle w:val="a8"/>
            <w:jc w:val="center"/>
            <w:rPr>
              <w:b/>
              <w:bCs/>
              <w:sz w:val="22"/>
              <w:szCs w:val="22"/>
              <w:lang w:val="ru-RU"/>
            </w:rPr>
          </w:pPr>
          <w:r w:rsidRPr="00875222">
            <w:rPr>
              <w:sz w:val="22"/>
              <w:szCs w:val="22"/>
              <w:lang w:val="ru-RU"/>
            </w:rPr>
            <w:t xml:space="preserve">Лист    </w:t>
          </w:r>
          <w:r w:rsidRPr="00875222">
            <w:rPr>
              <w:bCs/>
              <w:sz w:val="22"/>
              <w:szCs w:val="22"/>
              <w:lang w:val="ru-RU"/>
            </w:rPr>
            <w:fldChar w:fldCharType="begin"/>
          </w:r>
          <w:r w:rsidRPr="00875222">
            <w:rPr>
              <w:bCs/>
              <w:sz w:val="22"/>
              <w:szCs w:val="22"/>
              <w:lang w:val="ru-RU"/>
            </w:rPr>
            <w:instrText>PAGE</w:instrText>
          </w:r>
          <w:r w:rsidRPr="00875222">
            <w:rPr>
              <w:bCs/>
              <w:sz w:val="22"/>
              <w:szCs w:val="22"/>
              <w:lang w:val="ru-RU"/>
            </w:rPr>
            <w:fldChar w:fldCharType="separate"/>
          </w:r>
          <w:r w:rsidR="00B7344E" w:rsidRPr="00875222">
            <w:rPr>
              <w:bCs/>
              <w:noProof/>
              <w:sz w:val="22"/>
              <w:szCs w:val="22"/>
              <w:lang w:val="ru-RU"/>
            </w:rPr>
            <w:t>3</w:t>
          </w:r>
          <w:r w:rsidRPr="00875222">
            <w:rPr>
              <w:bCs/>
              <w:sz w:val="22"/>
              <w:szCs w:val="22"/>
              <w:lang w:val="ru-RU"/>
            </w:rPr>
            <w:fldChar w:fldCharType="end"/>
          </w:r>
          <w:r w:rsidRPr="00875222">
            <w:rPr>
              <w:sz w:val="22"/>
              <w:szCs w:val="22"/>
              <w:lang w:val="ru-RU"/>
            </w:rPr>
            <w:t xml:space="preserve">      Листов     </w:t>
          </w:r>
          <w:r w:rsidRPr="00875222">
            <w:rPr>
              <w:bCs/>
              <w:sz w:val="22"/>
              <w:szCs w:val="22"/>
              <w:lang w:val="ru-RU"/>
            </w:rPr>
            <w:fldChar w:fldCharType="begin"/>
          </w:r>
          <w:r w:rsidRPr="00875222">
            <w:rPr>
              <w:bCs/>
              <w:sz w:val="22"/>
              <w:szCs w:val="22"/>
              <w:lang w:val="ru-RU"/>
            </w:rPr>
            <w:instrText>NUMPAGES</w:instrText>
          </w:r>
          <w:r w:rsidRPr="00875222">
            <w:rPr>
              <w:bCs/>
              <w:sz w:val="22"/>
              <w:szCs w:val="22"/>
              <w:lang w:val="ru-RU"/>
            </w:rPr>
            <w:fldChar w:fldCharType="separate"/>
          </w:r>
          <w:r w:rsidR="00B7344E" w:rsidRPr="00875222">
            <w:rPr>
              <w:bCs/>
              <w:noProof/>
              <w:sz w:val="22"/>
              <w:szCs w:val="22"/>
              <w:lang w:val="ru-RU"/>
            </w:rPr>
            <w:t>3</w:t>
          </w:r>
          <w:r w:rsidRPr="00875222">
            <w:rPr>
              <w:bCs/>
              <w:sz w:val="22"/>
              <w:szCs w:val="22"/>
              <w:lang w:val="ru-RU"/>
            </w:rPr>
            <w:fldChar w:fldCharType="end"/>
          </w:r>
          <w:r w:rsidRPr="00875222">
            <w:rPr>
              <w:b/>
              <w:bCs/>
              <w:sz w:val="22"/>
              <w:szCs w:val="22"/>
              <w:lang w:val="ru-RU"/>
            </w:rPr>
            <w:t xml:space="preserve">     </w:t>
          </w:r>
        </w:p>
      </w:tc>
    </w:tr>
  </w:tbl>
  <w:p w14:paraId="7F74D6A7" w14:textId="77777777" w:rsidR="004F512C" w:rsidRPr="00622C1C" w:rsidRDefault="004F512C" w:rsidP="00933868">
    <w:pPr>
      <w:pStyle w:val="a8"/>
      <w:jc w:val="right"/>
      <w:rPr>
        <w:i/>
      </w:rPr>
    </w:pPr>
    <w:r w:rsidRPr="00622C1C">
      <w:rPr>
        <w:i/>
      </w:rPr>
      <w:tab/>
    </w:r>
    <w:r w:rsidRPr="00622C1C">
      <w:rPr>
        <w:i/>
      </w:rPr>
      <w:tab/>
    </w:r>
  </w:p>
  <w:p w14:paraId="405BB31D" w14:textId="77777777" w:rsidR="009622E7" w:rsidRDefault="009622E7" w:rsidP="0074317B">
    <w:pPr>
      <w:pStyle w:val="a8"/>
      <w:ind w:firstLine="7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24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652"/>
      <w:gridCol w:w="2693"/>
      <w:gridCol w:w="3679"/>
    </w:tblGrid>
    <w:tr w:rsidR="00E949E2" w:rsidRPr="00E949E2" w14:paraId="08609029" w14:textId="77777777" w:rsidTr="00B4404F">
      <w:tc>
        <w:tcPr>
          <w:tcW w:w="3652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5D30ACB0" w14:textId="77777777" w:rsidR="00E949E2" w:rsidRPr="00AF1752" w:rsidRDefault="00AF1752" w:rsidP="00AF1752">
          <w:pPr>
            <w:overflowPunct w:val="0"/>
            <w:autoSpaceDE w:val="0"/>
            <w:autoSpaceDN w:val="0"/>
            <w:adjustRightInd w:val="0"/>
            <w:spacing w:line="276" w:lineRule="auto"/>
            <w:ind w:left="284"/>
            <w:jc w:val="center"/>
            <w:rPr>
              <w:rFonts w:eastAsia="ArialMT"/>
              <w:sz w:val="16"/>
              <w:szCs w:val="16"/>
              <w:lang w:eastAsia="ru-RU"/>
            </w:rPr>
          </w:pPr>
          <w:r w:rsidRPr="00AF1752">
            <w:rPr>
              <w:rFonts w:eastAsia="ArialMT"/>
              <w:sz w:val="16"/>
              <w:szCs w:val="16"/>
              <w:lang w:eastAsia="ru-RU"/>
            </w:rPr>
            <w:t>_____________</w:t>
          </w:r>
          <w:r w:rsidR="00E23BB6">
            <w:rPr>
              <w:rFonts w:eastAsia="ArialMT"/>
              <w:sz w:val="16"/>
              <w:szCs w:val="16"/>
              <w:lang w:eastAsia="ru-RU"/>
            </w:rPr>
            <w:t>______________</w:t>
          </w:r>
          <w:r w:rsidRPr="00AF1752">
            <w:rPr>
              <w:rFonts w:eastAsia="ArialMT"/>
              <w:sz w:val="16"/>
              <w:szCs w:val="16"/>
              <w:lang w:eastAsia="ru-RU"/>
            </w:rPr>
            <w:t>__________</w:t>
          </w:r>
        </w:p>
        <w:p w14:paraId="2F5DC12B" w14:textId="77777777" w:rsidR="00E949E2" w:rsidRPr="00E949E2" w:rsidRDefault="00AF1752" w:rsidP="00E23BB6">
          <w:pPr>
            <w:tabs>
              <w:tab w:val="center" w:pos="4153"/>
              <w:tab w:val="right" w:pos="8306"/>
            </w:tabs>
            <w:ind w:left="284"/>
            <w:jc w:val="center"/>
          </w:pPr>
          <w:r w:rsidRPr="00AF1752">
            <w:rPr>
              <w:sz w:val="16"/>
              <w:szCs w:val="16"/>
            </w:rPr>
            <w:t>подпись ведущего эксперта</w:t>
          </w:r>
          <w:r w:rsidR="00E23BB6">
            <w:rPr>
              <w:sz w:val="16"/>
              <w:szCs w:val="16"/>
            </w:rPr>
            <w:t xml:space="preserve"> </w:t>
          </w:r>
          <w:r w:rsidRPr="00AF1752">
            <w:rPr>
              <w:sz w:val="16"/>
              <w:szCs w:val="16"/>
            </w:rPr>
            <w:t>по аккредитации</w:t>
          </w:r>
        </w:p>
      </w:tc>
      <w:tc>
        <w:tcPr>
          <w:tcW w:w="2693" w:type="dxa"/>
          <w:tcBorders>
            <w:top w:val="nil"/>
            <w:left w:val="nil"/>
            <w:bottom w:val="nil"/>
            <w:right w:val="nil"/>
          </w:tcBorders>
        </w:tcPr>
        <w:p w14:paraId="3AC8514F" w14:textId="77777777" w:rsidR="00E949E2" w:rsidRPr="0096282D" w:rsidRDefault="00E949E2" w:rsidP="00E949E2">
          <w:pPr>
            <w:overflowPunct w:val="0"/>
            <w:autoSpaceDE w:val="0"/>
            <w:autoSpaceDN w:val="0"/>
            <w:adjustRightInd w:val="0"/>
            <w:spacing w:line="276" w:lineRule="auto"/>
            <w:ind w:left="284"/>
            <w:jc w:val="center"/>
            <w:rPr>
              <w:rFonts w:eastAsia="ArialMT"/>
              <w:lang w:eastAsia="ru-RU"/>
            </w:rPr>
          </w:pPr>
        </w:p>
        <w:p w14:paraId="31E41080" w14:textId="77777777" w:rsidR="00727822" w:rsidRPr="00727822" w:rsidRDefault="008253DB" w:rsidP="00B91E57">
          <w:pPr>
            <w:pStyle w:val="ab"/>
            <w:tabs>
              <w:tab w:val="left" w:pos="505"/>
              <w:tab w:val="center" w:pos="1610"/>
            </w:tabs>
            <w:spacing w:line="276" w:lineRule="auto"/>
            <w:ind w:left="284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07.02.2025</w:t>
          </w:r>
        </w:p>
        <w:p w14:paraId="1559DF4F" w14:textId="77777777" w:rsidR="00E949E2" w:rsidRPr="0096282D" w:rsidRDefault="00D160C2" w:rsidP="00B91E57">
          <w:pPr>
            <w:pStyle w:val="ab"/>
            <w:tabs>
              <w:tab w:val="left" w:pos="505"/>
              <w:tab w:val="center" w:pos="1610"/>
            </w:tabs>
            <w:spacing w:line="276" w:lineRule="auto"/>
            <w:ind w:left="284"/>
            <w:jc w:val="center"/>
          </w:pPr>
          <w:proofErr w:type="spellStart"/>
          <w:r w:rsidRPr="0096282D">
            <w:rPr>
              <w:rFonts w:eastAsia="ArialMT"/>
              <w:sz w:val="16"/>
              <w:szCs w:val="16"/>
            </w:rPr>
            <w:t>дата</w:t>
          </w:r>
          <w:proofErr w:type="spellEnd"/>
          <w:r w:rsidRPr="0096282D">
            <w:rPr>
              <w:rFonts w:eastAsia="ArialMT"/>
              <w:sz w:val="16"/>
              <w:szCs w:val="16"/>
            </w:rPr>
            <w:t xml:space="preserve"> </w:t>
          </w:r>
          <w:proofErr w:type="spellStart"/>
          <w:r w:rsidRPr="0096282D">
            <w:rPr>
              <w:rFonts w:eastAsia="ArialMT"/>
              <w:sz w:val="16"/>
              <w:szCs w:val="16"/>
            </w:rPr>
            <w:t>принятия</w:t>
          </w:r>
          <w:proofErr w:type="spellEnd"/>
          <w:r w:rsidRPr="0096282D">
            <w:rPr>
              <w:rFonts w:eastAsia="ArialMT"/>
              <w:sz w:val="16"/>
              <w:szCs w:val="16"/>
            </w:rPr>
            <w:t xml:space="preserve"> </w:t>
          </w:r>
          <w:proofErr w:type="spellStart"/>
          <w:r w:rsidRPr="0096282D">
            <w:rPr>
              <w:rFonts w:eastAsia="ArialMT"/>
              <w:sz w:val="16"/>
              <w:szCs w:val="16"/>
            </w:rPr>
            <w:t>решения</w:t>
          </w:r>
          <w:proofErr w:type="spellEnd"/>
        </w:p>
      </w:tc>
      <w:tc>
        <w:tcPr>
          <w:tcW w:w="3679" w:type="dxa"/>
          <w:tcBorders>
            <w:top w:val="nil"/>
            <w:left w:val="nil"/>
            <w:bottom w:val="nil"/>
            <w:right w:val="nil"/>
          </w:tcBorders>
        </w:tcPr>
        <w:p w14:paraId="33D8A740" w14:textId="77777777" w:rsidR="00E949E2" w:rsidRPr="00E949E2" w:rsidRDefault="00E949E2" w:rsidP="00E949E2">
          <w:pPr>
            <w:tabs>
              <w:tab w:val="center" w:pos="4153"/>
              <w:tab w:val="right" w:pos="8306"/>
            </w:tabs>
            <w:ind w:left="284"/>
            <w:jc w:val="center"/>
          </w:pPr>
        </w:p>
        <w:p w14:paraId="19951C04" w14:textId="77777777" w:rsidR="00E949E2" w:rsidRPr="00875222" w:rsidRDefault="00E949E2" w:rsidP="00E949E2">
          <w:pPr>
            <w:tabs>
              <w:tab w:val="center" w:pos="4153"/>
              <w:tab w:val="right" w:pos="8306"/>
            </w:tabs>
            <w:ind w:left="284"/>
            <w:jc w:val="center"/>
            <w:rPr>
              <w:b/>
              <w:bCs/>
              <w:sz w:val="22"/>
              <w:szCs w:val="22"/>
            </w:rPr>
          </w:pPr>
          <w:r w:rsidRPr="00875222">
            <w:rPr>
              <w:sz w:val="22"/>
              <w:szCs w:val="22"/>
            </w:rPr>
            <w:t xml:space="preserve">Лист    </w:t>
          </w:r>
          <w:r w:rsidRPr="00875222">
            <w:rPr>
              <w:bCs/>
              <w:sz w:val="22"/>
              <w:szCs w:val="22"/>
            </w:rPr>
            <w:fldChar w:fldCharType="begin"/>
          </w:r>
          <w:r w:rsidRPr="00875222">
            <w:rPr>
              <w:bCs/>
              <w:sz w:val="22"/>
              <w:szCs w:val="22"/>
            </w:rPr>
            <w:instrText>PAGE</w:instrText>
          </w:r>
          <w:r w:rsidRPr="00875222">
            <w:rPr>
              <w:bCs/>
              <w:sz w:val="22"/>
              <w:szCs w:val="22"/>
            </w:rPr>
            <w:fldChar w:fldCharType="separate"/>
          </w:r>
          <w:r w:rsidR="00DF52D5" w:rsidRPr="00875222">
            <w:rPr>
              <w:bCs/>
              <w:noProof/>
              <w:sz w:val="22"/>
              <w:szCs w:val="22"/>
            </w:rPr>
            <w:t>1</w:t>
          </w:r>
          <w:r w:rsidRPr="00875222">
            <w:rPr>
              <w:bCs/>
              <w:sz w:val="22"/>
              <w:szCs w:val="22"/>
            </w:rPr>
            <w:fldChar w:fldCharType="end"/>
          </w:r>
          <w:r w:rsidRPr="00875222">
            <w:rPr>
              <w:sz w:val="22"/>
              <w:szCs w:val="22"/>
            </w:rPr>
            <w:t xml:space="preserve">      Листов     </w:t>
          </w:r>
          <w:r w:rsidRPr="00875222">
            <w:rPr>
              <w:bCs/>
              <w:sz w:val="22"/>
              <w:szCs w:val="22"/>
            </w:rPr>
            <w:fldChar w:fldCharType="begin"/>
          </w:r>
          <w:r w:rsidRPr="00875222">
            <w:rPr>
              <w:bCs/>
              <w:sz w:val="22"/>
              <w:szCs w:val="22"/>
            </w:rPr>
            <w:instrText>NUMPAGES</w:instrText>
          </w:r>
          <w:r w:rsidRPr="00875222">
            <w:rPr>
              <w:bCs/>
              <w:sz w:val="22"/>
              <w:szCs w:val="22"/>
            </w:rPr>
            <w:fldChar w:fldCharType="separate"/>
          </w:r>
          <w:r w:rsidR="00DF52D5" w:rsidRPr="00875222">
            <w:rPr>
              <w:bCs/>
              <w:noProof/>
              <w:sz w:val="22"/>
              <w:szCs w:val="22"/>
            </w:rPr>
            <w:t>3</w:t>
          </w:r>
          <w:r w:rsidRPr="00875222">
            <w:rPr>
              <w:bCs/>
              <w:sz w:val="22"/>
              <w:szCs w:val="22"/>
            </w:rPr>
            <w:fldChar w:fldCharType="end"/>
          </w:r>
          <w:r w:rsidRPr="00875222">
            <w:rPr>
              <w:b/>
              <w:bCs/>
              <w:sz w:val="22"/>
              <w:szCs w:val="22"/>
            </w:rPr>
            <w:t xml:space="preserve">     </w:t>
          </w:r>
        </w:p>
      </w:tc>
    </w:tr>
  </w:tbl>
  <w:p w14:paraId="7B872C0A" w14:textId="77777777" w:rsidR="00E949E2" w:rsidRDefault="00E949E2">
    <w:pPr>
      <w:pStyle w:val="a8"/>
      <w:ind w:left="284"/>
    </w:pPr>
  </w:p>
  <w:p w14:paraId="0BB16FDA" w14:textId="77777777" w:rsidR="00AF1752" w:rsidRDefault="00AF175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1E1FE" w14:textId="77777777" w:rsidR="00F76EA9" w:rsidRDefault="00F76EA9" w:rsidP="00A4073C">
      <w:pPr>
        <w:pStyle w:val="a7"/>
      </w:pPr>
      <w:r>
        <w:separator/>
      </w:r>
    </w:p>
  </w:footnote>
  <w:footnote w:type="continuationSeparator" w:id="0">
    <w:p w14:paraId="587D962B" w14:textId="77777777" w:rsidR="00F76EA9" w:rsidRDefault="00F76EA9" w:rsidP="00A4073C">
      <w:pPr>
        <w:pStyle w:val="a7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5E535" w14:textId="77777777" w:rsidR="009622E7" w:rsidRDefault="009622E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0572048" w14:textId="77777777" w:rsidR="009622E7" w:rsidRDefault="009622E7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07"/>
      <w:gridCol w:w="9116"/>
    </w:tblGrid>
    <w:tr w:rsidR="007757EC" w:rsidRPr="007757EC" w14:paraId="1DD4BDED" w14:textId="77777777" w:rsidTr="00D15B2B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4F05BCA6" w14:textId="77777777" w:rsidR="007757EC" w:rsidRPr="00D25684" w:rsidRDefault="004E11A2" w:rsidP="007757EC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4"/>
              <w:szCs w:val="24"/>
            </w:rPr>
          </w:pPr>
          <w:r w:rsidRPr="00D25684">
            <w:rPr>
              <w:b/>
              <w:noProof/>
              <w:sz w:val="16"/>
              <w:szCs w:val="16"/>
              <w:lang w:eastAsia="ru-RU"/>
            </w:rPr>
            <w:pict w14:anchorId="315A203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29.7pt;height:37pt;visibility:visible">
                <v:imagedata r:id="rId1" o:title=""/>
              </v:shape>
            </w:pict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2A230DCA" w14:textId="77777777" w:rsidR="007757EC" w:rsidRPr="00875222" w:rsidRDefault="007757EC" w:rsidP="0096282D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  <w:lang w:eastAsia="ru-RU"/>
            </w:rPr>
          </w:pPr>
          <w:r w:rsidRPr="00875222">
            <w:rPr>
              <w:bCs/>
              <w:sz w:val="24"/>
              <w:szCs w:val="24"/>
              <w:lang w:eastAsia="ru-RU"/>
            </w:rPr>
            <w:t>Приложение №</w:t>
          </w:r>
          <w:r w:rsidR="00D25684" w:rsidRPr="00875222">
            <w:rPr>
              <w:bCs/>
              <w:sz w:val="24"/>
              <w:szCs w:val="24"/>
              <w:lang w:eastAsia="ru-RU"/>
            </w:rPr>
            <w:t xml:space="preserve"> 1</w:t>
          </w:r>
          <w:r w:rsidRPr="00875222">
            <w:rPr>
              <w:bCs/>
              <w:sz w:val="24"/>
              <w:szCs w:val="24"/>
              <w:lang w:eastAsia="ru-RU"/>
            </w:rPr>
            <w:t xml:space="preserve"> к аттестату аккредитации № </w:t>
          </w:r>
          <w:r w:rsidRPr="00875222">
            <w:rPr>
              <w:rFonts w:eastAsia="Calibri"/>
              <w:sz w:val="24"/>
              <w:szCs w:val="24"/>
              <w:lang w:val="en-US" w:eastAsia="ru-RU"/>
            </w:rPr>
            <w:t>BY</w:t>
          </w:r>
          <w:r w:rsidRPr="00875222">
            <w:rPr>
              <w:rFonts w:eastAsia="Calibri"/>
              <w:sz w:val="24"/>
              <w:szCs w:val="24"/>
              <w:lang w:eastAsia="ru-RU"/>
            </w:rPr>
            <w:t xml:space="preserve">/112 </w:t>
          </w:r>
          <w:r w:rsidR="00D25684" w:rsidRPr="00875222">
            <w:rPr>
              <w:rFonts w:eastAsia="Calibri"/>
              <w:sz w:val="24"/>
              <w:szCs w:val="24"/>
              <w:lang w:eastAsia="ru-RU"/>
            </w:rPr>
            <w:t>2</w:t>
          </w:r>
          <w:r w:rsidRPr="00875222">
            <w:rPr>
              <w:sz w:val="24"/>
              <w:szCs w:val="24"/>
              <w:lang w:eastAsia="ru-RU"/>
            </w:rPr>
            <w:t>.</w:t>
          </w:r>
          <w:r w:rsidR="0096282D" w:rsidRPr="00875222">
            <w:rPr>
              <w:sz w:val="24"/>
              <w:szCs w:val="24"/>
              <w:lang w:eastAsia="ru-RU"/>
            </w:rPr>
            <w:t>4583</w:t>
          </w:r>
        </w:p>
      </w:tc>
    </w:tr>
  </w:tbl>
  <w:p w14:paraId="0586E1C7" w14:textId="77777777" w:rsidR="009622E7" w:rsidRPr="006447CD" w:rsidRDefault="009622E7">
    <w:pPr>
      <w:pStyle w:val="a5"/>
      <w:ind w:right="360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7"/>
      <w:gridCol w:w="9366"/>
    </w:tblGrid>
    <w:tr w:rsidR="00E949E2" w:rsidRPr="00E949E2" w14:paraId="1F30134F" w14:textId="77777777" w:rsidTr="00487649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44717A9E" w14:textId="77777777" w:rsidR="00E949E2" w:rsidRPr="00E949E2" w:rsidRDefault="004E11A2" w:rsidP="00E949E2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Batang"/>
              <w:b/>
              <w:bCs/>
              <w:sz w:val="16"/>
              <w:szCs w:val="16"/>
              <w:lang w:val="en-US"/>
            </w:rPr>
          </w:pPr>
          <w:r w:rsidRPr="00AE573F">
            <w:rPr>
              <w:b/>
              <w:noProof/>
              <w:sz w:val="16"/>
              <w:szCs w:val="16"/>
              <w:lang w:eastAsia="ru-RU"/>
            </w:rPr>
            <w:pict w14:anchorId="6993379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1" o:spid="_x0000_i1025" type="#_x0000_t75" style="width:29.7pt;height:37pt;visibility:visible">
                <v:imagedata r:id="rId1" o:title=""/>
              </v:shape>
            </w:pict>
          </w:r>
        </w:p>
      </w:tc>
      <w:tc>
        <w:tcPr>
          <w:tcW w:w="9464" w:type="dxa"/>
          <w:tcBorders>
            <w:bottom w:val="single" w:sz="8" w:space="0" w:color="auto"/>
          </w:tcBorders>
          <w:vAlign w:val="center"/>
        </w:tcPr>
        <w:p w14:paraId="5079DFAE" w14:textId="77777777" w:rsidR="000C01F8" w:rsidRPr="000C01F8" w:rsidRDefault="000C01F8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</w:rPr>
          </w:pPr>
          <w:r w:rsidRPr="000C01F8">
            <w:rPr>
              <w:rFonts w:eastAsia="Calibri"/>
              <w:sz w:val="24"/>
              <w:szCs w:val="24"/>
            </w:rPr>
            <w:t>НАЦИОНАЛЬНАЯ СИСТЕМА АККРЕДИТАЦИИ РЕСПУБЛИКИ БЕЛАРУСЬ</w:t>
          </w:r>
        </w:p>
        <w:p w14:paraId="6E86FFB5" w14:textId="77777777" w:rsidR="000C01F8" w:rsidRPr="000C01F8" w:rsidRDefault="000C01F8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</w:rPr>
          </w:pPr>
          <w:r w:rsidRPr="000C01F8">
            <w:rPr>
              <w:rFonts w:eastAsia="Calibri"/>
              <w:sz w:val="24"/>
              <w:szCs w:val="24"/>
            </w:rPr>
            <w:t xml:space="preserve">РЕСПУБЛИКАНСКОЕ УНИТАРНОЕ ПРЕДПРИЯТИЕ </w:t>
          </w:r>
        </w:p>
        <w:p w14:paraId="4C0CB95D" w14:textId="77777777" w:rsidR="00E949E2" w:rsidRPr="00E949E2" w:rsidRDefault="000C01F8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b/>
              <w:bCs/>
              <w:sz w:val="16"/>
              <w:szCs w:val="16"/>
              <w:lang w:val="en-US"/>
            </w:rPr>
          </w:pPr>
          <w:r w:rsidRPr="000C01F8">
            <w:rPr>
              <w:sz w:val="24"/>
              <w:szCs w:val="24"/>
              <w:lang w:eastAsia="ru-RU"/>
            </w:rPr>
            <w:t>«БЕЛОРУССКИЙ ГОСУДАРСТВЕННЫЙ ЦЕНТР АККРЕДИТАЦИИ»</w:t>
          </w:r>
        </w:p>
      </w:tc>
    </w:tr>
  </w:tbl>
  <w:p w14:paraId="12616E1B" w14:textId="77777777" w:rsidR="00E949E2" w:rsidRDefault="00E949E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D0EAD"/>
    <w:multiLevelType w:val="singleLevel"/>
    <w:tmpl w:val="74A2F0B6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1" w15:restartNumberingAfterBreak="0">
    <w:nsid w:val="12A03A2D"/>
    <w:multiLevelType w:val="singleLevel"/>
    <w:tmpl w:val="42844D34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2" w15:restartNumberingAfterBreak="0">
    <w:nsid w:val="279076D5"/>
    <w:multiLevelType w:val="singleLevel"/>
    <w:tmpl w:val="1AD4AD8E"/>
    <w:lvl w:ilvl="0">
      <w:start w:val="2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ED25C73"/>
    <w:multiLevelType w:val="singleLevel"/>
    <w:tmpl w:val="D6CC0A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24D550F"/>
    <w:multiLevelType w:val="singleLevel"/>
    <w:tmpl w:val="ED2EB152"/>
    <w:lvl w:ilvl="0">
      <w:start w:val="1"/>
      <w:numFmt w:val="bullet"/>
      <w:lvlText w:val="-"/>
      <w:lvlJc w:val="left"/>
      <w:pPr>
        <w:tabs>
          <w:tab w:val="num" w:pos="552"/>
        </w:tabs>
        <w:ind w:left="552" w:hanging="492"/>
      </w:pPr>
      <w:rPr>
        <w:rFonts w:hint="default"/>
      </w:rPr>
    </w:lvl>
  </w:abstractNum>
  <w:abstractNum w:abstractNumId="5" w15:restartNumberingAfterBreak="0">
    <w:nsid w:val="6CE37E59"/>
    <w:multiLevelType w:val="singleLevel"/>
    <w:tmpl w:val="FB6E70D0"/>
    <w:lvl w:ilvl="0">
      <w:start w:val="3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774856527">
    <w:abstractNumId w:val="0"/>
  </w:num>
  <w:num w:numId="2" w16cid:durableId="2070611117">
    <w:abstractNumId w:val="1"/>
  </w:num>
  <w:num w:numId="3" w16cid:durableId="224875692">
    <w:abstractNumId w:val="3"/>
  </w:num>
  <w:num w:numId="4" w16cid:durableId="298534288">
    <w:abstractNumId w:val="4"/>
  </w:num>
  <w:num w:numId="5" w16cid:durableId="2068675262">
    <w:abstractNumId w:val="5"/>
  </w:num>
  <w:num w:numId="6" w16cid:durableId="243028916">
    <w:abstractNumId w:val="2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6CC1"/>
    <w:rsid w:val="00000BE1"/>
    <w:rsid w:val="00001E21"/>
    <w:rsid w:val="0000291A"/>
    <w:rsid w:val="00005404"/>
    <w:rsid w:val="0000738C"/>
    <w:rsid w:val="000114FF"/>
    <w:rsid w:val="000178AD"/>
    <w:rsid w:val="000210A4"/>
    <w:rsid w:val="00021E0E"/>
    <w:rsid w:val="000370C6"/>
    <w:rsid w:val="00044A80"/>
    <w:rsid w:val="00047112"/>
    <w:rsid w:val="000518F6"/>
    <w:rsid w:val="000612CB"/>
    <w:rsid w:val="00061D3E"/>
    <w:rsid w:val="000658CE"/>
    <w:rsid w:val="00066B02"/>
    <w:rsid w:val="000733FE"/>
    <w:rsid w:val="00077D20"/>
    <w:rsid w:val="000837B8"/>
    <w:rsid w:val="0008449E"/>
    <w:rsid w:val="0008641A"/>
    <w:rsid w:val="000871B1"/>
    <w:rsid w:val="000877CC"/>
    <w:rsid w:val="00097885"/>
    <w:rsid w:val="00097B07"/>
    <w:rsid w:val="000B201A"/>
    <w:rsid w:val="000B6808"/>
    <w:rsid w:val="000C01F8"/>
    <w:rsid w:val="000C15CF"/>
    <w:rsid w:val="000C3D54"/>
    <w:rsid w:val="000C6A55"/>
    <w:rsid w:val="000D22CA"/>
    <w:rsid w:val="000F7385"/>
    <w:rsid w:val="001065C3"/>
    <w:rsid w:val="001078D6"/>
    <w:rsid w:val="00122378"/>
    <w:rsid w:val="001266AA"/>
    <w:rsid w:val="00131C30"/>
    <w:rsid w:val="00132E51"/>
    <w:rsid w:val="001331DA"/>
    <w:rsid w:val="00133251"/>
    <w:rsid w:val="00134465"/>
    <w:rsid w:val="00134C3B"/>
    <w:rsid w:val="00153D64"/>
    <w:rsid w:val="00153D92"/>
    <w:rsid w:val="00156C68"/>
    <w:rsid w:val="00160B44"/>
    <w:rsid w:val="00160BFC"/>
    <w:rsid w:val="001618A4"/>
    <w:rsid w:val="00162F91"/>
    <w:rsid w:val="00170663"/>
    <w:rsid w:val="001724A4"/>
    <w:rsid w:val="00175D53"/>
    <w:rsid w:val="00183DA9"/>
    <w:rsid w:val="00185C94"/>
    <w:rsid w:val="00190AC6"/>
    <w:rsid w:val="00192660"/>
    <w:rsid w:val="0019662D"/>
    <w:rsid w:val="00196B69"/>
    <w:rsid w:val="001A1006"/>
    <w:rsid w:val="001A3A64"/>
    <w:rsid w:val="001A535D"/>
    <w:rsid w:val="001B0648"/>
    <w:rsid w:val="001B3EF9"/>
    <w:rsid w:val="001B46AC"/>
    <w:rsid w:val="001B6CC1"/>
    <w:rsid w:val="001C0BD4"/>
    <w:rsid w:val="001C189D"/>
    <w:rsid w:val="001C1D7C"/>
    <w:rsid w:val="001C4DDF"/>
    <w:rsid w:val="001D1269"/>
    <w:rsid w:val="001D5E70"/>
    <w:rsid w:val="001E2CB9"/>
    <w:rsid w:val="001F13A3"/>
    <w:rsid w:val="001F2ADD"/>
    <w:rsid w:val="001F3695"/>
    <w:rsid w:val="001F5167"/>
    <w:rsid w:val="001F7489"/>
    <w:rsid w:val="00216070"/>
    <w:rsid w:val="0021623D"/>
    <w:rsid w:val="00217178"/>
    <w:rsid w:val="0022081B"/>
    <w:rsid w:val="00222B88"/>
    <w:rsid w:val="002242ED"/>
    <w:rsid w:val="002269F7"/>
    <w:rsid w:val="00226C7E"/>
    <w:rsid w:val="002278C2"/>
    <w:rsid w:val="0023001D"/>
    <w:rsid w:val="00231464"/>
    <w:rsid w:val="002326F5"/>
    <w:rsid w:val="002432DF"/>
    <w:rsid w:val="00246427"/>
    <w:rsid w:val="002641DA"/>
    <w:rsid w:val="00270463"/>
    <w:rsid w:val="0027087C"/>
    <w:rsid w:val="002727D9"/>
    <w:rsid w:val="00275555"/>
    <w:rsid w:val="002855C2"/>
    <w:rsid w:val="00292099"/>
    <w:rsid w:val="002A171B"/>
    <w:rsid w:val="002A19E5"/>
    <w:rsid w:val="002A4994"/>
    <w:rsid w:val="002A5313"/>
    <w:rsid w:val="002B5A7A"/>
    <w:rsid w:val="002C14D4"/>
    <w:rsid w:val="002C29AF"/>
    <w:rsid w:val="002C2F00"/>
    <w:rsid w:val="002C3AAD"/>
    <w:rsid w:val="002C4F63"/>
    <w:rsid w:val="002D0683"/>
    <w:rsid w:val="002D6CDF"/>
    <w:rsid w:val="002E2CE3"/>
    <w:rsid w:val="002E4499"/>
    <w:rsid w:val="00304B06"/>
    <w:rsid w:val="00306C7B"/>
    <w:rsid w:val="00314ABC"/>
    <w:rsid w:val="003160F9"/>
    <w:rsid w:val="0031632B"/>
    <w:rsid w:val="0032189B"/>
    <w:rsid w:val="00322D31"/>
    <w:rsid w:val="00323681"/>
    <w:rsid w:val="003246A1"/>
    <w:rsid w:val="00330F8D"/>
    <w:rsid w:val="00340EBA"/>
    <w:rsid w:val="00350B80"/>
    <w:rsid w:val="00370C06"/>
    <w:rsid w:val="00373B98"/>
    <w:rsid w:val="00374137"/>
    <w:rsid w:val="00380B01"/>
    <w:rsid w:val="0038497B"/>
    <w:rsid w:val="00386CC0"/>
    <w:rsid w:val="00387C89"/>
    <w:rsid w:val="00390666"/>
    <w:rsid w:val="00390BFA"/>
    <w:rsid w:val="00396E66"/>
    <w:rsid w:val="003A080A"/>
    <w:rsid w:val="003B24AB"/>
    <w:rsid w:val="003B44EE"/>
    <w:rsid w:val="003C313A"/>
    <w:rsid w:val="003C45D6"/>
    <w:rsid w:val="003C5F01"/>
    <w:rsid w:val="003D0C28"/>
    <w:rsid w:val="003D1156"/>
    <w:rsid w:val="003E0194"/>
    <w:rsid w:val="003E62B1"/>
    <w:rsid w:val="003E6A2A"/>
    <w:rsid w:val="003E7E0E"/>
    <w:rsid w:val="003F14C6"/>
    <w:rsid w:val="00401053"/>
    <w:rsid w:val="004038F3"/>
    <w:rsid w:val="004117FE"/>
    <w:rsid w:val="00414E5F"/>
    <w:rsid w:val="004152E6"/>
    <w:rsid w:val="0042374E"/>
    <w:rsid w:val="00423CF1"/>
    <w:rsid w:val="004270C5"/>
    <w:rsid w:val="0043218F"/>
    <w:rsid w:val="004422BC"/>
    <w:rsid w:val="00442A98"/>
    <w:rsid w:val="00444A46"/>
    <w:rsid w:val="00444CAB"/>
    <w:rsid w:val="00457A31"/>
    <w:rsid w:val="004607BB"/>
    <w:rsid w:val="00463A12"/>
    <w:rsid w:val="0046473D"/>
    <w:rsid w:val="004728B8"/>
    <w:rsid w:val="00474F7C"/>
    <w:rsid w:val="00481413"/>
    <w:rsid w:val="00481AEC"/>
    <w:rsid w:val="004858D0"/>
    <w:rsid w:val="00487649"/>
    <w:rsid w:val="00490AC9"/>
    <w:rsid w:val="00492167"/>
    <w:rsid w:val="004B4E64"/>
    <w:rsid w:val="004C1AA5"/>
    <w:rsid w:val="004C3F42"/>
    <w:rsid w:val="004C614B"/>
    <w:rsid w:val="004E004B"/>
    <w:rsid w:val="004E11A2"/>
    <w:rsid w:val="004E66C7"/>
    <w:rsid w:val="004E6DF6"/>
    <w:rsid w:val="004F1E10"/>
    <w:rsid w:val="004F512C"/>
    <w:rsid w:val="004F7F30"/>
    <w:rsid w:val="005008FA"/>
    <w:rsid w:val="00500AFF"/>
    <w:rsid w:val="00501E98"/>
    <w:rsid w:val="00511B40"/>
    <w:rsid w:val="00515CC7"/>
    <w:rsid w:val="005214FB"/>
    <w:rsid w:val="0052508E"/>
    <w:rsid w:val="00525991"/>
    <w:rsid w:val="00525CE7"/>
    <w:rsid w:val="005271CF"/>
    <w:rsid w:val="005339A6"/>
    <w:rsid w:val="0053581F"/>
    <w:rsid w:val="00540643"/>
    <w:rsid w:val="00540FE7"/>
    <w:rsid w:val="0054120A"/>
    <w:rsid w:val="00552A62"/>
    <w:rsid w:val="00553DD7"/>
    <w:rsid w:val="00555DE4"/>
    <w:rsid w:val="00556040"/>
    <w:rsid w:val="00570ACF"/>
    <w:rsid w:val="0057275D"/>
    <w:rsid w:val="005740EF"/>
    <w:rsid w:val="00574D2E"/>
    <w:rsid w:val="00585C34"/>
    <w:rsid w:val="00586592"/>
    <w:rsid w:val="005A4A31"/>
    <w:rsid w:val="005B156D"/>
    <w:rsid w:val="005B6421"/>
    <w:rsid w:val="005B70E2"/>
    <w:rsid w:val="005C4B38"/>
    <w:rsid w:val="005C5D38"/>
    <w:rsid w:val="005D2240"/>
    <w:rsid w:val="005D5D73"/>
    <w:rsid w:val="005E09A3"/>
    <w:rsid w:val="005E0B4C"/>
    <w:rsid w:val="005E0C8E"/>
    <w:rsid w:val="005E196C"/>
    <w:rsid w:val="005E3840"/>
    <w:rsid w:val="005F2BEF"/>
    <w:rsid w:val="005F494E"/>
    <w:rsid w:val="005F4BAC"/>
    <w:rsid w:val="005F4FF0"/>
    <w:rsid w:val="00601697"/>
    <w:rsid w:val="0060598C"/>
    <w:rsid w:val="00605B15"/>
    <w:rsid w:val="00606277"/>
    <w:rsid w:val="00606574"/>
    <w:rsid w:val="00611E5A"/>
    <w:rsid w:val="00614AE5"/>
    <w:rsid w:val="00617AA0"/>
    <w:rsid w:val="00620C93"/>
    <w:rsid w:val="0062266E"/>
    <w:rsid w:val="00625EDA"/>
    <w:rsid w:val="006314CE"/>
    <w:rsid w:val="00632A5E"/>
    <w:rsid w:val="00640A76"/>
    <w:rsid w:val="0064109F"/>
    <w:rsid w:val="00641903"/>
    <w:rsid w:val="006447CD"/>
    <w:rsid w:val="00647EDF"/>
    <w:rsid w:val="00653534"/>
    <w:rsid w:val="00655B4A"/>
    <w:rsid w:val="00655D9D"/>
    <w:rsid w:val="0066118E"/>
    <w:rsid w:val="00664482"/>
    <w:rsid w:val="00667E22"/>
    <w:rsid w:val="00671039"/>
    <w:rsid w:val="006730A6"/>
    <w:rsid w:val="00673CC0"/>
    <w:rsid w:val="00682A83"/>
    <w:rsid w:val="006906CD"/>
    <w:rsid w:val="006A2743"/>
    <w:rsid w:val="006A4993"/>
    <w:rsid w:val="006B3344"/>
    <w:rsid w:val="006B59CA"/>
    <w:rsid w:val="006D5298"/>
    <w:rsid w:val="006D607D"/>
    <w:rsid w:val="006E031F"/>
    <w:rsid w:val="006E6374"/>
    <w:rsid w:val="006F4F1F"/>
    <w:rsid w:val="006F6A46"/>
    <w:rsid w:val="00704772"/>
    <w:rsid w:val="007065D1"/>
    <w:rsid w:val="007103C7"/>
    <w:rsid w:val="0071505D"/>
    <w:rsid w:val="0072252B"/>
    <w:rsid w:val="00723BEE"/>
    <w:rsid w:val="0072561F"/>
    <w:rsid w:val="00727822"/>
    <w:rsid w:val="0074317B"/>
    <w:rsid w:val="0074456A"/>
    <w:rsid w:val="00753BC9"/>
    <w:rsid w:val="00757F27"/>
    <w:rsid w:val="007609FA"/>
    <w:rsid w:val="007757EC"/>
    <w:rsid w:val="007772A3"/>
    <w:rsid w:val="00787D44"/>
    <w:rsid w:val="007934FE"/>
    <w:rsid w:val="007953DA"/>
    <w:rsid w:val="007A182A"/>
    <w:rsid w:val="007A3F7E"/>
    <w:rsid w:val="007B0485"/>
    <w:rsid w:val="007B3543"/>
    <w:rsid w:val="007B4483"/>
    <w:rsid w:val="007B5B53"/>
    <w:rsid w:val="007C251B"/>
    <w:rsid w:val="007C41A6"/>
    <w:rsid w:val="007D4713"/>
    <w:rsid w:val="007D57A3"/>
    <w:rsid w:val="007D77BB"/>
    <w:rsid w:val="007E0946"/>
    <w:rsid w:val="007E1E38"/>
    <w:rsid w:val="007E1F0D"/>
    <w:rsid w:val="007F7190"/>
    <w:rsid w:val="008104D1"/>
    <w:rsid w:val="008142FF"/>
    <w:rsid w:val="00814449"/>
    <w:rsid w:val="0081549B"/>
    <w:rsid w:val="008253DB"/>
    <w:rsid w:val="0082543A"/>
    <w:rsid w:val="008305C6"/>
    <w:rsid w:val="00841181"/>
    <w:rsid w:val="00841BA7"/>
    <w:rsid w:val="00857731"/>
    <w:rsid w:val="00864358"/>
    <w:rsid w:val="00866AC6"/>
    <w:rsid w:val="00870CD8"/>
    <w:rsid w:val="00875222"/>
    <w:rsid w:val="008755AA"/>
    <w:rsid w:val="008805F1"/>
    <w:rsid w:val="00890D02"/>
    <w:rsid w:val="00890F8F"/>
    <w:rsid w:val="008917A6"/>
    <w:rsid w:val="008960C0"/>
    <w:rsid w:val="008970C3"/>
    <w:rsid w:val="0089724A"/>
    <w:rsid w:val="008A0FC1"/>
    <w:rsid w:val="008B2B20"/>
    <w:rsid w:val="008B7781"/>
    <w:rsid w:val="008D018B"/>
    <w:rsid w:val="008D7248"/>
    <w:rsid w:val="008E4E07"/>
    <w:rsid w:val="008E57A1"/>
    <w:rsid w:val="008F215D"/>
    <w:rsid w:val="008F6F6C"/>
    <w:rsid w:val="00903CB8"/>
    <w:rsid w:val="00907CC7"/>
    <w:rsid w:val="009136E9"/>
    <w:rsid w:val="00916F4D"/>
    <w:rsid w:val="00920987"/>
    <w:rsid w:val="00921D61"/>
    <w:rsid w:val="009261B5"/>
    <w:rsid w:val="00932DBE"/>
    <w:rsid w:val="00933868"/>
    <w:rsid w:val="00940020"/>
    <w:rsid w:val="0094180F"/>
    <w:rsid w:val="00943847"/>
    <w:rsid w:val="009448C6"/>
    <w:rsid w:val="00956AAA"/>
    <w:rsid w:val="00960763"/>
    <w:rsid w:val="009615F8"/>
    <w:rsid w:val="009622E7"/>
    <w:rsid w:val="00962342"/>
    <w:rsid w:val="0096282D"/>
    <w:rsid w:val="00964EAC"/>
    <w:rsid w:val="009679A5"/>
    <w:rsid w:val="00967B5A"/>
    <w:rsid w:val="009760ED"/>
    <w:rsid w:val="00981221"/>
    <w:rsid w:val="009859F6"/>
    <w:rsid w:val="00993869"/>
    <w:rsid w:val="00994BA3"/>
    <w:rsid w:val="009975C2"/>
    <w:rsid w:val="009A227D"/>
    <w:rsid w:val="009A6EA1"/>
    <w:rsid w:val="009B634B"/>
    <w:rsid w:val="009B7D7C"/>
    <w:rsid w:val="009C2DD1"/>
    <w:rsid w:val="009C446A"/>
    <w:rsid w:val="009C7235"/>
    <w:rsid w:val="009D5B15"/>
    <w:rsid w:val="009D60C8"/>
    <w:rsid w:val="009E029B"/>
    <w:rsid w:val="009E1C36"/>
    <w:rsid w:val="009E34D1"/>
    <w:rsid w:val="009E3F7A"/>
    <w:rsid w:val="009F105E"/>
    <w:rsid w:val="009F3C66"/>
    <w:rsid w:val="009F3F19"/>
    <w:rsid w:val="009F571D"/>
    <w:rsid w:val="00A14035"/>
    <w:rsid w:val="00A15E04"/>
    <w:rsid w:val="00A1640E"/>
    <w:rsid w:val="00A1721E"/>
    <w:rsid w:val="00A2051B"/>
    <w:rsid w:val="00A22E5A"/>
    <w:rsid w:val="00A25E99"/>
    <w:rsid w:val="00A35D21"/>
    <w:rsid w:val="00A4005A"/>
    <w:rsid w:val="00A4073C"/>
    <w:rsid w:val="00A426A7"/>
    <w:rsid w:val="00A455D1"/>
    <w:rsid w:val="00A50801"/>
    <w:rsid w:val="00A53F4B"/>
    <w:rsid w:val="00A56D6E"/>
    <w:rsid w:val="00A60801"/>
    <w:rsid w:val="00A626DD"/>
    <w:rsid w:val="00A64F53"/>
    <w:rsid w:val="00A706D2"/>
    <w:rsid w:val="00A71846"/>
    <w:rsid w:val="00A71CD9"/>
    <w:rsid w:val="00A73810"/>
    <w:rsid w:val="00A73968"/>
    <w:rsid w:val="00A742A2"/>
    <w:rsid w:val="00A75952"/>
    <w:rsid w:val="00A761DE"/>
    <w:rsid w:val="00A77C27"/>
    <w:rsid w:val="00A77F4A"/>
    <w:rsid w:val="00A91D27"/>
    <w:rsid w:val="00A96CFB"/>
    <w:rsid w:val="00AA5AEF"/>
    <w:rsid w:val="00AA7998"/>
    <w:rsid w:val="00AB3DEF"/>
    <w:rsid w:val="00AB7444"/>
    <w:rsid w:val="00AD1AD8"/>
    <w:rsid w:val="00AD2333"/>
    <w:rsid w:val="00AD330A"/>
    <w:rsid w:val="00AD5494"/>
    <w:rsid w:val="00AE52B4"/>
    <w:rsid w:val="00AE6AD7"/>
    <w:rsid w:val="00AF1752"/>
    <w:rsid w:val="00AF489E"/>
    <w:rsid w:val="00B015A8"/>
    <w:rsid w:val="00B019BA"/>
    <w:rsid w:val="00B01D97"/>
    <w:rsid w:val="00B06CFE"/>
    <w:rsid w:val="00B07EE6"/>
    <w:rsid w:val="00B23BEC"/>
    <w:rsid w:val="00B240EC"/>
    <w:rsid w:val="00B30263"/>
    <w:rsid w:val="00B3382F"/>
    <w:rsid w:val="00B34294"/>
    <w:rsid w:val="00B35154"/>
    <w:rsid w:val="00B43657"/>
    <w:rsid w:val="00B4404F"/>
    <w:rsid w:val="00B47B72"/>
    <w:rsid w:val="00B47C48"/>
    <w:rsid w:val="00B500E7"/>
    <w:rsid w:val="00B53BEE"/>
    <w:rsid w:val="00B64522"/>
    <w:rsid w:val="00B71722"/>
    <w:rsid w:val="00B7344E"/>
    <w:rsid w:val="00B748B8"/>
    <w:rsid w:val="00B75B64"/>
    <w:rsid w:val="00B765C2"/>
    <w:rsid w:val="00B76D5D"/>
    <w:rsid w:val="00B87F60"/>
    <w:rsid w:val="00B90204"/>
    <w:rsid w:val="00B91234"/>
    <w:rsid w:val="00B91E57"/>
    <w:rsid w:val="00B9200E"/>
    <w:rsid w:val="00B929A8"/>
    <w:rsid w:val="00B94E42"/>
    <w:rsid w:val="00BA24EC"/>
    <w:rsid w:val="00BB2228"/>
    <w:rsid w:val="00BB6F0C"/>
    <w:rsid w:val="00BB75EC"/>
    <w:rsid w:val="00BC54BA"/>
    <w:rsid w:val="00BC6D7F"/>
    <w:rsid w:val="00BD00C8"/>
    <w:rsid w:val="00BD08E5"/>
    <w:rsid w:val="00BD4669"/>
    <w:rsid w:val="00BD58EA"/>
    <w:rsid w:val="00BE1368"/>
    <w:rsid w:val="00BE6B01"/>
    <w:rsid w:val="00BF5B36"/>
    <w:rsid w:val="00C03853"/>
    <w:rsid w:val="00C06DA1"/>
    <w:rsid w:val="00C100C7"/>
    <w:rsid w:val="00C15AC7"/>
    <w:rsid w:val="00C1703F"/>
    <w:rsid w:val="00C24451"/>
    <w:rsid w:val="00C25DBC"/>
    <w:rsid w:val="00C369EB"/>
    <w:rsid w:val="00C40CF4"/>
    <w:rsid w:val="00C45F0D"/>
    <w:rsid w:val="00C47F2D"/>
    <w:rsid w:val="00C52BE6"/>
    <w:rsid w:val="00C54267"/>
    <w:rsid w:val="00C61472"/>
    <w:rsid w:val="00C658D2"/>
    <w:rsid w:val="00C71CD8"/>
    <w:rsid w:val="00C74080"/>
    <w:rsid w:val="00C7430D"/>
    <w:rsid w:val="00C966C0"/>
    <w:rsid w:val="00CA5CF6"/>
    <w:rsid w:val="00CB06CD"/>
    <w:rsid w:val="00CB14CB"/>
    <w:rsid w:val="00CB2C65"/>
    <w:rsid w:val="00CB6A71"/>
    <w:rsid w:val="00CB74BF"/>
    <w:rsid w:val="00CB75CE"/>
    <w:rsid w:val="00CC291C"/>
    <w:rsid w:val="00CC329B"/>
    <w:rsid w:val="00CC3EBE"/>
    <w:rsid w:val="00CD52B6"/>
    <w:rsid w:val="00CD6DA0"/>
    <w:rsid w:val="00CE0FBD"/>
    <w:rsid w:val="00CE1B48"/>
    <w:rsid w:val="00CE423A"/>
    <w:rsid w:val="00CE5113"/>
    <w:rsid w:val="00CE6F9B"/>
    <w:rsid w:val="00CE7F4E"/>
    <w:rsid w:val="00CF2E84"/>
    <w:rsid w:val="00D05295"/>
    <w:rsid w:val="00D06E38"/>
    <w:rsid w:val="00D159C1"/>
    <w:rsid w:val="00D15B2B"/>
    <w:rsid w:val="00D160C2"/>
    <w:rsid w:val="00D203A4"/>
    <w:rsid w:val="00D224FB"/>
    <w:rsid w:val="00D25290"/>
    <w:rsid w:val="00D25684"/>
    <w:rsid w:val="00D30437"/>
    <w:rsid w:val="00D30764"/>
    <w:rsid w:val="00D327E0"/>
    <w:rsid w:val="00D3390A"/>
    <w:rsid w:val="00D35590"/>
    <w:rsid w:val="00D366D1"/>
    <w:rsid w:val="00D42A80"/>
    <w:rsid w:val="00D462F5"/>
    <w:rsid w:val="00D47609"/>
    <w:rsid w:val="00D577E9"/>
    <w:rsid w:val="00D64EF3"/>
    <w:rsid w:val="00D7125C"/>
    <w:rsid w:val="00D77C18"/>
    <w:rsid w:val="00D83A04"/>
    <w:rsid w:val="00D83BE8"/>
    <w:rsid w:val="00D91A49"/>
    <w:rsid w:val="00D9651D"/>
    <w:rsid w:val="00DA3A02"/>
    <w:rsid w:val="00DA3BBA"/>
    <w:rsid w:val="00DA7E84"/>
    <w:rsid w:val="00DB18BC"/>
    <w:rsid w:val="00DB30F2"/>
    <w:rsid w:val="00DB447F"/>
    <w:rsid w:val="00DC5CD0"/>
    <w:rsid w:val="00DC7FA7"/>
    <w:rsid w:val="00DD280B"/>
    <w:rsid w:val="00DD324C"/>
    <w:rsid w:val="00DD5806"/>
    <w:rsid w:val="00DD6C0E"/>
    <w:rsid w:val="00DF2CFE"/>
    <w:rsid w:val="00DF52D5"/>
    <w:rsid w:val="00E02F1C"/>
    <w:rsid w:val="00E13993"/>
    <w:rsid w:val="00E20EF8"/>
    <w:rsid w:val="00E2130B"/>
    <w:rsid w:val="00E22406"/>
    <w:rsid w:val="00E23BB6"/>
    <w:rsid w:val="00E248B1"/>
    <w:rsid w:val="00E2570E"/>
    <w:rsid w:val="00E27BAE"/>
    <w:rsid w:val="00E50E61"/>
    <w:rsid w:val="00E530CC"/>
    <w:rsid w:val="00E5458A"/>
    <w:rsid w:val="00E552AA"/>
    <w:rsid w:val="00E643A7"/>
    <w:rsid w:val="00E64C33"/>
    <w:rsid w:val="00E65BBE"/>
    <w:rsid w:val="00E71F7E"/>
    <w:rsid w:val="00E72BB3"/>
    <w:rsid w:val="00E762E3"/>
    <w:rsid w:val="00E818D5"/>
    <w:rsid w:val="00E8723B"/>
    <w:rsid w:val="00E91F28"/>
    <w:rsid w:val="00E93811"/>
    <w:rsid w:val="00E949E2"/>
    <w:rsid w:val="00EA36FE"/>
    <w:rsid w:val="00EB4B18"/>
    <w:rsid w:val="00EC062E"/>
    <w:rsid w:val="00EC257C"/>
    <w:rsid w:val="00EC3E1A"/>
    <w:rsid w:val="00EC65B6"/>
    <w:rsid w:val="00EE537F"/>
    <w:rsid w:val="00EE77CF"/>
    <w:rsid w:val="00EF6601"/>
    <w:rsid w:val="00EF7DF2"/>
    <w:rsid w:val="00F01D1B"/>
    <w:rsid w:val="00F02B7E"/>
    <w:rsid w:val="00F067FF"/>
    <w:rsid w:val="00F1277A"/>
    <w:rsid w:val="00F25A45"/>
    <w:rsid w:val="00F26BE4"/>
    <w:rsid w:val="00F273ED"/>
    <w:rsid w:val="00F36500"/>
    <w:rsid w:val="00F61B8E"/>
    <w:rsid w:val="00F63402"/>
    <w:rsid w:val="00F64AE0"/>
    <w:rsid w:val="00F73358"/>
    <w:rsid w:val="00F736D0"/>
    <w:rsid w:val="00F76EA9"/>
    <w:rsid w:val="00F77488"/>
    <w:rsid w:val="00F77BEF"/>
    <w:rsid w:val="00F812F0"/>
    <w:rsid w:val="00F81FDC"/>
    <w:rsid w:val="00F86F3E"/>
    <w:rsid w:val="00F90751"/>
    <w:rsid w:val="00F945DE"/>
    <w:rsid w:val="00FA689C"/>
    <w:rsid w:val="00FB258D"/>
    <w:rsid w:val="00FB57A4"/>
    <w:rsid w:val="00FC02FF"/>
    <w:rsid w:val="00FC26D7"/>
    <w:rsid w:val="00FC4C5D"/>
    <w:rsid w:val="00FC5A96"/>
    <w:rsid w:val="00FC6716"/>
    <w:rsid w:val="00FD6E72"/>
    <w:rsid w:val="00FE698D"/>
    <w:rsid w:val="00FF201D"/>
    <w:rsid w:val="00FF3976"/>
    <w:rsid w:val="00FF5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3E622A56"/>
  <w15:chartTrackingRefBased/>
  <w15:docId w15:val="{6475958D-32DF-4CC0-AEAB-CDFEEAB67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2ADD"/>
    <w:rPr>
      <w:lang w:val="ru-RU"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 w:val="40"/>
    </w:rPr>
  </w:style>
  <w:style w:type="paragraph" w:styleId="6">
    <w:name w:val="heading 6"/>
    <w:basedOn w:val="a"/>
    <w:next w:val="a"/>
    <w:qFormat/>
    <w:pPr>
      <w:keepNext/>
      <w:outlineLvl w:val="5"/>
    </w:pPr>
    <w:rPr>
      <w:i/>
      <w:sz w:val="24"/>
      <w:u w:val="single"/>
    </w:rPr>
  </w:style>
  <w:style w:type="paragraph" w:styleId="7">
    <w:name w:val="heading 7"/>
    <w:basedOn w:val="a"/>
    <w:next w:val="a"/>
    <w:link w:val="70"/>
    <w:qFormat/>
    <w:rsid w:val="00DA7E84"/>
    <w:pPr>
      <w:keepNext/>
      <w:jc w:val="both"/>
      <w:outlineLvl w:val="6"/>
    </w:pPr>
    <w:rPr>
      <w:sz w:val="24"/>
      <w:lang w:val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pPr>
      <w:jc w:val="center"/>
    </w:pPr>
    <w:rPr>
      <w:sz w:val="28"/>
      <w:lang w:val="x-none"/>
    </w:rPr>
  </w:style>
  <w:style w:type="paragraph" w:styleId="20">
    <w:name w:val="Body Text 2"/>
    <w:basedOn w:val="a"/>
    <w:pPr>
      <w:jc w:val="both"/>
    </w:pPr>
    <w:rPr>
      <w:sz w:val="24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30">
    <w:name w:val="Body Text 3"/>
    <w:basedOn w:val="a"/>
    <w:link w:val="31"/>
    <w:pPr>
      <w:jc w:val="both"/>
    </w:pPr>
    <w:rPr>
      <w:sz w:val="22"/>
      <w:lang w:val="x-none"/>
    </w:rPr>
  </w:style>
  <w:style w:type="character" w:customStyle="1" w:styleId="a6">
    <w:name w:val="Верхний колонтитул Знак"/>
    <w:link w:val="a5"/>
    <w:locked/>
    <w:rsid w:val="00BF5B36"/>
    <w:rPr>
      <w:lang w:val="ru-RU" w:eastAsia="en-US" w:bidi="ar-SA"/>
    </w:rPr>
  </w:style>
  <w:style w:type="character" w:customStyle="1" w:styleId="aa">
    <w:name w:val="Без интервала Знак"/>
    <w:link w:val="ab"/>
    <w:uiPriority w:val="1"/>
    <w:locked/>
    <w:rsid w:val="0074317B"/>
    <w:rPr>
      <w:lang w:val="en-US" w:eastAsia="ru-RU" w:bidi="ar-SA"/>
    </w:rPr>
  </w:style>
  <w:style w:type="paragraph" w:styleId="ab">
    <w:name w:val="No Spacing"/>
    <w:link w:val="aa"/>
    <w:uiPriority w:val="1"/>
    <w:qFormat/>
    <w:rsid w:val="0074317B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customStyle="1" w:styleId="a4">
    <w:name w:val="Основной текст Знак"/>
    <w:link w:val="a3"/>
    <w:rsid w:val="0074317B"/>
    <w:rPr>
      <w:sz w:val="28"/>
      <w:lang w:eastAsia="en-US"/>
    </w:rPr>
  </w:style>
  <w:style w:type="character" w:customStyle="1" w:styleId="FontStyle37">
    <w:name w:val="Font Style37"/>
    <w:rsid w:val="0074317B"/>
    <w:rPr>
      <w:rFonts w:ascii="Times New Roman" w:hAnsi="Times New Roman" w:cs="Times New Roman" w:hint="default"/>
      <w:sz w:val="26"/>
      <w:szCs w:val="26"/>
    </w:rPr>
  </w:style>
  <w:style w:type="character" w:customStyle="1" w:styleId="a9">
    <w:name w:val="Нижний колонтитул Знак"/>
    <w:link w:val="a8"/>
    <w:uiPriority w:val="99"/>
    <w:rsid w:val="0074317B"/>
    <w:rPr>
      <w:lang w:eastAsia="en-US"/>
    </w:rPr>
  </w:style>
  <w:style w:type="paragraph" w:styleId="ac">
    <w:name w:val="Balloon Text"/>
    <w:basedOn w:val="a"/>
    <w:link w:val="ad"/>
    <w:rsid w:val="0074317B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rsid w:val="0074317B"/>
    <w:rPr>
      <w:rFonts w:ascii="Tahoma" w:hAnsi="Tahoma" w:cs="Tahoma"/>
      <w:sz w:val="16"/>
      <w:szCs w:val="16"/>
      <w:lang w:eastAsia="en-US"/>
    </w:rPr>
  </w:style>
  <w:style w:type="character" w:customStyle="1" w:styleId="31">
    <w:name w:val="Основной текст 3 Знак"/>
    <w:link w:val="30"/>
    <w:rsid w:val="00061D3E"/>
    <w:rPr>
      <w:sz w:val="22"/>
      <w:lang w:eastAsia="en-US"/>
    </w:rPr>
  </w:style>
  <w:style w:type="table" w:styleId="ae">
    <w:name w:val="Table Grid"/>
    <w:basedOn w:val="a1"/>
    <w:rsid w:val="00FB5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link w:val="7"/>
    <w:rsid w:val="00DA7E84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01D73-091D-48D9-B9BE-744FCE49E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 к   аттестату   аккредитации</vt:lpstr>
    </vt:vector>
  </TitlesOfParts>
  <Company>CSM</Company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 к   аттестату   аккредитации</dc:title>
  <dc:subject/>
  <dc:creator>Metron</dc:creator>
  <cp:keywords/>
  <cp:lastModifiedBy>Григорян Наира Викторовна</cp:lastModifiedBy>
  <cp:revision>2</cp:revision>
  <cp:lastPrinted>2025-02-05T07:41:00Z</cp:lastPrinted>
  <dcterms:created xsi:type="dcterms:W3CDTF">2026-10-08T07:34:00Z</dcterms:created>
  <dcterms:modified xsi:type="dcterms:W3CDTF">2026-10-08T07:34:00Z</dcterms:modified>
</cp:coreProperties>
</file>