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60237" w14:textId="77777777" w:rsidR="006E03B9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3CA6E94D" w14:textId="00E3CD42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6A510477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/112 131.01</w:t>
      </w:r>
    </w:p>
    <w:p w14:paraId="412543BD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от 30.03.2022</w:t>
      </w:r>
    </w:p>
    <w:p w14:paraId="4DA482D3" w14:textId="71BDFF8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бланке № </w:t>
      </w:r>
    </w:p>
    <w:p w14:paraId="3B3BB856" w14:textId="236A2F19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93C6A">
        <w:rPr>
          <w:sz w:val="28"/>
          <w:szCs w:val="28"/>
        </w:rPr>
        <w:t>28</w:t>
      </w:r>
      <w:r>
        <w:rPr>
          <w:sz w:val="28"/>
          <w:szCs w:val="28"/>
        </w:rPr>
        <w:t xml:space="preserve"> листах</w:t>
      </w:r>
    </w:p>
    <w:p w14:paraId="7D1B935B" w14:textId="3F2A9A6B" w:rsidR="003277D5" w:rsidRPr="007A68E8" w:rsidRDefault="006E03B9">
      <w:pPr>
        <w:ind w:left="4290"/>
        <w:rPr>
          <w:sz w:val="28"/>
          <w:szCs w:val="28"/>
        </w:rPr>
      </w:pPr>
      <w:r>
        <w:rPr>
          <w:sz w:val="28"/>
          <w:szCs w:val="28"/>
        </w:rPr>
        <w:t>р</w:t>
      </w:r>
      <w:r w:rsidR="004B3B2D">
        <w:rPr>
          <w:sz w:val="28"/>
          <w:szCs w:val="28"/>
        </w:rPr>
        <w:t xml:space="preserve">едакция </w:t>
      </w:r>
      <w:r w:rsidR="004B3B2D" w:rsidRPr="007A68E8">
        <w:rPr>
          <w:sz w:val="28"/>
          <w:szCs w:val="28"/>
        </w:rPr>
        <w:t>0</w:t>
      </w:r>
      <w:r>
        <w:rPr>
          <w:sz w:val="28"/>
          <w:szCs w:val="28"/>
        </w:rPr>
        <w:t>3</w:t>
      </w:r>
      <w:bookmarkStart w:id="0" w:name="_GoBack"/>
      <w:bookmarkEnd w:id="0"/>
    </w:p>
    <w:p w14:paraId="25F0FB47" w14:textId="77777777" w:rsidR="003277D5" w:rsidRPr="00F772A6" w:rsidRDefault="003277D5">
      <w:pPr>
        <w:rPr>
          <w:sz w:val="28"/>
          <w:szCs w:val="28"/>
        </w:rPr>
      </w:pPr>
    </w:p>
    <w:p w14:paraId="28E497F4" w14:textId="729FA84E" w:rsidR="003277D5" w:rsidRDefault="00593C6A">
      <w:pPr>
        <w:jc w:val="center"/>
        <w:rPr>
          <w:b/>
          <w:sz w:val="28"/>
          <w:szCs w:val="28"/>
        </w:rPr>
      </w:pPr>
      <w:r w:rsidRPr="00593C6A">
        <w:rPr>
          <w:b/>
          <w:sz w:val="28"/>
          <w:szCs w:val="28"/>
        </w:rPr>
        <w:t>ОБЛАСТ</w:t>
      </w:r>
      <w:r w:rsidR="009C0CD6">
        <w:rPr>
          <w:b/>
          <w:sz w:val="28"/>
          <w:szCs w:val="28"/>
        </w:rPr>
        <w:t>Ь</w:t>
      </w:r>
      <w:r w:rsidRPr="00593C6A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</w:p>
    <w:p w14:paraId="64A63837" w14:textId="283CB731" w:rsidR="003277D5" w:rsidRPr="009C0CD6" w:rsidRDefault="004B3B2D">
      <w:pPr>
        <w:jc w:val="center"/>
        <w:rPr>
          <w:sz w:val="28"/>
          <w:szCs w:val="28"/>
        </w:rPr>
      </w:pPr>
      <w:r w:rsidRPr="009C0CD6">
        <w:rPr>
          <w:bCs/>
          <w:sz w:val="28"/>
          <w:szCs w:val="28"/>
        </w:rPr>
        <w:t xml:space="preserve">от </w:t>
      </w:r>
      <w:r w:rsidR="009C0CD6" w:rsidRPr="009C0CD6">
        <w:rPr>
          <w:bCs/>
          <w:sz w:val="28"/>
          <w:szCs w:val="28"/>
        </w:rPr>
        <w:t>29 августа</w:t>
      </w:r>
      <w:r w:rsidRPr="009C0CD6">
        <w:rPr>
          <w:bCs/>
          <w:sz w:val="28"/>
          <w:szCs w:val="28"/>
        </w:rPr>
        <w:t xml:space="preserve"> 202</w:t>
      </w:r>
      <w:r w:rsidR="00210798" w:rsidRPr="009C0CD6">
        <w:rPr>
          <w:bCs/>
          <w:sz w:val="28"/>
          <w:szCs w:val="28"/>
        </w:rPr>
        <w:t>5</w:t>
      </w:r>
      <w:r w:rsidRPr="009C0CD6">
        <w:rPr>
          <w:bCs/>
          <w:sz w:val="28"/>
          <w:szCs w:val="28"/>
        </w:rPr>
        <w:t xml:space="preserve"> года</w:t>
      </w:r>
      <w:r w:rsidRPr="009C0CD6">
        <w:rPr>
          <w:sz w:val="28"/>
          <w:szCs w:val="28"/>
        </w:rPr>
        <w:t xml:space="preserve"> </w:t>
      </w:r>
    </w:p>
    <w:p w14:paraId="57C7883F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Общества с ограниченной</w:t>
      </w:r>
    </w:p>
    <w:p w14:paraId="1CC2B2CE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ответственностью «ЮЛТА-комплекс»</w:t>
      </w:r>
    </w:p>
    <w:p w14:paraId="74523B1C" w14:textId="77777777" w:rsidR="003277D5" w:rsidRDefault="003277D5">
      <w:pPr>
        <w:rPr>
          <w:sz w:val="28"/>
          <w:szCs w:val="28"/>
        </w:rPr>
      </w:pPr>
    </w:p>
    <w:tbl>
      <w:tblPr>
        <w:tblW w:w="10229" w:type="dxa"/>
        <w:tblInd w:w="208" w:type="dxa"/>
        <w:tblLook w:val="01E0" w:firstRow="1" w:lastRow="1" w:firstColumn="1" w:lastColumn="1" w:noHBand="0" w:noVBand="0"/>
      </w:tblPr>
      <w:tblGrid>
        <w:gridCol w:w="921"/>
        <w:gridCol w:w="3031"/>
        <w:gridCol w:w="1693"/>
        <w:gridCol w:w="2495"/>
        <w:gridCol w:w="2089"/>
      </w:tblGrid>
      <w:tr w:rsidR="003277D5" w14:paraId="49E7D9FA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9CCF" w14:textId="77777777" w:rsidR="003277D5" w:rsidRDefault="004B3B2D">
            <w:pPr>
              <w:pStyle w:val="11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365997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A5AA" w14:textId="77777777" w:rsidR="003277D5" w:rsidRDefault="004B3B2D">
            <w:pPr>
              <w:jc w:val="center"/>
            </w:pPr>
            <w:r>
              <w:t>Наименование объекта оценки соответствия</w:t>
            </w:r>
          </w:p>
          <w:p w14:paraId="523B19E3" w14:textId="77777777" w:rsidR="003277D5" w:rsidRDefault="003277D5">
            <w:pPr>
              <w:jc w:val="center"/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FCF8" w14:textId="77777777" w:rsidR="003277D5" w:rsidRDefault="004B3B2D">
            <w:pPr>
              <w:jc w:val="center"/>
            </w:pPr>
            <w:r>
              <w:t>Код объекта оценки соответствия</w:t>
            </w:r>
          </w:p>
          <w:p w14:paraId="4A619853" w14:textId="77777777" w:rsidR="003277D5" w:rsidRDefault="003277D5">
            <w:pPr>
              <w:jc w:val="center"/>
            </w:pP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704" w14:textId="77777777" w:rsidR="003277D5" w:rsidRDefault="004B3B2D">
            <w:pPr>
              <w:keepNext/>
              <w:jc w:val="center"/>
            </w:pPr>
            <w:r>
              <w:t>Нормативный правовой акт (далее</w:t>
            </w:r>
          </w:p>
          <w:p w14:paraId="10D15649" w14:textId="77777777" w:rsidR="003277D5" w:rsidRDefault="004B3B2D">
            <w:pPr>
              <w:keepNext/>
              <w:jc w:val="center"/>
            </w:pPr>
            <w:r>
              <w:t>ТНПА, устанавливающий требования к</w:t>
            </w:r>
          </w:p>
        </w:tc>
      </w:tr>
      <w:tr w:rsidR="003277D5" w14:paraId="6FA621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3325" w14:textId="77777777" w:rsidR="003277D5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ECA" w14:textId="77777777" w:rsidR="003277D5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57E2" w14:textId="77777777" w:rsidR="003277D5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6467" w14:textId="77777777" w:rsidR="003277D5" w:rsidRDefault="004B3B2D">
            <w:pPr>
              <w:jc w:val="center"/>
            </w:pPr>
            <w:r>
              <w:t>объекту оценки соответствия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7B17" w14:textId="77777777" w:rsidR="003277D5" w:rsidRDefault="004B3B2D">
            <w:pPr>
              <w:jc w:val="center"/>
            </w:pPr>
            <w:r>
              <w:t>порядку</w:t>
            </w:r>
          </w:p>
          <w:p w14:paraId="76E5F99E" w14:textId="77777777" w:rsidR="003277D5" w:rsidRDefault="004B3B2D">
            <w:pPr>
              <w:jc w:val="center"/>
            </w:pPr>
            <w:r>
              <w:t>подтверждения соответствия</w:t>
            </w:r>
          </w:p>
        </w:tc>
      </w:tr>
      <w:tr w:rsidR="003277D5" w14:paraId="55102166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180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7F43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1F88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775A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9474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77D5" w14:paraId="209C4951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840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30D" w14:textId="77777777" w:rsidR="003277D5" w:rsidRDefault="004B3B2D">
            <w:pPr>
              <w:rPr>
                <w:b/>
              </w:rPr>
            </w:pPr>
            <w:r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7D3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E78" w14:textId="77777777" w:rsidR="003277D5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BF7" w14:textId="77777777" w:rsidR="003277D5" w:rsidRDefault="003277D5">
            <w:pPr>
              <w:rPr>
                <w:b/>
              </w:rPr>
            </w:pPr>
          </w:p>
        </w:tc>
      </w:tr>
      <w:tr w:rsidR="004358C6" w:rsidRPr="007A68E8" w14:paraId="339403F4" w14:textId="77777777" w:rsidTr="009C0CD6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55FF3" w14:textId="77777777" w:rsidR="004358C6" w:rsidRPr="007A68E8" w:rsidRDefault="004358C6" w:rsidP="004358C6">
            <w:pPr>
              <w:jc w:val="center"/>
            </w:pPr>
            <w:r w:rsidRPr="007A68E8">
              <w:t>1.1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EB79C" w14:textId="77777777" w:rsidR="004358C6" w:rsidRPr="007A68E8" w:rsidRDefault="004358C6" w:rsidP="004358C6">
            <w:r w:rsidRPr="007A68E8">
              <w:t>Пески природные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9656" w14:textId="77777777" w:rsidR="004358C6" w:rsidRPr="007A68E8" w:rsidRDefault="004358C6" w:rsidP="004358C6">
            <w:pPr>
              <w:jc w:val="center"/>
            </w:pPr>
            <w:r w:rsidRPr="007A68E8">
              <w:t>08.12.11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BF8E" w14:textId="77777777" w:rsidR="004358C6" w:rsidRPr="007A68E8" w:rsidRDefault="004358C6" w:rsidP="004358C6">
            <w:r w:rsidRPr="007A68E8">
              <w:t>ТР 2009/013/BY</w:t>
            </w:r>
          </w:p>
          <w:p w14:paraId="0CB06722" w14:textId="77777777" w:rsidR="004358C6" w:rsidRPr="007A68E8" w:rsidRDefault="004358C6" w:rsidP="004358C6">
            <w:r w:rsidRPr="007A68E8">
              <w:t>ГОСТ 8736-2014</w:t>
            </w:r>
          </w:p>
          <w:p w14:paraId="4C941A9C" w14:textId="66712DD5" w:rsidR="004358C6" w:rsidRPr="007A68E8" w:rsidRDefault="004358C6" w:rsidP="004358C6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085" w14:textId="77777777" w:rsidR="004358C6" w:rsidRPr="007A68E8" w:rsidRDefault="004358C6" w:rsidP="004358C6">
            <w:r w:rsidRPr="007A68E8">
              <w:t>ТР 2009/013/BY</w:t>
            </w:r>
          </w:p>
        </w:tc>
      </w:tr>
      <w:tr w:rsidR="003A05F7" w:rsidRPr="007A68E8" w14:paraId="091CDE65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2B6B6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865E5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9CCBF" w14:textId="0A2C76C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0F2D" w14:textId="3C49546F" w:rsidR="003A05F7" w:rsidRPr="007A68E8" w:rsidRDefault="003A05F7" w:rsidP="006F6D9F">
            <w:r w:rsidRPr="007A68E8">
              <w:t>ТР 20</w:t>
            </w:r>
            <w:r w:rsidR="009C0CD6">
              <w:t>25</w:t>
            </w:r>
            <w:r w:rsidRPr="007A68E8">
              <w:t>/013/BY</w:t>
            </w:r>
          </w:p>
          <w:p w14:paraId="32BCDBD4" w14:textId="77777777" w:rsidR="003A05F7" w:rsidRPr="007A68E8" w:rsidRDefault="003A05F7" w:rsidP="006F6D9F">
            <w:r w:rsidRPr="007A68E8">
              <w:t>ГОСТ 8736-2014</w:t>
            </w:r>
          </w:p>
          <w:p w14:paraId="1237FF93" w14:textId="77777777" w:rsidR="003A05F7" w:rsidRPr="007A68E8" w:rsidRDefault="003A05F7" w:rsidP="006F6D9F">
            <w:r w:rsidRPr="007A68E8">
              <w:t>ГОСТ 32495-2013</w:t>
            </w:r>
          </w:p>
          <w:p w14:paraId="17908AF7" w14:textId="4ECACC1E" w:rsidR="001A01AF" w:rsidRPr="007A68E8" w:rsidRDefault="001A01AF" w:rsidP="006F6D9F">
            <w:r w:rsidRPr="007A68E8">
              <w:t>СТБ EN 13263-1-2012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576" w14:textId="68F321B9" w:rsidR="003A05F7" w:rsidRPr="007A68E8" w:rsidRDefault="003A05F7" w:rsidP="006F6D9F">
            <w:r w:rsidRPr="007A68E8"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3A05F7" w:rsidRPr="007A68E8" w14:paraId="78CAB95A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566F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7EB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A09" w14:textId="7777777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384" w14:textId="77777777" w:rsidR="003A05F7" w:rsidRPr="007A68E8" w:rsidRDefault="003A05F7" w:rsidP="006F6D9F">
            <w:r w:rsidRPr="007A68E8">
              <w:t>СТБ 1727-2007</w:t>
            </w:r>
          </w:p>
          <w:p w14:paraId="2092B1D2" w14:textId="24985B5F" w:rsidR="003A05F7" w:rsidRPr="007A68E8" w:rsidRDefault="003A05F7" w:rsidP="006F6D9F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1C2" w14:textId="0AEC6EC7" w:rsidR="003A05F7" w:rsidRPr="007A68E8" w:rsidRDefault="001A01AF" w:rsidP="006F6D9F">
            <w:r w:rsidRPr="007A68E8">
              <w:t>Правила подтверждения соответствия¹</w:t>
            </w:r>
          </w:p>
        </w:tc>
      </w:tr>
      <w:tr w:rsidR="006F6D9F" w:rsidRPr="007A68E8" w14:paraId="27DDD20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8839" w14:textId="77777777" w:rsidR="006F6D9F" w:rsidRPr="007A68E8" w:rsidRDefault="006F6D9F">
            <w:pPr>
              <w:jc w:val="center"/>
            </w:pPr>
            <w:r w:rsidRPr="007A68E8">
              <w:t>1.2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ED1B7" w14:textId="77777777" w:rsidR="006F6D9F" w:rsidRPr="007A68E8" w:rsidRDefault="006F6D9F">
            <w:r w:rsidRPr="007A68E8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6D8A" w14:textId="77777777" w:rsidR="006F6D9F" w:rsidRPr="007A68E8" w:rsidRDefault="006F6D9F">
            <w:pPr>
              <w:jc w:val="center"/>
              <w:rPr>
                <w:b/>
                <w:bCs/>
              </w:rPr>
            </w:pPr>
            <w:r w:rsidRPr="007A68E8">
              <w:t>08.12.12</w:t>
            </w:r>
          </w:p>
          <w:p w14:paraId="66003F9B" w14:textId="2B770227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B296" w14:textId="77777777" w:rsidR="004358C6" w:rsidRPr="007A68E8" w:rsidRDefault="004358C6" w:rsidP="004358C6">
            <w:r w:rsidRPr="007A68E8">
              <w:t>ТР 2009/013/BY</w:t>
            </w:r>
          </w:p>
          <w:p w14:paraId="7E49F8DC" w14:textId="77777777" w:rsidR="004358C6" w:rsidRPr="007A68E8" w:rsidRDefault="004358C6" w:rsidP="004358C6">
            <w:r w:rsidRPr="007A68E8">
              <w:t>СТБ 1217-2000</w:t>
            </w:r>
          </w:p>
          <w:p w14:paraId="76DCFDFD" w14:textId="77777777" w:rsidR="004358C6" w:rsidRPr="007A68E8" w:rsidRDefault="004358C6" w:rsidP="004358C6">
            <w:r w:rsidRPr="007A68E8">
              <w:t>СТБ 1311-2002</w:t>
            </w:r>
          </w:p>
          <w:p w14:paraId="1708CCAC" w14:textId="77777777" w:rsidR="004358C6" w:rsidRPr="007A68E8" w:rsidRDefault="004358C6" w:rsidP="004358C6">
            <w:r w:rsidRPr="007A68E8">
              <w:t>ГОСТ 8267-93</w:t>
            </w:r>
          </w:p>
          <w:p w14:paraId="47A09C67" w14:textId="77777777" w:rsidR="004358C6" w:rsidRPr="007A68E8" w:rsidRDefault="004358C6" w:rsidP="004358C6">
            <w:r w:rsidRPr="007A68E8">
              <w:t>СТБ ЕN 12620-2010</w:t>
            </w:r>
          </w:p>
          <w:p w14:paraId="779D04EA" w14:textId="77777777" w:rsidR="004358C6" w:rsidRPr="007A68E8" w:rsidRDefault="004358C6" w:rsidP="004358C6">
            <w:r w:rsidRPr="007A68E8">
              <w:t>СТБ EN 13055-2018</w:t>
            </w:r>
          </w:p>
          <w:p w14:paraId="5DD27B9E" w14:textId="77777777" w:rsidR="004358C6" w:rsidRPr="007A68E8" w:rsidRDefault="004358C6" w:rsidP="004358C6">
            <w:r w:rsidRPr="007A68E8">
              <w:t>СТБ ЕН 13139-2007</w:t>
            </w:r>
          </w:p>
          <w:p w14:paraId="6EDD4AEA" w14:textId="77777777" w:rsidR="004358C6" w:rsidRPr="007A68E8" w:rsidRDefault="004358C6" w:rsidP="004358C6">
            <w:r w:rsidRPr="007A68E8">
              <w:t>СТБ EN 13263-1-2012</w:t>
            </w:r>
          </w:p>
          <w:p w14:paraId="3A8FF024" w14:textId="77777777" w:rsidR="004358C6" w:rsidRPr="007A68E8" w:rsidRDefault="004358C6" w:rsidP="004358C6">
            <w:r w:rsidRPr="007A68E8">
              <w:t>СТБ EN 13383-1-2008</w:t>
            </w:r>
          </w:p>
          <w:p w14:paraId="3EFC55BE" w14:textId="77777777" w:rsidR="004358C6" w:rsidRPr="007A68E8" w:rsidRDefault="004358C6" w:rsidP="004358C6">
            <w:r w:rsidRPr="007A68E8">
              <w:t>ГОСТ 22263-76</w:t>
            </w:r>
          </w:p>
          <w:p w14:paraId="0E1DB217" w14:textId="71722A7E" w:rsidR="006F6D9F" w:rsidRPr="007A68E8" w:rsidRDefault="004358C6" w:rsidP="004358C6">
            <w:pPr>
              <w:rPr>
                <w:lang w:val="en-US"/>
              </w:rPr>
            </w:pPr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E137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6824794A" w14:textId="77777777" w:rsidTr="009C0CD6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62BF6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173E0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4DCB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7DB" w14:textId="47B50E5B" w:rsidR="006F6D9F" w:rsidRPr="007A68E8" w:rsidRDefault="006F6D9F" w:rsidP="006F6D9F">
            <w:r w:rsidRPr="007A68E8">
              <w:t>ТР 2025/013/BY</w:t>
            </w:r>
          </w:p>
          <w:p w14:paraId="33EF707C" w14:textId="77777777" w:rsidR="006F6D9F" w:rsidRPr="007A68E8" w:rsidRDefault="006F6D9F" w:rsidP="006F6D9F">
            <w:r w:rsidRPr="007A68E8">
              <w:t>СТБ 1217-2000</w:t>
            </w:r>
          </w:p>
          <w:p w14:paraId="03BB1A2B" w14:textId="77777777" w:rsidR="006F6D9F" w:rsidRPr="007A68E8" w:rsidRDefault="006F6D9F" w:rsidP="006F6D9F">
            <w:r w:rsidRPr="007A68E8">
              <w:t>СТБ 1311-2002</w:t>
            </w:r>
          </w:p>
          <w:p w14:paraId="3BE7A449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ГОСТ 8267-93</w:t>
            </w:r>
          </w:p>
          <w:p w14:paraId="54F52364" w14:textId="6401083F" w:rsidR="007F6BF3" w:rsidRPr="007A68E8" w:rsidRDefault="007F6BF3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СТБ Е</w:t>
            </w:r>
            <w:r w:rsidRPr="007A68E8">
              <w:t>N</w:t>
            </w:r>
            <w:r w:rsidRPr="007A68E8">
              <w:rPr>
                <w:lang w:val="be-BY"/>
              </w:rPr>
              <w:t xml:space="preserve"> 12620-2010</w:t>
            </w:r>
          </w:p>
          <w:p w14:paraId="409654FE" w14:textId="16A63FB1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13055-2018</w:t>
            </w:r>
          </w:p>
          <w:p w14:paraId="62477142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ЕН 13139-2007</w:t>
            </w:r>
          </w:p>
          <w:p w14:paraId="69D0DAC6" w14:textId="77777777" w:rsidR="006F6D9F" w:rsidRPr="007A68E8" w:rsidRDefault="006F6D9F" w:rsidP="006F6D9F">
            <w:r w:rsidRPr="007A68E8">
              <w:t>СТБ EN 13263-1-2012</w:t>
            </w:r>
          </w:p>
          <w:p w14:paraId="0C65CA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EN 13383-1-2008</w:t>
            </w:r>
          </w:p>
          <w:p w14:paraId="0D103601" w14:textId="5A58A845" w:rsidR="00FE3C7D" w:rsidRPr="007A68E8" w:rsidRDefault="00FE3C7D" w:rsidP="006F6D9F">
            <w:pPr>
              <w:rPr>
                <w:lang w:val="be-BY"/>
              </w:rPr>
            </w:pPr>
            <w:r w:rsidRPr="007A68E8">
              <w:t>ГОСТ 22263-76</w:t>
            </w:r>
          </w:p>
          <w:p w14:paraId="0C500A10" w14:textId="380532AF" w:rsidR="006F6D9F" w:rsidRPr="007A68E8" w:rsidRDefault="006F6D9F" w:rsidP="006F6D9F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CD2" w14:textId="3A7634DF" w:rsidR="006F6D9F" w:rsidRPr="007A68E8" w:rsidRDefault="006F6D9F" w:rsidP="006F6D9F">
            <w:r w:rsidRPr="007A68E8">
              <w:lastRenderedPageBreak/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6F6D9F" w:rsidRPr="007A68E8" w14:paraId="0F807D9F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FF2C0" w14:textId="77777777" w:rsidR="006F6D9F" w:rsidRPr="007A68E8" w:rsidRDefault="006F6D9F"/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061CD" w14:textId="77777777" w:rsidR="006F6D9F" w:rsidRPr="007A68E8" w:rsidRDefault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4DC33" w14:textId="65DC59B5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B7E" w14:textId="77777777" w:rsidR="006F6D9F" w:rsidRPr="007A68E8" w:rsidRDefault="006F6D9F">
            <w:r w:rsidRPr="007A68E8">
              <w:t>СТБ 2318-2013</w:t>
            </w:r>
          </w:p>
          <w:p w14:paraId="2FF887E2" w14:textId="77777777" w:rsidR="006F6D9F" w:rsidRPr="007A68E8" w:rsidRDefault="009C0CD6">
            <w:hyperlink r:id="rId8" w:history="1">
              <w:r w:rsidR="006F6D9F" w:rsidRPr="007A68E8">
                <w:t>СТБ 2507-2017</w:t>
              </w:r>
            </w:hyperlink>
          </w:p>
          <w:p w14:paraId="6C81AB09" w14:textId="77777777" w:rsidR="006F6D9F" w:rsidRPr="007A68E8" w:rsidRDefault="006F6D9F">
            <w:r w:rsidRPr="007A68E8">
              <w:t xml:space="preserve">ГОСТ 7392-2014  </w:t>
            </w:r>
          </w:p>
          <w:p w14:paraId="458B727A" w14:textId="77777777" w:rsidR="006F6D9F" w:rsidRPr="007A68E8" w:rsidRDefault="006F6D9F">
            <w:r w:rsidRPr="007A68E8">
              <w:t>ГОСТ 7394-85</w:t>
            </w:r>
          </w:p>
          <w:p w14:paraId="3190417F" w14:textId="77777777" w:rsidR="006F6D9F" w:rsidRPr="007A68E8" w:rsidRDefault="006F6D9F">
            <w:r w:rsidRPr="007A68E8">
              <w:t>ГОСТ 22856-89</w:t>
            </w:r>
            <w:hyperlink r:id="rId9" w:history="1">
              <w:r w:rsidRPr="007A68E8">
                <w:br/>
                <w:t>ГОСТ 23558-94</w:t>
              </w:r>
            </w:hyperlink>
          </w:p>
          <w:p w14:paraId="062D77A3" w14:textId="77777777" w:rsidR="006F6D9F" w:rsidRPr="007A68E8" w:rsidRDefault="006F6D9F">
            <w:r w:rsidRPr="007A68E8">
              <w:t xml:space="preserve">ГОСТ 23735-2014  </w:t>
            </w:r>
          </w:p>
          <w:p w14:paraId="19535B2B" w14:textId="77777777" w:rsidR="006F6D9F" w:rsidRPr="007A68E8" w:rsidRDefault="006F6D9F">
            <w:r w:rsidRPr="007A68E8">
              <w:t>ГОСТ 31424-2010</w:t>
            </w:r>
          </w:p>
          <w:p w14:paraId="1D1B529D" w14:textId="77777777" w:rsidR="006F6D9F" w:rsidRPr="007A68E8" w:rsidRDefault="009C0CD6">
            <w:hyperlink r:id="rId10" w:history="1">
              <w:r w:rsidR="006F6D9F" w:rsidRPr="007A68E8">
                <w:t>ГОСТ 32021-2012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CA3" w14:textId="77777777" w:rsidR="006F6D9F" w:rsidRPr="007A68E8" w:rsidRDefault="006F6D9F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58D7A64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F8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B73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Текстиль и изделия текстильные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777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E28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9AC6" w14:textId="77777777" w:rsidR="003277D5" w:rsidRPr="007A68E8" w:rsidRDefault="003277D5">
            <w:pPr>
              <w:rPr>
                <w:b/>
              </w:rPr>
            </w:pPr>
          </w:p>
        </w:tc>
      </w:tr>
      <w:tr w:rsidR="004358C6" w:rsidRPr="007A68E8" w14:paraId="62501B95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7C784" w14:textId="59729468" w:rsidR="004358C6" w:rsidRPr="007A68E8" w:rsidRDefault="004358C6" w:rsidP="009C0CD6">
            <w:pPr>
              <w:jc w:val="center"/>
            </w:pPr>
            <w:r w:rsidRPr="007A68E8">
              <w:t>2.1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DD81D" w14:textId="52B4FA96" w:rsidR="004358C6" w:rsidRPr="007A68E8" w:rsidRDefault="004358C6" w:rsidP="009C0CD6">
            <w:pPr>
              <w:rPr>
                <w:bCs/>
              </w:rPr>
            </w:pPr>
            <w:r w:rsidRPr="007A68E8">
              <w:rPr>
                <w:bCs/>
              </w:rPr>
              <w:t>Ковры и ковровые изделия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89D1C" w14:textId="5B354C9E" w:rsidR="004358C6" w:rsidRPr="007A68E8" w:rsidRDefault="004358C6" w:rsidP="009C0CD6">
            <w:pPr>
              <w:jc w:val="center"/>
              <w:rPr>
                <w:bCs/>
              </w:rPr>
            </w:pPr>
            <w:r w:rsidRPr="007A68E8">
              <w:rPr>
                <w:bCs/>
              </w:rPr>
              <w:t>13.93.1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D48" w14:textId="77777777" w:rsidR="004358C6" w:rsidRPr="007A68E8" w:rsidRDefault="004358C6" w:rsidP="004358C6">
            <w:r w:rsidRPr="007A68E8">
              <w:t>ТР 2009/013/BY</w:t>
            </w:r>
          </w:p>
          <w:p w14:paraId="3B002D70" w14:textId="30C8A8FC" w:rsidR="004358C6" w:rsidRPr="007A68E8" w:rsidRDefault="004358C6" w:rsidP="004358C6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B9B" w14:textId="2F2E1420" w:rsidR="004358C6" w:rsidRPr="007A68E8" w:rsidRDefault="004358C6">
            <w:r w:rsidRPr="007A68E8">
              <w:t>ТР 2009/013/BY</w:t>
            </w:r>
          </w:p>
        </w:tc>
      </w:tr>
      <w:tr w:rsidR="004358C6" w:rsidRPr="007A68E8" w14:paraId="71230FE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D2DB6" w14:textId="3DA0B5FE" w:rsidR="004358C6" w:rsidRPr="007A68E8" w:rsidRDefault="004358C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F81B9" w14:textId="37B5C0DF" w:rsidR="004358C6" w:rsidRPr="007A68E8" w:rsidRDefault="004358C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0718C" w14:textId="4F1B0901" w:rsidR="004358C6" w:rsidRPr="007A68E8" w:rsidRDefault="004358C6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19C" w14:textId="542C6AC2" w:rsidR="004358C6" w:rsidRPr="007A68E8" w:rsidRDefault="004358C6">
            <w:pPr>
              <w:rPr>
                <w:lang w:val="be-BY"/>
              </w:rPr>
            </w:pPr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0F20CB73" w14:textId="150CF632" w:rsidR="004358C6" w:rsidRPr="007A68E8" w:rsidRDefault="004358C6">
            <w:pPr>
              <w:rPr>
                <w:lang w:val="be-BY"/>
              </w:rPr>
            </w:pPr>
            <w:r w:rsidRPr="007A68E8">
              <w:rPr>
                <w:lang w:val="be-BY"/>
              </w:rPr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81B" w14:textId="7BD94355" w:rsidR="004358C6" w:rsidRPr="007A68E8" w:rsidRDefault="004358C6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4358C6" w:rsidRPr="007A68E8" w14:paraId="1985DACA" w14:textId="77777777" w:rsidTr="009C0CD6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FDF" w14:textId="77777777" w:rsidR="004358C6" w:rsidRPr="007A68E8" w:rsidRDefault="004358C6"/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A51" w14:textId="77777777" w:rsidR="004358C6" w:rsidRPr="007A68E8" w:rsidRDefault="004358C6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C60" w14:textId="77777777" w:rsidR="004358C6" w:rsidRPr="007A68E8" w:rsidRDefault="004358C6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A022" w14:textId="77777777" w:rsidR="004358C6" w:rsidRPr="007A68E8" w:rsidRDefault="004358C6">
            <w:pPr>
              <w:rPr>
                <w:spacing w:val="-2"/>
              </w:rPr>
            </w:pPr>
            <w:r w:rsidRPr="007A68E8">
              <w:rPr>
                <w:spacing w:val="-2"/>
              </w:rPr>
              <w:t xml:space="preserve">ГОСТ 28415-89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B6A" w14:textId="77777777" w:rsidR="004358C6" w:rsidRPr="007A68E8" w:rsidRDefault="004358C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80100" w:rsidRPr="007A68E8" w14:paraId="391348EB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F8AE0" w14:textId="3F020FAF" w:rsidR="00480100" w:rsidRPr="007A68E8" w:rsidRDefault="00480100" w:rsidP="009C0CD6">
            <w:pPr>
              <w:jc w:val="center"/>
            </w:pPr>
            <w:r w:rsidRPr="007A68E8">
              <w:t>2.2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FA233" w14:textId="32B4C9E6" w:rsidR="00480100" w:rsidRPr="007A68E8" w:rsidRDefault="00480100" w:rsidP="009C0CD6">
            <w:r w:rsidRPr="007A68E8">
              <w:t>Материалы нетканые и изделия из них (кроме одежды)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E2471" w14:textId="51B2957A" w:rsidR="00480100" w:rsidRPr="007A68E8" w:rsidRDefault="00480100" w:rsidP="009C0CD6">
            <w:pPr>
              <w:jc w:val="center"/>
              <w:rPr>
                <w:lang w:val="en-US"/>
              </w:rPr>
            </w:pPr>
            <w:r w:rsidRPr="007A68E8">
              <w:rPr>
                <w:lang w:val="en-US"/>
              </w:rPr>
              <w:t>13.95.10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781" w14:textId="38987970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ТР 2025/013/BY</w:t>
            </w:r>
          </w:p>
          <w:p w14:paraId="41C8D971" w14:textId="70B350B9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32804-2014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E73" w14:textId="05B1FB21" w:rsidR="00480100" w:rsidRPr="007A68E8" w:rsidRDefault="0048010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480100" w:rsidRPr="007A68E8" w14:paraId="4039EB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96" w14:textId="728DA50E" w:rsidR="00480100" w:rsidRPr="007A68E8" w:rsidRDefault="00480100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0EA" w14:textId="445958E9" w:rsidR="00480100" w:rsidRPr="007A68E8" w:rsidRDefault="00480100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F87" w14:textId="7E27A359" w:rsidR="00480100" w:rsidRPr="007A68E8" w:rsidRDefault="00480100">
            <w:pPr>
              <w:jc w:val="center"/>
              <w:rPr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4D0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1980-2009</w:t>
            </w:r>
          </w:p>
          <w:p w14:paraId="6662701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1030-2008</w:t>
            </w:r>
          </w:p>
          <w:p w14:paraId="697271CD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1104-2020</w:t>
            </w:r>
          </w:p>
          <w:p w14:paraId="6684AAB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13249-2009</w:t>
            </w:r>
          </w:p>
          <w:p w14:paraId="0A957E15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13250-2009</w:t>
            </w:r>
          </w:p>
          <w:p w14:paraId="24129212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13361-2009</w:t>
            </w:r>
          </w:p>
          <w:p w14:paraId="777A76FB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13362-2009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F19" w14:textId="77777777" w:rsidR="00480100" w:rsidRPr="007A68E8" w:rsidRDefault="0048010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2C6D272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E69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52C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735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E5E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E7E" w14:textId="77777777" w:rsidR="003277D5" w:rsidRPr="007A68E8" w:rsidRDefault="003277D5">
            <w:pPr>
              <w:rPr>
                <w:b/>
              </w:rPr>
            </w:pPr>
          </w:p>
        </w:tc>
      </w:tr>
      <w:tr w:rsidR="003277D5" w:rsidRPr="007A68E8" w14:paraId="12D8724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1B82" w14:textId="77777777" w:rsidR="003277D5" w:rsidRPr="007A68E8" w:rsidRDefault="004B3B2D">
            <w:pPr>
              <w:jc w:val="center"/>
            </w:pPr>
            <w:r w:rsidRPr="007A68E8">
              <w:t>3.1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7A1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752" w14:textId="77777777" w:rsidR="003277D5" w:rsidRPr="007A68E8" w:rsidRDefault="004B3B2D">
            <w:pPr>
              <w:jc w:val="center"/>
            </w:pPr>
            <w:r w:rsidRPr="007A68E8">
              <w:t>16.10.1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160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1713-2007</w:t>
            </w:r>
          </w:p>
          <w:p w14:paraId="18823647" w14:textId="77777777" w:rsidR="003277D5" w:rsidRPr="007A68E8" w:rsidRDefault="004B3B2D">
            <w:pPr>
              <w:spacing w:line="228" w:lineRule="auto"/>
            </w:pPr>
            <w:r w:rsidRPr="007A68E8">
              <w:t>СТБ 1714-2007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05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67095C5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C445" w14:textId="77777777" w:rsidR="006F6D9F" w:rsidRPr="007A68E8" w:rsidRDefault="006F6D9F">
            <w:pPr>
              <w:jc w:val="center"/>
            </w:pPr>
            <w:r w:rsidRPr="007A68E8">
              <w:t>3.2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A4092" w14:textId="77777777" w:rsidR="006F6D9F" w:rsidRPr="007A68E8" w:rsidRDefault="006F6D9F">
            <w:r w:rsidRPr="007A68E8">
              <w:t xml:space="preserve">Древесина, профилированная по кромке или по </w:t>
            </w:r>
            <w:proofErr w:type="spellStart"/>
            <w:r w:rsidRPr="007A68E8">
              <w:t>пласти</w:t>
            </w:r>
            <w:proofErr w:type="spellEnd"/>
            <w:r w:rsidRPr="007A68E8">
              <w:t xml:space="preserve"> </w:t>
            </w:r>
            <w:r w:rsidRPr="007A68E8">
              <w:lastRenderedPageBreak/>
              <w:t>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BC8AC" w14:textId="77777777" w:rsidR="006F6D9F" w:rsidRPr="007A68E8" w:rsidRDefault="006F6D9F">
            <w:pPr>
              <w:jc w:val="center"/>
            </w:pPr>
            <w:r w:rsidRPr="007A68E8">
              <w:lastRenderedPageBreak/>
              <w:t>16.10.21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557" w14:textId="77777777" w:rsidR="004358C6" w:rsidRPr="007A68E8" w:rsidRDefault="004358C6" w:rsidP="004358C6">
            <w:pPr>
              <w:spacing w:line="228" w:lineRule="auto"/>
            </w:pPr>
            <w:r w:rsidRPr="007A68E8">
              <w:t>ТР 2009/013/BY</w:t>
            </w:r>
          </w:p>
          <w:p w14:paraId="08F3CE7F" w14:textId="77777777" w:rsidR="004358C6" w:rsidRPr="007A68E8" w:rsidRDefault="004358C6" w:rsidP="004358C6">
            <w:pPr>
              <w:spacing w:line="228" w:lineRule="auto"/>
            </w:pPr>
            <w:r w:rsidRPr="007A68E8">
              <w:t>СТБ 1074-2009</w:t>
            </w:r>
          </w:p>
          <w:p w14:paraId="0C4580FB" w14:textId="77777777" w:rsidR="004358C6" w:rsidRPr="007A68E8" w:rsidRDefault="004358C6" w:rsidP="004358C6">
            <w:pPr>
              <w:spacing w:line="228" w:lineRule="auto"/>
            </w:pPr>
            <w:r w:rsidRPr="007A68E8">
              <w:t>СТБ 1637-2006</w:t>
            </w:r>
          </w:p>
          <w:p w14:paraId="6171E26A" w14:textId="77777777" w:rsidR="004358C6" w:rsidRPr="007A68E8" w:rsidRDefault="004358C6" w:rsidP="004358C6">
            <w:pPr>
              <w:spacing w:line="228" w:lineRule="auto"/>
            </w:pPr>
            <w:r w:rsidRPr="007A68E8">
              <w:t>СТБ 2120-2010</w:t>
            </w:r>
          </w:p>
          <w:p w14:paraId="6907F66A" w14:textId="77777777" w:rsidR="004358C6" w:rsidRPr="007A68E8" w:rsidRDefault="004358C6" w:rsidP="004358C6">
            <w:pPr>
              <w:spacing w:line="228" w:lineRule="auto"/>
            </w:pPr>
            <w:r w:rsidRPr="007A68E8">
              <w:lastRenderedPageBreak/>
              <w:t>ГОСТ 862.1-2020</w:t>
            </w:r>
          </w:p>
          <w:p w14:paraId="71852EA6" w14:textId="77777777" w:rsidR="004358C6" w:rsidRPr="007A68E8" w:rsidRDefault="004358C6" w:rsidP="004358C6">
            <w:pPr>
              <w:spacing w:line="228" w:lineRule="auto"/>
            </w:pPr>
            <w:r w:rsidRPr="007A68E8">
              <w:t>ГОСТ 862.3-2020</w:t>
            </w:r>
          </w:p>
          <w:p w14:paraId="0868192C" w14:textId="1DC30740" w:rsidR="006F6D9F" w:rsidRPr="007A68E8" w:rsidRDefault="004358C6" w:rsidP="004358C6">
            <w:pPr>
              <w:spacing w:line="228" w:lineRule="auto"/>
            </w:pPr>
            <w:r w:rsidRPr="007A68E8"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05A" w14:textId="77777777" w:rsidR="006F6D9F" w:rsidRPr="007A68E8" w:rsidRDefault="006F6D9F">
            <w:r w:rsidRPr="007A68E8">
              <w:lastRenderedPageBreak/>
              <w:t>ТР 2009/013/BY</w:t>
            </w:r>
          </w:p>
        </w:tc>
      </w:tr>
      <w:tr w:rsidR="006F6D9F" w:rsidRPr="007A68E8" w14:paraId="6567FBA8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75D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5C2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F57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B79" w14:textId="7B6C21EB" w:rsidR="006F6D9F" w:rsidRPr="007A68E8" w:rsidRDefault="006F6D9F" w:rsidP="006F6D9F">
            <w:pPr>
              <w:spacing w:line="228" w:lineRule="auto"/>
            </w:pPr>
            <w:r w:rsidRPr="007A68E8">
              <w:t>ТР 2025/013/BY</w:t>
            </w:r>
          </w:p>
          <w:p w14:paraId="1BB9C2E7" w14:textId="77777777" w:rsidR="006F6D9F" w:rsidRPr="007A68E8" w:rsidRDefault="006F6D9F" w:rsidP="006F6D9F">
            <w:r w:rsidRPr="007A68E8">
              <w:t>СТБ 1074-2009</w:t>
            </w:r>
          </w:p>
          <w:p w14:paraId="4076D643" w14:textId="77777777" w:rsidR="006F6D9F" w:rsidRPr="007A68E8" w:rsidRDefault="006F6D9F" w:rsidP="006F6D9F">
            <w:r w:rsidRPr="007A68E8">
              <w:t>СТБ 1637-2006</w:t>
            </w:r>
          </w:p>
          <w:p w14:paraId="2A068C1D" w14:textId="77777777" w:rsidR="006F6D9F" w:rsidRPr="007A68E8" w:rsidRDefault="006F6D9F" w:rsidP="006F6D9F">
            <w:r w:rsidRPr="007A68E8">
              <w:t>СТБ 2120-2010</w:t>
            </w:r>
          </w:p>
          <w:p w14:paraId="583A0681" w14:textId="66986DCC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45187820" w14:textId="59CB18BA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4A1F0A9B" w14:textId="5E3AFE64" w:rsidR="006F6D9F" w:rsidRPr="007A68E8" w:rsidRDefault="006F6D9F" w:rsidP="006F6D9F"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B985" w14:textId="2B4F3875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207344" w14:textId="77777777" w:rsidTr="006F6D9F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7907" w14:textId="77777777" w:rsidR="003277D5" w:rsidRPr="007A68E8" w:rsidRDefault="004B3B2D">
            <w:pPr>
              <w:jc w:val="center"/>
            </w:pPr>
            <w:r w:rsidRPr="007A68E8">
              <w:t>3.3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24F" w14:textId="77777777" w:rsidR="003277D5" w:rsidRPr="007A68E8" w:rsidRDefault="004B3B2D">
            <w:r w:rsidRPr="007A68E8"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A8C6" w14:textId="77777777" w:rsidR="003277D5" w:rsidRPr="007A68E8" w:rsidRDefault="004B3B2D">
            <w:pPr>
              <w:jc w:val="center"/>
            </w:pPr>
            <w:r w:rsidRPr="007A68E8">
              <w:t>16.21.12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93B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3916.1-2018</w:t>
            </w:r>
          </w:p>
          <w:p w14:paraId="1A6D5C74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3916.2-2018</w:t>
            </w:r>
          </w:p>
          <w:p w14:paraId="708096E5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14614-79</w:t>
            </w:r>
          </w:p>
          <w:p w14:paraId="1029B75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8673-2018</w:t>
            </w:r>
          </w:p>
          <w:p w14:paraId="2B6B7107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ED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4465087" w14:textId="77777777" w:rsidTr="004358C6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61C" w14:textId="77777777" w:rsidR="003277D5" w:rsidRPr="007A68E8" w:rsidRDefault="004B3B2D">
            <w:pPr>
              <w:jc w:val="center"/>
            </w:pPr>
            <w:r w:rsidRPr="007A68E8">
              <w:t>3.4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B47" w14:textId="77777777" w:rsidR="003277D5" w:rsidRPr="007A68E8" w:rsidRDefault="004B3B2D">
            <w:r w:rsidRPr="007A68E8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ED6B" w14:textId="77777777" w:rsidR="003277D5" w:rsidRPr="007A68E8" w:rsidRDefault="004B3B2D">
            <w:pPr>
              <w:jc w:val="center"/>
            </w:pPr>
            <w:r w:rsidRPr="007A68E8">
              <w:t>16.21.13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5C9B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0F3E8998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32567-2013</w:t>
            </w:r>
          </w:p>
          <w:p w14:paraId="138556F0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32398-2013</w:t>
            </w:r>
          </w:p>
          <w:p w14:paraId="3FB6A696" w14:textId="77777777" w:rsidR="003277D5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ГОСТ 32399-2013</w:t>
            </w:r>
          </w:p>
          <w:p w14:paraId="6DC19378" w14:textId="3B961636" w:rsidR="002F0ACC" w:rsidRPr="007A68E8" w:rsidRDefault="002F0ACC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906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4E552A58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F8BD7CD" w14:textId="77777777" w:rsidTr="008C6AEC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8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853F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A91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6B5" w14:textId="3EDF2589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15D97FE8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32398-2013</w:t>
            </w:r>
          </w:p>
          <w:p w14:paraId="31B8E11A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32399-2013</w:t>
            </w:r>
          </w:p>
          <w:p w14:paraId="2F38BDDC" w14:textId="30F06E4E" w:rsidR="008C6AEC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827" w14:textId="2FEEC131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2ED86AF4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0AC27316" w14:textId="77777777" w:rsidTr="006F6D9F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DB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48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2B6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0D14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1554-2005</w:t>
            </w:r>
          </w:p>
          <w:p w14:paraId="599CBDB6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10632-2014</w:t>
            </w:r>
          </w:p>
          <w:p w14:paraId="6D26DC49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13913-78</w:t>
            </w:r>
          </w:p>
          <w:p w14:paraId="06DDCF50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  <w:p w14:paraId="0666EE08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EN 13168-2015</w:t>
            </w:r>
          </w:p>
          <w:p w14:paraId="18EF6574" w14:textId="35C664B3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  <w:p w14:paraId="012D7BF2" w14:textId="6EBE632B" w:rsidR="003277D5" w:rsidRPr="007A68E8" w:rsidRDefault="004B3B2D">
            <w:pPr>
              <w:spacing w:line="228" w:lineRule="auto"/>
            </w:pPr>
            <w:r w:rsidRPr="007A68E8">
              <w:t>ГОСТ 32289-2013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9EBF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  <w:p w14:paraId="04EEE932" w14:textId="77777777" w:rsidR="003277D5" w:rsidRPr="007A68E8" w:rsidRDefault="003277D5">
            <w:pPr>
              <w:rPr>
                <w:spacing w:val="-2"/>
              </w:rPr>
            </w:pPr>
          </w:p>
          <w:p w14:paraId="5C74E001" w14:textId="77777777" w:rsidR="003277D5" w:rsidRPr="007A68E8" w:rsidRDefault="003277D5"/>
        </w:tc>
      </w:tr>
      <w:tr w:rsidR="003277D5" w:rsidRPr="007A68E8" w14:paraId="6FE9616A" w14:textId="77777777" w:rsidTr="006F6D9F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BF8" w14:textId="77777777" w:rsidR="003277D5" w:rsidRPr="007A68E8" w:rsidRDefault="004B3B2D">
            <w:pPr>
              <w:jc w:val="center"/>
            </w:pPr>
            <w:r w:rsidRPr="007A68E8">
              <w:t>3.5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627" w14:textId="77777777" w:rsidR="003277D5" w:rsidRPr="007A68E8" w:rsidRDefault="004B3B2D">
            <w:r w:rsidRPr="007A68E8">
              <w:t>Плиты древесно-волокнистые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FB6" w14:textId="77777777" w:rsidR="003277D5" w:rsidRPr="007A68E8" w:rsidRDefault="004B3B2D">
            <w:pPr>
              <w:jc w:val="center"/>
            </w:pPr>
            <w:r w:rsidRPr="007A68E8">
              <w:t>16.21.14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610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2228AAEA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0D31AA74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13329-2018</w:t>
            </w:r>
          </w:p>
          <w:p w14:paraId="7005DFC2" w14:textId="4564D6A4" w:rsidR="003277D5" w:rsidRPr="007A68E8" w:rsidRDefault="00C11EEA" w:rsidP="00C11EEA">
            <w:pPr>
              <w:spacing w:line="228" w:lineRule="auto"/>
            </w:pPr>
            <w:r w:rsidRPr="007A68E8"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09FE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619A1A21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264FEDC" w14:textId="77777777" w:rsidTr="006F6D9F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43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F61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03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426C" w14:textId="3E621DF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272D5AB0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2B09994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13329-2018</w:t>
            </w:r>
          </w:p>
          <w:p w14:paraId="6E3A24B3" w14:textId="484EBBB7" w:rsidR="00E56473" w:rsidRPr="007A68E8" w:rsidRDefault="00E56473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rPr>
                <w:lang w:val="be-BY"/>
              </w:rPr>
              <w:t xml:space="preserve">СТБ </w:t>
            </w:r>
            <w:r w:rsidRPr="007A68E8">
              <w:t>ЕN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89B1" w14:textId="63C2CDB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479ECE8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111BB2B0" w14:textId="77777777" w:rsidTr="006F6D9F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24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67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C0E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6909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32297-2013</w:t>
            </w:r>
          </w:p>
          <w:p w14:paraId="043FBF0F" w14:textId="0BE3339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4598-2018</w:t>
            </w:r>
          </w:p>
          <w:p w14:paraId="1C916331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8904-81</w:t>
            </w:r>
          </w:p>
          <w:p w14:paraId="6DF2CF0C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622-3-2009</w:t>
            </w:r>
          </w:p>
          <w:p w14:paraId="14D61AF1" w14:textId="28615346" w:rsidR="00C11EEA" w:rsidRPr="007A68E8" w:rsidRDefault="00C11EEA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70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3DD6B4B4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2C940" w14:textId="77777777" w:rsidR="006F6D9F" w:rsidRPr="007A68E8" w:rsidRDefault="006F6D9F">
            <w:pPr>
              <w:jc w:val="center"/>
            </w:pPr>
            <w:r w:rsidRPr="007A68E8">
              <w:t>3.6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88BE" w14:textId="77777777" w:rsidR="006F6D9F" w:rsidRPr="007A68E8" w:rsidRDefault="006F6D9F">
            <w:r w:rsidRPr="007A68E8">
              <w:t>Панели или плиты паркетные собранные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DE1D3" w14:textId="77777777" w:rsidR="006F6D9F" w:rsidRPr="007A68E8" w:rsidRDefault="006F6D9F">
            <w:pPr>
              <w:jc w:val="center"/>
            </w:pPr>
            <w:r w:rsidRPr="007A68E8">
              <w:t>16.22.1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46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2009/013/BY</w:t>
            </w:r>
          </w:p>
          <w:p w14:paraId="109BF17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8A3BD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7258A8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2F0AFE52" w14:textId="563F5EF0" w:rsidR="006F6D9F" w:rsidRPr="007A68E8" w:rsidRDefault="004950A8" w:rsidP="004950A8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6B0D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142E1BB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33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2A7E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FF1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22E" w14:textId="316BA423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2025/013/BY</w:t>
            </w:r>
          </w:p>
          <w:p w14:paraId="5BA0F5C5" w14:textId="77777777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017888" w14:textId="00B924F2" w:rsidR="006F6D9F" w:rsidRPr="007A68E8" w:rsidRDefault="006F6D9F" w:rsidP="006F6D9F">
            <w:pPr>
              <w:rPr>
                <w:color w:val="000000"/>
                <w:vertAlign w:val="superscript"/>
                <w:lang w:val="be-BY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879DDCF" w14:textId="5F8075FB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14E3BF20" w14:textId="183E24DD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BF6" w14:textId="483DC26E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E45BE6" w14:textId="77777777" w:rsidTr="006F6D9F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534" w14:textId="77777777" w:rsidR="003277D5" w:rsidRPr="007A68E8" w:rsidRDefault="004B3B2D">
            <w:pPr>
              <w:jc w:val="center"/>
            </w:pPr>
            <w:r w:rsidRPr="007A68E8">
              <w:t>3.7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799" w14:textId="77777777" w:rsidR="003277D5" w:rsidRPr="007A68E8" w:rsidRDefault="004B3B2D">
            <w:r w:rsidRPr="007A68E8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4E39" w14:textId="77777777" w:rsidR="003277D5" w:rsidRPr="007A68E8" w:rsidRDefault="004B3B2D">
            <w:pPr>
              <w:jc w:val="center"/>
            </w:pPr>
            <w:r w:rsidRPr="007A68E8">
              <w:t>16.23.1</w:t>
            </w:r>
          </w:p>
          <w:p w14:paraId="5E46D226" w14:textId="77777777" w:rsidR="003277D5" w:rsidRPr="007A68E8" w:rsidRDefault="004B3B2D">
            <w:pPr>
              <w:jc w:val="center"/>
            </w:pPr>
            <w:r w:rsidRPr="007A68E8">
              <w:t>(кроме 16.23.12)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8D6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F09384D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4FC1C4A7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57A21D0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01414229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3F93C87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237EE94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56C74E5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371600E8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22D83D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50ED9489" w14:textId="0726EA55" w:rsidR="003277D5" w:rsidRPr="007A68E8" w:rsidRDefault="004950A8" w:rsidP="004950A8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C76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93A648F" w14:textId="77777777" w:rsidTr="006F6D9F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6A7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E22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AC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4CC" w14:textId="727A0955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DCD559C" w14:textId="77777777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695A10CB" w14:textId="77777777" w:rsidR="006F6D9F" w:rsidRPr="007A68E8" w:rsidRDefault="006F6D9F" w:rsidP="006F6D9F">
            <w:r w:rsidRPr="007A68E8">
              <w:t>СТБ 1074-2009</w:t>
            </w:r>
          </w:p>
          <w:p w14:paraId="104BB75E" w14:textId="77777777" w:rsidR="006F6D9F" w:rsidRPr="007A68E8" w:rsidRDefault="006F6D9F" w:rsidP="006F6D9F">
            <w:r w:rsidRPr="007A68E8">
              <w:t>СТБ 1504-2004</w:t>
            </w:r>
          </w:p>
          <w:p w14:paraId="43C6502A" w14:textId="77777777" w:rsidR="006F6D9F" w:rsidRPr="007A68E8" w:rsidRDefault="006F6D9F" w:rsidP="006F6D9F">
            <w:r w:rsidRPr="007A68E8">
              <w:t>СТБ 1637-2006</w:t>
            </w:r>
          </w:p>
          <w:p w14:paraId="29FE2BE2" w14:textId="77777777" w:rsidR="006F6D9F" w:rsidRPr="007A68E8" w:rsidRDefault="006F6D9F" w:rsidP="006F6D9F">
            <w:r w:rsidRPr="007A68E8">
              <w:t>СТБ 1722-2007</w:t>
            </w:r>
          </w:p>
          <w:p w14:paraId="16E641AA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1912-2008</w:t>
            </w:r>
          </w:p>
          <w:p w14:paraId="4E88C717" w14:textId="252743BC" w:rsidR="00023F8B" w:rsidRPr="007A68E8" w:rsidRDefault="00023F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1979-2009</w:t>
            </w:r>
          </w:p>
          <w:p w14:paraId="1A71D1F4" w14:textId="77777777" w:rsidR="006F6D9F" w:rsidRPr="007A68E8" w:rsidRDefault="006F6D9F" w:rsidP="006F6D9F">
            <w:r w:rsidRPr="007A68E8">
              <w:t>СТБ 2070-2010</w:t>
            </w:r>
          </w:p>
          <w:p w14:paraId="1B904427" w14:textId="77777777" w:rsidR="006F6D9F" w:rsidRPr="007A68E8" w:rsidRDefault="006F6D9F" w:rsidP="006F6D9F">
            <w:r w:rsidRPr="007A68E8">
              <w:t>СТБ 2433-2015</w:t>
            </w:r>
          </w:p>
          <w:p w14:paraId="4A05B99A" w14:textId="064F6169" w:rsidR="006F6D9F" w:rsidRPr="007A68E8" w:rsidRDefault="006F6D9F" w:rsidP="00A7386B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3CC" w14:textId="0A2C1993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FDFEE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90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57E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5E9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74A" w14:textId="721A0B58" w:rsidR="00A7386B" w:rsidRPr="007A68E8" w:rsidRDefault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1394-2003</w:t>
            </w:r>
          </w:p>
          <w:p w14:paraId="08430CE5" w14:textId="33191999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1423-2003</w:t>
            </w:r>
          </w:p>
          <w:p w14:paraId="0F52639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1767-2007</w:t>
            </w:r>
          </w:p>
          <w:p w14:paraId="1922B59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14080-2012</w:t>
            </w:r>
          </w:p>
          <w:p w14:paraId="24E9AB32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13986-2013</w:t>
            </w:r>
          </w:p>
          <w:p w14:paraId="66C36CBF" w14:textId="3359688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14250-2013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3DE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950A8" w:rsidRPr="007A68E8" w14:paraId="0E933D6D" w14:textId="77777777" w:rsidTr="009C0CD6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09065" w14:textId="50F0C691" w:rsidR="004950A8" w:rsidRPr="007A68E8" w:rsidRDefault="004950A8" w:rsidP="009C0CD6">
            <w:pPr>
              <w:jc w:val="center"/>
            </w:pPr>
            <w:r w:rsidRPr="007A68E8">
              <w:t>3.8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05B4B" w14:textId="478BF11C" w:rsidR="004950A8" w:rsidRPr="007A68E8" w:rsidRDefault="004950A8" w:rsidP="009C0CD6">
            <w:r w:rsidRPr="007A68E8">
              <w:t>Изделия из натуральной пробки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B1599" w14:textId="7EAF95FB" w:rsidR="004950A8" w:rsidRPr="007A68E8" w:rsidRDefault="004950A8" w:rsidP="009C0CD6">
            <w:pPr>
              <w:jc w:val="center"/>
            </w:pPr>
            <w:r w:rsidRPr="007A68E8">
              <w:t>16.29.22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93AF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128881E" w14:textId="36E85326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AB233" w14:textId="0092901B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4950A8" w:rsidRPr="007A68E8" w14:paraId="3FFEAC42" w14:textId="77777777" w:rsidTr="009C0CD6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0DAA9" w14:textId="2E2EB55F" w:rsidR="004950A8" w:rsidRPr="007A68E8" w:rsidRDefault="004950A8" w:rsidP="009C0CD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6D52" w14:textId="3FB96CB3" w:rsidR="004950A8" w:rsidRPr="007A68E8" w:rsidRDefault="004950A8" w:rsidP="009C0CD6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BBA3B" w14:textId="43967913" w:rsidR="004950A8" w:rsidRPr="007A68E8" w:rsidRDefault="004950A8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D0B9C" w14:textId="77777777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F84424D" w14:textId="635C47D9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047C7" w14:textId="735157B4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3277D5" w:rsidRPr="007A68E8" w14:paraId="59B3E2FC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915D" w14:textId="77777777" w:rsidR="003277D5" w:rsidRPr="007A68E8" w:rsidRDefault="004B3B2D">
            <w:pPr>
              <w:jc w:val="center"/>
            </w:pPr>
            <w:r w:rsidRPr="007A68E8">
              <w:t>3.9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9D5C" w14:textId="77777777" w:rsidR="003277D5" w:rsidRPr="007A68E8" w:rsidRDefault="004B3B2D">
            <w:r w:rsidRPr="007A68E8">
              <w:t>Шпон; листы для клееной фанеры; древесина прессованная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C6EF" w14:textId="77777777" w:rsidR="003277D5" w:rsidRPr="007A68E8" w:rsidRDefault="004B3B2D">
            <w:pPr>
              <w:jc w:val="center"/>
            </w:pPr>
            <w:r w:rsidRPr="007A68E8">
              <w:t>16.21.2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A0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56E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7B0786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5F6" w14:textId="77777777" w:rsidR="003277D5" w:rsidRPr="007A68E8" w:rsidRDefault="004B3B2D">
            <w:pPr>
              <w:jc w:val="center"/>
            </w:pPr>
            <w:r w:rsidRPr="007A68E8"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8518" w14:textId="77777777" w:rsidR="003277D5" w:rsidRPr="007A68E8" w:rsidRDefault="004B3B2D">
            <w:pPr>
              <w:rPr>
                <w:b/>
              </w:rPr>
            </w:pPr>
            <w:r w:rsidRPr="007A68E8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4AE" w14:textId="77777777" w:rsidR="003277D5" w:rsidRPr="007A68E8" w:rsidRDefault="004B3B2D">
            <w:pPr>
              <w:jc w:val="center"/>
            </w:pPr>
            <w:r w:rsidRPr="007A68E8">
              <w:t>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34A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DF84" w14:textId="77777777" w:rsidR="003277D5" w:rsidRPr="007A68E8" w:rsidRDefault="003277D5"/>
        </w:tc>
      </w:tr>
      <w:tr w:rsidR="006F6D9F" w:rsidRPr="007A68E8" w14:paraId="09800206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91DFA" w14:textId="77777777" w:rsidR="006F6D9F" w:rsidRPr="007A68E8" w:rsidRDefault="006F6D9F">
            <w:pPr>
              <w:jc w:val="center"/>
            </w:pPr>
            <w:r w:rsidRPr="007A68E8">
              <w:t>4.1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FEFFC" w14:textId="77777777" w:rsidR="006F6D9F" w:rsidRPr="007A68E8" w:rsidRDefault="006F6D9F">
            <w:proofErr w:type="spellStart"/>
            <w:r w:rsidRPr="007A68E8">
              <w:t>Аминоальдегидные</w:t>
            </w:r>
            <w:proofErr w:type="spellEnd"/>
            <w:r w:rsidRPr="007A68E8"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69386" w14:textId="77777777" w:rsidR="006F6D9F" w:rsidRPr="007A68E8" w:rsidRDefault="006F6D9F">
            <w:pPr>
              <w:jc w:val="center"/>
            </w:pPr>
            <w:r w:rsidRPr="007A68E8">
              <w:t>20.16.56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F59" w14:textId="77777777" w:rsidR="00A7078A" w:rsidRPr="007A68E8" w:rsidRDefault="00A7078A" w:rsidP="00A7078A">
            <w:r w:rsidRPr="007A68E8">
              <w:t>ТР 2009/013/BY</w:t>
            </w:r>
          </w:p>
          <w:p w14:paraId="07EAA64A" w14:textId="77777777" w:rsidR="00A7078A" w:rsidRPr="007A68E8" w:rsidRDefault="00A7078A" w:rsidP="00A7078A">
            <w:r w:rsidRPr="007A68E8">
              <w:t>СТБ 1338-2002</w:t>
            </w:r>
          </w:p>
          <w:p w14:paraId="73759493" w14:textId="4FFA06E6" w:rsidR="006F6D9F" w:rsidRPr="007A68E8" w:rsidRDefault="00A7078A" w:rsidP="00A7078A">
            <w:r w:rsidRPr="007A68E8">
              <w:t>СТБ 1495-2004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BE59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052F8C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E9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F44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D99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AE6" w14:textId="4C0E1381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68F2D9C4" w14:textId="77777777" w:rsidR="006F6D9F" w:rsidRPr="007A68E8" w:rsidRDefault="006F6D9F" w:rsidP="006F6D9F">
            <w:r w:rsidRPr="007A68E8">
              <w:t>СТБ 1338-2002</w:t>
            </w:r>
          </w:p>
          <w:p w14:paraId="5FBB3895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1495-2004</w:t>
            </w:r>
          </w:p>
          <w:p w14:paraId="64249605" w14:textId="47992798" w:rsidR="00A7078A" w:rsidRPr="007A68E8" w:rsidRDefault="00A7078A" w:rsidP="006F6D9F">
            <w:pPr>
              <w:rPr>
                <w:lang w:val="be-BY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1CE" w14:textId="39351016" w:rsidR="006F6D9F" w:rsidRPr="007A68E8" w:rsidRDefault="006F6D9F" w:rsidP="006F6D9F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D35073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1AC" w14:textId="77777777" w:rsidR="003277D5" w:rsidRPr="007A68E8" w:rsidRDefault="004B3B2D">
            <w:pPr>
              <w:jc w:val="center"/>
            </w:pPr>
            <w:r w:rsidRPr="007A68E8">
              <w:t>4.2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905" w14:textId="77777777" w:rsidR="003277D5" w:rsidRPr="007A68E8" w:rsidRDefault="004B3B2D">
            <w:r w:rsidRPr="007A68E8">
              <w:t>Краски, лаки и аналогичные покрытия на основе полимеров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D97B" w14:textId="77777777" w:rsidR="003277D5" w:rsidRPr="007A68E8" w:rsidRDefault="004B3B2D">
            <w:pPr>
              <w:jc w:val="center"/>
            </w:pPr>
            <w:r w:rsidRPr="007A68E8">
              <w:t>20.30.1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17C" w14:textId="77777777" w:rsidR="00A7078A" w:rsidRPr="007A68E8" w:rsidRDefault="00A7078A" w:rsidP="00A7078A">
            <w:r w:rsidRPr="007A68E8">
              <w:t>ТР 2009/013/BY</w:t>
            </w:r>
          </w:p>
          <w:p w14:paraId="11561BAB" w14:textId="77777777" w:rsidR="00A7078A" w:rsidRPr="007A68E8" w:rsidRDefault="00A7078A" w:rsidP="00A7078A">
            <w:r w:rsidRPr="007A68E8">
              <w:t>СТБ 1197-2008</w:t>
            </w:r>
          </w:p>
          <w:p w14:paraId="2F703CC0" w14:textId="77777777" w:rsidR="00A7078A" w:rsidRPr="007A68E8" w:rsidRDefault="00A7078A" w:rsidP="00A7078A">
            <w:r w:rsidRPr="007A68E8">
              <w:t>СТБ 1263-2001</w:t>
            </w:r>
          </w:p>
          <w:p w14:paraId="7FD74C1E" w14:textId="77777777" w:rsidR="00A7078A" w:rsidRPr="007A68E8" w:rsidRDefault="00A7078A" w:rsidP="00A7078A">
            <w:r w:rsidRPr="007A68E8">
              <w:t>СТБ 1466-2004</w:t>
            </w:r>
          </w:p>
          <w:p w14:paraId="019007D9" w14:textId="77777777" w:rsidR="00A7078A" w:rsidRPr="007A68E8" w:rsidRDefault="00A7078A" w:rsidP="00A7078A">
            <w:r w:rsidRPr="007A68E8">
              <w:t>СТБ 1496-2004</w:t>
            </w:r>
          </w:p>
          <w:p w14:paraId="0D89C782" w14:textId="77777777" w:rsidR="00A7078A" w:rsidRPr="007A68E8" w:rsidRDefault="00A7078A" w:rsidP="00A7078A">
            <w:r w:rsidRPr="007A68E8">
              <w:t>СТБ 1507-2004</w:t>
            </w:r>
          </w:p>
          <w:p w14:paraId="79B77820" w14:textId="77777777" w:rsidR="00A7078A" w:rsidRPr="007A68E8" w:rsidRDefault="00A7078A" w:rsidP="00A7078A">
            <w:r w:rsidRPr="007A68E8">
              <w:t>СТБ 1827-2008</w:t>
            </w:r>
          </w:p>
          <w:p w14:paraId="0E886E48" w14:textId="77777777" w:rsidR="00A7078A" w:rsidRPr="007A68E8" w:rsidRDefault="00A7078A" w:rsidP="00A7078A">
            <w:r w:rsidRPr="007A68E8">
              <w:t>СТБ 1843-2008</w:t>
            </w:r>
          </w:p>
          <w:p w14:paraId="22FB8BC3" w14:textId="77777777" w:rsidR="00A7078A" w:rsidRPr="007A68E8" w:rsidRDefault="00A7078A" w:rsidP="00A7078A">
            <w:r w:rsidRPr="007A68E8">
              <w:t>ГОСТ 25129-2020</w:t>
            </w:r>
          </w:p>
          <w:p w14:paraId="272D75E2" w14:textId="77777777" w:rsidR="00A7078A" w:rsidRPr="007A68E8" w:rsidRDefault="00A7078A" w:rsidP="00A7078A">
            <w:r w:rsidRPr="007A68E8">
              <w:t>ГОСТ 30495-2006</w:t>
            </w:r>
          </w:p>
          <w:p w14:paraId="21CFB790" w14:textId="161021DE" w:rsidR="003277D5" w:rsidRPr="007A68E8" w:rsidRDefault="00A7078A" w:rsidP="00A7078A">
            <w:r w:rsidRPr="007A68E8"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87C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23686B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C86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D3B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14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8961" w14:textId="32807AFC" w:rsidR="006F6D9F" w:rsidRPr="007A68E8" w:rsidRDefault="006F6D9F" w:rsidP="006F6D9F">
            <w:r w:rsidRPr="007A68E8">
              <w:t>ТР 2025/013/BY</w:t>
            </w:r>
          </w:p>
          <w:p w14:paraId="12B221DD" w14:textId="77777777" w:rsidR="006F6D9F" w:rsidRPr="007A68E8" w:rsidRDefault="006F6D9F" w:rsidP="006F6D9F">
            <w:r w:rsidRPr="007A68E8">
              <w:t>СТБ 1197-2008</w:t>
            </w:r>
          </w:p>
          <w:p w14:paraId="56C9C3AC" w14:textId="77777777" w:rsidR="006F6D9F" w:rsidRPr="007A68E8" w:rsidRDefault="006F6D9F" w:rsidP="006F6D9F">
            <w:r w:rsidRPr="007A68E8">
              <w:t>СТБ 1263-2001</w:t>
            </w:r>
          </w:p>
          <w:p w14:paraId="156473A8" w14:textId="77777777" w:rsidR="006F6D9F" w:rsidRPr="007A68E8" w:rsidRDefault="006F6D9F" w:rsidP="006F6D9F">
            <w:r w:rsidRPr="007A68E8">
              <w:t>СТБ 1466-2004</w:t>
            </w:r>
          </w:p>
          <w:p w14:paraId="49B5A329" w14:textId="77777777" w:rsidR="006F6D9F" w:rsidRPr="007A68E8" w:rsidRDefault="006F6D9F" w:rsidP="006F6D9F">
            <w:r w:rsidRPr="007A68E8">
              <w:t>СТБ 1496-2004</w:t>
            </w:r>
          </w:p>
          <w:p w14:paraId="58413F66" w14:textId="77777777" w:rsidR="006F6D9F" w:rsidRPr="007A68E8" w:rsidRDefault="006F6D9F" w:rsidP="006F6D9F">
            <w:r w:rsidRPr="007A68E8">
              <w:t>СТБ 1507-2004</w:t>
            </w:r>
          </w:p>
          <w:p w14:paraId="317D7D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1827-2008</w:t>
            </w:r>
          </w:p>
          <w:p w14:paraId="0AEC83A9" w14:textId="43CCB36F" w:rsidR="008C6AEC" w:rsidRPr="007A68E8" w:rsidRDefault="008C6AE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30495-2006</w:t>
            </w:r>
          </w:p>
          <w:p w14:paraId="7DA4009E" w14:textId="7A5E7AD5" w:rsidR="00F27C8B" w:rsidRPr="007A68E8" w:rsidRDefault="00F27C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8F5" w14:textId="1BD66579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C0B6EE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F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9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B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BB4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1520-2023</w:t>
            </w:r>
          </w:p>
          <w:p w14:paraId="494C188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1843-2008</w:t>
            </w:r>
          </w:p>
          <w:p w14:paraId="0754C73C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28196-89</w:t>
            </w:r>
          </w:p>
          <w:p w14:paraId="7615BCAB" w14:textId="7F7564C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23143-2023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50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508E27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3C3B" w14:textId="77777777" w:rsidR="003277D5" w:rsidRPr="007A68E8" w:rsidRDefault="004B3B2D">
            <w:pPr>
              <w:jc w:val="center"/>
            </w:pPr>
            <w:r w:rsidRPr="007A68E8">
              <w:t>4.3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2A2" w14:textId="77777777" w:rsidR="003277D5" w:rsidRPr="007A68E8" w:rsidRDefault="004B3B2D">
            <w:r w:rsidRPr="007A68E8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A77" w14:textId="77777777" w:rsidR="003277D5" w:rsidRPr="007A68E8" w:rsidRDefault="004B3B2D">
            <w:pPr>
              <w:jc w:val="center"/>
            </w:pPr>
            <w:r w:rsidRPr="007A68E8">
              <w:t>20.30.22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4C6" w14:textId="77777777" w:rsidR="00A7078A" w:rsidRPr="007A68E8" w:rsidRDefault="00A7078A" w:rsidP="00A7078A">
            <w:r w:rsidRPr="007A68E8">
              <w:t>ТР 2009/013/BY</w:t>
            </w:r>
          </w:p>
          <w:p w14:paraId="6F6D5FA8" w14:textId="77777777" w:rsidR="00A7078A" w:rsidRPr="007A68E8" w:rsidRDefault="00A7078A" w:rsidP="00A7078A">
            <w:r w:rsidRPr="007A68E8">
              <w:t>СТБ 1262-2021</w:t>
            </w:r>
          </w:p>
          <w:p w14:paraId="51FBA4EC" w14:textId="77777777" w:rsidR="00A7078A" w:rsidRPr="007A68E8" w:rsidRDefault="00A7078A" w:rsidP="00A7078A">
            <w:r w:rsidRPr="007A68E8">
              <w:t>СТБ 1263-2001</w:t>
            </w:r>
          </w:p>
          <w:p w14:paraId="688F4872" w14:textId="3DF2CA13" w:rsidR="003277D5" w:rsidRPr="007A68E8" w:rsidRDefault="00A7078A" w:rsidP="00A7078A">
            <w:r w:rsidRPr="007A68E8"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3A18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4B306B2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F1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294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89B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59F" w14:textId="2B562E61" w:rsidR="006F6D9F" w:rsidRPr="007A68E8" w:rsidRDefault="006F6D9F" w:rsidP="006F6D9F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0A6DB6C6" w14:textId="6E5E41EF" w:rsidR="006F6D9F" w:rsidRPr="007A68E8" w:rsidRDefault="006F6D9F" w:rsidP="006F6D9F">
            <w:r w:rsidRPr="007A68E8">
              <w:t>СТБ 1262-2021</w:t>
            </w:r>
          </w:p>
          <w:p w14:paraId="58F9EA96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1263-2001</w:t>
            </w:r>
          </w:p>
          <w:p w14:paraId="5C2C2F54" w14:textId="715A86A3" w:rsidR="005666FC" w:rsidRPr="007A68E8" w:rsidRDefault="005666F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63D" w14:textId="416F5B3D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F782A2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31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62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45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FAE" w14:textId="77777777" w:rsidR="003277D5" w:rsidRPr="007A68E8" w:rsidRDefault="004B3B2D">
            <w:r w:rsidRPr="007A68E8">
              <w:t xml:space="preserve">ГОСТ 10277-90 </w:t>
            </w:r>
          </w:p>
          <w:p w14:paraId="1893257E" w14:textId="77777777" w:rsidR="003277D5" w:rsidRPr="007A68E8" w:rsidRDefault="004B3B2D">
            <w:r w:rsidRPr="007A68E8">
              <w:t>ГОСТ 10503-71</w:t>
            </w:r>
          </w:p>
          <w:p w14:paraId="60121DDA" w14:textId="77777777" w:rsidR="003277D5" w:rsidRPr="007A68E8" w:rsidRDefault="004B3B2D">
            <w:r w:rsidRPr="007A68E8">
              <w:t>ГОСТ 18958-73</w:t>
            </w:r>
          </w:p>
          <w:p w14:paraId="2CFD00AF" w14:textId="3EAEE154" w:rsidR="003277D5" w:rsidRPr="007A68E8" w:rsidRDefault="004B3B2D" w:rsidP="00A7386B">
            <w:r w:rsidRPr="007A68E8">
              <w:t>ГОСТ 25621-</w:t>
            </w:r>
            <w:r w:rsidR="00111446" w:rsidRPr="007A68E8">
              <w:t>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ABA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A684639" w14:textId="77777777" w:rsidTr="006F6D9F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1C9" w14:textId="77777777" w:rsidR="003277D5" w:rsidRPr="007A68E8" w:rsidRDefault="004B3B2D">
            <w:pPr>
              <w:jc w:val="center"/>
            </w:pPr>
            <w:r w:rsidRPr="007A68E8">
              <w:t>4.4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09D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Клеи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03A6" w14:textId="77777777" w:rsidR="003277D5" w:rsidRPr="007A68E8" w:rsidRDefault="004B3B2D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20.52.1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9F4" w14:textId="77777777" w:rsidR="00A7078A" w:rsidRPr="007A68E8" w:rsidRDefault="00A7078A" w:rsidP="00A7078A">
            <w:r w:rsidRPr="007A68E8">
              <w:t>ТР 2009/013/BY</w:t>
            </w:r>
          </w:p>
          <w:p w14:paraId="1771EAB5" w14:textId="2299B853" w:rsidR="003277D5" w:rsidRPr="007A68E8" w:rsidRDefault="00A7078A" w:rsidP="00A7078A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77B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3D963775" w14:textId="77777777" w:rsidTr="006F6D9F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F3A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F09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0361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DF2D" w14:textId="0D2E748B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1AFB622E" w14:textId="7BF089A6" w:rsidR="006F6D9F" w:rsidRPr="007A68E8" w:rsidRDefault="006F6D9F" w:rsidP="006F6D9F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2C31" w14:textId="703CA856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3FBCF17" w14:textId="77777777" w:rsidTr="006F6D9F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FE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3E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DC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F1DD" w14:textId="77777777" w:rsidR="003277D5" w:rsidRPr="007A68E8" w:rsidRDefault="004B3B2D">
            <w:r w:rsidRPr="007A68E8">
              <w:t>ГОСТ 12172-2016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F9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7CED81E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7D9" w14:textId="77777777" w:rsidR="003277D5" w:rsidRPr="007A68E8" w:rsidRDefault="004B3B2D">
            <w:pPr>
              <w:jc w:val="center"/>
            </w:pPr>
            <w:r w:rsidRPr="007A68E8">
              <w:t>4.5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F83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Добавки для цементов, строительных растворов или бетонов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BD9" w14:textId="77777777" w:rsidR="003277D5" w:rsidRPr="007A68E8" w:rsidRDefault="004B3B2D">
            <w:pPr>
              <w:jc w:val="center"/>
            </w:pPr>
            <w:r w:rsidRPr="007A68E8">
              <w:t>20.59.57.500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D0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978FFE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1112-98</w:t>
            </w:r>
          </w:p>
          <w:p w14:paraId="71FE7A9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7F04D175" w14:textId="4AB1D0BE" w:rsidR="003277D5" w:rsidRPr="007A68E8" w:rsidRDefault="00A7078A" w:rsidP="00A7078A">
            <w:pPr>
              <w:rPr>
                <w:lang w:val="en-US"/>
              </w:rPr>
            </w:pPr>
            <w:r w:rsidRPr="007A68E8">
              <w:t>СТБ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4FD" w14:textId="77777777" w:rsidR="003277D5" w:rsidRPr="007A68E8" w:rsidRDefault="004B3B2D">
            <w:r w:rsidRPr="007A68E8">
              <w:t>ТР 2009/013/BY</w:t>
            </w:r>
          </w:p>
        </w:tc>
      </w:tr>
      <w:tr w:rsidR="00AA086A" w:rsidRPr="007A68E8" w14:paraId="7266A06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580B" w14:textId="77777777" w:rsidR="00AA086A" w:rsidRPr="007A68E8" w:rsidRDefault="00AA086A" w:rsidP="00AA086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2D0" w14:textId="77777777" w:rsidR="00AA086A" w:rsidRPr="007A68E8" w:rsidRDefault="00AA086A" w:rsidP="00AA086A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8713" w14:textId="77777777" w:rsidR="00AA086A" w:rsidRPr="007A68E8" w:rsidRDefault="00AA086A" w:rsidP="00AA086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57CC" w14:textId="094A3386" w:rsidR="00AA086A" w:rsidRPr="007A68E8" w:rsidRDefault="00AA086A" w:rsidP="00AA086A">
            <w:pPr>
              <w:rPr>
                <w:lang w:val="be-BY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2025/013/BY</w:t>
            </w:r>
          </w:p>
          <w:p w14:paraId="69462924" w14:textId="72031F84" w:rsidR="003E6955" w:rsidRPr="007A68E8" w:rsidRDefault="003E6955" w:rsidP="00AA086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1112-98</w:t>
            </w:r>
          </w:p>
          <w:p w14:paraId="22193542" w14:textId="77777777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0853EB3A" w14:textId="3C1CDA1A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559" w14:textId="7072974D" w:rsidR="00AA086A" w:rsidRPr="007A68E8" w:rsidRDefault="00AA086A" w:rsidP="00AA086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6797FA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AA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34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93D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20E" w14:textId="77777777" w:rsidR="003277D5" w:rsidRPr="007A68E8" w:rsidRDefault="004B3B2D">
            <w:r w:rsidRPr="007A68E8">
              <w:t>СТБ 2092-2010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D0B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5F38D7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0F1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9C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резиновые и пластмассовые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09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E7C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40A" w14:textId="77777777" w:rsidR="003277D5" w:rsidRPr="007A68E8" w:rsidRDefault="003277D5"/>
        </w:tc>
      </w:tr>
      <w:tr w:rsidR="00906ECB" w:rsidRPr="007A68E8" w14:paraId="65F46C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5D84F" w14:textId="77777777" w:rsidR="00906ECB" w:rsidRPr="007A68E8" w:rsidRDefault="00906ECB">
            <w:pPr>
              <w:jc w:val="center"/>
            </w:pPr>
            <w:r w:rsidRPr="007A68E8">
              <w:t>5.1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80147" w14:textId="77777777" w:rsidR="00906ECB" w:rsidRPr="007A68E8" w:rsidRDefault="00906ECB">
            <w:pPr>
              <w:rPr>
                <w:bCs/>
              </w:rPr>
            </w:pPr>
            <w:proofErr w:type="spellStart"/>
            <w:r w:rsidRPr="007A68E8">
              <w:rPr>
                <w:bCs/>
              </w:rPr>
              <w:t>Мононити</w:t>
            </w:r>
            <w:proofErr w:type="spellEnd"/>
            <w:r w:rsidRPr="007A68E8">
              <w:rPr>
                <w:bCs/>
              </w:rPr>
              <w:t xml:space="preserve"> с размером поперечного сечения более </w:t>
            </w:r>
          </w:p>
          <w:p w14:paraId="1BE5CB93" w14:textId="77777777" w:rsidR="00906ECB" w:rsidRPr="007A68E8" w:rsidRDefault="00906ECB">
            <w:pPr>
              <w:rPr>
                <w:bCs/>
              </w:rPr>
            </w:pPr>
            <w:r w:rsidRPr="007A68E8">
              <w:rPr>
                <w:bCs/>
              </w:rPr>
              <w:t>1 мм; прутки, стержни и фасонные профили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F8484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2C1" w14:textId="77777777" w:rsidR="00A7078A" w:rsidRPr="007A68E8" w:rsidRDefault="00A7078A" w:rsidP="00A7078A">
            <w:r w:rsidRPr="007A68E8">
              <w:t>ТР 2009/013/BY</w:t>
            </w:r>
          </w:p>
          <w:p w14:paraId="6F6A87DA" w14:textId="77777777" w:rsidR="00A7078A" w:rsidRPr="007A68E8" w:rsidRDefault="00A7078A" w:rsidP="00A7078A">
            <w:r w:rsidRPr="007A68E8">
              <w:t>СТБ 1264-2001</w:t>
            </w:r>
          </w:p>
          <w:p w14:paraId="64EAAC0E" w14:textId="77777777" w:rsidR="00A7078A" w:rsidRPr="007A68E8" w:rsidRDefault="00A7078A" w:rsidP="00A7078A">
            <w:r w:rsidRPr="007A68E8">
              <w:t>СТБ 1451-2004</w:t>
            </w:r>
          </w:p>
          <w:p w14:paraId="6187CCC9" w14:textId="19D78AA7" w:rsidR="00906ECB" w:rsidRPr="007A68E8" w:rsidRDefault="00A7078A" w:rsidP="00A7078A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306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E0A51C5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F5F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197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52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1C8" w14:textId="2CA11BF0" w:rsidR="00906ECB" w:rsidRPr="007A68E8" w:rsidRDefault="00906ECB" w:rsidP="00906ECB">
            <w:r w:rsidRPr="007A68E8">
              <w:t>ТР 2025/013/BY</w:t>
            </w:r>
          </w:p>
          <w:p w14:paraId="49ED141A" w14:textId="77777777" w:rsidR="00906ECB" w:rsidRPr="007A68E8" w:rsidRDefault="00906ECB" w:rsidP="00906ECB">
            <w:r w:rsidRPr="007A68E8">
              <w:t>СТБ 1264-2001</w:t>
            </w:r>
          </w:p>
          <w:p w14:paraId="2728F965" w14:textId="77777777" w:rsidR="00906ECB" w:rsidRPr="007A68E8" w:rsidRDefault="00906ECB" w:rsidP="00906ECB">
            <w:r w:rsidRPr="007A68E8">
              <w:t>СТБ 1451-2004</w:t>
            </w:r>
          </w:p>
          <w:p w14:paraId="02147684" w14:textId="69F46A4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0A9" w14:textId="1515F006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AB83EC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F3D" w14:textId="77777777" w:rsidR="003277D5" w:rsidRPr="007A68E8" w:rsidRDefault="004B3B2D">
            <w:pPr>
              <w:jc w:val="center"/>
            </w:pPr>
            <w:r w:rsidRPr="007A68E8">
              <w:t>5.2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6A7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Трубы, трубки, шланги и их фитинги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94C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22.21.2</w:t>
            </w:r>
          </w:p>
          <w:p w14:paraId="52D28046" w14:textId="77777777" w:rsidR="003277D5" w:rsidRPr="007A68E8" w:rsidRDefault="003277D5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CE0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E12AE61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1293-2001</w:t>
            </w:r>
          </w:p>
          <w:p w14:paraId="6DB89123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5CA4CAA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38FF218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2EB67FC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1597-2006</w:t>
            </w:r>
          </w:p>
          <w:p w14:paraId="2A51BF0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1916-2008</w:t>
            </w:r>
          </w:p>
          <w:p w14:paraId="1D1B3EED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2119-2010</w:t>
            </w:r>
          </w:p>
          <w:p w14:paraId="3949BE79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2244-2012</w:t>
            </w:r>
          </w:p>
          <w:p w14:paraId="5D1D0085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3CA9E2FB" w14:textId="77777777" w:rsidR="00A7078A" w:rsidRPr="007A68E8" w:rsidRDefault="00A7078A" w:rsidP="00A7078A">
            <w:r w:rsidRPr="007A68E8">
              <w:t>СТБ ISO 15875-3-2010</w:t>
            </w:r>
          </w:p>
          <w:p w14:paraId="5C7589E7" w14:textId="77777777" w:rsidR="00A7078A" w:rsidRPr="007A68E8" w:rsidRDefault="00A7078A" w:rsidP="00A7078A">
            <w:r w:rsidRPr="007A68E8">
              <w:t>ГОСТ 18599-2001</w:t>
            </w:r>
          </w:p>
          <w:p w14:paraId="24385124" w14:textId="77777777" w:rsidR="00A7078A" w:rsidRPr="007A68E8" w:rsidRDefault="00A7078A" w:rsidP="00A7078A">
            <w:r w:rsidRPr="007A68E8">
              <w:t>ГОСТ 22689-2014</w:t>
            </w:r>
          </w:p>
          <w:p w14:paraId="1F8D8CF9" w14:textId="77777777" w:rsidR="00A7078A" w:rsidRPr="007A68E8" w:rsidRDefault="00A7078A" w:rsidP="00A7078A">
            <w:r w:rsidRPr="007A68E8">
              <w:t>ГОСТ 32412-2013</w:t>
            </w:r>
          </w:p>
          <w:p w14:paraId="1465FD75" w14:textId="77777777" w:rsidR="00A7078A" w:rsidRPr="007A68E8" w:rsidRDefault="00A7078A" w:rsidP="00A7078A">
            <w:r w:rsidRPr="007A68E8">
              <w:t>ГОСТ 32414-2013</w:t>
            </w:r>
          </w:p>
          <w:p w14:paraId="27B9328B" w14:textId="77777777" w:rsidR="00A7078A" w:rsidRPr="007A68E8" w:rsidRDefault="00A7078A" w:rsidP="00A7078A">
            <w:r w:rsidRPr="007A68E8">
              <w:t>ГОСТ 32415-2013</w:t>
            </w:r>
          </w:p>
          <w:p w14:paraId="1BBCA93D" w14:textId="06D4CB74" w:rsidR="003277D5" w:rsidRPr="007A68E8" w:rsidRDefault="00A7078A" w:rsidP="00A7078A">
            <w:r w:rsidRPr="007A68E8">
              <w:t>СТБ ГОСТ Р 50838-97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63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39E4E5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63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7D2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A94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B46" w14:textId="004D1214" w:rsidR="00906ECB" w:rsidRPr="007A68E8" w:rsidRDefault="00906ECB" w:rsidP="00906ECB">
            <w:r w:rsidRPr="007A68E8">
              <w:t>ТР 2025/013/BY</w:t>
            </w:r>
          </w:p>
          <w:p w14:paraId="41A0A72B" w14:textId="77777777" w:rsidR="00906ECB" w:rsidRPr="007A68E8" w:rsidRDefault="00906ECB" w:rsidP="00906ECB">
            <w:r w:rsidRPr="007A68E8">
              <w:t>СТБ 1293-2001</w:t>
            </w:r>
          </w:p>
          <w:p w14:paraId="75CD2E81" w14:textId="314683BD" w:rsidR="00542CB9" w:rsidRPr="007A68E8" w:rsidRDefault="00542CB9" w:rsidP="00906ECB">
            <w:r w:rsidRPr="007A68E8">
              <w:t>СТБ 1597-2006</w:t>
            </w:r>
          </w:p>
          <w:p w14:paraId="4B39F530" w14:textId="77777777" w:rsidR="00906ECB" w:rsidRPr="007A68E8" w:rsidRDefault="00906ECB" w:rsidP="00906ECB">
            <w:r w:rsidRPr="007A68E8">
              <w:t>СТБ 1916-2008</w:t>
            </w:r>
          </w:p>
          <w:p w14:paraId="766FEF0E" w14:textId="1FF02103" w:rsidR="00F772A6" w:rsidRPr="007A68E8" w:rsidRDefault="00F772A6" w:rsidP="00906ECB">
            <w:r w:rsidRPr="007A68E8">
              <w:t>СТБ 2119-2010</w:t>
            </w:r>
          </w:p>
          <w:p w14:paraId="098000BE" w14:textId="77777777" w:rsidR="00906ECB" w:rsidRPr="007A68E8" w:rsidRDefault="00906ECB" w:rsidP="00906ECB">
            <w:r w:rsidRPr="007A68E8">
              <w:t>СТБ 2244-2012</w:t>
            </w:r>
          </w:p>
          <w:p w14:paraId="0EA92562" w14:textId="77777777" w:rsidR="00906ECB" w:rsidRPr="007A68E8" w:rsidRDefault="00906ECB" w:rsidP="00906ECB">
            <w:r w:rsidRPr="007A68E8">
              <w:t>ГОСТ 18599-2001</w:t>
            </w:r>
          </w:p>
          <w:p w14:paraId="7792BDC9" w14:textId="52944672" w:rsidR="00D35DBD" w:rsidRPr="007A68E8" w:rsidRDefault="00D35DBD" w:rsidP="00906ECB">
            <w:r w:rsidRPr="007A68E8">
              <w:t>ГОСТ 22689-2014</w:t>
            </w:r>
          </w:p>
          <w:p w14:paraId="708D6D29" w14:textId="2596B4FE" w:rsidR="00D35DBD" w:rsidRPr="007A68E8" w:rsidRDefault="00D35DBD" w:rsidP="00906ECB">
            <w:r w:rsidRPr="007A68E8">
              <w:t>ГОСТ 32412-2013</w:t>
            </w:r>
          </w:p>
          <w:p w14:paraId="4558ED94" w14:textId="13924EC4" w:rsidR="00D35DBD" w:rsidRPr="007A68E8" w:rsidRDefault="00D35DBD" w:rsidP="00906ECB">
            <w:r w:rsidRPr="007A68E8">
              <w:lastRenderedPageBreak/>
              <w:t>ГОСТ 32414-2013</w:t>
            </w:r>
          </w:p>
          <w:p w14:paraId="0A0BE876" w14:textId="77777777" w:rsidR="00906ECB" w:rsidRPr="007A68E8" w:rsidRDefault="00906ECB" w:rsidP="00906ECB">
            <w:r w:rsidRPr="007A68E8">
              <w:t>ГОСТ 32415-2013</w:t>
            </w:r>
          </w:p>
          <w:p w14:paraId="086450AD" w14:textId="77777777" w:rsidR="00906ECB" w:rsidRPr="007A68E8" w:rsidRDefault="00906ECB" w:rsidP="00906ECB">
            <w:r w:rsidRPr="007A68E8">
              <w:t>СТБ ГОСТ Р 50838-97</w:t>
            </w:r>
          </w:p>
          <w:p w14:paraId="27373711" w14:textId="77777777" w:rsidR="00D35DBD" w:rsidRPr="007A68E8" w:rsidRDefault="00D35DBD" w:rsidP="00906ECB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0C4849A4" w14:textId="77777777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40AC816A" w14:textId="1FF5DFC4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5D9ECA60" w14:textId="77777777" w:rsidR="000B685F" w:rsidRPr="007A68E8" w:rsidRDefault="000B685F" w:rsidP="000B685F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0263F110" w14:textId="3E3EC704" w:rsidR="00D35DBD" w:rsidRPr="007A68E8" w:rsidRDefault="000B685F" w:rsidP="000B685F">
            <w:r w:rsidRPr="007A68E8">
              <w:t>СТБ ISO 15875-3-2010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880" w14:textId="44143C66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829DC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C9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97ED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45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60F" w14:textId="77777777" w:rsidR="003277D5" w:rsidRPr="007A68E8" w:rsidRDefault="004B3B2D">
            <w:r w:rsidRPr="007A68E8">
              <w:t>СТБ 2251-2012</w:t>
            </w:r>
          </w:p>
          <w:p w14:paraId="113EAC8C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13476-2-2011</w:t>
            </w:r>
          </w:p>
          <w:p w14:paraId="2C6E2863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13476-3-2012</w:t>
            </w:r>
          </w:p>
          <w:p w14:paraId="5C891A02" w14:textId="77777777" w:rsidR="003277D5" w:rsidRPr="007A68E8" w:rsidRDefault="004B3B2D">
            <w:r w:rsidRPr="007A68E8">
              <w:t>СТБ EN 14471-2021</w:t>
            </w:r>
          </w:p>
          <w:p w14:paraId="0B8D86A2" w14:textId="77777777" w:rsidR="00906ECB" w:rsidRPr="007A68E8" w:rsidRDefault="00906ECB" w:rsidP="00D35DBD">
            <w:pPr>
              <w:rPr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07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06ECB" w:rsidRPr="007A68E8" w14:paraId="1975BA7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B4C4E" w14:textId="77777777" w:rsidR="00906ECB" w:rsidRPr="007A68E8" w:rsidRDefault="00906ECB">
            <w:pPr>
              <w:jc w:val="center"/>
            </w:pPr>
            <w:r w:rsidRPr="007A68E8">
              <w:t>5.3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B3FF3" w14:textId="77777777" w:rsidR="00906ECB" w:rsidRPr="007A68E8" w:rsidRDefault="00906ECB">
            <w:pPr>
              <w:widowControl w:val="0"/>
              <w:tabs>
                <w:tab w:val="center" w:pos="4447"/>
              </w:tabs>
            </w:pPr>
            <w:r w:rsidRPr="007A68E8">
              <w:t>Плиты, листы, пленка, фольга и полосы из пластмасс пористые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3187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E17" w14:textId="77777777" w:rsidR="002913F5" w:rsidRPr="007A68E8" w:rsidRDefault="002913F5" w:rsidP="002913F5">
            <w:r w:rsidRPr="007A68E8">
              <w:t>ТР 2009/013/BY</w:t>
            </w:r>
          </w:p>
          <w:p w14:paraId="3596684E" w14:textId="77777777" w:rsidR="002913F5" w:rsidRPr="007A68E8" w:rsidRDefault="002913F5" w:rsidP="002913F5">
            <w:r w:rsidRPr="007A68E8">
              <w:t>СТБ 1102-2005</w:t>
            </w:r>
          </w:p>
          <w:p w14:paraId="662C4AE8" w14:textId="77777777" w:rsidR="002913F5" w:rsidRPr="007A68E8" w:rsidRDefault="002913F5" w:rsidP="002913F5">
            <w:r w:rsidRPr="007A68E8">
              <w:t>СТБ 1246-2005</w:t>
            </w:r>
          </w:p>
          <w:p w14:paraId="4C428690" w14:textId="77777777" w:rsidR="002913F5" w:rsidRPr="007A68E8" w:rsidRDefault="002913F5" w:rsidP="002913F5">
            <w:r w:rsidRPr="007A68E8">
              <w:t>СТБ 1338-2002</w:t>
            </w:r>
          </w:p>
          <w:p w14:paraId="2F312BD0" w14:textId="77777777" w:rsidR="002913F5" w:rsidRPr="007A68E8" w:rsidRDefault="002913F5" w:rsidP="002913F5">
            <w:r w:rsidRPr="007A68E8">
              <w:t>СТБ 1437-2004</w:t>
            </w:r>
          </w:p>
          <w:p w14:paraId="0C6A9AD0" w14:textId="77777777" w:rsidR="002913F5" w:rsidRPr="007A68E8" w:rsidRDefault="002913F5" w:rsidP="002913F5">
            <w:r w:rsidRPr="007A68E8">
              <w:t>СТБ 1495-2004</w:t>
            </w:r>
          </w:p>
          <w:p w14:paraId="70C1E5A4" w14:textId="77777777" w:rsidR="002913F5" w:rsidRPr="007A68E8" w:rsidRDefault="002913F5" w:rsidP="002913F5">
            <w:r w:rsidRPr="007A68E8">
              <w:t xml:space="preserve">СТБ 2148-2010 </w:t>
            </w:r>
          </w:p>
          <w:p w14:paraId="5993BABD" w14:textId="77777777" w:rsidR="002913F5" w:rsidRPr="007A68E8" w:rsidRDefault="002913F5" w:rsidP="002913F5">
            <w:r w:rsidRPr="007A68E8">
              <w:t>ГОСТ 15588-2014</w:t>
            </w:r>
          </w:p>
          <w:p w14:paraId="136FCFBC" w14:textId="77777777" w:rsidR="002913F5" w:rsidRPr="007A68E8" w:rsidRDefault="002913F5" w:rsidP="002913F5">
            <w:r w:rsidRPr="007A68E8">
              <w:t>ГОСТ EN 13163-2015</w:t>
            </w:r>
          </w:p>
          <w:p w14:paraId="4381286D" w14:textId="77777777" w:rsidR="002913F5" w:rsidRPr="007A68E8" w:rsidRDefault="002913F5" w:rsidP="002913F5">
            <w:r w:rsidRPr="007A68E8">
              <w:t>СТБ EN 13164-2015</w:t>
            </w:r>
          </w:p>
          <w:p w14:paraId="4CF8C23A" w14:textId="77777777" w:rsidR="002913F5" w:rsidRPr="007A68E8" w:rsidRDefault="002913F5" w:rsidP="002913F5">
            <w:r w:rsidRPr="007A68E8">
              <w:t>ГОСТ EN 13166-2015</w:t>
            </w:r>
          </w:p>
          <w:p w14:paraId="4D4B320B" w14:textId="7E4002BC" w:rsidR="00906ECB" w:rsidRPr="007A68E8" w:rsidRDefault="002913F5" w:rsidP="002913F5">
            <w:pPr>
              <w:rPr>
                <w:color w:val="000000"/>
                <w:vertAlign w:val="superscript"/>
              </w:rPr>
            </w:pPr>
            <w:r w:rsidRPr="007A68E8"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1ED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5D06A9E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44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A728" w14:textId="77777777" w:rsidR="00906ECB" w:rsidRPr="007A68E8" w:rsidRDefault="00906ECB" w:rsidP="00906ECB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D4C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003" w14:textId="004C89E9" w:rsidR="00906ECB" w:rsidRPr="007A68E8" w:rsidRDefault="00906ECB" w:rsidP="00906ECB">
            <w:r w:rsidRPr="007A68E8">
              <w:t>ТР 2025/013/BY</w:t>
            </w:r>
          </w:p>
          <w:p w14:paraId="6653AC5E" w14:textId="77777777" w:rsidR="00906ECB" w:rsidRPr="007A68E8" w:rsidRDefault="00906ECB" w:rsidP="00906ECB">
            <w:r w:rsidRPr="007A68E8">
              <w:t>СТБ 1102-2005</w:t>
            </w:r>
          </w:p>
          <w:p w14:paraId="330884B7" w14:textId="77777777" w:rsidR="00906ECB" w:rsidRPr="007A68E8" w:rsidRDefault="00906ECB" w:rsidP="00906ECB">
            <w:r w:rsidRPr="007A68E8">
              <w:t>СТБ 1246-2005</w:t>
            </w:r>
          </w:p>
          <w:p w14:paraId="68D82FE7" w14:textId="77777777" w:rsidR="00906ECB" w:rsidRPr="007A68E8" w:rsidRDefault="00906ECB" w:rsidP="00906ECB">
            <w:r w:rsidRPr="007A68E8">
              <w:t>СТБ 1338-2002</w:t>
            </w:r>
          </w:p>
          <w:p w14:paraId="48B29F70" w14:textId="77777777" w:rsidR="00906ECB" w:rsidRPr="007A68E8" w:rsidRDefault="00906ECB" w:rsidP="00906ECB">
            <w:r w:rsidRPr="007A68E8">
              <w:t>СТБ 1437-2004</w:t>
            </w:r>
          </w:p>
          <w:p w14:paraId="079B6275" w14:textId="77777777" w:rsidR="00906ECB" w:rsidRPr="007A68E8" w:rsidRDefault="00906ECB" w:rsidP="00906ECB">
            <w:r w:rsidRPr="007A68E8">
              <w:t>СТБ 1495-2004</w:t>
            </w:r>
          </w:p>
          <w:p w14:paraId="6F1CE304" w14:textId="77777777" w:rsidR="00906ECB" w:rsidRPr="007A68E8" w:rsidRDefault="00906ECB" w:rsidP="00906ECB">
            <w:r w:rsidRPr="007A68E8">
              <w:t xml:space="preserve">СТБ 2148-2010 </w:t>
            </w:r>
          </w:p>
          <w:p w14:paraId="423DF95A" w14:textId="77777777" w:rsidR="00906ECB" w:rsidRPr="007A68E8" w:rsidRDefault="00906ECB" w:rsidP="00906ECB">
            <w:r w:rsidRPr="007A68E8">
              <w:t>ГОСТ 15588-2014</w:t>
            </w:r>
          </w:p>
          <w:p w14:paraId="5E93D6EC" w14:textId="77777777" w:rsidR="00906ECB" w:rsidRPr="007A68E8" w:rsidRDefault="00906ECB" w:rsidP="00906ECB">
            <w:r w:rsidRPr="007A68E8">
              <w:t>ГОСТ EN 13163-2015</w:t>
            </w:r>
          </w:p>
          <w:p w14:paraId="68A904C8" w14:textId="77777777" w:rsidR="00906ECB" w:rsidRPr="007A68E8" w:rsidRDefault="00906ECB" w:rsidP="00906ECB">
            <w:r w:rsidRPr="007A68E8">
              <w:t>СТБ EN 13164-2015</w:t>
            </w:r>
          </w:p>
          <w:p w14:paraId="37295FD2" w14:textId="77777777" w:rsidR="00906ECB" w:rsidRPr="007A68E8" w:rsidRDefault="00906ECB" w:rsidP="00906ECB">
            <w:r w:rsidRPr="007A68E8">
              <w:t>ГОСТ EN 13166-2015</w:t>
            </w:r>
          </w:p>
          <w:p w14:paraId="49443870" w14:textId="46A5367A" w:rsidR="00906ECB" w:rsidRPr="007A68E8" w:rsidRDefault="00906ECB" w:rsidP="00906ECB">
            <w:r w:rsidRPr="007A68E8">
              <w:rPr>
                <w:color w:val="000000"/>
              </w:rPr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3A2" w14:textId="7EADD2F4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FBF66E8" w14:textId="77777777" w:rsidTr="006F6D9F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017" w14:textId="77777777" w:rsidR="003277D5" w:rsidRPr="007A68E8" w:rsidRDefault="004B3B2D">
            <w:pPr>
              <w:jc w:val="center"/>
            </w:pPr>
            <w:r w:rsidRPr="007A68E8">
              <w:t>5.4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92AE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C4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A77" w14:textId="77777777" w:rsidR="002913F5" w:rsidRPr="007A68E8" w:rsidRDefault="002913F5" w:rsidP="002913F5">
            <w:r w:rsidRPr="007A68E8">
              <w:t>ТР 2009/013/BY</w:t>
            </w:r>
          </w:p>
          <w:p w14:paraId="034F4A8D" w14:textId="77777777" w:rsidR="002913F5" w:rsidRPr="007A68E8" w:rsidRDefault="002913F5" w:rsidP="002913F5">
            <w:r w:rsidRPr="007A68E8">
              <w:t xml:space="preserve">СТБ 1246-2005 </w:t>
            </w:r>
          </w:p>
          <w:p w14:paraId="13EBA53E" w14:textId="77777777" w:rsidR="002913F5" w:rsidRPr="007A68E8" w:rsidRDefault="002913F5" w:rsidP="002913F5">
            <w:r w:rsidRPr="007A68E8">
              <w:t>СТБ 1437-2004</w:t>
            </w:r>
          </w:p>
          <w:p w14:paraId="522F00D5" w14:textId="77777777" w:rsidR="002913F5" w:rsidRPr="007A68E8" w:rsidRDefault="002913F5" w:rsidP="002913F5">
            <w:r w:rsidRPr="007A68E8">
              <w:t>СТБ 1451-2004</w:t>
            </w:r>
          </w:p>
          <w:p w14:paraId="703FDCE5" w14:textId="77777777" w:rsidR="002913F5" w:rsidRPr="007A68E8" w:rsidRDefault="002913F5" w:rsidP="002913F5">
            <w:r w:rsidRPr="007A68E8">
              <w:t>СТБ 1495-2004</w:t>
            </w:r>
          </w:p>
          <w:p w14:paraId="5D0A1E26" w14:textId="77777777" w:rsidR="002913F5" w:rsidRPr="007A68E8" w:rsidRDefault="002913F5" w:rsidP="002913F5">
            <w:r w:rsidRPr="007A68E8">
              <w:t>СТБ 1548-2005</w:t>
            </w:r>
          </w:p>
          <w:p w14:paraId="68337371" w14:textId="77777777" w:rsidR="002913F5" w:rsidRPr="007A68E8" w:rsidRDefault="002913F5" w:rsidP="002913F5">
            <w:r w:rsidRPr="007A68E8">
              <w:lastRenderedPageBreak/>
              <w:t>СТБ 2099-2010</w:t>
            </w:r>
          </w:p>
          <w:p w14:paraId="18E09583" w14:textId="77777777" w:rsidR="002913F5" w:rsidRPr="007A68E8" w:rsidRDefault="002913F5" w:rsidP="002913F5">
            <w:r w:rsidRPr="007A68E8">
              <w:t>ГОСТ 26149-84</w:t>
            </w:r>
          </w:p>
          <w:p w14:paraId="0F42CE7D" w14:textId="7AD485CC" w:rsidR="003277D5" w:rsidRPr="007A68E8" w:rsidRDefault="002913F5" w:rsidP="002913F5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6C3" w14:textId="77777777" w:rsidR="003277D5" w:rsidRPr="007A68E8" w:rsidRDefault="004B3B2D">
            <w:pPr>
              <w:rPr>
                <w:spacing w:val="-2"/>
              </w:rPr>
            </w:pPr>
            <w:r w:rsidRPr="007A68E8">
              <w:lastRenderedPageBreak/>
              <w:t>ТР 2009/013/BY</w:t>
            </w:r>
          </w:p>
        </w:tc>
      </w:tr>
      <w:tr w:rsidR="00906ECB" w:rsidRPr="007A68E8" w14:paraId="5DBEFA2C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A9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3361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F47E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8279" w14:textId="1C6FF53E" w:rsidR="00906ECB" w:rsidRPr="007A68E8" w:rsidRDefault="00906ECB" w:rsidP="00906ECB">
            <w:r w:rsidRPr="007A68E8">
              <w:t>ТР 2025/013/BY</w:t>
            </w:r>
          </w:p>
          <w:p w14:paraId="1C851BB9" w14:textId="77777777" w:rsidR="00906ECB" w:rsidRPr="007A68E8" w:rsidRDefault="00906ECB" w:rsidP="00906ECB">
            <w:r w:rsidRPr="007A68E8">
              <w:t>СТБ 1246-2005</w:t>
            </w:r>
          </w:p>
          <w:p w14:paraId="398551CA" w14:textId="77777777" w:rsidR="00906ECB" w:rsidRPr="007A68E8" w:rsidRDefault="00906ECB" w:rsidP="00906ECB">
            <w:r w:rsidRPr="007A68E8">
              <w:t>СТБ 1338-2002</w:t>
            </w:r>
          </w:p>
          <w:p w14:paraId="4A9F7418" w14:textId="77777777" w:rsidR="00906ECB" w:rsidRPr="007A68E8" w:rsidRDefault="00906ECB" w:rsidP="00906ECB">
            <w:r w:rsidRPr="007A68E8">
              <w:t>СТБ 1437-2004</w:t>
            </w:r>
          </w:p>
          <w:p w14:paraId="6235A205" w14:textId="77777777" w:rsidR="00906ECB" w:rsidRPr="007A68E8" w:rsidRDefault="00906ECB" w:rsidP="00906ECB">
            <w:r w:rsidRPr="007A68E8">
              <w:t>СТБ 1451-2004</w:t>
            </w:r>
          </w:p>
          <w:p w14:paraId="3E9589D6" w14:textId="77777777" w:rsidR="00906ECB" w:rsidRPr="007A68E8" w:rsidRDefault="00906ECB" w:rsidP="00906ECB">
            <w:r w:rsidRPr="007A68E8">
              <w:t>СТБ 1495-2004</w:t>
            </w:r>
          </w:p>
          <w:p w14:paraId="09D59F6D" w14:textId="77777777" w:rsidR="00906ECB" w:rsidRPr="007A68E8" w:rsidRDefault="00906ECB" w:rsidP="00906ECB">
            <w:r w:rsidRPr="007A68E8">
              <w:t>СТБ 1548-2005</w:t>
            </w:r>
          </w:p>
          <w:p w14:paraId="6351D36A" w14:textId="77777777" w:rsidR="00906ECB" w:rsidRPr="007A68E8" w:rsidRDefault="00906ECB" w:rsidP="00906ECB">
            <w:r w:rsidRPr="007A68E8">
              <w:t>СТБ 2099-2010</w:t>
            </w:r>
          </w:p>
          <w:p w14:paraId="552879E6" w14:textId="77777777" w:rsidR="00906ECB" w:rsidRPr="007A68E8" w:rsidRDefault="00906ECB" w:rsidP="00906ECB">
            <w:r w:rsidRPr="007A68E8">
              <w:t>ГОСТ 26149-84</w:t>
            </w:r>
          </w:p>
          <w:p w14:paraId="626260F6" w14:textId="0CD95815" w:rsidR="00906ECB" w:rsidRPr="007A68E8" w:rsidRDefault="00906ECB" w:rsidP="00906ECB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960" w14:textId="066F888C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550CFDF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916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C11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E93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7D1" w14:textId="77777777" w:rsidR="003277D5" w:rsidRPr="007A68E8" w:rsidRDefault="004B3B2D">
            <w:r w:rsidRPr="007A68E8">
              <w:t>ГОСТ 24944-81</w:t>
            </w:r>
          </w:p>
          <w:p w14:paraId="3EFFF646" w14:textId="77777777" w:rsidR="003277D5" w:rsidRPr="007A68E8" w:rsidRDefault="003277D5">
            <w:pPr>
              <w:rPr>
                <w:color w:val="FF000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44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09A6CF5" w14:textId="77777777" w:rsidTr="00001354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8B54" w14:textId="77777777" w:rsidR="003277D5" w:rsidRPr="007A68E8" w:rsidRDefault="004B3B2D">
            <w:pPr>
              <w:jc w:val="center"/>
            </w:pPr>
            <w:r w:rsidRPr="007A68E8">
              <w:t>5.5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63F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49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6E1" w14:textId="77777777" w:rsidR="002913F5" w:rsidRPr="007A68E8" w:rsidRDefault="002913F5" w:rsidP="002913F5">
            <w:r w:rsidRPr="007A68E8">
              <w:t>ТР 2009/013/BY</w:t>
            </w:r>
          </w:p>
          <w:p w14:paraId="127C7B03" w14:textId="77777777" w:rsidR="002913F5" w:rsidRPr="007A68E8" w:rsidRDefault="002913F5" w:rsidP="002913F5">
            <w:r w:rsidRPr="007A68E8">
              <w:t>СТБ 1064-97</w:t>
            </w:r>
          </w:p>
          <w:p w14:paraId="4C87CA53" w14:textId="77777777" w:rsidR="002913F5" w:rsidRPr="007A68E8" w:rsidRDefault="002913F5" w:rsidP="002913F5">
            <w:r w:rsidRPr="007A68E8">
              <w:t xml:space="preserve">СТБ 2148-2010 </w:t>
            </w:r>
          </w:p>
          <w:p w14:paraId="1069C0C0" w14:textId="77777777" w:rsidR="002913F5" w:rsidRPr="007A68E8" w:rsidRDefault="002913F5" w:rsidP="002913F5">
            <w:r w:rsidRPr="007A68E8">
              <w:t>ГОСТ 7251-2016</w:t>
            </w:r>
          </w:p>
          <w:p w14:paraId="44143D1F" w14:textId="77777777" w:rsidR="002913F5" w:rsidRPr="007A68E8" w:rsidRDefault="002913F5" w:rsidP="002913F5">
            <w:r w:rsidRPr="007A68E8">
              <w:t>СТБ EN 13329-2018</w:t>
            </w:r>
          </w:p>
          <w:p w14:paraId="5779B104" w14:textId="77777777" w:rsidR="002913F5" w:rsidRPr="007A68E8" w:rsidRDefault="002913F5" w:rsidP="002913F5">
            <w:r w:rsidRPr="007A68E8">
              <w:t>ГОСТ 14632-79</w:t>
            </w:r>
          </w:p>
          <w:p w14:paraId="7288CFBA" w14:textId="77777777" w:rsidR="002913F5" w:rsidRPr="007A68E8" w:rsidRDefault="002913F5" w:rsidP="002913F5">
            <w:r w:rsidRPr="007A68E8">
              <w:t>ГОСТ 18108-2016</w:t>
            </w:r>
          </w:p>
          <w:p w14:paraId="088330F3" w14:textId="0595F448" w:rsidR="003277D5" w:rsidRPr="007A68E8" w:rsidRDefault="002913F5" w:rsidP="002913F5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373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3980324E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92B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45B6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2EB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ABF" w14:textId="75E84F99" w:rsidR="00906ECB" w:rsidRPr="007A68E8" w:rsidRDefault="00906ECB" w:rsidP="00906ECB">
            <w:pPr>
              <w:rPr>
                <w:lang w:val="be-BY"/>
              </w:rPr>
            </w:pPr>
            <w:r w:rsidRPr="007A68E8">
              <w:t>ТР 2025/013/BY</w:t>
            </w:r>
          </w:p>
          <w:p w14:paraId="4F816462" w14:textId="18B2374E" w:rsidR="00ED4418" w:rsidRPr="007A68E8" w:rsidRDefault="00ED4418" w:rsidP="00906ECB">
            <w:pPr>
              <w:rPr>
                <w:lang w:val="be-BY"/>
              </w:rPr>
            </w:pPr>
            <w:r w:rsidRPr="007A68E8">
              <w:t>СТБ 1064-97</w:t>
            </w:r>
          </w:p>
          <w:p w14:paraId="2BB27ED4" w14:textId="77777777" w:rsidR="00906ECB" w:rsidRPr="007A68E8" w:rsidRDefault="00906ECB" w:rsidP="00906ECB">
            <w:r w:rsidRPr="007A68E8">
              <w:t xml:space="preserve">СТБ 2148-2010 </w:t>
            </w:r>
          </w:p>
          <w:p w14:paraId="79B862C1" w14:textId="77777777" w:rsidR="00906ECB" w:rsidRPr="007A68E8" w:rsidRDefault="00906ECB" w:rsidP="00906ECB">
            <w:r w:rsidRPr="007A68E8">
              <w:t>ГОСТ 7251-2016</w:t>
            </w:r>
          </w:p>
          <w:p w14:paraId="31B17ADA" w14:textId="77777777" w:rsidR="00906ECB" w:rsidRPr="007A68E8" w:rsidRDefault="00906ECB" w:rsidP="00906ECB">
            <w:r w:rsidRPr="007A68E8">
              <w:t>СТБ EN 13329-2018</w:t>
            </w:r>
          </w:p>
          <w:p w14:paraId="00C2D70A" w14:textId="77777777" w:rsidR="00906ECB" w:rsidRPr="007A68E8" w:rsidRDefault="00906ECB" w:rsidP="00906ECB">
            <w:r w:rsidRPr="007A68E8">
              <w:t>ГОСТ 14632-79</w:t>
            </w:r>
          </w:p>
          <w:p w14:paraId="4DC045F1" w14:textId="77777777" w:rsidR="00906ECB" w:rsidRPr="007A68E8" w:rsidRDefault="00906ECB" w:rsidP="00906ECB">
            <w:r w:rsidRPr="007A68E8">
              <w:t>ГОСТ 18108-2016</w:t>
            </w:r>
          </w:p>
          <w:p w14:paraId="01F9BC8F" w14:textId="644807F1" w:rsidR="00906ECB" w:rsidRPr="007A68E8" w:rsidRDefault="00906ECB" w:rsidP="00906ECB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584" w14:textId="74D59280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630E78" w14:textId="77777777" w:rsidTr="006F6D9F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61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97C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A050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BD5" w14:textId="77777777" w:rsidR="003277D5" w:rsidRPr="007A68E8" w:rsidRDefault="004B3B2D">
            <w:r w:rsidRPr="007A68E8">
              <w:t>ГОСТ 16475-81</w:t>
            </w:r>
          </w:p>
          <w:p w14:paraId="0A4EB366" w14:textId="77777777" w:rsidR="003277D5" w:rsidRPr="007A68E8" w:rsidRDefault="004B3B2D">
            <w:r w:rsidRPr="007A68E8">
              <w:t>ГОСТ 24944-81</w:t>
            </w:r>
          </w:p>
          <w:p w14:paraId="0844FB71" w14:textId="77777777" w:rsidR="003277D5" w:rsidRPr="007A68E8" w:rsidRDefault="004B3B2D">
            <w:r w:rsidRPr="007A68E8">
              <w:t>СТБ EN 14716-2009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80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DB083C3" w14:textId="77777777" w:rsidTr="006F6D9F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B75B" w14:textId="77777777" w:rsidR="003277D5" w:rsidRPr="007A68E8" w:rsidRDefault="004B3B2D">
            <w:pPr>
              <w:jc w:val="center"/>
            </w:pPr>
            <w:r w:rsidRPr="007A68E8">
              <w:t>5.6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CE1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E00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C7D" w14:textId="77777777" w:rsidR="002913F5" w:rsidRPr="007A68E8" w:rsidRDefault="002913F5" w:rsidP="002913F5">
            <w:r w:rsidRPr="007A68E8">
              <w:t>ТР 2009/013/BY</w:t>
            </w:r>
          </w:p>
          <w:p w14:paraId="4DBB6D22" w14:textId="77777777" w:rsidR="002913F5" w:rsidRPr="007A68E8" w:rsidRDefault="002913F5" w:rsidP="002913F5">
            <w:r w:rsidRPr="007A68E8">
              <w:t>СТБ 939-2013</w:t>
            </w:r>
          </w:p>
          <w:p w14:paraId="2A569442" w14:textId="77777777" w:rsidR="002913F5" w:rsidRPr="007A68E8" w:rsidRDefault="002913F5" w:rsidP="002913F5">
            <w:r w:rsidRPr="007A68E8">
              <w:t>СТБ 1108-2017</w:t>
            </w:r>
          </w:p>
          <w:p w14:paraId="568278D3" w14:textId="77777777" w:rsidR="002913F5" w:rsidRPr="007A68E8" w:rsidRDefault="002913F5" w:rsidP="002913F5">
            <w:r w:rsidRPr="007A68E8">
              <w:t>СТБ 1504-2004</w:t>
            </w:r>
          </w:p>
          <w:p w14:paraId="6662101D" w14:textId="77777777" w:rsidR="002913F5" w:rsidRPr="007A68E8" w:rsidRDefault="002913F5" w:rsidP="002913F5">
            <w:r w:rsidRPr="007A68E8">
              <w:t>СТБ 1912-2008</w:t>
            </w:r>
          </w:p>
          <w:p w14:paraId="5B112417" w14:textId="77777777" w:rsidR="002913F5" w:rsidRPr="007A68E8" w:rsidRDefault="002913F5" w:rsidP="002913F5">
            <w:r w:rsidRPr="007A68E8">
              <w:t>СТБ 2433-2015</w:t>
            </w:r>
          </w:p>
          <w:p w14:paraId="421E1377" w14:textId="3BA2745A" w:rsidR="003277D5" w:rsidRPr="007A68E8" w:rsidRDefault="002913F5" w:rsidP="002913F5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952C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1E06D17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63C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37F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8F1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302" w14:textId="6C270289" w:rsidR="00906ECB" w:rsidRPr="007A68E8" w:rsidRDefault="00906ECB" w:rsidP="00906ECB">
            <w:r w:rsidRPr="007A68E8">
              <w:t>ТР 2025/013/BY</w:t>
            </w:r>
          </w:p>
          <w:p w14:paraId="5A4FA8F6" w14:textId="77777777" w:rsidR="00906ECB" w:rsidRPr="007A68E8" w:rsidRDefault="00906ECB" w:rsidP="00906ECB">
            <w:r w:rsidRPr="007A68E8">
              <w:t>СТБ 939-2013</w:t>
            </w:r>
          </w:p>
          <w:p w14:paraId="3D11B8EA" w14:textId="77777777" w:rsidR="00906ECB" w:rsidRPr="007A68E8" w:rsidRDefault="00906ECB" w:rsidP="00906ECB">
            <w:r w:rsidRPr="007A68E8">
              <w:t>СТБ 1108-2017</w:t>
            </w:r>
          </w:p>
          <w:p w14:paraId="655E0FAB" w14:textId="77777777" w:rsidR="00906ECB" w:rsidRPr="007A68E8" w:rsidRDefault="00906ECB" w:rsidP="00906ECB">
            <w:r w:rsidRPr="007A68E8">
              <w:t>СТБ 1504-2004</w:t>
            </w:r>
          </w:p>
          <w:p w14:paraId="648C0EAD" w14:textId="77777777" w:rsidR="00906ECB" w:rsidRPr="007A68E8" w:rsidRDefault="00906ECB" w:rsidP="00906ECB">
            <w:r w:rsidRPr="007A68E8">
              <w:t>СТБ 1912-2008</w:t>
            </w:r>
          </w:p>
          <w:p w14:paraId="5664CC2B" w14:textId="6C1BF0D7" w:rsidR="00906ECB" w:rsidRPr="007A68E8" w:rsidRDefault="00906ECB" w:rsidP="00906ECB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68F" w14:textId="01328F1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EF701D" w14:textId="77777777" w:rsidTr="006F6D9F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B45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7785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8F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8CC3" w14:textId="2E0926FE" w:rsidR="00001354" w:rsidRPr="007A68E8" w:rsidRDefault="00001354">
            <w:r w:rsidRPr="007A68E8">
              <w:t>СТБ 1394-2003</w:t>
            </w:r>
          </w:p>
          <w:p w14:paraId="7025F8CA" w14:textId="076F60AD" w:rsidR="003277D5" w:rsidRPr="007A68E8" w:rsidRDefault="004B3B2D">
            <w:r w:rsidRPr="007A68E8">
              <w:t>СТБ EН 12453-2007</w:t>
            </w:r>
          </w:p>
          <w:p w14:paraId="7BC64E26" w14:textId="77777777" w:rsidR="003277D5" w:rsidRPr="007A68E8" w:rsidRDefault="004B3B2D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FE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D24F3E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F86" w14:textId="77777777" w:rsidR="003277D5" w:rsidRPr="007A68E8" w:rsidRDefault="004B3B2D">
            <w:pPr>
              <w:jc w:val="center"/>
            </w:pPr>
            <w:r w:rsidRPr="007A68E8">
              <w:t>5.7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935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9E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E6F" w14:textId="77777777" w:rsidR="002913F5" w:rsidRPr="007A68E8" w:rsidRDefault="002913F5" w:rsidP="002913F5">
            <w:r w:rsidRPr="007A68E8">
              <w:t>ТР 2009/013/BY</w:t>
            </w:r>
          </w:p>
          <w:p w14:paraId="3840667A" w14:textId="77777777" w:rsidR="002913F5" w:rsidRPr="007A68E8" w:rsidRDefault="002913F5" w:rsidP="002913F5">
            <w:r w:rsidRPr="007A68E8">
              <w:t>СТБ 1065-97</w:t>
            </w:r>
          </w:p>
          <w:p w14:paraId="19A81B1B" w14:textId="77777777" w:rsidR="002913F5" w:rsidRPr="007A68E8" w:rsidRDefault="002913F5" w:rsidP="002913F5">
            <w:r w:rsidRPr="007A68E8">
              <w:t>СТБ 1103-98</w:t>
            </w:r>
          </w:p>
          <w:p w14:paraId="6124AAE8" w14:textId="77777777" w:rsidR="002913F5" w:rsidRPr="007A68E8" w:rsidRDefault="002913F5" w:rsidP="002913F5">
            <w:r w:rsidRPr="007A68E8">
              <w:t>СТБ 1264-2001</w:t>
            </w:r>
          </w:p>
          <w:p w14:paraId="56BD66CA" w14:textId="77777777" w:rsidR="002913F5" w:rsidRPr="007A68E8" w:rsidRDefault="002913F5" w:rsidP="002913F5">
            <w:r w:rsidRPr="007A68E8">
              <w:t>СТБ 1451-2004</w:t>
            </w:r>
          </w:p>
          <w:p w14:paraId="3B1D2B6D" w14:textId="77777777" w:rsidR="002913F5" w:rsidRPr="007A68E8" w:rsidRDefault="002913F5" w:rsidP="002913F5">
            <w:r w:rsidRPr="007A68E8">
              <w:t>СТБ 1496-2004</w:t>
            </w:r>
          </w:p>
          <w:p w14:paraId="3360E026" w14:textId="6917B87B" w:rsidR="003277D5" w:rsidRPr="007A68E8" w:rsidRDefault="002913F5" w:rsidP="002913F5">
            <w:pPr>
              <w:rPr>
                <w:color w:val="0070C0"/>
              </w:rPr>
            </w:pPr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64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C965C4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39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E2E0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A9B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A10" w14:textId="6DDF89B5" w:rsidR="00906ECB" w:rsidRPr="007A68E8" w:rsidRDefault="00906ECB" w:rsidP="00906ECB">
            <w:r w:rsidRPr="007A68E8">
              <w:t>ТР 2025/013/BY</w:t>
            </w:r>
          </w:p>
          <w:p w14:paraId="3429DB97" w14:textId="77777777" w:rsidR="00906ECB" w:rsidRPr="007A68E8" w:rsidRDefault="00906ECB" w:rsidP="00906ECB">
            <w:r w:rsidRPr="007A68E8">
              <w:t>СТБ 1065-97</w:t>
            </w:r>
          </w:p>
          <w:p w14:paraId="44D9F70A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78E70389" w14:textId="77777777" w:rsidR="00906ECB" w:rsidRPr="007A68E8" w:rsidRDefault="00906ECB" w:rsidP="00906ECB">
            <w:r w:rsidRPr="007A68E8">
              <w:t>СТБ 1264-2001</w:t>
            </w:r>
          </w:p>
          <w:p w14:paraId="517F94DB" w14:textId="77777777" w:rsidR="00906ECB" w:rsidRPr="007A68E8" w:rsidRDefault="00906ECB" w:rsidP="00906ECB">
            <w:r w:rsidRPr="007A68E8">
              <w:t>СТБ 1451-2004</w:t>
            </w:r>
          </w:p>
          <w:p w14:paraId="267E7997" w14:textId="77777777" w:rsidR="00906ECB" w:rsidRPr="007A68E8" w:rsidRDefault="00906ECB" w:rsidP="00906ECB">
            <w:r w:rsidRPr="007A68E8">
              <w:t>СТБ 1496-2004</w:t>
            </w:r>
          </w:p>
          <w:p w14:paraId="601A5757" w14:textId="5D0B5C2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882F" w14:textId="575FD7F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F3881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A4B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F3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0D7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77F" w14:textId="77777777" w:rsidR="003277D5" w:rsidRPr="007A68E8" w:rsidRDefault="004B3B2D">
            <w:r w:rsidRPr="007A68E8">
              <w:t>СТБ 1267-2001</w:t>
            </w:r>
          </w:p>
          <w:p w14:paraId="690E103C" w14:textId="77777777" w:rsidR="003277D5" w:rsidRPr="007A68E8" w:rsidRDefault="004B3B2D">
            <w:r w:rsidRPr="007A68E8">
              <w:t>ГОСТ 9590-76</w:t>
            </w:r>
          </w:p>
          <w:p w14:paraId="5B91CA7A" w14:textId="77777777" w:rsidR="003277D5" w:rsidRPr="007A68E8" w:rsidRDefault="004B3B2D">
            <w:r w:rsidRPr="007A68E8">
              <w:t>ГОСТ 10174-90</w:t>
            </w:r>
          </w:p>
          <w:p w14:paraId="03118DC1" w14:textId="77777777" w:rsidR="003277D5" w:rsidRPr="007A68E8" w:rsidRDefault="004B3B2D">
            <w:r w:rsidRPr="007A68E8">
              <w:t>ГОСТ 13448-82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A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C2E067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95C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DAB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B6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8259" w14:textId="77777777" w:rsidR="003277D5" w:rsidRPr="007A68E8" w:rsidRDefault="003277D5">
            <w:pPr>
              <w:rPr>
                <w:color w:val="0070C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815" w14:textId="77777777" w:rsidR="003277D5" w:rsidRPr="007A68E8" w:rsidRDefault="003277D5">
            <w:pPr>
              <w:rPr>
                <w:color w:val="0070C0"/>
              </w:rPr>
            </w:pPr>
          </w:p>
        </w:tc>
      </w:tr>
      <w:tr w:rsidR="003277D5" w:rsidRPr="007A68E8" w14:paraId="3CA43F4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12C" w14:textId="77777777" w:rsidR="003277D5" w:rsidRPr="007A68E8" w:rsidRDefault="004B3B2D">
            <w:pPr>
              <w:jc w:val="center"/>
            </w:pPr>
            <w:r w:rsidRPr="007A68E8">
              <w:t>6.1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25A" w14:textId="77777777" w:rsidR="003277D5" w:rsidRPr="007A68E8" w:rsidRDefault="004B3B2D">
            <w:pPr>
              <w:rPr>
                <w:bCs/>
              </w:rPr>
            </w:pPr>
            <w:r w:rsidRPr="007A68E8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A778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23.11.11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9A47" w14:textId="77777777" w:rsidR="002913F5" w:rsidRPr="007A68E8" w:rsidRDefault="002913F5" w:rsidP="002913F5">
            <w:r w:rsidRPr="007A68E8">
              <w:t>ТР 2009/013/BY</w:t>
            </w:r>
          </w:p>
          <w:p w14:paraId="3EC37D92" w14:textId="77777777" w:rsidR="002913F5" w:rsidRPr="007A68E8" w:rsidRDefault="002913F5" w:rsidP="002913F5">
            <w:r w:rsidRPr="007A68E8">
              <w:t>СТБ 2416-2015</w:t>
            </w:r>
          </w:p>
          <w:p w14:paraId="6CB51377" w14:textId="77777777" w:rsidR="002913F5" w:rsidRPr="007A68E8" w:rsidRDefault="002913F5" w:rsidP="002913F5">
            <w:r w:rsidRPr="007A68E8">
              <w:t>СТБ 2417-2015</w:t>
            </w:r>
          </w:p>
          <w:p w14:paraId="79B8BCBB" w14:textId="77777777" w:rsidR="002913F5" w:rsidRPr="007A68E8" w:rsidRDefault="002913F5" w:rsidP="002913F5">
            <w:r w:rsidRPr="007A68E8">
              <w:t>СТБ 2418-2015</w:t>
            </w:r>
          </w:p>
          <w:p w14:paraId="3F2D3F8E" w14:textId="77777777" w:rsidR="002913F5" w:rsidRPr="007A68E8" w:rsidRDefault="002913F5" w:rsidP="002913F5">
            <w:r w:rsidRPr="007A68E8">
              <w:t>СТБ 2419-2015</w:t>
            </w:r>
          </w:p>
          <w:p w14:paraId="45EBFA89" w14:textId="77777777" w:rsidR="002913F5" w:rsidRPr="007A68E8" w:rsidRDefault="002913F5" w:rsidP="002913F5">
            <w:r w:rsidRPr="007A68E8">
              <w:t>СТБ 2420-2015</w:t>
            </w:r>
          </w:p>
          <w:p w14:paraId="08F72C58" w14:textId="77777777" w:rsidR="002913F5" w:rsidRPr="007A68E8" w:rsidRDefault="002913F5" w:rsidP="002913F5">
            <w:r w:rsidRPr="007A68E8">
              <w:t>ГОСТ 111-2014</w:t>
            </w:r>
          </w:p>
          <w:p w14:paraId="0D6CE5E4" w14:textId="77777777" w:rsidR="002913F5" w:rsidRPr="007A68E8" w:rsidRDefault="002913F5" w:rsidP="002913F5">
            <w:r w:rsidRPr="007A68E8">
              <w:t>ГОСТ 5533-2013</w:t>
            </w:r>
          </w:p>
          <w:p w14:paraId="25BC1EF7" w14:textId="77777777" w:rsidR="002913F5" w:rsidRPr="007A68E8" w:rsidRDefault="002913F5" w:rsidP="002913F5">
            <w:r w:rsidRPr="007A68E8">
              <w:t>ГОСТ 7481-2013</w:t>
            </w:r>
          </w:p>
          <w:p w14:paraId="3CFCB9FB" w14:textId="77777777" w:rsidR="002913F5" w:rsidRPr="007A68E8" w:rsidRDefault="002913F5" w:rsidP="002913F5">
            <w:r w:rsidRPr="007A68E8">
              <w:t>ГОСТ 30733-2014</w:t>
            </w:r>
          </w:p>
          <w:p w14:paraId="46779A44" w14:textId="77777777" w:rsidR="002913F5" w:rsidRPr="007A68E8" w:rsidRDefault="002913F5" w:rsidP="002913F5">
            <w:r w:rsidRPr="007A68E8">
              <w:t>ГОСТ 31364-2014</w:t>
            </w:r>
          </w:p>
          <w:p w14:paraId="7565F280" w14:textId="77777777" w:rsidR="002913F5" w:rsidRPr="007A68E8" w:rsidRDefault="002913F5" w:rsidP="002913F5">
            <w:r w:rsidRPr="007A68E8">
              <w:t>ГОСТ 32997-2014</w:t>
            </w:r>
          </w:p>
          <w:p w14:paraId="6315037F" w14:textId="77777777" w:rsidR="002913F5" w:rsidRPr="007A68E8" w:rsidRDefault="002913F5" w:rsidP="002913F5">
            <w:r w:rsidRPr="007A68E8">
              <w:t>ГОСТ 33017-2014</w:t>
            </w:r>
          </w:p>
          <w:p w14:paraId="383407AA" w14:textId="77777777" w:rsidR="002913F5" w:rsidRPr="007A68E8" w:rsidRDefault="002913F5" w:rsidP="002913F5">
            <w:r w:rsidRPr="007A68E8">
              <w:t xml:space="preserve">ГОСТ 33086-2014 </w:t>
            </w:r>
          </w:p>
          <w:p w14:paraId="3F16C725" w14:textId="77777777" w:rsidR="002913F5" w:rsidRPr="007A68E8" w:rsidRDefault="002913F5" w:rsidP="002913F5">
            <w:r w:rsidRPr="007A68E8">
              <w:t>ГОСТ 34998-2023</w:t>
            </w:r>
          </w:p>
          <w:p w14:paraId="67E2ADBB" w14:textId="77777777" w:rsidR="002913F5" w:rsidRPr="007A68E8" w:rsidRDefault="002913F5" w:rsidP="002913F5">
            <w:r w:rsidRPr="007A68E8">
              <w:t>СТБ EN 1096-2-2015</w:t>
            </w:r>
          </w:p>
          <w:p w14:paraId="7E2FD039" w14:textId="77777777" w:rsidR="002913F5" w:rsidRPr="007A68E8" w:rsidRDefault="002913F5" w:rsidP="002913F5">
            <w:r w:rsidRPr="007A68E8">
              <w:t>СТБ EN 1096-3-2015</w:t>
            </w:r>
          </w:p>
          <w:p w14:paraId="0B540D20" w14:textId="77777777" w:rsidR="002913F5" w:rsidRPr="007A68E8" w:rsidRDefault="002913F5" w:rsidP="002913F5">
            <w:r w:rsidRPr="007A68E8">
              <w:t>СТБ EH 1096-4-2007</w:t>
            </w:r>
          </w:p>
          <w:p w14:paraId="32884630" w14:textId="77777777" w:rsidR="002913F5" w:rsidRPr="007A68E8" w:rsidRDefault="002913F5" w:rsidP="002913F5">
            <w:r w:rsidRPr="007A68E8">
              <w:lastRenderedPageBreak/>
              <w:t>СТБ EN 1863-1-2015</w:t>
            </w:r>
          </w:p>
          <w:p w14:paraId="3C82429B" w14:textId="30F976CE" w:rsidR="003277D5" w:rsidRPr="007A68E8" w:rsidRDefault="002913F5" w:rsidP="002913F5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0AC6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06ECB" w:rsidRPr="007A68E8" w14:paraId="0CB2814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6C0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27C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42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437" w14:textId="35745C38" w:rsidR="00906ECB" w:rsidRPr="007A68E8" w:rsidRDefault="00906ECB" w:rsidP="00906ECB">
            <w:r w:rsidRPr="007A68E8">
              <w:t>ТР 2025/013/BY</w:t>
            </w:r>
          </w:p>
          <w:p w14:paraId="1788F738" w14:textId="77777777" w:rsidR="00906ECB" w:rsidRPr="007A68E8" w:rsidRDefault="00906ECB" w:rsidP="00906ECB">
            <w:r w:rsidRPr="007A68E8">
              <w:t>СТБ 2416-2015</w:t>
            </w:r>
          </w:p>
          <w:p w14:paraId="7C80CC86" w14:textId="77777777" w:rsidR="00906ECB" w:rsidRPr="007A68E8" w:rsidRDefault="00906ECB" w:rsidP="00906ECB">
            <w:r w:rsidRPr="007A68E8">
              <w:t>СТБ 2417-2015</w:t>
            </w:r>
          </w:p>
          <w:p w14:paraId="74331ED2" w14:textId="77777777" w:rsidR="00906ECB" w:rsidRPr="007A68E8" w:rsidRDefault="00906ECB" w:rsidP="00906ECB">
            <w:r w:rsidRPr="007A68E8">
              <w:t>СТБ 2418-2015</w:t>
            </w:r>
          </w:p>
          <w:p w14:paraId="68325F17" w14:textId="77777777" w:rsidR="00906ECB" w:rsidRPr="007A68E8" w:rsidRDefault="00906ECB" w:rsidP="00906ECB">
            <w:r w:rsidRPr="007A68E8">
              <w:t>СТБ 2419-2015</w:t>
            </w:r>
          </w:p>
          <w:p w14:paraId="6F76D87C" w14:textId="77777777" w:rsidR="00906ECB" w:rsidRPr="007A68E8" w:rsidRDefault="00906ECB" w:rsidP="00906ECB">
            <w:r w:rsidRPr="007A68E8">
              <w:t>СТБ 2420-2015</w:t>
            </w:r>
          </w:p>
          <w:p w14:paraId="3D5BF2CD" w14:textId="77777777" w:rsidR="00906ECB" w:rsidRPr="007A68E8" w:rsidRDefault="00906ECB" w:rsidP="00906ECB">
            <w:r w:rsidRPr="007A68E8">
              <w:t>ГОСТ 111-2014</w:t>
            </w:r>
          </w:p>
          <w:p w14:paraId="0B7E6FBA" w14:textId="77777777" w:rsidR="00906ECB" w:rsidRPr="007A68E8" w:rsidRDefault="00906ECB" w:rsidP="00906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5533-2013</w:t>
            </w:r>
          </w:p>
          <w:p w14:paraId="0C90F077" w14:textId="77777777" w:rsidR="00906ECB" w:rsidRPr="007A68E8" w:rsidRDefault="00906ECB" w:rsidP="00906ECB">
            <w:r w:rsidRPr="007A68E8">
              <w:t>ГОСТ 7481-2013</w:t>
            </w:r>
          </w:p>
          <w:p w14:paraId="2F65BA0E" w14:textId="77777777" w:rsidR="00906ECB" w:rsidRPr="007A68E8" w:rsidRDefault="00906ECB" w:rsidP="00906ECB">
            <w:r w:rsidRPr="007A68E8">
              <w:t>ГОСТ 30733-2014</w:t>
            </w:r>
          </w:p>
          <w:p w14:paraId="6C9F8718" w14:textId="77777777" w:rsidR="00906ECB" w:rsidRPr="007A68E8" w:rsidRDefault="00906ECB" w:rsidP="00906ECB">
            <w:r w:rsidRPr="007A68E8">
              <w:t>ГОСТ 31364-2014</w:t>
            </w:r>
          </w:p>
          <w:p w14:paraId="3F0EA605" w14:textId="77777777" w:rsidR="00906ECB" w:rsidRPr="007A68E8" w:rsidRDefault="00906ECB" w:rsidP="00906ECB">
            <w:r w:rsidRPr="007A68E8">
              <w:t>ГОСТ 32997-2014</w:t>
            </w:r>
          </w:p>
          <w:p w14:paraId="3003E2DC" w14:textId="77777777" w:rsidR="00906ECB" w:rsidRPr="007A68E8" w:rsidRDefault="00906ECB" w:rsidP="00906ECB">
            <w:r w:rsidRPr="007A68E8">
              <w:t>ГОСТ 33017-2014</w:t>
            </w:r>
          </w:p>
          <w:p w14:paraId="2022F1FB" w14:textId="77777777" w:rsidR="00906ECB" w:rsidRPr="007A68E8" w:rsidRDefault="00906ECB" w:rsidP="00906ECB">
            <w:r w:rsidRPr="007A68E8">
              <w:t xml:space="preserve">ГОСТ 33086-2014 </w:t>
            </w:r>
          </w:p>
          <w:p w14:paraId="6D53D6AD" w14:textId="285B4C28" w:rsidR="00850B6B" w:rsidRPr="007A68E8" w:rsidRDefault="00850B6B" w:rsidP="00906ECB">
            <w:r w:rsidRPr="007A68E8">
              <w:t>ГОСТ 34998-2023</w:t>
            </w:r>
          </w:p>
          <w:p w14:paraId="77A9FEC6" w14:textId="77777777" w:rsidR="00906ECB" w:rsidRPr="007A68E8" w:rsidRDefault="00906ECB" w:rsidP="00906ECB">
            <w:r w:rsidRPr="007A68E8">
              <w:t>СТБ EN 1096-2-2015</w:t>
            </w:r>
          </w:p>
          <w:p w14:paraId="4F9FF4E7" w14:textId="77777777" w:rsidR="00906ECB" w:rsidRPr="007A68E8" w:rsidRDefault="00906ECB" w:rsidP="00906ECB">
            <w:r w:rsidRPr="007A68E8">
              <w:t>СТБ EN 1096-3-2015</w:t>
            </w:r>
          </w:p>
          <w:p w14:paraId="46832F3D" w14:textId="77777777" w:rsidR="00906ECB" w:rsidRPr="007A68E8" w:rsidRDefault="00906ECB" w:rsidP="00906ECB">
            <w:r w:rsidRPr="007A68E8">
              <w:t>СТБ EH 1096-4-2007</w:t>
            </w:r>
          </w:p>
          <w:p w14:paraId="7D851DC3" w14:textId="77777777" w:rsidR="00906ECB" w:rsidRPr="007A68E8" w:rsidRDefault="00906ECB" w:rsidP="00906ECB">
            <w:r w:rsidRPr="007A68E8">
              <w:t>СТБ EN 1863-1-2015</w:t>
            </w:r>
          </w:p>
          <w:p w14:paraId="5BE93325" w14:textId="76D3CB1B" w:rsidR="00906ECB" w:rsidRPr="007A68E8" w:rsidRDefault="00906ECB" w:rsidP="00906ECB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6D0" w14:textId="7D7F7BE8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6B90805" w14:textId="77777777" w:rsidTr="006F6D9F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9B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91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40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83AD" w14:textId="77777777" w:rsidR="003277D5" w:rsidRPr="007A68E8" w:rsidRDefault="004B3B2D">
            <w:r w:rsidRPr="007A68E8">
              <w:t>ГОСТ 17716-2014</w:t>
            </w:r>
          </w:p>
          <w:p w14:paraId="6ADE230F" w14:textId="26D5232A" w:rsidR="00001354" w:rsidRPr="007A68E8" w:rsidRDefault="00001354">
            <w:r w:rsidRPr="007A68E8">
              <w:t>СТБ EN 14321-2-2008</w:t>
            </w:r>
          </w:p>
          <w:p w14:paraId="6F813A3E" w14:textId="77777777" w:rsidR="003277D5" w:rsidRPr="007A68E8" w:rsidRDefault="004B3B2D">
            <w:r w:rsidRPr="007A68E8">
              <w:t xml:space="preserve">ГОСТ EN 14178-1-2016 </w:t>
            </w:r>
          </w:p>
          <w:p w14:paraId="4BA457C8" w14:textId="77777777" w:rsidR="003277D5" w:rsidRPr="007A68E8" w:rsidRDefault="004B3B2D">
            <w:r w:rsidRPr="007A68E8">
              <w:t>СТБ ЕН 14178-1-2007</w:t>
            </w:r>
          </w:p>
          <w:p w14:paraId="7AC865D9" w14:textId="77777777" w:rsidR="003277D5" w:rsidRPr="007A68E8" w:rsidRDefault="004B3B2D">
            <w:r w:rsidRPr="007A68E8">
              <w:t xml:space="preserve">СТБ ЕН 14178-2-2007 </w:t>
            </w:r>
          </w:p>
          <w:p w14:paraId="74F83FFF" w14:textId="77777777" w:rsidR="003277D5" w:rsidRPr="007A68E8" w:rsidRDefault="004B3B2D">
            <w:r w:rsidRPr="007A68E8">
              <w:t>СТБ EN 572-9-2008</w:t>
            </w:r>
          </w:p>
          <w:p w14:paraId="72BC17BD" w14:textId="77777777" w:rsidR="003277D5" w:rsidRPr="007A68E8" w:rsidRDefault="004B3B2D">
            <w:r w:rsidRPr="007A68E8">
              <w:t>ГОСТ EN 572-1-2016</w:t>
            </w:r>
          </w:p>
          <w:p w14:paraId="34E7A279" w14:textId="77777777" w:rsidR="003277D5" w:rsidRPr="007A68E8" w:rsidRDefault="004B3B2D">
            <w:r w:rsidRPr="007A68E8">
              <w:t>ГОСТ EN 14321-1-2015</w:t>
            </w:r>
          </w:p>
          <w:p w14:paraId="3550DCB1" w14:textId="77777777" w:rsidR="003277D5" w:rsidRPr="007A68E8" w:rsidRDefault="004B3B2D">
            <w:r w:rsidRPr="007A68E8">
              <w:t>ГОСТ EN 15683-1-2017</w:t>
            </w:r>
          </w:p>
          <w:p w14:paraId="7A2F38E1" w14:textId="77777777" w:rsidR="003277D5" w:rsidRPr="007A68E8" w:rsidRDefault="004B3B2D">
            <w:r w:rsidRPr="007A68E8">
              <w:t>ГОСТ EN 1748-1-1-2016</w:t>
            </w:r>
          </w:p>
          <w:p w14:paraId="00A613FE" w14:textId="77777777" w:rsidR="003277D5" w:rsidRPr="007A68E8" w:rsidRDefault="004B3B2D">
            <w:r w:rsidRPr="007A68E8">
              <w:t>ГОСТ EN 572-7-2017</w:t>
            </w:r>
          </w:p>
          <w:p w14:paraId="7E599B4F" w14:textId="77777777" w:rsidR="003277D5" w:rsidRPr="007A68E8" w:rsidRDefault="004B3B2D">
            <w:r w:rsidRPr="007A68E8">
              <w:t>ГОСТ EN 1748-2-1-2016</w:t>
            </w:r>
          </w:p>
          <w:p w14:paraId="4EA83410" w14:textId="77777777" w:rsidR="003277D5" w:rsidRPr="007A68E8" w:rsidRDefault="004B3B2D">
            <w:r w:rsidRPr="007A68E8">
              <w:t>СТБ EN 1748-2-2-2009</w:t>
            </w:r>
          </w:p>
          <w:p w14:paraId="25E233B0" w14:textId="77777777" w:rsidR="003277D5" w:rsidRPr="007A68E8" w:rsidRDefault="004B3B2D">
            <w:r w:rsidRPr="007A68E8">
              <w:t>ГОСТ 33087-2014</w:t>
            </w:r>
          </w:p>
          <w:p w14:paraId="71E5B3A9" w14:textId="77777777" w:rsidR="003277D5" w:rsidRPr="007A68E8" w:rsidRDefault="004B3B2D">
            <w:r w:rsidRPr="007A68E8">
              <w:t>ГОСТ 33575-2015</w:t>
            </w:r>
          </w:p>
          <w:p w14:paraId="142A5A9A" w14:textId="77777777" w:rsidR="003277D5" w:rsidRPr="007A68E8" w:rsidRDefault="004B3B2D">
            <w:r w:rsidRPr="007A68E8">
              <w:t>ГОСТ 33891-2016</w:t>
            </w:r>
          </w:p>
          <w:p w14:paraId="37E27154" w14:textId="77777777" w:rsidR="003277D5" w:rsidRPr="007A68E8" w:rsidRDefault="004B3B2D">
            <w:r w:rsidRPr="007A68E8">
              <w:t>ГОСТ 32360-2013</w:t>
            </w:r>
          </w:p>
          <w:p w14:paraId="052283E1" w14:textId="77777777" w:rsidR="003277D5" w:rsidRPr="007A68E8" w:rsidRDefault="004B3B2D">
            <w:r w:rsidRPr="007A68E8">
              <w:t>ГОСТ 32559-2013</w:t>
            </w:r>
          </w:p>
          <w:p w14:paraId="1829F27B" w14:textId="77777777" w:rsidR="003277D5" w:rsidRPr="007A68E8" w:rsidRDefault="004B3B2D">
            <w:r w:rsidRPr="007A68E8">
              <w:t>ГОСТ 32563-2013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4D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5DE4C30" w14:textId="77777777" w:rsidTr="006F6D9F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7418" w14:textId="77777777" w:rsidR="003277D5" w:rsidRPr="007A68E8" w:rsidRDefault="004B3B2D">
            <w:pPr>
              <w:jc w:val="center"/>
            </w:pPr>
            <w:r w:rsidRPr="007A68E8">
              <w:lastRenderedPageBreak/>
              <w:t>6.2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31C" w14:textId="77777777" w:rsidR="003277D5" w:rsidRPr="007A68E8" w:rsidRDefault="004B3B2D">
            <w:r w:rsidRPr="007A68E8">
              <w:t>Стекло безопасное (безосколочное)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392" w14:textId="77777777" w:rsidR="003277D5" w:rsidRPr="007A68E8" w:rsidRDefault="004B3B2D">
            <w:pPr>
              <w:jc w:val="center"/>
            </w:pPr>
            <w:r w:rsidRPr="007A68E8">
              <w:t>23.12.12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91A" w14:textId="77777777" w:rsidR="002913F5" w:rsidRPr="007A68E8" w:rsidRDefault="002913F5" w:rsidP="002913F5">
            <w:r w:rsidRPr="007A68E8">
              <w:t>ТР 2009/013/BY</w:t>
            </w:r>
          </w:p>
          <w:p w14:paraId="6ACFB406" w14:textId="77777777" w:rsidR="002913F5" w:rsidRPr="007A68E8" w:rsidRDefault="002913F5" w:rsidP="002913F5">
            <w:r w:rsidRPr="007A68E8">
              <w:t>ГОСТ 30698-2014</w:t>
            </w:r>
          </w:p>
          <w:p w14:paraId="3D3A3241" w14:textId="77777777" w:rsidR="002913F5" w:rsidRPr="007A68E8" w:rsidRDefault="002913F5" w:rsidP="002913F5">
            <w:r w:rsidRPr="007A68E8">
              <w:t>ГОСТ 30826-2014</w:t>
            </w:r>
          </w:p>
          <w:p w14:paraId="7CA6CCFD" w14:textId="77777777" w:rsidR="002913F5" w:rsidRPr="007A68E8" w:rsidRDefault="002913F5" w:rsidP="002913F5">
            <w:r w:rsidRPr="007A68E8">
              <w:t>ГОСТ 31364-2014</w:t>
            </w:r>
          </w:p>
          <w:p w14:paraId="2612FCE6" w14:textId="77777777" w:rsidR="002913F5" w:rsidRPr="007A68E8" w:rsidRDefault="002913F5" w:rsidP="002913F5">
            <w:r w:rsidRPr="007A68E8">
              <w:t>СТБ EN 13024-1-2015</w:t>
            </w:r>
          </w:p>
          <w:p w14:paraId="417CC81D" w14:textId="77777777" w:rsidR="002913F5" w:rsidRPr="007A68E8" w:rsidRDefault="002913F5" w:rsidP="002913F5">
            <w:r w:rsidRPr="007A68E8">
              <w:t>СТБ EN 13024-2-2008</w:t>
            </w:r>
          </w:p>
          <w:p w14:paraId="6B15E217" w14:textId="77777777" w:rsidR="002913F5" w:rsidRPr="007A68E8" w:rsidRDefault="002913F5" w:rsidP="002913F5">
            <w:r w:rsidRPr="007A68E8">
              <w:t>СТБ ISO 12543-2-2014</w:t>
            </w:r>
          </w:p>
          <w:p w14:paraId="1C94C6A4" w14:textId="418F793A" w:rsidR="003277D5" w:rsidRPr="007A68E8" w:rsidRDefault="002913F5" w:rsidP="002913F5">
            <w:r w:rsidRPr="007A68E8">
              <w:t>СТБ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AE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9AE98F3" w14:textId="77777777" w:rsidTr="006F6D9F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4E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114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70F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C8E4" w14:textId="23DF782C" w:rsidR="00906ECB" w:rsidRPr="007A68E8" w:rsidRDefault="00906ECB" w:rsidP="00906ECB">
            <w:r w:rsidRPr="007A68E8">
              <w:t>ТР 2025/013/BY</w:t>
            </w:r>
          </w:p>
          <w:p w14:paraId="2FE19F55" w14:textId="77777777" w:rsidR="00906ECB" w:rsidRPr="007A68E8" w:rsidRDefault="00906ECB" w:rsidP="00906ECB">
            <w:r w:rsidRPr="007A68E8">
              <w:t>ГОСТ 30698-2014</w:t>
            </w:r>
          </w:p>
          <w:p w14:paraId="7DAA44CF" w14:textId="77777777" w:rsidR="00906ECB" w:rsidRPr="007A68E8" w:rsidRDefault="00906ECB" w:rsidP="00906ECB">
            <w:r w:rsidRPr="007A68E8">
              <w:t>ГОСТ 30826-2014</w:t>
            </w:r>
          </w:p>
          <w:p w14:paraId="081EBD9A" w14:textId="77777777" w:rsidR="00906ECB" w:rsidRPr="007A68E8" w:rsidRDefault="00906ECB" w:rsidP="00906ECB">
            <w:r w:rsidRPr="007A68E8">
              <w:t>ГОСТ 31364-2014</w:t>
            </w:r>
          </w:p>
          <w:p w14:paraId="5B18337E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</w:t>
            </w:r>
            <w:r w:rsidRPr="007A68E8">
              <w:t>1</w:t>
            </w:r>
            <w:r w:rsidRPr="007A68E8">
              <w:rPr>
                <w:lang w:val="de-DE"/>
              </w:rPr>
              <w:t>-20</w:t>
            </w:r>
            <w:r w:rsidRPr="007A68E8">
              <w:t>15</w:t>
            </w:r>
          </w:p>
          <w:p w14:paraId="4A7C47DB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13024-2-2008</w:t>
            </w:r>
          </w:p>
          <w:p w14:paraId="1CDD89A8" w14:textId="77777777" w:rsidR="00906ECB" w:rsidRPr="007A68E8" w:rsidRDefault="00906ECB" w:rsidP="00906ECB">
            <w:pPr>
              <w:rPr>
                <w:lang w:val="de-DE"/>
              </w:rPr>
            </w:pPr>
            <w:r w:rsidRPr="007A68E8">
              <w:t>СТБ</w:t>
            </w:r>
            <w:r w:rsidRPr="007A68E8">
              <w:rPr>
                <w:lang w:val="de-DE"/>
              </w:rPr>
              <w:t xml:space="preserve"> ISO 12543-2-2014</w:t>
            </w:r>
          </w:p>
          <w:p w14:paraId="68BBEFF3" w14:textId="79F6B77D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21E9" w14:textId="7E2FFAB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EBD461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10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6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51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E99" w14:textId="2AF9751A" w:rsidR="00001354" w:rsidRPr="007A68E8" w:rsidRDefault="00001354">
            <w:r w:rsidRPr="007A68E8">
              <w:t>СТБ EN 12337-2-2008</w:t>
            </w:r>
          </w:p>
          <w:p w14:paraId="0D6CEBC5" w14:textId="3D95BE0C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12337-1-2008</w:t>
            </w:r>
          </w:p>
          <w:p w14:paraId="269D9413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33891-2016</w:t>
            </w:r>
          </w:p>
          <w:p w14:paraId="06465687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14321-1-2008</w:t>
            </w:r>
          </w:p>
          <w:p w14:paraId="5372204E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111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300206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125" w14:textId="77777777" w:rsidR="003277D5" w:rsidRPr="007A68E8" w:rsidRDefault="004B3B2D">
            <w:pPr>
              <w:jc w:val="center"/>
            </w:pPr>
            <w:r w:rsidRPr="007A68E8">
              <w:t>6.3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922" w14:textId="77777777" w:rsidR="003277D5" w:rsidRPr="007A68E8" w:rsidRDefault="004B3B2D">
            <w:r w:rsidRPr="007A68E8">
              <w:t>Зеркала стеклянные; изделия из стекла многослойные изолирующие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3E62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23.12.13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D22" w14:textId="77777777" w:rsidR="002913F5" w:rsidRPr="007A68E8" w:rsidRDefault="002913F5" w:rsidP="002913F5">
            <w:r w:rsidRPr="007A68E8">
              <w:t>ТР 2009/013/BY</w:t>
            </w:r>
          </w:p>
          <w:p w14:paraId="7E3D9815" w14:textId="77777777" w:rsidR="002913F5" w:rsidRPr="007A68E8" w:rsidRDefault="002913F5" w:rsidP="002913F5">
            <w:r w:rsidRPr="007A68E8">
              <w:t>ГОСТ 24866-2014</w:t>
            </w:r>
          </w:p>
          <w:p w14:paraId="507FAB06" w14:textId="1C004974" w:rsidR="003277D5" w:rsidRPr="007A68E8" w:rsidRDefault="002913F5" w:rsidP="002913F5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D82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4D727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80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BED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136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8E00" w14:textId="18F49B0F" w:rsidR="00906ECB" w:rsidRPr="007A68E8" w:rsidRDefault="00906ECB" w:rsidP="00906ECB">
            <w:r w:rsidRPr="007A68E8">
              <w:t>ТР 2025/013/BY</w:t>
            </w:r>
          </w:p>
          <w:p w14:paraId="7DB1668B" w14:textId="77777777" w:rsidR="00906ECB" w:rsidRPr="007A68E8" w:rsidRDefault="00906ECB" w:rsidP="00906ECB">
            <w:r w:rsidRPr="007A68E8">
              <w:t>ГОСТ 24866-2014</w:t>
            </w:r>
          </w:p>
          <w:p w14:paraId="1046CD7E" w14:textId="19B7ECD1" w:rsidR="00906ECB" w:rsidRPr="007A68E8" w:rsidRDefault="00906ECB" w:rsidP="00906ECB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915" w14:textId="44E8B42B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A21F2A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4AD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C0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5D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8A" w14:textId="77777777" w:rsidR="003277D5" w:rsidRPr="007A68E8" w:rsidRDefault="004B3B2D">
            <w:r w:rsidRPr="007A68E8">
              <w:t>СТБ EN 1036-2-2013</w:t>
            </w:r>
          </w:p>
          <w:p w14:paraId="3E01CDF5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11485-2-2016</w:t>
            </w:r>
          </w:p>
          <w:p w14:paraId="66470D23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11485-3-2016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F7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089FD2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5BE" w14:textId="77777777" w:rsidR="003277D5" w:rsidRPr="007A68E8" w:rsidRDefault="004B3B2D">
            <w:pPr>
              <w:jc w:val="center"/>
            </w:pPr>
            <w:r w:rsidRPr="007A68E8">
              <w:t>6.4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447" w14:textId="77777777" w:rsidR="003277D5" w:rsidRPr="007A68E8" w:rsidRDefault="004B3B2D">
            <w:r w:rsidRPr="007A68E8"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1DC" w14:textId="77777777" w:rsidR="003277D5" w:rsidRPr="007A68E8" w:rsidRDefault="004B3B2D">
            <w:pPr>
              <w:jc w:val="center"/>
            </w:pPr>
            <w:r w:rsidRPr="007A68E8">
              <w:t>23.14.12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D0E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ТР 2009/013/BY</w:t>
            </w:r>
          </w:p>
          <w:p w14:paraId="7644ED1F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1103-98</w:t>
            </w:r>
          </w:p>
          <w:p w14:paraId="4D49B2B3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2632-2023</w:t>
            </w:r>
          </w:p>
          <w:p w14:paraId="1F59615C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21880-2022</w:t>
            </w:r>
          </w:p>
          <w:p w14:paraId="42F8C237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13162-2015</w:t>
            </w:r>
          </w:p>
          <w:p w14:paraId="7B278144" w14:textId="5C3F8FDF" w:rsidR="003277D5" w:rsidRPr="007A68E8" w:rsidRDefault="002913F5" w:rsidP="002913F5">
            <w:r w:rsidRPr="007A68E8">
              <w:rPr>
                <w:lang w:val="de-DE"/>
              </w:rPr>
              <w:t>СТБ ISO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83F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8CE4F5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F70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AD41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79E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436" w14:textId="6CC1B60F" w:rsidR="00906ECB" w:rsidRPr="007A68E8" w:rsidRDefault="00906ECB" w:rsidP="00906ECB">
            <w:pPr>
              <w:rPr>
                <w:lang w:val="de-DE"/>
              </w:rPr>
            </w:pPr>
            <w:r w:rsidRPr="007A68E8">
              <w:rPr>
                <w:lang w:val="de-DE"/>
              </w:rPr>
              <w:t>ТР 2025/013/BY</w:t>
            </w:r>
          </w:p>
          <w:p w14:paraId="05D412CB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0DA5A1EC" w14:textId="1D375EE9" w:rsidR="00542CB9" w:rsidRPr="007A68E8" w:rsidRDefault="00542CB9" w:rsidP="00906ECB">
            <w:r w:rsidRPr="007A68E8">
              <w:t>СТБ 2632-2023</w:t>
            </w:r>
          </w:p>
          <w:p w14:paraId="33E19CEF" w14:textId="4B27C6D4" w:rsidR="00906ECB" w:rsidRPr="007A68E8" w:rsidRDefault="00906ECB" w:rsidP="00906ECB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714E5696" w14:textId="77777777" w:rsidR="00906ECB" w:rsidRPr="007A68E8" w:rsidRDefault="00906ECB" w:rsidP="00906ECB">
            <w:r w:rsidRPr="007A68E8">
              <w:t>ГОСТ 23307-78</w:t>
            </w:r>
          </w:p>
          <w:p w14:paraId="655CA98F" w14:textId="77777777" w:rsidR="00906ECB" w:rsidRPr="007A68E8" w:rsidRDefault="00906ECB" w:rsidP="00906ECB">
            <w:r w:rsidRPr="007A68E8">
              <w:t>СТБ EN 13162-2015</w:t>
            </w:r>
          </w:p>
          <w:p w14:paraId="04EF4A4D" w14:textId="1FC80D93" w:rsidR="00906ECB" w:rsidRPr="007A68E8" w:rsidRDefault="00906ECB" w:rsidP="00906ECB">
            <w:pPr>
              <w:rPr>
                <w:lang w:val="de-D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D8A" w14:textId="3ED57622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0B1D26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4D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670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5B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988" w14:textId="77777777" w:rsidR="003277D5" w:rsidRPr="007A68E8" w:rsidRDefault="004B3B2D">
            <w:r w:rsidRPr="007A68E8">
              <w:t>СТБ 1240-2000</w:t>
            </w:r>
          </w:p>
          <w:p w14:paraId="799CF32E" w14:textId="5AEDB592" w:rsidR="00001354" w:rsidRPr="007A68E8" w:rsidRDefault="00001354">
            <w:r w:rsidRPr="007A68E8">
              <w:t>СТБ ISO 8145-2007</w:t>
            </w:r>
          </w:p>
          <w:p w14:paraId="4615E544" w14:textId="77777777" w:rsidR="003277D5" w:rsidRPr="007A68E8" w:rsidRDefault="004B3B2D">
            <w:r w:rsidRPr="007A68E8">
              <w:t>ГОСТ 15879-70</w:t>
            </w:r>
          </w:p>
          <w:p w14:paraId="510939E5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D8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7BDBA45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8DA" w14:textId="77777777" w:rsidR="003277D5" w:rsidRPr="007A68E8" w:rsidRDefault="004B3B2D">
            <w:pPr>
              <w:jc w:val="center"/>
            </w:pPr>
            <w:r w:rsidRPr="007A68E8">
              <w:t>6.5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5636" w14:textId="77777777" w:rsidR="003277D5" w:rsidRPr="007A68E8" w:rsidRDefault="004B3B2D">
            <w:pPr>
              <w:jc w:val="both"/>
            </w:pPr>
            <w:r w:rsidRPr="007A68E8"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890" w14:textId="77777777" w:rsidR="003277D5" w:rsidRPr="007A68E8" w:rsidRDefault="004B3B2D">
            <w:pPr>
              <w:jc w:val="center"/>
            </w:pPr>
            <w:r w:rsidRPr="007A68E8">
              <w:t>23.19.12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478" w14:textId="77777777" w:rsidR="002913F5" w:rsidRPr="007A68E8" w:rsidRDefault="002913F5" w:rsidP="002913F5">
            <w:r w:rsidRPr="007A68E8">
              <w:t>ТР 2009/013/BY</w:t>
            </w:r>
          </w:p>
          <w:p w14:paraId="631822CB" w14:textId="7EF9B743" w:rsidR="003277D5" w:rsidRPr="007A68E8" w:rsidRDefault="002913F5" w:rsidP="002913F5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E3B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03795D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EA3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260" w14:textId="77777777" w:rsidR="00906ECB" w:rsidRPr="007A68E8" w:rsidRDefault="00906ECB" w:rsidP="00906ECB">
            <w:pPr>
              <w:jc w:val="both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1CD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5EF2" w14:textId="0392F67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4AF5D1F0" w14:textId="47E365EC" w:rsidR="00906ECB" w:rsidRPr="007A68E8" w:rsidRDefault="00906ECB" w:rsidP="00906ECB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46E" w14:textId="43CC92D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02B24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4ED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C7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082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F7A" w14:textId="77777777" w:rsidR="003277D5" w:rsidRPr="007A68E8" w:rsidRDefault="004B3B2D">
            <w:r w:rsidRPr="007A68E8">
              <w:t>ГОСТ 9272-2017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6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39C9A9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AC72" w14:textId="77777777" w:rsidR="003277D5" w:rsidRPr="007A68E8" w:rsidRDefault="004B3B2D">
            <w:pPr>
              <w:jc w:val="center"/>
            </w:pPr>
            <w:r w:rsidRPr="007A68E8">
              <w:t>6.6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245" w14:textId="77777777" w:rsidR="003277D5" w:rsidRPr="007A68E8" w:rsidRDefault="004B3B2D">
            <w:r w:rsidRPr="007A68E8">
              <w:t>Плитки и плиты керамические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507" w14:textId="77777777" w:rsidR="003277D5" w:rsidRPr="007A68E8" w:rsidRDefault="004B3B2D">
            <w:pPr>
              <w:jc w:val="center"/>
            </w:pPr>
            <w:r w:rsidRPr="007A68E8">
              <w:t>23.31.10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5534" w14:textId="77777777" w:rsidR="00D21220" w:rsidRPr="007A68E8" w:rsidRDefault="00D21220" w:rsidP="00D21220">
            <w:r w:rsidRPr="007A68E8">
              <w:t>ТР 2009/013/BY</w:t>
            </w:r>
          </w:p>
          <w:p w14:paraId="4F0ED20A" w14:textId="54B288A7" w:rsidR="003277D5" w:rsidRPr="007A68E8" w:rsidRDefault="00D21220" w:rsidP="00D21220">
            <w:r w:rsidRPr="007A68E8">
              <w:t>ГОСТ 13996-2019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CC4" w14:textId="77777777" w:rsidR="003277D5" w:rsidRPr="007A68E8" w:rsidRDefault="004B3B2D">
            <w:r w:rsidRPr="007A68E8">
              <w:t>ТР 2009/013/BY</w:t>
            </w:r>
          </w:p>
        </w:tc>
      </w:tr>
      <w:tr w:rsidR="00ED4418" w:rsidRPr="007A68E8" w14:paraId="5B4ECAD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4E7" w14:textId="77777777" w:rsidR="00ED4418" w:rsidRPr="007A68E8" w:rsidRDefault="00ED4418" w:rsidP="00ED4418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078" w14:textId="77777777" w:rsidR="00ED4418" w:rsidRPr="007A68E8" w:rsidRDefault="00ED4418" w:rsidP="00ED4418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3DA" w14:textId="77777777" w:rsidR="00ED4418" w:rsidRPr="007A68E8" w:rsidRDefault="00ED4418" w:rsidP="00ED4418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B6A" w14:textId="799FCC68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10C25025" w14:textId="2F869674" w:rsidR="00ED4418" w:rsidRPr="007A68E8" w:rsidRDefault="00ED4418" w:rsidP="00ED4418">
            <w:pPr>
              <w:rPr>
                <w:vertAlign w:val="superscript"/>
              </w:rPr>
            </w:pPr>
            <w:r w:rsidRPr="007A68E8">
              <w:t>ГОСТ 13996-2019</w:t>
            </w:r>
          </w:p>
          <w:p w14:paraId="22779091" w14:textId="3F4F58A3" w:rsidR="00ED4418" w:rsidRPr="007A68E8" w:rsidRDefault="00ED4418" w:rsidP="00ED4418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394" w14:textId="77FC9254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3277D5" w:rsidRPr="007A68E8" w14:paraId="3453AFD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65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E1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53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683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961-89</w:t>
            </w:r>
          </w:p>
          <w:p w14:paraId="6B32906C" w14:textId="485C8304" w:rsidR="00001354" w:rsidRPr="007A68E8" w:rsidRDefault="00001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14411-2015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23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470058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A54" w14:textId="77777777" w:rsidR="003277D5" w:rsidRPr="007A68E8" w:rsidRDefault="004B3B2D">
            <w:pPr>
              <w:jc w:val="center"/>
            </w:pPr>
            <w:r w:rsidRPr="007A68E8">
              <w:t>6.7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399" w14:textId="77777777" w:rsidR="003277D5" w:rsidRPr="007A68E8" w:rsidRDefault="004B3B2D">
            <w:pPr>
              <w:rPr>
                <w:bCs/>
              </w:rPr>
            </w:pPr>
            <w:r w:rsidRPr="007A68E8">
              <w:t>Кирпич, плитки и строительные изделия из обожженной глины</w:t>
            </w:r>
            <w:r w:rsidRPr="007A68E8">
              <w:rPr>
                <w:bCs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F6E" w14:textId="77777777" w:rsidR="003277D5" w:rsidRPr="007A68E8" w:rsidRDefault="004B3B2D">
            <w:pPr>
              <w:jc w:val="center"/>
              <w:rPr>
                <w:bCs/>
                <w:strike/>
              </w:rPr>
            </w:pPr>
            <w:r w:rsidRPr="007A68E8">
              <w:rPr>
                <w:bCs/>
              </w:rPr>
              <w:t>23.32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782" w14:textId="77777777" w:rsidR="00D21220" w:rsidRPr="007A68E8" w:rsidRDefault="00D21220" w:rsidP="00D21220">
            <w:r w:rsidRPr="007A68E8">
              <w:t>ТР 2009/013/ВY</w:t>
            </w:r>
          </w:p>
          <w:p w14:paraId="4C098636" w14:textId="77777777" w:rsidR="00D21220" w:rsidRPr="007A68E8" w:rsidRDefault="00D21220" w:rsidP="00D21220">
            <w:r w:rsidRPr="007A68E8">
              <w:t>СТБ 1002-2003</w:t>
            </w:r>
          </w:p>
          <w:p w14:paraId="246E933F" w14:textId="77777777" w:rsidR="00D21220" w:rsidRPr="007A68E8" w:rsidRDefault="00D21220" w:rsidP="00D21220">
            <w:r w:rsidRPr="007A68E8">
              <w:t>СТБ 1160-99</w:t>
            </w:r>
          </w:p>
          <w:p w14:paraId="41139242" w14:textId="77777777" w:rsidR="00D21220" w:rsidRPr="007A68E8" w:rsidRDefault="00D21220" w:rsidP="00D21220">
            <w:r w:rsidRPr="007A68E8">
              <w:t>СТБ 1184-99</w:t>
            </w:r>
          </w:p>
          <w:p w14:paraId="26DEB490" w14:textId="77777777" w:rsidR="00D21220" w:rsidRPr="007A68E8" w:rsidRDefault="00D21220" w:rsidP="00D21220">
            <w:r w:rsidRPr="007A68E8">
              <w:t>СТБ 1719-2007</w:t>
            </w:r>
          </w:p>
          <w:p w14:paraId="48C1AFD6" w14:textId="77777777" w:rsidR="00D21220" w:rsidRPr="007A68E8" w:rsidRDefault="00D21220" w:rsidP="00D21220">
            <w:r w:rsidRPr="007A68E8">
              <w:t>СТБ 1787-2007</w:t>
            </w:r>
          </w:p>
          <w:p w14:paraId="49836F12" w14:textId="77777777" w:rsidR="00D21220" w:rsidRPr="007A68E8" w:rsidRDefault="00D21220" w:rsidP="00D21220">
            <w:r w:rsidRPr="007A68E8">
              <w:t>СТБ EN 771-1-2020</w:t>
            </w:r>
          </w:p>
          <w:p w14:paraId="5248E692" w14:textId="77777777" w:rsidR="00D21220" w:rsidRPr="007A68E8" w:rsidRDefault="00D21220" w:rsidP="00D21220">
            <w:r w:rsidRPr="007A68E8">
              <w:t>СТБ EN 1863-2-2008</w:t>
            </w:r>
          </w:p>
          <w:p w14:paraId="647F3CC5" w14:textId="51C2517E" w:rsidR="003277D5" w:rsidRPr="007A68E8" w:rsidRDefault="00D21220" w:rsidP="00D21220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5106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0E0D2051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1D8" w14:textId="77777777" w:rsidR="003A65C2" w:rsidRPr="007A68E8" w:rsidRDefault="003A65C2" w:rsidP="003A65C2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4A5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1C1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F6C" w14:textId="731F0F1B" w:rsidR="003A65C2" w:rsidRPr="007A68E8" w:rsidRDefault="003A65C2" w:rsidP="003A65C2">
            <w:r w:rsidRPr="007A68E8">
              <w:t>ТР 2025/013/ВY</w:t>
            </w:r>
          </w:p>
          <w:p w14:paraId="639D1028" w14:textId="77777777" w:rsidR="003A65C2" w:rsidRPr="007A68E8" w:rsidRDefault="003A65C2" w:rsidP="003A65C2">
            <w:r w:rsidRPr="007A68E8">
              <w:t>СТБ 1002-2003</w:t>
            </w:r>
          </w:p>
          <w:p w14:paraId="1B81CB24" w14:textId="77777777" w:rsidR="003A65C2" w:rsidRPr="007A68E8" w:rsidRDefault="003A65C2" w:rsidP="003A65C2">
            <w:r w:rsidRPr="007A68E8">
              <w:t>СТБ 1160-99</w:t>
            </w:r>
          </w:p>
          <w:p w14:paraId="5D5ADA2D" w14:textId="77777777" w:rsidR="003A65C2" w:rsidRPr="007A68E8" w:rsidRDefault="003A65C2" w:rsidP="003A65C2">
            <w:r w:rsidRPr="007A68E8">
              <w:t>СТБ 1184-99</w:t>
            </w:r>
          </w:p>
          <w:p w14:paraId="0170CFBC" w14:textId="77777777" w:rsidR="003A65C2" w:rsidRPr="007A68E8" w:rsidRDefault="003A65C2" w:rsidP="003A65C2">
            <w:r w:rsidRPr="007A68E8">
              <w:t>СТБ 1719-2007</w:t>
            </w:r>
          </w:p>
          <w:p w14:paraId="5FDE1B8A" w14:textId="77777777" w:rsidR="003A65C2" w:rsidRPr="007A68E8" w:rsidRDefault="003A65C2" w:rsidP="003A65C2">
            <w:r w:rsidRPr="007A68E8">
              <w:t>СТБ 1787-2007</w:t>
            </w:r>
          </w:p>
          <w:p w14:paraId="66D35878" w14:textId="341EB2EC" w:rsidR="003A65C2" w:rsidRPr="007A68E8" w:rsidRDefault="003A65C2" w:rsidP="003A65C2">
            <w:r w:rsidRPr="007A68E8">
              <w:t>СТБ EN 771-1-2020</w:t>
            </w:r>
          </w:p>
          <w:p w14:paraId="2C253293" w14:textId="736F401C" w:rsidR="003A65C2" w:rsidRPr="007A68E8" w:rsidRDefault="003A65C2" w:rsidP="00001354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5BD" w14:textId="1B8548D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AAE011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EA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8CF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10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2253" w14:textId="77777777" w:rsidR="003277D5" w:rsidRPr="007A68E8" w:rsidRDefault="004B3B2D">
            <w:r w:rsidRPr="007A68E8">
              <w:t>СТБ 1286-2001</w:t>
            </w:r>
          </w:p>
          <w:p w14:paraId="0763B9E0" w14:textId="77777777" w:rsidR="003277D5" w:rsidRPr="007A68E8" w:rsidRDefault="004B3B2D">
            <w:r w:rsidRPr="007A68E8">
              <w:t>СТБ 1296-2001</w:t>
            </w:r>
          </w:p>
          <w:p w14:paraId="17DE7343" w14:textId="77777777" w:rsidR="003277D5" w:rsidRPr="007A68E8" w:rsidRDefault="004B3B2D">
            <w:r w:rsidRPr="007A68E8">
              <w:t>СТБ 1418-2003</w:t>
            </w:r>
          </w:p>
          <w:p w14:paraId="4BF87D3F" w14:textId="77777777" w:rsidR="003277D5" w:rsidRPr="007A68E8" w:rsidRDefault="004B3B2D">
            <w:r w:rsidRPr="007A68E8">
              <w:t>СТБ 1720-2007</w:t>
            </w:r>
          </w:p>
          <w:p w14:paraId="0A2B79F9" w14:textId="0DFB70BB" w:rsidR="00001354" w:rsidRPr="007A68E8" w:rsidRDefault="00001354">
            <w:r w:rsidRPr="007A68E8">
              <w:t>СТБ EN 1863-2-2008</w:t>
            </w:r>
          </w:p>
          <w:p w14:paraId="16E9C4AA" w14:textId="77777777" w:rsidR="003277D5" w:rsidRPr="007A68E8" w:rsidRDefault="004B3B2D">
            <w:r w:rsidRPr="007A68E8">
              <w:t>ГОСТ 474-90</w:t>
            </w:r>
          </w:p>
          <w:p w14:paraId="212A5B04" w14:textId="77777777" w:rsidR="003277D5" w:rsidRPr="007A68E8" w:rsidRDefault="004B3B2D">
            <w:r w:rsidRPr="007A68E8">
              <w:t xml:space="preserve">ГОСТ 23289-2016 </w:t>
            </w:r>
          </w:p>
          <w:p w14:paraId="2F480087" w14:textId="77777777" w:rsidR="003277D5" w:rsidRPr="007A68E8" w:rsidRDefault="004B3B2D">
            <w:r w:rsidRPr="007A68E8">
              <w:t>ГОСТ 24594-81</w:t>
            </w:r>
          </w:p>
          <w:p w14:paraId="1307F343" w14:textId="77777777" w:rsidR="00001354" w:rsidRPr="007A68E8" w:rsidRDefault="00001354" w:rsidP="00001354">
            <w:r w:rsidRPr="007A68E8">
              <w:t>СТБ EN 12150-2-2008</w:t>
            </w:r>
          </w:p>
          <w:p w14:paraId="330C039E" w14:textId="77777777" w:rsidR="00001354" w:rsidRPr="007A68E8" w:rsidRDefault="00001354" w:rsidP="00001354">
            <w:r w:rsidRPr="007A68E8">
              <w:t>СТБ EN 14179-2-2008</w:t>
            </w:r>
          </w:p>
          <w:p w14:paraId="70F27733" w14:textId="6EF399AA" w:rsidR="00001354" w:rsidRPr="007A68E8" w:rsidRDefault="00001354" w:rsidP="00001354">
            <w:r w:rsidRPr="007A68E8">
              <w:lastRenderedPageBreak/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C0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F772A6" w:rsidRPr="007A68E8" w14:paraId="54695A9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8AE41" w14:textId="0F691F2B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6.8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1C283" w14:textId="091593B3" w:rsidR="00F772A6" w:rsidRPr="007A68E8" w:rsidRDefault="00F772A6" w:rsidP="009C0CD6">
            <w:pPr>
              <w:widowControl w:val="0"/>
              <w:tabs>
                <w:tab w:val="center" w:pos="4447"/>
              </w:tabs>
            </w:pPr>
            <w:r w:rsidRPr="007A68E8">
              <w:t>Изделия керамические санитарно-технические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16B2" w14:textId="4D0E0EC1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23.42.10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0EC8" w14:textId="77777777" w:rsidR="00F772A6" w:rsidRPr="007A68E8" w:rsidRDefault="00F772A6">
            <w:pPr>
              <w:rPr>
                <w:lang w:val="en-US"/>
              </w:rPr>
            </w:pPr>
            <w:r w:rsidRPr="007A68E8">
              <w:t>ТР 2025/013/ВY</w:t>
            </w:r>
          </w:p>
          <w:p w14:paraId="73239549" w14:textId="4FEBE0BD" w:rsidR="00F772A6" w:rsidRPr="007A68E8" w:rsidRDefault="00F772A6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15167-93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FDA4" w14:textId="48160CB0" w:rsidR="00F772A6" w:rsidRPr="007A68E8" w:rsidRDefault="00F772A6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F772A6" w:rsidRPr="007A68E8" w14:paraId="1A5DC5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C0CD" w14:textId="6BBB66F1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C3F" w14:textId="70A51B4F" w:rsidR="00F772A6" w:rsidRPr="007A68E8" w:rsidRDefault="00F772A6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A6F" w14:textId="4F5A0F69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C5F" w14:textId="77777777" w:rsidR="00F772A6" w:rsidRPr="007A68E8" w:rsidRDefault="00F772A6">
            <w:r w:rsidRPr="007A68E8">
              <w:t xml:space="preserve">ГОСТ 21485-2016 </w:t>
            </w:r>
          </w:p>
          <w:p w14:paraId="4B5C9BE8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997-2008</w:t>
            </w:r>
          </w:p>
          <w:p w14:paraId="3AD5F37D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13310-2009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E4F1" w14:textId="77777777" w:rsidR="00F772A6" w:rsidRPr="007A68E8" w:rsidRDefault="00F772A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6528958" w14:textId="77777777" w:rsidTr="003A65C2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B67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060" w14:textId="77777777" w:rsidR="003277D5" w:rsidRPr="007A68E8" w:rsidRDefault="004B3B2D">
            <w:r w:rsidRPr="007A68E8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5C1" w14:textId="77777777" w:rsidR="003277D5" w:rsidRPr="007A68E8" w:rsidRDefault="004B3B2D">
            <w:pPr>
              <w:jc w:val="center"/>
            </w:pPr>
            <w:r w:rsidRPr="007A68E8">
              <w:t>23.51.12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A415" w14:textId="77777777" w:rsidR="00D21220" w:rsidRPr="007A68E8" w:rsidRDefault="00D21220" w:rsidP="00D21220">
            <w:r w:rsidRPr="007A68E8">
              <w:t>ТР 2009/013/BY</w:t>
            </w:r>
          </w:p>
          <w:p w14:paraId="04519C77" w14:textId="77777777" w:rsidR="00D21220" w:rsidRPr="007A68E8" w:rsidRDefault="00D21220" w:rsidP="00D21220">
            <w:r w:rsidRPr="007A68E8">
              <w:t>СТБ 942-93</w:t>
            </w:r>
          </w:p>
          <w:p w14:paraId="49EC24D2" w14:textId="77777777" w:rsidR="00D21220" w:rsidRPr="007A68E8" w:rsidRDefault="00D21220" w:rsidP="00D21220">
            <w:r w:rsidRPr="007A68E8">
              <w:t>СТБ 1239-2000</w:t>
            </w:r>
          </w:p>
          <w:p w14:paraId="034D70D9" w14:textId="77777777" w:rsidR="00D21220" w:rsidRPr="007A68E8" w:rsidRDefault="00D21220" w:rsidP="00D21220">
            <w:r w:rsidRPr="007A68E8">
              <w:t>СТБ 1335-2002</w:t>
            </w:r>
          </w:p>
          <w:p w14:paraId="4CEEDF2B" w14:textId="77777777" w:rsidR="00D21220" w:rsidRPr="007A68E8" w:rsidRDefault="00D21220" w:rsidP="00D21220">
            <w:r w:rsidRPr="007A68E8">
              <w:t>СТБ 2115-2010</w:t>
            </w:r>
          </w:p>
          <w:p w14:paraId="02F44028" w14:textId="77777777" w:rsidR="00D21220" w:rsidRPr="007A68E8" w:rsidRDefault="00D21220" w:rsidP="00D21220">
            <w:r w:rsidRPr="007A68E8">
              <w:t>ГОСТ 965-89</w:t>
            </w:r>
          </w:p>
          <w:p w14:paraId="6F4DE63E" w14:textId="77777777" w:rsidR="00D21220" w:rsidRPr="007A68E8" w:rsidRDefault="00D21220" w:rsidP="00D21220">
            <w:r w:rsidRPr="007A68E8">
              <w:t>ГОСТ 969-2019</w:t>
            </w:r>
          </w:p>
          <w:p w14:paraId="1A86BCB5" w14:textId="77777777" w:rsidR="00D21220" w:rsidRPr="007A68E8" w:rsidRDefault="00D21220" w:rsidP="00D21220">
            <w:r w:rsidRPr="007A68E8">
              <w:t>ГОСТ 1581-2019</w:t>
            </w:r>
          </w:p>
          <w:p w14:paraId="3E02309D" w14:textId="77777777" w:rsidR="00D21220" w:rsidRPr="007A68E8" w:rsidRDefault="00D21220" w:rsidP="00D21220">
            <w:r w:rsidRPr="007A68E8">
              <w:t>ГОСТ 15825-80</w:t>
            </w:r>
          </w:p>
          <w:p w14:paraId="750FCE19" w14:textId="77777777" w:rsidR="00D21220" w:rsidRPr="007A68E8" w:rsidRDefault="00D21220" w:rsidP="00D21220">
            <w:r w:rsidRPr="007A68E8">
              <w:t>ГОСТ 22266-2013</w:t>
            </w:r>
          </w:p>
          <w:p w14:paraId="7A6297D4" w14:textId="77777777" w:rsidR="00D21220" w:rsidRPr="007A68E8" w:rsidRDefault="00D21220" w:rsidP="00D21220">
            <w:r w:rsidRPr="007A68E8">
              <w:t>ГОСТ 30515-2013</w:t>
            </w:r>
          </w:p>
          <w:p w14:paraId="33679EDF" w14:textId="77777777" w:rsidR="00D21220" w:rsidRPr="007A68E8" w:rsidRDefault="00D21220" w:rsidP="00D21220">
            <w:r w:rsidRPr="007A68E8">
              <w:t>ГОСТ 31108-2020</w:t>
            </w:r>
          </w:p>
          <w:p w14:paraId="2946986C" w14:textId="77777777" w:rsidR="00D21220" w:rsidRPr="007A68E8" w:rsidRDefault="00D21220" w:rsidP="00D21220">
            <w:r w:rsidRPr="007A68E8">
              <w:t>СТБ ЕN 197-1-2015</w:t>
            </w:r>
          </w:p>
          <w:p w14:paraId="14521EAF" w14:textId="77777777" w:rsidR="00D21220" w:rsidRPr="007A68E8" w:rsidRDefault="00D21220" w:rsidP="00D21220">
            <w:r w:rsidRPr="007A68E8">
              <w:t>СТБ ЕN 413-1-2014</w:t>
            </w:r>
          </w:p>
          <w:p w14:paraId="2D6FE2F0" w14:textId="77777777" w:rsidR="00D21220" w:rsidRPr="007A68E8" w:rsidRDefault="00D21220" w:rsidP="00D21220">
            <w:r w:rsidRPr="007A68E8">
              <w:t>СТБ EN 14647-2011</w:t>
            </w:r>
          </w:p>
          <w:p w14:paraId="35170774" w14:textId="3861CFFA" w:rsidR="003277D5" w:rsidRPr="007A68E8" w:rsidRDefault="00D21220" w:rsidP="00D21220">
            <w:r w:rsidRPr="007A68E8">
              <w:t>ГОСТ 25328-82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AD34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55C898D9" w14:textId="77777777" w:rsidTr="003A65C2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C2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652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5ED3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98A" w14:textId="72CC9A08" w:rsidR="003A65C2" w:rsidRPr="007A68E8" w:rsidRDefault="003A65C2" w:rsidP="003A65C2">
            <w:r w:rsidRPr="007A68E8">
              <w:t>ТР 2025/013/BY</w:t>
            </w:r>
          </w:p>
          <w:p w14:paraId="029A6D8C" w14:textId="77777777" w:rsidR="003A65C2" w:rsidRPr="007A68E8" w:rsidRDefault="003A65C2" w:rsidP="003A65C2">
            <w:r w:rsidRPr="007A68E8">
              <w:t>СТБ 942-93</w:t>
            </w:r>
          </w:p>
          <w:p w14:paraId="79693FFE" w14:textId="77777777" w:rsidR="003A65C2" w:rsidRPr="007A68E8" w:rsidRDefault="003A65C2" w:rsidP="003A65C2">
            <w:r w:rsidRPr="007A68E8">
              <w:t>СТБ 1239-2000</w:t>
            </w:r>
          </w:p>
          <w:p w14:paraId="55C8E396" w14:textId="77777777" w:rsidR="003A65C2" w:rsidRPr="007A68E8" w:rsidRDefault="003A65C2" w:rsidP="003A65C2">
            <w:r w:rsidRPr="007A68E8">
              <w:t>СТБ 1335-2002</w:t>
            </w:r>
          </w:p>
          <w:p w14:paraId="16CFCE7B" w14:textId="77777777" w:rsidR="003A65C2" w:rsidRPr="007A68E8" w:rsidRDefault="003A65C2" w:rsidP="003A65C2">
            <w:r w:rsidRPr="007A68E8">
              <w:t>СТБ 2115-2010</w:t>
            </w:r>
          </w:p>
          <w:p w14:paraId="3D31081F" w14:textId="77777777" w:rsidR="003A65C2" w:rsidRPr="007A68E8" w:rsidRDefault="003A65C2" w:rsidP="003A65C2">
            <w:r w:rsidRPr="007A68E8">
              <w:t>ГОСТ 965-89</w:t>
            </w:r>
          </w:p>
          <w:p w14:paraId="1D115306" w14:textId="2B868BF8" w:rsidR="003A65C2" w:rsidRPr="007A68E8" w:rsidRDefault="003A65C2" w:rsidP="003A65C2">
            <w:r w:rsidRPr="007A68E8">
              <w:t>ГОСТ 969-2019</w:t>
            </w:r>
          </w:p>
          <w:p w14:paraId="3CAAC4C7" w14:textId="63B467A8" w:rsidR="003A65C2" w:rsidRPr="007A68E8" w:rsidRDefault="003A65C2" w:rsidP="003A65C2">
            <w:r w:rsidRPr="007A68E8">
              <w:t>ГОСТ 1581-2019</w:t>
            </w:r>
          </w:p>
          <w:p w14:paraId="7E4BD796" w14:textId="77777777" w:rsidR="003A65C2" w:rsidRPr="007A68E8" w:rsidRDefault="003A65C2" w:rsidP="003A65C2">
            <w:r w:rsidRPr="007A68E8">
              <w:t>ГОСТ 15825-80</w:t>
            </w:r>
          </w:p>
          <w:p w14:paraId="3E9A98C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ГОСТ 22266-2013</w:t>
            </w:r>
          </w:p>
          <w:p w14:paraId="02C7D994" w14:textId="4731C415" w:rsidR="006249EB" w:rsidRPr="007A68E8" w:rsidRDefault="006249EB" w:rsidP="003A65C2">
            <w:pPr>
              <w:rPr>
                <w:lang w:val="be-BY"/>
              </w:rPr>
            </w:pPr>
            <w:r w:rsidRPr="007A68E8">
              <w:t>ГОСТ 25328-82</w:t>
            </w:r>
          </w:p>
          <w:p w14:paraId="4BE37A08" w14:textId="77777777" w:rsidR="003A65C2" w:rsidRPr="007A68E8" w:rsidRDefault="003A65C2" w:rsidP="003A65C2">
            <w:r w:rsidRPr="007A68E8">
              <w:t>ГОСТ 30515-2013</w:t>
            </w:r>
          </w:p>
          <w:p w14:paraId="70CD7525" w14:textId="355090E2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31108-2020</w:t>
            </w:r>
          </w:p>
          <w:p w14:paraId="151410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ЕN 197-1-2015</w:t>
            </w:r>
          </w:p>
          <w:p w14:paraId="3DC5A139" w14:textId="74731BF8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ЕN 413-1-2014</w:t>
            </w:r>
          </w:p>
          <w:p w14:paraId="5E1D7F9F" w14:textId="61C6D9D4" w:rsidR="003A65C2" w:rsidRPr="007A68E8" w:rsidRDefault="009C0CD6" w:rsidP="003A65C2">
            <w:hyperlink r:id="rId11" w:history="1">
              <w:r w:rsidR="003A65C2" w:rsidRPr="007A68E8">
                <w:t>СТБ</w:t>
              </w:r>
            </w:hyperlink>
            <w:r w:rsidR="003A65C2" w:rsidRPr="007A68E8">
              <w:t xml:space="preserve"> EN 14647-2011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EBB" w14:textId="2A20A21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D43C1C4" w14:textId="77777777" w:rsidTr="006F6D9F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C9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0C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7A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78F" w14:textId="77777777" w:rsidR="003277D5" w:rsidRPr="007A68E8" w:rsidRDefault="004B3B2D">
            <w:r w:rsidRPr="007A68E8">
              <w:t>ГОСТ 11052-74</w:t>
            </w:r>
          </w:p>
          <w:p w14:paraId="7BC09772" w14:textId="77777777" w:rsidR="003277D5" w:rsidRPr="007A68E8" w:rsidRDefault="004B3B2D">
            <w:r w:rsidRPr="007A68E8">
              <w:t>СТБ EN 14216-2009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5D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A65C2" w:rsidRPr="007A68E8" w14:paraId="37250379" w14:textId="77777777" w:rsidTr="009C0CD6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D6E8B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6AB88" w14:textId="77777777" w:rsidR="003A65C2" w:rsidRPr="007A68E8" w:rsidRDefault="003A65C2">
            <w:r w:rsidRPr="007A68E8">
              <w:t xml:space="preserve">Известь негашеная, гашеная и гидравлическая 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3C80" w14:textId="77777777" w:rsidR="003A65C2" w:rsidRPr="007A68E8" w:rsidRDefault="003A65C2">
            <w:pPr>
              <w:jc w:val="center"/>
            </w:pPr>
            <w:r w:rsidRPr="007A68E8">
              <w:t>23.52.1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D8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5DAA0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1B1FD656" w14:textId="09518A12" w:rsidR="003A65C2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7A4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24ED3343" w14:textId="77777777" w:rsidTr="009C0CD6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D00E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932F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3B6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83FF" w14:textId="2CD41124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A5991D3" w14:textId="797E5127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3A21143B" w14:textId="793C0A5D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E3C" w14:textId="2ADF3CF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A65C2" w:rsidRPr="007A68E8" w14:paraId="600218EA" w14:textId="77777777" w:rsidTr="009C0CD6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30B15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6.11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CDB19" w14:textId="77777777" w:rsidR="003A65C2" w:rsidRPr="007A68E8" w:rsidRDefault="003A65C2">
            <w:r w:rsidRPr="007A68E8"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E504E" w14:textId="77777777" w:rsidR="003A65C2" w:rsidRPr="007A68E8" w:rsidRDefault="003A65C2">
            <w:pPr>
              <w:jc w:val="center"/>
            </w:pPr>
            <w:r w:rsidRPr="007A68E8">
              <w:t>23.52.2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89F1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2009/013/BY</w:t>
            </w:r>
          </w:p>
          <w:p w14:paraId="03F9A5EA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1263-2001</w:t>
            </w:r>
          </w:p>
          <w:p w14:paraId="1B5EC0CD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3A4EB826" w14:textId="1D173431" w:rsidR="003A65C2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6943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5A40BCDE" w14:textId="77777777" w:rsidTr="009C0CD6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EF4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010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575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3B4" w14:textId="5FC4B9BC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2025/013/BY</w:t>
            </w:r>
          </w:p>
          <w:p w14:paraId="7A3C77DE" w14:textId="77777777" w:rsidR="003A65C2" w:rsidRPr="007A68E8" w:rsidRDefault="003A65C2" w:rsidP="003A65C2">
            <w:r w:rsidRPr="007A68E8">
              <w:t>СТБ 1263-2001</w:t>
            </w:r>
          </w:p>
          <w:p w14:paraId="7CCF8AC9" w14:textId="7F04E2D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0181D5B6" w14:textId="410C4D1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02D" w14:textId="15FE6241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EB6954A" w14:textId="77777777" w:rsidTr="006F6D9F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04D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4E6" w14:textId="77777777" w:rsidR="003277D5" w:rsidRPr="007A68E8" w:rsidRDefault="004B3B2D">
            <w:pPr>
              <w:rPr>
                <w:b/>
              </w:rPr>
            </w:pPr>
            <w:r w:rsidRPr="007A68E8">
              <w:t>Изделия из бетона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DF9" w14:textId="77777777" w:rsidR="003277D5" w:rsidRPr="007A68E8" w:rsidRDefault="004B3B2D">
            <w:pPr>
              <w:jc w:val="center"/>
            </w:pPr>
            <w:r w:rsidRPr="007A68E8">
              <w:t>23.61.1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B35" w14:textId="77777777" w:rsidR="00D21220" w:rsidRPr="007A68E8" w:rsidRDefault="00D21220" w:rsidP="00D21220">
            <w:r w:rsidRPr="007A68E8">
              <w:t>ТР 2009/013/BY</w:t>
            </w:r>
          </w:p>
          <w:p w14:paraId="36F67230" w14:textId="77777777" w:rsidR="00D21220" w:rsidRPr="007A68E8" w:rsidRDefault="00D21220" w:rsidP="00D21220">
            <w:r w:rsidRPr="007A68E8">
              <w:t>ГОСТ 379-2015</w:t>
            </w:r>
          </w:p>
          <w:p w14:paraId="27875E6D" w14:textId="77777777" w:rsidR="00D21220" w:rsidRPr="007A68E8" w:rsidRDefault="00D21220" w:rsidP="00D21220">
            <w:r w:rsidRPr="007A68E8">
              <w:t>СТБ 519-99</w:t>
            </w:r>
          </w:p>
          <w:p w14:paraId="0F3E3DEA" w14:textId="77777777" w:rsidR="00D21220" w:rsidRPr="007A68E8" w:rsidRDefault="00D21220" w:rsidP="00D21220">
            <w:r w:rsidRPr="007A68E8">
              <w:t>СТБ 775-2002</w:t>
            </w:r>
          </w:p>
          <w:p w14:paraId="61D9E3F7" w14:textId="77777777" w:rsidR="00D21220" w:rsidRPr="007A68E8" w:rsidRDefault="00D21220" w:rsidP="00D21220">
            <w:r w:rsidRPr="007A68E8">
              <w:t>СТБ 1002-2003</w:t>
            </w:r>
          </w:p>
          <w:p w14:paraId="7F0B7024" w14:textId="77777777" w:rsidR="00D21220" w:rsidRPr="007A68E8" w:rsidRDefault="00D21220" w:rsidP="00D21220">
            <w:r w:rsidRPr="007A68E8">
              <w:t>СТБ 1008-95</w:t>
            </w:r>
          </w:p>
          <w:p w14:paraId="74DA071E" w14:textId="77777777" w:rsidR="00D21220" w:rsidRPr="007A68E8" w:rsidRDefault="00D21220" w:rsidP="00D21220">
            <w:r w:rsidRPr="007A68E8">
              <w:t>СТБ 1071-2007</w:t>
            </w:r>
          </w:p>
          <w:p w14:paraId="6B4FF56B" w14:textId="77777777" w:rsidR="00D21220" w:rsidRPr="007A68E8" w:rsidRDefault="00D21220" w:rsidP="00D21220">
            <w:r w:rsidRPr="007A68E8">
              <w:t>СТБ 1075-97</w:t>
            </w:r>
          </w:p>
          <w:p w14:paraId="7586FCE2" w14:textId="77777777" w:rsidR="00D21220" w:rsidRPr="007A68E8" w:rsidRDefault="00D21220" w:rsidP="00D21220">
            <w:r w:rsidRPr="007A68E8">
              <w:t>СТБ 1076-97</w:t>
            </w:r>
          </w:p>
          <w:p w14:paraId="56A06369" w14:textId="77777777" w:rsidR="00D21220" w:rsidRPr="007A68E8" w:rsidRDefault="00D21220" w:rsidP="00D21220">
            <w:r w:rsidRPr="007A68E8">
              <w:t>СТБ 1077-97</w:t>
            </w:r>
          </w:p>
          <w:p w14:paraId="62128FFB" w14:textId="77777777" w:rsidR="00D21220" w:rsidRPr="007A68E8" w:rsidRDefault="00D21220" w:rsidP="00D21220">
            <w:r w:rsidRPr="007A68E8">
              <w:t>СТБ 1117-98</w:t>
            </w:r>
          </w:p>
          <w:p w14:paraId="7D2A6C0B" w14:textId="77777777" w:rsidR="00D21220" w:rsidRPr="007A68E8" w:rsidRDefault="00D21220" w:rsidP="00D21220">
            <w:r w:rsidRPr="007A68E8">
              <w:t>СТБ 1169-99</w:t>
            </w:r>
          </w:p>
          <w:p w14:paraId="5F7FD65C" w14:textId="77777777" w:rsidR="00D21220" w:rsidRPr="007A68E8" w:rsidRDefault="00D21220" w:rsidP="00D21220">
            <w:r w:rsidRPr="007A68E8">
              <w:t>СТБ 1178-99</w:t>
            </w:r>
          </w:p>
          <w:p w14:paraId="464F64B5" w14:textId="77777777" w:rsidR="00D21220" w:rsidRPr="007A68E8" w:rsidRDefault="00D21220" w:rsidP="00D21220">
            <w:r w:rsidRPr="007A68E8">
              <w:t>СТБ 1183-99</w:t>
            </w:r>
          </w:p>
          <w:p w14:paraId="6ED7530F" w14:textId="77777777" w:rsidR="00D21220" w:rsidRPr="007A68E8" w:rsidRDefault="00D21220" w:rsidP="00D21220">
            <w:r w:rsidRPr="007A68E8">
              <w:t>СТБ 1185-99</w:t>
            </w:r>
          </w:p>
          <w:p w14:paraId="559A6873" w14:textId="77777777" w:rsidR="00D21220" w:rsidRPr="007A68E8" w:rsidRDefault="00D21220" w:rsidP="00D21220">
            <w:r w:rsidRPr="007A68E8">
              <w:t>СТБ 1186-99</w:t>
            </w:r>
          </w:p>
          <w:p w14:paraId="1FA5E350" w14:textId="77777777" w:rsidR="00D21220" w:rsidRPr="007A68E8" w:rsidRDefault="00D21220" w:rsidP="00D21220">
            <w:r w:rsidRPr="007A68E8">
              <w:t>СТБ 1216-2000</w:t>
            </w:r>
          </w:p>
          <w:p w14:paraId="3A0E3E3E" w14:textId="77777777" w:rsidR="00D21220" w:rsidRPr="007A68E8" w:rsidRDefault="00D21220" w:rsidP="00D21220">
            <w:r w:rsidRPr="007A68E8">
              <w:t>СТБ 1237-2000</w:t>
            </w:r>
          </w:p>
          <w:p w14:paraId="4F76A39E" w14:textId="77777777" w:rsidR="00D21220" w:rsidRPr="007A68E8" w:rsidRDefault="00D21220" w:rsidP="00D21220">
            <w:r w:rsidRPr="007A68E8">
              <w:t>СТБ 1258-2001</w:t>
            </w:r>
          </w:p>
          <w:p w14:paraId="156FCF19" w14:textId="77777777" w:rsidR="00D21220" w:rsidRPr="007A68E8" w:rsidRDefault="00D21220" w:rsidP="00D21220">
            <w:r w:rsidRPr="007A68E8">
              <w:t>СТБ 1278-2001</w:t>
            </w:r>
          </w:p>
          <w:p w14:paraId="7D68BEBB" w14:textId="77777777" w:rsidR="00D21220" w:rsidRPr="007A68E8" w:rsidRDefault="00D21220" w:rsidP="00D21220">
            <w:r w:rsidRPr="007A68E8">
              <w:t>СТБ 1318-2002</w:t>
            </w:r>
          </w:p>
          <w:p w14:paraId="366A052B" w14:textId="77777777" w:rsidR="00D21220" w:rsidRPr="007A68E8" w:rsidRDefault="00D21220" w:rsidP="00D21220">
            <w:r w:rsidRPr="007A68E8">
              <w:t>СТБ 1319-2002</w:t>
            </w:r>
          </w:p>
          <w:p w14:paraId="1C551891" w14:textId="77777777" w:rsidR="00D21220" w:rsidRPr="007A68E8" w:rsidRDefault="00D21220" w:rsidP="00D21220">
            <w:r w:rsidRPr="007A68E8">
              <w:t>СТБ 1326-2002</w:t>
            </w:r>
          </w:p>
          <w:p w14:paraId="079C3345" w14:textId="77777777" w:rsidR="00D21220" w:rsidRPr="007A68E8" w:rsidRDefault="00D21220" w:rsidP="00D21220">
            <w:r w:rsidRPr="007A68E8">
              <w:t>СТБ 1327-2002</w:t>
            </w:r>
          </w:p>
          <w:p w14:paraId="0E678136" w14:textId="77777777" w:rsidR="00D21220" w:rsidRPr="007A68E8" w:rsidRDefault="00D21220" w:rsidP="00D21220">
            <w:r w:rsidRPr="007A68E8">
              <w:t>СТБ 1330-2002</w:t>
            </w:r>
          </w:p>
          <w:p w14:paraId="33D4AF5D" w14:textId="77777777" w:rsidR="00D21220" w:rsidRPr="007A68E8" w:rsidRDefault="00D21220" w:rsidP="00D21220">
            <w:r w:rsidRPr="007A68E8">
              <w:t>СТБ 1331-2002</w:t>
            </w:r>
          </w:p>
          <w:p w14:paraId="015845DA" w14:textId="77777777" w:rsidR="00D21220" w:rsidRPr="007A68E8" w:rsidRDefault="00D21220" w:rsidP="00D21220">
            <w:r w:rsidRPr="007A68E8">
              <w:t>СТБ 1332-2002</w:t>
            </w:r>
          </w:p>
          <w:p w14:paraId="327C5F1D" w14:textId="77777777" w:rsidR="00D21220" w:rsidRPr="007A68E8" w:rsidRDefault="00D21220" w:rsidP="00D21220">
            <w:r w:rsidRPr="007A68E8">
              <w:t>СТБ 1374-2003</w:t>
            </w:r>
          </w:p>
          <w:p w14:paraId="6859A7BC" w14:textId="77777777" w:rsidR="00D21220" w:rsidRPr="007A68E8" w:rsidRDefault="00D21220" w:rsidP="00D21220">
            <w:r w:rsidRPr="007A68E8">
              <w:t>СТБ 1375-2003</w:t>
            </w:r>
          </w:p>
          <w:p w14:paraId="5284D896" w14:textId="77777777" w:rsidR="00D21220" w:rsidRPr="007A68E8" w:rsidRDefault="00D21220" w:rsidP="00D21220">
            <w:r w:rsidRPr="007A68E8">
              <w:t>СТБ 1383-2003</w:t>
            </w:r>
          </w:p>
          <w:p w14:paraId="4D75C942" w14:textId="77777777" w:rsidR="00D21220" w:rsidRPr="007A68E8" w:rsidRDefault="00D21220" w:rsidP="00D21220">
            <w:r w:rsidRPr="007A68E8">
              <w:t>СТБ 1489-2004</w:t>
            </w:r>
          </w:p>
          <w:p w14:paraId="3AB6CFDB" w14:textId="77777777" w:rsidR="00D21220" w:rsidRPr="007A68E8" w:rsidRDefault="00D21220" w:rsidP="00D21220">
            <w:r w:rsidRPr="007A68E8">
              <w:t>СТБ 1490-2004</w:t>
            </w:r>
          </w:p>
          <w:p w14:paraId="1250C719" w14:textId="77777777" w:rsidR="00D21220" w:rsidRPr="007A68E8" w:rsidRDefault="00D21220" w:rsidP="00D21220">
            <w:r w:rsidRPr="007A68E8">
              <w:t>СТБ 1513-2004</w:t>
            </w:r>
          </w:p>
          <w:p w14:paraId="3FF2C8F2" w14:textId="77777777" w:rsidR="00D21220" w:rsidRPr="007A68E8" w:rsidRDefault="00D21220" w:rsidP="00D21220">
            <w:r w:rsidRPr="007A68E8">
              <w:t>СТБ 1514-2004</w:t>
            </w:r>
          </w:p>
          <w:p w14:paraId="6013D4F6" w14:textId="77777777" w:rsidR="00D21220" w:rsidRPr="007A68E8" w:rsidRDefault="00D21220" w:rsidP="00D21220">
            <w:r w:rsidRPr="007A68E8">
              <w:t>СТБ 1623-2006</w:t>
            </w:r>
          </w:p>
          <w:p w14:paraId="73DDD487" w14:textId="77777777" w:rsidR="00D21220" w:rsidRPr="007A68E8" w:rsidRDefault="00D21220" w:rsidP="00D21220">
            <w:r w:rsidRPr="007A68E8">
              <w:t>СТБ 1989-2009</w:t>
            </w:r>
          </w:p>
          <w:p w14:paraId="202F4637" w14:textId="77777777" w:rsidR="00D21220" w:rsidRPr="007A68E8" w:rsidRDefault="00D21220" w:rsidP="00D21220">
            <w:r w:rsidRPr="007A68E8">
              <w:t>СТБ 2075-2010</w:t>
            </w:r>
          </w:p>
          <w:p w14:paraId="50A57988" w14:textId="77777777" w:rsidR="00D21220" w:rsidRPr="007A68E8" w:rsidRDefault="00D21220" w:rsidP="00D21220">
            <w:r w:rsidRPr="007A68E8">
              <w:t>СТБ 2101-2010</w:t>
            </w:r>
          </w:p>
          <w:p w14:paraId="7734302B" w14:textId="77777777" w:rsidR="00D21220" w:rsidRPr="007A68E8" w:rsidRDefault="00D21220" w:rsidP="00D21220">
            <w:r w:rsidRPr="007A68E8">
              <w:t>СТБ 2124-2010</w:t>
            </w:r>
          </w:p>
          <w:p w14:paraId="2828D2B1" w14:textId="77777777" w:rsidR="00D21220" w:rsidRPr="007A68E8" w:rsidRDefault="00D21220" w:rsidP="00D21220">
            <w:r w:rsidRPr="007A68E8">
              <w:lastRenderedPageBreak/>
              <w:t>СТБ 2172-2011</w:t>
            </w:r>
          </w:p>
          <w:p w14:paraId="41278786" w14:textId="77777777" w:rsidR="00D21220" w:rsidRPr="007A68E8" w:rsidRDefault="00D21220" w:rsidP="00D21220">
            <w:r w:rsidRPr="007A68E8">
              <w:t>СТБ 2173-2011</w:t>
            </w:r>
          </w:p>
          <w:p w14:paraId="2486F480" w14:textId="77777777" w:rsidR="00D21220" w:rsidRPr="007A68E8" w:rsidRDefault="00D21220" w:rsidP="00D21220">
            <w:r w:rsidRPr="007A68E8">
              <w:t>СТБ 2215-2011</w:t>
            </w:r>
          </w:p>
          <w:p w14:paraId="685E9DA7" w14:textId="77777777" w:rsidR="00D21220" w:rsidRPr="007A68E8" w:rsidRDefault="00D21220" w:rsidP="00D21220">
            <w:r w:rsidRPr="007A68E8">
              <w:t>ГОСТ 25627-83</w:t>
            </w:r>
          </w:p>
          <w:p w14:paraId="10D2F0A1" w14:textId="77777777" w:rsidR="00D21220" w:rsidRPr="007A68E8" w:rsidRDefault="00D21220" w:rsidP="00D21220">
            <w:r w:rsidRPr="007A68E8">
              <w:t>СТБ EN 490-2008</w:t>
            </w:r>
          </w:p>
          <w:p w14:paraId="0766059E" w14:textId="77777777" w:rsidR="00D21220" w:rsidRPr="007A68E8" w:rsidRDefault="00D21220" w:rsidP="00D21220">
            <w:r w:rsidRPr="007A68E8">
              <w:t>СТБ EN 771-2-2014</w:t>
            </w:r>
          </w:p>
          <w:p w14:paraId="6FF2298E" w14:textId="77777777" w:rsidR="00D21220" w:rsidRPr="007A68E8" w:rsidRDefault="00D21220" w:rsidP="00D21220">
            <w:r w:rsidRPr="007A68E8">
              <w:t>СТБ EN 771-3-2014</w:t>
            </w:r>
          </w:p>
          <w:p w14:paraId="38311E67" w14:textId="77777777" w:rsidR="00D21220" w:rsidRPr="007A68E8" w:rsidRDefault="00D21220" w:rsidP="00D21220">
            <w:r w:rsidRPr="007A68E8">
              <w:t>СТБ EN 771-4-2014</w:t>
            </w:r>
          </w:p>
          <w:p w14:paraId="4F682BF6" w14:textId="77777777" w:rsidR="00D21220" w:rsidRPr="007A68E8" w:rsidRDefault="00D21220" w:rsidP="00D21220">
            <w:r w:rsidRPr="007A68E8">
              <w:t>СТБ EN 771-5-2014</w:t>
            </w:r>
          </w:p>
          <w:p w14:paraId="6A6B4E56" w14:textId="77777777" w:rsidR="00D21220" w:rsidRPr="007A68E8" w:rsidRDefault="00D21220" w:rsidP="00D21220">
            <w:r w:rsidRPr="007A68E8">
              <w:t>СТБ EN 771-6-2020</w:t>
            </w:r>
          </w:p>
          <w:p w14:paraId="31A92E82" w14:textId="77777777" w:rsidR="00D21220" w:rsidRPr="007A68E8" w:rsidRDefault="00D21220" w:rsidP="00D21220">
            <w:r w:rsidRPr="007A68E8">
              <w:t>СТБ EN 1168-2012</w:t>
            </w:r>
          </w:p>
          <w:p w14:paraId="4269EEF8" w14:textId="77777777" w:rsidR="00D21220" w:rsidRPr="007A68E8" w:rsidRDefault="00D21220" w:rsidP="00D21220">
            <w:r w:rsidRPr="007A68E8">
              <w:t>СТБ EN 12602-2020</w:t>
            </w:r>
          </w:p>
          <w:p w14:paraId="193F5418" w14:textId="75016D58" w:rsidR="003277D5" w:rsidRPr="007A68E8" w:rsidRDefault="00D21220" w:rsidP="00D21220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8D9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3A65C2" w:rsidRPr="007A68E8" w14:paraId="7E3A8821" w14:textId="77777777" w:rsidTr="006F6D9F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71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876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16A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EAB1" w14:textId="6C5C3149" w:rsidR="003A65C2" w:rsidRPr="007A68E8" w:rsidRDefault="003A65C2" w:rsidP="003A65C2">
            <w:r w:rsidRPr="007A68E8">
              <w:t>ТР 2025/013/BY</w:t>
            </w:r>
          </w:p>
          <w:p w14:paraId="4F6A3D80" w14:textId="77777777" w:rsidR="003A65C2" w:rsidRPr="007A68E8" w:rsidRDefault="003A65C2" w:rsidP="003A65C2">
            <w:r w:rsidRPr="007A68E8">
              <w:t>СТБ 519-99</w:t>
            </w:r>
          </w:p>
          <w:p w14:paraId="39C62FFE" w14:textId="77777777" w:rsidR="003A65C2" w:rsidRPr="007A68E8" w:rsidRDefault="003A65C2" w:rsidP="003A65C2">
            <w:r w:rsidRPr="007A68E8">
              <w:t>СТБ 775-2002</w:t>
            </w:r>
          </w:p>
          <w:p w14:paraId="032BEA9C" w14:textId="77777777" w:rsidR="003A65C2" w:rsidRPr="007A68E8" w:rsidRDefault="003A65C2" w:rsidP="003A65C2">
            <w:r w:rsidRPr="007A68E8">
              <w:t>СТБ 1002-2003</w:t>
            </w:r>
          </w:p>
          <w:p w14:paraId="46D41327" w14:textId="77777777" w:rsidR="003A65C2" w:rsidRPr="007A68E8" w:rsidRDefault="003A65C2" w:rsidP="003A65C2">
            <w:r w:rsidRPr="007A68E8">
              <w:t>СТБ 1008-95</w:t>
            </w:r>
          </w:p>
          <w:p w14:paraId="58624F39" w14:textId="0A955846" w:rsidR="008F2290" w:rsidRPr="007A68E8" w:rsidRDefault="008F2290" w:rsidP="008F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1071-2007</w:t>
            </w:r>
          </w:p>
          <w:p w14:paraId="50EF86A7" w14:textId="77777777" w:rsidR="003A65C2" w:rsidRPr="007A68E8" w:rsidRDefault="003A65C2" w:rsidP="003A65C2">
            <w:r w:rsidRPr="007A68E8">
              <w:t>СТБ 1075-97</w:t>
            </w:r>
          </w:p>
          <w:p w14:paraId="100D8A17" w14:textId="77777777" w:rsidR="003A65C2" w:rsidRPr="007A68E8" w:rsidRDefault="003A65C2" w:rsidP="003A65C2">
            <w:r w:rsidRPr="007A68E8">
              <w:t>СТБ 1076-97</w:t>
            </w:r>
          </w:p>
          <w:p w14:paraId="72774A87" w14:textId="77777777" w:rsidR="003A65C2" w:rsidRPr="007A68E8" w:rsidRDefault="003A65C2" w:rsidP="003A65C2">
            <w:r w:rsidRPr="007A68E8">
              <w:t>СТБ 1077-97</w:t>
            </w:r>
          </w:p>
          <w:p w14:paraId="657303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1117-98</w:t>
            </w:r>
          </w:p>
          <w:p w14:paraId="60EDBC50" w14:textId="07733251" w:rsidR="007F6BF3" w:rsidRPr="007A68E8" w:rsidRDefault="007F6BF3" w:rsidP="007F6BF3">
            <w:pPr>
              <w:rPr>
                <w:lang w:val="be-BY"/>
              </w:rPr>
            </w:pPr>
            <w:r w:rsidRPr="007A68E8">
              <w:t>СТБ 1167-99</w:t>
            </w:r>
          </w:p>
          <w:p w14:paraId="08561854" w14:textId="77777777" w:rsidR="003A65C2" w:rsidRPr="007A68E8" w:rsidRDefault="003A65C2" w:rsidP="003A65C2">
            <w:r w:rsidRPr="007A68E8">
              <w:t>СТБ 1169-99</w:t>
            </w:r>
          </w:p>
          <w:p w14:paraId="69F011CD" w14:textId="77777777" w:rsidR="003A65C2" w:rsidRPr="007A68E8" w:rsidRDefault="003A65C2" w:rsidP="003A65C2">
            <w:r w:rsidRPr="007A68E8">
              <w:t>СТБ 1178-99</w:t>
            </w:r>
          </w:p>
          <w:p w14:paraId="39E7C3A9" w14:textId="77777777" w:rsidR="003A65C2" w:rsidRPr="007A68E8" w:rsidRDefault="003A65C2" w:rsidP="003A65C2">
            <w:r w:rsidRPr="007A68E8">
              <w:t>СТБ 1183-99</w:t>
            </w:r>
          </w:p>
          <w:p w14:paraId="0B49EA3D" w14:textId="77777777" w:rsidR="003A65C2" w:rsidRPr="007A68E8" w:rsidRDefault="003A65C2" w:rsidP="003A65C2">
            <w:r w:rsidRPr="007A68E8">
              <w:t>СТБ 1185-99</w:t>
            </w:r>
          </w:p>
          <w:p w14:paraId="2DABD059" w14:textId="77777777" w:rsidR="003A65C2" w:rsidRPr="007A68E8" w:rsidRDefault="003A65C2" w:rsidP="003A65C2">
            <w:r w:rsidRPr="007A68E8">
              <w:t>СТБ 1186-99</w:t>
            </w:r>
          </w:p>
          <w:p w14:paraId="3364A3ED" w14:textId="77777777" w:rsidR="003A65C2" w:rsidRPr="007A68E8" w:rsidRDefault="003A65C2" w:rsidP="003A65C2">
            <w:r w:rsidRPr="007A68E8">
              <w:t>СТБ 1216-2000</w:t>
            </w:r>
          </w:p>
          <w:p w14:paraId="36F17A6A" w14:textId="77777777" w:rsidR="003A65C2" w:rsidRPr="007A68E8" w:rsidRDefault="003A65C2" w:rsidP="003A65C2">
            <w:r w:rsidRPr="007A68E8">
              <w:t>СТБ 1237-2000</w:t>
            </w:r>
          </w:p>
          <w:p w14:paraId="68F1FAA3" w14:textId="77777777" w:rsidR="003A65C2" w:rsidRPr="007A68E8" w:rsidRDefault="003A65C2" w:rsidP="003A65C2">
            <w:r w:rsidRPr="007A68E8">
              <w:t>СТБ 1258-2001</w:t>
            </w:r>
          </w:p>
          <w:p w14:paraId="26294005" w14:textId="77777777" w:rsidR="003A65C2" w:rsidRPr="007A68E8" w:rsidRDefault="003A65C2" w:rsidP="003A65C2">
            <w:r w:rsidRPr="007A68E8">
              <w:t>СТБ 1278-2001</w:t>
            </w:r>
          </w:p>
          <w:p w14:paraId="1789BC83" w14:textId="77777777" w:rsidR="003A65C2" w:rsidRPr="007A68E8" w:rsidRDefault="003A65C2" w:rsidP="003A65C2">
            <w:r w:rsidRPr="007A68E8">
              <w:t>СТБ 1318-2002</w:t>
            </w:r>
          </w:p>
          <w:p w14:paraId="1A11A603" w14:textId="77777777" w:rsidR="003A65C2" w:rsidRPr="007A68E8" w:rsidRDefault="003A65C2" w:rsidP="003A65C2">
            <w:r w:rsidRPr="007A68E8">
              <w:t>СТБ 1319-2002</w:t>
            </w:r>
          </w:p>
          <w:p w14:paraId="321A9250" w14:textId="77777777" w:rsidR="003A65C2" w:rsidRPr="007A68E8" w:rsidRDefault="003A65C2" w:rsidP="003A65C2">
            <w:r w:rsidRPr="007A68E8">
              <w:t>СТБ 1326-2002</w:t>
            </w:r>
          </w:p>
          <w:p w14:paraId="406BDD01" w14:textId="77777777" w:rsidR="003A65C2" w:rsidRPr="007A68E8" w:rsidRDefault="003A65C2" w:rsidP="003A65C2">
            <w:r w:rsidRPr="007A68E8">
              <w:t>СТБ 1327-2002</w:t>
            </w:r>
          </w:p>
          <w:p w14:paraId="050A5652" w14:textId="77777777" w:rsidR="003A65C2" w:rsidRPr="007A68E8" w:rsidRDefault="003A65C2" w:rsidP="003A65C2">
            <w:r w:rsidRPr="007A68E8">
              <w:t>СТБ 1330-2002</w:t>
            </w:r>
          </w:p>
          <w:p w14:paraId="789E2AED" w14:textId="77777777" w:rsidR="003A65C2" w:rsidRPr="007A68E8" w:rsidRDefault="003A65C2" w:rsidP="003A65C2">
            <w:r w:rsidRPr="007A68E8">
              <w:t>СТБ 1331-2002</w:t>
            </w:r>
          </w:p>
          <w:p w14:paraId="66E1CD91" w14:textId="77777777" w:rsidR="003A65C2" w:rsidRPr="007A68E8" w:rsidRDefault="003A65C2" w:rsidP="003A65C2">
            <w:r w:rsidRPr="007A68E8">
              <w:t>СТБ 1332-2002</w:t>
            </w:r>
          </w:p>
          <w:p w14:paraId="7F981D19" w14:textId="77777777" w:rsidR="003A65C2" w:rsidRPr="007A68E8" w:rsidRDefault="003A65C2" w:rsidP="003A65C2">
            <w:r w:rsidRPr="007A68E8">
              <w:t>СТБ 1374-2003</w:t>
            </w:r>
          </w:p>
          <w:p w14:paraId="09A137BB" w14:textId="77777777" w:rsidR="003A65C2" w:rsidRPr="007A68E8" w:rsidRDefault="003A65C2" w:rsidP="003A65C2">
            <w:r w:rsidRPr="007A68E8">
              <w:t>СТБ 1375-2003</w:t>
            </w:r>
          </w:p>
          <w:p w14:paraId="08E3A6ED" w14:textId="77777777" w:rsidR="003A65C2" w:rsidRPr="007A68E8" w:rsidRDefault="003A65C2" w:rsidP="003A65C2">
            <w:r w:rsidRPr="007A68E8">
              <w:t>СТБ 1383-2003</w:t>
            </w:r>
          </w:p>
          <w:p w14:paraId="20878919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1489-2004</w:t>
            </w:r>
          </w:p>
          <w:p w14:paraId="3FE4C98B" w14:textId="346A3DA1" w:rsidR="00A1506C" w:rsidRPr="007A68E8" w:rsidRDefault="00A1506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1490-</w:t>
            </w:r>
            <w:r w:rsidR="008C6AEC" w:rsidRPr="007A68E8">
              <w:rPr>
                <w:lang w:val="be-BY"/>
              </w:rPr>
              <w:t>2004</w:t>
            </w:r>
          </w:p>
          <w:p w14:paraId="0AA34400" w14:textId="77777777" w:rsidR="003A65C2" w:rsidRPr="007A68E8" w:rsidRDefault="003A65C2" w:rsidP="003A65C2">
            <w:r w:rsidRPr="007A68E8">
              <w:t>СТБ 1513-2004</w:t>
            </w:r>
          </w:p>
          <w:p w14:paraId="34746527" w14:textId="77777777" w:rsidR="003A65C2" w:rsidRPr="007A68E8" w:rsidRDefault="003A65C2" w:rsidP="003A65C2">
            <w:r w:rsidRPr="007A68E8">
              <w:t>СТБ 1514-2004</w:t>
            </w:r>
          </w:p>
          <w:p w14:paraId="70596900" w14:textId="77777777" w:rsidR="003A65C2" w:rsidRPr="007A68E8" w:rsidRDefault="003A65C2" w:rsidP="003A65C2">
            <w:r w:rsidRPr="007A68E8">
              <w:t>СТБ 1623-2006</w:t>
            </w:r>
          </w:p>
          <w:p w14:paraId="311E0B0E" w14:textId="77777777" w:rsidR="003A65C2" w:rsidRPr="007A68E8" w:rsidRDefault="003A65C2" w:rsidP="003A65C2">
            <w:r w:rsidRPr="007A68E8">
              <w:lastRenderedPageBreak/>
              <w:t>СТБ 1989-2009</w:t>
            </w:r>
          </w:p>
          <w:p w14:paraId="689ADAD8" w14:textId="77777777" w:rsidR="003A65C2" w:rsidRPr="007A68E8" w:rsidRDefault="003A65C2" w:rsidP="003A65C2">
            <w:r w:rsidRPr="007A68E8">
              <w:t>СТБ 2075-2010</w:t>
            </w:r>
          </w:p>
          <w:p w14:paraId="503412A2" w14:textId="77777777" w:rsidR="003A65C2" w:rsidRPr="007A68E8" w:rsidRDefault="003A65C2" w:rsidP="003A65C2">
            <w:r w:rsidRPr="007A68E8">
              <w:t>СТБ 2124-2010</w:t>
            </w:r>
          </w:p>
          <w:p w14:paraId="78BB9EC6" w14:textId="77777777" w:rsidR="003A65C2" w:rsidRPr="007A68E8" w:rsidRDefault="003A65C2" w:rsidP="003A65C2">
            <w:r w:rsidRPr="007A68E8">
              <w:t>СТБ 2172-2011</w:t>
            </w:r>
          </w:p>
          <w:p w14:paraId="50C70E89" w14:textId="77777777" w:rsidR="003A65C2" w:rsidRPr="007A68E8" w:rsidRDefault="003A65C2" w:rsidP="003A65C2">
            <w:r w:rsidRPr="007A68E8">
              <w:t>СТБ 2173-2011</w:t>
            </w:r>
          </w:p>
          <w:p w14:paraId="7F857A4D" w14:textId="77777777" w:rsidR="003A65C2" w:rsidRPr="007A68E8" w:rsidRDefault="003A65C2" w:rsidP="003A65C2">
            <w:r w:rsidRPr="007A68E8">
              <w:t>СТБ 2215-2011</w:t>
            </w:r>
          </w:p>
          <w:p w14:paraId="2E3AB023" w14:textId="1C83F633" w:rsidR="008F2290" w:rsidRPr="007A68E8" w:rsidRDefault="008F2290" w:rsidP="003A65C2">
            <w:r w:rsidRPr="007A68E8">
              <w:t>ГОСТ 379-2015</w:t>
            </w:r>
          </w:p>
          <w:p w14:paraId="3EB1E8B0" w14:textId="77777777" w:rsidR="003A65C2" w:rsidRPr="007A68E8" w:rsidRDefault="003A65C2" w:rsidP="003A65C2">
            <w:r w:rsidRPr="007A68E8">
              <w:t>ГОСТ 25627-83</w:t>
            </w:r>
          </w:p>
          <w:p w14:paraId="758F78AF" w14:textId="77777777" w:rsidR="003A65C2" w:rsidRPr="007A68E8" w:rsidRDefault="003A65C2" w:rsidP="003A65C2">
            <w:r w:rsidRPr="007A68E8">
              <w:t>СТБ EN 771-2-2014</w:t>
            </w:r>
          </w:p>
          <w:p w14:paraId="1C15D620" w14:textId="77777777" w:rsidR="003A65C2" w:rsidRPr="007A68E8" w:rsidRDefault="003A65C2" w:rsidP="003A65C2">
            <w:r w:rsidRPr="007A68E8">
              <w:t>СТБ EN 771-3-2014</w:t>
            </w:r>
          </w:p>
          <w:p w14:paraId="0CC4498B" w14:textId="77777777" w:rsidR="003A65C2" w:rsidRPr="007A68E8" w:rsidRDefault="003A65C2" w:rsidP="003A65C2">
            <w:r w:rsidRPr="007A68E8">
              <w:t>СТБ EN 771-4-2014</w:t>
            </w:r>
          </w:p>
          <w:p w14:paraId="61460AA6" w14:textId="77777777" w:rsidR="003A65C2" w:rsidRPr="007A68E8" w:rsidRDefault="003A65C2" w:rsidP="003A65C2">
            <w:r w:rsidRPr="007A68E8">
              <w:t>СТБ EN 771-5-2014</w:t>
            </w:r>
          </w:p>
          <w:p w14:paraId="0EF9A4BD" w14:textId="4D75AE31" w:rsidR="003A65C2" w:rsidRPr="007A68E8" w:rsidRDefault="003A65C2" w:rsidP="00001354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771-6-2020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A959" w14:textId="5D11E55F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008676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42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6F4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2DEC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6782" w14:textId="77777777" w:rsidR="003277D5" w:rsidRPr="007A68E8" w:rsidRDefault="004B3B2D">
            <w:r w:rsidRPr="007A68E8">
              <w:t>СТБ 1034-96</w:t>
            </w:r>
          </w:p>
          <w:p w14:paraId="2FA2EB5C" w14:textId="77777777" w:rsidR="003277D5" w:rsidRPr="007A68E8" w:rsidRDefault="004B3B2D">
            <w:r w:rsidRPr="007A68E8">
              <w:t>СТБ 1097-2012</w:t>
            </w:r>
          </w:p>
          <w:p w14:paraId="182BF719" w14:textId="77777777" w:rsidR="003277D5" w:rsidRPr="007A68E8" w:rsidRDefault="004B3B2D">
            <w:r w:rsidRPr="007A68E8">
              <w:t>СТБ 1109-98</w:t>
            </w:r>
          </w:p>
          <w:p w14:paraId="1E0F28C6" w14:textId="77777777" w:rsidR="003277D5" w:rsidRPr="007A68E8" w:rsidRDefault="004B3B2D">
            <w:r w:rsidRPr="007A68E8">
              <w:t>СТБ 1226-2000</w:t>
            </w:r>
          </w:p>
          <w:p w14:paraId="469BF0B2" w14:textId="77777777" w:rsidR="003277D5" w:rsidRPr="007A68E8" w:rsidRDefault="004B3B2D">
            <w:r w:rsidRPr="007A68E8">
              <w:t>СТБ 1236-2000</w:t>
            </w:r>
          </w:p>
          <w:p w14:paraId="676DC26A" w14:textId="77777777" w:rsidR="003277D5" w:rsidRPr="007A68E8" w:rsidRDefault="004B3B2D">
            <w:r w:rsidRPr="007A68E8">
              <w:t>СТБ 1248-2000</w:t>
            </w:r>
          </w:p>
          <w:p w14:paraId="78C84FF8" w14:textId="77777777" w:rsidR="003277D5" w:rsidRPr="007A68E8" w:rsidRDefault="004B3B2D">
            <w:r w:rsidRPr="007A68E8">
              <w:t>СТБ 1410-2003</w:t>
            </w:r>
          </w:p>
          <w:p w14:paraId="37B0D9C6" w14:textId="77777777" w:rsidR="003277D5" w:rsidRPr="007A68E8" w:rsidRDefault="004B3B2D">
            <w:r w:rsidRPr="007A68E8">
              <w:t>СТБ 1415-2003</w:t>
            </w:r>
          </w:p>
          <w:p w14:paraId="169F645D" w14:textId="77777777" w:rsidR="003277D5" w:rsidRPr="007A68E8" w:rsidRDefault="004B3B2D">
            <w:r w:rsidRPr="007A68E8">
              <w:t>СТБ 1542-2005</w:t>
            </w:r>
          </w:p>
          <w:p w14:paraId="7BD9F8AE" w14:textId="77777777" w:rsidR="003277D5" w:rsidRPr="007A68E8" w:rsidRDefault="004B3B2D">
            <w:r w:rsidRPr="007A68E8">
              <w:t>СТБ 1577-2005</w:t>
            </w:r>
          </w:p>
          <w:p w14:paraId="7426348D" w14:textId="77777777" w:rsidR="003277D5" w:rsidRPr="007A68E8" w:rsidRDefault="004B3B2D">
            <w:r w:rsidRPr="007A68E8">
              <w:t>СТБ 1579-2005</w:t>
            </w:r>
          </w:p>
          <w:p w14:paraId="78BB0379" w14:textId="77777777" w:rsidR="003277D5" w:rsidRPr="007A68E8" w:rsidRDefault="004B3B2D">
            <w:r w:rsidRPr="007A68E8">
              <w:t>СТБ 1724-2007</w:t>
            </w:r>
          </w:p>
          <w:p w14:paraId="39813BB5" w14:textId="77777777" w:rsidR="003277D5" w:rsidRPr="007A68E8" w:rsidRDefault="004B3B2D">
            <w:r w:rsidRPr="007A68E8">
              <w:t>СТБ 1866-2009</w:t>
            </w:r>
          </w:p>
          <w:p w14:paraId="31F621E2" w14:textId="768F1A26" w:rsidR="00001354" w:rsidRPr="007A68E8" w:rsidRDefault="00001354">
            <w:r w:rsidRPr="007A68E8">
              <w:t>СТБ 2101-2010</w:t>
            </w:r>
          </w:p>
          <w:p w14:paraId="6E1EA926" w14:textId="77777777" w:rsidR="00001354" w:rsidRPr="007A68E8" w:rsidRDefault="00001354" w:rsidP="00001354">
            <w:r w:rsidRPr="007A68E8">
              <w:t>СТБ EN 490-2008</w:t>
            </w:r>
          </w:p>
          <w:p w14:paraId="2DDC673F" w14:textId="77777777" w:rsidR="003277D5" w:rsidRPr="007A68E8" w:rsidRDefault="004B3B2D">
            <w:r w:rsidRPr="007A68E8">
              <w:t>СТБ EN 494-2009</w:t>
            </w:r>
          </w:p>
          <w:p w14:paraId="7B71A337" w14:textId="77777777" w:rsidR="003277D5" w:rsidRPr="007A68E8" w:rsidRDefault="004B3B2D">
            <w:r w:rsidRPr="007A68E8">
              <w:t>СТБ EN 12467-2009</w:t>
            </w:r>
          </w:p>
          <w:p w14:paraId="518F722F" w14:textId="77777777" w:rsidR="003277D5" w:rsidRPr="007A68E8" w:rsidRDefault="004B3B2D">
            <w:r w:rsidRPr="007A68E8">
              <w:t>СТБ EН 1340-2007</w:t>
            </w:r>
          </w:p>
          <w:p w14:paraId="071C62FF" w14:textId="77777777" w:rsidR="003277D5" w:rsidRPr="007A68E8" w:rsidRDefault="004B3B2D">
            <w:r w:rsidRPr="007A68E8">
              <w:t>СТБ EN 13693-2009</w:t>
            </w:r>
          </w:p>
          <w:p w14:paraId="670E9605" w14:textId="77777777" w:rsidR="003277D5" w:rsidRPr="007A68E8" w:rsidRDefault="004B3B2D">
            <w:r w:rsidRPr="007A68E8">
              <w:t>СТБ EN 1433-2009</w:t>
            </w:r>
          </w:p>
          <w:p w14:paraId="359E1F4D" w14:textId="77777777" w:rsidR="003277D5" w:rsidRPr="007A68E8" w:rsidRDefault="004B3B2D">
            <w:r w:rsidRPr="007A68E8">
              <w:t>СТБ EN 1857-2009</w:t>
            </w:r>
          </w:p>
          <w:p w14:paraId="0E238C84" w14:textId="77777777" w:rsidR="003277D5" w:rsidRPr="007A68E8" w:rsidRDefault="004B3B2D">
            <w:r w:rsidRPr="007A68E8">
              <w:t>СТБ EN 1858-2009</w:t>
            </w:r>
          </w:p>
          <w:p w14:paraId="04D258A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6927-74</w:t>
            </w:r>
          </w:p>
          <w:p w14:paraId="149EE691" w14:textId="77777777" w:rsidR="003277D5" w:rsidRPr="007A68E8" w:rsidRDefault="004B3B2D">
            <w:r w:rsidRPr="007A68E8">
              <w:t>ГОСТ 27563-87</w:t>
            </w:r>
          </w:p>
          <w:p w14:paraId="3E2E12F7" w14:textId="77777777" w:rsidR="00001354" w:rsidRPr="007A68E8" w:rsidRDefault="00001354" w:rsidP="00001354">
            <w:r w:rsidRPr="007A68E8">
              <w:t>СТБ EN 1168-2012</w:t>
            </w:r>
          </w:p>
          <w:p w14:paraId="089A6613" w14:textId="157B0D66" w:rsidR="00001354" w:rsidRPr="007A68E8" w:rsidRDefault="00001354" w:rsidP="00001354">
            <w:r w:rsidRPr="007A68E8">
              <w:t>СТБ EN 12602-2020</w:t>
            </w:r>
          </w:p>
          <w:p w14:paraId="2F00067E" w14:textId="17F462B2" w:rsidR="003277D5" w:rsidRPr="007A68E8" w:rsidRDefault="00001354" w:rsidP="00001354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3FF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6E5955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C58" w14:textId="77777777" w:rsidR="003277D5" w:rsidRPr="007A68E8" w:rsidRDefault="004B3B2D">
            <w:pPr>
              <w:ind w:left="-82"/>
              <w:jc w:val="center"/>
              <w:rPr>
                <w:bCs/>
              </w:rPr>
            </w:pPr>
            <w:r w:rsidRPr="007A68E8">
              <w:rPr>
                <w:bCs/>
              </w:rPr>
              <w:t>6.13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F475" w14:textId="77777777" w:rsidR="003277D5" w:rsidRPr="007A68E8" w:rsidRDefault="004B3B2D">
            <w:pPr>
              <w:rPr>
                <w:bCs/>
                <w:color w:val="FF0000"/>
              </w:rPr>
            </w:pPr>
            <w:r w:rsidRPr="007A68E8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1A3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99B" w14:textId="77777777" w:rsidR="00D21220" w:rsidRPr="007A68E8" w:rsidRDefault="00D21220" w:rsidP="00D21220">
            <w:r w:rsidRPr="007A68E8">
              <w:t>ТР 2009/013/BY</w:t>
            </w:r>
          </w:p>
          <w:p w14:paraId="22CE0E18" w14:textId="77777777" w:rsidR="00D21220" w:rsidRPr="007A68E8" w:rsidRDefault="00D21220" w:rsidP="00D21220">
            <w:r w:rsidRPr="007A68E8">
              <w:t>СТБ 1230-2000</w:t>
            </w:r>
          </w:p>
          <w:p w14:paraId="55FF7FF1" w14:textId="77777777" w:rsidR="00D21220" w:rsidRPr="007A68E8" w:rsidRDefault="00D21220" w:rsidP="00D21220">
            <w:r w:rsidRPr="007A68E8">
              <w:t>СТБ 1786-2007</w:t>
            </w:r>
          </w:p>
          <w:p w14:paraId="45DC167E" w14:textId="77777777" w:rsidR="00D21220" w:rsidRPr="007A68E8" w:rsidRDefault="00D21220" w:rsidP="00D21220">
            <w:r w:rsidRPr="007A68E8">
              <w:t>ГОСТ 6266-97</w:t>
            </w:r>
          </w:p>
          <w:p w14:paraId="2757C6BA" w14:textId="77777777" w:rsidR="00D21220" w:rsidRPr="007A68E8" w:rsidRDefault="00D21220" w:rsidP="00D21220">
            <w:r w:rsidRPr="007A68E8">
              <w:t xml:space="preserve">СТБ EN 12859-2015 </w:t>
            </w:r>
          </w:p>
          <w:p w14:paraId="59D396A0" w14:textId="6D6F9713" w:rsidR="003277D5" w:rsidRPr="007A68E8" w:rsidRDefault="00D21220" w:rsidP="00D21220">
            <w:pPr>
              <w:rPr>
                <w:color w:val="FF0000"/>
              </w:rPr>
            </w:pPr>
            <w:r w:rsidRPr="007A68E8"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598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50C3B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5D8" w14:textId="77777777" w:rsidR="003A65C2" w:rsidRPr="007A68E8" w:rsidRDefault="003A65C2" w:rsidP="003A65C2">
            <w:pPr>
              <w:ind w:left="-82"/>
              <w:jc w:val="center"/>
              <w:rPr>
                <w:bCs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E137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B58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AB8F" w14:textId="35DE5E71" w:rsidR="003A65C2" w:rsidRPr="007A68E8" w:rsidRDefault="003A65C2" w:rsidP="003A65C2">
            <w:r w:rsidRPr="007A68E8">
              <w:t>ТР 2025/013/BY</w:t>
            </w:r>
          </w:p>
          <w:p w14:paraId="3022722E" w14:textId="77777777" w:rsidR="003A65C2" w:rsidRPr="007A68E8" w:rsidRDefault="003A65C2" w:rsidP="003A65C2">
            <w:r w:rsidRPr="007A68E8">
              <w:t>СТБ 1230-2000</w:t>
            </w:r>
          </w:p>
          <w:p w14:paraId="34831179" w14:textId="77777777" w:rsidR="003A65C2" w:rsidRPr="007A68E8" w:rsidRDefault="003A65C2" w:rsidP="003A65C2">
            <w:r w:rsidRPr="007A68E8">
              <w:lastRenderedPageBreak/>
              <w:t>СТБ 1786-2007</w:t>
            </w:r>
          </w:p>
          <w:p w14:paraId="234222BB" w14:textId="77777777" w:rsidR="003A65C2" w:rsidRPr="007A68E8" w:rsidRDefault="003A65C2" w:rsidP="003A65C2">
            <w:r w:rsidRPr="007A68E8">
              <w:t>ГОСТ 6266-97</w:t>
            </w:r>
          </w:p>
          <w:p w14:paraId="1C71B48E" w14:textId="77777777" w:rsidR="003A65C2" w:rsidRPr="007A68E8" w:rsidRDefault="003A65C2" w:rsidP="003A65C2">
            <w:pPr>
              <w:rPr>
                <w:lang w:val="en-US"/>
              </w:rPr>
            </w:pPr>
            <w:r w:rsidRPr="007A68E8">
              <w:t xml:space="preserve">СТБ EN 12859-2015 </w:t>
            </w:r>
          </w:p>
          <w:p w14:paraId="521162B5" w14:textId="4EFF73CA" w:rsidR="00F772A6" w:rsidRPr="007A68E8" w:rsidRDefault="00F772A6" w:rsidP="003A65C2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AC40" w14:textId="1A99D71A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730D4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9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1E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29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BC4" w14:textId="77777777" w:rsidR="003277D5" w:rsidRPr="007A68E8" w:rsidRDefault="004B3B2D">
            <w:r w:rsidRPr="007A68E8">
              <w:t>СТБ 1032-96</w:t>
            </w:r>
          </w:p>
          <w:p w14:paraId="6C87350C" w14:textId="77777777" w:rsidR="003277D5" w:rsidRPr="007A68E8" w:rsidRDefault="004B3B2D">
            <w:r w:rsidRPr="007A68E8">
              <w:rPr>
                <w:color w:val="000000"/>
              </w:rPr>
              <w:t>ГОСТ 6428-2018</w:t>
            </w:r>
            <w:r w:rsidRPr="007A68E8">
              <w:rPr>
                <w:color w:val="FF0000"/>
              </w:rPr>
              <w:t xml:space="preserve"> </w:t>
            </w:r>
            <w:hyperlink r:id="rId12" w:history="1">
              <w:r w:rsidR="003277D5" w:rsidRPr="007A68E8">
                <w:br/>
                <w:t>ГОСТ 9574-2018</w:t>
              </w:r>
            </w:hyperlink>
            <w:r w:rsidRPr="007A68E8">
              <w:t xml:space="preserve"> </w:t>
            </w:r>
          </w:p>
          <w:p w14:paraId="34DAAD30" w14:textId="77777777" w:rsidR="003277D5" w:rsidRPr="007A68E8" w:rsidRDefault="004B3B2D">
            <w:r w:rsidRPr="007A68E8">
              <w:t>СТБ EN 14209-2009</w:t>
            </w:r>
          </w:p>
          <w:p w14:paraId="4432C914" w14:textId="77777777" w:rsidR="003277D5" w:rsidRPr="007A68E8" w:rsidRDefault="004B3B2D">
            <w:r w:rsidRPr="007A68E8">
              <w:t>СТБ EN 14246-2009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D86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96D640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F88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A76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Бетон товарный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37B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23.63.10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785B" w14:textId="77777777" w:rsidR="00D21220" w:rsidRPr="007A68E8" w:rsidRDefault="00D21220" w:rsidP="00D21220">
            <w:r w:rsidRPr="007A68E8">
              <w:t>ТР 2009/013/BY</w:t>
            </w:r>
          </w:p>
          <w:p w14:paraId="106F2E9A" w14:textId="77777777" w:rsidR="00D21220" w:rsidRPr="007A68E8" w:rsidRDefault="00D21220" w:rsidP="00D21220">
            <w:r w:rsidRPr="007A68E8">
              <w:t>СТБ ЕN 206-2016</w:t>
            </w:r>
          </w:p>
          <w:p w14:paraId="145B80DF" w14:textId="77777777" w:rsidR="00D21220" w:rsidRPr="007A68E8" w:rsidRDefault="00D21220" w:rsidP="00D21220">
            <w:r w:rsidRPr="007A68E8">
              <w:t>СТБ 1035-96</w:t>
            </w:r>
          </w:p>
          <w:p w14:paraId="156BA3F6" w14:textId="77777777" w:rsidR="00D21220" w:rsidRPr="007A68E8" w:rsidRDefault="00D21220" w:rsidP="00D21220">
            <w:r w:rsidRPr="007A68E8">
              <w:t>СТБ 2101-2010</w:t>
            </w:r>
          </w:p>
          <w:p w14:paraId="234D8315" w14:textId="5D7DC9A4" w:rsidR="003277D5" w:rsidRPr="007A68E8" w:rsidRDefault="00D21220" w:rsidP="00D21220">
            <w:r w:rsidRPr="007A68E8">
              <w:t>ГОСТ 7473-2010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7592" w14:textId="77777777" w:rsidR="003277D5" w:rsidRPr="007A68E8" w:rsidRDefault="004B3B2D">
            <w:r w:rsidRPr="007A68E8">
              <w:t>ТР 2009/013/BY</w:t>
            </w:r>
          </w:p>
        </w:tc>
      </w:tr>
      <w:tr w:rsidR="003277D5" w:rsidRPr="007A68E8" w14:paraId="178818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3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2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58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D69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1035-96</w:t>
            </w:r>
          </w:p>
          <w:p w14:paraId="2C67568C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2101-2010</w:t>
            </w:r>
          </w:p>
          <w:p w14:paraId="3055BA89" w14:textId="13700703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7473-2010</w:t>
            </w:r>
          </w:p>
          <w:p w14:paraId="0C924023" w14:textId="4CB3FF4B" w:rsidR="003277D5" w:rsidRPr="007A68E8" w:rsidRDefault="004B3B2D">
            <w:r w:rsidRPr="007A68E8">
              <w:t>СТБ 1534-2005</w:t>
            </w:r>
          </w:p>
          <w:p w14:paraId="61B3479E" w14:textId="77777777" w:rsidR="003277D5" w:rsidRPr="007A68E8" w:rsidRDefault="004B3B2D">
            <w:r w:rsidRPr="007A68E8">
              <w:t>СТБ ЕN 206-2016</w:t>
            </w:r>
          </w:p>
          <w:p w14:paraId="35CF6E7D" w14:textId="77777777" w:rsidR="003277D5" w:rsidRPr="007A68E8" w:rsidRDefault="004B3B2D">
            <w:r w:rsidRPr="007A68E8">
              <w:t>СТБ 2221-20</w:t>
            </w:r>
            <w:r w:rsidRPr="007A68E8">
              <w:rPr>
                <w:lang w:val="en-US"/>
              </w:rPr>
              <w:t>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F1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BAE9271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B6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75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Растворы и смеси строительные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3EF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23.64.10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49B" w14:textId="77777777" w:rsidR="00D21220" w:rsidRPr="007A68E8" w:rsidRDefault="00D21220" w:rsidP="00D21220">
            <w:r w:rsidRPr="007A68E8">
              <w:t>ТР 2009/013/BY</w:t>
            </w:r>
          </w:p>
          <w:p w14:paraId="78F7550A" w14:textId="77777777" w:rsidR="00D21220" w:rsidRPr="007A68E8" w:rsidRDefault="00D21220" w:rsidP="00D21220">
            <w:r w:rsidRPr="007A68E8">
              <w:t>СТБ 1072-97</w:t>
            </w:r>
          </w:p>
          <w:p w14:paraId="43864C74" w14:textId="77777777" w:rsidR="00D21220" w:rsidRPr="007A68E8" w:rsidRDefault="00D21220" w:rsidP="00D21220">
            <w:r w:rsidRPr="007A68E8">
              <w:t>СТБ 1263-2001</w:t>
            </w:r>
          </w:p>
          <w:p w14:paraId="122FE6AB" w14:textId="77777777" w:rsidR="00D21220" w:rsidRPr="007A68E8" w:rsidRDefault="00D21220" w:rsidP="00D21220">
            <w:r w:rsidRPr="007A68E8">
              <w:t>СТБ 1307-2012</w:t>
            </w:r>
          </w:p>
          <w:p w14:paraId="52B0F082" w14:textId="77777777" w:rsidR="00D21220" w:rsidRPr="007A68E8" w:rsidRDefault="00D21220" w:rsidP="00D21220">
            <w:r w:rsidRPr="007A68E8">
              <w:t>СТБ 1496-2004</w:t>
            </w:r>
          </w:p>
          <w:p w14:paraId="69078284" w14:textId="77777777" w:rsidR="00D21220" w:rsidRPr="007A68E8" w:rsidRDefault="00D21220" w:rsidP="00D21220">
            <w:r w:rsidRPr="007A68E8">
              <w:t>СТБ 1503-2004</w:t>
            </w:r>
          </w:p>
          <w:p w14:paraId="6026F33E" w14:textId="77777777" w:rsidR="00D21220" w:rsidRPr="007A68E8" w:rsidRDefault="00D21220" w:rsidP="00D21220">
            <w:r w:rsidRPr="007A68E8">
              <w:t>СТБ 1543-2005</w:t>
            </w:r>
          </w:p>
          <w:p w14:paraId="514E83F0" w14:textId="77777777" w:rsidR="00D21220" w:rsidRPr="007A68E8" w:rsidRDefault="00D21220" w:rsidP="00D21220">
            <w:r w:rsidRPr="007A68E8">
              <w:t>СТБ 1621-2006</w:t>
            </w:r>
          </w:p>
          <w:p w14:paraId="4C28760A" w14:textId="77777777" w:rsidR="00D21220" w:rsidRPr="007A68E8" w:rsidRDefault="00D21220" w:rsidP="00D21220">
            <w:r w:rsidRPr="007A68E8">
              <w:t>СТБ ЕN 447-2014</w:t>
            </w:r>
          </w:p>
          <w:p w14:paraId="47452E08" w14:textId="77777777" w:rsidR="00D21220" w:rsidRPr="007A68E8" w:rsidRDefault="00D21220" w:rsidP="00D21220">
            <w:r w:rsidRPr="007A68E8">
              <w:t>СТБ EN 998-1-2012</w:t>
            </w:r>
          </w:p>
          <w:p w14:paraId="4403BEED" w14:textId="77777777" w:rsidR="00D21220" w:rsidRPr="007A68E8" w:rsidRDefault="00D21220" w:rsidP="00D21220">
            <w:r w:rsidRPr="007A68E8">
              <w:t>СТБ EN 998-2-2019</w:t>
            </w:r>
          </w:p>
          <w:p w14:paraId="5EC051A7" w14:textId="77777777" w:rsidR="00D21220" w:rsidRPr="007A68E8" w:rsidRDefault="00D21220" w:rsidP="00D21220">
            <w:r w:rsidRPr="007A68E8">
              <w:t>ГОСТ 23499-2022</w:t>
            </w:r>
          </w:p>
          <w:p w14:paraId="054C11BF" w14:textId="13095F6B" w:rsidR="003277D5" w:rsidRPr="007A68E8" w:rsidRDefault="00D21220" w:rsidP="00D21220">
            <w:r w:rsidRPr="007A68E8"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02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2067F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47D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C4FA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54C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BB8" w14:textId="5D89B3C6" w:rsidR="003A65C2" w:rsidRPr="007A68E8" w:rsidRDefault="003A65C2" w:rsidP="003A65C2">
            <w:r w:rsidRPr="007A68E8">
              <w:t>ТР 2025/013/BY</w:t>
            </w:r>
          </w:p>
          <w:p w14:paraId="6C3B7887" w14:textId="77777777" w:rsidR="003A65C2" w:rsidRPr="007A68E8" w:rsidRDefault="003A65C2" w:rsidP="003A65C2">
            <w:r w:rsidRPr="007A68E8">
              <w:t>СТБ 1072-97</w:t>
            </w:r>
          </w:p>
          <w:p w14:paraId="408BC875" w14:textId="77777777" w:rsidR="003A65C2" w:rsidRPr="007A68E8" w:rsidRDefault="003A65C2" w:rsidP="003A65C2">
            <w:r w:rsidRPr="007A68E8">
              <w:t>СТБ 1263-2001</w:t>
            </w:r>
          </w:p>
          <w:p w14:paraId="4D95FC42" w14:textId="77777777" w:rsidR="003A65C2" w:rsidRPr="007A68E8" w:rsidRDefault="003A65C2" w:rsidP="003A65C2">
            <w:r w:rsidRPr="007A68E8">
              <w:t>СТБ 1307-2012</w:t>
            </w:r>
          </w:p>
          <w:p w14:paraId="0DFB3BF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1496-2004</w:t>
            </w:r>
          </w:p>
          <w:p w14:paraId="6964D08E" w14:textId="7DC31D3F" w:rsidR="005666FC" w:rsidRPr="007A68E8" w:rsidRDefault="005666F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1503-2004</w:t>
            </w:r>
          </w:p>
          <w:p w14:paraId="7A37E085" w14:textId="77777777" w:rsidR="003A65C2" w:rsidRPr="007A68E8" w:rsidRDefault="003A65C2" w:rsidP="003A65C2">
            <w:r w:rsidRPr="007A68E8">
              <w:t>СТБ 1543-2005</w:t>
            </w:r>
          </w:p>
          <w:p w14:paraId="4CAD4933" w14:textId="77777777" w:rsidR="003A65C2" w:rsidRPr="007A68E8" w:rsidRDefault="003A65C2" w:rsidP="003A65C2">
            <w:pPr>
              <w:rPr>
                <w:lang w:val="de-DE"/>
              </w:rPr>
            </w:pPr>
            <w:r w:rsidRPr="007A68E8">
              <w:t>СТБ 1621-2006</w:t>
            </w:r>
          </w:p>
          <w:p w14:paraId="2EDDFF2C" w14:textId="77777777" w:rsidR="003A65C2" w:rsidRPr="007A68E8" w:rsidRDefault="003A65C2" w:rsidP="003A65C2">
            <w:r w:rsidRPr="007A68E8">
              <w:t>СТБ ЕN 447-2014</w:t>
            </w:r>
          </w:p>
          <w:p w14:paraId="523C043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EN 998-2-2019</w:t>
            </w:r>
          </w:p>
          <w:p w14:paraId="29C5AED1" w14:textId="77777777" w:rsidR="008C6AEC" w:rsidRPr="007A68E8" w:rsidRDefault="008C6AE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75A03C5A" w14:textId="1EE28EF1" w:rsidR="0095035A" w:rsidRPr="007A68E8" w:rsidRDefault="0095035A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4E4B" w14:textId="23FB0EF4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246DDF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F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3B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FA9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AC3B" w14:textId="77777777" w:rsidR="003277D5" w:rsidRPr="007A68E8" w:rsidRDefault="004B3B2D">
            <w:r w:rsidRPr="007A68E8">
              <w:t>СТБ 1187-2020</w:t>
            </w:r>
          </w:p>
          <w:p w14:paraId="63D01572" w14:textId="77777777" w:rsidR="003277D5" w:rsidRPr="007A68E8" w:rsidRDefault="004B3B2D">
            <w:r w:rsidRPr="007A68E8">
              <w:t>СТБ 1310-2002</w:t>
            </w:r>
          </w:p>
          <w:p w14:paraId="40D3913A" w14:textId="66C8F421" w:rsidR="003277D5" w:rsidRPr="007A68E8" w:rsidRDefault="004B3B2D">
            <w:r w:rsidRPr="007A68E8">
              <w:t>СТБ 1464-20</w:t>
            </w:r>
            <w:r w:rsidR="00111446" w:rsidRPr="007A68E8">
              <w:t>2</w:t>
            </w:r>
            <w:r w:rsidRPr="007A68E8">
              <w:t>4</w:t>
            </w:r>
          </w:p>
          <w:p w14:paraId="6C832D7C" w14:textId="77777777" w:rsidR="003277D5" w:rsidRPr="007A68E8" w:rsidRDefault="004B3B2D">
            <w:r w:rsidRPr="007A68E8">
              <w:lastRenderedPageBreak/>
              <w:t>СТБ 1534-2005</w:t>
            </w:r>
          </w:p>
          <w:p w14:paraId="27B76E97" w14:textId="77777777" w:rsidR="00301001" w:rsidRPr="007A68E8" w:rsidRDefault="004B3B2D">
            <w:r w:rsidRPr="007A68E8">
              <w:t>СТБ 1544-2005</w:t>
            </w:r>
            <w:r w:rsidR="00301001" w:rsidRPr="007A68E8">
              <w:t xml:space="preserve"> </w:t>
            </w:r>
          </w:p>
          <w:p w14:paraId="42E22AA3" w14:textId="77777777" w:rsidR="003277D5" w:rsidRPr="007A68E8" w:rsidRDefault="004B3B2D">
            <w:r w:rsidRPr="007A68E8">
              <w:t>СТБ 1570-2005</w:t>
            </w:r>
          </w:p>
          <w:p w14:paraId="798A82E8" w14:textId="77777777" w:rsidR="003277D5" w:rsidRPr="007A68E8" w:rsidRDefault="004B3B2D">
            <w:r w:rsidRPr="007A68E8">
              <w:t xml:space="preserve">СТБ 2221-2020 </w:t>
            </w:r>
          </w:p>
          <w:p w14:paraId="51CCFA5D" w14:textId="77777777" w:rsidR="003277D5" w:rsidRPr="007A68E8" w:rsidRDefault="004B3B2D">
            <w:r w:rsidRPr="007A68E8">
              <w:t>ГОСТ 20910-2019</w:t>
            </w:r>
          </w:p>
          <w:p w14:paraId="3FAD93D5" w14:textId="77777777" w:rsidR="003277D5" w:rsidRPr="007A68E8" w:rsidRDefault="004B3B2D">
            <w:r w:rsidRPr="007A68E8">
              <w:t>СТБ 2175-2018</w:t>
            </w:r>
          </w:p>
          <w:p w14:paraId="010D284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25214-2021</w:t>
            </w:r>
          </w:p>
          <w:p w14:paraId="70CDD8DE" w14:textId="77777777" w:rsidR="003277D5" w:rsidRPr="007A68E8" w:rsidRDefault="004B3B2D">
            <w:r w:rsidRPr="007A68E8">
              <w:t>ГОСТ 25246-82</w:t>
            </w:r>
          </w:p>
          <w:p w14:paraId="357D09C8" w14:textId="5AB3D46B" w:rsidR="00001354" w:rsidRPr="007A68E8" w:rsidRDefault="00001354">
            <w:r w:rsidRPr="007A68E8">
              <w:t>СТБ EN 998-1-2012</w:t>
            </w:r>
          </w:p>
          <w:p w14:paraId="2405B0A4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13693-2009</w:t>
            </w:r>
          </w:p>
          <w:p w14:paraId="0956497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13813-2008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5F1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21220" w:rsidRPr="007A68E8" w14:paraId="09887E1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33A7" w14:textId="092BF5E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04EC7" w14:textId="690A298A" w:rsidR="00D21220" w:rsidRPr="007A68E8" w:rsidRDefault="00D21220" w:rsidP="009C0CD6">
            <w:pPr>
              <w:rPr>
                <w:bCs/>
              </w:rPr>
            </w:pPr>
            <w:r w:rsidRPr="007A68E8">
              <w:rPr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B2294" w14:textId="421F61FB" w:rsidR="00D21220" w:rsidRPr="007A68E8" w:rsidRDefault="00D21220" w:rsidP="009C0CD6">
            <w:pPr>
              <w:jc w:val="center"/>
            </w:pPr>
            <w:r w:rsidRPr="007A68E8">
              <w:t>23.65.11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A45" w14:textId="77777777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2009/013/BY</w:t>
            </w:r>
          </w:p>
          <w:p w14:paraId="469A4C06" w14:textId="533D7DFE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6E3A" w14:textId="60C65FD6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D21220" w:rsidRPr="007A68E8" w14:paraId="29BBC82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B8A45" w14:textId="43CF779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44F4E" w14:textId="4746251A" w:rsidR="00D21220" w:rsidRPr="007A68E8" w:rsidRDefault="00D21220" w:rsidP="009C0CD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36629" w14:textId="6FDB10C6" w:rsidR="00D21220" w:rsidRPr="007A68E8" w:rsidRDefault="00D21220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C2E" w14:textId="7BCB8A25" w:rsidR="00D21220" w:rsidRPr="007A68E8" w:rsidRDefault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2025/013/BY</w:t>
            </w:r>
          </w:p>
          <w:p w14:paraId="2073126E" w14:textId="75BBDE83" w:rsidR="00D21220" w:rsidRPr="007A68E8" w:rsidRDefault="00D21220">
            <w:r w:rsidRPr="007A68E8"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023" w14:textId="769BAA41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D21220" w:rsidRPr="007A68E8" w14:paraId="6EDA7140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0C2" w14:textId="6F5AAD53" w:rsidR="00D21220" w:rsidRPr="007A68E8" w:rsidRDefault="00D21220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D7E7" w14:textId="734AAA41" w:rsidR="00D21220" w:rsidRPr="007A68E8" w:rsidRDefault="00D21220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FF3" w14:textId="4D7BFBCC" w:rsidR="00D21220" w:rsidRPr="007A68E8" w:rsidRDefault="00D21220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E9C" w14:textId="77777777" w:rsidR="00D21220" w:rsidRPr="007A68E8" w:rsidRDefault="00D21220">
            <w:r w:rsidRPr="007A68E8">
              <w:t>СТБ 989-95</w:t>
            </w:r>
          </w:p>
          <w:p w14:paraId="1F102EA4" w14:textId="77777777" w:rsidR="00D21220" w:rsidRPr="007A68E8" w:rsidRDefault="00D21220">
            <w:r w:rsidRPr="007A68E8">
              <w:t xml:space="preserve">СТБ 1105-98 </w:t>
            </w:r>
          </w:p>
          <w:p w14:paraId="4ADA067F" w14:textId="77777777" w:rsidR="00D21220" w:rsidRPr="007A68E8" w:rsidRDefault="00D21220">
            <w:r w:rsidRPr="007A68E8">
              <w:t>СТБ 1868-2008</w:t>
            </w:r>
          </w:p>
          <w:p w14:paraId="29380377" w14:textId="77777777" w:rsidR="00D21220" w:rsidRPr="007A68E8" w:rsidRDefault="00D21220">
            <w:r w:rsidRPr="007A68E8">
              <w:t>СТБ 2140-2010</w:t>
            </w:r>
          </w:p>
          <w:p w14:paraId="64E9B116" w14:textId="77777777" w:rsidR="00D21220" w:rsidRPr="007A68E8" w:rsidRDefault="00D21220">
            <w:r w:rsidRPr="007A68E8">
              <w:t>ГОСТ 19222-84</w:t>
            </w:r>
          </w:p>
          <w:p w14:paraId="743B966B" w14:textId="23382739" w:rsidR="00D21220" w:rsidRPr="007A68E8" w:rsidRDefault="00D21220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99F" w14:textId="77777777" w:rsidR="00D21220" w:rsidRPr="007A68E8" w:rsidRDefault="00D2122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B1EF16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91F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C7C1" w14:textId="77777777" w:rsidR="003277D5" w:rsidRPr="007A68E8" w:rsidRDefault="004B3B2D">
            <w:r w:rsidRPr="007A68E8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4F6" w14:textId="77777777" w:rsidR="003277D5" w:rsidRPr="007A68E8" w:rsidRDefault="004B3B2D">
            <w:pPr>
              <w:jc w:val="center"/>
            </w:pPr>
            <w:r w:rsidRPr="007A68E8">
              <w:t>23.65.12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EEE" w14:textId="77777777" w:rsidR="000C7392" w:rsidRPr="007A68E8" w:rsidRDefault="000C7392" w:rsidP="000C7392">
            <w:r w:rsidRPr="007A68E8">
              <w:t>ТР 2009/013/BY</w:t>
            </w:r>
          </w:p>
          <w:p w14:paraId="782F9323" w14:textId="77777777" w:rsidR="000C7392" w:rsidRPr="007A68E8" w:rsidRDefault="000C7392" w:rsidP="000C7392">
            <w:r w:rsidRPr="007A68E8">
              <w:t>СТБ 1118-2008</w:t>
            </w:r>
          </w:p>
          <w:p w14:paraId="542CAE75" w14:textId="77777777" w:rsidR="000C7392" w:rsidRPr="007A68E8" w:rsidRDefault="000C7392" w:rsidP="000C7392">
            <w:r w:rsidRPr="007A68E8">
              <w:t>ГОСТ 18124-2012</w:t>
            </w:r>
          </w:p>
          <w:p w14:paraId="513C7142" w14:textId="512DAB60" w:rsidR="003277D5" w:rsidRPr="007A68E8" w:rsidRDefault="000C7392" w:rsidP="000C7392">
            <w:r w:rsidRPr="007A68E8"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D682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CEB612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62F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D2D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AF7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7FF" w14:textId="2BAD8019" w:rsidR="003A65C2" w:rsidRPr="007A68E8" w:rsidRDefault="003A65C2" w:rsidP="003A65C2">
            <w:r w:rsidRPr="007A68E8">
              <w:t>ТР 2025/013/BY</w:t>
            </w:r>
          </w:p>
          <w:p w14:paraId="7D65C088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1118-2008</w:t>
            </w:r>
          </w:p>
          <w:p w14:paraId="7BC1075C" w14:textId="77777777" w:rsidR="00ED4418" w:rsidRPr="007A68E8" w:rsidRDefault="00ED4418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18124-2012</w:t>
            </w:r>
          </w:p>
          <w:p w14:paraId="208A23B3" w14:textId="68E69252" w:rsidR="00D35DBD" w:rsidRPr="007A68E8" w:rsidRDefault="00D35DBD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5D1" w14:textId="5C6DAA93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389E3CC" w14:textId="77777777" w:rsidTr="000C7392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EE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595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7E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9E7" w14:textId="77777777" w:rsidR="003277D5" w:rsidRPr="007A68E8" w:rsidRDefault="004B3B2D">
            <w:r w:rsidRPr="007A68E8">
              <w:t>ГОСТ 378-76</w:t>
            </w:r>
          </w:p>
          <w:p w14:paraId="4653BEC0" w14:textId="77777777" w:rsidR="003277D5" w:rsidRPr="007A68E8" w:rsidRDefault="004B3B2D">
            <w:r w:rsidRPr="007A68E8">
              <w:t>СТБ 1125-98</w:t>
            </w:r>
          </w:p>
          <w:p w14:paraId="7560B253" w14:textId="77777777" w:rsidR="003277D5" w:rsidRPr="007A68E8" w:rsidRDefault="004B3B2D">
            <w:r w:rsidRPr="007A68E8">
              <w:t>ГОСТ 24986-81</w:t>
            </w:r>
          </w:p>
          <w:p w14:paraId="19A60EE5" w14:textId="7229CE83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AA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178754ED" w14:textId="77777777" w:rsidTr="003A65C2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4BC22" w14:textId="77777777" w:rsidR="00001354" w:rsidRPr="007A68E8" w:rsidRDefault="00001354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258F0" w14:textId="77777777" w:rsidR="00001354" w:rsidRPr="007A68E8" w:rsidRDefault="00001354">
            <w:pPr>
              <w:spacing w:line="260" w:lineRule="exact"/>
            </w:pPr>
            <w:r w:rsidRPr="007A68E8"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E14D" w14:textId="77777777" w:rsidR="00001354" w:rsidRPr="007A68E8" w:rsidRDefault="00001354">
            <w:pPr>
              <w:jc w:val="center"/>
            </w:pPr>
            <w:r w:rsidRPr="007A68E8">
              <w:t>23.70.12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2A2" w14:textId="77777777" w:rsidR="000C7392" w:rsidRPr="007A68E8" w:rsidRDefault="000C7392" w:rsidP="000C7392">
            <w:r w:rsidRPr="007A68E8">
              <w:t>ТР 2009/013/BY</w:t>
            </w:r>
          </w:p>
          <w:p w14:paraId="510E0839" w14:textId="77777777" w:rsidR="000C7392" w:rsidRPr="007A68E8" w:rsidRDefault="000C7392" w:rsidP="000C7392">
            <w:r w:rsidRPr="007A68E8">
              <w:t xml:space="preserve">ГОСТ 4001-2013 </w:t>
            </w:r>
          </w:p>
          <w:p w14:paraId="225E5577" w14:textId="77777777" w:rsidR="000C7392" w:rsidRPr="007A68E8" w:rsidRDefault="000C7392" w:rsidP="000C7392">
            <w:r w:rsidRPr="007A68E8">
              <w:t>СТБ EN 1469-2008</w:t>
            </w:r>
          </w:p>
          <w:p w14:paraId="18017925" w14:textId="77777777" w:rsidR="000C7392" w:rsidRPr="007A68E8" w:rsidRDefault="000C7392" w:rsidP="000C7392">
            <w:r w:rsidRPr="007A68E8">
              <w:t>ГОСТ 9480-2012</w:t>
            </w:r>
          </w:p>
          <w:p w14:paraId="0B913BCA" w14:textId="77777777" w:rsidR="000C7392" w:rsidRPr="007A68E8" w:rsidRDefault="000C7392" w:rsidP="000C7392">
            <w:r w:rsidRPr="007A68E8">
              <w:t>СТБ EN 12057-2008</w:t>
            </w:r>
          </w:p>
          <w:p w14:paraId="5DAF6276" w14:textId="77777777" w:rsidR="000C7392" w:rsidRPr="007A68E8" w:rsidRDefault="000C7392" w:rsidP="000C7392">
            <w:r w:rsidRPr="007A68E8">
              <w:t>СТБ EN 12058-2008</w:t>
            </w:r>
          </w:p>
          <w:p w14:paraId="19776F39" w14:textId="2C613DE8" w:rsidR="00001354" w:rsidRPr="007A68E8" w:rsidRDefault="000C7392" w:rsidP="000C7392">
            <w:r w:rsidRPr="007A68E8"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D40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3C71C090" w14:textId="77777777" w:rsidTr="009C0CD6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6074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5177D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D11F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F09D" w14:textId="1252C815" w:rsidR="00001354" w:rsidRPr="007A68E8" w:rsidRDefault="00001354" w:rsidP="003A65C2">
            <w:r w:rsidRPr="007A68E8">
              <w:t>ТР 2025/013/BY</w:t>
            </w:r>
          </w:p>
          <w:p w14:paraId="3D2283D6" w14:textId="46F6CC77" w:rsidR="00001354" w:rsidRPr="007A68E8" w:rsidRDefault="00001354" w:rsidP="003A65C2">
            <w:r w:rsidRPr="007A68E8">
              <w:t xml:space="preserve">ГОСТ 4001-2013 </w:t>
            </w:r>
          </w:p>
          <w:p w14:paraId="27237F2B" w14:textId="77777777" w:rsidR="00001354" w:rsidRPr="007A68E8" w:rsidRDefault="00001354" w:rsidP="003A65C2">
            <w:r w:rsidRPr="007A68E8">
              <w:t xml:space="preserve">ГОСТ 9480-2012 </w:t>
            </w:r>
          </w:p>
          <w:p w14:paraId="7028898C" w14:textId="34868184" w:rsidR="00001354" w:rsidRPr="007A68E8" w:rsidRDefault="00001354" w:rsidP="003A65C2">
            <w:r w:rsidRPr="007A68E8">
              <w:t>(до 01.01.2026)</w:t>
            </w:r>
          </w:p>
          <w:p w14:paraId="3751EC9A" w14:textId="39E3E12A" w:rsidR="00001354" w:rsidRPr="007A68E8" w:rsidRDefault="00001354" w:rsidP="00EB4DCE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ГОСТ 9480-2024 </w:t>
            </w:r>
          </w:p>
          <w:p w14:paraId="05E81BFE" w14:textId="1A60FDFB" w:rsidR="00001354" w:rsidRPr="007A68E8" w:rsidRDefault="00001354" w:rsidP="00EB4DCE">
            <w:pPr>
              <w:rPr>
                <w:vertAlign w:val="superscript"/>
                <w:lang w:val="be-BY"/>
              </w:rPr>
            </w:pPr>
            <w:r w:rsidRPr="007A68E8">
              <w:rPr>
                <w:lang w:val="be-BY"/>
              </w:rPr>
              <w:t>(с 01.01.2026)</w:t>
            </w:r>
            <w:r w:rsidRPr="007A68E8">
              <w:rPr>
                <w:vertAlign w:val="superscript"/>
                <w:lang w:val="be-BY"/>
              </w:rPr>
              <w:t>2</w:t>
            </w:r>
          </w:p>
          <w:p w14:paraId="463D3EA8" w14:textId="07525299" w:rsidR="00001354" w:rsidRPr="007A68E8" w:rsidRDefault="00001354" w:rsidP="00001354">
            <w:r w:rsidRPr="007A68E8">
              <w:rPr>
                <w:lang w:val="be-BY"/>
              </w:rPr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18E" w14:textId="5803EF0A" w:rsidR="00001354" w:rsidRPr="007A68E8" w:rsidRDefault="00001354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13457631" w14:textId="77777777" w:rsidTr="00001354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8F1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728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4672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DDE" w14:textId="636A1D64" w:rsidR="00001354" w:rsidRPr="007A68E8" w:rsidRDefault="00001354" w:rsidP="00001354">
            <w:r w:rsidRPr="007A68E8">
              <w:t>СТБ EN 771-6-2020</w:t>
            </w:r>
          </w:p>
          <w:p w14:paraId="6D8C5F0E" w14:textId="77777777" w:rsidR="00001354" w:rsidRPr="007A68E8" w:rsidRDefault="00001354" w:rsidP="00001354">
            <w:r w:rsidRPr="007A68E8">
              <w:t>СТБ EN 1469-2008</w:t>
            </w:r>
          </w:p>
          <w:p w14:paraId="3D277B05" w14:textId="77777777" w:rsidR="00001354" w:rsidRPr="007A68E8" w:rsidRDefault="00001354" w:rsidP="00001354">
            <w:r w:rsidRPr="007A68E8">
              <w:t>СТБ EN 12057-2008</w:t>
            </w:r>
          </w:p>
          <w:p w14:paraId="0513771B" w14:textId="2EA74E0D" w:rsidR="00001354" w:rsidRPr="007A68E8" w:rsidRDefault="00001354" w:rsidP="00001354">
            <w:r w:rsidRPr="007A68E8">
              <w:t>СТБ EN 12058-2008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BAB" w14:textId="5250D38E" w:rsidR="00001354" w:rsidRPr="007A68E8" w:rsidRDefault="00001354" w:rsidP="003A65C2">
            <w:r w:rsidRPr="007A68E8">
              <w:t>Правила подтверждения соответствия¹</w:t>
            </w:r>
          </w:p>
        </w:tc>
      </w:tr>
      <w:tr w:rsidR="003277D5" w:rsidRPr="007A68E8" w14:paraId="60AD4A5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2C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3A2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17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573" w14:textId="77777777" w:rsidR="003277D5" w:rsidRPr="007A68E8" w:rsidRDefault="004B3B2D">
            <w:r w:rsidRPr="007A68E8">
              <w:t>ТР 2009/013/</w:t>
            </w:r>
            <w:r w:rsidRPr="007A68E8">
              <w:rPr>
                <w:lang w:val="en-US"/>
              </w:rPr>
              <w:t>BY</w:t>
            </w:r>
          </w:p>
          <w:p w14:paraId="2FF13EC7" w14:textId="34FBE2C2" w:rsidR="003277D5" w:rsidRPr="007A68E8" w:rsidRDefault="004B3B2D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550237D3" w14:textId="77777777" w:rsidR="003277D5" w:rsidRPr="007A68E8" w:rsidRDefault="004B3B2D">
            <w:r w:rsidRPr="007A68E8">
              <w:t>СТБ 1617-2006</w:t>
            </w:r>
          </w:p>
          <w:p w14:paraId="51248A32" w14:textId="77777777" w:rsidR="003277D5" w:rsidRPr="007A68E8" w:rsidRDefault="004B3B2D">
            <w:r w:rsidRPr="007A68E8">
              <w:t>ГОСТ 30547-97</w:t>
            </w:r>
          </w:p>
          <w:p w14:paraId="01D67343" w14:textId="77777777" w:rsidR="003277D5" w:rsidRPr="007A68E8" w:rsidRDefault="004B3B2D">
            <w:r w:rsidRPr="007A68E8">
              <w:t>ГОСТ 32806-2014</w:t>
            </w:r>
          </w:p>
          <w:p w14:paraId="1B1095A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DA80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D825DD2" w14:textId="77777777" w:rsidTr="00001354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C2E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03F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54B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E0A" w14:textId="1980B54F" w:rsidR="003A65C2" w:rsidRPr="007A68E8" w:rsidRDefault="003A65C2" w:rsidP="003A65C2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9880236" w14:textId="3FA44204" w:rsidR="003A65C2" w:rsidRPr="007A68E8" w:rsidRDefault="003A65C2" w:rsidP="003A65C2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31C99D8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1617-2006</w:t>
            </w:r>
          </w:p>
          <w:p w14:paraId="2CDBF561" w14:textId="6B0CF329" w:rsidR="00ED4418" w:rsidRPr="007A68E8" w:rsidRDefault="00ED4418" w:rsidP="003A65C2">
            <w:pPr>
              <w:rPr>
                <w:lang w:val="be-BY"/>
              </w:rPr>
            </w:pPr>
            <w:r w:rsidRPr="007A68E8">
              <w:t>СТБ 2151-2010</w:t>
            </w:r>
          </w:p>
          <w:p w14:paraId="7623D08E" w14:textId="2711A75B" w:rsidR="00A25754" w:rsidRPr="007A68E8" w:rsidRDefault="00A25754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2184-2011</w:t>
            </w:r>
          </w:p>
          <w:p w14:paraId="1EACD13C" w14:textId="77777777" w:rsidR="003A65C2" w:rsidRPr="007A68E8" w:rsidRDefault="003A65C2" w:rsidP="003A65C2">
            <w:r w:rsidRPr="007A68E8">
              <w:t>ГОСТ 30547-97</w:t>
            </w:r>
          </w:p>
          <w:p w14:paraId="39E79102" w14:textId="343AF8B9" w:rsidR="00A25754" w:rsidRPr="007A68E8" w:rsidRDefault="003A65C2" w:rsidP="00001354">
            <w:pPr>
              <w:rPr>
                <w:lang w:val="be-BY"/>
              </w:rPr>
            </w:pPr>
            <w:r w:rsidRPr="007A68E8">
              <w:t>ГОСТ 32806-2014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D80" w14:textId="2B4401A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EBB898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19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AC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62C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BBD" w14:textId="77777777" w:rsidR="003277D5" w:rsidRPr="007A68E8" w:rsidRDefault="004B3B2D">
            <w:r w:rsidRPr="007A68E8">
              <w:t>СТБ 1091-97</w:t>
            </w:r>
          </w:p>
          <w:p w14:paraId="79EF083C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1093-97</w:t>
            </w:r>
          </w:p>
          <w:p w14:paraId="621BD92F" w14:textId="77777777" w:rsidR="003277D5" w:rsidRPr="007A68E8" w:rsidRDefault="004B3B2D">
            <w:r w:rsidRPr="007A68E8">
              <w:t>ГОСТ 7415-86</w:t>
            </w:r>
          </w:p>
          <w:p w14:paraId="6167D5C9" w14:textId="77777777" w:rsidR="003277D5" w:rsidRPr="007A68E8" w:rsidRDefault="004B3B2D">
            <w:r w:rsidRPr="007A68E8">
              <w:t>ГОСТ 10296-79</w:t>
            </w:r>
          </w:p>
          <w:p w14:paraId="67816791" w14:textId="77777777" w:rsidR="003277D5" w:rsidRPr="007A68E8" w:rsidRDefault="004B3B2D">
            <w:r w:rsidRPr="007A68E8">
              <w:t>ГОСТ 10923-93</w:t>
            </w:r>
          </w:p>
          <w:p w14:paraId="6A6F26ED" w14:textId="77777777" w:rsidR="003277D5" w:rsidRPr="007A68E8" w:rsidRDefault="004B3B2D">
            <w:r w:rsidRPr="007A68E8">
              <w:t>ГОСТ 15879-70</w:t>
            </w:r>
          </w:p>
          <w:p w14:paraId="45353899" w14:textId="77777777" w:rsidR="003277D5" w:rsidRPr="007A68E8" w:rsidRDefault="004B3B2D">
            <w:r w:rsidRPr="007A68E8">
              <w:t>ГОСТ 20429-84</w:t>
            </w:r>
          </w:p>
          <w:p w14:paraId="683F7FF5" w14:textId="77777777" w:rsidR="003277D5" w:rsidRPr="007A68E8" w:rsidRDefault="004B3B2D">
            <w:r w:rsidRPr="007A68E8">
              <w:t>ГОСТ 32805-2014</w:t>
            </w:r>
          </w:p>
          <w:p w14:paraId="25C93201" w14:textId="671CC8D2" w:rsidR="00001354" w:rsidRPr="007A68E8" w:rsidRDefault="00001354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3D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F4B1FE2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AFF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D6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CC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E5B" w14:textId="77777777" w:rsidR="000C7392" w:rsidRPr="007A68E8" w:rsidRDefault="000C7392" w:rsidP="000C7392">
            <w:r w:rsidRPr="007A68E8">
              <w:t>ТР 2009/013/BY</w:t>
            </w:r>
          </w:p>
          <w:p w14:paraId="236EDDFF" w14:textId="77777777" w:rsidR="000C7392" w:rsidRPr="007A68E8" w:rsidRDefault="000C7392" w:rsidP="000C7392">
            <w:r w:rsidRPr="007A68E8">
              <w:t>СТБ 1107-2022</w:t>
            </w:r>
          </w:p>
          <w:p w14:paraId="6F47374E" w14:textId="77777777" w:rsidR="000C7392" w:rsidRPr="007A68E8" w:rsidRDefault="000C7392" w:rsidP="000C7392">
            <w:r w:rsidRPr="007A68E8">
              <w:t>СТБ 1617-2006</w:t>
            </w:r>
          </w:p>
          <w:p w14:paraId="1A21A9F8" w14:textId="77777777" w:rsidR="000C7392" w:rsidRPr="007A68E8" w:rsidRDefault="000C7392" w:rsidP="000C7392">
            <w:r w:rsidRPr="007A68E8">
              <w:t>СТБ 2151-2010</w:t>
            </w:r>
          </w:p>
          <w:p w14:paraId="188241AC" w14:textId="77777777" w:rsidR="000C7392" w:rsidRPr="007A68E8" w:rsidRDefault="000C7392" w:rsidP="000C7392">
            <w:r w:rsidRPr="007A68E8">
              <w:t>СТБ 2184-2011</w:t>
            </w:r>
          </w:p>
          <w:p w14:paraId="581E2E43" w14:textId="77777777" w:rsidR="000C7392" w:rsidRPr="007A68E8" w:rsidRDefault="000C7392" w:rsidP="000C7392">
            <w:r w:rsidRPr="007A68E8">
              <w:t>ГОСТ 30547-97</w:t>
            </w:r>
          </w:p>
          <w:p w14:paraId="18E1A4D2" w14:textId="77777777" w:rsidR="000C7392" w:rsidRPr="007A68E8" w:rsidRDefault="000C7392" w:rsidP="000C7392">
            <w:r w:rsidRPr="007A68E8">
              <w:t>ГОСТ 32806-2014</w:t>
            </w:r>
          </w:p>
          <w:p w14:paraId="237CD605" w14:textId="77777777" w:rsidR="000C7392" w:rsidRPr="007A68E8" w:rsidRDefault="000C7392" w:rsidP="000C7392">
            <w:r w:rsidRPr="007A68E8">
              <w:t>СТБ EN 13969-2008</w:t>
            </w:r>
          </w:p>
          <w:p w14:paraId="072B4D78" w14:textId="77777777" w:rsidR="000C7392" w:rsidRPr="007A68E8" w:rsidRDefault="000C7392" w:rsidP="000C7392">
            <w:r w:rsidRPr="007A68E8">
              <w:t>ГОСТ 32804-2014</w:t>
            </w:r>
          </w:p>
          <w:p w14:paraId="2DD34C34" w14:textId="2347AB4B" w:rsidR="003277D5" w:rsidRPr="007A68E8" w:rsidRDefault="000C7392" w:rsidP="000C7392">
            <w:pPr>
              <w:rPr>
                <w:color w:val="0070C0"/>
              </w:rPr>
            </w:pPr>
            <w:r w:rsidRPr="007A68E8">
              <w:t>ГОСТ 32805-2014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BF0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555FF77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8C2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3522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4073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0CD7" w14:textId="29E24BF5" w:rsidR="009136CA" w:rsidRPr="007A68E8" w:rsidRDefault="009136CA" w:rsidP="009136CA">
            <w:r w:rsidRPr="007A68E8">
              <w:t>ТР 2025/013/BY</w:t>
            </w:r>
          </w:p>
          <w:p w14:paraId="1C9480E7" w14:textId="4453BD01" w:rsidR="009136CA" w:rsidRPr="007A68E8" w:rsidRDefault="009136CA" w:rsidP="009136CA">
            <w:pPr>
              <w:rPr>
                <w:lang w:val="be-BY"/>
              </w:rPr>
            </w:pPr>
            <w:r w:rsidRPr="007A68E8">
              <w:t>СТБ 1092-2018</w:t>
            </w:r>
          </w:p>
          <w:p w14:paraId="0821EDDF" w14:textId="31146855" w:rsidR="009136CA" w:rsidRPr="007A68E8" w:rsidRDefault="009136CA" w:rsidP="009136CA">
            <w:r w:rsidRPr="007A68E8">
              <w:t>СТБ 1262-2021</w:t>
            </w:r>
          </w:p>
          <w:p w14:paraId="0DA678AA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2125-2010</w:t>
            </w:r>
          </w:p>
          <w:p w14:paraId="1A02B43E" w14:textId="77777777" w:rsidR="00F27C8B" w:rsidRPr="007A68E8" w:rsidRDefault="00F27C8B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14791-79</w:t>
            </w:r>
          </w:p>
          <w:p w14:paraId="56A6E759" w14:textId="77777777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15836-79</w:t>
            </w:r>
          </w:p>
          <w:p w14:paraId="28DA7995" w14:textId="55F1FDD9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30693-2000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1FE" w14:textId="44FEC81E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66C98D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5B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A4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CC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C1E" w14:textId="77777777" w:rsidR="003277D5" w:rsidRPr="007A68E8" w:rsidRDefault="004B3B2D">
            <w:r w:rsidRPr="007A68E8">
              <w:t xml:space="preserve">СТБ 1033-2016  </w:t>
            </w:r>
          </w:p>
          <w:p w14:paraId="7225D98E" w14:textId="77777777" w:rsidR="003277D5" w:rsidRPr="007A68E8" w:rsidRDefault="004B3B2D">
            <w:r w:rsidRPr="007A68E8">
              <w:t>СТБ EN 14188-1-2009</w:t>
            </w:r>
          </w:p>
          <w:p w14:paraId="31181825" w14:textId="77777777" w:rsidR="003277D5" w:rsidRPr="007A68E8" w:rsidRDefault="004B3B2D">
            <w:r w:rsidRPr="007A68E8">
              <w:t>СТБ EN 14188-2-2009</w:t>
            </w:r>
          </w:p>
          <w:p w14:paraId="2C2F4742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EN 14188-3-2009</w:t>
            </w:r>
          </w:p>
          <w:p w14:paraId="04630B27" w14:textId="72D44C76" w:rsidR="000C7392" w:rsidRPr="007A68E8" w:rsidRDefault="000C7392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41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3277D5" w:rsidRPr="007A68E8" w14:paraId="666FA810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CF0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755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10A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A53" w14:textId="77777777" w:rsidR="000C7392" w:rsidRPr="007A68E8" w:rsidRDefault="000C7392" w:rsidP="000C7392">
            <w:r w:rsidRPr="007A68E8">
              <w:t>ТР 2009/013/BY</w:t>
            </w:r>
          </w:p>
          <w:p w14:paraId="60BA408F" w14:textId="77777777" w:rsidR="000C7392" w:rsidRPr="007A68E8" w:rsidRDefault="000C7392" w:rsidP="000C7392">
            <w:r w:rsidRPr="007A68E8">
              <w:t xml:space="preserve">СТБ 1092-2018 </w:t>
            </w:r>
          </w:p>
          <w:p w14:paraId="644BA90E" w14:textId="77777777" w:rsidR="000C7392" w:rsidRPr="007A68E8" w:rsidRDefault="000C7392" w:rsidP="000C7392">
            <w:r w:rsidRPr="007A68E8">
              <w:t>СТБ 1262-2021</w:t>
            </w:r>
          </w:p>
          <w:p w14:paraId="45A168A2" w14:textId="77777777" w:rsidR="000C7392" w:rsidRPr="007A68E8" w:rsidRDefault="000C7392" w:rsidP="000C7392">
            <w:r w:rsidRPr="007A68E8">
              <w:t>СТБ 2125-2010</w:t>
            </w:r>
          </w:p>
          <w:p w14:paraId="5C37F3EE" w14:textId="77777777" w:rsidR="000C7392" w:rsidRPr="007A68E8" w:rsidRDefault="000C7392" w:rsidP="000C7392">
            <w:r w:rsidRPr="007A68E8">
              <w:t>ГОСТ 30693-2000</w:t>
            </w:r>
          </w:p>
          <w:p w14:paraId="6995CC92" w14:textId="77777777" w:rsidR="000C7392" w:rsidRPr="007A68E8" w:rsidRDefault="000C7392" w:rsidP="000C7392">
            <w:r w:rsidRPr="007A68E8">
              <w:t>ГОСТ 14791-79</w:t>
            </w:r>
          </w:p>
          <w:p w14:paraId="3A4DA474" w14:textId="32D5F872" w:rsidR="003277D5" w:rsidRPr="007A68E8" w:rsidRDefault="000C7392" w:rsidP="000C7392">
            <w:r w:rsidRPr="007A68E8">
              <w:t>ГОСТ 15836-79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C62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4FA6156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28F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0D0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E84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316" w14:textId="4B366D03" w:rsidR="009136CA" w:rsidRPr="007A68E8" w:rsidRDefault="009136CA" w:rsidP="009136CA">
            <w:r w:rsidRPr="007A68E8">
              <w:t>ТР 2025/013/BY</w:t>
            </w:r>
          </w:p>
          <w:p w14:paraId="4F226136" w14:textId="77777777" w:rsidR="009136CA" w:rsidRPr="007A68E8" w:rsidRDefault="009136CA" w:rsidP="009136CA">
            <w:r w:rsidRPr="007A68E8">
              <w:t>СТБ 1102-2005</w:t>
            </w:r>
          </w:p>
          <w:p w14:paraId="74F835DF" w14:textId="77777777" w:rsidR="009136CA" w:rsidRPr="007A68E8" w:rsidRDefault="009136CA" w:rsidP="009136CA">
            <w:r w:rsidRPr="007A68E8">
              <w:t>СТБ 1217-2000</w:t>
            </w:r>
          </w:p>
          <w:p w14:paraId="2ABAA0AE" w14:textId="39AE552F" w:rsidR="00284C64" w:rsidRPr="007A68E8" w:rsidRDefault="00284C64" w:rsidP="009136CA">
            <w:r w:rsidRPr="007A68E8">
              <w:t>СТБ 1227-2000</w:t>
            </w:r>
          </w:p>
          <w:p w14:paraId="7137A35F" w14:textId="77777777" w:rsidR="009136CA" w:rsidRPr="007A68E8" w:rsidRDefault="009136CA" w:rsidP="009136CA">
            <w:r w:rsidRPr="007A68E8">
              <w:t>СТБ 1246-2005</w:t>
            </w:r>
          </w:p>
          <w:p w14:paraId="7E835AFC" w14:textId="77777777" w:rsidR="009136CA" w:rsidRPr="007A68E8" w:rsidRDefault="009136CA" w:rsidP="009136CA">
            <w:r w:rsidRPr="007A68E8">
              <w:t>СТБ 1273-2001</w:t>
            </w:r>
          </w:p>
          <w:p w14:paraId="10466FE8" w14:textId="77777777" w:rsidR="009136CA" w:rsidRPr="007A68E8" w:rsidRDefault="009136CA" w:rsidP="009136CA">
            <w:r w:rsidRPr="007A68E8">
              <w:t>СТБ 1617-2006</w:t>
            </w:r>
          </w:p>
          <w:p w14:paraId="793FE295" w14:textId="77777777" w:rsidR="009136CA" w:rsidRPr="007A68E8" w:rsidRDefault="009136CA" w:rsidP="009136CA">
            <w:r w:rsidRPr="007A68E8">
              <w:t>СТБ 1908-2008</w:t>
            </w:r>
          </w:p>
          <w:p w14:paraId="111CDBA6" w14:textId="52C0BBF0" w:rsidR="00F772A6" w:rsidRPr="007A68E8" w:rsidRDefault="00F772A6" w:rsidP="009136CA">
            <w:r w:rsidRPr="007A68E8">
              <w:t>СТБ 1978-2009</w:t>
            </w:r>
          </w:p>
          <w:p w14:paraId="22E45D06" w14:textId="77777777" w:rsidR="009136CA" w:rsidRPr="007A68E8" w:rsidRDefault="009136CA" w:rsidP="009136CA">
            <w:r w:rsidRPr="007A68E8">
              <w:t>СТБ 1995-2009</w:t>
            </w:r>
          </w:p>
          <w:p w14:paraId="2DD1826D" w14:textId="77777777" w:rsidR="009136CA" w:rsidRPr="007A68E8" w:rsidRDefault="009136CA" w:rsidP="009136CA">
            <w:r w:rsidRPr="007A68E8">
              <w:t>СТБ 2099-2010</w:t>
            </w:r>
          </w:p>
          <w:p w14:paraId="598561DE" w14:textId="77777777" w:rsidR="009136CA" w:rsidRPr="007A68E8" w:rsidRDefault="009136CA" w:rsidP="009136CA">
            <w:r w:rsidRPr="007A68E8">
              <w:t>СТБ 2124-2010</w:t>
            </w:r>
          </w:p>
          <w:p w14:paraId="6D086C6B" w14:textId="77777777" w:rsidR="009136CA" w:rsidRPr="007A68E8" w:rsidRDefault="009136CA" w:rsidP="009136CA">
            <w:r w:rsidRPr="007A68E8">
              <w:t>СТБ 2148-2010</w:t>
            </w:r>
          </w:p>
          <w:p w14:paraId="77343EDA" w14:textId="50038B0E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2A5C264F" w14:textId="1799437B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23208-2022</w:t>
            </w:r>
          </w:p>
          <w:p w14:paraId="2C367AF1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23307-78</w:t>
            </w:r>
          </w:p>
          <w:p w14:paraId="3B2F1760" w14:textId="38487D48" w:rsidR="008C6AEC" w:rsidRPr="007A68E8" w:rsidRDefault="008C6AE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407CE745" w14:textId="77777777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32313-2020</w:t>
            </w:r>
          </w:p>
          <w:p w14:paraId="6218BC1D" w14:textId="12C11730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32314-2023</w:t>
            </w:r>
          </w:p>
          <w:p w14:paraId="52C178C9" w14:textId="2FF850D3" w:rsidR="00A1506C" w:rsidRPr="007A68E8" w:rsidRDefault="00A1506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32496-2013</w:t>
            </w:r>
          </w:p>
          <w:p w14:paraId="41174C03" w14:textId="77777777" w:rsidR="009136CA" w:rsidRPr="007A68E8" w:rsidRDefault="009136CA" w:rsidP="009136CA">
            <w:r w:rsidRPr="007A68E8">
              <w:t>СТБ EN 13162-2015</w:t>
            </w:r>
          </w:p>
          <w:p w14:paraId="35CBEE79" w14:textId="77777777" w:rsidR="009136CA" w:rsidRPr="007A68E8" w:rsidRDefault="009136CA" w:rsidP="009136CA">
            <w:r w:rsidRPr="007A68E8">
              <w:t>ГОСТ EN 13169-2015</w:t>
            </w:r>
          </w:p>
          <w:p w14:paraId="4DFB1536" w14:textId="3FA6A438" w:rsidR="009136CA" w:rsidRPr="007A68E8" w:rsidRDefault="009136CA" w:rsidP="00001354">
            <w:r w:rsidRPr="007A68E8">
              <w:t>ГОСТ EN 14063-1-2015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87E" w14:textId="58BA7F21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116DABE" w14:textId="77777777" w:rsidTr="006F6D9F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D3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9C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5E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8DF" w14:textId="77777777" w:rsidR="003277D5" w:rsidRPr="007A68E8" w:rsidRDefault="004B3B2D">
            <w:pPr>
              <w:spacing w:line="260" w:lineRule="exact"/>
            </w:pPr>
            <w:r w:rsidRPr="007A68E8">
              <w:t>СТБ 1161-99</w:t>
            </w:r>
          </w:p>
          <w:p w14:paraId="36B145B0" w14:textId="77777777" w:rsidR="003277D5" w:rsidRPr="007A68E8" w:rsidRDefault="004B3B2D">
            <w:pPr>
              <w:spacing w:line="260" w:lineRule="exact"/>
            </w:pPr>
            <w:r w:rsidRPr="007A68E8">
              <w:t>СТБ 1417-2003</w:t>
            </w:r>
          </w:p>
          <w:p w14:paraId="49CB42FC" w14:textId="77777777" w:rsidR="003277D5" w:rsidRPr="007A68E8" w:rsidRDefault="004B3B2D">
            <w:pPr>
              <w:spacing w:line="260" w:lineRule="exact"/>
            </w:pPr>
            <w:r w:rsidRPr="007A68E8">
              <w:t>СТБ 1724-2007</w:t>
            </w:r>
          </w:p>
          <w:p w14:paraId="15D5936B" w14:textId="77777777" w:rsidR="003277D5" w:rsidRPr="007A68E8" w:rsidRDefault="004B3B2D">
            <w:pPr>
              <w:spacing w:line="260" w:lineRule="exact"/>
            </w:pPr>
            <w:r w:rsidRPr="007A68E8">
              <w:t>СТБ 1957-2009</w:t>
            </w:r>
          </w:p>
          <w:p w14:paraId="3D85297E" w14:textId="77777777" w:rsidR="003277D5" w:rsidRPr="007A68E8" w:rsidRDefault="004B3B2D">
            <w:pPr>
              <w:spacing w:line="260" w:lineRule="exact"/>
            </w:pPr>
            <w:r w:rsidRPr="007A68E8">
              <w:t>СТБ 1969-2009</w:t>
            </w:r>
          </w:p>
          <w:p w14:paraId="5D6AEDC9" w14:textId="77777777" w:rsidR="003277D5" w:rsidRPr="007A68E8" w:rsidRDefault="004B3B2D">
            <w:pPr>
              <w:spacing w:line="260" w:lineRule="exact"/>
              <w:rPr>
                <w:color w:val="0070C0"/>
              </w:rPr>
            </w:pPr>
            <w:r w:rsidRPr="007A68E8">
              <w:t>СТБ 2060-2010</w:t>
            </w:r>
          </w:p>
          <w:p w14:paraId="6A3124F7" w14:textId="77777777" w:rsidR="003277D5" w:rsidRPr="007A68E8" w:rsidRDefault="004B3B2D">
            <w:pPr>
              <w:spacing w:line="260" w:lineRule="exact"/>
            </w:pPr>
            <w:r w:rsidRPr="007A68E8">
              <w:t>ГОСТ 4640-2011</w:t>
            </w:r>
          </w:p>
          <w:p w14:paraId="7A63F59D" w14:textId="77777777" w:rsidR="003277D5" w:rsidRPr="007A68E8" w:rsidRDefault="004B3B2D">
            <w:pPr>
              <w:spacing w:line="260" w:lineRule="exact"/>
            </w:pPr>
            <w:r w:rsidRPr="007A68E8">
              <w:t>ГОСТ 10140-2003</w:t>
            </w:r>
          </w:p>
          <w:p w14:paraId="67D278BA" w14:textId="77777777" w:rsidR="003277D5" w:rsidRPr="007A68E8" w:rsidRDefault="004B3B2D">
            <w:pPr>
              <w:spacing w:line="260" w:lineRule="exact"/>
            </w:pPr>
            <w:r w:rsidRPr="007A68E8">
              <w:t>ГОСТ 10832-2009</w:t>
            </w:r>
          </w:p>
          <w:p w14:paraId="106E589B" w14:textId="77777777" w:rsidR="003277D5" w:rsidRPr="007A68E8" w:rsidRDefault="004B3B2D">
            <w:pPr>
              <w:spacing w:line="260" w:lineRule="exact"/>
            </w:pPr>
            <w:r w:rsidRPr="007A68E8">
              <w:t>ГОСТ 16136-2003</w:t>
            </w:r>
          </w:p>
          <w:p w14:paraId="1A17EE32" w14:textId="77777777" w:rsidR="003277D5" w:rsidRPr="007A68E8" w:rsidRDefault="004B3B2D">
            <w:pPr>
              <w:spacing w:line="260" w:lineRule="exact"/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28006-2023 </w:t>
            </w:r>
          </w:p>
          <w:p w14:paraId="2A43F01F" w14:textId="77777777" w:rsidR="003277D5" w:rsidRPr="007A68E8" w:rsidRDefault="004B3B2D">
            <w:pPr>
              <w:spacing w:line="260" w:lineRule="exact"/>
            </w:pPr>
            <w:r w:rsidRPr="007A68E8">
              <w:t>ГОСТ 31309-2005</w:t>
            </w:r>
          </w:p>
          <w:p w14:paraId="0B5FAA89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14963-2009</w:t>
            </w:r>
          </w:p>
          <w:p w14:paraId="7301BF3E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14964-2009</w:t>
            </w:r>
          </w:p>
          <w:p w14:paraId="701DF201" w14:textId="2B303A97" w:rsidR="00001354" w:rsidRPr="007A68E8" w:rsidRDefault="00001354">
            <w:pPr>
              <w:spacing w:line="260" w:lineRule="exact"/>
              <w:rPr>
                <w:color w:val="0070C0"/>
              </w:rPr>
            </w:pPr>
            <w:r w:rsidRPr="007A68E8">
              <w:t>СТБ ИСО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E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40C8B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676B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6C9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Металлы основные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785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5C3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121D" w14:textId="77777777" w:rsidR="003277D5" w:rsidRPr="007A68E8" w:rsidRDefault="003277D5"/>
        </w:tc>
      </w:tr>
      <w:tr w:rsidR="009136CA" w:rsidRPr="007A68E8" w14:paraId="390B2D2C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B9521" w14:textId="77777777" w:rsidR="009136CA" w:rsidRPr="007A68E8" w:rsidRDefault="009136CA">
            <w:pPr>
              <w:jc w:val="center"/>
            </w:pPr>
            <w:r w:rsidRPr="007A68E8">
              <w:t>7.1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4CFC1" w14:textId="77777777" w:rsidR="009136CA" w:rsidRPr="007A68E8" w:rsidRDefault="009136CA">
            <w:pPr>
              <w:ind w:right="-108"/>
              <w:rPr>
                <w:bCs/>
              </w:rPr>
            </w:pPr>
            <w:r w:rsidRPr="007A68E8">
              <w:rPr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304DD" w14:textId="77777777" w:rsidR="009136CA" w:rsidRPr="007A68E8" w:rsidRDefault="009136CA">
            <w:pPr>
              <w:jc w:val="center"/>
            </w:pPr>
            <w:r w:rsidRPr="007A68E8">
              <w:t>24.10.23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F2A6" w14:textId="77777777" w:rsidR="00C96F8B" w:rsidRPr="007A68E8" w:rsidRDefault="00C96F8B" w:rsidP="00C96F8B">
            <w:r w:rsidRPr="007A68E8">
              <w:t>ТР 2009/013/BY</w:t>
            </w:r>
          </w:p>
          <w:p w14:paraId="6A18BB5F" w14:textId="77777777" w:rsidR="00C96F8B" w:rsidRPr="007A68E8" w:rsidRDefault="00C96F8B" w:rsidP="00C96F8B">
            <w:r w:rsidRPr="007A68E8">
              <w:lastRenderedPageBreak/>
              <w:t>СТБ 2152-2010</w:t>
            </w:r>
          </w:p>
          <w:p w14:paraId="78FC889A" w14:textId="77777777" w:rsidR="009136CA" w:rsidRPr="007A68E8" w:rsidRDefault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D93" w14:textId="77777777" w:rsidR="009136CA" w:rsidRPr="007A68E8" w:rsidRDefault="009136CA">
            <w:r w:rsidRPr="007A68E8">
              <w:lastRenderedPageBreak/>
              <w:t>ТР 2009/013/BY</w:t>
            </w:r>
          </w:p>
        </w:tc>
      </w:tr>
      <w:tr w:rsidR="009136CA" w:rsidRPr="007A68E8" w14:paraId="529BF9A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677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D6" w14:textId="77777777" w:rsidR="009136CA" w:rsidRPr="007A68E8" w:rsidRDefault="009136CA" w:rsidP="009136CA">
            <w:pPr>
              <w:ind w:right="-108"/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444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E37" w14:textId="3A476477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F0EF5D5" w14:textId="77777777" w:rsidR="009136CA" w:rsidRPr="007A68E8" w:rsidRDefault="009136CA" w:rsidP="009136CA">
            <w:r w:rsidRPr="007A68E8">
              <w:t>СТБ 2152-2010</w:t>
            </w:r>
          </w:p>
          <w:p w14:paraId="2FB11881" w14:textId="77777777" w:rsidR="009136CA" w:rsidRPr="007A68E8" w:rsidRDefault="009136CA" w:rsidP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3D2" w14:textId="22050CD2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95267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05F" w14:textId="77777777" w:rsidR="003277D5" w:rsidRPr="007A68E8" w:rsidRDefault="004B3B2D">
            <w:pPr>
              <w:jc w:val="center"/>
            </w:pPr>
            <w:r w:rsidRPr="007A68E8">
              <w:t>7.2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1FF9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036" w14:textId="77777777" w:rsidR="003277D5" w:rsidRPr="007A68E8" w:rsidRDefault="004B3B2D">
            <w:pPr>
              <w:jc w:val="center"/>
            </w:pPr>
            <w:r w:rsidRPr="007A68E8">
              <w:t>24.10.4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217" w14:textId="77777777" w:rsidR="003277D5" w:rsidRPr="007A68E8" w:rsidRDefault="004B3B2D">
            <w:r w:rsidRPr="007A68E8">
              <w:t>СТБ 1120-98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1A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C9145A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7E6" w14:textId="77777777" w:rsidR="003277D5" w:rsidRPr="007A68E8" w:rsidRDefault="004B3B2D">
            <w:pPr>
              <w:jc w:val="center"/>
            </w:pPr>
            <w:r w:rsidRPr="007A68E8">
              <w:t>7.3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623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7F8D" w14:textId="77777777" w:rsidR="003277D5" w:rsidRPr="007A68E8" w:rsidRDefault="004B3B2D">
            <w:pPr>
              <w:jc w:val="center"/>
            </w:pPr>
            <w:r w:rsidRPr="007A68E8">
              <w:t>24.10.51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EF6" w14:textId="77777777" w:rsidR="003277D5" w:rsidRPr="007A68E8" w:rsidRDefault="004B3B2D">
            <w:r w:rsidRPr="007A68E8">
              <w:t xml:space="preserve">ГОСТ 30246-2016 </w:t>
            </w:r>
          </w:p>
          <w:p w14:paraId="56B39BE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E2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6A13C7B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E6231" w14:textId="77777777" w:rsidR="00001354" w:rsidRPr="007A68E8" w:rsidRDefault="00001354">
            <w:pPr>
              <w:jc w:val="center"/>
            </w:pPr>
            <w:r w:rsidRPr="007A68E8">
              <w:t>7.4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9ACB1" w14:textId="77777777" w:rsidR="00001354" w:rsidRPr="007A68E8" w:rsidRDefault="00001354">
            <w:pPr>
              <w:rPr>
                <w:bCs/>
              </w:rPr>
            </w:pPr>
            <w:r w:rsidRPr="007A68E8">
              <w:t>Прутки и стержни горячекатаные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2F9AA" w14:textId="77777777" w:rsidR="00001354" w:rsidRPr="007A68E8" w:rsidRDefault="00001354">
            <w:pPr>
              <w:jc w:val="center"/>
            </w:pPr>
            <w:r w:rsidRPr="007A68E8">
              <w:t>24.10.6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375" w14:textId="77777777" w:rsidR="00C96F8B" w:rsidRPr="007A68E8" w:rsidRDefault="00C96F8B" w:rsidP="00C96F8B">
            <w:r w:rsidRPr="007A68E8">
              <w:t>ТР 2009/013/BY</w:t>
            </w:r>
          </w:p>
          <w:p w14:paraId="767067D9" w14:textId="77777777" w:rsidR="00C96F8B" w:rsidRPr="007A68E8" w:rsidRDefault="00C96F8B" w:rsidP="00C96F8B">
            <w:r w:rsidRPr="007A68E8">
              <w:t>СТБ 1701-2006</w:t>
            </w:r>
          </w:p>
          <w:p w14:paraId="514CE073" w14:textId="77777777" w:rsidR="00C96F8B" w:rsidRPr="007A68E8" w:rsidRDefault="00C96F8B" w:rsidP="00C96F8B">
            <w:r w:rsidRPr="007A68E8">
              <w:t>СТБ 1704-2012</w:t>
            </w:r>
          </w:p>
          <w:p w14:paraId="0D4B75EB" w14:textId="77777777" w:rsidR="00C96F8B" w:rsidRPr="007A68E8" w:rsidRDefault="00C96F8B" w:rsidP="00C96F8B">
            <w:r w:rsidRPr="007A68E8">
              <w:t>СТБ 1706-2006</w:t>
            </w:r>
          </w:p>
          <w:p w14:paraId="1B18316B" w14:textId="22F77F8E" w:rsidR="00001354" w:rsidRPr="007A68E8" w:rsidRDefault="00C96F8B" w:rsidP="00C96F8B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C6C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18F03C6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9C8C8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8728D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F7985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8DEB" w14:textId="5CD84DA8" w:rsidR="00001354" w:rsidRPr="007A68E8" w:rsidRDefault="00001354" w:rsidP="009136CA">
            <w:r w:rsidRPr="007A68E8">
              <w:t>ТР 2025/013/BY</w:t>
            </w:r>
          </w:p>
          <w:p w14:paraId="45625DB1" w14:textId="77777777" w:rsidR="00001354" w:rsidRPr="007A68E8" w:rsidRDefault="00001354" w:rsidP="009136CA">
            <w:r w:rsidRPr="007A68E8">
              <w:t>СТБ 1701-2006</w:t>
            </w:r>
          </w:p>
          <w:p w14:paraId="69B129A9" w14:textId="77777777" w:rsidR="00001354" w:rsidRPr="007A68E8" w:rsidRDefault="00001354" w:rsidP="009136CA">
            <w:r w:rsidRPr="007A68E8">
              <w:t>СТБ 1704-2012</w:t>
            </w:r>
          </w:p>
          <w:p w14:paraId="7825A52D" w14:textId="726FFBB7" w:rsidR="00001354" w:rsidRPr="007A68E8" w:rsidRDefault="00001354" w:rsidP="00001354">
            <w:r w:rsidRPr="007A68E8">
              <w:t>СТБ 1706-2006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296" w14:textId="29296199" w:rsidR="00001354" w:rsidRPr="007A68E8" w:rsidRDefault="00001354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016D1FA9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A35E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749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910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A3A" w14:textId="633816EC" w:rsidR="00001354" w:rsidRPr="007A68E8" w:rsidRDefault="00001354" w:rsidP="009136CA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718" w14:textId="3625F431" w:rsidR="00001354" w:rsidRPr="007A68E8" w:rsidRDefault="00001354" w:rsidP="009136CA">
            <w:r w:rsidRPr="007A68E8">
              <w:t>Правила подтверждения соответствия¹</w:t>
            </w:r>
          </w:p>
        </w:tc>
      </w:tr>
      <w:tr w:rsidR="003277D5" w:rsidRPr="007A68E8" w14:paraId="60FC9A8D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E46" w14:textId="77777777" w:rsidR="003277D5" w:rsidRPr="007A68E8" w:rsidRDefault="004B3B2D">
            <w:pPr>
              <w:jc w:val="center"/>
            </w:pPr>
            <w:r w:rsidRPr="007A68E8">
              <w:t>7.5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AA7" w14:textId="77777777" w:rsidR="003277D5" w:rsidRPr="007A68E8" w:rsidRDefault="004B3B2D">
            <w:r w:rsidRPr="007A68E8">
              <w:t>Конструкции шпунтовые и профили фасонные сварные из стали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D7D" w14:textId="77777777" w:rsidR="003277D5" w:rsidRPr="007A68E8" w:rsidRDefault="004B3B2D">
            <w:pPr>
              <w:jc w:val="center"/>
            </w:pPr>
            <w:r w:rsidRPr="007A68E8">
              <w:t>24.10.74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F91" w14:textId="77777777" w:rsidR="003277D5" w:rsidRPr="007A68E8" w:rsidRDefault="004B3B2D">
            <w:pPr>
              <w:spacing w:line="260" w:lineRule="exact"/>
            </w:pPr>
            <w:r w:rsidRPr="007A68E8">
              <w:t>ГОСТ 8478-81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884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136CA" w:rsidRPr="007A68E8" w14:paraId="668E6DE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20B1B" w14:textId="77777777" w:rsidR="009136CA" w:rsidRPr="007A68E8" w:rsidRDefault="009136CA">
            <w:pPr>
              <w:jc w:val="center"/>
            </w:pPr>
            <w:r w:rsidRPr="007A68E8">
              <w:t>7.6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0FCA1" w14:textId="77777777" w:rsidR="009136CA" w:rsidRPr="007A68E8" w:rsidRDefault="009136CA">
            <w:r w:rsidRPr="007A68E8">
              <w:t>Трубы и трубки прочие круглого сечения бесшовные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85C98" w14:textId="77777777" w:rsidR="009136CA" w:rsidRPr="007A68E8" w:rsidRDefault="009136CA">
            <w:pPr>
              <w:jc w:val="center"/>
            </w:pPr>
            <w:r w:rsidRPr="007A68E8">
              <w:t>24.20.13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C03" w14:textId="77777777" w:rsidR="00C96F8B" w:rsidRPr="007A68E8" w:rsidRDefault="00C96F8B" w:rsidP="00C96F8B">
            <w:r w:rsidRPr="007A68E8">
              <w:t>ТР 2009/013/BY</w:t>
            </w:r>
          </w:p>
          <w:p w14:paraId="06F841B4" w14:textId="77777777" w:rsidR="00C96F8B" w:rsidRPr="007A68E8" w:rsidRDefault="00C96F8B" w:rsidP="00C96F8B">
            <w:r w:rsidRPr="007A68E8">
              <w:t>ГОСТ 3262-75</w:t>
            </w:r>
          </w:p>
          <w:p w14:paraId="7CFD5C38" w14:textId="77777777" w:rsidR="00C96F8B" w:rsidRPr="007A68E8" w:rsidRDefault="00C96F8B" w:rsidP="00C96F8B">
            <w:r w:rsidRPr="007A68E8">
              <w:t>СТБ 2152-2010</w:t>
            </w:r>
          </w:p>
          <w:p w14:paraId="1EC7DBA3" w14:textId="77777777" w:rsidR="00C96F8B" w:rsidRPr="007A68E8" w:rsidRDefault="00C96F8B" w:rsidP="00C96F8B">
            <w:r w:rsidRPr="007A68E8">
              <w:t>ГОСТ 8731-74</w:t>
            </w:r>
          </w:p>
          <w:p w14:paraId="450AFA4D" w14:textId="7441C977" w:rsidR="009136CA" w:rsidRPr="007A68E8" w:rsidRDefault="00C96F8B" w:rsidP="00C96F8B">
            <w:r w:rsidRPr="007A68E8">
              <w:t>ГОСТ 8733-74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CBF" w14:textId="77777777" w:rsidR="009136CA" w:rsidRPr="007A68E8" w:rsidRDefault="009136CA">
            <w:r w:rsidRPr="007A68E8">
              <w:t>ТР 2009/013/BY</w:t>
            </w:r>
          </w:p>
        </w:tc>
      </w:tr>
      <w:tr w:rsidR="009136CA" w:rsidRPr="007A68E8" w14:paraId="55FB5AA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19C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BB9" w14:textId="77777777" w:rsidR="009136CA" w:rsidRPr="007A68E8" w:rsidRDefault="009136CA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AE3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65B" w14:textId="43B297AB" w:rsidR="009136CA" w:rsidRPr="007A68E8" w:rsidRDefault="009136CA" w:rsidP="009136CA">
            <w:r w:rsidRPr="007A68E8">
              <w:t>ТР 2025/013/BY</w:t>
            </w:r>
          </w:p>
          <w:p w14:paraId="123A0F6E" w14:textId="77777777" w:rsidR="009136CA" w:rsidRPr="007A68E8" w:rsidRDefault="009136CA" w:rsidP="009136CA">
            <w:r w:rsidRPr="007A68E8">
              <w:t>ГОСТ 3262-75</w:t>
            </w:r>
          </w:p>
          <w:p w14:paraId="3A765F45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2152-2010</w:t>
            </w:r>
          </w:p>
          <w:p w14:paraId="2DAD2D7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8731-74</w:t>
            </w:r>
          </w:p>
          <w:p w14:paraId="18446AB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8733-74</w:t>
            </w:r>
          </w:p>
          <w:p w14:paraId="52923F25" w14:textId="7777777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9940-81</w:t>
            </w:r>
          </w:p>
          <w:p w14:paraId="5A9018A0" w14:textId="601E149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ADF" w14:textId="42A7409A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48632A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06C" w14:textId="77777777" w:rsidR="003277D5" w:rsidRPr="007A68E8" w:rsidRDefault="004B3B2D">
            <w:pPr>
              <w:jc w:val="center"/>
            </w:pPr>
            <w:r w:rsidRPr="007A68E8">
              <w:t>7.7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020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 xml:space="preserve">Трубы и трубки прочие сварные круглого сечения с </w:t>
            </w:r>
          </w:p>
          <w:p w14:paraId="362221DD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F25A" w14:textId="77777777" w:rsidR="003277D5" w:rsidRPr="007A68E8" w:rsidRDefault="004B3B2D">
            <w:pPr>
              <w:jc w:val="center"/>
            </w:pPr>
            <w:r w:rsidRPr="007A68E8">
              <w:t>24.20.33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564" w14:textId="77777777" w:rsidR="0034723F" w:rsidRPr="007A68E8" w:rsidRDefault="0034723F" w:rsidP="0034723F">
            <w:r w:rsidRPr="007A68E8">
              <w:t>ТР 2009/013/BY</w:t>
            </w:r>
          </w:p>
          <w:p w14:paraId="09F73C9D" w14:textId="77777777" w:rsidR="0034723F" w:rsidRPr="007A68E8" w:rsidRDefault="0034723F" w:rsidP="0034723F">
            <w:r w:rsidRPr="007A68E8">
              <w:t>ГОСТ 3262-75</w:t>
            </w:r>
          </w:p>
          <w:p w14:paraId="6CDCF7BF" w14:textId="77777777" w:rsidR="0034723F" w:rsidRPr="007A68E8" w:rsidRDefault="0034723F" w:rsidP="0034723F">
            <w:r w:rsidRPr="007A68E8">
              <w:t>ГОСТ 8696-74</w:t>
            </w:r>
          </w:p>
          <w:p w14:paraId="74195ABC" w14:textId="77777777" w:rsidR="0034723F" w:rsidRPr="007A68E8" w:rsidRDefault="0034723F" w:rsidP="0034723F">
            <w:r w:rsidRPr="007A68E8">
              <w:t>ГОСТ 10705-80</w:t>
            </w:r>
          </w:p>
          <w:p w14:paraId="0BBAE459" w14:textId="77777777" w:rsidR="0034723F" w:rsidRPr="007A68E8" w:rsidRDefault="0034723F" w:rsidP="0034723F">
            <w:r w:rsidRPr="007A68E8">
              <w:t>ГОСТ 10706-76</w:t>
            </w:r>
          </w:p>
          <w:p w14:paraId="0A462D2C" w14:textId="1BD6DC29" w:rsidR="003277D5" w:rsidRPr="007A68E8" w:rsidRDefault="0034723F" w:rsidP="0034723F">
            <w:r w:rsidRPr="007A68E8"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817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69F959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3ED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7BF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39E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9591" w14:textId="004B78F8" w:rsidR="009136CA" w:rsidRPr="007A68E8" w:rsidRDefault="009136CA" w:rsidP="009136CA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750C853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3262-75</w:t>
            </w:r>
          </w:p>
          <w:p w14:paraId="4F783FEA" w14:textId="546A2C30" w:rsidR="0095035A" w:rsidRPr="007A68E8" w:rsidRDefault="0095035A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8696-74</w:t>
            </w:r>
          </w:p>
          <w:p w14:paraId="3121F12B" w14:textId="77777777" w:rsidR="009136CA" w:rsidRPr="007A68E8" w:rsidRDefault="009136CA" w:rsidP="009136CA">
            <w:r w:rsidRPr="007A68E8">
              <w:t>ГОСТ 10705-80</w:t>
            </w:r>
          </w:p>
          <w:p w14:paraId="10D191CE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10706-76</w:t>
            </w:r>
          </w:p>
          <w:p w14:paraId="42AF20B4" w14:textId="701A8382" w:rsidR="009863A5" w:rsidRPr="007A68E8" w:rsidRDefault="009863A5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06B" w14:textId="33A9EBF3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D2FA06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AE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B7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7D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779" w14:textId="77777777" w:rsidR="003277D5" w:rsidRPr="007A68E8" w:rsidRDefault="004B3B2D">
            <w:r w:rsidRPr="007A68E8">
              <w:t>ГОСТ 24258-88</w:t>
            </w:r>
          </w:p>
          <w:p w14:paraId="0DC17405" w14:textId="45C99186" w:rsidR="003277D5" w:rsidRPr="007A68E8" w:rsidRDefault="009C0CD6">
            <w:hyperlink r:id="rId13" w:history="1">
              <w:r w:rsidR="003277D5" w:rsidRPr="006E03B9">
                <w:t>ГОСТ 27321-20</w:t>
              </w:r>
              <w:r w:rsidR="00111446" w:rsidRPr="006E03B9">
                <w:t>23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F5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48BC90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CAA" w14:textId="77777777" w:rsidR="003277D5" w:rsidRPr="007A68E8" w:rsidRDefault="004B3B2D">
            <w:pPr>
              <w:jc w:val="center"/>
            </w:pPr>
            <w:r w:rsidRPr="007A68E8">
              <w:t>7.8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5928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0D61" w14:textId="77777777" w:rsidR="003277D5" w:rsidRPr="007A68E8" w:rsidRDefault="004B3B2D">
            <w:pPr>
              <w:jc w:val="center"/>
            </w:pPr>
            <w:r w:rsidRPr="007A68E8">
              <w:t>24.20.36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70F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52423528" w14:textId="77777777" w:rsidR="0034723F" w:rsidRPr="007A68E8" w:rsidRDefault="0034723F" w:rsidP="0034723F">
            <w:pPr>
              <w:spacing w:line="260" w:lineRule="exact"/>
            </w:pPr>
            <w:r w:rsidRPr="007A68E8">
              <w:t>СТБ 2252-2012</w:t>
            </w:r>
          </w:p>
          <w:p w14:paraId="50FE2DE6" w14:textId="77777777" w:rsidR="0034723F" w:rsidRPr="007A68E8" w:rsidRDefault="0034723F" w:rsidP="0034723F">
            <w:pPr>
              <w:spacing w:line="260" w:lineRule="exact"/>
            </w:pPr>
            <w:r w:rsidRPr="007A68E8">
              <w:t>СТБ 2270-2012</w:t>
            </w:r>
          </w:p>
          <w:p w14:paraId="4233BFC0" w14:textId="77777777" w:rsidR="0034723F" w:rsidRPr="007A68E8" w:rsidRDefault="0034723F" w:rsidP="0034723F">
            <w:pPr>
              <w:spacing w:line="260" w:lineRule="exact"/>
            </w:pPr>
            <w:r w:rsidRPr="007A68E8">
              <w:t>СТБ EN 14989-1-2013</w:t>
            </w:r>
          </w:p>
          <w:p w14:paraId="1BAD20E8" w14:textId="564FF181" w:rsidR="003277D5" w:rsidRPr="007A68E8" w:rsidRDefault="0034723F" w:rsidP="0034723F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491" w14:textId="77777777" w:rsidR="003277D5" w:rsidRPr="007A68E8" w:rsidRDefault="004B3B2D">
            <w:r w:rsidRPr="007A68E8">
              <w:t>ТР 2009/013/BY</w:t>
            </w:r>
          </w:p>
        </w:tc>
      </w:tr>
      <w:tr w:rsidR="00C86EE7" w:rsidRPr="007A68E8" w14:paraId="090BA31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DE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B39A" w14:textId="77777777" w:rsidR="00C86EE7" w:rsidRPr="007A68E8" w:rsidRDefault="00C86EE7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F3C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76F" w14:textId="1B3E0919" w:rsidR="00C86EE7" w:rsidRPr="007A68E8" w:rsidRDefault="00C86EE7" w:rsidP="00C86EE7">
            <w:pPr>
              <w:spacing w:line="260" w:lineRule="exact"/>
            </w:pPr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77B98AB9" w14:textId="77777777" w:rsidR="00C86EE7" w:rsidRPr="007A68E8" w:rsidRDefault="00C86EE7" w:rsidP="00C86EE7">
            <w:pPr>
              <w:spacing w:line="260" w:lineRule="exact"/>
            </w:pPr>
            <w:r w:rsidRPr="007A68E8">
              <w:t>СТБ 2252-2012</w:t>
            </w:r>
          </w:p>
          <w:p w14:paraId="240BCD66" w14:textId="77777777" w:rsidR="00C86EE7" w:rsidRPr="007A68E8" w:rsidRDefault="00C86EE7" w:rsidP="00C86EE7">
            <w:pPr>
              <w:spacing w:line="260" w:lineRule="exact"/>
            </w:pPr>
            <w:r w:rsidRPr="007A68E8">
              <w:t>СТБ 2270-2012</w:t>
            </w:r>
          </w:p>
          <w:p w14:paraId="73D394FF" w14:textId="77777777" w:rsidR="00C86EE7" w:rsidRPr="007A68E8" w:rsidRDefault="00C86EE7" w:rsidP="00C86EE7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14989-1-2013</w:t>
            </w:r>
          </w:p>
          <w:p w14:paraId="3F31470A" w14:textId="1707FDC4" w:rsidR="00C86EE7" w:rsidRPr="007A68E8" w:rsidRDefault="00C86EE7" w:rsidP="00C86EE7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718" w14:textId="7759428D" w:rsidR="00C86EE7" w:rsidRPr="007A68E8" w:rsidRDefault="00C86EE7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C23802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298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51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9E2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1C9B" w14:textId="77777777" w:rsidR="003277D5" w:rsidRPr="007A68E8" w:rsidRDefault="004B3B2D">
            <w:pPr>
              <w:spacing w:line="260" w:lineRule="exact"/>
            </w:pPr>
            <w:r w:rsidRPr="007A68E8">
              <w:t>СТБ 1497-2004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49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83CAB" w:rsidRPr="007A68E8" w14:paraId="70D7BBFA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8E4DD" w14:textId="77777777" w:rsidR="00083CAB" w:rsidRPr="007A68E8" w:rsidRDefault="00083CAB">
            <w:pPr>
              <w:jc w:val="center"/>
            </w:pPr>
            <w:r w:rsidRPr="007A68E8">
              <w:t>7.9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0B3D8" w14:textId="77777777" w:rsidR="00083CAB" w:rsidRPr="007A68E8" w:rsidRDefault="00083CAB">
            <w:pPr>
              <w:rPr>
                <w:bCs/>
              </w:rPr>
            </w:pPr>
            <w:r w:rsidRPr="007A68E8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06333" w14:textId="77777777" w:rsidR="00083CAB" w:rsidRPr="007A68E8" w:rsidRDefault="00083CAB">
            <w:pPr>
              <w:jc w:val="center"/>
              <w:rPr>
                <w:bCs/>
              </w:rPr>
            </w:pPr>
            <w:r w:rsidRPr="007A68E8">
              <w:rPr>
                <w:bCs/>
              </w:rPr>
              <w:t xml:space="preserve">24.31 </w:t>
            </w:r>
          </w:p>
          <w:p w14:paraId="76DA6D92" w14:textId="77777777" w:rsidR="00083CAB" w:rsidRPr="007A68E8" w:rsidRDefault="00083CA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E0B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29135F7F" w14:textId="77777777" w:rsidR="0034723F" w:rsidRPr="007A68E8" w:rsidRDefault="0034723F" w:rsidP="0034723F">
            <w:pPr>
              <w:spacing w:line="260" w:lineRule="exact"/>
            </w:pPr>
            <w:r w:rsidRPr="007A68E8">
              <w:t>ГОСТ 10922-2012</w:t>
            </w:r>
          </w:p>
          <w:p w14:paraId="67435C95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845-1-2024</w:t>
            </w:r>
            <w:r w:rsidRPr="007A68E8">
              <w:rPr>
                <w:vertAlign w:val="superscript"/>
              </w:rPr>
              <w:t>2</w:t>
            </w:r>
          </w:p>
          <w:p w14:paraId="1E43AAFB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845-3-2024</w:t>
            </w:r>
            <w:r w:rsidRPr="007A68E8">
              <w:rPr>
                <w:vertAlign w:val="superscript"/>
              </w:rPr>
              <w:t>2</w:t>
            </w:r>
          </w:p>
          <w:p w14:paraId="25031369" w14:textId="77777777" w:rsidR="0034723F" w:rsidRPr="007A68E8" w:rsidRDefault="0034723F" w:rsidP="0034723F">
            <w:pPr>
              <w:spacing w:line="260" w:lineRule="exact"/>
            </w:pPr>
            <w:r w:rsidRPr="007A68E8">
              <w:t>СТБ EN 10080-2011</w:t>
            </w:r>
          </w:p>
          <w:p w14:paraId="020C6DC7" w14:textId="77777777" w:rsidR="0034723F" w:rsidRPr="007A68E8" w:rsidRDefault="0034723F" w:rsidP="0034723F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  <w:p w14:paraId="538215ED" w14:textId="31DC1B79" w:rsidR="00083CAB" w:rsidRPr="007A68E8" w:rsidRDefault="0034723F" w:rsidP="0034723F">
            <w:pPr>
              <w:spacing w:line="260" w:lineRule="exact"/>
              <w:rPr>
                <w:spacing w:val="-16"/>
              </w:rPr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9E0" w14:textId="77777777" w:rsidR="00083CAB" w:rsidRPr="007A68E8" w:rsidRDefault="00083CAB">
            <w:r w:rsidRPr="007A68E8">
              <w:t>ТР 2009/013/BY</w:t>
            </w:r>
          </w:p>
        </w:tc>
      </w:tr>
      <w:tr w:rsidR="00083CAB" w:rsidRPr="007A68E8" w14:paraId="735345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0D600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EB835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DACFB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0ECF" w14:textId="5B365368" w:rsidR="00083CAB" w:rsidRPr="007A68E8" w:rsidRDefault="00083CAB" w:rsidP="00C86EE7">
            <w:pPr>
              <w:spacing w:line="260" w:lineRule="exact"/>
            </w:pPr>
            <w:r w:rsidRPr="007A68E8">
              <w:t>ТР 2025/013/BY</w:t>
            </w:r>
          </w:p>
          <w:p w14:paraId="6CCCD57E" w14:textId="77777777" w:rsidR="00083CAB" w:rsidRPr="007A68E8" w:rsidRDefault="00083CAB" w:rsidP="00C86EE7">
            <w:pPr>
              <w:spacing w:line="260" w:lineRule="exact"/>
            </w:pPr>
            <w:r w:rsidRPr="007A68E8">
              <w:t>ГОСТ 10922-2012</w:t>
            </w:r>
          </w:p>
          <w:p w14:paraId="092728C1" w14:textId="06ABC810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t>СТБ EN 845-1-20</w:t>
            </w:r>
            <w:r w:rsidRPr="007A68E8">
              <w:rPr>
                <w:lang w:val="be-BY"/>
              </w:rPr>
              <w:t>24</w:t>
            </w:r>
          </w:p>
          <w:p w14:paraId="3E532FD5" w14:textId="554EE078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845-3-2024</w:t>
            </w:r>
          </w:p>
          <w:p w14:paraId="1A821052" w14:textId="24FA6FDB" w:rsidR="00083CAB" w:rsidRPr="007A68E8" w:rsidRDefault="00083CAB" w:rsidP="00C86EE7">
            <w:pPr>
              <w:spacing w:line="260" w:lineRule="exact"/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C70" w14:textId="59726222" w:rsidR="00083CAB" w:rsidRPr="007A68E8" w:rsidRDefault="00083CAB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83CAB" w:rsidRPr="007A68E8" w14:paraId="47B024D2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02FB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5F8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C50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3A6D" w14:textId="77777777" w:rsidR="00083CAB" w:rsidRPr="007A68E8" w:rsidRDefault="00083CAB" w:rsidP="00001354">
            <w:pPr>
              <w:spacing w:line="260" w:lineRule="exact"/>
            </w:pPr>
            <w:r w:rsidRPr="007A68E8">
              <w:t>СТБ EN 10080-2011</w:t>
            </w:r>
          </w:p>
          <w:p w14:paraId="120DC55F" w14:textId="66F24A20" w:rsidR="00083CAB" w:rsidRPr="007A68E8" w:rsidRDefault="00083CAB" w:rsidP="00001354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38F" w14:textId="77777777" w:rsidR="00083CAB" w:rsidRPr="007A68E8" w:rsidRDefault="00083CAB" w:rsidP="00C86EE7">
            <w:r w:rsidRPr="007A68E8">
              <w:t>Правила подтверждения соответствия¹</w:t>
            </w:r>
          </w:p>
          <w:p w14:paraId="35598E2D" w14:textId="65AE12AA" w:rsidR="00083CAB" w:rsidRPr="007A68E8" w:rsidRDefault="00083CAB" w:rsidP="00C86EE7"/>
        </w:tc>
      </w:tr>
      <w:tr w:rsidR="00C86EE7" w:rsidRPr="007A68E8" w14:paraId="75E142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34B5A" w14:textId="77777777" w:rsidR="00C86EE7" w:rsidRPr="007A68E8" w:rsidRDefault="00C86EE7">
            <w:pPr>
              <w:jc w:val="center"/>
            </w:pPr>
            <w:r w:rsidRPr="007A68E8">
              <w:t>7.10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E73F7" w14:textId="77777777" w:rsidR="00C86EE7" w:rsidRPr="007A68E8" w:rsidRDefault="00C86EE7">
            <w:r w:rsidRPr="007A68E8">
              <w:t>Прутки и неполые профили холоднотянутые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3B461" w14:textId="77777777" w:rsidR="00C86EE7" w:rsidRPr="007A68E8" w:rsidRDefault="00C86EE7">
            <w:pPr>
              <w:jc w:val="center"/>
            </w:pPr>
            <w:r w:rsidRPr="007A68E8">
              <w:t>24.31.10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CB6C" w14:textId="77777777" w:rsidR="00C86EE7" w:rsidRPr="007A68E8" w:rsidRDefault="00C86EE7">
            <w:r w:rsidRPr="007A68E8">
              <w:t>ТР 2009/013/BY</w:t>
            </w:r>
          </w:p>
          <w:p w14:paraId="60D7D46F" w14:textId="77777777" w:rsidR="00C86EE7" w:rsidRPr="007A68E8" w:rsidRDefault="00C86EE7">
            <w:r w:rsidRPr="007A68E8">
              <w:t>СТБ 1341-2009</w:t>
            </w:r>
          </w:p>
          <w:p w14:paraId="52FD9D3C" w14:textId="77777777" w:rsidR="00C86EE7" w:rsidRPr="007A68E8" w:rsidRDefault="00C86EE7">
            <w:r w:rsidRPr="007A68E8">
              <w:t>СТБ 1382-2003</w:t>
            </w:r>
          </w:p>
          <w:p w14:paraId="6685EAC0" w14:textId="77777777" w:rsidR="00C86EE7" w:rsidRPr="007A68E8" w:rsidRDefault="00C86EE7">
            <w:r w:rsidRPr="007A68E8">
              <w:t>СТБ 1549-2005</w:t>
            </w:r>
          </w:p>
          <w:p w14:paraId="3A8BAD6E" w14:textId="77777777" w:rsidR="00C86EE7" w:rsidRPr="007A68E8" w:rsidRDefault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B19" w14:textId="77777777" w:rsidR="00C86EE7" w:rsidRPr="007A68E8" w:rsidRDefault="00C86EE7">
            <w:r w:rsidRPr="007A68E8">
              <w:t>ТР 2009/013/BY</w:t>
            </w:r>
          </w:p>
        </w:tc>
      </w:tr>
      <w:tr w:rsidR="00C86EE7" w:rsidRPr="007A68E8" w14:paraId="354BA2A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D1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DC5" w14:textId="77777777" w:rsidR="00C86EE7" w:rsidRPr="007A68E8" w:rsidRDefault="00C86EE7" w:rsidP="00C86EE7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F5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EDB" w14:textId="01067633" w:rsidR="00C86EE7" w:rsidRPr="007A68E8" w:rsidRDefault="00C86EE7" w:rsidP="00C86EE7">
            <w:r w:rsidRPr="007A68E8">
              <w:t>ТР 20</w:t>
            </w:r>
            <w:r w:rsidR="009D21CA" w:rsidRPr="007A68E8">
              <w:t>25</w:t>
            </w:r>
            <w:r w:rsidRPr="007A68E8">
              <w:t>/013/BY</w:t>
            </w:r>
          </w:p>
          <w:p w14:paraId="06142EAA" w14:textId="77777777" w:rsidR="00C86EE7" w:rsidRPr="007A68E8" w:rsidRDefault="00C86EE7" w:rsidP="00C86EE7">
            <w:r w:rsidRPr="007A68E8">
              <w:t>СТБ 1341-2009</w:t>
            </w:r>
          </w:p>
          <w:p w14:paraId="4F4EE0D6" w14:textId="77777777" w:rsidR="00C86EE7" w:rsidRPr="007A68E8" w:rsidRDefault="00C86EE7" w:rsidP="00C86EE7">
            <w:r w:rsidRPr="007A68E8">
              <w:t>СТБ 1382-2003</w:t>
            </w:r>
          </w:p>
          <w:p w14:paraId="20144A9C" w14:textId="77777777" w:rsidR="00C86EE7" w:rsidRPr="007A68E8" w:rsidRDefault="00C86EE7" w:rsidP="00C86EE7">
            <w:r w:rsidRPr="007A68E8">
              <w:t>СТБ 1549-2005</w:t>
            </w:r>
          </w:p>
          <w:p w14:paraId="6DEE1653" w14:textId="457F067B" w:rsidR="00C86EE7" w:rsidRPr="007A68E8" w:rsidRDefault="00C86EE7" w:rsidP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4DFC" w14:textId="7B2455C3" w:rsidR="00C86EE7" w:rsidRPr="007A68E8" w:rsidRDefault="00C86EE7" w:rsidP="00C86EE7">
            <w:r w:rsidRPr="007A68E8">
              <w:t>ТР 20</w:t>
            </w:r>
            <w:r w:rsidR="009D21CA"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2E5B2092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3DB96" w14:textId="77777777" w:rsidR="009D21CA" w:rsidRPr="007A68E8" w:rsidRDefault="009D21CA">
            <w:pPr>
              <w:jc w:val="center"/>
            </w:pPr>
            <w:r w:rsidRPr="007A68E8">
              <w:lastRenderedPageBreak/>
              <w:t>7.11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E86D" w14:textId="77777777" w:rsidR="009D21CA" w:rsidRPr="007A68E8" w:rsidRDefault="009D21CA">
            <w:r w:rsidRPr="007A68E8">
              <w:t>Листы профилированные (ребристые)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07CC1" w14:textId="77777777" w:rsidR="009D21CA" w:rsidRPr="007A68E8" w:rsidRDefault="009D21CA">
            <w:pPr>
              <w:jc w:val="center"/>
            </w:pPr>
            <w:r w:rsidRPr="007A68E8">
              <w:t>24.33.20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C2D" w14:textId="77777777" w:rsidR="009D21CA" w:rsidRPr="007A68E8" w:rsidRDefault="009D21CA">
            <w:r w:rsidRPr="007A68E8">
              <w:t>ТР 2009/013/ВY</w:t>
            </w:r>
          </w:p>
          <w:p w14:paraId="13076220" w14:textId="77777777" w:rsidR="009D21CA" w:rsidRPr="007A68E8" w:rsidRDefault="009D21CA">
            <w:r w:rsidRPr="007A68E8">
              <w:t>СТБ 1380-2003</w:t>
            </w:r>
          </w:p>
          <w:p w14:paraId="1D4C2F22" w14:textId="77777777" w:rsidR="009D21CA" w:rsidRPr="007A68E8" w:rsidRDefault="009D21CA">
            <w:r w:rsidRPr="007A68E8">
              <w:t>СТБ 1382-2003</w:t>
            </w:r>
          </w:p>
          <w:p w14:paraId="0EB8E619" w14:textId="77777777" w:rsidR="009D21CA" w:rsidRPr="007A68E8" w:rsidRDefault="009D21CA">
            <w:r w:rsidRPr="007A68E8">
              <w:t>СТБ 1527-2005</w:t>
            </w:r>
          </w:p>
          <w:p w14:paraId="66601024" w14:textId="77777777" w:rsidR="009D21CA" w:rsidRPr="007A68E8" w:rsidRDefault="009D21CA">
            <w:r w:rsidRPr="007A68E8">
              <w:t>СТБ 1549-2005</w:t>
            </w:r>
          </w:p>
          <w:p w14:paraId="0E5824BA" w14:textId="3611901D" w:rsidR="009D21CA" w:rsidRPr="007A68E8" w:rsidRDefault="009D21CA"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968" w14:textId="77777777" w:rsidR="009D21CA" w:rsidRPr="007A68E8" w:rsidRDefault="009D21CA">
            <w:r w:rsidRPr="007A68E8">
              <w:t>ТР 2009/013/ВY</w:t>
            </w:r>
          </w:p>
        </w:tc>
      </w:tr>
      <w:tr w:rsidR="009D21CA" w:rsidRPr="007A68E8" w14:paraId="0D2345D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1EF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4E4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B3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585" w14:textId="5114495F" w:rsidR="009D21CA" w:rsidRPr="007A68E8" w:rsidRDefault="009D21CA" w:rsidP="009D21CA">
            <w:r w:rsidRPr="007A68E8">
              <w:t>ТР 2025/013/ВY</w:t>
            </w:r>
          </w:p>
          <w:p w14:paraId="537CA765" w14:textId="77777777" w:rsidR="009D21CA" w:rsidRPr="007A68E8" w:rsidRDefault="009D21CA" w:rsidP="009D21CA">
            <w:r w:rsidRPr="007A68E8">
              <w:t>СТБ 1380-2003</w:t>
            </w:r>
          </w:p>
          <w:p w14:paraId="702EA3A2" w14:textId="77777777" w:rsidR="009D21CA" w:rsidRPr="007A68E8" w:rsidRDefault="009D21CA" w:rsidP="009D21CA">
            <w:r w:rsidRPr="007A68E8">
              <w:t>СТБ 1382-2003</w:t>
            </w:r>
          </w:p>
          <w:p w14:paraId="484864CE" w14:textId="77777777" w:rsidR="009D21CA" w:rsidRPr="007A68E8" w:rsidRDefault="009D21CA" w:rsidP="009D21CA">
            <w:r w:rsidRPr="007A68E8">
              <w:t>СТБ 1527-2005</w:t>
            </w:r>
          </w:p>
          <w:p w14:paraId="1C4FFC7E" w14:textId="77777777" w:rsidR="009D21CA" w:rsidRPr="007A68E8" w:rsidRDefault="009D21CA" w:rsidP="009D21CA">
            <w:r w:rsidRPr="007A68E8">
              <w:t>СТБ 1549-2005</w:t>
            </w:r>
          </w:p>
          <w:p w14:paraId="2CC2B566" w14:textId="3839B675" w:rsidR="009D21CA" w:rsidRPr="007A68E8" w:rsidRDefault="009D21CA" w:rsidP="009D21CA">
            <w:pPr>
              <w:rPr>
                <w:lang w:val="en-US"/>
              </w:rPr>
            </w:pPr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A6B" w14:textId="7064A4AC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</w:tc>
      </w:tr>
      <w:tr w:rsidR="009D21CA" w:rsidRPr="007A68E8" w14:paraId="5738115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D4931" w14:textId="77777777" w:rsidR="009D21CA" w:rsidRPr="007A68E8" w:rsidRDefault="009D21CA">
            <w:pPr>
              <w:jc w:val="center"/>
            </w:pPr>
            <w:r w:rsidRPr="007A68E8">
              <w:t>7.12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DD9EF" w14:textId="77777777" w:rsidR="009D21CA" w:rsidRPr="007A68E8" w:rsidRDefault="009D21CA">
            <w:r w:rsidRPr="007A68E8"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E667C" w14:textId="77777777" w:rsidR="009D21CA" w:rsidRPr="007A68E8" w:rsidRDefault="009D21CA">
            <w:pPr>
              <w:jc w:val="center"/>
            </w:pPr>
            <w:r w:rsidRPr="007A68E8">
              <w:t>24.33.30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99E3" w14:textId="77777777" w:rsidR="009D21CA" w:rsidRPr="007A68E8" w:rsidRDefault="009D21CA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  <w:p w14:paraId="7BA2503C" w14:textId="77777777" w:rsidR="009D21CA" w:rsidRPr="007A68E8" w:rsidRDefault="009D21CA">
            <w:r w:rsidRPr="007A68E8">
              <w:t>СТБ 1806-2007</w:t>
            </w:r>
          </w:p>
          <w:p w14:paraId="1CED0589" w14:textId="77777777" w:rsidR="009D21CA" w:rsidRPr="007A68E8" w:rsidRDefault="009D21CA">
            <w:r w:rsidRPr="007A68E8">
              <w:t>СТБ 1807-2007</w:t>
            </w:r>
          </w:p>
          <w:p w14:paraId="4BFA166F" w14:textId="77777777" w:rsidR="009D21CA" w:rsidRPr="007A68E8" w:rsidRDefault="009D21CA">
            <w:r w:rsidRPr="007A68E8">
              <w:t>СТБ 1808-2007</w:t>
            </w:r>
          </w:p>
          <w:p w14:paraId="543B8CF8" w14:textId="77777777" w:rsidR="009D21CA" w:rsidRPr="007A68E8" w:rsidRDefault="009D21CA">
            <w:r w:rsidRPr="007A68E8">
              <w:t>СТБ 1809-2007</w:t>
            </w:r>
          </w:p>
          <w:p w14:paraId="0B9BEE79" w14:textId="77777777" w:rsidR="009D21CA" w:rsidRPr="007A68E8" w:rsidRDefault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C67" w14:textId="77777777" w:rsidR="009D21CA" w:rsidRPr="007A68E8" w:rsidRDefault="009D21CA">
            <w:pPr>
              <w:rPr>
                <w:spacing w:val="-2"/>
              </w:rPr>
            </w:pPr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364A88A1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1EB7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3443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9C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2D03" w14:textId="175F5173" w:rsidR="009D21CA" w:rsidRPr="007A68E8" w:rsidRDefault="009D21CA" w:rsidP="009D21CA">
            <w:r w:rsidRPr="007A68E8">
              <w:t>ТР 2025/013/В</w:t>
            </w:r>
            <w:r w:rsidRPr="007A68E8">
              <w:rPr>
                <w:lang w:val="en-US"/>
              </w:rPr>
              <w:t>Y</w:t>
            </w:r>
          </w:p>
          <w:p w14:paraId="1D98CAB9" w14:textId="77777777" w:rsidR="009D21CA" w:rsidRPr="007A68E8" w:rsidRDefault="009D21CA" w:rsidP="009D21CA">
            <w:r w:rsidRPr="007A68E8">
              <w:t>СТБ 1806-2007</w:t>
            </w:r>
          </w:p>
          <w:p w14:paraId="09A5CDCA" w14:textId="77777777" w:rsidR="009D21CA" w:rsidRPr="007A68E8" w:rsidRDefault="009D21CA" w:rsidP="009D21CA">
            <w:r w:rsidRPr="007A68E8">
              <w:t>СТБ 1807-2007</w:t>
            </w:r>
          </w:p>
          <w:p w14:paraId="38D462CC" w14:textId="77777777" w:rsidR="009D21CA" w:rsidRPr="007A68E8" w:rsidRDefault="009D21CA" w:rsidP="009D21CA">
            <w:r w:rsidRPr="007A68E8">
              <w:t>СТБ 1808-2007</w:t>
            </w:r>
          </w:p>
          <w:p w14:paraId="46DF1097" w14:textId="77777777" w:rsidR="009D21CA" w:rsidRPr="007A68E8" w:rsidRDefault="009D21CA" w:rsidP="009D21CA">
            <w:r w:rsidRPr="007A68E8">
              <w:t>СТБ 1809-2007</w:t>
            </w:r>
          </w:p>
          <w:p w14:paraId="189EBBAB" w14:textId="768C3A95" w:rsidR="009D21CA" w:rsidRPr="007A68E8" w:rsidRDefault="009D21CA" w:rsidP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5EC6" w14:textId="7E5C1B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49E7A96B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1AAF" w14:textId="77777777" w:rsidR="003277D5" w:rsidRPr="007A68E8" w:rsidRDefault="004B3B2D">
            <w:pPr>
              <w:jc w:val="center"/>
            </w:pPr>
            <w:r w:rsidRPr="007A68E8">
              <w:t>7.13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5F47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</w:pPr>
            <w:r w:rsidRPr="007A68E8">
              <w:t xml:space="preserve">Трубы, трубки и фитинги к ним из меди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702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24.44.26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04C2" w14:textId="77777777" w:rsidR="003277D5" w:rsidRPr="007A68E8" w:rsidRDefault="004B3B2D">
            <w:r w:rsidRPr="007A68E8">
              <w:t>ГОСТ 617-2006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F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B69AE42" w14:textId="77777777" w:rsidTr="006F6D9F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8C2" w14:textId="77777777" w:rsidR="003277D5" w:rsidRPr="007A68E8" w:rsidRDefault="004B3B2D">
            <w:pPr>
              <w:jc w:val="center"/>
            </w:pPr>
            <w:r w:rsidRPr="007A68E8">
              <w:t>7.14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0FA" w14:textId="77777777" w:rsidR="003277D5" w:rsidRPr="007A68E8" w:rsidRDefault="004B3B2D">
            <w:r w:rsidRPr="007A68E8">
              <w:t>Трубы, трубки и полые профили, литые из чугуна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033D" w14:textId="77777777" w:rsidR="003277D5" w:rsidRPr="007A68E8" w:rsidRDefault="004B3B2D">
            <w:pPr>
              <w:jc w:val="center"/>
            </w:pPr>
            <w:r w:rsidRPr="007A68E8">
              <w:t>24.51.2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E94" w14:textId="77777777" w:rsidR="008471BA" w:rsidRPr="007A68E8" w:rsidRDefault="008471BA" w:rsidP="008471BA">
            <w:r w:rsidRPr="007A68E8">
              <w:t>ТР 2009/013/BY</w:t>
            </w:r>
          </w:p>
          <w:p w14:paraId="570AF28B" w14:textId="77777777" w:rsidR="008471BA" w:rsidRPr="007A68E8" w:rsidRDefault="008471BA" w:rsidP="008471BA">
            <w:r w:rsidRPr="007A68E8">
              <w:t>ГОСТ 6942-98</w:t>
            </w:r>
          </w:p>
          <w:p w14:paraId="6A3FDB73" w14:textId="5A07A539" w:rsidR="003277D5" w:rsidRPr="007A68E8" w:rsidRDefault="008471BA" w:rsidP="008471BA">
            <w:r w:rsidRPr="007A68E8"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930" w14:textId="77777777" w:rsidR="003277D5" w:rsidRPr="007A68E8" w:rsidRDefault="004B3B2D">
            <w:r w:rsidRPr="007A68E8">
              <w:t>ТР 2009/013/BY</w:t>
            </w:r>
          </w:p>
          <w:p w14:paraId="62B16B2E" w14:textId="77777777" w:rsidR="003277D5" w:rsidRPr="007A68E8" w:rsidRDefault="003277D5"/>
        </w:tc>
      </w:tr>
      <w:tr w:rsidR="009D21CA" w:rsidRPr="007A68E8" w14:paraId="31D8F20A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4A42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119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BA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C9D2" w14:textId="73A03C2B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243C87B3" w14:textId="77777777" w:rsidR="009D21CA" w:rsidRPr="007A68E8" w:rsidRDefault="009D21CA" w:rsidP="009D21CA">
            <w:pPr>
              <w:rPr>
                <w:lang w:val="be-BY"/>
              </w:rPr>
            </w:pPr>
            <w:r w:rsidRPr="007A68E8">
              <w:t>ГОСТ 6942-98</w:t>
            </w:r>
          </w:p>
          <w:p w14:paraId="16B6BDCD" w14:textId="179D6839" w:rsidR="009863A5" w:rsidRPr="007A68E8" w:rsidRDefault="009863A5" w:rsidP="009D21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74F" w14:textId="44CA05F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7B9C2F8B" w14:textId="77777777" w:rsidR="009D21CA" w:rsidRPr="007A68E8" w:rsidRDefault="009D21CA" w:rsidP="009D21CA"/>
        </w:tc>
      </w:tr>
      <w:tr w:rsidR="003277D5" w:rsidRPr="007A68E8" w14:paraId="467A5D75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F0E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9732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49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519" w14:textId="77777777" w:rsidR="003277D5" w:rsidRPr="007A68E8" w:rsidRDefault="004B3B2D">
            <w:pPr>
              <w:pStyle w:val="table10"/>
              <w:rPr>
                <w:sz w:val="24"/>
                <w:szCs w:val="24"/>
              </w:rPr>
            </w:pPr>
            <w:r w:rsidRPr="007A68E8">
              <w:rPr>
                <w:sz w:val="24"/>
                <w:szCs w:val="24"/>
              </w:rPr>
              <w:t>СТБ 1283-2001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4AD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4539EC0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03ED3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6FF05" w14:textId="77777777" w:rsidR="009D21CA" w:rsidRPr="007A68E8" w:rsidRDefault="009D21CA">
            <w:pPr>
              <w:rPr>
                <w:bCs/>
              </w:rPr>
            </w:pPr>
            <w:r w:rsidRPr="007A68E8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2188A" w14:textId="77777777" w:rsidR="009D21CA" w:rsidRPr="007A68E8" w:rsidRDefault="009D21CA">
            <w:pPr>
              <w:jc w:val="center"/>
            </w:pPr>
            <w:r w:rsidRPr="007A68E8">
              <w:t>24.51.3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90B" w14:textId="77777777" w:rsidR="009D21CA" w:rsidRPr="007A68E8" w:rsidRDefault="009D21CA">
            <w:r w:rsidRPr="007A68E8">
              <w:t>ТР 2009/013/BY</w:t>
            </w:r>
          </w:p>
          <w:p w14:paraId="10BAEC9B" w14:textId="77777777" w:rsidR="009D21CA" w:rsidRPr="007A68E8" w:rsidRDefault="009D21CA">
            <w:r w:rsidRPr="007A68E8">
              <w:t>ГОСТ 6942-98</w:t>
            </w:r>
          </w:p>
          <w:p w14:paraId="41A2D57B" w14:textId="77777777" w:rsidR="00083CAB" w:rsidRPr="007A68E8" w:rsidRDefault="00083CAB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926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C024D4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6FE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472B" w14:textId="77777777" w:rsidR="009D21CA" w:rsidRPr="007A68E8" w:rsidRDefault="009D21CA" w:rsidP="009D21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11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8AD" w14:textId="3CBF555A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5AB087D9" w14:textId="3F9B4EB9" w:rsidR="009D21CA" w:rsidRPr="007A68E8" w:rsidRDefault="009D21CA" w:rsidP="009D21CA">
            <w:r w:rsidRPr="007A68E8">
              <w:t>ГОСТ 6942-98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8565" w14:textId="411F2F63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7AA7F4C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F83A1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9AA35" w14:textId="77777777" w:rsidR="009D21CA" w:rsidRPr="007A68E8" w:rsidRDefault="009D21CA">
            <w:pPr>
              <w:rPr>
                <w:bCs/>
              </w:rPr>
            </w:pPr>
            <w:r w:rsidRPr="007A68E8"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36A40" w14:textId="77777777" w:rsidR="009D21CA" w:rsidRPr="007A68E8" w:rsidRDefault="009D21CA">
            <w:pPr>
              <w:jc w:val="center"/>
            </w:pPr>
            <w:r w:rsidRPr="007A68E8">
              <w:t>24.20.34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F87" w14:textId="77777777" w:rsidR="009D21CA" w:rsidRPr="007A68E8" w:rsidRDefault="009D21CA">
            <w:r w:rsidRPr="007A68E8">
              <w:t>ТР 2009/013/BY</w:t>
            </w:r>
          </w:p>
          <w:p w14:paraId="6D1AB58F" w14:textId="77777777" w:rsidR="009D21CA" w:rsidRPr="007A68E8" w:rsidRDefault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EC9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4636670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1B1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875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D37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642" w14:textId="1E8E41B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4C38878" w14:textId="45D2955F" w:rsidR="009D21CA" w:rsidRPr="007A68E8" w:rsidRDefault="009D21CA" w:rsidP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515" w14:textId="4320FD92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7A7B4B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8C9A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lastRenderedPageBreak/>
              <w:t>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B1CF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F14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3AE" w14:textId="77777777" w:rsidR="003277D5" w:rsidRPr="007A68E8" w:rsidRDefault="003277D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3A3" w14:textId="77777777" w:rsidR="003277D5" w:rsidRPr="007A68E8" w:rsidRDefault="003277D5"/>
        </w:tc>
      </w:tr>
      <w:tr w:rsidR="003277D5" w:rsidRPr="007A68E8" w14:paraId="3B7595C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BE06" w14:textId="77777777" w:rsidR="003277D5" w:rsidRPr="007A68E8" w:rsidRDefault="004B3B2D">
            <w:pPr>
              <w:jc w:val="center"/>
            </w:pPr>
            <w:r w:rsidRPr="007A68E8">
              <w:t>8.1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DB9A" w14:textId="77777777" w:rsidR="003277D5" w:rsidRPr="007A68E8" w:rsidRDefault="004B3B2D">
            <w:r w:rsidRPr="007A68E8">
              <w:t>Металлоконструкции и их части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A50" w14:textId="77777777" w:rsidR="003277D5" w:rsidRPr="007A68E8" w:rsidRDefault="004B3B2D">
            <w:pPr>
              <w:jc w:val="center"/>
            </w:pPr>
            <w:r w:rsidRPr="007A68E8">
              <w:t>25.11.10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F55" w14:textId="77777777" w:rsidR="008471BA" w:rsidRPr="007A68E8" w:rsidRDefault="008471BA" w:rsidP="008471BA">
            <w:r w:rsidRPr="007A68E8">
              <w:t>ТР 2009/013/BY</w:t>
            </w:r>
          </w:p>
          <w:p w14:paraId="5D0843C3" w14:textId="77777777" w:rsidR="008471BA" w:rsidRPr="007A68E8" w:rsidRDefault="008471BA" w:rsidP="008471BA">
            <w:r w:rsidRPr="007A68E8">
              <w:t>СТБ 1317-2002</w:t>
            </w:r>
          </w:p>
          <w:p w14:paraId="211C8AE9" w14:textId="77777777" w:rsidR="008471BA" w:rsidRPr="007A68E8" w:rsidRDefault="008471BA" w:rsidP="008471BA">
            <w:r w:rsidRPr="007A68E8">
              <w:t>СТБ 1380-2003</w:t>
            </w:r>
          </w:p>
          <w:p w14:paraId="5F09E090" w14:textId="77777777" w:rsidR="008471BA" w:rsidRPr="007A68E8" w:rsidRDefault="008471BA" w:rsidP="008471BA">
            <w:r w:rsidRPr="007A68E8">
              <w:t>СТБ 1381-2003</w:t>
            </w:r>
          </w:p>
          <w:p w14:paraId="18F8DEF0" w14:textId="77777777" w:rsidR="008471BA" w:rsidRPr="007A68E8" w:rsidRDefault="008471BA" w:rsidP="008471BA">
            <w:r w:rsidRPr="007A68E8">
              <w:t>СТБ 1382-2003</w:t>
            </w:r>
          </w:p>
          <w:p w14:paraId="1E8D62E0" w14:textId="77777777" w:rsidR="008471BA" w:rsidRPr="007A68E8" w:rsidRDefault="008471BA" w:rsidP="008471BA">
            <w:r w:rsidRPr="007A68E8">
              <w:t>СТБ 1396-2003</w:t>
            </w:r>
          </w:p>
          <w:p w14:paraId="3116DC01" w14:textId="77777777" w:rsidR="008471BA" w:rsidRPr="007A68E8" w:rsidRDefault="008471BA" w:rsidP="008471BA">
            <w:r w:rsidRPr="007A68E8">
              <w:t>СТБ 1527-2005</w:t>
            </w:r>
          </w:p>
          <w:p w14:paraId="5502E7C8" w14:textId="77777777" w:rsidR="008471BA" w:rsidRPr="007A68E8" w:rsidRDefault="008471BA" w:rsidP="008471BA">
            <w:r w:rsidRPr="007A68E8">
              <w:t>СТБ 1547-2005</w:t>
            </w:r>
          </w:p>
          <w:p w14:paraId="6B82C031" w14:textId="77777777" w:rsidR="008471BA" w:rsidRPr="007A68E8" w:rsidRDefault="008471BA" w:rsidP="008471BA">
            <w:r w:rsidRPr="007A68E8">
              <w:t>СТБ 1549-2005</w:t>
            </w:r>
          </w:p>
          <w:p w14:paraId="1213FE28" w14:textId="77777777" w:rsidR="008471BA" w:rsidRPr="007A68E8" w:rsidRDefault="008471BA" w:rsidP="008471BA">
            <w:r w:rsidRPr="007A68E8">
              <w:t>СТБ 1609-2020</w:t>
            </w:r>
          </w:p>
          <w:p w14:paraId="2409FCCE" w14:textId="77777777" w:rsidR="008471BA" w:rsidRPr="007A68E8" w:rsidRDefault="008471BA" w:rsidP="008471BA">
            <w:r w:rsidRPr="007A68E8">
              <w:t>СТБ 1806-2007</w:t>
            </w:r>
          </w:p>
          <w:p w14:paraId="2E342E1F" w14:textId="77777777" w:rsidR="008471BA" w:rsidRPr="007A68E8" w:rsidRDefault="008471BA" w:rsidP="008471BA">
            <w:r w:rsidRPr="007A68E8">
              <w:t>СТБ 1807-2007</w:t>
            </w:r>
          </w:p>
          <w:p w14:paraId="22DA3973" w14:textId="77777777" w:rsidR="008471BA" w:rsidRPr="007A68E8" w:rsidRDefault="008471BA" w:rsidP="008471BA">
            <w:r w:rsidRPr="007A68E8">
              <w:t>СТБ 1808-2007</w:t>
            </w:r>
          </w:p>
          <w:p w14:paraId="28DAB09E" w14:textId="77777777" w:rsidR="008471BA" w:rsidRPr="007A68E8" w:rsidRDefault="008471BA" w:rsidP="008471BA">
            <w:r w:rsidRPr="007A68E8">
              <w:t>СТБ 1809-2007</w:t>
            </w:r>
          </w:p>
          <w:p w14:paraId="68B66DF2" w14:textId="77777777" w:rsidR="008471BA" w:rsidRPr="007A68E8" w:rsidRDefault="008471BA" w:rsidP="008471BA">
            <w:r w:rsidRPr="007A68E8">
              <w:t>СТБ 1915-2020</w:t>
            </w:r>
          </w:p>
          <w:p w14:paraId="39A4C0DE" w14:textId="77777777" w:rsidR="008471BA" w:rsidRPr="007A68E8" w:rsidRDefault="008471BA" w:rsidP="008471BA">
            <w:r w:rsidRPr="007A68E8">
              <w:t>СТБ 2174-2011</w:t>
            </w:r>
          </w:p>
          <w:p w14:paraId="0087EA55" w14:textId="77777777" w:rsidR="008471BA" w:rsidRPr="007A68E8" w:rsidRDefault="008471BA" w:rsidP="008471BA">
            <w:r w:rsidRPr="007A68E8">
              <w:t>СТБ 2231-2011</w:t>
            </w:r>
          </w:p>
          <w:p w14:paraId="79355EA5" w14:textId="77777777" w:rsidR="008471BA" w:rsidRPr="007A68E8" w:rsidRDefault="008471BA" w:rsidP="008471BA">
            <w:r w:rsidRPr="007A68E8">
              <w:t>ГОСТ 3262-75</w:t>
            </w:r>
          </w:p>
          <w:p w14:paraId="0F7CE0BF" w14:textId="77777777" w:rsidR="008471BA" w:rsidRPr="007A68E8" w:rsidRDefault="008471BA" w:rsidP="008471BA">
            <w:r w:rsidRPr="007A68E8">
              <w:t>ГОСТ 10922-2012</w:t>
            </w:r>
          </w:p>
          <w:p w14:paraId="44C6C7B1" w14:textId="77777777" w:rsidR="008471BA" w:rsidRPr="007A68E8" w:rsidRDefault="008471BA" w:rsidP="008471BA">
            <w:r w:rsidRPr="007A68E8">
              <w:t>ГОСТ 23118-2019</w:t>
            </w:r>
          </w:p>
          <w:p w14:paraId="18E7B602" w14:textId="77777777" w:rsidR="008471BA" w:rsidRPr="007A68E8" w:rsidRDefault="008471BA" w:rsidP="008471BA">
            <w:r w:rsidRPr="007A68E8">
              <w:t>ГОСТ 30245-2012</w:t>
            </w:r>
          </w:p>
          <w:p w14:paraId="0C3E2300" w14:textId="77777777" w:rsidR="008471BA" w:rsidRPr="007A68E8" w:rsidRDefault="008471BA" w:rsidP="008471BA">
            <w:r w:rsidRPr="007A68E8">
              <w:t>СТБ EN 1090-1-2012</w:t>
            </w:r>
          </w:p>
          <w:p w14:paraId="46D17A49" w14:textId="77777777" w:rsidR="008471BA" w:rsidRPr="007A68E8" w:rsidRDefault="008471BA" w:rsidP="008471BA">
            <w:r w:rsidRPr="007A68E8">
              <w:t>СТБ EN 1856-1-2013</w:t>
            </w:r>
          </w:p>
          <w:p w14:paraId="54BFFB25" w14:textId="6D4D20B4" w:rsidR="003277D5" w:rsidRPr="007A68E8" w:rsidRDefault="008471BA" w:rsidP="008471BA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ACA1" w14:textId="77777777" w:rsidR="003277D5" w:rsidRPr="007A68E8" w:rsidRDefault="004B3B2D">
            <w:r w:rsidRPr="007A68E8">
              <w:t>ТР 2009/013/BY</w:t>
            </w:r>
          </w:p>
        </w:tc>
      </w:tr>
      <w:tr w:rsidR="009D21CA" w:rsidRPr="007A68E8" w14:paraId="52B0C085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B9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18DE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D89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912" w14:textId="436EE3B7" w:rsidR="009D21CA" w:rsidRPr="007A68E8" w:rsidRDefault="009D21CA" w:rsidP="009D21CA">
            <w:r w:rsidRPr="007A68E8">
              <w:t>ТР 2025/013/BY</w:t>
            </w:r>
          </w:p>
          <w:p w14:paraId="71AE6965" w14:textId="77777777" w:rsidR="009D21CA" w:rsidRPr="007A68E8" w:rsidRDefault="009D21CA" w:rsidP="009D21CA">
            <w:r w:rsidRPr="007A68E8">
              <w:t>СТБ 1317-2002</w:t>
            </w:r>
          </w:p>
          <w:p w14:paraId="4B0E2A12" w14:textId="77777777" w:rsidR="009D21CA" w:rsidRPr="007A68E8" w:rsidRDefault="009D21CA" w:rsidP="009D21CA">
            <w:r w:rsidRPr="007A68E8">
              <w:t>СТБ 1380-2003</w:t>
            </w:r>
          </w:p>
          <w:p w14:paraId="7970E168" w14:textId="77777777" w:rsidR="009D21CA" w:rsidRPr="007A68E8" w:rsidRDefault="009D21CA" w:rsidP="009D21CA">
            <w:r w:rsidRPr="007A68E8">
              <w:t>СТБ 1381-2003</w:t>
            </w:r>
          </w:p>
          <w:p w14:paraId="7A84500F" w14:textId="77777777" w:rsidR="009D21CA" w:rsidRPr="007A68E8" w:rsidRDefault="009D21CA" w:rsidP="009D21CA">
            <w:r w:rsidRPr="007A68E8">
              <w:t>СТБ 1382-2003</w:t>
            </w:r>
          </w:p>
          <w:p w14:paraId="41004443" w14:textId="77777777" w:rsidR="009D21CA" w:rsidRPr="007A68E8" w:rsidRDefault="009D21CA" w:rsidP="009D21CA">
            <w:r w:rsidRPr="007A68E8">
              <w:t>СТБ 1396-2003</w:t>
            </w:r>
          </w:p>
          <w:p w14:paraId="42479F13" w14:textId="77777777" w:rsidR="009D21CA" w:rsidRPr="007A68E8" w:rsidRDefault="009D21CA" w:rsidP="009D21CA">
            <w:r w:rsidRPr="007A68E8">
              <w:t>СТБ 1527-2005</w:t>
            </w:r>
          </w:p>
          <w:p w14:paraId="50AE627C" w14:textId="77777777" w:rsidR="009D21CA" w:rsidRPr="007A68E8" w:rsidRDefault="009D21CA" w:rsidP="009D21CA">
            <w:r w:rsidRPr="007A68E8">
              <w:t>СТБ 1547-2005</w:t>
            </w:r>
          </w:p>
          <w:p w14:paraId="4D050CEE" w14:textId="77777777" w:rsidR="009D21CA" w:rsidRPr="007A68E8" w:rsidRDefault="009D21CA" w:rsidP="009D21CA">
            <w:r w:rsidRPr="007A68E8">
              <w:t>СТБ 1549-2005</w:t>
            </w:r>
          </w:p>
          <w:p w14:paraId="55CDF727" w14:textId="5138A3AC" w:rsidR="009D21CA" w:rsidRPr="007A68E8" w:rsidRDefault="009D21CA" w:rsidP="009D21CA">
            <w:r w:rsidRPr="007A68E8">
              <w:t>СТБ 1609-2020</w:t>
            </w:r>
          </w:p>
          <w:p w14:paraId="598F7433" w14:textId="77777777" w:rsidR="009D21CA" w:rsidRPr="007A68E8" w:rsidRDefault="009D21CA" w:rsidP="009D21CA">
            <w:r w:rsidRPr="007A68E8">
              <w:t>СТБ 1806-2007</w:t>
            </w:r>
          </w:p>
          <w:p w14:paraId="6F69AAFB" w14:textId="77777777" w:rsidR="009D21CA" w:rsidRPr="007A68E8" w:rsidRDefault="009D21CA" w:rsidP="009D21CA">
            <w:r w:rsidRPr="007A68E8">
              <w:t>СТБ 1807-2007</w:t>
            </w:r>
          </w:p>
          <w:p w14:paraId="43D152F3" w14:textId="77777777" w:rsidR="009D21CA" w:rsidRPr="007A68E8" w:rsidRDefault="009D21CA" w:rsidP="009D21CA">
            <w:r w:rsidRPr="007A68E8">
              <w:t>СТБ 1808-2007</w:t>
            </w:r>
          </w:p>
          <w:p w14:paraId="5068002E" w14:textId="77777777" w:rsidR="009D21CA" w:rsidRPr="007A68E8" w:rsidRDefault="009D21CA" w:rsidP="009D21CA">
            <w:r w:rsidRPr="007A68E8">
              <w:t>СТБ 1809-2007</w:t>
            </w:r>
          </w:p>
          <w:p w14:paraId="5FF8E907" w14:textId="4AE43188" w:rsidR="001C4715" w:rsidRPr="007A68E8" w:rsidRDefault="001C4715" w:rsidP="009D21CA">
            <w:r w:rsidRPr="007A68E8">
              <w:t>СТБ 1915-2020</w:t>
            </w:r>
          </w:p>
          <w:p w14:paraId="40DBBEA0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19FCA2E" w14:textId="63ED92F0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492CD8C4" w14:textId="77777777" w:rsidR="009D21CA" w:rsidRPr="007A68E8" w:rsidRDefault="009D21CA" w:rsidP="009D21CA">
            <w:pPr>
              <w:spacing w:line="260" w:lineRule="exact"/>
            </w:pPr>
            <w:r w:rsidRPr="007A68E8">
              <w:t>ГОСТ 3262-75</w:t>
            </w:r>
          </w:p>
          <w:p w14:paraId="5884AC78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74D96C8E" w14:textId="530FA6E3" w:rsidR="009D21CA" w:rsidRPr="007A68E8" w:rsidRDefault="009D21CA" w:rsidP="009D21CA">
            <w:r w:rsidRPr="007A68E8">
              <w:t>ГОСТ 23118-2019</w:t>
            </w:r>
          </w:p>
          <w:p w14:paraId="5426722E" w14:textId="77777777" w:rsidR="009D21CA" w:rsidRPr="007A68E8" w:rsidRDefault="009D21CA" w:rsidP="009D21CA">
            <w:r w:rsidRPr="007A68E8">
              <w:t>ГОСТ 30245-2012</w:t>
            </w:r>
          </w:p>
          <w:p w14:paraId="61F72C72" w14:textId="77777777" w:rsidR="009D21CA" w:rsidRPr="007A68E8" w:rsidRDefault="009D21CA" w:rsidP="009D21CA">
            <w:r w:rsidRPr="007A68E8">
              <w:lastRenderedPageBreak/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1090-1-2012</w:t>
            </w:r>
          </w:p>
          <w:p w14:paraId="6270F42B" w14:textId="77777777" w:rsidR="009D21CA" w:rsidRPr="007A68E8" w:rsidRDefault="009D21CA" w:rsidP="009D21CA">
            <w:r w:rsidRPr="007A68E8">
              <w:t>СТБ EN 1856-1-2013</w:t>
            </w:r>
          </w:p>
          <w:p w14:paraId="19C71626" w14:textId="35EAF2C2" w:rsidR="009D21CA" w:rsidRPr="007A68E8" w:rsidRDefault="009D21CA" w:rsidP="00083CAB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06E" w14:textId="65755A81" w:rsidR="009D21CA" w:rsidRPr="007A68E8" w:rsidRDefault="009D21CA" w:rsidP="009D21CA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50DA49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8FDF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32E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06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C42" w14:textId="77777777" w:rsidR="003277D5" w:rsidRPr="007A68E8" w:rsidRDefault="004B3B2D">
            <w:r w:rsidRPr="007A68E8">
              <w:t>СТБ 1110-98</w:t>
            </w:r>
          </w:p>
          <w:p w14:paraId="34DDF57A" w14:textId="77777777" w:rsidR="003277D5" w:rsidRPr="007A68E8" w:rsidRDefault="004B3B2D">
            <w:r w:rsidRPr="007A68E8">
              <w:t>СТБ 1397-2003</w:t>
            </w:r>
          </w:p>
          <w:p w14:paraId="3DCE8200" w14:textId="77777777" w:rsidR="003277D5" w:rsidRPr="007A68E8" w:rsidRDefault="004B3B2D">
            <w:r w:rsidRPr="007A68E8">
              <w:t>СТБ 1967-2009</w:t>
            </w:r>
          </w:p>
          <w:p w14:paraId="365E1257" w14:textId="77777777" w:rsidR="003277D5" w:rsidRPr="007A68E8" w:rsidRDefault="004B3B2D">
            <w:r w:rsidRPr="007A68E8">
              <w:t>СТБ EN 12154-2012</w:t>
            </w:r>
          </w:p>
          <w:p w14:paraId="51F2735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13658-1-2009</w:t>
            </w:r>
          </w:p>
          <w:p w14:paraId="5D4095DE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13658-2-2009</w:t>
            </w:r>
          </w:p>
          <w:p w14:paraId="11C252BF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13964-2009</w:t>
            </w:r>
          </w:p>
          <w:p w14:paraId="66ED2ED8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1090-2-2013</w:t>
            </w:r>
          </w:p>
          <w:p w14:paraId="08922937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1090-3-2012</w:t>
            </w:r>
          </w:p>
          <w:p w14:paraId="342AFCEB" w14:textId="5866FC51" w:rsidR="00083CAB" w:rsidRPr="007A68E8" w:rsidRDefault="00083CAB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13830-2012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52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1777CA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B2B0" w14:textId="77777777" w:rsidR="003277D5" w:rsidRPr="007A68E8" w:rsidRDefault="004B3B2D">
            <w:pPr>
              <w:jc w:val="center"/>
            </w:pPr>
            <w:r w:rsidRPr="007A68E8">
              <w:t>8.2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325" w14:textId="77777777" w:rsidR="003277D5" w:rsidRPr="007A68E8" w:rsidRDefault="004B3B2D">
            <w:r w:rsidRPr="007A68E8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EE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25.11.23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D63" w14:textId="77777777" w:rsidR="008471BA" w:rsidRPr="007A68E8" w:rsidRDefault="008471BA" w:rsidP="008471BA">
            <w:r w:rsidRPr="007A68E8">
              <w:t>ТР 2009/013/ВY</w:t>
            </w:r>
          </w:p>
          <w:p w14:paraId="09F6D0AB" w14:textId="77777777" w:rsidR="008471BA" w:rsidRPr="007A68E8" w:rsidRDefault="008471BA" w:rsidP="008471BA">
            <w:r w:rsidRPr="007A68E8">
              <w:t>СТБ 1382-2003</w:t>
            </w:r>
          </w:p>
          <w:p w14:paraId="5CAFF3C8" w14:textId="77777777" w:rsidR="008471BA" w:rsidRPr="007A68E8" w:rsidRDefault="008471BA" w:rsidP="008471BA">
            <w:r w:rsidRPr="007A68E8">
              <w:t>СТБ 1527-2005</w:t>
            </w:r>
          </w:p>
          <w:p w14:paraId="65281A51" w14:textId="77777777" w:rsidR="008471BA" w:rsidRPr="007A68E8" w:rsidRDefault="008471BA" w:rsidP="008471BA">
            <w:r w:rsidRPr="007A68E8">
              <w:t>СТБ 1547-2005</w:t>
            </w:r>
          </w:p>
          <w:p w14:paraId="4E868D63" w14:textId="77777777" w:rsidR="008471BA" w:rsidRPr="007A68E8" w:rsidRDefault="008471BA" w:rsidP="008471BA">
            <w:r w:rsidRPr="007A68E8">
              <w:t>СТБ 1549-2005</w:t>
            </w:r>
          </w:p>
          <w:p w14:paraId="1AEAE163" w14:textId="77777777" w:rsidR="008471BA" w:rsidRPr="007A68E8" w:rsidRDefault="008471BA" w:rsidP="008471BA">
            <w:r w:rsidRPr="007A68E8">
              <w:t>СТБ 2174-2011</w:t>
            </w:r>
          </w:p>
          <w:p w14:paraId="3FD56550" w14:textId="77777777" w:rsidR="008471BA" w:rsidRPr="007A68E8" w:rsidRDefault="008471BA" w:rsidP="008471BA">
            <w:r w:rsidRPr="007A68E8">
              <w:t>СТБ 2442-2007</w:t>
            </w:r>
          </w:p>
          <w:p w14:paraId="789C7970" w14:textId="77777777" w:rsidR="008471BA" w:rsidRPr="007A68E8" w:rsidRDefault="008471BA" w:rsidP="008471BA">
            <w:r w:rsidRPr="007A68E8">
              <w:t>ГОСТ 10922-2012</w:t>
            </w:r>
          </w:p>
          <w:p w14:paraId="25EBB38D" w14:textId="77777777" w:rsidR="008471BA" w:rsidRPr="007A68E8" w:rsidRDefault="008471BA" w:rsidP="008471BA">
            <w:r w:rsidRPr="007A68E8">
              <w:t>ГОСТ 30245-2012</w:t>
            </w:r>
          </w:p>
          <w:p w14:paraId="5E53F76C" w14:textId="77777777" w:rsidR="008471BA" w:rsidRPr="007A68E8" w:rsidRDefault="008471BA" w:rsidP="008471BA">
            <w:r w:rsidRPr="007A68E8">
              <w:t>СТБ ЕН 12604-2006</w:t>
            </w:r>
          </w:p>
          <w:p w14:paraId="259D4156" w14:textId="5647C3D9" w:rsidR="003277D5" w:rsidRPr="007A68E8" w:rsidRDefault="008471BA" w:rsidP="008471B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C56" w14:textId="77777777" w:rsidR="003277D5" w:rsidRPr="007A68E8" w:rsidRDefault="004B3B2D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78B640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1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D52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791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BDF" w14:textId="53339AAA" w:rsidR="009D21CA" w:rsidRPr="007A68E8" w:rsidRDefault="009D21CA" w:rsidP="009D21CA">
            <w:r w:rsidRPr="007A68E8">
              <w:t>ТР 2025/013/ВY</w:t>
            </w:r>
          </w:p>
          <w:p w14:paraId="54A3AE32" w14:textId="77777777" w:rsidR="009D21CA" w:rsidRPr="007A68E8" w:rsidRDefault="009D21CA" w:rsidP="009D21CA">
            <w:r w:rsidRPr="007A68E8">
              <w:t>СТБ 1382-2003</w:t>
            </w:r>
          </w:p>
          <w:p w14:paraId="1629BAA4" w14:textId="77777777" w:rsidR="009D21CA" w:rsidRPr="007A68E8" w:rsidRDefault="009D21CA" w:rsidP="009D21CA">
            <w:r w:rsidRPr="007A68E8">
              <w:t>СТБ 1527-2005</w:t>
            </w:r>
          </w:p>
          <w:p w14:paraId="59E9D442" w14:textId="77777777" w:rsidR="009D21CA" w:rsidRPr="007A68E8" w:rsidRDefault="009C0CD6" w:rsidP="009D21CA">
            <w:hyperlink r:id="rId14" w:history="1">
              <w:r w:rsidR="009D21CA" w:rsidRPr="007A68E8">
                <w:t>СТБ 1547-2005</w:t>
              </w:r>
            </w:hyperlink>
          </w:p>
          <w:p w14:paraId="7A80C808" w14:textId="77777777" w:rsidR="009D21CA" w:rsidRPr="007A68E8" w:rsidRDefault="009D21CA" w:rsidP="009D21CA">
            <w:r w:rsidRPr="007A68E8">
              <w:t>СТБ 1549-2005</w:t>
            </w:r>
          </w:p>
          <w:p w14:paraId="3986D5DD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6156B35" w14:textId="28AA0CBA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04C75BFA" w14:textId="77777777" w:rsidR="009D21CA" w:rsidRPr="007A68E8" w:rsidRDefault="009D21CA" w:rsidP="009D21CA">
            <w:r w:rsidRPr="007A68E8">
              <w:t>СТБ 2442-2007</w:t>
            </w:r>
          </w:p>
          <w:p w14:paraId="6F202D61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4079DED8" w14:textId="77777777" w:rsidR="009D21CA" w:rsidRPr="007A68E8" w:rsidRDefault="009D21CA" w:rsidP="009D21CA">
            <w:r w:rsidRPr="007A68E8">
              <w:t>ГОСТ 30245-2012</w:t>
            </w:r>
          </w:p>
          <w:p w14:paraId="1E66E102" w14:textId="77777777" w:rsidR="009D21CA" w:rsidRPr="007A68E8" w:rsidRDefault="009D21CA" w:rsidP="009D21CA">
            <w:r w:rsidRPr="007A68E8">
              <w:t>СТБ ЕН 12604-2006</w:t>
            </w:r>
          </w:p>
          <w:p w14:paraId="59953B47" w14:textId="6BD2C9B7" w:rsidR="009D21CA" w:rsidRPr="007A68E8" w:rsidRDefault="009D21CA" w:rsidP="009D21C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F852" w14:textId="683CCFC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71ABC67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1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58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F5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E64" w14:textId="642F7BFF" w:rsidR="00083CAB" w:rsidRPr="007A68E8" w:rsidRDefault="00083CAB">
            <w:r w:rsidRPr="007A68E8">
              <w:t>СТБ 1394-2003</w:t>
            </w:r>
          </w:p>
          <w:p w14:paraId="23E70497" w14:textId="644E7748" w:rsidR="003277D5" w:rsidRPr="007A68E8" w:rsidRDefault="004B3B2D">
            <w:r w:rsidRPr="007A68E8">
              <w:t>ГОСТ 23407-78</w:t>
            </w:r>
          </w:p>
          <w:p w14:paraId="70A7E70D" w14:textId="77777777" w:rsidR="003277D5" w:rsidRPr="007A68E8" w:rsidRDefault="004B3B2D">
            <w:r w:rsidRPr="007A68E8">
              <w:t>ГОСТ 24950-2019</w:t>
            </w:r>
          </w:p>
          <w:p w14:paraId="7457C186" w14:textId="77777777" w:rsidR="003277D5" w:rsidRPr="007A68E8" w:rsidRDefault="004B3B2D">
            <w:r w:rsidRPr="007A68E8">
              <w:t>ГОСТ 28012-89</w:t>
            </w:r>
          </w:p>
          <w:p w14:paraId="65A82FC8" w14:textId="77777777" w:rsidR="003277D5" w:rsidRPr="007A68E8" w:rsidRDefault="004B3B2D">
            <w:r w:rsidRPr="007A68E8">
              <w:t>ГОСТ 28347-89</w:t>
            </w:r>
          </w:p>
          <w:p w14:paraId="003E0079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12811-1-2013</w:t>
            </w:r>
          </w:p>
          <w:p w14:paraId="65A4DC40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693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87AD586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863" w14:textId="77777777" w:rsidR="003277D5" w:rsidRPr="007A68E8" w:rsidRDefault="004B3B2D">
            <w:pPr>
              <w:jc w:val="center"/>
            </w:pPr>
            <w:r w:rsidRPr="007A68E8">
              <w:t>8.3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C85" w14:textId="77777777" w:rsidR="003277D5" w:rsidRPr="007A68E8" w:rsidRDefault="004B3B2D">
            <w:r w:rsidRPr="007A68E8">
              <w:t>Двери и окна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C2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FE15" w14:textId="77777777" w:rsidR="008471BA" w:rsidRPr="007A68E8" w:rsidRDefault="008471BA" w:rsidP="008471BA">
            <w:r w:rsidRPr="007A68E8">
              <w:t>ТР 2009/013/ВY</w:t>
            </w:r>
          </w:p>
          <w:p w14:paraId="2897525B" w14:textId="77777777" w:rsidR="008471BA" w:rsidRPr="007A68E8" w:rsidRDefault="008471BA" w:rsidP="008471BA">
            <w:r w:rsidRPr="007A68E8">
              <w:t>СТБ 939-2013</w:t>
            </w:r>
          </w:p>
          <w:p w14:paraId="503F4805" w14:textId="77777777" w:rsidR="008471BA" w:rsidRPr="007A68E8" w:rsidRDefault="008471BA" w:rsidP="008471BA">
            <w:r w:rsidRPr="007A68E8">
              <w:t>СТБ 1504-2004</w:t>
            </w:r>
          </w:p>
          <w:p w14:paraId="26BAD54A" w14:textId="77777777" w:rsidR="008471BA" w:rsidRPr="007A68E8" w:rsidRDefault="008471BA" w:rsidP="008471BA">
            <w:r w:rsidRPr="007A68E8">
              <w:lastRenderedPageBreak/>
              <w:t>СТБ 1609-2020</w:t>
            </w:r>
          </w:p>
          <w:p w14:paraId="689539D1" w14:textId="77777777" w:rsidR="008471BA" w:rsidRPr="007A68E8" w:rsidRDefault="008471BA" w:rsidP="008471BA">
            <w:r w:rsidRPr="007A68E8">
              <w:t>СТБ 1912-2008</w:t>
            </w:r>
          </w:p>
          <w:p w14:paraId="3FD80122" w14:textId="77777777" w:rsidR="008471BA" w:rsidRPr="007A68E8" w:rsidRDefault="008471BA" w:rsidP="008471BA">
            <w:r w:rsidRPr="007A68E8">
              <w:t>СТБ 2070-2010</w:t>
            </w:r>
          </w:p>
          <w:p w14:paraId="08B4C4AA" w14:textId="5CB05901" w:rsidR="003277D5" w:rsidRPr="007A68E8" w:rsidRDefault="008471BA" w:rsidP="008471BA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BFE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D21CA" w:rsidRPr="007A68E8" w14:paraId="5AE286F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3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9D93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329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EED" w14:textId="05E529B2" w:rsidR="009D21CA" w:rsidRPr="007A68E8" w:rsidRDefault="009D21CA" w:rsidP="009D21CA">
            <w:r w:rsidRPr="007A68E8">
              <w:t>ТР 2025/013/ВY</w:t>
            </w:r>
          </w:p>
          <w:p w14:paraId="3C8249A2" w14:textId="77777777" w:rsidR="009D21CA" w:rsidRPr="007A68E8" w:rsidRDefault="009D21CA" w:rsidP="009D21CA">
            <w:r w:rsidRPr="007A68E8">
              <w:t>СТБ 939-2013</w:t>
            </w:r>
          </w:p>
          <w:p w14:paraId="213B8401" w14:textId="77777777" w:rsidR="009D21CA" w:rsidRPr="007A68E8" w:rsidRDefault="009D21CA" w:rsidP="009D21CA">
            <w:r w:rsidRPr="007A68E8">
              <w:t>СТБ 1504-2004</w:t>
            </w:r>
          </w:p>
          <w:p w14:paraId="0343DEC7" w14:textId="74BB51A9" w:rsidR="009D21CA" w:rsidRPr="007A68E8" w:rsidRDefault="009D21CA" w:rsidP="009D21CA">
            <w:r w:rsidRPr="007A68E8">
              <w:t>СТБ 1609-2020</w:t>
            </w:r>
          </w:p>
          <w:p w14:paraId="159B60FA" w14:textId="77777777" w:rsidR="009D21CA" w:rsidRPr="007A68E8" w:rsidRDefault="009D21CA" w:rsidP="009D21CA">
            <w:r w:rsidRPr="007A68E8">
              <w:t>СТБ 1912-2008</w:t>
            </w:r>
          </w:p>
          <w:p w14:paraId="04E41DA2" w14:textId="77777777" w:rsidR="009D21CA" w:rsidRPr="007A68E8" w:rsidRDefault="009D21CA" w:rsidP="009D21CA">
            <w:r w:rsidRPr="007A68E8">
              <w:t>СТБ 2070-2010</w:t>
            </w:r>
          </w:p>
          <w:p w14:paraId="3E5175EA" w14:textId="77777777" w:rsidR="009D21CA" w:rsidRPr="007A68E8" w:rsidRDefault="009D21CA" w:rsidP="009D21CA">
            <w:r w:rsidRPr="007A68E8">
              <w:t>СТБ 2433-2015</w:t>
            </w:r>
          </w:p>
          <w:p w14:paraId="75322ECD" w14:textId="0699C38F" w:rsidR="009D21CA" w:rsidRPr="007A68E8" w:rsidRDefault="009D21CA" w:rsidP="00083CAB">
            <w:r w:rsidRPr="007A68E8">
              <w:t>СТБ 2442-2007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68B" w14:textId="0F379E8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50B5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CA4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39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F0D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99F" w14:textId="17B9A389" w:rsidR="00083CAB" w:rsidRPr="007A68E8" w:rsidRDefault="00083CAB">
            <w:r w:rsidRPr="007A68E8">
              <w:t>СТБ 1394-2003</w:t>
            </w:r>
          </w:p>
          <w:p w14:paraId="372E89E0" w14:textId="5BE4762A" w:rsidR="00083CAB" w:rsidRPr="007A68E8" w:rsidRDefault="00083CAB">
            <w:r w:rsidRPr="007A68E8">
              <w:t>СТБ 1647-2006</w:t>
            </w:r>
          </w:p>
          <w:p w14:paraId="44A4BE1A" w14:textId="127ABF70" w:rsidR="003277D5" w:rsidRPr="007A68E8" w:rsidRDefault="004B3B2D">
            <w:r w:rsidRPr="007A68E8">
              <w:t>СТБ 2268-2012</w:t>
            </w:r>
          </w:p>
          <w:p w14:paraId="520F7AFF" w14:textId="77777777" w:rsidR="003277D5" w:rsidRPr="007A68E8" w:rsidRDefault="004B3B2D">
            <w:r w:rsidRPr="007A68E8">
              <w:t>ГОСТ 25116-82</w:t>
            </w:r>
          </w:p>
          <w:p w14:paraId="7F1DBC4A" w14:textId="72396A44" w:rsidR="00083CAB" w:rsidRPr="007A68E8" w:rsidRDefault="00083CAB">
            <w:r w:rsidRPr="007A68E8">
              <w:t>СТБ EN 13830-2018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62B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65C5821E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E4570" w14:textId="77777777" w:rsidR="009D21CA" w:rsidRPr="007A68E8" w:rsidRDefault="009D21CA">
            <w:pPr>
              <w:jc w:val="center"/>
            </w:pPr>
            <w:r w:rsidRPr="007A68E8">
              <w:t>8.4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A9DCC" w14:textId="77777777" w:rsidR="009D21CA" w:rsidRPr="007A68E8" w:rsidRDefault="009D21CA">
            <w:r w:rsidRPr="007A68E8">
              <w:t>Радиаторы и котлы центрального отопления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47939" w14:textId="77777777" w:rsidR="009D21CA" w:rsidRPr="007A68E8" w:rsidRDefault="009D21CA">
            <w:pPr>
              <w:jc w:val="center"/>
            </w:pPr>
            <w:r w:rsidRPr="007A68E8">
              <w:t xml:space="preserve">25.21.1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CE03" w14:textId="77777777" w:rsidR="008471BA" w:rsidRPr="007A68E8" w:rsidRDefault="008471BA" w:rsidP="008471BA">
            <w:r w:rsidRPr="007A68E8">
              <w:t>ТР 2009/013/ВY</w:t>
            </w:r>
          </w:p>
          <w:p w14:paraId="2E365A70" w14:textId="05BB2F4C" w:rsidR="009D21CA" w:rsidRPr="007A68E8" w:rsidRDefault="008471BA" w:rsidP="008471BA">
            <w:pPr>
              <w:rPr>
                <w:lang w:val="en-US"/>
              </w:rPr>
            </w:pPr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7E7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F31510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70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262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9B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F7A" w14:textId="306898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  <w:p w14:paraId="1468C151" w14:textId="2A214A11" w:rsidR="009D21CA" w:rsidRPr="007A68E8" w:rsidRDefault="009D21CA" w:rsidP="009D21CA"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720" w14:textId="36F79CE6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38C795E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93A2" w14:textId="77777777" w:rsidR="003277D5" w:rsidRPr="007A68E8" w:rsidRDefault="004B3B2D">
            <w:pPr>
              <w:jc w:val="center"/>
            </w:pPr>
            <w:r w:rsidRPr="007A68E8">
              <w:t>8.5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ACC8" w14:textId="77777777" w:rsidR="003277D5" w:rsidRPr="007A68E8" w:rsidRDefault="004B3B2D">
            <w:r w:rsidRPr="007A68E8">
              <w:t>Замки и петли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2F4" w14:textId="77777777" w:rsidR="003277D5" w:rsidRPr="007A68E8" w:rsidRDefault="004B3B2D">
            <w:pPr>
              <w:jc w:val="center"/>
            </w:pPr>
            <w:r w:rsidRPr="007A68E8">
              <w:t>25.72.14</w:t>
            </w:r>
          </w:p>
          <w:p w14:paraId="5FBF83B9" w14:textId="77777777" w:rsidR="003277D5" w:rsidRPr="007A68E8" w:rsidRDefault="003277D5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3E6D" w14:textId="77777777" w:rsidR="003277D5" w:rsidRPr="007A68E8" w:rsidRDefault="004B3B2D">
            <w:r w:rsidRPr="007A68E8">
              <w:t>СТБ 980-94</w:t>
            </w:r>
          </w:p>
          <w:p w14:paraId="4FC0BCDB" w14:textId="77777777" w:rsidR="003277D5" w:rsidRPr="007A68E8" w:rsidRDefault="004B3B2D">
            <w:r w:rsidRPr="007A68E8">
              <w:t>СТБ 981-94</w:t>
            </w:r>
          </w:p>
          <w:p w14:paraId="3019EE8F" w14:textId="77777777" w:rsidR="003277D5" w:rsidRPr="007A68E8" w:rsidRDefault="004B3B2D">
            <w:r w:rsidRPr="007A68E8">
              <w:t>ГОСТ 5088-2005</w:t>
            </w:r>
          </w:p>
          <w:p w14:paraId="6DE1A4FC" w14:textId="77777777" w:rsidR="003277D5" w:rsidRPr="007A68E8" w:rsidRDefault="004B3B2D">
            <w:r w:rsidRPr="007A68E8">
              <w:t>ГОСТ 5089-2011</w:t>
            </w:r>
          </w:p>
          <w:p w14:paraId="04834ADE" w14:textId="77777777" w:rsidR="003277D5" w:rsidRPr="007A68E8" w:rsidRDefault="004B3B2D">
            <w:r w:rsidRPr="007A68E8">
              <w:t>ГОСТ 5090-86</w:t>
            </w:r>
          </w:p>
          <w:p w14:paraId="3BDBC8BE" w14:textId="23999C02" w:rsidR="003277D5" w:rsidRPr="007A68E8" w:rsidRDefault="004B3B2D">
            <w:r w:rsidRPr="007A68E8">
              <w:t>ГОСТ 30777-20</w:t>
            </w:r>
            <w:r w:rsidR="00111446" w:rsidRPr="007A68E8">
              <w:t>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D4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A00A2" w:rsidRPr="007A68E8" w14:paraId="61CDFBCF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8CF43" w14:textId="77777777" w:rsidR="006A00A2" w:rsidRPr="007A68E8" w:rsidRDefault="006A00A2">
            <w:pPr>
              <w:jc w:val="center"/>
            </w:pPr>
            <w:r w:rsidRPr="007A68E8">
              <w:t>8.6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3F516" w14:textId="77777777" w:rsidR="006A00A2" w:rsidRPr="007A68E8" w:rsidRDefault="006A00A2">
            <w:r w:rsidRPr="007A68E8">
              <w:t xml:space="preserve">Ткани, решетки, сетки и ограждения из проволоки из черных металлов или медной проволоки; </w:t>
            </w:r>
            <w:proofErr w:type="spellStart"/>
            <w:r w:rsidRPr="007A68E8">
              <w:t>просечно</w:t>
            </w:r>
            <w:proofErr w:type="spellEnd"/>
            <w:r w:rsidRPr="007A68E8">
              <w:t>-вытяжной лист из черных металлов или меди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E2C39" w14:textId="77777777" w:rsidR="006A00A2" w:rsidRPr="007A68E8" w:rsidRDefault="006A00A2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25.93.13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832" w14:textId="77777777" w:rsidR="008471BA" w:rsidRPr="007A68E8" w:rsidRDefault="008471BA" w:rsidP="008471BA">
            <w:pPr>
              <w:spacing w:line="260" w:lineRule="exact"/>
            </w:pPr>
            <w:r w:rsidRPr="007A68E8">
              <w:t xml:space="preserve">ТР 2009/013/BY </w:t>
            </w:r>
          </w:p>
          <w:p w14:paraId="4BB51364" w14:textId="56CB1E66" w:rsidR="006A00A2" w:rsidRPr="007A68E8" w:rsidRDefault="008471BA" w:rsidP="008471BA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42C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4D65D36B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19B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3B1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8C14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17B4" w14:textId="738F1268" w:rsidR="006A00A2" w:rsidRPr="007A68E8" w:rsidRDefault="006A00A2" w:rsidP="006A00A2">
            <w:pPr>
              <w:spacing w:line="260" w:lineRule="exact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 xml:space="preserve">/013/BY </w:t>
            </w:r>
          </w:p>
          <w:p w14:paraId="7A0AC1FD" w14:textId="18FC22C5" w:rsidR="006A00A2" w:rsidRPr="007A68E8" w:rsidRDefault="006A00A2" w:rsidP="006A00A2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83D" w14:textId="6D08B3E1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6A00A2" w:rsidRPr="007A68E8" w14:paraId="3783CD0A" w14:textId="77777777" w:rsidTr="006A00A2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FE8" w14:textId="77777777" w:rsidR="006A00A2" w:rsidRPr="007A68E8" w:rsidRDefault="006A00A2">
            <w:pPr>
              <w:jc w:val="center"/>
            </w:pPr>
            <w:r w:rsidRPr="007A68E8">
              <w:t>8.7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4ACDA" w14:textId="77777777" w:rsidR="006A00A2" w:rsidRPr="007A68E8" w:rsidRDefault="006A00A2">
            <w:r w:rsidRPr="007A68E8">
              <w:t xml:space="preserve">Изделия крепежные </w:t>
            </w:r>
            <w:proofErr w:type="spellStart"/>
            <w:r w:rsidRPr="007A68E8">
              <w:t>нерезьбовые</w:t>
            </w:r>
            <w:proofErr w:type="spellEnd"/>
            <w:r w:rsidRPr="007A68E8">
              <w:t xml:space="preserve"> из черных металлов,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7EB4F" w14:textId="591E4A12" w:rsidR="006A00A2" w:rsidRPr="007A68E8" w:rsidRDefault="006A00A2">
            <w:pPr>
              <w:jc w:val="center"/>
              <w:rPr>
                <w:bCs/>
                <w:lang w:val="be-BY"/>
              </w:rPr>
            </w:pPr>
            <w:r w:rsidRPr="007A68E8">
              <w:rPr>
                <w:bCs/>
              </w:rPr>
              <w:t>25.94.1</w:t>
            </w:r>
            <w:r w:rsidR="00A1506C" w:rsidRPr="007A68E8">
              <w:rPr>
                <w:bCs/>
                <w:lang w:val="be-BY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D72" w14:textId="77777777" w:rsidR="006A00A2" w:rsidRPr="007A68E8" w:rsidRDefault="006A00A2">
            <w:r w:rsidRPr="007A68E8">
              <w:t>ТР 2009/013/ВY</w:t>
            </w:r>
          </w:p>
          <w:p w14:paraId="6A240DA5" w14:textId="77777777" w:rsidR="006A00A2" w:rsidRPr="007A68E8" w:rsidRDefault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DFA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1A231953" w14:textId="77777777" w:rsidTr="006A00A2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4D2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BF29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5DB1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62B" w14:textId="3FA00F09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/013/ВY</w:t>
            </w:r>
          </w:p>
          <w:p w14:paraId="1DE501F4" w14:textId="52A55C0B" w:rsidR="006A00A2" w:rsidRPr="007A68E8" w:rsidRDefault="006A00A2" w:rsidP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F62" w14:textId="4ABA64F3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/013/BY</w:t>
            </w:r>
          </w:p>
        </w:tc>
      </w:tr>
      <w:tr w:rsidR="003277D5" w:rsidRPr="007A68E8" w14:paraId="7D4968E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B78" w14:textId="77777777" w:rsidR="003277D5" w:rsidRPr="007A68E8" w:rsidRDefault="004B3B2D">
            <w:pPr>
              <w:jc w:val="center"/>
            </w:pPr>
            <w:r w:rsidRPr="007A68E8">
              <w:t>8.8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13A" w14:textId="77777777" w:rsidR="003277D5" w:rsidRPr="007A68E8" w:rsidRDefault="004B3B2D">
            <w:r w:rsidRPr="007A68E8">
              <w:t>Раковины, мойки, ванны и прочие санитарно-технические изделия и их части из черных металлов, меди или алюминия</w:t>
            </w:r>
          </w:p>
          <w:p w14:paraId="64EDC554" w14:textId="77777777" w:rsidR="006A00A2" w:rsidRPr="007A68E8" w:rsidRDefault="006A00A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673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25.99.11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B1B8" w14:textId="77777777" w:rsidR="003277D5" w:rsidRPr="007A68E8" w:rsidRDefault="004B3B2D">
            <w:r w:rsidRPr="007A68E8">
              <w:t>ГОСТ 18297-96</w:t>
            </w:r>
          </w:p>
          <w:p w14:paraId="53598C33" w14:textId="77777777" w:rsidR="003277D5" w:rsidRPr="007A68E8" w:rsidRDefault="004B3B2D">
            <w:r w:rsidRPr="007A68E8">
              <w:t xml:space="preserve">ГОСТ 23695-2016 </w:t>
            </w:r>
          </w:p>
          <w:p w14:paraId="2D646EC0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6A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28AA1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698" w14:textId="77777777" w:rsidR="003277D5" w:rsidRPr="007A68E8" w:rsidRDefault="004B3B2D">
            <w:pPr>
              <w:ind w:left="-82"/>
              <w:jc w:val="center"/>
              <w:rPr>
                <w:b/>
                <w:spacing w:val="-4"/>
              </w:rPr>
            </w:pPr>
            <w:r w:rsidRPr="007A68E8">
              <w:rPr>
                <w:b/>
                <w:spacing w:val="-4"/>
              </w:rPr>
              <w:t>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758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68A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89A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36E" w14:textId="77777777" w:rsidR="003277D5" w:rsidRPr="007A68E8" w:rsidRDefault="003277D5"/>
        </w:tc>
      </w:tr>
      <w:tr w:rsidR="003277D5" w:rsidRPr="007A68E8" w14:paraId="734CA683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57B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9.1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ED9" w14:textId="77777777" w:rsidR="003277D5" w:rsidRPr="007A68E8" w:rsidRDefault="004B3B2D">
            <w:r w:rsidRPr="007A68E8"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  <w:p w14:paraId="583F6964" w14:textId="77777777" w:rsidR="003277D5" w:rsidRPr="007A68E8" w:rsidRDefault="003277D5"/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403" w14:textId="77777777" w:rsidR="003277D5" w:rsidRPr="007A68E8" w:rsidRDefault="004B3B2D">
            <w:pPr>
              <w:jc w:val="center"/>
            </w:pPr>
            <w:r w:rsidRPr="007A68E8">
              <w:t>28.14.1</w:t>
            </w:r>
          </w:p>
          <w:p w14:paraId="0895A309" w14:textId="77777777" w:rsidR="003277D5" w:rsidRPr="007A68E8" w:rsidRDefault="004B3B2D">
            <w:pPr>
              <w:jc w:val="center"/>
            </w:pPr>
            <w:r w:rsidRPr="007A68E8">
              <w:t>(кроме 28.14.11.700)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436F" w14:textId="77777777" w:rsidR="008471BA" w:rsidRPr="007A68E8" w:rsidRDefault="008471BA" w:rsidP="008471BA">
            <w:r w:rsidRPr="007A68E8">
              <w:t>ТР 2009/013/BY</w:t>
            </w:r>
          </w:p>
          <w:p w14:paraId="0536EA65" w14:textId="77777777" w:rsidR="008471BA" w:rsidRPr="007A68E8" w:rsidRDefault="008471BA" w:rsidP="008471BA">
            <w:r w:rsidRPr="007A68E8">
              <w:t>ГОСТ 5761-2005</w:t>
            </w:r>
          </w:p>
          <w:p w14:paraId="26CADBD7" w14:textId="77777777" w:rsidR="008471BA" w:rsidRPr="007A68E8" w:rsidRDefault="008471BA" w:rsidP="008471BA">
            <w:r w:rsidRPr="007A68E8">
              <w:t>ГОСТ 5762-2002</w:t>
            </w:r>
          </w:p>
          <w:p w14:paraId="4F6094F5" w14:textId="77777777" w:rsidR="008471BA" w:rsidRPr="007A68E8" w:rsidRDefault="008471BA" w:rsidP="008471BA">
            <w:r w:rsidRPr="007A68E8">
              <w:t>ГОСТ 10944-2019</w:t>
            </w:r>
          </w:p>
          <w:p w14:paraId="473F4A47" w14:textId="77777777" w:rsidR="008471BA" w:rsidRPr="007A68E8" w:rsidRDefault="008471BA" w:rsidP="008471BA">
            <w:r w:rsidRPr="007A68E8">
              <w:t>ГОСТ 11614-2019</w:t>
            </w:r>
          </w:p>
          <w:p w14:paraId="62116660" w14:textId="77777777" w:rsidR="008471BA" w:rsidRPr="007A68E8" w:rsidRDefault="008471BA" w:rsidP="008471BA">
            <w:r w:rsidRPr="007A68E8">
              <w:t>ГОСТ 13547-2015</w:t>
            </w:r>
          </w:p>
          <w:p w14:paraId="50914FE2" w14:textId="77777777" w:rsidR="008471BA" w:rsidRPr="007A68E8" w:rsidRDefault="008471BA" w:rsidP="008471BA">
            <w:r w:rsidRPr="007A68E8">
              <w:t>ГОСТ 16549-2019</w:t>
            </w:r>
          </w:p>
          <w:p w14:paraId="71B2773A" w14:textId="77777777" w:rsidR="008471BA" w:rsidRPr="007A68E8" w:rsidRDefault="008471BA" w:rsidP="008471BA">
            <w:r w:rsidRPr="007A68E8">
              <w:t>ГОСТ 19681-94</w:t>
            </w:r>
          </w:p>
          <w:p w14:paraId="6694DC03" w14:textId="77777777" w:rsidR="008471BA" w:rsidRPr="007A68E8" w:rsidRDefault="008471BA" w:rsidP="008471BA">
            <w:r w:rsidRPr="007A68E8">
              <w:t>ГОСТ 23289-2016</w:t>
            </w:r>
          </w:p>
          <w:p w14:paraId="77C94750" w14:textId="77777777" w:rsidR="008471BA" w:rsidRPr="007A68E8" w:rsidRDefault="008471BA" w:rsidP="008471BA">
            <w:r w:rsidRPr="007A68E8">
              <w:t>ГОСТ 21345-2005</w:t>
            </w:r>
          </w:p>
          <w:p w14:paraId="7FC1BB4C" w14:textId="77777777" w:rsidR="008471BA" w:rsidRPr="007A68E8" w:rsidRDefault="008471BA" w:rsidP="008471BA">
            <w:r w:rsidRPr="007A68E8">
              <w:t>ГОСТ 33423-2015</w:t>
            </w:r>
          </w:p>
          <w:p w14:paraId="463B60E6" w14:textId="77777777" w:rsidR="008471BA" w:rsidRPr="007A68E8" w:rsidRDefault="008471BA" w:rsidP="008471BA">
            <w:r w:rsidRPr="007A68E8">
              <w:t>ГОСТ 34288-2017</w:t>
            </w:r>
          </w:p>
          <w:p w14:paraId="6F012EFE" w14:textId="77777777" w:rsidR="008471BA" w:rsidRPr="007A68E8" w:rsidRDefault="008471BA" w:rsidP="008471BA">
            <w:r w:rsidRPr="007A68E8">
              <w:t>ГОСТ 34289-2017</w:t>
            </w:r>
          </w:p>
          <w:p w14:paraId="1B74C581" w14:textId="77777777" w:rsidR="008471BA" w:rsidRPr="007A68E8" w:rsidRDefault="008471BA" w:rsidP="008471BA">
            <w:r w:rsidRPr="007A68E8">
              <w:t>ГОСТ 34290-2017</w:t>
            </w:r>
          </w:p>
          <w:p w14:paraId="69C9A9D2" w14:textId="77777777" w:rsidR="008471BA" w:rsidRPr="007A68E8" w:rsidRDefault="008471BA" w:rsidP="008471BA">
            <w:r w:rsidRPr="007A68E8">
              <w:t>ГОСТ 34291-2017</w:t>
            </w:r>
          </w:p>
          <w:p w14:paraId="7884D3D3" w14:textId="77777777" w:rsidR="008471BA" w:rsidRPr="007A68E8" w:rsidRDefault="008471BA" w:rsidP="008471BA">
            <w:r w:rsidRPr="007A68E8">
              <w:t>ГОСТ 34292-2017</w:t>
            </w:r>
          </w:p>
          <w:p w14:paraId="5AABB35D" w14:textId="1ABF2D22" w:rsidR="003277D5" w:rsidRPr="007A68E8" w:rsidRDefault="008471BA" w:rsidP="008471BA">
            <w:r w:rsidRPr="007A68E8"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F80" w14:textId="77777777" w:rsidR="003277D5" w:rsidRPr="007A68E8" w:rsidRDefault="004B3B2D">
            <w:r w:rsidRPr="007A68E8">
              <w:t>ТР 2009/013/BY</w:t>
            </w:r>
          </w:p>
        </w:tc>
      </w:tr>
      <w:tr w:rsidR="006A00A2" w:rsidRPr="007A68E8" w14:paraId="53FE0EB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6E9" w14:textId="77777777" w:rsidR="006A00A2" w:rsidRPr="007A68E8" w:rsidRDefault="006A00A2" w:rsidP="006A00A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D2A" w14:textId="77777777" w:rsidR="006A00A2" w:rsidRPr="007A68E8" w:rsidRDefault="006A00A2" w:rsidP="006A00A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9E6" w14:textId="77777777" w:rsidR="006A00A2" w:rsidRPr="007A68E8" w:rsidRDefault="006A00A2" w:rsidP="006A00A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E80" w14:textId="24ADE4DC" w:rsidR="006A00A2" w:rsidRPr="007A68E8" w:rsidRDefault="006A00A2" w:rsidP="006A00A2">
            <w:r w:rsidRPr="007A68E8">
              <w:t>ТР 2025/013/BY</w:t>
            </w:r>
          </w:p>
          <w:p w14:paraId="7F836939" w14:textId="5862AD7F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5761-2005</w:t>
            </w:r>
          </w:p>
          <w:p w14:paraId="05B5BF99" w14:textId="3A6848BE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5762-2002</w:t>
            </w:r>
          </w:p>
          <w:p w14:paraId="751C63B7" w14:textId="673CEDAD" w:rsidR="00022C72" w:rsidRPr="007A68E8" w:rsidRDefault="00022C72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10944-2019</w:t>
            </w:r>
          </w:p>
          <w:p w14:paraId="297E56B8" w14:textId="68226E2B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11614-2019</w:t>
            </w:r>
          </w:p>
          <w:p w14:paraId="2C56E29B" w14:textId="33CB662B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13547-2015</w:t>
            </w:r>
          </w:p>
          <w:p w14:paraId="1B6883F5" w14:textId="3E5DA8CB" w:rsidR="00FE3C7D" w:rsidRPr="007A68E8" w:rsidRDefault="00FE3C7D" w:rsidP="006A00A2">
            <w:pPr>
              <w:rPr>
                <w:lang w:val="be-BY"/>
              </w:rPr>
            </w:pPr>
            <w:r w:rsidRPr="007A68E8">
              <w:t>ГОСТ 16549-2019</w:t>
            </w:r>
          </w:p>
          <w:p w14:paraId="6A5D6F65" w14:textId="77777777" w:rsidR="006A00A2" w:rsidRPr="007A68E8" w:rsidRDefault="006A00A2" w:rsidP="006A00A2">
            <w:pPr>
              <w:rPr>
                <w:lang w:val="be-BY"/>
              </w:rPr>
            </w:pPr>
            <w:r w:rsidRPr="007A68E8">
              <w:t>ГОСТ 19681-94</w:t>
            </w:r>
          </w:p>
          <w:p w14:paraId="28FADC7C" w14:textId="3F166213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21345-2015</w:t>
            </w:r>
          </w:p>
          <w:p w14:paraId="39EB3C14" w14:textId="77777777" w:rsidR="00022C72" w:rsidRPr="007A68E8" w:rsidRDefault="00022C72" w:rsidP="00022C72">
            <w:r w:rsidRPr="007A68E8">
              <w:t xml:space="preserve">ГОСТ 23289-2016 </w:t>
            </w:r>
          </w:p>
          <w:p w14:paraId="4F09090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33423-2015</w:t>
            </w:r>
          </w:p>
          <w:p w14:paraId="78419C26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34288-2017</w:t>
            </w:r>
          </w:p>
          <w:p w14:paraId="415A5BB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34289-2017</w:t>
            </w:r>
          </w:p>
          <w:p w14:paraId="6EE4C269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34290-2017</w:t>
            </w:r>
          </w:p>
          <w:p w14:paraId="714CE5A8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34291-2017</w:t>
            </w:r>
          </w:p>
          <w:p w14:paraId="74689AB6" w14:textId="77777777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34292-2017</w:t>
            </w:r>
          </w:p>
          <w:p w14:paraId="50D7BDFF" w14:textId="204983FB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B99F" w14:textId="55C5AEA9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49FA7E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57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625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D3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10AA" w14:textId="77777777" w:rsidR="003277D5" w:rsidRPr="007A68E8" w:rsidRDefault="004B3B2D">
            <w:r w:rsidRPr="007A68E8">
              <w:t>ГОСТ 25809-</w:t>
            </w:r>
            <w:r w:rsidRPr="007A68E8">
              <w:rPr>
                <w:lang w:val="en-US"/>
              </w:rPr>
              <w:t>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6D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</w:tbl>
    <w:p w14:paraId="2BF99F24" w14:textId="77777777" w:rsidR="003277D5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8"/>
          <w:szCs w:val="28"/>
          <w:lang w:val="ru-RU"/>
        </w:rPr>
        <w:t>¹</w:t>
      </w:r>
      <w:r w:rsidRPr="007A68E8">
        <w:rPr>
          <w:sz w:val="28"/>
          <w:szCs w:val="28"/>
          <w:lang w:val="ru-RU"/>
        </w:rPr>
        <w:t xml:space="preserve"> </w:t>
      </w:r>
      <w:r w:rsidRPr="007A68E8">
        <w:rPr>
          <w:i/>
          <w:iCs/>
          <w:sz w:val="24"/>
          <w:szCs w:val="24"/>
          <w:lang w:val="ru-RU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3DFDAED0" w14:textId="4C3C1BEA" w:rsidR="00593C6A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4"/>
          <w:szCs w:val="24"/>
          <w:lang w:val="ru-RU"/>
        </w:rPr>
        <w:t>² 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tbl>
      <w:tblPr>
        <w:tblStyle w:val="af2"/>
        <w:tblpPr w:leftFromText="180" w:rightFromText="180" w:vertAnchor="text" w:horzAnchor="margin" w:tblpY="548"/>
        <w:tblOverlap w:val="never"/>
        <w:tblW w:w="9359" w:type="dxa"/>
        <w:tblLook w:val="04A0" w:firstRow="1" w:lastRow="0" w:firstColumn="1" w:lastColumn="0" w:noHBand="0" w:noVBand="1"/>
      </w:tblPr>
      <w:tblGrid>
        <w:gridCol w:w="2808"/>
        <w:gridCol w:w="4020"/>
        <w:gridCol w:w="2531"/>
      </w:tblGrid>
      <w:tr w:rsidR="006E03B9" w:rsidRPr="007A68E8" w14:paraId="720638B5" w14:textId="77777777" w:rsidTr="002538E9">
        <w:trPr>
          <w:gridAfter w:val="1"/>
          <w:wAfter w:w="2531" w:type="dxa"/>
          <w:trHeight w:val="396"/>
        </w:trPr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</w:tcPr>
          <w:p w14:paraId="6BF4B58B" w14:textId="048BEF45" w:rsidR="006E03B9" w:rsidRPr="007A68E8" w:rsidRDefault="006E03B9" w:rsidP="006E03B9">
            <w:pPr>
              <w:pStyle w:val="a9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58AB0" w14:textId="77777777" w:rsidR="006E03B9" w:rsidRPr="007A68E8" w:rsidRDefault="006E03B9" w:rsidP="006E03B9">
            <w:pPr>
              <w:pStyle w:val="a9"/>
              <w:rPr>
                <w:iCs/>
                <w:sz w:val="28"/>
                <w:szCs w:val="28"/>
                <w:lang w:val="ru-RU"/>
              </w:rPr>
            </w:pPr>
          </w:p>
        </w:tc>
      </w:tr>
      <w:tr w:rsidR="006E03B9" w:rsidRPr="007A68E8" w14:paraId="4A0B2513" w14:textId="77777777" w:rsidTr="009C0CD6">
        <w:trPr>
          <w:trHeight w:val="608"/>
        </w:trPr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  <w:vAlign w:val="center"/>
          </w:tcPr>
          <w:p w14:paraId="73BA6F7D" w14:textId="77777777" w:rsidR="006E03B9" w:rsidRPr="007A68E8" w:rsidRDefault="006E03B9" w:rsidP="006E03B9"/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79889F68" w14:textId="6FAA75F6" w:rsidR="006E03B9" w:rsidRPr="007A68E8" w:rsidRDefault="006E03B9" w:rsidP="006E03B9">
            <w:pPr>
              <w:pStyle w:val="a9"/>
              <w:ind w:firstLine="191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1AD3CA78" w14:textId="635FDCE7" w:rsidR="006E03B9" w:rsidRPr="007A68E8" w:rsidRDefault="006E03B9" w:rsidP="006E03B9">
            <w:pPr>
              <w:pStyle w:val="a9"/>
              <w:ind w:left="867"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5944B3A9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1B65112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79C4BC3D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5B8D5CD7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DE59FC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3746EF8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6436F3DF" w14:textId="3D2E60DE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lastRenderedPageBreak/>
        <w:t xml:space="preserve">Руководитель органа </w:t>
      </w:r>
    </w:p>
    <w:p w14:paraId="2B3695D1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по аккредитации </w:t>
      </w:r>
    </w:p>
    <w:p w14:paraId="681E4AAA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Республики Беларусь – </w:t>
      </w:r>
    </w:p>
    <w:p w14:paraId="6D23507E" w14:textId="77777777" w:rsidR="003277D5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>директор государственного</w:t>
      </w:r>
      <w:r>
        <w:rPr>
          <w:rFonts w:eastAsia="Calibri"/>
          <w:sz w:val="28"/>
          <w:szCs w:val="28"/>
        </w:rPr>
        <w:t xml:space="preserve"> </w:t>
      </w:r>
    </w:p>
    <w:p w14:paraId="1D6E49CB" w14:textId="4FB4EBE3" w:rsidR="003277D5" w:rsidRDefault="004B3B2D">
      <w:pPr>
        <w:pStyle w:val="NoSpacing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ru-RU"/>
        </w:rPr>
        <w:t xml:space="preserve"> предприятия «</w:t>
      </w:r>
      <w:proofErr w:type="gramStart"/>
      <w:r>
        <w:rPr>
          <w:rFonts w:eastAsia="Calibri"/>
          <w:sz w:val="28"/>
          <w:szCs w:val="28"/>
          <w:lang w:val="ru-RU" w:eastAsia="ru-RU"/>
        </w:rPr>
        <w:t xml:space="preserve">БГЦА» 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rFonts w:eastAsia="Calibri"/>
          <w:sz w:val="28"/>
          <w:szCs w:val="28"/>
          <w:lang w:val="ru-RU" w:eastAsia="ru-RU"/>
        </w:rPr>
        <w:tab/>
      </w:r>
      <w:r>
        <w:rPr>
          <w:rFonts w:eastAsia="Calibri"/>
          <w:sz w:val="28"/>
          <w:szCs w:val="28"/>
          <w:lang w:val="ru-RU" w:eastAsia="ru-RU"/>
        </w:rPr>
        <w:tab/>
        <w:t xml:space="preserve">                                                  </w:t>
      </w:r>
      <w:r w:rsidR="00426147">
        <w:rPr>
          <w:rFonts w:eastAsia="Calibri"/>
          <w:sz w:val="28"/>
          <w:szCs w:val="28"/>
          <w:lang w:val="ru-RU" w:eastAsia="ru-RU"/>
        </w:rPr>
        <w:t>Т.А. Николаева</w:t>
      </w:r>
    </w:p>
    <w:sectPr w:rsidR="003277D5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765" w:right="567" w:bottom="1418" w:left="1100" w:header="720" w:footer="5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5D21" w14:textId="77777777" w:rsidR="009C0CD6" w:rsidRDefault="009C0CD6">
      <w:r>
        <w:separator/>
      </w:r>
    </w:p>
  </w:endnote>
  <w:endnote w:type="continuationSeparator" w:id="0">
    <w:p w14:paraId="76EACDC0" w14:textId="77777777" w:rsidR="009C0CD6" w:rsidRDefault="009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671CAEFC" w14:textId="77777777">
      <w:tc>
        <w:tcPr>
          <w:tcW w:w="3204" w:type="dxa"/>
        </w:tcPr>
        <w:p w14:paraId="3534585C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42E94E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 </w:t>
          </w:r>
        </w:p>
        <w:p w14:paraId="7A12D600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3FA8C2C6" w14:textId="399761FA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4844FAAC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9518309" w14:textId="32A74786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>истов 28</w:t>
          </w:r>
        </w:p>
      </w:tc>
    </w:tr>
  </w:tbl>
  <w:p w14:paraId="5271D4A9" w14:textId="77777777" w:rsidR="009C0CD6" w:rsidRDefault="009C0CD6">
    <w:pPr>
      <w:pStyle w:val="a4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535624DF" w14:textId="77777777">
      <w:tc>
        <w:tcPr>
          <w:tcW w:w="3204" w:type="dxa"/>
        </w:tcPr>
        <w:p w14:paraId="14BA1726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216C03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</w:t>
          </w:r>
        </w:p>
        <w:p w14:paraId="7DD892F5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788ABBCF" w14:textId="549678C6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7D53E94F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72A784F" w14:textId="33EB37E1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28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AD1655E" w14:textId="77777777" w:rsidR="009C0CD6" w:rsidRDefault="009C0CD6">
    <w:pPr>
      <w:pStyle w:val="a4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DE9C0" w14:textId="77777777" w:rsidR="009C0CD6" w:rsidRDefault="009C0CD6">
      <w:r>
        <w:separator/>
      </w:r>
    </w:p>
  </w:footnote>
  <w:footnote w:type="continuationSeparator" w:id="0">
    <w:p w14:paraId="0C494380" w14:textId="77777777" w:rsidR="009C0CD6" w:rsidRDefault="009C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0" w:type="dxa"/>
      <w:tblInd w:w="208" w:type="dxa"/>
      <w:tblLook w:val="00A0" w:firstRow="1" w:lastRow="0" w:firstColumn="1" w:lastColumn="0" w:noHBand="0" w:noVBand="0"/>
    </w:tblPr>
    <w:tblGrid>
      <w:gridCol w:w="1015"/>
      <w:gridCol w:w="9185"/>
    </w:tblGrid>
    <w:tr w:rsidR="009C0CD6" w14:paraId="0F68AD76" w14:textId="77777777">
      <w:trPr>
        <w:trHeight w:val="277"/>
      </w:trPr>
      <w:tc>
        <w:tcPr>
          <w:tcW w:w="808" w:type="dxa"/>
          <w:tcBorders>
            <w:bottom w:val="single" w:sz="8" w:space="0" w:color="000000"/>
          </w:tcBorders>
          <w:vAlign w:val="center"/>
        </w:tcPr>
        <w:p w14:paraId="11E7A0A9" w14:textId="77777777" w:rsidR="009C0CD6" w:rsidRDefault="009C0CD6">
          <w:pPr>
            <w:pStyle w:val="11"/>
            <w:ind w:left="20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2499B8" wp14:editId="1B2A0D60">
                <wp:extent cx="375285" cy="467360"/>
                <wp:effectExtent l="0" t="0" r="0" b="0"/>
                <wp:docPr id="102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Рисунок 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TwIAAOAC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2" w:type="dxa"/>
          <w:tcBorders>
            <w:bottom w:val="single" w:sz="8" w:space="0" w:color="000000"/>
          </w:tcBorders>
          <w:vAlign w:val="center"/>
        </w:tcPr>
        <w:p w14:paraId="7E0B37CD" w14:textId="77777777" w:rsidR="009C0CD6" w:rsidRDefault="009C0CD6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№ BY/112 131.01</w:t>
          </w:r>
        </w:p>
      </w:tc>
    </w:tr>
  </w:tbl>
  <w:p w14:paraId="3DD33041" w14:textId="77777777" w:rsidR="009C0CD6" w:rsidRDefault="009C0CD6">
    <w:pPr>
      <w:pStyle w:val="a3"/>
      <w:rPr>
        <w:sz w:val="10"/>
        <w:szCs w:val="10"/>
      </w:rPr>
    </w:pPr>
  </w:p>
  <w:tbl>
    <w:tblPr>
      <w:tblW w:w="10235" w:type="dxa"/>
      <w:tblInd w:w="208" w:type="dxa"/>
      <w:tblLook w:val="01E0" w:firstRow="1" w:lastRow="1" w:firstColumn="1" w:lastColumn="1" w:noHBand="0" w:noVBand="0"/>
    </w:tblPr>
    <w:tblGrid>
      <w:gridCol w:w="796"/>
      <w:gridCol w:w="3073"/>
      <w:gridCol w:w="1701"/>
      <w:gridCol w:w="2551"/>
      <w:gridCol w:w="2114"/>
    </w:tblGrid>
    <w:tr w:rsidR="009C0CD6" w14:paraId="22643CFB" w14:textId="77777777">
      <w:trPr>
        <w:trHeight w:val="287"/>
      </w:trPr>
      <w:tc>
        <w:tcPr>
          <w:tcW w:w="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F03C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left="2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3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70E52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hanging="8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13C650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ABA6EF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2FD753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</w:tr>
  </w:tbl>
  <w:p w14:paraId="7A843B01" w14:textId="77777777" w:rsidR="009C0CD6" w:rsidRDefault="009C0CD6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8" w:type="dxa"/>
      <w:tblInd w:w="208" w:type="dxa"/>
      <w:tblLook w:val="00A0" w:firstRow="1" w:lastRow="0" w:firstColumn="1" w:lastColumn="0" w:noHBand="0" w:noVBand="0"/>
    </w:tblPr>
    <w:tblGrid>
      <w:gridCol w:w="1014"/>
      <w:gridCol w:w="9194"/>
    </w:tblGrid>
    <w:tr w:rsidR="009C0CD6" w14:paraId="1E1F3FB0" w14:textId="77777777">
      <w:trPr>
        <w:trHeight w:val="277"/>
      </w:trPr>
      <w:tc>
        <w:tcPr>
          <w:tcW w:w="807" w:type="dxa"/>
          <w:tcBorders>
            <w:top w:val="nil"/>
            <w:bottom w:val="single" w:sz="4" w:space="0" w:color="000000"/>
          </w:tcBorders>
          <w:vAlign w:val="center"/>
        </w:tcPr>
        <w:p w14:paraId="12CDA4C0" w14:textId="77777777" w:rsidR="009C0CD6" w:rsidRDefault="009C0CD6">
          <w:pPr>
            <w:pStyle w:val="11"/>
            <w:ind w:left="208"/>
            <w:jc w:val="center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74FD412" wp14:editId="0C879939">
                <wp:extent cx="374650" cy="467995"/>
                <wp:effectExtent l="0" t="0" r="0" b="0"/>
                <wp:docPr id="1026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Рисунок 2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TgIAAOECAAAC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1" w:type="dxa"/>
          <w:tcBorders>
            <w:top w:val="nil"/>
            <w:bottom w:val="single" w:sz="4" w:space="0" w:color="000000"/>
          </w:tcBorders>
          <w:vAlign w:val="center"/>
        </w:tcPr>
        <w:p w14:paraId="76360821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1E2C48A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39AA0FF" w14:textId="77777777" w:rsidR="009C0CD6" w:rsidRDefault="009C0CD6">
          <w:pPr>
            <w:pStyle w:val="11"/>
            <w:jc w:val="center"/>
            <w:rPr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>
            <w:rPr>
              <w:sz w:val="24"/>
              <w:szCs w:val="24"/>
            </w:rPr>
            <w:t xml:space="preserve"> </w:t>
          </w:r>
        </w:p>
      </w:tc>
    </w:tr>
  </w:tbl>
  <w:p w14:paraId="2FDB0FBE" w14:textId="77777777" w:rsidR="009C0CD6" w:rsidRDefault="009C0CD6">
    <w:pPr>
      <w:pStyle w:val="a3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D5"/>
    <w:rsid w:val="00001354"/>
    <w:rsid w:val="00022C72"/>
    <w:rsid w:val="000234F7"/>
    <w:rsid w:val="00023F8B"/>
    <w:rsid w:val="00030088"/>
    <w:rsid w:val="000424EA"/>
    <w:rsid w:val="00046232"/>
    <w:rsid w:val="00071A1D"/>
    <w:rsid w:val="00083CAB"/>
    <w:rsid w:val="000B685F"/>
    <w:rsid w:val="000C4911"/>
    <w:rsid w:val="000C7392"/>
    <w:rsid w:val="000F6ADC"/>
    <w:rsid w:val="00111446"/>
    <w:rsid w:val="001A01AF"/>
    <w:rsid w:val="001C4715"/>
    <w:rsid w:val="00210798"/>
    <w:rsid w:val="00284C64"/>
    <w:rsid w:val="002913F5"/>
    <w:rsid w:val="002B1E7A"/>
    <w:rsid w:val="002B7CFF"/>
    <w:rsid w:val="002F0ACC"/>
    <w:rsid w:val="00301001"/>
    <w:rsid w:val="003277D5"/>
    <w:rsid w:val="0034723F"/>
    <w:rsid w:val="00351D39"/>
    <w:rsid w:val="003A05F7"/>
    <w:rsid w:val="003A65C2"/>
    <w:rsid w:val="003E6955"/>
    <w:rsid w:val="00426147"/>
    <w:rsid w:val="004358C6"/>
    <w:rsid w:val="00480100"/>
    <w:rsid w:val="004950A8"/>
    <w:rsid w:val="004A3CE2"/>
    <w:rsid w:val="004B3B2D"/>
    <w:rsid w:val="00542CB9"/>
    <w:rsid w:val="005666FC"/>
    <w:rsid w:val="00593C6A"/>
    <w:rsid w:val="005F21D4"/>
    <w:rsid w:val="006249EB"/>
    <w:rsid w:val="006A00A2"/>
    <w:rsid w:val="006E03B9"/>
    <w:rsid w:val="006F6D9F"/>
    <w:rsid w:val="0070241B"/>
    <w:rsid w:val="007A68E8"/>
    <w:rsid w:val="007D0BFE"/>
    <w:rsid w:val="007D1ED4"/>
    <w:rsid w:val="007F6BF3"/>
    <w:rsid w:val="008471BA"/>
    <w:rsid w:val="00850B6B"/>
    <w:rsid w:val="0089469E"/>
    <w:rsid w:val="008C6AEC"/>
    <w:rsid w:val="008F2290"/>
    <w:rsid w:val="00906ECB"/>
    <w:rsid w:val="009136CA"/>
    <w:rsid w:val="0095035A"/>
    <w:rsid w:val="0097395E"/>
    <w:rsid w:val="009863A5"/>
    <w:rsid w:val="009C0CD6"/>
    <w:rsid w:val="009D21CA"/>
    <w:rsid w:val="00A1506C"/>
    <w:rsid w:val="00A1791F"/>
    <w:rsid w:val="00A25754"/>
    <w:rsid w:val="00A55CB1"/>
    <w:rsid w:val="00A6250F"/>
    <w:rsid w:val="00A7078A"/>
    <w:rsid w:val="00A7386B"/>
    <w:rsid w:val="00AA086A"/>
    <w:rsid w:val="00AD0718"/>
    <w:rsid w:val="00AF63A0"/>
    <w:rsid w:val="00B01322"/>
    <w:rsid w:val="00B760A9"/>
    <w:rsid w:val="00C11EEA"/>
    <w:rsid w:val="00C15E47"/>
    <w:rsid w:val="00C23542"/>
    <w:rsid w:val="00C86EE7"/>
    <w:rsid w:val="00C96F8B"/>
    <w:rsid w:val="00CD161B"/>
    <w:rsid w:val="00CF7BC8"/>
    <w:rsid w:val="00D21220"/>
    <w:rsid w:val="00D35DBD"/>
    <w:rsid w:val="00D45EA3"/>
    <w:rsid w:val="00D61B7C"/>
    <w:rsid w:val="00DD0CCB"/>
    <w:rsid w:val="00E56473"/>
    <w:rsid w:val="00EB4DCE"/>
    <w:rsid w:val="00ED4418"/>
    <w:rsid w:val="00ED7DCE"/>
    <w:rsid w:val="00F04BF7"/>
    <w:rsid w:val="00F27C8B"/>
    <w:rsid w:val="00F772A6"/>
    <w:rsid w:val="00FD4FAC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522"/>
  <w15:docId w15:val="{F81B7BB6-7468-4FEC-91D8-8682D15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qFormat/>
    <w:rPr>
      <w:sz w:val="20"/>
      <w:szCs w:val="20"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qFormat/>
    <w:pPr>
      <w:spacing w:before="240" w:after="240"/>
      <w:jc w:val="center"/>
    </w:pPr>
    <w:rPr>
      <w:caps/>
    </w:rPr>
  </w:style>
  <w:style w:type="paragraph" w:customStyle="1" w:styleId="10">
    <w:name w:val="Стиль1"/>
    <w:basedOn w:val="a"/>
    <w:qFormat/>
  </w:style>
  <w:style w:type="paragraph" w:styleId="a3">
    <w:name w:val="header"/>
    <w:basedOn w:val="a"/>
    <w:qFormat/>
    <w:pPr>
      <w:tabs>
        <w:tab w:val="center" w:pos="4677"/>
        <w:tab w:val="right" w:pos="9355"/>
      </w:tabs>
    </w:pPr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6">
    <w:name w:val="Body Text"/>
    <w:basedOn w:val="a"/>
    <w:qFormat/>
    <w:rPr>
      <w:rFonts w:ascii="Arial" w:hAnsi="Arial"/>
      <w:szCs w:val="20"/>
    </w:rPr>
  </w:style>
  <w:style w:type="paragraph" w:customStyle="1" w:styleId="Default">
    <w:name w:val="Default"/>
    <w:qFormat/>
    <w:rPr>
      <w:color w:val="000000"/>
      <w:sz w:val="24"/>
      <w:szCs w:val="24"/>
      <w:lang w:eastAsia="ru-RU"/>
    </w:rPr>
  </w:style>
  <w:style w:type="paragraph" w:customStyle="1" w:styleId="Normal0">
    <w:name w:val="Normal0"/>
    <w:qFormat/>
    <w:pPr>
      <w:widowControl w:val="0"/>
    </w:pPr>
    <w:rPr>
      <w:rFonts w:ascii="Arial" w:hAnsi="Arial"/>
      <w:lang w:eastAsia="ru-RU"/>
    </w:rPr>
  </w:style>
  <w:style w:type="paragraph" w:customStyle="1" w:styleId="ConsPlusCell">
    <w:name w:val="ConsPlusCell"/>
    <w:qFormat/>
    <w:rPr>
      <w:rFonts w:ascii="Calibri" w:hAnsi="Calibri" w:cs="Calibri"/>
      <w:sz w:val="22"/>
      <w:szCs w:val="22"/>
      <w:lang w:eastAsia="ru-RU"/>
    </w:r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  <w:lang w:eastAsia="ru-RU"/>
    </w:rPr>
  </w:style>
  <w:style w:type="paragraph" w:styleId="a7">
    <w:name w:val="Plain Text"/>
    <w:basedOn w:val="a"/>
    <w:qFormat/>
    <w:rPr>
      <w:rFonts w:ascii="Courier New" w:hAnsi="Courier New"/>
      <w:sz w:val="20"/>
      <w:szCs w:val="20"/>
      <w:lang w:eastAsia="ja-JP"/>
    </w:rPr>
  </w:style>
  <w:style w:type="paragraph" w:customStyle="1" w:styleId="NoSpacing0">
    <w:name w:val="No Spacing0"/>
    <w:qFormat/>
    <w:rPr>
      <w:lang w:val="en-US" w:eastAsia="en-US"/>
    </w:rPr>
  </w:style>
  <w:style w:type="paragraph" w:customStyle="1" w:styleId="-">
    <w:name w:val="Ст-раздел"/>
    <w:basedOn w:val="1"/>
    <w:qFormat/>
    <w:pPr>
      <w:numPr>
        <w:numId w:val="1"/>
      </w:numPr>
      <w:tabs>
        <w:tab w:val="left" w:pos="567"/>
      </w:tabs>
      <w:spacing w:before="220" w:after="160"/>
      <w:ind w:left="0" w:firstLine="397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qFormat/>
    <w:pPr>
      <w:widowControl w:val="0"/>
      <w:numPr>
        <w:ilvl w:val="2"/>
        <w:numId w:val="1"/>
      </w:numPr>
      <w:ind w:left="0" w:firstLine="397"/>
      <w:outlineLvl w:val="2"/>
    </w:pPr>
    <w:rPr>
      <w:rFonts w:ascii="Arial" w:hAnsi="Arial"/>
      <w:color w:val="0000FF"/>
      <w:sz w:val="20"/>
      <w:szCs w:val="20"/>
    </w:rPr>
  </w:style>
  <w:style w:type="paragraph" w:customStyle="1" w:styleId="-1">
    <w:name w:val="Ст-подпункт"/>
    <w:basedOn w:val="4"/>
    <w:qFormat/>
    <w:pPr>
      <w:numPr>
        <w:ilvl w:val="3"/>
        <w:numId w:val="1"/>
      </w:numPr>
      <w:spacing w:before="0" w:after="0"/>
      <w:ind w:left="0" w:firstLine="397"/>
    </w:pPr>
    <w:rPr>
      <w:rFonts w:ascii="Arial" w:hAnsi="Arial"/>
      <w:b w:val="0"/>
      <w:bCs w:val="0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</w:pPr>
    <w:rPr>
      <w:sz w:val="24"/>
      <w:lang w:eastAsia="ru-RU"/>
    </w:rPr>
  </w:style>
  <w:style w:type="paragraph" w:customStyle="1" w:styleId="100">
    <w:name w:val="Без интервала10"/>
    <w:qFormat/>
    <w:rPr>
      <w:rFonts w:ascii="Calibri" w:hAnsi="Calibri" w:cs="Calibri"/>
      <w:sz w:val="22"/>
      <w:szCs w:val="22"/>
      <w:lang w:eastAsia="ru-RU"/>
    </w:rPr>
  </w:style>
  <w:style w:type="paragraph" w:customStyle="1" w:styleId="20">
    <w:name w:val="Без интервала2"/>
    <w:qFormat/>
    <w:rPr>
      <w:rFonts w:ascii="Calibri" w:hAnsi="Calibri" w:cs="Calibri"/>
      <w:sz w:val="22"/>
      <w:szCs w:val="22"/>
      <w:lang w:eastAsia="ru-RU"/>
    </w:rPr>
  </w:style>
  <w:style w:type="paragraph" w:customStyle="1" w:styleId="a8">
    <w:basedOn w:val="a"/>
    <w:qFormat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customStyle="1" w:styleId="13">
    <w:name w:val="Тема примечания1"/>
    <w:basedOn w:val="12"/>
    <w:next w:val="12"/>
    <w:qFormat/>
    <w:rPr>
      <w:b/>
      <w:bCs/>
    </w:rPr>
  </w:style>
  <w:style w:type="paragraph" w:customStyle="1" w:styleId="21">
    <w:name w:val="Основной текст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78" w:lineRule="exact"/>
      <w:jc w:val="both"/>
    </w:pPr>
    <w:rPr>
      <w:sz w:val="22"/>
      <w:szCs w:val="22"/>
      <w:lang w:eastAsia="ja-JP"/>
    </w:rPr>
  </w:style>
  <w:style w:type="paragraph" w:styleId="a9">
    <w:name w:val="No Spacing"/>
    <w:qFormat/>
    <w:rPr>
      <w:sz w:val="22"/>
      <w:szCs w:val="22"/>
      <w:lang w:val="en-US" w:eastAsia="en-US"/>
    </w:rPr>
  </w:style>
  <w:style w:type="paragraph" w:customStyle="1" w:styleId="60">
    <w:name w:val="Без интервала6"/>
    <w:qFormat/>
    <w:rPr>
      <w:rFonts w:eastAsia="Calibri"/>
      <w:sz w:val="22"/>
      <w:szCs w:val="22"/>
      <w:lang w:val="en-US" w:eastAsia="en-US"/>
    </w:rPr>
  </w:style>
  <w:style w:type="character" w:customStyle="1" w:styleId="14">
    <w:name w:val="Заголовок 1 Знак"/>
    <w:rPr>
      <w:sz w:val="28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styleId="ad">
    <w:name w:val="page number"/>
    <w:basedOn w:val="a0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e">
    <w:name w:val="Без интервала Знак"/>
    <w:rPr>
      <w:lang w:val="en-US" w:eastAsia="en-US" w:bidi="ar-SA"/>
    </w:rPr>
  </w:style>
  <w:style w:type="character" w:customStyle="1" w:styleId="ecattext">
    <w:name w:val="ecattext"/>
    <w:basedOn w:val="a0"/>
  </w:style>
  <w:style w:type="character" w:customStyle="1" w:styleId="15">
    <w:name w:val="Знак примечания1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lang w:eastAsia="ru-RU"/>
    </w:rPr>
  </w:style>
  <w:style w:type="character" w:customStyle="1" w:styleId="af0">
    <w:name w:val="Тема примечания Знак"/>
    <w:basedOn w:val="af"/>
    <w:rPr>
      <w:b/>
      <w:bCs/>
      <w:lang w:eastAsia="ru-RU"/>
    </w:rPr>
  </w:style>
  <w:style w:type="character" w:customStyle="1" w:styleId="af1">
    <w:name w:val="Основной текст_"/>
    <w:rPr>
      <w:sz w:val="22"/>
      <w:szCs w:val="22"/>
      <w:shd w:val="clear" w:color="auto" w:fill="FFFFFF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635" TargetMode="External"/><Relationship Id="rId13" Type="http://schemas.openxmlformats.org/officeDocument/2006/relationships/hyperlink" Target="https://normy.by/ips.php?625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625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293709E43B691F4590FA2F4851518DFBCAC79A90D98352CC6B92290DD1D7B1412D039E9D72582E99C903C564LFm7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ormy.by/ips.php?51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8" TargetMode="External"/><Relationship Id="rId14" Type="http://schemas.openxmlformats.org/officeDocument/2006/relationships/hyperlink" Target="https://normy.by/ips.php?2175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7C50-5162-45F1-BE0C-7AC07107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Пользователь</cp:lastModifiedBy>
  <cp:revision>3</cp:revision>
  <cp:lastPrinted>2022-03-28T06:54:00Z</cp:lastPrinted>
  <dcterms:created xsi:type="dcterms:W3CDTF">2025-08-26T08:22:00Z</dcterms:created>
  <dcterms:modified xsi:type="dcterms:W3CDTF">2025-08-26T15:14:00Z</dcterms:modified>
</cp:coreProperties>
</file>