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698A052" w14:textId="77777777" w:rsidTr="00F018EB">
        <w:tc>
          <w:tcPr>
            <w:tcW w:w="5848" w:type="dxa"/>
            <w:vMerge w:val="restart"/>
          </w:tcPr>
          <w:p w14:paraId="4EAE86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699C29" w14:textId="1F88BE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2E51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1B0FE517" w14:textId="77777777" w:rsidTr="00F018EB">
        <w:tc>
          <w:tcPr>
            <w:tcW w:w="5848" w:type="dxa"/>
            <w:vMerge/>
          </w:tcPr>
          <w:p w14:paraId="484B31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C7E7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DC1F23" w14:textId="77777777" w:rsidTr="00F018EB">
        <w:tc>
          <w:tcPr>
            <w:tcW w:w="5848" w:type="dxa"/>
            <w:vMerge/>
          </w:tcPr>
          <w:p w14:paraId="4BD465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55C1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2.2525</w:t>
            </w:r>
          </w:p>
        </w:tc>
      </w:tr>
      <w:tr w:rsidR="00A7420A" w:rsidRPr="00712175" w14:paraId="72C54C63" w14:textId="77777777" w:rsidTr="00F018EB">
        <w:tc>
          <w:tcPr>
            <w:tcW w:w="5848" w:type="dxa"/>
            <w:vMerge/>
          </w:tcPr>
          <w:p w14:paraId="59A34E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07FE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17.03.2005 </w:t>
            </w:r>
          </w:p>
        </w:tc>
      </w:tr>
      <w:tr w:rsidR="00A7420A" w:rsidRPr="00131F6F" w14:paraId="14629206" w14:textId="77777777" w:rsidTr="00F018EB">
        <w:tc>
          <w:tcPr>
            <w:tcW w:w="5848" w:type="dxa"/>
            <w:vMerge/>
          </w:tcPr>
          <w:p w14:paraId="161072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F5CD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DC457C" w14:textId="60B4DC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A2DB9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3FE41A" w14:textId="77777777" w:rsidTr="00F018EB">
        <w:tc>
          <w:tcPr>
            <w:tcW w:w="5848" w:type="dxa"/>
            <w:vMerge/>
          </w:tcPr>
          <w:p w14:paraId="248899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82A6A6" w14:textId="64BC26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A2DB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01EA35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FE69ACA" w14:textId="77777777" w:rsidTr="00F018EB">
        <w:tc>
          <w:tcPr>
            <w:tcW w:w="9751" w:type="dxa"/>
          </w:tcPr>
          <w:p w14:paraId="6964242B" w14:textId="62A1E80D" w:rsidR="00101041" w:rsidRPr="006D2C23" w:rsidRDefault="00101041" w:rsidP="00101041">
            <w:pPr>
              <w:spacing w:after="160"/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6D2C23">
              <w:rPr>
                <w:b/>
                <w:sz w:val="28"/>
                <w:szCs w:val="28"/>
              </w:rPr>
              <w:t xml:space="preserve"> </w:t>
            </w:r>
            <w:r w:rsidRPr="00856FAB">
              <w:rPr>
                <w:bCs/>
                <w:sz w:val="28"/>
                <w:szCs w:val="28"/>
              </w:rPr>
              <w:t>ДОПОЛНЕНИ</w:t>
            </w:r>
            <w:r w:rsidR="00CA2DB9" w:rsidRPr="00856FAB">
              <w:rPr>
                <w:bCs/>
                <w:sz w:val="28"/>
                <w:szCs w:val="28"/>
              </w:rPr>
              <w:t>Е</w:t>
            </w:r>
            <w:r w:rsidRPr="006D2C23">
              <w:rPr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</w:rPr>
                <w:id w:val="1561601470"/>
                <w:placeholder>
                  <w:docPart w:val="DFEEE7EDC6E042AD8924E8172031416B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bCs/>
                <w:sz w:val="28"/>
                <w:szCs w:val="28"/>
              </w:rPr>
              <w:t xml:space="preserve"> </w:t>
            </w:r>
            <w:r w:rsidRPr="000E13C3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6677978"/>
                <w:placeholder>
                  <w:docPart w:val="8BE7EB426B334D378676D58A52EC9286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A2DB9">
                  <w:rPr>
                    <w:bCs/>
                    <w:sz w:val="28"/>
                    <w:szCs w:val="28"/>
                  </w:rPr>
                  <w:t>02 мая 2025 года</w:t>
                </w:r>
              </w:sdtContent>
            </w:sdt>
          </w:p>
          <w:p w14:paraId="126C4D85" w14:textId="01A4CD3D" w:rsidR="00A7420A" w:rsidRPr="00856FAB" w:rsidRDefault="00856FAB" w:rsidP="00856FAB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856FAB">
              <w:rPr>
                <w:bCs/>
                <w:sz w:val="28"/>
                <w:szCs w:val="28"/>
              </w:rPr>
              <w:t>к редакции 01 области аккредитации</w:t>
            </w:r>
            <w:r w:rsidR="00101041" w:rsidRPr="006D2C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101041">
              <w:rPr>
                <w:bCs/>
                <w:sz w:val="28"/>
                <w:szCs w:val="28"/>
              </w:rPr>
              <w:t>30 октября 2024</w:t>
            </w:r>
            <w:r>
              <w:rPr>
                <w:bCs/>
                <w:sz w:val="28"/>
                <w:szCs w:val="28"/>
              </w:rPr>
              <w:t xml:space="preserve"> года</w:t>
            </w:r>
            <w:r w:rsidR="00101041" w:rsidRPr="006D2C23">
              <w:rPr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"/>
        <w:gridCol w:w="1972"/>
        <w:gridCol w:w="840"/>
        <w:gridCol w:w="1731"/>
        <w:gridCol w:w="2410"/>
        <w:gridCol w:w="1983"/>
      </w:tblGrid>
      <w:tr w:rsidR="00A7420A" w:rsidRPr="00712175" w14:paraId="1696F605" w14:textId="77777777" w:rsidTr="009137F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CCD2F6B" w14:textId="77777777" w:rsidR="00A7420A" w:rsidRPr="00AD5EDA" w:rsidRDefault="00A7420A" w:rsidP="00856FAB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56A0F542" w14:textId="07926151" w:rsidR="00A7420A" w:rsidRPr="00856FAB" w:rsidRDefault="00856FA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св</w:t>
            </w:r>
            <w:r w:rsidR="009318D5">
              <w:rPr>
                <w:bCs/>
                <w:sz w:val="28"/>
                <w:szCs w:val="28"/>
                <w:lang w:val="ru-RU"/>
              </w:rPr>
              <w:t>арочн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9318D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137F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7EDD990" w14:textId="78D937AE" w:rsidR="00A7420A" w:rsidRPr="009137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37F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56FAB">
              <w:rPr>
                <w:bCs/>
                <w:sz w:val="28"/>
                <w:szCs w:val="28"/>
                <w:lang w:val="ru-RU"/>
              </w:rPr>
              <w:t>го</w:t>
            </w:r>
            <w:r w:rsidRPr="009137F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56FAB">
              <w:rPr>
                <w:bCs/>
                <w:sz w:val="28"/>
                <w:szCs w:val="28"/>
                <w:lang w:val="ru-RU"/>
              </w:rPr>
              <w:t>го</w:t>
            </w:r>
            <w:r w:rsidRPr="009137F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56FAB">
              <w:rPr>
                <w:bCs/>
                <w:sz w:val="28"/>
                <w:szCs w:val="28"/>
                <w:lang w:val="ru-RU"/>
              </w:rPr>
              <w:t>а</w:t>
            </w:r>
            <w:r w:rsidRPr="009137FF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9137FF">
              <w:rPr>
                <w:bCs/>
                <w:sz w:val="28"/>
                <w:szCs w:val="28"/>
                <w:lang w:val="ru-RU"/>
              </w:rPr>
              <w:t>Могилевтехмонтаж</w:t>
            </w:r>
            <w:proofErr w:type="spellEnd"/>
            <w:r w:rsidRPr="009137FF">
              <w:rPr>
                <w:bCs/>
                <w:sz w:val="28"/>
                <w:szCs w:val="28"/>
                <w:lang w:val="ru-RU"/>
              </w:rPr>
              <w:t>"</w:t>
            </w:r>
          </w:p>
          <w:p w14:paraId="7AC05B6D" w14:textId="77777777" w:rsidR="00A7420A" w:rsidRPr="009137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805703" w14:textId="77777777" w:rsidR="00A7420A" w:rsidRPr="009137F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FB6CCEC" w14:textId="77777777" w:rsidTr="00522E2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2" w:type="dxa"/>
            <w:shd w:val="clear" w:color="auto" w:fill="auto"/>
            <w:vAlign w:val="center"/>
          </w:tcPr>
          <w:p w14:paraId="3868CE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7D320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86995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BB693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4096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6E42B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6C63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2706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3FAD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F941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147CA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2109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6C0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96C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34E58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E05C7E" w14:textId="77777777" w:rsidR="00A7420A" w:rsidRDefault="00A7420A" w:rsidP="00A7420A">
      <w:pPr>
        <w:rPr>
          <w:sz w:val="2"/>
          <w:szCs w:val="2"/>
        </w:rPr>
      </w:pPr>
    </w:p>
    <w:tbl>
      <w:tblPr>
        <w:tblW w:w="50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5"/>
        <w:gridCol w:w="849"/>
        <w:gridCol w:w="1706"/>
        <w:gridCol w:w="2410"/>
        <w:gridCol w:w="1983"/>
        <w:gridCol w:w="8"/>
      </w:tblGrid>
      <w:tr w:rsidR="00831AE8" w14:paraId="78EAC750" w14:textId="77777777" w:rsidTr="00522E2E">
        <w:trPr>
          <w:trHeight w:val="276"/>
          <w:tblHeader/>
        </w:trPr>
        <w:tc>
          <w:tcPr>
            <w:tcW w:w="366" w:type="pct"/>
            <w:vAlign w:val="center"/>
          </w:tcPr>
          <w:p w14:paraId="644910AF" w14:textId="77777777" w:rsidR="00A7420A" w:rsidRPr="00582A8F" w:rsidRDefault="002B3E9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6211EB47" w14:textId="77777777" w:rsidR="00566F2C" w:rsidRDefault="002B3E9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0" w:type="pct"/>
            <w:vAlign w:val="center"/>
          </w:tcPr>
          <w:p w14:paraId="647BFD99" w14:textId="77777777" w:rsidR="00566F2C" w:rsidRDefault="002B3E9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4" w:type="pct"/>
            <w:vAlign w:val="center"/>
          </w:tcPr>
          <w:p w14:paraId="03BCCBA0" w14:textId="77777777" w:rsidR="00566F2C" w:rsidRDefault="002B3E9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49" w:type="pct"/>
            <w:vAlign w:val="center"/>
          </w:tcPr>
          <w:p w14:paraId="7CDC61F5" w14:textId="77777777" w:rsidR="00566F2C" w:rsidRDefault="002B3E9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3" w:type="pct"/>
            <w:gridSpan w:val="2"/>
            <w:vAlign w:val="center"/>
          </w:tcPr>
          <w:p w14:paraId="2DA6F3FC" w14:textId="77777777" w:rsidR="00566F2C" w:rsidRDefault="002B3E9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66F2C" w14:paraId="6303782D" w14:textId="77777777" w:rsidTr="00831AE8">
        <w:tc>
          <w:tcPr>
            <w:tcW w:w="5000" w:type="pct"/>
            <w:gridSpan w:val="7"/>
          </w:tcPr>
          <w:p w14:paraId="61ED2DD0" w14:textId="7CE63C33" w:rsidR="00566F2C" w:rsidRPr="00522E2E" w:rsidRDefault="00707BCE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522E2E">
              <w:rPr>
                <w:b/>
                <w:bCs/>
                <w:sz w:val="22"/>
                <w:szCs w:val="22"/>
              </w:rPr>
              <w:t>пер</w:t>
            </w:r>
            <w:r w:rsidR="005B7135" w:rsidRPr="00522E2E">
              <w:rPr>
                <w:b/>
                <w:bCs/>
                <w:sz w:val="22"/>
                <w:szCs w:val="22"/>
              </w:rPr>
              <w:t xml:space="preserve">. </w:t>
            </w:r>
            <w:r w:rsidR="00F540B4" w:rsidRPr="00522E2E">
              <w:rPr>
                <w:b/>
                <w:bCs/>
                <w:sz w:val="22"/>
                <w:szCs w:val="22"/>
              </w:rPr>
              <w:t>Гаражный</w:t>
            </w:r>
            <w:r w:rsidR="005B7135" w:rsidRPr="00522E2E">
              <w:rPr>
                <w:b/>
                <w:bCs/>
                <w:sz w:val="22"/>
                <w:szCs w:val="22"/>
              </w:rPr>
              <w:t xml:space="preserve">, д. </w:t>
            </w:r>
            <w:r w:rsidR="00F540B4" w:rsidRPr="00522E2E">
              <w:rPr>
                <w:b/>
                <w:bCs/>
                <w:sz w:val="22"/>
                <w:szCs w:val="22"/>
              </w:rPr>
              <w:t>8</w:t>
            </w:r>
            <w:r w:rsidR="005B7135" w:rsidRPr="00522E2E">
              <w:rPr>
                <w:b/>
                <w:bCs/>
                <w:sz w:val="22"/>
                <w:szCs w:val="22"/>
              </w:rPr>
              <w:t>, 2120</w:t>
            </w:r>
            <w:r w:rsidR="000126C5" w:rsidRPr="00522E2E">
              <w:rPr>
                <w:b/>
                <w:bCs/>
                <w:sz w:val="22"/>
                <w:szCs w:val="22"/>
              </w:rPr>
              <w:t>0</w:t>
            </w:r>
            <w:r w:rsidR="00233647" w:rsidRPr="00522E2E">
              <w:rPr>
                <w:b/>
                <w:bCs/>
                <w:sz w:val="22"/>
                <w:szCs w:val="22"/>
              </w:rPr>
              <w:t>3</w:t>
            </w:r>
            <w:r w:rsidR="00522E2E" w:rsidRPr="00522E2E">
              <w:rPr>
                <w:b/>
                <w:bCs/>
                <w:sz w:val="22"/>
                <w:szCs w:val="22"/>
              </w:rPr>
              <w:t>, г. Могилев</w:t>
            </w:r>
          </w:p>
        </w:tc>
      </w:tr>
      <w:tr w:rsidR="00557992" w:rsidRPr="009137FF" w14:paraId="115DF755" w14:textId="77777777" w:rsidTr="00522E2E">
        <w:trPr>
          <w:trHeight w:val="5520"/>
        </w:trPr>
        <w:tc>
          <w:tcPr>
            <w:tcW w:w="366" w:type="pct"/>
            <w:shd w:val="clear" w:color="auto" w:fill="auto"/>
          </w:tcPr>
          <w:p w14:paraId="7E67766B" w14:textId="3CE7E4BF" w:rsidR="00557992" w:rsidRPr="00522E2E" w:rsidRDefault="00557992" w:rsidP="00C92B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1.5*</w:t>
            </w:r>
          </w:p>
        </w:tc>
        <w:tc>
          <w:tcPr>
            <w:tcW w:w="1029" w:type="pct"/>
            <w:shd w:val="clear" w:color="auto" w:fill="auto"/>
          </w:tcPr>
          <w:p w14:paraId="6236E041" w14:textId="2619BC88" w:rsidR="00557992" w:rsidRPr="00522E2E" w:rsidRDefault="00557992" w:rsidP="009137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22E2E">
              <w:rPr>
                <w:sz w:val="22"/>
                <w:szCs w:val="22"/>
              </w:rPr>
              <w:t>Металлоконструк-ции</w:t>
            </w:r>
            <w:proofErr w:type="spellEnd"/>
            <w:r w:rsidRPr="00522E2E">
              <w:rPr>
                <w:sz w:val="22"/>
                <w:szCs w:val="22"/>
              </w:rPr>
              <w:t xml:space="preserve"> и их части</w:t>
            </w:r>
          </w:p>
        </w:tc>
        <w:tc>
          <w:tcPr>
            <w:tcW w:w="440" w:type="pct"/>
            <w:shd w:val="clear" w:color="auto" w:fill="auto"/>
          </w:tcPr>
          <w:p w14:paraId="46442128" w14:textId="77777777" w:rsidR="00557992" w:rsidRPr="00522E2E" w:rsidRDefault="00557992" w:rsidP="00086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3EB8D67F" w14:textId="6E3B3C8A" w:rsidR="00535C72" w:rsidRPr="00522E2E" w:rsidRDefault="00557992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0EAE5DBF" w14:textId="34BBE053" w:rsidR="00557992" w:rsidRPr="00522E2E" w:rsidRDefault="00557992" w:rsidP="00086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1E07A7DE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26BFA5C0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21466FC6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1DFEE0E4" w14:textId="54A7BE37" w:rsidR="00557992" w:rsidRPr="00522E2E" w:rsidRDefault="00557992" w:rsidP="00363A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348868F7" w14:textId="77777777" w:rsidR="00557992" w:rsidRPr="00522E2E" w:rsidRDefault="00557992" w:rsidP="00072BE1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38893A85" w14:textId="77777777" w:rsidR="00557992" w:rsidRPr="00522E2E" w:rsidRDefault="00557992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682C7466" w14:textId="77777777" w:rsidR="00557992" w:rsidRPr="00522E2E" w:rsidRDefault="00557992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ISO 6520-1-2009</w:t>
            </w:r>
          </w:p>
          <w:p w14:paraId="5C9D8C91" w14:textId="775E818D" w:rsidR="00557992" w:rsidRPr="00522E2E" w:rsidRDefault="00557992" w:rsidP="00587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528F6DCB" w14:textId="6D765FFC" w:rsidR="00557992" w:rsidRPr="00522E2E" w:rsidRDefault="00557992" w:rsidP="00587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0CBA75C3" w14:textId="77777777" w:rsidR="00522E2E" w:rsidRDefault="00557992" w:rsidP="00522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СН 1.03.01-2019</w:t>
            </w:r>
          </w:p>
          <w:p w14:paraId="4B1CAFBD" w14:textId="2279213D" w:rsidR="00557992" w:rsidRPr="00522E2E" w:rsidRDefault="00557992" w:rsidP="00522E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ТКП 45-5.04-121</w:t>
            </w:r>
            <w:r w:rsidR="00522E2E">
              <w:rPr>
                <w:sz w:val="22"/>
                <w:szCs w:val="22"/>
              </w:rPr>
              <w:t>-</w:t>
            </w:r>
            <w:r w:rsidRPr="00522E2E">
              <w:rPr>
                <w:sz w:val="22"/>
                <w:szCs w:val="22"/>
              </w:rPr>
              <w:t>2009</w:t>
            </w:r>
          </w:p>
          <w:p w14:paraId="1837AF7E" w14:textId="07803F9C" w:rsidR="00557992" w:rsidRPr="00522E2E" w:rsidRDefault="00557992" w:rsidP="00913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  <w:lang w:eastAsia="en-US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  <w:lang w:eastAsia="en-US"/>
              </w:rPr>
              <w:t xml:space="preserve">-надзором РБ от 27.06.1994 </w:t>
            </w:r>
            <w:r w:rsidR="00F600F5" w:rsidRPr="00522E2E">
              <w:rPr>
                <w:sz w:val="22"/>
                <w:szCs w:val="22"/>
                <w:lang w:eastAsia="en-US"/>
              </w:rPr>
              <w:t>(</w:t>
            </w:r>
            <w:r w:rsidRPr="00522E2E">
              <w:rPr>
                <w:sz w:val="22"/>
                <w:szCs w:val="22"/>
                <w:lang w:eastAsia="en-US"/>
              </w:rPr>
              <w:t>в редакции пост. МЧС от 16.11.20</w:t>
            </w:r>
            <w:r w:rsidR="00535C72" w:rsidRPr="00522E2E">
              <w:rPr>
                <w:sz w:val="22"/>
                <w:szCs w:val="22"/>
                <w:lang w:eastAsia="en-US"/>
              </w:rPr>
              <w:t>07</w:t>
            </w:r>
            <w:r w:rsidRPr="00522E2E">
              <w:rPr>
                <w:sz w:val="22"/>
                <w:szCs w:val="22"/>
                <w:lang w:eastAsia="en-US"/>
              </w:rPr>
              <w:t xml:space="preserve"> № 100</w:t>
            </w:r>
            <w:r w:rsidR="00F600F5" w:rsidRPr="00522E2E">
              <w:rPr>
                <w:sz w:val="22"/>
                <w:szCs w:val="22"/>
                <w:lang w:eastAsia="en-US"/>
              </w:rPr>
              <w:t>)</w:t>
            </w:r>
          </w:p>
          <w:p w14:paraId="48843A16" w14:textId="54B9AF99" w:rsidR="00557992" w:rsidRPr="00522E2E" w:rsidRDefault="00557992" w:rsidP="00FD62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ТНПА и другая документация на объект испытания</w:t>
            </w:r>
          </w:p>
        </w:tc>
        <w:tc>
          <w:tcPr>
            <w:tcW w:w="1033" w:type="pct"/>
            <w:gridSpan w:val="2"/>
            <w:shd w:val="clear" w:color="auto" w:fill="auto"/>
          </w:tcPr>
          <w:p w14:paraId="6518E3C0" w14:textId="77777777" w:rsidR="00522E2E" w:rsidRDefault="00557992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ГОСТ 6996-66, </w:t>
            </w:r>
          </w:p>
          <w:p w14:paraId="2F2F9064" w14:textId="30F5E9D8" w:rsidR="00557992" w:rsidRPr="00522E2E" w:rsidRDefault="00557992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р.8, 9</w:t>
            </w:r>
          </w:p>
          <w:p w14:paraId="4EC309B2" w14:textId="77777777" w:rsidR="00557992" w:rsidRPr="00522E2E" w:rsidRDefault="00557992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691979AE" w14:textId="2B57C270" w:rsidR="00557992" w:rsidRPr="00522E2E" w:rsidRDefault="00557992" w:rsidP="00972F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972FBF" w:rsidRPr="009137FF" w14:paraId="487C0C61" w14:textId="77777777" w:rsidTr="00522E2E">
        <w:trPr>
          <w:trHeight w:val="5996"/>
        </w:trPr>
        <w:tc>
          <w:tcPr>
            <w:tcW w:w="366" w:type="pct"/>
            <w:shd w:val="clear" w:color="auto" w:fill="auto"/>
          </w:tcPr>
          <w:p w14:paraId="28F5BCAF" w14:textId="5BC99A93" w:rsidR="00972FBF" w:rsidRPr="00522E2E" w:rsidRDefault="00972FBF" w:rsidP="00C92B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lastRenderedPageBreak/>
              <w:t>2.5*</w:t>
            </w:r>
          </w:p>
        </w:tc>
        <w:tc>
          <w:tcPr>
            <w:tcW w:w="1029" w:type="pct"/>
            <w:shd w:val="clear" w:color="auto" w:fill="auto"/>
          </w:tcPr>
          <w:p w14:paraId="76545824" w14:textId="77777777" w:rsidR="00972FBF" w:rsidRPr="00522E2E" w:rsidRDefault="00972FBF" w:rsidP="00913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Объекты </w:t>
            </w:r>
            <w:proofErr w:type="spellStart"/>
            <w:proofErr w:type="gramStart"/>
            <w:r w:rsidRPr="00522E2E">
              <w:rPr>
                <w:sz w:val="22"/>
                <w:szCs w:val="22"/>
                <w:lang w:eastAsia="en-US"/>
              </w:rPr>
              <w:t>газораспредели</w:t>
            </w:r>
            <w:proofErr w:type="spellEnd"/>
            <w:r w:rsidRPr="00522E2E">
              <w:rPr>
                <w:sz w:val="22"/>
                <w:szCs w:val="22"/>
                <w:lang w:eastAsia="en-US"/>
              </w:rPr>
              <w:t>-тельной</w:t>
            </w:r>
            <w:proofErr w:type="gramEnd"/>
            <w:r w:rsidRPr="00522E2E">
              <w:rPr>
                <w:sz w:val="22"/>
                <w:szCs w:val="22"/>
                <w:lang w:eastAsia="en-US"/>
              </w:rPr>
              <w:t xml:space="preserve"> системы и газопотребления</w:t>
            </w:r>
          </w:p>
        </w:tc>
        <w:tc>
          <w:tcPr>
            <w:tcW w:w="440" w:type="pct"/>
            <w:shd w:val="clear" w:color="auto" w:fill="auto"/>
          </w:tcPr>
          <w:p w14:paraId="08DD6C5D" w14:textId="77777777" w:rsidR="00972FBF" w:rsidRPr="00522E2E" w:rsidRDefault="00972FBF" w:rsidP="00363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3192F0B8" w14:textId="33068A43" w:rsidR="00535C72" w:rsidRPr="00522E2E" w:rsidRDefault="00972FBF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01EC99C9" w14:textId="718E778F" w:rsidR="00972FBF" w:rsidRPr="00522E2E" w:rsidRDefault="00972FBF" w:rsidP="00363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71D3D1DE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66273179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08A1EAAB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38DEFA48" w14:textId="423937D2" w:rsidR="00972FBF" w:rsidRPr="00522E2E" w:rsidRDefault="00972FBF" w:rsidP="00363A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7647AD0C" w14:textId="77777777" w:rsidR="00972FBF" w:rsidRPr="00522E2E" w:rsidRDefault="00972FBF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109D2343" w14:textId="77777777" w:rsidR="00AF4F33" w:rsidRPr="00522E2E" w:rsidRDefault="00AF4F33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7B7751C0" w14:textId="63A9C37C" w:rsidR="00972FBF" w:rsidRPr="00522E2E" w:rsidRDefault="00972FBF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33857-2016</w:t>
            </w:r>
          </w:p>
          <w:p w14:paraId="5F7DEAC3" w14:textId="77777777" w:rsidR="00BE04B1" w:rsidRPr="00522E2E" w:rsidRDefault="00BE04B1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2039-2010</w:t>
            </w:r>
          </w:p>
          <w:p w14:paraId="4413050E" w14:textId="77777777" w:rsidR="00BE04B1" w:rsidRPr="00522E2E" w:rsidRDefault="00BE04B1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28B5CCD8" w14:textId="3841D7E1" w:rsidR="00BE04B1" w:rsidRPr="00522E2E" w:rsidRDefault="00BE04B1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296FB8E5" w14:textId="77777777" w:rsidR="009E31EE" w:rsidRPr="00522E2E" w:rsidRDefault="009E31EE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ISO 6520-1-2009</w:t>
            </w:r>
          </w:p>
          <w:p w14:paraId="6438C35C" w14:textId="77777777" w:rsidR="00972FBF" w:rsidRPr="00522E2E" w:rsidRDefault="00972FBF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СП 4.03.01-2020</w:t>
            </w:r>
          </w:p>
          <w:p w14:paraId="17E5DC23" w14:textId="77777777" w:rsidR="00972FBF" w:rsidRPr="00522E2E" w:rsidRDefault="00972FBF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СП 1.03.02-2020</w:t>
            </w:r>
          </w:p>
          <w:p w14:paraId="044C7F15" w14:textId="05BEDD4C" w:rsidR="00972FBF" w:rsidRPr="00522E2E" w:rsidRDefault="00F600F5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П</w:t>
            </w:r>
            <w:r w:rsidR="00972FBF" w:rsidRPr="00522E2E">
              <w:rPr>
                <w:sz w:val="22"/>
                <w:szCs w:val="22"/>
              </w:rPr>
              <w:t>равила аттестации сварщиков Республики Беларусь по ручной, ме-</w:t>
            </w:r>
            <w:proofErr w:type="spellStart"/>
            <w:r w:rsidR="00972FBF" w:rsidRPr="00522E2E">
              <w:rPr>
                <w:sz w:val="22"/>
                <w:szCs w:val="22"/>
              </w:rPr>
              <w:t>ханизированной</w:t>
            </w:r>
            <w:proofErr w:type="spellEnd"/>
            <w:r w:rsidR="00972FBF" w:rsidRPr="00522E2E">
              <w:rPr>
                <w:sz w:val="22"/>
                <w:szCs w:val="22"/>
              </w:rPr>
              <w:t xml:space="preserve"> и автоматизированной сварке плавлением, утв. </w:t>
            </w:r>
            <w:proofErr w:type="spellStart"/>
            <w:r w:rsidR="00972FBF" w:rsidRPr="00522E2E">
              <w:rPr>
                <w:sz w:val="22"/>
                <w:szCs w:val="22"/>
              </w:rPr>
              <w:t>Госпроматом</w:t>
            </w:r>
            <w:proofErr w:type="spellEnd"/>
            <w:r w:rsidR="00972FBF" w:rsidRPr="00522E2E">
              <w:rPr>
                <w:sz w:val="22"/>
                <w:szCs w:val="22"/>
              </w:rPr>
              <w:t xml:space="preserve">-надзором РБ от 27.06.1994 </w:t>
            </w:r>
            <w:r w:rsidRPr="00522E2E">
              <w:rPr>
                <w:sz w:val="22"/>
                <w:szCs w:val="22"/>
              </w:rPr>
              <w:t>(</w:t>
            </w:r>
            <w:r w:rsidR="00972FBF" w:rsidRPr="00522E2E">
              <w:rPr>
                <w:sz w:val="22"/>
                <w:szCs w:val="22"/>
              </w:rPr>
              <w:t xml:space="preserve">в редакции </w:t>
            </w:r>
            <w:proofErr w:type="spellStart"/>
            <w:proofErr w:type="gramStart"/>
            <w:r w:rsidR="00972FBF" w:rsidRPr="00522E2E">
              <w:rPr>
                <w:sz w:val="22"/>
                <w:szCs w:val="22"/>
              </w:rPr>
              <w:t>пост.МЧС</w:t>
            </w:r>
            <w:proofErr w:type="spellEnd"/>
            <w:proofErr w:type="gramEnd"/>
            <w:r w:rsidR="00972FBF" w:rsidRPr="00522E2E">
              <w:rPr>
                <w:sz w:val="22"/>
                <w:szCs w:val="22"/>
              </w:rPr>
              <w:t xml:space="preserve"> от 16.11.20</w:t>
            </w:r>
            <w:r w:rsidR="00535C72" w:rsidRPr="00522E2E">
              <w:rPr>
                <w:sz w:val="22"/>
                <w:szCs w:val="22"/>
              </w:rPr>
              <w:t>07</w:t>
            </w:r>
            <w:r w:rsidR="00972FBF" w:rsidRPr="00522E2E">
              <w:rPr>
                <w:sz w:val="22"/>
                <w:szCs w:val="22"/>
              </w:rPr>
              <w:t xml:space="preserve"> № 100</w:t>
            </w:r>
            <w:r w:rsidRPr="00522E2E">
              <w:rPr>
                <w:sz w:val="22"/>
                <w:szCs w:val="22"/>
              </w:rPr>
              <w:t>)</w:t>
            </w:r>
          </w:p>
          <w:p w14:paraId="0B9E514B" w14:textId="2754328F" w:rsidR="00972FBF" w:rsidRPr="00522E2E" w:rsidRDefault="00972FBF" w:rsidP="00AF4F33">
            <w:pPr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1033" w:type="pct"/>
            <w:gridSpan w:val="2"/>
            <w:shd w:val="clear" w:color="auto" w:fill="auto"/>
          </w:tcPr>
          <w:p w14:paraId="5AD050C0" w14:textId="77777777" w:rsidR="00972FBF" w:rsidRPr="00522E2E" w:rsidRDefault="00972FBF" w:rsidP="00233647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04B6B463" w14:textId="77777777" w:rsidR="00972FBF" w:rsidRPr="00522E2E" w:rsidRDefault="00972FBF" w:rsidP="00233647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60FC41FA" w14:textId="7032FD3F" w:rsidR="00972FBF" w:rsidRPr="00522E2E" w:rsidRDefault="00972FBF" w:rsidP="00233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13342D" w:rsidRPr="009137FF" w14:paraId="56BA784B" w14:textId="77777777" w:rsidTr="00522E2E">
        <w:trPr>
          <w:trHeight w:val="6209"/>
        </w:trPr>
        <w:tc>
          <w:tcPr>
            <w:tcW w:w="366" w:type="pct"/>
            <w:shd w:val="clear" w:color="auto" w:fill="auto"/>
          </w:tcPr>
          <w:p w14:paraId="72F17D5A" w14:textId="209D4874" w:rsidR="0013342D" w:rsidRPr="00522E2E" w:rsidRDefault="0013342D" w:rsidP="00C92B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3.5*</w:t>
            </w:r>
          </w:p>
        </w:tc>
        <w:tc>
          <w:tcPr>
            <w:tcW w:w="1029" w:type="pct"/>
            <w:shd w:val="clear" w:color="auto" w:fill="auto"/>
          </w:tcPr>
          <w:p w14:paraId="3562D0D8" w14:textId="77777777" w:rsidR="0013342D" w:rsidRPr="00522E2E" w:rsidRDefault="0013342D" w:rsidP="00363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Сооружения инженерные для распределения жидкостей и газов (трубопроводы местные для жидкостей и газов)</w:t>
            </w:r>
          </w:p>
        </w:tc>
        <w:tc>
          <w:tcPr>
            <w:tcW w:w="440" w:type="pct"/>
            <w:shd w:val="clear" w:color="auto" w:fill="auto"/>
          </w:tcPr>
          <w:p w14:paraId="3DAF0C3A" w14:textId="77777777" w:rsidR="0013342D" w:rsidRPr="00522E2E" w:rsidRDefault="0013342D" w:rsidP="00363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7F74D107" w14:textId="380DEE2C" w:rsidR="00535C72" w:rsidRPr="00522E2E" w:rsidRDefault="0013342D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3D8B60ED" w14:textId="1CF2EB6F" w:rsidR="0013342D" w:rsidRPr="00522E2E" w:rsidRDefault="0013342D" w:rsidP="00363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0EEDFD05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5B10741E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214391CB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6CC9F61E" w14:textId="281F4616" w:rsidR="0013342D" w:rsidRPr="00522E2E" w:rsidRDefault="0013342D" w:rsidP="00363A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29AAA45" w14:textId="628220A3" w:rsidR="0013342D" w:rsidRPr="00522E2E" w:rsidRDefault="0013342D" w:rsidP="00363A6D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6CFA916C" w14:textId="77777777" w:rsidR="0013342D" w:rsidRPr="00522E2E" w:rsidRDefault="0013342D" w:rsidP="00AF4F33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24FE86EE" w14:textId="08472F6A" w:rsidR="0013342D" w:rsidRPr="00522E2E" w:rsidRDefault="0013342D" w:rsidP="00E660D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33857-2016</w:t>
            </w:r>
          </w:p>
          <w:p w14:paraId="5B0FD1CC" w14:textId="77777777" w:rsidR="0013342D" w:rsidRPr="00522E2E" w:rsidRDefault="0013342D" w:rsidP="00E6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69040729" w14:textId="15CF7221" w:rsidR="0013342D" w:rsidRPr="00522E2E" w:rsidRDefault="0013342D" w:rsidP="00E6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4001A6A1" w14:textId="77777777" w:rsidR="0013342D" w:rsidRPr="00522E2E" w:rsidRDefault="0013342D" w:rsidP="00363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ISO 6520-1-2009</w:t>
            </w:r>
          </w:p>
          <w:p w14:paraId="3044B194" w14:textId="77777777" w:rsidR="0013342D" w:rsidRPr="00522E2E" w:rsidRDefault="0013342D" w:rsidP="00E660D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СП 1.03.02-2020,</w:t>
            </w:r>
          </w:p>
          <w:p w14:paraId="7F8AD53C" w14:textId="0C235590" w:rsidR="0013342D" w:rsidRPr="00522E2E" w:rsidRDefault="0013342D" w:rsidP="00EA3B57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СП 4.01.06-2024,</w:t>
            </w:r>
          </w:p>
          <w:p w14:paraId="05DDC206" w14:textId="5A0CB32F" w:rsidR="0013342D" w:rsidRPr="00522E2E" w:rsidRDefault="0013342D" w:rsidP="00363A6D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СП 4.02.01-2020,</w:t>
            </w:r>
          </w:p>
          <w:p w14:paraId="200B3F77" w14:textId="76E64FD7" w:rsidR="0013342D" w:rsidRPr="00522E2E" w:rsidRDefault="0013342D" w:rsidP="00363A6D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</w:rPr>
              <w:t>-надзором РБ от 27.06.1994 (в редакции пост</w:t>
            </w:r>
            <w:r w:rsidR="00F600F5" w:rsidRPr="00522E2E">
              <w:rPr>
                <w:sz w:val="22"/>
                <w:szCs w:val="22"/>
              </w:rPr>
              <w:t>.</w:t>
            </w:r>
            <w:r w:rsidRPr="00522E2E">
              <w:rPr>
                <w:sz w:val="22"/>
                <w:szCs w:val="22"/>
              </w:rPr>
              <w:t xml:space="preserve"> </w:t>
            </w:r>
            <w:proofErr w:type="gramStart"/>
            <w:r w:rsidRPr="00522E2E">
              <w:rPr>
                <w:sz w:val="22"/>
                <w:szCs w:val="22"/>
              </w:rPr>
              <w:t>.МЧС</w:t>
            </w:r>
            <w:proofErr w:type="gramEnd"/>
            <w:r w:rsidRPr="00522E2E">
              <w:rPr>
                <w:sz w:val="22"/>
                <w:szCs w:val="22"/>
              </w:rPr>
              <w:t xml:space="preserve"> от 16.11.20</w:t>
            </w:r>
            <w:r w:rsidR="00535C72" w:rsidRPr="00522E2E">
              <w:rPr>
                <w:sz w:val="22"/>
                <w:szCs w:val="22"/>
              </w:rPr>
              <w:t>07</w:t>
            </w:r>
            <w:r w:rsidRPr="00522E2E">
              <w:rPr>
                <w:sz w:val="22"/>
                <w:szCs w:val="22"/>
              </w:rPr>
              <w:t xml:space="preserve"> № 100)</w:t>
            </w:r>
          </w:p>
          <w:p w14:paraId="03EA99AC" w14:textId="7C91E742" w:rsidR="0013342D" w:rsidRPr="00522E2E" w:rsidRDefault="0013342D" w:rsidP="00363A6D">
            <w:pPr>
              <w:rPr>
                <w:color w:val="70AD47"/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ТНПА и другая документация на объект испытания </w:t>
            </w:r>
          </w:p>
        </w:tc>
        <w:tc>
          <w:tcPr>
            <w:tcW w:w="1033" w:type="pct"/>
            <w:gridSpan w:val="2"/>
            <w:shd w:val="clear" w:color="auto" w:fill="auto"/>
          </w:tcPr>
          <w:p w14:paraId="01A45A76" w14:textId="77777777" w:rsidR="0013342D" w:rsidRPr="00522E2E" w:rsidRDefault="0013342D" w:rsidP="00233647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192F0775" w14:textId="77777777" w:rsidR="0013342D" w:rsidRPr="00522E2E" w:rsidRDefault="0013342D" w:rsidP="00233647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1DB8D46F" w14:textId="3C3DDBE3" w:rsidR="0013342D" w:rsidRPr="00522E2E" w:rsidRDefault="0013342D" w:rsidP="00233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13342D" w:rsidRPr="009137FF" w14:paraId="7FBE7C34" w14:textId="77777777" w:rsidTr="00522E2E">
        <w:trPr>
          <w:trHeight w:val="7839"/>
        </w:trPr>
        <w:tc>
          <w:tcPr>
            <w:tcW w:w="366" w:type="pct"/>
            <w:shd w:val="clear" w:color="auto" w:fill="auto"/>
          </w:tcPr>
          <w:p w14:paraId="095F953A" w14:textId="21E15831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lastRenderedPageBreak/>
              <w:t>4.5*</w:t>
            </w:r>
          </w:p>
        </w:tc>
        <w:tc>
          <w:tcPr>
            <w:tcW w:w="1029" w:type="pct"/>
            <w:shd w:val="clear" w:color="auto" w:fill="auto"/>
          </w:tcPr>
          <w:p w14:paraId="32EC7669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Технологическое оборудование и технологические трубопроводы, и их элементы </w:t>
            </w:r>
          </w:p>
        </w:tc>
        <w:tc>
          <w:tcPr>
            <w:tcW w:w="440" w:type="pct"/>
            <w:shd w:val="clear" w:color="auto" w:fill="auto"/>
          </w:tcPr>
          <w:p w14:paraId="65C6AEFD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1233FA34" w14:textId="06FDBB12" w:rsidR="00535C72" w:rsidRPr="00522E2E" w:rsidRDefault="0013342D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4C0635E2" w14:textId="0976F055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6782E937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2439D7CC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5A186767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24CA33B8" w14:textId="52D088D1" w:rsidR="0013342D" w:rsidRPr="00522E2E" w:rsidRDefault="0013342D" w:rsidP="008E29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3EE7774A" w14:textId="5567EF1D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50D8334A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318A0CC6" w14:textId="5E22AD9F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33857-2016</w:t>
            </w:r>
          </w:p>
          <w:p w14:paraId="4F2542B1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ISO 6520-1-2009</w:t>
            </w:r>
          </w:p>
          <w:p w14:paraId="67DEBDE7" w14:textId="77777777" w:rsidR="0013342D" w:rsidRPr="00522E2E" w:rsidRDefault="0013342D" w:rsidP="00BE04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67283788" w14:textId="6585C917" w:rsidR="0013342D" w:rsidRPr="00522E2E" w:rsidRDefault="0013342D" w:rsidP="00BE04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0168F2C3" w14:textId="77777777" w:rsidR="0013342D" w:rsidRPr="00522E2E" w:rsidRDefault="0013342D" w:rsidP="00BE04B1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ТКП 45-3.05-166-2009</w:t>
            </w:r>
          </w:p>
          <w:p w14:paraId="3235CE39" w14:textId="77777777" w:rsidR="0013342D" w:rsidRPr="00522E2E" w:rsidRDefault="0013342D" w:rsidP="00BE04B1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ТКП 45-3.05-167-2009</w:t>
            </w:r>
          </w:p>
          <w:p w14:paraId="637C6800" w14:textId="51078E08" w:rsidR="0013342D" w:rsidRPr="00522E2E" w:rsidRDefault="0013342D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 w:rsidR="00F600F5" w:rsidRPr="00522E2E">
              <w:rPr>
                <w:sz w:val="22"/>
                <w:szCs w:val="22"/>
              </w:rPr>
              <w:t>.</w:t>
            </w:r>
            <w:r w:rsidRPr="00522E2E">
              <w:rPr>
                <w:sz w:val="22"/>
                <w:szCs w:val="22"/>
              </w:rPr>
              <w:t xml:space="preserve"> </w:t>
            </w:r>
            <w:r w:rsidR="00F600F5" w:rsidRPr="00522E2E">
              <w:rPr>
                <w:sz w:val="22"/>
                <w:szCs w:val="22"/>
              </w:rPr>
              <w:t>У</w:t>
            </w:r>
            <w:r w:rsidRPr="00522E2E">
              <w:rPr>
                <w:sz w:val="22"/>
                <w:szCs w:val="22"/>
              </w:rPr>
              <w:t>тв. пост. МЧС РБ от 23.04.2020г. №21.</w:t>
            </w:r>
          </w:p>
          <w:p w14:paraId="69227EB0" w14:textId="0B0E36A2" w:rsidR="0013342D" w:rsidRPr="00522E2E" w:rsidRDefault="0013342D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</w:rPr>
              <w:t>-надзором РБ от 27.06.1994 (в редакции пост. МЧС от 16.11.20</w:t>
            </w:r>
            <w:r w:rsidR="00535C72" w:rsidRPr="00522E2E">
              <w:rPr>
                <w:sz w:val="22"/>
                <w:szCs w:val="22"/>
              </w:rPr>
              <w:t>07</w:t>
            </w:r>
            <w:r w:rsidRPr="00522E2E">
              <w:rPr>
                <w:sz w:val="22"/>
                <w:szCs w:val="22"/>
              </w:rPr>
              <w:t xml:space="preserve"> № 100)</w:t>
            </w:r>
          </w:p>
          <w:p w14:paraId="61DA055A" w14:textId="00F61431" w:rsidR="0013342D" w:rsidRPr="00522E2E" w:rsidRDefault="0013342D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1033" w:type="pct"/>
            <w:gridSpan w:val="2"/>
            <w:shd w:val="clear" w:color="auto" w:fill="auto"/>
          </w:tcPr>
          <w:p w14:paraId="6BEE807C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37C40AEA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38F3E5AA" w14:textId="76E372C5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13342D" w:rsidRPr="009137FF" w14:paraId="2195D9C0" w14:textId="77777777" w:rsidTr="00522E2E">
        <w:trPr>
          <w:gridAfter w:val="1"/>
          <w:wAfter w:w="5" w:type="pct"/>
          <w:trHeight w:val="11499"/>
        </w:trPr>
        <w:tc>
          <w:tcPr>
            <w:tcW w:w="366" w:type="pct"/>
            <w:shd w:val="clear" w:color="auto" w:fill="auto"/>
          </w:tcPr>
          <w:p w14:paraId="32047AF1" w14:textId="0747D245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lastRenderedPageBreak/>
              <w:t>5.5*</w:t>
            </w:r>
          </w:p>
        </w:tc>
        <w:tc>
          <w:tcPr>
            <w:tcW w:w="1029" w:type="pct"/>
            <w:shd w:val="clear" w:color="auto" w:fill="auto"/>
          </w:tcPr>
          <w:p w14:paraId="70ED2D10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Оборудование, работающее под избыточным давлением (котлы, сосуды, трубопроводы пара и горячей воды)</w:t>
            </w:r>
          </w:p>
        </w:tc>
        <w:tc>
          <w:tcPr>
            <w:tcW w:w="440" w:type="pct"/>
            <w:shd w:val="clear" w:color="auto" w:fill="auto"/>
          </w:tcPr>
          <w:p w14:paraId="5858D7A1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63552FC6" w14:textId="33C09CE9" w:rsidR="00535C72" w:rsidRPr="00522E2E" w:rsidRDefault="0013342D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10F5A5B9" w14:textId="4EFE5EAE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2E1DA254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41E931DA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2A2A6106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12F0B8A1" w14:textId="798862DC" w:rsidR="0013342D" w:rsidRPr="00522E2E" w:rsidRDefault="0013342D" w:rsidP="00F540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2C1D97C5" w14:textId="576BF344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06541F49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5C862867" w14:textId="3816D05F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34347-2017</w:t>
            </w:r>
          </w:p>
          <w:p w14:paraId="0CE7C90D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СП 4.02.01-2020 п.5.6.3</w:t>
            </w:r>
          </w:p>
          <w:p w14:paraId="1812485E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13445-5-2009</w:t>
            </w:r>
          </w:p>
          <w:p w14:paraId="09DA3B3C" w14:textId="77777777" w:rsidR="0013342D" w:rsidRPr="00522E2E" w:rsidRDefault="0013342D" w:rsidP="00E6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141F10C4" w14:textId="4DDA3B49" w:rsidR="0013342D" w:rsidRPr="00522E2E" w:rsidRDefault="0013342D" w:rsidP="00E6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10274A08" w14:textId="4F39E57E" w:rsidR="0013342D" w:rsidRPr="00522E2E" w:rsidRDefault="0013342D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 </w:t>
            </w:r>
            <w:r w:rsidR="00F600F5" w:rsidRPr="00522E2E">
              <w:rPr>
                <w:sz w:val="22"/>
                <w:szCs w:val="22"/>
              </w:rPr>
              <w:t>У</w:t>
            </w:r>
            <w:r w:rsidRPr="00522E2E">
              <w:rPr>
                <w:sz w:val="22"/>
                <w:szCs w:val="22"/>
              </w:rPr>
              <w:t>тв. постановлением МЧС РБ от 27.12.20</w:t>
            </w:r>
            <w:r w:rsidR="00535C72" w:rsidRPr="00522E2E">
              <w:rPr>
                <w:sz w:val="22"/>
                <w:szCs w:val="22"/>
              </w:rPr>
              <w:t>2</w:t>
            </w:r>
            <w:r w:rsidRPr="00522E2E">
              <w:rPr>
                <w:sz w:val="22"/>
                <w:szCs w:val="22"/>
              </w:rPr>
              <w:t xml:space="preserve">2 №84. </w:t>
            </w:r>
          </w:p>
          <w:p w14:paraId="03F6AA9A" w14:textId="4AFB3EF5" w:rsidR="0013342D" w:rsidRPr="00522E2E" w:rsidRDefault="00F600F5" w:rsidP="00E6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Правила по обеспечению промышленной безопасности</w:t>
            </w:r>
            <w:r w:rsidR="0013342D" w:rsidRPr="00522E2E">
              <w:rPr>
                <w:sz w:val="22"/>
                <w:szCs w:val="22"/>
                <w:lang w:eastAsia="en-US"/>
              </w:rPr>
              <w:t xml:space="preserve"> котельных с установленными в них паровыми котлами с давлением пара не более 0,07 МПа и водогрейными котлами с температурой нагрева воды не выше 115 °C.</w:t>
            </w:r>
          </w:p>
          <w:p w14:paraId="5048F6D5" w14:textId="7A53E648" w:rsidR="0013342D" w:rsidRPr="00522E2E" w:rsidRDefault="00F600F5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У</w:t>
            </w:r>
            <w:r w:rsidR="0013342D" w:rsidRPr="00522E2E">
              <w:rPr>
                <w:sz w:val="22"/>
                <w:szCs w:val="22"/>
              </w:rPr>
              <w:t>тв. пост</w:t>
            </w:r>
            <w:r w:rsidRPr="00522E2E">
              <w:rPr>
                <w:sz w:val="22"/>
                <w:szCs w:val="22"/>
              </w:rPr>
              <w:t xml:space="preserve">. </w:t>
            </w:r>
            <w:r w:rsidR="0013342D" w:rsidRPr="00522E2E">
              <w:rPr>
                <w:sz w:val="22"/>
                <w:szCs w:val="22"/>
              </w:rPr>
              <w:t>МЧС РБ от 01.02.2021 №5.</w:t>
            </w:r>
          </w:p>
          <w:p w14:paraId="7693B3D1" w14:textId="55D939C2" w:rsidR="0013342D" w:rsidRPr="00522E2E" w:rsidRDefault="0013342D" w:rsidP="008E2940">
            <w:pPr>
              <w:ind w:right="-108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</w:rPr>
              <w:t>-надзором РБ от 27.06.1994 (в редакции пост. МЧС от 16.11.20</w:t>
            </w:r>
            <w:r w:rsidR="00535C72" w:rsidRPr="00522E2E">
              <w:rPr>
                <w:sz w:val="22"/>
                <w:szCs w:val="22"/>
              </w:rPr>
              <w:t>07</w:t>
            </w:r>
            <w:r w:rsidRPr="00522E2E">
              <w:rPr>
                <w:sz w:val="22"/>
                <w:szCs w:val="22"/>
              </w:rPr>
              <w:t xml:space="preserve"> № 100)</w:t>
            </w:r>
          </w:p>
          <w:p w14:paraId="14B489C7" w14:textId="7A8F2775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1028" w:type="pct"/>
            <w:shd w:val="clear" w:color="auto" w:fill="auto"/>
          </w:tcPr>
          <w:p w14:paraId="26BECE01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00F1B922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2156FF88" w14:textId="54580CBD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972FBF" w:rsidRPr="009137FF" w14:paraId="53832439" w14:textId="77777777" w:rsidTr="00522E2E">
        <w:trPr>
          <w:gridAfter w:val="1"/>
          <w:wAfter w:w="5" w:type="pct"/>
          <w:trHeight w:val="5713"/>
        </w:trPr>
        <w:tc>
          <w:tcPr>
            <w:tcW w:w="366" w:type="pct"/>
            <w:shd w:val="clear" w:color="auto" w:fill="auto"/>
          </w:tcPr>
          <w:p w14:paraId="2CD5215B" w14:textId="5714EA15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  <w:lang w:eastAsia="en-US"/>
              </w:rPr>
              <w:lastRenderedPageBreak/>
              <w:t>6.</w:t>
            </w:r>
            <w:r w:rsidR="00B932DB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9" w:type="pct"/>
            <w:shd w:val="clear" w:color="auto" w:fill="auto"/>
          </w:tcPr>
          <w:p w14:paraId="076D775B" w14:textId="77777777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Объекты хранения горючих жидкостей, используемых в технологическом процессе (резервуары для хранения нефти и нефтепродуктов)</w:t>
            </w:r>
          </w:p>
        </w:tc>
        <w:tc>
          <w:tcPr>
            <w:tcW w:w="440" w:type="pct"/>
            <w:shd w:val="clear" w:color="auto" w:fill="auto"/>
          </w:tcPr>
          <w:p w14:paraId="0E1F9A8A" w14:textId="77777777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6D784BD0" w14:textId="0D7F50A4" w:rsidR="00535C72" w:rsidRPr="00522E2E" w:rsidRDefault="00972FBF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4908002D" w14:textId="7F506ED5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2802F9E0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1538CEAF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3F5DCDEA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45F9D41E" w14:textId="251D9710" w:rsidR="00972FBF" w:rsidRPr="00522E2E" w:rsidRDefault="00972FBF" w:rsidP="008E29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6B39D6E1" w14:textId="1417376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1</w:t>
            </w:r>
            <w:r w:rsidR="009C4C6C" w:rsidRPr="00522E2E">
              <w:rPr>
                <w:sz w:val="22"/>
                <w:szCs w:val="22"/>
              </w:rPr>
              <w:t>7</w:t>
            </w:r>
            <w:r w:rsidRPr="00522E2E">
              <w:rPr>
                <w:sz w:val="22"/>
                <w:szCs w:val="22"/>
              </w:rPr>
              <w:t>0</w:t>
            </w:r>
            <w:r w:rsidR="009C4C6C" w:rsidRPr="00522E2E">
              <w:rPr>
                <w:sz w:val="22"/>
                <w:szCs w:val="22"/>
              </w:rPr>
              <w:t>32</w:t>
            </w:r>
            <w:r w:rsidRPr="00522E2E">
              <w:rPr>
                <w:sz w:val="22"/>
                <w:szCs w:val="22"/>
              </w:rPr>
              <w:t>-</w:t>
            </w:r>
            <w:r w:rsidR="009C4C6C" w:rsidRPr="00522E2E">
              <w:rPr>
                <w:sz w:val="22"/>
                <w:szCs w:val="22"/>
              </w:rPr>
              <w:t>2022</w:t>
            </w:r>
          </w:p>
          <w:p w14:paraId="3B2B9890" w14:textId="03378A6D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12889C44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1DDF88EA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ТКП 45-5.04-121-2009</w:t>
            </w:r>
          </w:p>
          <w:p w14:paraId="71BADDAA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ТКП 45-5.04-172-2010</w:t>
            </w:r>
          </w:p>
          <w:p w14:paraId="79596811" w14:textId="77777777" w:rsidR="00E32B43" w:rsidRPr="00522E2E" w:rsidRDefault="00E32B43" w:rsidP="00E32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204B6CBA" w14:textId="1BF98166" w:rsidR="00972FBF" w:rsidRPr="00522E2E" w:rsidRDefault="00972FBF" w:rsidP="008E2940">
            <w:pPr>
              <w:rPr>
                <w:rFonts w:eastAsia="Calibri"/>
                <w:sz w:val="22"/>
                <w:szCs w:val="22"/>
              </w:rPr>
            </w:pPr>
            <w:r w:rsidRPr="00522E2E">
              <w:rPr>
                <w:rFonts w:eastAsia="Calibri"/>
                <w:sz w:val="22"/>
                <w:szCs w:val="22"/>
              </w:rPr>
              <w:t xml:space="preserve">СТБ </w:t>
            </w:r>
            <w:r w:rsidRPr="00522E2E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22E2E">
              <w:rPr>
                <w:rFonts w:eastAsia="Calibri"/>
                <w:sz w:val="22"/>
                <w:szCs w:val="22"/>
              </w:rPr>
              <w:t xml:space="preserve"> 9606-1-2022</w:t>
            </w:r>
          </w:p>
          <w:p w14:paraId="1E2F97FE" w14:textId="14030EEC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31385-2016</w:t>
            </w:r>
          </w:p>
          <w:p w14:paraId="06BEEBF3" w14:textId="3D6345E4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</w:rPr>
              <w:t xml:space="preserve">-надзором РБ от 27.06.1994 </w:t>
            </w:r>
            <w:r w:rsidR="00E32B43" w:rsidRPr="00522E2E">
              <w:rPr>
                <w:sz w:val="22"/>
                <w:szCs w:val="22"/>
              </w:rPr>
              <w:t>(</w:t>
            </w:r>
            <w:r w:rsidRPr="00522E2E">
              <w:rPr>
                <w:sz w:val="22"/>
                <w:szCs w:val="22"/>
              </w:rPr>
              <w:t>в редакции пост. МЧС от 16.11.20</w:t>
            </w:r>
            <w:r w:rsidR="00535C72" w:rsidRPr="00522E2E">
              <w:rPr>
                <w:sz w:val="22"/>
                <w:szCs w:val="22"/>
              </w:rPr>
              <w:t>07</w:t>
            </w:r>
            <w:r w:rsidRPr="00522E2E">
              <w:rPr>
                <w:sz w:val="22"/>
                <w:szCs w:val="22"/>
              </w:rPr>
              <w:t xml:space="preserve"> № 100</w:t>
            </w:r>
            <w:r w:rsidR="00E32B43" w:rsidRPr="00522E2E">
              <w:rPr>
                <w:sz w:val="22"/>
                <w:szCs w:val="22"/>
              </w:rPr>
              <w:t>)</w:t>
            </w:r>
          </w:p>
          <w:p w14:paraId="28D6ADC2" w14:textId="77F21EAE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1028" w:type="pct"/>
            <w:shd w:val="clear" w:color="auto" w:fill="auto"/>
          </w:tcPr>
          <w:p w14:paraId="4300FF63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185253DB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760C5E1B" w14:textId="2967B8B3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13342D" w:rsidRPr="009137FF" w14:paraId="65ACEFBB" w14:textId="77777777" w:rsidTr="00522E2E">
        <w:trPr>
          <w:gridAfter w:val="1"/>
          <w:wAfter w:w="5" w:type="pct"/>
          <w:trHeight w:val="7130"/>
        </w:trPr>
        <w:tc>
          <w:tcPr>
            <w:tcW w:w="366" w:type="pct"/>
            <w:shd w:val="clear" w:color="auto" w:fill="auto"/>
          </w:tcPr>
          <w:p w14:paraId="03D3CC96" w14:textId="36840320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7.5*</w:t>
            </w:r>
          </w:p>
        </w:tc>
        <w:tc>
          <w:tcPr>
            <w:tcW w:w="1029" w:type="pct"/>
            <w:shd w:val="clear" w:color="auto" w:fill="auto"/>
          </w:tcPr>
          <w:p w14:paraId="6F5C3669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Подъёмные сооружения:</w:t>
            </w:r>
          </w:p>
          <w:p w14:paraId="3FA04285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- грузоподъемные краны</w:t>
            </w:r>
          </w:p>
        </w:tc>
        <w:tc>
          <w:tcPr>
            <w:tcW w:w="440" w:type="pct"/>
            <w:shd w:val="clear" w:color="auto" w:fill="auto"/>
          </w:tcPr>
          <w:p w14:paraId="763E1033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46005A81" w14:textId="04ED67DD" w:rsidR="00535C72" w:rsidRPr="00522E2E" w:rsidRDefault="0013342D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  <w:p w14:paraId="57618864" w14:textId="6845698F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shd w:val="clear" w:color="auto" w:fill="auto"/>
          </w:tcPr>
          <w:p w14:paraId="79477C82" w14:textId="77777777" w:rsidR="000126C5" w:rsidRPr="00522E2E" w:rsidRDefault="000126C5" w:rsidP="000126C5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Испытания по определению механических свойств Механические испытания образцов сварных соединений:</w:t>
            </w:r>
          </w:p>
          <w:p w14:paraId="46807B4A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4A06ADA9" w14:textId="77777777" w:rsidR="000126C5" w:rsidRPr="00522E2E" w:rsidRDefault="000126C5" w:rsidP="000126C5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2B31B929" w14:textId="7B39122E" w:rsidR="0013342D" w:rsidRPr="00522E2E" w:rsidRDefault="0013342D" w:rsidP="008E29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14FB5DC2" w14:textId="268CA654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23118-2019</w:t>
            </w:r>
          </w:p>
          <w:p w14:paraId="0A489D58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160DAB02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ISO 6520-1-2009</w:t>
            </w:r>
          </w:p>
          <w:p w14:paraId="73D0C0DB" w14:textId="77777777" w:rsidR="00535C72" w:rsidRPr="00522E2E" w:rsidRDefault="00535C72" w:rsidP="00535C72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34587-2019</w:t>
            </w:r>
          </w:p>
          <w:p w14:paraId="025904F7" w14:textId="77777777" w:rsidR="0013342D" w:rsidRPr="00522E2E" w:rsidRDefault="0013342D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2C202AE8" w14:textId="6C37DEC3" w:rsidR="0013342D" w:rsidRPr="00522E2E" w:rsidRDefault="0013342D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5E094E8C" w14:textId="40A525F2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Правила по обеспечению промышленной безопасности грузоподъемных кранов</w:t>
            </w:r>
            <w:r w:rsidR="00F600F5" w:rsidRPr="00522E2E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522E2E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Утв. пост. </w:t>
            </w:r>
            <w:r w:rsidR="00F600F5" w:rsidRPr="00522E2E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МЧС РБ </w:t>
            </w:r>
            <w:r w:rsidRPr="00522E2E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от 22.12.2018 № 66</w:t>
            </w:r>
          </w:p>
          <w:p w14:paraId="63633476" w14:textId="4155AB1D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  <w:lang w:eastAsia="en-US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  <w:lang w:eastAsia="en-US"/>
              </w:rPr>
              <w:t>-надзором РБ от 27.06.1994 в редакции пост. МЧС от 16.11.20</w:t>
            </w:r>
            <w:r w:rsidR="00535C72" w:rsidRPr="00522E2E">
              <w:rPr>
                <w:sz w:val="22"/>
                <w:szCs w:val="22"/>
                <w:lang w:eastAsia="en-US"/>
              </w:rPr>
              <w:t>07</w:t>
            </w:r>
            <w:r w:rsidRPr="00522E2E">
              <w:rPr>
                <w:sz w:val="22"/>
                <w:szCs w:val="22"/>
                <w:lang w:eastAsia="en-US"/>
              </w:rPr>
              <w:t xml:space="preserve"> № 100</w:t>
            </w:r>
          </w:p>
          <w:p w14:paraId="0F7FB54F" w14:textId="77777777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8E15B0" w14:textId="5B02A4F8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ТНПА и другая документация на объект испытания</w:t>
            </w:r>
          </w:p>
        </w:tc>
        <w:tc>
          <w:tcPr>
            <w:tcW w:w="1028" w:type="pct"/>
            <w:shd w:val="clear" w:color="auto" w:fill="auto"/>
          </w:tcPr>
          <w:p w14:paraId="4689A3D4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295ED974" w14:textId="77777777" w:rsidR="0013342D" w:rsidRPr="00522E2E" w:rsidRDefault="0013342D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7F727985" w14:textId="36C8FE06" w:rsidR="0013342D" w:rsidRPr="00522E2E" w:rsidRDefault="0013342D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  <w:tr w:rsidR="00972FBF" w:rsidRPr="009137FF" w14:paraId="6FB57DD1" w14:textId="77777777" w:rsidTr="00522E2E">
        <w:trPr>
          <w:gridAfter w:val="1"/>
          <w:wAfter w:w="5" w:type="pct"/>
          <w:trHeight w:val="4394"/>
        </w:trPr>
        <w:tc>
          <w:tcPr>
            <w:tcW w:w="366" w:type="pct"/>
            <w:shd w:val="clear" w:color="auto" w:fill="auto"/>
          </w:tcPr>
          <w:p w14:paraId="725A3E15" w14:textId="71F40CB5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lastRenderedPageBreak/>
              <w:t>9.5*</w:t>
            </w:r>
          </w:p>
        </w:tc>
        <w:tc>
          <w:tcPr>
            <w:tcW w:w="1029" w:type="pct"/>
            <w:shd w:val="clear" w:color="auto" w:fill="auto"/>
          </w:tcPr>
          <w:p w14:paraId="0B0CA10C" w14:textId="56DC3EEB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Сооружения инженерные для распределения жидкостей или газов (трубопроводы магистральные для жидкостей или газов</w:t>
            </w:r>
            <w:r w:rsidR="0013342D" w:rsidRPr="00522E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14:paraId="2BAD86BD" w14:textId="77777777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24.10/</w:t>
            </w:r>
          </w:p>
          <w:p w14:paraId="7E8AEEBF" w14:textId="549F4EC3" w:rsidR="00972FBF" w:rsidRPr="00522E2E" w:rsidRDefault="00972FBF" w:rsidP="00535C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29.121 </w:t>
            </w:r>
          </w:p>
        </w:tc>
        <w:tc>
          <w:tcPr>
            <w:tcW w:w="884" w:type="pct"/>
            <w:shd w:val="clear" w:color="auto" w:fill="auto"/>
          </w:tcPr>
          <w:p w14:paraId="61FEBE3D" w14:textId="7EA00601" w:rsidR="00972FBF" w:rsidRPr="00522E2E" w:rsidRDefault="000126C5" w:rsidP="008E2940">
            <w:pPr>
              <w:rPr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 xml:space="preserve">Испытания по определению механических свойств </w:t>
            </w:r>
            <w:r w:rsidR="00972FBF" w:rsidRPr="00522E2E">
              <w:rPr>
                <w:sz w:val="22"/>
                <w:szCs w:val="22"/>
                <w:shd w:val="clear" w:color="auto" w:fill="FFFFFF"/>
              </w:rPr>
              <w:t>Механические испытания образцов сварных соединений:</w:t>
            </w:r>
          </w:p>
          <w:p w14:paraId="04D52785" w14:textId="77777777" w:rsidR="00972FBF" w:rsidRPr="00522E2E" w:rsidRDefault="00972FBF" w:rsidP="008E2940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sz w:val="22"/>
                <w:szCs w:val="22"/>
                <w:shd w:val="clear" w:color="auto" w:fill="FFFFFF"/>
              </w:rPr>
              <w:t>-</w:t>
            </w: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статическое растяжение;</w:t>
            </w:r>
          </w:p>
          <w:p w14:paraId="0059C860" w14:textId="5C13432C" w:rsidR="00972FBF" w:rsidRPr="00522E2E" w:rsidRDefault="00972FBF" w:rsidP="008E2940">
            <w:pPr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22E2E">
              <w:rPr>
                <w:i/>
                <w:iCs/>
                <w:sz w:val="22"/>
                <w:szCs w:val="22"/>
                <w:shd w:val="clear" w:color="auto" w:fill="FFFFFF"/>
              </w:rPr>
              <w:t>-статический изгиб</w:t>
            </w:r>
          </w:p>
          <w:p w14:paraId="32F607BA" w14:textId="577B78F4" w:rsidR="00972FBF" w:rsidRPr="00522E2E" w:rsidRDefault="00972FBF" w:rsidP="008E29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14:paraId="363C5094" w14:textId="77777777" w:rsidR="00972FBF" w:rsidRPr="00522E2E" w:rsidRDefault="00972FBF" w:rsidP="008E2940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30242-97</w:t>
            </w:r>
          </w:p>
          <w:p w14:paraId="744A652F" w14:textId="77777777" w:rsidR="00AF4F33" w:rsidRPr="00522E2E" w:rsidRDefault="00AF4F33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СТБ 2350-2013</w:t>
            </w:r>
          </w:p>
          <w:p w14:paraId="6518C318" w14:textId="168D3B86" w:rsidR="00AF4F33" w:rsidRPr="00522E2E" w:rsidRDefault="00AF4F33" w:rsidP="00AF4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СТБ </w:t>
            </w:r>
            <w:r w:rsidRPr="00522E2E">
              <w:rPr>
                <w:sz w:val="22"/>
                <w:szCs w:val="22"/>
                <w:lang w:val="en-US" w:eastAsia="en-US"/>
              </w:rPr>
              <w:t>ISO </w:t>
            </w:r>
            <w:r w:rsidRPr="00522E2E">
              <w:rPr>
                <w:sz w:val="22"/>
                <w:szCs w:val="22"/>
                <w:lang w:eastAsia="en-US"/>
              </w:rPr>
              <w:t>960</w:t>
            </w:r>
            <w:r w:rsidR="00535C72" w:rsidRPr="00522E2E">
              <w:rPr>
                <w:sz w:val="22"/>
                <w:szCs w:val="22"/>
                <w:lang w:eastAsia="en-US"/>
              </w:rPr>
              <w:t>6</w:t>
            </w:r>
            <w:r w:rsidRPr="00522E2E">
              <w:rPr>
                <w:sz w:val="22"/>
                <w:szCs w:val="22"/>
                <w:lang w:eastAsia="en-US"/>
              </w:rPr>
              <w:t>-1-2022</w:t>
            </w:r>
          </w:p>
          <w:p w14:paraId="637FB31F" w14:textId="77777777" w:rsidR="00AF4F33" w:rsidRPr="00522E2E" w:rsidRDefault="00AF4F33" w:rsidP="008E2940">
            <w:pPr>
              <w:rPr>
                <w:sz w:val="22"/>
                <w:szCs w:val="22"/>
              </w:rPr>
            </w:pPr>
          </w:p>
          <w:p w14:paraId="4524F03E" w14:textId="4E02101E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  <w:proofErr w:type="spellStart"/>
            <w:r w:rsidRPr="00522E2E">
              <w:rPr>
                <w:sz w:val="22"/>
                <w:szCs w:val="22"/>
                <w:lang w:eastAsia="en-US"/>
              </w:rPr>
              <w:t>Госпроматом</w:t>
            </w:r>
            <w:proofErr w:type="spellEnd"/>
            <w:r w:rsidRPr="00522E2E">
              <w:rPr>
                <w:sz w:val="22"/>
                <w:szCs w:val="22"/>
                <w:lang w:eastAsia="en-US"/>
              </w:rPr>
              <w:t xml:space="preserve">-надзором РБ от 27.06.1994 </w:t>
            </w:r>
            <w:r w:rsidR="00F600F5" w:rsidRPr="00522E2E">
              <w:rPr>
                <w:sz w:val="22"/>
                <w:szCs w:val="22"/>
                <w:lang w:eastAsia="en-US"/>
              </w:rPr>
              <w:t>(</w:t>
            </w:r>
            <w:r w:rsidRPr="00522E2E">
              <w:rPr>
                <w:sz w:val="22"/>
                <w:szCs w:val="22"/>
                <w:lang w:eastAsia="en-US"/>
              </w:rPr>
              <w:t>в редакции пост. МЧС от 16.11.20</w:t>
            </w:r>
            <w:r w:rsidR="00535C72" w:rsidRPr="00522E2E">
              <w:rPr>
                <w:sz w:val="22"/>
                <w:szCs w:val="22"/>
                <w:lang w:eastAsia="en-US"/>
              </w:rPr>
              <w:t>07</w:t>
            </w:r>
            <w:r w:rsidRPr="00522E2E">
              <w:rPr>
                <w:sz w:val="22"/>
                <w:szCs w:val="22"/>
                <w:lang w:eastAsia="en-US"/>
              </w:rPr>
              <w:t xml:space="preserve"> № 100</w:t>
            </w:r>
            <w:r w:rsidR="00F600F5" w:rsidRPr="00522E2E">
              <w:rPr>
                <w:sz w:val="22"/>
                <w:szCs w:val="22"/>
                <w:lang w:eastAsia="en-US"/>
              </w:rPr>
              <w:t>)</w:t>
            </w:r>
          </w:p>
          <w:p w14:paraId="23934B9B" w14:textId="2B93B4A2" w:rsidR="00972FBF" w:rsidRPr="00522E2E" w:rsidRDefault="00972FBF" w:rsidP="008E29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22E2E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028" w:type="pct"/>
            <w:shd w:val="clear" w:color="auto" w:fill="auto"/>
          </w:tcPr>
          <w:p w14:paraId="34CF4A01" w14:textId="77777777" w:rsidR="00972FBF" w:rsidRPr="00522E2E" w:rsidRDefault="00972FBF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ГОСТ 6996-66, р.8, 9</w:t>
            </w:r>
          </w:p>
          <w:p w14:paraId="0F56CA3B" w14:textId="77777777" w:rsidR="00972FBF" w:rsidRPr="00522E2E" w:rsidRDefault="00972FBF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895-2002</w:t>
            </w:r>
          </w:p>
          <w:p w14:paraId="64C83566" w14:textId="0F98DFF3" w:rsidR="00972FBF" w:rsidRPr="00522E2E" w:rsidRDefault="00972FBF" w:rsidP="00972FBF">
            <w:pPr>
              <w:rPr>
                <w:sz w:val="22"/>
                <w:szCs w:val="22"/>
              </w:rPr>
            </w:pPr>
            <w:r w:rsidRPr="00522E2E">
              <w:rPr>
                <w:sz w:val="22"/>
                <w:szCs w:val="22"/>
              </w:rPr>
              <w:t>СТБ ЕН 910-2002</w:t>
            </w:r>
          </w:p>
        </w:tc>
      </w:tr>
    </w:tbl>
    <w:p w14:paraId="07792FE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2EB09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39EEAE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B58D31" w14:textId="77777777" w:rsidR="008E2940" w:rsidRDefault="008E2940" w:rsidP="00A7420A">
      <w:pPr>
        <w:rPr>
          <w:color w:val="000000"/>
        </w:rPr>
      </w:pPr>
    </w:p>
    <w:p w14:paraId="3683F0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A9347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4DBB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165F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63EAC5" w14:textId="21CB5BCA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2E2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522E2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522E2E">
        <w:rPr>
          <w:color w:val="000000"/>
          <w:sz w:val="28"/>
          <w:szCs w:val="28"/>
        </w:rPr>
        <w:t>Николаева</w:t>
      </w:r>
    </w:p>
    <w:p w14:paraId="4A324CE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2EBA8982" w14:textId="77777777" w:rsidR="00787C61" w:rsidRPr="00787C61" w:rsidRDefault="00787C61" w:rsidP="00787C61">
      <w:pPr>
        <w:rPr>
          <w:sz w:val="24"/>
          <w:szCs w:val="24"/>
        </w:rPr>
      </w:pPr>
    </w:p>
    <w:p w14:paraId="60D8D1EA" w14:textId="77777777" w:rsidR="00787C61" w:rsidRPr="00787C61" w:rsidRDefault="00787C61" w:rsidP="00787C61">
      <w:pPr>
        <w:rPr>
          <w:sz w:val="24"/>
          <w:szCs w:val="24"/>
        </w:rPr>
      </w:pPr>
    </w:p>
    <w:p w14:paraId="27EB02B1" w14:textId="77777777" w:rsidR="00787C61" w:rsidRPr="00787C61" w:rsidRDefault="00787C61" w:rsidP="00787C61">
      <w:pPr>
        <w:rPr>
          <w:sz w:val="24"/>
          <w:szCs w:val="24"/>
        </w:rPr>
      </w:pPr>
    </w:p>
    <w:p w14:paraId="2174643E" w14:textId="77777777" w:rsidR="00787C61" w:rsidRPr="00787C61" w:rsidRDefault="00787C61" w:rsidP="00787C61">
      <w:pPr>
        <w:rPr>
          <w:sz w:val="24"/>
          <w:szCs w:val="24"/>
        </w:rPr>
      </w:pPr>
    </w:p>
    <w:p w14:paraId="064A80C7" w14:textId="77777777" w:rsidR="00787C61" w:rsidRPr="00787C61" w:rsidRDefault="00787C61" w:rsidP="00787C61">
      <w:pPr>
        <w:rPr>
          <w:sz w:val="24"/>
          <w:szCs w:val="24"/>
        </w:rPr>
      </w:pPr>
    </w:p>
    <w:p w14:paraId="384DFFC7" w14:textId="77777777" w:rsidR="00787C61" w:rsidRPr="00787C61" w:rsidRDefault="00787C61" w:rsidP="00787C61">
      <w:pPr>
        <w:rPr>
          <w:sz w:val="24"/>
          <w:szCs w:val="24"/>
        </w:rPr>
      </w:pPr>
    </w:p>
    <w:p w14:paraId="57F43B8B" w14:textId="77777777" w:rsidR="00787C61" w:rsidRPr="00787C61" w:rsidRDefault="00787C61" w:rsidP="00787C61">
      <w:pPr>
        <w:rPr>
          <w:sz w:val="24"/>
          <w:szCs w:val="24"/>
        </w:rPr>
      </w:pPr>
    </w:p>
    <w:p w14:paraId="5B6F6769" w14:textId="77777777" w:rsidR="00787C61" w:rsidRPr="00787C61" w:rsidRDefault="00787C61" w:rsidP="00787C61">
      <w:pPr>
        <w:rPr>
          <w:sz w:val="24"/>
          <w:szCs w:val="24"/>
        </w:rPr>
      </w:pPr>
    </w:p>
    <w:p w14:paraId="16EA8190" w14:textId="77777777" w:rsidR="00787C61" w:rsidRPr="00787C61" w:rsidRDefault="00787C61" w:rsidP="00787C61">
      <w:pPr>
        <w:rPr>
          <w:sz w:val="24"/>
          <w:szCs w:val="24"/>
        </w:rPr>
      </w:pPr>
    </w:p>
    <w:sectPr w:rsidR="00787C61" w:rsidRPr="00787C6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1874" w14:textId="77777777" w:rsidR="00AE46A4" w:rsidRDefault="00AE46A4" w:rsidP="0011070C">
      <w:r>
        <w:separator/>
      </w:r>
    </w:p>
  </w:endnote>
  <w:endnote w:type="continuationSeparator" w:id="0">
    <w:p w14:paraId="1AE41BAF" w14:textId="77777777" w:rsidR="00AE46A4" w:rsidRDefault="00AE46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536BECD" w14:textId="77777777" w:rsidTr="00C62C68">
      <w:tc>
        <w:tcPr>
          <w:tcW w:w="3402" w:type="dxa"/>
          <w:vAlign w:val="center"/>
          <w:hideMark/>
        </w:tcPr>
        <w:p w14:paraId="5648F44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D08F4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147852" w14:textId="330B2AA3" w:rsidR="002667A7" w:rsidRPr="00CC669F" w:rsidRDefault="00856FA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5758B5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128CC6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426C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AD6EF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D2C93A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2A1FE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16A27C" w14:textId="5DF8A353" w:rsidR="005D5C7B" w:rsidRPr="00CC669F" w:rsidRDefault="00856F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2064200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C2E649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B641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DCDCC" w14:textId="77777777" w:rsidR="00AE46A4" w:rsidRDefault="00AE46A4" w:rsidP="0011070C">
      <w:r>
        <w:separator/>
      </w:r>
    </w:p>
  </w:footnote>
  <w:footnote w:type="continuationSeparator" w:id="0">
    <w:p w14:paraId="7FBB46D6" w14:textId="77777777" w:rsidR="00AE46A4" w:rsidRDefault="00AE46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753844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483B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98993E" wp14:editId="783B8A3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20F49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2.2525</w:t>
          </w:r>
        </w:p>
      </w:tc>
    </w:tr>
  </w:tbl>
  <w:p w14:paraId="7A060F0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27396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3B2646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32E7CE" wp14:editId="7EF39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C1CB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AFC85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A6CF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6B2C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D03"/>
    <w:rsid w:val="000126C5"/>
    <w:rsid w:val="0002235B"/>
    <w:rsid w:val="00022A72"/>
    <w:rsid w:val="0005414E"/>
    <w:rsid w:val="000643A6"/>
    <w:rsid w:val="00067FEC"/>
    <w:rsid w:val="00072BE1"/>
    <w:rsid w:val="00086453"/>
    <w:rsid w:val="00090EA2"/>
    <w:rsid w:val="00093780"/>
    <w:rsid w:val="000D49BB"/>
    <w:rsid w:val="000D5B01"/>
    <w:rsid w:val="000E13C3"/>
    <w:rsid w:val="000E2802"/>
    <w:rsid w:val="001000D6"/>
    <w:rsid w:val="00101041"/>
    <w:rsid w:val="0011070C"/>
    <w:rsid w:val="00114F4B"/>
    <w:rsid w:val="00116AD0"/>
    <w:rsid w:val="00117059"/>
    <w:rsid w:val="00120BDA"/>
    <w:rsid w:val="00121649"/>
    <w:rsid w:val="00124210"/>
    <w:rsid w:val="00132246"/>
    <w:rsid w:val="0013342D"/>
    <w:rsid w:val="00162213"/>
    <w:rsid w:val="00162D37"/>
    <w:rsid w:val="00194140"/>
    <w:rsid w:val="001956F7"/>
    <w:rsid w:val="001A31BA"/>
    <w:rsid w:val="001A4BEA"/>
    <w:rsid w:val="001D6131"/>
    <w:rsid w:val="001F7797"/>
    <w:rsid w:val="0020355B"/>
    <w:rsid w:val="00204777"/>
    <w:rsid w:val="00211D88"/>
    <w:rsid w:val="002202B6"/>
    <w:rsid w:val="00233647"/>
    <w:rsid w:val="002505FA"/>
    <w:rsid w:val="002667A7"/>
    <w:rsid w:val="002877C8"/>
    <w:rsid w:val="002900DE"/>
    <w:rsid w:val="002B3E94"/>
    <w:rsid w:val="002E518A"/>
    <w:rsid w:val="003054C2"/>
    <w:rsid w:val="00305E11"/>
    <w:rsid w:val="0031023B"/>
    <w:rsid w:val="00317AD3"/>
    <w:rsid w:val="0032260E"/>
    <w:rsid w:val="00344DAB"/>
    <w:rsid w:val="00350D5F"/>
    <w:rsid w:val="00360E2A"/>
    <w:rsid w:val="00363A6D"/>
    <w:rsid w:val="00371068"/>
    <w:rsid w:val="003717D2"/>
    <w:rsid w:val="00374A27"/>
    <w:rsid w:val="003816BB"/>
    <w:rsid w:val="003A10A8"/>
    <w:rsid w:val="003C130A"/>
    <w:rsid w:val="003C43E9"/>
    <w:rsid w:val="003D14DA"/>
    <w:rsid w:val="003E26A2"/>
    <w:rsid w:val="003E6D8A"/>
    <w:rsid w:val="003F50C5"/>
    <w:rsid w:val="00401D49"/>
    <w:rsid w:val="004030B9"/>
    <w:rsid w:val="00423989"/>
    <w:rsid w:val="00437E07"/>
    <w:rsid w:val="00457C9E"/>
    <w:rsid w:val="00472656"/>
    <w:rsid w:val="00473DC8"/>
    <w:rsid w:val="004A5E4C"/>
    <w:rsid w:val="004B31E2"/>
    <w:rsid w:val="004B4737"/>
    <w:rsid w:val="004C53CA"/>
    <w:rsid w:val="004E4499"/>
    <w:rsid w:val="004E5090"/>
    <w:rsid w:val="004E5737"/>
    <w:rsid w:val="004E6BC8"/>
    <w:rsid w:val="004F5A1D"/>
    <w:rsid w:val="00507CCF"/>
    <w:rsid w:val="00522E2E"/>
    <w:rsid w:val="00522F30"/>
    <w:rsid w:val="00527F26"/>
    <w:rsid w:val="00535C72"/>
    <w:rsid w:val="00542AEC"/>
    <w:rsid w:val="00557992"/>
    <w:rsid w:val="0056070B"/>
    <w:rsid w:val="005617C2"/>
    <w:rsid w:val="00566F2C"/>
    <w:rsid w:val="00587E92"/>
    <w:rsid w:val="00592241"/>
    <w:rsid w:val="005A0608"/>
    <w:rsid w:val="005A4E4B"/>
    <w:rsid w:val="005B7135"/>
    <w:rsid w:val="005C1514"/>
    <w:rsid w:val="005D5C7B"/>
    <w:rsid w:val="005E250C"/>
    <w:rsid w:val="005E33F5"/>
    <w:rsid w:val="005E611E"/>
    <w:rsid w:val="005E7EB9"/>
    <w:rsid w:val="00607F3F"/>
    <w:rsid w:val="00630BD9"/>
    <w:rsid w:val="00642140"/>
    <w:rsid w:val="00645468"/>
    <w:rsid w:val="00656EE2"/>
    <w:rsid w:val="006762B3"/>
    <w:rsid w:val="00683923"/>
    <w:rsid w:val="006938AF"/>
    <w:rsid w:val="006A336B"/>
    <w:rsid w:val="006A65C2"/>
    <w:rsid w:val="006B71EB"/>
    <w:rsid w:val="006D5481"/>
    <w:rsid w:val="006D5DCE"/>
    <w:rsid w:val="006E715C"/>
    <w:rsid w:val="00701D8C"/>
    <w:rsid w:val="00707BCE"/>
    <w:rsid w:val="00712175"/>
    <w:rsid w:val="00731452"/>
    <w:rsid w:val="00734508"/>
    <w:rsid w:val="00741FBB"/>
    <w:rsid w:val="00750565"/>
    <w:rsid w:val="007605EE"/>
    <w:rsid w:val="00776A03"/>
    <w:rsid w:val="00787C61"/>
    <w:rsid w:val="00795913"/>
    <w:rsid w:val="00795E3D"/>
    <w:rsid w:val="007B3671"/>
    <w:rsid w:val="007E210E"/>
    <w:rsid w:val="007E2E1D"/>
    <w:rsid w:val="007E712B"/>
    <w:rsid w:val="007F5916"/>
    <w:rsid w:val="008038B9"/>
    <w:rsid w:val="00805C5D"/>
    <w:rsid w:val="00831AE8"/>
    <w:rsid w:val="00834A57"/>
    <w:rsid w:val="0084286D"/>
    <w:rsid w:val="00853441"/>
    <w:rsid w:val="00856FAB"/>
    <w:rsid w:val="008576E9"/>
    <w:rsid w:val="008667F8"/>
    <w:rsid w:val="00877224"/>
    <w:rsid w:val="00886D6D"/>
    <w:rsid w:val="008B5528"/>
    <w:rsid w:val="008D7BD2"/>
    <w:rsid w:val="008E2456"/>
    <w:rsid w:val="008E2940"/>
    <w:rsid w:val="008E43A5"/>
    <w:rsid w:val="008F66CD"/>
    <w:rsid w:val="009137FF"/>
    <w:rsid w:val="00916038"/>
    <w:rsid w:val="00921A06"/>
    <w:rsid w:val="009318D5"/>
    <w:rsid w:val="00934119"/>
    <w:rsid w:val="009503C7"/>
    <w:rsid w:val="00952A14"/>
    <w:rsid w:val="0095347E"/>
    <w:rsid w:val="00972FBF"/>
    <w:rsid w:val="0097364C"/>
    <w:rsid w:val="0099155E"/>
    <w:rsid w:val="009940B7"/>
    <w:rsid w:val="009A3A10"/>
    <w:rsid w:val="009A3E9D"/>
    <w:rsid w:val="009B59D7"/>
    <w:rsid w:val="009C4C6C"/>
    <w:rsid w:val="009D5A57"/>
    <w:rsid w:val="009E31EE"/>
    <w:rsid w:val="009E4075"/>
    <w:rsid w:val="009E74C3"/>
    <w:rsid w:val="009F7389"/>
    <w:rsid w:val="00A0063E"/>
    <w:rsid w:val="00A00ACB"/>
    <w:rsid w:val="00A17333"/>
    <w:rsid w:val="00A47C62"/>
    <w:rsid w:val="00A55478"/>
    <w:rsid w:val="00A7420A"/>
    <w:rsid w:val="00A755C7"/>
    <w:rsid w:val="00AB0EA7"/>
    <w:rsid w:val="00AB22ED"/>
    <w:rsid w:val="00AB45BC"/>
    <w:rsid w:val="00AD4B7A"/>
    <w:rsid w:val="00AE46A4"/>
    <w:rsid w:val="00AF4F33"/>
    <w:rsid w:val="00B0032C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6CD3"/>
    <w:rsid w:val="00B932DB"/>
    <w:rsid w:val="00BA682A"/>
    <w:rsid w:val="00BA7746"/>
    <w:rsid w:val="00BB0188"/>
    <w:rsid w:val="00BB272F"/>
    <w:rsid w:val="00BB355E"/>
    <w:rsid w:val="00BB7AAD"/>
    <w:rsid w:val="00BC40FF"/>
    <w:rsid w:val="00BC6B2B"/>
    <w:rsid w:val="00BE04B1"/>
    <w:rsid w:val="00BE35A3"/>
    <w:rsid w:val="00C0252A"/>
    <w:rsid w:val="00C2541A"/>
    <w:rsid w:val="00C345C6"/>
    <w:rsid w:val="00C36216"/>
    <w:rsid w:val="00C4751C"/>
    <w:rsid w:val="00C57DFD"/>
    <w:rsid w:val="00C62C68"/>
    <w:rsid w:val="00C67ACE"/>
    <w:rsid w:val="00C80BF5"/>
    <w:rsid w:val="00C92B76"/>
    <w:rsid w:val="00C94B1C"/>
    <w:rsid w:val="00C97BC9"/>
    <w:rsid w:val="00CA2DB9"/>
    <w:rsid w:val="00CA3473"/>
    <w:rsid w:val="00CA53E3"/>
    <w:rsid w:val="00CA56C2"/>
    <w:rsid w:val="00CC094B"/>
    <w:rsid w:val="00CC669F"/>
    <w:rsid w:val="00CD52CF"/>
    <w:rsid w:val="00CF4334"/>
    <w:rsid w:val="00D2438B"/>
    <w:rsid w:val="00D341F1"/>
    <w:rsid w:val="00D74D90"/>
    <w:rsid w:val="00D876E6"/>
    <w:rsid w:val="00DA5E7A"/>
    <w:rsid w:val="00DA6561"/>
    <w:rsid w:val="00DB1FAE"/>
    <w:rsid w:val="00DB4A98"/>
    <w:rsid w:val="00DD3C60"/>
    <w:rsid w:val="00DD4001"/>
    <w:rsid w:val="00DE6F93"/>
    <w:rsid w:val="00DF6C16"/>
    <w:rsid w:val="00DF7DAB"/>
    <w:rsid w:val="00E32B43"/>
    <w:rsid w:val="00E5357F"/>
    <w:rsid w:val="00E660D0"/>
    <w:rsid w:val="00E750F5"/>
    <w:rsid w:val="00E909C3"/>
    <w:rsid w:val="00E95EA8"/>
    <w:rsid w:val="00EA3B57"/>
    <w:rsid w:val="00EB446F"/>
    <w:rsid w:val="00EC615C"/>
    <w:rsid w:val="00EC76FB"/>
    <w:rsid w:val="00ED10E7"/>
    <w:rsid w:val="00EF0247"/>
    <w:rsid w:val="00EF2279"/>
    <w:rsid w:val="00EF5137"/>
    <w:rsid w:val="00EF6ABF"/>
    <w:rsid w:val="00EF7507"/>
    <w:rsid w:val="00F36A9F"/>
    <w:rsid w:val="00F47F4D"/>
    <w:rsid w:val="00F540B4"/>
    <w:rsid w:val="00F600F5"/>
    <w:rsid w:val="00F64A4B"/>
    <w:rsid w:val="00F74DD2"/>
    <w:rsid w:val="00F8255B"/>
    <w:rsid w:val="00F85DF0"/>
    <w:rsid w:val="00F86DE9"/>
    <w:rsid w:val="00F874A1"/>
    <w:rsid w:val="00FC0729"/>
    <w:rsid w:val="00FC1A9B"/>
    <w:rsid w:val="00FC280E"/>
    <w:rsid w:val="00FD0888"/>
    <w:rsid w:val="00FD6248"/>
    <w:rsid w:val="00FE2C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04D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E028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EEE7EDC6E042AD8924E8172031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4BDC1-FF83-414A-BA09-9B92FD40A5A0}"/>
      </w:docPartPr>
      <w:docPartBody>
        <w:p w:rsidR="00DC683E" w:rsidRDefault="00562F2A" w:rsidP="00562F2A">
          <w:pPr>
            <w:pStyle w:val="DFEEE7EDC6E042AD8924E8172031416B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8BE7EB426B334D378676D58A52E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71B0B-62A9-4C17-A444-8C43B536BDAB}"/>
      </w:docPartPr>
      <w:docPartBody>
        <w:p w:rsidR="00DC683E" w:rsidRDefault="00562F2A" w:rsidP="00562F2A">
          <w:pPr>
            <w:pStyle w:val="8BE7EB426B334D378676D58A52EC928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146"/>
    <w:rsid w:val="0005722E"/>
    <w:rsid w:val="000708E8"/>
    <w:rsid w:val="000C04E8"/>
    <w:rsid w:val="000E1676"/>
    <w:rsid w:val="001000D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25C1"/>
    <w:rsid w:val="003B26CD"/>
    <w:rsid w:val="003F6D58"/>
    <w:rsid w:val="00495C3B"/>
    <w:rsid w:val="004A3A30"/>
    <w:rsid w:val="004F5804"/>
    <w:rsid w:val="00562D7C"/>
    <w:rsid w:val="00562F2A"/>
    <w:rsid w:val="00580F98"/>
    <w:rsid w:val="005C3A33"/>
    <w:rsid w:val="005C4097"/>
    <w:rsid w:val="005F1A43"/>
    <w:rsid w:val="005F3BB6"/>
    <w:rsid w:val="006028CA"/>
    <w:rsid w:val="00607457"/>
    <w:rsid w:val="00684F82"/>
    <w:rsid w:val="006A42B1"/>
    <w:rsid w:val="006B71EB"/>
    <w:rsid w:val="00733235"/>
    <w:rsid w:val="00754280"/>
    <w:rsid w:val="007A464A"/>
    <w:rsid w:val="007A5398"/>
    <w:rsid w:val="0080735D"/>
    <w:rsid w:val="00811468"/>
    <w:rsid w:val="00845196"/>
    <w:rsid w:val="0088373A"/>
    <w:rsid w:val="008B46AD"/>
    <w:rsid w:val="008D2EF0"/>
    <w:rsid w:val="008E2456"/>
    <w:rsid w:val="00930E9B"/>
    <w:rsid w:val="00971CD4"/>
    <w:rsid w:val="00A00ACB"/>
    <w:rsid w:val="00A34793"/>
    <w:rsid w:val="00AE0288"/>
    <w:rsid w:val="00B0032C"/>
    <w:rsid w:val="00B00858"/>
    <w:rsid w:val="00B00EFB"/>
    <w:rsid w:val="00B11269"/>
    <w:rsid w:val="00BA747E"/>
    <w:rsid w:val="00BE35A3"/>
    <w:rsid w:val="00BF3758"/>
    <w:rsid w:val="00C34E1C"/>
    <w:rsid w:val="00C57DFD"/>
    <w:rsid w:val="00C8094E"/>
    <w:rsid w:val="00CC03D9"/>
    <w:rsid w:val="00CC7A3D"/>
    <w:rsid w:val="00D341F1"/>
    <w:rsid w:val="00DB7154"/>
    <w:rsid w:val="00DC683E"/>
    <w:rsid w:val="00DE5172"/>
    <w:rsid w:val="00E40A1C"/>
    <w:rsid w:val="00E60251"/>
    <w:rsid w:val="00EA0842"/>
    <w:rsid w:val="00ED5D04"/>
    <w:rsid w:val="00EF7515"/>
    <w:rsid w:val="00F05C1F"/>
    <w:rsid w:val="00F3033A"/>
    <w:rsid w:val="00F405E0"/>
    <w:rsid w:val="00F5640C"/>
    <w:rsid w:val="00FD0888"/>
    <w:rsid w:val="00FD58DC"/>
    <w:rsid w:val="00FE2C0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F2A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DFEEE7EDC6E042AD8924E8172031416B">
    <w:name w:val="DFEEE7EDC6E042AD8924E8172031416B"/>
    <w:rsid w:val="00562F2A"/>
    <w:rPr>
      <w:kern w:val="2"/>
      <w14:ligatures w14:val="standardContextual"/>
    </w:rPr>
  </w:style>
  <w:style w:type="paragraph" w:customStyle="1" w:styleId="8BE7EB426B334D378676D58A52EC9286">
    <w:name w:val="8BE7EB426B334D378676D58A52EC9286"/>
    <w:rsid w:val="00562F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2025-04-21T14:01:00Z</cp:lastPrinted>
  <dcterms:created xsi:type="dcterms:W3CDTF">2025-05-06T10:18:00Z</dcterms:created>
  <dcterms:modified xsi:type="dcterms:W3CDTF">2025-05-06T10:18:00Z</dcterms:modified>
</cp:coreProperties>
</file>