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Look w:val="00A0" w:firstRow="1" w:lastRow="0" w:firstColumn="1" w:lastColumn="0" w:noHBand="0" w:noVBand="0"/>
      </w:tblPr>
      <w:tblGrid>
        <w:gridCol w:w="4786"/>
        <w:gridCol w:w="5704"/>
      </w:tblGrid>
      <w:tr w:rsidR="0090046F" w:rsidRPr="004E5090" w14:paraId="3CC71DEA" w14:textId="77777777" w:rsidTr="008C1F60">
        <w:tc>
          <w:tcPr>
            <w:tcW w:w="4786" w:type="dxa"/>
          </w:tcPr>
          <w:p w14:paraId="39F70964" w14:textId="77777777" w:rsidR="0090046F" w:rsidRPr="0044567D" w:rsidRDefault="0090046F" w:rsidP="00B8447E">
            <w:pPr>
              <w:pStyle w:val="12"/>
              <w:rPr>
                <w:sz w:val="28"/>
                <w:szCs w:val="28"/>
                <w:lang w:val="ru-RU"/>
              </w:rPr>
            </w:pPr>
          </w:p>
        </w:tc>
        <w:tc>
          <w:tcPr>
            <w:tcW w:w="5704" w:type="dxa"/>
            <w:vMerge w:val="restart"/>
            <w:vAlign w:val="center"/>
          </w:tcPr>
          <w:p w14:paraId="55300BCE" w14:textId="77777777" w:rsidR="0090046F" w:rsidRDefault="0090046F" w:rsidP="00B8447E">
            <w:pPr>
              <w:rPr>
                <w:sz w:val="28"/>
                <w:szCs w:val="28"/>
              </w:rPr>
            </w:pPr>
            <w:r w:rsidRPr="004E5090">
              <w:rPr>
                <w:sz w:val="28"/>
                <w:szCs w:val="28"/>
              </w:rPr>
              <w:t xml:space="preserve">Приложение №1 </w:t>
            </w:r>
          </w:p>
          <w:p w14:paraId="2F41CCCE" w14:textId="77777777" w:rsidR="0090046F" w:rsidRDefault="0090046F" w:rsidP="00B8447E">
            <w:pPr>
              <w:rPr>
                <w:sz w:val="28"/>
                <w:szCs w:val="28"/>
              </w:rPr>
            </w:pPr>
            <w:r w:rsidRPr="004E5090">
              <w:rPr>
                <w:sz w:val="28"/>
                <w:szCs w:val="28"/>
              </w:rPr>
              <w:t>к аттестату аккредитации</w:t>
            </w:r>
          </w:p>
          <w:p w14:paraId="0A5AD50E" w14:textId="77777777" w:rsidR="0090046F" w:rsidRPr="004E5090" w:rsidRDefault="0090046F" w:rsidP="00B8447E">
            <w:pPr>
              <w:rPr>
                <w:sz w:val="28"/>
                <w:szCs w:val="28"/>
              </w:rPr>
            </w:pPr>
            <w:r w:rsidRPr="004E5090">
              <w:rPr>
                <w:sz w:val="28"/>
                <w:szCs w:val="28"/>
              </w:rPr>
              <w:t xml:space="preserve">№ </w:t>
            </w:r>
            <w:r w:rsidRPr="004E5090">
              <w:rPr>
                <w:sz w:val="28"/>
                <w:szCs w:val="28"/>
                <w:lang w:val="en-US"/>
              </w:rPr>
              <w:t>BY</w:t>
            </w:r>
            <w:r w:rsidR="00434260">
              <w:rPr>
                <w:sz w:val="28"/>
                <w:szCs w:val="28"/>
              </w:rPr>
              <w:t>/112 1.</w:t>
            </w:r>
            <w:r>
              <w:rPr>
                <w:sz w:val="28"/>
                <w:szCs w:val="28"/>
              </w:rPr>
              <w:t>1344</w:t>
            </w:r>
          </w:p>
          <w:p w14:paraId="59AC21DF" w14:textId="77777777" w:rsidR="0090046F" w:rsidRDefault="0090046F" w:rsidP="00B8447E">
            <w:pPr>
              <w:rPr>
                <w:sz w:val="28"/>
                <w:szCs w:val="28"/>
              </w:rPr>
            </w:pPr>
            <w:r w:rsidRPr="004A2449">
              <w:rPr>
                <w:sz w:val="28"/>
                <w:szCs w:val="28"/>
              </w:rPr>
              <w:t xml:space="preserve">от 17 февраля 2000 </w:t>
            </w:r>
            <w:r w:rsidR="00A146D2" w:rsidRPr="004A2449">
              <w:rPr>
                <w:sz w:val="28"/>
                <w:szCs w:val="28"/>
              </w:rPr>
              <w:t>года</w:t>
            </w:r>
          </w:p>
          <w:p w14:paraId="3B9C5329" w14:textId="77777777" w:rsidR="00100C8B" w:rsidRPr="004A2449" w:rsidRDefault="00100C8B" w:rsidP="00B84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бланке №</w:t>
            </w:r>
          </w:p>
          <w:p w14:paraId="772F1BFD" w14:textId="77777777" w:rsidR="0090046F" w:rsidRPr="008B2D09" w:rsidRDefault="004A2449" w:rsidP="00B84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90046F">
              <w:rPr>
                <w:sz w:val="28"/>
                <w:szCs w:val="28"/>
              </w:rPr>
              <w:t xml:space="preserve">а </w:t>
            </w:r>
            <w:r w:rsidR="00C74EF9" w:rsidRPr="00C74EF9">
              <w:rPr>
                <w:sz w:val="28"/>
                <w:szCs w:val="28"/>
              </w:rPr>
              <w:t>54</w:t>
            </w:r>
            <w:r w:rsidR="00E763CA" w:rsidRPr="00C74EF9">
              <w:rPr>
                <w:sz w:val="28"/>
                <w:szCs w:val="28"/>
              </w:rPr>
              <w:t xml:space="preserve"> </w:t>
            </w:r>
            <w:r w:rsidR="0090046F" w:rsidRPr="00C74EF9">
              <w:rPr>
                <w:sz w:val="28"/>
                <w:szCs w:val="28"/>
              </w:rPr>
              <w:t>лист</w:t>
            </w:r>
            <w:r w:rsidR="00B458AA" w:rsidRPr="00C74EF9">
              <w:rPr>
                <w:sz w:val="28"/>
                <w:szCs w:val="28"/>
              </w:rPr>
              <w:t>ах</w:t>
            </w:r>
          </w:p>
          <w:p w14:paraId="6551BFC7" w14:textId="77777777" w:rsidR="0090046F" w:rsidRDefault="004A2449" w:rsidP="008B2D09">
            <w:pPr>
              <w:pStyle w:val="1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</w:t>
            </w:r>
            <w:r w:rsidR="0090046F" w:rsidRPr="00CC3D5F">
              <w:rPr>
                <w:sz w:val="28"/>
                <w:szCs w:val="28"/>
                <w:lang w:val="ru-RU"/>
              </w:rPr>
              <w:t xml:space="preserve">едакция </w:t>
            </w:r>
            <w:r w:rsidR="00434260" w:rsidRPr="00CC3D5F">
              <w:rPr>
                <w:sz w:val="28"/>
                <w:szCs w:val="28"/>
                <w:lang w:val="ru-RU"/>
              </w:rPr>
              <w:t>0</w:t>
            </w:r>
            <w:r w:rsidR="008B2D09">
              <w:rPr>
                <w:sz w:val="28"/>
                <w:szCs w:val="28"/>
                <w:lang w:val="ru-RU"/>
              </w:rPr>
              <w:t>2</w:t>
            </w:r>
          </w:p>
          <w:p w14:paraId="0C3733B3" w14:textId="77777777" w:rsidR="004A2449" w:rsidRPr="0044567D" w:rsidRDefault="004A2449" w:rsidP="008B2D09">
            <w:pPr>
              <w:pStyle w:val="12"/>
              <w:rPr>
                <w:sz w:val="28"/>
                <w:szCs w:val="28"/>
                <w:lang w:val="ru-RU"/>
              </w:rPr>
            </w:pPr>
          </w:p>
        </w:tc>
      </w:tr>
      <w:tr w:rsidR="0090046F" w:rsidRPr="004E5090" w14:paraId="0838E387" w14:textId="77777777" w:rsidTr="008C1F60">
        <w:tc>
          <w:tcPr>
            <w:tcW w:w="4786" w:type="dxa"/>
          </w:tcPr>
          <w:p w14:paraId="3DD36337" w14:textId="77777777" w:rsidR="0090046F" w:rsidRPr="0044567D" w:rsidRDefault="0090046F" w:rsidP="00B8447E">
            <w:pPr>
              <w:pStyle w:val="12"/>
              <w:rPr>
                <w:sz w:val="28"/>
                <w:szCs w:val="28"/>
                <w:lang w:val="ru-RU"/>
              </w:rPr>
            </w:pPr>
          </w:p>
        </w:tc>
        <w:tc>
          <w:tcPr>
            <w:tcW w:w="5704" w:type="dxa"/>
            <w:vMerge/>
            <w:vAlign w:val="center"/>
          </w:tcPr>
          <w:p w14:paraId="7191FA36" w14:textId="77777777" w:rsidR="0090046F" w:rsidRPr="0044567D" w:rsidRDefault="0090046F" w:rsidP="00B8447E">
            <w:pPr>
              <w:pStyle w:val="12"/>
              <w:rPr>
                <w:sz w:val="28"/>
                <w:szCs w:val="28"/>
                <w:lang w:val="ru-RU"/>
              </w:rPr>
            </w:pPr>
          </w:p>
        </w:tc>
      </w:tr>
      <w:tr w:rsidR="0090046F" w:rsidRPr="004E5090" w14:paraId="5F47F58F" w14:textId="77777777" w:rsidTr="008C1F60">
        <w:trPr>
          <w:trHeight w:val="559"/>
        </w:trPr>
        <w:tc>
          <w:tcPr>
            <w:tcW w:w="4786" w:type="dxa"/>
          </w:tcPr>
          <w:p w14:paraId="097D79E7" w14:textId="77777777" w:rsidR="0090046F" w:rsidRPr="0044567D" w:rsidRDefault="0090046F" w:rsidP="00B8447E">
            <w:pPr>
              <w:pStyle w:val="12"/>
              <w:rPr>
                <w:sz w:val="28"/>
                <w:szCs w:val="28"/>
                <w:lang w:val="ru-RU"/>
              </w:rPr>
            </w:pPr>
          </w:p>
        </w:tc>
        <w:tc>
          <w:tcPr>
            <w:tcW w:w="5704" w:type="dxa"/>
            <w:vMerge/>
          </w:tcPr>
          <w:p w14:paraId="2DBA4DD0" w14:textId="77777777" w:rsidR="0090046F" w:rsidRPr="0044567D" w:rsidRDefault="0090046F" w:rsidP="00B8447E">
            <w:pPr>
              <w:pStyle w:val="12"/>
              <w:rPr>
                <w:sz w:val="28"/>
                <w:szCs w:val="28"/>
                <w:lang w:val="ru-RU"/>
              </w:rPr>
            </w:pPr>
          </w:p>
        </w:tc>
      </w:tr>
      <w:tr w:rsidR="0090046F" w:rsidRPr="004E5090" w14:paraId="6F0DB3AF" w14:textId="77777777" w:rsidTr="008C1F60">
        <w:tc>
          <w:tcPr>
            <w:tcW w:w="4786" w:type="dxa"/>
          </w:tcPr>
          <w:p w14:paraId="66A45659" w14:textId="77777777" w:rsidR="0090046F" w:rsidRPr="0044567D" w:rsidRDefault="0090046F" w:rsidP="00B8447E">
            <w:pPr>
              <w:pStyle w:val="12"/>
              <w:rPr>
                <w:sz w:val="28"/>
                <w:szCs w:val="28"/>
                <w:lang w:val="ru-RU"/>
              </w:rPr>
            </w:pPr>
          </w:p>
        </w:tc>
        <w:tc>
          <w:tcPr>
            <w:tcW w:w="5704" w:type="dxa"/>
            <w:vMerge/>
          </w:tcPr>
          <w:p w14:paraId="499187A5" w14:textId="77777777" w:rsidR="0090046F" w:rsidRPr="0044567D" w:rsidRDefault="0090046F" w:rsidP="00B8447E">
            <w:pPr>
              <w:pStyle w:val="12"/>
              <w:rPr>
                <w:sz w:val="28"/>
                <w:szCs w:val="28"/>
                <w:lang w:val="ru-RU"/>
              </w:rPr>
            </w:pPr>
          </w:p>
        </w:tc>
      </w:tr>
      <w:tr w:rsidR="0090046F" w:rsidRPr="004E5090" w14:paraId="7C83DE05" w14:textId="77777777" w:rsidTr="008C1F60">
        <w:tc>
          <w:tcPr>
            <w:tcW w:w="4786" w:type="dxa"/>
          </w:tcPr>
          <w:p w14:paraId="7BB32C3E" w14:textId="77777777" w:rsidR="0090046F" w:rsidRPr="004A2449" w:rsidRDefault="0090046F" w:rsidP="00B8447E">
            <w:pPr>
              <w:pStyle w:val="12"/>
              <w:rPr>
                <w:sz w:val="28"/>
                <w:szCs w:val="28"/>
                <w:lang w:val="ru-RU"/>
              </w:rPr>
            </w:pPr>
          </w:p>
        </w:tc>
        <w:tc>
          <w:tcPr>
            <w:tcW w:w="5704" w:type="dxa"/>
            <w:vMerge/>
          </w:tcPr>
          <w:p w14:paraId="23B5477A" w14:textId="77777777" w:rsidR="0090046F" w:rsidRPr="0044567D" w:rsidRDefault="0090046F" w:rsidP="00B8447E">
            <w:pPr>
              <w:pStyle w:val="12"/>
              <w:rPr>
                <w:sz w:val="28"/>
                <w:szCs w:val="28"/>
                <w:lang w:val="ru-RU"/>
              </w:rPr>
            </w:pPr>
          </w:p>
        </w:tc>
      </w:tr>
    </w:tbl>
    <w:p w14:paraId="69E969B0" w14:textId="77777777" w:rsidR="004A2449" w:rsidRDefault="004A2449" w:rsidP="004A2449">
      <w:pPr>
        <w:jc w:val="center"/>
        <w:rPr>
          <w:b/>
          <w:sz w:val="28"/>
          <w:szCs w:val="28"/>
        </w:rPr>
      </w:pPr>
      <w:r w:rsidRPr="00FF0A95">
        <w:rPr>
          <w:b/>
          <w:sz w:val="28"/>
          <w:szCs w:val="28"/>
        </w:rPr>
        <w:t xml:space="preserve">ОБЛАСТЬ АККРЕДИТАЦИИ </w:t>
      </w:r>
    </w:p>
    <w:p w14:paraId="3A887927" w14:textId="77777777" w:rsidR="004A2449" w:rsidRPr="001B3735" w:rsidRDefault="004A2449" w:rsidP="004A2449">
      <w:pPr>
        <w:jc w:val="center"/>
        <w:rPr>
          <w:bCs/>
          <w:sz w:val="28"/>
          <w:szCs w:val="28"/>
        </w:rPr>
      </w:pPr>
      <w:r w:rsidRPr="00C74EF9">
        <w:rPr>
          <w:bCs/>
          <w:sz w:val="28"/>
          <w:szCs w:val="28"/>
        </w:rPr>
        <w:t>от 19 ноября  2021</w:t>
      </w:r>
      <w:r w:rsidRPr="001B3735">
        <w:rPr>
          <w:bCs/>
          <w:sz w:val="28"/>
          <w:szCs w:val="28"/>
        </w:rPr>
        <w:t xml:space="preserve"> года</w:t>
      </w:r>
    </w:p>
    <w:p w14:paraId="209C9C72" w14:textId="77777777" w:rsidR="004A2449" w:rsidRDefault="004A2449" w:rsidP="004A244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лабораторного  отдела государственного  учреждения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751"/>
      </w:tblGrid>
      <w:tr w:rsidR="004A2449" w:rsidRPr="00B46840" w14:paraId="7FD5D4DB" w14:textId="77777777" w:rsidTr="00F40CCA">
        <w:trPr>
          <w:trHeight w:val="234"/>
          <w:jc w:val="center"/>
        </w:trPr>
        <w:tc>
          <w:tcPr>
            <w:tcW w:w="9751" w:type="dxa"/>
          </w:tcPr>
          <w:p w14:paraId="332A7BA2" w14:textId="77777777" w:rsidR="004A2449" w:rsidRPr="00B46840" w:rsidRDefault="004A2449" w:rsidP="00F40C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bCs/>
                <w:sz w:val="28"/>
                <w:szCs w:val="28"/>
              </w:rPr>
              <w:t xml:space="preserve">«Ветковский  районный  центр  гигиены и эпидемиологии» </w:t>
            </w:r>
          </w:p>
        </w:tc>
      </w:tr>
    </w:tbl>
    <w:p w14:paraId="4953E20D" w14:textId="77777777" w:rsidR="0090046F" w:rsidRPr="004E5090" w:rsidRDefault="0090046F" w:rsidP="00C53DDE">
      <w:pPr>
        <w:pStyle w:val="12"/>
        <w:jc w:val="center"/>
        <w:rPr>
          <w:rStyle w:val="FontStyle37"/>
          <w:sz w:val="16"/>
          <w:szCs w:val="16"/>
          <w:lang w:val="ru-RU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127"/>
        <w:gridCol w:w="1417"/>
        <w:gridCol w:w="1985"/>
        <w:gridCol w:w="2551"/>
        <w:gridCol w:w="2268"/>
      </w:tblGrid>
      <w:tr w:rsidR="008B2D09" w:rsidRPr="00182063" w14:paraId="6A676AF1" w14:textId="77777777" w:rsidTr="00DB6236">
        <w:trPr>
          <w:trHeight w:val="484"/>
        </w:trPr>
        <w:tc>
          <w:tcPr>
            <w:tcW w:w="709" w:type="dxa"/>
            <w:vMerge w:val="restart"/>
            <w:vAlign w:val="center"/>
          </w:tcPr>
          <w:p w14:paraId="3213D661" w14:textId="77777777" w:rsidR="008B2D09" w:rsidRPr="00182063" w:rsidRDefault="008B2D09" w:rsidP="004A244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142"/>
              <w:jc w:val="center"/>
              <w:textAlignment w:val="baseline"/>
            </w:pPr>
            <w:r w:rsidRPr="00182063">
              <w:t>№ п/п</w:t>
            </w:r>
          </w:p>
        </w:tc>
        <w:tc>
          <w:tcPr>
            <w:tcW w:w="2127" w:type="dxa"/>
            <w:vMerge w:val="restart"/>
            <w:vAlign w:val="center"/>
          </w:tcPr>
          <w:p w14:paraId="3E140FEB" w14:textId="77777777" w:rsidR="008B2D09" w:rsidRPr="00182063" w:rsidRDefault="008B2D09" w:rsidP="004A244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142"/>
              <w:jc w:val="center"/>
              <w:textAlignment w:val="baseline"/>
            </w:pPr>
            <w:r w:rsidRPr="00182063">
              <w:t>Наименование объекта</w:t>
            </w:r>
          </w:p>
        </w:tc>
        <w:tc>
          <w:tcPr>
            <w:tcW w:w="1417" w:type="dxa"/>
            <w:vMerge w:val="restart"/>
            <w:vAlign w:val="center"/>
          </w:tcPr>
          <w:p w14:paraId="22B38B8E" w14:textId="77777777" w:rsidR="008B2D09" w:rsidRPr="00182063" w:rsidRDefault="008B2D09" w:rsidP="004A2449">
            <w:pPr>
              <w:ind w:left="142" w:right="-85"/>
              <w:jc w:val="center"/>
            </w:pPr>
            <w:r w:rsidRPr="00182063">
              <w:t>Код</w:t>
            </w:r>
          </w:p>
        </w:tc>
        <w:tc>
          <w:tcPr>
            <w:tcW w:w="1985" w:type="dxa"/>
            <w:vMerge w:val="restart"/>
            <w:vAlign w:val="center"/>
          </w:tcPr>
          <w:p w14:paraId="5CFD909D" w14:textId="77777777" w:rsidR="008B2D09" w:rsidRPr="00182063" w:rsidRDefault="008B2D09" w:rsidP="004A244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142"/>
              <w:jc w:val="center"/>
              <w:textAlignment w:val="baseline"/>
            </w:pPr>
            <w:r w:rsidRPr="00182063">
              <w:t>Наименование характеристики (показатель, параметры)</w:t>
            </w: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14:paraId="06A1C290" w14:textId="77777777" w:rsidR="008B2D09" w:rsidRPr="00182063" w:rsidRDefault="008B2D09" w:rsidP="004A2449">
            <w:pPr>
              <w:pStyle w:val="12"/>
              <w:ind w:left="142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182063">
              <w:rPr>
                <w:rFonts w:eastAsia="Times New Roman"/>
                <w:sz w:val="20"/>
                <w:szCs w:val="20"/>
                <w:lang w:val="ru-RU" w:eastAsia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06B1B488" w14:textId="77777777" w:rsidR="008B2D09" w:rsidRPr="00182063" w:rsidRDefault="008B2D09" w:rsidP="004A2449">
            <w:pPr>
              <w:pStyle w:val="12"/>
              <w:ind w:left="142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182063">
              <w:rPr>
                <w:rFonts w:eastAsia="Times New Roman"/>
                <w:sz w:val="20"/>
                <w:szCs w:val="20"/>
                <w:lang w:val="ru-RU" w:eastAsia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90046F" w:rsidRPr="004E5090" w14:paraId="1C573240" w14:textId="77777777" w:rsidTr="00DB6236">
        <w:trPr>
          <w:trHeight w:val="46"/>
        </w:trPr>
        <w:tc>
          <w:tcPr>
            <w:tcW w:w="709" w:type="dxa"/>
            <w:vMerge/>
            <w:vAlign w:val="center"/>
          </w:tcPr>
          <w:p w14:paraId="1C7E9FD5" w14:textId="77777777" w:rsidR="0090046F" w:rsidRPr="0044567D" w:rsidRDefault="0090046F" w:rsidP="00B8447E">
            <w:pPr>
              <w:pStyle w:val="12"/>
              <w:jc w:val="center"/>
              <w:rPr>
                <w:lang w:val="ru-RU"/>
              </w:rPr>
            </w:pPr>
          </w:p>
        </w:tc>
        <w:tc>
          <w:tcPr>
            <w:tcW w:w="2127" w:type="dxa"/>
            <w:vMerge/>
            <w:vAlign w:val="center"/>
          </w:tcPr>
          <w:p w14:paraId="40C660A8" w14:textId="77777777" w:rsidR="0090046F" w:rsidRPr="0044567D" w:rsidRDefault="0090046F" w:rsidP="00B8447E">
            <w:pPr>
              <w:pStyle w:val="12"/>
              <w:jc w:val="center"/>
              <w:rPr>
                <w:lang w:val="ru-RU"/>
              </w:rPr>
            </w:pPr>
          </w:p>
        </w:tc>
        <w:tc>
          <w:tcPr>
            <w:tcW w:w="1417" w:type="dxa"/>
            <w:vMerge/>
            <w:vAlign w:val="center"/>
          </w:tcPr>
          <w:p w14:paraId="1576E24D" w14:textId="77777777" w:rsidR="0090046F" w:rsidRPr="0044567D" w:rsidRDefault="0090046F" w:rsidP="00B8447E">
            <w:pPr>
              <w:pStyle w:val="12"/>
              <w:jc w:val="center"/>
              <w:rPr>
                <w:lang w:val="ru-RU"/>
              </w:rPr>
            </w:pPr>
          </w:p>
        </w:tc>
        <w:tc>
          <w:tcPr>
            <w:tcW w:w="1985" w:type="dxa"/>
            <w:vMerge/>
            <w:vAlign w:val="center"/>
          </w:tcPr>
          <w:p w14:paraId="0CD47293" w14:textId="77777777" w:rsidR="0090046F" w:rsidRPr="0044567D" w:rsidRDefault="0090046F" w:rsidP="00B8447E">
            <w:pPr>
              <w:pStyle w:val="12"/>
              <w:jc w:val="center"/>
              <w:rPr>
                <w:lang w:val="ru-RU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14:paraId="4D3C39A2" w14:textId="77777777" w:rsidR="0090046F" w:rsidRPr="0044567D" w:rsidRDefault="0090046F" w:rsidP="00B8447E">
            <w:pPr>
              <w:pStyle w:val="12"/>
              <w:jc w:val="center"/>
              <w:rPr>
                <w:lang w:val="ru-RU"/>
              </w:rPr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1A7BD997" w14:textId="77777777" w:rsidR="0090046F" w:rsidRPr="008B2D09" w:rsidRDefault="0090046F" w:rsidP="00D965A1">
            <w:pPr>
              <w:pStyle w:val="12"/>
              <w:jc w:val="center"/>
              <w:rPr>
                <w:lang w:val="ru-RU"/>
              </w:rPr>
            </w:pPr>
          </w:p>
        </w:tc>
      </w:tr>
      <w:tr w:rsidR="0090046F" w:rsidRPr="004E5090" w14:paraId="3EA12E3A" w14:textId="77777777" w:rsidTr="00DB6236">
        <w:trPr>
          <w:trHeight w:val="152"/>
        </w:trPr>
        <w:tc>
          <w:tcPr>
            <w:tcW w:w="709" w:type="dxa"/>
          </w:tcPr>
          <w:p w14:paraId="582F8429" w14:textId="77777777" w:rsidR="0090046F" w:rsidRPr="0044567D" w:rsidRDefault="0090046F" w:rsidP="00B8447E">
            <w:pPr>
              <w:pStyle w:val="12"/>
              <w:jc w:val="center"/>
            </w:pPr>
            <w:r w:rsidRPr="0044567D">
              <w:t>1</w:t>
            </w:r>
          </w:p>
        </w:tc>
        <w:tc>
          <w:tcPr>
            <w:tcW w:w="2127" w:type="dxa"/>
          </w:tcPr>
          <w:p w14:paraId="31EDFA9A" w14:textId="77777777" w:rsidR="0090046F" w:rsidRPr="0044567D" w:rsidRDefault="0090046F" w:rsidP="00B8447E">
            <w:pPr>
              <w:pStyle w:val="12"/>
              <w:jc w:val="center"/>
            </w:pPr>
            <w:r w:rsidRPr="0044567D">
              <w:t>2</w:t>
            </w:r>
          </w:p>
        </w:tc>
        <w:tc>
          <w:tcPr>
            <w:tcW w:w="1417" w:type="dxa"/>
          </w:tcPr>
          <w:p w14:paraId="11B3BA65" w14:textId="77777777" w:rsidR="0090046F" w:rsidRPr="0044567D" w:rsidRDefault="0090046F" w:rsidP="00B8447E">
            <w:pPr>
              <w:pStyle w:val="12"/>
              <w:jc w:val="center"/>
            </w:pPr>
            <w:r w:rsidRPr="0044567D">
              <w:t>3</w:t>
            </w:r>
          </w:p>
        </w:tc>
        <w:tc>
          <w:tcPr>
            <w:tcW w:w="1985" w:type="dxa"/>
          </w:tcPr>
          <w:p w14:paraId="37025D01" w14:textId="77777777" w:rsidR="0090046F" w:rsidRPr="0044567D" w:rsidRDefault="0090046F" w:rsidP="00B8447E">
            <w:pPr>
              <w:pStyle w:val="12"/>
              <w:jc w:val="center"/>
            </w:pPr>
            <w:r w:rsidRPr="0044567D">
              <w:t>4</w:t>
            </w:r>
          </w:p>
        </w:tc>
        <w:tc>
          <w:tcPr>
            <w:tcW w:w="2551" w:type="dxa"/>
            <w:vAlign w:val="center"/>
          </w:tcPr>
          <w:p w14:paraId="70B6BE8F" w14:textId="77777777" w:rsidR="0090046F" w:rsidRPr="0044567D" w:rsidRDefault="0090046F" w:rsidP="00B8447E">
            <w:pPr>
              <w:pStyle w:val="12"/>
              <w:jc w:val="center"/>
            </w:pPr>
            <w:r w:rsidRPr="0044567D">
              <w:t>5</w:t>
            </w:r>
          </w:p>
        </w:tc>
        <w:tc>
          <w:tcPr>
            <w:tcW w:w="2268" w:type="dxa"/>
            <w:vAlign w:val="center"/>
          </w:tcPr>
          <w:p w14:paraId="2DB973EE" w14:textId="77777777" w:rsidR="0090046F" w:rsidRPr="0044567D" w:rsidRDefault="0090046F" w:rsidP="00B8447E">
            <w:pPr>
              <w:pStyle w:val="12"/>
              <w:jc w:val="center"/>
            </w:pPr>
            <w:r w:rsidRPr="0044567D">
              <w:t>6</w:t>
            </w:r>
          </w:p>
        </w:tc>
      </w:tr>
      <w:tr w:rsidR="0090046F" w:rsidRPr="004E5090" w14:paraId="23CB07C1" w14:textId="77777777" w:rsidTr="006445B1">
        <w:trPr>
          <w:trHeight w:val="170"/>
        </w:trPr>
        <w:tc>
          <w:tcPr>
            <w:tcW w:w="11057" w:type="dxa"/>
            <w:gridSpan w:val="6"/>
          </w:tcPr>
          <w:p w14:paraId="48774CD3" w14:textId="77777777" w:rsidR="0090046F" w:rsidRPr="00576432" w:rsidRDefault="00576432" w:rsidP="00576432">
            <w:pPr>
              <w:overflowPunct w:val="0"/>
              <w:autoSpaceDE w:val="0"/>
              <w:autoSpaceDN w:val="0"/>
              <w:adjustRightInd w:val="0"/>
              <w:ind w:left="34" w:hanging="34"/>
              <w:textAlignment w:val="baseline"/>
              <w:rPr>
                <w:b/>
                <w:sz w:val="24"/>
                <w:szCs w:val="24"/>
              </w:rPr>
            </w:pPr>
            <w:r w:rsidRPr="00576432">
              <w:rPr>
                <w:sz w:val="24"/>
                <w:szCs w:val="24"/>
              </w:rPr>
              <w:t>ул.Октябрьская, 24, г. Ветка,  Гомельская область</w:t>
            </w:r>
          </w:p>
        </w:tc>
      </w:tr>
      <w:tr w:rsidR="006972A3" w:rsidRPr="00D7528B" w14:paraId="3650CC59" w14:textId="77777777" w:rsidTr="00EC1F20">
        <w:trPr>
          <w:trHeight w:val="147"/>
        </w:trPr>
        <w:tc>
          <w:tcPr>
            <w:tcW w:w="709" w:type="dxa"/>
            <w:tcBorders>
              <w:bottom w:val="nil"/>
            </w:tcBorders>
          </w:tcPr>
          <w:p w14:paraId="3EF54D6E" w14:textId="77777777" w:rsidR="006972A3" w:rsidRPr="002B3A39" w:rsidRDefault="006972A3" w:rsidP="004F0B34">
            <w:pPr>
              <w:pStyle w:val="12"/>
              <w:ind w:hanging="108"/>
              <w:rPr>
                <w:sz w:val="24"/>
                <w:szCs w:val="24"/>
                <w:lang w:val="ru-RU"/>
              </w:rPr>
            </w:pPr>
            <w:r w:rsidRPr="002B3A39">
              <w:rPr>
                <w:sz w:val="24"/>
                <w:szCs w:val="24"/>
              </w:rPr>
              <w:t>1</w:t>
            </w:r>
            <w:r w:rsidRPr="002B3A39">
              <w:rPr>
                <w:sz w:val="24"/>
                <w:szCs w:val="24"/>
                <w:lang w:val="ru-RU"/>
              </w:rPr>
              <w:t>.1</w:t>
            </w:r>
            <w:r w:rsidR="00810F21" w:rsidRPr="00C74EF9">
              <w:rPr>
                <w:sz w:val="24"/>
                <w:szCs w:val="24"/>
                <w:lang w:val="ru-RU"/>
              </w:rPr>
              <w:t>**</w:t>
            </w:r>
          </w:p>
          <w:p w14:paraId="63A85864" w14:textId="77777777" w:rsidR="006972A3" w:rsidRPr="002B3A39" w:rsidRDefault="006972A3" w:rsidP="004F0B34">
            <w:pPr>
              <w:pStyle w:val="12"/>
              <w:ind w:hanging="108"/>
              <w:rPr>
                <w:sz w:val="24"/>
                <w:szCs w:val="24"/>
                <w:lang w:val="ru-RU"/>
              </w:rPr>
            </w:pPr>
          </w:p>
          <w:p w14:paraId="4C53CF97" w14:textId="77777777" w:rsidR="006972A3" w:rsidRPr="002B3A39" w:rsidRDefault="006972A3" w:rsidP="004F0B34">
            <w:pPr>
              <w:pStyle w:val="12"/>
              <w:ind w:hanging="108"/>
              <w:rPr>
                <w:sz w:val="24"/>
                <w:szCs w:val="24"/>
                <w:lang w:val="ru-RU"/>
              </w:rPr>
            </w:pPr>
          </w:p>
          <w:p w14:paraId="464FB6D6" w14:textId="77777777" w:rsidR="006972A3" w:rsidRPr="002B3A39" w:rsidRDefault="006972A3" w:rsidP="004F0B34">
            <w:pPr>
              <w:pStyle w:val="12"/>
              <w:ind w:hanging="108"/>
              <w:rPr>
                <w:sz w:val="24"/>
                <w:szCs w:val="24"/>
                <w:lang w:val="ru-RU"/>
              </w:rPr>
            </w:pPr>
          </w:p>
          <w:p w14:paraId="7B26078E" w14:textId="77777777" w:rsidR="006972A3" w:rsidRPr="002B3A39" w:rsidRDefault="006972A3" w:rsidP="004F0B34">
            <w:pPr>
              <w:pStyle w:val="12"/>
              <w:ind w:hanging="108"/>
              <w:rPr>
                <w:sz w:val="24"/>
                <w:szCs w:val="24"/>
                <w:lang w:val="ru-RU"/>
              </w:rPr>
            </w:pPr>
          </w:p>
          <w:p w14:paraId="7CFCCE4A" w14:textId="77777777" w:rsidR="006972A3" w:rsidRPr="002B3A39" w:rsidRDefault="006972A3" w:rsidP="004F0B34">
            <w:pPr>
              <w:pStyle w:val="12"/>
              <w:ind w:hanging="108"/>
              <w:rPr>
                <w:sz w:val="24"/>
                <w:szCs w:val="24"/>
                <w:lang w:val="ru-RU"/>
              </w:rPr>
            </w:pPr>
          </w:p>
          <w:p w14:paraId="0982E8E5" w14:textId="77777777" w:rsidR="006972A3" w:rsidRPr="002B3A39" w:rsidRDefault="006972A3" w:rsidP="004F0B34">
            <w:pPr>
              <w:pStyle w:val="12"/>
              <w:ind w:hanging="108"/>
              <w:rPr>
                <w:sz w:val="24"/>
                <w:szCs w:val="24"/>
                <w:lang w:val="ru-RU"/>
              </w:rPr>
            </w:pPr>
          </w:p>
          <w:p w14:paraId="7E2D3DFA" w14:textId="77777777" w:rsidR="006972A3" w:rsidRPr="002B3A39" w:rsidRDefault="006972A3" w:rsidP="004F0B34">
            <w:pPr>
              <w:pStyle w:val="12"/>
              <w:ind w:hanging="108"/>
              <w:rPr>
                <w:sz w:val="24"/>
                <w:szCs w:val="24"/>
                <w:lang w:val="ru-RU"/>
              </w:rPr>
            </w:pPr>
          </w:p>
          <w:p w14:paraId="28AFA724" w14:textId="77777777" w:rsidR="006972A3" w:rsidRPr="002B3A39" w:rsidRDefault="006972A3" w:rsidP="004F0B34">
            <w:pPr>
              <w:pStyle w:val="12"/>
              <w:ind w:hanging="108"/>
              <w:rPr>
                <w:sz w:val="24"/>
                <w:szCs w:val="24"/>
                <w:lang w:val="ru-RU"/>
              </w:rPr>
            </w:pPr>
          </w:p>
          <w:p w14:paraId="75ABEBB6" w14:textId="77777777" w:rsidR="006972A3" w:rsidRPr="002B3A39" w:rsidRDefault="006972A3" w:rsidP="004F0B34">
            <w:pPr>
              <w:pStyle w:val="12"/>
              <w:ind w:hanging="108"/>
              <w:rPr>
                <w:sz w:val="24"/>
                <w:szCs w:val="24"/>
                <w:lang w:val="ru-RU"/>
              </w:rPr>
            </w:pPr>
          </w:p>
          <w:p w14:paraId="5F7EAAF0" w14:textId="77777777" w:rsidR="006972A3" w:rsidRPr="002B3A39" w:rsidRDefault="006972A3" w:rsidP="004F0B34">
            <w:pPr>
              <w:pStyle w:val="12"/>
              <w:ind w:hanging="108"/>
              <w:rPr>
                <w:sz w:val="24"/>
                <w:szCs w:val="24"/>
                <w:lang w:val="ru-RU"/>
              </w:rPr>
            </w:pPr>
          </w:p>
          <w:p w14:paraId="1970A2EA" w14:textId="77777777" w:rsidR="006972A3" w:rsidRPr="002B3A39" w:rsidRDefault="006972A3" w:rsidP="004F0B34">
            <w:pPr>
              <w:pStyle w:val="12"/>
              <w:ind w:hanging="108"/>
              <w:rPr>
                <w:sz w:val="24"/>
                <w:szCs w:val="24"/>
                <w:lang w:val="ru-RU"/>
              </w:rPr>
            </w:pPr>
          </w:p>
          <w:p w14:paraId="1126A9CD" w14:textId="77777777" w:rsidR="006972A3" w:rsidRPr="002B3A39" w:rsidRDefault="006972A3" w:rsidP="004F0B34">
            <w:pPr>
              <w:pStyle w:val="12"/>
              <w:ind w:hanging="108"/>
              <w:rPr>
                <w:sz w:val="24"/>
                <w:szCs w:val="24"/>
                <w:lang w:val="ru-RU"/>
              </w:rPr>
            </w:pPr>
          </w:p>
          <w:p w14:paraId="134CD932" w14:textId="77777777" w:rsidR="006972A3" w:rsidRPr="002B3A39" w:rsidRDefault="006972A3" w:rsidP="004F0B34">
            <w:pPr>
              <w:pStyle w:val="12"/>
              <w:ind w:hanging="108"/>
              <w:rPr>
                <w:sz w:val="24"/>
                <w:szCs w:val="24"/>
                <w:lang w:val="ru-RU"/>
              </w:rPr>
            </w:pPr>
          </w:p>
          <w:p w14:paraId="0634FDBA" w14:textId="77777777" w:rsidR="006972A3" w:rsidRPr="002B3A39" w:rsidRDefault="006972A3" w:rsidP="004F0B34">
            <w:pPr>
              <w:pStyle w:val="12"/>
              <w:ind w:hanging="108"/>
              <w:rPr>
                <w:sz w:val="24"/>
                <w:szCs w:val="24"/>
                <w:lang w:val="ru-RU"/>
              </w:rPr>
            </w:pPr>
          </w:p>
          <w:p w14:paraId="39F682A4" w14:textId="77777777" w:rsidR="006972A3" w:rsidRPr="002B3A39" w:rsidRDefault="006972A3" w:rsidP="004F0B34">
            <w:pPr>
              <w:pStyle w:val="12"/>
              <w:ind w:hanging="108"/>
              <w:rPr>
                <w:sz w:val="24"/>
                <w:szCs w:val="24"/>
                <w:lang w:val="ru-RU"/>
              </w:rPr>
            </w:pPr>
          </w:p>
          <w:p w14:paraId="40FE9EA7" w14:textId="77777777" w:rsidR="006972A3" w:rsidRDefault="006972A3" w:rsidP="004F0B34">
            <w:pPr>
              <w:pStyle w:val="12"/>
              <w:ind w:hanging="108"/>
              <w:rPr>
                <w:sz w:val="24"/>
                <w:szCs w:val="24"/>
              </w:rPr>
            </w:pPr>
          </w:p>
          <w:p w14:paraId="031934AE" w14:textId="77777777" w:rsidR="00182063" w:rsidRDefault="00182063" w:rsidP="004F0B34">
            <w:pPr>
              <w:pStyle w:val="12"/>
              <w:ind w:hanging="108"/>
              <w:rPr>
                <w:sz w:val="24"/>
                <w:szCs w:val="24"/>
              </w:rPr>
            </w:pPr>
          </w:p>
          <w:p w14:paraId="790699AD" w14:textId="77777777" w:rsidR="00182063" w:rsidRDefault="00182063" w:rsidP="004F0B34">
            <w:pPr>
              <w:pStyle w:val="12"/>
              <w:ind w:hanging="108"/>
              <w:rPr>
                <w:sz w:val="24"/>
                <w:szCs w:val="24"/>
              </w:rPr>
            </w:pPr>
          </w:p>
          <w:p w14:paraId="0D4270F9" w14:textId="77777777" w:rsidR="00182063" w:rsidRDefault="00182063" w:rsidP="004F0B34">
            <w:pPr>
              <w:pStyle w:val="12"/>
              <w:ind w:hanging="108"/>
              <w:rPr>
                <w:sz w:val="24"/>
                <w:szCs w:val="24"/>
              </w:rPr>
            </w:pPr>
          </w:p>
          <w:p w14:paraId="48F4B2E2" w14:textId="77777777" w:rsidR="00182063" w:rsidRDefault="00182063" w:rsidP="004F0B34">
            <w:pPr>
              <w:pStyle w:val="12"/>
              <w:ind w:hanging="108"/>
              <w:rPr>
                <w:sz w:val="24"/>
                <w:szCs w:val="24"/>
              </w:rPr>
            </w:pPr>
          </w:p>
          <w:p w14:paraId="6E7F6B4E" w14:textId="77777777" w:rsidR="00182063" w:rsidRPr="002B3A39" w:rsidRDefault="00182063" w:rsidP="004F0B34">
            <w:pPr>
              <w:pStyle w:val="12"/>
              <w:ind w:hanging="108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29447C0F" w14:textId="77777777" w:rsidR="006972A3" w:rsidRPr="002B3A39" w:rsidRDefault="006972A3" w:rsidP="006947F6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2B3A39">
              <w:rPr>
                <w:sz w:val="24"/>
                <w:szCs w:val="24"/>
              </w:rPr>
              <w:t>Мясо и мясо-продукты, ко</w:t>
            </w:r>
            <w:r w:rsidR="00E87B42">
              <w:rPr>
                <w:sz w:val="24"/>
                <w:szCs w:val="24"/>
              </w:rPr>
              <w:t>н</w:t>
            </w:r>
            <w:r w:rsidRPr="002B3A39">
              <w:rPr>
                <w:sz w:val="24"/>
                <w:szCs w:val="24"/>
              </w:rPr>
              <w:t>сервы, в том числе для детского питания</w:t>
            </w:r>
          </w:p>
          <w:p w14:paraId="43581481" w14:textId="77777777" w:rsidR="008B2D09" w:rsidRDefault="008B2D09" w:rsidP="006947F6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</w:p>
          <w:p w14:paraId="25177687" w14:textId="77777777" w:rsidR="00132DC2" w:rsidRDefault="00132DC2" w:rsidP="006947F6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</w:p>
          <w:p w14:paraId="102ACE78" w14:textId="77777777" w:rsidR="008B2D09" w:rsidRDefault="008B2D09" w:rsidP="006947F6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</w:p>
          <w:p w14:paraId="553F98A0" w14:textId="77777777" w:rsidR="008B2D09" w:rsidRDefault="008B2D09" w:rsidP="006947F6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</w:p>
          <w:p w14:paraId="03CF1376" w14:textId="77777777" w:rsidR="008B2D09" w:rsidRDefault="008B2D09" w:rsidP="006947F6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</w:p>
          <w:p w14:paraId="3A2A4778" w14:textId="77777777" w:rsidR="008B2D09" w:rsidRDefault="008B2D09" w:rsidP="006947F6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</w:p>
          <w:p w14:paraId="0304A9E1" w14:textId="77777777" w:rsidR="008B2D09" w:rsidRDefault="008B2D09" w:rsidP="006947F6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</w:p>
          <w:p w14:paraId="64F5C3B3" w14:textId="77777777" w:rsidR="008B2D09" w:rsidRDefault="008B2D09" w:rsidP="006947F6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</w:p>
          <w:p w14:paraId="43619541" w14:textId="77777777" w:rsidR="008B2D09" w:rsidRDefault="008B2D09" w:rsidP="006947F6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</w:p>
          <w:p w14:paraId="11A7A653" w14:textId="77777777" w:rsidR="008B2D09" w:rsidRDefault="008B2D09" w:rsidP="006947F6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</w:p>
          <w:p w14:paraId="67A46B1B" w14:textId="77777777" w:rsidR="008B2D09" w:rsidRDefault="008B2D09" w:rsidP="006947F6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</w:p>
          <w:p w14:paraId="29ADEA6A" w14:textId="77777777" w:rsidR="008B2D09" w:rsidRDefault="008B2D09" w:rsidP="006947F6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</w:p>
          <w:p w14:paraId="1006A4CD" w14:textId="77777777" w:rsidR="008B2D09" w:rsidRPr="002B3A39" w:rsidRDefault="008B2D09" w:rsidP="006947F6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</w:p>
          <w:p w14:paraId="69ECFA1A" w14:textId="77777777" w:rsidR="003655FC" w:rsidRDefault="003655FC" w:rsidP="006947F6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</w:p>
          <w:p w14:paraId="4343A909" w14:textId="77777777" w:rsidR="00182063" w:rsidRDefault="00182063" w:rsidP="006947F6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</w:p>
          <w:p w14:paraId="15B8A633" w14:textId="77777777" w:rsidR="00182063" w:rsidRDefault="00182063" w:rsidP="006947F6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</w:p>
          <w:p w14:paraId="67CCA387" w14:textId="77777777" w:rsidR="00D214AF" w:rsidRDefault="00D214AF" w:rsidP="006947F6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</w:p>
          <w:p w14:paraId="30AA6A4E" w14:textId="77777777" w:rsidR="00D214AF" w:rsidRDefault="00D214AF" w:rsidP="006947F6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</w:p>
          <w:p w14:paraId="14BCFA45" w14:textId="77777777" w:rsidR="00182063" w:rsidRDefault="00182063" w:rsidP="006947F6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</w:p>
          <w:p w14:paraId="30D9EAEE" w14:textId="77777777" w:rsidR="006972A3" w:rsidRDefault="006972A3" w:rsidP="00FC224F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2B3A39">
              <w:rPr>
                <w:sz w:val="24"/>
                <w:szCs w:val="24"/>
              </w:rPr>
              <w:lastRenderedPageBreak/>
              <w:t>Мясо и мясопро</w:t>
            </w:r>
            <w:r w:rsidRPr="002B3A39">
              <w:rPr>
                <w:sz w:val="24"/>
                <w:szCs w:val="24"/>
              </w:rPr>
              <w:softHyphen/>
              <w:t>дукты, кон</w:t>
            </w:r>
            <w:r w:rsidRPr="002B3A39">
              <w:rPr>
                <w:sz w:val="24"/>
                <w:szCs w:val="24"/>
              </w:rPr>
              <w:softHyphen/>
              <w:t>сервы,</w:t>
            </w:r>
          </w:p>
          <w:p w14:paraId="33167957" w14:textId="77777777" w:rsidR="006972A3" w:rsidRPr="002B3A39" w:rsidRDefault="006972A3" w:rsidP="00FC224F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2B3A39">
              <w:rPr>
                <w:sz w:val="24"/>
                <w:szCs w:val="24"/>
              </w:rPr>
              <w:t xml:space="preserve"> в том числе для детского пи</w:t>
            </w:r>
            <w:r w:rsidRPr="002B3A39">
              <w:rPr>
                <w:sz w:val="24"/>
                <w:szCs w:val="24"/>
              </w:rPr>
              <w:softHyphen/>
              <w:t>тания</w:t>
            </w:r>
          </w:p>
          <w:p w14:paraId="0039C006" w14:textId="77777777" w:rsidR="006972A3" w:rsidRPr="002B3A39" w:rsidRDefault="006972A3" w:rsidP="006947F6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</w:p>
          <w:p w14:paraId="4288493F" w14:textId="77777777" w:rsidR="006972A3" w:rsidRPr="002B3A39" w:rsidRDefault="006972A3" w:rsidP="006947F6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</w:p>
          <w:p w14:paraId="016ED008" w14:textId="77777777" w:rsidR="006972A3" w:rsidRPr="002B3A39" w:rsidRDefault="006972A3" w:rsidP="00B8447E">
            <w:pPr>
              <w:pStyle w:val="12"/>
              <w:ind w:right="-108"/>
              <w:jc w:val="center"/>
              <w:rPr>
                <w:sz w:val="24"/>
                <w:szCs w:val="24"/>
                <w:lang w:val="ru-RU"/>
              </w:rPr>
            </w:pPr>
          </w:p>
          <w:p w14:paraId="132F721D" w14:textId="77777777" w:rsidR="006972A3" w:rsidRPr="002B3A39" w:rsidRDefault="006972A3" w:rsidP="00B8447E">
            <w:pPr>
              <w:pStyle w:val="12"/>
              <w:ind w:right="-108"/>
              <w:jc w:val="center"/>
              <w:rPr>
                <w:sz w:val="24"/>
                <w:szCs w:val="24"/>
                <w:lang w:val="ru-RU"/>
              </w:rPr>
            </w:pPr>
          </w:p>
          <w:p w14:paraId="1E3986A6" w14:textId="77777777" w:rsidR="006972A3" w:rsidRPr="002B3A39" w:rsidRDefault="006972A3" w:rsidP="00B8447E">
            <w:pPr>
              <w:pStyle w:val="12"/>
              <w:ind w:right="-108"/>
              <w:jc w:val="center"/>
              <w:rPr>
                <w:sz w:val="24"/>
                <w:szCs w:val="24"/>
                <w:lang w:val="ru-RU"/>
              </w:rPr>
            </w:pPr>
          </w:p>
          <w:p w14:paraId="1FEF518E" w14:textId="77777777" w:rsidR="006972A3" w:rsidRPr="002B3A39" w:rsidRDefault="006972A3" w:rsidP="00B8447E">
            <w:pPr>
              <w:pStyle w:val="12"/>
              <w:ind w:right="-108"/>
              <w:jc w:val="center"/>
              <w:rPr>
                <w:sz w:val="24"/>
                <w:szCs w:val="24"/>
                <w:lang w:val="ru-RU"/>
              </w:rPr>
            </w:pPr>
          </w:p>
          <w:p w14:paraId="3B187C1B" w14:textId="77777777" w:rsidR="006972A3" w:rsidRPr="002B3A39" w:rsidRDefault="006972A3" w:rsidP="00B8447E">
            <w:pPr>
              <w:pStyle w:val="12"/>
              <w:ind w:right="-108"/>
              <w:jc w:val="center"/>
              <w:rPr>
                <w:sz w:val="24"/>
                <w:szCs w:val="24"/>
                <w:lang w:val="ru-RU"/>
              </w:rPr>
            </w:pPr>
          </w:p>
          <w:p w14:paraId="355DECE4" w14:textId="77777777" w:rsidR="006972A3" w:rsidRPr="002B3A39" w:rsidRDefault="006972A3" w:rsidP="00B8447E">
            <w:pPr>
              <w:pStyle w:val="12"/>
              <w:ind w:right="-108"/>
              <w:jc w:val="center"/>
              <w:rPr>
                <w:sz w:val="24"/>
                <w:szCs w:val="24"/>
                <w:lang w:val="ru-RU"/>
              </w:rPr>
            </w:pPr>
          </w:p>
          <w:p w14:paraId="6F55B726" w14:textId="77777777" w:rsidR="006972A3" w:rsidRPr="002B3A39" w:rsidRDefault="006972A3" w:rsidP="00B8447E">
            <w:pPr>
              <w:pStyle w:val="12"/>
              <w:ind w:right="-108"/>
              <w:jc w:val="center"/>
              <w:rPr>
                <w:sz w:val="24"/>
                <w:szCs w:val="24"/>
                <w:lang w:val="ru-RU"/>
              </w:rPr>
            </w:pPr>
          </w:p>
          <w:p w14:paraId="46602238" w14:textId="77777777" w:rsidR="006972A3" w:rsidRPr="002B3A39" w:rsidRDefault="006972A3" w:rsidP="00B8447E">
            <w:pPr>
              <w:pStyle w:val="12"/>
              <w:ind w:right="-108"/>
              <w:jc w:val="center"/>
              <w:rPr>
                <w:sz w:val="24"/>
                <w:szCs w:val="24"/>
                <w:lang w:val="ru-RU"/>
              </w:rPr>
            </w:pPr>
          </w:p>
          <w:p w14:paraId="710D8A18" w14:textId="77777777" w:rsidR="006972A3" w:rsidRPr="002B3A39" w:rsidRDefault="006972A3" w:rsidP="00B8447E">
            <w:pPr>
              <w:pStyle w:val="12"/>
              <w:ind w:right="-108"/>
              <w:jc w:val="center"/>
              <w:rPr>
                <w:sz w:val="24"/>
                <w:szCs w:val="24"/>
                <w:lang w:val="ru-RU"/>
              </w:rPr>
            </w:pPr>
          </w:p>
          <w:p w14:paraId="2F77AD10" w14:textId="77777777" w:rsidR="006972A3" w:rsidRPr="002B3A39" w:rsidRDefault="006972A3" w:rsidP="00B8447E">
            <w:pPr>
              <w:pStyle w:val="12"/>
              <w:ind w:right="-108"/>
              <w:jc w:val="center"/>
              <w:rPr>
                <w:sz w:val="24"/>
                <w:szCs w:val="24"/>
                <w:lang w:val="ru-RU"/>
              </w:rPr>
            </w:pPr>
          </w:p>
          <w:p w14:paraId="1D36F97C" w14:textId="77777777" w:rsidR="006972A3" w:rsidRPr="002B3A39" w:rsidRDefault="006972A3" w:rsidP="00B8447E">
            <w:pPr>
              <w:pStyle w:val="12"/>
              <w:ind w:right="-108"/>
              <w:jc w:val="center"/>
              <w:rPr>
                <w:sz w:val="24"/>
                <w:szCs w:val="24"/>
                <w:lang w:val="ru-RU"/>
              </w:rPr>
            </w:pPr>
          </w:p>
          <w:p w14:paraId="610DC623" w14:textId="77777777" w:rsidR="006972A3" w:rsidRPr="002B3A39" w:rsidRDefault="006972A3" w:rsidP="00B8447E">
            <w:pPr>
              <w:pStyle w:val="12"/>
              <w:ind w:right="-108"/>
              <w:jc w:val="center"/>
              <w:rPr>
                <w:sz w:val="24"/>
                <w:szCs w:val="24"/>
                <w:lang w:val="ru-RU"/>
              </w:rPr>
            </w:pPr>
          </w:p>
          <w:p w14:paraId="6877207A" w14:textId="77777777" w:rsidR="006972A3" w:rsidRPr="002B3A39" w:rsidRDefault="006972A3" w:rsidP="00B8447E">
            <w:pPr>
              <w:pStyle w:val="12"/>
              <w:ind w:right="-108"/>
              <w:jc w:val="center"/>
              <w:rPr>
                <w:sz w:val="24"/>
                <w:szCs w:val="24"/>
                <w:lang w:val="ru-RU"/>
              </w:rPr>
            </w:pPr>
          </w:p>
          <w:p w14:paraId="3D25DA83" w14:textId="77777777" w:rsidR="006972A3" w:rsidRPr="002B3A39" w:rsidRDefault="006972A3" w:rsidP="00B8447E">
            <w:pPr>
              <w:pStyle w:val="12"/>
              <w:ind w:right="-108"/>
              <w:jc w:val="center"/>
              <w:rPr>
                <w:sz w:val="24"/>
                <w:szCs w:val="24"/>
                <w:lang w:val="ru-RU"/>
              </w:rPr>
            </w:pPr>
          </w:p>
          <w:p w14:paraId="703CA688" w14:textId="77777777" w:rsidR="006972A3" w:rsidRPr="002B3A39" w:rsidRDefault="006972A3" w:rsidP="00B8447E">
            <w:pPr>
              <w:pStyle w:val="12"/>
              <w:ind w:right="-108"/>
              <w:jc w:val="center"/>
              <w:rPr>
                <w:sz w:val="24"/>
                <w:szCs w:val="24"/>
                <w:lang w:val="ru-RU"/>
              </w:rPr>
            </w:pPr>
          </w:p>
          <w:p w14:paraId="61CDB287" w14:textId="77777777" w:rsidR="006972A3" w:rsidRPr="002B3A39" w:rsidRDefault="006972A3" w:rsidP="00B8447E">
            <w:pPr>
              <w:pStyle w:val="12"/>
              <w:ind w:right="-108"/>
              <w:jc w:val="center"/>
              <w:rPr>
                <w:sz w:val="24"/>
                <w:szCs w:val="24"/>
                <w:lang w:val="ru-RU"/>
              </w:rPr>
            </w:pPr>
          </w:p>
          <w:p w14:paraId="2B46E074" w14:textId="77777777" w:rsidR="006972A3" w:rsidRPr="002B3A39" w:rsidRDefault="006972A3" w:rsidP="00B8447E">
            <w:pPr>
              <w:pStyle w:val="12"/>
              <w:ind w:right="-108"/>
              <w:jc w:val="center"/>
              <w:rPr>
                <w:sz w:val="24"/>
                <w:szCs w:val="24"/>
                <w:lang w:val="ru-RU"/>
              </w:rPr>
            </w:pPr>
          </w:p>
          <w:p w14:paraId="591D7BD6" w14:textId="77777777" w:rsidR="006972A3" w:rsidRPr="002B3A39" w:rsidRDefault="006972A3" w:rsidP="00B8447E">
            <w:pPr>
              <w:pStyle w:val="12"/>
              <w:ind w:right="-108"/>
              <w:jc w:val="center"/>
              <w:rPr>
                <w:sz w:val="24"/>
                <w:szCs w:val="24"/>
                <w:lang w:val="ru-RU"/>
              </w:rPr>
            </w:pPr>
          </w:p>
          <w:p w14:paraId="5B249556" w14:textId="77777777" w:rsidR="006972A3" w:rsidRPr="002B3A39" w:rsidRDefault="006972A3" w:rsidP="00B8447E">
            <w:pPr>
              <w:pStyle w:val="12"/>
              <w:ind w:right="-108"/>
              <w:jc w:val="center"/>
              <w:rPr>
                <w:sz w:val="24"/>
                <w:szCs w:val="24"/>
                <w:lang w:val="ru-RU"/>
              </w:rPr>
            </w:pPr>
          </w:p>
          <w:p w14:paraId="2581E0DB" w14:textId="77777777" w:rsidR="006972A3" w:rsidRPr="002B3A39" w:rsidRDefault="006972A3" w:rsidP="00B8447E">
            <w:pPr>
              <w:pStyle w:val="12"/>
              <w:ind w:right="-108"/>
              <w:jc w:val="center"/>
              <w:rPr>
                <w:sz w:val="24"/>
                <w:szCs w:val="24"/>
                <w:lang w:val="ru-RU"/>
              </w:rPr>
            </w:pPr>
          </w:p>
          <w:p w14:paraId="029BF885" w14:textId="77777777" w:rsidR="006972A3" w:rsidRPr="002B3A39" w:rsidRDefault="006972A3" w:rsidP="00B8447E">
            <w:pPr>
              <w:pStyle w:val="12"/>
              <w:ind w:right="-108"/>
              <w:jc w:val="center"/>
              <w:rPr>
                <w:sz w:val="24"/>
                <w:szCs w:val="24"/>
                <w:lang w:val="ru-RU"/>
              </w:rPr>
            </w:pPr>
          </w:p>
          <w:p w14:paraId="3499BA51" w14:textId="77777777" w:rsidR="006972A3" w:rsidRPr="002B3A39" w:rsidRDefault="006972A3" w:rsidP="00B8447E">
            <w:pPr>
              <w:pStyle w:val="12"/>
              <w:ind w:right="-108"/>
              <w:jc w:val="center"/>
              <w:rPr>
                <w:sz w:val="24"/>
                <w:szCs w:val="24"/>
                <w:lang w:val="ru-RU"/>
              </w:rPr>
            </w:pPr>
          </w:p>
          <w:p w14:paraId="088D9185" w14:textId="77777777" w:rsidR="006972A3" w:rsidRPr="002B3A39" w:rsidRDefault="006972A3" w:rsidP="00B8447E">
            <w:pPr>
              <w:pStyle w:val="12"/>
              <w:ind w:right="-108"/>
              <w:jc w:val="center"/>
              <w:rPr>
                <w:sz w:val="24"/>
                <w:szCs w:val="24"/>
                <w:lang w:val="ru-RU"/>
              </w:rPr>
            </w:pPr>
          </w:p>
          <w:p w14:paraId="3A144880" w14:textId="77777777" w:rsidR="006972A3" w:rsidRPr="002B3A39" w:rsidRDefault="006972A3" w:rsidP="00B8447E">
            <w:pPr>
              <w:pStyle w:val="12"/>
              <w:ind w:right="-108"/>
              <w:jc w:val="center"/>
              <w:rPr>
                <w:sz w:val="24"/>
                <w:szCs w:val="24"/>
                <w:lang w:val="ru-RU"/>
              </w:rPr>
            </w:pPr>
          </w:p>
          <w:p w14:paraId="372E1E48" w14:textId="77777777" w:rsidR="006972A3" w:rsidRPr="002B3A39" w:rsidRDefault="006972A3" w:rsidP="00B8447E">
            <w:pPr>
              <w:pStyle w:val="12"/>
              <w:ind w:right="-108"/>
              <w:jc w:val="center"/>
              <w:rPr>
                <w:sz w:val="24"/>
                <w:szCs w:val="24"/>
                <w:lang w:val="ru-RU"/>
              </w:rPr>
            </w:pPr>
          </w:p>
          <w:p w14:paraId="7F4C8A71" w14:textId="77777777" w:rsidR="006972A3" w:rsidRPr="002B3A39" w:rsidRDefault="006972A3" w:rsidP="00B8447E">
            <w:pPr>
              <w:pStyle w:val="12"/>
              <w:ind w:right="-108"/>
              <w:jc w:val="center"/>
              <w:rPr>
                <w:sz w:val="24"/>
                <w:szCs w:val="24"/>
                <w:lang w:val="ru-RU"/>
              </w:rPr>
            </w:pPr>
          </w:p>
          <w:p w14:paraId="36680C89" w14:textId="77777777" w:rsidR="006972A3" w:rsidRPr="002B3A39" w:rsidRDefault="006972A3" w:rsidP="00B8447E">
            <w:pPr>
              <w:pStyle w:val="12"/>
              <w:ind w:right="-108"/>
              <w:jc w:val="center"/>
              <w:rPr>
                <w:sz w:val="24"/>
                <w:szCs w:val="24"/>
                <w:lang w:val="ru-RU"/>
              </w:rPr>
            </w:pPr>
          </w:p>
          <w:p w14:paraId="50B5A46F" w14:textId="77777777" w:rsidR="006972A3" w:rsidRPr="002B3A39" w:rsidRDefault="006972A3" w:rsidP="00B8447E">
            <w:pPr>
              <w:pStyle w:val="12"/>
              <w:ind w:right="-108"/>
              <w:jc w:val="center"/>
              <w:rPr>
                <w:sz w:val="24"/>
                <w:szCs w:val="24"/>
                <w:lang w:val="ru-RU"/>
              </w:rPr>
            </w:pPr>
          </w:p>
          <w:p w14:paraId="637206CC" w14:textId="77777777" w:rsidR="006972A3" w:rsidRPr="002B3A39" w:rsidRDefault="006972A3" w:rsidP="00B8447E">
            <w:pPr>
              <w:pStyle w:val="12"/>
              <w:ind w:right="-108"/>
              <w:jc w:val="center"/>
              <w:rPr>
                <w:sz w:val="24"/>
                <w:szCs w:val="24"/>
                <w:lang w:val="ru-RU"/>
              </w:rPr>
            </w:pPr>
          </w:p>
          <w:p w14:paraId="287B9D19" w14:textId="77777777" w:rsidR="006972A3" w:rsidRPr="002B3A39" w:rsidRDefault="006972A3" w:rsidP="00B8447E">
            <w:pPr>
              <w:pStyle w:val="12"/>
              <w:ind w:right="-108"/>
              <w:jc w:val="center"/>
              <w:rPr>
                <w:sz w:val="24"/>
                <w:szCs w:val="24"/>
                <w:lang w:val="ru-RU"/>
              </w:rPr>
            </w:pPr>
          </w:p>
          <w:p w14:paraId="29468B85" w14:textId="77777777" w:rsidR="006972A3" w:rsidRPr="002B3A39" w:rsidRDefault="006972A3" w:rsidP="00B8447E">
            <w:pPr>
              <w:pStyle w:val="12"/>
              <w:ind w:right="-108"/>
              <w:jc w:val="center"/>
              <w:rPr>
                <w:sz w:val="24"/>
                <w:szCs w:val="24"/>
                <w:lang w:val="ru-RU"/>
              </w:rPr>
            </w:pPr>
          </w:p>
          <w:p w14:paraId="12633314" w14:textId="77777777" w:rsidR="006972A3" w:rsidRPr="002B3A39" w:rsidRDefault="006972A3" w:rsidP="00B8447E">
            <w:pPr>
              <w:pStyle w:val="12"/>
              <w:ind w:right="-108"/>
              <w:jc w:val="center"/>
              <w:rPr>
                <w:sz w:val="24"/>
                <w:szCs w:val="24"/>
                <w:lang w:val="ru-RU"/>
              </w:rPr>
            </w:pPr>
          </w:p>
          <w:p w14:paraId="02AB3DDE" w14:textId="77777777" w:rsidR="006972A3" w:rsidRPr="002B3A39" w:rsidRDefault="006972A3" w:rsidP="00B8447E">
            <w:pPr>
              <w:pStyle w:val="12"/>
              <w:ind w:right="-108"/>
              <w:jc w:val="center"/>
              <w:rPr>
                <w:sz w:val="24"/>
                <w:szCs w:val="24"/>
                <w:lang w:val="ru-RU"/>
              </w:rPr>
            </w:pPr>
          </w:p>
          <w:p w14:paraId="7E711894" w14:textId="77777777" w:rsidR="006972A3" w:rsidRPr="002B3A39" w:rsidRDefault="006972A3" w:rsidP="00B8447E">
            <w:pPr>
              <w:pStyle w:val="12"/>
              <w:ind w:right="-108"/>
              <w:jc w:val="center"/>
              <w:rPr>
                <w:sz w:val="24"/>
                <w:szCs w:val="24"/>
                <w:lang w:val="ru-RU"/>
              </w:rPr>
            </w:pPr>
          </w:p>
          <w:p w14:paraId="53C8E90B" w14:textId="77777777" w:rsidR="006972A3" w:rsidRPr="002B3A39" w:rsidRDefault="006972A3" w:rsidP="00B8447E">
            <w:pPr>
              <w:pStyle w:val="12"/>
              <w:ind w:right="-108"/>
              <w:jc w:val="center"/>
              <w:rPr>
                <w:sz w:val="24"/>
                <w:szCs w:val="24"/>
                <w:lang w:val="ru-RU"/>
              </w:rPr>
            </w:pPr>
          </w:p>
          <w:p w14:paraId="5DA11E8A" w14:textId="77777777" w:rsidR="006972A3" w:rsidRPr="002B3A39" w:rsidRDefault="006972A3" w:rsidP="00B8447E">
            <w:pPr>
              <w:pStyle w:val="12"/>
              <w:ind w:right="-108"/>
              <w:jc w:val="center"/>
              <w:rPr>
                <w:sz w:val="24"/>
                <w:szCs w:val="24"/>
                <w:lang w:val="ru-RU"/>
              </w:rPr>
            </w:pPr>
          </w:p>
          <w:p w14:paraId="091D8248" w14:textId="77777777" w:rsidR="006972A3" w:rsidRPr="002B3A39" w:rsidRDefault="006972A3" w:rsidP="00B8447E">
            <w:pPr>
              <w:pStyle w:val="12"/>
              <w:ind w:right="-108"/>
              <w:jc w:val="center"/>
              <w:rPr>
                <w:sz w:val="24"/>
                <w:szCs w:val="24"/>
                <w:lang w:val="ru-RU"/>
              </w:rPr>
            </w:pPr>
          </w:p>
          <w:p w14:paraId="4C1BB815" w14:textId="77777777" w:rsidR="006972A3" w:rsidRPr="002B3A39" w:rsidRDefault="006972A3" w:rsidP="00B8447E">
            <w:pPr>
              <w:pStyle w:val="12"/>
              <w:ind w:right="-108"/>
              <w:jc w:val="center"/>
              <w:rPr>
                <w:sz w:val="24"/>
                <w:szCs w:val="24"/>
                <w:lang w:val="ru-RU"/>
              </w:rPr>
            </w:pPr>
          </w:p>
          <w:p w14:paraId="5E71D2BF" w14:textId="77777777" w:rsidR="006972A3" w:rsidRDefault="006972A3" w:rsidP="00B8447E">
            <w:pPr>
              <w:pStyle w:val="12"/>
              <w:ind w:right="-108"/>
              <w:jc w:val="center"/>
              <w:rPr>
                <w:sz w:val="24"/>
                <w:szCs w:val="24"/>
                <w:lang w:val="ru-RU"/>
              </w:rPr>
            </w:pPr>
          </w:p>
          <w:p w14:paraId="4FAED06A" w14:textId="77777777" w:rsidR="006972A3" w:rsidRPr="006832DF" w:rsidRDefault="006972A3" w:rsidP="00FC224F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6832DF">
              <w:rPr>
                <w:sz w:val="24"/>
                <w:szCs w:val="24"/>
              </w:rPr>
              <w:lastRenderedPageBreak/>
              <w:t>Мясо и мясопро</w:t>
            </w:r>
            <w:r w:rsidRPr="006832DF">
              <w:rPr>
                <w:sz w:val="24"/>
                <w:szCs w:val="24"/>
              </w:rPr>
              <w:softHyphen/>
              <w:t>дукты, кон</w:t>
            </w:r>
            <w:r w:rsidRPr="006832DF">
              <w:rPr>
                <w:sz w:val="24"/>
                <w:szCs w:val="24"/>
              </w:rPr>
              <w:softHyphen/>
              <w:t xml:space="preserve">сервы, </w:t>
            </w:r>
          </w:p>
          <w:p w14:paraId="007E42FC" w14:textId="77777777" w:rsidR="006972A3" w:rsidRPr="006832DF" w:rsidRDefault="006972A3" w:rsidP="00FC224F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6832DF">
              <w:rPr>
                <w:sz w:val="24"/>
                <w:szCs w:val="24"/>
              </w:rPr>
              <w:t>в том числе для детского пи</w:t>
            </w:r>
            <w:r w:rsidRPr="006832DF">
              <w:rPr>
                <w:sz w:val="24"/>
                <w:szCs w:val="24"/>
              </w:rPr>
              <w:softHyphen/>
              <w:t>тания</w:t>
            </w:r>
          </w:p>
          <w:p w14:paraId="06DC742C" w14:textId="77777777" w:rsidR="006972A3" w:rsidRPr="00A60438" w:rsidRDefault="006972A3" w:rsidP="00B8447E">
            <w:pPr>
              <w:pStyle w:val="12"/>
              <w:ind w:right="-108"/>
              <w:jc w:val="center"/>
              <w:rPr>
                <w:sz w:val="23"/>
                <w:szCs w:val="23"/>
                <w:lang w:val="ru-RU"/>
              </w:rPr>
            </w:pPr>
          </w:p>
          <w:p w14:paraId="52617F6C" w14:textId="77777777" w:rsidR="006972A3" w:rsidRDefault="006972A3" w:rsidP="00B8447E">
            <w:pPr>
              <w:pStyle w:val="12"/>
              <w:ind w:right="-108"/>
              <w:jc w:val="center"/>
              <w:rPr>
                <w:sz w:val="24"/>
                <w:szCs w:val="24"/>
                <w:lang w:val="ru-RU"/>
              </w:rPr>
            </w:pPr>
          </w:p>
          <w:p w14:paraId="01622380" w14:textId="77777777" w:rsidR="006972A3" w:rsidRPr="00246695" w:rsidRDefault="006972A3" w:rsidP="00246695">
            <w:pPr>
              <w:rPr>
                <w:lang w:eastAsia="en-US"/>
              </w:rPr>
            </w:pPr>
          </w:p>
          <w:p w14:paraId="2CF8856C" w14:textId="77777777" w:rsidR="006972A3" w:rsidRPr="00246695" w:rsidRDefault="006972A3" w:rsidP="00246695">
            <w:pPr>
              <w:rPr>
                <w:lang w:eastAsia="en-US"/>
              </w:rPr>
            </w:pPr>
          </w:p>
          <w:p w14:paraId="5523423F" w14:textId="77777777" w:rsidR="006972A3" w:rsidRPr="00246695" w:rsidRDefault="006972A3" w:rsidP="00246695">
            <w:pPr>
              <w:rPr>
                <w:lang w:eastAsia="en-US"/>
              </w:rPr>
            </w:pPr>
          </w:p>
          <w:p w14:paraId="44B15134" w14:textId="77777777" w:rsidR="006972A3" w:rsidRPr="00246695" w:rsidRDefault="006972A3" w:rsidP="00246695">
            <w:pPr>
              <w:rPr>
                <w:lang w:eastAsia="en-US"/>
              </w:rPr>
            </w:pPr>
          </w:p>
          <w:p w14:paraId="6184FFAC" w14:textId="77777777" w:rsidR="006972A3" w:rsidRPr="00246695" w:rsidRDefault="006972A3" w:rsidP="00246695">
            <w:pPr>
              <w:rPr>
                <w:lang w:eastAsia="en-US"/>
              </w:rPr>
            </w:pPr>
          </w:p>
          <w:p w14:paraId="465143C6" w14:textId="77777777" w:rsidR="006972A3" w:rsidRPr="00246695" w:rsidRDefault="006972A3" w:rsidP="00246695">
            <w:pPr>
              <w:rPr>
                <w:lang w:eastAsia="en-US"/>
              </w:rPr>
            </w:pPr>
          </w:p>
          <w:p w14:paraId="36A1D80D" w14:textId="77777777" w:rsidR="006972A3" w:rsidRPr="00246695" w:rsidRDefault="006972A3" w:rsidP="00246695">
            <w:pPr>
              <w:rPr>
                <w:lang w:eastAsia="en-US"/>
              </w:rPr>
            </w:pPr>
          </w:p>
          <w:p w14:paraId="79EA2B62" w14:textId="77777777" w:rsidR="006972A3" w:rsidRPr="00246695" w:rsidRDefault="006972A3" w:rsidP="00246695">
            <w:pPr>
              <w:rPr>
                <w:lang w:eastAsia="en-US"/>
              </w:rPr>
            </w:pPr>
          </w:p>
          <w:p w14:paraId="278F4571" w14:textId="77777777" w:rsidR="006972A3" w:rsidRPr="00246695" w:rsidRDefault="006972A3" w:rsidP="00246695">
            <w:pPr>
              <w:rPr>
                <w:lang w:eastAsia="en-US"/>
              </w:rPr>
            </w:pPr>
          </w:p>
          <w:p w14:paraId="3E67B6D3" w14:textId="77777777" w:rsidR="006972A3" w:rsidRPr="00246695" w:rsidRDefault="006972A3" w:rsidP="00246695">
            <w:pPr>
              <w:rPr>
                <w:lang w:eastAsia="en-US"/>
              </w:rPr>
            </w:pPr>
          </w:p>
          <w:p w14:paraId="2BDD8E07" w14:textId="77777777" w:rsidR="006972A3" w:rsidRPr="00246695" w:rsidRDefault="006972A3" w:rsidP="00246695">
            <w:pPr>
              <w:rPr>
                <w:lang w:eastAsia="en-US"/>
              </w:rPr>
            </w:pPr>
          </w:p>
          <w:p w14:paraId="6D9E600F" w14:textId="77777777" w:rsidR="006972A3" w:rsidRPr="00246695" w:rsidRDefault="006972A3" w:rsidP="00246695">
            <w:pPr>
              <w:rPr>
                <w:lang w:eastAsia="en-US"/>
              </w:rPr>
            </w:pPr>
          </w:p>
          <w:p w14:paraId="6FD7FE28" w14:textId="77777777" w:rsidR="006972A3" w:rsidRPr="00246695" w:rsidRDefault="006972A3" w:rsidP="00246695">
            <w:pPr>
              <w:rPr>
                <w:lang w:eastAsia="en-US"/>
              </w:rPr>
            </w:pPr>
          </w:p>
          <w:p w14:paraId="4C3E3526" w14:textId="77777777" w:rsidR="006972A3" w:rsidRPr="00246695" w:rsidRDefault="006972A3" w:rsidP="00246695">
            <w:pPr>
              <w:rPr>
                <w:lang w:eastAsia="en-US"/>
              </w:rPr>
            </w:pPr>
          </w:p>
          <w:p w14:paraId="0989CCF2" w14:textId="77777777" w:rsidR="006972A3" w:rsidRPr="00246695" w:rsidRDefault="006972A3" w:rsidP="00246695">
            <w:pPr>
              <w:rPr>
                <w:lang w:eastAsia="en-US"/>
              </w:rPr>
            </w:pPr>
          </w:p>
          <w:p w14:paraId="0688271A" w14:textId="77777777" w:rsidR="006972A3" w:rsidRPr="00246695" w:rsidRDefault="006972A3" w:rsidP="00246695">
            <w:pPr>
              <w:rPr>
                <w:lang w:eastAsia="en-US"/>
              </w:rPr>
            </w:pPr>
          </w:p>
          <w:p w14:paraId="3050B2FD" w14:textId="77777777" w:rsidR="006972A3" w:rsidRPr="00246695" w:rsidRDefault="006972A3" w:rsidP="00246695">
            <w:pPr>
              <w:rPr>
                <w:lang w:eastAsia="en-US"/>
              </w:rPr>
            </w:pPr>
          </w:p>
          <w:p w14:paraId="22EF63A3" w14:textId="77777777" w:rsidR="006972A3" w:rsidRPr="00246695" w:rsidRDefault="006972A3" w:rsidP="00246695">
            <w:pPr>
              <w:rPr>
                <w:lang w:eastAsia="en-US"/>
              </w:rPr>
            </w:pPr>
          </w:p>
          <w:p w14:paraId="54CE21E1" w14:textId="77777777" w:rsidR="006972A3" w:rsidRPr="00246695" w:rsidRDefault="006972A3" w:rsidP="00246695">
            <w:pPr>
              <w:rPr>
                <w:lang w:eastAsia="en-US"/>
              </w:rPr>
            </w:pPr>
          </w:p>
          <w:p w14:paraId="02F6A163" w14:textId="77777777" w:rsidR="006972A3" w:rsidRPr="00246695" w:rsidRDefault="006972A3" w:rsidP="00246695">
            <w:pPr>
              <w:rPr>
                <w:lang w:eastAsia="en-US"/>
              </w:rPr>
            </w:pPr>
          </w:p>
          <w:p w14:paraId="4A9A14FA" w14:textId="77777777" w:rsidR="006972A3" w:rsidRPr="00246695" w:rsidRDefault="006972A3" w:rsidP="00246695">
            <w:pPr>
              <w:rPr>
                <w:lang w:eastAsia="en-US"/>
              </w:rPr>
            </w:pPr>
          </w:p>
          <w:p w14:paraId="142395A4" w14:textId="77777777" w:rsidR="006972A3" w:rsidRPr="00246695" w:rsidRDefault="006972A3" w:rsidP="00246695">
            <w:pPr>
              <w:rPr>
                <w:lang w:eastAsia="en-US"/>
              </w:rPr>
            </w:pPr>
          </w:p>
          <w:p w14:paraId="34305E64" w14:textId="77777777" w:rsidR="006972A3" w:rsidRPr="00246695" w:rsidRDefault="006972A3" w:rsidP="00246695">
            <w:pPr>
              <w:rPr>
                <w:lang w:eastAsia="en-US"/>
              </w:rPr>
            </w:pPr>
          </w:p>
          <w:p w14:paraId="3EA1E371" w14:textId="77777777" w:rsidR="006972A3" w:rsidRPr="00246695" w:rsidRDefault="006972A3" w:rsidP="00246695">
            <w:pPr>
              <w:rPr>
                <w:lang w:eastAsia="en-US"/>
              </w:rPr>
            </w:pPr>
          </w:p>
          <w:p w14:paraId="639F39F8" w14:textId="77777777" w:rsidR="006972A3" w:rsidRPr="00246695" w:rsidRDefault="006972A3" w:rsidP="00246695">
            <w:pPr>
              <w:rPr>
                <w:lang w:eastAsia="en-US"/>
              </w:rPr>
            </w:pPr>
          </w:p>
          <w:p w14:paraId="6E7FC9B7" w14:textId="77777777" w:rsidR="006972A3" w:rsidRPr="00246695" w:rsidRDefault="006972A3" w:rsidP="00246695">
            <w:pPr>
              <w:rPr>
                <w:lang w:eastAsia="en-US"/>
              </w:rPr>
            </w:pPr>
          </w:p>
          <w:p w14:paraId="376A5D87" w14:textId="77777777" w:rsidR="006972A3" w:rsidRPr="00246695" w:rsidRDefault="006972A3" w:rsidP="00246695">
            <w:pPr>
              <w:rPr>
                <w:lang w:eastAsia="en-US"/>
              </w:rPr>
            </w:pPr>
          </w:p>
          <w:p w14:paraId="0692DB30" w14:textId="77777777" w:rsidR="006972A3" w:rsidRPr="00246695" w:rsidRDefault="006972A3" w:rsidP="00246695">
            <w:pPr>
              <w:rPr>
                <w:lang w:eastAsia="en-US"/>
              </w:rPr>
            </w:pPr>
          </w:p>
          <w:p w14:paraId="4AEF7D6E" w14:textId="77777777" w:rsidR="006972A3" w:rsidRPr="00246695" w:rsidRDefault="006972A3" w:rsidP="00246695">
            <w:pPr>
              <w:rPr>
                <w:lang w:eastAsia="en-US"/>
              </w:rPr>
            </w:pPr>
          </w:p>
          <w:p w14:paraId="60ABB941" w14:textId="77777777" w:rsidR="006972A3" w:rsidRPr="00246695" w:rsidRDefault="006972A3" w:rsidP="00246695">
            <w:pPr>
              <w:rPr>
                <w:lang w:eastAsia="en-US"/>
              </w:rPr>
            </w:pPr>
          </w:p>
          <w:p w14:paraId="36EED9B7" w14:textId="77777777" w:rsidR="006972A3" w:rsidRPr="00246695" w:rsidRDefault="006972A3" w:rsidP="00246695">
            <w:pPr>
              <w:rPr>
                <w:lang w:eastAsia="en-US"/>
              </w:rPr>
            </w:pPr>
          </w:p>
          <w:p w14:paraId="042318ED" w14:textId="77777777" w:rsidR="006972A3" w:rsidRPr="00246695" w:rsidRDefault="006972A3" w:rsidP="00246695">
            <w:pPr>
              <w:rPr>
                <w:lang w:eastAsia="en-US"/>
              </w:rPr>
            </w:pPr>
          </w:p>
          <w:p w14:paraId="517FEE99" w14:textId="77777777" w:rsidR="006972A3" w:rsidRPr="00246695" w:rsidRDefault="006972A3" w:rsidP="00246695">
            <w:pPr>
              <w:rPr>
                <w:lang w:eastAsia="en-US"/>
              </w:rPr>
            </w:pPr>
          </w:p>
          <w:p w14:paraId="33F14DC2" w14:textId="77777777" w:rsidR="006972A3" w:rsidRPr="00246695" w:rsidRDefault="006972A3" w:rsidP="00246695">
            <w:pPr>
              <w:rPr>
                <w:lang w:eastAsia="en-US"/>
              </w:rPr>
            </w:pPr>
          </w:p>
          <w:p w14:paraId="4B40CDB6" w14:textId="77777777" w:rsidR="006972A3" w:rsidRPr="00246695" w:rsidRDefault="006972A3" w:rsidP="00246695">
            <w:pPr>
              <w:rPr>
                <w:lang w:eastAsia="en-US"/>
              </w:rPr>
            </w:pPr>
          </w:p>
          <w:p w14:paraId="1020AED7" w14:textId="77777777" w:rsidR="006972A3" w:rsidRPr="00246695" w:rsidRDefault="006972A3" w:rsidP="00246695">
            <w:pPr>
              <w:rPr>
                <w:lang w:eastAsia="en-US"/>
              </w:rPr>
            </w:pPr>
          </w:p>
          <w:p w14:paraId="50E01AE9" w14:textId="77777777" w:rsidR="006972A3" w:rsidRPr="00246695" w:rsidRDefault="006972A3" w:rsidP="00246695">
            <w:pPr>
              <w:rPr>
                <w:lang w:eastAsia="en-US"/>
              </w:rPr>
            </w:pPr>
          </w:p>
          <w:p w14:paraId="40754E50" w14:textId="77777777" w:rsidR="006972A3" w:rsidRDefault="006972A3" w:rsidP="00246695">
            <w:pPr>
              <w:rPr>
                <w:lang w:eastAsia="en-US"/>
              </w:rPr>
            </w:pPr>
          </w:p>
          <w:p w14:paraId="6F4A1B97" w14:textId="77777777" w:rsidR="006972A3" w:rsidRPr="00246695" w:rsidRDefault="006972A3" w:rsidP="00246695">
            <w:pPr>
              <w:rPr>
                <w:lang w:eastAsia="en-US"/>
              </w:rPr>
            </w:pPr>
          </w:p>
          <w:p w14:paraId="09116978" w14:textId="77777777" w:rsidR="006972A3" w:rsidRPr="00246695" w:rsidRDefault="006972A3" w:rsidP="00246695">
            <w:pPr>
              <w:rPr>
                <w:lang w:eastAsia="en-US"/>
              </w:rPr>
            </w:pPr>
          </w:p>
          <w:p w14:paraId="7C07CC93" w14:textId="77777777" w:rsidR="006972A3" w:rsidRPr="00246695" w:rsidRDefault="006972A3" w:rsidP="00246695">
            <w:pPr>
              <w:rPr>
                <w:lang w:eastAsia="en-US"/>
              </w:rPr>
            </w:pPr>
          </w:p>
          <w:p w14:paraId="52401525" w14:textId="77777777" w:rsidR="006972A3" w:rsidRDefault="006972A3" w:rsidP="00246695">
            <w:pPr>
              <w:rPr>
                <w:lang w:eastAsia="en-US"/>
              </w:rPr>
            </w:pPr>
          </w:p>
          <w:p w14:paraId="7F77FC16" w14:textId="77777777" w:rsidR="006972A3" w:rsidRDefault="006972A3" w:rsidP="00246695">
            <w:pPr>
              <w:rPr>
                <w:lang w:eastAsia="en-US"/>
              </w:rPr>
            </w:pPr>
          </w:p>
          <w:p w14:paraId="390EDB6B" w14:textId="77777777" w:rsidR="006972A3" w:rsidRDefault="006972A3" w:rsidP="00246695">
            <w:pPr>
              <w:rPr>
                <w:lang w:eastAsia="en-US"/>
              </w:rPr>
            </w:pPr>
          </w:p>
          <w:p w14:paraId="0A04626E" w14:textId="3E18CC55" w:rsidR="006972A3" w:rsidRDefault="006972A3" w:rsidP="00246695">
            <w:pPr>
              <w:rPr>
                <w:lang w:eastAsia="en-US"/>
              </w:rPr>
            </w:pPr>
          </w:p>
          <w:p w14:paraId="5863B9C3" w14:textId="77777777" w:rsidR="00D7556B" w:rsidRDefault="00D7556B" w:rsidP="00246695">
            <w:pPr>
              <w:rPr>
                <w:lang w:eastAsia="en-US"/>
              </w:rPr>
            </w:pPr>
          </w:p>
          <w:p w14:paraId="6540BF2B" w14:textId="77777777" w:rsidR="00D214AF" w:rsidRDefault="00D214AF" w:rsidP="00246695">
            <w:pPr>
              <w:rPr>
                <w:lang w:eastAsia="en-US"/>
              </w:rPr>
            </w:pPr>
          </w:p>
          <w:p w14:paraId="7FF2D113" w14:textId="77777777" w:rsidR="006972A3" w:rsidRDefault="006972A3" w:rsidP="00246695">
            <w:pPr>
              <w:rPr>
                <w:lang w:eastAsia="en-US"/>
              </w:rPr>
            </w:pPr>
          </w:p>
          <w:p w14:paraId="214BBACB" w14:textId="77777777" w:rsidR="00E50DFF" w:rsidRPr="0070787D" w:rsidRDefault="00E50DFF" w:rsidP="00246695">
            <w:pPr>
              <w:rPr>
                <w:lang w:eastAsia="en-US"/>
              </w:rPr>
            </w:pPr>
          </w:p>
          <w:p w14:paraId="7149BF02" w14:textId="77777777" w:rsidR="006972A3" w:rsidRPr="00A60438" w:rsidRDefault="006972A3" w:rsidP="00246695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3"/>
                <w:szCs w:val="23"/>
              </w:rPr>
            </w:pPr>
            <w:r w:rsidRPr="00A60438">
              <w:rPr>
                <w:sz w:val="23"/>
                <w:szCs w:val="23"/>
              </w:rPr>
              <w:lastRenderedPageBreak/>
              <w:t>Мясо и мясопро</w:t>
            </w:r>
            <w:r w:rsidRPr="00A60438">
              <w:rPr>
                <w:sz w:val="23"/>
                <w:szCs w:val="23"/>
              </w:rPr>
              <w:softHyphen/>
              <w:t>дукты, кон</w:t>
            </w:r>
            <w:r w:rsidRPr="00A60438">
              <w:rPr>
                <w:sz w:val="23"/>
                <w:szCs w:val="23"/>
              </w:rPr>
              <w:softHyphen/>
              <w:t xml:space="preserve">сервы, </w:t>
            </w:r>
          </w:p>
          <w:p w14:paraId="35319195" w14:textId="77777777" w:rsidR="006972A3" w:rsidRPr="00A60438" w:rsidRDefault="006972A3" w:rsidP="00246695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3"/>
                <w:szCs w:val="23"/>
              </w:rPr>
            </w:pPr>
            <w:r w:rsidRPr="00A60438">
              <w:rPr>
                <w:sz w:val="23"/>
                <w:szCs w:val="23"/>
              </w:rPr>
              <w:t>в том числе для детского пи</w:t>
            </w:r>
            <w:r w:rsidRPr="00A60438">
              <w:rPr>
                <w:sz w:val="23"/>
                <w:szCs w:val="23"/>
              </w:rPr>
              <w:softHyphen/>
              <w:t>тания</w:t>
            </w:r>
          </w:p>
          <w:p w14:paraId="49AAE3A9" w14:textId="77777777" w:rsidR="006972A3" w:rsidRDefault="006972A3" w:rsidP="00246695">
            <w:pPr>
              <w:rPr>
                <w:lang w:eastAsia="en-US"/>
              </w:rPr>
            </w:pPr>
          </w:p>
          <w:p w14:paraId="3BEC9EC4" w14:textId="77777777" w:rsidR="00712A1B" w:rsidRDefault="00712A1B" w:rsidP="00246695">
            <w:pPr>
              <w:rPr>
                <w:lang w:eastAsia="en-US"/>
              </w:rPr>
            </w:pPr>
          </w:p>
          <w:p w14:paraId="7F938CE8" w14:textId="77777777" w:rsidR="00712A1B" w:rsidRPr="00712A1B" w:rsidRDefault="00712A1B" w:rsidP="00712A1B">
            <w:pPr>
              <w:rPr>
                <w:lang w:eastAsia="en-US"/>
              </w:rPr>
            </w:pPr>
          </w:p>
          <w:p w14:paraId="5A9199F7" w14:textId="77777777" w:rsidR="00712A1B" w:rsidRPr="00712A1B" w:rsidRDefault="00712A1B" w:rsidP="00712A1B">
            <w:pPr>
              <w:rPr>
                <w:lang w:eastAsia="en-US"/>
              </w:rPr>
            </w:pPr>
          </w:p>
          <w:p w14:paraId="1ECC71F9" w14:textId="77777777" w:rsidR="00712A1B" w:rsidRPr="00712A1B" w:rsidRDefault="00712A1B" w:rsidP="00712A1B">
            <w:pPr>
              <w:rPr>
                <w:lang w:eastAsia="en-US"/>
              </w:rPr>
            </w:pPr>
          </w:p>
          <w:p w14:paraId="243D1DBF" w14:textId="77777777" w:rsidR="00712A1B" w:rsidRPr="00712A1B" w:rsidRDefault="00712A1B" w:rsidP="00712A1B">
            <w:pPr>
              <w:rPr>
                <w:lang w:eastAsia="en-US"/>
              </w:rPr>
            </w:pPr>
          </w:p>
          <w:p w14:paraId="57AAFC61" w14:textId="77777777" w:rsidR="00712A1B" w:rsidRPr="00712A1B" w:rsidRDefault="00712A1B" w:rsidP="00712A1B">
            <w:pPr>
              <w:rPr>
                <w:lang w:eastAsia="en-US"/>
              </w:rPr>
            </w:pPr>
          </w:p>
          <w:p w14:paraId="55A106D4" w14:textId="77777777" w:rsidR="00712A1B" w:rsidRPr="00712A1B" w:rsidRDefault="00712A1B" w:rsidP="00712A1B">
            <w:pPr>
              <w:rPr>
                <w:lang w:eastAsia="en-US"/>
              </w:rPr>
            </w:pPr>
          </w:p>
          <w:p w14:paraId="1D8FDAF2" w14:textId="77777777" w:rsidR="00712A1B" w:rsidRPr="00712A1B" w:rsidRDefault="00712A1B" w:rsidP="00712A1B">
            <w:pPr>
              <w:rPr>
                <w:lang w:eastAsia="en-US"/>
              </w:rPr>
            </w:pPr>
          </w:p>
          <w:p w14:paraId="32CF26EB" w14:textId="77777777" w:rsidR="00712A1B" w:rsidRPr="00712A1B" w:rsidRDefault="00712A1B" w:rsidP="00712A1B">
            <w:pPr>
              <w:rPr>
                <w:lang w:eastAsia="en-US"/>
              </w:rPr>
            </w:pPr>
          </w:p>
          <w:p w14:paraId="5014D744" w14:textId="77777777" w:rsidR="00712A1B" w:rsidRPr="00712A1B" w:rsidRDefault="00712A1B" w:rsidP="00712A1B">
            <w:pPr>
              <w:rPr>
                <w:lang w:eastAsia="en-US"/>
              </w:rPr>
            </w:pPr>
          </w:p>
          <w:p w14:paraId="4A9339FF" w14:textId="77777777" w:rsidR="00712A1B" w:rsidRPr="00712A1B" w:rsidRDefault="00712A1B" w:rsidP="00712A1B">
            <w:pPr>
              <w:rPr>
                <w:lang w:eastAsia="en-US"/>
              </w:rPr>
            </w:pPr>
          </w:p>
          <w:p w14:paraId="0D24D3DE" w14:textId="77777777" w:rsidR="00712A1B" w:rsidRPr="00712A1B" w:rsidRDefault="00712A1B" w:rsidP="00712A1B">
            <w:pPr>
              <w:rPr>
                <w:lang w:eastAsia="en-US"/>
              </w:rPr>
            </w:pPr>
          </w:p>
          <w:p w14:paraId="58E09229" w14:textId="77777777" w:rsidR="00712A1B" w:rsidRPr="00712A1B" w:rsidRDefault="00712A1B" w:rsidP="00712A1B">
            <w:pPr>
              <w:rPr>
                <w:lang w:eastAsia="en-US"/>
              </w:rPr>
            </w:pPr>
          </w:p>
          <w:p w14:paraId="3A5416AC" w14:textId="77777777" w:rsidR="00712A1B" w:rsidRPr="00712A1B" w:rsidRDefault="00712A1B" w:rsidP="00712A1B">
            <w:pPr>
              <w:rPr>
                <w:lang w:eastAsia="en-US"/>
              </w:rPr>
            </w:pPr>
          </w:p>
          <w:p w14:paraId="46F68DEA" w14:textId="77777777" w:rsidR="00712A1B" w:rsidRPr="00712A1B" w:rsidRDefault="00712A1B" w:rsidP="00712A1B">
            <w:pPr>
              <w:rPr>
                <w:lang w:eastAsia="en-US"/>
              </w:rPr>
            </w:pPr>
          </w:p>
          <w:p w14:paraId="7BAF2425" w14:textId="77777777" w:rsidR="00712A1B" w:rsidRPr="00712A1B" w:rsidRDefault="00712A1B" w:rsidP="00712A1B">
            <w:pPr>
              <w:rPr>
                <w:lang w:eastAsia="en-US"/>
              </w:rPr>
            </w:pPr>
          </w:p>
          <w:p w14:paraId="090A8CFE" w14:textId="77777777" w:rsidR="00712A1B" w:rsidRPr="00712A1B" w:rsidRDefault="00712A1B" w:rsidP="00712A1B">
            <w:pPr>
              <w:rPr>
                <w:lang w:eastAsia="en-US"/>
              </w:rPr>
            </w:pPr>
          </w:p>
          <w:p w14:paraId="74CF8EF6" w14:textId="77777777" w:rsidR="00712A1B" w:rsidRPr="00712A1B" w:rsidRDefault="00712A1B" w:rsidP="00712A1B">
            <w:pPr>
              <w:rPr>
                <w:lang w:eastAsia="en-US"/>
              </w:rPr>
            </w:pPr>
          </w:p>
          <w:p w14:paraId="59AC7764" w14:textId="77777777" w:rsidR="00712A1B" w:rsidRPr="00712A1B" w:rsidRDefault="00712A1B" w:rsidP="00712A1B">
            <w:pPr>
              <w:rPr>
                <w:lang w:eastAsia="en-US"/>
              </w:rPr>
            </w:pPr>
          </w:p>
          <w:p w14:paraId="486D1344" w14:textId="77777777" w:rsidR="00712A1B" w:rsidRPr="00712A1B" w:rsidRDefault="00712A1B" w:rsidP="00712A1B">
            <w:pPr>
              <w:rPr>
                <w:lang w:eastAsia="en-US"/>
              </w:rPr>
            </w:pPr>
          </w:p>
          <w:p w14:paraId="1B88ECAD" w14:textId="77777777" w:rsidR="00712A1B" w:rsidRPr="00712A1B" w:rsidRDefault="00712A1B" w:rsidP="00712A1B">
            <w:pPr>
              <w:rPr>
                <w:lang w:eastAsia="en-US"/>
              </w:rPr>
            </w:pPr>
          </w:p>
          <w:p w14:paraId="6EEC5B92" w14:textId="77777777" w:rsidR="00712A1B" w:rsidRPr="00712A1B" w:rsidRDefault="00712A1B" w:rsidP="00712A1B">
            <w:pPr>
              <w:rPr>
                <w:lang w:eastAsia="en-US"/>
              </w:rPr>
            </w:pPr>
          </w:p>
          <w:p w14:paraId="7C81EF1D" w14:textId="77777777" w:rsidR="00712A1B" w:rsidRPr="00712A1B" w:rsidRDefault="00712A1B" w:rsidP="00712A1B">
            <w:pPr>
              <w:rPr>
                <w:lang w:eastAsia="en-US"/>
              </w:rPr>
            </w:pPr>
          </w:p>
          <w:p w14:paraId="1FBF2E23" w14:textId="77777777" w:rsidR="00712A1B" w:rsidRPr="00712A1B" w:rsidRDefault="00712A1B" w:rsidP="00712A1B">
            <w:pPr>
              <w:rPr>
                <w:lang w:eastAsia="en-US"/>
              </w:rPr>
            </w:pPr>
          </w:p>
          <w:p w14:paraId="0459BF46" w14:textId="77777777" w:rsidR="00712A1B" w:rsidRPr="00712A1B" w:rsidRDefault="00712A1B" w:rsidP="00712A1B">
            <w:pPr>
              <w:rPr>
                <w:lang w:eastAsia="en-US"/>
              </w:rPr>
            </w:pPr>
          </w:p>
          <w:p w14:paraId="020B89A5" w14:textId="77777777" w:rsidR="00712A1B" w:rsidRPr="00712A1B" w:rsidRDefault="00712A1B" w:rsidP="00712A1B">
            <w:pPr>
              <w:ind w:firstLine="708"/>
              <w:rPr>
                <w:lang w:eastAsia="en-US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0FAC2EAD" w14:textId="77777777" w:rsidR="006972A3" w:rsidRPr="00F42B8A" w:rsidRDefault="006972A3" w:rsidP="0070787D">
            <w:pPr>
              <w:ind w:left="-52" w:right="-164"/>
              <w:rPr>
                <w:rFonts w:eastAsia="Batang"/>
                <w:bCs/>
                <w:sz w:val="16"/>
                <w:szCs w:val="16"/>
              </w:rPr>
            </w:pPr>
            <w:r w:rsidRPr="00F42B8A">
              <w:rPr>
                <w:rFonts w:eastAsia="Batang"/>
                <w:bCs/>
                <w:sz w:val="16"/>
                <w:szCs w:val="16"/>
              </w:rPr>
              <w:lastRenderedPageBreak/>
              <w:t>01.41/42.000</w:t>
            </w:r>
          </w:p>
          <w:p w14:paraId="5B874B03" w14:textId="77777777" w:rsidR="006972A3" w:rsidRPr="00F42B8A" w:rsidRDefault="006972A3" w:rsidP="0070787D">
            <w:pPr>
              <w:ind w:left="-52" w:right="-164"/>
              <w:rPr>
                <w:rFonts w:eastAsia="Batang"/>
                <w:bCs/>
                <w:sz w:val="16"/>
                <w:szCs w:val="16"/>
              </w:rPr>
            </w:pPr>
            <w:r w:rsidRPr="00F42B8A">
              <w:rPr>
                <w:rFonts w:eastAsia="Batang"/>
                <w:bCs/>
                <w:sz w:val="16"/>
                <w:szCs w:val="16"/>
              </w:rPr>
              <w:t>01.45/42.000</w:t>
            </w:r>
          </w:p>
          <w:p w14:paraId="70558A5A" w14:textId="77777777" w:rsidR="006972A3" w:rsidRPr="00F42B8A" w:rsidRDefault="006972A3" w:rsidP="0070787D">
            <w:pPr>
              <w:ind w:left="-52" w:right="-164"/>
              <w:rPr>
                <w:rFonts w:eastAsia="Batang"/>
                <w:bCs/>
                <w:sz w:val="16"/>
                <w:szCs w:val="16"/>
              </w:rPr>
            </w:pPr>
            <w:r w:rsidRPr="00F42B8A">
              <w:rPr>
                <w:rFonts w:eastAsia="Batang"/>
                <w:bCs/>
                <w:sz w:val="16"/>
                <w:szCs w:val="16"/>
              </w:rPr>
              <w:t>01.49/42.000</w:t>
            </w:r>
          </w:p>
          <w:p w14:paraId="1CA99DDA" w14:textId="77777777" w:rsidR="006972A3" w:rsidRPr="00F42B8A" w:rsidRDefault="006972A3" w:rsidP="0070787D">
            <w:pPr>
              <w:ind w:left="-52" w:right="-164"/>
              <w:rPr>
                <w:rFonts w:eastAsia="Batang"/>
                <w:bCs/>
                <w:sz w:val="16"/>
                <w:szCs w:val="16"/>
              </w:rPr>
            </w:pPr>
            <w:r w:rsidRPr="00F42B8A">
              <w:rPr>
                <w:rFonts w:eastAsia="Batang"/>
                <w:bCs/>
                <w:sz w:val="16"/>
                <w:szCs w:val="16"/>
              </w:rPr>
              <w:t>10.11/42.000</w:t>
            </w:r>
          </w:p>
          <w:p w14:paraId="3219711D" w14:textId="77777777" w:rsidR="006972A3" w:rsidRPr="00F42B8A" w:rsidRDefault="006972A3" w:rsidP="0070787D">
            <w:pPr>
              <w:ind w:left="-52" w:right="-164"/>
              <w:rPr>
                <w:rFonts w:eastAsia="Batang"/>
                <w:bCs/>
                <w:sz w:val="16"/>
                <w:szCs w:val="16"/>
              </w:rPr>
            </w:pPr>
            <w:r w:rsidRPr="00F42B8A">
              <w:rPr>
                <w:rFonts w:eastAsia="Batang"/>
                <w:bCs/>
                <w:sz w:val="16"/>
                <w:szCs w:val="16"/>
              </w:rPr>
              <w:t>10.13/42.000</w:t>
            </w:r>
          </w:p>
          <w:p w14:paraId="151532DD" w14:textId="77777777" w:rsidR="006972A3" w:rsidRPr="002B3A39" w:rsidRDefault="006972A3" w:rsidP="00D214AF">
            <w:pPr>
              <w:ind w:left="-52" w:right="-164"/>
              <w:rPr>
                <w:sz w:val="24"/>
                <w:szCs w:val="24"/>
              </w:rPr>
            </w:pPr>
            <w:r w:rsidRPr="00F42B8A">
              <w:rPr>
                <w:rFonts w:eastAsia="Batang"/>
                <w:bCs/>
                <w:sz w:val="16"/>
                <w:szCs w:val="16"/>
              </w:rPr>
              <w:t>10.86/42.000</w:t>
            </w:r>
          </w:p>
        </w:tc>
        <w:tc>
          <w:tcPr>
            <w:tcW w:w="1985" w:type="dxa"/>
            <w:tcBorders>
              <w:bottom w:val="nil"/>
            </w:tcBorders>
          </w:tcPr>
          <w:p w14:paraId="694D0D24" w14:textId="77777777" w:rsidR="006972A3" w:rsidRPr="00D7528B" w:rsidRDefault="006972A3" w:rsidP="00E114F4">
            <w:pPr>
              <w:overflowPunct w:val="0"/>
              <w:autoSpaceDE w:val="0"/>
              <w:autoSpaceDN w:val="0"/>
              <w:adjustRightInd w:val="0"/>
              <w:ind w:left="34" w:hanging="34"/>
              <w:textAlignment w:val="baseline"/>
              <w:rPr>
                <w:sz w:val="24"/>
                <w:szCs w:val="24"/>
              </w:rPr>
            </w:pPr>
            <w:r w:rsidRPr="00B9640E">
              <w:rPr>
                <w:sz w:val="24"/>
                <w:szCs w:val="24"/>
              </w:rPr>
              <w:t xml:space="preserve">Отбор </w:t>
            </w:r>
            <w:r w:rsidR="00E114F4">
              <w:rPr>
                <w:sz w:val="24"/>
                <w:szCs w:val="24"/>
              </w:rPr>
              <w:t xml:space="preserve">образцов </w:t>
            </w:r>
          </w:p>
        </w:tc>
        <w:tc>
          <w:tcPr>
            <w:tcW w:w="2551" w:type="dxa"/>
            <w:vMerge w:val="restart"/>
          </w:tcPr>
          <w:p w14:paraId="4BFE1B82" w14:textId="77777777" w:rsidR="006972A3" w:rsidRPr="00245183" w:rsidRDefault="006972A3" w:rsidP="00060B5C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183">
              <w:rPr>
                <w:sz w:val="24"/>
                <w:szCs w:val="24"/>
              </w:rPr>
              <w:t>ГОСТ 7269-2015</w:t>
            </w:r>
            <w:r w:rsidR="00255B28">
              <w:rPr>
                <w:sz w:val="24"/>
                <w:szCs w:val="24"/>
              </w:rPr>
              <w:t xml:space="preserve"> </w:t>
            </w:r>
            <w:r w:rsidRPr="00245183">
              <w:rPr>
                <w:sz w:val="24"/>
                <w:szCs w:val="24"/>
              </w:rPr>
              <w:t>п.4</w:t>
            </w:r>
          </w:p>
          <w:p w14:paraId="6E72269C" w14:textId="77777777" w:rsidR="006972A3" w:rsidRPr="00245183" w:rsidRDefault="006972A3" w:rsidP="00060B5C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236"/>
              <w:textAlignment w:val="baseline"/>
              <w:rPr>
                <w:sz w:val="24"/>
                <w:szCs w:val="24"/>
              </w:rPr>
            </w:pPr>
            <w:r w:rsidRPr="00245183">
              <w:rPr>
                <w:sz w:val="24"/>
                <w:szCs w:val="24"/>
              </w:rPr>
              <w:t>ГОСТ 4288-76</w:t>
            </w:r>
            <w:r w:rsidR="00255B28">
              <w:rPr>
                <w:sz w:val="24"/>
                <w:szCs w:val="24"/>
              </w:rPr>
              <w:t xml:space="preserve"> </w:t>
            </w:r>
            <w:r w:rsidRPr="00245183">
              <w:rPr>
                <w:sz w:val="24"/>
                <w:szCs w:val="24"/>
              </w:rPr>
              <w:t xml:space="preserve">п.2.1 </w:t>
            </w:r>
          </w:p>
          <w:p w14:paraId="2C402D74" w14:textId="77777777" w:rsidR="006972A3" w:rsidRPr="00245183" w:rsidRDefault="006972A3" w:rsidP="00060B5C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245183">
              <w:rPr>
                <w:color w:val="000000"/>
                <w:sz w:val="24"/>
                <w:szCs w:val="24"/>
              </w:rPr>
              <w:t>СТБ 974-2016 п.6.1.1</w:t>
            </w:r>
          </w:p>
          <w:p w14:paraId="351C7B81" w14:textId="77777777" w:rsidR="006972A3" w:rsidRPr="00245183" w:rsidRDefault="006972A3" w:rsidP="00060B5C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236"/>
              <w:textAlignment w:val="baseline"/>
              <w:rPr>
                <w:sz w:val="24"/>
                <w:szCs w:val="24"/>
              </w:rPr>
            </w:pPr>
            <w:r w:rsidRPr="00245183">
              <w:rPr>
                <w:sz w:val="24"/>
                <w:szCs w:val="24"/>
              </w:rPr>
              <w:t xml:space="preserve">ГОСТ 9792-73 </w:t>
            </w:r>
          </w:p>
          <w:p w14:paraId="20BADED4" w14:textId="77777777" w:rsidR="006972A3" w:rsidRPr="00245183" w:rsidRDefault="006972A3" w:rsidP="00255B2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-105"/>
              <w:textAlignment w:val="baseline"/>
              <w:rPr>
                <w:sz w:val="24"/>
                <w:szCs w:val="24"/>
              </w:rPr>
            </w:pPr>
            <w:r w:rsidRPr="00245183">
              <w:rPr>
                <w:sz w:val="24"/>
                <w:szCs w:val="24"/>
              </w:rPr>
              <w:t>ГОСТ 8756.0-70</w:t>
            </w:r>
            <w:r w:rsidR="00255B28">
              <w:rPr>
                <w:sz w:val="24"/>
                <w:szCs w:val="24"/>
              </w:rPr>
              <w:t xml:space="preserve"> </w:t>
            </w:r>
            <w:r w:rsidRPr="00245183">
              <w:rPr>
                <w:sz w:val="24"/>
                <w:szCs w:val="24"/>
              </w:rPr>
              <w:t>п.2,3</w:t>
            </w:r>
          </w:p>
          <w:p w14:paraId="3C033220" w14:textId="77777777" w:rsidR="006972A3" w:rsidRPr="00245183" w:rsidRDefault="0070787D" w:rsidP="00060B5C">
            <w:pPr>
              <w:tabs>
                <w:tab w:val="left" w:pos="0"/>
                <w:tab w:val="left" w:pos="1984"/>
              </w:tabs>
              <w:overflowPunct w:val="0"/>
              <w:autoSpaceDE w:val="0"/>
              <w:autoSpaceDN w:val="0"/>
              <w:adjustRightInd w:val="0"/>
              <w:ind w:right="85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СТБ 1036-97 п.7.1,</w:t>
            </w:r>
            <w:r w:rsidR="006972A3" w:rsidRPr="00245183">
              <w:rPr>
                <w:sz w:val="24"/>
                <w:szCs w:val="24"/>
              </w:rPr>
              <w:t>7.7</w:t>
            </w:r>
          </w:p>
          <w:p w14:paraId="61A6B78F" w14:textId="77777777" w:rsidR="006972A3" w:rsidRPr="00245183" w:rsidRDefault="006972A3" w:rsidP="00060B5C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236"/>
              <w:textAlignment w:val="baseline"/>
              <w:rPr>
                <w:sz w:val="24"/>
                <w:szCs w:val="24"/>
              </w:rPr>
            </w:pPr>
            <w:r w:rsidRPr="00245183">
              <w:rPr>
                <w:sz w:val="24"/>
                <w:szCs w:val="24"/>
              </w:rPr>
              <w:t>СТБ ГОСТ Р</w:t>
            </w:r>
          </w:p>
          <w:p w14:paraId="53DCE328" w14:textId="77777777" w:rsidR="006972A3" w:rsidRPr="00245183" w:rsidRDefault="006972A3" w:rsidP="00060B5C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236"/>
              <w:textAlignment w:val="baseline"/>
              <w:rPr>
                <w:sz w:val="24"/>
                <w:szCs w:val="24"/>
              </w:rPr>
            </w:pPr>
            <w:r w:rsidRPr="00245183">
              <w:rPr>
                <w:sz w:val="24"/>
                <w:szCs w:val="24"/>
              </w:rPr>
              <w:t>51447-2001</w:t>
            </w:r>
          </w:p>
          <w:p w14:paraId="5C03592F" w14:textId="77777777" w:rsidR="006972A3" w:rsidRPr="00245183" w:rsidRDefault="006972A3" w:rsidP="00060B5C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245183">
              <w:rPr>
                <w:sz w:val="24"/>
                <w:szCs w:val="24"/>
              </w:rPr>
              <w:t>ГОСТ 31904-2012</w:t>
            </w:r>
          </w:p>
          <w:p w14:paraId="0781503F" w14:textId="77777777" w:rsidR="006972A3" w:rsidRPr="00245183" w:rsidRDefault="006972A3" w:rsidP="00060B5C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236"/>
              <w:textAlignment w:val="baseline"/>
              <w:rPr>
                <w:sz w:val="24"/>
                <w:szCs w:val="24"/>
              </w:rPr>
            </w:pPr>
            <w:r w:rsidRPr="00245183">
              <w:rPr>
                <w:sz w:val="24"/>
                <w:szCs w:val="24"/>
              </w:rPr>
              <w:t>СТБ 1053-2015</w:t>
            </w:r>
          </w:p>
          <w:p w14:paraId="06F03125" w14:textId="77777777" w:rsidR="006972A3" w:rsidRPr="00245183" w:rsidRDefault="006972A3" w:rsidP="00060B5C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ind w:right="236"/>
              <w:textAlignment w:val="baseline"/>
              <w:rPr>
                <w:sz w:val="24"/>
                <w:szCs w:val="24"/>
              </w:rPr>
            </w:pPr>
            <w:r w:rsidRPr="00245183">
              <w:rPr>
                <w:sz w:val="24"/>
                <w:szCs w:val="24"/>
              </w:rPr>
              <w:t xml:space="preserve">СТБ 1050-2008 </w:t>
            </w:r>
          </w:p>
          <w:p w14:paraId="479A0B05" w14:textId="77777777" w:rsidR="006972A3" w:rsidRDefault="006972A3" w:rsidP="00060B5C">
            <w:pPr>
              <w:pStyle w:val="12"/>
              <w:rPr>
                <w:rFonts w:eastAsia="Times New Roman"/>
                <w:sz w:val="24"/>
                <w:szCs w:val="24"/>
                <w:lang w:val="ru-RU"/>
              </w:rPr>
            </w:pPr>
            <w:r w:rsidRPr="00245183">
              <w:rPr>
                <w:rFonts w:eastAsia="Times New Roman"/>
                <w:sz w:val="24"/>
                <w:szCs w:val="24"/>
                <w:lang w:val="ru-RU"/>
              </w:rPr>
              <w:t>ГОСТ 32164-2013</w:t>
            </w:r>
          </w:p>
          <w:p w14:paraId="7BA58997" w14:textId="77777777" w:rsidR="00132DC2" w:rsidRDefault="00FF2F27" w:rsidP="00060B5C">
            <w:pPr>
              <w:pStyle w:val="12"/>
              <w:rPr>
                <w:sz w:val="24"/>
                <w:szCs w:val="24"/>
                <w:lang w:val="ru-RU"/>
              </w:rPr>
            </w:pPr>
            <w:r w:rsidRPr="00993712">
              <w:rPr>
                <w:sz w:val="24"/>
                <w:szCs w:val="24"/>
                <w:lang w:val="ru-RU" w:eastAsia="ru-RU"/>
              </w:rPr>
              <w:t>ТНПА и другая документация на про</w:t>
            </w:r>
            <w:r w:rsidRPr="00993712">
              <w:rPr>
                <w:sz w:val="24"/>
                <w:szCs w:val="24"/>
                <w:lang w:val="ru-RU"/>
              </w:rPr>
              <w:t>дукцию</w:t>
            </w:r>
          </w:p>
          <w:p w14:paraId="189C70B3" w14:textId="77777777" w:rsidR="00571E33" w:rsidRDefault="00571E33" w:rsidP="00060B5C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449C4CD5" w14:textId="77777777" w:rsidR="00571E33" w:rsidRDefault="00571E33" w:rsidP="00060B5C">
            <w:pPr>
              <w:pStyle w:val="12"/>
              <w:rPr>
                <w:rFonts w:eastAsia="Times New Roman"/>
                <w:sz w:val="24"/>
                <w:szCs w:val="24"/>
                <w:lang w:val="ru-RU"/>
              </w:rPr>
            </w:pPr>
          </w:p>
          <w:p w14:paraId="3B3C5DFF" w14:textId="77777777" w:rsidR="00D214AF" w:rsidRDefault="00D214AF" w:rsidP="00060B5C">
            <w:pPr>
              <w:pStyle w:val="12"/>
              <w:rPr>
                <w:rFonts w:eastAsia="Times New Roman"/>
                <w:sz w:val="24"/>
                <w:szCs w:val="24"/>
                <w:lang w:val="ru-RU"/>
              </w:rPr>
            </w:pPr>
          </w:p>
          <w:p w14:paraId="15EED894" w14:textId="77777777" w:rsidR="00D214AF" w:rsidRDefault="00D214AF" w:rsidP="00060B5C">
            <w:pPr>
              <w:pStyle w:val="12"/>
              <w:rPr>
                <w:rFonts w:eastAsia="Times New Roman"/>
                <w:sz w:val="24"/>
                <w:szCs w:val="24"/>
                <w:lang w:val="ru-RU"/>
              </w:rPr>
            </w:pPr>
          </w:p>
          <w:p w14:paraId="06F7708C" w14:textId="77777777" w:rsidR="00D214AF" w:rsidRDefault="00D214AF" w:rsidP="00060B5C">
            <w:pPr>
              <w:pStyle w:val="12"/>
              <w:rPr>
                <w:rFonts w:eastAsia="Times New Roman"/>
                <w:sz w:val="24"/>
                <w:szCs w:val="24"/>
                <w:lang w:val="ru-RU"/>
              </w:rPr>
            </w:pPr>
          </w:p>
          <w:p w14:paraId="5DA568F9" w14:textId="77777777" w:rsidR="00D214AF" w:rsidRDefault="00D214AF" w:rsidP="00060B5C">
            <w:pPr>
              <w:pStyle w:val="12"/>
              <w:rPr>
                <w:rFonts w:eastAsia="Times New Roman"/>
                <w:sz w:val="24"/>
                <w:szCs w:val="24"/>
                <w:lang w:val="ru-RU"/>
              </w:rPr>
            </w:pPr>
          </w:p>
          <w:p w14:paraId="2DB9088D" w14:textId="77777777" w:rsidR="00D214AF" w:rsidRDefault="00D214AF" w:rsidP="00060B5C">
            <w:pPr>
              <w:pStyle w:val="12"/>
              <w:rPr>
                <w:rFonts w:eastAsia="Times New Roman"/>
                <w:sz w:val="24"/>
                <w:szCs w:val="24"/>
                <w:lang w:val="ru-RU"/>
              </w:rPr>
            </w:pPr>
          </w:p>
          <w:p w14:paraId="2E89D8DF" w14:textId="77777777" w:rsidR="00D214AF" w:rsidRDefault="00D214AF" w:rsidP="00060B5C">
            <w:pPr>
              <w:pStyle w:val="12"/>
              <w:rPr>
                <w:rFonts w:eastAsia="Times New Roman"/>
                <w:sz w:val="24"/>
                <w:szCs w:val="24"/>
                <w:lang w:val="ru-RU"/>
              </w:rPr>
            </w:pPr>
          </w:p>
          <w:p w14:paraId="7951C012" w14:textId="77777777" w:rsidR="00695C11" w:rsidRPr="00571E33" w:rsidRDefault="00695C11" w:rsidP="00695C11">
            <w:pPr>
              <w:pStyle w:val="12"/>
              <w:rPr>
                <w:sz w:val="24"/>
                <w:szCs w:val="24"/>
                <w:lang w:val="ru-RU" w:eastAsia="ru-RU"/>
              </w:rPr>
            </w:pPr>
            <w:r w:rsidRPr="00571E33">
              <w:rPr>
                <w:sz w:val="24"/>
                <w:szCs w:val="24"/>
                <w:lang w:val="ru-RU" w:eastAsia="ru-RU"/>
              </w:rPr>
              <w:lastRenderedPageBreak/>
              <w:t xml:space="preserve">СанПиН и ГН, утв. </w:t>
            </w:r>
          </w:p>
          <w:p w14:paraId="5042634E" w14:textId="77777777" w:rsidR="00695C11" w:rsidRPr="00571E33" w:rsidRDefault="00695C11" w:rsidP="00695C11">
            <w:pPr>
              <w:pStyle w:val="12"/>
              <w:rPr>
                <w:sz w:val="24"/>
                <w:szCs w:val="24"/>
                <w:lang w:val="ru-RU" w:eastAsia="ru-RU"/>
              </w:rPr>
            </w:pPr>
            <w:r w:rsidRPr="00571E33">
              <w:rPr>
                <w:sz w:val="24"/>
                <w:szCs w:val="24"/>
                <w:lang w:val="ru-RU" w:eastAsia="ru-RU"/>
              </w:rPr>
              <w:t>Постановлением</w:t>
            </w:r>
          </w:p>
          <w:p w14:paraId="1DE88F6A" w14:textId="77777777" w:rsidR="00695C11" w:rsidRPr="00571E33" w:rsidRDefault="00695C11" w:rsidP="00695C11">
            <w:pPr>
              <w:pStyle w:val="12"/>
              <w:rPr>
                <w:sz w:val="24"/>
                <w:szCs w:val="24"/>
                <w:lang w:val="ru-RU" w:eastAsia="ru-RU"/>
              </w:rPr>
            </w:pPr>
            <w:r w:rsidRPr="00571E33">
              <w:rPr>
                <w:sz w:val="24"/>
                <w:szCs w:val="24"/>
                <w:lang w:val="ru-RU" w:eastAsia="ru-RU"/>
              </w:rPr>
              <w:t xml:space="preserve">Минздрава </w:t>
            </w:r>
          </w:p>
          <w:p w14:paraId="7DD29472" w14:textId="77777777" w:rsidR="00695C11" w:rsidRPr="00571E33" w:rsidRDefault="00695C11" w:rsidP="00695C11">
            <w:pPr>
              <w:pStyle w:val="12"/>
              <w:rPr>
                <w:sz w:val="24"/>
                <w:szCs w:val="24"/>
                <w:lang w:val="ru-RU" w:eastAsia="ru-RU"/>
              </w:rPr>
            </w:pPr>
            <w:r w:rsidRPr="00571E33">
              <w:rPr>
                <w:sz w:val="24"/>
                <w:szCs w:val="24"/>
                <w:lang w:val="ru-RU" w:eastAsia="ru-RU"/>
              </w:rPr>
              <w:t xml:space="preserve">Республики Беларусь </w:t>
            </w:r>
          </w:p>
          <w:p w14:paraId="1295C96F" w14:textId="77777777" w:rsidR="00695C11" w:rsidRPr="00571E33" w:rsidRDefault="00695C11" w:rsidP="00695C11">
            <w:pPr>
              <w:pStyle w:val="12"/>
              <w:rPr>
                <w:sz w:val="24"/>
                <w:szCs w:val="24"/>
                <w:lang w:val="ru-RU" w:eastAsia="ru-RU"/>
              </w:rPr>
            </w:pPr>
            <w:r w:rsidRPr="00571E33">
              <w:rPr>
                <w:sz w:val="24"/>
                <w:szCs w:val="24"/>
                <w:lang w:val="ru-RU" w:eastAsia="ru-RU"/>
              </w:rPr>
              <w:t>21.06.2013 № 52</w:t>
            </w:r>
          </w:p>
          <w:p w14:paraId="175D7015" w14:textId="77777777" w:rsidR="00DB6236" w:rsidRPr="00571E33" w:rsidRDefault="007C5945" w:rsidP="00060B5C">
            <w:pPr>
              <w:pStyle w:val="12"/>
              <w:rPr>
                <w:sz w:val="24"/>
                <w:szCs w:val="24"/>
                <w:lang w:val="ru-RU"/>
              </w:rPr>
            </w:pPr>
            <w:r w:rsidRPr="00571E33">
              <w:rPr>
                <w:sz w:val="24"/>
                <w:szCs w:val="24"/>
                <w:lang w:val="ru-RU"/>
              </w:rPr>
              <w:t>Г</w:t>
            </w:r>
            <w:r w:rsidR="00182063" w:rsidRPr="00571E33">
              <w:rPr>
                <w:sz w:val="24"/>
                <w:szCs w:val="24"/>
                <w:lang w:val="ru-RU"/>
              </w:rPr>
              <w:t xml:space="preserve">Н </w:t>
            </w:r>
            <w:r w:rsidRPr="00571E33">
              <w:rPr>
                <w:sz w:val="24"/>
                <w:szCs w:val="24"/>
                <w:lang w:val="ru-RU"/>
              </w:rPr>
              <w:t>«Показатели безопасности</w:t>
            </w:r>
            <w:r w:rsidR="00DB6236" w:rsidRPr="00571E33">
              <w:rPr>
                <w:sz w:val="24"/>
                <w:szCs w:val="24"/>
                <w:lang w:val="ru-RU"/>
              </w:rPr>
              <w:t xml:space="preserve"> </w:t>
            </w:r>
            <w:r w:rsidRPr="00571E33">
              <w:rPr>
                <w:sz w:val="24"/>
                <w:szCs w:val="24"/>
                <w:lang w:val="ru-RU"/>
              </w:rPr>
              <w:t>и</w:t>
            </w:r>
          </w:p>
          <w:p w14:paraId="76A1976A" w14:textId="77777777" w:rsidR="007C5945" w:rsidRPr="00571E33" w:rsidRDefault="007C5945" w:rsidP="00DB6236">
            <w:pPr>
              <w:pStyle w:val="12"/>
              <w:ind w:right="-105"/>
              <w:rPr>
                <w:sz w:val="24"/>
                <w:szCs w:val="24"/>
                <w:lang w:val="ru-RU"/>
              </w:rPr>
            </w:pPr>
            <w:r w:rsidRPr="00571E33">
              <w:rPr>
                <w:sz w:val="24"/>
                <w:szCs w:val="24"/>
                <w:lang w:val="ru-RU"/>
              </w:rPr>
              <w:t>безвредности продовольственного сырья и пищевых продуктов»,</w:t>
            </w:r>
            <w:r w:rsidR="001B26C0" w:rsidRPr="00571E33">
              <w:rPr>
                <w:sz w:val="24"/>
                <w:szCs w:val="24"/>
                <w:lang w:val="ru-RU"/>
              </w:rPr>
              <w:t xml:space="preserve"> </w:t>
            </w:r>
            <w:r w:rsidRPr="00571E33">
              <w:rPr>
                <w:sz w:val="24"/>
                <w:szCs w:val="24"/>
                <w:lang w:val="ru-RU"/>
              </w:rPr>
              <w:t>утв</w:t>
            </w:r>
            <w:r w:rsidR="00182063" w:rsidRPr="00571E33">
              <w:rPr>
                <w:sz w:val="24"/>
                <w:szCs w:val="24"/>
                <w:lang w:val="ru-RU"/>
              </w:rPr>
              <w:t xml:space="preserve">. </w:t>
            </w:r>
            <w:r w:rsidRPr="00571E33">
              <w:rPr>
                <w:sz w:val="24"/>
                <w:szCs w:val="24"/>
                <w:lang w:val="ru-RU"/>
              </w:rPr>
              <w:t>постановлением СМ РБ 25.01.2021 №37</w:t>
            </w:r>
          </w:p>
          <w:p w14:paraId="303AA9C8" w14:textId="77777777" w:rsidR="0055169E" w:rsidRPr="00571E33" w:rsidRDefault="0055169E" w:rsidP="005516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84"/>
              <w:textAlignment w:val="baseline"/>
              <w:rPr>
                <w:sz w:val="24"/>
                <w:szCs w:val="24"/>
              </w:rPr>
            </w:pPr>
            <w:r w:rsidRPr="00571E33">
              <w:rPr>
                <w:sz w:val="24"/>
                <w:szCs w:val="24"/>
              </w:rPr>
              <w:t>Единые сани</w:t>
            </w:r>
            <w:r w:rsidRPr="00571E33">
              <w:rPr>
                <w:sz w:val="24"/>
                <w:szCs w:val="24"/>
              </w:rPr>
              <w:softHyphen/>
              <w:t>тарные требования, утв. Решением Комиссии Таможенного союза  28.05.2010 № 299</w:t>
            </w:r>
          </w:p>
          <w:p w14:paraId="55902343" w14:textId="77777777" w:rsidR="00BE375E" w:rsidRPr="00571E33" w:rsidRDefault="00BE375E" w:rsidP="00BE375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84"/>
              <w:textAlignment w:val="baseline"/>
              <w:rPr>
                <w:sz w:val="24"/>
                <w:szCs w:val="24"/>
              </w:rPr>
            </w:pPr>
          </w:p>
          <w:p w14:paraId="15A5B7BB" w14:textId="77777777" w:rsidR="00695C11" w:rsidRPr="00245183" w:rsidRDefault="00695C11" w:rsidP="00695C11">
            <w:pPr>
              <w:pStyle w:val="12"/>
              <w:rPr>
                <w:sz w:val="24"/>
                <w:szCs w:val="24"/>
                <w:lang w:val="ru-RU"/>
              </w:rPr>
            </w:pPr>
            <w:r w:rsidRPr="00571E33">
              <w:rPr>
                <w:sz w:val="24"/>
                <w:szCs w:val="24"/>
                <w:lang w:val="ru-RU" w:eastAsia="ru-RU"/>
              </w:rPr>
              <w:t>ТНПА и другая документация на про</w:t>
            </w:r>
            <w:r w:rsidRPr="00571E33">
              <w:rPr>
                <w:sz w:val="24"/>
                <w:szCs w:val="24"/>
                <w:lang w:val="ru-RU"/>
              </w:rPr>
              <w:t>дукцию</w:t>
            </w:r>
          </w:p>
          <w:p w14:paraId="1186341D" w14:textId="77777777" w:rsidR="00695C11" w:rsidRDefault="00695C11" w:rsidP="00BE375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84"/>
              <w:textAlignment w:val="baseline"/>
              <w:rPr>
                <w:sz w:val="24"/>
                <w:szCs w:val="24"/>
              </w:rPr>
            </w:pPr>
          </w:p>
          <w:p w14:paraId="6489F255" w14:textId="77777777" w:rsidR="00695C11" w:rsidRDefault="00695C11" w:rsidP="00BE375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84"/>
              <w:textAlignment w:val="baseline"/>
              <w:rPr>
                <w:sz w:val="24"/>
                <w:szCs w:val="24"/>
              </w:rPr>
            </w:pPr>
          </w:p>
          <w:p w14:paraId="1B2290C1" w14:textId="77777777" w:rsidR="007C5945" w:rsidRDefault="007C5945" w:rsidP="00BE375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84"/>
              <w:textAlignment w:val="baseline"/>
              <w:rPr>
                <w:sz w:val="24"/>
                <w:szCs w:val="24"/>
              </w:rPr>
            </w:pPr>
          </w:p>
          <w:p w14:paraId="181808D8" w14:textId="77777777" w:rsidR="007C5945" w:rsidRDefault="007C5945" w:rsidP="00BE375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84"/>
              <w:textAlignment w:val="baseline"/>
              <w:rPr>
                <w:sz w:val="24"/>
                <w:szCs w:val="24"/>
              </w:rPr>
            </w:pPr>
          </w:p>
          <w:p w14:paraId="6D17F9F1" w14:textId="77777777" w:rsidR="00255B28" w:rsidRDefault="00255B28" w:rsidP="00BE375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84"/>
              <w:textAlignment w:val="baseline"/>
              <w:rPr>
                <w:sz w:val="24"/>
                <w:szCs w:val="24"/>
              </w:rPr>
            </w:pPr>
          </w:p>
          <w:p w14:paraId="4BDC8A96" w14:textId="77777777" w:rsidR="00255B28" w:rsidRDefault="00255B28" w:rsidP="00BE375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84"/>
              <w:textAlignment w:val="baseline"/>
              <w:rPr>
                <w:sz w:val="24"/>
                <w:szCs w:val="24"/>
              </w:rPr>
            </w:pPr>
          </w:p>
          <w:p w14:paraId="66BD7608" w14:textId="77777777" w:rsidR="00255B28" w:rsidRDefault="00255B28" w:rsidP="00BE375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84"/>
              <w:textAlignment w:val="baseline"/>
              <w:rPr>
                <w:sz w:val="24"/>
                <w:szCs w:val="24"/>
              </w:rPr>
            </w:pPr>
          </w:p>
          <w:p w14:paraId="0D65ED12" w14:textId="77777777" w:rsidR="00255B28" w:rsidRDefault="00255B28" w:rsidP="00BE375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84"/>
              <w:textAlignment w:val="baseline"/>
              <w:rPr>
                <w:sz w:val="24"/>
                <w:szCs w:val="24"/>
              </w:rPr>
            </w:pPr>
          </w:p>
          <w:p w14:paraId="1A448F0D" w14:textId="77777777" w:rsidR="00255B28" w:rsidRDefault="00255B28" w:rsidP="00BE375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84"/>
              <w:textAlignment w:val="baseline"/>
              <w:rPr>
                <w:sz w:val="24"/>
                <w:szCs w:val="24"/>
              </w:rPr>
            </w:pPr>
          </w:p>
          <w:p w14:paraId="5330B273" w14:textId="77777777" w:rsidR="00255B28" w:rsidRDefault="00255B28" w:rsidP="00BE375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84"/>
              <w:textAlignment w:val="baseline"/>
              <w:rPr>
                <w:sz w:val="24"/>
                <w:szCs w:val="24"/>
              </w:rPr>
            </w:pPr>
          </w:p>
          <w:p w14:paraId="0E3ABF9F" w14:textId="77777777" w:rsidR="00255B28" w:rsidRDefault="00255B28" w:rsidP="00BE375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84"/>
              <w:textAlignment w:val="baseline"/>
              <w:rPr>
                <w:sz w:val="24"/>
                <w:szCs w:val="24"/>
              </w:rPr>
            </w:pPr>
          </w:p>
          <w:p w14:paraId="7ED5E211" w14:textId="77777777" w:rsidR="00255B28" w:rsidRDefault="00255B28" w:rsidP="00BE375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84"/>
              <w:textAlignment w:val="baseline"/>
              <w:rPr>
                <w:sz w:val="24"/>
                <w:szCs w:val="24"/>
              </w:rPr>
            </w:pPr>
          </w:p>
          <w:p w14:paraId="6E4EA5ED" w14:textId="77777777" w:rsidR="00255B28" w:rsidRDefault="00255B28" w:rsidP="00BE375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84"/>
              <w:textAlignment w:val="baseline"/>
              <w:rPr>
                <w:sz w:val="24"/>
                <w:szCs w:val="24"/>
              </w:rPr>
            </w:pPr>
          </w:p>
          <w:p w14:paraId="5A4069C2" w14:textId="77777777" w:rsidR="00255B28" w:rsidRDefault="00255B28" w:rsidP="00BE375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84"/>
              <w:textAlignment w:val="baseline"/>
              <w:rPr>
                <w:sz w:val="24"/>
                <w:szCs w:val="24"/>
              </w:rPr>
            </w:pPr>
          </w:p>
          <w:p w14:paraId="742630A2" w14:textId="77777777" w:rsidR="00255B28" w:rsidRDefault="00255B28" w:rsidP="00BE375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84"/>
              <w:textAlignment w:val="baseline"/>
              <w:rPr>
                <w:sz w:val="24"/>
                <w:szCs w:val="24"/>
              </w:rPr>
            </w:pPr>
          </w:p>
          <w:p w14:paraId="7824AC09" w14:textId="77777777" w:rsidR="00255B28" w:rsidRDefault="00255B28" w:rsidP="00BE375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84"/>
              <w:textAlignment w:val="baseline"/>
              <w:rPr>
                <w:sz w:val="24"/>
                <w:szCs w:val="24"/>
              </w:rPr>
            </w:pPr>
          </w:p>
          <w:p w14:paraId="31E8D8C5" w14:textId="77777777" w:rsidR="00255B28" w:rsidRDefault="00255B28" w:rsidP="00BE375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84"/>
              <w:textAlignment w:val="baseline"/>
              <w:rPr>
                <w:sz w:val="24"/>
                <w:szCs w:val="24"/>
              </w:rPr>
            </w:pPr>
          </w:p>
          <w:p w14:paraId="4CD0CF03" w14:textId="77777777" w:rsidR="00255B28" w:rsidRDefault="00255B28" w:rsidP="00BE375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84"/>
              <w:textAlignment w:val="baseline"/>
              <w:rPr>
                <w:sz w:val="24"/>
                <w:szCs w:val="24"/>
              </w:rPr>
            </w:pPr>
          </w:p>
          <w:p w14:paraId="01A290F1" w14:textId="77777777" w:rsidR="00255B28" w:rsidRDefault="00255B28" w:rsidP="00BE375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84"/>
              <w:textAlignment w:val="baseline"/>
              <w:rPr>
                <w:sz w:val="24"/>
                <w:szCs w:val="24"/>
              </w:rPr>
            </w:pPr>
          </w:p>
          <w:p w14:paraId="549F21C6" w14:textId="77777777" w:rsidR="007C5945" w:rsidRDefault="007C5945" w:rsidP="00BE375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84"/>
              <w:textAlignment w:val="baseline"/>
              <w:rPr>
                <w:sz w:val="24"/>
                <w:szCs w:val="24"/>
              </w:rPr>
            </w:pPr>
          </w:p>
          <w:p w14:paraId="77DF99EB" w14:textId="77777777" w:rsidR="0005141D" w:rsidRDefault="0005141D" w:rsidP="00BE375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84"/>
              <w:textAlignment w:val="baseline"/>
              <w:rPr>
                <w:sz w:val="24"/>
                <w:szCs w:val="24"/>
              </w:rPr>
            </w:pPr>
          </w:p>
          <w:p w14:paraId="5820D4BD" w14:textId="77777777" w:rsidR="0005141D" w:rsidRDefault="0005141D" w:rsidP="00BE375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84"/>
              <w:textAlignment w:val="baseline"/>
              <w:rPr>
                <w:sz w:val="24"/>
                <w:szCs w:val="24"/>
              </w:rPr>
            </w:pPr>
          </w:p>
          <w:p w14:paraId="7E8E46F9" w14:textId="77777777" w:rsidR="00D214AF" w:rsidRDefault="00D214AF" w:rsidP="00BE375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84"/>
              <w:textAlignment w:val="baseline"/>
              <w:rPr>
                <w:sz w:val="24"/>
                <w:szCs w:val="24"/>
              </w:rPr>
            </w:pPr>
          </w:p>
          <w:p w14:paraId="3345C960" w14:textId="77777777" w:rsidR="0005141D" w:rsidRDefault="0005141D" w:rsidP="00BE375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84"/>
              <w:textAlignment w:val="baseline"/>
              <w:rPr>
                <w:sz w:val="24"/>
                <w:szCs w:val="24"/>
              </w:rPr>
            </w:pPr>
          </w:p>
          <w:p w14:paraId="174B38BA" w14:textId="77777777" w:rsidR="001B26C0" w:rsidRPr="00695C11" w:rsidRDefault="001B26C0" w:rsidP="001B26C0">
            <w:pPr>
              <w:pStyle w:val="12"/>
              <w:rPr>
                <w:sz w:val="24"/>
                <w:szCs w:val="24"/>
                <w:lang w:val="ru-RU" w:eastAsia="ru-RU"/>
              </w:rPr>
            </w:pPr>
            <w:r w:rsidRPr="00695C11">
              <w:rPr>
                <w:sz w:val="24"/>
                <w:szCs w:val="24"/>
                <w:lang w:val="ru-RU" w:eastAsia="ru-RU"/>
              </w:rPr>
              <w:lastRenderedPageBreak/>
              <w:t xml:space="preserve">СанПиН и ГН, утв. </w:t>
            </w:r>
          </w:p>
          <w:p w14:paraId="3BCBEAAC" w14:textId="77777777" w:rsidR="001B26C0" w:rsidRPr="00695C11" w:rsidRDefault="001B26C0" w:rsidP="001B26C0">
            <w:pPr>
              <w:pStyle w:val="12"/>
              <w:rPr>
                <w:sz w:val="24"/>
                <w:szCs w:val="24"/>
                <w:lang w:val="ru-RU" w:eastAsia="ru-RU"/>
              </w:rPr>
            </w:pPr>
            <w:r w:rsidRPr="00695C11">
              <w:rPr>
                <w:sz w:val="24"/>
                <w:szCs w:val="24"/>
                <w:lang w:val="ru-RU" w:eastAsia="ru-RU"/>
              </w:rPr>
              <w:t>Постановлением</w:t>
            </w:r>
          </w:p>
          <w:p w14:paraId="18F69DAE" w14:textId="77777777" w:rsidR="001B26C0" w:rsidRPr="00695C11" w:rsidRDefault="001B26C0" w:rsidP="001B26C0">
            <w:pPr>
              <w:pStyle w:val="12"/>
              <w:rPr>
                <w:sz w:val="24"/>
                <w:szCs w:val="24"/>
                <w:lang w:val="ru-RU" w:eastAsia="ru-RU"/>
              </w:rPr>
            </w:pPr>
            <w:r w:rsidRPr="00695C11">
              <w:rPr>
                <w:sz w:val="24"/>
                <w:szCs w:val="24"/>
                <w:lang w:val="ru-RU" w:eastAsia="ru-RU"/>
              </w:rPr>
              <w:t xml:space="preserve">Минздрава </w:t>
            </w:r>
          </w:p>
          <w:p w14:paraId="480BE3D8" w14:textId="77777777" w:rsidR="001B26C0" w:rsidRPr="00695C11" w:rsidRDefault="001B26C0" w:rsidP="001B26C0">
            <w:pPr>
              <w:pStyle w:val="12"/>
              <w:rPr>
                <w:sz w:val="24"/>
                <w:szCs w:val="24"/>
                <w:lang w:val="ru-RU" w:eastAsia="ru-RU"/>
              </w:rPr>
            </w:pPr>
            <w:r w:rsidRPr="00695C11">
              <w:rPr>
                <w:sz w:val="24"/>
                <w:szCs w:val="24"/>
                <w:lang w:val="ru-RU" w:eastAsia="ru-RU"/>
              </w:rPr>
              <w:t xml:space="preserve">Республики Беларусь </w:t>
            </w:r>
          </w:p>
          <w:p w14:paraId="0B30A1D3" w14:textId="77777777" w:rsidR="001B26C0" w:rsidRPr="00695C11" w:rsidRDefault="001B26C0" w:rsidP="001B26C0">
            <w:pPr>
              <w:pStyle w:val="12"/>
              <w:rPr>
                <w:sz w:val="24"/>
                <w:szCs w:val="24"/>
                <w:lang w:val="ru-RU" w:eastAsia="ru-RU"/>
              </w:rPr>
            </w:pPr>
            <w:r w:rsidRPr="00695C11">
              <w:rPr>
                <w:sz w:val="24"/>
                <w:szCs w:val="24"/>
                <w:lang w:val="ru-RU" w:eastAsia="ru-RU"/>
              </w:rPr>
              <w:t>21.06.2013 № 52</w:t>
            </w:r>
          </w:p>
          <w:p w14:paraId="63BCD2A6" w14:textId="77777777" w:rsidR="001B26C0" w:rsidRDefault="001B26C0" w:rsidP="001B26C0">
            <w:pPr>
              <w:pStyle w:val="12"/>
              <w:rPr>
                <w:sz w:val="24"/>
                <w:szCs w:val="24"/>
                <w:lang w:val="ru-RU"/>
              </w:rPr>
            </w:pPr>
            <w:r w:rsidRPr="00A36A20">
              <w:rPr>
                <w:sz w:val="24"/>
                <w:szCs w:val="24"/>
                <w:lang w:val="ru-RU"/>
              </w:rPr>
              <w:t>Г</w:t>
            </w:r>
            <w:r>
              <w:rPr>
                <w:sz w:val="24"/>
                <w:szCs w:val="24"/>
                <w:lang w:val="ru-RU"/>
              </w:rPr>
              <w:t xml:space="preserve">Н </w:t>
            </w:r>
            <w:r w:rsidRPr="00A36A20">
              <w:rPr>
                <w:sz w:val="24"/>
                <w:szCs w:val="24"/>
                <w:lang w:val="ru-RU"/>
              </w:rPr>
              <w:t>«Показатели безопасности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36A20">
              <w:rPr>
                <w:sz w:val="24"/>
                <w:szCs w:val="24"/>
                <w:lang w:val="ru-RU"/>
              </w:rPr>
              <w:t>и</w:t>
            </w:r>
          </w:p>
          <w:p w14:paraId="5DEA1095" w14:textId="77777777" w:rsidR="001B26C0" w:rsidRPr="00245183" w:rsidRDefault="001B26C0" w:rsidP="001B26C0">
            <w:pPr>
              <w:pStyle w:val="12"/>
              <w:ind w:right="-105"/>
              <w:rPr>
                <w:sz w:val="24"/>
                <w:szCs w:val="24"/>
                <w:lang w:val="ru-RU"/>
              </w:rPr>
            </w:pPr>
            <w:r w:rsidRPr="00A36A20">
              <w:rPr>
                <w:sz w:val="24"/>
                <w:szCs w:val="24"/>
                <w:lang w:val="ru-RU"/>
              </w:rPr>
              <w:t xml:space="preserve">безвредности продовольственного сырья </w:t>
            </w:r>
            <w:r>
              <w:rPr>
                <w:sz w:val="24"/>
                <w:szCs w:val="24"/>
                <w:lang w:val="ru-RU"/>
              </w:rPr>
              <w:t xml:space="preserve">и </w:t>
            </w:r>
            <w:r w:rsidRPr="00A36A20">
              <w:rPr>
                <w:sz w:val="24"/>
                <w:szCs w:val="24"/>
                <w:lang w:val="ru-RU"/>
              </w:rPr>
              <w:t>пищевых продуктов», утв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Pr="00A36A20">
              <w:rPr>
                <w:sz w:val="24"/>
                <w:szCs w:val="24"/>
                <w:lang w:val="ru-RU"/>
              </w:rPr>
              <w:t>постановлением СМ РБ 25.01.2021 №37</w:t>
            </w:r>
          </w:p>
          <w:p w14:paraId="778AFBA4" w14:textId="77777777" w:rsidR="0055169E" w:rsidRPr="00D9454A" w:rsidRDefault="0055169E" w:rsidP="0055169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84"/>
              <w:textAlignment w:val="baseline"/>
              <w:rPr>
                <w:sz w:val="24"/>
                <w:szCs w:val="24"/>
              </w:rPr>
            </w:pPr>
            <w:r w:rsidRPr="00245183">
              <w:rPr>
                <w:sz w:val="24"/>
                <w:szCs w:val="24"/>
              </w:rPr>
              <w:t>Единые сани</w:t>
            </w:r>
            <w:r w:rsidRPr="00245183">
              <w:rPr>
                <w:sz w:val="24"/>
                <w:szCs w:val="24"/>
              </w:rPr>
              <w:softHyphen/>
              <w:t>тарные требования, утв. Решением Комиссии Тамо</w:t>
            </w:r>
            <w:r>
              <w:rPr>
                <w:sz w:val="24"/>
                <w:szCs w:val="24"/>
              </w:rPr>
              <w:t xml:space="preserve">женного союза </w:t>
            </w:r>
            <w:r w:rsidRPr="00245183">
              <w:rPr>
                <w:sz w:val="24"/>
                <w:szCs w:val="24"/>
              </w:rPr>
              <w:t>28.05.2010 № 299</w:t>
            </w:r>
          </w:p>
          <w:p w14:paraId="29E4C8C7" w14:textId="77777777" w:rsidR="001B26C0" w:rsidRDefault="001B26C0" w:rsidP="001B26C0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84"/>
              <w:textAlignment w:val="baseline"/>
              <w:rPr>
                <w:sz w:val="24"/>
                <w:szCs w:val="24"/>
              </w:rPr>
            </w:pPr>
          </w:p>
          <w:p w14:paraId="48F73A0F" w14:textId="77777777" w:rsidR="001B26C0" w:rsidRPr="00245183" w:rsidRDefault="001B26C0" w:rsidP="001B26C0">
            <w:pPr>
              <w:pStyle w:val="12"/>
              <w:rPr>
                <w:sz w:val="24"/>
                <w:szCs w:val="24"/>
                <w:lang w:val="ru-RU"/>
              </w:rPr>
            </w:pPr>
            <w:r w:rsidRPr="00245183">
              <w:rPr>
                <w:sz w:val="24"/>
                <w:szCs w:val="24"/>
                <w:lang w:val="ru-RU" w:eastAsia="ru-RU"/>
              </w:rPr>
              <w:t>ТНПА и другая документация на про</w:t>
            </w:r>
            <w:r w:rsidRPr="00245183">
              <w:rPr>
                <w:sz w:val="24"/>
                <w:szCs w:val="24"/>
                <w:lang w:val="ru-RU"/>
              </w:rPr>
              <w:t>дукцию</w:t>
            </w:r>
          </w:p>
          <w:p w14:paraId="4F7B1B07" w14:textId="77777777" w:rsidR="006972A3" w:rsidRDefault="006972A3" w:rsidP="007C5945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40C8C39E" w14:textId="77777777" w:rsidR="00571E33" w:rsidRDefault="00571E33" w:rsidP="007C5945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710569B3" w14:textId="77777777" w:rsidR="00571E33" w:rsidRDefault="00571E33" w:rsidP="007C5945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77B4E80B" w14:textId="77777777" w:rsidR="00571E33" w:rsidRDefault="00571E33" w:rsidP="007C5945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7236DD1D" w14:textId="77777777" w:rsidR="00571E33" w:rsidRDefault="00571E33" w:rsidP="007C5945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3DCD89C3" w14:textId="77777777" w:rsidR="00571E33" w:rsidRDefault="00571E33" w:rsidP="007C5945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112ACACB" w14:textId="77777777" w:rsidR="00571E33" w:rsidRDefault="00571E33" w:rsidP="007C5945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31B29621" w14:textId="77777777" w:rsidR="00571E33" w:rsidRDefault="00571E33" w:rsidP="007C5945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2B36354C" w14:textId="77777777" w:rsidR="00571E33" w:rsidRDefault="00571E33" w:rsidP="007C5945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59A77F1F" w14:textId="77777777" w:rsidR="00571E33" w:rsidRDefault="00571E33" w:rsidP="007C5945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09C4B24A" w14:textId="77777777" w:rsidR="00571E33" w:rsidRDefault="00571E33" w:rsidP="007C5945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59F8752E" w14:textId="77777777" w:rsidR="00571E33" w:rsidRDefault="00571E33" w:rsidP="007C5945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2BB45DAC" w14:textId="77777777" w:rsidR="00571E33" w:rsidRDefault="00571E33" w:rsidP="007C5945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417A61E8" w14:textId="77777777" w:rsidR="00571E33" w:rsidRDefault="00571E33" w:rsidP="007C5945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0F0AD3A1" w14:textId="77777777" w:rsidR="00571E33" w:rsidRDefault="00571E33" w:rsidP="007C5945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2D6592DE" w14:textId="77777777" w:rsidR="00571E33" w:rsidRDefault="00571E33" w:rsidP="007C5945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2CC01E26" w14:textId="77777777" w:rsidR="00571E33" w:rsidRDefault="00571E33" w:rsidP="007C5945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615166ED" w14:textId="77777777" w:rsidR="00571E33" w:rsidRDefault="00571E33" w:rsidP="007C5945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0AE68B1C" w14:textId="77777777" w:rsidR="00571E33" w:rsidRDefault="00571E33" w:rsidP="007C5945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4973720F" w14:textId="77777777" w:rsidR="00571E33" w:rsidRDefault="00571E33" w:rsidP="007C5945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6CEB8ED3" w14:textId="77777777" w:rsidR="00571E33" w:rsidRDefault="00571E33" w:rsidP="007C5945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23D32BA4" w14:textId="77777777" w:rsidR="00571E33" w:rsidRDefault="00571E33" w:rsidP="007C5945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773DF722" w14:textId="77777777" w:rsidR="00571E33" w:rsidRDefault="00571E33" w:rsidP="007C5945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1F3EDB46" w14:textId="176CEC42" w:rsidR="00571E33" w:rsidRDefault="00571E33" w:rsidP="007C5945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48B0539A" w14:textId="77777777" w:rsidR="00D7556B" w:rsidRDefault="00D7556B" w:rsidP="007C5945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496ED316" w14:textId="77777777" w:rsidR="00571E33" w:rsidRDefault="00571E33" w:rsidP="007C5945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3BA4D7D9" w14:textId="77777777" w:rsidR="00571E33" w:rsidRPr="00695C11" w:rsidRDefault="00571E33" w:rsidP="00571E33">
            <w:pPr>
              <w:pStyle w:val="12"/>
              <w:rPr>
                <w:sz w:val="24"/>
                <w:szCs w:val="24"/>
                <w:lang w:val="ru-RU" w:eastAsia="ru-RU"/>
              </w:rPr>
            </w:pPr>
            <w:r w:rsidRPr="00695C11">
              <w:rPr>
                <w:sz w:val="24"/>
                <w:szCs w:val="24"/>
                <w:lang w:val="ru-RU" w:eastAsia="ru-RU"/>
              </w:rPr>
              <w:lastRenderedPageBreak/>
              <w:t xml:space="preserve">СанПиН и ГН, утв. </w:t>
            </w:r>
          </w:p>
          <w:p w14:paraId="3DF9660A" w14:textId="77777777" w:rsidR="00571E33" w:rsidRPr="00695C11" w:rsidRDefault="00571E33" w:rsidP="00571E33">
            <w:pPr>
              <w:pStyle w:val="12"/>
              <w:rPr>
                <w:sz w:val="24"/>
                <w:szCs w:val="24"/>
                <w:lang w:val="ru-RU" w:eastAsia="ru-RU"/>
              </w:rPr>
            </w:pPr>
            <w:r w:rsidRPr="00695C11">
              <w:rPr>
                <w:sz w:val="24"/>
                <w:szCs w:val="24"/>
                <w:lang w:val="ru-RU" w:eastAsia="ru-RU"/>
              </w:rPr>
              <w:t>Постановлением</w:t>
            </w:r>
          </w:p>
          <w:p w14:paraId="23CC6F0B" w14:textId="77777777" w:rsidR="00571E33" w:rsidRPr="00695C11" w:rsidRDefault="00571E33" w:rsidP="00571E33">
            <w:pPr>
              <w:pStyle w:val="12"/>
              <w:rPr>
                <w:sz w:val="24"/>
                <w:szCs w:val="24"/>
                <w:lang w:val="ru-RU" w:eastAsia="ru-RU"/>
              </w:rPr>
            </w:pPr>
            <w:r w:rsidRPr="00695C11">
              <w:rPr>
                <w:sz w:val="24"/>
                <w:szCs w:val="24"/>
                <w:lang w:val="ru-RU" w:eastAsia="ru-RU"/>
              </w:rPr>
              <w:t xml:space="preserve">Минздрава </w:t>
            </w:r>
          </w:p>
          <w:p w14:paraId="74CCB190" w14:textId="77777777" w:rsidR="00571E33" w:rsidRPr="00695C11" w:rsidRDefault="00571E33" w:rsidP="00571E33">
            <w:pPr>
              <w:pStyle w:val="12"/>
              <w:rPr>
                <w:sz w:val="24"/>
                <w:szCs w:val="24"/>
                <w:lang w:val="ru-RU" w:eastAsia="ru-RU"/>
              </w:rPr>
            </w:pPr>
            <w:r w:rsidRPr="00695C11">
              <w:rPr>
                <w:sz w:val="24"/>
                <w:szCs w:val="24"/>
                <w:lang w:val="ru-RU" w:eastAsia="ru-RU"/>
              </w:rPr>
              <w:t xml:space="preserve">Республики Беларусь </w:t>
            </w:r>
          </w:p>
          <w:p w14:paraId="6BC4E6D5" w14:textId="77777777" w:rsidR="00571E33" w:rsidRPr="00695C11" w:rsidRDefault="00571E33" w:rsidP="00571E33">
            <w:pPr>
              <w:pStyle w:val="12"/>
              <w:rPr>
                <w:sz w:val="24"/>
                <w:szCs w:val="24"/>
                <w:lang w:val="ru-RU" w:eastAsia="ru-RU"/>
              </w:rPr>
            </w:pPr>
            <w:r w:rsidRPr="00695C11">
              <w:rPr>
                <w:sz w:val="24"/>
                <w:szCs w:val="24"/>
                <w:lang w:val="ru-RU" w:eastAsia="ru-RU"/>
              </w:rPr>
              <w:t>21.06.2013 № 52</w:t>
            </w:r>
          </w:p>
          <w:p w14:paraId="7BD86D97" w14:textId="77777777" w:rsidR="00571E33" w:rsidRDefault="00571E33" w:rsidP="00571E33">
            <w:pPr>
              <w:pStyle w:val="12"/>
              <w:rPr>
                <w:sz w:val="24"/>
                <w:szCs w:val="24"/>
                <w:lang w:val="ru-RU"/>
              </w:rPr>
            </w:pPr>
            <w:r w:rsidRPr="00A36A20">
              <w:rPr>
                <w:sz w:val="24"/>
                <w:szCs w:val="24"/>
                <w:lang w:val="ru-RU"/>
              </w:rPr>
              <w:t>Г</w:t>
            </w:r>
            <w:r>
              <w:rPr>
                <w:sz w:val="24"/>
                <w:szCs w:val="24"/>
                <w:lang w:val="ru-RU"/>
              </w:rPr>
              <w:t xml:space="preserve">Н </w:t>
            </w:r>
            <w:r w:rsidRPr="00A36A20">
              <w:rPr>
                <w:sz w:val="24"/>
                <w:szCs w:val="24"/>
                <w:lang w:val="ru-RU"/>
              </w:rPr>
              <w:t>«Показатели безопасности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36A20">
              <w:rPr>
                <w:sz w:val="24"/>
                <w:szCs w:val="24"/>
                <w:lang w:val="ru-RU"/>
              </w:rPr>
              <w:t>и</w:t>
            </w:r>
          </w:p>
          <w:p w14:paraId="38F12F92" w14:textId="77777777" w:rsidR="00571E33" w:rsidRPr="00245183" w:rsidRDefault="00571E33" w:rsidP="00571E33">
            <w:pPr>
              <w:pStyle w:val="12"/>
              <w:ind w:right="-105"/>
              <w:rPr>
                <w:sz w:val="24"/>
                <w:szCs w:val="24"/>
                <w:lang w:val="ru-RU"/>
              </w:rPr>
            </w:pPr>
            <w:r w:rsidRPr="00A36A20">
              <w:rPr>
                <w:sz w:val="24"/>
                <w:szCs w:val="24"/>
                <w:lang w:val="ru-RU"/>
              </w:rPr>
              <w:t xml:space="preserve">безвредности продовольственного сырья </w:t>
            </w:r>
            <w:r>
              <w:rPr>
                <w:sz w:val="24"/>
                <w:szCs w:val="24"/>
                <w:lang w:val="ru-RU"/>
              </w:rPr>
              <w:t xml:space="preserve">и </w:t>
            </w:r>
            <w:r w:rsidRPr="00A36A20">
              <w:rPr>
                <w:sz w:val="24"/>
                <w:szCs w:val="24"/>
                <w:lang w:val="ru-RU"/>
              </w:rPr>
              <w:t>пищевых продуктов», утв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Pr="00A36A20">
              <w:rPr>
                <w:sz w:val="24"/>
                <w:szCs w:val="24"/>
                <w:lang w:val="ru-RU"/>
              </w:rPr>
              <w:t>постановлением СМ РБ 25.01.2021 №37</w:t>
            </w:r>
          </w:p>
          <w:p w14:paraId="17BAB54E" w14:textId="77777777" w:rsidR="00571E33" w:rsidRPr="00D9454A" w:rsidRDefault="00571E33" w:rsidP="00571E3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84"/>
              <w:textAlignment w:val="baseline"/>
              <w:rPr>
                <w:sz w:val="24"/>
                <w:szCs w:val="24"/>
              </w:rPr>
            </w:pPr>
            <w:r w:rsidRPr="00245183">
              <w:rPr>
                <w:sz w:val="24"/>
                <w:szCs w:val="24"/>
              </w:rPr>
              <w:t>Единые сани</w:t>
            </w:r>
            <w:r w:rsidRPr="00245183">
              <w:rPr>
                <w:sz w:val="24"/>
                <w:szCs w:val="24"/>
              </w:rPr>
              <w:softHyphen/>
              <w:t>тарные требования, утв. Решением Комиссии Тамо</w:t>
            </w:r>
            <w:r>
              <w:rPr>
                <w:sz w:val="24"/>
                <w:szCs w:val="24"/>
              </w:rPr>
              <w:t xml:space="preserve">женного союза </w:t>
            </w:r>
            <w:r w:rsidRPr="00245183">
              <w:rPr>
                <w:sz w:val="24"/>
                <w:szCs w:val="24"/>
              </w:rPr>
              <w:t>28.05.2010 № 299</w:t>
            </w:r>
          </w:p>
          <w:p w14:paraId="70CA2CD4" w14:textId="77777777" w:rsidR="00571E33" w:rsidRPr="00F012E9" w:rsidRDefault="00571E33" w:rsidP="00571E33">
            <w:pPr>
              <w:pStyle w:val="12"/>
              <w:rPr>
                <w:sz w:val="24"/>
                <w:szCs w:val="24"/>
                <w:lang w:val="ru-RU"/>
              </w:rPr>
            </w:pPr>
            <w:r w:rsidRPr="00245183">
              <w:rPr>
                <w:sz w:val="24"/>
                <w:szCs w:val="24"/>
                <w:lang w:val="ru-RU" w:eastAsia="ru-RU"/>
              </w:rPr>
              <w:t>ТНПА и другая документация на про</w:t>
            </w:r>
            <w:r w:rsidRPr="00245183">
              <w:rPr>
                <w:sz w:val="24"/>
                <w:szCs w:val="24"/>
                <w:lang w:val="ru-RU"/>
              </w:rPr>
              <w:t>дукцию</w:t>
            </w:r>
          </w:p>
        </w:tc>
        <w:tc>
          <w:tcPr>
            <w:tcW w:w="2268" w:type="dxa"/>
            <w:tcBorders>
              <w:bottom w:val="nil"/>
            </w:tcBorders>
          </w:tcPr>
          <w:p w14:paraId="1726A366" w14:textId="77777777" w:rsidR="006972A3" w:rsidRPr="00245183" w:rsidRDefault="006972A3" w:rsidP="005B51B1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183">
              <w:rPr>
                <w:sz w:val="24"/>
                <w:szCs w:val="24"/>
              </w:rPr>
              <w:lastRenderedPageBreak/>
              <w:t xml:space="preserve">ГОСТ 7269-2015 </w:t>
            </w:r>
          </w:p>
          <w:p w14:paraId="40574690" w14:textId="77777777" w:rsidR="006972A3" w:rsidRPr="00245183" w:rsidRDefault="006972A3" w:rsidP="005B51B1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183">
              <w:rPr>
                <w:sz w:val="24"/>
                <w:szCs w:val="24"/>
              </w:rPr>
              <w:t>п.4</w:t>
            </w:r>
          </w:p>
          <w:p w14:paraId="6F3AD93A" w14:textId="77777777" w:rsidR="006972A3" w:rsidRPr="00245183" w:rsidRDefault="006972A3" w:rsidP="005B51B1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236"/>
              <w:textAlignment w:val="baseline"/>
              <w:rPr>
                <w:sz w:val="24"/>
                <w:szCs w:val="24"/>
              </w:rPr>
            </w:pPr>
            <w:r w:rsidRPr="00245183">
              <w:rPr>
                <w:sz w:val="24"/>
                <w:szCs w:val="24"/>
              </w:rPr>
              <w:t xml:space="preserve">ГОСТ 4288-76  </w:t>
            </w:r>
          </w:p>
          <w:p w14:paraId="3FAC7AE2" w14:textId="77777777" w:rsidR="006972A3" w:rsidRPr="00245183" w:rsidRDefault="006972A3" w:rsidP="005B51B1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236"/>
              <w:textAlignment w:val="baseline"/>
              <w:rPr>
                <w:sz w:val="24"/>
                <w:szCs w:val="24"/>
              </w:rPr>
            </w:pPr>
            <w:r w:rsidRPr="00245183">
              <w:rPr>
                <w:sz w:val="24"/>
                <w:szCs w:val="24"/>
              </w:rPr>
              <w:t xml:space="preserve">п.2.1 </w:t>
            </w:r>
          </w:p>
          <w:p w14:paraId="56F310D5" w14:textId="77777777" w:rsidR="006972A3" w:rsidRPr="00245183" w:rsidRDefault="006972A3" w:rsidP="005B51B1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245183">
              <w:rPr>
                <w:color w:val="000000"/>
                <w:sz w:val="24"/>
                <w:szCs w:val="24"/>
              </w:rPr>
              <w:t>СТБ 974-2016 п.6.1.1</w:t>
            </w:r>
          </w:p>
          <w:p w14:paraId="45D9A853" w14:textId="77777777" w:rsidR="006972A3" w:rsidRPr="00245183" w:rsidRDefault="006972A3" w:rsidP="005B51B1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236"/>
              <w:textAlignment w:val="baseline"/>
              <w:rPr>
                <w:sz w:val="24"/>
                <w:szCs w:val="24"/>
              </w:rPr>
            </w:pPr>
            <w:r w:rsidRPr="00245183">
              <w:rPr>
                <w:sz w:val="24"/>
                <w:szCs w:val="24"/>
              </w:rPr>
              <w:t xml:space="preserve">ГОСТ 9792-73 </w:t>
            </w:r>
          </w:p>
          <w:p w14:paraId="4A1B560A" w14:textId="77777777" w:rsidR="006972A3" w:rsidRPr="00245183" w:rsidRDefault="006972A3" w:rsidP="005B51B1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236"/>
              <w:textAlignment w:val="baseline"/>
              <w:rPr>
                <w:sz w:val="24"/>
                <w:szCs w:val="24"/>
              </w:rPr>
            </w:pPr>
            <w:r w:rsidRPr="00245183">
              <w:rPr>
                <w:sz w:val="24"/>
                <w:szCs w:val="24"/>
              </w:rPr>
              <w:t>ГОСТ 8756.0-70</w:t>
            </w:r>
          </w:p>
          <w:p w14:paraId="15C087F7" w14:textId="77777777" w:rsidR="006972A3" w:rsidRPr="00245183" w:rsidRDefault="006972A3" w:rsidP="005B51B1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236"/>
              <w:textAlignment w:val="baseline"/>
              <w:rPr>
                <w:sz w:val="24"/>
                <w:szCs w:val="24"/>
              </w:rPr>
            </w:pPr>
            <w:r w:rsidRPr="00245183">
              <w:rPr>
                <w:sz w:val="24"/>
                <w:szCs w:val="24"/>
              </w:rPr>
              <w:t>п.2,  п.3</w:t>
            </w:r>
          </w:p>
          <w:p w14:paraId="162CC967" w14:textId="77777777" w:rsidR="00BB7A53" w:rsidRPr="00245183" w:rsidRDefault="006972A3" w:rsidP="005B51B1">
            <w:pPr>
              <w:tabs>
                <w:tab w:val="left" w:pos="0"/>
                <w:tab w:val="left" w:pos="1984"/>
              </w:tabs>
              <w:overflowPunct w:val="0"/>
              <w:autoSpaceDE w:val="0"/>
              <w:autoSpaceDN w:val="0"/>
              <w:adjustRightInd w:val="0"/>
              <w:ind w:right="85"/>
              <w:textAlignment w:val="baseline"/>
              <w:rPr>
                <w:sz w:val="24"/>
                <w:szCs w:val="24"/>
              </w:rPr>
            </w:pPr>
            <w:r w:rsidRPr="00245183">
              <w:rPr>
                <w:sz w:val="24"/>
                <w:szCs w:val="24"/>
              </w:rPr>
              <w:t xml:space="preserve">СТБ 1036-97 </w:t>
            </w:r>
          </w:p>
          <w:p w14:paraId="4F373083" w14:textId="77777777" w:rsidR="006972A3" w:rsidRPr="00245183" w:rsidRDefault="006972A3" w:rsidP="005B51B1">
            <w:pPr>
              <w:tabs>
                <w:tab w:val="left" w:pos="0"/>
                <w:tab w:val="left" w:pos="1984"/>
              </w:tabs>
              <w:overflowPunct w:val="0"/>
              <w:autoSpaceDE w:val="0"/>
              <w:autoSpaceDN w:val="0"/>
              <w:adjustRightInd w:val="0"/>
              <w:ind w:right="85"/>
              <w:textAlignment w:val="baseline"/>
              <w:rPr>
                <w:sz w:val="24"/>
                <w:szCs w:val="24"/>
              </w:rPr>
            </w:pPr>
            <w:r w:rsidRPr="00245183">
              <w:rPr>
                <w:sz w:val="24"/>
                <w:szCs w:val="24"/>
              </w:rPr>
              <w:t>п.7.1,  п.7.7</w:t>
            </w:r>
          </w:p>
          <w:p w14:paraId="134CDEFE" w14:textId="77777777" w:rsidR="006972A3" w:rsidRPr="00245183" w:rsidRDefault="006972A3" w:rsidP="005B51B1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236"/>
              <w:textAlignment w:val="baseline"/>
              <w:rPr>
                <w:sz w:val="24"/>
                <w:szCs w:val="24"/>
              </w:rPr>
            </w:pPr>
            <w:r w:rsidRPr="00245183">
              <w:rPr>
                <w:sz w:val="24"/>
                <w:szCs w:val="24"/>
              </w:rPr>
              <w:t>СТБ ГОСТ Р</w:t>
            </w:r>
          </w:p>
          <w:p w14:paraId="0713821B" w14:textId="77777777" w:rsidR="006972A3" w:rsidRPr="00245183" w:rsidRDefault="006972A3" w:rsidP="005B51B1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236"/>
              <w:textAlignment w:val="baseline"/>
              <w:rPr>
                <w:sz w:val="24"/>
                <w:szCs w:val="24"/>
              </w:rPr>
            </w:pPr>
            <w:r w:rsidRPr="00245183">
              <w:rPr>
                <w:sz w:val="24"/>
                <w:szCs w:val="24"/>
              </w:rPr>
              <w:t>51447-2001</w:t>
            </w:r>
          </w:p>
          <w:p w14:paraId="1272F265" w14:textId="77777777" w:rsidR="006972A3" w:rsidRPr="00245183" w:rsidRDefault="006972A3" w:rsidP="005B51B1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245183">
              <w:rPr>
                <w:sz w:val="24"/>
                <w:szCs w:val="24"/>
              </w:rPr>
              <w:t>ГОСТ 31904-2012</w:t>
            </w:r>
          </w:p>
          <w:p w14:paraId="5EC9C316" w14:textId="77777777" w:rsidR="006972A3" w:rsidRPr="00245183" w:rsidRDefault="006972A3" w:rsidP="005B51B1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236"/>
              <w:textAlignment w:val="baseline"/>
              <w:rPr>
                <w:sz w:val="24"/>
                <w:szCs w:val="24"/>
              </w:rPr>
            </w:pPr>
            <w:r w:rsidRPr="00245183">
              <w:rPr>
                <w:sz w:val="24"/>
                <w:szCs w:val="24"/>
              </w:rPr>
              <w:t>СТБ 1053-2015</w:t>
            </w:r>
          </w:p>
          <w:p w14:paraId="7D4E1E3F" w14:textId="77777777" w:rsidR="006972A3" w:rsidRPr="00DE5028" w:rsidRDefault="006972A3" w:rsidP="005B51B1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ind w:right="236"/>
              <w:textAlignment w:val="baseline"/>
              <w:rPr>
                <w:sz w:val="24"/>
                <w:szCs w:val="24"/>
              </w:rPr>
            </w:pPr>
            <w:r w:rsidRPr="00245183">
              <w:rPr>
                <w:sz w:val="24"/>
                <w:szCs w:val="24"/>
              </w:rPr>
              <w:t xml:space="preserve">СТБ 1050-2008 </w:t>
            </w:r>
          </w:p>
          <w:p w14:paraId="38EB4F5F" w14:textId="77777777" w:rsidR="003655FC" w:rsidRPr="00245183" w:rsidRDefault="00574270" w:rsidP="00132DC2">
            <w:pPr>
              <w:pStyle w:val="12"/>
              <w:shd w:val="clear" w:color="auto" w:fill="FFFFFF"/>
              <w:rPr>
                <w:sz w:val="24"/>
                <w:szCs w:val="24"/>
                <w:lang w:val="ru-RU"/>
              </w:rPr>
            </w:pPr>
            <w:r w:rsidRPr="0070787D">
              <w:rPr>
                <w:rFonts w:eastAsia="Times New Roman"/>
                <w:sz w:val="24"/>
                <w:szCs w:val="24"/>
                <w:lang w:val="ru-RU"/>
              </w:rPr>
              <w:t>ГОСТ 32164-2013</w:t>
            </w:r>
          </w:p>
        </w:tc>
      </w:tr>
      <w:tr w:rsidR="006972A3" w:rsidRPr="00D7528B" w14:paraId="0E267CCB" w14:textId="77777777" w:rsidTr="00EC1F20">
        <w:trPr>
          <w:trHeight w:val="248"/>
        </w:trPr>
        <w:tc>
          <w:tcPr>
            <w:tcW w:w="709" w:type="dxa"/>
            <w:tcBorders>
              <w:top w:val="nil"/>
            </w:tcBorders>
          </w:tcPr>
          <w:p w14:paraId="54BC4E31" w14:textId="77777777" w:rsidR="006972A3" w:rsidRPr="0044567D" w:rsidRDefault="006972A3" w:rsidP="004F0B34">
            <w:pPr>
              <w:pStyle w:val="12"/>
              <w:ind w:hanging="108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</w:tcPr>
          <w:p w14:paraId="5710A22A" w14:textId="77777777" w:rsidR="006972A3" w:rsidRPr="0044567D" w:rsidRDefault="006972A3" w:rsidP="00B8447E">
            <w:pPr>
              <w:pStyle w:val="12"/>
              <w:ind w:right="-10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342A0278" w14:textId="77777777" w:rsidR="00F012E9" w:rsidRPr="001A10AA" w:rsidRDefault="00F012E9" w:rsidP="00880FAF">
            <w:pPr>
              <w:pStyle w:val="12"/>
              <w:ind w:right="-23" w:hanging="52"/>
              <w:rPr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4AAD8DEF" w14:textId="77777777" w:rsidR="006972A3" w:rsidRPr="001A10AA" w:rsidRDefault="006972A3" w:rsidP="00A36A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14:paraId="7F2AE994" w14:textId="77777777" w:rsidR="006972A3" w:rsidRPr="001A10AA" w:rsidRDefault="006972A3" w:rsidP="00651D0A">
            <w:pPr>
              <w:tabs>
                <w:tab w:val="left" w:pos="57"/>
                <w:tab w:val="left" w:pos="142"/>
                <w:tab w:val="left" w:pos="284"/>
              </w:tabs>
              <w:overflowPunct w:val="0"/>
              <w:autoSpaceDE w:val="0"/>
              <w:autoSpaceDN w:val="0"/>
              <w:adjustRightInd w:val="0"/>
              <w:ind w:right="18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2C4FD837" w14:textId="77777777" w:rsidR="00574270" w:rsidRPr="001A10AA" w:rsidRDefault="00574270" w:rsidP="00574270">
            <w:pPr>
              <w:tabs>
                <w:tab w:val="left" w:pos="0"/>
              </w:tabs>
              <w:ind w:right="302"/>
              <w:jc w:val="both"/>
              <w:rPr>
                <w:sz w:val="24"/>
                <w:szCs w:val="24"/>
              </w:rPr>
            </w:pPr>
          </w:p>
        </w:tc>
      </w:tr>
      <w:tr w:rsidR="006972A3" w:rsidRPr="00D7528B" w14:paraId="6FE135A7" w14:textId="77777777" w:rsidTr="00DB6236">
        <w:trPr>
          <w:trHeight w:val="1666"/>
        </w:trPr>
        <w:tc>
          <w:tcPr>
            <w:tcW w:w="709" w:type="dxa"/>
          </w:tcPr>
          <w:p w14:paraId="758E1DCF" w14:textId="77777777" w:rsidR="006972A3" w:rsidRPr="0044567D" w:rsidRDefault="006972A3" w:rsidP="001A10AA">
            <w:pPr>
              <w:pStyle w:val="12"/>
              <w:ind w:hanging="108"/>
              <w:rPr>
                <w:sz w:val="24"/>
                <w:szCs w:val="24"/>
                <w:lang w:val="ru-RU"/>
              </w:rPr>
            </w:pPr>
            <w:r w:rsidRPr="0044567D">
              <w:rPr>
                <w:sz w:val="24"/>
                <w:szCs w:val="24"/>
                <w:lang w:val="ru-RU"/>
              </w:rPr>
              <w:lastRenderedPageBreak/>
              <w:t>1.</w:t>
            </w:r>
            <w:r w:rsidR="001A10AA">
              <w:rPr>
                <w:sz w:val="24"/>
                <w:szCs w:val="24"/>
                <w:lang w:val="ru-RU"/>
              </w:rPr>
              <w:t>3</w:t>
            </w:r>
            <w:r w:rsidR="00EC1F20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2127" w:type="dxa"/>
            <w:vMerge/>
          </w:tcPr>
          <w:p w14:paraId="681A7287" w14:textId="77777777" w:rsidR="006972A3" w:rsidRPr="0044567D" w:rsidRDefault="006972A3" w:rsidP="00B8447E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 w:val="restart"/>
          </w:tcPr>
          <w:p w14:paraId="59A88746" w14:textId="77777777" w:rsidR="006972A3" w:rsidRPr="001A10AA" w:rsidRDefault="006972A3" w:rsidP="00150C08">
            <w:pPr>
              <w:pStyle w:val="12"/>
              <w:ind w:left="-52" w:right="-164"/>
              <w:rPr>
                <w:sz w:val="24"/>
                <w:szCs w:val="24"/>
                <w:lang w:val="ru-RU"/>
              </w:rPr>
            </w:pPr>
            <w:r w:rsidRPr="001A10AA">
              <w:rPr>
                <w:sz w:val="16"/>
                <w:szCs w:val="20"/>
              </w:rPr>
              <w:t>01.41/01.086 01.45/01.086 01.49/01.086 10.11/01.086 10.13/01.086 10.86/01.086</w:t>
            </w:r>
          </w:p>
          <w:p w14:paraId="315A674A" w14:textId="77777777" w:rsidR="006972A3" w:rsidRPr="001A10AA" w:rsidRDefault="006972A3" w:rsidP="00052546">
            <w:pPr>
              <w:rPr>
                <w:lang w:eastAsia="en-US"/>
              </w:rPr>
            </w:pPr>
          </w:p>
          <w:p w14:paraId="74395A12" w14:textId="77777777" w:rsidR="006972A3" w:rsidRPr="001A10AA" w:rsidRDefault="006972A3" w:rsidP="00052546">
            <w:pPr>
              <w:rPr>
                <w:lang w:eastAsia="en-US"/>
              </w:rPr>
            </w:pPr>
          </w:p>
          <w:p w14:paraId="57415CB9" w14:textId="77777777" w:rsidR="006972A3" w:rsidRPr="001A10AA" w:rsidRDefault="006972A3" w:rsidP="00052546">
            <w:pPr>
              <w:rPr>
                <w:lang w:eastAsia="en-US"/>
              </w:rPr>
            </w:pPr>
          </w:p>
          <w:p w14:paraId="018F0C8A" w14:textId="77777777" w:rsidR="006972A3" w:rsidRPr="001A10AA" w:rsidRDefault="006972A3" w:rsidP="00052546">
            <w:pPr>
              <w:rPr>
                <w:lang w:eastAsia="en-US"/>
              </w:rPr>
            </w:pPr>
          </w:p>
          <w:p w14:paraId="67E0A9C0" w14:textId="77777777" w:rsidR="006972A3" w:rsidRPr="001A10AA" w:rsidRDefault="006972A3" w:rsidP="00052546">
            <w:pPr>
              <w:rPr>
                <w:lang w:eastAsia="en-US"/>
              </w:rPr>
            </w:pPr>
          </w:p>
          <w:p w14:paraId="30DD1D9E" w14:textId="77777777" w:rsidR="006972A3" w:rsidRPr="001A10AA" w:rsidRDefault="006972A3" w:rsidP="00052546">
            <w:pPr>
              <w:rPr>
                <w:lang w:eastAsia="en-US"/>
              </w:rPr>
            </w:pPr>
          </w:p>
          <w:p w14:paraId="2DC606CC" w14:textId="77777777" w:rsidR="006972A3" w:rsidRPr="001A10AA" w:rsidRDefault="006972A3" w:rsidP="00052546">
            <w:pPr>
              <w:rPr>
                <w:lang w:eastAsia="en-US"/>
              </w:rPr>
            </w:pPr>
          </w:p>
          <w:p w14:paraId="20FF9621" w14:textId="77777777" w:rsidR="006972A3" w:rsidRPr="001A10AA" w:rsidRDefault="006972A3" w:rsidP="00052546">
            <w:pPr>
              <w:rPr>
                <w:lang w:eastAsia="en-US"/>
              </w:rPr>
            </w:pPr>
          </w:p>
          <w:p w14:paraId="082F378C" w14:textId="77777777" w:rsidR="006972A3" w:rsidRPr="001A10AA" w:rsidRDefault="006972A3" w:rsidP="00052546">
            <w:pPr>
              <w:rPr>
                <w:lang w:eastAsia="en-US"/>
              </w:rPr>
            </w:pPr>
          </w:p>
          <w:p w14:paraId="1672BB3F" w14:textId="77777777" w:rsidR="006972A3" w:rsidRPr="001A10AA" w:rsidRDefault="006972A3" w:rsidP="00052546">
            <w:pPr>
              <w:rPr>
                <w:lang w:eastAsia="en-US"/>
              </w:rPr>
            </w:pPr>
          </w:p>
          <w:p w14:paraId="4A861B01" w14:textId="77777777" w:rsidR="006972A3" w:rsidRPr="001A10AA" w:rsidRDefault="006972A3" w:rsidP="00052546">
            <w:pPr>
              <w:rPr>
                <w:lang w:eastAsia="en-US"/>
              </w:rPr>
            </w:pPr>
          </w:p>
          <w:p w14:paraId="15C6DB45" w14:textId="77777777" w:rsidR="006972A3" w:rsidRPr="001A10AA" w:rsidRDefault="006972A3" w:rsidP="00052546">
            <w:pPr>
              <w:rPr>
                <w:lang w:eastAsia="en-US"/>
              </w:rPr>
            </w:pPr>
          </w:p>
          <w:p w14:paraId="08D69ABF" w14:textId="77777777" w:rsidR="006972A3" w:rsidRPr="001A10AA" w:rsidRDefault="006972A3" w:rsidP="00052546">
            <w:pPr>
              <w:rPr>
                <w:lang w:eastAsia="en-US"/>
              </w:rPr>
            </w:pPr>
          </w:p>
          <w:p w14:paraId="2BFB391A" w14:textId="77777777" w:rsidR="006972A3" w:rsidRPr="001A10AA" w:rsidRDefault="006972A3" w:rsidP="00052546">
            <w:pPr>
              <w:rPr>
                <w:lang w:eastAsia="en-US"/>
              </w:rPr>
            </w:pPr>
          </w:p>
          <w:p w14:paraId="5FCA5842" w14:textId="77777777" w:rsidR="006972A3" w:rsidRPr="001A10AA" w:rsidRDefault="006972A3" w:rsidP="00052546">
            <w:pPr>
              <w:rPr>
                <w:lang w:eastAsia="en-US"/>
              </w:rPr>
            </w:pPr>
          </w:p>
          <w:p w14:paraId="70A8D68E" w14:textId="77777777" w:rsidR="006972A3" w:rsidRPr="001A10AA" w:rsidRDefault="006972A3" w:rsidP="00052546">
            <w:pPr>
              <w:rPr>
                <w:lang w:eastAsia="en-US"/>
              </w:rPr>
            </w:pPr>
          </w:p>
          <w:p w14:paraId="183C0C16" w14:textId="77777777" w:rsidR="006972A3" w:rsidRPr="001A10AA" w:rsidRDefault="006972A3" w:rsidP="00052546">
            <w:pPr>
              <w:rPr>
                <w:lang w:eastAsia="en-US"/>
              </w:rPr>
            </w:pPr>
          </w:p>
          <w:p w14:paraId="52A85D44" w14:textId="77777777" w:rsidR="006972A3" w:rsidRPr="001A10AA" w:rsidRDefault="006972A3" w:rsidP="00052546">
            <w:pPr>
              <w:rPr>
                <w:lang w:eastAsia="en-US"/>
              </w:rPr>
            </w:pPr>
          </w:p>
          <w:p w14:paraId="200ED92A" w14:textId="77777777" w:rsidR="006972A3" w:rsidRPr="001A10AA" w:rsidRDefault="006972A3" w:rsidP="00052546">
            <w:pPr>
              <w:rPr>
                <w:lang w:eastAsia="en-US"/>
              </w:rPr>
            </w:pPr>
          </w:p>
          <w:p w14:paraId="74ADE377" w14:textId="77777777" w:rsidR="006972A3" w:rsidRPr="001A10AA" w:rsidRDefault="006972A3" w:rsidP="00052546">
            <w:pPr>
              <w:rPr>
                <w:lang w:eastAsia="en-US"/>
              </w:rPr>
            </w:pPr>
          </w:p>
          <w:p w14:paraId="4DFC49CF" w14:textId="77777777" w:rsidR="006972A3" w:rsidRPr="001A10AA" w:rsidRDefault="006972A3" w:rsidP="00052546">
            <w:pPr>
              <w:rPr>
                <w:lang w:eastAsia="en-US"/>
              </w:rPr>
            </w:pPr>
          </w:p>
          <w:p w14:paraId="62A87485" w14:textId="77777777" w:rsidR="006972A3" w:rsidRPr="001A10AA" w:rsidRDefault="006972A3" w:rsidP="00052546">
            <w:pPr>
              <w:rPr>
                <w:lang w:eastAsia="en-US"/>
              </w:rPr>
            </w:pPr>
          </w:p>
          <w:p w14:paraId="738B08DA" w14:textId="77777777" w:rsidR="006972A3" w:rsidRPr="001A10AA" w:rsidRDefault="006972A3" w:rsidP="00052546">
            <w:pPr>
              <w:rPr>
                <w:lang w:eastAsia="en-US"/>
              </w:rPr>
            </w:pPr>
          </w:p>
          <w:p w14:paraId="37DF7AAC" w14:textId="77777777" w:rsidR="006972A3" w:rsidRPr="001A10AA" w:rsidRDefault="006972A3" w:rsidP="00052546">
            <w:pPr>
              <w:rPr>
                <w:lang w:eastAsia="en-US"/>
              </w:rPr>
            </w:pPr>
          </w:p>
          <w:p w14:paraId="1371EC7B" w14:textId="77777777" w:rsidR="006972A3" w:rsidRPr="001A10AA" w:rsidRDefault="006972A3" w:rsidP="00052546">
            <w:pPr>
              <w:rPr>
                <w:lang w:eastAsia="en-US"/>
              </w:rPr>
            </w:pPr>
          </w:p>
          <w:p w14:paraId="1489F5EA" w14:textId="77777777" w:rsidR="006972A3" w:rsidRPr="001A10AA" w:rsidRDefault="006972A3" w:rsidP="00052546">
            <w:pPr>
              <w:rPr>
                <w:lang w:eastAsia="en-US"/>
              </w:rPr>
            </w:pPr>
          </w:p>
          <w:p w14:paraId="0BABD393" w14:textId="77777777" w:rsidR="006972A3" w:rsidRPr="001A10AA" w:rsidRDefault="006972A3" w:rsidP="00052546">
            <w:pPr>
              <w:rPr>
                <w:lang w:eastAsia="en-US"/>
              </w:rPr>
            </w:pPr>
          </w:p>
          <w:p w14:paraId="59E05F67" w14:textId="77777777" w:rsidR="006972A3" w:rsidRPr="001A10AA" w:rsidRDefault="006972A3" w:rsidP="00052546">
            <w:pPr>
              <w:rPr>
                <w:lang w:eastAsia="en-US"/>
              </w:rPr>
            </w:pPr>
          </w:p>
          <w:p w14:paraId="0FB8EAAE" w14:textId="77777777" w:rsidR="006972A3" w:rsidRPr="001A10AA" w:rsidRDefault="006972A3" w:rsidP="00052546">
            <w:pPr>
              <w:rPr>
                <w:lang w:eastAsia="en-US"/>
              </w:rPr>
            </w:pPr>
          </w:p>
          <w:p w14:paraId="440FDD24" w14:textId="77777777" w:rsidR="006972A3" w:rsidRPr="001A10AA" w:rsidRDefault="006972A3" w:rsidP="00052546">
            <w:pPr>
              <w:rPr>
                <w:lang w:eastAsia="en-US"/>
              </w:rPr>
            </w:pPr>
          </w:p>
          <w:p w14:paraId="2FA3964E" w14:textId="77777777" w:rsidR="006972A3" w:rsidRPr="001A10AA" w:rsidRDefault="006972A3" w:rsidP="00052546">
            <w:pPr>
              <w:rPr>
                <w:lang w:eastAsia="en-US"/>
              </w:rPr>
            </w:pPr>
          </w:p>
          <w:p w14:paraId="31C9FB37" w14:textId="77777777" w:rsidR="006972A3" w:rsidRPr="001A10AA" w:rsidRDefault="006972A3" w:rsidP="00052546">
            <w:pPr>
              <w:rPr>
                <w:lang w:eastAsia="en-US"/>
              </w:rPr>
            </w:pPr>
          </w:p>
          <w:p w14:paraId="2CB72E65" w14:textId="77777777" w:rsidR="006972A3" w:rsidRDefault="006972A3" w:rsidP="00052546">
            <w:pPr>
              <w:rPr>
                <w:lang w:eastAsia="en-US"/>
              </w:rPr>
            </w:pPr>
          </w:p>
          <w:p w14:paraId="0A7BA220" w14:textId="77777777" w:rsidR="00704ABE" w:rsidRDefault="00704ABE" w:rsidP="00052546">
            <w:pPr>
              <w:rPr>
                <w:lang w:eastAsia="en-US"/>
              </w:rPr>
            </w:pPr>
          </w:p>
          <w:p w14:paraId="44075967" w14:textId="77777777" w:rsidR="00060B5C" w:rsidRDefault="00060B5C" w:rsidP="00052546">
            <w:pPr>
              <w:rPr>
                <w:lang w:eastAsia="en-US"/>
              </w:rPr>
            </w:pPr>
          </w:p>
          <w:p w14:paraId="68FD8B99" w14:textId="77777777" w:rsidR="003655FC" w:rsidRDefault="003655FC" w:rsidP="00052546">
            <w:pPr>
              <w:rPr>
                <w:lang w:eastAsia="en-US"/>
              </w:rPr>
            </w:pPr>
          </w:p>
          <w:p w14:paraId="61E15BD9" w14:textId="77777777" w:rsidR="003655FC" w:rsidRDefault="003655FC" w:rsidP="00052546">
            <w:pPr>
              <w:rPr>
                <w:lang w:eastAsia="en-US"/>
              </w:rPr>
            </w:pPr>
          </w:p>
          <w:p w14:paraId="1D8D89EC" w14:textId="77777777" w:rsidR="003655FC" w:rsidRDefault="003655FC" w:rsidP="00052546">
            <w:pPr>
              <w:rPr>
                <w:lang w:eastAsia="en-US"/>
              </w:rPr>
            </w:pPr>
          </w:p>
          <w:p w14:paraId="59F0E066" w14:textId="77777777" w:rsidR="003655FC" w:rsidRDefault="003655FC" w:rsidP="00052546">
            <w:pPr>
              <w:rPr>
                <w:lang w:eastAsia="en-US"/>
              </w:rPr>
            </w:pPr>
          </w:p>
          <w:p w14:paraId="08DD95B4" w14:textId="77777777" w:rsidR="003655FC" w:rsidRDefault="003655FC" w:rsidP="00052546">
            <w:pPr>
              <w:rPr>
                <w:lang w:eastAsia="en-US"/>
              </w:rPr>
            </w:pPr>
          </w:p>
          <w:p w14:paraId="37C4DC67" w14:textId="77777777" w:rsidR="003655FC" w:rsidRDefault="003655FC" w:rsidP="00052546">
            <w:pPr>
              <w:rPr>
                <w:lang w:eastAsia="en-US"/>
              </w:rPr>
            </w:pPr>
          </w:p>
          <w:p w14:paraId="1648363C" w14:textId="77777777" w:rsidR="003655FC" w:rsidRDefault="003655FC" w:rsidP="00052546">
            <w:pPr>
              <w:rPr>
                <w:lang w:eastAsia="en-US"/>
              </w:rPr>
            </w:pPr>
          </w:p>
          <w:p w14:paraId="6B5554F7" w14:textId="77777777" w:rsidR="0005141D" w:rsidRDefault="0005141D" w:rsidP="00052546">
            <w:pPr>
              <w:rPr>
                <w:lang w:eastAsia="en-US"/>
              </w:rPr>
            </w:pPr>
          </w:p>
          <w:p w14:paraId="43A97846" w14:textId="77777777" w:rsidR="0005141D" w:rsidRDefault="0005141D" w:rsidP="00052546">
            <w:pPr>
              <w:rPr>
                <w:lang w:eastAsia="en-US"/>
              </w:rPr>
            </w:pPr>
          </w:p>
          <w:p w14:paraId="5777E8AD" w14:textId="77777777" w:rsidR="0005141D" w:rsidRDefault="0005141D" w:rsidP="00052546">
            <w:pPr>
              <w:rPr>
                <w:lang w:eastAsia="en-US"/>
              </w:rPr>
            </w:pPr>
          </w:p>
          <w:p w14:paraId="2E26071F" w14:textId="77777777" w:rsidR="0005141D" w:rsidRDefault="0005141D" w:rsidP="00052546">
            <w:pPr>
              <w:rPr>
                <w:lang w:eastAsia="en-US"/>
              </w:rPr>
            </w:pPr>
          </w:p>
          <w:p w14:paraId="03EBF4AD" w14:textId="77777777" w:rsidR="0005141D" w:rsidRDefault="0005141D" w:rsidP="00052546">
            <w:pPr>
              <w:rPr>
                <w:lang w:eastAsia="en-US"/>
              </w:rPr>
            </w:pPr>
          </w:p>
          <w:p w14:paraId="0E163E1C" w14:textId="77777777" w:rsidR="0005141D" w:rsidRDefault="0005141D" w:rsidP="00052546">
            <w:pPr>
              <w:rPr>
                <w:lang w:eastAsia="en-US"/>
              </w:rPr>
            </w:pPr>
          </w:p>
          <w:p w14:paraId="06596090" w14:textId="77777777" w:rsidR="00D214AF" w:rsidRDefault="00D214AF" w:rsidP="00052546">
            <w:pPr>
              <w:rPr>
                <w:lang w:eastAsia="en-US"/>
              </w:rPr>
            </w:pPr>
          </w:p>
          <w:p w14:paraId="2DDA241E" w14:textId="77777777" w:rsidR="00571E33" w:rsidRDefault="00571E33" w:rsidP="00052546">
            <w:pPr>
              <w:pStyle w:val="12"/>
              <w:ind w:left="-52" w:right="-164"/>
              <w:rPr>
                <w:sz w:val="16"/>
                <w:szCs w:val="20"/>
              </w:rPr>
            </w:pPr>
          </w:p>
          <w:p w14:paraId="24A86865" w14:textId="77777777" w:rsidR="006972A3" w:rsidRPr="001A10AA" w:rsidRDefault="006972A3" w:rsidP="00052546">
            <w:pPr>
              <w:pStyle w:val="12"/>
              <w:ind w:left="-52" w:right="-164"/>
              <w:rPr>
                <w:sz w:val="24"/>
                <w:szCs w:val="24"/>
                <w:lang w:val="ru-RU"/>
              </w:rPr>
            </w:pPr>
            <w:r w:rsidRPr="001A10AA">
              <w:rPr>
                <w:sz w:val="16"/>
                <w:szCs w:val="20"/>
              </w:rPr>
              <w:lastRenderedPageBreak/>
              <w:t>01.41/01.086 01.45/01.086 01.49/01.086 10.11/01.086 10.13/01.086 10.86/01.086</w:t>
            </w:r>
          </w:p>
          <w:p w14:paraId="6BB9A7D5" w14:textId="77777777" w:rsidR="006972A3" w:rsidRPr="001A10AA" w:rsidRDefault="006972A3" w:rsidP="00052546">
            <w:pPr>
              <w:rPr>
                <w:lang w:eastAsia="en-US"/>
              </w:rPr>
            </w:pPr>
          </w:p>
          <w:p w14:paraId="4C68789C" w14:textId="77777777" w:rsidR="006972A3" w:rsidRPr="001A10AA" w:rsidRDefault="006972A3" w:rsidP="00052546">
            <w:pPr>
              <w:rPr>
                <w:lang w:eastAsia="en-US"/>
              </w:rPr>
            </w:pPr>
          </w:p>
          <w:p w14:paraId="5EE7D79B" w14:textId="77777777" w:rsidR="006972A3" w:rsidRPr="001A10AA" w:rsidRDefault="006972A3" w:rsidP="00052546">
            <w:pPr>
              <w:rPr>
                <w:lang w:eastAsia="en-US"/>
              </w:rPr>
            </w:pPr>
          </w:p>
          <w:p w14:paraId="7F473477" w14:textId="77777777" w:rsidR="006972A3" w:rsidRPr="001A10AA" w:rsidRDefault="006972A3" w:rsidP="00052546">
            <w:pPr>
              <w:rPr>
                <w:lang w:eastAsia="en-US"/>
              </w:rPr>
            </w:pPr>
          </w:p>
          <w:p w14:paraId="69B4AD4B" w14:textId="77777777" w:rsidR="006972A3" w:rsidRPr="001A10AA" w:rsidRDefault="006972A3" w:rsidP="00052546">
            <w:pPr>
              <w:rPr>
                <w:lang w:eastAsia="en-US"/>
              </w:rPr>
            </w:pPr>
          </w:p>
          <w:p w14:paraId="5368FE05" w14:textId="77777777" w:rsidR="006972A3" w:rsidRPr="001A10AA" w:rsidRDefault="006972A3" w:rsidP="00052546">
            <w:pPr>
              <w:rPr>
                <w:lang w:eastAsia="en-US"/>
              </w:rPr>
            </w:pPr>
          </w:p>
          <w:p w14:paraId="7DE5F59B" w14:textId="77777777" w:rsidR="006972A3" w:rsidRPr="001A10AA" w:rsidRDefault="006972A3" w:rsidP="00052546">
            <w:pPr>
              <w:rPr>
                <w:lang w:eastAsia="en-US"/>
              </w:rPr>
            </w:pPr>
          </w:p>
          <w:p w14:paraId="7A0C3BCF" w14:textId="77777777" w:rsidR="006972A3" w:rsidRPr="001A10AA" w:rsidRDefault="006972A3" w:rsidP="00052546">
            <w:pPr>
              <w:rPr>
                <w:lang w:eastAsia="en-US"/>
              </w:rPr>
            </w:pPr>
          </w:p>
          <w:p w14:paraId="425F61D2" w14:textId="77777777" w:rsidR="006972A3" w:rsidRPr="001A10AA" w:rsidRDefault="006972A3" w:rsidP="00052546">
            <w:pPr>
              <w:rPr>
                <w:lang w:eastAsia="en-US"/>
              </w:rPr>
            </w:pPr>
          </w:p>
          <w:p w14:paraId="6038853C" w14:textId="77777777" w:rsidR="006972A3" w:rsidRPr="001A10AA" w:rsidRDefault="006972A3" w:rsidP="00052546">
            <w:pPr>
              <w:rPr>
                <w:lang w:eastAsia="en-US"/>
              </w:rPr>
            </w:pPr>
          </w:p>
          <w:p w14:paraId="735C47BA" w14:textId="77777777" w:rsidR="006972A3" w:rsidRPr="001A10AA" w:rsidRDefault="006972A3" w:rsidP="00052546">
            <w:pPr>
              <w:rPr>
                <w:lang w:eastAsia="en-US"/>
              </w:rPr>
            </w:pPr>
          </w:p>
          <w:p w14:paraId="3638B138" w14:textId="77777777" w:rsidR="006972A3" w:rsidRPr="001A10AA" w:rsidRDefault="006972A3" w:rsidP="00052546">
            <w:pPr>
              <w:rPr>
                <w:lang w:eastAsia="en-US"/>
              </w:rPr>
            </w:pPr>
          </w:p>
          <w:p w14:paraId="37F3748E" w14:textId="77777777" w:rsidR="006972A3" w:rsidRPr="001A10AA" w:rsidRDefault="006972A3" w:rsidP="00052546">
            <w:pPr>
              <w:rPr>
                <w:lang w:eastAsia="en-US"/>
              </w:rPr>
            </w:pPr>
          </w:p>
          <w:p w14:paraId="11CB42CE" w14:textId="77777777" w:rsidR="006972A3" w:rsidRPr="001A10AA" w:rsidRDefault="006972A3" w:rsidP="00052546">
            <w:pPr>
              <w:rPr>
                <w:lang w:eastAsia="en-US"/>
              </w:rPr>
            </w:pPr>
          </w:p>
          <w:p w14:paraId="3DCE9CCC" w14:textId="77777777" w:rsidR="006972A3" w:rsidRPr="001A10AA" w:rsidRDefault="006972A3" w:rsidP="00052546">
            <w:pPr>
              <w:rPr>
                <w:lang w:eastAsia="en-US"/>
              </w:rPr>
            </w:pPr>
          </w:p>
          <w:p w14:paraId="3A620E49" w14:textId="77777777" w:rsidR="006972A3" w:rsidRPr="001A10AA" w:rsidRDefault="006972A3" w:rsidP="00052546">
            <w:pPr>
              <w:rPr>
                <w:lang w:eastAsia="en-US"/>
              </w:rPr>
            </w:pPr>
          </w:p>
          <w:p w14:paraId="5ECAC7A1" w14:textId="77777777" w:rsidR="006972A3" w:rsidRPr="001A10AA" w:rsidRDefault="006972A3" w:rsidP="00052546">
            <w:pPr>
              <w:rPr>
                <w:lang w:eastAsia="en-US"/>
              </w:rPr>
            </w:pPr>
          </w:p>
          <w:p w14:paraId="245965C6" w14:textId="77777777" w:rsidR="006972A3" w:rsidRPr="001A10AA" w:rsidRDefault="006972A3" w:rsidP="00052546">
            <w:pPr>
              <w:rPr>
                <w:lang w:eastAsia="en-US"/>
              </w:rPr>
            </w:pPr>
          </w:p>
          <w:p w14:paraId="14A22131" w14:textId="77777777" w:rsidR="006972A3" w:rsidRPr="001A10AA" w:rsidRDefault="006972A3" w:rsidP="00052546">
            <w:pPr>
              <w:rPr>
                <w:lang w:eastAsia="en-US"/>
              </w:rPr>
            </w:pPr>
          </w:p>
          <w:p w14:paraId="2AE01A7C" w14:textId="77777777" w:rsidR="006972A3" w:rsidRPr="001A10AA" w:rsidRDefault="006972A3" w:rsidP="00052546">
            <w:pPr>
              <w:rPr>
                <w:lang w:eastAsia="en-US"/>
              </w:rPr>
            </w:pPr>
          </w:p>
          <w:p w14:paraId="7264DE09" w14:textId="77777777" w:rsidR="006972A3" w:rsidRPr="001A10AA" w:rsidRDefault="006972A3" w:rsidP="00052546">
            <w:pPr>
              <w:rPr>
                <w:lang w:eastAsia="en-US"/>
              </w:rPr>
            </w:pPr>
          </w:p>
          <w:p w14:paraId="22A6FB0E" w14:textId="77777777" w:rsidR="006972A3" w:rsidRPr="001A10AA" w:rsidRDefault="006972A3" w:rsidP="00052546">
            <w:pPr>
              <w:rPr>
                <w:lang w:eastAsia="en-US"/>
              </w:rPr>
            </w:pPr>
          </w:p>
          <w:p w14:paraId="7AF9FE41" w14:textId="77777777" w:rsidR="006972A3" w:rsidRPr="001A10AA" w:rsidRDefault="006972A3" w:rsidP="00052546">
            <w:pPr>
              <w:rPr>
                <w:lang w:eastAsia="en-US"/>
              </w:rPr>
            </w:pPr>
          </w:p>
          <w:p w14:paraId="639C1054" w14:textId="77777777" w:rsidR="006972A3" w:rsidRPr="001A10AA" w:rsidRDefault="006972A3" w:rsidP="00052546">
            <w:pPr>
              <w:rPr>
                <w:lang w:eastAsia="en-US"/>
              </w:rPr>
            </w:pPr>
          </w:p>
          <w:p w14:paraId="752B4526" w14:textId="77777777" w:rsidR="006972A3" w:rsidRPr="001A10AA" w:rsidRDefault="006972A3" w:rsidP="00052546">
            <w:pPr>
              <w:rPr>
                <w:lang w:eastAsia="en-US"/>
              </w:rPr>
            </w:pPr>
          </w:p>
          <w:p w14:paraId="1808AC75" w14:textId="77777777" w:rsidR="006972A3" w:rsidRPr="001A10AA" w:rsidRDefault="006972A3" w:rsidP="00052546">
            <w:pPr>
              <w:rPr>
                <w:lang w:eastAsia="en-US"/>
              </w:rPr>
            </w:pPr>
          </w:p>
          <w:p w14:paraId="1FCCBC7A" w14:textId="77777777" w:rsidR="006972A3" w:rsidRPr="001A10AA" w:rsidRDefault="006972A3" w:rsidP="00052546">
            <w:pPr>
              <w:rPr>
                <w:lang w:eastAsia="en-US"/>
              </w:rPr>
            </w:pPr>
          </w:p>
          <w:p w14:paraId="0C676219" w14:textId="77777777" w:rsidR="006972A3" w:rsidRPr="001A10AA" w:rsidRDefault="006972A3" w:rsidP="00052546">
            <w:pPr>
              <w:rPr>
                <w:lang w:eastAsia="en-US"/>
              </w:rPr>
            </w:pPr>
          </w:p>
          <w:p w14:paraId="752B2163" w14:textId="77777777" w:rsidR="006972A3" w:rsidRPr="001A10AA" w:rsidRDefault="006972A3" w:rsidP="00052546">
            <w:pPr>
              <w:rPr>
                <w:lang w:eastAsia="en-US"/>
              </w:rPr>
            </w:pPr>
          </w:p>
          <w:p w14:paraId="12ACB7AC" w14:textId="77777777" w:rsidR="006972A3" w:rsidRPr="001A10AA" w:rsidRDefault="006972A3" w:rsidP="00052546">
            <w:pPr>
              <w:rPr>
                <w:lang w:eastAsia="en-US"/>
              </w:rPr>
            </w:pPr>
          </w:p>
          <w:p w14:paraId="070EF9C2" w14:textId="77777777" w:rsidR="006972A3" w:rsidRPr="001A10AA" w:rsidRDefault="006972A3" w:rsidP="00052546">
            <w:pPr>
              <w:rPr>
                <w:lang w:eastAsia="en-US"/>
              </w:rPr>
            </w:pPr>
          </w:p>
          <w:p w14:paraId="64904AC3" w14:textId="77777777" w:rsidR="006972A3" w:rsidRPr="001A10AA" w:rsidRDefault="006972A3" w:rsidP="00052546">
            <w:pPr>
              <w:rPr>
                <w:lang w:eastAsia="en-US"/>
              </w:rPr>
            </w:pPr>
          </w:p>
          <w:p w14:paraId="0E90F907" w14:textId="77777777" w:rsidR="006972A3" w:rsidRPr="001A10AA" w:rsidRDefault="006972A3" w:rsidP="00052546">
            <w:pPr>
              <w:rPr>
                <w:lang w:eastAsia="en-US"/>
              </w:rPr>
            </w:pPr>
          </w:p>
          <w:p w14:paraId="6AAE4161" w14:textId="77777777" w:rsidR="006972A3" w:rsidRPr="001A10AA" w:rsidRDefault="006972A3" w:rsidP="00052546">
            <w:pPr>
              <w:rPr>
                <w:lang w:eastAsia="en-US"/>
              </w:rPr>
            </w:pPr>
          </w:p>
          <w:p w14:paraId="3A0F1D26" w14:textId="77777777" w:rsidR="006972A3" w:rsidRPr="001A10AA" w:rsidRDefault="006972A3" w:rsidP="00052546">
            <w:pPr>
              <w:rPr>
                <w:lang w:eastAsia="en-US"/>
              </w:rPr>
            </w:pPr>
          </w:p>
          <w:p w14:paraId="70DE1EC2" w14:textId="77777777" w:rsidR="006972A3" w:rsidRPr="001A10AA" w:rsidRDefault="006972A3" w:rsidP="00052546">
            <w:pPr>
              <w:rPr>
                <w:lang w:eastAsia="en-US"/>
              </w:rPr>
            </w:pPr>
          </w:p>
          <w:p w14:paraId="144EDE28" w14:textId="77777777" w:rsidR="006972A3" w:rsidRPr="001A10AA" w:rsidRDefault="006972A3" w:rsidP="00052546">
            <w:pPr>
              <w:rPr>
                <w:lang w:eastAsia="en-US"/>
              </w:rPr>
            </w:pPr>
          </w:p>
          <w:p w14:paraId="30AD6ABE" w14:textId="77777777" w:rsidR="006972A3" w:rsidRPr="001A10AA" w:rsidRDefault="006972A3" w:rsidP="00052546">
            <w:pPr>
              <w:rPr>
                <w:lang w:eastAsia="en-US"/>
              </w:rPr>
            </w:pPr>
          </w:p>
          <w:p w14:paraId="07E4B612" w14:textId="77777777" w:rsidR="006972A3" w:rsidRPr="001A10AA" w:rsidRDefault="006972A3" w:rsidP="00052546">
            <w:pPr>
              <w:rPr>
                <w:lang w:eastAsia="en-US"/>
              </w:rPr>
            </w:pPr>
          </w:p>
          <w:p w14:paraId="6C29891C" w14:textId="77777777" w:rsidR="006972A3" w:rsidRPr="001A10AA" w:rsidRDefault="006972A3" w:rsidP="00052546">
            <w:pPr>
              <w:rPr>
                <w:lang w:eastAsia="en-US"/>
              </w:rPr>
            </w:pPr>
          </w:p>
          <w:p w14:paraId="107DD656" w14:textId="77777777" w:rsidR="006972A3" w:rsidRPr="001A10AA" w:rsidRDefault="006972A3" w:rsidP="00052546">
            <w:pPr>
              <w:rPr>
                <w:lang w:eastAsia="en-US"/>
              </w:rPr>
            </w:pPr>
          </w:p>
          <w:p w14:paraId="469448BB" w14:textId="77777777" w:rsidR="006972A3" w:rsidRPr="001A10AA" w:rsidRDefault="006972A3" w:rsidP="00052546">
            <w:pPr>
              <w:rPr>
                <w:lang w:eastAsia="en-US"/>
              </w:rPr>
            </w:pPr>
          </w:p>
          <w:p w14:paraId="41B6FD35" w14:textId="77777777" w:rsidR="006972A3" w:rsidRPr="001A10AA" w:rsidRDefault="006972A3" w:rsidP="00052546">
            <w:pPr>
              <w:rPr>
                <w:lang w:eastAsia="en-US"/>
              </w:rPr>
            </w:pPr>
          </w:p>
          <w:p w14:paraId="241CBAD7" w14:textId="77777777" w:rsidR="006972A3" w:rsidRPr="001A10AA" w:rsidRDefault="006972A3" w:rsidP="00052546">
            <w:pPr>
              <w:rPr>
                <w:lang w:eastAsia="en-US"/>
              </w:rPr>
            </w:pPr>
          </w:p>
          <w:p w14:paraId="7D3882BF" w14:textId="77777777" w:rsidR="006972A3" w:rsidRPr="001A10AA" w:rsidRDefault="006972A3" w:rsidP="00052546">
            <w:pPr>
              <w:rPr>
                <w:lang w:eastAsia="en-US"/>
              </w:rPr>
            </w:pPr>
          </w:p>
          <w:p w14:paraId="7BFCE5E0" w14:textId="77777777" w:rsidR="006972A3" w:rsidRPr="001A10AA" w:rsidRDefault="006972A3" w:rsidP="00052546">
            <w:pPr>
              <w:rPr>
                <w:lang w:eastAsia="en-US"/>
              </w:rPr>
            </w:pPr>
          </w:p>
          <w:p w14:paraId="300BB265" w14:textId="77777777" w:rsidR="006972A3" w:rsidRPr="001A10AA" w:rsidRDefault="006972A3" w:rsidP="00052546">
            <w:pPr>
              <w:rPr>
                <w:lang w:eastAsia="en-US"/>
              </w:rPr>
            </w:pPr>
          </w:p>
          <w:p w14:paraId="4BC79572" w14:textId="77777777" w:rsidR="006972A3" w:rsidRDefault="006972A3" w:rsidP="00052546">
            <w:pPr>
              <w:rPr>
                <w:lang w:eastAsia="en-US"/>
              </w:rPr>
            </w:pPr>
          </w:p>
          <w:p w14:paraId="42BD1E91" w14:textId="77777777" w:rsidR="00FA215F" w:rsidRDefault="00FA215F" w:rsidP="00052546">
            <w:pPr>
              <w:rPr>
                <w:lang w:eastAsia="en-US"/>
              </w:rPr>
            </w:pPr>
          </w:p>
          <w:p w14:paraId="6C4A6695" w14:textId="04DA425D" w:rsidR="00FA215F" w:rsidRDefault="00FA215F" w:rsidP="00052546">
            <w:pPr>
              <w:rPr>
                <w:lang w:eastAsia="en-US"/>
              </w:rPr>
            </w:pPr>
          </w:p>
          <w:p w14:paraId="44309911" w14:textId="77777777" w:rsidR="00D7556B" w:rsidRDefault="00D7556B" w:rsidP="00052546">
            <w:pPr>
              <w:rPr>
                <w:lang w:eastAsia="en-US"/>
              </w:rPr>
            </w:pPr>
          </w:p>
          <w:p w14:paraId="7D4E4E06" w14:textId="77777777" w:rsidR="00712A1B" w:rsidRPr="00FA215F" w:rsidRDefault="00712A1B" w:rsidP="00052546">
            <w:pPr>
              <w:rPr>
                <w:lang w:eastAsia="en-US"/>
              </w:rPr>
            </w:pPr>
          </w:p>
          <w:p w14:paraId="40142B99" w14:textId="77777777" w:rsidR="006972A3" w:rsidRPr="001A10AA" w:rsidRDefault="006972A3" w:rsidP="00052546">
            <w:pPr>
              <w:pStyle w:val="12"/>
              <w:ind w:left="-52" w:right="-164"/>
              <w:rPr>
                <w:sz w:val="24"/>
                <w:szCs w:val="24"/>
                <w:lang w:val="ru-RU"/>
              </w:rPr>
            </w:pPr>
            <w:r w:rsidRPr="001A10AA">
              <w:rPr>
                <w:sz w:val="16"/>
                <w:szCs w:val="20"/>
              </w:rPr>
              <w:t>01.41/01.086 01.45/01.086 01.49/01.086 10.11/01.086 10.13/01.086 10.86/01.086</w:t>
            </w:r>
          </w:p>
          <w:p w14:paraId="60D96A51" w14:textId="77777777" w:rsidR="006972A3" w:rsidRPr="001A10AA" w:rsidRDefault="006972A3" w:rsidP="00052546">
            <w:pPr>
              <w:rPr>
                <w:lang w:eastAsia="en-US"/>
              </w:rPr>
            </w:pPr>
          </w:p>
          <w:p w14:paraId="0FD0882F" w14:textId="77777777" w:rsidR="006972A3" w:rsidRPr="001A10AA" w:rsidRDefault="006972A3" w:rsidP="00052546">
            <w:pPr>
              <w:rPr>
                <w:lang w:eastAsia="en-US"/>
              </w:rPr>
            </w:pPr>
          </w:p>
        </w:tc>
        <w:tc>
          <w:tcPr>
            <w:tcW w:w="1985" w:type="dxa"/>
          </w:tcPr>
          <w:p w14:paraId="4E0535FC" w14:textId="77777777" w:rsidR="006972A3" w:rsidRPr="001A10AA" w:rsidRDefault="006972A3" w:rsidP="006947F6">
            <w:pPr>
              <w:pStyle w:val="12"/>
              <w:rPr>
                <w:sz w:val="24"/>
                <w:szCs w:val="24"/>
                <w:lang w:val="ru-RU"/>
              </w:rPr>
            </w:pPr>
            <w:r w:rsidRPr="001A10AA">
              <w:rPr>
                <w:sz w:val="24"/>
                <w:szCs w:val="24"/>
                <w:lang w:val="ru-RU" w:eastAsia="ru-RU"/>
              </w:rPr>
              <w:lastRenderedPageBreak/>
              <w:t>Количество  м</w:t>
            </w:r>
            <w:r w:rsidR="00EC1F20">
              <w:rPr>
                <w:sz w:val="24"/>
                <w:szCs w:val="24"/>
                <w:lang w:val="ru-RU" w:eastAsia="ru-RU"/>
              </w:rPr>
              <w:t>е</w:t>
            </w:r>
            <w:r w:rsidRPr="001A10AA">
              <w:rPr>
                <w:sz w:val="24"/>
                <w:szCs w:val="24"/>
                <w:lang w:val="ru-RU" w:eastAsia="ru-RU"/>
              </w:rPr>
              <w:t>зофильных</w:t>
            </w:r>
            <w:r w:rsidR="003956CE" w:rsidRPr="003956CE">
              <w:rPr>
                <w:sz w:val="24"/>
                <w:szCs w:val="24"/>
                <w:lang w:val="ru-RU" w:eastAsia="ru-RU"/>
              </w:rPr>
              <w:t xml:space="preserve"> </w:t>
            </w:r>
            <w:r w:rsidRPr="001A10AA">
              <w:rPr>
                <w:sz w:val="24"/>
                <w:szCs w:val="24"/>
                <w:lang w:val="ru-RU" w:eastAsia="ru-RU"/>
              </w:rPr>
              <w:t>аэробных и факультативно-анаэробных микро-организмов (КМАФАнМ)</w:t>
            </w:r>
          </w:p>
        </w:tc>
        <w:tc>
          <w:tcPr>
            <w:tcW w:w="2551" w:type="dxa"/>
            <w:vMerge/>
            <w:vAlign w:val="center"/>
          </w:tcPr>
          <w:p w14:paraId="38F4E641" w14:textId="77777777" w:rsidR="006972A3" w:rsidRPr="001A10AA" w:rsidRDefault="006972A3" w:rsidP="00651D0A">
            <w:pPr>
              <w:tabs>
                <w:tab w:val="left" w:pos="57"/>
                <w:tab w:val="left" w:pos="142"/>
                <w:tab w:val="left" w:pos="284"/>
              </w:tabs>
              <w:overflowPunct w:val="0"/>
              <w:autoSpaceDE w:val="0"/>
              <w:autoSpaceDN w:val="0"/>
              <w:adjustRightInd w:val="0"/>
              <w:ind w:right="18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632200F" w14:textId="77777777" w:rsidR="006972A3" w:rsidRPr="001A10AA" w:rsidRDefault="006972A3" w:rsidP="001A044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1A10AA">
              <w:rPr>
                <w:sz w:val="24"/>
                <w:szCs w:val="24"/>
              </w:rPr>
              <w:t>ГОСТ 10444.15-94</w:t>
            </w:r>
          </w:p>
          <w:p w14:paraId="6C04AE1F" w14:textId="77777777" w:rsidR="006972A3" w:rsidRPr="001A10AA" w:rsidRDefault="006972A3" w:rsidP="006947F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56"/>
              <w:textAlignment w:val="baseline"/>
              <w:rPr>
                <w:sz w:val="24"/>
                <w:szCs w:val="24"/>
              </w:rPr>
            </w:pPr>
            <w:r w:rsidRPr="001A10AA">
              <w:rPr>
                <w:sz w:val="24"/>
                <w:szCs w:val="24"/>
              </w:rPr>
              <w:t xml:space="preserve">ГОСТ 4288-76 </w:t>
            </w:r>
          </w:p>
          <w:p w14:paraId="0A98D0D4" w14:textId="77777777" w:rsidR="006972A3" w:rsidRPr="001A10AA" w:rsidRDefault="006972A3" w:rsidP="006947F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56"/>
              <w:textAlignment w:val="baseline"/>
              <w:rPr>
                <w:sz w:val="24"/>
                <w:szCs w:val="24"/>
              </w:rPr>
            </w:pPr>
            <w:r w:rsidRPr="001A10AA">
              <w:rPr>
                <w:sz w:val="24"/>
                <w:szCs w:val="24"/>
              </w:rPr>
              <w:t>п.2.11.4</w:t>
            </w:r>
          </w:p>
          <w:p w14:paraId="23900858" w14:textId="77777777" w:rsidR="006972A3" w:rsidRPr="001A10AA" w:rsidRDefault="006972A3" w:rsidP="006947F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4"/>
                <w:szCs w:val="24"/>
              </w:rPr>
            </w:pPr>
            <w:r w:rsidRPr="001A10AA">
              <w:rPr>
                <w:sz w:val="24"/>
                <w:szCs w:val="24"/>
              </w:rPr>
              <w:t xml:space="preserve">ГОСТ 9958-81 </w:t>
            </w:r>
          </w:p>
          <w:p w14:paraId="679CDBB4" w14:textId="77777777" w:rsidR="006972A3" w:rsidRPr="001A10AA" w:rsidRDefault="006972A3" w:rsidP="006947F6">
            <w:pPr>
              <w:pStyle w:val="12"/>
              <w:rPr>
                <w:sz w:val="24"/>
                <w:szCs w:val="24"/>
                <w:lang w:val="ru-RU" w:eastAsia="ru-RU"/>
              </w:rPr>
            </w:pPr>
            <w:r w:rsidRPr="001A10AA">
              <w:rPr>
                <w:sz w:val="24"/>
                <w:szCs w:val="24"/>
                <w:lang w:val="ru-RU" w:eastAsia="ru-RU"/>
              </w:rPr>
              <w:t>п.4.1</w:t>
            </w:r>
          </w:p>
          <w:p w14:paraId="07A56A07" w14:textId="77777777" w:rsidR="006972A3" w:rsidRPr="001A10AA" w:rsidRDefault="006972A3" w:rsidP="006947F6">
            <w:pPr>
              <w:pStyle w:val="12"/>
              <w:rPr>
                <w:sz w:val="24"/>
                <w:szCs w:val="24"/>
                <w:lang w:val="ru-RU"/>
              </w:rPr>
            </w:pPr>
          </w:p>
        </w:tc>
      </w:tr>
      <w:tr w:rsidR="006972A3" w:rsidRPr="00D7528B" w14:paraId="0E231604" w14:textId="77777777" w:rsidTr="00DB6236">
        <w:trPr>
          <w:trHeight w:val="1134"/>
        </w:trPr>
        <w:tc>
          <w:tcPr>
            <w:tcW w:w="709" w:type="dxa"/>
          </w:tcPr>
          <w:p w14:paraId="2DD440D4" w14:textId="77777777" w:rsidR="006972A3" w:rsidRPr="0044567D" w:rsidRDefault="001A10AA" w:rsidP="004F0B34">
            <w:pPr>
              <w:pStyle w:val="12"/>
              <w:ind w:hanging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1.4</w:t>
            </w:r>
            <w:r w:rsidR="00EC1F20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2127" w:type="dxa"/>
            <w:vMerge/>
          </w:tcPr>
          <w:p w14:paraId="42C7D3EA" w14:textId="77777777" w:rsidR="006972A3" w:rsidRPr="0044567D" w:rsidRDefault="006972A3" w:rsidP="00B8447E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07199C1E" w14:textId="77777777" w:rsidR="006972A3" w:rsidRPr="001A10AA" w:rsidRDefault="006972A3" w:rsidP="00B8447E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7C86D1C8" w14:textId="77777777" w:rsidR="006972A3" w:rsidRPr="001A10AA" w:rsidRDefault="006972A3" w:rsidP="00AD5B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A10AA">
              <w:rPr>
                <w:sz w:val="24"/>
                <w:szCs w:val="24"/>
              </w:rPr>
              <w:t xml:space="preserve">Бактерии группы </w:t>
            </w:r>
          </w:p>
          <w:p w14:paraId="5B2AF046" w14:textId="77777777" w:rsidR="006972A3" w:rsidRPr="001A10AA" w:rsidRDefault="006972A3" w:rsidP="00FC22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A10AA">
              <w:rPr>
                <w:sz w:val="24"/>
                <w:szCs w:val="24"/>
              </w:rPr>
              <w:t>кишечных палочек (БГКП) (колиформы)</w:t>
            </w:r>
          </w:p>
        </w:tc>
        <w:tc>
          <w:tcPr>
            <w:tcW w:w="2551" w:type="dxa"/>
            <w:vMerge/>
            <w:vAlign w:val="center"/>
          </w:tcPr>
          <w:p w14:paraId="195088C5" w14:textId="77777777" w:rsidR="006972A3" w:rsidRPr="001A10AA" w:rsidRDefault="006972A3" w:rsidP="00651D0A">
            <w:pPr>
              <w:tabs>
                <w:tab w:val="left" w:pos="57"/>
                <w:tab w:val="left" w:pos="142"/>
                <w:tab w:val="left" w:pos="284"/>
              </w:tabs>
              <w:overflowPunct w:val="0"/>
              <w:autoSpaceDE w:val="0"/>
              <w:autoSpaceDN w:val="0"/>
              <w:adjustRightInd w:val="0"/>
              <w:ind w:right="18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19BB127" w14:textId="77777777" w:rsidR="006972A3" w:rsidRPr="001A10AA" w:rsidRDefault="006972A3" w:rsidP="00AD5B87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56"/>
              <w:textAlignment w:val="baseline"/>
              <w:rPr>
                <w:sz w:val="24"/>
                <w:szCs w:val="24"/>
              </w:rPr>
            </w:pPr>
            <w:r w:rsidRPr="001A10AA">
              <w:rPr>
                <w:sz w:val="24"/>
                <w:szCs w:val="24"/>
              </w:rPr>
              <w:t>ГОСТ 31747-2012</w:t>
            </w:r>
          </w:p>
          <w:p w14:paraId="0CE7F8DE" w14:textId="77777777" w:rsidR="006972A3" w:rsidRPr="001A10AA" w:rsidRDefault="006972A3" w:rsidP="00AD5B87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56"/>
              <w:textAlignment w:val="baseline"/>
              <w:rPr>
                <w:sz w:val="24"/>
                <w:szCs w:val="24"/>
              </w:rPr>
            </w:pPr>
            <w:r w:rsidRPr="001A10AA">
              <w:rPr>
                <w:sz w:val="24"/>
                <w:szCs w:val="24"/>
              </w:rPr>
              <w:t xml:space="preserve">ГОСТ 4288-76  </w:t>
            </w:r>
          </w:p>
          <w:p w14:paraId="3A430C01" w14:textId="77777777" w:rsidR="006972A3" w:rsidRPr="001A10AA" w:rsidRDefault="006972A3" w:rsidP="00AD5B87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56"/>
              <w:textAlignment w:val="baseline"/>
              <w:rPr>
                <w:sz w:val="24"/>
                <w:szCs w:val="24"/>
              </w:rPr>
            </w:pPr>
            <w:r w:rsidRPr="001A10AA">
              <w:rPr>
                <w:sz w:val="24"/>
                <w:szCs w:val="24"/>
              </w:rPr>
              <w:t>п.2.11.5</w:t>
            </w:r>
          </w:p>
          <w:p w14:paraId="39305469" w14:textId="77777777" w:rsidR="006972A3" w:rsidRPr="001A10AA" w:rsidRDefault="006972A3" w:rsidP="00AD5B87">
            <w:pPr>
              <w:pStyle w:val="12"/>
              <w:rPr>
                <w:sz w:val="24"/>
                <w:szCs w:val="24"/>
                <w:lang w:val="ru-RU"/>
              </w:rPr>
            </w:pPr>
            <w:r w:rsidRPr="001A10AA">
              <w:rPr>
                <w:sz w:val="24"/>
                <w:szCs w:val="24"/>
                <w:lang w:val="ru-RU" w:eastAsia="ru-RU"/>
              </w:rPr>
              <w:t>ГОСТ 9958-81 п.4.2</w:t>
            </w:r>
          </w:p>
        </w:tc>
      </w:tr>
      <w:tr w:rsidR="006972A3" w:rsidRPr="00D7528B" w14:paraId="55A26D4C" w14:textId="77777777" w:rsidTr="00DB6236">
        <w:trPr>
          <w:trHeight w:val="1274"/>
        </w:trPr>
        <w:tc>
          <w:tcPr>
            <w:tcW w:w="709" w:type="dxa"/>
          </w:tcPr>
          <w:p w14:paraId="73105112" w14:textId="77777777" w:rsidR="006972A3" w:rsidRPr="0044567D" w:rsidRDefault="001A10AA" w:rsidP="004F0B34">
            <w:pPr>
              <w:pStyle w:val="12"/>
              <w:ind w:hanging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1.5</w:t>
            </w:r>
            <w:r w:rsidR="00EC1F20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2127" w:type="dxa"/>
            <w:vMerge/>
          </w:tcPr>
          <w:p w14:paraId="54031387" w14:textId="77777777" w:rsidR="006972A3" w:rsidRPr="0044567D" w:rsidRDefault="006972A3" w:rsidP="00B8447E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151102C7" w14:textId="77777777" w:rsidR="006972A3" w:rsidRPr="001A10AA" w:rsidRDefault="006972A3" w:rsidP="00B8447E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48A452E0" w14:textId="77777777" w:rsidR="006972A3" w:rsidRPr="001A10AA" w:rsidRDefault="006972A3" w:rsidP="00AD5B87">
            <w:pPr>
              <w:tabs>
                <w:tab w:val="left" w:pos="179"/>
                <w:tab w:val="left" w:pos="342"/>
                <w:tab w:val="left" w:pos="50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A10AA">
              <w:rPr>
                <w:sz w:val="24"/>
                <w:szCs w:val="24"/>
              </w:rPr>
              <w:t xml:space="preserve">Патогенные, в том </w:t>
            </w:r>
          </w:p>
          <w:p w14:paraId="630C3942" w14:textId="77777777" w:rsidR="006972A3" w:rsidRPr="001A10AA" w:rsidRDefault="00F012E9" w:rsidP="00AD5B87">
            <w:pPr>
              <w:pStyle w:val="12"/>
              <w:ind w:right="-13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>ч</w:t>
            </w:r>
            <w:r w:rsidR="0070787D">
              <w:rPr>
                <w:sz w:val="24"/>
                <w:szCs w:val="24"/>
                <w:lang w:val="ru-RU" w:eastAsia="ru-RU"/>
              </w:rPr>
              <w:t>исле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="006972A3" w:rsidRPr="001A10AA">
              <w:rPr>
                <w:sz w:val="24"/>
                <w:szCs w:val="24"/>
                <w:lang w:val="ru-RU" w:eastAsia="ru-RU"/>
              </w:rPr>
              <w:t>сальмонеллы</w:t>
            </w:r>
          </w:p>
        </w:tc>
        <w:tc>
          <w:tcPr>
            <w:tcW w:w="2551" w:type="dxa"/>
            <w:vMerge/>
            <w:vAlign w:val="center"/>
          </w:tcPr>
          <w:p w14:paraId="66FD89AB" w14:textId="77777777" w:rsidR="006972A3" w:rsidRPr="001A10AA" w:rsidRDefault="006972A3" w:rsidP="00651D0A">
            <w:pPr>
              <w:tabs>
                <w:tab w:val="left" w:pos="57"/>
                <w:tab w:val="left" w:pos="142"/>
                <w:tab w:val="left" w:pos="284"/>
              </w:tabs>
              <w:overflowPunct w:val="0"/>
              <w:autoSpaceDE w:val="0"/>
              <w:autoSpaceDN w:val="0"/>
              <w:adjustRightInd w:val="0"/>
              <w:ind w:right="18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7974628" w14:textId="77777777" w:rsidR="006972A3" w:rsidRPr="001A10AA" w:rsidRDefault="006972A3" w:rsidP="00AD5B87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56"/>
              <w:textAlignment w:val="baseline"/>
              <w:rPr>
                <w:sz w:val="24"/>
                <w:szCs w:val="24"/>
              </w:rPr>
            </w:pPr>
            <w:r w:rsidRPr="001A10AA">
              <w:rPr>
                <w:sz w:val="24"/>
                <w:szCs w:val="24"/>
              </w:rPr>
              <w:t xml:space="preserve">ГОСТ 30519-97 </w:t>
            </w:r>
          </w:p>
          <w:p w14:paraId="716B289F" w14:textId="77777777" w:rsidR="006972A3" w:rsidRPr="001A10AA" w:rsidRDefault="006972A3" w:rsidP="00AD5B87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56"/>
              <w:textAlignment w:val="baseline"/>
              <w:rPr>
                <w:sz w:val="24"/>
                <w:szCs w:val="24"/>
              </w:rPr>
            </w:pPr>
            <w:r w:rsidRPr="001A10AA">
              <w:rPr>
                <w:sz w:val="24"/>
                <w:szCs w:val="24"/>
              </w:rPr>
              <w:t>ГОСТ 31659-2012</w:t>
            </w:r>
          </w:p>
          <w:p w14:paraId="37024F87" w14:textId="77777777" w:rsidR="006972A3" w:rsidRPr="001A10AA" w:rsidRDefault="00704ABE" w:rsidP="00704AB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9958-81, п</w:t>
            </w:r>
            <w:r w:rsidR="006972A3" w:rsidRPr="001A10AA">
              <w:rPr>
                <w:sz w:val="24"/>
                <w:szCs w:val="24"/>
              </w:rPr>
              <w:t>.4.3</w:t>
            </w:r>
          </w:p>
          <w:p w14:paraId="6EB1B9F1" w14:textId="77777777" w:rsidR="006972A3" w:rsidRPr="001A10AA" w:rsidRDefault="006972A3" w:rsidP="00AD5B87">
            <w:pPr>
              <w:tabs>
                <w:tab w:val="left" w:pos="284"/>
              </w:tabs>
              <w:autoSpaceDE w:val="0"/>
              <w:autoSpaceDN w:val="0"/>
              <w:adjustRightInd w:val="0"/>
              <w:ind w:right="56"/>
              <w:rPr>
                <w:color w:val="000000"/>
                <w:sz w:val="24"/>
                <w:szCs w:val="24"/>
              </w:rPr>
            </w:pPr>
            <w:r w:rsidRPr="001A10AA">
              <w:rPr>
                <w:color w:val="000000"/>
                <w:sz w:val="24"/>
                <w:szCs w:val="24"/>
              </w:rPr>
              <w:t xml:space="preserve">ГОСТ 4288-76  </w:t>
            </w:r>
          </w:p>
          <w:p w14:paraId="333752D4" w14:textId="77777777" w:rsidR="006972A3" w:rsidRPr="001A10AA" w:rsidRDefault="006972A3" w:rsidP="00AD5B87">
            <w:pPr>
              <w:pStyle w:val="12"/>
              <w:rPr>
                <w:color w:val="000000"/>
                <w:sz w:val="24"/>
                <w:szCs w:val="24"/>
                <w:lang w:val="ru-RU" w:eastAsia="ru-RU"/>
              </w:rPr>
            </w:pPr>
            <w:r w:rsidRPr="001A10AA">
              <w:rPr>
                <w:color w:val="000000"/>
                <w:sz w:val="24"/>
                <w:szCs w:val="24"/>
                <w:lang w:val="ru-RU" w:eastAsia="ru-RU"/>
              </w:rPr>
              <w:t>п.2.11.6</w:t>
            </w:r>
          </w:p>
          <w:p w14:paraId="6C7167A7" w14:textId="77777777" w:rsidR="007903B5" w:rsidRPr="001A10AA" w:rsidRDefault="007903B5" w:rsidP="00AD5B87">
            <w:pPr>
              <w:pStyle w:val="12"/>
              <w:rPr>
                <w:sz w:val="24"/>
                <w:szCs w:val="24"/>
                <w:lang w:val="ru-RU"/>
              </w:rPr>
            </w:pPr>
            <w:r w:rsidRPr="001A10AA">
              <w:rPr>
                <w:rFonts w:eastAsia="Times New Roman"/>
                <w:sz w:val="24"/>
                <w:szCs w:val="24"/>
              </w:rPr>
              <w:t>Инструкция 4.2.10-15-21-2006, с.17-19</w:t>
            </w:r>
          </w:p>
        </w:tc>
      </w:tr>
      <w:tr w:rsidR="006972A3" w:rsidRPr="00D7528B" w14:paraId="27128BBE" w14:textId="77777777" w:rsidTr="00DB6236">
        <w:trPr>
          <w:trHeight w:val="170"/>
        </w:trPr>
        <w:tc>
          <w:tcPr>
            <w:tcW w:w="709" w:type="dxa"/>
          </w:tcPr>
          <w:p w14:paraId="5347F1B9" w14:textId="77777777" w:rsidR="006972A3" w:rsidRPr="0044567D" w:rsidRDefault="006972A3" w:rsidP="001A10AA">
            <w:pPr>
              <w:pStyle w:val="12"/>
              <w:ind w:hanging="108"/>
              <w:rPr>
                <w:sz w:val="24"/>
                <w:szCs w:val="24"/>
                <w:lang w:val="ru-RU"/>
              </w:rPr>
            </w:pPr>
            <w:r w:rsidRPr="0044567D">
              <w:rPr>
                <w:sz w:val="24"/>
                <w:szCs w:val="24"/>
                <w:lang w:val="ru-RU" w:eastAsia="ru-RU"/>
              </w:rPr>
              <w:t>1.</w:t>
            </w:r>
            <w:r w:rsidR="001A10AA">
              <w:rPr>
                <w:sz w:val="24"/>
                <w:szCs w:val="24"/>
                <w:lang w:val="ru-RU" w:eastAsia="ru-RU"/>
              </w:rPr>
              <w:t>6</w:t>
            </w:r>
            <w:r w:rsidR="00EC1F20">
              <w:rPr>
                <w:sz w:val="24"/>
                <w:szCs w:val="24"/>
                <w:lang w:val="ru-RU" w:eastAsia="ru-RU"/>
              </w:rPr>
              <w:t>*</w:t>
            </w:r>
          </w:p>
        </w:tc>
        <w:tc>
          <w:tcPr>
            <w:tcW w:w="2127" w:type="dxa"/>
            <w:vMerge/>
          </w:tcPr>
          <w:p w14:paraId="0A111C61" w14:textId="77777777" w:rsidR="006972A3" w:rsidRPr="0044567D" w:rsidRDefault="006972A3" w:rsidP="00B8447E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4D7A645E" w14:textId="77777777" w:rsidR="006972A3" w:rsidRPr="001A10AA" w:rsidRDefault="006972A3" w:rsidP="00B8447E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6B694DA7" w14:textId="77777777" w:rsidR="006972A3" w:rsidRPr="001D1FDF" w:rsidRDefault="006972A3" w:rsidP="004E71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D1FDF">
              <w:rPr>
                <w:sz w:val="24"/>
                <w:szCs w:val="24"/>
              </w:rPr>
              <w:t>Сульфитредуциру</w:t>
            </w:r>
            <w:r w:rsidR="00F012E9">
              <w:rPr>
                <w:sz w:val="24"/>
                <w:szCs w:val="24"/>
              </w:rPr>
              <w:t>ю</w:t>
            </w:r>
            <w:r w:rsidRPr="001D1FDF">
              <w:rPr>
                <w:sz w:val="24"/>
                <w:szCs w:val="24"/>
              </w:rPr>
              <w:t>щие</w:t>
            </w:r>
            <w:r w:rsidR="00F012E9">
              <w:rPr>
                <w:sz w:val="24"/>
                <w:szCs w:val="24"/>
              </w:rPr>
              <w:t xml:space="preserve"> </w:t>
            </w:r>
            <w:r w:rsidRPr="001D1FDF">
              <w:rPr>
                <w:sz w:val="24"/>
                <w:szCs w:val="24"/>
              </w:rPr>
              <w:t>клостридии</w:t>
            </w:r>
          </w:p>
        </w:tc>
        <w:tc>
          <w:tcPr>
            <w:tcW w:w="2551" w:type="dxa"/>
            <w:vMerge/>
          </w:tcPr>
          <w:p w14:paraId="41D4E1E6" w14:textId="77777777" w:rsidR="006972A3" w:rsidRPr="001D1FDF" w:rsidRDefault="006972A3" w:rsidP="00651D0A">
            <w:pPr>
              <w:tabs>
                <w:tab w:val="left" w:pos="57"/>
                <w:tab w:val="left" w:pos="142"/>
                <w:tab w:val="left" w:pos="284"/>
              </w:tabs>
              <w:overflowPunct w:val="0"/>
              <w:autoSpaceDE w:val="0"/>
              <w:autoSpaceDN w:val="0"/>
              <w:adjustRightInd w:val="0"/>
              <w:ind w:right="18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EEB137E" w14:textId="77777777" w:rsidR="006972A3" w:rsidRPr="001D1FDF" w:rsidRDefault="006972A3" w:rsidP="00B8447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56"/>
              <w:textAlignment w:val="baseline"/>
              <w:rPr>
                <w:sz w:val="24"/>
                <w:szCs w:val="24"/>
              </w:rPr>
            </w:pPr>
            <w:r w:rsidRPr="001D1FDF">
              <w:rPr>
                <w:sz w:val="24"/>
                <w:szCs w:val="24"/>
              </w:rPr>
              <w:t>ГОСТ 29185-</w:t>
            </w:r>
            <w:r w:rsidRPr="001D1FDF">
              <w:rPr>
                <w:sz w:val="24"/>
                <w:szCs w:val="24"/>
                <w:lang w:val="en-US"/>
              </w:rPr>
              <w:t>2014</w:t>
            </w:r>
          </w:p>
          <w:p w14:paraId="3B578192" w14:textId="77777777" w:rsidR="006972A3" w:rsidRPr="001D1FDF" w:rsidRDefault="006972A3" w:rsidP="001A0441">
            <w:pPr>
              <w:pStyle w:val="12"/>
              <w:rPr>
                <w:sz w:val="24"/>
                <w:szCs w:val="24"/>
                <w:lang w:val="ru-RU"/>
              </w:rPr>
            </w:pPr>
            <w:r w:rsidRPr="001D1FDF">
              <w:rPr>
                <w:sz w:val="24"/>
                <w:szCs w:val="24"/>
                <w:lang w:eastAsia="ru-RU"/>
              </w:rPr>
              <w:t>ГОСТ 9958-81 п.4.6</w:t>
            </w:r>
          </w:p>
        </w:tc>
      </w:tr>
      <w:tr w:rsidR="006972A3" w:rsidRPr="00D7528B" w14:paraId="23B3B086" w14:textId="77777777" w:rsidTr="00DB6236">
        <w:trPr>
          <w:trHeight w:val="170"/>
        </w:trPr>
        <w:tc>
          <w:tcPr>
            <w:tcW w:w="709" w:type="dxa"/>
          </w:tcPr>
          <w:p w14:paraId="0D87B95D" w14:textId="77777777" w:rsidR="006972A3" w:rsidRPr="0044567D" w:rsidRDefault="001A10AA" w:rsidP="004F0B34">
            <w:pPr>
              <w:pStyle w:val="12"/>
              <w:ind w:hanging="108"/>
              <w:rPr>
                <w:sz w:val="24"/>
                <w:szCs w:val="24"/>
                <w:lang w:val="ru-RU"/>
              </w:rPr>
            </w:pPr>
            <w:r w:rsidRPr="001A10AA">
              <w:rPr>
                <w:sz w:val="24"/>
                <w:szCs w:val="24"/>
                <w:lang w:val="ru-RU" w:eastAsia="ru-RU"/>
              </w:rPr>
              <w:t>1.</w:t>
            </w:r>
            <w:r>
              <w:rPr>
                <w:sz w:val="24"/>
                <w:szCs w:val="24"/>
                <w:lang w:val="ru-RU" w:eastAsia="ru-RU"/>
              </w:rPr>
              <w:t>7</w:t>
            </w:r>
            <w:r w:rsidR="00EC1F20">
              <w:rPr>
                <w:sz w:val="24"/>
                <w:szCs w:val="24"/>
                <w:lang w:val="ru-RU" w:eastAsia="ru-RU"/>
              </w:rPr>
              <w:t>*</w:t>
            </w:r>
          </w:p>
        </w:tc>
        <w:tc>
          <w:tcPr>
            <w:tcW w:w="2127" w:type="dxa"/>
            <w:vMerge/>
          </w:tcPr>
          <w:p w14:paraId="2ADEE740" w14:textId="77777777" w:rsidR="006972A3" w:rsidRPr="0044567D" w:rsidRDefault="006972A3" w:rsidP="00B8447E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445A3A26" w14:textId="77777777" w:rsidR="006972A3" w:rsidRPr="001A10AA" w:rsidRDefault="006972A3" w:rsidP="00B8447E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54758A9C" w14:textId="77777777" w:rsidR="006972A3" w:rsidRPr="001A10AA" w:rsidRDefault="006972A3" w:rsidP="002963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A10AA">
              <w:rPr>
                <w:sz w:val="24"/>
                <w:szCs w:val="24"/>
              </w:rPr>
              <w:t>Listeria</w:t>
            </w:r>
            <w:r w:rsidR="00F012E9">
              <w:rPr>
                <w:sz w:val="24"/>
                <w:szCs w:val="24"/>
              </w:rPr>
              <w:t xml:space="preserve"> </w:t>
            </w:r>
            <w:r w:rsidRPr="001A10AA">
              <w:rPr>
                <w:sz w:val="24"/>
                <w:szCs w:val="24"/>
              </w:rPr>
              <w:t>monocyto genes</w:t>
            </w:r>
          </w:p>
        </w:tc>
        <w:tc>
          <w:tcPr>
            <w:tcW w:w="2551" w:type="dxa"/>
            <w:vMerge/>
          </w:tcPr>
          <w:p w14:paraId="3C537576" w14:textId="77777777" w:rsidR="006972A3" w:rsidRPr="001A10AA" w:rsidRDefault="006972A3" w:rsidP="00651D0A">
            <w:pPr>
              <w:tabs>
                <w:tab w:val="left" w:pos="57"/>
                <w:tab w:val="left" w:pos="142"/>
                <w:tab w:val="left" w:pos="284"/>
              </w:tabs>
              <w:overflowPunct w:val="0"/>
              <w:autoSpaceDE w:val="0"/>
              <w:autoSpaceDN w:val="0"/>
              <w:adjustRightInd w:val="0"/>
              <w:ind w:right="18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8CE1432" w14:textId="77777777" w:rsidR="006972A3" w:rsidRPr="001A10AA" w:rsidRDefault="006972A3" w:rsidP="00B8447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56"/>
              <w:textAlignment w:val="baseline"/>
              <w:rPr>
                <w:sz w:val="24"/>
                <w:szCs w:val="24"/>
              </w:rPr>
            </w:pPr>
            <w:r w:rsidRPr="001A10AA">
              <w:rPr>
                <w:sz w:val="24"/>
                <w:szCs w:val="24"/>
              </w:rPr>
              <w:t>ГОСТ 32031-2012</w:t>
            </w:r>
          </w:p>
          <w:p w14:paraId="44E9A452" w14:textId="77777777" w:rsidR="006972A3" w:rsidRPr="001A10AA" w:rsidRDefault="006972A3" w:rsidP="00D433B0">
            <w:pPr>
              <w:tabs>
                <w:tab w:val="left" w:pos="284"/>
                <w:tab w:val="left" w:pos="2268"/>
              </w:tabs>
              <w:overflowPunct w:val="0"/>
              <w:autoSpaceDE w:val="0"/>
              <w:autoSpaceDN w:val="0"/>
              <w:adjustRightInd w:val="0"/>
              <w:ind w:right="-122"/>
              <w:textAlignment w:val="baseline"/>
              <w:rPr>
                <w:sz w:val="24"/>
                <w:szCs w:val="24"/>
              </w:rPr>
            </w:pPr>
            <w:r w:rsidRPr="001A10AA">
              <w:rPr>
                <w:sz w:val="24"/>
                <w:szCs w:val="24"/>
              </w:rPr>
              <w:t>Инструкция по применению № 81-0904</w:t>
            </w:r>
          </w:p>
          <w:p w14:paraId="5251B5AE" w14:textId="77777777" w:rsidR="006972A3" w:rsidRPr="001A10AA" w:rsidRDefault="006972A3" w:rsidP="00D433B0">
            <w:pPr>
              <w:tabs>
                <w:tab w:val="left" w:pos="284"/>
                <w:tab w:val="left" w:pos="2268"/>
              </w:tabs>
              <w:overflowPunct w:val="0"/>
              <w:autoSpaceDE w:val="0"/>
              <w:autoSpaceDN w:val="0"/>
              <w:adjustRightInd w:val="0"/>
              <w:ind w:right="-122"/>
              <w:textAlignment w:val="baseline"/>
              <w:rPr>
                <w:sz w:val="24"/>
                <w:szCs w:val="24"/>
              </w:rPr>
            </w:pPr>
            <w:r w:rsidRPr="001A10AA">
              <w:rPr>
                <w:sz w:val="24"/>
                <w:szCs w:val="24"/>
              </w:rPr>
              <w:t xml:space="preserve">«Организация контроля и методы выявления бактерий L.monocytogenes  в пищевых </w:t>
            </w:r>
            <w:r w:rsidR="0070787D">
              <w:rPr>
                <w:sz w:val="24"/>
                <w:szCs w:val="24"/>
              </w:rPr>
              <w:t>п</w:t>
            </w:r>
            <w:r w:rsidRPr="001A10AA">
              <w:rPr>
                <w:sz w:val="24"/>
                <w:szCs w:val="24"/>
              </w:rPr>
              <w:t>родуктах», утв. гл</w:t>
            </w:r>
            <w:r w:rsidR="007E4D53">
              <w:rPr>
                <w:sz w:val="24"/>
                <w:szCs w:val="24"/>
              </w:rPr>
              <w:t>.</w:t>
            </w:r>
            <w:r w:rsidRPr="001A10AA">
              <w:rPr>
                <w:sz w:val="24"/>
                <w:szCs w:val="24"/>
              </w:rPr>
              <w:t>сан</w:t>
            </w:r>
            <w:r w:rsidR="007E4D53">
              <w:rPr>
                <w:sz w:val="24"/>
                <w:szCs w:val="24"/>
              </w:rPr>
              <w:t>.</w:t>
            </w:r>
            <w:r w:rsidRPr="001A10AA">
              <w:rPr>
                <w:sz w:val="24"/>
                <w:szCs w:val="24"/>
              </w:rPr>
              <w:t xml:space="preserve"> врачом Республики Беларусь 13.10.2004</w:t>
            </w:r>
          </w:p>
        </w:tc>
      </w:tr>
      <w:tr w:rsidR="006972A3" w:rsidRPr="00D7528B" w14:paraId="46836CBE" w14:textId="77777777" w:rsidTr="00DB6236">
        <w:trPr>
          <w:trHeight w:val="170"/>
        </w:trPr>
        <w:tc>
          <w:tcPr>
            <w:tcW w:w="709" w:type="dxa"/>
          </w:tcPr>
          <w:p w14:paraId="3F87D621" w14:textId="77777777" w:rsidR="006972A3" w:rsidRPr="0044567D" w:rsidRDefault="001A10AA" w:rsidP="004F0B34">
            <w:pPr>
              <w:pStyle w:val="12"/>
              <w:ind w:hanging="108"/>
              <w:rPr>
                <w:sz w:val="24"/>
                <w:szCs w:val="24"/>
                <w:lang w:val="ru-RU"/>
              </w:rPr>
            </w:pPr>
            <w:r w:rsidRPr="001A10AA">
              <w:rPr>
                <w:sz w:val="24"/>
                <w:szCs w:val="24"/>
                <w:lang w:val="ru-RU" w:eastAsia="ru-RU"/>
              </w:rPr>
              <w:t>1.</w:t>
            </w:r>
            <w:r>
              <w:rPr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127" w:type="dxa"/>
            <w:vMerge/>
          </w:tcPr>
          <w:p w14:paraId="592E7479" w14:textId="77777777" w:rsidR="006972A3" w:rsidRPr="0044567D" w:rsidRDefault="006972A3" w:rsidP="00B8447E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6637208B" w14:textId="77777777" w:rsidR="006972A3" w:rsidRPr="001A10AA" w:rsidRDefault="006972A3" w:rsidP="00B8447E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6BE8657C" w14:textId="77777777" w:rsidR="006972A3" w:rsidRDefault="006972A3" w:rsidP="00296393">
            <w:pPr>
              <w:pStyle w:val="12"/>
              <w:rPr>
                <w:sz w:val="24"/>
                <w:szCs w:val="24"/>
                <w:lang w:eastAsia="ru-RU"/>
              </w:rPr>
            </w:pPr>
            <w:r w:rsidRPr="001A10AA">
              <w:rPr>
                <w:sz w:val="24"/>
                <w:szCs w:val="24"/>
                <w:lang w:eastAsia="ru-RU"/>
              </w:rPr>
              <w:t>S</w:t>
            </w:r>
            <w:r w:rsidRPr="001A10AA">
              <w:rPr>
                <w:sz w:val="24"/>
                <w:szCs w:val="24"/>
                <w:lang w:val="ru-RU" w:eastAsia="ru-RU"/>
              </w:rPr>
              <w:t>. а</w:t>
            </w:r>
            <w:r w:rsidRPr="001A10AA">
              <w:rPr>
                <w:sz w:val="24"/>
                <w:szCs w:val="24"/>
                <w:lang w:eastAsia="ru-RU"/>
              </w:rPr>
              <w:t>ureus</w:t>
            </w:r>
          </w:p>
          <w:p w14:paraId="4D8A42F4" w14:textId="77777777" w:rsidR="003956CE" w:rsidRPr="003956CE" w:rsidRDefault="003956CE" w:rsidP="00712A1B">
            <w:pPr>
              <w:pStyle w:val="12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C375CB0" w14:textId="77777777" w:rsidR="006972A3" w:rsidRPr="001A10AA" w:rsidRDefault="006972A3" w:rsidP="00651D0A">
            <w:pPr>
              <w:tabs>
                <w:tab w:val="left" w:pos="57"/>
                <w:tab w:val="left" w:pos="142"/>
                <w:tab w:val="left" w:pos="284"/>
              </w:tabs>
              <w:overflowPunct w:val="0"/>
              <w:autoSpaceDE w:val="0"/>
              <w:autoSpaceDN w:val="0"/>
              <w:adjustRightInd w:val="0"/>
              <w:ind w:right="18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2EBA1CF" w14:textId="77777777" w:rsidR="006972A3" w:rsidRPr="001A10AA" w:rsidRDefault="0070787D" w:rsidP="00B8447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56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ГОСТ </w:t>
            </w:r>
            <w:r w:rsidR="006972A3" w:rsidRPr="001A10AA">
              <w:rPr>
                <w:sz w:val="24"/>
                <w:szCs w:val="24"/>
              </w:rPr>
              <w:t>10444.2-94</w:t>
            </w:r>
          </w:p>
          <w:p w14:paraId="24AB3BD2" w14:textId="77777777" w:rsidR="006972A3" w:rsidRPr="001A10AA" w:rsidRDefault="006972A3" w:rsidP="00704AB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1A10AA">
              <w:rPr>
                <w:sz w:val="24"/>
                <w:szCs w:val="24"/>
              </w:rPr>
              <w:t xml:space="preserve">ГОСТ 9958-81 </w:t>
            </w:r>
            <w:r w:rsidR="00704ABE">
              <w:rPr>
                <w:sz w:val="24"/>
                <w:szCs w:val="24"/>
              </w:rPr>
              <w:t>п</w:t>
            </w:r>
            <w:r w:rsidRPr="001A10AA">
              <w:rPr>
                <w:sz w:val="24"/>
                <w:szCs w:val="24"/>
              </w:rPr>
              <w:t>.4.5</w:t>
            </w:r>
          </w:p>
          <w:p w14:paraId="5822B4EA" w14:textId="77777777" w:rsidR="003655FC" w:rsidRPr="001A10AA" w:rsidRDefault="00107367" w:rsidP="00D30532">
            <w:pPr>
              <w:pStyle w:val="12"/>
              <w:rPr>
                <w:sz w:val="24"/>
                <w:szCs w:val="24"/>
                <w:lang w:val="ru-RU"/>
              </w:rPr>
            </w:pPr>
            <w:r w:rsidRPr="001A10AA">
              <w:rPr>
                <w:sz w:val="24"/>
                <w:szCs w:val="24"/>
                <w:lang w:val="ru-RU" w:eastAsia="ru-RU"/>
              </w:rPr>
              <w:t>ГОСТ 31746-2012</w:t>
            </w:r>
          </w:p>
        </w:tc>
      </w:tr>
      <w:tr w:rsidR="006972A3" w:rsidRPr="00D7528B" w14:paraId="52FC0065" w14:textId="77777777" w:rsidTr="00DB6236">
        <w:trPr>
          <w:trHeight w:val="170"/>
        </w:trPr>
        <w:tc>
          <w:tcPr>
            <w:tcW w:w="709" w:type="dxa"/>
          </w:tcPr>
          <w:p w14:paraId="3AEF98E7" w14:textId="77777777" w:rsidR="006972A3" w:rsidRPr="0044567D" w:rsidRDefault="001A10AA" w:rsidP="004F0B34">
            <w:pPr>
              <w:pStyle w:val="12"/>
              <w:ind w:hanging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>1.9</w:t>
            </w:r>
          </w:p>
        </w:tc>
        <w:tc>
          <w:tcPr>
            <w:tcW w:w="2127" w:type="dxa"/>
            <w:vMerge/>
          </w:tcPr>
          <w:p w14:paraId="14C9B4A1" w14:textId="77777777" w:rsidR="006972A3" w:rsidRPr="0044567D" w:rsidRDefault="006972A3" w:rsidP="00B8447E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19234EBF" w14:textId="77777777" w:rsidR="006972A3" w:rsidRPr="001A10AA" w:rsidRDefault="006972A3" w:rsidP="00B8447E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7A90A916" w14:textId="77777777" w:rsidR="006972A3" w:rsidRPr="001A10AA" w:rsidRDefault="006972A3" w:rsidP="00704A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A10AA">
              <w:rPr>
                <w:sz w:val="24"/>
                <w:szCs w:val="24"/>
              </w:rPr>
              <w:t>E. соli</w:t>
            </w:r>
          </w:p>
        </w:tc>
        <w:tc>
          <w:tcPr>
            <w:tcW w:w="2551" w:type="dxa"/>
            <w:vMerge/>
          </w:tcPr>
          <w:p w14:paraId="1AB39792" w14:textId="77777777" w:rsidR="006972A3" w:rsidRPr="001A10AA" w:rsidRDefault="006972A3" w:rsidP="00651D0A">
            <w:pPr>
              <w:tabs>
                <w:tab w:val="left" w:pos="57"/>
                <w:tab w:val="left" w:pos="142"/>
                <w:tab w:val="left" w:pos="284"/>
              </w:tabs>
              <w:overflowPunct w:val="0"/>
              <w:autoSpaceDE w:val="0"/>
              <w:autoSpaceDN w:val="0"/>
              <w:adjustRightInd w:val="0"/>
              <w:ind w:right="18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6CA8923" w14:textId="77777777" w:rsidR="006972A3" w:rsidRPr="001A10AA" w:rsidRDefault="006972A3" w:rsidP="00704AB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56"/>
              <w:textAlignment w:val="baseline"/>
              <w:rPr>
                <w:sz w:val="24"/>
                <w:szCs w:val="24"/>
              </w:rPr>
            </w:pPr>
            <w:r w:rsidRPr="001A10AA">
              <w:rPr>
                <w:sz w:val="24"/>
                <w:szCs w:val="24"/>
              </w:rPr>
              <w:t>ГОСТ 30726-2001</w:t>
            </w:r>
          </w:p>
        </w:tc>
      </w:tr>
      <w:tr w:rsidR="006972A3" w:rsidRPr="00D7528B" w14:paraId="3E71454C" w14:textId="77777777" w:rsidTr="00DB6236">
        <w:trPr>
          <w:trHeight w:val="170"/>
        </w:trPr>
        <w:tc>
          <w:tcPr>
            <w:tcW w:w="709" w:type="dxa"/>
          </w:tcPr>
          <w:p w14:paraId="28A8061F" w14:textId="77777777" w:rsidR="006972A3" w:rsidRPr="0044567D" w:rsidRDefault="006972A3" w:rsidP="001A10AA">
            <w:pPr>
              <w:pStyle w:val="12"/>
              <w:ind w:hanging="108"/>
              <w:rPr>
                <w:sz w:val="24"/>
                <w:szCs w:val="24"/>
                <w:lang w:val="ru-RU"/>
              </w:rPr>
            </w:pPr>
            <w:r w:rsidRPr="001A10AA">
              <w:rPr>
                <w:sz w:val="24"/>
                <w:szCs w:val="24"/>
                <w:lang w:val="ru-RU" w:eastAsia="ru-RU"/>
              </w:rPr>
              <w:t>1.1</w:t>
            </w:r>
            <w:r w:rsidR="001A10AA"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127" w:type="dxa"/>
            <w:vMerge/>
          </w:tcPr>
          <w:p w14:paraId="50FFAE86" w14:textId="77777777" w:rsidR="006972A3" w:rsidRPr="0044567D" w:rsidRDefault="006972A3" w:rsidP="00B8447E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7BD72DA8" w14:textId="77777777" w:rsidR="006972A3" w:rsidRPr="001A10AA" w:rsidRDefault="006972A3" w:rsidP="00B8447E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08FF8437" w14:textId="77777777" w:rsidR="006972A3" w:rsidRPr="001A10AA" w:rsidRDefault="006972A3" w:rsidP="00296393">
            <w:pPr>
              <w:pStyle w:val="12"/>
              <w:rPr>
                <w:sz w:val="24"/>
                <w:szCs w:val="24"/>
                <w:lang w:val="ru-RU"/>
              </w:rPr>
            </w:pPr>
            <w:r w:rsidRPr="001A10AA">
              <w:rPr>
                <w:sz w:val="24"/>
                <w:szCs w:val="24"/>
                <w:lang w:eastAsia="ru-RU"/>
              </w:rPr>
              <w:t>B</w:t>
            </w:r>
            <w:r w:rsidRPr="001A10AA">
              <w:rPr>
                <w:sz w:val="24"/>
                <w:szCs w:val="24"/>
                <w:lang w:val="ru-RU" w:eastAsia="ru-RU"/>
              </w:rPr>
              <w:t>.</w:t>
            </w:r>
            <w:r w:rsidRPr="001A10AA">
              <w:rPr>
                <w:sz w:val="24"/>
                <w:szCs w:val="24"/>
                <w:lang w:eastAsia="ru-RU"/>
              </w:rPr>
              <w:t>cereus</w:t>
            </w:r>
          </w:p>
        </w:tc>
        <w:tc>
          <w:tcPr>
            <w:tcW w:w="2551" w:type="dxa"/>
            <w:vMerge/>
          </w:tcPr>
          <w:p w14:paraId="4D7FE0F6" w14:textId="77777777" w:rsidR="006972A3" w:rsidRPr="001A10AA" w:rsidRDefault="006972A3" w:rsidP="00651D0A">
            <w:pPr>
              <w:tabs>
                <w:tab w:val="left" w:pos="57"/>
                <w:tab w:val="left" w:pos="142"/>
                <w:tab w:val="left" w:pos="284"/>
              </w:tabs>
              <w:overflowPunct w:val="0"/>
              <w:autoSpaceDE w:val="0"/>
              <w:autoSpaceDN w:val="0"/>
              <w:adjustRightInd w:val="0"/>
              <w:ind w:right="18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DE612F0" w14:textId="77777777" w:rsidR="00E10E4C" w:rsidRPr="00E10E4C" w:rsidRDefault="006972A3" w:rsidP="003956C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  <w:lang w:val="en-US"/>
              </w:rPr>
            </w:pPr>
            <w:r w:rsidRPr="001A10AA">
              <w:rPr>
                <w:sz w:val="24"/>
                <w:szCs w:val="24"/>
              </w:rPr>
              <w:t>ГОСТ 10444.8-2013</w:t>
            </w:r>
          </w:p>
        </w:tc>
      </w:tr>
      <w:tr w:rsidR="006972A3" w:rsidRPr="00D7528B" w14:paraId="18134D3A" w14:textId="77777777" w:rsidTr="00DB6236">
        <w:trPr>
          <w:trHeight w:val="170"/>
        </w:trPr>
        <w:tc>
          <w:tcPr>
            <w:tcW w:w="709" w:type="dxa"/>
          </w:tcPr>
          <w:p w14:paraId="1A7C52B9" w14:textId="77777777" w:rsidR="006972A3" w:rsidRPr="001A10AA" w:rsidRDefault="006972A3" w:rsidP="001A10AA">
            <w:pPr>
              <w:pStyle w:val="12"/>
              <w:ind w:hanging="108"/>
              <w:rPr>
                <w:sz w:val="24"/>
                <w:szCs w:val="24"/>
                <w:lang w:val="ru-RU"/>
              </w:rPr>
            </w:pPr>
            <w:r w:rsidRPr="0044567D">
              <w:rPr>
                <w:sz w:val="24"/>
                <w:szCs w:val="24"/>
                <w:lang w:eastAsia="ru-RU"/>
              </w:rPr>
              <w:t>1.1</w:t>
            </w:r>
            <w:r w:rsidR="001A10AA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127" w:type="dxa"/>
            <w:vMerge/>
          </w:tcPr>
          <w:p w14:paraId="2E7E3C14" w14:textId="77777777" w:rsidR="006972A3" w:rsidRPr="0044567D" w:rsidRDefault="006972A3" w:rsidP="00B8447E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3BD39FEF" w14:textId="77777777" w:rsidR="006972A3" w:rsidRPr="001A10AA" w:rsidRDefault="006972A3" w:rsidP="00B8447E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40AB7767" w14:textId="77777777" w:rsidR="006972A3" w:rsidRPr="001A10AA" w:rsidRDefault="006972A3" w:rsidP="00B844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A10AA">
              <w:rPr>
                <w:sz w:val="24"/>
                <w:szCs w:val="24"/>
              </w:rPr>
              <w:t>Proteus</w:t>
            </w:r>
          </w:p>
          <w:p w14:paraId="0D10939F" w14:textId="77777777" w:rsidR="006972A3" w:rsidRPr="001A10AA" w:rsidRDefault="006972A3" w:rsidP="00B8447E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Merge/>
          </w:tcPr>
          <w:p w14:paraId="4FFBEF23" w14:textId="77777777" w:rsidR="006972A3" w:rsidRPr="001A10AA" w:rsidRDefault="006972A3" w:rsidP="00651D0A">
            <w:pPr>
              <w:tabs>
                <w:tab w:val="left" w:pos="57"/>
                <w:tab w:val="left" w:pos="142"/>
                <w:tab w:val="left" w:pos="284"/>
              </w:tabs>
              <w:overflowPunct w:val="0"/>
              <w:autoSpaceDE w:val="0"/>
              <w:autoSpaceDN w:val="0"/>
              <w:adjustRightInd w:val="0"/>
              <w:ind w:right="18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F11EA49" w14:textId="77777777" w:rsidR="006972A3" w:rsidRPr="001A10AA" w:rsidRDefault="006972A3" w:rsidP="00B8447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56"/>
              <w:textAlignment w:val="baseline"/>
              <w:rPr>
                <w:sz w:val="24"/>
                <w:szCs w:val="24"/>
              </w:rPr>
            </w:pPr>
            <w:r w:rsidRPr="001A10AA">
              <w:rPr>
                <w:sz w:val="24"/>
                <w:szCs w:val="24"/>
              </w:rPr>
              <w:t xml:space="preserve">ГОСТ 28560-90 </w:t>
            </w:r>
          </w:p>
          <w:p w14:paraId="3D559A75" w14:textId="77777777" w:rsidR="006972A3" w:rsidRPr="001A10AA" w:rsidRDefault="006972A3" w:rsidP="009B46F2">
            <w:pPr>
              <w:pStyle w:val="12"/>
              <w:ind w:right="-108"/>
              <w:rPr>
                <w:sz w:val="24"/>
                <w:szCs w:val="24"/>
                <w:lang w:val="ru-RU"/>
              </w:rPr>
            </w:pPr>
            <w:r w:rsidRPr="001A10AA">
              <w:rPr>
                <w:sz w:val="24"/>
                <w:szCs w:val="24"/>
                <w:lang w:eastAsia="ru-RU"/>
              </w:rPr>
              <w:t xml:space="preserve">ГОСТ 9958-81 </w:t>
            </w:r>
            <w:r w:rsidRPr="001A10AA">
              <w:rPr>
                <w:sz w:val="24"/>
                <w:szCs w:val="24"/>
                <w:lang w:val="ru-RU" w:eastAsia="ru-RU"/>
              </w:rPr>
              <w:t>п</w:t>
            </w:r>
            <w:r w:rsidRPr="001A10AA">
              <w:rPr>
                <w:sz w:val="24"/>
                <w:szCs w:val="24"/>
                <w:lang w:eastAsia="ru-RU"/>
              </w:rPr>
              <w:t>.4.4</w:t>
            </w:r>
          </w:p>
        </w:tc>
      </w:tr>
      <w:tr w:rsidR="006972A3" w:rsidRPr="00D7528B" w14:paraId="33BC14EE" w14:textId="77777777" w:rsidTr="00DB6236">
        <w:trPr>
          <w:trHeight w:val="170"/>
        </w:trPr>
        <w:tc>
          <w:tcPr>
            <w:tcW w:w="709" w:type="dxa"/>
          </w:tcPr>
          <w:p w14:paraId="378671ED" w14:textId="77777777" w:rsidR="006972A3" w:rsidRPr="001A10AA" w:rsidRDefault="006972A3" w:rsidP="001A10AA">
            <w:pPr>
              <w:pStyle w:val="12"/>
              <w:ind w:hanging="108"/>
              <w:rPr>
                <w:sz w:val="24"/>
                <w:szCs w:val="24"/>
                <w:lang w:val="ru-RU"/>
              </w:rPr>
            </w:pPr>
            <w:r w:rsidRPr="0044567D">
              <w:rPr>
                <w:sz w:val="24"/>
                <w:szCs w:val="24"/>
                <w:lang w:eastAsia="ru-RU"/>
              </w:rPr>
              <w:t>1.1</w:t>
            </w:r>
            <w:r w:rsidR="001A10AA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127" w:type="dxa"/>
            <w:vMerge/>
          </w:tcPr>
          <w:p w14:paraId="3BCD725B" w14:textId="77777777" w:rsidR="006972A3" w:rsidRPr="0044567D" w:rsidRDefault="006972A3" w:rsidP="00B8447E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53A8DE0E" w14:textId="77777777" w:rsidR="006972A3" w:rsidRPr="001A10AA" w:rsidRDefault="006972A3" w:rsidP="00B8447E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105BA67D" w14:textId="77777777" w:rsidR="006972A3" w:rsidRPr="001A10AA" w:rsidRDefault="006972A3" w:rsidP="00296393">
            <w:pPr>
              <w:pStyle w:val="12"/>
              <w:rPr>
                <w:sz w:val="24"/>
                <w:szCs w:val="24"/>
                <w:lang w:val="ru-RU"/>
              </w:rPr>
            </w:pPr>
            <w:r w:rsidRPr="001A10AA">
              <w:rPr>
                <w:sz w:val="24"/>
                <w:szCs w:val="24"/>
                <w:lang w:eastAsia="ru-RU"/>
              </w:rPr>
              <w:t>Enterococcus</w:t>
            </w:r>
          </w:p>
        </w:tc>
        <w:tc>
          <w:tcPr>
            <w:tcW w:w="2551" w:type="dxa"/>
            <w:vMerge/>
          </w:tcPr>
          <w:p w14:paraId="270ED65D" w14:textId="77777777" w:rsidR="006972A3" w:rsidRPr="001A10AA" w:rsidRDefault="006972A3" w:rsidP="00651D0A">
            <w:pPr>
              <w:tabs>
                <w:tab w:val="left" w:pos="57"/>
                <w:tab w:val="left" w:pos="142"/>
                <w:tab w:val="left" w:pos="284"/>
              </w:tabs>
              <w:overflowPunct w:val="0"/>
              <w:autoSpaceDE w:val="0"/>
              <w:autoSpaceDN w:val="0"/>
              <w:adjustRightInd w:val="0"/>
              <w:ind w:right="18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F42762A" w14:textId="77777777" w:rsidR="006972A3" w:rsidRPr="001A10AA" w:rsidRDefault="006972A3" w:rsidP="00296393">
            <w:pPr>
              <w:pStyle w:val="12"/>
              <w:rPr>
                <w:sz w:val="24"/>
                <w:szCs w:val="24"/>
                <w:lang w:val="ru-RU"/>
              </w:rPr>
            </w:pPr>
            <w:r w:rsidRPr="001A10AA">
              <w:rPr>
                <w:sz w:val="24"/>
                <w:szCs w:val="24"/>
                <w:lang w:eastAsia="ru-RU"/>
              </w:rPr>
              <w:t>ГОСТ 28566-90</w:t>
            </w:r>
          </w:p>
        </w:tc>
      </w:tr>
      <w:tr w:rsidR="0070787D" w:rsidRPr="00D7528B" w14:paraId="1AE32A41" w14:textId="77777777" w:rsidTr="00DB6236">
        <w:trPr>
          <w:trHeight w:val="446"/>
        </w:trPr>
        <w:tc>
          <w:tcPr>
            <w:tcW w:w="709" w:type="dxa"/>
          </w:tcPr>
          <w:p w14:paraId="517BC90C" w14:textId="77777777" w:rsidR="0070787D" w:rsidRPr="001A10AA" w:rsidRDefault="0070787D" w:rsidP="00FE0281">
            <w:pPr>
              <w:pStyle w:val="12"/>
              <w:ind w:hanging="108"/>
              <w:rPr>
                <w:sz w:val="24"/>
                <w:szCs w:val="24"/>
                <w:lang w:val="ru-RU" w:eastAsia="ru-RU"/>
              </w:rPr>
            </w:pPr>
            <w:r w:rsidRPr="0044567D">
              <w:rPr>
                <w:sz w:val="24"/>
                <w:szCs w:val="24"/>
                <w:lang w:eastAsia="ru-RU"/>
              </w:rPr>
              <w:t>1.1</w:t>
            </w:r>
            <w:r>
              <w:rPr>
                <w:sz w:val="24"/>
                <w:szCs w:val="24"/>
                <w:lang w:val="ru-RU" w:eastAsia="ru-RU"/>
              </w:rPr>
              <w:t>3</w:t>
            </w:r>
          </w:p>
          <w:p w14:paraId="14DCC25B" w14:textId="77777777" w:rsidR="0070787D" w:rsidRPr="0044567D" w:rsidRDefault="0070787D" w:rsidP="00FE0281">
            <w:pPr>
              <w:pStyle w:val="12"/>
              <w:ind w:hanging="108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</w:tcPr>
          <w:p w14:paraId="7418CD3C" w14:textId="77777777" w:rsidR="0070787D" w:rsidRPr="0044567D" w:rsidRDefault="0070787D" w:rsidP="00B8447E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76866F21" w14:textId="77777777" w:rsidR="0070787D" w:rsidRPr="001A10AA" w:rsidRDefault="0070787D" w:rsidP="00B8447E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1E623A67" w14:textId="77777777" w:rsidR="0070787D" w:rsidRPr="001A10AA" w:rsidRDefault="0070787D" w:rsidP="00296393">
            <w:pPr>
              <w:pStyle w:val="12"/>
              <w:rPr>
                <w:sz w:val="24"/>
                <w:szCs w:val="24"/>
                <w:lang w:val="ru-RU"/>
              </w:rPr>
            </w:pPr>
            <w:r w:rsidRPr="001A10AA">
              <w:rPr>
                <w:sz w:val="24"/>
                <w:szCs w:val="24"/>
                <w:lang w:eastAsia="ru-RU"/>
              </w:rPr>
              <w:t>Плесени</w:t>
            </w:r>
          </w:p>
        </w:tc>
        <w:tc>
          <w:tcPr>
            <w:tcW w:w="2551" w:type="dxa"/>
            <w:vMerge/>
          </w:tcPr>
          <w:p w14:paraId="39674D2C" w14:textId="77777777" w:rsidR="0070787D" w:rsidRPr="001A10AA" w:rsidRDefault="0070787D" w:rsidP="00651D0A">
            <w:pPr>
              <w:tabs>
                <w:tab w:val="left" w:pos="57"/>
                <w:tab w:val="left" w:pos="142"/>
                <w:tab w:val="left" w:pos="284"/>
              </w:tabs>
              <w:overflowPunct w:val="0"/>
              <w:autoSpaceDE w:val="0"/>
              <w:autoSpaceDN w:val="0"/>
              <w:adjustRightInd w:val="0"/>
              <w:ind w:right="18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4B085CF6" w14:textId="77777777" w:rsidR="0070787D" w:rsidRPr="001A10AA" w:rsidRDefault="0070787D" w:rsidP="00E045F5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22"/>
              <w:textAlignment w:val="baseline"/>
              <w:rPr>
                <w:sz w:val="24"/>
                <w:szCs w:val="24"/>
              </w:rPr>
            </w:pPr>
            <w:r w:rsidRPr="001A10AA">
              <w:rPr>
                <w:sz w:val="24"/>
                <w:szCs w:val="24"/>
              </w:rPr>
              <w:t>ГОСТ 10444.12- 2013</w:t>
            </w:r>
          </w:p>
        </w:tc>
      </w:tr>
      <w:tr w:rsidR="00D214AF" w:rsidRPr="00D7528B" w14:paraId="2463B07E" w14:textId="77777777" w:rsidTr="00F40CCA">
        <w:trPr>
          <w:trHeight w:val="562"/>
        </w:trPr>
        <w:tc>
          <w:tcPr>
            <w:tcW w:w="709" w:type="dxa"/>
          </w:tcPr>
          <w:p w14:paraId="17D8ADC6" w14:textId="77777777" w:rsidR="00D214AF" w:rsidRPr="0044567D" w:rsidRDefault="00D214AF" w:rsidP="001A10AA">
            <w:pPr>
              <w:pStyle w:val="12"/>
              <w:ind w:hanging="108"/>
              <w:rPr>
                <w:sz w:val="24"/>
                <w:szCs w:val="24"/>
                <w:lang w:val="ru-RU"/>
              </w:rPr>
            </w:pPr>
            <w:r w:rsidRPr="0044567D">
              <w:rPr>
                <w:sz w:val="24"/>
                <w:szCs w:val="24"/>
                <w:lang w:eastAsia="ru-RU"/>
              </w:rPr>
              <w:t>1.1</w:t>
            </w:r>
            <w:r>
              <w:rPr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127" w:type="dxa"/>
            <w:vMerge/>
          </w:tcPr>
          <w:p w14:paraId="6E8F3435" w14:textId="77777777" w:rsidR="00D214AF" w:rsidRPr="0044567D" w:rsidRDefault="00D214AF" w:rsidP="00B8447E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06D2C6B3" w14:textId="77777777" w:rsidR="00D214AF" w:rsidRPr="001A10AA" w:rsidRDefault="00D214AF" w:rsidP="00B8447E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5F1D74CD" w14:textId="77777777" w:rsidR="00D214AF" w:rsidRDefault="00D214AF" w:rsidP="00296393">
            <w:pPr>
              <w:pStyle w:val="12"/>
              <w:rPr>
                <w:sz w:val="24"/>
                <w:szCs w:val="24"/>
                <w:lang w:eastAsia="ru-RU"/>
              </w:rPr>
            </w:pPr>
            <w:r w:rsidRPr="001A10AA">
              <w:rPr>
                <w:sz w:val="24"/>
                <w:szCs w:val="24"/>
                <w:lang w:eastAsia="ru-RU"/>
              </w:rPr>
              <w:t>Дрожжи</w:t>
            </w:r>
          </w:p>
          <w:p w14:paraId="0816CA06" w14:textId="77777777" w:rsidR="00D214AF" w:rsidRPr="001A10AA" w:rsidRDefault="00D214AF" w:rsidP="00296393">
            <w:pPr>
              <w:pStyle w:val="12"/>
              <w:rPr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Merge/>
          </w:tcPr>
          <w:p w14:paraId="6D50EAB8" w14:textId="77777777" w:rsidR="00D214AF" w:rsidRPr="001A10AA" w:rsidRDefault="00D214AF" w:rsidP="00651D0A">
            <w:pPr>
              <w:tabs>
                <w:tab w:val="left" w:pos="57"/>
                <w:tab w:val="left" w:pos="142"/>
                <w:tab w:val="left" w:pos="284"/>
              </w:tabs>
              <w:overflowPunct w:val="0"/>
              <w:autoSpaceDE w:val="0"/>
              <w:autoSpaceDN w:val="0"/>
              <w:adjustRightInd w:val="0"/>
              <w:ind w:right="18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4498AEE" w14:textId="77777777" w:rsidR="00D214AF" w:rsidRPr="001A10AA" w:rsidRDefault="00D214AF" w:rsidP="006A5A95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6972A3" w:rsidRPr="00D7528B" w14:paraId="1D726F68" w14:textId="77777777" w:rsidTr="00DB6236">
        <w:trPr>
          <w:trHeight w:val="1932"/>
        </w:trPr>
        <w:tc>
          <w:tcPr>
            <w:tcW w:w="709" w:type="dxa"/>
          </w:tcPr>
          <w:p w14:paraId="1F76980F" w14:textId="77777777" w:rsidR="006972A3" w:rsidRPr="00A60438" w:rsidRDefault="006972A3" w:rsidP="00FE0281">
            <w:pPr>
              <w:pStyle w:val="12"/>
              <w:ind w:hanging="108"/>
              <w:rPr>
                <w:sz w:val="23"/>
                <w:szCs w:val="23"/>
                <w:lang w:val="ru-RU"/>
              </w:rPr>
            </w:pPr>
            <w:r w:rsidRPr="00A60438">
              <w:rPr>
                <w:sz w:val="23"/>
                <w:szCs w:val="23"/>
                <w:lang w:val="ru-RU"/>
              </w:rPr>
              <w:lastRenderedPageBreak/>
              <w:t>1.1</w:t>
            </w:r>
            <w:r w:rsidR="001A10AA">
              <w:rPr>
                <w:sz w:val="23"/>
                <w:szCs w:val="23"/>
                <w:lang w:val="ru-RU"/>
              </w:rPr>
              <w:t>5</w:t>
            </w:r>
            <w:r w:rsidR="00571E33">
              <w:rPr>
                <w:sz w:val="23"/>
                <w:szCs w:val="23"/>
                <w:lang w:val="ru-RU"/>
              </w:rPr>
              <w:t>*</w:t>
            </w:r>
          </w:p>
          <w:p w14:paraId="23B43977" w14:textId="77777777" w:rsidR="006972A3" w:rsidRPr="00A60438" w:rsidRDefault="006972A3" w:rsidP="00FE0281">
            <w:pPr>
              <w:pStyle w:val="12"/>
              <w:ind w:hanging="108"/>
              <w:rPr>
                <w:sz w:val="23"/>
                <w:szCs w:val="23"/>
                <w:lang w:val="ru-RU"/>
              </w:rPr>
            </w:pPr>
          </w:p>
          <w:p w14:paraId="540D3EAE" w14:textId="77777777" w:rsidR="006972A3" w:rsidRPr="00A60438" w:rsidRDefault="006972A3" w:rsidP="00FE0281">
            <w:pPr>
              <w:pStyle w:val="12"/>
              <w:ind w:hanging="108"/>
              <w:rPr>
                <w:sz w:val="23"/>
                <w:szCs w:val="23"/>
                <w:lang w:val="ru-RU"/>
              </w:rPr>
            </w:pPr>
          </w:p>
          <w:p w14:paraId="1B2A78BF" w14:textId="77777777" w:rsidR="006972A3" w:rsidRPr="00A60438" w:rsidRDefault="006972A3" w:rsidP="00FE0281">
            <w:pPr>
              <w:pStyle w:val="12"/>
              <w:ind w:hanging="108"/>
              <w:rPr>
                <w:sz w:val="23"/>
                <w:szCs w:val="23"/>
                <w:lang w:val="ru-RU"/>
              </w:rPr>
            </w:pPr>
          </w:p>
          <w:p w14:paraId="47670191" w14:textId="77777777" w:rsidR="006972A3" w:rsidRPr="00A60438" w:rsidRDefault="006972A3" w:rsidP="00FE0281">
            <w:pPr>
              <w:pStyle w:val="12"/>
              <w:ind w:hanging="108"/>
              <w:rPr>
                <w:sz w:val="23"/>
                <w:szCs w:val="23"/>
                <w:lang w:val="ru-RU"/>
              </w:rPr>
            </w:pPr>
          </w:p>
        </w:tc>
        <w:tc>
          <w:tcPr>
            <w:tcW w:w="2127" w:type="dxa"/>
            <w:vMerge/>
          </w:tcPr>
          <w:p w14:paraId="55B3EAC5" w14:textId="77777777" w:rsidR="006972A3" w:rsidRPr="00A60438" w:rsidRDefault="006972A3" w:rsidP="00B8447E">
            <w:pPr>
              <w:pStyle w:val="12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1417" w:type="dxa"/>
            <w:vMerge/>
          </w:tcPr>
          <w:p w14:paraId="72427243" w14:textId="77777777" w:rsidR="006972A3" w:rsidRPr="001A10AA" w:rsidRDefault="006972A3" w:rsidP="00B8447E">
            <w:pPr>
              <w:pStyle w:val="12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1985" w:type="dxa"/>
          </w:tcPr>
          <w:p w14:paraId="7A26675A" w14:textId="77777777" w:rsidR="00D214AF" w:rsidRDefault="00D214AF" w:rsidP="006A5A95">
            <w:pPr>
              <w:overflowPunct w:val="0"/>
              <w:autoSpaceDE w:val="0"/>
              <w:autoSpaceDN w:val="0"/>
              <w:adjustRightInd w:val="0"/>
              <w:ind w:right="-131"/>
              <w:textAlignment w:val="baseline"/>
              <w:rPr>
                <w:sz w:val="24"/>
                <w:szCs w:val="24"/>
              </w:rPr>
            </w:pPr>
            <w:r w:rsidRPr="001A10AA">
              <w:rPr>
                <w:sz w:val="24"/>
                <w:szCs w:val="24"/>
              </w:rPr>
              <w:t>Промышленная стерильность (группа А):</w:t>
            </w:r>
            <w:r>
              <w:rPr>
                <w:sz w:val="24"/>
                <w:szCs w:val="24"/>
              </w:rPr>
              <w:t xml:space="preserve"> </w:t>
            </w:r>
          </w:p>
          <w:p w14:paraId="2E57E101" w14:textId="77777777" w:rsidR="006972A3" w:rsidRPr="005616CA" w:rsidRDefault="006972A3" w:rsidP="006A5A95">
            <w:pPr>
              <w:overflowPunct w:val="0"/>
              <w:autoSpaceDE w:val="0"/>
              <w:autoSpaceDN w:val="0"/>
              <w:adjustRightInd w:val="0"/>
              <w:ind w:right="-131"/>
              <w:textAlignment w:val="baseline"/>
              <w:rPr>
                <w:sz w:val="24"/>
                <w:szCs w:val="24"/>
              </w:rPr>
            </w:pPr>
            <w:r w:rsidRPr="005616CA">
              <w:rPr>
                <w:sz w:val="24"/>
                <w:szCs w:val="24"/>
              </w:rPr>
              <w:t xml:space="preserve">Спорообразующие </w:t>
            </w:r>
          </w:p>
          <w:p w14:paraId="7C5FC032" w14:textId="77777777" w:rsidR="002662CD" w:rsidRPr="005616CA" w:rsidRDefault="006972A3" w:rsidP="006A5A95">
            <w:pPr>
              <w:overflowPunct w:val="0"/>
              <w:autoSpaceDE w:val="0"/>
              <w:autoSpaceDN w:val="0"/>
              <w:adjustRightInd w:val="0"/>
              <w:ind w:right="-131"/>
              <w:textAlignment w:val="baseline"/>
              <w:rPr>
                <w:sz w:val="24"/>
                <w:szCs w:val="24"/>
              </w:rPr>
            </w:pPr>
            <w:r w:rsidRPr="005616CA">
              <w:rPr>
                <w:sz w:val="24"/>
                <w:szCs w:val="24"/>
              </w:rPr>
              <w:t>мезофильные аэробные и факультатив</w:t>
            </w:r>
            <w:r w:rsidR="002662CD" w:rsidRPr="005616CA">
              <w:rPr>
                <w:sz w:val="24"/>
                <w:szCs w:val="24"/>
              </w:rPr>
              <w:t xml:space="preserve">но-анаэробные </w:t>
            </w:r>
          </w:p>
          <w:p w14:paraId="005D4065" w14:textId="77777777" w:rsidR="006972A3" w:rsidRPr="005616CA" w:rsidRDefault="002662CD" w:rsidP="006A5A95">
            <w:pPr>
              <w:overflowPunct w:val="0"/>
              <w:autoSpaceDE w:val="0"/>
              <w:autoSpaceDN w:val="0"/>
              <w:adjustRightInd w:val="0"/>
              <w:ind w:right="-131"/>
              <w:textAlignment w:val="baseline"/>
              <w:rPr>
                <w:sz w:val="24"/>
                <w:szCs w:val="24"/>
              </w:rPr>
            </w:pPr>
            <w:r w:rsidRPr="005616CA">
              <w:rPr>
                <w:sz w:val="24"/>
                <w:szCs w:val="24"/>
              </w:rPr>
              <w:t>м</w:t>
            </w:r>
            <w:r w:rsidR="006972A3" w:rsidRPr="005616CA">
              <w:rPr>
                <w:sz w:val="24"/>
                <w:szCs w:val="24"/>
              </w:rPr>
              <w:t>ик</w:t>
            </w:r>
            <w:r w:rsidRPr="005616CA">
              <w:rPr>
                <w:sz w:val="24"/>
                <w:szCs w:val="24"/>
              </w:rPr>
              <w:t>ро</w:t>
            </w:r>
            <w:r w:rsidR="006972A3" w:rsidRPr="005616CA">
              <w:rPr>
                <w:sz w:val="24"/>
                <w:szCs w:val="24"/>
              </w:rPr>
              <w:t xml:space="preserve">организмы  </w:t>
            </w:r>
          </w:p>
          <w:p w14:paraId="147C0A7B" w14:textId="77777777" w:rsidR="006972A3" w:rsidRPr="005616CA" w:rsidRDefault="006972A3" w:rsidP="006A5A95">
            <w:pPr>
              <w:overflowPunct w:val="0"/>
              <w:autoSpaceDE w:val="0"/>
              <w:autoSpaceDN w:val="0"/>
              <w:adjustRightInd w:val="0"/>
              <w:ind w:right="-131"/>
              <w:textAlignment w:val="baseline"/>
              <w:rPr>
                <w:sz w:val="24"/>
                <w:szCs w:val="24"/>
              </w:rPr>
            </w:pPr>
            <w:r w:rsidRPr="005616CA">
              <w:rPr>
                <w:sz w:val="24"/>
                <w:szCs w:val="24"/>
              </w:rPr>
              <w:t xml:space="preserve">групп  B.cereus и  </w:t>
            </w:r>
          </w:p>
          <w:p w14:paraId="75AAD577" w14:textId="77777777" w:rsidR="006972A3" w:rsidRPr="005616CA" w:rsidRDefault="006972A3" w:rsidP="006A5A95">
            <w:pPr>
              <w:pStyle w:val="12"/>
              <w:ind w:right="-131"/>
              <w:rPr>
                <w:sz w:val="24"/>
                <w:szCs w:val="24"/>
                <w:lang w:val="ru-RU"/>
              </w:rPr>
            </w:pPr>
            <w:r w:rsidRPr="005616CA">
              <w:rPr>
                <w:sz w:val="24"/>
                <w:szCs w:val="24"/>
                <w:lang w:val="ru-RU" w:eastAsia="ru-RU"/>
              </w:rPr>
              <w:t xml:space="preserve">(или) </w:t>
            </w:r>
            <w:r w:rsidRPr="005616CA">
              <w:rPr>
                <w:sz w:val="24"/>
                <w:szCs w:val="24"/>
                <w:lang w:eastAsia="ru-RU"/>
              </w:rPr>
              <w:t>B</w:t>
            </w:r>
            <w:r w:rsidRPr="005616CA">
              <w:rPr>
                <w:sz w:val="24"/>
                <w:szCs w:val="24"/>
                <w:lang w:val="ru-RU" w:eastAsia="ru-RU"/>
              </w:rPr>
              <w:t>.</w:t>
            </w:r>
            <w:r w:rsidRPr="005616CA">
              <w:rPr>
                <w:sz w:val="24"/>
                <w:szCs w:val="24"/>
                <w:lang w:eastAsia="ru-RU"/>
              </w:rPr>
              <w:t>polymyxa</w:t>
            </w:r>
          </w:p>
        </w:tc>
        <w:tc>
          <w:tcPr>
            <w:tcW w:w="2551" w:type="dxa"/>
            <w:vMerge/>
          </w:tcPr>
          <w:p w14:paraId="35CC3B0F" w14:textId="77777777" w:rsidR="006972A3" w:rsidRPr="005616CA" w:rsidRDefault="006972A3" w:rsidP="00651D0A">
            <w:pPr>
              <w:tabs>
                <w:tab w:val="left" w:pos="57"/>
                <w:tab w:val="left" w:pos="142"/>
                <w:tab w:val="left" w:pos="284"/>
              </w:tabs>
              <w:overflowPunct w:val="0"/>
              <w:autoSpaceDE w:val="0"/>
              <w:autoSpaceDN w:val="0"/>
              <w:adjustRightInd w:val="0"/>
              <w:ind w:right="18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7029207" w14:textId="77777777" w:rsidR="006972A3" w:rsidRPr="005616CA" w:rsidRDefault="00C72E11" w:rsidP="006A5A95">
            <w:pPr>
              <w:pStyle w:val="12"/>
              <w:rPr>
                <w:sz w:val="24"/>
                <w:szCs w:val="24"/>
                <w:lang w:val="ru-RU" w:eastAsia="ru-RU"/>
              </w:rPr>
            </w:pPr>
            <w:r w:rsidRPr="005616CA">
              <w:rPr>
                <w:sz w:val="24"/>
                <w:szCs w:val="24"/>
                <w:lang w:eastAsia="ru-RU"/>
              </w:rPr>
              <w:t>ГОСТ 30425-97</w:t>
            </w:r>
          </w:p>
          <w:p w14:paraId="38A8FFBE" w14:textId="77777777" w:rsidR="006972A3" w:rsidRPr="005616CA" w:rsidRDefault="006972A3" w:rsidP="006A5A95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4667F6C3" w14:textId="77777777" w:rsidR="006972A3" w:rsidRPr="005616CA" w:rsidRDefault="006972A3" w:rsidP="006A5A95">
            <w:pPr>
              <w:pStyle w:val="12"/>
              <w:rPr>
                <w:sz w:val="24"/>
                <w:szCs w:val="24"/>
                <w:lang w:val="ru-RU"/>
              </w:rPr>
            </w:pPr>
          </w:p>
        </w:tc>
      </w:tr>
      <w:tr w:rsidR="006972A3" w:rsidRPr="00D7528B" w14:paraId="69EFDADC" w14:textId="77777777" w:rsidTr="00DB6236">
        <w:trPr>
          <w:trHeight w:val="170"/>
        </w:trPr>
        <w:tc>
          <w:tcPr>
            <w:tcW w:w="709" w:type="dxa"/>
          </w:tcPr>
          <w:p w14:paraId="4A28B715" w14:textId="77777777" w:rsidR="006972A3" w:rsidRPr="00A60438" w:rsidRDefault="006972A3" w:rsidP="001A10AA">
            <w:pPr>
              <w:pStyle w:val="12"/>
              <w:ind w:hanging="108"/>
              <w:rPr>
                <w:sz w:val="23"/>
                <w:szCs w:val="23"/>
                <w:lang w:val="ru-RU"/>
              </w:rPr>
            </w:pPr>
            <w:r w:rsidRPr="00A60438">
              <w:rPr>
                <w:sz w:val="23"/>
                <w:szCs w:val="23"/>
                <w:lang w:val="ru-RU"/>
              </w:rPr>
              <w:t>1.1</w:t>
            </w:r>
            <w:r w:rsidR="001A10AA">
              <w:rPr>
                <w:sz w:val="23"/>
                <w:szCs w:val="23"/>
                <w:lang w:val="ru-RU"/>
              </w:rPr>
              <w:t>6</w:t>
            </w:r>
            <w:r w:rsidR="00571E33">
              <w:rPr>
                <w:sz w:val="23"/>
                <w:szCs w:val="23"/>
                <w:lang w:val="ru-RU"/>
              </w:rPr>
              <w:t>*</w:t>
            </w:r>
          </w:p>
        </w:tc>
        <w:tc>
          <w:tcPr>
            <w:tcW w:w="2127" w:type="dxa"/>
            <w:vMerge/>
          </w:tcPr>
          <w:p w14:paraId="1704735A" w14:textId="77777777" w:rsidR="006972A3" w:rsidRPr="00A60438" w:rsidRDefault="006972A3" w:rsidP="00B8447E">
            <w:pPr>
              <w:pStyle w:val="12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1417" w:type="dxa"/>
            <w:vMerge/>
          </w:tcPr>
          <w:p w14:paraId="20CA0B8E" w14:textId="77777777" w:rsidR="006972A3" w:rsidRPr="001A10AA" w:rsidRDefault="006972A3" w:rsidP="00B8447E">
            <w:pPr>
              <w:pStyle w:val="12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1985" w:type="dxa"/>
          </w:tcPr>
          <w:p w14:paraId="022A017C" w14:textId="77777777" w:rsidR="006972A3" w:rsidRPr="00FF666B" w:rsidRDefault="006972A3" w:rsidP="006A5A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F666B">
              <w:rPr>
                <w:sz w:val="24"/>
                <w:szCs w:val="24"/>
              </w:rPr>
              <w:t xml:space="preserve">Спорообразующие </w:t>
            </w:r>
          </w:p>
          <w:p w14:paraId="20879CAF" w14:textId="77777777" w:rsidR="006972A3" w:rsidRPr="00FF666B" w:rsidRDefault="006972A3" w:rsidP="004E7170">
            <w:pPr>
              <w:overflowPunct w:val="0"/>
              <w:autoSpaceDE w:val="0"/>
              <w:autoSpaceDN w:val="0"/>
              <w:adjustRightInd w:val="0"/>
              <w:ind w:right="-131"/>
              <w:textAlignment w:val="baseline"/>
              <w:rPr>
                <w:sz w:val="24"/>
                <w:szCs w:val="24"/>
              </w:rPr>
            </w:pPr>
            <w:r w:rsidRPr="00FF666B">
              <w:rPr>
                <w:sz w:val="24"/>
                <w:szCs w:val="24"/>
              </w:rPr>
              <w:t>мезофильные аэробные и факультативно-анаэробные микроорганизмы</w:t>
            </w:r>
            <w:r w:rsidR="003956CE" w:rsidRPr="004E7170">
              <w:rPr>
                <w:sz w:val="24"/>
                <w:szCs w:val="24"/>
              </w:rPr>
              <w:t xml:space="preserve">  </w:t>
            </w:r>
            <w:r w:rsidR="003956CE">
              <w:rPr>
                <w:sz w:val="24"/>
                <w:szCs w:val="24"/>
              </w:rPr>
              <w:t>г</w:t>
            </w:r>
            <w:r w:rsidRPr="00FF666B">
              <w:rPr>
                <w:sz w:val="24"/>
                <w:szCs w:val="24"/>
              </w:rPr>
              <w:t>руппы   B. subtilis</w:t>
            </w:r>
          </w:p>
        </w:tc>
        <w:tc>
          <w:tcPr>
            <w:tcW w:w="2551" w:type="dxa"/>
            <w:vMerge/>
            <w:vAlign w:val="center"/>
          </w:tcPr>
          <w:p w14:paraId="0D92A69E" w14:textId="77777777" w:rsidR="006972A3" w:rsidRPr="00FF666B" w:rsidRDefault="006972A3" w:rsidP="00CC5B90">
            <w:pPr>
              <w:pStyle w:val="12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Align w:val="center"/>
          </w:tcPr>
          <w:p w14:paraId="4E0EB8FD" w14:textId="77777777" w:rsidR="006972A3" w:rsidRPr="00FF666B" w:rsidRDefault="006972A3" w:rsidP="006A5A95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F666B">
              <w:rPr>
                <w:sz w:val="24"/>
                <w:szCs w:val="24"/>
              </w:rPr>
              <w:t>ГОСТ 30425-97</w:t>
            </w:r>
          </w:p>
          <w:p w14:paraId="25DBA797" w14:textId="77777777" w:rsidR="006972A3" w:rsidRPr="00FF666B" w:rsidRDefault="006972A3" w:rsidP="006A5A95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6B911FC" w14:textId="77777777" w:rsidR="006972A3" w:rsidRPr="00FF666B" w:rsidRDefault="006972A3" w:rsidP="006A5A95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4F3F15A" w14:textId="77777777" w:rsidR="006972A3" w:rsidRPr="00FF666B" w:rsidRDefault="006972A3" w:rsidP="006A5A95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0D7EC677" w14:textId="77777777" w:rsidR="006972A3" w:rsidRPr="00FF666B" w:rsidRDefault="006972A3" w:rsidP="006A5A95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390829E" w14:textId="77777777" w:rsidR="006972A3" w:rsidRPr="00FF666B" w:rsidRDefault="006972A3" w:rsidP="006A5A95">
            <w:pPr>
              <w:pStyle w:val="12"/>
              <w:rPr>
                <w:sz w:val="24"/>
                <w:szCs w:val="24"/>
                <w:lang w:val="ru-RU"/>
              </w:rPr>
            </w:pPr>
          </w:p>
        </w:tc>
      </w:tr>
      <w:tr w:rsidR="006972A3" w:rsidRPr="00D7528B" w14:paraId="7AEE120C" w14:textId="77777777" w:rsidTr="00DB6236">
        <w:trPr>
          <w:trHeight w:val="807"/>
        </w:trPr>
        <w:tc>
          <w:tcPr>
            <w:tcW w:w="709" w:type="dxa"/>
          </w:tcPr>
          <w:p w14:paraId="31AC269B" w14:textId="77777777" w:rsidR="006972A3" w:rsidRPr="00A60438" w:rsidRDefault="006972A3" w:rsidP="001A10AA">
            <w:pPr>
              <w:pStyle w:val="12"/>
              <w:ind w:hanging="108"/>
              <w:rPr>
                <w:sz w:val="23"/>
                <w:szCs w:val="23"/>
                <w:lang w:val="ru-RU"/>
              </w:rPr>
            </w:pPr>
            <w:r w:rsidRPr="00A60438">
              <w:rPr>
                <w:sz w:val="23"/>
                <w:szCs w:val="23"/>
                <w:lang w:val="ru-RU"/>
              </w:rPr>
              <w:t>1.1</w:t>
            </w:r>
            <w:r w:rsidR="001A10AA">
              <w:rPr>
                <w:sz w:val="23"/>
                <w:szCs w:val="23"/>
                <w:lang w:val="ru-RU"/>
              </w:rPr>
              <w:t>7</w:t>
            </w:r>
            <w:r w:rsidR="00571E33">
              <w:rPr>
                <w:sz w:val="23"/>
                <w:szCs w:val="23"/>
                <w:lang w:val="ru-RU"/>
              </w:rPr>
              <w:t>*</w:t>
            </w:r>
          </w:p>
        </w:tc>
        <w:tc>
          <w:tcPr>
            <w:tcW w:w="2127" w:type="dxa"/>
            <w:vMerge/>
          </w:tcPr>
          <w:p w14:paraId="3451C560" w14:textId="77777777" w:rsidR="006972A3" w:rsidRPr="00A60438" w:rsidRDefault="006972A3" w:rsidP="00B8447E">
            <w:pPr>
              <w:pStyle w:val="12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1417" w:type="dxa"/>
            <w:vMerge/>
          </w:tcPr>
          <w:p w14:paraId="400DCF23" w14:textId="77777777" w:rsidR="006972A3" w:rsidRPr="001A10AA" w:rsidRDefault="006972A3" w:rsidP="00B8447E">
            <w:pPr>
              <w:pStyle w:val="12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1985" w:type="dxa"/>
          </w:tcPr>
          <w:p w14:paraId="6CD054B1" w14:textId="77777777" w:rsidR="006972A3" w:rsidRPr="001A10AA" w:rsidRDefault="006972A3" w:rsidP="002662CD">
            <w:pPr>
              <w:overflowPunct w:val="0"/>
              <w:autoSpaceDE w:val="0"/>
              <w:autoSpaceDN w:val="0"/>
              <w:adjustRightInd w:val="0"/>
              <w:ind w:right="-131"/>
              <w:textAlignment w:val="baseline"/>
              <w:rPr>
                <w:sz w:val="24"/>
                <w:szCs w:val="24"/>
              </w:rPr>
            </w:pPr>
            <w:r w:rsidRPr="001A10AA">
              <w:rPr>
                <w:sz w:val="24"/>
                <w:szCs w:val="24"/>
              </w:rPr>
              <w:t>Мезофильные</w:t>
            </w:r>
            <w:r w:rsidR="003655FC">
              <w:rPr>
                <w:sz w:val="24"/>
                <w:szCs w:val="24"/>
              </w:rPr>
              <w:t xml:space="preserve"> </w:t>
            </w:r>
            <w:r w:rsidRPr="001A10AA">
              <w:rPr>
                <w:sz w:val="24"/>
                <w:szCs w:val="24"/>
              </w:rPr>
              <w:t>кло</w:t>
            </w:r>
            <w:r w:rsidR="002662CD" w:rsidRPr="001A10AA">
              <w:rPr>
                <w:sz w:val="24"/>
                <w:szCs w:val="24"/>
              </w:rPr>
              <w:t>ст</w:t>
            </w:r>
            <w:r w:rsidRPr="001A10AA">
              <w:rPr>
                <w:sz w:val="24"/>
                <w:szCs w:val="24"/>
              </w:rPr>
              <w:t xml:space="preserve">ридии C.  </w:t>
            </w:r>
            <w:r w:rsidRPr="001A10AA">
              <w:rPr>
                <w:sz w:val="24"/>
                <w:szCs w:val="24"/>
                <w:lang w:val="en-US"/>
              </w:rPr>
              <w:t>Botulinum</w:t>
            </w:r>
            <w:r w:rsidRPr="001A10AA">
              <w:rPr>
                <w:sz w:val="24"/>
                <w:szCs w:val="24"/>
              </w:rPr>
              <w:t xml:space="preserve"> и (или) C.Рerfringens</w:t>
            </w:r>
          </w:p>
        </w:tc>
        <w:tc>
          <w:tcPr>
            <w:tcW w:w="2551" w:type="dxa"/>
            <w:vMerge/>
            <w:vAlign w:val="center"/>
          </w:tcPr>
          <w:p w14:paraId="0F4E087C" w14:textId="77777777" w:rsidR="006972A3" w:rsidRPr="001A10AA" w:rsidRDefault="006972A3" w:rsidP="00CC5B90">
            <w:pPr>
              <w:pStyle w:val="12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Align w:val="center"/>
          </w:tcPr>
          <w:p w14:paraId="3FA82C07" w14:textId="77777777" w:rsidR="006972A3" w:rsidRPr="001A10AA" w:rsidRDefault="006972A3" w:rsidP="00E50DF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1A10AA">
              <w:rPr>
                <w:rFonts w:ascii="Times New Roman" w:hAnsi="Times New Roman"/>
                <w:sz w:val="24"/>
                <w:szCs w:val="24"/>
              </w:rPr>
              <w:t xml:space="preserve">ГОСТ 30425-97 </w:t>
            </w:r>
          </w:p>
          <w:p w14:paraId="31ADDE1D" w14:textId="77777777" w:rsidR="006972A3" w:rsidRPr="001A10AA" w:rsidRDefault="006972A3" w:rsidP="00E50DF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1A10AA">
              <w:rPr>
                <w:rFonts w:ascii="Times New Roman" w:hAnsi="Times New Roman"/>
                <w:sz w:val="24"/>
                <w:szCs w:val="24"/>
              </w:rPr>
              <w:t xml:space="preserve">ГОСТ 10444.7-86  </w:t>
            </w:r>
          </w:p>
          <w:p w14:paraId="762EC2A4" w14:textId="77777777" w:rsidR="006972A3" w:rsidRPr="001A10AA" w:rsidRDefault="006972A3" w:rsidP="00E50DF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1A10AA">
              <w:rPr>
                <w:rFonts w:ascii="Times New Roman" w:hAnsi="Times New Roman"/>
                <w:sz w:val="24"/>
                <w:szCs w:val="24"/>
              </w:rPr>
              <w:t>ГОСТ 10444.9-88</w:t>
            </w:r>
          </w:p>
        </w:tc>
      </w:tr>
      <w:tr w:rsidR="006C6FF4" w:rsidRPr="00D7528B" w14:paraId="03AE19D7" w14:textId="77777777" w:rsidTr="00DB6236">
        <w:trPr>
          <w:trHeight w:val="547"/>
        </w:trPr>
        <w:tc>
          <w:tcPr>
            <w:tcW w:w="709" w:type="dxa"/>
          </w:tcPr>
          <w:p w14:paraId="1A375BF6" w14:textId="77777777" w:rsidR="006C6FF4" w:rsidRPr="00A60438" w:rsidRDefault="006C6FF4" w:rsidP="001A10AA">
            <w:pPr>
              <w:pStyle w:val="12"/>
              <w:ind w:hanging="108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1.1</w:t>
            </w:r>
            <w:r w:rsidR="001A10AA">
              <w:rPr>
                <w:sz w:val="23"/>
                <w:szCs w:val="23"/>
                <w:lang w:val="ru-RU"/>
              </w:rPr>
              <w:t>8</w:t>
            </w:r>
            <w:r w:rsidR="00571E33">
              <w:rPr>
                <w:sz w:val="23"/>
                <w:szCs w:val="23"/>
                <w:lang w:val="ru-RU"/>
              </w:rPr>
              <w:t>*</w:t>
            </w:r>
          </w:p>
        </w:tc>
        <w:tc>
          <w:tcPr>
            <w:tcW w:w="2127" w:type="dxa"/>
            <w:vMerge/>
          </w:tcPr>
          <w:p w14:paraId="58CF9ABF" w14:textId="77777777" w:rsidR="006C6FF4" w:rsidRPr="00A60438" w:rsidRDefault="006C6FF4" w:rsidP="00B8447E">
            <w:pPr>
              <w:pStyle w:val="12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1417" w:type="dxa"/>
            <w:vMerge/>
          </w:tcPr>
          <w:p w14:paraId="2F707BF0" w14:textId="77777777" w:rsidR="006C6FF4" w:rsidRPr="001A10AA" w:rsidRDefault="006C6FF4" w:rsidP="00B8447E">
            <w:pPr>
              <w:pStyle w:val="12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1985" w:type="dxa"/>
          </w:tcPr>
          <w:p w14:paraId="094F64E8" w14:textId="77777777" w:rsidR="006C6FF4" w:rsidRPr="001A10AA" w:rsidRDefault="006C6FF4" w:rsidP="002662CD">
            <w:pPr>
              <w:overflowPunct w:val="0"/>
              <w:autoSpaceDE w:val="0"/>
              <w:autoSpaceDN w:val="0"/>
              <w:adjustRightInd w:val="0"/>
              <w:ind w:right="-131"/>
              <w:textAlignment w:val="baseline"/>
              <w:rPr>
                <w:sz w:val="24"/>
                <w:szCs w:val="24"/>
              </w:rPr>
            </w:pPr>
            <w:r w:rsidRPr="001A10AA">
              <w:rPr>
                <w:sz w:val="24"/>
                <w:szCs w:val="24"/>
              </w:rPr>
              <w:t>Мезофильные</w:t>
            </w:r>
            <w:r w:rsidR="003956CE">
              <w:rPr>
                <w:sz w:val="24"/>
                <w:szCs w:val="24"/>
              </w:rPr>
              <w:t xml:space="preserve"> </w:t>
            </w:r>
            <w:r w:rsidRPr="001A10AA">
              <w:rPr>
                <w:sz w:val="24"/>
                <w:szCs w:val="24"/>
              </w:rPr>
              <w:t>клостридии</w:t>
            </w:r>
          </w:p>
        </w:tc>
        <w:tc>
          <w:tcPr>
            <w:tcW w:w="2551" w:type="dxa"/>
            <w:vMerge/>
            <w:vAlign w:val="center"/>
          </w:tcPr>
          <w:p w14:paraId="45DECD08" w14:textId="77777777" w:rsidR="006C6FF4" w:rsidRPr="001A10AA" w:rsidRDefault="006C6FF4" w:rsidP="00CC5B90">
            <w:pPr>
              <w:pStyle w:val="12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0F6C80F4" w14:textId="77777777" w:rsidR="00E50DFF" w:rsidRPr="001A10AA" w:rsidRDefault="00E50DFF" w:rsidP="00E50DF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1A10AA">
              <w:rPr>
                <w:rFonts w:ascii="Times New Roman" w:hAnsi="Times New Roman"/>
                <w:sz w:val="24"/>
                <w:szCs w:val="24"/>
              </w:rPr>
              <w:t xml:space="preserve">ГОСТ 30425-97 </w:t>
            </w:r>
          </w:p>
          <w:p w14:paraId="509BCA56" w14:textId="77777777" w:rsidR="006C6FF4" w:rsidRPr="001A10AA" w:rsidRDefault="006C6FF4" w:rsidP="00E50DF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FF4" w:rsidRPr="00D7528B" w14:paraId="4406EC83" w14:textId="77777777" w:rsidTr="00DB6236">
        <w:trPr>
          <w:trHeight w:val="807"/>
        </w:trPr>
        <w:tc>
          <w:tcPr>
            <w:tcW w:w="709" w:type="dxa"/>
          </w:tcPr>
          <w:p w14:paraId="4922035A" w14:textId="77777777" w:rsidR="006C6FF4" w:rsidRPr="00A60438" w:rsidRDefault="006C6FF4" w:rsidP="001A10AA">
            <w:pPr>
              <w:pStyle w:val="12"/>
              <w:ind w:hanging="108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1.</w:t>
            </w:r>
            <w:r w:rsidR="001A10AA">
              <w:rPr>
                <w:sz w:val="23"/>
                <w:szCs w:val="23"/>
                <w:lang w:val="ru-RU"/>
              </w:rPr>
              <w:t>19</w:t>
            </w:r>
            <w:r w:rsidR="00571E33">
              <w:rPr>
                <w:sz w:val="23"/>
                <w:szCs w:val="23"/>
                <w:lang w:val="ru-RU"/>
              </w:rPr>
              <w:t>*</w:t>
            </w:r>
          </w:p>
        </w:tc>
        <w:tc>
          <w:tcPr>
            <w:tcW w:w="2127" w:type="dxa"/>
            <w:vMerge/>
          </w:tcPr>
          <w:p w14:paraId="38E78104" w14:textId="77777777" w:rsidR="006C6FF4" w:rsidRPr="00A60438" w:rsidRDefault="006C6FF4" w:rsidP="00B8447E">
            <w:pPr>
              <w:pStyle w:val="12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1417" w:type="dxa"/>
            <w:vMerge/>
          </w:tcPr>
          <w:p w14:paraId="244D50D2" w14:textId="77777777" w:rsidR="006C6FF4" w:rsidRPr="001A10AA" w:rsidRDefault="006C6FF4" w:rsidP="00B8447E">
            <w:pPr>
              <w:pStyle w:val="12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1985" w:type="dxa"/>
          </w:tcPr>
          <w:p w14:paraId="45223E03" w14:textId="77777777" w:rsidR="006C6FF4" w:rsidRPr="00E114F4" w:rsidRDefault="006C6FF4" w:rsidP="00571E33">
            <w:pPr>
              <w:overflowPunct w:val="0"/>
              <w:autoSpaceDE w:val="0"/>
              <w:autoSpaceDN w:val="0"/>
              <w:adjustRightInd w:val="0"/>
              <w:ind w:left="-109" w:right="-131" w:firstLine="109"/>
              <w:textAlignment w:val="baseline"/>
              <w:rPr>
                <w:sz w:val="24"/>
                <w:szCs w:val="24"/>
              </w:rPr>
            </w:pPr>
            <w:r w:rsidRPr="001A10AA">
              <w:rPr>
                <w:sz w:val="24"/>
                <w:szCs w:val="24"/>
              </w:rPr>
              <w:t>Мезофильные</w:t>
            </w:r>
            <w:r w:rsidR="003655FC">
              <w:rPr>
                <w:sz w:val="24"/>
                <w:szCs w:val="24"/>
              </w:rPr>
              <w:t xml:space="preserve"> </w:t>
            </w:r>
            <w:r w:rsidRPr="001A10AA">
              <w:rPr>
                <w:sz w:val="24"/>
                <w:szCs w:val="24"/>
              </w:rPr>
              <w:t>клостриди</w:t>
            </w:r>
            <w:r w:rsidR="00010C6A">
              <w:rPr>
                <w:sz w:val="24"/>
                <w:szCs w:val="24"/>
              </w:rPr>
              <w:t>и (</w:t>
            </w:r>
            <w:r w:rsidRPr="001A10AA">
              <w:rPr>
                <w:sz w:val="24"/>
                <w:szCs w:val="24"/>
              </w:rPr>
              <w:t>кроме C.</w:t>
            </w:r>
            <w:r w:rsidRPr="001A10AA">
              <w:rPr>
                <w:sz w:val="24"/>
                <w:szCs w:val="24"/>
                <w:lang w:val="en-US"/>
              </w:rPr>
              <w:t>Botulinum</w:t>
            </w:r>
            <w:r w:rsidRPr="001A10AA">
              <w:rPr>
                <w:sz w:val="24"/>
                <w:szCs w:val="24"/>
              </w:rPr>
              <w:t>и</w:t>
            </w:r>
            <w:r w:rsidRPr="00E114F4">
              <w:rPr>
                <w:sz w:val="24"/>
                <w:szCs w:val="24"/>
              </w:rPr>
              <w:t xml:space="preserve"> (</w:t>
            </w:r>
            <w:r w:rsidRPr="001A10AA">
              <w:rPr>
                <w:sz w:val="24"/>
                <w:szCs w:val="24"/>
              </w:rPr>
              <w:t>или</w:t>
            </w:r>
            <w:r w:rsidRPr="00E114F4">
              <w:rPr>
                <w:sz w:val="24"/>
                <w:szCs w:val="24"/>
              </w:rPr>
              <w:t>)</w:t>
            </w:r>
            <w:r w:rsidRPr="001A10AA">
              <w:rPr>
                <w:sz w:val="24"/>
                <w:szCs w:val="24"/>
                <w:lang w:val="en-US"/>
              </w:rPr>
              <w:t>C</w:t>
            </w:r>
            <w:r w:rsidRPr="00E114F4">
              <w:rPr>
                <w:sz w:val="24"/>
                <w:szCs w:val="24"/>
              </w:rPr>
              <w:t>.</w:t>
            </w:r>
            <w:r w:rsidRPr="001A10AA">
              <w:rPr>
                <w:sz w:val="24"/>
                <w:szCs w:val="24"/>
              </w:rPr>
              <w:t>Р</w:t>
            </w:r>
            <w:r w:rsidRPr="001A10AA">
              <w:rPr>
                <w:sz w:val="24"/>
                <w:szCs w:val="24"/>
                <w:lang w:val="en-US"/>
              </w:rPr>
              <w:t>erfringens</w:t>
            </w:r>
            <w:r w:rsidRPr="00E114F4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vMerge/>
            <w:vAlign w:val="center"/>
          </w:tcPr>
          <w:p w14:paraId="4DB1DBFF" w14:textId="77777777" w:rsidR="006C6FF4" w:rsidRPr="00E114F4" w:rsidRDefault="006C6FF4" w:rsidP="00CC5B90">
            <w:pPr>
              <w:pStyle w:val="12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3B51967C" w14:textId="77777777" w:rsidR="006C6FF4" w:rsidRPr="001A10AA" w:rsidRDefault="006C6FF4" w:rsidP="006C6FF4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236"/>
              <w:textAlignment w:val="baseline"/>
              <w:rPr>
                <w:sz w:val="24"/>
                <w:szCs w:val="24"/>
                <w:lang w:val="en-US"/>
              </w:rPr>
            </w:pPr>
            <w:r w:rsidRPr="001A10AA">
              <w:rPr>
                <w:sz w:val="24"/>
                <w:szCs w:val="24"/>
              </w:rPr>
              <w:t>ГОСТ 30425-97</w:t>
            </w:r>
          </w:p>
        </w:tc>
      </w:tr>
      <w:tr w:rsidR="006972A3" w:rsidRPr="00D7528B" w14:paraId="190599E2" w14:textId="77777777" w:rsidTr="00DB6236">
        <w:trPr>
          <w:trHeight w:val="170"/>
        </w:trPr>
        <w:tc>
          <w:tcPr>
            <w:tcW w:w="709" w:type="dxa"/>
          </w:tcPr>
          <w:p w14:paraId="58AC32C8" w14:textId="77777777" w:rsidR="006972A3" w:rsidRDefault="006972A3" w:rsidP="001A10AA">
            <w:pPr>
              <w:tabs>
                <w:tab w:val="left" w:pos="601"/>
              </w:tabs>
              <w:overflowPunct w:val="0"/>
              <w:autoSpaceDE w:val="0"/>
              <w:autoSpaceDN w:val="0"/>
              <w:adjustRightInd w:val="0"/>
              <w:ind w:right="-106" w:hanging="108"/>
              <w:textAlignment w:val="baseline"/>
              <w:rPr>
                <w:sz w:val="23"/>
                <w:szCs w:val="23"/>
              </w:rPr>
            </w:pPr>
            <w:r w:rsidRPr="00A60438">
              <w:rPr>
                <w:sz w:val="23"/>
                <w:szCs w:val="23"/>
              </w:rPr>
              <w:t>1.2</w:t>
            </w:r>
            <w:r w:rsidR="001A10AA">
              <w:rPr>
                <w:sz w:val="23"/>
                <w:szCs w:val="23"/>
              </w:rPr>
              <w:t>0</w:t>
            </w:r>
            <w:r w:rsidR="00571E33">
              <w:rPr>
                <w:sz w:val="23"/>
                <w:szCs w:val="23"/>
              </w:rPr>
              <w:t>*</w:t>
            </w:r>
          </w:p>
          <w:p w14:paraId="612510A6" w14:textId="77777777" w:rsidR="00010C6A" w:rsidRDefault="00010C6A" w:rsidP="001A10AA">
            <w:pPr>
              <w:tabs>
                <w:tab w:val="left" w:pos="601"/>
              </w:tabs>
              <w:overflowPunct w:val="0"/>
              <w:autoSpaceDE w:val="0"/>
              <w:autoSpaceDN w:val="0"/>
              <w:adjustRightInd w:val="0"/>
              <w:ind w:right="-106" w:hanging="108"/>
              <w:textAlignment w:val="baseline"/>
              <w:rPr>
                <w:sz w:val="23"/>
                <w:szCs w:val="23"/>
              </w:rPr>
            </w:pPr>
          </w:p>
          <w:p w14:paraId="65FCA305" w14:textId="77777777" w:rsidR="00010C6A" w:rsidRPr="00A60438" w:rsidRDefault="00010C6A" w:rsidP="003655FC">
            <w:pPr>
              <w:tabs>
                <w:tab w:val="left" w:pos="601"/>
              </w:tabs>
              <w:overflowPunct w:val="0"/>
              <w:autoSpaceDE w:val="0"/>
              <w:autoSpaceDN w:val="0"/>
              <w:adjustRightInd w:val="0"/>
              <w:ind w:right="-106" w:hanging="108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14:paraId="2806D42E" w14:textId="77777777" w:rsidR="006972A3" w:rsidRPr="00A60438" w:rsidRDefault="006972A3" w:rsidP="00B8447E">
            <w:pPr>
              <w:pStyle w:val="12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1417" w:type="dxa"/>
            <w:vMerge/>
          </w:tcPr>
          <w:p w14:paraId="2906A8A0" w14:textId="77777777" w:rsidR="006972A3" w:rsidRPr="001A10AA" w:rsidRDefault="006972A3" w:rsidP="00B8447E">
            <w:pPr>
              <w:pStyle w:val="12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1985" w:type="dxa"/>
          </w:tcPr>
          <w:p w14:paraId="7F7FD9A3" w14:textId="77777777" w:rsidR="006972A3" w:rsidRPr="001A10AA" w:rsidRDefault="006972A3" w:rsidP="00571E33">
            <w:pPr>
              <w:tabs>
                <w:tab w:val="left" w:pos="179"/>
                <w:tab w:val="left" w:pos="50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A10AA">
              <w:rPr>
                <w:sz w:val="24"/>
                <w:szCs w:val="24"/>
              </w:rPr>
              <w:t xml:space="preserve">Спорообразующие термофильные анаэробные, аэробные и    </w:t>
            </w:r>
          </w:p>
          <w:p w14:paraId="66CD4869" w14:textId="77777777" w:rsidR="00BB2ECF" w:rsidRPr="001A10AA" w:rsidRDefault="006972A3" w:rsidP="00704ABE">
            <w:pPr>
              <w:tabs>
                <w:tab w:val="left" w:pos="179"/>
                <w:tab w:val="left" w:pos="50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A10AA">
              <w:rPr>
                <w:sz w:val="24"/>
                <w:szCs w:val="24"/>
              </w:rPr>
              <w:t>факультативно-анаэробные микроорганизмы</w:t>
            </w:r>
          </w:p>
        </w:tc>
        <w:tc>
          <w:tcPr>
            <w:tcW w:w="2551" w:type="dxa"/>
            <w:vMerge/>
            <w:vAlign w:val="center"/>
          </w:tcPr>
          <w:p w14:paraId="6C5FCA45" w14:textId="77777777" w:rsidR="006972A3" w:rsidRPr="001A10AA" w:rsidRDefault="006972A3" w:rsidP="00CC5B90">
            <w:pPr>
              <w:pStyle w:val="12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31DFA903" w14:textId="77777777" w:rsidR="006972A3" w:rsidRPr="001A10AA" w:rsidRDefault="006972A3" w:rsidP="00B8447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236"/>
              <w:textAlignment w:val="baseline"/>
              <w:rPr>
                <w:sz w:val="24"/>
                <w:szCs w:val="24"/>
              </w:rPr>
            </w:pPr>
            <w:r w:rsidRPr="001A10AA">
              <w:rPr>
                <w:sz w:val="24"/>
                <w:szCs w:val="24"/>
              </w:rPr>
              <w:t xml:space="preserve">ГОСТ 30425-97 </w:t>
            </w:r>
          </w:p>
          <w:p w14:paraId="6C6399F3" w14:textId="77777777" w:rsidR="006972A3" w:rsidRPr="001A10AA" w:rsidRDefault="006972A3" w:rsidP="00B8447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180" w:right="236"/>
              <w:textAlignment w:val="baseline"/>
              <w:rPr>
                <w:sz w:val="24"/>
                <w:szCs w:val="24"/>
              </w:rPr>
            </w:pPr>
          </w:p>
          <w:p w14:paraId="4415F284" w14:textId="77777777" w:rsidR="006972A3" w:rsidRPr="001A10AA" w:rsidRDefault="006972A3" w:rsidP="00B8447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180" w:right="236"/>
              <w:textAlignment w:val="baseline"/>
              <w:rPr>
                <w:sz w:val="24"/>
                <w:szCs w:val="24"/>
              </w:rPr>
            </w:pPr>
          </w:p>
        </w:tc>
      </w:tr>
      <w:tr w:rsidR="00010C6A" w:rsidRPr="00D7528B" w14:paraId="67584F31" w14:textId="77777777" w:rsidTr="00DB6236">
        <w:trPr>
          <w:trHeight w:val="170"/>
        </w:trPr>
        <w:tc>
          <w:tcPr>
            <w:tcW w:w="709" w:type="dxa"/>
            <w:vMerge w:val="restart"/>
          </w:tcPr>
          <w:p w14:paraId="06ED241C" w14:textId="77777777" w:rsidR="00010C6A" w:rsidRDefault="00010C6A" w:rsidP="00725614">
            <w:pPr>
              <w:tabs>
                <w:tab w:val="left" w:pos="495"/>
                <w:tab w:val="left" w:pos="601"/>
              </w:tabs>
              <w:overflowPunct w:val="0"/>
              <w:autoSpaceDE w:val="0"/>
              <w:autoSpaceDN w:val="0"/>
              <w:adjustRightInd w:val="0"/>
              <w:ind w:left="-108" w:right="-106"/>
              <w:textAlignment w:val="baseline"/>
              <w:rPr>
                <w:sz w:val="23"/>
                <w:szCs w:val="23"/>
              </w:rPr>
            </w:pPr>
            <w:r w:rsidRPr="00A60438">
              <w:rPr>
                <w:sz w:val="23"/>
                <w:szCs w:val="23"/>
              </w:rPr>
              <w:t>1.2</w:t>
            </w:r>
            <w:r>
              <w:rPr>
                <w:sz w:val="23"/>
                <w:szCs w:val="23"/>
              </w:rPr>
              <w:t>1</w:t>
            </w:r>
            <w:r w:rsidR="00571E33">
              <w:rPr>
                <w:sz w:val="23"/>
                <w:szCs w:val="23"/>
              </w:rPr>
              <w:t>*</w:t>
            </w:r>
          </w:p>
          <w:p w14:paraId="528EF1B4" w14:textId="77777777" w:rsidR="00060B5C" w:rsidRDefault="00060B5C" w:rsidP="00725614">
            <w:pPr>
              <w:tabs>
                <w:tab w:val="left" w:pos="495"/>
                <w:tab w:val="left" w:pos="601"/>
              </w:tabs>
              <w:overflowPunct w:val="0"/>
              <w:autoSpaceDE w:val="0"/>
              <w:autoSpaceDN w:val="0"/>
              <w:adjustRightInd w:val="0"/>
              <w:ind w:left="-108" w:right="-106"/>
              <w:textAlignment w:val="baseline"/>
              <w:rPr>
                <w:sz w:val="23"/>
                <w:szCs w:val="23"/>
              </w:rPr>
            </w:pPr>
          </w:p>
          <w:p w14:paraId="50DB74AF" w14:textId="77777777" w:rsidR="00060B5C" w:rsidRDefault="00060B5C" w:rsidP="00725614">
            <w:pPr>
              <w:tabs>
                <w:tab w:val="left" w:pos="495"/>
                <w:tab w:val="left" w:pos="601"/>
              </w:tabs>
              <w:overflowPunct w:val="0"/>
              <w:autoSpaceDE w:val="0"/>
              <w:autoSpaceDN w:val="0"/>
              <w:adjustRightInd w:val="0"/>
              <w:ind w:left="-108" w:right="-106"/>
              <w:textAlignment w:val="baseline"/>
              <w:rPr>
                <w:sz w:val="23"/>
                <w:szCs w:val="23"/>
              </w:rPr>
            </w:pPr>
          </w:p>
          <w:p w14:paraId="0E1845CE" w14:textId="77777777" w:rsidR="00060B5C" w:rsidRPr="00A60438" w:rsidRDefault="00060B5C" w:rsidP="00725614">
            <w:pPr>
              <w:tabs>
                <w:tab w:val="left" w:pos="495"/>
                <w:tab w:val="left" w:pos="601"/>
              </w:tabs>
              <w:overflowPunct w:val="0"/>
              <w:autoSpaceDE w:val="0"/>
              <w:autoSpaceDN w:val="0"/>
              <w:adjustRightInd w:val="0"/>
              <w:ind w:left="-108" w:right="-106"/>
              <w:textAlignment w:val="baseline"/>
              <w:rPr>
                <w:sz w:val="23"/>
                <w:szCs w:val="23"/>
              </w:rPr>
            </w:pPr>
          </w:p>
          <w:p w14:paraId="543A9659" w14:textId="77777777" w:rsidR="00010C6A" w:rsidRPr="00A60438" w:rsidRDefault="00010C6A" w:rsidP="00672399">
            <w:pPr>
              <w:tabs>
                <w:tab w:val="left" w:pos="601"/>
              </w:tabs>
              <w:overflowPunct w:val="0"/>
              <w:autoSpaceDE w:val="0"/>
              <w:autoSpaceDN w:val="0"/>
              <w:adjustRightInd w:val="0"/>
              <w:ind w:left="-108" w:right="170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14:paraId="66A6BC1B" w14:textId="77777777" w:rsidR="00010C6A" w:rsidRPr="00A60438" w:rsidRDefault="00010C6A" w:rsidP="00B8447E">
            <w:pPr>
              <w:pStyle w:val="12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1417" w:type="dxa"/>
            <w:vMerge/>
          </w:tcPr>
          <w:p w14:paraId="258B479B" w14:textId="77777777" w:rsidR="00010C6A" w:rsidRPr="001A10AA" w:rsidRDefault="00010C6A" w:rsidP="00B8447E">
            <w:pPr>
              <w:pStyle w:val="12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1985" w:type="dxa"/>
          </w:tcPr>
          <w:p w14:paraId="6B46B915" w14:textId="5078724D" w:rsidR="00673890" w:rsidRDefault="00010C6A" w:rsidP="00571E3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1A10AA">
              <w:rPr>
                <w:sz w:val="24"/>
                <w:szCs w:val="24"/>
              </w:rPr>
              <w:t>Неспорообразую</w:t>
            </w:r>
            <w:r w:rsidR="003655FC">
              <w:rPr>
                <w:sz w:val="24"/>
                <w:szCs w:val="24"/>
              </w:rPr>
              <w:t>-</w:t>
            </w:r>
            <w:r w:rsidRPr="001A10AA">
              <w:rPr>
                <w:sz w:val="24"/>
                <w:szCs w:val="24"/>
              </w:rPr>
              <w:t>щие</w:t>
            </w:r>
            <w:r w:rsidR="003655F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 w:rsidRPr="001A10AA">
              <w:rPr>
                <w:sz w:val="24"/>
                <w:szCs w:val="24"/>
              </w:rPr>
              <w:t>икроорганизмы, в том числе молочнокислые и (или) плесневые грибы, и (или) дрожжи</w:t>
            </w:r>
          </w:p>
          <w:p w14:paraId="37C5E617" w14:textId="77777777" w:rsidR="00D7556B" w:rsidRDefault="00D7556B" w:rsidP="00571E3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</w:p>
          <w:p w14:paraId="1337482D" w14:textId="77777777" w:rsidR="00571E33" w:rsidRPr="001A10AA" w:rsidRDefault="00571E33" w:rsidP="00571E3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14:paraId="4AD8AF67" w14:textId="77777777" w:rsidR="00010C6A" w:rsidRPr="001A10AA" w:rsidRDefault="00010C6A" w:rsidP="00CC5B90">
            <w:pPr>
              <w:pStyle w:val="12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75CDE013" w14:textId="77777777" w:rsidR="00010C6A" w:rsidRPr="001A10AA" w:rsidRDefault="00010C6A" w:rsidP="00B8447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236"/>
              <w:textAlignment w:val="baseline"/>
              <w:rPr>
                <w:sz w:val="24"/>
                <w:szCs w:val="24"/>
              </w:rPr>
            </w:pPr>
            <w:r w:rsidRPr="001A10AA">
              <w:rPr>
                <w:sz w:val="24"/>
                <w:szCs w:val="24"/>
              </w:rPr>
              <w:t xml:space="preserve">ГОСТ 30425-97 </w:t>
            </w:r>
          </w:p>
          <w:p w14:paraId="761A3B0D" w14:textId="77777777" w:rsidR="00010C6A" w:rsidRPr="001A10AA" w:rsidRDefault="00010C6A" w:rsidP="00B8447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180" w:right="236"/>
              <w:textAlignment w:val="baseline"/>
              <w:rPr>
                <w:sz w:val="24"/>
                <w:szCs w:val="24"/>
              </w:rPr>
            </w:pPr>
          </w:p>
        </w:tc>
      </w:tr>
      <w:tr w:rsidR="00D214AF" w:rsidRPr="00D7528B" w14:paraId="2D0A8F4C" w14:textId="77777777" w:rsidTr="00DB6236">
        <w:trPr>
          <w:trHeight w:val="170"/>
        </w:trPr>
        <w:tc>
          <w:tcPr>
            <w:tcW w:w="709" w:type="dxa"/>
            <w:vMerge/>
            <w:tcBorders>
              <w:bottom w:val="nil"/>
            </w:tcBorders>
          </w:tcPr>
          <w:p w14:paraId="41E2F32D" w14:textId="77777777" w:rsidR="00D214AF" w:rsidRPr="00A60438" w:rsidRDefault="00D214AF" w:rsidP="00725614">
            <w:pPr>
              <w:tabs>
                <w:tab w:val="left" w:pos="495"/>
                <w:tab w:val="left" w:pos="601"/>
              </w:tabs>
              <w:overflowPunct w:val="0"/>
              <w:autoSpaceDE w:val="0"/>
              <w:autoSpaceDN w:val="0"/>
              <w:adjustRightInd w:val="0"/>
              <w:ind w:left="-108" w:right="-106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14:paraId="3A97E029" w14:textId="77777777" w:rsidR="00D214AF" w:rsidRPr="00A60438" w:rsidRDefault="00D214AF" w:rsidP="00B8447E">
            <w:pPr>
              <w:pStyle w:val="12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1417" w:type="dxa"/>
            <w:vMerge/>
          </w:tcPr>
          <w:p w14:paraId="6F7F646D" w14:textId="77777777" w:rsidR="00D214AF" w:rsidRPr="001A10AA" w:rsidRDefault="00D214AF" w:rsidP="00B8447E">
            <w:pPr>
              <w:pStyle w:val="12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1985" w:type="dxa"/>
            <w:vMerge w:val="restart"/>
          </w:tcPr>
          <w:p w14:paraId="053C9A25" w14:textId="77777777" w:rsidR="00D214AF" w:rsidRDefault="00D214AF" w:rsidP="00B844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A10AA">
              <w:rPr>
                <w:sz w:val="24"/>
                <w:szCs w:val="24"/>
              </w:rPr>
              <w:t>Промышленная сте</w:t>
            </w:r>
            <w:r>
              <w:rPr>
                <w:sz w:val="24"/>
                <w:szCs w:val="24"/>
              </w:rPr>
              <w:t xml:space="preserve">рильность (группа Д): </w:t>
            </w:r>
          </w:p>
          <w:p w14:paraId="00F22A54" w14:textId="77777777" w:rsidR="00D214AF" w:rsidRPr="001A10AA" w:rsidRDefault="00D214AF" w:rsidP="00AC1BF1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4"/>
                <w:szCs w:val="24"/>
              </w:rPr>
            </w:pPr>
            <w:r w:rsidRPr="001A10AA">
              <w:rPr>
                <w:sz w:val="24"/>
                <w:szCs w:val="24"/>
              </w:rPr>
              <w:t>Количество  мезофильных</w:t>
            </w:r>
            <w:r>
              <w:rPr>
                <w:sz w:val="24"/>
                <w:szCs w:val="24"/>
              </w:rPr>
              <w:t xml:space="preserve"> </w:t>
            </w:r>
            <w:r w:rsidRPr="001A10AA">
              <w:rPr>
                <w:sz w:val="24"/>
                <w:szCs w:val="24"/>
              </w:rPr>
              <w:t>аэробных и факультативно-анаэробных микроорганизмов (КМА</w:t>
            </w:r>
            <w:r w:rsidR="00AC1BF1">
              <w:rPr>
                <w:sz w:val="24"/>
                <w:szCs w:val="24"/>
              </w:rPr>
              <w:t>Ф</w:t>
            </w:r>
            <w:r w:rsidRPr="001A10AA">
              <w:rPr>
                <w:sz w:val="24"/>
                <w:szCs w:val="24"/>
              </w:rPr>
              <w:t>АнМ)</w:t>
            </w:r>
          </w:p>
        </w:tc>
        <w:tc>
          <w:tcPr>
            <w:tcW w:w="2551" w:type="dxa"/>
            <w:vMerge/>
            <w:vAlign w:val="center"/>
          </w:tcPr>
          <w:p w14:paraId="654E846C" w14:textId="77777777" w:rsidR="00D214AF" w:rsidRPr="001A10AA" w:rsidRDefault="00D214AF" w:rsidP="00CC5B90">
            <w:pPr>
              <w:pStyle w:val="12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103B0E03" w14:textId="77777777" w:rsidR="00D214AF" w:rsidRDefault="00D214AF" w:rsidP="009B46F2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49541D0" w14:textId="77777777" w:rsidR="00D214AF" w:rsidRPr="001A10AA" w:rsidRDefault="00D214AF" w:rsidP="00B8447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180" w:right="236"/>
              <w:textAlignment w:val="baseline"/>
              <w:rPr>
                <w:sz w:val="24"/>
                <w:szCs w:val="24"/>
              </w:rPr>
            </w:pPr>
          </w:p>
        </w:tc>
      </w:tr>
      <w:tr w:rsidR="00D214AF" w:rsidRPr="00D7528B" w14:paraId="7B791BBC" w14:textId="77777777" w:rsidTr="00DB6236">
        <w:trPr>
          <w:trHeight w:val="170"/>
        </w:trPr>
        <w:tc>
          <w:tcPr>
            <w:tcW w:w="709" w:type="dxa"/>
            <w:tcBorders>
              <w:top w:val="nil"/>
            </w:tcBorders>
          </w:tcPr>
          <w:p w14:paraId="09281C12" w14:textId="77777777" w:rsidR="00D214AF" w:rsidRPr="00A60438" w:rsidRDefault="00D214AF" w:rsidP="00725614">
            <w:pPr>
              <w:tabs>
                <w:tab w:val="left" w:pos="601"/>
              </w:tabs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1.22</w:t>
            </w:r>
            <w:r w:rsidR="00571E33">
              <w:rPr>
                <w:sz w:val="23"/>
                <w:szCs w:val="23"/>
              </w:rPr>
              <w:t>*</w:t>
            </w:r>
          </w:p>
          <w:p w14:paraId="62C9A0A0" w14:textId="77777777" w:rsidR="00D214AF" w:rsidRPr="00A60438" w:rsidRDefault="00D214AF" w:rsidP="00FE0281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left="-108" w:right="170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14:paraId="6C23FBE7" w14:textId="77777777" w:rsidR="00D214AF" w:rsidRPr="00A60438" w:rsidRDefault="00D214AF" w:rsidP="00B8447E">
            <w:pPr>
              <w:pStyle w:val="12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1417" w:type="dxa"/>
            <w:vMerge/>
          </w:tcPr>
          <w:p w14:paraId="3B83CEB2" w14:textId="77777777" w:rsidR="00D214AF" w:rsidRPr="001A10AA" w:rsidRDefault="00D214AF" w:rsidP="00B8447E">
            <w:pPr>
              <w:pStyle w:val="12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1985" w:type="dxa"/>
            <w:vMerge/>
          </w:tcPr>
          <w:p w14:paraId="4A9D4D38" w14:textId="77777777" w:rsidR="00D214AF" w:rsidRPr="001A10AA" w:rsidRDefault="00D214AF" w:rsidP="00B844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14:paraId="0FA82CEC" w14:textId="77777777" w:rsidR="00D214AF" w:rsidRPr="001A10AA" w:rsidRDefault="00D214AF" w:rsidP="00CC5B90">
            <w:pPr>
              <w:pStyle w:val="12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41D00977" w14:textId="77777777" w:rsidR="00D214AF" w:rsidRPr="001A10AA" w:rsidRDefault="00D214AF" w:rsidP="009B46F2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A10AA">
              <w:rPr>
                <w:sz w:val="24"/>
                <w:szCs w:val="24"/>
              </w:rPr>
              <w:t>ГОСТ 10444.15-94</w:t>
            </w:r>
          </w:p>
          <w:p w14:paraId="6507E8C1" w14:textId="77777777" w:rsidR="00D214AF" w:rsidRPr="001A10AA" w:rsidRDefault="00D214AF" w:rsidP="00B8447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180" w:right="236"/>
              <w:textAlignment w:val="baseline"/>
              <w:rPr>
                <w:color w:val="0000FF"/>
                <w:sz w:val="24"/>
                <w:szCs w:val="24"/>
              </w:rPr>
            </w:pPr>
          </w:p>
        </w:tc>
      </w:tr>
      <w:tr w:rsidR="006972A3" w:rsidRPr="00D7528B" w14:paraId="601B645B" w14:textId="77777777" w:rsidTr="00DB6236">
        <w:trPr>
          <w:trHeight w:val="170"/>
        </w:trPr>
        <w:tc>
          <w:tcPr>
            <w:tcW w:w="709" w:type="dxa"/>
          </w:tcPr>
          <w:p w14:paraId="702A0384" w14:textId="77777777" w:rsidR="006972A3" w:rsidRPr="00571E33" w:rsidRDefault="001A10AA" w:rsidP="00571E33">
            <w:pPr>
              <w:pStyle w:val="12"/>
              <w:rPr>
                <w:sz w:val="24"/>
                <w:szCs w:val="24"/>
                <w:lang w:val="ru-RU"/>
              </w:rPr>
            </w:pPr>
            <w:r w:rsidRPr="00571E33">
              <w:rPr>
                <w:sz w:val="24"/>
                <w:szCs w:val="24"/>
                <w:lang w:val="ru-RU"/>
              </w:rPr>
              <w:t>1.2</w:t>
            </w:r>
            <w:r w:rsidR="00506588" w:rsidRPr="00571E33">
              <w:rPr>
                <w:sz w:val="24"/>
                <w:szCs w:val="24"/>
                <w:lang w:val="ru-RU"/>
              </w:rPr>
              <w:t>3</w:t>
            </w:r>
            <w:r w:rsidR="00571E33" w:rsidRPr="00571E33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2127" w:type="dxa"/>
            <w:vMerge/>
          </w:tcPr>
          <w:p w14:paraId="16D5C17D" w14:textId="77777777" w:rsidR="006972A3" w:rsidRPr="0044567D" w:rsidRDefault="006972A3" w:rsidP="00B8447E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216C867E" w14:textId="77777777" w:rsidR="006972A3" w:rsidRPr="001A10AA" w:rsidRDefault="006972A3" w:rsidP="00B8447E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5B705E72" w14:textId="77777777" w:rsidR="006972A3" w:rsidRPr="001A10AA" w:rsidRDefault="006972A3" w:rsidP="006972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A10AA">
              <w:rPr>
                <w:sz w:val="24"/>
                <w:szCs w:val="24"/>
              </w:rPr>
              <w:t xml:space="preserve">Бактерии группы </w:t>
            </w:r>
          </w:p>
          <w:p w14:paraId="00E430FB" w14:textId="77777777" w:rsidR="006972A3" w:rsidRPr="001A10AA" w:rsidRDefault="006972A3" w:rsidP="006972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A10AA">
              <w:rPr>
                <w:sz w:val="24"/>
                <w:szCs w:val="24"/>
              </w:rPr>
              <w:t>кишечных палочек (колиформы)</w:t>
            </w:r>
          </w:p>
        </w:tc>
        <w:tc>
          <w:tcPr>
            <w:tcW w:w="2551" w:type="dxa"/>
            <w:vMerge/>
            <w:vAlign w:val="center"/>
          </w:tcPr>
          <w:p w14:paraId="4D37C06F" w14:textId="77777777" w:rsidR="006972A3" w:rsidRPr="001A10AA" w:rsidRDefault="006972A3" w:rsidP="00CC5B90">
            <w:pPr>
              <w:pStyle w:val="12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6EDE4574" w14:textId="77777777" w:rsidR="006972A3" w:rsidRPr="001A10AA" w:rsidRDefault="006972A3" w:rsidP="004126F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A10AA">
              <w:rPr>
                <w:sz w:val="24"/>
                <w:szCs w:val="24"/>
              </w:rPr>
              <w:t>ГОСТ 31747- 2012</w:t>
            </w:r>
          </w:p>
        </w:tc>
      </w:tr>
      <w:tr w:rsidR="006972A3" w:rsidRPr="00D7528B" w14:paraId="3E60652E" w14:textId="77777777" w:rsidTr="00DB6236">
        <w:trPr>
          <w:trHeight w:val="170"/>
        </w:trPr>
        <w:tc>
          <w:tcPr>
            <w:tcW w:w="709" w:type="dxa"/>
          </w:tcPr>
          <w:p w14:paraId="15E5E295" w14:textId="77777777" w:rsidR="006972A3" w:rsidRPr="00571E33" w:rsidRDefault="006972A3" w:rsidP="00571E33">
            <w:pPr>
              <w:pStyle w:val="12"/>
              <w:rPr>
                <w:sz w:val="24"/>
                <w:szCs w:val="24"/>
                <w:lang w:val="ru-RU"/>
              </w:rPr>
            </w:pPr>
            <w:r w:rsidRPr="00571E33">
              <w:rPr>
                <w:sz w:val="24"/>
                <w:szCs w:val="24"/>
                <w:lang w:val="ru-RU"/>
              </w:rPr>
              <w:t>1.2</w:t>
            </w:r>
            <w:r w:rsidR="00506588" w:rsidRPr="00571E33">
              <w:rPr>
                <w:sz w:val="24"/>
                <w:szCs w:val="24"/>
                <w:lang w:val="ru-RU"/>
              </w:rPr>
              <w:t>4</w:t>
            </w:r>
            <w:r w:rsidR="00571E33" w:rsidRPr="00571E33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2127" w:type="dxa"/>
            <w:vMerge/>
          </w:tcPr>
          <w:p w14:paraId="2F323AB5" w14:textId="77777777" w:rsidR="006972A3" w:rsidRPr="0044567D" w:rsidRDefault="006972A3" w:rsidP="00B8447E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3502FDA8" w14:textId="77777777" w:rsidR="006972A3" w:rsidRPr="001A10AA" w:rsidRDefault="006972A3" w:rsidP="00B8447E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4EC9EFF2" w14:textId="77777777" w:rsidR="006972A3" w:rsidRPr="001A10AA" w:rsidRDefault="006972A3" w:rsidP="00FE02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A10AA">
              <w:rPr>
                <w:sz w:val="24"/>
                <w:szCs w:val="24"/>
              </w:rPr>
              <w:t>S. аureus и другие коагулазоположительные стафилококки</w:t>
            </w:r>
          </w:p>
        </w:tc>
        <w:tc>
          <w:tcPr>
            <w:tcW w:w="2551" w:type="dxa"/>
            <w:vMerge/>
          </w:tcPr>
          <w:p w14:paraId="3406EF8E" w14:textId="77777777" w:rsidR="006972A3" w:rsidRPr="001A10AA" w:rsidRDefault="006972A3" w:rsidP="00CC5B90">
            <w:pPr>
              <w:pStyle w:val="12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0920EFDC" w14:textId="77777777" w:rsidR="006972A3" w:rsidRPr="001A10AA" w:rsidRDefault="006972A3" w:rsidP="00B8447E">
            <w:pPr>
              <w:tabs>
                <w:tab w:val="left" w:pos="284"/>
                <w:tab w:val="left" w:pos="212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A10AA">
              <w:rPr>
                <w:sz w:val="24"/>
                <w:szCs w:val="24"/>
              </w:rPr>
              <w:t>ГОСТ 10444.2- 94</w:t>
            </w:r>
          </w:p>
          <w:p w14:paraId="4F9E7328" w14:textId="77777777" w:rsidR="00F40ED0" w:rsidRPr="001A10AA" w:rsidRDefault="00F40ED0" w:rsidP="00B8447E">
            <w:pPr>
              <w:tabs>
                <w:tab w:val="left" w:pos="284"/>
                <w:tab w:val="left" w:pos="212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A10AA">
              <w:rPr>
                <w:sz w:val="24"/>
                <w:szCs w:val="24"/>
              </w:rPr>
              <w:t>ГОСТ 31746-2012</w:t>
            </w:r>
          </w:p>
          <w:p w14:paraId="0CB4B421" w14:textId="77777777" w:rsidR="00D80F13" w:rsidRPr="001A10AA" w:rsidRDefault="00D80F13" w:rsidP="00B8447E">
            <w:pPr>
              <w:tabs>
                <w:tab w:val="left" w:pos="284"/>
                <w:tab w:val="left" w:pos="212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0B6F0D5D" w14:textId="77777777" w:rsidR="006972A3" w:rsidRPr="001A10AA" w:rsidRDefault="006972A3" w:rsidP="00B8447E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972A3" w:rsidRPr="00D7528B" w14:paraId="7519CDC0" w14:textId="77777777" w:rsidTr="00DB6236">
        <w:trPr>
          <w:trHeight w:val="170"/>
        </w:trPr>
        <w:tc>
          <w:tcPr>
            <w:tcW w:w="709" w:type="dxa"/>
          </w:tcPr>
          <w:p w14:paraId="131658A0" w14:textId="77777777" w:rsidR="006972A3" w:rsidRPr="00571E33" w:rsidRDefault="001A10AA" w:rsidP="00571E33">
            <w:pPr>
              <w:pStyle w:val="12"/>
              <w:rPr>
                <w:sz w:val="24"/>
                <w:szCs w:val="24"/>
                <w:lang w:val="ru-RU"/>
              </w:rPr>
            </w:pPr>
            <w:r w:rsidRPr="00571E33">
              <w:rPr>
                <w:sz w:val="24"/>
                <w:szCs w:val="24"/>
                <w:lang w:val="ru-RU"/>
              </w:rPr>
              <w:t>1.2</w:t>
            </w:r>
            <w:r w:rsidR="00506588" w:rsidRPr="00571E33">
              <w:rPr>
                <w:sz w:val="24"/>
                <w:szCs w:val="24"/>
                <w:lang w:val="ru-RU"/>
              </w:rPr>
              <w:t>5</w:t>
            </w:r>
            <w:r w:rsidR="00571E33" w:rsidRPr="00571E33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2127" w:type="dxa"/>
            <w:vMerge/>
          </w:tcPr>
          <w:p w14:paraId="5B52AD78" w14:textId="77777777" w:rsidR="006972A3" w:rsidRPr="0044567D" w:rsidRDefault="006972A3" w:rsidP="00B8447E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0DD5A90B" w14:textId="77777777" w:rsidR="006972A3" w:rsidRPr="001A10AA" w:rsidRDefault="006972A3" w:rsidP="00B8447E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58C2B34E" w14:textId="77777777" w:rsidR="006972A3" w:rsidRPr="001A10AA" w:rsidRDefault="006972A3" w:rsidP="00FE0281">
            <w:pPr>
              <w:pStyle w:val="12"/>
              <w:rPr>
                <w:sz w:val="24"/>
                <w:szCs w:val="24"/>
                <w:lang w:val="ru-RU"/>
              </w:rPr>
            </w:pPr>
            <w:r w:rsidRPr="001A10AA">
              <w:rPr>
                <w:sz w:val="24"/>
                <w:szCs w:val="24"/>
                <w:lang w:eastAsia="ru-RU"/>
              </w:rPr>
              <w:t>B. cereus</w:t>
            </w:r>
          </w:p>
        </w:tc>
        <w:tc>
          <w:tcPr>
            <w:tcW w:w="2551" w:type="dxa"/>
            <w:vMerge/>
          </w:tcPr>
          <w:p w14:paraId="4065ACE6" w14:textId="77777777" w:rsidR="006972A3" w:rsidRPr="001A10AA" w:rsidRDefault="006972A3" w:rsidP="00CC5B90">
            <w:pPr>
              <w:pStyle w:val="12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17A6CD2C" w14:textId="77777777" w:rsidR="006972A3" w:rsidRPr="001A10AA" w:rsidRDefault="006972A3" w:rsidP="00704AB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1A10AA">
              <w:rPr>
                <w:sz w:val="24"/>
                <w:szCs w:val="24"/>
              </w:rPr>
              <w:t>ГОСТ 10444.8-</w:t>
            </w:r>
            <w:r w:rsidR="00704ABE">
              <w:rPr>
                <w:sz w:val="24"/>
                <w:szCs w:val="24"/>
              </w:rPr>
              <w:t>2</w:t>
            </w:r>
            <w:r w:rsidRPr="001A10AA">
              <w:rPr>
                <w:sz w:val="24"/>
                <w:szCs w:val="24"/>
              </w:rPr>
              <w:t>013</w:t>
            </w:r>
          </w:p>
        </w:tc>
      </w:tr>
      <w:tr w:rsidR="006972A3" w:rsidRPr="00D7528B" w14:paraId="7CB2D4BB" w14:textId="77777777" w:rsidTr="00DB6236">
        <w:trPr>
          <w:trHeight w:val="581"/>
        </w:trPr>
        <w:tc>
          <w:tcPr>
            <w:tcW w:w="709" w:type="dxa"/>
          </w:tcPr>
          <w:p w14:paraId="79F72480" w14:textId="77777777" w:rsidR="006972A3" w:rsidRPr="00571E33" w:rsidRDefault="001A10AA" w:rsidP="00571E33">
            <w:pPr>
              <w:pStyle w:val="12"/>
              <w:rPr>
                <w:sz w:val="24"/>
                <w:szCs w:val="24"/>
                <w:lang w:val="ru-RU"/>
              </w:rPr>
            </w:pPr>
            <w:r w:rsidRPr="00571E33">
              <w:rPr>
                <w:sz w:val="24"/>
                <w:szCs w:val="24"/>
                <w:lang w:val="ru-RU"/>
              </w:rPr>
              <w:t>1.2</w:t>
            </w:r>
            <w:r w:rsidR="00506588" w:rsidRPr="00571E33">
              <w:rPr>
                <w:sz w:val="24"/>
                <w:szCs w:val="24"/>
                <w:lang w:val="ru-RU"/>
              </w:rPr>
              <w:t>6</w:t>
            </w:r>
            <w:r w:rsidR="00571E33" w:rsidRPr="00571E33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2127" w:type="dxa"/>
            <w:vMerge/>
          </w:tcPr>
          <w:p w14:paraId="1940361E" w14:textId="77777777" w:rsidR="006972A3" w:rsidRPr="0042323D" w:rsidRDefault="006972A3" w:rsidP="006972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F68DADD" w14:textId="77777777" w:rsidR="006972A3" w:rsidRPr="001A10AA" w:rsidRDefault="006972A3" w:rsidP="00B8447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4A13272" w14:textId="77777777" w:rsidR="006972A3" w:rsidRPr="001A10AA" w:rsidRDefault="006972A3" w:rsidP="00B844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A10AA">
              <w:rPr>
                <w:sz w:val="24"/>
                <w:szCs w:val="24"/>
              </w:rPr>
              <w:t>Выделение воз</w:t>
            </w:r>
            <w:r w:rsidR="004E7170">
              <w:rPr>
                <w:sz w:val="24"/>
                <w:szCs w:val="24"/>
              </w:rPr>
              <w:t>б</w:t>
            </w:r>
            <w:r w:rsidRPr="001A10AA">
              <w:rPr>
                <w:sz w:val="24"/>
                <w:szCs w:val="24"/>
              </w:rPr>
              <w:t>удителя холеры</w:t>
            </w:r>
          </w:p>
        </w:tc>
        <w:tc>
          <w:tcPr>
            <w:tcW w:w="2551" w:type="dxa"/>
          </w:tcPr>
          <w:p w14:paraId="3718F0F1" w14:textId="77777777" w:rsidR="006972A3" w:rsidRPr="001A10AA" w:rsidRDefault="006972A3" w:rsidP="00B8447E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180"/>
              <w:jc w:val="both"/>
              <w:textAlignment w:val="baseline"/>
              <w:rPr>
                <w:sz w:val="24"/>
                <w:szCs w:val="24"/>
              </w:rPr>
            </w:pPr>
            <w:r w:rsidRPr="001A10AA">
              <w:rPr>
                <w:sz w:val="24"/>
                <w:szCs w:val="24"/>
              </w:rPr>
              <w:t xml:space="preserve">Инструкция 1.2.11- 17-8-2004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2E029DD" w14:textId="77777777" w:rsidR="006972A3" w:rsidRPr="001A10AA" w:rsidRDefault="00010C6A" w:rsidP="0005254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Инструкция </w:t>
            </w:r>
            <w:r w:rsidR="006972A3" w:rsidRPr="001A10AA">
              <w:rPr>
                <w:sz w:val="24"/>
                <w:szCs w:val="24"/>
              </w:rPr>
              <w:t>1.2.11-17-8-2004</w:t>
            </w:r>
          </w:p>
        </w:tc>
      </w:tr>
      <w:tr w:rsidR="006972A3" w:rsidRPr="00D7528B" w14:paraId="2158F998" w14:textId="77777777" w:rsidTr="00790726">
        <w:trPr>
          <w:trHeight w:val="927"/>
        </w:trPr>
        <w:tc>
          <w:tcPr>
            <w:tcW w:w="709" w:type="dxa"/>
          </w:tcPr>
          <w:p w14:paraId="7397F4C7" w14:textId="77777777" w:rsidR="006972A3" w:rsidRPr="00571E33" w:rsidRDefault="006972A3" w:rsidP="00571E33">
            <w:pPr>
              <w:pStyle w:val="12"/>
              <w:rPr>
                <w:sz w:val="24"/>
                <w:szCs w:val="24"/>
                <w:lang w:val="ru-RU"/>
              </w:rPr>
            </w:pPr>
            <w:r w:rsidRPr="00571E33">
              <w:rPr>
                <w:sz w:val="24"/>
                <w:szCs w:val="24"/>
                <w:lang w:val="ru-RU"/>
              </w:rPr>
              <w:t>1.2</w:t>
            </w:r>
            <w:r w:rsidR="00506588" w:rsidRPr="00571E33">
              <w:rPr>
                <w:sz w:val="24"/>
                <w:szCs w:val="24"/>
                <w:lang w:val="ru-RU"/>
              </w:rPr>
              <w:t>7</w:t>
            </w:r>
            <w:r w:rsidR="00571E33" w:rsidRPr="00571E33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27967765" w14:textId="77777777" w:rsidR="006972A3" w:rsidRPr="0042323D" w:rsidRDefault="006972A3" w:rsidP="00B8447E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left="189" w:right="17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26F3655" w14:textId="77777777" w:rsidR="006972A3" w:rsidRPr="001A10AA" w:rsidRDefault="006972A3" w:rsidP="009A06E4">
            <w:pPr>
              <w:tabs>
                <w:tab w:val="left" w:pos="-52"/>
                <w:tab w:val="left" w:pos="89"/>
              </w:tabs>
              <w:ind w:hanging="52"/>
              <w:rPr>
                <w:sz w:val="16"/>
              </w:rPr>
            </w:pPr>
            <w:r w:rsidRPr="001A10AA">
              <w:rPr>
                <w:sz w:val="16"/>
              </w:rPr>
              <w:t>01.41/04.125</w:t>
            </w:r>
          </w:p>
          <w:p w14:paraId="0F843027" w14:textId="77777777" w:rsidR="006972A3" w:rsidRPr="001A10AA" w:rsidRDefault="006972A3" w:rsidP="009A06E4">
            <w:pPr>
              <w:tabs>
                <w:tab w:val="left" w:pos="-52"/>
                <w:tab w:val="left" w:pos="89"/>
              </w:tabs>
              <w:ind w:hanging="52"/>
              <w:rPr>
                <w:sz w:val="16"/>
              </w:rPr>
            </w:pPr>
            <w:r w:rsidRPr="001A10AA">
              <w:rPr>
                <w:sz w:val="16"/>
              </w:rPr>
              <w:t>01.45/04.125</w:t>
            </w:r>
          </w:p>
          <w:p w14:paraId="5D37F067" w14:textId="77777777" w:rsidR="006972A3" w:rsidRPr="001A10AA" w:rsidRDefault="006972A3" w:rsidP="009A06E4">
            <w:pPr>
              <w:tabs>
                <w:tab w:val="left" w:pos="-52"/>
                <w:tab w:val="left" w:pos="89"/>
              </w:tabs>
              <w:ind w:hanging="52"/>
              <w:rPr>
                <w:sz w:val="16"/>
              </w:rPr>
            </w:pPr>
            <w:r w:rsidRPr="001A10AA">
              <w:rPr>
                <w:sz w:val="16"/>
              </w:rPr>
              <w:t>01.49/04.125</w:t>
            </w:r>
          </w:p>
          <w:p w14:paraId="460E8E03" w14:textId="77777777" w:rsidR="006972A3" w:rsidRPr="001A10AA" w:rsidRDefault="006972A3" w:rsidP="009A06E4">
            <w:pPr>
              <w:tabs>
                <w:tab w:val="left" w:pos="-52"/>
                <w:tab w:val="left" w:pos="89"/>
              </w:tabs>
              <w:ind w:hanging="52"/>
              <w:rPr>
                <w:sz w:val="16"/>
              </w:rPr>
            </w:pPr>
            <w:r w:rsidRPr="001A10AA">
              <w:rPr>
                <w:sz w:val="16"/>
              </w:rPr>
              <w:t>10.11/04.125</w:t>
            </w:r>
          </w:p>
          <w:p w14:paraId="376AE6D3" w14:textId="77777777" w:rsidR="006972A3" w:rsidRPr="001A10AA" w:rsidRDefault="006972A3" w:rsidP="009A06E4">
            <w:pPr>
              <w:tabs>
                <w:tab w:val="left" w:pos="-52"/>
                <w:tab w:val="left" w:pos="89"/>
              </w:tabs>
              <w:ind w:hanging="52"/>
              <w:rPr>
                <w:sz w:val="16"/>
              </w:rPr>
            </w:pPr>
            <w:r w:rsidRPr="001A10AA">
              <w:rPr>
                <w:sz w:val="16"/>
              </w:rPr>
              <w:t>10.13/04.125</w:t>
            </w:r>
          </w:p>
          <w:p w14:paraId="1B260F69" w14:textId="77777777" w:rsidR="00673890" w:rsidRPr="001A10AA" w:rsidRDefault="006972A3" w:rsidP="00DB623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hanging="52"/>
              <w:jc w:val="both"/>
              <w:textAlignment w:val="baseline"/>
              <w:rPr>
                <w:sz w:val="24"/>
                <w:szCs w:val="24"/>
              </w:rPr>
            </w:pPr>
            <w:r w:rsidRPr="001A10AA">
              <w:rPr>
                <w:sz w:val="16"/>
              </w:rPr>
              <w:t>10.</w:t>
            </w:r>
            <w:r w:rsidRPr="00DB6236">
              <w:rPr>
                <w:sz w:val="16"/>
              </w:rPr>
              <w:t>86/04</w:t>
            </w:r>
            <w:r w:rsidR="00DB6236" w:rsidRPr="00DB6236">
              <w:rPr>
                <w:sz w:val="16"/>
              </w:rPr>
              <w:t>.1</w:t>
            </w:r>
            <w:r w:rsidRPr="00DB6236">
              <w:rPr>
                <w:sz w:val="16"/>
              </w:rPr>
              <w:t>25</w:t>
            </w:r>
          </w:p>
        </w:tc>
        <w:tc>
          <w:tcPr>
            <w:tcW w:w="1985" w:type="dxa"/>
          </w:tcPr>
          <w:p w14:paraId="1E29F20F" w14:textId="77777777" w:rsidR="006972A3" w:rsidRPr="005616CA" w:rsidRDefault="006972A3" w:rsidP="004E71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5616CA">
              <w:rPr>
                <w:sz w:val="24"/>
                <w:szCs w:val="24"/>
              </w:rPr>
              <w:t xml:space="preserve">Удельная  активность  цезия-137 </w:t>
            </w:r>
          </w:p>
        </w:tc>
        <w:tc>
          <w:tcPr>
            <w:tcW w:w="2551" w:type="dxa"/>
          </w:tcPr>
          <w:p w14:paraId="4A37E4CB" w14:textId="77777777" w:rsidR="00A8088F" w:rsidRDefault="006972A3" w:rsidP="00554385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5616CA">
              <w:rPr>
                <w:sz w:val="24"/>
                <w:szCs w:val="24"/>
              </w:rPr>
              <w:t>ГН 10-117</w:t>
            </w:r>
            <w:r w:rsidR="00A8088F">
              <w:rPr>
                <w:sz w:val="24"/>
                <w:szCs w:val="24"/>
              </w:rPr>
              <w:t>-99</w:t>
            </w:r>
          </w:p>
          <w:p w14:paraId="5D511430" w14:textId="77777777" w:rsidR="006972A3" w:rsidRPr="005616CA" w:rsidRDefault="00A8088F" w:rsidP="00554385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6972A3" w:rsidRPr="005616CA">
              <w:rPr>
                <w:sz w:val="24"/>
                <w:szCs w:val="24"/>
              </w:rPr>
              <w:t xml:space="preserve"> (РДУ- 99)</w:t>
            </w:r>
          </w:p>
        </w:tc>
        <w:tc>
          <w:tcPr>
            <w:tcW w:w="2268" w:type="dxa"/>
          </w:tcPr>
          <w:p w14:paraId="0A806A7B" w14:textId="77777777" w:rsidR="006972A3" w:rsidRPr="005616CA" w:rsidRDefault="006972A3" w:rsidP="00B8447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236"/>
              <w:textAlignment w:val="baseline"/>
              <w:rPr>
                <w:sz w:val="24"/>
                <w:szCs w:val="24"/>
              </w:rPr>
            </w:pPr>
            <w:r w:rsidRPr="005616CA">
              <w:rPr>
                <w:sz w:val="24"/>
                <w:szCs w:val="24"/>
              </w:rPr>
              <w:t xml:space="preserve">МВИ 179-95 </w:t>
            </w:r>
          </w:p>
          <w:p w14:paraId="7B819984" w14:textId="77777777" w:rsidR="0046521C" w:rsidRPr="005616CA" w:rsidRDefault="006972A3" w:rsidP="00AA0491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ind w:right="-122"/>
              <w:textAlignment w:val="baseline"/>
              <w:rPr>
                <w:sz w:val="24"/>
                <w:szCs w:val="24"/>
              </w:rPr>
            </w:pPr>
            <w:r w:rsidRPr="005616CA">
              <w:rPr>
                <w:sz w:val="24"/>
                <w:szCs w:val="24"/>
              </w:rPr>
              <w:t>МВИ.МН 1823-2007</w:t>
            </w:r>
          </w:p>
          <w:p w14:paraId="35EB5CEE" w14:textId="77777777" w:rsidR="00673890" w:rsidRPr="005616CA" w:rsidRDefault="0046521C" w:rsidP="00790726">
            <w:pPr>
              <w:pStyle w:val="a9"/>
              <w:tabs>
                <w:tab w:val="left" w:pos="0"/>
                <w:tab w:val="left" w:pos="225"/>
                <w:tab w:val="left" w:pos="284"/>
              </w:tabs>
              <w:rPr>
                <w:szCs w:val="24"/>
              </w:rPr>
            </w:pPr>
            <w:r w:rsidRPr="00EF2BDA">
              <w:t>ГОСТ 32161-2013</w:t>
            </w:r>
          </w:p>
        </w:tc>
      </w:tr>
      <w:tr w:rsidR="00F40ED0" w:rsidRPr="00D7528B" w14:paraId="5805D98C" w14:textId="77777777" w:rsidTr="00571E33">
        <w:trPr>
          <w:trHeight w:val="77"/>
        </w:trPr>
        <w:tc>
          <w:tcPr>
            <w:tcW w:w="709" w:type="dxa"/>
          </w:tcPr>
          <w:p w14:paraId="6D6BFB9B" w14:textId="77777777" w:rsidR="00571E33" w:rsidRDefault="00F40ED0" w:rsidP="00725614">
            <w:pPr>
              <w:pStyle w:val="12"/>
              <w:rPr>
                <w:sz w:val="24"/>
                <w:szCs w:val="24"/>
                <w:lang w:val="ru-RU"/>
              </w:rPr>
            </w:pPr>
            <w:r w:rsidRPr="0044567D">
              <w:rPr>
                <w:sz w:val="24"/>
                <w:szCs w:val="24"/>
                <w:lang w:val="ru-RU"/>
              </w:rPr>
              <w:t>2.1</w:t>
            </w:r>
          </w:p>
          <w:p w14:paraId="62A05CC5" w14:textId="77777777" w:rsidR="00F40ED0" w:rsidRDefault="00571E33" w:rsidP="00725614">
            <w:pPr>
              <w:pStyle w:val="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**</w:t>
            </w:r>
          </w:p>
          <w:p w14:paraId="3D13EE53" w14:textId="77777777" w:rsidR="00060B5C" w:rsidRDefault="00060B5C" w:rsidP="00725614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40AAAA30" w14:textId="77777777" w:rsidR="00060B5C" w:rsidRDefault="00060B5C" w:rsidP="00725614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6E4FCA94" w14:textId="77777777" w:rsidR="00060B5C" w:rsidRDefault="00060B5C" w:rsidP="00725614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061B7320" w14:textId="77777777" w:rsidR="00060B5C" w:rsidRDefault="00060B5C" w:rsidP="00725614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661C40B4" w14:textId="77777777" w:rsidR="00060B5C" w:rsidRDefault="00060B5C" w:rsidP="00725614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64EB2E6D" w14:textId="77777777" w:rsidR="00060B5C" w:rsidRDefault="00060B5C" w:rsidP="00725614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2D610129" w14:textId="77777777" w:rsidR="00060B5C" w:rsidRDefault="00060B5C" w:rsidP="00725614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7D765B81" w14:textId="77777777" w:rsidR="00060B5C" w:rsidRDefault="00060B5C" w:rsidP="00725614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40A16D5B" w14:textId="77777777" w:rsidR="00060B5C" w:rsidRDefault="00060B5C" w:rsidP="00725614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0BED21E4" w14:textId="77777777" w:rsidR="00060B5C" w:rsidRDefault="00060B5C" w:rsidP="00725614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2339D589" w14:textId="77777777" w:rsidR="00060B5C" w:rsidRDefault="00060B5C" w:rsidP="00725614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7CC1BAF6" w14:textId="77777777" w:rsidR="00060B5C" w:rsidRDefault="00060B5C" w:rsidP="00725614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2F2E7989" w14:textId="77777777" w:rsidR="00060B5C" w:rsidRDefault="00060B5C" w:rsidP="00725614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24F95483" w14:textId="77777777" w:rsidR="00060B5C" w:rsidRDefault="00060B5C" w:rsidP="00725614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0C2BF3F8" w14:textId="77777777" w:rsidR="00060B5C" w:rsidRPr="0044567D" w:rsidRDefault="00060B5C" w:rsidP="000A0F32">
            <w:pPr>
              <w:pStyle w:val="12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0D3B246C" w14:textId="77777777" w:rsidR="00F40ED0" w:rsidRDefault="00F40ED0" w:rsidP="00343DB5">
            <w:pPr>
              <w:tabs>
                <w:tab w:val="left" w:pos="151"/>
              </w:tabs>
              <w:overflowPunct w:val="0"/>
              <w:autoSpaceDE w:val="0"/>
              <w:autoSpaceDN w:val="0"/>
              <w:adjustRightInd w:val="0"/>
              <w:ind w:right="-108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Птица, яйца и </w:t>
            </w:r>
            <w:r w:rsidRPr="0042323D">
              <w:rPr>
                <w:sz w:val="24"/>
                <w:szCs w:val="24"/>
              </w:rPr>
              <w:t>продукты их переработки, консервы, в</w:t>
            </w:r>
          </w:p>
          <w:p w14:paraId="30F106F9" w14:textId="77777777" w:rsidR="00F40ED0" w:rsidRDefault="00F40ED0" w:rsidP="00343DB5">
            <w:pPr>
              <w:tabs>
                <w:tab w:val="left" w:pos="151"/>
              </w:tabs>
              <w:overflowPunct w:val="0"/>
              <w:autoSpaceDE w:val="0"/>
              <w:autoSpaceDN w:val="0"/>
              <w:adjustRightInd w:val="0"/>
              <w:ind w:right="-108"/>
              <w:jc w:val="both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том числе для детского пи</w:t>
            </w:r>
            <w:r w:rsidRPr="0042323D">
              <w:rPr>
                <w:sz w:val="24"/>
                <w:szCs w:val="24"/>
              </w:rPr>
              <w:softHyphen/>
              <w:t>тания</w:t>
            </w:r>
          </w:p>
          <w:p w14:paraId="29A539BA" w14:textId="77777777" w:rsidR="00F40ED0" w:rsidRPr="0070787D" w:rsidRDefault="00F40ED0" w:rsidP="00343DB5">
            <w:pPr>
              <w:tabs>
                <w:tab w:val="left" w:pos="151"/>
              </w:tabs>
              <w:overflowPunct w:val="0"/>
              <w:autoSpaceDE w:val="0"/>
              <w:autoSpaceDN w:val="0"/>
              <w:adjustRightInd w:val="0"/>
              <w:ind w:right="-108"/>
              <w:jc w:val="both"/>
              <w:textAlignment w:val="baseline"/>
              <w:rPr>
                <w:sz w:val="24"/>
                <w:szCs w:val="24"/>
              </w:rPr>
            </w:pPr>
          </w:p>
          <w:p w14:paraId="42A4620C" w14:textId="77777777" w:rsidR="007F1872" w:rsidRPr="0070787D" w:rsidRDefault="007F1872" w:rsidP="00343DB5">
            <w:pPr>
              <w:tabs>
                <w:tab w:val="left" w:pos="151"/>
              </w:tabs>
              <w:overflowPunct w:val="0"/>
              <w:autoSpaceDE w:val="0"/>
              <w:autoSpaceDN w:val="0"/>
              <w:adjustRightInd w:val="0"/>
              <w:ind w:right="-108"/>
              <w:jc w:val="both"/>
              <w:textAlignment w:val="baseline"/>
              <w:rPr>
                <w:sz w:val="24"/>
                <w:szCs w:val="24"/>
              </w:rPr>
            </w:pPr>
          </w:p>
          <w:p w14:paraId="37523928" w14:textId="77777777" w:rsidR="007F1872" w:rsidRPr="0070787D" w:rsidRDefault="007F1872" w:rsidP="00343DB5">
            <w:pPr>
              <w:tabs>
                <w:tab w:val="left" w:pos="151"/>
              </w:tabs>
              <w:overflowPunct w:val="0"/>
              <w:autoSpaceDE w:val="0"/>
              <w:autoSpaceDN w:val="0"/>
              <w:adjustRightInd w:val="0"/>
              <w:ind w:right="-108"/>
              <w:jc w:val="both"/>
              <w:textAlignment w:val="baseline"/>
              <w:rPr>
                <w:sz w:val="24"/>
                <w:szCs w:val="24"/>
              </w:rPr>
            </w:pPr>
          </w:p>
          <w:p w14:paraId="6867825B" w14:textId="77777777" w:rsidR="007F1872" w:rsidRPr="0070787D" w:rsidRDefault="007F1872" w:rsidP="00343DB5">
            <w:pPr>
              <w:tabs>
                <w:tab w:val="left" w:pos="151"/>
              </w:tabs>
              <w:overflowPunct w:val="0"/>
              <w:autoSpaceDE w:val="0"/>
              <w:autoSpaceDN w:val="0"/>
              <w:adjustRightInd w:val="0"/>
              <w:ind w:right="-108"/>
              <w:jc w:val="both"/>
              <w:textAlignment w:val="baseline"/>
              <w:rPr>
                <w:sz w:val="24"/>
                <w:szCs w:val="24"/>
              </w:rPr>
            </w:pPr>
          </w:p>
          <w:p w14:paraId="6600BA31" w14:textId="77777777" w:rsidR="007F1872" w:rsidRPr="0070787D" w:rsidRDefault="007F1872" w:rsidP="00343DB5">
            <w:pPr>
              <w:tabs>
                <w:tab w:val="left" w:pos="151"/>
              </w:tabs>
              <w:overflowPunct w:val="0"/>
              <w:autoSpaceDE w:val="0"/>
              <w:autoSpaceDN w:val="0"/>
              <w:adjustRightInd w:val="0"/>
              <w:ind w:right="-108"/>
              <w:jc w:val="both"/>
              <w:textAlignment w:val="baseline"/>
              <w:rPr>
                <w:sz w:val="24"/>
                <w:szCs w:val="24"/>
              </w:rPr>
            </w:pPr>
          </w:p>
          <w:p w14:paraId="44F3E189" w14:textId="77777777" w:rsidR="00010C6A" w:rsidRDefault="00010C6A" w:rsidP="00343DB5">
            <w:pPr>
              <w:tabs>
                <w:tab w:val="left" w:pos="151"/>
              </w:tabs>
              <w:overflowPunct w:val="0"/>
              <w:autoSpaceDE w:val="0"/>
              <w:autoSpaceDN w:val="0"/>
              <w:adjustRightInd w:val="0"/>
              <w:ind w:right="-108"/>
              <w:jc w:val="both"/>
              <w:textAlignment w:val="baseline"/>
              <w:rPr>
                <w:sz w:val="24"/>
                <w:szCs w:val="24"/>
              </w:rPr>
            </w:pPr>
          </w:p>
          <w:p w14:paraId="5B2028A6" w14:textId="77777777" w:rsidR="00010C6A" w:rsidRDefault="00010C6A" w:rsidP="00343DB5">
            <w:pPr>
              <w:tabs>
                <w:tab w:val="left" w:pos="151"/>
              </w:tabs>
              <w:overflowPunct w:val="0"/>
              <w:autoSpaceDE w:val="0"/>
              <w:autoSpaceDN w:val="0"/>
              <w:adjustRightInd w:val="0"/>
              <w:ind w:right="-108"/>
              <w:jc w:val="both"/>
              <w:textAlignment w:val="baseline"/>
              <w:rPr>
                <w:sz w:val="24"/>
                <w:szCs w:val="24"/>
              </w:rPr>
            </w:pPr>
          </w:p>
          <w:p w14:paraId="7BC44703" w14:textId="77777777" w:rsidR="00010C6A" w:rsidRDefault="00010C6A" w:rsidP="00343DB5">
            <w:pPr>
              <w:tabs>
                <w:tab w:val="left" w:pos="151"/>
              </w:tabs>
              <w:overflowPunct w:val="0"/>
              <w:autoSpaceDE w:val="0"/>
              <w:autoSpaceDN w:val="0"/>
              <w:adjustRightInd w:val="0"/>
              <w:ind w:right="-108"/>
              <w:jc w:val="both"/>
              <w:textAlignment w:val="baseline"/>
              <w:rPr>
                <w:sz w:val="24"/>
                <w:szCs w:val="24"/>
              </w:rPr>
            </w:pPr>
          </w:p>
          <w:p w14:paraId="33E52EB5" w14:textId="77777777" w:rsidR="00010C6A" w:rsidRDefault="00010C6A" w:rsidP="00343DB5">
            <w:pPr>
              <w:tabs>
                <w:tab w:val="left" w:pos="151"/>
              </w:tabs>
              <w:overflowPunct w:val="0"/>
              <w:autoSpaceDE w:val="0"/>
              <w:autoSpaceDN w:val="0"/>
              <w:adjustRightInd w:val="0"/>
              <w:ind w:right="-108"/>
              <w:jc w:val="both"/>
              <w:textAlignment w:val="baseline"/>
              <w:rPr>
                <w:sz w:val="24"/>
                <w:szCs w:val="24"/>
              </w:rPr>
            </w:pPr>
          </w:p>
          <w:p w14:paraId="7A3DAFE4" w14:textId="77777777" w:rsidR="00010C6A" w:rsidRDefault="00010C6A" w:rsidP="00343DB5">
            <w:pPr>
              <w:tabs>
                <w:tab w:val="left" w:pos="151"/>
              </w:tabs>
              <w:overflowPunct w:val="0"/>
              <w:autoSpaceDE w:val="0"/>
              <w:autoSpaceDN w:val="0"/>
              <w:adjustRightInd w:val="0"/>
              <w:ind w:right="-108"/>
              <w:jc w:val="both"/>
              <w:textAlignment w:val="baseline"/>
              <w:rPr>
                <w:sz w:val="24"/>
                <w:szCs w:val="24"/>
              </w:rPr>
            </w:pPr>
          </w:p>
          <w:p w14:paraId="2B91AB60" w14:textId="77777777" w:rsidR="00010C6A" w:rsidRPr="0070787D" w:rsidRDefault="00010C6A" w:rsidP="00343DB5">
            <w:pPr>
              <w:tabs>
                <w:tab w:val="left" w:pos="151"/>
              </w:tabs>
              <w:overflowPunct w:val="0"/>
              <w:autoSpaceDE w:val="0"/>
              <w:autoSpaceDN w:val="0"/>
              <w:adjustRightInd w:val="0"/>
              <w:ind w:right="-108"/>
              <w:jc w:val="both"/>
              <w:textAlignment w:val="baseline"/>
              <w:rPr>
                <w:sz w:val="24"/>
                <w:szCs w:val="24"/>
              </w:rPr>
            </w:pPr>
          </w:p>
          <w:p w14:paraId="0E684AEF" w14:textId="77777777" w:rsidR="007F1872" w:rsidRPr="0070787D" w:rsidRDefault="007F1872" w:rsidP="00343DB5">
            <w:pPr>
              <w:tabs>
                <w:tab w:val="left" w:pos="151"/>
              </w:tabs>
              <w:overflowPunct w:val="0"/>
              <w:autoSpaceDE w:val="0"/>
              <w:autoSpaceDN w:val="0"/>
              <w:adjustRightInd w:val="0"/>
              <w:ind w:right="-108"/>
              <w:jc w:val="both"/>
              <w:textAlignment w:val="baseline"/>
              <w:rPr>
                <w:sz w:val="24"/>
                <w:szCs w:val="24"/>
              </w:rPr>
            </w:pPr>
          </w:p>
          <w:p w14:paraId="520F6A1F" w14:textId="77777777" w:rsidR="0094068E" w:rsidRPr="00222F09" w:rsidRDefault="0094068E" w:rsidP="000A0F3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467030D" w14:textId="77777777" w:rsidR="00F40ED0" w:rsidRPr="00993712" w:rsidRDefault="00F40ED0" w:rsidP="009A06E4">
            <w:pPr>
              <w:tabs>
                <w:tab w:val="left" w:pos="0"/>
                <w:tab w:val="left" w:pos="284"/>
              </w:tabs>
              <w:ind w:right="-57"/>
              <w:rPr>
                <w:sz w:val="16"/>
              </w:rPr>
            </w:pPr>
            <w:r w:rsidRPr="00993712">
              <w:rPr>
                <w:sz w:val="16"/>
              </w:rPr>
              <w:t>01.47/42.000</w:t>
            </w:r>
          </w:p>
          <w:p w14:paraId="6EECD0C1" w14:textId="77777777" w:rsidR="00F40ED0" w:rsidRPr="00993712" w:rsidRDefault="00F40ED0" w:rsidP="009A06E4">
            <w:pPr>
              <w:tabs>
                <w:tab w:val="left" w:pos="0"/>
                <w:tab w:val="left" w:pos="284"/>
              </w:tabs>
              <w:ind w:right="-57"/>
              <w:rPr>
                <w:sz w:val="16"/>
              </w:rPr>
            </w:pPr>
            <w:r w:rsidRPr="00993712">
              <w:rPr>
                <w:sz w:val="16"/>
              </w:rPr>
              <w:t>10.12/42.000</w:t>
            </w:r>
          </w:p>
          <w:p w14:paraId="0E115D73" w14:textId="77777777" w:rsidR="00BE532A" w:rsidRDefault="00F40ED0" w:rsidP="009A06E4">
            <w:pPr>
              <w:tabs>
                <w:tab w:val="left" w:pos="0"/>
                <w:tab w:val="left" w:pos="284"/>
              </w:tabs>
              <w:ind w:right="-57"/>
              <w:rPr>
                <w:sz w:val="16"/>
              </w:rPr>
            </w:pPr>
            <w:r w:rsidRPr="00993712">
              <w:rPr>
                <w:sz w:val="16"/>
              </w:rPr>
              <w:t>10.13/42.000</w:t>
            </w:r>
          </w:p>
          <w:p w14:paraId="4B3AB674" w14:textId="77777777" w:rsidR="00F40ED0" w:rsidRPr="00993712" w:rsidRDefault="00F40ED0" w:rsidP="009A06E4">
            <w:pPr>
              <w:tabs>
                <w:tab w:val="left" w:pos="0"/>
                <w:tab w:val="left" w:pos="284"/>
              </w:tabs>
              <w:ind w:right="-57"/>
              <w:rPr>
                <w:sz w:val="24"/>
                <w:szCs w:val="24"/>
              </w:rPr>
            </w:pPr>
            <w:r w:rsidRPr="00993712">
              <w:rPr>
                <w:sz w:val="16"/>
              </w:rPr>
              <w:t>10.86/42.000</w:t>
            </w:r>
          </w:p>
        </w:tc>
        <w:tc>
          <w:tcPr>
            <w:tcW w:w="1985" w:type="dxa"/>
          </w:tcPr>
          <w:p w14:paraId="26766A64" w14:textId="77777777" w:rsidR="00F40ED0" w:rsidRPr="00993712" w:rsidRDefault="00F40ED0" w:rsidP="00DC530D">
            <w:pPr>
              <w:pStyle w:val="12"/>
              <w:rPr>
                <w:sz w:val="24"/>
                <w:szCs w:val="24"/>
              </w:rPr>
            </w:pPr>
            <w:r w:rsidRPr="00993712">
              <w:rPr>
                <w:sz w:val="24"/>
                <w:szCs w:val="24"/>
                <w:lang w:eastAsia="ru-RU"/>
              </w:rPr>
              <w:t>Отбор</w:t>
            </w:r>
            <w:r w:rsidR="00EF2BDA">
              <w:rPr>
                <w:sz w:val="24"/>
                <w:szCs w:val="24"/>
                <w:lang w:val="ru-RU" w:eastAsia="ru-RU"/>
              </w:rPr>
              <w:t xml:space="preserve"> </w:t>
            </w:r>
            <w:r w:rsidR="00DC530D">
              <w:rPr>
                <w:sz w:val="24"/>
                <w:szCs w:val="24"/>
                <w:lang w:val="ru-RU" w:eastAsia="ru-RU"/>
              </w:rPr>
              <w:t xml:space="preserve">образцов </w:t>
            </w:r>
          </w:p>
        </w:tc>
        <w:tc>
          <w:tcPr>
            <w:tcW w:w="2551" w:type="dxa"/>
          </w:tcPr>
          <w:p w14:paraId="27DC4789" w14:textId="77777777" w:rsidR="00F40ED0" w:rsidRPr="00993712" w:rsidRDefault="00F40ED0" w:rsidP="00E3023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236"/>
              <w:textAlignment w:val="baseline"/>
              <w:rPr>
                <w:sz w:val="24"/>
                <w:szCs w:val="24"/>
              </w:rPr>
            </w:pPr>
            <w:r w:rsidRPr="00993712">
              <w:rPr>
                <w:sz w:val="24"/>
                <w:szCs w:val="24"/>
              </w:rPr>
              <w:t>СТБ 1036-97 п.7, п.7.1, п.7.7</w:t>
            </w:r>
          </w:p>
          <w:p w14:paraId="48B11801" w14:textId="77777777" w:rsidR="00F40ED0" w:rsidRPr="00993712" w:rsidRDefault="00060B5C" w:rsidP="00E3023E">
            <w:pPr>
              <w:tabs>
                <w:tab w:val="left" w:pos="284"/>
                <w:tab w:val="left" w:pos="2412"/>
              </w:tabs>
              <w:overflowPunct w:val="0"/>
              <w:autoSpaceDE w:val="0"/>
              <w:autoSpaceDN w:val="0"/>
              <w:adjustRightInd w:val="0"/>
              <w:ind w:right="-122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ГОСТ 7702.0-74 </w:t>
            </w:r>
            <w:r w:rsidR="00F40ED0" w:rsidRPr="00993712">
              <w:rPr>
                <w:sz w:val="24"/>
                <w:szCs w:val="24"/>
              </w:rPr>
              <w:t xml:space="preserve">п.1 </w:t>
            </w:r>
          </w:p>
          <w:p w14:paraId="4CF2B1E8" w14:textId="77777777" w:rsidR="00F40ED0" w:rsidRPr="00993712" w:rsidRDefault="00F40ED0" w:rsidP="00E3023E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236"/>
              <w:textAlignment w:val="baseline"/>
              <w:rPr>
                <w:sz w:val="24"/>
                <w:szCs w:val="24"/>
              </w:rPr>
            </w:pPr>
            <w:r w:rsidRPr="00993712">
              <w:rPr>
                <w:sz w:val="24"/>
                <w:szCs w:val="24"/>
              </w:rPr>
              <w:t>СТБ ГОСТ Р  51447-2001</w:t>
            </w:r>
          </w:p>
          <w:p w14:paraId="159FFF6E" w14:textId="77777777" w:rsidR="00F40ED0" w:rsidRPr="00993712" w:rsidRDefault="00F40ED0" w:rsidP="00E3023E">
            <w:pPr>
              <w:tabs>
                <w:tab w:val="left" w:pos="284"/>
                <w:tab w:val="center" w:pos="19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93712">
              <w:rPr>
                <w:sz w:val="24"/>
                <w:szCs w:val="24"/>
              </w:rPr>
              <w:t xml:space="preserve">ГОСТ 30364.0-97 </w:t>
            </w:r>
          </w:p>
          <w:p w14:paraId="3616D2E3" w14:textId="77777777" w:rsidR="00F40ED0" w:rsidRPr="00993712" w:rsidRDefault="00F40ED0" w:rsidP="00E3023E">
            <w:pPr>
              <w:tabs>
                <w:tab w:val="center" w:pos="57"/>
              </w:tabs>
              <w:suppressAutoHyphens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4"/>
                <w:szCs w:val="24"/>
              </w:rPr>
            </w:pPr>
            <w:r w:rsidRPr="00993712">
              <w:rPr>
                <w:sz w:val="24"/>
                <w:szCs w:val="24"/>
              </w:rPr>
              <w:t xml:space="preserve"> ГОСТ 7702.2.0-  2016</w:t>
            </w:r>
          </w:p>
          <w:p w14:paraId="24A52396" w14:textId="77777777" w:rsidR="00F40ED0" w:rsidRPr="00993712" w:rsidRDefault="00F40ED0" w:rsidP="00E3023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236"/>
              <w:textAlignment w:val="baseline"/>
              <w:rPr>
                <w:sz w:val="24"/>
                <w:szCs w:val="24"/>
              </w:rPr>
            </w:pPr>
            <w:r w:rsidRPr="00993712">
              <w:rPr>
                <w:sz w:val="24"/>
                <w:szCs w:val="24"/>
              </w:rPr>
              <w:t xml:space="preserve">СТБ 1053-2015 </w:t>
            </w:r>
          </w:p>
          <w:p w14:paraId="6E52F227" w14:textId="77777777" w:rsidR="00F40ED0" w:rsidRPr="00993712" w:rsidRDefault="00F40ED0" w:rsidP="00E3023E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ind w:right="236"/>
              <w:textAlignment w:val="baseline"/>
              <w:rPr>
                <w:sz w:val="24"/>
                <w:szCs w:val="24"/>
              </w:rPr>
            </w:pPr>
            <w:r w:rsidRPr="00993712">
              <w:rPr>
                <w:sz w:val="24"/>
                <w:szCs w:val="24"/>
              </w:rPr>
              <w:t xml:space="preserve">СТБ 1050-2008 </w:t>
            </w:r>
          </w:p>
          <w:p w14:paraId="7F20B900" w14:textId="77777777" w:rsidR="00F40ED0" w:rsidRPr="00993712" w:rsidRDefault="00F40ED0" w:rsidP="00E3023E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ind w:right="236"/>
              <w:textAlignment w:val="baseline"/>
              <w:rPr>
                <w:sz w:val="24"/>
                <w:szCs w:val="24"/>
              </w:rPr>
            </w:pPr>
            <w:r w:rsidRPr="00993712">
              <w:rPr>
                <w:sz w:val="24"/>
                <w:szCs w:val="24"/>
              </w:rPr>
              <w:t>ГОСТ 8756.0-70</w:t>
            </w:r>
          </w:p>
          <w:p w14:paraId="25663880" w14:textId="77777777" w:rsidR="00F40ED0" w:rsidRPr="00993712" w:rsidRDefault="00F40ED0" w:rsidP="00E3023E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ind w:right="236"/>
              <w:textAlignment w:val="baseline"/>
              <w:rPr>
                <w:sz w:val="24"/>
                <w:szCs w:val="24"/>
              </w:rPr>
            </w:pPr>
            <w:r w:rsidRPr="00993712">
              <w:rPr>
                <w:sz w:val="24"/>
                <w:szCs w:val="24"/>
              </w:rPr>
              <w:t xml:space="preserve">п.2 п.3 </w:t>
            </w:r>
          </w:p>
          <w:p w14:paraId="5D9257F2" w14:textId="77777777" w:rsidR="00F40ED0" w:rsidRPr="00993712" w:rsidRDefault="00F40ED0" w:rsidP="00E3023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993712">
              <w:rPr>
                <w:sz w:val="24"/>
                <w:szCs w:val="24"/>
              </w:rPr>
              <w:t>ГОСТ 31904-2012</w:t>
            </w:r>
          </w:p>
          <w:p w14:paraId="5244C9C3" w14:textId="77777777" w:rsidR="00F40ED0" w:rsidRPr="00993712" w:rsidRDefault="00F40ED0" w:rsidP="00E3023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993712">
              <w:rPr>
                <w:sz w:val="24"/>
                <w:szCs w:val="24"/>
              </w:rPr>
              <w:t>ГОСТ 32164-2013</w:t>
            </w:r>
          </w:p>
          <w:p w14:paraId="33FD186E" w14:textId="77777777" w:rsidR="00010C6A" w:rsidRPr="00993712" w:rsidRDefault="00F40ED0" w:rsidP="000A0F32">
            <w:pPr>
              <w:pStyle w:val="12"/>
              <w:rPr>
                <w:sz w:val="24"/>
                <w:szCs w:val="24"/>
                <w:lang w:val="ru-RU"/>
              </w:rPr>
            </w:pPr>
            <w:r w:rsidRPr="00993712">
              <w:rPr>
                <w:sz w:val="24"/>
                <w:szCs w:val="24"/>
                <w:lang w:val="ru-RU" w:eastAsia="ru-RU"/>
              </w:rPr>
              <w:t>ТНПА и другая документация на про</w:t>
            </w:r>
            <w:r w:rsidRPr="00993712">
              <w:rPr>
                <w:sz w:val="24"/>
                <w:szCs w:val="24"/>
                <w:lang w:val="ru-RU"/>
              </w:rPr>
              <w:t>дукцию</w:t>
            </w:r>
          </w:p>
        </w:tc>
        <w:tc>
          <w:tcPr>
            <w:tcW w:w="2268" w:type="dxa"/>
          </w:tcPr>
          <w:p w14:paraId="0F9EFE98" w14:textId="77777777" w:rsidR="00F40ED0" w:rsidRPr="00993712" w:rsidRDefault="00F40ED0" w:rsidP="002C262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236"/>
              <w:textAlignment w:val="baseline"/>
              <w:rPr>
                <w:sz w:val="24"/>
                <w:szCs w:val="24"/>
              </w:rPr>
            </w:pPr>
            <w:r w:rsidRPr="00993712">
              <w:rPr>
                <w:sz w:val="24"/>
                <w:szCs w:val="24"/>
              </w:rPr>
              <w:t>СТБ 1036-97 п.7, п.7.1 п.7.6 п.7.7</w:t>
            </w:r>
          </w:p>
          <w:p w14:paraId="6199BD65" w14:textId="77777777" w:rsidR="00F40ED0" w:rsidRPr="00993712" w:rsidRDefault="00F40ED0" w:rsidP="002C2621">
            <w:pPr>
              <w:tabs>
                <w:tab w:val="left" w:pos="284"/>
                <w:tab w:val="left" w:pos="2412"/>
              </w:tabs>
              <w:overflowPunct w:val="0"/>
              <w:autoSpaceDE w:val="0"/>
              <w:autoSpaceDN w:val="0"/>
              <w:adjustRightInd w:val="0"/>
              <w:ind w:right="-122"/>
              <w:textAlignment w:val="baseline"/>
              <w:rPr>
                <w:sz w:val="24"/>
                <w:szCs w:val="24"/>
              </w:rPr>
            </w:pPr>
            <w:r w:rsidRPr="00993712">
              <w:rPr>
                <w:sz w:val="24"/>
                <w:szCs w:val="24"/>
              </w:rPr>
              <w:t xml:space="preserve">ГОСТ 7702.0-74  п.1 </w:t>
            </w:r>
          </w:p>
          <w:p w14:paraId="6203C406" w14:textId="77777777" w:rsidR="00F40ED0" w:rsidRPr="00993712" w:rsidRDefault="00F40ED0" w:rsidP="002C2621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236"/>
              <w:textAlignment w:val="baseline"/>
              <w:rPr>
                <w:sz w:val="24"/>
                <w:szCs w:val="24"/>
              </w:rPr>
            </w:pPr>
            <w:r w:rsidRPr="00993712">
              <w:rPr>
                <w:sz w:val="24"/>
                <w:szCs w:val="24"/>
              </w:rPr>
              <w:t>СТБ ГОСТ Р  51447-2001</w:t>
            </w:r>
          </w:p>
          <w:p w14:paraId="45840F71" w14:textId="77777777" w:rsidR="00F40ED0" w:rsidRPr="00993712" w:rsidRDefault="00F40ED0" w:rsidP="002C2621">
            <w:pPr>
              <w:tabs>
                <w:tab w:val="left" w:pos="284"/>
                <w:tab w:val="center" w:pos="19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93712">
              <w:rPr>
                <w:sz w:val="24"/>
                <w:szCs w:val="24"/>
              </w:rPr>
              <w:t xml:space="preserve">ГОСТ 30364.0-97 </w:t>
            </w:r>
          </w:p>
          <w:p w14:paraId="76514627" w14:textId="77777777" w:rsidR="00F40ED0" w:rsidRPr="00993712" w:rsidRDefault="00F40ED0" w:rsidP="002C2621">
            <w:pPr>
              <w:tabs>
                <w:tab w:val="center" w:pos="57"/>
              </w:tabs>
              <w:suppressAutoHyphens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4"/>
                <w:szCs w:val="24"/>
              </w:rPr>
            </w:pPr>
            <w:r w:rsidRPr="00993712">
              <w:rPr>
                <w:sz w:val="24"/>
                <w:szCs w:val="24"/>
              </w:rPr>
              <w:t xml:space="preserve"> ГОСТ 7702.2.0-  2016</w:t>
            </w:r>
          </w:p>
          <w:p w14:paraId="26FD39C9" w14:textId="77777777" w:rsidR="00F40ED0" w:rsidRPr="00993712" w:rsidRDefault="00F40ED0" w:rsidP="002C262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236"/>
              <w:textAlignment w:val="baseline"/>
              <w:rPr>
                <w:sz w:val="24"/>
                <w:szCs w:val="24"/>
              </w:rPr>
            </w:pPr>
            <w:r w:rsidRPr="00993712">
              <w:rPr>
                <w:sz w:val="24"/>
                <w:szCs w:val="24"/>
              </w:rPr>
              <w:t xml:space="preserve">СТБ 1053-2015 </w:t>
            </w:r>
          </w:p>
          <w:p w14:paraId="5B9E91FC" w14:textId="77777777" w:rsidR="00F40ED0" w:rsidRPr="00993712" w:rsidRDefault="00F40ED0" w:rsidP="002C2621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ind w:right="236"/>
              <w:textAlignment w:val="baseline"/>
              <w:rPr>
                <w:sz w:val="24"/>
                <w:szCs w:val="24"/>
              </w:rPr>
            </w:pPr>
            <w:r w:rsidRPr="00993712">
              <w:rPr>
                <w:sz w:val="24"/>
                <w:szCs w:val="24"/>
              </w:rPr>
              <w:t xml:space="preserve">СТБ 1050-2008 </w:t>
            </w:r>
          </w:p>
          <w:p w14:paraId="6D5352B3" w14:textId="77777777" w:rsidR="00F40ED0" w:rsidRPr="00993712" w:rsidRDefault="00F40ED0" w:rsidP="002C2621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ind w:right="236"/>
              <w:textAlignment w:val="baseline"/>
              <w:rPr>
                <w:sz w:val="24"/>
                <w:szCs w:val="24"/>
              </w:rPr>
            </w:pPr>
            <w:r w:rsidRPr="00993712">
              <w:rPr>
                <w:sz w:val="24"/>
                <w:szCs w:val="24"/>
              </w:rPr>
              <w:t>ГОСТ 8756.0-70</w:t>
            </w:r>
          </w:p>
          <w:p w14:paraId="30989B48" w14:textId="77777777" w:rsidR="00F40ED0" w:rsidRPr="00993712" w:rsidRDefault="00F40ED0" w:rsidP="002C2621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ind w:right="236"/>
              <w:textAlignment w:val="baseline"/>
              <w:rPr>
                <w:sz w:val="24"/>
                <w:szCs w:val="24"/>
              </w:rPr>
            </w:pPr>
            <w:r w:rsidRPr="00993712">
              <w:rPr>
                <w:sz w:val="24"/>
                <w:szCs w:val="24"/>
              </w:rPr>
              <w:t xml:space="preserve">п.2 п.3 </w:t>
            </w:r>
          </w:p>
          <w:p w14:paraId="6989F58A" w14:textId="77777777" w:rsidR="00F40ED0" w:rsidRPr="00993712" w:rsidRDefault="00F40ED0" w:rsidP="002C2621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93712">
              <w:rPr>
                <w:sz w:val="24"/>
                <w:szCs w:val="24"/>
              </w:rPr>
              <w:t>ГОСТ 31904-2012</w:t>
            </w:r>
          </w:p>
          <w:p w14:paraId="6C9DADE9" w14:textId="77777777" w:rsidR="00A26F75" w:rsidRPr="00245183" w:rsidRDefault="00A26F75" w:rsidP="00010C6A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10C6A">
              <w:rPr>
                <w:sz w:val="24"/>
                <w:szCs w:val="24"/>
              </w:rPr>
              <w:t>ГОСТ 32164-2013</w:t>
            </w:r>
          </w:p>
          <w:p w14:paraId="7825AA5E" w14:textId="77777777" w:rsidR="00A26F75" w:rsidRPr="00993712" w:rsidRDefault="00A26F75" w:rsidP="002C262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</w:tbl>
    <w:p w14:paraId="7377C45F" w14:textId="77777777" w:rsidR="00571E33" w:rsidRDefault="00571E33">
      <w:r>
        <w:br w:type="page"/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126"/>
        <w:gridCol w:w="1417"/>
        <w:gridCol w:w="2269"/>
        <w:gridCol w:w="2267"/>
        <w:gridCol w:w="2269"/>
      </w:tblGrid>
      <w:tr w:rsidR="00D90A58" w:rsidRPr="00D7528B" w14:paraId="721147A6" w14:textId="77777777" w:rsidTr="00E558DB">
        <w:trPr>
          <w:trHeight w:val="46"/>
        </w:trPr>
        <w:tc>
          <w:tcPr>
            <w:tcW w:w="709" w:type="dxa"/>
            <w:tcBorders>
              <w:bottom w:val="nil"/>
            </w:tcBorders>
          </w:tcPr>
          <w:p w14:paraId="54B55BA9" w14:textId="77777777" w:rsidR="00D90A58" w:rsidRPr="0044567D" w:rsidRDefault="00D90A58" w:rsidP="00725614">
            <w:pPr>
              <w:pStyle w:val="12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14:paraId="4C8A32A4" w14:textId="77777777" w:rsidR="00D90A58" w:rsidRDefault="00D90A58" w:rsidP="006A1447">
            <w:pPr>
              <w:tabs>
                <w:tab w:val="left" w:pos="151"/>
              </w:tabs>
              <w:overflowPunct w:val="0"/>
              <w:autoSpaceDE w:val="0"/>
              <w:autoSpaceDN w:val="0"/>
              <w:adjustRightInd w:val="0"/>
              <w:ind w:right="-108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Птица, яйца и </w:t>
            </w:r>
            <w:r w:rsidRPr="0042323D">
              <w:rPr>
                <w:sz w:val="24"/>
                <w:szCs w:val="24"/>
              </w:rPr>
              <w:t>продукты их переработки, консервы, в</w:t>
            </w:r>
          </w:p>
          <w:p w14:paraId="6CC5AC05" w14:textId="77777777" w:rsidR="00D90A58" w:rsidRDefault="00D90A58" w:rsidP="006A1447">
            <w:pPr>
              <w:tabs>
                <w:tab w:val="left" w:pos="151"/>
              </w:tabs>
              <w:overflowPunct w:val="0"/>
              <w:autoSpaceDE w:val="0"/>
              <w:autoSpaceDN w:val="0"/>
              <w:adjustRightInd w:val="0"/>
              <w:ind w:right="-108"/>
              <w:jc w:val="both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том числе для дет</w:t>
            </w:r>
            <w:r w:rsidR="00B72F82">
              <w:rPr>
                <w:sz w:val="24"/>
                <w:szCs w:val="24"/>
              </w:rPr>
              <w:t>с</w:t>
            </w:r>
            <w:r w:rsidRPr="0042323D">
              <w:rPr>
                <w:sz w:val="24"/>
                <w:szCs w:val="24"/>
              </w:rPr>
              <w:t>кого пи</w:t>
            </w:r>
            <w:r w:rsidRPr="0042323D">
              <w:rPr>
                <w:sz w:val="24"/>
                <w:szCs w:val="24"/>
              </w:rPr>
              <w:softHyphen/>
              <w:t>тания</w:t>
            </w:r>
          </w:p>
          <w:p w14:paraId="766531FA" w14:textId="77777777" w:rsidR="00D90A58" w:rsidRPr="0044567D" w:rsidRDefault="00D90A58" w:rsidP="006A1447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  <w:p w14:paraId="233B2EE5" w14:textId="77777777" w:rsidR="00D90A58" w:rsidRPr="0044567D" w:rsidRDefault="00D90A58" w:rsidP="006A1447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  <w:p w14:paraId="3082D066" w14:textId="77777777" w:rsidR="00D90A58" w:rsidRPr="0044567D" w:rsidRDefault="00D90A58" w:rsidP="006A1447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  <w:p w14:paraId="25819E4A" w14:textId="77777777" w:rsidR="00D90A58" w:rsidRPr="0044567D" w:rsidRDefault="00D90A58" w:rsidP="006A1447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  <w:p w14:paraId="78A2506D" w14:textId="77777777" w:rsidR="00D90A58" w:rsidRPr="0044567D" w:rsidRDefault="00D90A58" w:rsidP="006A1447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  <w:p w14:paraId="05F453BF" w14:textId="77777777" w:rsidR="00D90A58" w:rsidRPr="0044567D" w:rsidRDefault="00D90A58" w:rsidP="006A1447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  <w:p w14:paraId="093D7A77" w14:textId="77777777" w:rsidR="00D90A58" w:rsidRPr="0044567D" w:rsidRDefault="00D90A58" w:rsidP="006A1447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  <w:p w14:paraId="168FE3ED" w14:textId="77777777" w:rsidR="00D90A58" w:rsidRPr="0044567D" w:rsidRDefault="00D90A58" w:rsidP="006A1447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  <w:p w14:paraId="2927B385" w14:textId="77777777" w:rsidR="00D90A58" w:rsidRDefault="00D90A58" w:rsidP="006A1447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  <w:p w14:paraId="731EC689" w14:textId="77777777" w:rsidR="00712A1B" w:rsidRDefault="00712A1B" w:rsidP="006A1447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  <w:p w14:paraId="7EB37212" w14:textId="77777777" w:rsidR="00712A1B" w:rsidRDefault="00712A1B" w:rsidP="006A1447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  <w:p w14:paraId="452C29EE" w14:textId="77777777" w:rsidR="00712A1B" w:rsidRDefault="00712A1B" w:rsidP="006A1447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  <w:p w14:paraId="4A516002" w14:textId="77777777" w:rsidR="00712A1B" w:rsidRDefault="00712A1B" w:rsidP="006A1447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  <w:p w14:paraId="2EDD10AF" w14:textId="77777777" w:rsidR="00712A1B" w:rsidRDefault="00712A1B" w:rsidP="006A1447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  <w:p w14:paraId="71D5C8E3" w14:textId="77777777" w:rsidR="00712A1B" w:rsidRDefault="00712A1B" w:rsidP="006A1447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  <w:p w14:paraId="318898F6" w14:textId="77777777" w:rsidR="00712A1B" w:rsidRDefault="00712A1B" w:rsidP="006A1447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  <w:p w14:paraId="6060EFCE" w14:textId="77777777" w:rsidR="00AC1BF1" w:rsidRDefault="00AC1BF1" w:rsidP="006A1447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  <w:p w14:paraId="01DC94E5" w14:textId="77777777" w:rsidR="00AC1BF1" w:rsidRDefault="00AC1BF1" w:rsidP="006A1447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  <w:p w14:paraId="0648CD9E" w14:textId="77777777" w:rsidR="00AC1BF1" w:rsidRDefault="00AC1BF1" w:rsidP="006A1447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  <w:p w14:paraId="3204D143" w14:textId="77777777" w:rsidR="00AC1BF1" w:rsidRDefault="00AC1BF1" w:rsidP="006A1447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  <w:p w14:paraId="7DDCBDE9" w14:textId="77777777" w:rsidR="00AC1BF1" w:rsidRDefault="00AC1BF1" w:rsidP="006A1447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  <w:p w14:paraId="186E88A6" w14:textId="77777777" w:rsidR="00AC1BF1" w:rsidRDefault="00AC1BF1" w:rsidP="006A1447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  <w:p w14:paraId="637D00E0" w14:textId="77777777" w:rsidR="00AC1BF1" w:rsidRDefault="00AC1BF1" w:rsidP="006A1447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  <w:p w14:paraId="4D977089" w14:textId="77777777" w:rsidR="00AC1BF1" w:rsidRDefault="00AC1BF1" w:rsidP="006A1447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  <w:p w14:paraId="45C50578" w14:textId="77777777" w:rsidR="00AC1BF1" w:rsidRDefault="00AC1BF1" w:rsidP="006A1447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  <w:p w14:paraId="326FB44C" w14:textId="77777777" w:rsidR="00AC1BF1" w:rsidRDefault="00AC1BF1" w:rsidP="006A1447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  <w:p w14:paraId="02648A13" w14:textId="77777777" w:rsidR="00AC1BF1" w:rsidRDefault="00AC1BF1" w:rsidP="006A1447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  <w:p w14:paraId="6611B2CC" w14:textId="77777777" w:rsidR="00AC1BF1" w:rsidRDefault="00AC1BF1" w:rsidP="006A1447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  <w:p w14:paraId="50052948" w14:textId="77777777" w:rsidR="00AC1BF1" w:rsidRDefault="00AC1BF1" w:rsidP="006A1447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  <w:p w14:paraId="710D9295" w14:textId="77777777" w:rsidR="00AC1BF1" w:rsidRDefault="00AC1BF1" w:rsidP="006A1447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  <w:p w14:paraId="30BD5FC2" w14:textId="77777777" w:rsidR="00AC1BF1" w:rsidRDefault="00AC1BF1" w:rsidP="006A1447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  <w:p w14:paraId="6C0F523E" w14:textId="77777777" w:rsidR="00AC1BF1" w:rsidRDefault="00AC1BF1" w:rsidP="006A1447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  <w:p w14:paraId="22D2FA47" w14:textId="77777777" w:rsidR="00AC1BF1" w:rsidRDefault="00AC1BF1" w:rsidP="006A1447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  <w:p w14:paraId="12D8430C" w14:textId="77777777" w:rsidR="00AC1BF1" w:rsidRDefault="00AC1BF1" w:rsidP="006A1447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  <w:p w14:paraId="0D90E141" w14:textId="77777777" w:rsidR="00AC1BF1" w:rsidRDefault="00AC1BF1" w:rsidP="006A1447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  <w:p w14:paraId="0A1E2F71" w14:textId="77777777" w:rsidR="00AC1BF1" w:rsidRDefault="00AC1BF1" w:rsidP="006A1447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  <w:p w14:paraId="430EB7B3" w14:textId="77777777" w:rsidR="00AC1BF1" w:rsidRDefault="00AC1BF1" w:rsidP="006A1447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  <w:p w14:paraId="26AA29F7" w14:textId="77777777" w:rsidR="00AC1BF1" w:rsidRDefault="00AC1BF1" w:rsidP="006A1447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  <w:p w14:paraId="6918BDB2" w14:textId="77777777" w:rsidR="00AC1BF1" w:rsidRDefault="00AC1BF1" w:rsidP="006A1447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  <w:p w14:paraId="7532551D" w14:textId="77777777" w:rsidR="00AC1BF1" w:rsidRDefault="00AC1BF1" w:rsidP="006A1447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  <w:p w14:paraId="26F8389E" w14:textId="77777777" w:rsidR="00E109C5" w:rsidRDefault="00E109C5" w:rsidP="006A1447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  <w:p w14:paraId="1BA0BB46" w14:textId="77777777" w:rsidR="00D90A58" w:rsidRPr="006832DF" w:rsidRDefault="00D90A58" w:rsidP="006A1447">
            <w:pPr>
              <w:tabs>
                <w:tab w:val="left" w:pos="151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6832DF">
              <w:rPr>
                <w:sz w:val="24"/>
                <w:szCs w:val="24"/>
              </w:rPr>
              <w:lastRenderedPageBreak/>
              <w:t>Птица, яйца и про-дукты их перера-ботки, консервы, в том числе для дет-ского пи</w:t>
            </w:r>
            <w:r w:rsidRPr="006832DF">
              <w:rPr>
                <w:sz w:val="24"/>
                <w:szCs w:val="24"/>
              </w:rPr>
              <w:softHyphen/>
              <w:t>тания</w:t>
            </w:r>
          </w:p>
          <w:p w14:paraId="003D36EA" w14:textId="77777777" w:rsidR="00D90A58" w:rsidRPr="00F40ED0" w:rsidRDefault="00D90A58" w:rsidP="006A1447">
            <w:pPr>
              <w:rPr>
                <w:sz w:val="22"/>
                <w:szCs w:val="22"/>
              </w:rPr>
            </w:pPr>
          </w:p>
          <w:p w14:paraId="47705140" w14:textId="77777777" w:rsidR="00D90A58" w:rsidRPr="00F40ED0" w:rsidRDefault="00D90A58" w:rsidP="006A1447">
            <w:pPr>
              <w:rPr>
                <w:sz w:val="22"/>
                <w:szCs w:val="22"/>
              </w:rPr>
            </w:pPr>
          </w:p>
          <w:p w14:paraId="3AE9DE77" w14:textId="77777777" w:rsidR="00D90A58" w:rsidRPr="00F40ED0" w:rsidRDefault="00D90A58" w:rsidP="006A1447">
            <w:pPr>
              <w:rPr>
                <w:sz w:val="22"/>
                <w:szCs w:val="22"/>
              </w:rPr>
            </w:pPr>
          </w:p>
          <w:p w14:paraId="390857C5" w14:textId="77777777" w:rsidR="00D90A58" w:rsidRPr="00F40ED0" w:rsidRDefault="00D90A58" w:rsidP="006A1447">
            <w:pPr>
              <w:rPr>
                <w:sz w:val="22"/>
                <w:szCs w:val="22"/>
              </w:rPr>
            </w:pPr>
          </w:p>
          <w:p w14:paraId="101BE08F" w14:textId="77777777" w:rsidR="00D90A58" w:rsidRPr="00F40ED0" w:rsidRDefault="00D90A58" w:rsidP="006A1447">
            <w:pPr>
              <w:rPr>
                <w:sz w:val="22"/>
                <w:szCs w:val="22"/>
              </w:rPr>
            </w:pPr>
          </w:p>
          <w:p w14:paraId="18828613" w14:textId="77777777" w:rsidR="00D90A58" w:rsidRDefault="00D90A58" w:rsidP="006A1447">
            <w:pPr>
              <w:rPr>
                <w:sz w:val="22"/>
                <w:szCs w:val="22"/>
              </w:rPr>
            </w:pPr>
          </w:p>
          <w:p w14:paraId="625E3C40" w14:textId="77777777" w:rsidR="00D90A58" w:rsidRDefault="00D90A58" w:rsidP="006A1447">
            <w:pPr>
              <w:rPr>
                <w:sz w:val="22"/>
                <w:szCs w:val="22"/>
              </w:rPr>
            </w:pPr>
          </w:p>
          <w:p w14:paraId="543A49AD" w14:textId="77777777" w:rsidR="00D90A58" w:rsidRDefault="00D90A58" w:rsidP="006A1447">
            <w:pPr>
              <w:rPr>
                <w:sz w:val="22"/>
                <w:szCs w:val="22"/>
              </w:rPr>
            </w:pPr>
          </w:p>
          <w:p w14:paraId="5B29574D" w14:textId="77777777" w:rsidR="00D90A58" w:rsidRDefault="00D90A58" w:rsidP="006A1447">
            <w:pPr>
              <w:rPr>
                <w:sz w:val="22"/>
                <w:szCs w:val="22"/>
              </w:rPr>
            </w:pPr>
          </w:p>
          <w:p w14:paraId="5C06FC90" w14:textId="77777777" w:rsidR="00D90A58" w:rsidRDefault="00D90A58" w:rsidP="006A1447">
            <w:pPr>
              <w:rPr>
                <w:sz w:val="22"/>
                <w:szCs w:val="22"/>
              </w:rPr>
            </w:pPr>
          </w:p>
          <w:p w14:paraId="1314071E" w14:textId="77777777" w:rsidR="00D90A58" w:rsidRDefault="00D90A58" w:rsidP="006A1447">
            <w:pPr>
              <w:rPr>
                <w:sz w:val="22"/>
                <w:szCs w:val="22"/>
              </w:rPr>
            </w:pPr>
          </w:p>
          <w:p w14:paraId="0261C578" w14:textId="77777777" w:rsidR="00D90A58" w:rsidRDefault="00D90A58" w:rsidP="006A1447">
            <w:pPr>
              <w:rPr>
                <w:sz w:val="22"/>
                <w:szCs w:val="22"/>
              </w:rPr>
            </w:pPr>
          </w:p>
          <w:p w14:paraId="7BE14F94" w14:textId="77777777" w:rsidR="00D90A58" w:rsidRDefault="00D90A58" w:rsidP="006A1447">
            <w:pPr>
              <w:rPr>
                <w:sz w:val="22"/>
                <w:szCs w:val="22"/>
              </w:rPr>
            </w:pPr>
          </w:p>
          <w:p w14:paraId="0DB6C972" w14:textId="77777777" w:rsidR="00D90A58" w:rsidRDefault="00D90A58" w:rsidP="006A1447">
            <w:pPr>
              <w:rPr>
                <w:sz w:val="22"/>
                <w:szCs w:val="22"/>
              </w:rPr>
            </w:pPr>
          </w:p>
          <w:p w14:paraId="385ADB61" w14:textId="77777777" w:rsidR="00D90A58" w:rsidRDefault="00D90A58" w:rsidP="006A1447">
            <w:pPr>
              <w:rPr>
                <w:sz w:val="22"/>
                <w:szCs w:val="22"/>
              </w:rPr>
            </w:pPr>
          </w:p>
          <w:p w14:paraId="109EDE39" w14:textId="77777777" w:rsidR="00D90A58" w:rsidRDefault="00D90A58" w:rsidP="006A1447">
            <w:pPr>
              <w:rPr>
                <w:sz w:val="22"/>
                <w:szCs w:val="22"/>
              </w:rPr>
            </w:pPr>
          </w:p>
          <w:p w14:paraId="39BFFD36" w14:textId="77777777" w:rsidR="00D90A58" w:rsidRDefault="00D90A58" w:rsidP="006A1447">
            <w:pPr>
              <w:rPr>
                <w:sz w:val="22"/>
                <w:szCs w:val="22"/>
              </w:rPr>
            </w:pPr>
          </w:p>
          <w:p w14:paraId="1561C58E" w14:textId="77777777" w:rsidR="00D90A58" w:rsidRDefault="00D90A58" w:rsidP="006A1447">
            <w:pPr>
              <w:rPr>
                <w:sz w:val="22"/>
                <w:szCs w:val="22"/>
              </w:rPr>
            </w:pPr>
          </w:p>
          <w:p w14:paraId="62E49041" w14:textId="77777777" w:rsidR="00D90A58" w:rsidRDefault="00D90A58" w:rsidP="006A1447">
            <w:pPr>
              <w:rPr>
                <w:sz w:val="22"/>
                <w:szCs w:val="22"/>
              </w:rPr>
            </w:pPr>
          </w:p>
          <w:p w14:paraId="757F0C3D" w14:textId="77777777" w:rsidR="00D90A58" w:rsidRDefault="00D90A58" w:rsidP="006A1447">
            <w:pPr>
              <w:rPr>
                <w:sz w:val="22"/>
                <w:szCs w:val="22"/>
              </w:rPr>
            </w:pPr>
          </w:p>
          <w:p w14:paraId="26057F51" w14:textId="77777777" w:rsidR="00D90A58" w:rsidRDefault="00D90A58" w:rsidP="006A1447">
            <w:pPr>
              <w:rPr>
                <w:sz w:val="22"/>
                <w:szCs w:val="22"/>
              </w:rPr>
            </w:pPr>
          </w:p>
          <w:p w14:paraId="3BF20358" w14:textId="77777777" w:rsidR="00D90A58" w:rsidRDefault="00D90A58" w:rsidP="006A1447">
            <w:pPr>
              <w:rPr>
                <w:sz w:val="22"/>
                <w:szCs w:val="22"/>
              </w:rPr>
            </w:pPr>
          </w:p>
          <w:p w14:paraId="4E77144B" w14:textId="77777777" w:rsidR="00D90A58" w:rsidRDefault="00D90A58" w:rsidP="006A1447">
            <w:pPr>
              <w:rPr>
                <w:sz w:val="22"/>
                <w:szCs w:val="22"/>
              </w:rPr>
            </w:pPr>
          </w:p>
          <w:p w14:paraId="49526C78" w14:textId="77777777" w:rsidR="00D90A58" w:rsidRDefault="00D90A58" w:rsidP="006A1447">
            <w:pPr>
              <w:rPr>
                <w:sz w:val="22"/>
                <w:szCs w:val="22"/>
              </w:rPr>
            </w:pPr>
          </w:p>
          <w:p w14:paraId="7A180EA8" w14:textId="77777777" w:rsidR="00D90A58" w:rsidRDefault="00D90A58" w:rsidP="006A1447">
            <w:pPr>
              <w:rPr>
                <w:sz w:val="22"/>
                <w:szCs w:val="22"/>
              </w:rPr>
            </w:pPr>
          </w:p>
          <w:p w14:paraId="07F745C9" w14:textId="77777777" w:rsidR="00D90A58" w:rsidRDefault="00D90A58" w:rsidP="006A1447">
            <w:pPr>
              <w:rPr>
                <w:sz w:val="22"/>
                <w:szCs w:val="22"/>
              </w:rPr>
            </w:pPr>
          </w:p>
          <w:p w14:paraId="343CE226" w14:textId="77777777" w:rsidR="00D90A58" w:rsidRDefault="00D90A58" w:rsidP="006A1447">
            <w:pPr>
              <w:rPr>
                <w:sz w:val="22"/>
                <w:szCs w:val="22"/>
              </w:rPr>
            </w:pPr>
          </w:p>
          <w:p w14:paraId="1EBC9324" w14:textId="77777777" w:rsidR="00D90A58" w:rsidRDefault="00D90A58" w:rsidP="006A1447">
            <w:pPr>
              <w:rPr>
                <w:sz w:val="22"/>
                <w:szCs w:val="22"/>
              </w:rPr>
            </w:pPr>
          </w:p>
          <w:p w14:paraId="43657C8F" w14:textId="77777777" w:rsidR="00D90A58" w:rsidRDefault="00D90A58" w:rsidP="006A1447">
            <w:pPr>
              <w:rPr>
                <w:sz w:val="22"/>
                <w:szCs w:val="22"/>
              </w:rPr>
            </w:pPr>
          </w:p>
          <w:p w14:paraId="2768416F" w14:textId="77777777" w:rsidR="00D90A58" w:rsidRDefault="00D90A58" w:rsidP="006A1447">
            <w:pPr>
              <w:rPr>
                <w:sz w:val="22"/>
                <w:szCs w:val="22"/>
              </w:rPr>
            </w:pPr>
          </w:p>
          <w:p w14:paraId="65A2FDBD" w14:textId="77777777" w:rsidR="00D90A58" w:rsidRDefault="00D90A58" w:rsidP="006A1447">
            <w:pPr>
              <w:rPr>
                <w:sz w:val="22"/>
                <w:szCs w:val="22"/>
              </w:rPr>
            </w:pPr>
          </w:p>
          <w:p w14:paraId="38ED2144" w14:textId="77777777" w:rsidR="00D90A58" w:rsidRDefault="00D90A58" w:rsidP="006A1447">
            <w:pPr>
              <w:rPr>
                <w:sz w:val="22"/>
                <w:szCs w:val="22"/>
              </w:rPr>
            </w:pPr>
          </w:p>
          <w:p w14:paraId="7C21ECDD" w14:textId="77777777" w:rsidR="00712A1B" w:rsidRDefault="00712A1B" w:rsidP="006A1447">
            <w:pPr>
              <w:rPr>
                <w:sz w:val="22"/>
                <w:szCs w:val="22"/>
              </w:rPr>
            </w:pPr>
          </w:p>
          <w:p w14:paraId="3C88DF35" w14:textId="77777777" w:rsidR="00712A1B" w:rsidRDefault="00712A1B" w:rsidP="006A1447">
            <w:pPr>
              <w:rPr>
                <w:sz w:val="22"/>
                <w:szCs w:val="22"/>
              </w:rPr>
            </w:pPr>
          </w:p>
          <w:p w14:paraId="69E7D715" w14:textId="77777777" w:rsidR="00712A1B" w:rsidRDefault="00712A1B" w:rsidP="006A1447">
            <w:pPr>
              <w:rPr>
                <w:sz w:val="22"/>
                <w:szCs w:val="22"/>
              </w:rPr>
            </w:pPr>
          </w:p>
          <w:p w14:paraId="7E3330DE" w14:textId="77777777" w:rsidR="00712A1B" w:rsidRDefault="00712A1B" w:rsidP="006A1447">
            <w:pPr>
              <w:rPr>
                <w:sz w:val="22"/>
                <w:szCs w:val="22"/>
              </w:rPr>
            </w:pPr>
          </w:p>
          <w:p w14:paraId="0CE6B89A" w14:textId="77777777" w:rsidR="00712A1B" w:rsidRDefault="00712A1B" w:rsidP="006A1447">
            <w:pPr>
              <w:rPr>
                <w:sz w:val="22"/>
                <w:szCs w:val="22"/>
              </w:rPr>
            </w:pPr>
          </w:p>
          <w:p w14:paraId="0A449A7B" w14:textId="77777777" w:rsidR="00712A1B" w:rsidRDefault="00712A1B" w:rsidP="006A1447">
            <w:pPr>
              <w:rPr>
                <w:sz w:val="22"/>
                <w:szCs w:val="22"/>
              </w:rPr>
            </w:pPr>
          </w:p>
          <w:p w14:paraId="04E70C72" w14:textId="77777777" w:rsidR="00712A1B" w:rsidRDefault="00712A1B" w:rsidP="006A1447">
            <w:pPr>
              <w:rPr>
                <w:sz w:val="22"/>
                <w:szCs w:val="22"/>
              </w:rPr>
            </w:pPr>
          </w:p>
          <w:p w14:paraId="2ED527E3" w14:textId="77777777" w:rsidR="00712A1B" w:rsidRDefault="00712A1B" w:rsidP="006A1447">
            <w:pPr>
              <w:rPr>
                <w:sz w:val="22"/>
                <w:szCs w:val="22"/>
              </w:rPr>
            </w:pPr>
          </w:p>
          <w:p w14:paraId="42680B54" w14:textId="77777777" w:rsidR="00712A1B" w:rsidRDefault="00712A1B" w:rsidP="006A1447">
            <w:pPr>
              <w:rPr>
                <w:sz w:val="22"/>
                <w:szCs w:val="22"/>
              </w:rPr>
            </w:pPr>
          </w:p>
          <w:p w14:paraId="2C876384" w14:textId="77777777" w:rsidR="00712A1B" w:rsidRDefault="00712A1B" w:rsidP="006A1447">
            <w:pPr>
              <w:rPr>
                <w:sz w:val="22"/>
                <w:szCs w:val="22"/>
              </w:rPr>
            </w:pPr>
          </w:p>
          <w:p w14:paraId="61019C2A" w14:textId="2F841A8E" w:rsidR="00712A1B" w:rsidRDefault="00712A1B" w:rsidP="006A1447">
            <w:pPr>
              <w:rPr>
                <w:sz w:val="22"/>
                <w:szCs w:val="22"/>
              </w:rPr>
            </w:pPr>
          </w:p>
          <w:p w14:paraId="79FB8ABB" w14:textId="42061D46" w:rsidR="00D7556B" w:rsidRDefault="00D7556B" w:rsidP="006A1447">
            <w:pPr>
              <w:rPr>
                <w:sz w:val="22"/>
                <w:szCs w:val="22"/>
              </w:rPr>
            </w:pPr>
          </w:p>
          <w:p w14:paraId="7F9DCB49" w14:textId="77777777" w:rsidR="00D7556B" w:rsidRDefault="00D7556B" w:rsidP="006A1447">
            <w:pPr>
              <w:rPr>
                <w:sz w:val="22"/>
                <w:szCs w:val="22"/>
              </w:rPr>
            </w:pPr>
          </w:p>
          <w:p w14:paraId="15D0CF9A" w14:textId="77777777" w:rsidR="00712A1B" w:rsidRDefault="00712A1B" w:rsidP="006A1447">
            <w:pPr>
              <w:rPr>
                <w:sz w:val="22"/>
                <w:szCs w:val="22"/>
              </w:rPr>
            </w:pPr>
          </w:p>
          <w:p w14:paraId="06B90058" w14:textId="77777777" w:rsidR="00D90A58" w:rsidRPr="002269E2" w:rsidRDefault="00D90A58" w:rsidP="002269E2">
            <w:pPr>
              <w:rPr>
                <w:sz w:val="24"/>
                <w:szCs w:val="24"/>
              </w:rPr>
            </w:pPr>
            <w:r w:rsidRPr="002269E2">
              <w:rPr>
                <w:sz w:val="24"/>
                <w:szCs w:val="24"/>
              </w:rPr>
              <w:lastRenderedPageBreak/>
              <w:t>Птица, яйца и продукты их пе</w:t>
            </w:r>
            <w:r w:rsidR="002269E2">
              <w:rPr>
                <w:sz w:val="24"/>
                <w:szCs w:val="24"/>
              </w:rPr>
              <w:t>рера</w:t>
            </w:r>
            <w:r w:rsidRPr="002269E2">
              <w:rPr>
                <w:sz w:val="24"/>
                <w:szCs w:val="24"/>
              </w:rPr>
              <w:t>ботки, консервы, в том чис</w:t>
            </w:r>
            <w:r w:rsidR="002269E2">
              <w:rPr>
                <w:sz w:val="24"/>
                <w:szCs w:val="24"/>
              </w:rPr>
              <w:t>ле для дет</w:t>
            </w:r>
            <w:r w:rsidRPr="002269E2">
              <w:rPr>
                <w:sz w:val="24"/>
                <w:szCs w:val="24"/>
              </w:rPr>
              <w:t>ского пи</w:t>
            </w:r>
            <w:r w:rsidRPr="002269E2">
              <w:rPr>
                <w:sz w:val="24"/>
                <w:szCs w:val="24"/>
              </w:rPr>
              <w:softHyphen/>
              <w:t>тания</w:t>
            </w:r>
          </w:p>
        </w:tc>
        <w:tc>
          <w:tcPr>
            <w:tcW w:w="1417" w:type="dxa"/>
            <w:tcBorders>
              <w:bottom w:val="nil"/>
            </w:tcBorders>
          </w:tcPr>
          <w:p w14:paraId="024EE8B2" w14:textId="77777777" w:rsidR="00D90A58" w:rsidRPr="0044567D" w:rsidRDefault="00D90A58" w:rsidP="00A26F75">
            <w:pPr>
              <w:tabs>
                <w:tab w:val="left" w:pos="0"/>
                <w:tab w:val="left" w:pos="284"/>
              </w:tabs>
              <w:ind w:right="-57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bottom w:val="nil"/>
            </w:tcBorders>
          </w:tcPr>
          <w:p w14:paraId="28419509" w14:textId="77777777" w:rsidR="00D90A58" w:rsidRPr="00A26F75" w:rsidRDefault="00D90A58" w:rsidP="00033EF2">
            <w:pPr>
              <w:pStyle w:val="12"/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 w:val="restart"/>
          </w:tcPr>
          <w:p w14:paraId="76FF3FBA" w14:textId="77777777" w:rsidR="00AC1BF1" w:rsidRDefault="00D90A58" w:rsidP="002242F7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84"/>
              <w:textAlignment w:val="baseline"/>
              <w:rPr>
                <w:sz w:val="24"/>
                <w:szCs w:val="24"/>
              </w:rPr>
            </w:pPr>
            <w:r w:rsidRPr="00245183">
              <w:rPr>
                <w:sz w:val="24"/>
                <w:szCs w:val="24"/>
              </w:rPr>
              <w:t>Единые сани</w:t>
            </w:r>
            <w:r w:rsidRPr="00245183">
              <w:rPr>
                <w:sz w:val="24"/>
                <w:szCs w:val="24"/>
              </w:rPr>
              <w:softHyphen/>
              <w:t>тарные требования, утв. Решением Комиссии Тамо</w:t>
            </w:r>
            <w:r>
              <w:rPr>
                <w:sz w:val="24"/>
                <w:szCs w:val="24"/>
              </w:rPr>
              <w:t xml:space="preserve">женного союза </w:t>
            </w:r>
            <w:r w:rsidRPr="00245183">
              <w:rPr>
                <w:sz w:val="24"/>
                <w:szCs w:val="24"/>
              </w:rPr>
              <w:t>28.05.2010</w:t>
            </w:r>
          </w:p>
          <w:p w14:paraId="393CC206" w14:textId="77777777" w:rsidR="00D90A58" w:rsidRPr="00D9454A" w:rsidRDefault="00D90A58" w:rsidP="002242F7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84"/>
              <w:textAlignment w:val="baseline"/>
              <w:rPr>
                <w:sz w:val="24"/>
                <w:szCs w:val="24"/>
              </w:rPr>
            </w:pPr>
            <w:r w:rsidRPr="00245183">
              <w:rPr>
                <w:sz w:val="24"/>
                <w:szCs w:val="24"/>
              </w:rPr>
              <w:t xml:space="preserve"> № 299</w:t>
            </w:r>
          </w:p>
          <w:p w14:paraId="6AEC38F8" w14:textId="77777777" w:rsidR="0055169E" w:rsidRPr="00695C11" w:rsidRDefault="0055169E" w:rsidP="0055169E">
            <w:pPr>
              <w:pStyle w:val="12"/>
              <w:rPr>
                <w:sz w:val="24"/>
                <w:szCs w:val="24"/>
                <w:lang w:val="ru-RU" w:eastAsia="ru-RU"/>
              </w:rPr>
            </w:pPr>
            <w:r w:rsidRPr="00695C11">
              <w:rPr>
                <w:sz w:val="24"/>
                <w:szCs w:val="24"/>
                <w:lang w:val="ru-RU" w:eastAsia="ru-RU"/>
              </w:rPr>
              <w:t xml:space="preserve">СанПиН и ГН, утв. </w:t>
            </w:r>
          </w:p>
          <w:p w14:paraId="0352654E" w14:textId="77777777" w:rsidR="0055169E" w:rsidRPr="00695C11" w:rsidRDefault="0055169E" w:rsidP="0055169E">
            <w:pPr>
              <w:pStyle w:val="12"/>
              <w:rPr>
                <w:sz w:val="24"/>
                <w:szCs w:val="24"/>
                <w:lang w:val="ru-RU" w:eastAsia="ru-RU"/>
              </w:rPr>
            </w:pPr>
            <w:r w:rsidRPr="00695C11">
              <w:rPr>
                <w:sz w:val="24"/>
                <w:szCs w:val="24"/>
                <w:lang w:val="ru-RU" w:eastAsia="ru-RU"/>
              </w:rPr>
              <w:t>Постановлением</w:t>
            </w:r>
          </w:p>
          <w:p w14:paraId="0B050155" w14:textId="77777777" w:rsidR="0055169E" w:rsidRPr="00695C11" w:rsidRDefault="0055169E" w:rsidP="0055169E">
            <w:pPr>
              <w:pStyle w:val="12"/>
              <w:rPr>
                <w:sz w:val="24"/>
                <w:szCs w:val="24"/>
                <w:lang w:val="ru-RU" w:eastAsia="ru-RU"/>
              </w:rPr>
            </w:pPr>
            <w:r w:rsidRPr="00695C11">
              <w:rPr>
                <w:sz w:val="24"/>
                <w:szCs w:val="24"/>
                <w:lang w:val="ru-RU" w:eastAsia="ru-RU"/>
              </w:rPr>
              <w:t xml:space="preserve">Минздрава </w:t>
            </w:r>
          </w:p>
          <w:p w14:paraId="5A10E2DC" w14:textId="77777777" w:rsidR="00AC1BF1" w:rsidRDefault="0055169E" w:rsidP="00AC1BF1">
            <w:pPr>
              <w:pStyle w:val="12"/>
              <w:ind w:right="-105"/>
              <w:rPr>
                <w:sz w:val="24"/>
                <w:szCs w:val="24"/>
                <w:lang w:val="ru-RU" w:eastAsia="ru-RU"/>
              </w:rPr>
            </w:pPr>
            <w:r w:rsidRPr="00695C11">
              <w:rPr>
                <w:sz w:val="24"/>
                <w:szCs w:val="24"/>
                <w:lang w:val="ru-RU" w:eastAsia="ru-RU"/>
              </w:rPr>
              <w:t>Республики Беларусь 21.06.2013</w:t>
            </w:r>
          </w:p>
          <w:p w14:paraId="54DBFF9B" w14:textId="77777777" w:rsidR="0055169E" w:rsidRPr="00695C11" w:rsidRDefault="0055169E" w:rsidP="00AC1BF1">
            <w:pPr>
              <w:pStyle w:val="12"/>
              <w:ind w:right="-105"/>
              <w:rPr>
                <w:sz w:val="24"/>
                <w:szCs w:val="24"/>
                <w:lang w:val="ru-RU" w:eastAsia="ru-RU"/>
              </w:rPr>
            </w:pPr>
            <w:r w:rsidRPr="00695C11">
              <w:rPr>
                <w:sz w:val="24"/>
                <w:szCs w:val="24"/>
                <w:lang w:val="ru-RU" w:eastAsia="ru-RU"/>
              </w:rPr>
              <w:t xml:space="preserve"> № 52</w:t>
            </w:r>
          </w:p>
          <w:p w14:paraId="16E9CB3B" w14:textId="77777777" w:rsidR="0055169E" w:rsidRDefault="0055169E" w:rsidP="0055169E">
            <w:pPr>
              <w:pStyle w:val="12"/>
              <w:rPr>
                <w:sz w:val="24"/>
                <w:szCs w:val="24"/>
                <w:lang w:val="ru-RU"/>
              </w:rPr>
            </w:pPr>
            <w:r w:rsidRPr="00A36A20">
              <w:rPr>
                <w:sz w:val="24"/>
                <w:szCs w:val="24"/>
                <w:lang w:val="ru-RU"/>
              </w:rPr>
              <w:t>Г</w:t>
            </w:r>
            <w:r>
              <w:rPr>
                <w:sz w:val="24"/>
                <w:szCs w:val="24"/>
                <w:lang w:val="ru-RU"/>
              </w:rPr>
              <w:t xml:space="preserve">Н </w:t>
            </w:r>
            <w:r w:rsidRPr="00A36A20">
              <w:rPr>
                <w:sz w:val="24"/>
                <w:szCs w:val="24"/>
                <w:lang w:val="ru-RU"/>
              </w:rPr>
              <w:t>«Показатели безопасности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36A20">
              <w:rPr>
                <w:sz w:val="24"/>
                <w:szCs w:val="24"/>
                <w:lang w:val="ru-RU"/>
              </w:rPr>
              <w:t>и</w:t>
            </w:r>
          </w:p>
          <w:p w14:paraId="22265BD2" w14:textId="77777777" w:rsidR="0055169E" w:rsidRPr="00245183" w:rsidRDefault="0055169E" w:rsidP="0055169E">
            <w:pPr>
              <w:pStyle w:val="12"/>
              <w:ind w:right="-105"/>
              <w:rPr>
                <w:sz w:val="24"/>
                <w:szCs w:val="24"/>
                <w:lang w:val="ru-RU"/>
              </w:rPr>
            </w:pPr>
            <w:r w:rsidRPr="00A36A20">
              <w:rPr>
                <w:sz w:val="24"/>
                <w:szCs w:val="24"/>
                <w:lang w:val="ru-RU"/>
              </w:rPr>
              <w:t xml:space="preserve">безвредности продовольственного сырья </w:t>
            </w:r>
            <w:r>
              <w:rPr>
                <w:sz w:val="24"/>
                <w:szCs w:val="24"/>
                <w:lang w:val="ru-RU"/>
              </w:rPr>
              <w:t xml:space="preserve">и </w:t>
            </w:r>
            <w:r w:rsidRPr="00A36A20">
              <w:rPr>
                <w:sz w:val="24"/>
                <w:szCs w:val="24"/>
                <w:lang w:val="ru-RU"/>
              </w:rPr>
              <w:t>пищевых продуктов», утв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Pr="00A36A20">
              <w:rPr>
                <w:sz w:val="24"/>
                <w:szCs w:val="24"/>
                <w:lang w:val="ru-RU"/>
              </w:rPr>
              <w:t>постановлением СМ РБ 25.01.2021 №37</w:t>
            </w:r>
          </w:p>
          <w:p w14:paraId="349D4269" w14:textId="77777777" w:rsidR="00D90A58" w:rsidRPr="0044567D" w:rsidRDefault="00D90A58" w:rsidP="006A1447">
            <w:pPr>
              <w:pStyle w:val="12"/>
              <w:rPr>
                <w:sz w:val="24"/>
                <w:szCs w:val="24"/>
                <w:lang w:val="ru-RU"/>
              </w:rPr>
            </w:pPr>
            <w:r w:rsidRPr="0044567D">
              <w:rPr>
                <w:sz w:val="24"/>
                <w:szCs w:val="24"/>
                <w:lang w:val="ru-RU" w:eastAsia="ru-RU"/>
              </w:rPr>
              <w:t>ТНПА и другая  документация на про</w:t>
            </w:r>
            <w:r w:rsidRPr="0044567D">
              <w:rPr>
                <w:sz w:val="24"/>
                <w:szCs w:val="24"/>
                <w:lang w:val="ru-RU"/>
              </w:rPr>
              <w:t>дукцию</w:t>
            </w:r>
          </w:p>
          <w:p w14:paraId="100975B0" w14:textId="77777777" w:rsidR="00D90A58" w:rsidRDefault="00D90A58" w:rsidP="006A1447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55F4959C" w14:textId="77777777" w:rsidR="00FD495C" w:rsidRDefault="00FD495C" w:rsidP="006A1447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231C761D" w14:textId="77777777" w:rsidR="00FD495C" w:rsidRDefault="00FD495C" w:rsidP="006A1447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15EBF45B" w14:textId="77777777" w:rsidR="00AC1BF1" w:rsidRDefault="00AC1BF1" w:rsidP="006A1447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1809F4EB" w14:textId="77777777" w:rsidR="00AC1BF1" w:rsidRDefault="00AC1BF1" w:rsidP="006A1447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51059524" w14:textId="77777777" w:rsidR="00AC1BF1" w:rsidRDefault="00AC1BF1" w:rsidP="006A1447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5E3761A4" w14:textId="77777777" w:rsidR="00AC1BF1" w:rsidRDefault="00AC1BF1" w:rsidP="006A1447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0DA9A912" w14:textId="77777777" w:rsidR="00AC1BF1" w:rsidRDefault="00AC1BF1" w:rsidP="006A1447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40C7DEDF" w14:textId="77777777" w:rsidR="00AC1BF1" w:rsidRDefault="00AC1BF1" w:rsidP="006A1447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4EBDE7DA" w14:textId="77777777" w:rsidR="00AC1BF1" w:rsidRDefault="00AC1BF1" w:rsidP="006A1447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6674840A" w14:textId="77777777" w:rsidR="00AC1BF1" w:rsidRDefault="00AC1BF1" w:rsidP="006A1447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1EFA586A" w14:textId="77777777" w:rsidR="00AC1BF1" w:rsidRDefault="00AC1BF1" w:rsidP="006A1447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051E99C0" w14:textId="77777777" w:rsidR="00AC1BF1" w:rsidRDefault="00AC1BF1" w:rsidP="006A1447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01FD19EB" w14:textId="77777777" w:rsidR="00AC1BF1" w:rsidRDefault="00AC1BF1" w:rsidP="006A1447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65D80491" w14:textId="77777777" w:rsidR="00AC1BF1" w:rsidRDefault="00AC1BF1" w:rsidP="006A1447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2B34115C" w14:textId="77777777" w:rsidR="00AC1BF1" w:rsidRDefault="00AC1BF1" w:rsidP="006A1447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078AC95F" w14:textId="77777777" w:rsidR="00AC1BF1" w:rsidRDefault="00AC1BF1" w:rsidP="006A1447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725BF7E8" w14:textId="77777777" w:rsidR="00AC1BF1" w:rsidRDefault="00AC1BF1" w:rsidP="006A1447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4D427A8A" w14:textId="77777777" w:rsidR="00AC1BF1" w:rsidRDefault="00AC1BF1" w:rsidP="006A1447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0A63D255" w14:textId="77777777" w:rsidR="00AC1BF1" w:rsidRDefault="00AC1BF1" w:rsidP="006A1447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3288C452" w14:textId="77777777" w:rsidR="00AC1BF1" w:rsidRDefault="00AC1BF1" w:rsidP="006A1447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43E05588" w14:textId="77777777" w:rsidR="00E109C5" w:rsidRDefault="00E109C5" w:rsidP="006A1447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103E10C9" w14:textId="77777777" w:rsidR="00E109C5" w:rsidRPr="0044567D" w:rsidRDefault="00E109C5" w:rsidP="006A1447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3816A259" w14:textId="77777777" w:rsidR="00E109C5" w:rsidRDefault="00D90A58" w:rsidP="006A1447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84"/>
              <w:textAlignment w:val="baseline"/>
              <w:rPr>
                <w:sz w:val="24"/>
                <w:szCs w:val="24"/>
              </w:rPr>
            </w:pPr>
            <w:r w:rsidRPr="00245183">
              <w:rPr>
                <w:sz w:val="24"/>
                <w:szCs w:val="24"/>
              </w:rPr>
              <w:lastRenderedPageBreak/>
              <w:t>Единые сани</w:t>
            </w:r>
            <w:r w:rsidRPr="00245183">
              <w:rPr>
                <w:sz w:val="24"/>
                <w:szCs w:val="24"/>
              </w:rPr>
              <w:softHyphen/>
              <w:t>тарные требования, утв. Решением Комиссии Тамо</w:t>
            </w:r>
            <w:r>
              <w:rPr>
                <w:sz w:val="24"/>
                <w:szCs w:val="24"/>
              </w:rPr>
              <w:t xml:space="preserve">женного союза </w:t>
            </w:r>
            <w:r w:rsidRPr="00245183">
              <w:rPr>
                <w:sz w:val="24"/>
                <w:szCs w:val="24"/>
              </w:rPr>
              <w:t xml:space="preserve">28.05.2010 </w:t>
            </w:r>
          </w:p>
          <w:p w14:paraId="575EF411" w14:textId="77777777" w:rsidR="00D90A58" w:rsidRPr="00245183" w:rsidRDefault="00D90A58" w:rsidP="006A1447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84"/>
              <w:textAlignment w:val="baseline"/>
              <w:rPr>
                <w:sz w:val="24"/>
                <w:szCs w:val="24"/>
              </w:rPr>
            </w:pPr>
            <w:r w:rsidRPr="00245183">
              <w:rPr>
                <w:sz w:val="24"/>
                <w:szCs w:val="24"/>
              </w:rPr>
              <w:t>№ 299</w:t>
            </w:r>
          </w:p>
          <w:p w14:paraId="70C611CE" w14:textId="77777777" w:rsidR="00FD495C" w:rsidRPr="00695C11" w:rsidRDefault="00FD495C" w:rsidP="00FD495C">
            <w:pPr>
              <w:pStyle w:val="12"/>
              <w:rPr>
                <w:sz w:val="24"/>
                <w:szCs w:val="24"/>
                <w:lang w:val="ru-RU" w:eastAsia="ru-RU"/>
              </w:rPr>
            </w:pPr>
            <w:r w:rsidRPr="00695C11">
              <w:rPr>
                <w:sz w:val="24"/>
                <w:szCs w:val="24"/>
                <w:lang w:val="ru-RU" w:eastAsia="ru-RU"/>
              </w:rPr>
              <w:t xml:space="preserve">СанПиН и ГН, утв. </w:t>
            </w:r>
          </w:p>
          <w:p w14:paraId="79A5FFAC" w14:textId="77777777" w:rsidR="00FD495C" w:rsidRPr="00695C11" w:rsidRDefault="00FD495C" w:rsidP="00FD495C">
            <w:pPr>
              <w:pStyle w:val="12"/>
              <w:rPr>
                <w:sz w:val="24"/>
                <w:szCs w:val="24"/>
                <w:lang w:val="ru-RU" w:eastAsia="ru-RU"/>
              </w:rPr>
            </w:pPr>
            <w:r w:rsidRPr="00695C11">
              <w:rPr>
                <w:sz w:val="24"/>
                <w:szCs w:val="24"/>
                <w:lang w:val="ru-RU" w:eastAsia="ru-RU"/>
              </w:rPr>
              <w:t>Постановлением</w:t>
            </w:r>
          </w:p>
          <w:p w14:paraId="704E62CA" w14:textId="77777777" w:rsidR="00FD495C" w:rsidRPr="00695C11" w:rsidRDefault="00FD495C" w:rsidP="00FD495C">
            <w:pPr>
              <w:pStyle w:val="12"/>
              <w:rPr>
                <w:sz w:val="24"/>
                <w:szCs w:val="24"/>
                <w:lang w:val="ru-RU" w:eastAsia="ru-RU"/>
              </w:rPr>
            </w:pPr>
            <w:r w:rsidRPr="00695C11">
              <w:rPr>
                <w:sz w:val="24"/>
                <w:szCs w:val="24"/>
                <w:lang w:val="ru-RU" w:eastAsia="ru-RU"/>
              </w:rPr>
              <w:t xml:space="preserve">Минздрава </w:t>
            </w:r>
          </w:p>
          <w:p w14:paraId="0A30E296" w14:textId="77777777" w:rsidR="00E109C5" w:rsidRDefault="00FD495C" w:rsidP="00132DC2">
            <w:pPr>
              <w:pStyle w:val="12"/>
              <w:ind w:right="-105"/>
              <w:rPr>
                <w:sz w:val="24"/>
                <w:szCs w:val="24"/>
                <w:lang w:val="ru-RU" w:eastAsia="ru-RU"/>
              </w:rPr>
            </w:pPr>
            <w:r w:rsidRPr="00695C11">
              <w:rPr>
                <w:sz w:val="24"/>
                <w:szCs w:val="24"/>
                <w:lang w:val="ru-RU" w:eastAsia="ru-RU"/>
              </w:rPr>
              <w:t xml:space="preserve">Республики Беларусь 21.06.2013 </w:t>
            </w:r>
          </w:p>
          <w:p w14:paraId="10714A12" w14:textId="77777777" w:rsidR="00FD495C" w:rsidRPr="00695C11" w:rsidRDefault="00FD495C" w:rsidP="00132DC2">
            <w:pPr>
              <w:pStyle w:val="12"/>
              <w:ind w:right="-105"/>
              <w:rPr>
                <w:sz w:val="24"/>
                <w:szCs w:val="24"/>
                <w:lang w:val="ru-RU" w:eastAsia="ru-RU"/>
              </w:rPr>
            </w:pPr>
            <w:r w:rsidRPr="00695C11">
              <w:rPr>
                <w:sz w:val="24"/>
                <w:szCs w:val="24"/>
                <w:lang w:val="ru-RU" w:eastAsia="ru-RU"/>
              </w:rPr>
              <w:t>№ 52</w:t>
            </w:r>
          </w:p>
          <w:p w14:paraId="65334324" w14:textId="77777777" w:rsidR="00FD495C" w:rsidRDefault="00FD495C" w:rsidP="00FD495C">
            <w:pPr>
              <w:pStyle w:val="12"/>
              <w:rPr>
                <w:sz w:val="24"/>
                <w:szCs w:val="24"/>
                <w:lang w:val="ru-RU"/>
              </w:rPr>
            </w:pPr>
            <w:r w:rsidRPr="00A36A20">
              <w:rPr>
                <w:sz w:val="24"/>
                <w:szCs w:val="24"/>
                <w:lang w:val="ru-RU"/>
              </w:rPr>
              <w:t>Г</w:t>
            </w:r>
            <w:r>
              <w:rPr>
                <w:sz w:val="24"/>
                <w:szCs w:val="24"/>
                <w:lang w:val="ru-RU"/>
              </w:rPr>
              <w:t xml:space="preserve">Н </w:t>
            </w:r>
            <w:r w:rsidRPr="00A36A20">
              <w:rPr>
                <w:sz w:val="24"/>
                <w:szCs w:val="24"/>
                <w:lang w:val="ru-RU"/>
              </w:rPr>
              <w:t>«Показатели безопасности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36A20">
              <w:rPr>
                <w:sz w:val="24"/>
                <w:szCs w:val="24"/>
                <w:lang w:val="ru-RU"/>
              </w:rPr>
              <w:t>и</w:t>
            </w:r>
          </w:p>
          <w:p w14:paraId="7AA3BB87" w14:textId="77777777" w:rsidR="00FD495C" w:rsidRPr="00245183" w:rsidRDefault="00FD495C" w:rsidP="00FD495C">
            <w:pPr>
              <w:pStyle w:val="12"/>
              <w:ind w:right="-105"/>
              <w:rPr>
                <w:sz w:val="24"/>
                <w:szCs w:val="24"/>
                <w:lang w:val="ru-RU"/>
              </w:rPr>
            </w:pPr>
            <w:r w:rsidRPr="00A36A20">
              <w:rPr>
                <w:sz w:val="24"/>
                <w:szCs w:val="24"/>
                <w:lang w:val="ru-RU"/>
              </w:rPr>
              <w:t xml:space="preserve">безвредности продовольственного сырья </w:t>
            </w:r>
            <w:r>
              <w:rPr>
                <w:sz w:val="24"/>
                <w:szCs w:val="24"/>
                <w:lang w:val="ru-RU"/>
              </w:rPr>
              <w:t xml:space="preserve">и </w:t>
            </w:r>
            <w:r w:rsidRPr="00A36A20">
              <w:rPr>
                <w:sz w:val="24"/>
                <w:szCs w:val="24"/>
                <w:lang w:val="ru-RU"/>
              </w:rPr>
              <w:t>пищевых продуктов», утв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Pr="00A36A20">
              <w:rPr>
                <w:sz w:val="24"/>
                <w:szCs w:val="24"/>
                <w:lang w:val="ru-RU"/>
              </w:rPr>
              <w:t>постановлением СМ РБ 25.01.2021 №37</w:t>
            </w:r>
          </w:p>
          <w:p w14:paraId="765E291E" w14:textId="77777777" w:rsidR="00D90A58" w:rsidRDefault="00D90A58" w:rsidP="006A1447">
            <w:pPr>
              <w:pStyle w:val="12"/>
              <w:rPr>
                <w:sz w:val="24"/>
                <w:szCs w:val="24"/>
                <w:lang w:val="ru-RU"/>
              </w:rPr>
            </w:pPr>
            <w:r w:rsidRPr="0044567D">
              <w:rPr>
                <w:sz w:val="24"/>
                <w:szCs w:val="24"/>
                <w:lang w:val="ru-RU" w:eastAsia="ru-RU"/>
              </w:rPr>
              <w:t xml:space="preserve">ТНПА и другая  </w:t>
            </w:r>
            <w:r>
              <w:rPr>
                <w:sz w:val="24"/>
                <w:szCs w:val="24"/>
                <w:lang w:val="ru-RU" w:eastAsia="ru-RU"/>
              </w:rPr>
              <w:t>д</w:t>
            </w:r>
            <w:r w:rsidRPr="0044567D">
              <w:rPr>
                <w:sz w:val="24"/>
                <w:szCs w:val="24"/>
                <w:lang w:val="ru-RU" w:eastAsia="ru-RU"/>
              </w:rPr>
              <w:t>окументация на про</w:t>
            </w:r>
            <w:r w:rsidRPr="0044567D">
              <w:rPr>
                <w:sz w:val="24"/>
                <w:szCs w:val="24"/>
                <w:lang w:val="ru-RU"/>
              </w:rPr>
              <w:t>дукцию</w:t>
            </w:r>
          </w:p>
          <w:p w14:paraId="155C6680" w14:textId="77777777" w:rsidR="00FD495C" w:rsidRDefault="00FD495C" w:rsidP="006A1447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14D5070E" w14:textId="77777777" w:rsidR="00FD495C" w:rsidRDefault="00FD495C" w:rsidP="006A1447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4B7C73A9" w14:textId="77777777" w:rsidR="00FD495C" w:rsidRDefault="00FD495C" w:rsidP="006A1447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006DF07E" w14:textId="77777777" w:rsidR="00FD495C" w:rsidRDefault="00FD495C" w:rsidP="006A1447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14AFB9F0" w14:textId="77777777" w:rsidR="00FD495C" w:rsidRDefault="00FD495C" w:rsidP="006A1447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347CED74" w14:textId="77777777" w:rsidR="00FD495C" w:rsidRDefault="00FD495C" w:rsidP="006A1447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37AE4223" w14:textId="77777777" w:rsidR="00FD495C" w:rsidRDefault="00FD495C" w:rsidP="006A1447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332C0362" w14:textId="77777777" w:rsidR="00FD495C" w:rsidRDefault="00FD495C" w:rsidP="006A1447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3A8A8D7C" w14:textId="77777777" w:rsidR="00FD495C" w:rsidRDefault="00FD495C" w:rsidP="006A1447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7062A170" w14:textId="77777777" w:rsidR="00FD495C" w:rsidRDefault="00FD495C" w:rsidP="006A1447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12D84C43" w14:textId="77777777" w:rsidR="00FD495C" w:rsidRDefault="00FD495C" w:rsidP="006A1447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0EF26283" w14:textId="77777777" w:rsidR="00FD495C" w:rsidRDefault="00FD495C" w:rsidP="006A1447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03B9E99A" w14:textId="77777777" w:rsidR="00FD495C" w:rsidRDefault="00FD495C" w:rsidP="006A1447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0E435A4B" w14:textId="77777777" w:rsidR="00FD495C" w:rsidRDefault="00FD495C" w:rsidP="006A1447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48EB9C34" w14:textId="77777777" w:rsidR="00FD495C" w:rsidRDefault="00FD495C" w:rsidP="006A1447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11D45022" w14:textId="77777777" w:rsidR="00FD495C" w:rsidRDefault="00FD495C" w:rsidP="006A1447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1912E8A5" w14:textId="77777777" w:rsidR="00FD495C" w:rsidRDefault="00FD495C" w:rsidP="006A1447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0573AF94" w14:textId="77777777" w:rsidR="00FD495C" w:rsidRDefault="00FD495C" w:rsidP="006A1447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422365A1" w14:textId="77777777" w:rsidR="00FD495C" w:rsidRDefault="00FD495C" w:rsidP="006A1447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62FEB969" w14:textId="77777777" w:rsidR="00E109C5" w:rsidRDefault="00E109C5" w:rsidP="006A1447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611BEEDF" w14:textId="77777777" w:rsidR="00E109C5" w:rsidRDefault="00E109C5" w:rsidP="006A1447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07A7D946" w14:textId="24E58BEB" w:rsidR="00E109C5" w:rsidRDefault="00E109C5" w:rsidP="006A1447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15356E7F" w14:textId="77777777" w:rsidR="00D7556B" w:rsidRDefault="00D7556B" w:rsidP="006A1447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4D471A5C" w14:textId="77777777" w:rsidR="00FD495C" w:rsidRPr="0044567D" w:rsidRDefault="00FD495C" w:rsidP="006A1447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3BCB23A6" w14:textId="77777777" w:rsidR="00FD495C" w:rsidRPr="00245183" w:rsidRDefault="00FD495C" w:rsidP="00A8088F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111" w:right="-84"/>
              <w:textAlignment w:val="baseline"/>
              <w:rPr>
                <w:sz w:val="24"/>
                <w:szCs w:val="24"/>
              </w:rPr>
            </w:pPr>
            <w:r w:rsidRPr="00245183">
              <w:rPr>
                <w:sz w:val="24"/>
                <w:szCs w:val="24"/>
              </w:rPr>
              <w:lastRenderedPageBreak/>
              <w:t>Единые сани</w:t>
            </w:r>
            <w:r w:rsidRPr="00245183">
              <w:rPr>
                <w:sz w:val="24"/>
                <w:szCs w:val="24"/>
              </w:rPr>
              <w:softHyphen/>
              <w:t>тарные требования, утв. Решением Комиссии Тамо</w:t>
            </w:r>
            <w:r>
              <w:rPr>
                <w:sz w:val="24"/>
                <w:szCs w:val="24"/>
              </w:rPr>
              <w:t xml:space="preserve">женного союза  </w:t>
            </w:r>
            <w:r w:rsidRPr="00245183">
              <w:rPr>
                <w:sz w:val="24"/>
                <w:szCs w:val="24"/>
              </w:rPr>
              <w:t>28.05.2010 № 299</w:t>
            </w:r>
          </w:p>
          <w:p w14:paraId="7B23642E" w14:textId="77777777" w:rsidR="00FD495C" w:rsidRPr="00695C11" w:rsidRDefault="00FD495C" w:rsidP="00A8088F">
            <w:pPr>
              <w:pStyle w:val="12"/>
              <w:ind w:left="-111"/>
              <w:rPr>
                <w:sz w:val="24"/>
                <w:szCs w:val="24"/>
                <w:lang w:val="ru-RU" w:eastAsia="ru-RU"/>
              </w:rPr>
            </w:pPr>
            <w:r w:rsidRPr="00695C11">
              <w:rPr>
                <w:sz w:val="24"/>
                <w:szCs w:val="24"/>
                <w:lang w:val="ru-RU" w:eastAsia="ru-RU"/>
              </w:rPr>
              <w:t xml:space="preserve">СанПиН и ГН, утв. </w:t>
            </w:r>
          </w:p>
          <w:p w14:paraId="17C7207D" w14:textId="77777777" w:rsidR="00FD495C" w:rsidRPr="00695C11" w:rsidRDefault="00FD495C" w:rsidP="00A8088F">
            <w:pPr>
              <w:pStyle w:val="12"/>
              <w:ind w:left="-111"/>
              <w:rPr>
                <w:sz w:val="24"/>
                <w:szCs w:val="24"/>
                <w:lang w:val="ru-RU" w:eastAsia="ru-RU"/>
              </w:rPr>
            </w:pPr>
            <w:r w:rsidRPr="00695C11">
              <w:rPr>
                <w:sz w:val="24"/>
                <w:szCs w:val="24"/>
                <w:lang w:val="ru-RU" w:eastAsia="ru-RU"/>
              </w:rPr>
              <w:t>Постановлением</w:t>
            </w:r>
          </w:p>
          <w:p w14:paraId="4D3624EA" w14:textId="77777777" w:rsidR="00FD495C" w:rsidRPr="00695C11" w:rsidRDefault="00FD495C" w:rsidP="00A8088F">
            <w:pPr>
              <w:pStyle w:val="12"/>
              <w:ind w:left="-111"/>
              <w:rPr>
                <w:sz w:val="24"/>
                <w:szCs w:val="24"/>
                <w:lang w:val="ru-RU" w:eastAsia="ru-RU"/>
              </w:rPr>
            </w:pPr>
            <w:r w:rsidRPr="00695C11">
              <w:rPr>
                <w:sz w:val="24"/>
                <w:szCs w:val="24"/>
                <w:lang w:val="ru-RU" w:eastAsia="ru-RU"/>
              </w:rPr>
              <w:t xml:space="preserve">Минздрава </w:t>
            </w:r>
          </w:p>
          <w:p w14:paraId="3133061E" w14:textId="77777777" w:rsidR="00FD495C" w:rsidRPr="00695C11" w:rsidRDefault="00FD495C" w:rsidP="00A8088F">
            <w:pPr>
              <w:pStyle w:val="12"/>
              <w:ind w:left="-111" w:right="-247"/>
              <w:rPr>
                <w:sz w:val="24"/>
                <w:szCs w:val="24"/>
                <w:lang w:val="ru-RU" w:eastAsia="ru-RU"/>
              </w:rPr>
            </w:pPr>
            <w:r w:rsidRPr="00695C11">
              <w:rPr>
                <w:sz w:val="24"/>
                <w:szCs w:val="24"/>
                <w:lang w:val="ru-RU" w:eastAsia="ru-RU"/>
              </w:rPr>
              <w:t>Республики Беларусь 21.06.2013 № 52</w:t>
            </w:r>
          </w:p>
          <w:p w14:paraId="0D7E6FF6" w14:textId="77777777" w:rsidR="00FD495C" w:rsidRDefault="00FD495C" w:rsidP="00A8088F">
            <w:pPr>
              <w:pStyle w:val="12"/>
              <w:ind w:left="-111"/>
              <w:rPr>
                <w:sz w:val="24"/>
                <w:szCs w:val="24"/>
                <w:lang w:val="ru-RU"/>
              </w:rPr>
            </w:pPr>
            <w:r w:rsidRPr="00A36A20">
              <w:rPr>
                <w:sz w:val="24"/>
                <w:szCs w:val="24"/>
                <w:lang w:val="ru-RU"/>
              </w:rPr>
              <w:t>Г</w:t>
            </w:r>
            <w:r>
              <w:rPr>
                <w:sz w:val="24"/>
                <w:szCs w:val="24"/>
                <w:lang w:val="ru-RU"/>
              </w:rPr>
              <w:t xml:space="preserve">Н </w:t>
            </w:r>
            <w:r w:rsidRPr="00A36A20">
              <w:rPr>
                <w:sz w:val="24"/>
                <w:szCs w:val="24"/>
                <w:lang w:val="ru-RU"/>
              </w:rPr>
              <w:t>«Показатели безопасности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36A20">
              <w:rPr>
                <w:sz w:val="24"/>
                <w:szCs w:val="24"/>
                <w:lang w:val="ru-RU"/>
              </w:rPr>
              <w:t>и</w:t>
            </w:r>
          </w:p>
          <w:p w14:paraId="4699F9A6" w14:textId="77777777" w:rsidR="00D90A58" w:rsidRPr="00D90A58" w:rsidRDefault="00FD495C" w:rsidP="00A8088F">
            <w:pPr>
              <w:pStyle w:val="12"/>
              <w:ind w:left="-111" w:right="-105"/>
              <w:rPr>
                <w:sz w:val="24"/>
                <w:szCs w:val="24"/>
                <w:lang w:val="ru-RU"/>
              </w:rPr>
            </w:pPr>
            <w:r w:rsidRPr="00A36A20">
              <w:rPr>
                <w:sz w:val="24"/>
                <w:szCs w:val="24"/>
                <w:lang w:val="ru-RU"/>
              </w:rPr>
              <w:t xml:space="preserve">безвредности продовольственного сырья </w:t>
            </w:r>
            <w:r>
              <w:rPr>
                <w:sz w:val="24"/>
                <w:szCs w:val="24"/>
                <w:lang w:val="ru-RU"/>
              </w:rPr>
              <w:t xml:space="preserve">и </w:t>
            </w:r>
            <w:r w:rsidRPr="00A36A20">
              <w:rPr>
                <w:sz w:val="24"/>
                <w:szCs w:val="24"/>
                <w:lang w:val="ru-RU"/>
              </w:rPr>
              <w:t>пищевых продуктов», утв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Pr="00A36A20">
              <w:rPr>
                <w:sz w:val="24"/>
                <w:szCs w:val="24"/>
                <w:lang w:val="ru-RU"/>
              </w:rPr>
              <w:t>постановлением СМ РБ 25.01.2021 №37</w:t>
            </w:r>
          </w:p>
        </w:tc>
        <w:tc>
          <w:tcPr>
            <w:tcW w:w="2269" w:type="dxa"/>
            <w:tcBorders>
              <w:bottom w:val="nil"/>
            </w:tcBorders>
          </w:tcPr>
          <w:p w14:paraId="1C0B2182" w14:textId="77777777" w:rsidR="00D90A58" w:rsidRPr="0070787D" w:rsidRDefault="00D90A58" w:rsidP="007F1872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22"/>
              <w:textAlignment w:val="baseline"/>
              <w:rPr>
                <w:sz w:val="24"/>
                <w:szCs w:val="24"/>
              </w:rPr>
            </w:pPr>
          </w:p>
        </w:tc>
      </w:tr>
      <w:tr w:rsidR="00D90A58" w:rsidRPr="00D7528B" w14:paraId="30A37F88" w14:textId="77777777" w:rsidTr="00E558DB">
        <w:trPr>
          <w:trHeight w:val="170"/>
        </w:trPr>
        <w:tc>
          <w:tcPr>
            <w:tcW w:w="709" w:type="dxa"/>
            <w:tcBorders>
              <w:top w:val="nil"/>
            </w:tcBorders>
          </w:tcPr>
          <w:p w14:paraId="1BF699D4" w14:textId="77777777" w:rsidR="00D90A58" w:rsidRPr="0044567D" w:rsidRDefault="00D90A58" w:rsidP="001A10AA">
            <w:pPr>
              <w:pStyle w:val="12"/>
              <w:rPr>
                <w:sz w:val="24"/>
                <w:szCs w:val="24"/>
                <w:lang w:val="ru-RU"/>
              </w:rPr>
            </w:pPr>
            <w:r w:rsidRPr="0044567D">
              <w:rPr>
                <w:sz w:val="24"/>
                <w:szCs w:val="24"/>
                <w:lang w:val="ru-RU"/>
              </w:rPr>
              <w:t>2.</w:t>
            </w:r>
            <w:r>
              <w:rPr>
                <w:sz w:val="24"/>
                <w:szCs w:val="24"/>
                <w:lang w:val="ru-RU"/>
              </w:rPr>
              <w:t>3</w:t>
            </w:r>
            <w:r w:rsidR="00E109C5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5E780A7E" w14:textId="77777777" w:rsidR="00D90A58" w:rsidRPr="0044567D" w:rsidRDefault="00D90A58" w:rsidP="007E1CA0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</w:tcPr>
          <w:p w14:paraId="3E37719E" w14:textId="77777777" w:rsidR="00D90A58" w:rsidRPr="006A1447" w:rsidRDefault="00D90A58" w:rsidP="006A1447">
            <w:pPr>
              <w:rPr>
                <w:sz w:val="16"/>
                <w:szCs w:val="16"/>
              </w:rPr>
            </w:pPr>
            <w:r w:rsidRPr="006A1447">
              <w:rPr>
                <w:sz w:val="16"/>
                <w:szCs w:val="16"/>
              </w:rPr>
              <w:t>01.47/01.086</w:t>
            </w:r>
          </w:p>
          <w:p w14:paraId="700E9F2D" w14:textId="77777777" w:rsidR="00D90A58" w:rsidRPr="006A1447" w:rsidRDefault="00D90A58" w:rsidP="006A1447">
            <w:pPr>
              <w:rPr>
                <w:sz w:val="16"/>
                <w:szCs w:val="16"/>
              </w:rPr>
            </w:pPr>
            <w:r w:rsidRPr="006A1447">
              <w:rPr>
                <w:sz w:val="16"/>
                <w:szCs w:val="16"/>
              </w:rPr>
              <w:t>10.12/01.086</w:t>
            </w:r>
          </w:p>
          <w:p w14:paraId="7BFD66F2" w14:textId="77777777" w:rsidR="00D90A58" w:rsidRPr="006A1447" w:rsidRDefault="00D90A58" w:rsidP="006A1447">
            <w:pPr>
              <w:rPr>
                <w:sz w:val="16"/>
                <w:szCs w:val="16"/>
              </w:rPr>
            </w:pPr>
            <w:r w:rsidRPr="006A1447">
              <w:rPr>
                <w:sz w:val="16"/>
                <w:szCs w:val="16"/>
              </w:rPr>
              <w:t>10.13/01.086</w:t>
            </w:r>
          </w:p>
          <w:p w14:paraId="43635DCE" w14:textId="77777777" w:rsidR="00D90A58" w:rsidRPr="006A1447" w:rsidRDefault="00D90A58" w:rsidP="006A1447">
            <w:pPr>
              <w:rPr>
                <w:sz w:val="16"/>
                <w:szCs w:val="16"/>
              </w:rPr>
            </w:pPr>
            <w:r w:rsidRPr="006A1447">
              <w:rPr>
                <w:sz w:val="16"/>
                <w:szCs w:val="16"/>
              </w:rPr>
              <w:t>10.86/01.086</w:t>
            </w:r>
          </w:p>
          <w:p w14:paraId="56128678" w14:textId="77777777" w:rsidR="00D90A58" w:rsidRPr="00E87B42" w:rsidRDefault="00D90A58" w:rsidP="00E87B42">
            <w:pPr>
              <w:rPr>
                <w:lang w:eastAsia="en-US"/>
              </w:rPr>
            </w:pPr>
          </w:p>
          <w:p w14:paraId="1FBD933F" w14:textId="77777777" w:rsidR="00D90A58" w:rsidRPr="00E87B42" w:rsidRDefault="00D90A58" w:rsidP="00E87B42">
            <w:pPr>
              <w:rPr>
                <w:lang w:eastAsia="en-US"/>
              </w:rPr>
            </w:pPr>
          </w:p>
          <w:p w14:paraId="46C68FB5" w14:textId="77777777" w:rsidR="00D90A58" w:rsidRPr="00E87B42" w:rsidRDefault="00D90A58" w:rsidP="00E87B42">
            <w:pPr>
              <w:rPr>
                <w:lang w:eastAsia="en-US"/>
              </w:rPr>
            </w:pPr>
          </w:p>
          <w:p w14:paraId="4A83F8F5" w14:textId="77777777" w:rsidR="00D90A58" w:rsidRPr="00E87B42" w:rsidRDefault="00D90A58" w:rsidP="00E87B42">
            <w:pPr>
              <w:rPr>
                <w:lang w:eastAsia="en-US"/>
              </w:rPr>
            </w:pPr>
          </w:p>
          <w:p w14:paraId="43F29F8D" w14:textId="77777777" w:rsidR="00D90A58" w:rsidRPr="00E87B42" w:rsidRDefault="00D90A58" w:rsidP="00E87B42">
            <w:pPr>
              <w:rPr>
                <w:lang w:eastAsia="en-US"/>
              </w:rPr>
            </w:pPr>
          </w:p>
          <w:p w14:paraId="4DDFC82D" w14:textId="77777777" w:rsidR="00D90A58" w:rsidRPr="00E87B42" w:rsidRDefault="00D90A58" w:rsidP="00E87B42">
            <w:pPr>
              <w:rPr>
                <w:lang w:eastAsia="en-US"/>
              </w:rPr>
            </w:pPr>
          </w:p>
          <w:p w14:paraId="1D0F4C07" w14:textId="77777777" w:rsidR="00D90A58" w:rsidRPr="00E87B42" w:rsidRDefault="00D90A58" w:rsidP="00E87B42">
            <w:pPr>
              <w:rPr>
                <w:lang w:eastAsia="en-US"/>
              </w:rPr>
            </w:pPr>
          </w:p>
          <w:p w14:paraId="6EE46EAC" w14:textId="77777777" w:rsidR="00D90A58" w:rsidRPr="00E87B42" w:rsidRDefault="00D90A58" w:rsidP="00E87B42">
            <w:pPr>
              <w:rPr>
                <w:lang w:eastAsia="en-US"/>
              </w:rPr>
            </w:pPr>
          </w:p>
          <w:p w14:paraId="4C76BD49" w14:textId="77777777" w:rsidR="00D90A58" w:rsidRPr="00E87B42" w:rsidRDefault="00D90A58" w:rsidP="00E87B42">
            <w:pPr>
              <w:rPr>
                <w:lang w:eastAsia="en-US"/>
              </w:rPr>
            </w:pPr>
          </w:p>
          <w:p w14:paraId="02487CA7" w14:textId="77777777" w:rsidR="00D90A58" w:rsidRPr="00E87B42" w:rsidRDefault="00D90A58" w:rsidP="00E87B42">
            <w:pPr>
              <w:rPr>
                <w:lang w:eastAsia="en-US"/>
              </w:rPr>
            </w:pPr>
          </w:p>
          <w:p w14:paraId="31E2D20F" w14:textId="77777777" w:rsidR="00D90A58" w:rsidRPr="00E87B42" w:rsidRDefault="00D90A58" w:rsidP="00E87B42">
            <w:pPr>
              <w:rPr>
                <w:lang w:eastAsia="en-US"/>
              </w:rPr>
            </w:pPr>
          </w:p>
          <w:p w14:paraId="65A1568D" w14:textId="77777777" w:rsidR="00D90A58" w:rsidRDefault="00D90A58" w:rsidP="00E87B42">
            <w:pPr>
              <w:rPr>
                <w:lang w:eastAsia="en-US"/>
              </w:rPr>
            </w:pPr>
          </w:p>
          <w:p w14:paraId="79824C8A" w14:textId="77777777" w:rsidR="00712A1B" w:rsidRDefault="00712A1B" w:rsidP="00E87B42">
            <w:pPr>
              <w:rPr>
                <w:lang w:eastAsia="en-US"/>
              </w:rPr>
            </w:pPr>
          </w:p>
          <w:p w14:paraId="16BF4ADD" w14:textId="77777777" w:rsidR="00712A1B" w:rsidRDefault="00712A1B" w:rsidP="00E87B42">
            <w:pPr>
              <w:rPr>
                <w:lang w:eastAsia="en-US"/>
              </w:rPr>
            </w:pPr>
          </w:p>
          <w:p w14:paraId="43A7B629" w14:textId="77777777" w:rsidR="00712A1B" w:rsidRDefault="00712A1B" w:rsidP="00E87B42">
            <w:pPr>
              <w:rPr>
                <w:lang w:eastAsia="en-US"/>
              </w:rPr>
            </w:pPr>
          </w:p>
          <w:p w14:paraId="14040D60" w14:textId="77777777" w:rsidR="00712A1B" w:rsidRDefault="00712A1B" w:rsidP="00E87B42">
            <w:pPr>
              <w:rPr>
                <w:lang w:eastAsia="en-US"/>
              </w:rPr>
            </w:pPr>
          </w:p>
          <w:p w14:paraId="7A81E47A" w14:textId="77777777" w:rsidR="00712A1B" w:rsidRDefault="00712A1B" w:rsidP="00E87B42">
            <w:pPr>
              <w:rPr>
                <w:lang w:eastAsia="en-US"/>
              </w:rPr>
            </w:pPr>
          </w:p>
          <w:p w14:paraId="64271CE5" w14:textId="77777777" w:rsidR="00712A1B" w:rsidRDefault="00712A1B" w:rsidP="00E87B42">
            <w:pPr>
              <w:rPr>
                <w:lang w:eastAsia="en-US"/>
              </w:rPr>
            </w:pPr>
          </w:p>
          <w:p w14:paraId="4B8C71B4" w14:textId="77777777" w:rsidR="00712A1B" w:rsidRDefault="00712A1B" w:rsidP="00E87B42">
            <w:pPr>
              <w:rPr>
                <w:lang w:eastAsia="en-US"/>
              </w:rPr>
            </w:pPr>
          </w:p>
          <w:p w14:paraId="65F2F189" w14:textId="77777777" w:rsidR="00712A1B" w:rsidRDefault="00712A1B" w:rsidP="00E87B42">
            <w:pPr>
              <w:rPr>
                <w:lang w:eastAsia="en-US"/>
              </w:rPr>
            </w:pPr>
          </w:p>
          <w:p w14:paraId="34290B3B" w14:textId="77777777" w:rsidR="00712A1B" w:rsidRDefault="00712A1B" w:rsidP="00E87B42">
            <w:pPr>
              <w:rPr>
                <w:lang w:eastAsia="en-US"/>
              </w:rPr>
            </w:pPr>
          </w:p>
          <w:p w14:paraId="25A0B6F1" w14:textId="77777777" w:rsidR="00AC1BF1" w:rsidRDefault="00AC1BF1" w:rsidP="00E87B42">
            <w:pPr>
              <w:rPr>
                <w:lang w:eastAsia="en-US"/>
              </w:rPr>
            </w:pPr>
          </w:p>
          <w:p w14:paraId="21971398" w14:textId="77777777" w:rsidR="00AC1BF1" w:rsidRDefault="00AC1BF1" w:rsidP="00E87B42">
            <w:pPr>
              <w:rPr>
                <w:lang w:eastAsia="en-US"/>
              </w:rPr>
            </w:pPr>
          </w:p>
          <w:p w14:paraId="3BD7721B" w14:textId="77777777" w:rsidR="00AC1BF1" w:rsidRDefault="00AC1BF1" w:rsidP="00E87B42">
            <w:pPr>
              <w:rPr>
                <w:lang w:eastAsia="en-US"/>
              </w:rPr>
            </w:pPr>
          </w:p>
          <w:p w14:paraId="53413F03" w14:textId="77777777" w:rsidR="00AC1BF1" w:rsidRDefault="00AC1BF1" w:rsidP="00E87B42">
            <w:pPr>
              <w:rPr>
                <w:lang w:eastAsia="en-US"/>
              </w:rPr>
            </w:pPr>
          </w:p>
          <w:p w14:paraId="091B41B1" w14:textId="77777777" w:rsidR="00AC1BF1" w:rsidRDefault="00AC1BF1" w:rsidP="00E87B42">
            <w:pPr>
              <w:rPr>
                <w:lang w:eastAsia="en-US"/>
              </w:rPr>
            </w:pPr>
          </w:p>
          <w:p w14:paraId="75B3D07B" w14:textId="77777777" w:rsidR="00AC1BF1" w:rsidRDefault="00AC1BF1" w:rsidP="00E87B42">
            <w:pPr>
              <w:rPr>
                <w:lang w:eastAsia="en-US"/>
              </w:rPr>
            </w:pPr>
          </w:p>
          <w:p w14:paraId="0E51ECD5" w14:textId="77777777" w:rsidR="00AC1BF1" w:rsidRDefault="00AC1BF1" w:rsidP="00E87B42">
            <w:pPr>
              <w:rPr>
                <w:lang w:eastAsia="en-US"/>
              </w:rPr>
            </w:pPr>
          </w:p>
          <w:p w14:paraId="77F75B73" w14:textId="77777777" w:rsidR="00AC1BF1" w:rsidRDefault="00AC1BF1" w:rsidP="00E87B42">
            <w:pPr>
              <w:rPr>
                <w:lang w:eastAsia="en-US"/>
              </w:rPr>
            </w:pPr>
          </w:p>
          <w:p w14:paraId="677C5432" w14:textId="77777777" w:rsidR="00AC1BF1" w:rsidRDefault="00AC1BF1" w:rsidP="00E87B42">
            <w:pPr>
              <w:rPr>
                <w:lang w:eastAsia="en-US"/>
              </w:rPr>
            </w:pPr>
          </w:p>
          <w:p w14:paraId="27B6E11A" w14:textId="77777777" w:rsidR="00AC1BF1" w:rsidRDefault="00AC1BF1" w:rsidP="00E87B42">
            <w:pPr>
              <w:rPr>
                <w:lang w:eastAsia="en-US"/>
              </w:rPr>
            </w:pPr>
          </w:p>
          <w:p w14:paraId="2DE65B3E" w14:textId="77777777" w:rsidR="00AC1BF1" w:rsidRDefault="00AC1BF1" w:rsidP="00E87B42">
            <w:pPr>
              <w:rPr>
                <w:lang w:eastAsia="en-US"/>
              </w:rPr>
            </w:pPr>
          </w:p>
          <w:p w14:paraId="79472739" w14:textId="77777777" w:rsidR="00AC1BF1" w:rsidRDefault="00AC1BF1" w:rsidP="00E87B42">
            <w:pPr>
              <w:rPr>
                <w:lang w:eastAsia="en-US"/>
              </w:rPr>
            </w:pPr>
          </w:p>
          <w:p w14:paraId="39B89D69" w14:textId="77777777" w:rsidR="00AC1BF1" w:rsidRDefault="00AC1BF1" w:rsidP="00E87B42">
            <w:pPr>
              <w:rPr>
                <w:lang w:eastAsia="en-US"/>
              </w:rPr>
            </w:pPr>
          </w:p>
          <w:p w14:paraId="7A7B879A" w14:textId="77777777" w:rsidR="00AC1BF1" w:rsidRDefault="00AC1BF1" w:rsidP="00E87B42">
            <w:pPr>
              <w:rPr>
                <w:lang w:eastAsia="en-US"/>
              </w:rPr>
            </w:pPr>
          </w:p>
          <w:p w14:paraId="700E2391" w14:textId="77777777" w:rsidR="00AC1BF1" w:rsidRDefault="00AC1BF1" w:rsidP="00E87B42">
            <w:pPr>
              <w:rPr>
                <w:lang w:eastAsia="en-US"/>
              </w:rPr>
            </w:pPr>
          </w:p>
          <w:p w14:paraId="69775EFE" w14:textId="77777777" w:rsidR="00AC1BF1" w:rsidRDefault="00AC1BF1" w:rsidP="00E87B42">
            <w:pPr>
              <w:rPr>
                <w:lang w:eastAsia="en-US"/>
              </w:rPr>
            </w:pPr>
          </w:p>
          <w:p w14:paraId="23843714" w14:textId="77777777" w:rsidR="00AC1BF1" w:rsidRDefault="00AC1BF1" w:rsidP="00E87B42">
            <w:pPr>
              <w:rPr>
                <w:lang w:eastAsia="en-US"/>
              </w:rPr>
            </w:pPr>
          </w:p>
          <w:p w14:paraId="2241B6F6" w14:textId="77777777" w:rsidR="00AC1BF1" w:rsidRDefault="00AC1BF1" w:rsidP="00E87B42">
            <w:pPr>
              <w:rPr>
                <w:lang w:eastAsia="en-US"/>
              </w:rPr>
            </w:pPr>
          </w:p>
          <w:p w14:paraId="4E14B3CA" w14:textId="77777777" w:rsidR="00AC1BF1" w:rsidRDefault="00AC1BF1" w:rsidP="00E87B42">
            <w:pPr>
              <w:rPr>
                <w:lang w:eastAsia="en-US"/>
              </w:rPr>
            </w:pPr>
          </w:p>
          <w:p w14:paraId="0B421D9C" w14:textId="77777777" w:rsidR="00AC1BF1" w:rsidRDefault="00AC1BF1" w:rsidP="00E87B42">
            <w:pPr>
              <w:rPr>
                <w:lang w:eastAsia="en-US"/>
              </w:rPr>
            </w:pPr>
          </w:p>
          <w:p w14:paraId="02769941" w14:textId="77777777" w:rsidR="00AC1BF1" w:rsidRDefault="00AC1BF1" w:rsidP="00E87B42">
            <w:pPr>
              <w:rPr>
                <w:lang w:eastAsia="en-US"/>
              </w:rPr>
            </w:pPr>
          </w:p>
          <w:p w14:paraId="1AE21334" w14:textId="77777777" w:rsidR="00AC1BF1" w:rsidRDefault="00AC1BF1" w:rsidP="00E87B42">
            <w:pPr>
              <w:rPr>
                <w:lang w:eastAsia="en-US"/>
              </w:rPr>
            </w:pPr>
          </w:p>
          <w:p w14:paraId="6E077B65" w14:textId="77777777" w:rsidR="00AC1BF1" w:rsidRDefault="00AC1BF1" w:rsidP="00E87B42">
            <w:pPr>
              <w:rPr>
                <w:lang w:eastAsia="en-US"/>
              </w:rPr>
            </w:pPr>
          </w:p>
          <w:p w14:paraId="3015C9CE" w14:textId="77777777" w:rsidR="00AC1BF1" w:rsidRDefault="00AC1BF1" w:rsidP="00E87B42">
            <w:pPr>
              <w:rPr>
                <w:lang w:eastAsia="en-US"/>
              </w:rPr>
            </w:pPr>
          </w:p>
          <w:p w14:paraId="4EEB9DE8" w14:textId="77777777" w:rsidR="00AC1BF1" w:rsidRDefault="00AC1BF1" w:rsidP="00E87B42">
            <w:pPr>
              <w:rPr>
                <w:lang w:eastAsia="en-US"/>
              </w:rPr>
            </w:pPr>
          </w:p>
          <w:p w14:paraId="40159E5B" w14:textId="77777777" w:rsidR="00712A1B" w:rsidRDefault="00712A1B" w:rsidP="00E87B42">
            <w:pPr>
              <w:rPr>
                <w:lang w:eastAsia="en-US"/>
              </w:rPr>
            </w:pPr>
          </w:p>
          <w:p w14:paraId="1868D111" w14:textId="77777777" w:rsidR="00AC1BF1" w:rsidRDefault="00AC1BF1" w:rsidP="00E87B42">
            <w:pPr>
              <w:rPr>
                <w:lang w:eastAsia="en-US"/>
              </w:rPr>
            </w:pPr>
          </w:p>
          <w:p w14:paraId="08294203" w14:textId="77777777" w:rsidR="00AC1BF1" w:rsidRDefault="00AC1BF1" w:rsidP="00E87B42">
            <w:pPr>
              <w:rPr>
                <w:lang w:eastAsia="en-US"/>
              </w:rPr>
            </w:pPr>
          </w:p>
          <w:p w14:paraId="31D60F7C" w14:textId="77777777" w:rsidR="00AC1BF1" w:rsidRDefault="00AC1BF1" w:rsidP="00E87B42">
            <w:pPr>
              <w:rPr>
                <w:lang w:eastAsia="en-US"/>
              </w:rPr>
            </w:pPr>
          </w:p>
          <w:p w14:paraId="7C1CC9D5" w14:textId="77777777" w:rsidR="00AC1BF1" w:rsidRDefault="00AC1BF1" w:rsidP="00E87B42">
            <w:pPr>
              <w:rPr>
                <w:lang w:eastAsia="en-US"/>
              </w:rPr>
            </w:pPr>
          </w:p>
          <w:p w14:paraId="7777DCA6" w14:textId="77777777" w:rsidR="00D90A58" w:rsidRDefault="00D90A58" w:rsidP="00E87B42">
            <w:pPr>
              <w:pStyle w:val="12"/>
              <w:ind w:left="-52" w:right="-108"/>
              <w:rPr>
                <w:sz w:val="16"/>
                <w:szCs w:val="16"/>
                <w:lang w:val="ru-RU"/>
              </w:rPr>
            </w:pPr>
            <w:r w:rsidRPr="0044567D">
              <w:rPr>
                <w:sz w:val="16"/>
                <w:szCs w:val="20"/>
              </w:rPr>
              <w:lastRenderedPageBreak/>
              <w:t>01.47/</w:t>
            </w:r>
            <w:r w:rsidRPr="00962D10">
              <w:rPr>
                <w:sz w:val="16"/>
                <w:szCs w:val="16"/>
              </w:rPr>
              <w:t>0</w:t>
            </w:r>
            <w:r w:rsidRPr="00962D10">
              <w:rPr>
                <w:sz w:val="16"/>
                <w:szCs w:val="16"/>
                <w:lang w:val="ru-RU"/>
              </w:rPr>
              <w:t>1</w:t>
            </w:r>
            <w:r w:rsidRPr="00962D10">
              <w:rPr>
                <w:sz w:val="16"/>
                <w:szCs w:val="16"/>
              </w:rPr>
              <w:t>.</w:t>
            </w:r>
            <w:r w:rsidRPr="00962D10">
              <w:rPr>
                <w:sz w:val="16"/>
                <w:szCs w:val="16"/>
                <w:lang w:val="ru-RU"/>
              </w:rPr>
              <w:t>086</w:t>
            </w:r>
          </w:p>
          <w:p w14:paraId="4C58B847" w14:textId="77777777" w:rsidR="00D90A58" w:rsidRDefault="00D90A58" w:rsidP="00E87B42">
            <w:pPr>
              <w:pStyle w:val="12"/>
              <w:ind w:left="-52" w:right="-108"/>
              <w:rPr>
                <w:sz w:val="16"/>
                <w:szCs w:val="16"/>
                <w:lang w:val="ru-RU"/>
              </w:rPr>
            </w:pPr>
            <w:r w:rsidRPr="0044567D">
              <w:rPr>
                <w:sz w:val="16"/>
                <w:szCs w:val="20"/>
              </w:rPr>
              <w:t>10.12/</w:t>
            </w:r>
            <w:r w:rsidRPr="00962D10">
              <w:rPr>
                <w:sz w:val="16"/>
                <w:szCs w:val="16"/>
              </w:rPr>
              <w:t>0</w:t>
            </w:r>
            <w:r w:rsidRPr="00962D10">
              <w:rPr>
                <w:sz w:val="16"/>
                <w:szCs w:val="16"/>
                <w:lang w:val="ru-RU"/>
              </w:rPr>
              <w:t>1</w:t>
            </w:r>
            <w:r w:rsidRPr="00962D10">
              <w:rPr>
                <w:sz w:val="16"/>
                <w:szCs w:val="16"/>
              </w:rPr>
              <w:t>.</w:t>
            </w:r>
            <w:r w:rsidRPr="00962D10">
              <w:rPr>
                <w:sz w:val="16"/>
                <w:szCs w:val="16"/>
                <w:lang w:val="ru-RU"/>
              </w:rPr>
              <w:t>086</w:t>
            </w:r>
          </w:p>
          <w:p w14:paraId="02A24BE5" w14:textId="77777777" w:rsidR="00D90A58" w:rsidRDefault="00D90A58" w:rsidP="00E87B42">
            <w:pPr>
              <w:pStyle w:val="12"/>
              <w:ind w:left="-52" w:right="-108"/>
              <w:rPr>
                <w:sz w:val="16"/>
                <w:szCs w:val="16"/>
                <w:lang w:val="ru-RU"/>
              </w:rPr>
            </w:pPr>
            <w:r w:rsidRPr="0044567D">
              <w:rPr>
                <w:sz w:val="16"/>
                <w:szCs w:val="20"/>
              </w:rPr>
              <w:t>10.13/</w:t>
            </w:r>
            <w:r w:rsidRPr="00962D10">
              <w:rPr>
                <w:sz w:val="16"/>
                <w:szCs w:val="16"/>
              </w:rPr>
              <w:t>0</w:t>
            </w:r>
            <w:r w:rsidRPr="00962D10">
              <w:rPr>
                <w:sz w:val="16"/>
                <w:szCs w:val="16"/>
                <w:lang w:val="ru-RU"/>
              </w:rPr>
              <w:t>1</w:t>
            </w:r>
            <w:r w:rsidRPr="00962D10">
              <w:rPr>
                <w:sz w:val="16"/>
                <w:szCs w:val="16"/>
              </w:rPr>
              <w:t>.</w:t>
            </w:r>
            <w:r w:rsidRPr="00962D10">
              <w:rPr>
                <w:sz w:val="16"/>
                <w:szCs w:val="16"/>
                <w:lang w:val="ru-RU"/>
              </w:rPr>
              <w:t>086</w:t>
            </w:r>
          </w:p>
          <w:p w14:paraId="27464A56" w14:textId="77777777" w:rsidR="00D90A58" w:rsidRDefault="00D90A58" w:rsidP="00E87B42">
            <w:pPr>
              <w:pStyle w:val="12"/>
              <w:ind w:left="-52" w:right="-108"/>
              <w:rPr>
                <w:sz w:val="16"/>
                <w:szCs w:val="16"/>
                <w:lang w:val="ru-RU"/>
              </w:rPr>
            </w:pPr>
            <w:r w:rsidRPr="0044567D">
              <w:rPr>
                <w:sz w:val="16"/>
                <w:szCs w:val="20"/>
              </w:rPr>
              <w:t>10.86/</w:t>
            </w:r>
            <w:r w:rsidRPr="00962D10">
              <w:rPr>
                <w:sz w:val="16"/>
                <w:szCs w:val="16"/>
              </w:rPr>
              <w:t>0</w:t>
            </w:r>
            <w:r w:rsidRPr="00962D10">
              <w:rPr>
                <w:sz w:val="16"/>
                <w:szCs w:val="16"/>
                <w:lang w:val="ru-RU"/>
              </w:rPr>
              <w:t>1</w:t>
            </w:r>
            <w:r w:rsidRPr="00962D10">
              <w:rPr>
                <w:sz w:val="16"/>
                <w:szCs w:val="16"/>
              </w:rPr>
              <w:t>.</w:t>
            </w:r>
            <w:r w:rsidRPr="00962D10">
              <w:rPr>
                <w:sz w:val="16"/>
                <w:szCs w:val="16"/>
                <w:lang w:val="ru-RU"/>
              </w:rPr>
              <w:t>086</w:t>
            </w:r>
          </w:p>
          <w:p w14:paraId="4E9E9D49" w14:textId="77777777" w:rsidR="00D90A58" w:rsidRPr="00A4278F" w:rsidRDefault="00D90A58" w:rsidP="00A4278F">
            <w:pPr>
              <w:rPr>
                <w:lang w:eastAsia="en-US"/>
              </w:rPr>
            </w:pPr>
          </w:p>
          <w:p w14:paraId="3604D469" w14:textId="77777777" w:rsidR="00D90A58" w:rsidRPr="00A4278F" w:rsidRDefault="00D90A58" w:rsidP="00A4278F">
            <w:pPr>
              <w:rPr>
                <w:lang w:eastAsia="en-US"/>
              </w:rPr>
            </w:pPr>
          </w:p>
          <w:p w14:paraId="72558048" w14:textId="77777777" w:rsidR="00D90A58" w:rsidRPr="00A4278F" w:rsidRDefault="00D90A58" w:rsidP="00A4278F">
            <w:pPr>
              <w:rPr>
                <w:lang w:eastAsia="en-US"/>
              </w:rPr>
            </w:pPr>
          </w:p>
          <w:p w14:paraId="55273694" w14:textId="77777777" w:rsidR="00D90A58" w:rsidRPr="00A4278F" w:rsidRDefault="00D90A58" w:rsidP="00A4278F">
            <w:pPr>
              <w:rPr>
                <w:lang w:eastAsia="en-US"/>
              </w:rPr>
            </w:pPr>
          </w:p>
          <w:p w14:paraId="5C659F4F" w14:textId="77777777" w:rsidR="00D90A58" w:rsidRPr="00A4278F" w:rsidRDefault="00D90A58" w:rsidP="00A4278F">
            <w:pPr>
              <w:rPr>
                <w:lang w:eastAsia="en-US"/>
              </w:rPr>
            </w:pPr>
          </w:p>
          <w:p w14:paraId="419D87D8" w14:textId="77777777" w:rsidR="00D90A58" w:rsidRPr="00A4278F" w:rsidRDefault="00D90A58" w:rsidP="00A4278F">
            <w:pPr>
              <w:rPr>
                <w:lang w:eastAsia="en-US"/>
              </w:rPr>
            </w:pPr>
          </w:p>
          <w:p w14:paraId="537143C2" w14:textId="77777777" w:rsidR="00D90A58" w:rsidRPr="00A4278F" w:rsidRDefault="00D90A58" w:rsidP="00A4278F">
            <w:pPr>
              <w:rPr>
                <w:lang w:eastAsia="en-US"/>
              </w:rPr>
            </w:pPr>
          </w:p>
          <w:p w14:paraId="3B413E99" w14:textId="77777777" w:rsidR="00D90A58" w:rsidRPr="00A4278F" w:rsidRDefault="00D90A58" w:rsidP="00A4278F">
            <w:pPr>
              <w:rPr>
                <w:lang w:eastAsia="en-US"/>
              </w:rPr>
            </w:pPr>
          </w:p>
          <w:p w14:paraId="510B343F" w14:textId="77777777" w:rsidR="00D90A58" w:rsidRPr="00A4278F" w:rsidRDefault="00D90A58" w:rsidP="00A4278F">
            <w:pPr>
              <w:rPr>
                <w:lang w:eastAsia="en-US"/>
              </w:rPr>
            </w:pPr>
          </w:p>
          <w:p w14:paraId="35E0255C" w14:textId="77777777" w:rsidR="00D90A58" w:rsidRPr="00A4278F" w:rsidRDefault="00D90A58" w:rsidP="00A4278F">
            <w:pPr>
              <w:rPr>
                <w:lang w:eastAsia="en-US"/>
              </w:rPr>
            </w:pPr>
          </w:p>
          <w:p w14:paraId="73061768" w14:textId="77777777" w:rsidR="00D90A58" w:rsidRPr="00A4278F" w:rsidRDefault="00D90A58" w:rsidP="00A4278F">
            <w:pPr>
              <w:rPr>
                <w:lang w:eastAsia="en-US"/>
              </w:rPr>
            </w:pPr>
          </w:p>
          <w:p w14:paraId="4BBCDA94" w14:textId="77777777" w:rsidR="00D90A58" w:rsidRPr="00A4278F" w:rsidRDefault="00D90A58" w:rsidP="00A4278F">
            <w:pPr>
              <w:rPr>
                <w:lang w:eastAsia="en-US"/>
              </w:rPr>
            </w:pPr>
          </w:p>
          <w:p w14:paraId="271A4BE4" w14:textId="77777777" w:rsidR="00D90A58" w:rsidRPr="00A4278F" w:rsidRDefault="00D90A58" w:rsidP="00A4278F">
            <w:pPr>
              <w:rPr>
                <w:lang w:eastAsia="en-US"/>
              </w:rPr>
            </w:pPr>
          </w:p>
          <w:p w14:paraId="36DE216D" w14:textId="77777777" w:rsidR="00D90A58" w:rsidRPr="00A4278F" w:rsidRDefault="00D90A58" w:rsidP="00A4278F">
            <w:pPr>
              <w:rPr>
                <w:lang w:eastAsia="en-US"/>
              </w:rPr>
            </w:pPr>
          </w:p>
          <w:p w14:paraId="02B523E6" w14:textId="77777777" w:rsidR="00D90A58" w:rsidRPr="00A4278F" w:rsidRDefault="00D90A58" w:rsidP="00A4278F">
            <w:pPr>
              <w:rPr>
                <w:lang w:eastAsia="en-US"/>
              </w:rPr>
            </w:pPr>
          </w:p>
          <w:p w14:paraId="7A2EE519" w14:textId="77777777" w:rsidR="00D90A58" w:rsidRPr="00A4278F" w:rsidRDefault="00D90A58" w:rsidP="00A4278F">
            <w:pPr>
              <w:rPr>
                <w:lang w:eastAsia="en-US"/>
              </w:rPr>
            </w:pPr>
          </w:p>
          <w:p w14:paraId="7417F946" w14:textId="77777777" w:rsidR="00D90A58" w:rsidRPr="00A4278F" w:rsidRDefault="00D90A58" w:rsidP="00A4278F">
            <w:pPr>
              <w:rPr>
                <w:lang w:eastAsia="en-US"/>
              </w:rPr>
            </w:pPr>
          </w:p>
          <w:p w14:paraId="56C2F9AD" w14:textId="77777777" w:rsidR="00D90A58" w:rsidRPr="00A4278F" w:rsidRDefault="00D90A58" w:rsidP="00A4278F">
            <w:pPr>
              <w:rPr>
                <w:lang w:eastAsia="en-US"/>
              </w:rPr>
            </w:pPr>
          </w:p>
          <w:p w14:paraId="10F13672" w14:textId="77777777" w:rsidR="00D90A58" w:rsidRPr="00A4278F" w:rsidRDefault="00D90A58" w:rsidP="00A4278F">
            <w:pPr>
              <w:rPr>
                <w:lang w:eastAsia="en-US"/>
              </w:rPr>
            </w:pPr>
          </w:p>
          <w:p w14:paraId="10C269AA" w14:textId="77777777" w:rsidR="00D90A58" w:rsidRPr="00A4278F" w:rsidRDefault="00D90A58" w:rsidP="00A4278F">
            <w:pPr>
              <w:rPr>
                <w:lang w:eastAsia="en-US"/>
              </w:rPr>
            </w:pPr>
          </w:p>
          <w:p w14:paraId="0D5C65B8" w14:textId="77777777" w:rsidR="00D90A58" w:rsidRPr="00A4278F" w:rsidRDefault="00D90A58" w:rsidP="00A4278F">
            <w:pPr>
              <w:rPr>
                <w:lang w:eastAsia="en-US"/>
              </w:rPr>
            </w:pPr>
          </w:p>
          <w:p w14:paraId="2CB6F7D8" w14:textId="77777777" w:rsidR="00D90A58" w:rsidRDefault="00D90A58" w:rsidP="00A4278F">
            <w:pPr>
              <w:rPr>
                <w:lang w:eastAsia="en-US"/>
              </w:rPr>
            </w:pPr>
          </w:p>
          <w:p w14:paraId="024EF58F" w14:textId="77777777" w:rsidR="00D90A58" w:rsidRPr="00A4278F" w:rsidRDefault="00D90A58" w:rsidP="00A4278F">
            <w:pPr>
              <w:rPr>
                <w:lang w:eastAsia="en-US"/>
              </w:rPr>
            </w:pPr>
          </w:p>
          <w:p w14:paraId="2A2F2B7E" w14:textId="77777777" w:rsidR="00D90A58" w:rsidRDefault="00D90A58" w:rsidP="00A4278F">
            <w:pPr>
              <w:rPr>
                <w:lang w:eastAsia="en-US"/>
              </w:rPr>
            </w:pPr>
          </w:p>
          <w:p w14:paraId="6EA4519F" w14:textId="77777777" w:rsidR="00D90A58" w:rsidRDefault="00D90A58" w:rsidP="00A4278F">
            <w:pPr>
              <w:rPr>
                <w:lang w:eastAsia="en-US"/>
              </w:rPr>
            </w:pPr>
          </w:p>
          <w:p w14:paraId="30DC313B" w14:textId="77777777" w:rsidR="00D90A58" w:rsidRDefault="00D90A58" w:rsidP="00A4278F">
            <w:pPr>
              <w:rPr>
                <w:lang w:eastAsia="en-US"/>
              </w:rPr>
            </w:pPr>
          </w:p>
          <w:p w14:paraId="0A5970A4" w14:textId="77777777" w:rsidR="00D90A58" w:rsidRDefault="00D90A58" w:rsidP="00A4278F">
            <w:pPr>
              <w:rPr>
                <w:lang w:eastAsia="en-US"/>
              </w:rPr>
            </w:pPr>
          </w:p>
          <w:p w14:paraId="2442ECA4" w14:textId="77777777" w:rsidR="00D90A58" w:rsidRDefault="00D90A58" w:rsidP="00A4278F">
            <w:pPr>
              <w:rPr>
                <w:lang w:eastAsia="en-US"/>
              </w:rPr>
            </w:pPr>
          </w:p>
          <w:p w14:paraId="367D17BC" w14:textId="77777777" w:rsidR="00D90A58" w:rsidRDefault="00D90A58" w:rsidP="00A4278F">
            <w:pPr>
              <w:rPr>
                <w:lang w:eastAsia="en-US"/>
              </w:rPr>
            </w:pPr>
          </w:p>
          <w:p w14:paraId="78045E10" w14:textId="77777777" w:rsidR="00D90A58" w:rsidRDefault="00D90A58" w:rsidP="00A4278F">
            <w:pPr>
              <w:rPr>
                <w:lang w:eastAsia="en-US"/>
              </w:rPr>
            </w:pPr>
          </w:p>
          <w:p w14:paraId="5A9972B0" w14:textId="77777777" w:rsidR="00D90A58" w:rsidRDefault="00D90A58" w:rsidP="00A4278F">
            <w:pPr>
              <w:rPr>
                <w:lang w:eastAsia="en-US"/>
              </w:rPr>
            </w:pPr>
          </w:p>
          <w:p w14:paraId="4BD1B2E9" w14:textId="77777777" w:rsidR="00D90A58" w:rsidRDefault="00D90A58" w:rsidP="00A4278F">
            <w:pPr>
              <w:rPr>
                <w:lang w:eastAsia="en-US"/>
              </w:rPr>
            </w:pPr>
          </w:p>
          <w:p w14:paraId="46C980D7" w14:textId="77777777" w:rsidR="00D90A58" w:rsidRDefault="00D90A58" w:rsidP="00A4278F">
            <w:pPr>
              <w:rPr>
                <w:lang w:eastAsia="en-US"/>
              </w:rPr>
            </w:pPr>
          </w:p>
          <w:p w14:paraId="3B609D09" w14:textId="77777777" w:rsidR="00D90A58" w:rsidRDefault="00D90A58" w:rsidP="00A4278F">
            <w:pPr>
              <w:rPr>
                <w:lang w:eastAsia="en-US"/>
              </w:rPr>
            </w:pPr>
          </w:p>
          <w:p w14:paraId="04752F73" w14:textId="77777777" w:rsidR="00D90A58" w:rsidRDefault="00D90A58" w:rsidP="00A4278F">
            <w:pPr>
              <w:rPr>
                <w:lang w:eastAsia="en-US"/>
              </w:rPr>
            </w:pPr>
          </w:p>
          <w:p w14:paraId="1EAA05B4" w14:textId="77777777" w:rsidR="00D90A58" w:rsidRDefault="00D90A58" w:rsidP="00A4278F">
            <w:pPr>
              <w:rPr>
                <w:lang w:eastAsia="en-US"/>
              </w:rPr>
            </w:pPr>
          </w:p>
          <w:p w14:paraId="7BA98355" w14:textId="77777777" w:rsidR="00D90A58" w:rsidRDefault="00D90A58" w:rsidP="00A4278F">
            <w:pPr>
              <w:rPr>
                <w:lang w:eastAsia="en-US"/>
              </w:rPr>
            </w:pPr>
          </w:p>
          <w:p w14:paraId="312055E1" w14:textId="77777777" w:rsidR="00D90A58" w:rsidRDefault="00D90A58" w:rsidP="00A4278F">
            <w:pPr>
              <w:rPr>
                <w:lang w:eastAsia="en-US"/>
              </w:rPr>
            </w:pPr>
          </w:p>
          <w:p w14:paraId="408B7846" w14:textId="77777777" w:rsidR="00D90A58" w:rsidRDefault="00D90A58" w:rsidP="00A4278F">
            <w:pPr>
              <w:rPr>
                <w:lang w:eastAsia="en-US"/>
              </w:rPr>
            </w:pPr>
          </w:p>
          <w:p w14:paraId="4191DF9C" w14:textId="77777777" w:rsidR="00D90A58" w:rsidRDefault="00D90A58" w:rsidP="00A4278F">
            <w:pPr>
              <w:rPr>
                <w:lang w:eastAsia="en-US"/>
              </w:rPr>
            </w:pPr>
          </w:p>
          <w:p w14:paraId="143C36C5" w14:textId="77777777" w:rsidR="00D90A58" w:rsidRDefault="00D90A58" w:rsidP="00A4278F">
            <w:pPr>
              <w:rPr>
                <w:lang w:eastAsia="en-US"/>
              </w:rPr>
            </w:pPr>
          </w:p>
          <w:p w14:paraId="650DE7E6" w14:textId="77777777" w:rsidR="00D90A58" w:rsidRDefault="00D90A58" w:rsidP="00A4278F">
            <w:pPr>
              <w:rPr>
                <w:lang w:eastAsia="en-US"/>
              </w:rPr>
            </w:pPr>
          </w:p>
          <w:p w14:paraId="61865591" w14:textId="77777777" w:rsidR="00D90A58" w:rsidRDefault="00D90A58" w:rsidP="00A4278F">
            <w:pPr>
              <w:rPr>
                <w:lang w:eastAsia="en-US"/>
              </w:rPr>
            </w:pPr>
          </w:p>
          <w:p w14:paraId="798D94E8" w14:textId="77777777" w:rsidR="00D90A58" w:rsidRDefault="00D90A58" w:rsidP="00A4278F">
            <w:pPr>
              <w:rPr>
                <w:lang w:eastAsia="en-US"/>
              </w:rPr>
            </w:pPr>
          </w:p>
          <w:p w14:paraId="47968470" w14:textId="77777777" w:rsidR="00D90A58" w:rsidRDefault="00D90A58" w:rsidP="00A4278F">
            <w:pPr>
              <w:rPr>
                <w:lang w:eastAsia="en-US"/>
              </w:rPr>
            </w:pPr>
          </w:p>
          <w:p w14:paraId="746395C6" w14:textId="77777777" w:rsidR="00D90A58" w:rsidRDefault="00D90A58" w:rsidP="00A4278F">
            <w:pPr>
              <w:rPr>
                <w:lang w:eastAsia="en-US"/>
              </w:rPr>
            </w:pPr>
          </w:p>
          <w:p w14:paraId="2B75CC02" w14:textId="77777777" w:rsidR="00D90A58" w:rsidRDefault="00D90A58" w:rsidP="00A4278F">
            <w:pPr>
              <w:rPr>
                <w:lang w:eastAsia="en-US"/>
              </w:rPr>
            </w:pPr>
          </w:p>
          <w:p w14:paraId="612044F6" w14:textId="77777777" w:rsidR="00D90A58" w:rsidRDefault="00D90A58" w:rsidP="00A4278F">
            <w:pPr>
              <w:rPr>
                <w:lang w:eastAsia="en-US"/>
              </w:rPr>
            </w:pPr>
          </w:p>
          <w:p w14:paraId="2E028236" w14:textId="77777777" w:rsidR="00D90A58" w:rsidRDefault="00D90A58" w:rsidP="00A4278F">
            <w:pPr>
              <w:rPr>
                <w:lang w:eastAsia="en-US"/>
              </w:rPr>
            </w:pPr>
          </w:p>
          <w:p w14:paraId="314A1A39" w14:textId="77777777" w:rsidR="00E109C5" w:rsidRDefault="00E109C5" w:rsidP="00A4278F">
            <w:pPr>
              <w:rPr>
                <w:lang w:eastAsia="en-US"/>
              </w:rPr>
            </w:pPr>
          </w:p>
          <w:p w14:paraId="02DCD6ED" w14:textId="638CACF3" w:rsidR="00D90A58" w:rsidRDefault="00D90A58" w:rsidP="00A4278F">
            <w:pPr>
              <w:rPr>
                <w:lang w:eastAsia="en-US"/>
              </w:rPr>
            </w:pPr>
          </w:p>
          <w:p w14:paraId="26D3C2D1" w14:textId="77777777" w:rsidR="00D7556B" w:rsidRDefault="00D7556B" w:rsidP="00A4278F">
            <w:pPr>
              <w:rPr>
                <w:lang w:eastAsia="en-US"/>
              </w:rPr>
            </w:pPr>
          </w:p>
          <w:p w14:paraId="6D2DE9E2" w14:textId="77777777" w:rsidR="00D90A58" w:rsidRDefault="00D90A58" w:rsidP="00A4278F">
            <w:pPr>
              <w:rPr>
                <w:lang w:eastAsia="en-US"/>
              </w:rPr>
            </w:pPr>
          </w:p>
          <w:p w14:paraId="15726E41" w14:textId="77777777" w:rsidR="00D90A58" w:rsidRPr="006A1447" w:rsidRDefault="00D90A58" w:rsidP="006A1447">
            <w:pPr>
              <w:rPr>
                <w:sz w:val="16"/>
                <w:szCs w:val="16"/>
              </w:rPr>
            </w:pPr>
            <w:r w:rsidRPr="006A1447">
              <w:rPr>
                <w:sz w:val="16"/>
                <w:szCs w:val="16"/>
              </w:rPr>
              <w:lastRenderedPageBreak/>
              <w:t>01.47/01.086</w:t>
            </w:r>
          </w:p>
          <w:p w14:paraId="61FC746D" w14:textId="77777777" w:rsidR="00D90A58" w:rsidRPr="006A1447" w:rsidRDefault="00D90A58" w:rsidP="006A1447">
            <w:pPr>
              <w:rPr>
                <w:sz w:val="16"/>
                <w:szCs w:val="16"/>
              </w:rPr>
            </w:pPr>
            <w:r w:rsidRPr="006A1447">
              <w:rPr>
                <w:sz w:val="16"/>
                <w:szCs w:val="16"/>
              </w:rPr>
              <w:t>10.12/01.086</w:t>
            </w:r>
          </w:p>
          <w:p w14:paraId="2D0B5802" w14:textId="77777777" w:rsidR="00D90A58" w:rsidRPr="006A1447" w:rsidRDefault="00D90A58" w:rsidP="006A1447">
            <w:pPr>
              <w:rPr>
                <w:sz w:val="16"/>
                <w:szCs w:val="16"/>
              </w:rPr>
            </w:pPr>
            <w:r w:rsidRPr="006A1447">
              <w:rPr>
                <w:sz w:val="16"/>
                <w:szCs w:val="16"/>
              </w:rPr>
              <w:t>10.13/01.086</w:t>
            </w:r>
          </w:p>
          <w:p w14:paraId="273C1979" w14:textId="77777777" w:rsidR="00D90A58" w:rsidRPr="00A4278F" w:rsidRDefault="00D90A58" w:rsidP="006A1447">
            <w:r w:rsidRPr="006A1447">
              <w:rPr>
                <w:sz w:val="16"/>
                <w:szCs w:val="16"/>
              </w:rPr>
              <w:t>10.86/01.086</w:t>
            </w:r>
          </w:p>
        </w:tc>
        <w:tc>
          <w:tcPr>
            <w:tcW w:w="2269" w:type="dxa"/>
            <w:tcBorders>
              <w:top w:val="nil"/>
            </w:tcBorders>
          </w:tcPr>
          <w:p w14:paraId="47A9FB24" w14:textId="77777777" w:rsidR="00D90A58" w:rsidRPr="001E2041" w:rsidRDefault="00D90A58" w:rsidP="002242F7">
            <w:pPr>
              <w:pStyle w:val="12"/>
              <w:rPr>
                <w:sz w:val="24"/>
                <w:szCs w:val="24"/>
                <w:lang w:val="ru-RU" w:eastAsia="ru-RU"/>
              </w:rPr>
            </w:pPr>
            <w:r w:rsidRPr="001E2041">
              <w:rPr>
                <w:sz w:val="24"/>
                <w:szCs w:val="24"/>
                <w:lang w:val="ru-RU" w:eastAsia="ru-RU"/>
              </w:rPr>
              <w:lastRenderedPageBreak/>
              <w:t>КМАФАнМ</w:t>
            </w:r>
          </w:p>
          <w:p w14:paraId="5F147928" w14:textId="77777777" w:rsidR="00D90A58" w:rsidRPr="00993712" w:rsidRDefault="00D90A58" w:rsidP="00670304">
            <w:pPr>
              <w:pStyle w:val="12"/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vAlign w:val="center"/>
          </w:tcPr>
          <w:p w14:paraId="2F78CEA5" w14:textId="77777777" w:rsidR="00D90A58" w:rsidRPr="00993712" w:rsidRDefault="00D90A58" w:rsidP="00BE532A">
            <w:pPr>
              <w:pStyle w:val="12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14:paraId="489C64FC" w14:textId="77777777" w:rsidR="00D90A58" w:rsidRPr="00993712" w:rsidRDefault="00D90A58" w:rsidP="00B8447E">
            <w:pPr>
              <w:tabs>
                <w:tab w:val="left" w:pos="284"/>
                <w:tab w:val="center" w:pos="21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93712">
              <w:rPr>
                <w:sz w:val="24"/>
                <w:szCs w:val="24"/>
              </w:rPr>
              <w:t xml:space="preserve">ГОСТ 7702.2.1-2017  </w:t>
            </w:r>
          </w:p>
          <w:p w14:paraId="32DAF79B" w14:textId="77777777" w:rsidR="00D90A58" w:rsidRPr="00993712" w:rsidRDefault="00D90A58" w:rsidP="00B8447E">
            <w:pPr>
              <w:tabs>
                <w:tab w:val="left" w:pos="284"/>
                <w:tab w:val="center" w:pos="21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93712">
              <w:rPr>
                <w:sz w:val="24"/>
                <w:szCs w:val="24"/>
              </w:rPr>
              <w:t>ГОСТ 10444.15-94</w:t>
            </w:r>
          </w:p>
          <w:p w14:paraId="1559C9E8" w14:textId="77777777" w:rsidR="00D90A58" w:rsidRPr="00993712" w:rsidRDefault="00D90A58" w:rsidP="00BB1772">
            <w:pPr>
              <w:tabs>
                <w:tab w:val="left" w:pos="284"/>
                <w:tab w:val="center" w:pos="224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93712">
              <w:rPr>
                <w:sz w:val="24"/>
                <w:szCs w:val="24"/>
              </w:rPr>
              <w:t xml:space="preserve">ГОСТ 32149-2013 </w:t>
            </w:r>
            <w:r>
              <w:rPr>
                <w:sz w:val="24"/>
                <w:szCs w:val="24"/>
              </w:rPr>
              <w:t xml:space="preserve"> п.</w:t>
            </w:r>
            <w:r w:rsidRPr="00993712">
              <w:rPr>
                <w:sz w:val="24"/>
                <w:szCs w:val="24"/>
              </w:rPr>
              <w:t>7</w:t>
            </w:r>
          </w:p>
        </w:tc>
      </w:tr>
      <w:tr w:rsidR="00D90A58" w:rsidRPr="00D7528B" w14:paraId="5F9883EE" w14:textId="77777777" w:rsidTr="00E558DB">
        <w:trPr>
          <w:trHeight w:val="170"/>
        </w:trPr>
        <w:tc>
          <w:tcPr>
            <w:tcW w:w="709" w:type="dxa"/>
          </w:tcPr>
          <w:p w14:paraId="0B604B5E" w14:textId="77777777" w:rsidR="00D90A58" w:rsidRPr="0044567D" w:rsidRDefault="00D90A58" w:rsidP="001A10AA">
            <w:pPr>
              <w:pStyle w:val="12"/>
              <w:rPr>
                <w:sz w:val="24"/>
                <w:szCs w:val="24"/>
                <w:lang w:val="ru-RU"/>
              </w:rPr>
            </w:pPr>
            <w:r w:rsidRPr="0044567D">
              <w:rPr>
                <w:sz w:val="24"/>
                <w:szCs w:val="24"/>
                <w:lang w:val="ru-RU"/>
              </w:rPr>
              <w:t>2.</w:t>
            </w:r>
            <w:r>
              <w:rPr>
                <w:sz w:val="24"/>
                <w:szCs w:val="24"/>
                <w:lang w:val="ru-RU"/>
              </w:rPr>
              <w:t>4</w:t>
            </w:r>
            <w:r w:rsidR="00E109C5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08380927" w14:textId="77777777" w:rsidR="00D90A58" w:rsidRPr="0044567D" w:rsidRDefault="00D90A58" w:rsidP="007E1CA0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68C3D2E4" w14:textId="77777777" w:rsidR="00D90A58" w:rsidRPr="00993712" w:rsidRDefault="00D90A58" w:rsidP="00B8447E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14:paraId="3B7E57BC" w14:textId="77777777" w:rsidR="00D90A58" w:rsidRPr="00993712" w:rsidRDefault="00D90A58" w:rsidP="001677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93712">
              <w:rPr>
                <w:sz w:val="24"/>
                <w:szCs w:val="24"/>
              </w:rPr>
              <w:t>БГКП (колиформы)</w:t>
            </w:r>
          </w:p>
        </w:tc>
        <w:tc>
          <w:tcPr>
            <w:tcW w:w="2267" w:type="dxa"/>
            <w:vMerge/>
            <w:vAlign w:val="center"/>
          </w:tcPr>
          <w:p w14:paraId="78F89824" w14:textId="77777777" w:rsidR="00D90A58" w:rsidRPr="00993712" w:rsidRDefault="00D90A58" w:rsidP="00CC5B90">
            <w:pPr>
              <w:pStyle w:val="12"/>
              <w:rPr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14:paraId="73F19CE7" w14:textId="77777777" w:rsidR="00D90A58" w:rsidRPr="00993712" w:rsidRDefault="00D90A58" w:rsidP="0016779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56"/>
              <w:textAlignment w:val="baseline"/>
              <w:rPr>
                <w:sz w:val="24"/>
                <w:szCs w:val="24"/>
              </w:rPr>
            </w:pPr>
            <w:r w:rsidRPr="00993712">
              <w:rPr>
                <w:sz w:val="24"/>
                <w:szCs w:val="24"/>
              </w:rPr>
              <w:t xml:space="preserve">ГОСТ 7702.2.2-93  </w:t>
            </w:r>
          </w:p>
          <w:p w14:paraId="171D45A1" w14:textId="77777777" w:rsidR="00D90A58" w:rsidRPr="00993712" w:rsidRDefault="00D90A58" w:rsidP="0016779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56"/>
              <w:textAlignment w:val="baseline"/>
              <w:rPr>
                <w:sz w:val="24"/>
                <w:szCs w:val="24"/>
              </w:rPr>
            </w:pPr>
            <w:r w:rsidRPr="00993712">
              <w:rPr>
                <w:sz w:val="24"/>
                <w:szCs w:val="24"/>
              </w:rPr>
              <w:t xml:space="preserve">ГОСТ 32149-2013 </w:t>
            </w:r>
          </w:p>
          <w:p w14:paraId="5904E0C4" w14:textId="77777777" w:rsidR="00D90A58" w:rsidRPr="00993712" w:rsidRDefault="00D90A58" w:rsidP="0016779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56"/>
              <w:textAlignment w:val="baseline"/>
              <w:rPr>
                <w:sz w:val="24"/>
                <w:szCs w:val="24"/>
              </w:rPr>
            </w:pPr>
            <w:r w:rsidRPr="00993712">
              <w:rPr>
                <w:sz w:val="24"/>
                <w:szCs w:val="24"/>
              </w:rPr>
              <w:t>п.8</w:t>
            </w:r>
          </w:p>
          <w:p w14:paraId="2B2FB0A5" w14:textId="77777777" w:rsidR="00D90A58" w:rsidRPr="00993712" w:rsidRDefault="00D90A58" w:rsidP="006212C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993712">
              <w:rPr>
                <w:sz w:val="24"/>
                <w:szCs w:val="24"/>
              </w:rPr>
              <w:t>ГОСТ 31747-2012</w:t>
            </w:r>
          </w:p>
        </w:tc>
      </w:tr>
      <w:tr w:rsidR="00D90A58" w:rsidRPr="00D7528B" w14:paraId="3439C670" w14:textId="77777777" w:rsidTr="00E558DB">
        <w:trPr>
          <w:trHeight w:val="170"/>
        </w:trPr>
        <w:tc>
          <w:tcPr>
            <w:tcW w:w="709" w:type="dxa"/>
          </w:tcPr>
          <w:p w14:paraId="790A2111" w14:textId="77777777" w:rsidR="00D90A58" w:rsidRPr="0044567D" w:rsidRDefault="00D90A58" w:rsidP="001A10AA">
            <w:pPr>
              <w:pStyle w:val="12"/>
              <w:rPr>
                <w:sz w:val="24"/>
                <w:szCs w:val="24"/>
                <w:lang w:val="ru-RU"/>
              </w:rPr>
            </w:pPr>
            <w:r w:rsidRPr="0044567D">
              <w:rPr>
                <w:sz w:val="24"/>
                <w:szCs w:val="24"/>
                <w:lang w:val="ru-RU"/>
              </w:rPr>
              <w:t>2.</w:t>
            </w:r>
            <w:r>
              <w:rPr>
                <w:sz w:val="24"/>
                <w:szCs w:val="24"/>
                <w:lang w:val="ru-RU"/>
              </w:rPr>
              <w:t>5</w:t>
            </w:r>
            <w:r w:rsidR="00E109C5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14A380B0" w14:textId="77777777" w:rsidR="00D90A58" w:rsidRPr="0044567D" w:rsidRDefault="00D90A58" w:rsidP="007E1CA0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5F8CAEFC" w14:textId="77777777" w:rsidR="00D90A58" w:rsidRPr="00993712" w:rsidRDefault="00D90A58" w:rsidP="00B8447E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14:paraId="3321EB97" w14:textId="77777777" w:rsidR="00D90A58" w:rsidRPr="00993712" w:rsidRDefault="00D90A58" w:rsidP="00B844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93712">
              <w:rPr>
                <w:sz w:val="24"/>
                <w:szCs w:val="24"/>
              </w:rPr>
              <w:t>Сульфитредуциру</w:t>
            </w:r>
          </w:p>
          <w:p w14:paraId="3757C4DE" w14:textId="77777777" w:rsidR="00D90A58" w:rsidRPr="00993712" w:rsidRDefault="003A1A60" w:rsidP="00B844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ю</w:t>
            </w:r>
            <w:r w:rsidR="00D90A58" w:rsidRPr="00993712">
              <w:rPr>
                <w:sz w:val="24"/>
                <w:szCs w:val="24"/>
              </w:rPr>
              <w:t>щие</w:t>
            </w:r>
            <w:r>
              <w:rPr>
                <w:sz w:val="24"/>
                <w:szCs w:val="24"/>
              </w:rPr>
              <w:t xml:space="preserve"> </w:t>
            </w:r>
            <w:r w:rsidR="00D90A58" w:rsidRPr="00993712">
              <w:rPr>
                <w:sz w:val="24"/>
                <w:szCs w:val="24"/>
              </w:rPr>
              <w:t>клостридии</w:t>
            </w:r>
          </w:p>
        </w:tc>
        <w:tc>
          <w:tcPr>
            <w:tcW w:w="2267" w:type="dxa"/>
            <w:vMerge/>
            <w:vAlign w:val="center"/>
          </w:tcPr>
          <w:p w14:paraId="3D28374A" w14:textId="77777777" w:rsidR="00D90A58" w:rsidRPr="00993712" w:rsidRDefault="00D90A58" w:rsidP="00CC5B90">
            <w:pPr>
              <w:pStyle w:val="12"/>
              <w:rPr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14:paraId="4ADDE607" w14:textId="77777777" w:rsidR="00D90A58" w:rsidRPr="00993712" w:rsidRDefault="00D90A58" w:rsidP="00B8447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56"/>
              <w:textAlignment w:val="baseline"/>
              <w:rPr>
                <w:sz w:val="24"/>
                <w:szCs w:val="24"/>
              </w:rPr>
            </w:pPr>
            <w:r w:rsidRPr="00993712">
              <w:rPr>
                <w:sz w:val="24"/>
                <w:szCs w:val="24"/>
              </w:rPr>
              <w:t>ГОСТ 7702.2.6-2015</w:t>
            </w:r>
          </w:p>
          <w:p w14:paraId="3DCE73B5" w14:textId="77777777" w:rsidR="00D90A58" w:rsidRPr="00993712" w:rsidRDefault="00D90A58" w:rsidP="00B8447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56"/>
              <w:textAlignment w:val="baseline"/>
              <w:rPr>
                <w:sz w:val="24"/>
                <w:szCs w:val="24"/>
              </w:rPr>
            </w:pPr>
            <w:r w:rsidRPr="00993712">
              <w:rPr>
                <w:sz w:val="24"/>
                <w:szCs w:val="24"/>
              </w:rPr>
              <w:t>ГОСТ 29185-</w:t>
            </w:r>
            <w:r w:rsidRPr="00993712">
              <w:rPr>
                <w:sz w:val="24"/>
                <w:szCs w:val="24"/>
                <w:lang w:val="en-US"/>
              </w:rPr>
              <w:t>2014</w:t>
            </w:r>
          </w:p>
        </w:tc>
      </w:tr>
      <w:tr w:rsidR="00D90A58" w:rsidRPr="00D7528B" w14:paraId="59DACD27" w14:textId="77777777" w:rsidTr="00E558DB">
        <w:trPr>
          <w:trHeight w:val="170"/>
        </w:trPr>
        <w:tc>
          <w:tcPr>
            <w:tcW w:w="709" w:type="dxa"/>
          </w:tcPr>
          <w:p w14:paraId="277E8ECE" w14:textId="77777777" w:rsidR="00D90A58" w:rsidRPr="0044567D" w:rsidRDefault="00D90A58" w:rsidP="001A10AA">
            <w:pPr>
              <w:pStyle w:val="12"/>
              <w:rPr>
                <w:sz w:val="24"/>
                <w:szCs w:val="24"/>
                <w:lang w:val="ru-RU"/>
              </w:rPr>
            </w:pPr>
            <w:r w:rsidRPr="0044567D">
              <w:rPr>
                <w:sz w:val="24"/>
                <w:szCs w:val="24"/>
                <w:lang w:val="ru-RU"/>
              </w:rPr>
              <w:t>2.</w:t>
            </w:r>
            <w:r>
              <w:rPr>
                <w:sz w:val="24"/>
                <w:szCs w:val="24"/>
                <w:lang w:val="ru-RU"/>
              </w:rPr>
              <w:t>6</w:t>
            </w:r>
            <w:r w:rsidR="00E109C5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3D393FB1" w14:textId="77777777" w:rsidR="00D90A58" w:rsidRPr="0044567D" w:rsidRDefault="00D90A58" w:rsidP="007E1CA0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584D2E62" w14:textId="77777777" w:rsidR="00D90A58" w:rsidRPr="00993712" w:rsidRDefault="00D90A58" w:rsidP="00B8447E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14:paraId="23F95193" w14:textId="77777777" w:rsidR="00D90A58" w:rsidRPr="00993712" w:rsidRDefault="00D90A58" w:rsidP="006703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93712">
              <w:rPr>
                <w:sz w:val="24"/>
                <w:szCs w:val="24"/>
              </w:rPr>
              <w:t>S. aureus</w:t>
            </w:r>
          </w:p>
          <w:p w14:paraId="2EBB446D" w14:textId="77777777" w:rsidR="00D90A58" w:rsidRDefault="00D90A58" w:rsidP="00B8447E">
            <w:pPr>
              <w:overflowPunct w:val="0"/>
              <w:autoSpaceDE w:val="0"/>
              <w:autoSpaceDN w:val="0"/>
              <w:adjustRightInd w:val="0"/>
              <w:ind w:left="141"/>
              <w:jc w:val="center"/>
              <w:textAlignment w:val="baseline"/>
              <w:rPr>
                <w:sz w:val="24"/>
                <w:szCs w:val="24"/>
              </w:rPr>
            </w:pPr>
          </w:p>
          <w:p w14:paraId="613CE323" w14:textId="77777777" w:rsidR="00712A1B" w:rsidRDefault="00712A1B" w:rsidP="00B8447E">
            <w:pPr>
              <w:overflowPunct w:val="0"/>
              <w:autoSpaceDE w:val="0"/>
              <w:autoSpaceDN w:val="0"/>
              <w:adjustRightInd w:val="0"/>
              <w:ind w:left="141"/>
              <w:jc w:val="center"/>
              <w:textAlignment w:val="baseline"/>
              <w:rPr>
                <w:sz w:val="24"/>
                <w:szCs w:val="24"/>
              </w:rPr>
            </w:pPr>
          </w:p>
          <w:p w14:paraId="77E291E0" w14:textId="77777777" w:rsidR="00712A1B" w:rsidRDefault="00712A1B" w:rsidP="00B8447E">
            <w:pPr>
              <w:overflowPunct w:val="0"/>
              <w:autoSpaceDE w:val="0"/>
              <w:autoSpaceDN w:val="0"/>
              <w:adjustRightInd w:val="0"/>
              <w:ind w:left="141"/>
              <w:jc w:val="center"/>
              <w:textAlignment w:val="baseline"/>
              <w:rPr>
                <w:sz w:val="24"/>
                <w:szCs w:val="24"/>
              </w:rPr>
            </w:pPr>
          </w:p>
          <w:p w14:paraId="4A032840" w14:textId="77777777" w:rsidR="00712A1B" w:rsidRDefault="00712A1B" w:rsidP="00B8447E">
            <w:pPr>
              <w:overflowPunct w:val="0"/>
              <w:autoSpaceDE w:val="0"/>
              <w:autoSpaceDN w:val="0"/>
              <w:adjustRightInd w:val="0"/>
              <w:ind w:left="141"/>
              <w:jc w:val="center"/>
              <w:textAlignment w:val="baseline"/>
              <w:rPr>
                <w:sz w:val="24"/>
                <w:szCs w:val="24"/>
              </w:rPr>
            </w:pPr>
          </w:p>
          <w:p w14:paraId="762BEC0C" w14:textId="77777777" w:rsidR="00712A1B" w:rsidRPr="00993712" w:rsidRDefault="00712A1B" w:rsidP="00B8447E">
            <w:pPr>
              <w:overflowPunct w:val="0"/>
              <w:autoSpaceDE w:val="0"/>
              <w:autoSpaceDN w:val="0"/>
              <w:adjustRightInd w:val="0"/>
              <w:ind w:left="141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vAlign w:val="center"/>
          </w:tcPr>
          <w:p w14:paraId="0E0B8F89" w14:textId="77777777" w:rsidR="00D90A58" w:rsidRPr="00993712" w:rsidRDefault="00D90A58" w:rsidP="00CC5B90">
            <w:pPr>
              <w:pStyle w:val="12"/>
              <w:rPr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14:paraId="6C8E21F4" w14:textId="77777777" w:rsidR="00D90A58" w:rsidRPr="00993712" w:rsidRDefault="00D90A58" w:rsidP="00B8447E">
            <w:pPr>
              <w:tabs>
                <w:tab w:val="left" w:pos="284"/>
                <w:tab w:val="left" w:pos="2220"/>
              </w:tabs>
              <w:overflowPunct w:val="0"/>
              <w:autoSpaceDE w:val="0"/>
              <w:autoSpaceDN w:val="0"/>
              <w:adjustRightInd w:val="0"/>
              <w:ind w:right="56"/>
              <w:textAlignment w:val="baseline"/>
              <w:rPr>
                <w:sz w:val="24"/>
                <w:szCs w:val="24"/>
              </w:rPr>
            </w:pPr>
            <w:r w:rsidRPr="00993712">
              <w:rPr>
                <w:sz w:val="24"/>
                <w:szCs w:val="24"/>
              </w:rPr>
              <w:t>ГОСТ 10444.2-94</w:t>
            </w:r>
          </w:p>
          <w:p w14:paraId="23B98DC5" w14:textId="77777777" w:rsidR="00D90A58" w:rsidRPr="00993712" w:rsidRDefault="00D90A58" w:rsidP="00B8447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56"/>
              <w:textAlignment w:val="baseline"/>
              <w:rPr>
                <w:sz w:val="24"/>
                <w:szCs w:val="24"/>
              </w:rPr>
            </w:pPr>
            <w:r w:rsidRPr="00993712">
              <w:rPr>
                <w:sz w:val="24"/>
                <w:szCs w:val="24"/>
              </w:rPr>
              <w:t xml:space="preserve">ГОСТ 7702.2.4-93  </w:t>
            </w:r>
          </w:p>
          <w:p w14:paraId="2080896C" w14:textId="77777777" w:rsidR="00D90A58" w:rsidRPr="00993712" w:rsidRDefault="00D90A58" w:rsidP="00B8447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56"/>
              <w:textAlignment w:val="baseline"/>
              <w:rPr>
                <w:sz w:val="24"/>
                <w:szCs w:val="24"/>
              </w:rPr>
            </w:pPr>
            <w:r w:rsidRPr="00993712">
              <w:rPr>
                <w:sz w:val="24"/>
                <w:szCs w:val="24"/>
              </w:rPr>
              <w:t>ГОСТ 32149-2013</w:t>
            </w:r>
          </w:p>
          <w:p w14:paraId="7E24B951" w14:textId="77777777" w:rsidR="00D90A58" w:rsidRPr="00993712" w:rsidRDefault="00D90A58" w:rsidP="00B8447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56"/>
              <w:textAlignment w:val="baseline"/>
              <w:rPr>
                <w:sz w:val="24"/>
                <w:szCs w:val="24"/>
              </w:rPr>
            </w:pPr>
            <w:r w:rsidRPr="00993712">
              <w:rPr>
                <w:sz w:val="24"/>
                <w:szCs w:val="24"/>
              </w:rPr>
              <w:t>п.11</w:t>
            </w:r>
          </w:p>
          <w:p w14:paraId="61E64465" w14:textId="77777777" w:rsidR="00D90A58" w:rsidRPr="00993712" w:rsidRDefault="00D90A58" w:rsidP="00B8447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56"/>
              <w:textAlignment w:val="baseline"/>
              <w:rPr>
                <w:sz w:val="24"/>
                <w:szCs w:val="24"/>
              </w:rPr>
            </w:pPr>
            <w:r w:rsidRPr="00993712">
              <w:rPr>
                <w:sz w:val="24"/>
                <w:szCs w:val="24"/>
              </w:rPr>
              <w:t>ГОСТ 31746-2012</w:t>
            </w:r>
          </w:p>
        </w:tc>
      </w:tr>
      <w:tr w:rsidR="00D90A58" w:rsidRPr="00D7528B" w14:paraId="45C89C2C" w14:textId="77777777" w:rsidTr="00E558DB">
        <w:trPr>
          <w:trHeight w:val="170"/>
        </w:trPr>
        <w:tc>
          <w:tcPr>
            <w:tcW w:w="709" w:type="dxa"/>
          </w:tcPr>
          <w:p w14:paraId="39FD31AD" w14:textId="77777777" w:rsidR="00D90A58" w:rsidRPr="0044567D" w:rsidRDefault="00D90A58" w:rsidP="001A10AA">
            <w:pPr>
              <w:pStyle w:val="12"/>
              <w:rPr>
                <w:sz w:val="24"/>
                <w:szCs w:val="24"/>
                <w:lang w:val="ru-RU"/>
              </w:rPr>
            </w:pPr>
            <w:r w:rsidRPr="0044567D">
              <w:rPr>
                <w:sz w:val="24"/>
                <w:szCs w:val="24"/>
                <w:lang w:val="ru-RU"/>
              </w:rPr>
              <w:t>2.</w:t>
            </w:r>
            <w:r>
              <w:rPr>
                <w:sz w:val="24"/>
                <w:szCs w:val="24"/>
                <w:lang w:val="ru-RU"/>
              </w:rPr>
              <w:t>7</w:t>
            </w:r>
            <w:r w:rsidR="00E109C5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416791E3" w14:textId="77777777" w:rsidR="00D90A58" w:rsidRPr="0044567D" w:rsidRDefault="00D90A58" w:rsidP="007E1CA0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3D549BB7" w14:textId="77777777" w:rsidR="00D90A58" w:rsidRPr="00993712" w:rsidRDefault="00D90A58" w:rsidP="00B8447E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14:paraId="71E684AF" w14:textId="77777777" w:rsidR="00D90A58" w:rsidRPr="005616CA" w:rsidRDefault="00D90A58" w:rsidP="00B844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5616CA">
              <w:rPr>
                <w:sz w:val="24"/>
                <w:szCs w:val="24"/>
              </w:rPr>
              <w:t xml:space="preserve">Патогенные, в том </w:t>
            </w:r>
          </w:p>
          <w:p w14:paraId="337D192C" w14:textId="77777777" w:rsidR="00D90A58" w:rsidRPr="005616CA" w:rsidRDefault="00D90A58" w:rsidP="00B844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5616CA">
              <w:rPr>
                <w:sz w:val="24"/>
                <w:szCs w:val="24"/>
              </w:rPr>
              <w:t>числе сальмонеллы</w:t>
            </w:r>
          </w:p>
        </w:tc>
        <w:tc>
          <w:tcPr>
            <w:tcW w:w="2267" w:type="dxa"/>
            <w:vMerge/>
            <w:vAlign w:val="center"/>
          </w:tcPr>
          <w:p w14:paraId="613B8087" w14:textId="77777777" w:rsidR="00D90A58" w:rsidRPr="005616CA" w:rsidRDefault="00D90A58" w:rsidP="00CC5B90">
            <w:pPr>
              <w:pStyle w:val="12"/>
              <w:rPr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14:paraId="42BEA930" w14:textId="77777777" w:rsidR="00D90A58" w:rsidRPr="005616CA" w:rsidRDefault="00D90A58" w:rsidP="00B8447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56"/>
              <w:textAlignment w:val="baseline"/>
              <w:rPr>
                <w:sz w:val="24"/>
                <w:szCs w:val="24"/>
              </w:rPr>
            </w:pPr>
            <w:r w:rsidRPr="005616CA">
              <w:rPr>
                <w:sz w:val="24"/>
                <w:szCs w:val="24"/>
              </w:rPr>
              <w:t xml:space="preserve">ГОСТ 7702.2.3-93 </w:t>
            </w:r>
          </w:p>
          <w:p w14:paraId="276D70BA" w14:textId="77777777" w:rsidR="00D90A58" w:rsidRPr="005616CA" w:rsidRDefault="00D90A58" w:rsidP="00B8447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56"/>
              <w:textAlignment w:val="baseline"/>
              <w:rPr>
                <w:sz w:val="24"/>
                <w:szCs w:val="24"/>
              </w:rPr>
            </w:pPr>
            <w:r w:rsidRPr="005616CA">
              <w:rPr>
                <w:sz w:val="24"/>
                <w:szCs w:val="24"/>
              </w:rPr>
              <w:t xml:space="preserve">ГОСТ 30519-97 </w:t>
            </w:r>
          </w:p>
          <w:p w14:paraId="2C8A64B1" w14:textId="77777777" w:rsidR="00D90A58" w:rsidRPr="005616CA" w:rsidRDefault="00D90A58" w:rsidP="00B8447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56"/>
              <w:textAlignment w:val="baseline"/>
              <w:rPr>
                <w:sz w:val="24"/>
                <w:szCs w:val="24"/>
              </w:rPr>
            </w:pPr>
            <w:r w:rsidRPr="005616CA">
              <w:rPr>
                <w:sz w:val="24"/>
                <w:szCs w:val="24"/>
              </w:rPr>
              <w:t xml:space="preserve">ГОСТ 31659-2012 </w:t>
            </w:r>
          </w:p>
          <w:p w14:paraId="54459AF7" w14:textId="77777777" w:rsidR="00D90A58" w:rsidRPr="005616CA" w:rsidRDefault="00D90A58" w:rsidP="00B8447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56"/>
              <w:textAlignment w:val="baseline"/>
              <w:rPr>
                <w:sz w:val="24"/>
                <w:szCs w:val="24"/>
              </w:rPr>
            </w:pPr>
            <w:r w:rsidRPr="005616CA">
              <w:rPr>
                <w:sz w:val="24"/>
                <w:szCs w:val="24"/>
              </w:rPr>
              <w:t>ГОСТ 32149-2013</w:t>
            </w:r>
          </w:p>
          <w:p w14:paraId="0D56C635" w14:textId="77777777" w:rsidR="00D90A58" w:rsidRPr="005616CA" w:rsidRDefault="00D90A58" w:rsidP="00B8447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56"/>
              <w:textAlignment w:val="baseline"/>
              <w:rPr>
                <w:sz w:val="24"/>
                <w:szCs w:val="24"/>
              </w:rPr>
            </w:pPr>
            <w:r w:rsidRPr="005616CA">
              <w:rPr>
                <w:sz w:val="24"/>
                <w:szCs w:val="24"/>
              </w:rPr>
              <w:t>п.9</w:t>
            </w:r>
          </w:p>
          <w:p w14:paraId="54FE95E0" w14:textId="77777777" w:rsidR="00D90A58" w:rsidRPr="005616CA" w:rsidRDefault="00D90A58" w:rsidP="00B8447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56"/>
              <w:textAlignment w:val="baseline"/>
              <w:rPr>
                <w:sz w:val="24"/>
                <w:szCs w:val="24"/>
              </w:rPr>
            </w:pPr>
            <w:r w:rsidRPr="005616CA">
              <w:rPr>
                <w:sz w:val="24"/>
                <w:szCs w:val="24"/>
              </w:rPr>
              <w:t>Инструкция 4.2.10-15-21-2006, с.17-19</w:t>
            </w:r>
          </w:p>
        </w:tc>
      </w:tr>
      <w:tr w:rsidR="00D90A58" w:rsidRPr="00D7528B" w14:paraId="5A24A14F" w14:textId="77777777" w:rsidTr="00E558DB">
        <w:trPr>
          <w:trHeight w:val="170"/>
        </w:trPr>
        <w:tc>
          <w:tcPr>
            <w:tcW w:w="709" w:type="dxa"/>
          </w:tcPr>
          <w:p w14:paraId="3C1C301B" w14:textId="77777777" w:rsidR="00D90A58" w:rsidRPr="0044567D" w:rsidRDefault="00D90A58" w:rsidP="001A10AA">
            <w:pPr>
              <w:pStyle w:val="12"/>
              <w:rPr>
                <w:sz w:val="24"/>
                <w:szCs w:val="24"/>
                <w:lang w:val="ru-RU"/>
              </w:rPr>
            </w:pPr>
            <w:r w:rsidRPr="0044567D">
              <w:rPr>
                <w:sz w:val="24"/>
                <w:szCs w:val="24"/>
                <w:lang w:val="ru-RU"/>
              </w:rPr>
              <w:t>2.</w:t>
            </w:r>
            <w:r>
              <w:rPr>
                <w:sz w:val="24"/>
                <w:szCs w:val="24"/>
                <w:lang w:val="ru-RU"/>
              </w:rPr>
              <w:t>8</w:t>
            </w:r>
            <w:r w:rsidR="00E109C5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206E59C5" w14:textId="77777777" w:rsidR="00D90A58" w:rsidRPr="0044567D" w:rsidRDefault="00D90A58" w:rsidP="007E1CA0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4476ABDD" w14:textId="77777777" w:rsidR="00D90A58" w:rsidRPr="00993712" w:rsidRDefault="00D90A58" w:rsidP="00B8447E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14:paraId="17AC1A33" w14:textId="77777777" w:rsidR="00D90A58" w:rsidRPr="00993712" w:rsidRDefault="00D90A58" w:rsidP="00B844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93712">
              <w:rPr>
                <w:sz w:val="24"/>
                <w:szCs w:val="24"/>
              </w:rPr>
              <w:t>Listeria</w:t>
            </w:r>
            <w:r w:rsidR="009C4A66">
              <w:rPr>
                <w:sz w:val="24"/>
                <w:szCs w:val="24"/>
              </w:rPr>
              <w:t xml:space="preserve"> </w:t>
            </w:r>
            <w:r w:rsidRPr="00993712">
              <w:rPr>
                <w:sz w:val="24"/>
                <w:szCs w:val="24"/>
              </w:rPr>
              <w:t>monocyto-</w:t>
            </w:r>
          </w:p>
          <w:p w14:paraId="4075D2FF" w14:textId="77777777" w:rsidR="00D90A58" w:rsidRPr="00993712" w:rsidRDefault="00D90A58" w:rsidP="00DE3D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93712">
              <w:rPr>
                <w:sz w:val="24"/>
                <w:szCs w:val="24"/>
              </w:rPr>
              <w:t>genes</w:t>
            </w:r>
          </w:p>
          <w:p w14:paraId="032C4A85" w14:textId="77777777" w:rsidR="00D90A58" w:rsidRPr="00993712" w:rsidRDefault="00D90A58" w:rsidP="00B844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vAlign w:val="center"/>
          </w:tcPr>
          <w:p w14:paraId="5533878A" w14:textId="77777777" w:rsidR="00D90A58" w:rsidRPr="00993712" w:rsidRDefault="00D90A58" w:rsidP="00CC5B90">
            <w:pPr>
              <w:pStyle w:val="12"/>
              <w:rPr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14:paraId="34E38DF4" w14:textId="77777777" w:rsidR="00D90A58" w:rsidRDefault="00D90A58" w:rsidP="006212CD">
            <w:pPr>
              <w:tabs>
                <w:tab w:val="left" w:pos="284"/>
                <w:tab w:val="left" w:pos="1877"/>
                <w:tab w:val="left" w:pos="2019"/>
              </w:tabs>
              <w:overflowPunct w:val="0"/>
              <w:autoSpaceDE w:val="0"/>
              <w:autoSpaceDN w:val="0"/>
              <w:adjustRightInd w:val="0"/>
              <w:ind w:right="-122"/>
              <w:textAlignment w:val="baseline"/>
              <w:rPr>
                <w:sz w:val="24"/>
                <w:szCs w:val="24"/>
              </w:rPr>
            </w:pPr>
            <w:r w:rsidRPr="00993712">
              <w:rPr>
                <w:sz w:val="24"/>
                <w:szCs w:val="24"/>
              </w:rPr>
              <w:t>Инструкция по при</w:t>
            </w:r>
            <w:r>
              <w:rPr>
                <w:sz w:val="24"/>
                <w:szCs w:val="24"/>
              </w:rPr>
              <w:t>-</w:t>
            </w:r>
            <w:r w:rsidRPr="00993712">
              <w:rPr>
                <w:sz w:val="24"/>
                <w:szCs w:val="24"/>
              </w:rPr>
              <w:t>менению №81-0904</w:t>
            </w:r>
            <w:r>
              <w:rPr>
                <w:sz w:val="24"/>
                <w:szCs w:val="24"/>
              </w:rPr>
              <w:t>,</w:t>
            </w:r>
          </w:p>
          <w:p w14:paraId="18C9ABCD" w14:textId="77777777" w:rsidR="00D90A58" w:rsidRPr="00993712" w:rsidRDefault="00D90A58" w:rsidP="00C53867">
            <w:pPr>
              <w:tabs>
                <w:tab w:val="left" w:pos="284"/>
                <w:tab w:val="left" w:pos="2019"/>
                <w:tab w:val="left" w:pos="2102"/>
              </w:tabs>
              <w:overflowPunct w:val="0"/>
              <w:autoSpaceDE w:val="0"/>
              <w:autoSpaceDN w:val="0"/>
              <w:adjustRightInd w:val="0"/>
              <w:ind w:right="-122"/>
              <w:textAlignment w:val="baseline"/>
              <w:rPr>
                <w:sz w:val="24"/>
                <w:szCs w:val="24"/>
              </w:rPr>
            </w:pPr>
            <w:r w:rsidRPr="001A10AA">
              <w:rPr>
                <w:sz w:val="24"/>
                <w:szCs w:val="24"/>
              </w:rPr>
              <w:t xml:space="preserve">утв. </w:t>
            </w:r>
            <w:r>
              <w:rPr>
                <w:sz w:val="24"/>
                <w:szCs w:val="24"/>
              </w:rPr>
              <w:t xml:space="preserve"> ГГСВ   РБ от </w:t>
            </w:r>
            <w:r w:rsidRPr="001A10AA">
              <w:rPr>
                <w:sz w:val="24"/>
                <w:szCs w:val="24"/>
              </w:rPr>
              <w:t>13.10.2004</w:t>
            </w:r>
          </w:p>
          <w:p w14:paraId="0BD08901" w14:textId="77777777" w:rsidR="00D90A58" w:rsidRPr="00993712" w:rsidRDefault="00D90A58" w:rsidP="00B8447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56"/>
              <w:textAlignment w:val="baseline"/>
              <w:rPr>
                <w:sz w:val="24"/>
                <w:szCs w:val="24"/>
              </w:rPr>
            </w:pPr>
            <w:r w:rsidRPr="00993712">
              <w:rPr>
                <w:sz w:val="24"/>
                <w:szCs w:val="24"/>
              </w:rPr>
              <w:t>ГОСТ 32031-2012</w:t>
            </w:r>
          </w:p>
        </w:tc>
      </w:tr>
      <w:tr w:rsidR="00D90A58" w:rsidRPr="00D7528B" w14:paraId="137AD882" w14:textId="77777777" w:rsidTr="00E558DB">
        <w:trPr>
          <w:trHeight w:val="170"/>
        </w:trPr>
        <w:tc>
          <w:tcPr>
            <w:tcW w:w="709" w:type="dxa"/>
          </w:tcPr>
          <w:p w14:paraId="4A4D4B82" w14:textId="77777777" w:rsidR="00D90A58" w:rsidRPr="0044567D" w:rsidRDefault="00D90A58" w:rsidP="001A10AA">
            <w:pPr>
              <w:pStyle w:val="12"/>
              <w:rPr>
                <w:sz w:val="24"/>
                <w:szCs w:val="24"/>
                <w:lang w:val="ru-RU"/>
              </w:rPr>
            </w:pPr>
            <w:r w:rsidRPr="0044567D">
              <w:rPr>
                <w:sz w:val="24"/>
                <w:szCs w:val="24"/>
                <w:lang w:val="ru-RU"/>
              </w:rPr>
              <w:t>2.</w:t>
            </w:r>
            <w:r>
              <w:rPr>
                <w:sz w:val="24"/>
                <w:szCs w:val="24"/>
                <w:lang w:val="ru-RU"/>
              </w:rPr>
              <w:t>9</w:t>
            </w:r>
            <w:r w:rsidR="00E109C5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1256A514" w14:textId="77777777" w:rsidR="00D90A58" w:rsidRPr="0044567D" w:rsidRDefault="00D90A58" w:rsidP="007E1CA0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2107A47E" w14:textId="77777777" w:rsidR="00D90A58" w:rsidRPr="00993712" w:rsidRDefault="00D90A58" w:rsidP="00B8447E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14:paraId="3D3E4067" w14:textId="77777777" w:rsidR="00D90A58" w:rsidRPr="00993712" w:rsidRDefault="00D90A58" w:rsidP="00DE3D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93712">
              <w:rPr>
                <w:sz w:val="24"/>
                <w:szCs w:val="24"/>
              </w:rPr>
              <w:t>Е.coli</w:t>
            </w:r>
          </w:p>
        </w:tc>
        <w:tc>
          <w:tcPr>
            <w:tcW w:w="2267" w:type="dxa"/>
            <w:vMerge/>
            <w:vAlign w:val="center"/>
          </w:tcPr>
          <w:p w14:paraId="183985F7" w14:textId="77777777" w:rsidR="00D90A58" w:rsidRPr="00993712" w:rsidRDefault="00D90A58" w:rsidP="00CC5B90">
            <w:pPr>
              <w:pStyle w:val="12"/>
              <w:rPr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14:paraId="71D50056" w14:textId="77777777" w:rsidR="00D90A58" w:rsidRPr="00993712" w:rsidRDefault="00D90A58" w:rsidP="00E109C5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93712">
              <w:rPr>
                <w:sz w:val="24"/>
                <w:szCs w:val="24"/>
              </w:rPr>
              <w:t>ГОСТ 30726-2001</w:t>
            </w:r>
          </w:p>
        </w:tc>
      </w:tr>
      <w:tr w:rsidR="00D90A58" w:rsidRPr="00D7528B" w14:paraId="5232D42C" w14:textId="77777777" w:rsidTr="00E558DB">
        <w:trPr>
          <w:trHeight w:val="170"/>
        </w:trPr>
        <w:tc>
          <w:tcPr>
            <w:tcW w:w="709" w:type="dxa"/>
          </w:tcPr>
          <w:p w14:paraId="6AD0B10A" w14:textId="77777777" w:rsidR="00D90A58" w:rsidRPr="0044567D" w:rsidRDefault="00D90A58" w:rsidP="00167793">
            <w:pPr>
              <w:pStyle w:val="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2.10</w:t>
            </w:r>
            <w:r w:rsidR="00E109C5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6324C737" w14:textId="77777777" w:rsidR="00D90A58" w:rsidRPr="0044567D" w:rsidRDefault="00D90A58" w:rsidP="007E1CA0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14FB691E" w14:textId="77777777" w:rsidR="00D90A58" w:rsidRPr="00993712" w:rsidRDefault="00D90A58" w:rsidP="00B8447E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14:paraId="0BFC591A" w14:textId="77777777" w:rsidR="00D90A58" w:rsidRPr="00993712" w:rsidRDefault="00D90A58" w:rsidP="00DE3D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93712">
              <w:rPr>
                <w:sz w:val="24"/>
                <w:szCs w:val="24"/>
              </w:rPr>
              <w:t>Proteus</w:t>
            </w:r>
          </w:p>
        </w:tc>
        <w:tc>
          <w:tcPr>
            <w:tcW w:w="2267" w:type="dxa"/>
            <w:vMerge/>
            <w:vAlign w:val="center"/>
          </w:tcPr>
          <w:p w14:paraId="6AF2EC92" w14:textId="77777777" w:rsidR="00D90A58" w:rsidRPr="00993712" w:rsidRDefault="00D90A58" w:rsidP="00CC5B90">
            <w:pPr>
              <w:pStyle w:val="12"/>
              <w:rPr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14:paraId="046A8ABD" w14:textId="77777777" w:rsidR="00D90A58" w:rsidRPr="00993712" w:rsidRDefault="00D90A58" w:rsidP="006212CD">
            <w:pPr>
              <w:tabs>
                <w:tab w:val="left" w:pos="284"/>
                <w:tab w:val="left" w:pos="1911"/>
              </w:tabs>
              <w:overflowPunct w:val="0"/>
              <w:autoSpaceDE w:val="0"/>
              <w:autoSpaceDN w:val="0"/>
              <w:adjustRightInd w:val="0"/>
              <w:ind w:right="-122"/>
              <w:textAlignment w:val="baseline"/>
              <w:rPr>
                <w:sz w:val="24"/>
                <w:szCs w:val="24"/>
              </w:rPr>
            </w:pPr>
            <w:r w:rsidRPr="00993712">
              <w:rPr>
                <w:sz w:val="24"/>
                <w:szCs w:val="24"/>
              </w:rPr>
              <w:t>ГОСТ 7702.2.7-2013</w:t>
            </w:r>
          </w:p>
          <w:p w14:paraId="06592525" w14:textId="77777777" w:rsidR="00D90A58" w:rsidRPr="00993712" w:rsidRDefault="00D90A58" w:rsidP="00B8447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56"/>
              <w:textAlignment w:val="baseline"/>
              <w:rPr>
                <w:sz w:val="24"/>
                <w:szCs w:val="24"/>
              </w:rPr>
            </w:pPr>
            <w:r w:rsidRPr="00993712">
              <w:rPr>
                <w:sz w:val="24"/>
                <w:szCs w:val="24"/>
              </w:rPr>
              <w:t>ГОСТ 32149-2013</w:t>
            </w:r>
          </w:p>
          <w:p w14:paraId="24F29D90" w14:textId="77777777" w:rsidR="00D90A58" w:rsidRPr="00993712" w:rsidRDefault="00D90A58" w:rsidP="00B8447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56"/>
              <w:textAlignment w:val="baseline"/>
              <w:rPr>
                <w:sz w:val="24"/>
                <w:szCs w:val="24"/>
              </w:rPr>
            </w:pPr>
            <w:r w:rsidRPr="00993712">
              <w:rPr>
                <w:sz w:val="24"/>
                <w:szCs w:val="24"/>
              </w:rPr>
              <w:t>п.10</w:t>
            </w:r>
          </w:p>
          <w:p w14:paraId="0A935BBB" w14:textId="77777777" w:rsidR="00D90A58" w:rsidRPr="00993712" w:rsidRDefault="00D90A58" w:rsidP="00B8447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236"/>
              <w:textAlignment w:val="baseline"/>
              <w:rPr>
                <w:sz w:val="24"/>
                <w:szCs w:val="24"/>
              </w:rPr>
            </w:pPr>
            <w:r w:rsidRPr="00993712">
              <w:rPr>
                <w:sz w:val="24"/>
                <w:szCs w:val="24"/>
              </w:rPr>
              <w:t>ГОСТ 28560-90</w:t>
            </w:r>
          </w:p>
        </w:tc>
      </w:tr>
      <w:tr w:rsidR="00D90A58" w:rsidRPr="00D7528B" w14:paraId="46944032" w14:textId="77777777" w:rsidTr="00E558DB">
        <w:trPr>
          <w:trHeight w:val="170"/>
        </w:trPr>
        <w:tc>
          <w:tcPr>
            <w:tcW w:w="709" w:type="dxa"/>
          </w:tcPr>
          <w:p w14:paraId="03028184" w14:textId="77777777" w:rsidR="00D90A58" w:rsidRPr="0044567D" w:rsidRDefault="00D90A58" w:rsidP="001A10AA">
            <w:pPr>
              <w:pStyle w:val="12"/>
              <w:rPr>
                <w:sz w:val="24"/>
                <w:szCs w:val="24"/>
                <w:lang w:val="ru-RU"/>
              </w:rPr>
            </w:pPr>
            <w:r w:rsidRPr="0044567D">
              <w:rPr>
                <w:sz w:val="24"/>
                <w:szCs w:val="24"/>
                <w:lang w:val="ru-RU"/>
              </w:rPr>
              <w:t>2.1</w:t>
            </w:r>
            <w:r>
              <w:rPr>
                <w:sz w:val="24"/>
                <w:szCs w:val="24"/>
                <w:lang w:val="ru-RU"/>
              </w:rPr>
              <w:t>1</w:t>
            </w:r>
            <w:r w:rsidR="00E109C5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122F5D27" w14:textId="77777777" w:rsidR="00D90A58" w:rsidRPr="0044567D" w:rsidRDefault="00D90A58" w:rsidP="007E1CA0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3E155D7D" w14:textId="77777777" w:rsidR="00D90A58" w:rsidRPr="00993712" w:rsidRDefault="00D90A58" w:rsidP="00B8447E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14:paraId="54B0575B" w14:textId="77777777" w:rsidR="00D90A58" w:rsidRPr="00993712" w:rsidRDefault="00D90A58" w:rsidP="00B844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93712">
              <w:rPr>
                <w:sz w:val="24"/>
                <w:szCs w:val="24"/>
              </w:rPr>
              <w:t>B. cereus</w:t>
            </w:r>
          </w:p>
        </w:tc>
        <w:tc>
          <w:tcPr>
            <w:tcW w:w="2267" w:type="dxa"/>
            <w:vMerge/>
            <w:vAlign w:val="center"/>
          </w:tcPr>
          <w:p w14:paraId="0C141AD3" w14:textId="77777777" w:rsidR="00D90A58" w:rsidRPr="00993712" w:rsidRDefault="00D90A58" w:rsidP="00CC5B90">
            <w:pPr>
              <w:pStyle w:val="12"/>
              <w:rPr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14:paraId="7A55BF2E" w14:textId="77777777" w:rsidR="00D90A58" w:rsidRPr="00993712" w:rsidRDefault="00D90A58" w:rsidP="00E109C5">
            <w:pPr>
              <w:tabs>
                <w:tab w:val="left" w:pos="284"/>
                <w:tab w:val="left" w:pos="1911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993712">
              <w:rPr>
                <w:sz w:val="24"/>
                <w:szCs w:val="24"/>
              </w:rPr>
              <w:t>ГОСТ 10444.8-2013</w:t>
            </w:r>
          </w:p>
        </w:tc>
      </w:tr>
      <w:tr w:rsidR="00D90A58" w:rsidRPr="00D7528B" w14:paraId="76F2F969" w14:textId="77777777" w:rsidTr="00E558DB">
        <w:trPr>
          <w:trHeight w:val="170"/>
        </w:trPr>
        <w:tc>
          <w:tcPr>
            <w:tcW w:w="709" w:type="dxa"/>
          </w:tcPr>
          <w:p w14:paraId="406F9B00" w14:textId="77777777" w:rsidR="00D90A58" w:rsidRPr="0044567D" w:rsidRDefault="00D90A58" w:rsidP="001A10AA">
            <w:pPr>
              <w:pStyle w:val="12"/>
              <w:rPr>
                <w:sz w:val="24"/>
                <w:szCs w:val="24"/>
                <w:lang w:val="ru-RU"/>
              </w:rPr>
            </w:pPr>
            <w:r w:rsidRPr="0044567D">
              <w:rPr>
                <w:sz w:val="24"/>
                <w:szCs w:val="24"/>
                <w:lang w:val="ru-RU"/>
              </w:rPr>
              <w:t>2.1</w:t>
            </w:r>
            <w:r>
              <w:rPr>
                <w:sz w:val="24"/>
                <w:szCs w:val="24"/>
                <w:lang w:val="ru-RU"/>
              </w:rPr>
              <w:t>2</w:t>
            </w:r>
            <w:r w:rsidR="00E109C5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149A2ADD" w14:textId="77777777" w:rsidR="00D90A58" w:rsidRPr="0044567D" w:rsidRDefault="00D90A58" w:rsidP="007E1CA0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796B2E48" w14:textId="77777777" w:rsidR="00D90A58" w:rsidRPr="00993712" w:rsidRDefault="00D90A58" w:rsidP="00B8447E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14:paraId="1FDB83BC" w14:textId="77777777" w:rsidR="00D90A58" w:rsidRDefault="00D90A58" w:rsidP="00B844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93712">
              <w:rPr>
                <w:sz w:val="24"/>
                <w:szCs w:val="24"/>
              </w:rPr>
              <w:t>Enterococcus</w:t>
            </w:r>
          </w:p>
          <w:p w14:paraId="43597546" w14:textId="77777777" w:rsidR="003A1A60" w:rsidRPr="00993712" w:rsidRDefault="003A1A60" w:rsidP="00B844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val="en-US"/>
              </w:rPr>
            </w:pPr>
          </w:p>
        </w:tc>
        <w:tc>
          <w:tcPr>
            <w:tcW w:w="2267" w:type="dxa"/>
            <w:vMerge/>
            <w:vAlign w:val="center"/>
          </w:tcPr>
          <w:p w14:paraId="59F4DE30" w14:textId="77777777" w:rsidR="00D90A58" w:rsidRPr="00993712" w:rsidRDefault="00D90A58" w:rsidP="00CC5B90">
            <w:pPr>
              <w:pStyle w:val="12"/>
              <w:rPr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14:paraId="21FCB686" w14:textId="77777777" w:rsidR="00D90A58" w:rsidRPr="00993712" w:rsidRDefault="00D90A58" w:rsidP="00B8447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56"/>
              <w:textAlignment w:val="baseline"/>
              <w:rPr>
                <w:sz w:val="24"/>
                <w:szCs w:val="24"/>
              </w:rPr>
            </w:pPr>
            <w:r w:rsidRPr="00993712">
              <w:rPr>
                <w:sz w:val="24"/>
                <w:szCs w:val="24"/>
              </w:rPr>
              <w:t>ГОСТ 28566-90</w:t>
            </w:r>
          </w:p>
        </w:tc>
      </w:tr>
      <w:tr w:rsidR="00D90A58" w:rsidRPr="00D7528B" w14:paraId="2FD06950" w14:textId="77777777" w:rsidTr="00E558DB">
        <w:trPr>
          <w:trHeight w:val="649"/>
        </w:trPr>
        <w:tc>
          <w:tcPr>
            <w:tcW w:w="709" w:type="dxa"/>
          </w:tcPr>
          <w:p w14:paraId="62571CF7" w14:textId="77777777" w:rsidR="003A1A60" w:rsidRDefault="00D90A58" w:rsidP="001A10AA">
            <w:pPr>
              <w:pStyle w:val="12"/>
              <w:rPr>
                <w:sz w:val="24"/>
                <w:szCs w:val="24"/>
                <w:lang w:val="ru-RU"/>
              </w:rPr>
            </w:pPr>
            <w:r w:rsidRPr="0044567D">
              <w:rPr>
                <w:sz w:val="24"/>
                <w:szCs w:val="24"/>
                <w:lang w:val="ru-RU"/>
              </w:rPr>
              <w:t>2.1</w:t>
            </w:r>
            <w:r>
              <w:rPr>
                <w:sz w:val="24"/>
                <w:szCs w:val="24"/>
                <w:lang w:val="ru-RU"/>
              </w:rPr>
              <w:t>3</w:t>
            </w:r>
            <w:r w:rsidR="00E109C5">
              <w:rPr>
                <w:sz w:val="24"/>
                <w:szCs w:val="24"/>
                <w:lang w:val="ru-RU"/>
              </w:rPr>
              <w:t>*</w:t>
            </w:r>
          </w:p>
          <w:p w14:paraId="42FF1841" w14:textId="77777777" w:rsidR="003A1A60" w:rsidRPr="0044567D" w:rsidRDefault="003A1A60" w:rsidP="001A10AA">
            <w:pPr>
              <w:pStyle w:val="12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4F525E5D" w14:textId="77777777" w:rsidR="00D90A58" w:rsidRPr="0044567D" w:rsidRDefault="00D90A58" w:rsidP="007E1CA0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25FAED14" w14:textId="77777777" w:rsidR="00D90A58" w:rsidRPr="00993712" w:rsidRDefault="00D90A58" w:rsidP="00B8447E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14:paraId="2665E332" w14:textId="77777777" w:rsidR="003A1A60" w:rsidRPr="00993712" w:rsidRDefault="00D90A58" w:rsidP="00AC1B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93712">
              <w:rPr>
                <w:sz w:val="24"/>
                <w:szCs w:val="24"/>
              </w:rPr>
              <w:t>Плесени</w:t>
            </w:r>
          </w:p>
        </w:tc>
        <w:tc>
          <w:tcPr>
            <w:tcW w:w="2267" w:type="dxa"/>
            <w:vMerge/>
            <w:vAlign w:val="center"/>
          </w:tcPr>
          <w:p w14:paraId="2DC9C138" w14:textId="77777777" w:rsidR="00D90A58" w:rsidRPr="00993712" w:rsidRDefault="00D90A58" w:rsidP="00CC5B90">
            <w:pPr>
              <w:pStyle w:val="12"/>
              <w:rPr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  <w:vMerge w:val="restart"/>
          </w:tcPr>
          <w:p w14:paraId="300642D5" w14:textId="77777777" w:rsidR="00D90A58" w:rsidRPr="00993712" w:rsidRDefault="00D90A58" w:rsidP="00B8447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93712">
              <w:rPr>
                <w:sz w:val="24"/>
                <w:szCs w:val="24"/>
              </w:rPr>
              <w:t>ГОСТ 10444.12-</w:t>
            </w:r>
          </w:p>
          <w:p w14:paraId="7B3EB5C6" w14:textId="77777777" w:rsidR="00D90A58" w:rsidRPr="00993712" w:rsidRDefault="00D90A58" w:rsidP="00E045F5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56"/>
              <w:textAlignment w:val="baseline"/>
              <w:rPr>
                <w:sz w:val="24"/>
                <w:szCs w:val="24"/>
              </w:rPr>
            </w:pPr>
            <w:r w:rsidRPr="00993712">
              <w:rPr>
                <w:sz w:val="24"/>
                <w:szCs w:val="24"/>
              </w:rPr>
              <w:t>2013</w:t>
            </w:r>
          </w:p>
        </w:tc>
      </w:tr>
      <w:tr w:rsidR="00D90A58" w:rsidRPr="00D7528B" w14:paraId="3EDEF1E7" w14:textId="77777777" w:rsidTr="00E558DB">
        <w:trPr>
          <w:trHeight w:val="279"/>
        </w:trPr>
        <w:tc>
          <w:tcPr>
            <w:tcW w:w="709" w:type="dxa"/>
            <w:vMerge w:val="restart"/>
          </w:tcPr>
          <w:p w14:paraId="6964E99E" w14:textId="77777777" w:rsidR="00D90A58" w:rsidRPr="0044567D" w:rsidRDefault="00D90A58" w:rsidP="00E109C5">
            <w:pPr>
              <w:pStyle w:val="12"/>
              <w:rPr>
                <w:sz w:val="24"/>
                <w:szCs w:val="24"/>
                <w:lang w:val="ru-RU"/>
              </w:rPr>
            </w:pPr>
            <w:r w:rsidRPr="0044567D">
              <w:rPr>
                <w:sz w:val="24"/>
                <w:szCs w:val="24"/>
                <w:lang w:val="ru-RU"/>
              </w:rPr>
              <w:t>2.1</w:t>
            </w:r>
            <w:r>
              <w:rPr>
                <w:sz w:val="24"/>
                <w:szCs w:val="24"/>
                <w:lang w:val="ru-RU"/>
              </w:rPr>
              <w:t>4</w:t>
            </w:r>
            <w:r w:rsidR="00E109C5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5F633E25" w14:textId="77777777" w:rsidR="00D90A58" w:rsidRPr="0044567D" w:rsidRDefault="00D90A58" w:rsidP="007E1CA0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7D53F2EB" w14:textId="77777777" w:rsidR="00D90A58" w:rsidRPr="00993712" w:rsidRDefault="00D90A58" w:rsidP="00B8447E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14:paraId="189B2DA4" w14:textId="77777777" w:rsidR="00D90A58" w:rsidRDefault="00D90A58" w:rsidP="00B8447E">
            <w:pPr>
              <w:tabs>
                <w:tab w:val="left" w:pos="50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93712">
              <w:rPr>
                <w:sz w:val="24"/>
                <w:szCs w:val="24"/>
              </w:rPr>
              <w:t>Дрожжи</w:t>
            </w:r>
          </w:p>
          <w:p w14:paraId="1432A141" w14:textId="77777777" w:rsidR="00E109C5" w:rsidRDefault="00E109C5" w:rsidP="00B8447E">
            <w:pPr>
              <w:tabs>
                <w:tab w:val="left" w:pos="50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56108B0" w14:textId="77777777" w:rsidR="00D90A58" w:rsidRPr="00993712" w:rsidRDefault="00D90A58" w:rsidP="003A1A60">
            <w:pPr>
              <w:tabs>
                <w:tab w:val="left" w:pos="50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vAlign w:val="center"/>
          </w:tcPr>
          <w:p w14:paraId="26972C1E" w14:textId="77777777" w:rsidR="00D90A58" w:rsidRPr="00993712" w:rsidRDefault="00D90A58" w:rsidP="00CC5B90">
            <w:pPr>
              <w:pStyle w:val="12"/>
              <w:rPr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  <w:vMerge/>
          </w:tcPr>
          <w:p w14:paraId="10844F32" w14:textId="77777777" w:rsidR="00D90A58" w:rsidRPr="00993712" w:rsidRDefault="00D90A58" w:rsidP="00B8447E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val="en-US"/>
              </w:rPr>
            </w:pPr>
          </w:p>
        </w:tc>
      </w:tr>
      <w:tr w:rsidR="00197092" w:rsidRPr="00D7528B" w14:paraId="35A4E7EB" w14:textId="77777777" w:rsidTr="00C74EF9">
        <w:trPr>
          <w:trHeight w:val="306"/>
        </w:trPr>
        <w:tc>
          <w:tcPr>
            <w:tcW w:w="709" w:type="dxa"/>
            <w:vMerge/>
            <w:tcBorders>
              <w:bottom w:val="nil"/>
            </w:tcBorders>
          </w:tcPr>
          <w:p w14:paraId="09F3025D" w14:textId="77777777" w:rsidR="00197092" w:rsidRPr="0044567D" w:rsidRDefault="00197092" w:rsidP="00167793">
            <w:pPr>
              <w:pStyle w:val="12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4AAE5C49" w14:textId="77777777" w:rsidR="00197092" w:rsidRPr="0044567D" w:rsidRDefault="00197092" w:rsidP="007E1CA0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1E1746B2" w14:textId="77777777" w:rsidR="00197092" w:rsidRPr="00993712" w:rsidRDefault="00197092" w:rsidP="00B8447E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  <w:vMerge w:val="restart"/>
          </w:tcPr>
          <w:p w14:paraId="7DFFDCE6" w14:textId="77777777" w:rsidR="00197092" w:rsidRDefault="00197092" w:rsidP="00B8447E">
            <w:pPr>
              <w:overflowPunct w:val="0"/>
              <w:autoSpaceDE w:val="0"/>
              <w:autoSpaceDN w:val="0"/>
              <w:adjustRightInd w:val="0"/>
              <w:ind w:right="-131"/>
              <w:textAlignment w:val="baseline"/>
              <w:rPr>
                <w:sz w:val="24"/>
                <w:szCs w:val="24"/>
              </w:rPr>
            </w:pPr>
            <w:r w:rsidRPr="00993712">
              <w:rPr>
                <w:sz w:val="24"/>
                <w:szCs w:val="24"/>
              </w:rPr>
              <w:t>Промышленная стерильность (группа А):</w:t>
            </w:r>
          </w:p>
          <w:p w14:paraId="5BCA5345" w14:textId="77777777" w:rsidR="00197092" w:rsidRPr="00993712" w:rsidRDefault="00197092" w:rsidP="00B8447E">
            <w:pPr>
              <w:overflowPunct w:val="0"/>
              <w:autoSpaceDE w:val="0"/>
              <w:autoSpaceDN w:val="0"/>
              <w:adjustRightInd w:val="0"/>
              <w:ind w:right="-131"/>
              <w:textAlignment w:val="baseline"/>
              <w:rPr>
                <w:sz w:val="24"/>
                <w:szCs w:val="24"/>
              </w:rPr>
            </w:pPr>
            <w:r w:rsidRPr="00993712">
              <w:rPr>
                <w:sz w:val="24"/>
                <w:szCs w:val="24"/>
              </w:rPr>
              <w:t xml:space="preserve">Спорообразующие </w:t>
            </w:r>
          </w:p>
          <w:p w14:paraId="7BE977AC" w14:textId="77777777" w:rsidR="00197092" w:rsidRPr="00993712" w:rsidRDefault="00197092" w:rsidP="00B8447E">
            <w:pPr>
              <w:overflowPunct w:val="0"/>
              <w:autoSpaceDE w:val="0"/>
              <w:autoSpaceDN w:val="0"/>
              <w:adjustRightInd w:val="0"/>
              <w:ind w:right="-131"/>
              <w:textAlignment w:val="baseline"/>
              <w:rPr>
                <w:sz w:val="24"/>
                <w:szCs w:val="24"/>
              </w:rPr>
            </w:pPr>
            <w:r w:rsidRPr="00993712">
              <w:rPr>
                <w:sz w:val="24"/>
                <w:szCs w:val="24"/>
              </w:rPr>
              <w:t>мезофильные аэроб-</w:t>
            </w:r>
          </w:p>
          <w:p w14:paraId="46A0FA1E" w14:textId="77777777" w:rsidR="00197092" w:rsidRPr="00993712" w:rsidRDefault="00197092" w:rsidP="00B8447E">
            <w:pPr>
              <w:overflowPunct w:val="0"/>
              <w:autoSpaceDE w:val="0"/>
              <w:autoSpaceDN w:val="0"/>
              <w:adjustRightInd w:val="0"/>
              <w:ind w:right="-131"/>
              <w:textAlignment w:val="baseline"/>
              <w:rPr>
                <w:sz w:val="24"/>
                <w:szCs w:val="24"/>
              </w:rPr>
            </w:pPr>
            <w:r w:rsidRPr="00993712">
              <w:rPr>
                <w:sz w:val="24"/>
                <w:szCs w:val="24"/>
              </w:rPr>
              <w:t>ные и факультатив-</w:t>
            </w:r>
          </w:p>
          <w:p w14:paraId="28A83BD3" w14:textId="77777777" w:rsidR="00197092" w:rsidRPr="00993712" w:rsidRDefault="00197092" w:rsidP="00B8447E">
            <w:pPr>
              <w:overflowPunct w:val="0"/>
              <w:autoSpaceDE w:val="0"/>
              <w:autoSpaceDN w:val="0"/>
              <w:adjustRightInd w:val="0"/>
              <w:ind w:right="-131"/>
              <w:textAlignment w:val="baseline"/>
              <w:rPr>
                <w:sz w:val="24"/>
                <w:szCs w:val="24"/>
              </w:rPr>
            </w:pPr>
            <w:r w:rsidRPr="00993712">
              <w:rPr>
                <w:sz w:val="24"/>
                <w:szCs w:val="24"/>
              </w:rPr>
              <w:t>но-анаэробные</w:t>
            </w:r>
          </w:p>
          <w:p w14:paraId="590BC8D8" w14:textId="77777777" w:rsidR="00197092" w:rsidRPr="00993712" w:rsidRDefault="00197092" w:rsidP="00B8447E">
            <w:pPr>
              <w:overflowPunct w:val="0"/>
              <w:autoSpaceDE w:val="0"/>
              <w:autoSpaceDN w:val="0"/>
              <w:adjustRightInd w:val="0"/>
              <w:ind w:right="-131"/>
              <w:textAlignment w:val="baseline"/>
              <w:rPr>
                <w:sz w:val="24"/>
                <w:szCs w:val="24"/>
              </w:rPr>
            </w:pPr>
            <w:r w:rsidRPr="00993712">
              <w:rPr>
                <w:sz w:val="24"/>
                <w:szCs w:val="24"/>
              </w:rPr>
              <w:t xml:space="preserve">микроорганизмы  </w:t>
            </w:r>
          </w:p>
          <w:p w14:paraId="3424F357" w14:textId="77777777" w:rsidR="00197092" w:rsidRPr="00993712" w:rsidRDefault="00197092" w:rsidP="00B8447E">
            <w:pPr>
              <w:overflowPunct w:val="0"/>
              <w:autoSpaceDE w:val="0"/>
              <w:autoSpaceDN w:val="0"/>
              <w:adjustRightInd w:val="0"/>
              <w:ind w:right="-131"/>
              <w:textAlignment w:val="baseline"/>
              <w:rPr>
                <w:sz w:val="24"/>
                <w:szCs w:val="24"/>
              </w:rPr>
            </w:pPr>
            <w:r w:rsidRPr="00993712">
              <w:rPr>
                <w:sz w:val="24"/>
                <w:szCs w:val="24"/>
              </w:rPr>
              <w:t xml:space="preserve">групп  B.cereus и  </w:t>
            </w:r>
          </w:p>
          <w:p w14:paraId="08982787" w14:textId="77777777" w:rsidR="00197092" w:rsidRPr="00197092" w:rsidRDefault="00197092" w:rsidP="00B8447E">
            <w:pPr>
              <w:pStyle w:val="12"/>
              <w:ind w:right="-131"/>
              <w:rPr>
                <w:sz w:val="24"/>
                <w:szCs w:val="24"/>
                <w:lang w:val="ru-RU"/>
              </w:rPr>
            </w:pPr>
            <w:r w:rsidRPr="009627C7">
              <w:rPr>
                <w:sz w:val="24"/>
                <w:szCs w:val="24"/>
                <w:lang w:val="ru-RU" w:eastAsia="ru-RU"/>
              </w:rPr>
              <w:t xml:space="preserve">(или) </w:t>
            </w:r>
            <w:r w:rsidRPr="00993712">
              <w:rPr>
                <w:sz w:val="24"/>
                <w:szCs w:val="24"/>
                <w:lang w:eastAsia="ru-RU"/>
              </w:rPr>
              <w:t>B</w:t>
            </w:r>
            <w:r w:rsidRPr="009627C7">
              <w:rPr>
                <w:sz w:val="24"/>
                <w:szCs w:val="24"/>
                <w:lang w:val="ru-RU" w:eastAsia="ru-RU"/>
              </w:rPr>
              <w:t>.</w:t>
            </w:r>
            <w:r w:rsidRPr="00993712">
              <w:rPr>
                <w:sz w:val="24"/>
                <w:szCs w:val="24"/>
                <w:lang w:eastAsia="ru-RU"/>
              </w:rPr>
              <w:t>polymyxa</w:t>
            </w:r>
          </w:p>
        </w:tc>
        <w:tc>
          <w:tcPr>
            <w:tcW w:w="2267" w:type="dxa"/>
            <w:vMerge/>
            <w:vAlign w:val="center"/>
          </w:tcPr>
          <w:p w14:paraId="50310E21" w14:textId="77777777" w:rsidR="00197092" w:rsidRPr="00993712" w:rsidRDefault="00197092" w:rsidP="00CC5B90">
            <w:pPr>
              <w:pStyle w:val="12"/>
              <w:rPr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  <w:tcBorders>
              <w:bottom w:val="nil"/>
            </w:tcBorders>
          </w:tcPr>
          <w:p w14:paraId="04F7E8A6" w14:textId="77777777" w:rsidR="00197092" w:rsidRPr="00197092" w:rsidRDefault="00197092" w:rsidP="00B8447E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197092" w:rsidRPr="00D7528B" w14:paraId="4F7B2874" w14:textId="77777777" w:rsidTr="00C74EF9">
        <w:trPr>
          <w:trHeight w:val="170"/>
        </w:trPr>
        <w:tc>
          <w:tcPr>
            <w:tcW w:w="709" w:type="dxa"/>
            <w:tcBorders>
              <w:top w:val="nil"/>
            </w:tcBorders>
          </w:tcPr>
          <w:p w14:paraId="12620461" w14:textId="77777777" w:rsidR="00197092" w:rsidRPr="0044567D" w:rsidRDefault="00197092" w:rsidP="001A10AA">
            <w:pPr>
              <w:pStyle w:val="12"/>
              <w:rPr>
                <w:sz w:val="24"/>
                <w:szCs w:val="24"/>
                <w:lang w:val="ru-RU"/>
              </w:rPr>
            </w:pPr>
            <w:r w:rsidRPr="0044567D">
              <w:rPr>
                <w:sz w:val="24"/>
                <w:szCs w:val="24"/>
                <w:lang w:val="ru-RU"/>
              </w:rPr>
              <w:t>2.1</w:t>
            </w:r>
            <w:r>
              <w:rPr>
                <w:sz w:val="24"/>
                <w:szCs w:val="24"/>
                <w:lang w:val="ru-RU"/>
              </w:rPr>
              <w:t>5</w:t>
            </w:r>
            <w:r w:rsidR="00E109C5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554EC731" w14:textId="77777777" w:rsidR="00197092" w:rsidRPr="0044567D" w:rsidRDefault="00197092" w:rsidP="007E1CA0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4A3C875B" w14:textId="77777777" w:rsidR="00197092" w:rsidRPr="00993712" w:rsidRDefault="00197092" w:rsidP="00B8447E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  <w:vMerge/>
          </w:tcPr>
          <w:p w14:paraId="0F217EC2" w14:textId="77777777" w:rsidR="00197092" w:rsidRPr="00993712" w:rsidRDefault="00197092" w:rsidP="00B8447E">
            <w:pPr>
              <w:pStyle w:val="12"/>
              <w:ind w:right="-131"/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vAlign w:val="center"/>
          </w:tcPr>
          <w:p w14:paraId="1308A402" w14:textId="77777777" w:rsidR="00197092" w:rsidRPr="00993712" w:rsidRDefault="00197092" w:rsidP="00CC5B90">
            <w:pPr>
              <w:pStyle w:val="12"/>
              <w:rPr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14:paraId="4D8897CC" w14:textId="77777777" w:rsidR="00197092" w:rsidRPr="00993712" w:rsidRDefault="00197092" w:rsidP="00B8447E">
            <w:pPr>
              <w:tabs>
                <w:tab w:val="left" w:pos="284"/>
              </w:tabs>
              <w:autoSpaceDE w:val="0"/>
              <w:autoSpaceDN w:val="0"/>
              <w:adjustRightInd w:val="0"/>
              <w:ind w:right="236"/>
              <w:rPr>
                <w:sz w:val="24"/>
                <w:szCs w:val="24"/>
              </w:rPr>
            </w:pPr>
            <w:r w:rsidRPr="00993712">
              <w:rPr>
                <w:sz w:val="24"/>
                <w:szCs w:val="24"/>
              </w:rPr>
              <w:t>ГОСТ 30425-97</w:t>
            </w:r>
          </w:p>
          <w:p w14:paraId="0C345A5C" w14:textId="77777777" w:rsidR="00197092" w:rsidRPr="00993712" w:rsidRDefault="00197092" w:rsidP="00B8447E">
            <w:pPr>
              <w:tabs>
                <w:tab w:val="left" w:pos="284"/>
              </w:tabs>
              <w:autoSpaceDE w:val="0"/>
              <w:autoSpaceDN w:val="0"/>
              <w:adjustRightInd w:val="0"/>
              <w:ind w:left="180" w:right="236"/>
              <w:rPr>
                <w:sz w:val="24"/>
                <w:szCs w:val="24"/>
              </w:rPr>
            </w:pPr>
          </w:p>
        </w:tc>
      </w:tr>
      <w:tr w:rsidR="00D90A58" w:rsidRPr="00D7528B" w14:paraId="325F42AC" w14:textId="77777777" w:rsidTr="00E558DB">
        <w:trPr>
          <w:trHeight w:val="170"/>
        </w:trPr>
        <w:tc>
          <w:tcPr>
            <w:tcW w:w="709" w:type="dxa"/>
          </w:tcPr>
          <w:p w14:paraId="42CBCA59" w14:textId="77777777" w:rsidR="00D90A58" w:rsidRPr="0044567D" w:rsidRDefault="00D90A58" w:rsidP="001A10AA">
            <w:pPr>
              <w:pStyle w:val="12"/>
              <w:rPr>
                <w:sz w:val="24"/>
                <w:szCs w:val="24"/>
                <w:lang w:val="ru-RU"/>
              </w:rPr>
            </w:pPr>
            <w:r w:rsidRPr="0044567D">
              <w:rPr>
                <w:sz w:val="24"/>
                <w:szCs w:val="24"/>
                <w:lang w:val="ru-RU"/>
              </w:rPr>
              <w:t>2.1</w:t>
            </w:r>
            <w:r>
              <w:rPr>
                <w:sz w:val="24"/>
                <w:szCs w:val="24"/>
                <w:lang w:val="ru-RU"/>
              </w:rPr>
              <w:t>6</w:t>
            </w:r>
            <w:r w:rsidR="00E109C5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1F1E9ADD" w14:textId="77777777" w:rsidR="00D90A58" w:rsidRPr="0044567D" w:rsidRDefault="00D90A58" w:rsidP="007E1CA0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7427E4A7" w14:textId="77777777" w:rsidR="00D90A58" w:rsidRPr="00993712" w:rsidRDefault="00D90A58" w:rsidP="00B8447E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14:paraId="397BC8BD" w14:textId="77777777" w:rsidR="00D90A58" w:rsidRPr="00993712" w:rsidRDefault="00D90A58" w:rsidP="00B844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93712">
              <w:rPr>
                <w:sz w:val="24"/>
                <w:szCs w:val="24"/>
              </w:rPr>
              <w:t xml:space="preserve">Спорообразующие </w:t>
            </w:r>
          </w:p>
          <w:p w14:paraId="5CD0CE0E" w14:textId="77777777" w:rsidR="00D90A58" w:rsidRPr="00993712" w:rsidRDefault="00D90A58" w:rsidP="00B8447E">
            <w:pPr>
              <w:overflowPunct w:val="0"/>
              <w:autoSpaceDE w:val="0"/>
              <w:autoSpaceDN w:val="0"/>
              <w:adjustRightInd w:val="0"/>
              <w:ind w:right="-131"/>
              <w:textAlignment w:val="baseline"/>
              <w:rPr>
                <w:sz w:val="24"/>
                <w:szCs w:val="24"/>
              </w:rPr>
            </w:pPr>
            <w:r w:rsidRPr="00993712">
              <w:rPr>
                <w:sz w:val="24"/>
                <w:szCs w:val="24"/>
              </w:rPr>
              <w:t>мезофильные аэроб-</w:t>
            </w:r>
          </w:p>
          <w:p w14:paraId="517DCF4B" w14:textId="77777777" w:rsidR="00D90A58" w:rsidRPr="00993712" w:rsidRDefault="00D90A58" w:rsidP="00B8447E">
            <w:pPr>
              <w:overflowPunct w:val="0"/>
              <w:autoSpaceDE w:val="0"/>
              <w:autoSpaceDN w:val="0"/>
              <w:adjustRightInd w:val="0"/>
              <w:ind w:right="-131"/>
              <w:textAlignment w:val="baseline"/>
              <w:rPr>
                <w:sz w:val="24"/>
                <w:szCs w:val="24"/>
              </w:rPr>
            </w:pPr>
            <w:r w:rsidRPr="00993712">
              <w:rPr>
                <w:sz w:val="24"/>
                <w:szCs w:val="24"/>
              </w:rPr>
              <w:t>ные и факультатив-</w:t>
            </w:r>
          </w:p>
          <w:p w14:paraId="628652C6" w14:textId="77777777" w:rsidR="00D90A58" w:rsidRPr="00993712" w:rsidRDefault="00D90A58" w:rsidP="00B8447E">
            <w:pPr>
              <w:overflowPunct w:val="0"/>
              <w:autoSpaceDE w:val="0"/>
              <w:autoSpaceDN w:val="0"/>
              <w:adjustRightInd w:val="0"/>
              <w:ind w:right="-131"/>
              <w:textAlignment w:val="baseline"/>
              <w:rPr>
                <w:sz w:val="24"/>
                <w:szCs w:val="24"/>
              </w:rPr>
            </w:pPr>
            <w:r w:rsidRPr="00993712">
              <w:rPr>
                <w:sz w:val="24"/>
                <w:szCs w:val="24"/>
              </w:rPr>
              <w:t>но-анаэробные</w:t>
            </w:r>
            <w:r w:rsidR="003A1A60">
              <w:rPr>
                <w:sz w:val="24"/>
                <w:szCs w:val="24"/>
              </w:rPr>
              <w:t xml:space="preserve"> </w:t>
            </w:r>
            <w:r w:rsidRPr="00993712">
              <w:rPr>
                <w:sz w:val="24"/>
                <w:szCs w:val="24"/>
              </w:rPr>
              <w:t>мик-</w:t>
            </w:r>
          </w:p>
          <w:p w14:paraId="562270A9" w14:textId="77777777" w:rsidR="003A1A60" w:rsidRDefault="00D90A58" w:rsidP="003A1A60">
            <w:pPr>
              <w:tabs>
                <w:tab w:val="left" w:pos="1730"/>
              </w:tabs>
              <w:overflowPunct w:val="0"/>
              <w:autoSpaceDE w:val="0"/>
              <w:autoSpaceDN w:val="0"/>
              <w:adjustRightInd w:val="0"/>
              <w:ind w:right="-131"/>
              <w:textAlignment w:val="baseline"/>
              <w:rPr>
                <w:sz w:val="24"/>
                <w:szCs w:val="24"/>
              </w:rPr>
            </w:pPr>
            <w:r w:rsidRPr="00993712">
              <w:rPr>
                <w:sz w:val="24"/>
                <w:szCs w:val="24"/>
              </w:rPr>
              <w:t>роорганизмы</w:t>
            </w:r>
            <w:r w:rsidR="003A1A60">
              <w:rPr>
                <w:sz w:val="24"/>
                <w:szCs w:val="24"/>
              </w:rPr>
              <w:t xml:space="preserve"> г</w:t>
            </w:r>
            <w:r w:rsidRPr="00993712">
              <w:rPr>
                <w:sz w:val="24"/>
                <w:szCs w:val="24"/>
              </w:rPr>
              <w:t>ру</w:t>
            </w:r>
            <w:r w:rsidR="003A1A60">
              <w:rPr>
                <w:sz w:val="24"/>
                <w:szCs w:val="24"/>
              </w:rPr>
              <w:t>-</w:t>
            </w:r>
          </w:p>
          <w:p w14:paraId="0248F178" w14:textId="77777777" w:rsidR="000969C1" w:rsidRPr="00993712" w:rsidRDefault="00D90A58" w:rsidP="00C82EF1">
            <w:pPr>
              <w:tabs>
                <w:tab w:val="left" w:pos="1730"/>
              </w:tabs>
              <w:overflowPunct w:val="0"/>
              <w:autoSpaceDE w:val="0"/>
              <w:autoSpaceDN w:val="0"/>
              <w:adjustRightInd w:val="0"/>
              <w:ind w:right="-131"/>
              <w:textAlignment w:val="baseline"/>
              <w:rPr>
                <w:sz w:val="24"/>
                <w:szCs w:val="24"/>
              </w:rPr>
            </w:pPr>
            <w:r w:rsidRPr="00993712">
              <w:rPr>
                <w:sz w:val="24"/>
                <w:szCs w:val="24"/>
              </w:rPr>
              <w:t>пы   B. subtilis</w:t>
            </w:r>
          </w:p>
        </w:tc>
        <w:tc>
          <w:tcPr>
            <w:tcW w:w="2267" w:type="dxa"/>
            <w:vMerge/>
            <w:vAlign w:val="center"/>
          </w:tcPr>
          <w:p w14:paraId="4364358D" w14:textId="77777777" w:rsidR="00D90A58" w:rsidRPr="00993712" w:rsidRDefault="00D90A58" w:rsidP="00CC5B90">
            <w:pPr>
              <w:pStyle w:val="12"/>
              <w:rPr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14:paraId="76673B76" w14:textId="77777777" w:rsidR="00D90A58" w:rsidRPr="00993712" w:rsidRDefault="00D90A58" w:rsidP="00B8447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236"/>
              <w:textAlignment w:val="baseline"/>
              <w:rPr>
                <w:sz w:val="24"/>
                <w:szCs w:val="24"/>
              </w:rPr>
            </w:pPr>
            <w:r w:rsidRPr="00993712">
              <w:rPr>
                <w:sz w:val="24"/>
                <w:szCs w:val="24"/>
              </w:rPr>
              <w:t xml:space="preserve">ГОСТ 30425-97 </w:t>
            </w:r>
          </w:p>
          <w:p w14:paraId="71611B85" w14:textId="77777777" w:rsidR="00D90A58" w:rsidRPr="00993712" w:rsidRDefault="00D90A58" w:rsidP="00B8447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180" w:right="236"/>
              <w:textAlignment w:val="baseline"/>
              <w:rPr>
                <w:sz w:val="24"/>
                <w:szCs w:val="24"/>
              </w:rPr>
            </w:pPr>
          </w:p>
          <w:p w14:paraId="3569AEAF" w14:textId="77777777" w:rsidR="00D90A58" w:rsidRPr="00993712" w:rsidRDefault="00D90A58" w:rsidP="00B8447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180" w:right="236"/>
              <w:textAlignment w:val="baseline"/>
              <w:rPr>
                <w:sz w:val="24"/>
                <w:szCs w:val="24"/>
              </w:rPr>
            </w:pPr>
          </w:p>
        </w:tc>
      </w:tr>
      <w:tr w:rsidR="00D90A58" w:rsidRPr="00D7528B" w14:paraId="0D4ABAC4" w14:textId="77777777" w:rsidTr="00E558DB">
        <w:trPr>
          <w:trHeight w:val="170"/>
        </w:trPr>
        <w:tc>
          <w:tcPr>
            <w:tcW w:w="709" w:type="dxa"/>
          </w:tcPr>
          <w:p w14:paraId="0B8D84D3" w14:textId="77777777" w:rsidR="00D90A58" w:rsidRPr="0044567D" w:rsidRDefault="00D90A58" w:rsidP="001A10AA">
            <w:pPr>
              <w:pStyle w:val="12"/>
              <w:rPr>
                <w:sz w:val="24"/>
                <w:szCs w:val="24"/>
                <w:lang w:val="ru-RU"/>
              </w:rPr>
            </w:pPr>
            <w:r w:rsidRPr="0044567D">
              <w:rPr>
                <w:sz w:val="24"/>
                <w:szCs w:val="24"/>
                <w:lang w:val="ru-RU"/>
              </w:rPr>
              <w:t>2.1</w:t>
            </w:r>
            <w:r>
              <w:rPr>
                <w:sz w:val="24"/>
                <w:szCs w:val="24"/>
                <w:lang w:val="ru-RU"/>
              </w:rPr>
              <w:t>7</w:t>
            </w:r>
            <w:r w:rsidR="00E109C5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4F2D38F1" w14:textId="77777777" w:rsidR="00D90A58" w:rsidRPr="0044567D" w:rsidRDefault="00D90A58" w:rsidP="00B8447E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14EE486D" w14:textId="77777777" w:rsidR="00D90A58" w:rsidRPr="00993712" w:rsidRDefault="00D90A58" w:rsidP="00B8447E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14:paraId="145D2D08" w14:textId="77777777" w:rsidR="00D90A58" w:rsidRPr="00993712" w:rsidRDefault="00D90A58" w:rsidP="00B8447E">
            <w:pPr>
              <w:overflowPunct w:val="0"/>
              <w:autoSpaceDE w:val="0"/>
              <w:autoSpaceDN w:val="0"/>
              <w:adjustRightInd w:val="0"/>
              <w:ind w:right="-131"/>
              <w:textAlignment w:val="baseline"/>
              <w:rPr>
                <w:sz w:val="24"/>
                <w:szCs w:val="24"/>
              </w:rPr>
            </w:pPr>
            <w:r w:rsidRPr="00993712">
              <w:rPr>
                <w:sz w:val="24"/>
                <w:szCs w:val="24"/>
              </w:rPr>
              <w:t>Мезофильные</w:t>
            </w:r>
            <w:r w:rsidR="003A1A60">
              <w:rPr>
                <w:sz w:val="24"/>
                <w:szCs w:val="24"/>
              </w:rPr>
              <w:t xml:space="preserve"> </w:t>
            </w:r>
            <w:r w:rsidRPr="00993712">
              <w:rPr>
                <w:sz w:val="24"/>
                <w:szCs w:val="24"/>
              </w:rPr>
              <w:t>клост-</w:t>
            </w:r>
          </w:p>
          <w:p w14:paraId="55953E8F" w14:textId="77777777" w:rsidR="00D90A58" w:rsidRPr="00993712" w:rsidRDefault="00D90A58" w:rsidP="00645D97">
            <w:pPr>
              <w:overflowPunct w:val="0"/>
              <w:autoSpaceDE w:val="0"/>
              <w:autoSpaceDN w:val="0"/>
              <w:adjustRightInd w:val="0"/>
              <w:ind w:right="-131"/>
              <w:textAlignment w:val="baseline"/>
              <w:rPr>
                <w:sz w:val="24"/>
                <w:szCs w:val="24"/>
              </w:rPr>
            </w:pPr>
            <w:r w:rsidRPr="00993712">
              <w:rPr>
                <w:sz w:val="24"/>
                <w:szCs w:val="24"/>
              </w:rPr>
              <w:t xml:space="preserve">ридии C.  </w:t>
            </w:r>
            <w:r w:rsidRPr="00993712">
              <w:rPr>
                <w:sz w:val="24"/>
                <w:szCs w:val="24"/>
                <w:lang w:val="en-US"/>
              </w:rPr>
              <w:t>Botulinum</w:t>
            </w:r>
            <w:r w:rsidRPr="00993712">
              <w:rPr>
                <w:sz w:val="24"/>
                <w:szCs w:val="24"/>
              </w:rPr>
              <w:t xml:space="preserve"> и (или) </w:t>
            </w:r>
            <w:r w:rsidRPr="00993712">
              <w:rPr>
                <w:sz w:val="24"/>
                <w:szCs w:val="24"/>
                <w:lang w:val="en-US"/>
              </w:rPr>
              <w:t>C</w:t>
            </w:r>
            <w:r w:rsidRPr="00993712">
              <w:rPr>
                <w:sz w:val="24"/>
                <w:szCs w:val="24"/>
              </w:rPr>
              <w:t>.Р</w:t>
            </w:r>
            <w:r w:rsidRPr="00993712">
              <w:rPr>
                <w:sz w:val="24"/>
                <w:szCs w:val="24"/>
                <w:lang w:val="en-US"/>
              </w:rPr>
              <w:t>erfringens</w:t>
            </w:r>
          </w:p>
        </w:tc>
        <w:tc>
          <w:tcPr>
            <w:tcW w:w="2267" w:type="dxa"/>
            <w:vMerge/>
            <w:vAlign w:val="center"/>
          </w:tcPr>
          <w:p w14:paraId="598DC5B2" w14:textId="77777777" w:rsidR="00D90A58" w:rsidRPr="00993712" w:rsidRDefault="00D90A58" w:rsidP="00CC5B90">
            <w:pPr>
              <w:pStyle w:val="12"/>
              <w:rPr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14:paraId="2EE61E06" w14:textId="77777777" w:rsidR="00D90A58" w:rsidRPr="00993712" w:rsidRDefault="00D90A58" w:rsidP="00B8447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236"/>
              <w:textAlignment w:val="baseline"/>
              <w:rPr>
                <w:sz w:val="24"/>
                <w:szCs w:val="24"/>
              </w:rPr>
            </w:pPr>
            <w:r w:rsidRPr="00993712">
              <w:rPr>
                <w:sz w:val="24"/>
                <w:szCs w:val="24"/>
              </w:rPr>
              <w:t xml:space="preserve">ГОСТ 30425-97 </w:t>
            </w:r>
          </w:p>
          <w:p w14:paraId="4D1A9649" w14:textId="77777777" w:rsidR="00D90A58" w:rsidRPr="00993712" w:rsidRDefault="00D90A58" w:rsidP="00FD7D8A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993712">
              <w:rPr>
                <w:sz w:val="24"/>
                <w:szCs w:val="24"/>
              </w:rPr>
              <w:t xml:space="preserve">ГОСТ 10444.7-86 </w:t>
            </w:r>
          </w:p>
          <w:p w14:paraId="10043AA6" w14:textId="77777777" w:rsidR="00D90A58" w:rsidRPr="00993712" w:rsidRDefault="00D90A58" w:rsidP="00645D97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000000"/>
                <w:sz w:val="24"/>
                <w:szCs w:val="24"/>
              </w:rPr>
            </w:pPr>
            <w:r w:rsidRPr="00993712">
              <w:rPr>
                <w:sz w:val="24"/>
                <w:szCs w:val="24"/>
              </w:rPr>
              <w:t>ГОСТ 10444.9-88</w:t>
            </w:r>
          </w:p>
        </w:tc>
      </w:tr>
      <w:tr w:rsidR="00D90A58" w:rsidRPr="00D7528B" w14:paraId="40E37BFC" w14:textId="77777777" w:rsidTr="00E558DB">
        <w:trPr>
          <w:trHeight w:val="170"/>
        </w:trPr>
        <w:tc>
          <w:tcPr>
            <w:tcW w:w="709" w:type="dxa"/>
          </w:tcPr>
          <w:p w14:paraId="06EB971F" w14:textId="77777777" w:rsidR="00D90A58" w:rsidRPr="002662CD" w:rsidRDefault="00D90A58" w:rsidP="001A10AA">
            <w:pPr>
              <w:pStyle w:val="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.18</w:t>
            </w:r>
            <w:r w:rsidR="00E109C5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1711304B" w14:textId="77777777" w:rsidR="00D90A58" w:rsidRPr="0044567D" w:rsidRDefault="00D90A58" w:rsidP="00B8447E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09767149" w14:textId="77777777" w:rsidR="00D90A58" w:rsidRPr="00993712" w:rsidRDefault="00D90A58" w:rsidP="00B8447E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14:paraId="1FE4AE4D" w14:textId="77777777" w:rsidR="00D90A58" w:rsidRPr="00993712" w:rsidRDefault="00D90A58" w:rsidP="002662CD">
            <w:pPr>
              <w:overflowPunct w:val="0"/>
              <w:autoSpaceDE w:val="0"/>
              <w:autoSpaceDN w:val="0"/>
              <w:adjustRightInd w:val="0"/>
              <w:ind w:right="-131"/>
              <w:textAlignment w:val="baseline"/>
              <w:rPr>
                <w:sz w:val="24"/>
                <w:szCs w:val="24"/>
              </w:rPr>
            </w:pPr>
            <w:r w:rsidRPr="00993712">
              <w:rPr>
                <w:sz w:val="24"/>
                <w:szCs w:val="24"/>
              </w:rPr>
              <w:t>Мезофильные</w:t>
            </w:r>
            <w:r w:rsidR="003A1A60">
              <w:rPr>
                <w:sz w:val="24"/>
                <w:szCs w:val="24"/>
              </w:rPr>
              <w:t xml:space="preserve"> </w:t>
            </w:r>
            <w:r w:rsidRPr="00993712">
              <w:rPr>
                <w:sz w:val="24"/>
                <w:szCs w:val="24"/>
              </w:rPr>
              <w:t>клост-</w:t>
            </w:r>
          </w:p>
          <w:p w14:paraId="22FF7CF7" w14:textId="77777777" w:rsidR="00D90A58" w:rsidRPr="00993712" w:rsidRDefault="00D90A58" w:rsidP="002662CD">
            <w:pPr>
              <w:tabs>
                <w:tab w:val="left" w:pos="19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93712">
              <w:rPr>
                <w:sz w:val="24"/>
                <w:szCs w:val="24"/>
              </w:rPr>
              <w:t xml:space="preserve">ридии (кроме </w:t>
            </w:r>
          </w:p>
          <w:p w14:paraId="3E69E406" w14:textId="77777777" w:rsidR="00D90A58" w:rsidRPr="00993712" w:rsidRDefault="00D90A58" w:rsidP="002662CD">
            <w:pPr>
              <w:tabs>
                <w:tab w:val="left" w:pos="19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93712">
              <w:rPr>
                <w:sz w:val="24"/>
                <w:szCs w:val="24"/>
              </w:rPr>
              <w:t>C.</w:t>
            </w:r>
            <w:r w:rsidRPr="00993712">
              <w:rPr>
                <w:sz w:val="24"/>
                <w:szCs w:val="24"/>
                <w:lang w:val="en-US"/>
              </w:rPr>
              <w:t>botulinum</w:t>
            </w:r>
            <w:r w:rsidRPr="00993712">
              <w:rPr>
                <w:sz w:val="24"/>
                <w:szCs w:val="24"/>
              </w:rPr>
              <w:t xml:space="preserve"> и (или) </w:t>
            </w:r>
          </w:p>
          <w:p w14:paraId="7F5DA147" w14:textId="77777777" w:rsidR="00D90A58" w:rsidRPr="00993712" w:rsidRDefault="00D90A58" w:rsidP="002662CD">
            <w:pPr>
              <w:overflowPunct w:val="0"/>
              <w:autoSpaceDE w:val="0"/>
              <w:autoSpaceDN w:val="0"/>
              <w:adjustRightInd w:val="0"/>
              <w:ind w:right="-131"/>
              <w:textAlignment w:val="baseline"/>
              <w:rPr>
                <w:sz w:val="24"/>
                <w:szCs w:val="24"/>
              </w:rPr>
            </w:pPr>
            <w:r w:rsidRPr="00993712">
              <w:rPr>
                <w:sz w:val="24"/>
                <w:szCs w:val="24"/>
              </w:rPr>
              <w:t>C. Рerfringens)</w:t>
            </w:r>
          </w:p>
        </w:tc>
        <w:tc>
          <w:tcPr>
            <w:tcW w:w="2267" w:type="dxa"/>
            <w:vMerge/>
            <w:vAlign w:val="center"/>
          </w:tcPr>
          <w:p w14:paraId="46011E99" w14:textId="77777777" w:rsidR="00D90A58" w:rsidRPr="00993712" w:rsidRDefault="00D90A58" w:rsidP="00CC5B90">
            <w:pPr>
              <w:pStyle w:val="12"/>
              <w:rPr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14:paraId="33FFAC86" w14:textId="77777777" w:rsidR="00D90A58" w:rsidRPr="00993712" w:rsidRDefault="00D90A58" w:rsidP="002662CD">
            <w:pPr>
              <w:tabs>
                <w:tab w:val="left" w:pos="284"/>
              </w:tabs>
              <w:autoSpaceDE w:val="0"/>
              <w:autoSpaceDN w:val="0"/>
              <w:adjustRightInd w:val="0"/>
              <w:ind w:right="236"/>
              <w:rPr>
                <w:sz w:val="24"/>
                <w:szCs w:val="24"/>
              </w:rPr>
            </w:pPr>
            <w:r w:rsidRPr="00993712">
              <w:rPr>
                <w:sz w:val="24"/>
                <w:szCs w:val="24"/>
              </w:rPr>
              <w:t xml:space="preserve">ГОСТ 30425-97 </w:t>
            </w:r>
          </w:p>
          <w:p w14:paraId="728A5B75" w14:textId="77777777" w:rsidR="00D90A58" w:rsidRPr="00993712" w:rsidRDefault="00D90A58" w:rsidP="00B8447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236"/>
              <w:textAlignment w:val="baseline"/>
              <w:rPr>
                <w:sz w:val="24"/>
                <w:szCs w:val="24"/>
              </w:rPr>
            </w:pPr>
          </w:p>
        </w:tc>
      </w:tr>
      <w:tr w:rsidR="00D90A58" w:rsidRPr="00D7528B" w14:paraId="02E670FD" w14:textId="77777777" w:rsidTr="00E558DB">
        <w:trPr>
          <w:trHeight w:val="170"/>
        </w:trPr>
        <w:tc>
          <w:tcPr>
            <w:tcW w:w="709" w:type="dxa"/>
          </w:tcPr>
          <w:p w14:paraId="72183C59" w14:textId="77777777" w:rsidR="00D90A58" w:rsidRPr="00993712" w:rsidRDefault="00D90A58" w:rsidP="001A10AA">
            <w:pPr>
              <w:pStyle w:val="12"/>
              <w:rPr>
                <w:sz w:val="24"/>
                <w:szCs w:val="24"/>
                <w:lang w:val="ru-RU"/>
              </w:rPr>
            </w:pPr>
            <w:r w:rsidRPr="00993712">
              <w:rPr>
                <w:sz w:val="24"/>
                <w:szCs w:val="24"/>
                <w:lang w:val="ru-RU"/>
              </w:rPr>
              <w:t>2.19</w:t>
            </w:r>
            <w:r w:rsidR="00E109C5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26D01F50" w14:textId="77777777" w:rsidR="00D90A58" w:rsidRPr="0044567D" w:rsidRDefault="00D90A58" w:rsidP="00B8447E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194E1901" w14:textId="77777777" w:rsidR="00D90A58" w:rsidRPr="00993712" w:rsidRDefault="00D90A58" w:rsidP="00B8447E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14:paraId="64220624" w14:textId="77777777" w:rsidR="00D90A58" w:rsidRPr="00993712" w:rsidRDefault="00D90A58" w:rsidP="00B46B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93712">
              <w:rPr>
                <w:sz w:val="24"/>
                <w:szCs w:val="24"/>
              </w:rPr>
              <w:t>Мезофильные</w:t>
            </w:r>
            <w:r w:rsidR="003A1A60">
              <w:rPr>
                <w:sz w:val="24"/>
                <w:szCs w:val="24"/>
              </w:rPr>
              <w:t xml:space="preserve"> </w:t>
            </w:r>
            <w:r w:rsidRPr="00993712">
              <w:rPr>
                <w:sz w:val="24"/>
                <w:szCs w:val="24"/>
              </w:rPr>
              <w:t>клостридии</w:t>
            </w:r>
          </w:p>
        </w:tc>
        <w:tc>
          <w:tcPr>
            <w:tcW w:w="2267" w:type="dxa"/>
            <w:vMerge/>
            <w:vAlign w:val="center"/>
          </w:tcPr>
          <w:p w14:paraId="08527790" w14:textId="77777777" w:rsidR="00D90A58" w:rsidRPr="00993712" w:rsidRDefault="00D90A58" w:rsidP="00CC5B90">
            <w:pPr>
              <w:pStyle w:val="12"/>
              <w:rPr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14:paraId="5EC172AD" w14:textId="77777777" w:rsidR="00D90A58" w:rsidRPr="00993712" w:rsidRDefault="00D90A58" w:rsidP="00B8447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236"/>
              <w:textAlignment w:val="baseline"/>
              <w:rPr>
                <w:sz w:val="24"/>
                <w:szCs w:val="24"/>
              </w:rPr>
            </w:pPr>
            <w:r w:rsidRPr="00993712">
              <w:rPr>
                <w:sz w:val="24"/>
                <w:szCs w:val="24"/>
              </w:rPr>
              <w:t xml:space="preserve">ГОСТ 30425-97 </w:t>
            </w:r>
          </w:p>
          <w:p w14:paraId="3E594CDC" w14:textId="77777777" w:rsidR="00D90A58" w:rsidRPr="00993712" w:rsidRDefault="00D90A58" w:rsidP="00B8447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180" w:right="236"/>
              <w:textAlignment w:val="baseline"/>
              <w:rPr>
                <w:sz w:val="24"/>
                <w:szCs w:val="24"/>
              </w:rPr>
            </w:pPr>
          </w:p>
        </w:tc>
      </w:tr>
      <w:tr w:rsidR="00D90A58" w:rsidRPr="00D7528B" w14:paraId="0798C47D" w14:textId="77777777" w:rsidTr="00E558DB">
        <w:trPr>
          <w:trHeight w:val="170"/>
        </w:trPr>
        <w:tc>
          <w:tcPr>
            <w:tcW w:w="709" w:type="dxa"/>
          </w:tcPr>
          <w:p w14:paraId="5D893DF3" w14:textId="77777777" w:rsidR="00D90A58" w:rsidRPr="0044567D" w:rsidRDefault="00D90A58" w:rsidP="001A10AA">
            <w:pPr>
              <w:pStyle w:val="12"/>
              <w:rPr>
                <w:sz w:val="24"/>
                <w:szCs w:val="24"/>
                <w:lang w:val="ru-RU"/>
              </w:rPr>
            </w:pPr>
            <w:r w:rsidRPr="0044567D">
              <w:rPr>
                <w:sz w:val="24"/>
                <w:szCs w:val="24"/>
                <w:lang w:val="ru-RU"/>
              </w:rPr>
              <w:t>2.2</w:t>
            </w:r>
            <w:r>
              <w:rPr>
                <w:sz w:val="24"/>
                <w:szCs w:val="24"/>
                <w:lang w:val="ru-RU"/>
              </w:rPr>
              <w:t>0</w:t>
            </w:r>
            <w:r w:rsidR="00E109C5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751A7B47" w14:textId="77777777" w:rsidR="00D90A58" w:rsidRPr="0044567D" w:rsidRDefault="00D90A58" w:rsidP="00B8447E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13F84822" w14:textId="77777777" w:rsidR="00D90A58" w:rsidRPr="00993712" w:rsidRDefault="00D90A58" w:rsidP="00B8447E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14:paraId="36F40536" w14:textId="77777777" w:rsidR="00D90A58" w:rsidRPr="00993712" w:rsidRDefault="00D90A58" w:rsidP="00B8447E">
            <w:pPr>
              <w:tabs>
                <w:tab w:val="left" w:pos="179"/>
                <w:tab w:val="left" w:pos="50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93712">
              <w:rPr>
                <w:sz w:val="24"/>
                <w:szCs w:val="24"/>
              </w:rPr>
              <w:t xml:space="preserve">Спорообразующие </w:t>
            </w:r>
          </w:p>
          <w:p w14:paraId="4A78BFAF" w14:textId="77777777" w:rsidR="00D90A58" w:rsidRPr="00993712" w:rsidRDefault="00D90A58" w:rsidP="00B8447E">
            <w:pPr>
              <w:tabs>
                <w:tab w:val="left" w:pos="179"/>
                <w:tab w:val="left" w:pos="505"/>
              </w:tabs>
              <w:overflowPunct w:val="0"/>
              <w:autoSpaceDE w:val="0"/>
              <w:autoSpaceDN w:val="0"/>
              <w:adjustRightInd w:val="0"/>
              <w:ind w:right="-131"/>
              <w:textAlignment w:val="baseline"/>
              <w:rPr>
                <w:sz w:val="24"/>
                <w:szCs w:val="24"/>
              </w:rPr>
            </w:pPr>
            <w:r w:rsidRPr="00993712">
              <w:rPr>
                <w:sz w:val="24"/>
                <w:szCs w:val="24"/>
              </w:rPr>
              <w:t>термофильные анаэ-</w:t>
            </w:r>
          </w:p>
          <w:p w14:paraId="155E78F7" w14:textId="77777777" w:rsidR="00D90A58" w:rsidRPr="00993712" w:rsidRDefault="00D90A58" w:rsidP="001A0441">
            <w:pPr>
              <w:tabs>
                <w:tab w:val="left" w:pos="179"/>
                <w:tab w:val="left" w:pos="50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93712">
              <w:rPr>
                <w:sz w:val="24"/>
                <w:szCs w:val="24"/>
              </w:rPr>
              <w:t xml:space="preserve">робные, аэробные и  </w:t>
            </w:r>
          </w:p>
          <w:p w14:paraId="64534DC8" w14:textId="77777777" w:rsidR="00D90A58" w:rsidRPr="00993712" w:rsidRDefault="00D90A58" w:rsidP="001A0441">
            <w:pPr>
              <w:tabs>
                <w:tab w:val="left" w:pos="179"/>
                <w:tab w:val="left" w:pos="50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993712">
              <w:rPr>
                <w:sz w:val="24"/>
                <w:szCs w:val="24"/>
              </w:rPr>
              <w:t xml:space="preserve">факультативно-анаэ- </w:t>
            </w:r>
          </w:p>
          <w:p w14:paraId="6ADBD861" w14:textId="77777777" w:rsidR="00D90A58" w:rsidRPr="00993712" w:rsidRDefault="00D90A58" w:rsidP="00B8447E">
            <w:pPr>
              <w:tabs>
                <w:tab w:val="left" w:pos="179"/>
                <w:tab w:val="left" w:pos="50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93712">
              <w:rPr>
                <w:sz w:val="24"/>
                <w:szCs w:val="24"/>
              </w:rPr>
              <w:t>робные</w:t>
            </w:r>
            <w:r w:rsidR="003A1A60">
              <w:rPr>
                <w:sz w:val="24"/>
                <w:szCs w:val="24"/>
              </w:rPr>
              <w:t xml:space="preserve"> </w:t>
            </w:r>
            <w:r w:rsidRPr="00993712">
              <w:rPr>
                <w:sz w:val="24"/>
                <w:szCs w:val="24"/>
              </w:rPr>
              <w:t>микроорга-низмы</w:t>
            </w:r>
          </w:p>
        </w:tc>
        <w:tc>
          <w:tcPr>
            <w:tcW w:w="2267" w:type="dxa"/>
            <w:vMerge/>
            <w:vAlign w:val="center"/>
          </w:tcPr>
          <w:p w14:paraId="0F090291" w14:textId="77777777" w:rsidR="00D90A58" w:rsidRPr="00993712" w:rsidRDefault="00D90A58" w:rsidP="00CC5B90">
            <w:pPr>
              <w:pStyle w:val="12"/>
              <w:rPr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14:paraId="67B43BEE" w14:textId="77777777" w:rsidR="00D90A58" w:rsidRPr="00993712" w:rsidRDefault="00D90A58" w:rsidP="00B8447E">
            <w:pPr>
              <w:tabs>
                <w:tab w:val="left" w:pos="284"/>
              </w:tabs>
              <w:autoSpaceDE w:val="0"/>
              <w:autoSpaceDN w:val="0"/>
              <w:adjustRightInd w:val="0"/>
              <w:ind w:right="236"/>
              <w:rPr>
                <w:sz w:val="24"/>
                <w:szCs w:val="24"/>
              </w:rPr>
            </w:pPr>
            <w:r w:rsidRPr="00993712">
              <w:rPr>
                <w:sz w:val="24"/>
                <w:szCs w:val="24"/>
              </w:rPr>
              <w:t xml:space="preserve">ГОСТ 30425-97 </w:t>
            </w:r>
          </w:p>
          <w:p w14:paraId="086C0FB4" w14:textId="77777777" w:rsidR="00D90A58" w:rsidRPr="00993712" w:rsidRDefault="00D90A58" w:rsidP="00B8447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180" w:right="236"/>
              <w:textAlignment w:val="baseline"/>
              <w:rPr>
                <w:sz w:val="24"/>
                <w:szCs w:val="24"/>
              </w:rPr>
            </w:pPr>
          </w:p>
          <w:p w14:paraId="34A311A2" w14:textId="77777777" w:rsidR="00D90A58" w:rsidRPr="00993712" w:rsidRDefault="00D90A58" w:rsidP="00B8447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180" w:right="236"/>
              <w:textAlignment w:val="baseline"/>
              <w:rPr>
                <w:sz w:val="24"/>
                <w:szCs w:val="24"/>
              </w:rPr>
            </w:pPr>
          </w:p>
          <w:p w14:paraId="6EE831E4" w14:textId="77777777" w:rsidR="00D90A58" w:rsidRPr="00993712" w:rsidRDefault="00D90A58" w:rsidP="00B8447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180" w:right="236"/>
              <w:textAlignment w:val="baseline"/>
              <w:rPr>
                <w:sz w:val="24"/>
                <w:szCs w:val="24"/>
              </w:rPr>
            </w:pPr>
          </w:p>
          <w:p w14:paraId="5CCEE0F3" w14:textId="77777777" w:rsidR="00D90A58" w:rsidRPr="00993712" w:rsidRDefault="00D90A58" w:rsidP="00B8447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180" w:right="236"/>
              <w:textAlignment w:val="baseline"/>
              <w:rPr>
                <w:sz w:val="24"/>
                <w:szCs w:val="24"/>
              </w:rPr>
            </w:pPr>
          </w:p>
        </w:tc>
      </w:tr>
      <w:tr w:rsidR="00D90A58" w:rsidRPr="00D7528B" w14:paraId="5EC26E81" w14:textId="77777777" w:rsidTr="00E558DB">
        <w:trPr>
          <w:trHeight w:val="170"/>
        </w:trPr>
        <w:tc>
          <w:tcPr>
            <w:tcW w:w="709" w:type="dxa"/>
            <w:vMerge w:val="restart"/>
          </w:tcPr>
          <w:p w14:paraId="0AB6ACB5" w14:textId="77777777" w:rsidR="00D90A58" w:rsidRPr="0044567D" w:rsidRDefault="00D90A58" w:rsidP="001A10AA">
            <w:pPr>
              <w:pStyle w:val="12"/>
              <w:rPr>
                <w:sz w:val="24"/>
                <w:szCs w:val="24"/>
                <w:lang w:val="ru-RU"/>
              </w:rPr>
            </w:pPr>
            <w:r w:rsidRPr="0044567D">
              <w:rPr>
                <w:sz w:val="24"/>
                <w:szCs w:val="24"/>
                <w:lang w:val="ru-RU"/>
              </w:rPr>
              <w:t>2.2</w:t>
            </w:r>
            <w:r>
              <w:rPr>
                <w:sz w:val="24"/>
                <w:szCs w:val="24"/>
                <w:lang w:val="ru-RU"/>
              </w:rPr>
              <w:t>1</w:t>
            </w:r>
            <w:r w:rsidR="00E109C5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1D0C3F33" w14:textId="77777777" w:rsidR="00D90A58" w:rsidRPr="0044567D" w:rsidRDefault="00D90A58" w:rsidP="00B8447E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79E137C7" w14:textId="77777777" w:rsidR="00D90A58" w:rsidRPr="00993712" w:rsidRDefault="00D90A58" w:rsidP="00B8447E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14:paraId="5025CC98" w14:textId="77777777" w:rsidR="00D90A58" w:rsidRPr="00993712" w:rsidRDefault="00D90A58" w:rsidP="00B8447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993712">
              <w:rPr>
                <w:sz w:val="24"/>
                <w:szCs w:val="24"/>
              </w:rPr>
              <w:t>Неспорообразующие</w:t>
            </w:r>
          </w:p>
          <w:p w14:paraId="5526D46F" w14:textId="77777777" w:rsidR="00D90A58" w:rsidRPr="00993712" w:rsidRDefault="00D90A58" w:rsidP="00B844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93712">
              <w:rPr>
                <w:sz w:val="24"/>
                <w:szCs w:val="24"/>
              </w:rPr>
              <w:t>микроорганизмы, в</w:t>
            </w:r>
          </w:p>
          <w:p w14:paraId="4DB091C5" w14:textId="77777777" w:rsidR="00D90A58" w:rsidRPr="00993712" w:rsidRDefault="00D90A58" w:rsidP="00B844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93712">
              <w:rPr>
                <w:sz w:val="24"/>
                <w:szCs w:val="24"/>
              </w:rPr>
              <w:t>том числе молочно-</w:t>
            </w:r>
          </w:p>
          <w:p w14:paraId="09D51E8B" w14:textId="77777777" w:rsidR="00D90A58" w:rsidRPr="00993712" w:rsidRDefault="00D90A58" w:rsidP="00B844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93712">
              <w:rPr>
                <w:sz w:val="24"/>
                <w:szCs w:val="24"/>
              </w:rPr>
              <w:t xml:space="preserve">кислые и (или) </w:t>
            </w:r>
          </w:p>
          <w:p w14:paraId="50016428" w14:textId="77777777" w:rsidR="00D90A58" w:rsidRPr="00993712" w:rsidRDefault="00D90A58" w:rsidP="00B844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93712">
              <w:rPr>
                <w:sz w:val="24"/>
                <w:szCs w:val="24"/>
              </w:rPr>
              <w:t xml:space="preserve">плесневые грибы, </w:t>
            </w:r>
          </w:p>
          <w:p w14:paraId="606C2C12" w14:textId="77777777" w:rsidR="00D90A58" w:rsidRPr="00993712" w:rsidRDefault="00D90A58" w:rsidP="00B844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93712">
              <w:rPr>
                <w:sz w:val="24"/>
                <w:szCs w:val="24"/>
              </w:rPr>
              <w:t>и (или) дрожжи</w:t>
            </w:r>
          </w:p>
        </w:tc>
        <w:tc>
          <w:tcPr>
            <w:tcW w:w="2267" w:type="dxa"/>
            <w:vMerge/>
            <w:vAlign w:val="center"/>
          </w:tcPr>
          <w:p w14:paraId="30E38AB4" w14:textId="77777777" w:rsidR="00D90A58" w:rsidRPr="00993712" w:rsidRDefault="00D90A58" w:rsidP="00CC5B90">
            <w:pPr>
              <w:pStyle w:val="12"/>
              <w:rPr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14:paraId="244CDEE7" w14:textId="77777777" w:rsidR="00D90A58" w:rsidRPr="00993712" w:rsidRDefault="00D90A58" w:rsidP="00B8447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236"/>
              <w:textAlignment w:val="baseline"/>
              <w:rPr>
                <w:sz w:val="24"/>
                <w:szCs w:val="24"/>
              </w:rPr>
            </w:pPr>
            <w:r w:rsidRPr="00993712">
              <w:rPr>
                <w:sz w:val="24"/>
                <w:szCs w:val="24"/>
              </w:rPr>
              <w:t xml:space="preserve">ГОСТ 30425-97 </w:t>
            </w:r>
          </w:p>
          <w:p w14:paraId="341010A5" w14:textId="77777777" w:rsidR="00D90A58" w:rsidRPr="00993712" w:rsidRDefault="00D90A58" w:rsidP="00B8447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180" w:right="236"/>
              <w:textAlignment w:val="baseline"/>
              <w:rPr>
                <w:sz w:val="24"/>
                <w:szCs w:val="24"/>
              </w:rPr>
            </w:pPr>
          </w:p>
          <w:p w14:paraId="675B63C7" w14:textId="77777777" w:rsidR="00D90A58" w:rsidRPr="00993712" w:rsidRDefault="00D90A58" w:rsidP="00B8447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180" w:right="236"/>
              <w:textAlignment w:val="baseline"/>
              <w:rPr>
                <w:sz w:val="24"/>
                <w:szCs w:val="24"/>
              </w:rPr>
            </w:pPr>
          </w:p>
          <w:p w14:paraId="380FC154" w14:textId="77777777" w:rsidR="00D90A58" w:rsidRPr="00993712" w:rsidRDefault="00D90A58" w:rsidP="00B8447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180" w:right="236"/>
              <w:textAlignment w:val="baseline"/>
              <w:rPr>
                <w:sz w:val="24"/>
                <w:szCs w:val="24"/>
              </w:rPr>
            </w:pPr>
          </w:p>
          <w:p w14:paraId="4F788CE8" w14:textId="77777777" w:rsidR="00D90A58" w:rsidRPr="00993712" w:rsidRDefault="00D90A58" w:rsidP="00B8447E">
            <w:pPr>
              <w:tabs>
                <w:tab w:val="left" w:pos="284"/>
              </w:tabs>
              <w:autoSpaceDE w:val="0"/>
              <w:autoSpaceDN w:val="0"/>
              <w:adjustRightInd w:val="0"/>
              <w:ind w:left="180" w:right="236"/>
              <w:rPr>
                <w:sz w:val="24"/>
                <w:szCs w:val="24"/>
              </w:rPr>
            </w:pPr>
          </w:p>
        </w:tc>
      </w:tr>
      <w:tr w:rsidR="00197092" w:rsidRPr="00D7528B" w14:paraId="0134E106" w14:textId="77777777" w:rsidTr="00E558DB">
        <w:trPr>
          <w:trHeight w:val="170"/>
        </w:trPr>
        <w:tc>
          <w:tcPr>
            <w:tcW w:w="709" w:type="dxa"/>
            <w:vMerge/>
          </w:tcPr>
          <w:p w14:paraId="64163CFA" w14:textId="77777777" w:rsidR="00197092" w:rsidRPr="0044567D" w:rsidRDefault="00197092" w:rsidP="00167793">
            <w:pPr>
              <w:pStyle w:val="12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442E3529" w14:textId="77777777" w:rsidR="00197092" w:rsidRPr="0044567D" w:rsidRDefault="00197092" w:rsidP="00B8447E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3BBA46C7" w14:textId="77777777" w:rsidR="00197092" w:rsidRPr="00993712" w:rsidRDefault="00197092" w:rsidP="00B8447E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14:paraId="743A14CF" w14:textId="77777777" w:rsidR="00197092" w:rsidRDefault="00197092" w:rsidP="006703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506588">
              <w:rPr>
                <w:sz w:val="24"/>
                <w:szCs w:val="24"/>
              </w:rPr>
              <w:t>Промышленная стерильность (группа Д</w:t>
            </w:r>
            <w:r>
              <w:rPr>
                <w:sz w:val="24"/>
                <w:szCs w:val="24"/>
              </w:rPr>
              <w:t>):</w:t>
            </w:r>
          </w:p>
          <w:p w14:paraId="733D4534" w14:textId="77777777" w:rsidR="00197092" w:rsidRPr="00993712" w:rsidRDefault="00197092" w:rsidP="006703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93712">
              <w:rPr>
                <w:sz w:val="24"/>
                <w:szCs w:val="24"/>
              </w:rPr>
              <w:t xml:space="preserve"> КМАФАнМ</w:t>
            </w:r>
          </w:p>
        </w:tc>
        <w:tc>
          <w:tcPr>
            <w:tcW w:w="2267" w:type="dxa"/>
            <w:vMerge/>
            <w:vAlign w:val="center"/>
          </w:tcPr>
          <w:p w14:paraId="1094CD69" w14:textId="77777777" w:rsidR="00197092" w:rsidRPr="00993712" w:rsidRDefault="00197092" w:rsidP="00CC5B90">
            <w:pPr>
              <w:pStyle w:val="12"/>
              <w:rPr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bottom w:val="nil"/>
            </w:tcBorders>
          </w:tcPr>
          <w:p w14:paraId="3798EFD0" w14:textId="77777777" w:rsidR="00197092" w:rsidRPr="00993712" w:rsidRDefault="00197092" w:rsidP="00B8447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236"/>
              <w:textAlignment w:val="baseline"/>
              <w:rPr>
                <w:sz w:val="24"/>
                <w:szCs w:val="24"/>
              </w:rPr>
            </w:pPr>
          </w:p>
        </w:tc>
      </w:tr>
      <w:tr w:rsidR="00197092" w:rsidRPr="00D7528B" w14:paraId="22B91C8C" w14:textId="77777777" w:rsidTr="00E558DB">
        <w:trPr>
          <w:trHeight w:val="170"/>
        </w:trPr>
        <w:tc>
          <w:tcPr>
            <w:tcW w:w="709" w:type="dxa"/>
          </w:tcPr>
          <w:p w14:paraId="64A94A37" w14:textId="77777777" w:rsidR="00197092" w:rsidRPr="0044567D" w:rsidRDefault="00197092" w:rsidP="001A10AA">
            <w:pPr>
              <w:pStyle w:val="12"/>
              <w:rPr>
                <w:sz w:val="24"/>
                <w:szCs w:val="24"/>
                <w:lang w:val="ru-RU"/>
              </w:rPr>
            </w:pPr>
            <w:r w:rsidRPr="0044567D">
              <w:rPr>
                <w:sz w:val="24"/>
                <w:szCs w:val="24"/>
                <w:lang w:val="ru-RU"/>
              </w:rPr>
              <w:t>2.2</w:t>
            </w:r>
            <w:r>
              <w:rPr>
                <w:sz w:val="24"/>
                <w:szCs w:val="24"/>
                <w:lang w:val="ru-RU"/>
              </w:rPr>
              <w:t>2</w:t>
            </w:r>
            <w:r w:rsidR="00E109C5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4D91122C" w14:textId="77777777" w:rsidR="00197092" w:rsidRPr="0044567D" w:rsidRDefault="00197092" w:rsidP="00B8447E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51730065" w14:textId="77777777" w:rsidR="00197092" w:rsidRPr="00993712" w:rsidRDefault="00197092" w:rsidP="00B8447E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  <w:vMerge/>
          </w:tcPr>
          <w:p w14:paraId="43E2F76F" w14:textId="77777777" w:rsidR="00197092" w:rsidRPr="00993712" w:rsidRDefault="00197092" w:rsidP="006703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vAlign w:val="center"/>
          </w:tcPr>
          <w:p w14:paraId="753B47DF" w14:textId="77777777" w:rsidR="00197092" w:rsidRPr="00993712" w:rsidRDefault="00197092" w:rsidP="00CC5B90">
            <w:pPr>
              <w:pStyle w:val="12"/>
              <w:rPr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14:paraId="7E411B16" w14:textId="77777777" w:rsidR="00197092" w:rsidRPr="00993712" w:rsidRDefault="00197092" w:rsidP="001A044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0000FF"/>
                <w:sz w:val="24"/>
                <w:szCs w:val="24"/>
              </w:rPr>
            </w:pPr>
            <w:r w:rsidRPr="00993712">
              <w:rPr>
                <w:sz w:val="24"/>
                <w:szCs w:val="24"/>
              </w:rPr>
              <w:t>ГОСТ 10444.15-94</w:t>
            </w:r>
          </w:p>
        </w:tc>
      </w:tr>
      <w:tr w:rsidR="00D90A58" w:rsidRPr="00D7528B" w14:paraId="1887F702" w14:textId="77777777" w:rsidTr="00E558DB">
        <w:trPr>
          <w:trHeight w:val="170"/>
        </w:trPr>
        <w:tc>
          <w:tcPr>
            <w:tcW w:w="709" w:type="dxa"/>
          </w:tcPr>
          <w:p w14:paraId="3288DC96" w14:textId="77777777" w:rsidR="00D90A58" w:rsidRPr="0044567D" w:rsidRDefault="00D90A58" w:rsidP="001A10AA">
            <w:pPr>
              <w:pStyle w:val="12"/>
              <w:rPr>
                <w:sz w:val="24"/>
                <w:szCs w:val="24"/>
                <w:lang w:val="ru-RU"/>
              </w:rPr>
            </w:pPr>
            <w:r w:rsidRPr="0044567D">
              <w:rPr>
                <w:sz w:val="24"/>
                <w:szCs w:val="24"/>
                <w:lang w:val="ru-RU"/>
              </w:rPr>
              <w:t>2.2</w:t>
            </w:r>
            <w:r>
              <w:rPr>
                <w:sz w:val="24"/>
                <w:szCs w:val="24"/>
                <w:lang w:val="ru-RU"/>
              </w:rPr>
              <w:t>3</w:t>
            </w:r>
            <w:r w:rsidR="00E109C5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47832309" w14:textId="77777777" w:rsidR="00D90A58" w:rsidRPr="0044567D" w:rsidRDefault="00D90A58" w:rsidP="00B8447E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0CE3E11F" w14:textId="77777777" w:rsidR="00D90A58" w:rsidRPr="00993712" w:rsidRDefault="00D90A58" w:rsidP="00B8447E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14:paraId="1D40155E" w14:textId="77777777" w:rsidR="00D90A58" w:rsidRPr="00993712" w:rsidRDefault="00D90A58" w:rsidP="00B46B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93712">
              <w:rPr>
                <w:sz w:val="24"/>
                <w:szCs w:val="24"/>
              </w:rPr>
              <w:t xml:space="preserve">Бактерии группы </w:t>
            </w:r>
          </w:p>
          <w:p w14:paraId="3E8065FB" w14:textId="77777777" w:rsidR="003A1A60" w:rsidRDefault="00D90A58" w:rsidP="00E109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93712">
              <w:rPr>
                <w:sz w:val="24"/>
                <w:szCs w:val="24"/>
              </w:rPr>
              <w:t>кишечных палочек (колиформы)</w:t>
            </w:r>
          </w:p>
          <w:p w14:paraId="5ED515D0" w14:textId="77777777" w:rsidR="00E109C5" w:rsidRDefault="00E109C5" w:rsidP="00E109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6DE8279" w14:textId="77777777" w:rsidR="00E109C5" w:rsidRDefault="00E109C5" w:rsidP="00E109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FB2BF47" w14:textId="3DDCB37C" w:rsidR="00D7556B" w:rsidRPr="00993712" w:rsidRDefault="00D7556B" w:rsidP="00E109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vAlign w:val="center"/>
          </w:tcPr>
          <w:p w14:paraId="7760E427" w14:textId="77777777" w:rsidR="00D90A58" w:rsidRPr="00993712" w:rsidRDefault="00D90A58" w:rsidP="00CC5B90">
            <w:pPr>
              <w:pStyle w:val="12"/>
              <w:rPr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14:paraId="5B1D9272" w14:textId="77777777" w:rsidR="00D90A58" w:rsidRPr="00993712" w:rsidRDefault="00D90A58" w:rsidP="00B8447E">
            <w:pPr>
              <w:tabs>
                <w:tab w:val="left" w:pos="284"/>
                <w:tab w:val="left" w:pos="2220"/>
              </w:tabs>
              <w:overflowPunct w:val="0"/>
              <w:autoSpaceDE w:val="0"/>
              <w:autoSpaceDN w:val="0"/>
              <w:adjustRightInd w:val="0"/>
              <w:ind w:right="56"/>
              <w:textAlignment w:val="baseline"/>
              <w:rPr>
                <w:sz w:val="24"/>
                <w:szCs w:val="24"/>
              </w:rPr>
            </w:pPr>
            <w:r w:rsidRPr="00993712">
              <w:rPr>
                <w:sz w:val="24"/>
                <w:szCs w:val="24"/>
              </w:rPr>
              <w:t xml:space="preserve">ГОСТ 31747-2012 </w:t>
            </w:r>
          </w:p>
        </w:tc>
      </w:tr>
      <w:tr w:rsidR="00D90A58" w:rsidRPr="00D7528B" w14:paraId="4193705E" w14:textId="77777777" w:rsidTr="00E558DB">
        <w:trPr>
          <w:trHeight w:val="170"/>
        </w:trPr>
        <w:tc>
          <w:tcPr>
            <w:tcW w:w="709" w:type="dxa"/>
          </w:tcPr>
          <w:p w14:paraId="331BC82A" w14:textId="77777777" w:rsidR="00D90A58" w:rsidRPr="0044567D" w:rsidRDefault="00D90A58" w:rsidP="001A10AA">
            <w:pPr>
              <w:pStyle w:val="12"/>
              <w:rPr>
                <w:sz w:val="24"/>
                <w:szCs w:val="24"/>
                <w:lang w:val="ru-RU"/>
              </w:rPr>
            </w:pPr>
            <w:r w:rsidRPr="0044567D">
              <w:rPr>
                <w:sz w:val="24"/>
                <w:szCs w:val="24"/>
                <w:lang w:val="ru-RU"/>
              </w:rPr>
              <w:lastRenderedPageBreak/>
              <w:t>2.2</w:t>
            </w:r>
            <w:r>
              <w:rPr>
                <w:sz w:val="24"/>
                <w:szCs w:val="24"/>
                <w:lang w:val="ru-RU"/>
              </w:rPr>
              <w:t>4</w:t>
            </w:r>
            <w:r w:rsidR="00E109C5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4BDAD530" w14:textId="77777777" w:rsidR="00D90A58" w:rsidRPr="0044567D" w:rsidRDefault="00D90A58" w:rsidP="00B8447E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25317BCA" w14:textId="77777777" w:rsidR="00D90A58" w:rsidRPr="00993712" w:rsidRDefault="00D90A58" w:rsidP="00B8447E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14:paraId="7666B6B1" w14:textId="77777777" w:rsidR="00D90A58" w:rsidRPr="00993712" w:rsidRDefault="00D90A58" w:rsidP="00B844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93712">
              <w:rPr>
                <w:sz w:val="24"/>
                <w:szCs w:val="24"/>
              </w:rPr>
              <w:t>S. аureus и другие коагулазоположи-тельные стафило-кокки</w:t>
            </w:r>
          </w:p>
        </w:tc>
        <w:tc>
          <w:tcPr>
            <w:tcW w:w="2267" w:type="dxa"/>
            <w:vMerge/>
            <w:vAlign w:val="center"/>
          </w:tcPr>
          <w:p w14:paraId="5D7B9AFC" w14:textId="77777777" w:rsidR="00D90A58" w:rsidRPr="00993712" w:rsidRDefault="00D90A58" w:rsidP="00CC5B90">
            <w:pPr>
              <w:pStyle w:val="12"/>
              <w:rPr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14:paraId="69F5AAF5" w14:textId="77777777" w:rsidR="00D90A58" w:rsidRPr="00993712" w:rsidRDefault="00D90A58" w:rsidP="001A044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993712">
              <w:rPr>
                <w:sz w:val="24"/>
                <w:szCs w:val="24"/>
              </w:rPr>
              <w:t>ГОСТ 10444.2-94</w:t>
            </w:r>
          </w:p>
          <w:p w14:paraId="10AC6B0C" w14:textId="77777777" w:rsidR="00D90A58" w:rsidRPr="00993712" w:rsidRDefault="00D90A58" w:rsidP="00B8447E">
            <w:pPr>
              <w:tabs>
                <w:tab w:val="left" w:pos="284"/>
                <w:tab w:val="center" w:pos="21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93712">
              <w:rPr>
                <w:sz w:val="24"/>
                <w:szCs w:val="24"/>
              </w:rPr>
              <w:t>ГОСТ 31746-2012</w:t>
            </w:r>
          </w:p>
        </w:tc>
      </w:tr>
      <w:tr w:rsidR="00D90A58" w:rsidRPr="00D7528B" w14:paraId="2E5A55E8" w14:textId="77777777" w:rsidTr="00E558DB">
        <w:trPr>
          <w:trHeight w:val="587"/>
        </w:trPr>
        <w:tc>
          <w:tcPr>
            <w:tcW w:w="709" w:type="dxa"/>
          </w:tcPr>
          <w:p w14:paraId="504AAB27" w14:textId="77777777" w:rsidR="00D90A58" w:rsidRPr="0044567D" w:rsidRDefault="00D90A58" w:rsidP="00E249DF">
            <w:pPr>
              <w:pStyle w:val="12"/>
              <w:rPr>
                <w:sz w:val="24"/>
                <w:szCs w:val="24"/>
                <w:lang w:val="ru-RU"/>
              </w:rPr>
            </w:pPr>
            <w:r w:rsidRPr="0044567D">
              <w:rPr>
                <w:sz w:val="24"/>
                <w:szCs w:val="24"/>
                <w:lang w:val="ru-RU"/>
              </w:rPr>
              <w:t>2.2</w:t>
            </w:r>
            <w:r>
              <w:rPr>
                <w:sz w:val="24"/>
                <w:szCs w:val="24"/>
                <w:lang w:val="ru-RU"/>
              </w:rPr>
              <w:t>5</w:t>
            </w:r>
            <w:r w:rsidR="00E109C5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5B94CB50" w14:textId="77777777" w:rsidR="00D90A58" w:rsidRPr="0044567D" w:rsidRDefault="00D90A58" w:rsidP="00B8447E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76489539" w14:textId="77777777" w:rsidR="00D90A58" w:rsidRPr="00993712" w:rsidRDefault="00D90A58" w:rsidP="00B8447E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14:paraId="5991B1C1" w14:textId="77777777" w:rsidR="00D90A58" w:rsidRPr="00993712" w:rsidRDefault="00D90A58" w:rsidP="00B8447E">
            <w:pPr>
              <w:pStyle w:val="12"/>
              <w:rPr>
                <w:sz w:val="24"/>
                <w:szCs w:val="24"/>
                <w:lang w:val="ru-RU"/>
              </w:rPr>
            </w:pPr>
            <w:r w:rsidRPr="00993712">
              <w:rPr>
                <w:sz w:val="24"/>
                <w:szCs w:val="24"/>
                <w:lang w:eastAsia="ru-RU"/>
              </w:rPr>
              <w:t>B. cereus</w:t>
            </w:r>
          </w:p>
        </w:tc>
        <w:tc>
          <w:tcPr>
            <w:tcW w:w="2267" w:type="dxa"/>
            <w:vMerge/>
            <w:vAlign w:val="center"/>
          </w:tcPr>
          <w:p w14:paraId="455D114E" w14:textId="77777777" w:rsidR="00D90A58" w:rsidRPr="00993712" w:rsidRDefault="00D90A58" w:rsidP="00CC5B90">
            <w:pPr>
              <w:pStyle w:val="12"/>
              <w:rPr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14:paraId="1E6DAF29" w14:textId="77777777" w:rsidR="00D90A58" w:rsidRDefault="00D90A58" w:rsidP="009D30BE">
            <w:pPr>
              <w:tabs>
                <w:tab w:val="left" w:pos="284"/>
                <w:tab w:val="left" w:pos="2019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993712">
              <w:rPr>
                <w:sz w:val="24"/>
                <w:szCs w:val="24"/>
              </w:rPr>
              <w:t>ГОСТ 10444.8-2013</w:t>
            </w:r>
          </w:p>
          <w:p w14:paraId="70E578DB" w14:textId="77777777" w:rsidR="00D242CF" w:rsidRPr="005042DA" w:rsidRDefault="00D242CF" w:rsidP="009D30BE">
            <w:pPr>
              <w:tabs>
                <w:tab w:val="left" w:pos="284"/>
                <w:tab w:val="left" w:pos="2019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</w:p>
        </w:tc>
      </w:tr>
      <w:tr w:rsidR="002242F7" w:rsidRPr="00D7528B" w14:paraId="1DE4497C" w14:textId="77777777" w:rsidTr="00E558DB">
        <w:trPr>
          <w:trHeight w:val="170"/>
        </w:trPr>
        <w:tc>
          <w:tcPr>
            <w:tcW w:w="709" w:type="dxa"/>
          </w:tcPr>
          <w:p w14:paraId="5A9E71EE" w14:textId="77777777" w:rsidR="002242F7" w:rsidRPr="0044567D" w:rsidRDefault="002242F7" w:rsidP="00E249DF">
            <w:pPr>
              <w:pStyle w:val="12"/>
              <w:rPr>
                <w:sz w:val="24"/>
                <w:szCs w:val="24"/>
                <w:lang w:val="ru-RU"/>
              </w:rPr>
            </w:pPr>
            <w:r w:rsidRPr="0044567D">
              <w:rPr>
                <w:sz w:val="24"/>
                <w:szCs w:val="24"/>
                <w:lang w:val="ru-RU"/>
              </w:rPr>
              <w:t>2.2</w:t>
            </w:r>
            <w:r>
              <w:rPr>
                <w:sz w:val="24"/>
                <w:szCs w:val="24"/>
                <w:lang w:val="ru-RU"/>
              </w:rPr>
              <w:t>6</w:t>
            </w:r>
            <w:r w:rsidR="00E109C5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0B85B0B3" w14:textId="77777777" w:rsidR="002242F7" w:rsidRPr="0044567D" w:rsidRDefault="002242F7" w:rsidP="00B8447E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22D87276" w14:textId="77777777" w:rsidR="002242F7" w:rsidRPr="00993712" w:rsidRDefault="002242F7" w:rsidP="00B8447E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14:paraId="64ABCB84" w14:textId="77777777" w:rsidR="002242F7" w:rsidRPr="00993712" w:rsidRDefault="002242F7" w:rsidP="00B844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93712">
              <w:rPr>
                <w:sz w:val="24"/>
                <w:szCs w:val="24"/>
              </w:rPr>
              <w:t>Выделение возбудителя холеры</w:t>
            </w:r>
          </w:p>
        </w:tc>
        <w:tc>
          <w:tcPr>
            <w:tcW w:w="2267" w:type="dxa"/>
          </w:tcPr>
          <w:p w14:paraId="2DAB7F11" w14:textId="77777777" w:rsidR="002242F7" w:rsidRPr="00993712" w:rsidRDefault="002242F7" w:rsidP="00782E04">
            <w:pPr>
              <w:shd w:val="clear" w:color="auto" w:fill="FFFFFF"/>
              <w:tabs>
                <w:tab w:val="left" w:pos="284"/>
                <w:tab w:val="left" w:pos="233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993712">
              <w:rPr>
                <w:sz w:val="24"/>
                <w:szCs w:val="24"/>
              </w:rPr>
              <w:t xml:space="preserve">Инструкция 1.2.11-17-8-2004 </w:t>
            </w:r>
          </w:p>
        </w:tc>
        <w:tc>
          <w:tcPr>
            <w:tcW w:w="2269" w:type="dxa"/>
          </w:tcPr>
          <w:p w14:paraId="2736692C" w14:textId="77777777" w:rsidR="002242F7" w:rsidRPr="00993712" w:rsidRDefault="002242F7" w:rsidP="00B8447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236"/>
              <w:textAlignment w:val="baseline"/>
              <w:rPr>
                <w:sz w:val="24"/>
                <w:szCs w:val="24"/>
                <w:lang w:val="en-US"/>
              </w:rPr>
            </w:pPr>
            <w:r w:rsidRPr="00993712">
              <w:rPr>
                <w:sz w:val="24"/>
                <w:szCs w:val="24"/>
              </w:rPr>
              <w:t xml:space="preserve">Инструкция </w:t>
            </w:r>
          </w:p>
          <w:p w14:paraId="6D6D8716" w14:textId="77777777" w:rsidR="002242F7" w:rsidRPr="00993712" w:rsidRDefault="002242F7" w:rsidP="00FD7D8A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93712">
              <w:rPr>
                <w:sz w:val="24"/>
                <w:szCs w:val="24"/>
              </w:rPr>
              <w:t>1.2.11-17-8-2004</w:t>
            </w:r>
          </w:p>
        </w:tc>
      </w:tr>
      <w:tr w:rsidR="002242F7" w:rsidRPr="00D7528B" w14:paraId="30F23340" w14:textId="77777777" w:rsidTr="00E558DB">
        <w:trPr>
          <w:trHeight w:val="170"/>
        </w:trPr>
        <w:tc>
          <w:tcPr>
            <w:tcW w:w="709" w:type="dxa"/>
          </w:tcPr>
          <w:p w14:paraId="59E3E280" w14:textId="77777777" w:rsidR="002242F7" w:rsidRPr="0044567D" w:rsidRDefault="002242F7" w:rsidP="00E249DF">
            <w:pPr>
              <w:pStyle w:val="12"/>
              <w:rPr>
                <w:sz w:val="24"/>
                <w:szCs w:val="24"/>
                <w:lang w:val="ru-RU"/>
              </w:rPr>
            </w:pPr>
            <w:r w:rsidRPr="0044567D">
              <w:rPr>
                <w:sz w:val="24"/>
                <w:szCs w:val="24"/>
                <w:lang w:val="ru-RU"/>
              </w:rPr>
              <w:t>2.2</w:t>
            </w:r>
            <w:r>
              <w:rPr>
                <w:sz w:val="24"/>
                <w:szCs w:val="24"/>
                <w:lang w:val="ru-RU"/>
              </w:rPr>
              <w:t>7</w:t>
            </w:r>
            <w:r w:rsidR="00E109C5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16753B25" w14:textId="77777777" w:rsidR="002242F7" w:rsidRPr="0044567D" w:rsidRDefault="002242F7" w:rsidP="00B8447E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2A6AAA79" w14:textId="77777777" w:rsidR="002242F7" w:rsidRPr="00993712" w:rsidRDefault="002242F7" w:rsidP="00BA7030">
            <w:pPr>
              <w:tabs>
                <w:tab w:val="left" w:pos="0"/>
                <w:tab w:val="left" w:pos="284"/>
              </w:tabs>
              <w:ind w:right="-108"/>
              <w:rPr>
                <w:sz w:val="16"/>
              </w:rPr>
            </w:pPr>
            <w:r w:rsidRPr="00993712">
              <w:rPr>
                <w:sz w:val="16"/>
              </w:rPr>
              <w:t>01.47/04.125</w:t>
            </w:r>
          </w:p>
          <w:p w14:paraId="591AA7FE" w14:textId="77777777" w:rsidR="002242F7" w:rsidRPr="00993712" w:rsidRDefault="002242F7" w:rsidP="00BA7030">
            <w:pPr>
              <w:pStyle w:val="12"/>
              <w:ind w:right="-108"/>
              <w:rPr>
                <w:sz w:val="16"/>
                <w:szCs w:val="20"/>
                <w:lang w:val="ru-RU"/>
              </w:rPr>
            </w:pPr>
            <w:r w:rsidRPr="00993712">
              <w:rPr>
                <w:sz w:val="16"/>
                <w:szCs w:val="20"/>
              </w:rPr>
              <w:t>10.12/04.12</w:t>
            </w:r>
            <w:r w:rsidRPr="00993712">
              <w:rPr>
                <w:sz w:val="16"/>
                <w:szCs w:val="20"/>
                <w:lang w:val="ru-RU"/>
              </w:rPr>
              <w:t>5</w:t>
            </w:r>
          </w:p>
          <w:p w14:paraId="6EAB926A" w14:textId="77777777" w:rsidR="002242F7" w:rsidRPr="00993712" w:rsidRDefault="002242F7" w:rsidP="00BA7030">
            <w:pPr>
              <w:pStyle w:val="12"/>
              <w:ind w:right="-108"/>
              <w:rPr>
                <w:sz w:val="16"/>
                <w:szCs w:val="20"/>
                <w:lang w:val="ru-RU"/>
              </w:rPr>
            </w:pPr>
            <w:r w:rsidRPr="00993712">
              <w:rPr>
                <w:sz w:val="16"/>
                <w:szCs w:val="20"/>
              </w:rPr>
              <w:t>10.13/04.125</w:t>
            </w:r>
          </w:p>
          <w:p w14:paraId="471CCFDD" w14:textId="77777777" w:rsidR="002242F7" w:rsidRPr="00993712" w:rsidRDefault="002242F7" w:rsidP="00BA7030">
            <w:pPr>
              <w:pStyle w:val="12"/>
              <w:ind w:right="-108"/>
              <w:rPr>
                <w:sz w:val="24"/>
                <w:szCs w:val="24"/>
                <w:lang w:val="ru-RU"/>
              </w:rPr>
            </w:pPr>
            <w:r w:rsidRPr="00993712">
              <w:rPr>
                <w:sz w:val="16"/>
                <w:szCs w:val="20"/>
              </w:rPr>
              <w:t>10.86/04.125</w:t>
            </w:r>
          </w:p>
        </w:tc>
        <w:tc>
          <w:tcPr>
            <w:tcW w:w="2269" w:type="dxa"/>
          </w:tcPr>
          <w:p w14:paraId="375F25BB" w14:textId="77777777" w:rsidR="002242F7" w:rsidRPr="00993712" w:rsidRDefault="002242F7" w:rsidP="000C1A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93712">
              <w:rPr>
                <w:sz w:val="24"/>
                <w:szCs w:val="24"/>
              </w:rPr>
              <w:t xml:space="preserve">Удельная  активность  цезия-137 </w:t>
            </w:r>
          </w:p>
        </w:tc>
        <w:tc>
          <w:tcPr>
            <w:tcW w:w="2267" w:type="dxa"/>
          </w:tcPr>
          <w:p w14:paraId="5837459B" w14:textId="77777777" w:rsidR="00A8088F" w:rsidRDefault="002242F7" w:rsidP="00782E04">
            <w:pPr>
              <w:tabs>
                <w:tab w:val="left" w:pos="284"/>
                <w:tab w:val="left" w:pos="233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993712">
              <w:rPr>
                <w:sz w:val="24"/>
                <w:szCs w:val="24"/>
              </w:rPr>
              <w:t>ГН 10-117</w:t>
            </w:r>
            <w:r w:rsidR="00A8088F">
              <w:rPr>
                <w:sz w:val="24"/>
                <w:szCs w:val="24"/>
              </w:rPr>
              <w:t>-99</w:t>
            </w:r>
          </w:p>
          <w:p w14:paraId="5B7640DF" w14:textId="77777777" w:rsidR="002242F7" w:rsidRPr="00993712" w:rsidRDefault="002242F7" w:rsidP="00782E04">
            <w:pPr>
              <w:tabs>
                <w:tab w:val="left" w:pos="284"/>
                <w:tab w:val="left" w:pos="233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  <w:lang w:val="en-US"/>
              </w:rPr>
            </w:pPr>
            <w:r w:rsidRPr="00993712">
              <w:rPr>
                <w:sz w:val="24"/>
                <w:szCs w:val="24"/>
              </w:rPr>
              <w:t xml:space="preserve"> (РДУ- 99) </w:t>
            </w:r>
          </w:p>
        </w:tc>
        <w:tc>
          <w:tcPr>
            <w:tcW w:w="2269" w:type="dxa"/>
          </w:tcPr>
          <w:p w14:paraId="62A384A0" w14:textId="77777777" w:rsidR="002242F7" w:rsidRPr="00993712" w:rsidRDefault="002242F7" w:rsidP="00B8447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236"/>
              <w:textAlignment w:val="baseline"/>
              <w:rPr>
                <w:sz w:val="24"/>
                <w:szCs w:val="24"/>
              </w:rPr>
            </w:pPr>
            <w:r w:rsidRPr="00993712">
              <w:rPr>
                <w:sz w:val="24"/>
                <w:szCs w:val="24"/>
              </w:rPr>
              <w:t xml:space="preserve">МВИ 179-95 </w:t>
            </w:r>
          </w:p>
          <w:p w14:paraId="3623D142" w14:textId="77777777" w:rsidR="002242F7" w:rsidRDefault="002242F7" w:rsidP="00D81825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ind w:right="-122"/>
              <w:textAlignment w:val="baseline"/>
              <w:rPr>
                <w:sz w:val="24"/>
                <w:szCs w:val="24"/>
              </w:rPr>
            </w:pPr>
            <w:r w:rsidRPr="00993712">
              <w:rPr>
                <w:sz w:val="24"/>
                <w:szCs w:val="24"/>
              </w:rPr>
              <w:t>МВИ.МН 1823-2007</w:t>
            </w:r>
          </w:p>
          <w:p w14:paraId="171F905E" w14:textId="77777777" w:rsidR="0046521C" w:rsidRPr="00993712" w:rsidRDefault="0046521C" w:rsidP="0046521C">
            <w:pPr>
              <w:pStyle w:val="a9"/>
              <w:tabs>
                <w:tab w:val="left" w:pos="0"/>
                <w:tab w:val="left" w:pos="225"/>
                <w:tab w:val="left" w:pos="284"/>
              </w:tabs>
              <w:rPr>
                <w:szCs w:val="24"/>
                <w:lang w:val="en-US"/>
              </w:rPr>
            </w:pPr>
            <w:r w:rsidRPr="006A1447">
              <w:t>ГОСТ 32161-2013</w:t>
            </w:r>
          </w:p>
        </w:tc>
      </w:tr>
      <w:tr w:rsidR="002242F7" w:rsidRPr="00D7528B" w14:paraId="0D3BD118" w14:textId="77777777" w:rsidTr="00E558DB">
        <w:trPr>
          <w:trHeight w:val="573"/>
        </w:trPr>
        <w:tc>
          <w:tcPr>
            <w:tcW w:w="709" w:type="dxa"/>
          </w:tcPr>
          <w:p w14:paraId="56A4F491" w14:textId="77777777" w:rsidR="00E109C5" w:rsidRDefault="002242F7" w:rsidP="00167793">
            <w:pPr>
              <w:pStyle w:val="12"/>
              <w:rPr>
                <w:sz w:val="24"/>
                <w:szCs w:val="24"/>
                <w:lang w:val="ru-RU"/>
              </w:rPr>
            </w:pPr>
            <w:r w:rsidRPr="0044567D">
              <w:rPr>
                <w:sz w:val="24"/>
                <w:szCs w:val="24"/>
                <w:lang w:val="ru-RU"/>
              </w:rPr>
              <w:t>3.1</w:t>
            </w:r>
          </w:p>
          <w:p w14:paraId="1147421C" w14:textId="77777777" w:rsidR="002242F7" w:rsidRPr="0044567D" w:rsidRDefault="00E109C5" w:rsidP="00167793">
            <w:pPr>
              <w:pStyle w:val="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**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75BFE111" w14:textId="77777777" w:rsidR="002242F7" w:rsidRPr="002269E2" w:rsidRDefault="002242F7" w:rsidP="006212CD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2269E2">
              <w:rPr>
                <w:sz w:val="24"/>
                <w:szCs w:val="24"/>
              </w:rPr>
              <w:t>Молоко и  молочные продукты,</w:t>
            </w:r>
          </w:p>
          <w:p w14:paraId="5D2A5285" w14:textId="77777777" w:rsidR="002242F7" w:rsidRPr="002269E2" w:rsidRDefault="002242F7" w:rsidP="006212CD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2269E2">
              <w:rPr>
                <w:sz w:val="24"/>
                <w:szCs w:val="24"/>
              </w:rPr>
              <w:t xml:space="preserve">консервы,  в том  </w:t>
            </w:r>
          </w:p>
          <w:p w14:paraId="3BAC9035" w14:textId="77777777" w:rsidR="002242F7" w:rsidRPr="002269E2" w:rsidRDefault="002242F7" w:rsidP="002119CD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2269E2">
              <w:rPr>
                <w:sz w:val="24"/>
                <w:szCs w:val="24"/>
              </w:rPr>
              <w:t>числе для детского  питания</w:t>
            </w:r>
          </w:p>
          <w:p w14:paraId="66251D90" w14:textId="77777777" w:rsidR="002242F7" w:rsidRPr="008C6583" w:rsidRDefault="002242F7" w:rsidP="002119CD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3"/>
                <w:szCs w:val="23"/>
              </w:rPr>
            </w:pPr>
          </w:p>
          <w:p w14:paraId="38EC1520" w14:textId="77777777" w:rsidR="002242F7" w:rsidRPr="008C6583" w:rsidRDefault="002242F7" w:rsidP="002119CD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3"/>
                <w:szCs w:val="23"/>
              </w:rPr>
            </w:pPr>
          </w:p>
          <w:p w14:paraId="53F3311C" w14:textId="77777777" w:rsidR="002242F7" w:rsidRPr="008C6583" w:rsidRDefault="002242F7" w:rsidP="002119CD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3"/>
                <w:szCs w:val="23"/>
              </w:rPr>
            </w:pPr>
          </w:p>
          <w:p w14:paraId="33AFD9C3" w14:textId="77777777" w:rsidR="002242F7" w:rsidRPr="008C6583" w:rsidRDefault="002242F7" w:rsidP="002119CD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3"/>
                <w:szCs w:val="23"/>
              </w:rPr>
            </w:pPr>
          </w:p>
          <w:p w14:paraId="7C41D877" w14:textId="77777777" w:rsidR="002242F7" w:rsidRPr="008C6583" w:rsidRDefault="002242F7" w:rsidP="002119CD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3"/>
                <w:szCs w:val="23"/>
              </w:rPr>
            </w:pPr>
          </w:p>
          <w:p w14:paraId="051A4A24" w14:textId="77777777" w:rsidR="002242F7" w:rsidRPr="008C6583" w:rsidRDefault="002242F7" w:rsidP="002119CD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3"/>
                <w:szCs w:val="23"/>
              </w:rPr>
            </w:pPr>
          </w:p>
          <w:p w14:paraId="5C9AF2C3" w14:textId="77777777" w:rsidR="002242F7" w:rsidRPr="008C6583" w:rsidRDefault="002242F7" w:rsidP="002119CD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3"/>
                <w:szCs w:val="23"/>
              </w:rPr>
            </w:pPr>
          </w:p>
          <w:p w14:paraId="3F5FF8B5" w14:textId="77777777" w:rsidR="002242F7" w:rsidRPr="008C6583" w:rsidRDefault="002242F7" w:rsidP="00651D0A">
            <w:pPr>
              <w:rPr>
                <w:sz w:val="23"/>
                <w:szCs w:val="23"/>
              </w:rPr>
            </w:pPr>
          </w:p>
          <w:p w14:paraId="5FD517BC" w14:textId="77777777" w:rsidR="002242F7" w:rsidRPr="008C6583" w:rsidRDefault="002242F7" w:rsidP="00651D0A">
            <w:pPr>
              <w:rPr>
                <w:sz w:val="23"/>
                <w:szCs w:val="23"/>
              </w:rPr>
            </w:pPr>
          </w:p>
          <w:p w14:paraId="0CFC7B4A" w14:textId="77777777" w:rsidR="002242F7" w:rsidRPr="008C6583" w:rsidRDefault="002242F7" w:rsidP="00651D0A">
            <w:pPr>
              <w:rPr>
                <w:sz w:val="23"/>
                <w:szCs w:val="23"/>
              </w:rPr>
            </w:pPr>
          </w:p>
          <w:p w14:paraId="4D128040" w14:textId="77777777" w:rsidR="002242F7" w:rsidRPr="008C6583" w:rsidRDefault="002242F7" w:rsidP="00651D0A">
            <w:pPr>
              <w:rPr>
                <w:sz w:val="23"/>
                <w:szCs w:val="23"/>
              </w:rPr>
            </w:pPr>
          </w:p>
          <w:p w14:paraId="59CF0432" w14:textId="77777777" w:rsidR="00A4278F" w:rsidRDefault="00A4278F" w:rsidP="00651D0A">
            <w:pPr>
              <w:rPr>
                <w:sz w:val="23"/>
                <w:szCs w:val="23"/>
              </w:rPr>
            </w:pPr>
          </w:p>
          <w:p w14:paraId="75E0D00C" w14:textId="77777777" w:rsidR="00A4278F" w:rsidRDefault="00A4278F" w:rsidP="00651D0A">
            <w:pPr>
              <w:rPr>
                <w:sz w:val="23"/>
                <w:szCs w:val="23"/>
              </w:rPr>
            </w:pPr>
          </w:p>
          <w:p w14:paraId="4C9A4D0D" w14:textId="77777777" w:rsidR="00A4278F" w:rsidRDefault="00A4278F" w:rsidP="00651D0A">
            <w:pPr>
              <w:rPr>
                <w:sz w:val="23"/>
                <w:szCs w:val="23"/>
              </w:rPr>
            </w:pPr>
          </w:p>
          <w:p w14:paraId="568ACCC1" w14:textId="77777777" w:rsidR="00CD3DF7" w:rsidRDefault="00CD3DF7" w:rsidP="00651D0A">
            <w:pPr>
              <w:rPr>
                <w:sz w:val="23"/>
                <w:szCs w:val="23"/>
              </w:rPr>
            </w:pPr>
          </w:p>
          <w:p w14:paraId="25DDEA92" w14:textId="77777777" w:rsidR="004752E1" w:rsidRDefault="004752E1" w:rsidP="00651D0A">
            <w:pPr>
              <w:rPr>
                <w:sz w:val="23"/>
                <w:szCs w:val="23"/>
              </w:rPr>
            </w:pPr>
          </w:p>
          <w:p w14:paraId="4D7CB071" w14:textId="4CCC8319" w:rsidR="004752E1" w:rsidRDefault="004752E1" w:rsidP="00651D0A">
            <w:pPr>
              <w:rPr>
                <w:sz w:val="23"/>
                <w:szCs w:val="23"/>
              </w:rPr>
            </w:pPr>
          </w:p>
          <w:p w14:paraId="5CCE3803" w14:textId="77777777" w:rsidR="00D7556B" w:rsidRDefault="00D7556B" w:rsidP="00651D0A">
            <w:pPr>
              <w:rPr>
                <w:sz w:val="23"/>
                <w:szCs w:val="23"/>
              </w:rPr>
            </w:pPr>
          </w:p>
          <w:p w14:paraId="4389AAE1" w14:textId="77777777" w:rsidR="004752E1" w:rsidRDefault="004752E1" w:rsidP="00651D0A">
            <w:pPr>
              <w:rPr>
                <w:sz w:val="23"/>
                <w:szCs w:val="23"/>
              </w:rPr>
            </w:pPr>
          </w:p>
          <w:p w14:paraId="136D4CB0" w14:textId="77777777" w:rsidR="003836DC" w:rsidRPr="002269E2" w:rsidRDefault="003836DC" w:rsidP="003836DC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2269E2">
              <w:rPr>
                <w:sz w:val="24"/>
                <w:szCs w:val="24"/>
              </w:rPr>
              <w:lastRenderedPageBreak/>
              <w:t>Молоко и  молочные продукты,</w:t>
            </w:r>
          </w:p>
          <w:p w14:paraId="6323B255" w14:textId="77777777" w:rsidR="003836DC" w:rsidRPr="002269E2" w:rsidRDefault="003836DC" w:rsidP="003836DC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2269E2">
              <w:rPr>
                <w:sz w:val="24"/>
                <w:szCs w:val="24"/>
              </w:rPr>
              <w:t xml:space="preserve">консервы,  в том  </w:t>
            </w:r>
          </w:p>
          <w:p w14:paraId="6B7D6222" w14:textId="77777777" w:rsidR="003836DC" w:rsidRPr="002269E2" w:rsidRDefault="003836DC" w:rsidP="003836DC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2269E2">
              <w:rPr>
                <w:sz w:val="24"/>
                <w:szCs w:val="24"/>
              </w:rPr>
              <w:t>числе для детского  питания</w:t>
            </w:r>
          </w:p>
          <w:p w14:paraId="442AAAD6" w14:textId="77777777" w:rsidR="003836DC" w:rsidRPr="008C6583" w:rsidRDefault="003836DC" w:rsidP="003836DC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3"/>
                <w:szCs w:val="23"/>
              </w:rPr>
            </w:pPr>
          </w:p>
          <w:p w14:paraId="33E8B094" w14:textId="77777777" w:rsidR="005769BE" w:rsidRDefault="005769BE" w:rsidP="00651D0A">
            <w:pPr>
              <w:rPr>
                <w:sz w:val="23"/>
                <w:szCs w:val="23"/>
              </w:rPr>
            </w:pPr>
          </w:p>
          <w:p w14:paraId="00CAF9A2" w14:textId="77777777" w:rsidR="005769BE" w:rsidRDefault="005769BE" w:rsidP="00651D0A">
            <w:pPr>
              <w:rPr>
                <w:sz w:val="23"/>
                <w:szCs w:val="23"/>
              </w:rPr>
            </w:pPr>
          </w:p>
          <w:p w14:paraId="05D7637E" w14:textId="77777777" w:rsidR="005769BE" w:rsidRDefault="005769BE" w:rsidP="00651D0A">
            <w:pPr>
              <w:rPr>
                <w:sz w:val="23"/>
                <w:szCs w:val="23"/>
              </w:rPr>
            </w:pPr>
          </w:p>
          <w:p w14:paraId="33108FA0" w14:textId="77777777" w:rsidR="005769BE" w:rsidRDefault="005769BE" w:rsidP="00651D0A">
            <w:pPr>
              <w:rPr>
                <w:sz w:val="23"/>
                <w:szCs w:val="23"/>
              </w:rPr>
            </w:pPr>
          </w:p>
          <w:p w14:paraId="1D62AA9A" w14:textId="77777777" w:rsidR="005769BE" w:rsidRDefault="005769BE" w:rsidP="00651D0A">
            <w:pPr>
              <w:rPr>
                <w:sz w:val="23"/>
                <w:szCs w:val="23"/>
              </w:rPr>
            </w:pPr>
          </w:p>
          <w:p w14:paraId="6D379658" w14:textId="77777777" w:rsidR="005769BE" w:rsidRDefault="005769BE" w:rsidP="00651D0A">
            <w:pPr>
              <w:rPr>
                <w:sz w:val="23"/>
                <w:szCs w:val="23"/>
              </w:rPr>
            </w:pPr>
          </w:p>
          <w:p w14:paraId="088F9F9A" w14:textId="77777777" w:rsidR="005769BE" w:rsidRDefault="005769BE" w:rsidP="00651D0A">
            <w:pPr>
              <w:rPr>
                <w:sz w:val="23"/>
                <w:szCs w:val="23"/>
              </w:rPr>
            </w:pPr>
          </w:p>
          <w:p w14:paraId="08EA88ED" w14:textId="77777777" w:rsidR="005769BE" w:rsidRDefault="005769BE" w:rsidP="00651D0A">
            <w:pPr>
              <w:rPr>
                <w:sz w:val="23"/>
                <w:szCs w:val="23"/>
              </w:rPr>
            </w:pPr>
          </w:p>
          <w:p w14:paraId="2893A57F" w14:textId="77777777" w:rsidR="005769BE" w:rsidRDefault="005769BE" w:rsidP="00651D0A">
            <w:pPr>
              <w:rPr>
                <w:sz w:val="23"/>
                <w:szCs w:val="23"/>
              </w:rPr>
            </w:pPr>
          </w:p>
          <w:p w14:paraId="4340B1DC" w14:textId="77777777" w:rsidR="005769BE" w:rsidRDefault="005769BE" w:rsidP="00651D0A">
            <w:pPr>
              <w:rPr>
                <w:sz w:val="23"/>
                <w:szCs w:val="23"/>
              </w:rPr>
            </w:pPr>
          </w:p>
          <w:p w14:paraId="23F40BA8" w14:textId="77777777" w:rsidR="005769BE" w:rsidRDefault="005769BE" w:rsidP="00651D0A">
            <w:pPr>
              <w:rPr>
                <w:sz w:val="23"/>
                <w:szCs w:val="23"/>
              </w:rPr>
            </w:pPr>
          </w:p>
          <w:p w14:paraId="646FF17D" w14:textId="77777777" w:rsidR="005769BE" w:rsidRDefault="005769BE" w:rsidP="00651D0A">
            <w:pPr>
              <w:rPr>
                <w:sz w:val="23"/>
                <w:szCs w:val="23"/>
              </w:rPr>
            </w:pPr>
          </w:p>
          <w:p w14:paraId="359030DC" w14:textId="77777777" w:rsidR="005769BE" w:rsidRDefault="005769BE" w:rsidP="00651D0A">
            <w:pPr>
              <w:rPr>
                <w:sz w:val="23"/>
                <w:szCs w:val="23"/>
              </w:rPr>
            </w:pPr>
          </w:p>
          <w:p w14:paraId="77AF49B3" w14:textId="77777777" w:rsidR="005769BE" w:rsidRDefault="005769BE" w:rsidP="00651D0A">
            <w:pPr>
              <w:rPr>
                <w:sz w:val="23"/>
                <w:szCs w:val="23"/>
              </w:rPr>
            </w:pPr>
          </w:p>
          <w:p w14:paraId="1AAB59CE" w14:textId="77777777" w:rsidR="005769BE" w:rsidRDefault="005769BE" w:rsidP="00651D0A">
            <w:pPr>
              <w:rPr>
                <w:sz w:val="23"/>
                <w:szCs w:val="23"/>
              </w:rPr>
            </w:pPr>
          </w:p>
          <w:p w14:paraId="3AA0FE64" w14:textId="77777777" w:rsidR="005769BE" w:rsidRDefault="005769BE" w:rsidP="00651D0A">
            <w:pPr>
              <w:rPr>
                <w:sz w:val="23"/>
                <w:szCs w:val="23"/>
              </w:rPr>
            </w:pPr>
          </w:p>
          <w:p w14:paraId="4D4C11E7" w14:textId="77777777" w:rsidR="002242F7" w:rsidRPr="00263B3A" w:rsidRDefault="002242F7" w:rsidP="00263B3A">
            <w:pPr>
              <w:rPr>
                <w:sz w:val="23"/>
                <w:szCs w:val="23"/>
              </w:rPr>
            </w:pPr>
          </w:p>
          <w:p w14:paraId="7A57A102" w14:textId="77777777" w:rsidR="002242F7" w:rsidRPr="00263B3A" w:rsidRDefault="002242F7" w:rsidP="00263B3A">
            <w:pPr>
              <w:rPr>
                <w:sz w:val="23"/>
                <w:szCs w:val="23"/>
              </w:rPr>
            </w:pPr>
          </w:p>
          <w:p w14:paraId="0EC8BE9E" w14:textId="77777777" w:rsidR="002242F7" w:rsidRPr="00263B3A" w:rsidRDefault="002242F7" w:rsidP="00263B3A">
            <w:pPr>
              <w:rPr>
                <w:sz w:val="23"/>
                <w:szCs w:val="23"/>
              </w:rPr>
            </w:pPr>
          </w:p>
          <w:p w14:paraId="464574A9" w14:textId="77777777" w:rsidR="002242F7" w:rsidRPr="00263B3A" w:rsidRDefault="002242F7" w:rsidP="00263B3A">
            <w:pPr>
              <w:rPr>
                <w:sz w:val="23"/>
                <w:szCs w:val="23"/>
              </w:rPr>
            </w:pPr>
          </w:p>
          <w:p w14:paraId="71995940" w14:textId="77777777" w:rsidR="002242F7" w:rsidRPr="00263B3A" w:rsidRDefault="002242F7" w:rsidP="00263B3A">
            <w:pPr>
              <w:rPr>
                <w:sz w:val="23"/>
                <w:szCs w:val="23"/>
              </w:rPr>
            </w:pPr>
          </w:p>
          <w:p w14:paraId="2301CEA2" w14:textId="77777777" w:rsidR="002242F7" w:rsidRPr="00263B3A" w:rsidRDefault="002242F7" w:rsidP="00263B3A">
            <w:pPr>
              <w:rPr>
                <w:sz w:val="23"/>
                <w:szCs w:val="23"/>
              </w:rPr>
            </w:pPr>
          </w:p>
          <w:p w14:paraId="1760E35D" w14:textId="77777777" w:rsidR="002242F7" w:rsidRPr="00263B3A" w:rsidRDefault="002242F7" w:rsidP="00263B3A">
            <w:pPr>
              <w:rPr>
                <w:sz w:val="23"/>
                <w:szCs w:val="23"/>
              </w:rPr>
            </w:pPr>
          </w:p>
          <w:p w14:paraId="7AFF1756" w14:textId="77777777" w:rsidR="002242F7" w:rsidRPr="00263B3A" w:rsidRDefault="002242F7" w:rsidP="00263B3A">
            <w:pPr>
              <w:rPr>
                <w:sz w:val="23"/>
                <w:szCs w:val="23"/>
              </w:rPr>
            </w:pPr>
          </w:p>
          <w:p w14:paraId="272F330F" w14:textId="77777777" w:rsidR="002242F7" w:rsidRPr="00263B3A" w:rsidRDefault="002242F7" w:rsidP="00263B3A">
            <w:pPr>
              <w:rPr>
                <w:sz w:val="23"/>
                <w:szCs w:val="23"/>
              </w:rPr>
            </w:pPr>
          </w:p>
          <w:p w14:paraId="58C680D1" w14:textId="77777777" w:rsidR="002242F7" w:rsidRDefault="002242F7" w:rsidP="00263B3A">
            <w:pPr>
              <w:rPr>
                <w:sz w:val="23"/>
                <w:szCs w:val="23"/>
              </w:rPr>
            </w:pPr>
          </w:p>
          <w:p w14:paraId="5248BEDF" w14:textId="77777777" w:rsidR="002242F7" w:rsidRDefault="002242F7" w:rsidP="00263B3A">
            <w:pPr>
              <w:rPr>
                <w:sz w:val="23"/>
                <w:szCs w:val="23"/>
              </w:rPr>
            </w:pPr>
          </w:p>
          <w:p w14:paraId="4BCF4EE5" w14:textId="77777777" w:rsidR="002242F7" w:rsidRDefault="002242F7" w:rsidP="00263B3A">
            <w:pPr>
              <w:rPr>
                <w:sz w:val="23"/>
                <w:szCs w:val="23"/>
              </w:rPr>
            </w:pPr>
          </w:p>
          <w:p w14:paraId="6B1297E2" w14:textId="77777777" w:rsidR="002242F7" w:rsidRDefault="002242F7" w:rsidP="00263B3A">
            <w:pPr>
              <w:rPr>
                <w:sz w:val="23"/>
                <w:szCs w:val="23"/>
              </w:rPr>
            </w:pPr>
          </w:p>
          <w:p w14:paraId="43599A22" w14:textId="77777777" w:rsidR="002242F7" w:rsidRDefault="002242F7" w:rsidP="00263B3A">
            <w:pPr>
              <w:rPr>
                <w:sz w:val="23"/>
                <w:szCs w:val="23"/>
              </w:rPr>
            </w:pPr>
          </w:p>
          <w:p w14:paraId="5F7AECE1" w14:textId="77777777" w:rsidR="002242F7" w:rsidRDefault="002242F7" w:rsidP="00263B3A">
            <w:pPr>
              <w:rPr>
                <w:sz w:val="23"/>
                <w:szCs w:val="23"/>
              </w:rPr>
            </w:pPr>
          </w:p>
          <w:p w14:paraId="09DE6E79" w14:textId="77777777" w:rsidR="002242F7" w:rsidRDefault="002242F7" w:rsidP="00263B3A">
            <w:pPr>
              <w:rPr>
                <w:sz w:val="23"/>
                <w:szCs w:val="23"/>
              </w:rPr>
            </w:pPr>
          </w:p>
          <w:p w14:paraId="3540DFAA" w14:textId="77777777" w:rsidR="002242F7" w:rsidRDefault="002242F7" w:rsidP="00263B3A">
            <w:pPr>
              <w:rPr>
                <w:sz w:val="23"/>
                <w:szCs w:val="23"/>
              </w:rPr>
            </w:pPr>
          </w:p>
          <w:p w14:paraId="14D15015" w14:textId="77777777" w:rsidR="002242F7" w:rsidRDefault="002242F7" w:rsidP="00263B3A">
            <w:pPr>
              <w:rPr>
                <w:sz w:val="23"/>
                <w:szCs w:val="23"/>
              </w:rPr>
            </w:pPr>
          </w:p>
          <w:p w14:paraId="3CF9E881" w14:textId="77777777" w:rsidR="002242F7" w:rsidRDefault="002242F7" w:rsidP="00263B3A">
            <w:pPr>
              <w:rPr>
                <w:sz w:val="23"/>
                <w:szCs w:val="23"/>
              </w:rPr>
            </w:pPr>
          </w:p>
          <w:p w14:paraId="5A598384" w14:textId="77777777" w:rsidR="002242F7" w:rsidRDefault="002242F7" w:rsidP="00263B3A">
            <w:pPr>
              <w:rPr>
                <w:sz w:val="23"/>
                <w:szCs w:val="23"/>
              </w:rPr>
            </w:pPr>
          </w:p>
          <w:p w14:paraId="371732F3" w14:textId="77777777" w:rsidR="002242F7" w:rsidRDefault="002242F7" w:rsidP="00263B3A">
            <w:pPr>
              <w:rPr>
                <w:sz w:val="23"/>
                <w:szCs w:val="23"/>
              </w:rPr>
            </w:pPr>
          </w:p>
          <w:p w14:paraId="100A5F82" w14:textId="77777777" w:rsidR="00ED08AB" w:rsidRDefault="00ED08AB" w:rsidP="00263B3A">
            <w:pPr>
              <w:rPr>
                <w:sz w:val="23"/>
                <w:szCs w:val="23"/>
              </w:rPr>
            </w:pPr>
          </w:p>
          <w:p w14:paraId="78FEBFC9" w14:textId="77777777" w:rsidR="00ED08AB" w:rsidRDefault="00ED08AB" w:rsidP="00263B3A">
            <w:pPr>
              <w:rPr>
                <w:sz w:val="23"/>
                <w:szCs w:val="23"/>
              </w:rPr>
            </w:pPr>
          </w:p>
          <w:p w14:paraId="60107FBF" w14:textId="77777777" w:rsidR="00ED08AB" w:rsidRDefault="00ED08AB" w:rsidP="00263B3A">
            <w:pPr>
              <w:rPr>
                <w:sz w:val="23"/>
                <w:szCs w:val="23"/>
              </w:rPr>
            </w:pPr>
          </w:p>
          <w:p w14:paraId="7401BACB" w14:textId="77777777" w:rsidR="00ED08AB" w:rsidRDefault="00ED08AB" w:rsidP="00263B3A">
            <w:pPr>
              <w:rPr>
                <w:sz w:val="23"/>
                <w:szCs w:val="23"/>
              </w:rPr>
            </w:pPr>
          </w:p>
          <w:p w14:paraId="0167F9FB" w14:textId="77777777" w:rsidR="00ED08AB" w:rsidRDefault="00ED08AB" w:rsidP="00263B3A">
            <w:pPr>
              <w:rPr>
                <w:sz w:val="23"/>
                <w:szCs w:val="23"/>
              </w:rPr>
            </w:pPr>
          </w:p>
          <w:p w14:paraId="0CEDCBF5" w14:textId="77777777" w:rsidR="00ED08AB" w:rsidRPr="008C6583" w:rsidRDefault="00ED08AB" w:rsidP="00ED08AB">
            <w:pPr>
              <w:rPr>
                <w:sz w:val="23"/>
                <w:szCs w:val="23"/>
              </w:rPr>
            </w:pPr>
            <w:r w:rsidRPr="008C6583">
              <w:rPr>
                <w:sz w:val="23"/>
                <w:szCs w:val="23"/>
              </w:rPr>
              <w:lastRenderedPageBreak/>
              <w:t>Молоко и  молочные продукты, консервы,  в том</w:t>
            </w:r>
          </w:p>
          <w:p w14:paraId="19B62B35" w14:textId="77777777" w:rsidR="00ED08AB" w:rsidRDefault="00ED08AB" w:rsidP="00ED08AB">
            <w:pPr>
              <w:ind w:right="-16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 для </w:t>
            </w:r>
            <w:r w:rsidRPr="008C6583">
              <w:rPr>
                <w:sz w:val="23"/>
                <w:szCs w:val="23"/>
              </w:rPr>
              <w:t>детского питания</w:t>
            </w:r>
          </w:p>
          <w:p w14:paraId="7CA44DE1" w14:textId="77777777" w:rsidR="00EF05BA" w:rsidRPr="00EF05BA" w:rsidRDefault="00EF05BA" w:rsidP="00EF05BA">
            <w:pPr>
              <w:ind w:right="-161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64CAD15" w14:textId="77777777" w:rsidR="002242F7" w:rsidRPr="00240A0D" w:rsidRDefault="002242F7" w:rsidP="00626624">
            <w:pPr>
              <w:tabs>
                <w:tab w:val="left" w:pos="-52"/>
                <w:tab w:val="left" w:pos="284"/>
              </w:tabs>
              <w:ind w:right="-164" w:hanging="52"/>
              <w:rPr>
                <w:sz w:val="16"/>
              </w:rPr>
            </w:pPr>
            <w:r w:rsidRPr="00240A0D">
              <w:rPr>
                <w:sz w:val="16"/>
              </w:rPr>
              <w:lastRenderedPageBreak/>
              <w:t>01.41/42.000</w:t>
            </w:r>
          </w:p>
          <w:p w14:paraId="0698D5ED" w14:textId="77777777" w:rsidR="002242F7" w:rsidRPr="00240A0D" w:rsidRDefault="002242F7" w:rsidP="00626624">
            <w:pPr>
              <w:tabs>
                <w:tab w:val="left" w:pos="-52"/>
                <w:tab w:val="left" w:pos="284"/>
              </w:tabs>
              <w:ind w:right="-164" w:hanging="52"/>
              <w:rPr>
                <w:sz w:val="16"/>
              </w:rPr>
            </w:pPr>
            <w:r w:rsidRPr="00240A0D">
              <w:rPr>
                <w:sz w:val="16"/>
              </w:rPr>
              <w:t>10.51/42.000</w:t>
            </w:r>
          </w:p>
          <w:p w14:paraId="305389AA" w14:textId="77777777" w:rsidR="002242F7" w:rsidRPr="00240A0D" w:rsidRDefault="002242F7" w:rsidP="00626624">
            <w:pPr>
              <w:tabs>
                <w:tab w:val="left" w:pos="-52"/>
                <w:tab w:val="left" w:pos="284"/>
              </w:tabs>
              <w:ind w:right="-164" w:hanging="52"/>
              <w:rPr>
                <w:sz w:val="16"/>
              </w:rPr>
            </w:pPr>
            <w:r w:rsidRPr="00240A0D">
              <w:rPr>
                <w:sz w:val="16"/>
              </w:rPr>
              <w:t>10.52/42.000</w:t>
            </w:r>
          </w:p>
          <w:p w14:paraId="0FD50AD0" w14:textId="77777777" w:rsidR="002242F7" w:rsidRPr="00240A0D" w:rsidRDefault="002242F7" w:rsidP="00626624">
            <w:pPr>
              <w:tabs>
                <w:tab w:val="left" w:pos="-52"/>
                <w:tab w:val="left" w:pos="284"/>
              </w:tabs>
              <w:ind w:right="-164" w:hanging="52"/>
              <w:rPr>
                <w:sz w:val="16"/>
              </w:rPr>
            </w:pPr>
            <w:r w:rsidRPr="00240A0D">
              <w:rPr>
                <w:sz w:val="16"/>
              </w:rPr>
              <w:t>10.86/42.000</w:t>
            </w:r>
          </w:p>
        </w:tc>
        <w:tc>
          <w:tcPr>
            <w:tcW w:w="2269" w:type="dxa"/>
          </w:tcPr>
          <w:p w14:paraId="7B0C8F0C" w14:textId="77777777" w:rsidR="002242F7" w:rsidRPr="00AF3E3F" w:rsidRDefault="002242F7" w:rsidP="004002B7">
            <w:pPr>
              <w:pStyle w:val="12"/>
              <w:rPr>
                <w:sz w:val="24"/>
                <w:szCs w:val="24"/>
                <w:lang w:val="ru-RU" w:eastAsia="ru-RU"/>
              </w:rPr>
            </w:pPr>
            <w:r w:rsidRPr="00240A0D">
              <w:rPr>
                <w:sz w:val="24"/>
                <w:szCs w:val="24"/>
                <w:lang w:eastAsia="ru-RU"/>
              </w:rPr>
              <w:t>Отбор</w:t>
            </w:r>
            <w:r w:rsidR="00A52D3B">
              <w:rPr>
                <w:sz w:val="24"/>
                <w:szCs w:val="24"/>
                <w:lang w:val="ru-RU" w:eastAsia="ru-RU"/>
              </w:rPr>
              <w:t xml:space="preserve"> </w:t>
            </w:r>
            <w:r w:rsidR="00AF3E3F">
              <w:rPr>
                <w:sz w:val="24"/>
                <w:szCs w:val="24"/>
                <w:lang w:val="ru-RU" w:eastAsia="ru-RU"/>
              </w:rPr>
              <w:t xml:space="preserve">образцов </w:t>
            </w:r>
          </w:p>
          <w:p w14:paraId="2BD8B61F" w14:textId="77777777" w:rsidR="002242F7" w:rsidRPr="00240A0D" w:rsidRDefault="002242F7" w:rsidP="004002B7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33CF995B" w14:textId="77777777" w:rsidR="002242F7" w:rsidRPr="00240A0D" w:rsidRDefault="002242F7" w:rsidP="00D53B1D">
            <w:pPr>
              <w:ind w:firstLine="708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267" w:type="dxa"/>
            <w:vAlign w:val="center"/>
          </w:tcPr>
          <w:p w14:paraId="3E3B0695" w14:textId="77777777" w:rsidR="00D53B1D" w:rsidRPr="00240A0D" w:rsidRDefault="00D53B1D" w:rsidP="00D53B1D">
            <w:pPr>
              <w:tabs>
                <w:tab w:val="left" w:pos="22"/>
              </w:tabs>
              <w:ind w:left="22" w:right="-108"/>
              <w:rPr>
                <w:sz w:val="24"/>
                <w:szCs w:val="24"/>
              </w:rPr>
            </w:pPr>
            <w:r w:rsidRPr="00240A0D">
              <w:rPr>
                <w:sz w:val="24"/>
                <w:szCs w:val="24"/>
              </w:rPr>
              <w:t>ГОСТ 26809.1-2014</w:t>
            </w:r>
          </w:p>
          <w:p w14:paraId="797869C0" w14:textId="77777777" w:rsidR="002242F7" w:rsidRPr="00240A0D" w:rsidRDefault="002242F7" w:rsidP="00A3723C">
            <w:pPr>
              <w:suppressAutoHyphens/>
              <w:jc w:val="both"/>
              <w:rPr>
                <w:sz w:val="24"/>
                <w:szCs w:val="24"/>
              </w:rPr>
            </w:pPr>
            <w:r w:rsidRPr="00240A0D">
              <w:rPr>
                <w:sz w:val="24"/>
                <w:szCs w:val="24"/>
              </w:rPr>
              <w:t>ГОСТ 9225-84, п.1</w:t>
            </w:r>
          </w:p>
          <w:p w14:paraId="1B7DF2F9" w14:textId="77777777" w:rsidR="002242F7" w:rsidRPr="00240A0D" w:rsidRDefault="002242F7" w:rsidP="00A3723C">
            <w:pPr>
              <w:suppressAutoHyphens/>
              <w:jc w:val="both"/>
              <w:rPr>
                <w:sz w:val="24"/>
                <w:szCs w:val="24"/>
              </w:rPr>
            </w:pPr>
            <w:r w:rsidRPr="00240A0D">
              <w:rPr>
                <w:sz w:val="24"/>
                <w:szCs w:val="24"/>
              </w:rPr>
              <w:t xml:space="preserve">СТБ 1036-97, п.7.2 </w:t>
            </w:r>
          </w:p>
          <w:p w14:paraId="49DEF6A0" w14:textId="77777777" w:rsidR="002242F7" w:rsidRPr="00240A0D" w:rsidRDefault="002242F7" w:rsidP="00A3723C">
            <w:pPr>
              <w:suppressAutoHyphens/>
              <w:jc w:val="both"/>
              <w:rPr>
                <w:sz w:val="24"/>
                <w:szCs w:val="24"/>
              </w:rPr>
            </w:pPr>
            <w:r w:rsidRPr="00240A0D">
              <w:rPr>
                <w:sz w:val="24"/>
                <w:szCs w:val="24"/>
              </w:rPr>
              <w:t>ГОСТ 13928-84, п.2</w:t>
            </w:r>
          </w:p>
          <w:p w14:paraId="09A82C7F" w14:textId="77777777" w:rsidR="002242F7" w:rsidRPr="00240A0D" w:rsidRDefault="002242F7" w:rsidP="00A3723C">
            <w:pPr>
              <w:suppressAutoHyphens/>
              <w:jc w:val="both"/>
              <w:rPr>
                <w:sz w:val="24"/>
                <w:szCs w:val="24"/>
              </w:rPr>
            </w:pPr>
            <w:r w:rsidRPr="00240A0D">
              <w:rPr>
                <w:sz w:val="24"/>
                <w:szCs w:val="24"/>
              </w:rPr>
              <w:t xml:space="preserve">СТБ 1053-2015 </w:t>
            </w:r>
          </w:p>
          <w:p w14:paraId="13BFCBD9" w14:textId="77777777" w:rsidR="004D7891" w:rsidRDefault="002242F7" w:rsidP="00A3723C">
            <w:pPr>
              <w:pStyle w:val="12"/>
              <w:rPr>
                <w:sz w:val="24"/>
                <w:szCs w:val="24"/>
                <w:lang w:val="ru-RU"/>
              </w:rPr>
            </w:pPr>
            <w:r w:rsidRPr="00240A0D">
              <w:rPr>
                <w:sz w:val="24"/>
                <w:szCs w:val="24"/>
                <w:lang w:val="ru-RU"/>
              </w:rPr>
              <w:t xml:space="preserve">СТБ 1051-2012 </w:t>
            </w:r>
          </w:p>
          <w:p w14:paraId="3FFBF0CA" w14:textId="77777777" w:rsidR="002242F7" w:rsidRPr="00365954" w:rsidRDefault="002242F7" w:rsidP="00E109C5">
            <w:pPr>
              <w:pStyle w:val="12"/>
              <w:rPr>
                <w:sz w:val="24"/>
                <w:szCs w:val="24"/>
                <w:lang w:val="ru-RU"/>
              </w:rPr>
            </w:pPr>
            <w:r w:rsidRPr="00240A0D">
              <w:rPr>
                <w:sz w:val="24"/>
                <w:szCs w:val="24"/>
                <w:lang w:val="ru-RU" w:eastAsia="ru-RU"/>
              </w:rPr>
              <w:t>ТНПА и другая  документация на про</w:t>
            </w:r>
            <w:r w:rsidRPr="00240A0D">
              <w:rPr>
                <w:sz w:val="24"/>
                <w:szCs w:val="24"/>
                <w:lang w:val="ru-RU"/>
              </w:rPr>
              <w:t>дукцию</w:t>
            </w:r>
          </w:p>
        </w:tc>
        <w:tc>
          <w:tcPr>
            <w:tcW w:w="2269" w:type="dxa"/>
          </w:tcPr>
          <w:p w14:paraId="3F514E9F" w14:textId="77777777" w:rsidR="002242F7" w:rsidRPr="00240A0D" w:rsidRDefault="002242F7" w:rsidP="00496E77">
            <w:pPr>
              <w:tabs>
                <w:tab w:val="left" w:pos="22"/>
              </w:tabs>
              <w:ind w:left="22" w:right="-108"/>
              <w:rPr>
                <w:sz w:val="24"/>
                <w:szCs w:val="24"/>
              </w:rPr>
            </w:pPr>
            <w:r w:rsidRPr="00240A0D">
              <w:rPr>
                <w:sz w:val="24"/>
                <w:szCs w:val="24"/>
              </w:rPr>
              <w:t>ГОСТ 26809.1-2014</w:t>
            </w:r>
          </w:p>
          <w:p w14:paraId="2D42106A" w14:textId="77777777" w:rsidR="002242F7" w:rsidRPr="00240A0D" w:rsidRDefault="002242F7" w:rsidP="0077003F">
            <w:pPr>
              <w:tabs>
                <w:tab w:val="left" w:pos="22"/>
              </w:tabs>
              <w:ind w:left="22" w:right="236"/>
              <w:rPr>
                <w:sz w:val="24"/>
                <w:szCs w:val="24"/>
              </w:rPr>
            </w:pPr>
            <w:r w:rsidRPr="00240A0D">
              <w:rPr>
                <w:sz w:val="24"/>
                <w:szCs w:val="24"/>
              </w:rPr>
              <w:t>ГОСТ 26809.2-2014</w:t>
            </w:r>
          </w:p>
          <w:p w14:paraId="5A7C8680" w14:textId="77777777" w:rsidR="002242F7" w:rsidRPr="00240A0D" w:rsidRDefault="002242F7" w:rsidP="005042DA">
            <w:pPr>
              <w:tabs>
                <w:tab w:val="left" w:pos="22"/>
              </w:tabs>
              <w:ind w:left="22" w:right="-108"/>
              <w:rPr>
                <w:sz w:val="24"/>
                <w:szCs w:val="24"/>
              </w:rPr>
            </w:pPr>
            <w:r w:rsidRPr="00240A0D">
              <w:rPr>
                <w:sz w:val="24"/>
                <w:szCs w:val="24"/>
              </w:rPr>
              <w:t xml:space="preserve">СТБ 1036-97 </w:t>
            </w:r>
            <w:r w:rsidR="005042DA">
              <w:rPr>
                <w:sz w:val="24"/>
                <w:szCs w:val="24"/>
              </w:rPr>
              <w:t xml:space="preserve"> п</w:t>
            </w:r>
            <w:r w:rsidRPr="00240A0D">
              <w:rPr>
                <w:sz w:val="24"/>
                <w:szCs w:val="24"/>
              </w:rPr>
              <w:t>.7.2</w:t>
            </w:r>
          </w:p>
          <w:p w14:paraId="7640CE17" w14:textId="77777777" w:rsidR="002242F7" w:rsidRPr="00240A0D" w:rsidRDefault="002242F7" w:rsidP="00CB6DC6">
            <w:pPr>
              <w:tabs>
                <w:tab w:val="left" w:pos="22"/>
              </w:tabs>
              <w:ind w:left="22" w:right="236"/>
              <w:rPr>
                <w:sz w:val="24"/>
                <w:szCs w:val="24"/>
              </w:rPr>
            </w:pPr>
            <w:r w:rsidRPr="00240A0D">
              <w:rPr>
                <w:sz w:val="24"/>
                <w:szCs w:val="24"/>
              </w:rPr>
              <w:t>ГОСТ 13928-84</w:t>
            </w:r>
          </w:p>
          <w:p w14:paraId="2F2F3048" w14:textId="77777777" w:rsidR="002242F7" w:rsidRPr="00240A0D" w:rsidRDefault="002242F7" w:rsidP="00CB6DC6">
            <w:pPr>
              <w:tabs>
                <w:tab w:val="left" w:pos="22"/>
              </w:tabs>
              <w:ind w:left="22" w:right="236"/>
              <w:rPr>
                <w:sz w:val="24"/>
                <w:szCs w:val="24"/>
              </w:rPr>
            </w:pPr>
            <w:r w:rsidRPr="00240A0D">
              <w:rPr>
                <w:sz w:val="24"/>
                <w:szCs w:val="24"/>
              </w:rPr>
              <w:t>ГОСТ 9225-84</w:t>
            </w:r>
          </w:p>
          <w:p w14:paraId="405C1199" w14:textId="77777777" w:rsidR="002242F7" w:rsidRPr="00240A0D" w:rsidRDefault="002242F7" w:rsidP="00CB6DC6">
            <w:pPr>
              <w:tabs>
                <w:tab w:val="left" w:pos="22"/>
              </w:tabs>
              <w:suppressAutoHyphens/>
              <w:ind w:left="22" w:right="236"/>
              <w:rPr>
                <w:sz w:val="24"/>
                <w:szCs w:val="24"/>
              </w:rPr>
            </w:pPr>
            <w:r w:rsidRPr="00240A0D">
              <w:rPr>
                <w:sz w:val="24"/>
                <w:szCs w:val="24"/>
              </w:rPr>
              <w:t>СТБ 1053-2015</w:t>
            </w:r>
          </w:p>
          <w:p w14:paraId="271BF373" w14:textId="77777777" w:rsidR="002242F7" w:rsidRPr="00240A0D" w:rsidRDefault="002242F7" w:rsidP="00CB6DC6">
            <w:pPr>
              <w:tabs>
                <w:tab w:val="left" w:pos="22"/>
              </w:tabs>
              <w:ind w:left="22" w:right="236"/>
              <w:rPr>
                <w:sz w:val="24"/>
                <w:szCs w:val="24"/>
              </w:rPr>
            </w:pPr>
            <w:r w:rsidRPr="00240A0D">
              <w:rPr>
                <w:sz w:val="24"/>
                <w:szCs w:val="24"/>
              </w:rPr>
              <w:t>СТБ 1051-2012</w:t>
            </w:r>
          </w:p>
          <w:p w14:paraId="76574696" w14:textId="77777777" w:rsidR="002242F7" w:rsidRPr="005042DA" w:rsidRDefault="005042DA" w:rsidP="005042DA">
            <w:pPr>
              <w:pStyle w:val="a9"/>
              <w:tabs>
                <w:tab w:val="left" w:pos="0"/>
                <w:tab w:val="left" w:pos="225"/>
                <w:tab w:val="left" w:pos="284"/>
              </w:tabs>
              <w:rPr>
                <w:szCs w:val="24"/>
              </w:rPr>
            </w:pPr>
            <w:r w:rsidRPr="006A1447">
              <w:rPr>
                <w:szCs w:val="24"/>
              </w:rPr>
              <w:t>ГОСТ 32164-2013</w:t>
            </w:r>
          </w:p>
        </w:tc>
      </w:tr>
      <w:tr w:rsidR="002242F7" w:rsidRPr="00D7528B" w14:paraId="399D7C7A" w14:textId="77777777" w:rsidTr="00E558DB">
        <w:trPr>
          <w:trHeight w:val="170"/>
        </w:trPr>
        <w:tc>
          <w:tcPr>
            <w:tcW w:w="709" w:type="dxa"/>
          </w:tcPr>
          <w:p w14:paraId="4AD14F13" w14:textId="77777777" w:rsidR="002242F7" w:rsidRPr="0044567D" w:rsidRDefault="002242F7" w:rsidP="00167793">
            <w:pPr>
              <w:pStyle w:val="12"/>
              <w:rPr>
                <w:sz w:val="24"/>
                <w:szCs w:val="24"/>
                <w:lang w:val="ru-RU"/>
              </w:rPr>
            </w:pPr>
            <w:r w:rsidRPr="0044567D">
              <w:rPr>
                <w:sz w:val="24"/>
                <w:szCs w:val="24"/>
                <w:lang w:val="ru-RU"/>
              </w:rPr>
              <w:t>3.5</w:t>
            </w:r>
            <w:r w:rsidR="003836DC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2126" w:type="dxa"/>
            <w:vMerge/>
          </w:tcPr>
          <w:p w14:paraId="5AD35F12" w14:textId="77777777" w:rsidR="002242F7" w:rsidRPr="008C6583" w:rsidRDefault="002242F7" w:rsidP="002119CD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79F32734" w14:textId="77777777" w:rsidR="002242F7" w:rsidRPr="00240A0D" w:rsidRDefault="002242F7" w:rsidP="004C2B2F">
            <w:pPr>
              <w:pStyle w:val="12"/>
              <w:ind w:left="-52" w:right="-164"/>
              <w:rPr>
                <w:sz w:val="16"/>
                <w:szCs w:val="16"/>
                <w:lang w:val="ru-RU"/>
              </w:rPr>
            </w:pPr>
            <w:r w:rsidRPr="00240A0D">
              <w:rPr>
                <w:sz w:val="16"/>
                <w:szCs w:val="16"/>
              </w:rPr>
              <w:t>01.41/01.086 10.51/01.086 10.52/01.086 10.86/01.086</w:t>
            </w:r>
          </w:p>
          <w:p w14:paraId="0033E4CA" w14:textId="77777777" w:rsidR="002242F7" w:rsidRPr="00240A0D" w:rsidRDefault="002242F7" w:rsidP="004C2B2F">
            <w:pPr>
              <w:rPr>
                <w:lang w:eastAsia="en-US"/>
              </w:rPr>
            </w:pPr>
          </w:p>
          <w:p w14:paraId="61DCC643" w14:textId="77777777" w:rsidR="002242F7" w:rsidRPr="00240A0D" w:rsidRDefault="002242F7" w:rsidP="004C2B2F">
            <w:pPr>
              <w:rPr>
                <w:lang w:eastAsia="en-US"/>
              </w:rPr>
            </w:pPr>
          </w:p>
          <w:p w14:paraId="6DAEF0F9" w14:textId="77777777" w:rsidR="002242F7" w:rsidRPr="00240A0D" w:rsidRDefault="002242F7" w:rsidP="004C2B2F">
            <w:pPr>
              <w:rPr>
                <w:lang w:val="en-US" w:eastAsia="en-US"/>
              </w:rPr>
            </w:pPr>
          </w:p>
          <w:p w14:paraId="6B5F799D" w14:textId="77777777" w:rsidR="002242F7" w:rsidRDefault="002242F7" w:rsidP="004C2B2F">
            <w:pPr>
              <w:rPr>
                <w:lang w:eastAsia="en-US"/>
              </w:rPr>
            </w:pPr>
          </w:p>
          <w:p w14:paraId="48C9714C" w14:textId="77777777" w:rsidR="00A4278F" w:rsidRDefault="00A4278F" w:rsidP="004C2B2F">
            <w:pPr>
              <w:rPr>
                <w:lang w:eastAsia="en-US"/>
              </w:rPr>
            </w:pPr>
          </w:p>
          <w:p w14:paraId="730C54C9" w14:textId="77777777" w:rsidR="00A4278F" w:rsidRDefault="00A4278F" w:rsidP="004C2B2F">
            <w:pPr>
              <w:rPr>
                <w:lang w:eastAsia="en-US"/>
              </w:rPr>
            </w:pPr>
          </w:p>
          <w:p w14:paraId="3B1D9D9A" w14:textId="77777777" w:rsidR="00A4278F" w:rsidRDefault="00A4278F" w:rsidP="004C2B2F">
            <w:pPr>
              <w:rPr>
                <w:lang w:eastAsia="en-US"/>
              </w:rPr>
            </w:pPr>
          </w:p>
          <w:p w14:paraId="7A33FD13" w14:textId="77777777" w:rsidR="00A4278F" w:rsidRDefault="00A4278F" w:rsidP="004C2B2F">
            <w:pPr>
              <w:rPr>
                <w:lang w:eastAsia="en-US"/>
              </w:rPr>
            </w:pPr>
          </w:p>
          <w:p w14:paraId="3780C3D4" w14:textId="77777777" w:rsidR="00A4278F" w:rsidRDefault="00A4278F" w:rsidP="004C2B2F">
            <w:pPr>
              <w:rPr>
                <w:lang w:eastAsia="en-US"/>
              </w:rPr>
            </w:pPr>
          </w:p>
          <w:p w14:paraId="61E574A7" w14:textId="77777777" w:rsidR="00A4278F" w:rsidRDefault="00A4278F" w:rsidP="004C2B2F">
            <w:pPr>
              <w:rPr>
                <w:lang w:eastAsia="en-US"/>
              </w:rPr>
            </w:pPr>
          </w:p>
          <w:p w14:paraId="3AB9264D" w14:textId="77777777" w:rsidR="00506588" w:rsidRDefault="00506588" w:rsidP="004C2B2F">
            <w:pPr>
              <w:rPr>
                <w:lang w:eastAsia="en-US"/>
              </w:rPr>
            </w:pPr>
          </w:p>
          <w:p w14:paraId="6BFF2692" w14:textId="77777777" w:rsidR="00506588" w:rsidRDefault="00506588" w:rsidP="004C2B2F">
            <w:pPr>
              <w:rPr>
                <w:lang w:eastAsia="en-US"/>
              </w:rPr>
            </w:pPr>
          </w:p>
          <w:p w14:paraId="36779DA2" w14:textId="77777777" w:rsidR="00060B5C" w:rsidRDefault="00060B5C" w:rsidP="004C2B2F">
            <w:pPr>
              <w:rPr>
                <w:lang w:eastAsia="en-US"/>
              </w:rPr>
            </w:pPr>
          </w:p>
          <w:p w14:paraId="25E72D97" w14:textId="77777777" w:rsidR="004752E1" w:rsidRPr="003836DC" w:rsidRDefault="004752E1" w:rsidP="004752E1">
            <w:pPr>
              <w:pStyle w:val="12"/>
              <w:ind w:left="-52" w:right="-164"/>
              <w:rPr>
                <w:sz w:val="16"/>
                <w:szCs w:val="16"/>
                <w:lang w:val="ru-RU"/>
              </w:rPr>
            </w:pPr>
            <w:r w:rsidRPr="003836DC">
              <w:rPr>
                <w:sz w:val="16"/>
                <w:szCs w:val="16"/>
              </w:rPr>
              <w:lastRenderedPageBreak/>
              <w:t>01.41/01.086 10.51/01.086 10.52/01.086 10.86/01.086</w:t>
            </w:r>
          </w:p>
          <w:p w14:paraId="30CCB640" w14:textId="77777777" w:rsidR="002242F7" w:rsidRPr="00A14B3C" w:rsidRDefault="002242F7" w:rsidP="00434080">
            <w:pPr>
              <w:rPr>
                <w:highlight w:val="yellow"/>
                <w:lang w:eastAsia="en-US"/>
              </w:rPr>
            </w:pPr>
          </w:p>
          <w:p w14:paraId="38787829" w14:textId="77777777" w:rsidR="002242F7" w:rsidRPr="00A14B3C" w:rsidRDefault="002242F7" w:rsidP="00434080">
            <w:pPr>
              <w:rPr>
                <w:highlight w:val="yellow"/>
                <w:lang w:eastAsia="en-US"/>
              </w:rPr>
            </w:pPr>
          </w:p>
          <w:p w14:paraId="00A69E9B" w14:textId="77777777" w:rsidR="002242F7" w:rsidRPr="00A14B3C" w:rsidRDefault="002242F7" w:rsidP="00434080">
            <w:pPr>
              <w:rPr>
                <w:highlight w:val="yellow"/>
                <w:lang w:eastAsia="en-US"/>
              </w:rPr>
            </w:pPr>
          </w:p>
          <w:p w14:paraId="131F4E64" w14:textId="77777777" w:rsidR="002242F7" w:rsidRPr="00A14B3C" w:rsidRDefault="002242F7" w:rsidP="00434080">
            <w:pPr>
              <w:rPr>
                <w:highlight w:val="yellow"/>
                <w:lang w:eastAsia="en-US"/>
              </w:rPr>
            </w:pPr>
          </w:p>
          <w:p w14:paraId="330F2101" w14:textId="77777777" w:rsidR="002242F7" w:rsidRPr="00A14B3C" w:rsidRDefault="002242F7" w:rsidP="00434080">
            <w:pPr>
              <w:rPr>
                <w:highlight w:val="yellow"/>
                <w:lang w:eastAsia="en-US"/>
              </w:rPr>
            </w:pPr>
          </w:p>
          <w:p w14:paraId="6671FE10" w14:textId="77777777" w:rsidR="002242F7" w:rsidRPr="00A14B3C" w:rsidRDefault="002242F7" w:rsidP="00434080">
            <w:pPr>
              <w:rPr>
                <w:highlight w:val="yellow"/>
                <w:lang w:eastAsia="en-US"/>
              </w:rPr>
            </w:pPr>
          </w:p>
          <w:p w14:paraId="3E2C9413" w14:textId="77777777" w:rsidR="002242F7" w:rsidRDefault="002242F7" w:rsidP="003836DC">
            <w:pPr>
              <w:pStyle w:val="12"/>
              <w:ind w:left="-52" w:right="-164"/>
              <w:rPr>
                <w:sz w:val="16"/>
                <w:szCs w:val="16"/>
              </w:rPr>
            </w:pPr>
          </w:p>
          <w:p w14:paraId="4F398068" w14:textId="77777777" w:rsidR="00ED08AB" w:rsidRDefault="00ED08AB" w:rsidP="003836DC">
            <w:pPr>
              <w:pStyle w:val="12"/>
              <w:ind w:left="-52" w:right="-164"/>
              <w:rPr>
                <w:sz w:val="16"/>
                <w:szCs w:val="16"/>
              </w:rPr>
            </w:pPr>
          </w:p>
          <w:p w14:paraId="6BFFF803" w14:textId="77777777" w:rsidR="00ED08AB" w:rsidRDefault="00ED08AB" w:rsidP="003836DC">
            <w:pPr>
              <w:pStyle w:val="12"/>
              <w:ind w:left="-52" w:right="-164"/>
              <w:rPr>
                <w:sz w:val="16"/>
                <w:szCs w:val="16"/>
              </w:rPr>
            </w:pPr>
          </w:p>
          <w:p w14:paraId="55DA69F3" w14:textId="77777777" w:rsidR="00ED08AB" w:rsidRDefault="00ED08AB" w:rsidP="003836DC">
            <w:pPr>
              <w:pStyle w:val="12"/>
              <w:ind w:left="-52" w:right="-164"/>
              <w:rPr>
                <w:sz w:val="16"/>
                <w:szCs w:val="16"/>
              </w:rPr>
            </w:pPr>
          </w:p>
          <w:p w14:paraId="371F679E" w14:textId="77777777" w:rsidR="00ED08AB" w:rsidRDefault="00ED08AB" w:rsidP="003836DC">
            <w:pPr>
              <w:pStyle w:val="12"/>
              <w:ind w:left="-52" w:right="-164"/>
              <w:rPr>
                <w:sz w:val="16"/>
                <w:szCs w:val="16"/>
              </w:rPr>
            </w:pPr>
          </w:p>
          <w:p w14:paraId="4AD6F828" w14:textId="77777777" w:rsidR="00ED08AB" w:rsidRDefault="00ED08AB" w:rsidP="003836DC">
            <w:pPr>
              <w:pStyle w:val="12"/>
              <w:ind w:left="-52" w:right="-164"/>
              <w:rPr>
                <w:sz w:val="16"/>
                <w:szCs w:val="16"/>
              </w:rPr>
            </w:pPr>
          </w:p>
          <w:p w14:paraId="33FAF59E" w14:textId="77777777" w:rsidR="00ED08AB" w:rsidRDefault="00ED08AB" w:rsidP="003836DC">
            <w:pPr>
              <w:pStyle w:val="12"/>
              <w:ind w:left="-52" w:right="-164"/>
              <w:rPr>
                <w:sz w:val="16"/>
                <w:szCs w:val="16"/>
              </w:rPr>
            </w:pPr>
          </w:p>
          <w:p w14:paraId="3DAD7522" w14:textId="77777777" w:rsidR="00ED08AB" w:rsidRDefault="00ED08AB" w:rsidP="003836DC">
            <w:pPr>
              <w:pStyle w:val="12"/>
              <w:ind w:left="-52" w:right="-164"/>
              <w:rPr>
                <w:sz w:val="16"/>
                <w:szCs w:val="16"/>
              </w:rPr>
            </w:pPr>
          </w:p>
          <w:p w14:paraId="42735ECF" w14:textId="77777777" w:rsidR="00ED08AB" w:rsidRDefault="00ED08AB" w:rsidP="003836DC">
            <w:pPr>
              <w:pStyle w:val="12"/>
              <w:ind w:left="-52" w:right="-164"/>
              <w:rPr>
                <w:sz w:val="16"/>
                <w:szCs w:val="16"/>
              </w:rPr>
            </w:pPr>
          </w:p>
          <w:p w14:paraId="5F0913A6" w14:textId="77777777" w:rsidR="00ED08AB" w:rsidRDefault="00ED08AB" w:rsidP="003836DC">
            <w:pPr>
              <w:pStyle w:val="12"/>
              <w:ind w:left="-52" w:right="-164"/>
              <w:rPr>
                <w:sz w:val="16"/>
                <w:szCs w:val="16"/>
              </w:rPr>
            </w:pPr>
          </w:p>
          <w:p w14:paraId="7A43A915" w14:textId="77777777" w:rsidR="00ED08AB" w:rsidRDefault="00ED08AB" w:rsidP="003836DC">
            <w:pPr>
              <w:pStyle w:val="12"/>
              <w:ind w:left="-52" w:right="-164"/>
              <w:rPr>
                <w:sz w:val="16"/>
                <w:szCs w:val="16"/>
              </w:rPr>
            </w:pPr>
          </w:p>
          <w:p w14:paraId="10BA8C68" w14:textId="77777777" w:rsidR="00ED08AB" w:rsidRDefault="00ED08AB" w:rsidP="003836DC">
            <w:pPr>
              <w:pStyle w:val="12"/>
              <w:ind w:left="-52" w:right="-164"/>
              <w:rPr>
                <w:sz w:val="16"/>
                <w:szCs w:val="16"/>
              </w:rPr>
            </w:pPr>
          </w:p>
          <w:p w14:paraId="5FA93C55" w14:textId="77777777" w:rsidR="00ED08AB" w:rsidRDefault="00ED08AB" w:rsidP="003836DC">
            <w:pPr>
              <w:pStyle w:val="12"/>
              <w:ind w:left="-52" w:right="-164"/>
              <w:rPr>
                <w:sz w:val="16"/>
                <w:szCs w:val="16"/>
              </w:rPr>
            </w:pPr>
          </w:p>
          <w:p w14:paraId="7A7C7ED0" w14:textId="77777777" w:rsidR="00ED08AB" w:rsidRDefault="00ED08AB" w:rsidP="003836DC">
            <w:pPr>
              <w:pStyle w:val="12"/>
              <w:ind w:left="-52" w:right="-164"/>
              <w:rPr>
                <w:sz w:val="16"/>
                <w:szCs w:val="16"/>
              </w:rPr>
            </w:pPr>
          </w:p>
          <w:p w14:paraId="1519EE05" w14:textId="77777777" w:rsidR="00ED08AB" w:rsidRDefault="00ED08AB" w:rsidP="003836DC">
            <w:pPr>
              <w:pStyle w:val="12"/>
              <w:ind w:left="-52" w:right="-164"/>
              <w:rPr>
                <w:sz w:val="16"/>
                <w:szCs w:val="16"/>
              </w:rPr>
            </w:pPr>
          </w:p>
          <w:p w14:paraId="1ECD046B" w14:textId="77777777" w:rsidR="00ED08AB" w:rsidRDefault="00ED08AB" w:rsidP="003836DC">
            <w:pPr>
              <w:pStyle w:val="12"/>
              <w:ind w:left="-52" w:right="-164"/>
              <w:rPr>
                <w:sz w:val="16"/>
                <w:szCs w:val="16"/>
              </w:rPr>
            </w:pPr>
          </w:p>
          <w:p w14:paraId="3A2F451A" w14:textId="77777777" w:rsidR="00ED08AB" w:rsidRDefault="00ED08AB" w:rsidP="003836DC">
            <w:pPr>
              <w:pStyle w:val="12"/>
              <w:ind w:left="-52" w:right="-164"/>
              <w:rPr>
                <w:sz w:val="16"/>
                <w:szCs w:val="16"/>
              </w:rPr>
            </w:pPr>
          </w:p>
          <w:p w14:paraId="427AD42E" w14:textId="77777777" w:rsidR="00ED08AB" w:rsidRDefault="00ED08AB" w:rsidP="003836DC">
            <w:pPr>
              <w:pStyle w:val="12"/>
              <w:ind w:left="-52" w:right="-164"/>
              <w:rPr>
                <w:sz w:val="16"/>
                <w:szCs w:val="16"/>
              </w:rPr>
            </w:pPr>
          </w:p>
          <w:p w14:paraId="7D2ACB77" w14:textId="77777777" w:rsidR="00ED08AB" w:rsidRDefault="00ED08AB" w:rsidP="003836DC">
            <w:pPr>
              <w:pStyle w:val="12"/>
              <w:ind w:left="-52" w:right="-164"/>
              <w:rPr>
                <w:sz w:val="16"/>
                <w:szCs w:val="16"/>
              </w:rPr>
            </w:pPr>
          </w:p>
          <w:p w14:paraId="6DCC7D81" w14:textId="77777777" w:rsidR="00ED08AB" w:rsidRDefault="00ED08AB" w:rsidP="003836DC">
            <w:pPr>
              <w:pStyle w:val="12"/>
              <w:ind w:left="-52" w:right="-164"/>
              <w:rPr>
                <w:sz w:val="16"/>
                <w:szCs w:val="16"/>
              </w:rPr>
            </w:pPr>
          </w:p>
          <w:p w14:paraId="58F79FA5" w14:textId="77777777" w:rsidR="00ED08AB" w:rsidRDefault="00ED08AB" w:rsidP="003836DC">
            <w:pPr>
              <w:pStyle w:val="12"/>
              <w:ind w:left="-52" w:right="-164"/>
              <w:rPr>
                <w:sz w:val="16"/>
                <w:szCs w:val="16"/>
              </w:rPr>
            </w:pPr>
          </w:p>
          <w:p w14:paraId="2EB4586E" w14:textId="77777777" w:rsidR="00ED08AB" w:rsidRDefault="00ED08AB" w:rsidP="003836DC">
            <w:pPr>
              <w:pStyle w:val="12"/>
              <w:ind w:left="-52" w:right="-164"/>
              <w:rPr>
                <w:sz w:val="16"/>
                <w:szCs w:val="16"/>
              </w:rPr>
            </w:pPr>
          </w:p>
          <w:p w14:paraId="57B1457B" w14:textId="77777777" w:rsidR="00ED08AB" w:rsidRDefault="00ED08AB" w:rsidP="003836DC">
            <w:pPr>
              <w:pStyle w:val="12"/>
              <w:ind w:left="-52" w:right="-164"/>
              <w:rPr>
                <w:sz w:val="16"/>
                <w:szCs w:val="16"/>
              </w:rPr>
            </w:pPr>
          </w:p>
          <w:p w14:paraId="46C37180" w14:textId="77777777" w:rsidR="00ED08AB" w:rsidRDefault="00ED08AB" w:rsidP="003836DC">
            <w:pPr>
              <w:pStyle w:val="12"/>
              <w:ind w:left="-52" w:right="-164"/>
              <w:rPr>
                <w:sz w:val="16"/>
                <w:szCs w:val="16"/>
              </w:rPr>
            </w:pPr>
          </w:p>
          <w:p w14:paraId="52E611F7" w14:textId="77777777" w:rsidR="00ED08AB" w:rsidRDefault="00ED08AB" w:rsidP="003836DC">
            <w:pPr>
              <w:pStyle w:val="12"/>
              <w:ind w:left="-52" w:right="-164"/>
              <w:rPr>
                <w:sz w:val="16"/>
                <w:szCs w:val="16"/>
              </w:rPr>
            </w:pPr>
          </w:p>
          <w:p w14:paraId="5F4C2218" w14:textId="77777777" w:rsidR="00ED08AB" w:rsidRDefault="00ED08AB" w:rsidP="003836DC">
            <w:pPr>
              <w:pStyle w:val="12"/>
              <w:ind w:left="-52" w:right="-164"/>
              <w:rPr>
                <w:sz w:val="16"/>
                <w:szCs w:val="16"/>
              </w:rPr>
            </w:pPr>
          </w:p>
          <w:p w14:paraId="06C4EC1B" w14:textId="77777777" w:rsidR="00ED08AB" w:rsidRDefault="00ED08AB" w:rsidP="003836DC">
            <w:pPr>
              <w:pStyle w:val="12"/>
              <w:ind w:left="-52" w:right="-164"/>
              <w:rPr>
                <w:sz w:val="16"/>
                <w:szCs w:val="16"/>
              </w:rPr>
            </w:pPr>
          </w:p>
          <w:p w14:paraId="4BA2852D" w14:textId="77777777" w:rsidR="00ED08AB" w:rsidRDefault="00ED08AB" w:rsidP="003836DC">
            <w:pPr>
              <w:pStyle w:val="12"/>
              <w:ind w:left="-52" w:right="-164"/>
              <w:rPr>
                <w:sz w:val="16"/>
                <w:szCs w:val="16"/>
              </w:rPr>
            </w:pPr>
          </w:p>
          <w:p w14:paraId="34DBE01F" w14:textId="77777777" w:rsidR="00ED08AB" w:rsidRDefault="00ED08AB" w:rsidP="003836DC">
            <w:pPr>
              <w:pStyle w:val="12"/>
              <w:ind w:left="-52" w:right="-164"/>
              <w:rPr>
                <w:sz w:val="16"/>
                <w:szCs w:val="16"/>
              </w:rPr>
            </w:pPr>
          </w:p>
          <w:p w14:paraId="7231D7C1" w14:textId="77777777" w:rsidR="00ED08AB" w:rsidRDefault="00ED08AB" w:rsidP="003836DC">
            <w:pPr>
              <w:pStyle w:val="12"/>
              <w:ind w:left="-52" w:right="-164"/>
              <w:rPr>
                <w:sz w:val="16"/>
                <w:szCs w:val="16"/>
              </w:rPr>
            </w:pPr>
          </w:p>
          <w:p w14:paraId="7D2F06CA" w14:textId="77777777" w:rsidR="00ED08AB" w:rsidRDefault="00ED08AB" w:rsidP="003836DC">
            <w:pPr>
              <w:pStyle w:val="12"/>
              <w:ind w:left="-52" w:right="-164"/>
              <w:rPr>
                <w:sz w:val="16"/>
                <w:szCs w:val="16"/>
              </w:rPr>
            </w:pPr>
          </w:p>
          <w:p w14:paraId="10246102" w14:textId="77777777" w:rsidR="00ED08AB" w:rsidRDefault="00ED08AB" w:rsidP="003836DC">
            <w:pPr>
              <w:pStyle w:val="12"/>
              <w:ind w:left="-52" w:right="-164"/>
              <w:rPr>
                <w:sz w:val="16"/>
                <w:szCs w:val="16"/>
              </w:rPr>
            </w:pPr>
          </w:p>
          <w:p w14:paraId="5EAA334F" w14:textId="77777777" w:rsidR="00ED08AB" w:rsidRDefault="00ED08AB" w:rsidP="003836DC">
            <w:pPr>
              <w:pStyle w:val="12"/>
              <w:ind w:left="-52" w:right="-164"/>
              <w:rPr>
                <w:sz w:val="16"/>
                <w:szCs w:val="16"/>
              </w:rPr>
            </w:pPr>
          </w:p>
          <w:p w14:paraId="427F56A2" w14:textId="77777777" w:rsidR="00ED08AB" w:rsidRDefault="00ED08AB" w:rsidP="003836DC">
            <w:pPr>
              <w:pStyle w:val="12"/>
              <w:ind w:left="-52" w:right="-164"/>
              <w:rPr>
                <w:sz w:val="16"/>
                <w:szCs w:val="16"/>
              </w:rPr>
            </w:pPr>
          </w:p>
          <w:p w14:paraId="2A2B6523" w14:textId="77777777" w:rsidR="00ED08AB" w:rsidRDefault="00ED08AB" w:rsidP="003836DC">
            <w:pPr>
              <w:pStyle w:val="12"/>
              <w:ind w:left="-52" w:right="-164"/>
              <w:rPr>
                <w:sz w:val="16"/>
                <w:szCs w:val="16"/>
              </w:rPr>
            </w:pPr>
          </w:p>
          <w:p w14:paraId="5DD3B2D9" w14:textId="77777777" w:rsidR="00ED08AB" w:rsidRDefault="00ED08AB" w:rsidP="003836DC">
            <w:pPr>
              <w:pStyle w:val="12"/>
              <w:ind w:left="-52" w:right="-164"/>
              <w:rPr>
                <w:sz w:val="16"/>
                <w:szCs w:val="16"/>
              </w:rPr>
            </w:pPr>
          </w:p>
          <w:p w14:paraId="1D812572" w14:textId="77777777" w:rsidR="00ED08AB" w:rsidRDefault="00ED08AB" w:rsidP="003836DC">
            <w:pPr>
              <w:pStyle w:val="12"/>
              <w:ind w:left="-52" w:right="-164"/>
              <w:rPr>
                <w:sz w:val="16"/>
                <w:szCs w:val="16"/>
              </w:rPr>
            </w:pPr>
          </w:p>
          <w:p w14:paraId="7E864E7E" w14:textId="77777777" w:rsidR="00ED08AB" w:rsidRDefault="00ED08AB" w:rsidP="003836DC">
            <w:pPr>
              <w:pStyle w:val="12"/>
              <w:ind w:left="-52" w:right="-164"/>
              <w:rPr>
                <w:sz w:val="16"/>
                <w:szCs w:val="16"/>
              </w:rPr>
            </w:pPr>
          </w:p>
          <w:p w14:paraId="017E2DF1" w14:textId="77777777" w:rsidR="00ED08AB" w:rsidRDefault="00ED08AB" w:rsidP="003836DC">
            <w:pPr>
              <w:pStyle w:val="12"/>
              <w:ind w:left="-52" w:right="-164"/>
              <w:rPr>
                <w:sz w:val="16"/>
                <w:szCs w:val="16"/>
              </w:rPr>
            </w:pPr>
          </w:p>
          <w:p w14:paraId="60B514E5" w14:textId="77777777" w:rsidR="00ED08AB" w:rsidRDefault="00ED08AB" w:rsidP="003836DC">
            <w:pPr>
              <w:pStyle w:val="12"/>
              <w:ind w:left="-52" w:right="-164"/>
              <w:rPr>
                <w:sz w:val="16"/>
                <w:szCs w:val="16"/>
              </w:rPr>
            </w:pPr>
          </w:p>
          <w:p w14:paraId="1DEF84B0" w14:textId="77777777" w:rsidR="00ED08AB" w:rsidRDefault="00ED08AB" w:rsidP="003836DC">
            <w:pPr>
              <w:pStyle w:val="12"/>
              <w:ind w:left="-52" w:right="-164"/>
              <w:rPr>
                <w:sz w:val="16"/>
                <w:szCs w:val="16"/>
              </w:rPr>
            </w:pPr>
          </w:p>
          <w:p w14:paraId="08C21DAC" w14:textId="77777777" w:rsidR="00ED08AB" w:rsidRDefault="00ED08AB" w:rsidP="003836DC">
            <w:pPr>
              <w:pStyle w:val="12"/>
              <w:ind w:left="-52" w:right="-164"/>
              <w:rPr>
                <w:sz w:val="16"/>
                <w:szCs w:val="16"/>
              </w:rPr>
            </w:pPr>
          </w:p>
          <w:p w14:paraId="19F8F8C6" w14:textId="77777777" w:rsidR="00ED08AB" w:rsidRDefault="00ED08AB" w:rsidP="003836DC">
            <w:pPr>
              <w:pStyle w:val="12"/>
              <w:ind w:left="-52" w:right="-164"/>
              <w:rPr>
                <w:sz w:val="16"/>
                <w:szCs w:val="16"/>
              </w:rPr>
            </w:pPr>
          </w:p>
          <w:p w14:paraId="7F6C7AA0" w14:textId="77777777" w:rsidR="00ED08AB" w:rsidRDefault="00ED08AB" w:rsidP="003836DC">
            <w:pPr>
              <w:pStyle w:val="12"/>
              <w:ind w:left="-52" w:right="-164"/>
              <w:rPr>
                <w:sz w:val="16"/>
                <w:szCs w:val="16"/>
              </w:rPr>
            </w:pPr>
          </w:p>
          <w:p w14:paraId="7FA93CE3" w14:textId="77777777" w:rsidR="00ED08AB" w:rsidRDefault="00ED08AB" w:rsidP="003836DC">
            <w:pPr>
              <w:pStyle w:val="12"/>
              <w:ind w:left="-52" w:right="-164"/>
              <w:rPr>
                <w:sz w:val="16"/>
                <w:szCs w:val="16"/>
              </w:rPr>
            </w:pPr>
          </w:p>
          <w:p w14:paraId="1A91DEE8" w14:textId="77777777" w:rsidR="00ED08AB" w:rsidRDefault="00ED08AB" w:rsidP="003836DC">
            <w:pPr>
              <w:pStyle w:val="12"/>
              <w:ind w:left="-52" w:right="-164"/>
              <w:rPr>
                <w:sz w:val="16"/>
                <w:szCs w:val="16"/>
              </w:rPr>
            </w:pPr>
          </w:p>
          <w:p w14:paraId="6921294B" w14:textId="77777777" w:rsidR="00ED08AB" w:rsidRDefault="00ED08AB" w:rsidP="003836DC">
            <w:pPr>
              <w:pStyle w:val="12"/>
              <w:ind w:left="-52" w:right="-164"/>
              <w:rPr>
                <w:sz w:val="16"/>
                <w:szCs w:val="16"/>
              </w:rPr>
            </w:pPr>
          </w:p>
          <w:p w14:paraId="383A193C" w14:textId="77777777" w:rsidR="00ED08AB" w:rsidRDefault="00ED08AB" w:rsidP="003836DC">
            <w:pPr>
              <w:pStyle w:val="12"/>
              <w:ind w:left="-52" w:right="-164"/>
              <w:rPr>
                <w:sz w:val="16"/>
                <w:szCs w:val="16"/>
              </w:rPr>
            </w:pPr>
          </w:p>
          <w:p w14:paraId="27E6D75C" w14:textId="77777777" w:rsidR="00ED08AB" w:rsidRDefault="00ED08AB" w:rsidP="003836DC">
            <w:pPr>
              <w:pStyle w:val="12"/>
              <w:ind w:left="-52" w:right="-164"/>
              <w:rPr>
                <w:sz w:val="16"/>
                <w:szCs w:val="16"/>
              </w:rPr>
            </w:pPr>
          </w:p>
          <w:p w14:paraId="5DE09F9D" w14:textId="77777777" w:rsidR="00ED08AB" w:rsidRDefault="00ED08AB" w:rsidP="003836DC">
            <w:pPr>
              <w:pStyle w:val="12"/>
              <w:ind w:left="-52" w:right="-164"/>
              <w:rPr>
                <w:sz w:val="16"/>
                <w:szCs w:val="16"/>
              </w:rPr>
            </w:pPr>
          </w:p>
          <w:p w14:paraId="0D5836E9" w14:textId="77777777" w:rsidR="00ED08AB" w:rsidRDefault="00ED08AB" w:rsidP="003836DC">
            <w:pPr>
              <w:pStyle w:val="12"/>
              <w:ind w:left="-52" w:right="-164"/>
              <w:rPr>
                <w:sz w:val="16"/>
                <w:szCs w:val="16"/>
              </w:rPr>
            </w:pPr>
          </w:p>
          <w:p w14:paraId="0C3F3934" w14:textId="77777777" w:rsidR="00ED08AB" w:rsidRDefault="00ED08AB" w:rsidP="003836DC">
            <w:pPr>
              <w:pStyle w:val="12"/>
              <w:ind w:left="-52" w:right="-164"/>
              <w:rPr>
                <w:sz w:val="16"/>
                <w:szCs w:val="16"/>
              </w:rPr>
            </w:pPr>
          </w:p>
          <w:p w14:paraId="708227FA" w14:textId="77777777" w:rsidR="00ED08AB" w:rsidRDefault="00ED08AB" w:rsidP="003836DC">
            <w:pPr>
              <w:pStyle w:val="12"/>
              <w:ind w:left="-52" w:right="-164"/>
              <w:rPr>
                <w:sz w:val="16"/>
                <w:szCs w:val="16"/>
              </w:rPr>
            </w:pPr>
          </w:p>
          <w:p w14:paraId="4C44827A" w14:textId="77777777" w:rsidR="00ED08AB" w:rsidRDefault="00ED08AB" w:rsidP="003836DC">
            <w:pPr>
              <w:pStyle w:val="12"/>
              <w:ind w:left="-52" w:right="-164"/>
              <w:rPr>
                <w:sz w:val="16"/>
                <w:szCs w:val="16"/>
              </w:rPr>
            </w:pPr>
          </w:p>
          <w:p w14:paraId="7B4E6872" w14:textId="2F5A612F" w:rsidR="00ED08AB" w:rsidRDefault="00ED08AB" w:rsidP="003836DC">
            <w:pPr>
              <w:pStyle w:val="12"/>
              <w:ind w:left="-52" w:right="-164"/>
              <w:rPr>
                <w:sz w:val="16"/>
                <w:szCs w:val="16"/>
              </w:rPr>
            </w:pPr>
          </w:p>
          <w:p w14:paraId="394F1E18" w14:textId="2B424647" w:rsidR="00D7556B" w:rsidRDefault="00D7556B" w:rsidP="003836DC">
            <w:pPr>
              <w:pStyle w:val="12"/>
              <w:ind w:left="-52" w:right="-164"/>
              <w:rPr>
                <w:sz w:val="16"/>
                <w:szCs w:val="16"/>
              </w:rPr>
            </w:pPr>
          </w:p>
          <w:p w14:paraId="288ED72E" w14:textId="77777777" w:rsidR="00D7556B" w:rsidRDefault="00D7556B" w:rsidP="003836DC">
            <w:pPr>
              <w:pStyle w:val="12"/>
              <w:ind w:left="-52" w:right="-164"/>
              <w:rPr>
                <w:sz w:val="16"/>
                <w:szCs w:val="16"/>
              </w:rPr>
            </w:pPr>
          </w:p>
          <w:p w14:paraId="0A09CD5C" w14:textId="77777777" w:rsidR="00ED08AB" w:rsidRDefault="00ED08AB" w:rsidP="003836DC">
            <w:pPr>
              <w:pStyle w:val="12"/>
              <w:ind w:left="-52" w:right="-164"/>
              <w:rPr>
                <w:sz w:val="16"/>
                <w:szCs w:val="16"/>
              </w:rPr>
            </w:pPr>
          </w:p>
          <w:p w14:paraId="35180449" w14:textId="77777777" w:rsidR="00ED08AB" w:rsidRPr="00FA215F" w:rsidRDefault="00ED08AB" w:rsidP="003836DC">
            <w:pPr>
              <w:pStyle w:val="12"/>
              <w:ind w:left="-52" w:right="-164"/>
              <w:rPr>
                <w:sz w:val="16"/>
                <w:szCs w:val="16"/>
              </w:rPr>
            </w:pPr>
            <w:r w:rsidRPr="003836DC">
              <w:rPr>
                <w:sz w:val="16"/>
                <w:szCs w:val="16"/>
              </w:rPr>
              <w:lastRenderedPageBreak/>
              <w:t>01.41/01.086 10.51/01.086 10.52/01.086 10.86/01.086</w:t>
            </w:r>
          </w:p>
        </w:tc>
        <w:tc>
          <w:tcPr>
            <w:tcW w:w="2269" w:type="dxa"/>
          </w:tcPr>
          <w:p w14:paraId="75693165" w14:textId="77777777" w:rsidR="002242F7" w:rsidRPr="00240A0D" w:rsidRDefault="002242F7" w:rsidP="007E1C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A0D">
              <w:rPr>
                <w:sz w:val="24"/>
                <w:szCs w:val="24"/>
              </w:rPr>
              <w:lastRenderedPageBreak/>
              <w:t>Listeriamonocyto-</w:t>
            </w:r>
          </w:p>
          <w:p w14:paraId="5F98D777" w14:textId="77777777" w:rsidR="002242F7" w:rsidRPr="00240A0D" w:rsidRDefault="002242F7" w:rsidP="007E1C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A0D">
              <w:rPr>
                <w:sz w:val="24"/>
                <w:szCs w:val="24"/>
              </w:rPr>
              <w:t>genes</w:t>
            </w:r>
          </w:p>
          <w:p w14:paraId="058EE01A" w14:textId="77777777" w:rsidR="002242F7" w:rsidRPr="00240A0D" w:rsidRDefault="002242F7" w:rsidP="007E1C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  <w:vAlign w:val="center"/>
          </w:tcPr>
          <w:p w14:paraId="55380030" w14:textId="77777777" w:rsidR="00A14B3C" w:rsidRPr="00245183" w:rsidRDefault="00A14B3C" w:rsidP="00A8088F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05"/>
              <w:textAlignment w:val="baseline"/>
              <w:rPr>
                <w:sz w:val="24"/>
                <w:szCs w:val="24"/>
              </w:rPr>
            </w:pPr>
            <w:r w:rsidRPr="00245183">
              <w:rPr>
                <w:sz w:val="24"/>
                <w:szCs w:val="24"/>
              </w:rPr>
              <w:t>Единые сани</w:t>
            </w:r>
            <w:r w:rsidRPr="00245183">
              <w:rPr>
                <w:sz w:val="24"/>
                <w:szCs w:val="24"/>
              </w:rPr>
              <w:softHyphen/>
              <w:t>тарные требования, утв. Решением Комиссии Тамо</w:t>
            </w:r>
            <w:r>
              <w:rPr>
                <w:sz w:val="24"/>
                <w:szCs w:val="24"/>
              </w:rPr>
              <w:t xml:space="preserve">женного союза </w:t>
            </w:r>
            <w:r w:rsidRPr="00245183">
              <w:rPr>
                <w:sz w:val="24"/>
                <w:szCs w:val="24"/>
              </w:rPr>
              <w:t>28.05.2010 № 299</w:t>
            </w:r>
          </w:p>
          <w:p w14:paraId="606C1ADC" w14:textId="77777777" w:rsidR="00A14B3C" w:rsidRPr="00695C11" w:rsidRDefault="00A14B3C" w:rsidP="00A14B3C">
            <w:pPr>
              <w:pStyle w:val="12"/>
              <w:rPr>
                <w:sz w:val="24"/>
                <w:szCs w:val="24"/>
                <w:lang w:val="ru-RU" w:eastAsia="ru-RU"/>
              </w:rPr>
            </w:pPr>
            <w:r w:rsidRPr="00695C11">
              <w:rPr>
                <w:sz w:val="24"/>
                <w:szCs w:val="24"/>
                <w:lang w:val="ru-RU" w:eastAsia="ru-RU"/>
              </w:rPr>
              <w:t xml:space="preserve">СанПиН и ГН, утв. </w:t>
            </w:r>
          </w:p>
          <w:p w14:paraId="2E4F5991" w14:textId="77777777" w:rsidR="00A14B3C" w:rsidRPr="00695C11" w:rsidRDefault="00A14B3C" w:rsidP="00A14B3C">
            <w:pPr>
              <w:pStyle w:val="12"/>
              <w:rPr>
                <w:sz w:val="24"/>
                <w:szCs w:val="24"/>
                <w:lang w:val="ru-RU" w:eastAsia="ru-RU"/>
              </w:rPr>
            </w:pPr>
            <w:r w:rsidRPr="00695C11">
              <w:rPr>
                <w:sz w:val="24"/>
                <w:szCs w:val="24"/>
                <w:lang w:val="ru-RU" w:eastAsia="ru-RU"/>
              </w:rPr>
              <w:t>Постановлением</w:t>
            </w:r>
          </w:p>
          <w:p w14:paraId="352BDBE1" w14:textId="77777777" w:rsidR="00A14B3C" w:rsidRPr="00695C11" w:rsidRDefault="00A14B3C" w:rsidP="00A14B3C">
            <w:pPr>
              <w:pStyle w:val="12"/>
              <w:rPr>
                <w:sz w:val="24"/>
                <w:szCs w:val="24"/>
                <w:lang w:val="ru-RU" w:eastAsia="ru-RU"/>
              </w:rPr>
            </w:pPr>
            <w:r w:rsidRPr="00695C11">
              <w:rPr>
                <w:sz w:val="24"/>
                <w:szCs w:val="24"/>
                <w:lang w:val="ru-RU" w:eastAsia="ru-RU"/>
              </w:rPr>
              <w:t xml:space="preserve">Минздрава </w:t>
            </w:r>
          </w:p>
          <w:p w14:paraId="6E9F1629" w14:textId="77777777" w:rsidR="00A14B3C" w:rsidRDefault="00A14B3C" w:rsidP="00A14B3C">
            <w:pPr>
              <w:pStyle w:val="12"/>
              <w:ind w:right="-247"/>
              <w:rPr>
                <w:sz w:val="24"/>
                <w:szCs w:val="24"/>
                <w:lang w:val="ru-RU" w:eastAsia="ru-RU"/>
              </w:rPr>
            </w:pPr>
            <w:r w:rsidRPr="00695C11">
              <w:rPr>
                <w:sz w:val="24"/>
                <w:szCs w:val="24"/>
                <w:lang w:val="ru-RU" w:eastAsia="ru-RU"/>
              </w:rPr>
              <w:t>Республики Беларусь 21.06.2013 № 52</w:t>
            </w:r>
          </w:p>
          <w:p w14:paraId="68221169" w14:textId="6E47B470" w:rsidR="003836DC" w:rsidRDefault="003836DC" w:rsidP="003836DC">
            <w:pPr>
              <w:pStyle w:val="12"/>
              <w:rPr>
                <w:sz w:val="24"/>
                <w:szCs w:val="24"/>
                <w:lang w:val="ru-RU"/>
              </w:rPr>
            </w:pPr>
            <w:r w:rsidRPr="00A36A20">
              <w:rPr>
                <w:sz w:val="24"/>
                <w:szCs w:val="24"/>
                <w:lang w:val="ru-RU"/>
              </w:rPr>
              <w:t>Г</w:t>
            </w:r>
            <w:r>
              <w:rPr>
                <w:sz w:val="24"/>
                <w:szCs w:val="24"/>
                <w:lang w:val="ru-RU"/>
              </w:rPr>
              <w:t xml:space="preserve">Н, </w:t>
            </w:r>
            <w:r w:rsidRPr="00A36A20">
              <w:rPr>
                <w:sz w:val="24"/>
                <w:szCs w:val="24"/>
                <w:lang w:val="ru-RU"/>
              </w:rPr>
              <w:t>утв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Pr="00A36A20">
              <w:rPr>
                <w:sz w:val="24"/>
                <w:szCs w:val="24"/>
                <w:lang w:val="ru-RU"/>
              </w:rPr>
              <w:t>постан</w:t>
            </w:r>
            <w:r>
              <w:rPr>
                <w:sz w:val="24"/>
                <w:szCs w:val="24"/>
                <w:lang w:val="ru-RU"/>
              </w:rPr>
              <w:t xml:space="preserve">овлением </w:t>
            </w:r>
            <w:r w:rsidRPr="00A36A20">
              <w:rPr>
                <w:sz w:val="24"/>
                <w:szCs w:val="24"/>
                <w:lang w:val="ru-RU"/>
              </w:rPr>
              <w:t xml:space="preserve"> СМ РБ 25.01.2021 №37</w:t>
            </w:r>
          </w:p>
          <w:p w14:paraId="4FE2155D" w14:textId="77777777" w:rsidR="00D7556B" w:rsidRPr="00245183" w:rsidRDefault="00D7556B" w:rsidP="003836DC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7E02E659" w14:textId="77777777" w:rsidR="00B05E31" w:rsidRPr="00245183" w:rsidRDefault="00B05E31" w:rsidP="00B05E3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84"/>
              <w:textAlignment w:val="baseline"/>
              <w:rPr>
                <w:sz w:val="24"/>
                <w:szCs w:val="24"/>
              </w:rPr>
            </w:pPr>
            <w:r w:rsidRPr="00245183">
              <w:rPr>
                <w:sz w:val="24"/>
                <w:szCs w:val="24"/>
              </w:rPr>
              <w:lastRenderedPageBreak/>
              <w:t>Единые сани</w:t>
            </w:r>
            <w:r w:rsidRPr="00245183">
              <w:rPr>
                <w:sz w:val="24"/>
                <w:szCs w:val="24"/>
              </w:rPr>
              <w:softHyphen/>
              <w:t>тарные требования, утв. Решением Комиссии Тамо</w:t>
            </w:r>
            <w:r>
              <w:rPr>
                <w:sz w:val="24"/>
                <w:szCs w:val="24"/>
              </w:rPr>
              <w:t xml:space="preserve">женного союза </w:t>
            </w:r>
            <w:r w:rsidRPr="00245183">
              <w:rPr>
                <w:sz w:val="24"/>
                <w:szCs w:val="24"/>
              </w:rPr>
              <w:t>28.05.2010 № 299</w:t>
            </w:r>
          </w:p>
          <w:p w14:paraId="504BD22D" w14:textId="77777777" w:rsidR="00B05E31" w:rsidRPr="00695C11" w:rsidRDefault="00B05E31" w:rsidP="00B05E31">
            <w:pPr>
              <w:pStyle w:val="12"/>
              <w:rPr>
                <w:sz w:val="24"/>
                <w:szCs w:val="24"/>
                <w:lang w:val="ru-RU" w:eastAsia="ru-RU"/>
              </w:rPr>
            </w:pPr>
            <w:r w:rsidRPr="00695C11">
              <w:rPr>
                <w:sz w:val="24"/>
                <w:szCs w:val="24"/>
                <w:lang w:val="ru-RU" w:eastAsia="ru-RU"/>
              </w:rPr>
              <w:t xml:space="preserve">СанПиН и ГН, утв. </w:t>
            </w:r>
          </w:p>
          <w:p w14:paraId="07CAED48" w14:textId="77777777" w:rsidR="00B05E31" w:rsidRPr="00695C11" w:rsidRDefault="00B05E31" w:rsidP="00B05E31">
            <w:pPr>
              <w:pStyle w:val="12"/>
              <w:rPr>
                <w:sz w:val="24"/>
                <w:szCs w:val="24"/>
                <w:lang w:val="ru-RU" w:eastAsia="ru-RU"/>
              </w:rPr>
            </w:pPr>
            <w:r w:rsidRPr="00695C11">
              <w:rPr>
                <w:sz w:val="24"/>
                <w:szCs w:val="24"/>
                <w:lang w:val="ru-RU" w:eastAsia="ru-RU"/>
              </w:rPr>
              <w:t>Постановлением</w:t>
            </w:r>
          </w:p>
          <w:p w14:paraId="0EFD89F9" w14:textId="77777777" w:rsidR="00B05E31" w:rsidRPr="00695C11" w:rsidRDefault="00B05E31" w:rsidP="00B05E31">
            <w:pPr>
              <w:pStyle w:val="12"/>
              <w:rPr>
                <w:sz w:val="24"/>
                <w:szCs w:val="24"/>
                <w:lang w:val="ru-RU" w:eastAsia="ru-RU"/>
              </w:rPr>
            </w:pPr>
            <w:r w:rsidRPr="00695C11">
              <w:rPr>
                <w:sz w:val="24"/>
                <w:szCs w:val="24"/>
                <w:lang w:val="ru-RU" w:eastAsia="ru-RU"/>
              </w:rPr>
              <w:t xml:space="preserve">Минздрава </w:t>
            </w:r>
          </w:p>
          <w:p w14:paraId="2FA2CC61" w14:textId="77777777" w:rsidR="00B05E31" w:rsidRPr="00695C11" w:rsidRDefault="00B05E31" w:rsidP="00B05E31">
            <w:pPr>
              <w:pStyle w:val="12"/>
              <w:ind w:right="-247"/>
              <w:rPr>
                <w:sz w:val="24"/>
                <w:szCs w:val="24"/>
                <w:lang w:val="ru-RU" w:eastAsia="ru-RU"/>
              </w:rPr>
            </w:pPr>
            <w:r w:rsidRPr="00695C11">
              <w:rPr>
                <w:sz w:val="24"/>
                <w:szCs w:val="24"/>
                <w:lang w:val="ru-RU" w:eastAsia="ru-RU"/>
              </w:rPr>
              <w:t>Республики Беларусь 21.06.2013 № 52</w:t>
            </w:r>
          </w:p>
          <w:p w14:paraId="1387848D" w14:textId="77777777" w:rsidR="00B05E31" w:rsidRDefault="00B05E31" w:rsidP="00B05E31">
            <w:pPr>
              <w:pStyle w:val="12"/>
              <w:rPr>
                <w:sz w:val="24"/>
                <w:szCs w:val="24"/>
                <w:lang w:val="ru-RU"/>
              </w:rPr>
            </w:pPr>
            <w:r w:rsidRPr="00A36A20">
              <w:rPr>
                <w:sz w:val="24"/>
                <w:szCs w:val="24"/>
                <w:lang w:val="ru-RU"/>
              </w:rPr>
              <w:t>Г</w:t>
            </w:r>
            <w:r>
              <w:rPr>
                <w:sz w:val="24"/>
                <w:szCs w:val="24"/>
                <w:lang w:val="ru-RU"/>
              </w:rPr>
              <w:t xml:space="preserve">Н </w:t>
            </w:r>
            <w:r w:rsidRPr="00A36A20">
              <w:rPr>
                <w:sz w:val="24"/>
                <w:szCs w:val="24"/>
                <w:lang w:val="ru-RU"/>
              </w:rPr>
              <w:t>«Показатели безопасности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36A20">
              <w:rPr>
                <w:sz w:val="24"/>
                <w:szCs w:val="24"/>
                <w:lang w:val="ru-RU"/>
              </w:rPr>
              <w:t>и</w:t>
            </w:r>
          </w:p>
          <w:p w14:paraId="50F4CA7F" w14:textId="77777777" w:rsidR="00B05E31" w:rsidRPr="00245183" w:rsidRDefault="00B05E31" w:rsidP="00B05E31">
            <w:pPr>
              <w:pStyle w:val="12"/>
              <w:ind w:right="-105"/>
              <w:rPr>
                <w:sz w:val="24"/>
                <w:szCs w:val="24"/>
                <w:lang w:val="ru-RU"/>
              </w:rPr>
            </w:pPr>
            <w:r w:rsidRPr="00A36A20">
              <w:rPr>
                <w:sz w:val="24"/>
                <w:szCs w:val="24"/>
                <w:lang w:val="ru-RU"/>
              </w:rPr>
              <w:t xml:space="preserve">безвредности продовольственного сырья </w:t>
            </w:r>
            <w:r>
              <w:rPr>
                <w:sz w:val="24"/>
                <w:szCs w:val="24"/>
                <w:lang w:val="ru-RU"/>
              </w:rPr>
              <w:t xml:space="preserve">и </w:t>
            </w:r>
            <w:r w:rsidRPr="00A36A20">
              <w:rPr>
                <w:sz w:val="24"/>
                <w:szCs w:val="24"/>
                <w:lang w:val="ru-RU"/>
              </w:rPr>
              <w:t>пищевых продуктов», утв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Pr="00A36A20">
              <w:rPr>
                <w:sz w:val="24"/>
                <w:szCs w:val="24"/>
                <w:lang w:val="ru-RU"/>
              </w:rPr>
              <w:t>постановлением СМ РБ 25.01.2021 №37</w:t>
            </w:r>
          </w:p>
          <w:p w14:paraId="5A094998" w14:textId="77777777" w:rsidR="002242F7" w:rsidRPr="00664697" w:rsidRDefault="00A52A5C" w:rsidP="00060B5C">
            <w:pPr>
              <w:pStyle w:val="12"/>
              <w:ind w:right="-108"/>
              <w:rPr>
                <w:sz w:val="24"/>
                <w:szCs w:val="24"/>
                <w:lang w:val="ru-RU"/>
              </w:rPr>
            </w:pPr>
            <w:r w:rsidRPr="00C90739">
              <w:rPr>
                <w:sz w:val="24"/>
                <w:szCs w:val="24"/>
                <w:lang w:val="ru-RU" w:eastAsia="ru-RU"/>
              </w:rPr>
              <w:t>ТНПА и другая  документация на про</w:t>
            </w:r>
            <w:r w:rsidRPr="00C90739">
              <w:rPr>
                <w:sz w:val="24"/>
                <w:szCs w:val="24"/>
                <w:lang w:val="ru-RU"/>
              </w:rPr>
              <w:t>дукцию</w:t>
            </w:r>
          </w:p>
        </w:tc>
        <w:tc>
          <w:tcPr>
            <w:tcW w:w="2269" w:type="dxa"/>
          </w:tcPr>
          <w:p w14:paraId="315935CB" w14:textId="77777777" w:rsidR="002242F7" w:rsidRDefault="002242F7" w:rsidP="007E1CA0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22"/>
              <w:textAlignment w:val="baseline"/>
              <w:rPr>
                <w:sz w:val="24"/>
                <w:szCs w:val="24"/>
              </w:rPr>
            </w:pPr>
            <w:r w:rsidRPr="00240A0D">
              <w:rPr>
                <w:sz w:val="24"/>
                <w:szCs w:val="24"/>
              </w:rPr>
              <w:lastRenderedPageBreak/>
              <w:t>Инструкция по при</w:t>
            </w:r>
            <w:r w:rsidR="003836DC">
              <w:rPr>
                <w:sz w:val="24"/>
                <w:szCs w:val="24"/>
              </w:rPr>
              <w:t>м</w:t>
            </w:r>
            <w:r w:rsidRPr="00240A0D">
              <w:rPr>
                <w:sz w:val="24"/>
                <w:szCs w:val="24"/>
              </w:rPr>
              <w:t>енению №81-0904</w:t>
            </w:r>
            <w:r>
              <w:rPr>
                <w:sz w:val="24"/>
                <w:szCs w:val="24"/>
              </w:rPr>
              <w:t xml:space="preserve">, </w:t>
            </w:r>
          </w:p>
          <w:p w14:paraId="467183F6" w14:textId="77777777" w:rsidR="002242F7" w:rsidRPr="00993712" w:rsidRDefault="002242F7" w:rsidP="00C53867">
            <w:pPr>
              <w:tabs>
                <w:tab w:val="left" w:pos="284"/>
                <w:tab w:val="left" w:pos="2019"/>
                <w:tab w:val="left" w:pos="2102"/>
              </w:tabs>
              <w:overflowPunct w:val="0"/>
              <w:autoSpaceDE w:val="0"/>
              <w:autoSpaceDN w:val="0"/>
              <w:adjustRightInd w:val="0"/>
              <w:ind w:right="-122"/>
              <w:textAlignment w:val="baseline"/>
              <w:rPr>
                <w:sz w:val="24"/>
                <w:szCs w:val="24"/>
              </w:rPr>
            </w:pPr>
            <w:r w:rsidRPr="001A10AA">
              <w:rPr>
                <w:sz w:val="24"/>
                <w:szCs w:val="24"/>
              </w:rPr>
              <w:t xml:space="preserve">утв. </w:t>
            </w:r>
            <w:r>
              <w:rPr>
                <w:sz w:val="24"/>
                <w:szCs w:val="24"/>
              </w:rPr>
              <w:t xml:space="preserve"> ГГСВ   РБ от </w:t>
            </w:r>
            <w:r w:rsidRPr="001A10AA">
              <w:rPr>
                <w:sz w:val="24"/>
                <w:szCs w:val="24"/>
              </w:rPr>
              <w:t>13.10.2004</w:t>
            </w:r>
            <w:r w:rsidR="004D7891">
              <w:rPr>
                <w:sz w:val="24"/>
                <w:szCs w:val="24"/>
              </w:rPr>
              <w:t xml:space="preserve">            </w:t>
            </w:r>
          </w:p>
          <w:p w14:paraId="0BE05EB2" w14:textId="77777777" w:rsidR="002242F7" w:rsidRPr="00240A0D" w:rsidRDefault="004D7891" w:rsidP="007E1CA0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56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242F7" w:rsidRPr="00240A0D">
              <w:rPr>
                <w:sz w:val="24"/>
                <w:szCs w:val="24"/>
              </w:rPr>
              <w:t>ГОСТ 32031-2012</w:t>
            </w:r>
          </w:p>
        </w:tc>
      </w:tr>
      <w:tr w:rsidR="002242F7" w:rsidRPr="00D7528B" w14:paraId="335B2748" w14:textId="77777777" w:rsidTr="00E558DB">
        <w:trPr>
          <w:trHeight w:val="159"/>
        </w:trPr>
        <w:tc>
          <w:tcPr>
            <w:tcW w:w="709" w:type="dxa"/>
            <w:tcBorders>
              <w:bottom w:val="nil"/>
            </w:tcBorders>
          </w:tcPr>
          <w:p w14:paraId="69BD156E" w14:textId="77777777" w:rsidR="002242F7" w:rsidRPr="0044567D" w:rsidRDefault="002242F7" w:rsidP="00167793">
            <w:pPr>
              <w:pStyle w:val="12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14:paraId="15EC173F" w14:textId="77777777" w:rsidR="002242F7" w:rsidRPr="008C6583" w:rsidRDefault="002242F7" w:rsidP="002119CD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417" w:type="dxa"/>
            <w:vMerge/>
          </w:tcPr>
          <w:p w14:paraId="1D449026" w14:textId="77777777" w:rsidR="002242F7" w:rsidRPr="00240A0D" w:rsidRDefault="002242F7" w:rsidP="00B8447E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  <w:tcBorders>
              <w:bottom w:val="nil"/>
            </w:tcBorders>
          </w:tcPr>
          <w:p w14:paraId="6A5AC77C" w14:textId="77777777" w:rsidR="002242F7" w:rsidRPr="00240A0D" w:rsidRDefault="002242F7" w:rsidP="007E1C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14:paraId="37A3DD67" w14:textId="77777777" w:rsidR="002242F7" w:rsidRPr="00240A0D" w:rsidRDefault="002242F7" w:rsidP="002119C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18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bottom w:val="nil"/>
            </w:tcBorders>
          </w:tcPr>
          <w:p w14:paraId="24718DD7" w14:textId="77777777" w:rsidR="002242F7" w:rsidRPr="00240A0D" w:rsidRDefault="002242F7" w:rsidP="007E1CA0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56"/>
              <w:textAlignment w:val="baseline"/>
              <w:rPr>
                <w:sz w:val="24"/>
                <w:szCs w:val="24"/>
                <w:lang w:val="en-US"/>
              </w:rPr>
            </w:pPr>
            <w:r w:rsidRPr="00240A0D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2242F7" w:rsidRPr="00D7528B" w14:paraId="069D78B0" w14:textId="77777777" w:rsidTr="00E558DB">
        <w:trPr>
          <w:trHeight w:val="170"/>
        </w:trPr>
        <w:tc>
          <w:tcPr>
            <w:tcW w:w="709" w:type="dxa"/>
            <w:tcBorders>
              <w:top w:val="nil"/>
            </w:tcBorders>
          </w:tcPr>
          <w:p w14:paraId="4AFEB525" w14:textId="77777777" w:rsidR="002242F7" w:rsidRDefault="002242F7" w:rsidP="00167793">
            <w:pPr>
              <w:pStyle w:val="12"/>
              <w:rPr>
                <w:sz w:val="24"/>
                <w:szCs w:val="24"/>
                <w:lang w:val="ru-RU"/>
              </w:rPr>
            </w:pPr>
            <w:r w:rsidRPr="0044567D">
              <w:rPr>
                <w:sz w:val="24"/>
                <w:szCs w:val="24"/>
                <w:lang w:val="ru-RU"/>
              </w:rPr>
              <w:t>3.7</w:t>
            </w:r>
            <w:r w:rsidR="003836DC">
              <w:rPr>
                <w:sz w:val="24"/>
                <w:szCs w:val="24"/>
                <w:lang w:val="ru-RU"/>
              </w:rPr>
              <w:t>*</w:t>
            </w:r>
          </w:p>
          <w:p w14:paraId="28782AEE" w14:textId="77777777" w:rsidR="00060B5C" w:rsidRDefault="00060B5C" w:rsidP="00167793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2513A1D0" w14:textId="77777777" w:rsidR="00060B5C" w:rsidRDefault="00060B5C" w:rsidP="00167793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7D33689F" w14:textId="77777777" w:rsidR="00060B5C" w:rsidRDefault="00060B5C" w:rsidP="00167793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3841A794" w14:textId="77777777" w:rsidR="00060B5C" w:rsidRDefault="00060B5C" w:rsidP="00167793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49C6B082" w14:textId="77777777" w:rsidR="00060B5C" w:rsidRPr="0044567D" w:rsidRDefault="00060B5C" w:rsidP="00167793">
            <w:pPr>
              <w:pStyle w:val="12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14:paraId="666E3999" w14:textId="77777777" w:rsidR="002242F7" w:rsidRPr="008C6583" w:rsidRDefault="002242F7" w:rsidP="002119CD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417" w:type="dxa"/>
            <w:vMerge/>
          </w:tcPr>
          <w:p w14:paraId="2DA4A2A3" w14:textId="77777777" w:rsidR="002242F7" w:rsidRPr="00240A0D" w:rsidRDefault="002242F7" w:rsidP="00B8447E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14:paraId="20000AF4" w14:textId="77777777" w:rsidR="002242F7" w:rsidRDefault="002242F7" w:rsidP="006703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A0D">
              <w:rPr>
                <w:sz w:val="24"/>
                <w:szCs w:val="24"/>
              </w:rPr>
              <w:t>КМАФАнМ</w:t>
            </w:r>
          </w:p>
          <w:p w14:paraId="3CB0EDE9" w14:textId="77777777" w:rsidR="00506588" w:rsidRDefault="00506588" w:rsidP="006703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AA3D11E" w14:textId="77777777" w:rsidR="00506588" w:rsidRDefault="00506588" w:rsidP="006703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99A650F" w14:textId="77777777" w:rsidR="00506588" w:rsidRDefault="00506588" w:rsidP="006703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323BF47" w14:textId="77777777" w:rsidR="00D53B1D" w:rsidRDefault="00D53B1D" w:rsidP="006703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D6DBD91" w14:textId="77777777" w:rsidR="00D53B1D" w:rsidRDefault="00D53B1D" w:rsidP="006703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091A30BD" w14:textId="77777777" w:rsidR="00506588" w:rsidRDefault="00506588" w:rsidP="006703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60E350C" w14:textId="31404169" w:rsidR="00D7556B" w:rsidRPr="00240A0D" w:rsidRDefault="00D7556B" w:rsidP="006703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vAlign w:val="center"/>
          </w:tcPr>
          <w:p w14:paraId="4A15F13D" w14:textId="77777777" w:rsidR="002242F7" w:rsidRPr="00240A0D" w:rsidRDefault="002242F7" w:rsidP="002119C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18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14:paraId="46D48FDF" w14:textId="77777777" w:rsidR="002242F7" w:rsidRPr="00240A0D" w:rsidRDefault="002242F7" w:rsidP="00107367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240A0D">
              <w:rPr>
                <w:sz w:val="24"/>
                <w:szCs w:val="24"/>
              </w:rPr>
              <w:t xml:space="preserve">ГОСТ 9225-84  </w:t>
            </w:r>
            <w:r w:rsidR="00107367">
              <w:rPr>
                <w:sz w:val="24"/>
                <w:szCs w:val="24"/>
              </w:rPr>
              <w:t>п</w:t>
            </w:r>
            <w:r w:rsidRPr="00240A0D">
              <w:rPr>
                <w:sz w:val="24"/>
                <w:szCs w:val="24"/>
              </w:rPr>
              <w:t>.4.5</w:t>
            </w:r>
          </w:p>
          <w:p w14:paraId="63A02844" w14:textId="77777777" w:rsidR="002242F7" w:rsidRPr="00240A0D" w:rsidRDefault="002242F7" w:rsidP="00CC575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56"/>
              <w:textAlignment w:val="baseline"/>
              <w:rPr>
                <w:sz w:val="24"/>
                <w:szCs w:val="24"/>
              </w:rPr>
            </w:pPr>
            <w:r w:rsidRPr="00240A0D">
              <w:rPr>
                <w:sz w:val="24"/>
                <w:szCs w:val="24"/>
              </w:rPr>
              <w:t>ГОСТ 30705-2000</w:t>
            </w:r>
          </w:p>
          <w:p w14:paraId="123592C5" w14:textId="77777777" w:rsidR="002242F7" w:rsidRPr="0070787D" w:rsidRDefault="002242F7" w:rsidP="00651D0A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240A0D">
              <w:rPr>
                <w:sz w:val="24"/>
                <w:szCs w:val="24"/>
              </w:rPr>
              <w:t>ГОСТ 10444.15-94</w:t>
            </w:r>
          </w:p>
          <w:p w14:paraId="2C4C4FC8" w14:textId="77777777" w:rsidR="00107367" w:rsidRPr="0070787D" w:rsidRDefault="00107367" w:rsidP="00651D0A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720B27">
              <w:rPr>
                <w:sz w:val="24"/>
                <w:szCs w:val="24"/>
              </w:rPr>
              <w:t>ГОСТ 32901-2014</w:t>
            </w:r>
          </w:p>
        </w:tc>
      </w:tr>
      <w:tr w:rsidR="00AD26C1" w:rsidRPr="00D7528B" w14:paraId="1F2F5665" w14:textId="77777777" w:rsidTr="00E558DB">
        <w:trPr>
          <w:trHeight w:val="170"/>
        </w:trPr>
        <w:tc>
          <w:tcPr>
            <w:tcW w:w="709" w:type="dxa"/>
          </w:tcPr>
          <w:p w14:paraId="622BA0EC" w14:textId="77777777" w:rsidR="00AD26C1" w:rsidRPr="0044567D" w:rsidRDefault="00AD26C1" w:rsidP="00167793">
            <w:pPr>
              <w:pStyle w:val="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3.8</w:t>
            </w:r>
            <w:r w:rsidR="003836DC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2126" w:type="dxa"/>
            <w:vMerge/>
          </w:tcPr>
          <w:p w14:paraId="3EC96549" w14:textId="77777777" w:rsidR="00AD26C1" w:rsidRPr="008C6583" w:rsidRDefault="00AD26C1" w:rsidP="002119CD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417" w:type="dxa"/>
            <w:vMerge/>
          </w:tcPr>
          <w:p w14:paraId="4F3F7C68" w14:textId="77777777" w:rsidR="00AD26C1" w:rsidRPr="00240A0D" w:rsidRDefault="00AD26C1" w:rsidP="00B8447E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14:paraId="51948848" w14:textId="77777777" w:rsidR="00AD26C1" w:rsidRPr="00240A0D" w:rsidRDefault="00AD26C1" w:rsidP="00AD26C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A0D">
              <w:rPr>
                <w:sz w:val="24"/>
                <w:szCs w:val="24"/>
              </w:rPr>
              <w:t>Количество микро-</w:t>
            </w:r>
          </w:p>
          <w:p w14:paraId="4A3D1E94" w14:textId="77777777" w:rsidR="00AD26C1" w:rsidRPr="00240A0D" w:rsidRDefault="00AD26C1" w:rsidP="00ED08AB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4"/>
                <w:szCs w:val="24"/>
              </w:rPr>
            </w:pPr>
            <w:r w:rsidRPr="00240A0D">
              <w:rPr>
                <w:sz w:val="24"/>
                <w:szCs w:val="24"/>
              </w:rPr>
              <w:t>организмов при30</w:t>
            </w:r>
            <w:r w:rsidRPr="00240A0D">
              <w:rPr>
                <w:sz w:val="24"/>
                <w:szCs w:val="24"/>
                <w:vertAlign w:val="superscript"/>
              </w:rPr>
              <w:t>0</w:t>
            </w:r>
            <w:r w:rsidRPr="00240A0D">
              <w:rPr>
                <w:sz w:val="24"/>
                <w:szCs w:val="24"/>
              </w:rPr>
              <w:t>С</w:t>
            </w:r>
          </w:p>
        </w:tc>
        <w:tc>
          <w:tcPr>
            <w:tcW w:w="2267" w:type="dxa"/>
            <w:vMerge/>
            <w:vAlign w:val="center"/>
          </w:tcPr>
          <w:p w14:paraId="25CAE73D" w14:textId="77777777" w:rsidR="00AD26C1" w:rsidRPr="00240A0D" w:rsidRDefault="00AD26C1" w:rsidP="002119C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18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14:paraId="7415CFF8" w14:textId="77777777" w:rsidR="00AD26C1" w:rsidRPr="00240A0D" w:rsidRDefault="00AD26C1" w:rsidP="00AD26C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240A0D">
              <w:rPr>
                <w:sz w:val="24"/>
                <w:szCs w:val="24"/>
              </w:rPr>
              <w:t>ГОСТ 9225-84 п.4.5</w:t>
            </w:r>
          </w:p>
          <w:p w14:paraId="03D861DF" w14:textId="77777777" w:rsidR="00AD26C1" w:rsidRPr="00240A0D" w:rsidRDefault="00AD26C1" w:rsidP="00ED08AB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A0D">
              <w:rPr>
                <w:sz w:val="24"/>
                <w:szCs w:val="24"/>
              </w:rPr>
              <w:t>ГОСТ 30705-2000</w:t>
            </w:r>
          </w:p>
        </w:tc>
      </w:tr>
      <w:tr w:rsidR="00487FA5" w:rsidRPr="00D7528B" w14:paraId="03EB4D47" w14:textId="77777777" w:rsidTr="00E558DB">
        <w:trPr>
          <w:trHeight w:val="170"/>
        </w:trPr>
        <w:tc>
          <w:tcPr>
            <w:tcW w:w="709" w:type="dxa"/>
          </w:tcPr>
          <w:p w14:paraId="761224E0" w14:textId="77777777" w:rsidR="00487FA5" w:rsidRPr="0042323D" w:rsidRDefault="00487FA5" w:rsidP="00735FCF">
            <w:pPr>
              <w:tabs>
                <w:tab w:val="left" w:pos="602"/>
              </w:tabs>
              <w:overflowPunct w:val="0"/>
              <w:autoSpaceDE w:val="0"/>
              <w:autoSpaceDN w:val="0"/>
              <w:adjustRightInd w:val="0"/>
              <w:ind w:right="17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2323D">
              <w:rPr>
                <w:sz w:val="24"/>
                <w:szCs w:val="24"/>
              </w:rPr>
              <w:t>.</w:t>
            </w:r>
            <w:r w:rsidR="00AD26C1">
              <w:rPr>
                <w:sz w:val="24"/>
                <w:szCs w:val="24"/>
              </w:rPr>
              <w:t>9</w:t>
            </w:r>
            <w:r w:rsidR="008728BF">
              <w:rPr>
                <w:sz w:val="24"/>
                <w:szCs w:val="24"/>
              </w:rPr>
              <w:t>*</w:t>
            </w:r>
          </w:p>
          <w:p w14:paraId="311D8A74" w14:textId="77777777" w:rsidR="00487FA5" w:rsidRDefault="00487FA5" w:rsidP="00FD7D8A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170"/>
              <w:textAlignment w:val="baseline"/>
              <w:rPr>
                <w:sz w:val="24"/>
                <w:szCs w:val="24"/>
              </w:rPr>
            </w:pPr>
          </w:p>
          <w:p w14:paraId="55555F54" w14:textId="77777777" w:rsidR="00487FA5" w:rsidRDefault="00487FA5" w:rsidP="00FD7D8A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170"/>
              <w:textAlignment w:val="baseline"/>
              <w:rPr>
                <w:sz w:val="24"/>
                <w:szCs w:val="24"/>
              </w:rPr>
            </w:pPr>
          </w:p>
          <w:p w14:paraId="4736F587" w14:textId="77777777" w:rsidR="00487FA5" w:rsidRDefault="00487FA5" w:rsidP="00FD7D8A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170"/>
              <w:textAlignment w:val="baseline"/>
              <w:rPr>
                <w:sz w:val="24"/>
                <w:szCs w:val="24"/>
              </w:rPr>
            </w:pPr>
          </w:p>
          <w:p w14:paraId="227617FB" w14:textId="77777777" w:rsidR="00487FA5" w:rsidRDefault="00487FA5" w:rsidP="00FD7D8A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170"/>
              <w:textAlignment w:val="baseline"/>
              <w:rPr>
                <w:sz w:val="24"/>
                <w:szCs w:val="24"/>
              </w:rPr>
            </w:pPr>
          </w:p>
          <w:p w14:paraId="2782CD27" w14:textId="77777777" w:rsidR="00487FA5" w:rsidRDefault="00487FA5" w:rsidP="00FD7D8A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170"/>
              <w:textAlignment w:val="baseline"/>
              <w:rPr>
                <w:sz w:val="24"/>
                <w:szCs w:val="24"/>
              </w:rPr>
            </w:pPr>
          </w:p>
          <w:p w14:paraId="60052A42" w14:textId="77777777" w:rsidR="00487FA5" w:rsidRPr="0042323D" w:rsidRDefault="00487FA5" w:rsidP="004752E1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17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132FEB1" w14:textId="77777777" w:rsidR="00487FA5" w:rsidRPr="008C6583" w:rsidRDefault="00487FA5" w:rsidP="002119CD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417" w:type="dxa"/>
            <w:vMerge/>
          </w:tcPr>
          <w:p w14:paraId="5C61A889" w14:textId="77777777" w:rsidR="00487FA5" w:rsidRPr="00240A0D" w:rsidRDefault="00487FA5" w:rsidP="007E1CA0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14:paraId="298B809D" w14:textId="77777777" w:rsidR="00AD26C1" w:rsidRPr="00240A0D" w:rsidRDefault="00AD26C1" w:rsidP="00AD26C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A0D">
              <w:rPr>
                <w:sz w:val="24"/>
                <w:szCs w:val="24"/>
              </w:rPr>
              <w:t xml:space="preserve">Общее количество  </w:t>
            </w:r>
          </w:p>
          <w:p w14:paraId="67D1CFA3" w14:textId="77777777" w:rsidR="00AD26C1" w:rsidRPr="00240A0D" w:rsidRDefault="00AD26C1" w:rsidP="00AD26C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A0D">
              <w:rPr>
                <w:sz w:val="24"/>
                <w:szCs w:val="24"/>
              </w:rPr>
              <w:t xml:space="preserve">микроорганизмов  </w:t>
            </w:r>
          </w:p>
          <w:p w14:paraId="7717A0CA" w14:textId="77777777" w:rsidR="00AD26C1" w:rsidRPr="00240A0D" w:rsidRDefault="00AD26C1" w:rsidP="003836DC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4"/>
                <w:szCs w:val="24"/>
              </w:rPr>
            </w:pPr>
            <w:r w:rsidRPr="00240A0D">
              <w:rPr>
                <w:sz w:val="24"/>
                <w:szCs w:val="24"/>
              </w:rPr>
              <w:t xml:space="preserve">(бактериальная обсемененность, включая </w:t>
            </w:r>
            <w:r w:rsidR="003836DC">
              <w:rPr>
                <w:sz w:val="24"/>
                <w:szCs w:val="24"/>
              </w:rPr>
              <w:t xml:space="preserve"> </w:t>
            </w:r>
            <w:r w:rsidRPr="00240A0D">
              <w:rPr>
                <w:sz w:val="24"/>
                <w:szCs w:val="24"/>
              </w:rPr>
              <w:t>мез</w:t>
            </w:r>
            <w:r w:rsidR="003836DC">
              <w:rPr>
                <w:sz w:val="24"/>
                <w:szCs w:val="24"/>
              </w:rPr>
              <w:t>о</w:t>
            </w:r>
            <w:r w:rsidRPr="00240A0D">
              <w:rPr>
                <w:sz w:val="24"/>
                <w:szCs w:val="24"/>
              </w:rPr>
              <w:t>фильные</w:t>
            </w:r>
            <w:r w:rsidR="003836DC">
              <w:rPr>
                <w:sz w:val="24"/>
                <w:szCs w:val="24"/>
              </w:rPr>
              <w:t xml:space="preserve"> </w:t>
            </w:r>
            <w:r w:rsidRPr="00240A0D">
              <w:rPr>
                <w:sz w:val="24"/>
                <w:szCs w:val="24"/>
              </w:rPr>
              <w:t xml:space="preserve">аэробные и факультативно-анаэробные </w:t>
            </w:r>
          </w:p>
          <w:p w14:paraId="608059E5" w14:textId="77777777" w:rsidR="00AD26C1" w:rsidRPr="00240A0D" w:rsidRDefault="00AD26C1" w:rsidP="004752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A0D">
              <w:rPr>
                <w:sz w:val="24"/>
                <w:szCs w:val="24"/>
              </w:rPr>
              <w:t>микроорганизмы)</w:t>
            </w:r>
          </w:p>
        </w:tc>
        <w:tc>
          <w:tcPr>
            <w:tcW w:w="2267" w:type="dxa"/>
            <w:vMerge/>
            <w:vAlign w:val="center"/>
          </w:tcPr>
          <w:p w14:paraId="3705916A" w14:textId="77777777" w:rsidR="00487FA5" w:rsidRPr="00240A0D" w:rsidRDefault="00487FA5" w:rsidP="002119C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18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14:paraId="6BA86692" w14:textId="77777777" w:rsidR="00AD26C1" w:rsidRPr="00240A0D" w:rsidRDefault="00720B27" w:rsidP="00AD26C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ГОСТ 9225-84 </w:t>
            </w:r>
            <w:r w:rsidR="00AD26C1" w:rsidRPr="00240A0D">
              <w:rPr>
                <w:sz w:val="24"/>
                <w:szCs w:val="24"/>
              </w:rPr>
              <w:t>п.4.5</w:t>
            </w:r>
          </w:p>
          <w:p w14:paraId="3673F1CA" w14:textId="77777777" w:rsidR="00487FA5" w:rsidRDefault="00AD26C1" w:rsidP="00AD26C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A0D">
              <w:rPr>
                <w:sz w:val="24"/>
                <w:szCs w:val="24"/>
              </w:rPr>
              <w:t>ГОСТ 30705-2000</w:t>
            </w:r>
          </w:p>
          <w:p w14:paraId="190FAAE0" w14:textId="77777777" w:rsidR="00487FA5" w:rsidRDefault="000F652C" w:rsidP="007E1CA0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20B27">
              <w:rPr>
                <w:sz w:val="24"/>
                <w:szCs w:val="24"/>
              </w:rPr>
              <w:t>ГОСТ 32901-2014</w:t>
            </w:r>
          </w:p>
          <w:p w14:paraId="091B1AB6" w14:textId="77777777" w:rsidR="00487FA5" w:rsidRDefault="00487FA5" w:rsidP="007E1CA0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FDC6898" w14:textId="77777777" w:rsidR="00487FA5" w:rsidRDefault="00487FA5" w:rsidP="007E1CA0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5A57D10" w14:textId="77777777" w:rsidR="00487FA5" w:rsidRDefault="00487FA5" w:rsidP="007E1CA0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8BBB3BD" w14:textId="77777777" w:rsidR="00487FA5" w:rsidRPr="00240A0D" w:rsidRDefault="00487FA5" w:rsidP="004752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2242F7" w:rsidRPr="00D7528B" w14:paraId="1C06D1A8" w14:textId="77777777" w:rsidTr="00E558DB">
        <w:trPr>
          <w:trHeight w:val="641"/>
        </w:trPr>
        <w:tc>
          <w:tcPr>
            <w:tcW w:w="709" w:type="dxa"/>
          </w:tcPr>
          <w:p w14:paraId="75005AAE" w14:textId="77777777" w:rsidR="002242F7" w:rsidRPr="0042323D" w:rsidRDefault="002242F7" w:rsidP="00735FCF">
            <w:pPr>
              <w:tabs>
                <w:tab w:val="left" w:pos="602"/>
              </w:tabs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3.1</w:t>
            </w:r>
            <w:r>
              <w:rPr>
                <w:sz w:val="24"/>
                <w:szCs w:val="24"/>
              </w:rPr>
              <w:t>0</w:t>
            </w:r>
            <w:r w:rsidR="008728BF">
              <w:rPr>
                <w:sz w:val="24"/>
                <w:szCs w:val="24"/>
              </w:rPr>
              <w:t>*</w:t>
            </w:r>
          </w:p>
        </w:tc>
        <w:tc>
          <w:tcPr>
            <w:tcW w:w="2126" w:type="dxa"/>
            <w:vMerge/>
          </w:tcPr>
          <w:p w14:paraId="29A3C6C3" w14:textId="77777777" w:rsidR="002242F7" w:rsidRPr="008C6583" w:rsidRDefault="002242F7" w:rsidP="002119CD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417" w:type="dxa"/>
            <w:vMerge/>
          </w:tcPr>
          <w:p w14:paraId="0B0D02EE" w14:textId="77777777" w:rsidR="002242F7" w:rsidRPr="00240A0D" w:rsidRDefault="002242F7" w:rsidP="007E1CA0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14:paraId="0D362102" w14:textId="77777777" w:rsidR="002242F7" w:rsidRPr="00240A0D" w:rsidRDefault="00720B27" w:rsidP="007E1C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Патогенные, в </w:t>
            </w:r>
            <w:r w:rsidR="002242F7" w:rsidRPr="00240A0D">
              <w:rPr>
                <w:sz w:val="24"/>
                <w:szCs w:val="24"/>
              </w:rPr>
              <w:t xml:space="preserve">том </w:t>
            </w:r>
          </w:p>
          <w:p w14:paraId="709CF435" w14:textId="77777777" w:rsidR="002242F7" w:rsidRPr="00240A0D" w:rsidRDefault="002242F7" w:rsidP="007E1C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A0D">
              <w:rPr>
                <w:sz w:val="24"/>
                <w:szCs w:val="24"/>
              </w:rPr>
              <w:t>числе сальмонеллы</w:t>
            </w:r>
          </w:p>
        </w:tc>
        <w:tc>
          <w:tcPr>
            <w:tcW w:w="2267" w:type="dxa"/>
            <w:vMerge/>
          </w:tcPr>
          <w:p w14:paraId="50519515" w14:textId="77777777" w:rsidR="002242F7" w:rsidRPr="00240A0D" w:rsidRDefault="002242F7" w:rsidP="002119C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18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14:paraId="64D11BF8" w14:textId="77777777" w:rsidR="002242F7" w:rsidRPr="00240A0D" w:rsidRDefault="002242F7" w:rsidP="006212C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  <w:lang w:val="en-US"/>
              </w:rPr>
            </w:pPr>
            <w:r w:rsidRPr="00240A0D">
              <w:rPr>
                <w:sz w:val="24"/>
                <w:szCs w:val="24"/>
              </w:rPr>
              <w:t>ГОСТ 30519-97 ГОСТ 31659-2012</w:t>
            </w:r>
          </w:p>
          <w:p w14:paraId="452AF506" w14:textId="77777777" w:rsidR="002242F7" w:rsidRPr="00240A0D" w:rsidRDefault="002242F7" w:rsidP="006212C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  <w:lang w:val="en-US"/>
              </w:rPr>
            </w:pPr>
            <w:r w:rsidRPr="00240A0D">
              <w:rPr>
                <w:sz w:val="24"/>
                <w:szCs w:val="24"/>
              </w:rPr>
              <w:t>Инструкция 4.2.10-15-21-2006</w:t>
            </w:r>
          </w:p>
        </w:tc>
      </w:tr>
      <w:tr w:rsidR="002242F7" w:rsidRPr="00D7528B" w14:paraId="232682BF" w14:textId="77777777" w:rsidTr="00E558DB">
        <w:trPr>
          <w:trHeight w:val="170"/>
        </w:trPr>
        <w:tc>
          <w:tcPr>
            <w:tcW w:w="709" w:type="dxa"/>
          </w:tcPr>
          <w:p w14:paraId="4CA5D1C7" w14:textId="77777777" w:rsidR="002242F7" w:rsidRPr="0042323D" w:rsidRDefault="002242F7" w:rsidP="00BB0F8F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</w:t>
            </w:r>
            <w:r w:rsidR="008728BF">
              <w:rPr>
                <w:sz w:val="24"/>
                <w:szCs w:val="24"/>
              </w:rPr>
              <w:t>*</w:t>
            </w:r>
          </w:p>
        </w:tc>
        <w:tc>
          <w:tcPr>
            <w:tcW w:w="2126" w:type="dxa"/>
            <w:vMerge/>
          </w:tcPr>
          <w:p w14:paraId="106D9E88" w14:textId="77777777" w:rsidR="002242F7" w:rsidRPr="008C6583" w:rsidRDefault="002242F7" w:rsidP="002119CD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417" w:type="dxa"/>
            <w:vMerge/>
          </w:tcPr>
          <w:p w14:paraId="586775B6" w14:textId="77777777" w:rsidR="002242F7" w:rsidRPr="00240A0D" w:rsidRDefault="002242F7" w:rsidP="007E1CA0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14:paraId="141BAAB3" w14:textId="77777777" w:rsidR="002242F7" w:rsidRPr="00240A0D" w:rsidRDefault="002242F7" w:rsidP="007E1C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A0D">
              <w:rPr>
                <w:sz w:val="24"/>
                <w:szCs w:val="24"/>
              </w:rPr>
              <w:t>S. aureus</w:t>
            </w:r>
          </w:p>
        </w:tc>
        <w:tc>
          <w:tcPr>
            <w:tcW w:w="2267" w:type="dxa"/>
            <w:vMerge/>
          </w:tcPr>
          <w:p w14:paraId="047057DE" w14:textId="77777777" w:rsidR="002242F7" w:rsidRPr="00240A0D" w:rsidRDefault="002242F7" w:rsidP="002119C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18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14:paraId="64E79405" w14:textId="77777777" w:rsidR="002242F7" w:rsidRPr="00240A0D" w:rsidRDefault="002242F7" w:rsidP="00B861E5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A0D">
              <w:rPr>
                <w:color w:val="000000"/>
                <w:sz w:val="24"/>
                <w:szCs w:val="24"/>
              </w:rPr>
              <w:t>ГОСТ 30347-2016</w:t>
            </w:r>
          </w:p>
        </w:tc>
      </w:tr>
      <w:tr w:rsidR="002242F7" w:rsidRPr="00D7528B" w14:paraId="4ED8E4E7" w14:textId="77777777" w:rsidTr="00E558DB">
        <w:trPr>
          <w:trHeight w:val="367"/>
        </w:trPr>
        <w:tc>
          <w:tcPr>
            <w:tcW w:w="709" w:type="dxa"/>
          </w:tcPr>
          <w:p w14:paraId="1772A7B1" w14:textId="77777777" w:rsidR="002242F7" w:rsidRPr="0042323D" w:rsidRDefault="00BB0F8F" w:rsidP="00BB0F8F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242F7">
              <w:rPr>
                <w:sz w:val="24"/>
                <w:szCs w:val="24"/>
              </w:rPr>
              <w:t>.12</w:t>
            </w:r>
            <w:r w:rsidR="008728BF">
              <w:rPr>
                <w:sz w:val="24"/>
                <w:szCs w:val="24"/>
              </w:rPr>
              <w:t>*</w:t>
            </w:r>
          </w:p>
        </w:tc>
        <w:tc>
          <w:tcPr>
            <w:tcW w:w="2126" w:type="dxa"/>
            <w:vMerge/>
          </w:tcPr>
          <w:p w14:paraId="2497DDA9" w14:textId="77777777" w:rsidR="002242F7" w:rsidRPr="008C6583" w:rsidRDefault="002242F7" w:rsidP="002119CD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417" w:type="dxa"/>
            <w:vMerge/>
          </w:tcPr>
          <w:p w14:paraId="711F6440" w14:textId="77777777" w:rsidR="002242F7" w:rsidRPr="00240A0D" w:rsidRDefault="002242F7" w:rsidP="007E1CA0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14:paraId="5C55CC81" w14:textId="77777777" w:rsidR="002242F7" w:rsidRPr="00240A0D" w:rsidRDefault="002242F7" w:rsidP="007E1C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A0D">
              <w:rPr>
                <w:sz w:val="24"/>
                <w:szCs w:val="24"/>
              </w:rPr>
              <w:t>E.coli</w:t>
            </w:r>
          </w:p>
        </w:tc>
        <w:tc>
          <w:tcPr>
            <w:tcW w:w="2267" w:type="dxa"/>
            <w:vMerge/>
          </w:tcPr>
          <w:p w14:paraId="6293685F" w14:textId="77777777" w:rsidR="002242F7" w:rsidRPr="00240A0D" w:rsidRDefault="002242F7" w:rsidP="002119C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18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14:paraId="4C17F9D9" w14:textId="77777777" w:rsidR="002242F7" w:rsidRPr="00240A0D" w:rsidRDefault="002242F7" w:rsidP="00FA215F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A0D">
              <w:rPr>
                <w:sz w:val="24"/>
                <w:szCs w:val="24"/>
              </w:rPr>
              <w:t>ГОСТ 30726-2001</w:t>
            </w:r>
          </w:p>
        </w:tc>
      </w:tr>
      <w:tr w:rsidR="002242F7" w:rsidRPr="00D7528B" w14:paraId="13C1D233" w14:textId="77777777" w:rsidTr="00E558DB">
        <w:trPr>
          <w:trHeight w:val="170"/>
        </w:trPr>
        <w:tc>
          <w:tcPr>
            <w:tcW w:w="709" w:type="dxa"/>
          </w:tcPr>
          <w:p w14:paraId="71D26169" w14:textId="77777777" w:rsidR="002242F7" w:rsidRPr="0042323D" w:rsidRDefault="002242F7" w:rsidP="00BB0F8F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3.13</w:t>
            </w:r>
            <w:r w:rsidR="008728BF">
              <w:rPr>
                <w:sz w:val="24"/>
                <w:szCs w:val="24"/>
              </w:rPr>
              <w:t>*</w:t>
            </w:r>
          </w:p>
        </w:tc>
        <w:tc>
          <w:tcPr>
            <w:tcW w:w="2126" w:type="dxa"/>
            <w:vMerge/>
          </w:tcPr>
          <w:p w14:paraId="2EEFDDC6" w14:textId="77777777" w:rsidR="002242F7" w:rsidRPr="008C6583" w:rsidRDefault="002242F7" w:rsidP="002119CD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417" w:type="dxa"/>
            <w:vMerge/>
          </w:tcPr>
          <w:p w14:paraId="431BCCAC" w14:textId="77777777" w:rsidR="002242F7" w:rsidRPr="00240A0D" w:rsidRDefault="002242F7" w:rsidP="007E1CA0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14:paraId="1C87B0DD" w14:textId="77777777" w:rsidR="002242F7" w:rsidRPr="00240A0D" w:rsidRDefault="002242F7" w:rsidP="007E1C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A0D">
              <w:rPr>
                <w:sz w:val="24"/>
                <w:szCs w:val="24"/>
              </w:rPr>
              <w:t>В.cereus</w:t>
            </w:r>
          </w:p>
        </w:tc>
        <w:tc>
          <w:tcPr>
            <w:tcW w:w="2267" w:type="dxa"/>
            <w:vMerge/>
          </w:tcPr>
          <w:p w14:paraId="1C98C19D" w14:textId="77777777" w:rsidR="002242F7" w:rsidRPr="00240A0D" w:rsidRDefault="002242F7" w:rsidP="002119C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18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14:paraId="2B4867C6" w14:textId="77777777" w:rsidR="00A52D3B" w:rsidRPr="00240A0D" w:rsidRDefault="002242F7" w:rsidP="002A075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240A0D">
              <w:rPr>
                <w:sz w:val="24"/>
                <w:szCs w:val="24"/>
              </w:rPr>
              <w:t>ГОСТ 10444.8-2013</w:t>
            </w:r>
          </w:p>
        </w:tc>
      </w:tr>
      <w:tr w:rsidR="002242F7" w:rsidRPr="00D7528B" w14:paraId="1DAEFAE7" w14:textId="77777777" w:rsidTr="00E558DB">
        <w:trPr>
          <w:trHeight w:val="170"/>
        </w:trPr>
        <w:tc>
          <w:tcPr>
            <w:tcW w:w="709" w:type="dxa"/>
          </w:tcPr>
          <w:p w14:paraId="0DA9BC02" w14:textId="77777777" w:rsidR="002242F7" w:rsidRPr="0042323D" w:rsidRDefault="002242F7" w:rsidP="00BB0F8F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3.14</w:t>
            </w:r>
            <w:r w:rsidR="00ED08AB">
              <w:rPr>
                <w:sz w:val="24"/>
                <w:szCs w:val="24"/>
              </w:rPr>
              <w:t>*</w:t>
            </w:r>
          </w:p>
        </w:tc>
        <w:tc>
          <w:tcPr>
            <w:tcW w:w="2126" w:type="dxa"/>
            <w:vMerge/>
          </w:tcPr>
          <w:p w14:paraId="439E4529" w14:textId="77777777" w:rsidR="002242F7" w:rsidRPr="008C6583" w:rsidRDefault="002242F7" w:rsidP="002119CD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417" w:type="dxa"/>
            <w:vMerge/>
          </w:tcPr>
          <w:p w14:paraId="29D004B9" w14:textId="77777777" w:rsidR="002242F7" w:rsidRPr="00240A0D" w:rsidRDefault="002242F7" w:rsidP="007E1CA0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14:paraId="2C51E3FB" w14:textId="77777777" w:rsidR="002242F7" w:rsidRPr="00240A0D" w:rsidRDefault="002242F7" w:rsidP="007E1C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A0D">
              <w:rPr>
                <w:sz w:val="24"/>
                <w:szCs w:val="24"/>
              </w:rPr>
              <w:t>Плесени</w:t>
            </w:r>
          </w:p>
        </w:tc>
        <w:tc>
          <w:tcPr>
            <w:tcW w:w="2267" w:type="dxa"/>
            <w:vMerge/>
          </w:tcPr>
          <w:p w14:paraId="5CA3E58E" w14:textId="77777777" w:rsidR="002242F7" w:rsidRPr="00240A0D" w:rsidRDefault="002242F7" w:rsidP="002119C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18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</w:tcPr>
          <w:p w14:paraId="16AA5C78" w14:textId="77777777" w:rsidR="002242F7" w:rsidRPr="00240A0D" w:rsidRDefault="002242F7" w:rsidP="007E1CA0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A0D">
              <w:rPr>
                <w:sz w:val="24"/>
                <w:szCs w:val="24"/>
              </w:rPr>
              <w:t xml:space="preserve">ГОСТ </w:t>
            </w:r>
            <w:r w:rsidR="00664697">
              <w:rPr>
                <w:sz w:val="24"/>
                <w:szCs w:val="24"/>
              </w:rPr>
              <w:t>33566</w:t>
            </w:r>
            <w:r w:rsidRPr="00240A0D">
              <w:rPr>
                <w:sz w:val="24"/>
                <w:szCs w:val="24"/>
              </w:rPr>
              <w:t>-201</w:t>
            </w:r>
            <w:r w:rsidR="00664697">
              <w:rPr>
                <w:sz w:val="24"/>
                <w:szCs w:val="24"/>
              </w:rPr>
              <w:t>5</w:t>
            </w:r>
          </w:p>
          <w:p w14:paraId="20AA1FF1" w14:textId="77777777" w:rsidR="002242F7" w:rsidRDefault="002242F7" w:rsidP="006212CD">
            <w:pPr>
              <w:tabs>
                <w:tab w:val="left" w:pos="284"/>
                <w:tab w:val="left" w:pos="206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240A0D">
              <w:rPr>
                <w:sz w:val="24"/>
                <w:szCs w:val="24"/>
              </w:rPr>
              <w:t xml:space="preserve">ГОСТ 30706-2000 </w:t>
            </w:r>
          </w:p>
          <w:p w14:paraId="39982ACE" w14:textId="77777777" w:rsidR="00664697" w:rsidRPr="00240A0D" w:rsidRDefault="008A3EAE" w:rsidP="008A3EAE">
            <w:pPr>
              <w:tabs>
                <w:tab w:val="left" w:pos="284"/>
                <w:tab w:val="left" w:pos="206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8A3EAE">
              <w:rPr>
                <w:sz w:val="24"/>
                <w:szCs w:val="24"/>
              </w:rPr>
              <w:t>ГОСТ 10444.12-2013</w:t>
            </w:r>
          </w:p>
        </w:tc>
      </w:tr>
      <w:tr w:rsidR="002242F7" w:rsidRPr="00D7528B" w14:paraId="3555275E" w14:textId="77777777" w:rsidTr="00E558DB">
        <w:trPr>
          <w:trHeight w:val="170"/>
        </w:trPr>
        <w:tc>
          <w:tcPr>
            <w:tcW w:w="709" w:type="dxa"/>
          </w:tcPr>
          <w:p w14:paraId="5CDC3021" w14:textId="77777777" w:rsidR="002242F7" w:rsidRPr="0042323D" w:rsidRDefault="002242F7" w:rsidP="00BB0F8F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3.15</w:t>
            </w:r>
            <w:r w:rsidR="00ED08AB">
              <w:rPr>
                <w:sz w:val="24"/>
                <w:szCs w:val="24"/>
              </w:rPr>
              <w:t>*</w:t>
            </w:r>
          </w:p>
        </w:tc>
        <w:tc>
          <w:tcPr>
            <w:tcW w:w="2126" w:type="dxa"/>
            <w:vMerge/>
          </w:tcPr>
          <w:p w14:paraId="062F5562" w14:textId="77777777" w:rsidR="002242F7" w:rsidRPr="008C6583" w:rsidRDefault="002242F7" w:rsidP="002119CD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417" w:type="dxa"/>
            <w:vMerge/>
          </w:tcPr>
          <w:p w14:paraId="60EB3996" w14:textId="77777777" w:rsidR="002242F7" w:rsidRPr="00240A0D" w:rsidRDefault="002242F7" w:rsidP="007E1CA0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14:paraId="3B0D170B" w14:textId="77777777" w:rsidR="002242F7" w:rsidRPr="00240A0D" w:rsidRDefault="002242F7" w:rsidP="007E1C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A0D">
              <w:rPr>
                <w:sz w:val="24"/>
                <w:szCs w:val="24"/>
              </w:rPr>
              <w:t>Дрожжи</w:t>
            </w:r>
          </w:p>
        </w:tc>
        <w:tc>
          <w:tcPr>
            <w:tcW w:w="2267" w:type="dxa"/>
            <w:vMerge/>
          </w:tcPr>
          <w:p w14:paraId="0039DBE3" w14:textId="77777777" w:rsidR="002242F7" w:rsidRPr="00240A0D" w:rsidRDefault="002242F7" w:rsidP="002119C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18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14:paraId="46B5539A" w14:textId="77777777" w:rsidR="002242F7" w:rsidRPr="00240A0D" w:rsidRDefault="002242F7" w:rsidP="007E1CA0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2242F7" w:rsidRPr="00D7528B" w14:paraId="17948B8F" w14:textId="77777777" w:rsidTr="00E558DB">
        <w:trPr>
          <w:trHeight w:val="170"/>
        </w:trPr>
        <w:tc>
          <w:tcPr>
            <w:tcW w:w="709" w:type="dxa"/>
          </w:tcPr>
          <w:p w14:paraId="1ED42302" w14:textId="77777777" w:rsidR="002242F7" w:rsidRPr="0042323D" w:rsidRDefault="002242F7" w:rsidP="00BB0F8F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3.16</w:t>
            </w:r>
            <w:r w:rsidR="00ED08AB">
              <w:rPr>
                <w:sz w:val="24"/>
                <w:szCs w:val="24"/>
              </w:rPr>
              <w:t>*</w:t>
            </w:r>
          </w:p>
        </w:tc>
        <w:tc>
          <w:tcPr>
            <w:tcW w:w="2126" w:type="dxa"/>
            <w:vMerge/>
          </w:tcPr>
          <w:p w14:paraId="4B4FBFBE" w14:textId="77777777" w:rsidR="002242F7" w:rsidRPr="008C6583" w:rsidRDefault="002242F7" w:rsidP="002119CD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417" w:type="dxa"/>
            <w:vMerge/>
          </w:tcPr>
          <w:p w14:paraId="4D7BC8D2" w14:textId="77777777" w:rsidR="002242F7" w:rsidRPr="00240A0D" w:rsidRDefault="002242F7" w:rsidP="007E1CA0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14:paraId="20D3F03D" w14:textId="77777777" w:rsidR="002242F7" w:rsidRPr="00240A0D" w:rsidRDefault="002242F7" w:rsidP="00E045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A0D">
              <w:rPr>
                <w:sz w:val="24"/>
                <w:szCs w:val="24"/>
              </w:rPr>
              <w:t>Дрожжи, плесени</w:t>
            </w:r>
          </w:p>
        </w:tc>
        <w:tc>
          <w:tcPr>
            <w:tcW w:w="2267" w:type="dxa"/>
            <w:vMerge/>
          </w:tcPr>
          <w:p w14:paraId="7DB426BA" w14:textId="77777777" w:rsidR="002242F7" w:rsidRPr="00240A0D" w:rsidRDefault="002242F7" w:rsidP="002119C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18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14:paraId="033EB438" w14:textId="77777777" w:rsidR="002242F7" w:rsidRPr="00240A0D" w:rsidRDefault="002242F7" w:rsidP="007E1CA0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2242F7" w:rsidRPr="00D7528B" w14:paraId="2C6828F6" w14:textId="77777777" w:rsidTr="00E558DB">
        <w:trPr>
          <w:trHeight w:val="1721"/>
        </w:trPr>
        <w:tc>
          <w:tcPr>
            <w:tcW w:w="709" w:type="dxa"/>
          </w:tcPr>
          <w:p w14:paraId="38BA9DCE" w14:textId="77777777" w:rsidR="002242F7" w:rsidRPr="0042323D" w:rsidRDefault="002242F7" w:rsidP="00BB0F8F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3.17</w:t>
            </w:r>
            <w:r w:rsidR="00ED08AB">
              <w:rPr>
                <w:sz w:val="24"/>
                <w:szCs w:val="24"/>
              </w:rPr>
              <w:t>*</w:t>
            </w:r>
            <w:r w:rsidRPr="0042323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vMerge/>
          </w:tcPr>
          <w:p w14:paraId="6A44C2CC" w14:textId="77777777" w:rsidR="002242F7" w:rsidRPr="008C6583" w:rsidRDefault="002242F7" w:rsidP="002119CD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417" w:type="dxa"/>
            <w:vMerge/>
          </w:tcPr>
          <w:p w14:paraId="6AF1F994" w14:textId="77777777" w:rsidR="002242F7" w:rsidRPr="00240A0D" w:rsidRDefault="002242F7" w:rsidP="00B8447E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14:paraId="60008B10" w14:textId="77777777" w:rsidR="002242F7" w:rsidRPr="00240A0D" w:rsidRDefault="002242F7" w:rsidP="00635F64">
            <w:pPr>
              <w:tabs>
                <w:tab w:val="left" w:pos="34"/>
                <w:tab w:val="left" w:pos="286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240A0D">
              <w:rPr>
                <w:sz w:val="24"/>
                <w:szCs w:val="24"/>
              </w:rPr>
              <w:t xml:space="preserve">Бифидобактерии и  </w:t>
            </w:r>
          </w:p>
          <w:p w14:paraId="0FE3DF06" w14:textId="77777777" w:rsidR="002242F7" w:rsidRPr="00240A0D" w:rsidRDefault="002242F7" w:rsidP="00635F64">
            <w:pPr>
              <w:tabs>
                <w:tab w:val="left" w:pos="34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240A0D">
              <w:rPr>
                <w:sz w:val="24"/>
                <w:szCs w:val="24"/>
              </w:rPr>
              <w:t>(или) другие про-</w:t>
            </w:r>
          </w:p>
          <w:p w14:paraId="33EFA679" w14:textId="77777777" w:rsidR="002242F7" w:rsidRPr="00240A0D" w:rsidRDefault="002242F7" w:rsidP="00635F64">
            <w:pPr>
              <w:tabs>
                <w:tab w:val="left" w:pos="34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240A0D">
              <w:rPr>
                <w:sz w:val="24"/>
                <w:szCs w:val="24"/>
              </w:rPr>
              <w:t>биотические мик-</w:t>
            </w:r>
          </w:p>
          <w:p w14:paraId="0BD239C4" w14:textId="77777777" w:rsidR="002242F7" w:rsidRPr="00D76B8A" w:rsidRDefault="002242F7" w:rsidP="00635F64">
            <w:pPr>
              <w:tabs>
                <w:tab w:val="left" w:pos="34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240A0D">
              <w:rPr>
                <w:sz w:val="24"/>
                <w:szCs w:val="24"/>
              </w:rPr>
              <w:t>роорганизмы</w:t>
            </w:r>
            <w:r w:rsidRPr="00D76B8A">
              <w:rPr>
                <w:sz w:val="24"/>
                <w:szCs w:val="24"/>
              </w:rPr>
              <w:t xml:space="preserve"> (</w:t>
            </w:r>
            <w:r w:rsidRPr="00240A0D">
              <w:rPr>
                <w:sz w:val="24"/>
                <w:szCs w:val="24"/>
              </w:rPr>
              <w:t>ро</w:t>
            </w:r>
            <w:r w:rsidRPr="00D76B8A">
              <w:rPr>
                <w:sz w:val="24"/>
                <w:szCs w:val="24"/>
              </w:rPr>
              <w:t>-</w:t>
            </w:r>
          </w:p>
          <w:p w14:paraId="1AFEC476" w14:textId="77777777" w:rsidR="002242F7" w:rsidRPr="00D76B8A" w:rsidRDefault="002242F7" w:rsidP="00635F64">
            <w:pPr>
              <w:tabs>
                <w:tab w:val="left" w:pos="34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240A0D">
              <w:rPr>
                <w:sz w:val="24"/>
                <w:szCs w:val="24"/>
              </w:rPr>
              <w:t>дов</w:t>
            </w:r>
            <w:r w:rsidRPr="00240A0D">
              <w:rPr>
                <w:sz w:val="24"/>
                <w:szCs w:val="24"/>
                <w:lang w:val="en-US"/>
              </w:rPr>
              <w:t>Lactobacillus</w:t>
            </w:r>
            <w:r w:rsidRPr="00D76B8A">
              <w:rPr>
                <w:sz w:val="24"/>
                <w:szCs w:val="24"/>
              </w:rPr>
              <w:t xml:space="preserve">, </w:t>
            </w:r>
          </w:p>
          <w:p w14:paraId="3AC39572" w14:textId="77777777" w:rsidR="002242F7" w:rsidRPr="00240A0D" w:rsidRDefault="002242F7" w:rsidP="00EF41CD">
            <w:pPr>
              <w:tabs>
                <w:tab w:val="left" w:pos="34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  <w:lang w:val="en-US"/>
              </w:rPr>
            </w:pPr>
            <w:r w:rsidRPr="00240A0D">
              <w:rPr>
                <w:sz w:val="24"/>
                <w:szCs w:val="24"/>
                <w:lang w:val="en-US"/>
              </w:rPr>
              <w:t>Propionibacterium)</w:t>
            </w:r>
          </w:p>
        </w:tc>
        <w:tc>
          <w:tcPr>
            <w:tcW w:w="2267" w:type="dxa"/>
            <w:vMerge/>
          </w:tcPr>
          <w:p w14:paraId="7C490130" w14:textId="77777777" w:rsidR="002242F7" w:rsidRPr="00240A0D" w:rsidRDefault="002242F7" w:rsidP="002119C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180"/>
              <w:jc w:val="both"/>
              <w:textAlignment w:val="baseline"/>
              <w:rPr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14:paraId="17BF9948" w14:textId="77777777" w:rsidR="002242F7" w:rsidRPr="00240A0D" w:rsidRDefault="000F652C" w:rsidP="00E461EB">
            <w:pPr>
              <w:tabs>
                <w:tab w:val="left" w:pos="284"/>
                <w:tab w:val="left" w:pos="206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E461EB">
              <w:rPr>
                <w:sz w:val="24"/>
                <w:szCs w:val="24"/>
              </w:rPr>
              <w:t>ГОСТ</w:t>
            </w:r>
            <w:r w:rsidR="00E461EB" w:rsidRPr="00E461EB">
              <w:rPr>
                <w:sz w:val="24"/>
                <w:szCs w:val="24"/>
              </w:rPr>
              <w:t xml:space="preserve"> </w:t>
            </w:r>
            <w:r w:rsidRPr="00E461EB">
              <w:rPr>
                <w:sz w:val="24"/>
                <w:szCs w:val="24"/>
              </w:rPr>
              <w:t>33491-2015</w:t>
            </w:r>
            <w:r w:rsidR="002242F7" w:rsidRPr="00240A0D">
              <w:rPr>
                <w:sz w:val="24"/>
                <w:szCs w:val="24"/>
              </w:rPr>
              <w:t xml:space="preserve"> </w:t>
            </w:r>
            <w:r w:rsidR="00DA4806">
              <w:rPr>
                <w:sz w:val="24"/>
                <w:szCs w:val="24"/>
              </w:rPr>
              <w:t>п.7.17</w:t>
            </w:r>
          </w:p>
        </w:tc>
      </w:tr>
      <w:tr w:rsidR="002242F7" w:rsidRPr="00D7528B" w14:paraId="2CF13ABF" w14:textId="77777777" w:rsidTr="00E558DB">
        <w:trPr>
          <w:trHeight w:val="170"/>
        </w:trPr>
        <w:tc>
          <w:tcPr>
            <w:tcW w:w="709" w:type="dxa"/>
          </w:tcPr>
          <w:p w14:paraId="32F83BFC" w14:textId="77777777" w:rsidR="002242F7" w:rsidRPr="005616CA" w:rsidRDefault="002242F7" w:rsidP="00BB0F8F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4"/>
                <w:szCs w:val="24"/>
              </w:rPr>
            </w:pPr>
            <w:r w:rsidRPr="005616CA">
              <w:rPr>
                <w:sz w:val="24"/>
                <w:szCs w:val="24"/>
              </w:rPr>
              <w:t>3.18</w:t>
            </w:r>
            <w:r w:rsidR="00ED08AB">
              <w:rPr>
                <w:sz w:val="24"/>
                <w:szCs w:val="24"/>
              </w:rPr>
              <w:t>*</w:t>
            </w:r>
            <w:r w:rsidRPr="005616C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vMerge/>
          </w:tcPr>
          <w:p w14:paraId="78220B7C" w14:textId="77777777" w:rsidR="002242F7" w:rsidRPr="005616CA" w:rsidRDefault="002242F7" w:rsidP="002119CD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417" w:type="dxa"/>
            <w:vMerge/>
          </w:tcPr>
          <w:p w14:paraId="4D1F8530" w14:textId="77777777" w:rsidR="002242F7" w:rsidRPr="005616CA" w:rsidRDefault="002242F7" w:rsidP="00B8447E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14:paraId="4D456711" w14:textId="77777777" w:rsidR="002242F7" w:rsidRPr="005616CA" w:rsidRDefault="002242F7" w:rsidP="00635F64">
            <w:pPr>
              <w:tabs>
                <w:tab w:val="left" w:pos="34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5616CA">
              <w:rPr>
                <w:sz w:val="24"/>
                <w:szCs w:val="24"/>
              </w:rPr>
              <w:t xml:space="preserve"> Молочнокислые </w:t>
            </w:r>
          </w:p>
          <w:p w14:paraId="7A8FCED7" w14:textId="77777777" w:rsidR="002242F7" w:rsidRPr="005616CA" w:rsidRDefault="002242F7" w:rsidP="00635F64">
            <w:pPr>
              <w:tabs>
                <w:tab w:val="left" w:pos="34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5616CA">
              <w:rPr>
                <w:sz w:val="24"/>
                <w:szCs w:val="24"/>
              </w:rPr>
              <w:t xml:space="preserve"> микроорганизмы</w:t>
            </w:r>
          </w:p>
        </w:tc>
        <w:tc>
          <w:tcPr>
            <w:tcW w:w="2267" w:type="dxa"/>
            <w:vMerge/>
          </w:tcPr>
          <w:p w14:paraId="79FEFBDF" w14:textId="77777777" w:rsidR="002242F7" w:rsidRPr="005616CA" w:rsidRDefault="002242F7" w:rsidP="002119C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18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14:paraId="46119E43" w14:textId="77777777" w:rsidR="002242F7" w:rsidRPr="005616CA" w:rsidRDefault="002242F7" w:rsidP="00EF41CD">
            <w:pPr>
              <w:tabs>
                <w:tab w:val="left" w:pos="284"/>
                <w:tab w:val="left" w:pos="241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5616CA">
              <w:rPr>
                <w:sz w:val="24"/>
                <w:szCs w:val="24"/>
              </w:rPr>
              <w:t>ГОСТ 10444.11-2013</w:t>
            </w:r>
          </w:p>
        </w:tc>
      </w:tr>
      <w:tr w:rsidR="002242F7" w:rsidRPr="00D7528B" w14:paraId="7573BEDF" w14:textId="77777777" w:rsidTr="00E558DB">
        <w:trPr>
          <w:trHeight w:val="170"/>
        </w:trPr>
        <w:tc>
          <w:tcPr>
            <w:tcW w:w="709" w:type="dxa"/>
          </w:tcPr>
          <w:p w14:paraId="3D677306" w14:textId="77777777" w:rsidR="002242F7" w:rsidRPr="0042323D" w:rsidRDefault="002242F7" w:rsidP="00BB0F8F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3.19</w:t>
            </w:r>
            <w:r w:rsidR="00ED08AB">
              <w:rPr>
                <w:sz w:val="24"/>
                <w:szCs w:val="24"/>
              </w:rPr>
              <w:t>*</w:t>
            </w:r>
            <w:r w:rsidRPr="0042323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vMerge/>
          </w:tcPr>
          <w:p w14:paraId="44B48B84" w14:textId="77777777" w:rsidR="002242F7" w:rsidRPr="008C6583" w:rsidRDefault="002242F7" w:rsidP="002119CD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417" w:type="dxa"/>
            <w:vMerge/>
          </w:tcPr>
          <w:p w14:paraId="5D5914BA" w14:textId="77777777" w:rsidR="002242F7" w:rsidRPr="00240A0D" w:rsidRDefault="002242F7" w:rsidP="00B8447E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14:paraId="3D7D123D" w14:textId="77777777" w:rsidR="002242F7" w:rsidRPr="00240A0D" w:rsidRDefault="002242F7" w:rsidP="00635F64">
            <w:pPr>
              <w:tabs>
                <w:tab w:val="left" w:pos="34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240A0D">
              <w:rPr>
                <w:sz w:val="24"/>
                <w:szCs w:val="24"/>
              </w:rPr>
              <w:t xml:space="preserve"> Количество молоч- </w:t>
            </w:r>
          </w:p>
          <w:p w14:paraId="023192DE" w14:textId="77777777" w:rsidR="002242F7" w:rsidRPr="00240A0D" w:rsidRDefault="002242F7" w:rsidP="00635F64">
            <w:pPr>
              <w:tabs>
                <w:tab w:val="left" w:pos="34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240A0D">
              <w:rPr>
                <w:sz w:val="24"/>
                <w:szCs w:val="24"/>
              </w:rPr>
              <w:t xml:space="preserve">нокислых и  (или)  </w:t>
            </w:r>
          </w:p>
          <w:p w14:paraId="42DC06EB" w14:textId="77777777" w:rsidR="002242F7" w:rsidRPr="00240A0D" w:rsidRDefault="002242F7" w:rsidP="00635F64">
            <w:pPr>
              <w:tabs>
                <w:tab w:val="left" w:pos="34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240A0D">
              <w:rPr>
                <w:sz w:val="24"/>
                <w:szCs w:val="24"/>
              </w:rPr>
              <w:t>других микроорга-</w:t>
            </w:r>
          </w:p>
          <w:p w14:paraId="0E024F07" w14:textId="77777777" w:rsidR="002242F7" w:rsidRPr="00240A0D" w:rsidRDefault="002242F7" w:rsidP="00635F64">
            <w:pPr>
              <w:tabs>
                <w:tab w:val="left" w:pos="34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240A0D">
              <w:rPr>
                <w:sz w:val="24"/>
                <w:szCs w:val="24"/>
              </w:rPr>
              <w:t>низмов закваски</w:t>
            </w:r>
          </w:p>
        </w:tc>
        <w:tc>
          <w:tcPr>
            <w:tcW w:w="2267" w:type="dxa"/>
            <w:vMerge/>
          </w:tcPr>
          <w:p w14:paraId="099E6802" w14:textId="77777777" w:rsidR="002242F7" w:rsidRPr="00240A0D" w:rsidRDefault="002242F7" w:rsidP="002119C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18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14:paraId="1D08CB80" w14:textId="77777777" w:rsidR="002242F7" w:rsidRPr="00240A0D" w:rsidRDefault="002242F7" w:rsidP="00EF41C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A0D">
              <w:rPr>
                <w:sz w:val="24"/>
                <w:szCs w:val="24"/>
              </w:rPr>
              <w:t>ГОСТ 10444.11-2013</w:t>
            </w:r>
          </w:p>
        </w:tc>
      </w:tr>
      <w:tr w:rsidR="002242F7" w:rsidRPr="00D7528B" w14:paraId="21BA6C8A" w14:textId="77777777" w:rsidTr="00E558DB">
        <w:trPr>
          <w:trHeight w:val="170"/>
        </w:trPr>
        <w:tc>
          <w:tcPr>
            <w:tcW w:w="709" w:type="dxa"/>
          </w:tcPr>
          <w:p w14:paraId="746E54E3" w14:textId="77777777" w:rsidR="002242F7" w:rsidRPr="0042323D" w:rsidRDefault="002242F7" w:rsidP="00BB0F8F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3.20</w:t>
            </w:r>
            <w:r w:rsidR="00ED08AB">
              <w:rPr>
                <w:sz w:val="24"/>
                <w:szCs w:val="24"/>
              </w:rPr>
              <w:t>*</w:t>
            </w:r>
            <w:r w:rsidRPr="0042323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vMerge/>
          </w:tcPr>
          <w:p w14:paraId="47BB8D9D" w14:textId="77777777" w:rsidR="002242F7" w:rsidRPr="008C6583" w:rsidRDefault="002242F7" w:rsidP="002119CD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417" w:type="dxa"/>
            <w:vMerge/>
          </w:tcPr>
          <w:p w14:paraId="01349156" w14:textId="77777777" w:rsidR="002242F7" w:rsidRPr="00240A0D" w:rsidRDefault="002242F7" w:rsidP="00B8447E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14:paraId="58B846CA" w14:textId="77777777" w:rsidR="006A53FC" w:rsidRPr="00240A0D" w:rsidRDefault="002242F7" w:rsidP="005769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A0D">
              <w:rPr>
                <w:sz w:val="24"/>
                <w:szCs w:val="24"/>
              </w:rPr>
              <w:t xml:space="preserve">Промышленная стерильность </w:t>
            </w:r>
          </w:p>
        </w:tc>
        <w:tc>
          <w:tcPr>
            <w:tcW w:w="2267" w:type="dxa"/>
            <w:vMerge/>
          </w:tcPr>
          <w:p w14:paraId="30809637" w14:textId="77777777" w:rsidR="002242F7" w:rsidRPr="00240A0D" w:rsidRDefault="002242F7" w:rsidP="002119C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18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14:paraId="500F9153" w14:textId="77777777" w:rsidR="002242F7" w:rsidRPr="00240A0D" w:rsidRDefault="002242F7" w:rsidP="007E1CA0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236"/>
              <w:textAlignment w:val="baseline"/>
              <w:rPr>
                <w:sz w:val="24"/>
                <w:szCs w:val="24"/>
              </w:rPr>
            </w:pPr>
            <w:r w:rsidRPr="00240A0D">
              <w:rPr>
                <w:sz w:val="24"/>
                <w:szCs w:val="24"/>
              </w:rPr>
              <w:t>ГОСТ 30425-97</w:t>
            </w:r>
          </w:p>
          <w:p w14:paraId="0046F2BA" w14:textId="77777777" w:rsidR="002242F7" w:rsidRPr="00240A0D" w:rsidRDefault="002242F7" w:rsidP="007E1CA0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236"/>
              <w:textAlignment w:val="baseline"/>
              <w:rPr>
                <w:sz w:val="24"/>
                <w:szCs w:val="24"/>
              </w:rPr>
            </w:pPr>
            <w:r w:rsidRPr="00240A0D">
              <w:rPr>
                <w:sz w:val="24"/>
                <w:szCs w:val="24"/>
              </w:rPr>
              <w:t>ГОСТ 9225-84</w:t>
            </w:r>
          </w:p>
          <w:p w14:paraId="3CDA6751" w14:textId="77777777" w:rsidR="002242F7" w:rsidRPr="00240A0D" w:rsidRDefault="002242F7" w:rsidP="007E1CA0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A0D">
              <w:rPr>
                <w:sz w:val="24"/>
                <w:szCs w:val="24"/>
              </w:rPr>
              <w:t>ГОСТ 30705-2000</w:t>
            </w:r>
          </w:p>
        </w:tc>
      </w:tr>
      <w:tr w:rsidR="002242F7" w:rsidRPr="00D7528B" w14:paraId="30755542" w14:textId="77777777" w:rsidTr="00E558DB">
        <w:trPr>
          <w:trHeight w:val="170"/>
        </w:trPr>
        <w:tc>
          <w:tcPr>
            <w:tcW w:w="709" w:type="dxa"/>
          </w:tcPr>
          <w:p w14:paraId="07E2B165" w14:textId="77777777" w:rsidR="002242F7" w:rsidRPr="0042323D" w:rsidRDefault="002242F7" w:rsidP="00BB0F8F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3.2</w:t>
            </w:r>
            <w:r>
              <w:rPr>
                <w:sz w:val="24"/>
                <w:szCs w:val="24"/>
              </w:rPr>
              <w:t>1</w:t>
            </w:r>
            <w:r w:rsidR="00ED08AB">
              <w:rPr>
                <w:sz w:val="24"/>
                <w:szCs w:val="24"/>
              </w:rPr>
              <w:t>*</w:t>
            </w:r>
          </w:p>
        </w:tc>
        <w:tc>
          <w:tcPr>
            <w:tcW w:w="2126" w:type="dxa"/>
            <w:vMerge/>
          </w:tcPr>
          <w:p w14:paraId="1EBC1934" w14:textId="77777777" w:rsidR="002242F7" w:rsidRPr="008C6583" w:rsidRDefault="002242F7" w:rsidP="00B8447E">
            <w:pPr>
              <w:pStyle w:val="12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1417" w:type="dxa"/>
            <w:vMerge/>
          </w:tcPr>
          <w:p w14:paraId="311FAB7F" w14:textId="77777777" w:rsidR="002242F7" w:rsidRPr="00240A0D" w:rsidRDefault="002242F7" w:rsidP="00B8447E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14:paraId="2702E52E" w14:textId="77777777" w:rsidR="002242F7" w:rsidRPr="00240A0D" w:rsidRDefault="002242F7" w:rsidP="00C401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A0D">
              <w:rPr>
                <w:sz w:val="24"/>
                <w:szCs w:val="24"/>
              </w:rPr>
              <w:t>Сульфитредуцирующие</w:t>
            </w:r>
            <w:r w:rsidR="00664697">
              <w:rPr>
                <w:sz w:val="24"/>
                <w:szCs w:val="24"/>
              </w:rPr>
              <w:t xml:space="preserve"> </w:t>
            </w:r>
            <w:r w:rsidRPr="00240A0D">
              <w:rPr>
                <w:sz w:val="24"/>
                <w:szCs w:val="24"/>
              </w:rPr>
              <w:t>клостридии</w:t>
            </w:r>
          </w:p>
        </w:tc>
        <w:tc>
          <w:tcPr>
            <w:tcW w:w="2267" w:type="dxa"/>
            <w:vMerge/>
          </w:tcPr>
          <w:p w14:paraId="351ED879" w14:textId="77777777" w:rsidR="002242F7" w:rsidRPr="00240A0D" w:rsidRDefault="002242F7" w:rsidP="007E1CA0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188" w:right="18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14:paraId="7B636DB9" w14:textId="77777777" w:rsidR="002242F7" w:rsidRPr="00240A0D" w:rsidRDefault="002242F7" w:rsidP="007E1CA0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A0D">
              <w:rPr>
                <w:sz w:val="24"/>
                <w:szCs w:val="24"/>
              </w:rPr>
              <w:t>ГОСТ 29185-2014</w:t>
            </w:r>
          </w:p>
        </w:tc>
      </w:tr>
      <w:tr w:rsidR="002242F7" w:rsidRPr="00D7528B" w14:paraId="0CCEC59D" w14:textId="77777777" w:rsidTr="00E558DB">
        <w:trPr>
          <w:trHeight w:val="170"/>
        </w:trPr>
        <w:tc>
          <w:tcPr>
            <w:tcW w:w="709" w:type="dxa"/>
          </w:tcPr>
          <w:p w14:paraId="205492FB" w14:textId="77777777" w:rsidR="002242F7" w:rsidRPr="0042323D" w:rsidRDefault="002242F7" w:rsidP="00BB0F8F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3.2</w:t>
            </w:r>
            <w:r>
              <w:rPr>
                <w:sz w:val="24"/>
                <w:szCs w:val="24"/>
              </w:rPr>
              <w:t>2</w:t>
            </w:r>
            <w:r w:rsidR="00ED08AB">
              <w:rPr>
                <w:sz w:val="24"/>
                <w:szCs w:val="24"/>
              </w:rPr>
              <w:t>*</w:t>
            </w:r>
          </w:p>
        </w:tc>
        <w:tc>
          <w:tcPr>
            <w:tcW w:w="2126" w:type="dxa"/>
            <w:vMerge/>
          </w:tcPr>
          <w:p w14:paraId="67975E07" w14:textId="77777777" w:rsidR="002242F7" w:rsidRPr="008C6583" w:rsidRDefault="002242F7" w:rsidP="00B8447E">
            <w:pPr>
              <w:pStyle w:val="12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1417" w:type="dxa"/>
            <w:vMerge/>
          </w:tcPr>
          <w:p w14:paraId="34FF313F" w14:textId="77777777" w:rsidR="002242F7" w:rsidRPr="00240A0D" w:rsidRDefault="002242F7" w:rsidP="00B8447E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14:paraId="3D111DA5" w14:textId="77777777" w:rsidR="00E22522" w:rsidRDefault="002242F7" w:rsidP="00635F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A0D">
              <w:rPr>
                <w:sz w:val="24"/>
                <w:szCs w:val="24"/>
              </w:rPr>
              <w:t>БГКП (колиформы)</w:t>
            </w:r>
          </w:p>
          <w:p w14:paraId="54AB2206" w14:textId="77777777" w:rsidR="002242F7" w:rsidRPr="00240A0D" w:rsidRDefault="002242F7" w:rsidP="00635F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14:paraId="44452D46" w14:textId="77777777" w:rsidR="002242F7" w:rsidRPr="00240A0D" w:rsidRDefault="002242F7" w:rsidP="007E1CA0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188" w:right="18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14:paraId="2CE6C241" w14:textId="77777777" w:rsidR="002242F7" w:rsidRDefault="002242F7" w:rsidP="001F1212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236"/>
              <w:textAlignment w:val="baseline"/>
              <w:rPr>
                <w:sz w:val="24"/>
                <w:szCs w:val="24"/>
              </w:rPr>
            </w:pPr>
            <w:r w:rsidRPr="00240A0D">
              <w:rPr>
                <w:sz w:val="24"/>
                <w:szCs w:val="24"/>
              </w:rPr>
              <w:t xml:space="preserve">ГОСТ 9225-84 </w:t>
            </w:r>
          </w:p>
          <w:p w14:paraId="2BB6F9B4" w14:textId="77777777" w:rsidR="00E22522" w:rsidRDefault="00E22522" w:rsidP="00E22522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E22522">
              <w:rPr>
                <w:sz w:val="24"/>
                <w:szCs w:val="24"/>
              </w:rPr>
              <w:t>ГОСТ 32901-</w:t>
            </w:r>
            <w:r>
              <w:rPr>
                <w:sz w:val="24"/>
                <w:szCs w:val="24"/>
              </w:rPr>
              <w:t>2</w:t>
            </w:r>
            <w:r w:rsidRPr="00E22522">
              <w:rPr>
                <w:sz w:val="24"/>
                <w:szCs w:val="24"/>
              </w:rPr>
              <w:t>014</w:t>
            </w:r>
          </w:p>
          <w:p w14:paraId="259629D0" w14:textId="77777777" w:rsidR="00970626" w:rsidRPr="00E22522" w:rsidRDefault="00970626" w:rsidP="00E22522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987AB8">
              <w:rPr>
                <w:sz w:val="24"/>
                <w:szCs w:val="24"/>
              </w:rPr>
              <w:t>ГОСТ 31747-2012</w:t>
            </w:r>
          </w:p>
        </w:tc>
      </w:tr>
      <w:tr w:rsidR="002242F7" w:rsidRPr="00D7528B" w14:paraId="65FA7EAF" w14:textId="77777777" w:rsidTr="00E558DB">
        <w:trPr>
          <w:trHeight w:val="463"/>
        </w:trPr>
        <w:tc>
          <w:tcPr>
            <w:tcW w:w="709" w:type="dxa"/>
          </w:tcPr>
          <w:p w14:paraId="737FE296" w14:textId="77777777" w:rsidR="002242F7" w:rsidRPr="0042323D" w:rsidRDefault="002242F7" w:rsidP="00BB0F8F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3.2</w:t>
            </w:r>
            <w:r>
              <w:rPr>
                <w:sz w:val="24"/>
                <w:szCs w:val="24"/>
              </w:rPr>
              <w:t>3</w:t>
            </w:r>
            <w:r w:rsidR="00ED08AB">
              <w:rPr>
                <w:sz w:val="24"/>
                <w:szCs w:val="24"/>
              </w:rPr>
              <w:t>*</w:t>
            </w:r>
          </w:p>
        </w:tc>
        <w:tc>
          <w:tcPr>
            <w:tcW w:w="2126" w:type="dxa"/>
            <w:vMerge/>
          </w:tcPr>
          <w:p w14:paraId="0C248A6F" w14:textId="77777777" w:rsidR="002242F7" w:rsidRPr="008C6583" w:rsidRDefault="002242F7" w:rsidP="00B8447E">
            <w:pPr>
              <w:pStyle w:val="12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1417" w:type="dxa"/>
            <w:vMerge/>
          </w:tcPr>
          <w:p w14:paraId="70DF7433" w14:textId="77777777" w:rsidR="002242F7" w:rsidRPr="00240A0D" w:rsidRDefault="002242F7" w:rsidP="00B8447E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14:paraId="4779CB5A" w14:textId="77777777" w:rsidR="002242F7" w:rsidRPr="00240A0D" w:rsidRDefault="002242F7" w:rsidP="007E1C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A0D">
              <w:rPr>
                <w:sz w:val="24"/>
                <w:szCs w:val="24"/>
              </w:rPr>
              <w:t xml:space="preserve">Ацидофильные </w:t>
            </w:r>
          </w:p>
          <w:p w14:paraId="267B1B3B" w14:textId="77777777" w:rsidR="004752E1" w:rsidRPr="00240A0D" w:rsidRDefault="002242F7" w:rsidP="00BE5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A0D">
              <w:rPr>
                <w:sz w:val="24"/>
                <w:szCs w:val="24"/>
              </w:rPr>
              <w:t>микроорганизмы</w:t>
            </w:r>
          </w:p>
        </w:tc>
        <w:tc>
          <w:tcPr>
            <w:tcW w:w="2267" w:type="dxa"/>
            <w:vMerge/>
          </w:tcPr>
          <w:p w14:paraId="5BD0709C" w14:textId="77777777" w:rsidR="002242F7" w:rsidRPr="00240A0D" w:rsidRDefault="002242F7" w:rsidP="007E1CA0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188" w:right="18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14:paraId="667D0A21" w14:textId="77777777" w:rsidR="002242F7" w:rsidRPr="00240A0D" w:rsidRDefault="000F652C" w:rsidP="007E1CA0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236"/>
              <w:textAlignment w:val="baseline"/>
              <w:rPr>
                <w:sz w:val="24"/>
                <w:szCs w:val="24"/>
              </w:rPr>
            </w:pPr>
            <w:r w:rsidRPr="005616CA">
              <w:rPr>
                <w:sz w:val="24"/>
                <w:szCs w:val="24"/>
              </w:rPr>
              <w:t>ГОСТ 10444.11-2013</w:t>
            </w:r>
          </w:p>
        </w:tc>
      </w:tr>
      <w:tr w:rsidR="002242F7" w:rsidRPr="00D7528B" w14:paraId="7D32DC5C" w14:textId="77777777" w:rsidTr="00E558DB">
        <w:trPr>
          <w:trHeight w:val="605"/>
        </w:trPr>
        <w:tc>
          <w:tcPr>
            <w:tcW w:w="709" w:type="dxa"/>
          </w:tcPr>
          <w:p w14:paraId="55DAF297" w14:textId="77777777" w:rsidR="002242F7" w:rsidRDefault="002242F7" w:rsidP="00BB0F8F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3.24</w:t>
            </w:r>
            <w:r w:rsidR="00124E90">
              <w:rPr>
                <w:sz w:val="24"/>
                <w:szCs w:val="24"/>
              </w:rPr>
              <w:t>*</w:t>
            </w:r>
          </w:p>
          <w:p w14:paraId="4B995DBA" w14:textId="77777777" w:rsidR="002242F7" w:rsidRPr="0042323D" w:rsidRDefault="002242F7" w:rsidP="00BB0F8F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5AD7E5D" w14:textId="77777777" w:rsidR="002242F7" w:rsidRPr="008C6583" w:rsidRDefault="002242F7" w:rsidP="00B8447E">
            <w:pPr>
              <w:pStyle w:val="12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1417" w:type="dxa"/>
            <w:vMerge/>
          </w:tcPr>
          <w:p w14:paraId="7BD58ECC" w14:textId="77777777" w:rsidR="002242F7" w:rsidRPr="00240A0D" w:rsidRDefault="002242F7" w:rsidP="00B8447E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14:paraId="4AD42038" w14:textId="77777777" w:rsidR="002242F7" w:rsidRPr="00240A0D" w:rsidRDefault="002242F7" w:rsidP="007E1CA0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4"/>
                <w:szCs w:val="24"/>
              </w:rPr>
            </w:pPr>
            <w:r w:rsidRPr="00240A0D">
              <w:rPr>
                <w:sz w:val="24"/>
                <w:szCs w:val="24"/>
              </w:rPr>
              <w:t>Бактерии семейства</w:t>
            </w:r>
          </w:p>
          <w:p w14:paraId="46E4E4C7" w14:textId="77777777" w:rsidR="00BE532A" w:rsidRPr="00BE532A" w:rsidRDefault="002242F7" w:rsidP="00BE532A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4"/>
                <w:szCs w:val="24"/>
              </w:rPr>
            </w:pPr>
            <w:r w:rsidRPr="00240A0D">
              <w:rPr>
                <w:sz w:val="24"/>
                <w:szCs w:val="24"/>
                <w:lang w:val="en-US"/>
              </w:rPr>
              <w:t>Enterobacteriaceae</w:t>
            </w:r>
          </w:p>
        </w:tc>
        <w:tc>
          <w:tcPr>
            <w:tcW w:w="2267" w:type="dxa"/>
            <w:vMerge/>
          </w:tcPr>
          <w:p w14:paraId="5629775D" w14:textId="77777777" w:rsidR="002242F7" w:rsidRPr="00240A0D" w:rsidRDefault="002242F7" w:rsidP="007E1C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14:paraId="0FD51928" w14:textId="77777777" w:rsidR="002242F7" w:rsidRPr="00240A0D" w:rsidRDefault="002242F7" w:rsidP="007E1C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A0D">
              <w:rPr>
                <w:sz w:val="24"/>
                <w:szCs w:val="24"/>
              </w:rPr>
              <w:t>ГОСТ 29184-91</w:t>
            </w:r>
          </w:p>
        </w:tc>
      </w:tr>
      <w:tr w:rsidR="002242F7" w:rsidRPr="00D7528B" w14:paraId="0B191118" w14:textId="77777777" w:rsidTr="00E558DB">
        <w:trPr>
          <w:trHeight w:val="591"/>
        </w:trPr>
        <w:tc>
          <w:tcPr>
            <w:tcW w:w="709" w:type="dxa"/>
          </w:tcPr>
          <w:p w14:paraId="233CA48B" w14:textId="77777777" w:rsidR="002242F7" w:rsidRPr="0042323D" w:rsidRDefault="002242F7" w:rsidP="00BB0F8F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lastRenderedPageBreak/>
              <w:t>3.2</w:t>
            </w:r>
            <w:r>
              <w:rPr>
                <w:sz w:val="24"/>
                <w:szCs w:val="24"/>
              </w:rPr>
              <w:t>5</w:t>
            </w:r>
            <w:r w:rsidR="00A52A5C">
              <w:rPr>
                <w:sz w:val="24"/>
                <w:szCs w:val="24"/>
              </w:rPr>
              <w:t>*</w:t>
            </w:r>
          </w:p>
        </w:tc>
        <w:tc>
          <w:tcPr>
            <w:tcW w:w="2126" w:type="dxa"/>
            <w:vMerge/>
          </w:tcPr>
          <w:p w14:paraId="68812A5B" w14:textId="77777777" w:rsidR="002242F7" w:rsidRPr="008C6583" w:rsidRDefault="002242F7" w:rsidP="00B8447E">
            <w:pPr>
              <w:pStyle w:val="12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1417" w:type="dxa"/>
            <w:vMerge/>
          </w:tcPr>
          <w:p w14:paraId="3E42D84C" w14:textId="77777777" w:rsidR="002242F7" w:rsidRPr="00240A0D" w:rsidRDefault="002242F7" w:rsidP="00B8447E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14:paraId="2570C363" w14:textId="77777777" w:rsidR="002242F7" w:rsidRPr="00240A0D" w:rsidRDefault="002242F7" w:rsidP="00ED08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A0D">
              <w:rPr>
                <w:sz w:val="24"/>
                <w:szCs w:val="24"/>
              </w:rPr>
              <w:t xml:space="preserve">Выделение возбудителя холеры </w:t>
            </w:r>
          </w:p>
        </w:tc>
        <w:tc>
          <w:tcPr>
            <w:tcW w:w="2267" w:type="dxa"/>
          </w:tcPr>
          <w:p w14:paraId="72047664" w14:textId="77777777" w:rsidR="002242F7" w:rsidRPr="00240A0D" w:rsidRDefault="002242F7" w:rsidP="00486CE7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08"/>
              <w:jc w:val="both"/>
              <w:textAlignment w:val="baseline"/>
              <w:rPr>
                <w:sz w:val="24"/>
                <w:szCs w:val="24"/>
              </w:rPr>
            </w:pPr>
            <w:r w:rsidRPr="00240A0D">
              <w:rPr>
                <w:sz w:val="24"/>
                <w:szCs w:val="24"/>
              </w:rPr>
              <w:t>Инструкция 1.2.11-17-8-2004</w:t>
            </w:r>
          </w:p>
        </w:tc>
        <w:tc>
          <w:tcPr>
            <w:tcW w:w="2269" w:type="dxa"/>
          </w:tcPr>
          <w:p w14:paraId="303EDAD5" w14:textId="77777777" w:rsidR="002242F7" w:rsidRPr="00240A0D" w:rsidRDefault="002242F7" w:rsidP="007E1CA0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236"/>
              <w:textAlignment w:val="baseline"/>
              <w:rPr>
                <w:sz w:val="24"/>
                <w:szCs w:val="24"/>
                <w:lang w:val="en-US"/>
              </w:rPr>
            </w:pPr>
            <w:r w:rsidRPr="00240A0D">
              <w:rPr>
                <w:sz w:val="24"/>
                <w:szCs w:val="24"/>
              </w:rPr>
              <w:t xml:space="preserve">Инструкция </w:t>
            </w:r>
          </w:p>
          <w:p w14:paraId="765DE4A2" w14:textId="77777777" w:rsidR="002242F7" w:rsidRPr="00240A0D" w:rsidRDefault="002242F7" w:rsidP="00710505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240A0D">
              <w:rPr>
                <w:sz w:val="24"/>
                <w:szCs w:val="24"/>
              </w:rPr>
              <w:t>1.2.11-17-8-2004</w:t>
            </w:r>
          </w:p>
        </w:tc>
      </w:tr>
      <w:tr w:rsidR="002242F7" w:rsidRPr="00D7528B" w14:paraId="067D2F7A" w14:textId="77777777" w:rsidTr="00E558DB">
        <w:trPr>
          <w:trHeight w:val="967"/>
        </w:trPr>
        <w:tc>
          <w:tcPr>
            <w:tcW w:w="709" w:type="dxa"/>
            <w:tcBorders>
              <w:bottom w:val="single" w:sz="4" w:space="0" w:color="auto"/>
            </w:tcBorders>
          </w:tcPr>
          <w:p w14:paraId="5BB16B1B" w14:textId="77777777" w:rsidR="002242F7" w:rsidRPr="0042323D" w:rsidRDefault="002242F7" w:rsidP="00240A0D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3.2</w:t>
            </w:r>
            <w:r>
              <w:rPr>
                <w:sz w:val="24"/>
                <w:szCs w:val="24"/>
              </w:rPr>
              <w:t>6</w:t>
            </w:r>
            <w:r w:rsidR="00A52A5C">
              <w:rPr>
                <w:sz w:val="24"/>
                <w:szCs w:val="24"/>
              </w:rPr>
              <w:t>*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4066DD26" w14:textId="77777777" w:rsidR="002242F7" w:rsidRPr="008C6583" w:rsidRDefault="002242F7" w:rsidP="00B8447E">
            <w:pPr>
              <w:pStyle w:val="12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53EDBB0" w14:textId="77777777" w:rsidR="002242F7" w:rsidRPr="00240A0D" w:rsidRDefault="002242F7" w:rsidP="00E045F5">
            <w:pPr>
              <w:ind w:right="-105" w:hanging="55"/>
              <w:rPr>
                <w:sz w:val="16"/>
                <w:szCs w:val="16"/>
              </w:rPr>
            </w:pPr>
            <w:r w:rsidRPr="00240A0D">
              <w:rPr>
                <w:sz w:val="16"/>
                <w:szCs w:val="16"/>
              </w:rPr>
              <w:t>01.41/04.125</w:t>
            </w:r>
          </w:p>
          <w:p w14:paraId="177EC376" w14:textId="77777777" w:rsidR="002242F7" w:rsidRPr="00240A0D" w:rsidRDefault="002242F7" w:rsidP="00E045F5">
            <w:pPr>
              <w:ind w:right="-105" w:hanging="55"/>
              <w:rPr>
                <w:sz w:val="16"/>
                <w:szCs w:val="16"/>
              </w:rPr>
            </w:pPr>
            <w:r w:rsidRPr="00240A0D">
              <w:rPr>
                <w:sz w:val="16"/>
                <w:szCs w:val="16"/>
              </w:rPr>
              <w:t>10.51/04.125</w:t>
            </w:r>
          </w:p>
          <w:p w14:paraId="751D3525" w14:textId="77777777" w:rsidR="002242F7" w:rsidRPr="00240A0D" w:rsidRDefault="002242F7" w:rsidP="00E045F5">
            <w:pPr>
              <w:ind w:right="-105" w:hanging="55"/>
              <w:rPr>
                <w:sz w:val="16"/>
                <w:szCs w:val="16"/>
              </w:rPr>
            </w:pPr>
            <w:r w:rsidRPr="00240A0D">
              <w:rPr>
                <w:sz w:val="16"/>
                <w:szCs w:val="16"/>
              </w:rPr>
              <w:t>10.52/04.125</w:t>
            </w:r>
          </w:p>
          <w:p w14:paraId="7C8CBDE1" w14:textId="77777777" w:rsidR="002242F7" w:rsidRPr="00240A0D" w:rsidRDefault="002242F7" w:rsidP="00E045F5">
            <w:pPr>
              <w:ind w:right="-105" w:hanging="55"/>
              <w:rPr>
                <w:sz w:val="16"/>
                <w:szCs w:val="16"/>
              </w:rPr>
            </w:pPr>
            <w:r w:rsidRPr="00240A0D">
              <w:rPr>
                <w:sz w:val="16"/>
                <w:szCs w:val="16"/>
              </w:rPr>
              <w:t>10.86/04.125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14:paraId="3E5D613E" w14:textId="77777777" w:rsidR="002242F7" w:rsidRPr="00240A0D" w:rsidRDefault="002242F7" w:rsidP="007E1C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A0D">
              <w:rPr>
                <w:sz w:val="24"/>
                <w:szCs w:val="24"/>
              </w:rPr>
              <w:t>Удельная (объем-</w:t>
            </w:r>
          </w:p>
          <w:p w14:paraId="1F684EC8" w14:textId="77777777" w:rsidR="002242F7" w:rsidRPr="00240A0D" w:rsidRDefault="002242F7" w:rsidP="007E1C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A0D">
              <w:rPr>
                <w:sz w:val="24"/>
                <w:szCs w:val="24"/>
              </w:rPr>
              <w:t xml:space="preserve">ная) активность </w:t>
            </w:r>
          </w:p>
          <w:p w14:paraId="7FA31E87" w14:textId="77777777" w:rsidR="002242F7" w:rsidRPr="00240A0D" w:rsidRDefault="002242F7" w:rsidP="00635F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A0D">
              <w:rPr>
                <w:sz w:val="24"/>
                <w:szCs w:val="24"/>
              </w:rPr>
              <w:t>цезия-137</w:t>
            </w:r>
          </w:p>
        </w:tc>
        <w:tc>
          <w:tcPr>
            <w:tcW w:w="2267" w:type="dxa"/>
          </w:tcPr>
          <w:p w14:paraId="2FD71303" w14:textId="77777777" w:rsidR="00ED08AB" w:rsidRDefault="002242F7" w:rsidP="00390BAA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08"/>
              <w:jc w:val="both"/>
              <w:textAlignment w:val="baseline"/>
              <w:rPr>
                <w:sz w:val="24"/>
                <w:szCs w:val="24"/>
              </w:rPr>
            </w:pPr>
            <w:r w:rsidRPr="00240A0D">
              <w:rPr>
                <w:sz w:val="24"/>
                <w:szCs w:val="24"/>
              </w:rPr>
              <w:t xml:space="preserve">ГН 10-117-99 </w:t>
            </w:r>
          </w:p>
          <w:p w14:paraId="69011834" w14:textId="77777777" w:rsidR="002242F7" w:rsidRPr="00240A0D" w:rsidRDefault="002242F7" w:rsidP="00390BAA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08"/>
              <w:jc w:val="both"/>
              <w:textAlignment w:val="baseline"/>
              <w:rPr>
                <w:sz w:val="24"/>
                <w:szCs w:val="24"/>
              </w:rPr>
            </w:pPr>
            <w:r w:rsidRPr="00240A0D">
              <w:rPr>
                <w:sz w:val="24"/>
                <w:szCs w:val="24"/>
              </w:rPr>
              <w:t xml:space="preserve">(РДУ- 99) 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14:paraId="6A0A72FB" w14:textId="77777777" w:rsidR="002242F7" w:rsidRPr="00240A0D" w:rsidRDefault="002242F7" w:rsidP="007E1CA0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80"/>
              <w:textAlignment w:val="baseline"/>
              <w:rPr>
                <w:sz w:val="24"/>
                <w:szCs w:val="24"/>
              </w:rPr>
            </w:pPr>
            <w:r w:rsidRPr="00240A0D">
              <w:rPr>
                <w:sz w:val="24"/>
                <w:szCs w:val="24"/>
              </w:rPr>
              <w:t xml:space="preserve">МВИ 179-95 </w:t>
            </w:r>
          </w:p>
          <w:p w14:paraId="2DE9FD32" w14:textId="77777777" w:rsidR="0046521C" w:rsidRDefault="002242F7" w:rsidP="00D81825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ind w:right="-122"/>
              <w:textAlignment w:val="baseline"/>
              <w:rPr>
                <w:sz w:val="24"/>
                <w:szCs w:val="24"/>
              </w:rPr>
            </w:pPr>
            <w:r w:rsidRPr="00240A0D">
              <w:rPr>
                <w:sz w:val="24"/>
                <w:szCs w:val="24"/>
              </w:rPr>
              <w:t>МВИ.МН 1823-2007</w:t>
            </w:r>
          </w:p>
          <w:p w14:paraId="04A3443B" w14:textId="77777777" w:rsidR="002242F7" w:rsidRPr="0046521C" w:rsidRDefault="0046521C" w:rsidP="00A26F75">
            <w:pPr>
              <w:pStyle w:val="a9"/>
              <w:tabs>
                <w:tab w:val="left" w:pos="0"/>
                <w:tab w:val="left" w:pos="225"/>
                <w:tab w:val="left" w:pos="284"/>
              </w:tabs>
              <w:rPr>
                <w:szCs w:val="24"/>
              </w:rPr>
            </w:pPr>
            <w:r w:rsidRPr="00720B27">
              <w:t>ГОСТ 32161-2013</w:t>
            </w:r>
          </w:p>
        </w:tc>
      </w:tr>
      <w:tr w:rsidR="00CC69A5" w:rsidRPr="00D7528B" w14:paraId="37C594A6" w14:textId="77777777" w:rsidTr="00E558DB">
        <w:trPr>
          <w:trHeight w:val="2965"/>
        </w:trPr>
        <w:tc>
          <w:tcPr>
            <w:tcW w:w="709" w:type="dxa"/>
            <w:tcBorders>
              <w:bottom w:val="single" w:sz="4" w:space="0" w:color="auto"/>
            </w:tcBorders>
          </w:tcPr>
          <w:p w14:paraId="0B931CF6" w14:textId="77777777" w:rsidR="00CC69A5" w:rsidRDefault="00CC69A5" w:rsidP="00167793">
            <w:pPr>
              <w:pStyle w:val="12"/>
              <w:rPr>
                <w:sz w:val="24"/>
                <w:szCs w:val="24"/>
                <w:lang w:val="ru-RU"/>
              </w:rPr>
            </w:pPr>
            <w:r w:rsidRPr="0044567D">
              <w:rPr>
                <w:sz w:val="24"/>
                <w:szCs w:val="24"/>
                <w:lang w:val="ru-RU"/>
              </w:rPr>
              <w:t>4.1</w:t>
            </w:r>
          </w:p>
          <w:p w14:paraId="25CAC157" w14:textId="77777777" w:rsidR="00CC69A5" w:rsidRPr="00C5121F" w:rsidRDefault="00CC69A5" w:rsidP="00167793">
            <w:pPr>
              <w:pStyle w:val="1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**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6E67F461" w14:textId="77777777" w:rsidR="00CC69A5" w:rsidRPr="008C6583" w:rsidRDefault="00CC69A5" w:rsidP="00C5121F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  <w:r w:rsidRPr="008C6583">
              <w:rPr>
                <w:sz w:val="23"/>
                <w:szCs w:val="23"/>
              </w:rPr>
              <w:t>Рыба и рыбная</w:t>
            </w:r>
          </w:p>
          <w:p w14:paraId="25171BE9" w14:textId="77777777" w:rsidR="00CC69A5" w:rsidRPr="008C6583" w:rsidRDefault="00CC69A5" w:rsidP="00C5121F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17"/>
              <w:textAlignment w:val="baseline"/>
              <w:rPr>
                <w:sz w:val="23"/>
                <w:szCs w:val="23"/>
              </w:rPr>
            </w:pPr>
            <w:r w:rsidRPr="008C6583">
              <w:rPr>
                <w:sz w:val="23"/>
                <w:szCs w:val="23"/>
              </w:rPr>
              <w:t xml:space="preserve">продукция, консервы, пресервы </w:t>
            </w:r>
          </w:p>
          <w:p w14:paraId="02967810" w14:textId="77777777" w:rsidR="00CC69A5" w:rsidRPr="008C6583" w:rsidRDefault="00CC69A5" w:rsidP="00C5121F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  <w:r w:rsidRPr="008C6583">
              <w:rPr>
                <w:sz w:val="23"/>
                <w:szCs w:val="23"/>
              </w:rPr>
              <w:t xml:space="preserve">рыбные, в том </w:t>
            </w:r>
          </w:p>
          <w:p w14:paraId="6188BD0D" w14:textId="77777777" w:rsidR="00CC69A5" w:rsidRPr="008C6583" w:rsidRDefault="00CC69A5" w:rsidP="00C5121F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числе для детс</w:t>
            </w:r>
            <w:r w:rsidRPr="008C6583">
              <w:rPr>
                <w:sz w:val="23"/>
                <w:szCs w:val="23"/>
              </w:rPr>
              <w:t>кого  питания</w:t>
            </w:r>
          </w:p>
          <w:p w14:paraId="55C98140" w14:textId="77777777" w:rsidR="00CC69A5" w:rsidRPr="008C6583" w:rsidRDefault="00CC69A5" w:rsidP="000D7594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</w:p>
          <w:p w14:paraId="2E7069D0" w14:textId="77777777" w:rsidR="00CC69A5" w:rsidRPr="008C6583" w:rsidRDefault="00CC69A5" w:rsidP="000D7594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</w:p>
          <w:p w14:paraId="29982A2E" w14:textId="77777777" w:rsidR="00CC69A5" w:rsidRPr="008C6583" w:rsidRDefault="00CC69A5" w:rsidP="000D7594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</w:p>
          <w:p w14:paraId="4D96E37A" w14:textId="77777777" w:rsidR="00CC69A5" w:rsidRPr="00EE4E40" w:rsidRDefault="00CC69A5" w:rsidP="00EE4E40">
            <w:pPr>
              <w:rPr>
                <w:sz w:val="23"/>
                <w:szCs w:val="23"/>
              </w:rPr>
            </w:pPr>
          </w:p>
          <w:p w14:paraId="30A1A513" w14:textId="77777777" w:rsidR="00CC69A5" w:rsidRPr="00EE4E40" w:rsidRDefault="00CC69A5" w:rsidP="00EE4E40">
            <w:pPr>
              <w:rPr>
                <w:sz w:val="23"/>
                <w:szCs w:val="23"/>
              </w:rPr>
            </w:pPr>
          </w:p>
          <w:p w14:paraId="44469701" w14:textId="77777777" w:rsidR="00CC69A5" w:rsidRPr="000969C1" w:rsidRDefault="00CC69A5" w:rsidP="000969C1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31BD7AE" w14:textId="77777777" w:rsidR="00CC69A5" w:rsidRPr="00C90739" w:rsidRDefault="00CC69A5" w:rsidP="00DC0FBD">
            <w:pPr>
              <w:tabs>
                <w:tab w:val="left" w:pos="284"/>
                <w:tab w:val="left" w:pos="2220"/>
              </w:tabs>
              <w:overflowPunct w:val="0"/>
              <w:autoSpaceDE w:val="0"/>
              <w:autoSpaceDN w:val="0"/>
              <w:adjustRightInd w:val="0"/>
              <w:ind w:right="-105" w:hanging="55"/>
              <w:textAlignment w:val="baseline"/>
              <w:rPr>
                <w:sz w:val="16"/>
              </w:rPr>
            </w:pPr>
            <w:r w:rsidRPr="00C90739">
              <w:rPr>
                <w:sz w:val="16"/>
              </w:rPr>
              <w:t>03.00/01.086</w:t>
            </w:r>
          </w:p>
          <w:p w14:paraId="3E2E11A4" w14:textId="77777777" w:rsidR="00CC69A5" w:rsidRPr="00C90739" w:rsidRDefault="00CC69A5" w:rsidP="00DC0FBD">
            <w:pPr>
              <w:tabs>
                <w:tab w:val="left" w:pos="284"/>
                <w:tab w:val="left" w:pos="2220"/>
              </w:tabs>
              <w:overflowPunct w:val="0"/>
              <w:autoSpaceDE w:val="0"/>
              <w:autoSpaceDN w:val="0"/>
              <w:adjustRightInd w:val="0"/>
              <w:ind w:right="-105" w:hanging="55"/>
              <w:textAlignment w:val="baseline"/>
              <w:rPr>
                <w:sz w:val="16"/>
              </w:rPr>
            </w:pPr>
            <w:r w:rsidRPr="00C90739">
              <w:rPr>
                <w:sz w:val="16"/>
              </w:rPr>
              <w:t>10.20/01.086</w:t>
            </w:r>
          </w:p>
          <w:p w14:paraId="08679BD8" w14:textId="77777777" w:rsidR="00CC69A5" w:rsidRPr="00C90739" w:rsidRDefault="00CC69A5" w:rsidP="00DC0FBD">
            <w:pPr>
              <w:tabs>
                <w:tab w:val="left" w:pos="284"/>
                <w:tab w:val="left" w:pos="2220"/>
              </w:tabs>
              <w:overflowPunct w:val="0"/>
              <w:autoSpaceDE w:val="0"/>
              <w:autoSpaceDN w:val="0"/>
              <w:adjustRightInd w:val="0"/>
              <w:ind w:right="-105" w:hanging="55"/>
              <w:textAlignment w:val="baseline"/>
              <w:rPr>
                <w:sz w:val="16"/>
              </w:rPr>
            </w:pPr>
            <w:r w:rsidRPr="00C90739">
              <w:rPr>
                <w:sz w:val="16"/>
              </w:rPr>
              <w:t>10.86/01.086</w:t>
            </w:r>
          </w:p>
          <w:p w14:paraId="09D26A17" w14:textId="77777777" w:rsidR="00CC69A5" w:rsidRPr="00C90739" w:rsidRDefault="00CC69A5" w:rsidP="00221633">
            <w:pPr>
              <w:pStyle w:val="12"/>
              <w:ind w:hanging="55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14:paraId="683CA5CE" w14:textId="77777777" w:rsidR="00CC69A5" w:rsidRPr="00C90739" w:rsidRDefault="00CC69A5" w:rsidP="00506588">
            <w:pPr>
              <w:tabs>
                <w:tab w:val="left" w:pos="355"/>
              </w:tabs>
              <w:overflowPunct w:val="0"/>
              <w:autoSpaceDE w:val="0"/>
              <w:autoSpaceDN w:val="0"/>
              <w:adjustRightInd w:val="0"/>
              <w:ind w:left="141" w:hanging="141"/>
              <w:textAlignment w:val="baseline"/>
              <w:rPr>
                <w:sz w:val="24"/>
                <w:szCs w:val="24"/>
                <w:lang w:val="en-US"/>
              </w:rPr>
            </w:pPr>
            <w:r w:rsidRPr="00C90739">
              <w:rPr>
                <w:sz w:val="24"/>
                <w:szCs w:val="24"/>
              </w:rPr>
              <w:t xml:space="preserve">Отбор </w:t>
            </w:r>
            <w:r>
              <w:rPr>
                <w:sz w:val="24"/>
                <w:szCs w:val="24"/>
              </w:rPr>
              <w:t xml:space="preserve">образцов </w:t>
            </w:r>
          </w:p>
          <w:p w14:paraId="79B1CB8A" w14:textId="77777777" w:rsidR="00CC69A5" w:rsidRPr="00C90739" w:rsidRDefault="00CC69A5" w:rsidP="00DC0FBD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34DA6911" w14:textId="77777777" w:rsidR="00CC69A5" w:rsidRDefault="00CC69A5" w:rsidP="00355D2D">
            <w:pPr>
              <w:jc w:val="center"/>
              <w:rPr>
                <w:sz w:val="24"/>
                <w:szCs w:val="24"/>
              </w:rPr>
            </w:pPr>
          </w:p>
          <w:p w14:paraId="39FD7570" w14:textId="77777777" w:rsidR="00CC69A5" w:rsidRPr="00355D2D" w:rsidRDefault="00CC69A5" w:rsidP="00355D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14:paraId="4B8F0F5F" w14:textId="77777777" w:rsidR="00CC69A5" w:rsidRPr="00C90739" w:rsidRDefault="00CC69A5" w:rsidP="0092268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>ГОСТ 31339-2006</w:t>
            </w:r>
          </w:p>
          <w:p w14:paraId="4A4D8681" w14:textId="77777777" w:rsidR="00CC69A5" w:rsidRPr="00C90739" w:rsidRDefault="00CC69A5" w:rsidP="0092268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 xml:space="preserve">СТБ 1036-97 п.7.4 </w:t>
            </w:r>
          </w:p>
          <w:p w14:paraId="1B2DD849" w14:textId="77777777" w:rsidR="00CC69A5" w:rsidRPr="00C90739" w:rsidRDefault="00CC69A5" w:rsidP="0092268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>п.7.7 п.7.5</w:t>
            </w:r>
          </w:p>
          <w:p w14:paraId="48CF1EB1" w14:textId="77777777" w:rsidR="00CC69A5" w:rsidRPr="00C90739" w:rsidRDefault="00CC69A5" w:rsidP="0092268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>ГОСТ 31904-2012</w:t>
            </w:r>
          </w:p>
          <w:p w14:paraId="4CD952A7" w14:textId="77777777" w:rsidR="00CC69A5" w:rsidRPr="00C90739" w:rsidRDefault="00CC69A5" w:rsidP="0092268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>Инструкция</w:t>
            </w:r>
          </w:p>
          <w:p w14:paraId="4844AF27" w14:textId="77777777" w:rsidR="00CC69A5" w:rsidRPr="00C90739" w:rsidRDefault="00CC69A5" w:rsidP="0092268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 xml:space="preserve">4.2.10-15-10-2006 </w:t>
            </w:r>
          </w:p>
          <w:p w14:paraId="0E0046E2" w14:textId="77777777" w:rsidR="00CC69A5" w:rsidRPr="00C90739" w:rsidRDefault="00CC69A5" w:rsidP="0092268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 xml:space="preserve">СТБ 1053-2015 </w:t>
            </w:r>
          </w:p>
          <w:p w14:paraId="3BAC0C2A" w14:textId="77777777" w:rsidR="00CC69A5" w:rsidRPr="00C90739" w:rsidRDefault="00CC69A5" w:rsidP="0092268E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>ГОСТ 8756.0-70</w:t>
            </w:r>
          </w:p>
          <w:p w14:paraId="525B8CB6" w14:textId="77777777" w:rsidR="00CC69A5" w:rsidRPr="00644496" w:rsidRDefault="00CC69A5" w:rsidP="00644496">
            <w:pPr>
              <w:pStyle w:val="12"/>
              <w:rPr>
                <w:sz w:val="24"/>
                <w:szCs w:val="24"/>
                <w:lang w:val="ru-RU"/>
              </w:rPr>
            </w:pPr>
            <w:r w:rsidRPr="00C90739">
              <w:rPr>
                <w:sz w:val="24"/>
                <w:szCs w:val="24"/>
                <w:lang w:val="ru-RU" w:eastAsia="ru-RU"/>
              </w:rPr>
              <w:t>ТНПА и другая  документация на про</w:t>
            </w:r>
            <w:r w:rsidRPr="00C90739">
              <w:rPr>
                <w:sz w:val="24"/>
                <w:szCs w:val="24"/>
                <w:lang w:val="ru-RU"/>
              </w:rPr>
              <w:t>дукцию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14:paraId="1D31F9B6" w14:textId="77777777" w:rsidR="00CC69A5" w:rsidRPr="00C90739" w:rsidRDefault="00CC69A5" w:rsidP="000C0B6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>ГОСТ 31339-2006</w:t>
            </w:r>
          </w:p>
          <w:p w14:paraId="21457B8F" w14:textId="77777777" w:rsidR="00CC69A5" w:rsidRPr="00C90739" w:rsidRDefault="00CC69A5" w:rsidP="000C0B6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 xml:space="preserve">СТБ 1036-97 п.7.4 </w:t>
            </w:r>
          </w:p>
          <w:p w14:paraId="01A1D885" w14:textId="77777777" w:rsidR="00CC69A5" w:rsidRPr="00C90739" w:rsidRDefault="00CC69A5" w:rsidP="000C0B6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>п.7.7 п.7.5</w:t>
            </w:r>
          </w:p>
          <w:p w14:paraId="38FC294E" w14:textId="77777777" w:rsidR="00CC69A5" w:rsidRPr="00C90739" w:rsidRDefault="00CC69A5" w:rsidP="000C0B6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>ГОСТ 31904-2012</w:t>
            </w:r>
          </w:p>
          <w:p w14:paraId="3CC957A6" w14:textId="77777777" w:rsidR="00CC69A5" w:rsidRPr="00C90739" w:rsidRDefault="00CC69A5" w:rsidP="000C0B6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>Инструкция</w:t>
            </w:r>
          </w:p>
          <w:p w14:paraId="13345718" w14:textId="77777777" w:rsidR="00CC69A5" w:rsidRPr="00C90739" w:rsidRDefault="00CC69A5" w:rsidP="000C0B6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 xml:space="preserve">4.2.10-15-10-2006 </w:t>
            </w:r>
          </w:p>
          <w:p w14:paraId="59FDFAC0" w14:textId="77777777" w:rsidR="00CC69A5" w:rsidRPr="00C90739" w:rsidRDefault="00CC69A5" w:rsidP="000C0B6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 xml:space="preserve">СТБ 1053-2015 </w:t>
            </w:r>
          </w:p>
          <w:p w14:paraId="7F897914" w14:textId="77777777" w:rsidR="00CC69A5" w:rsidRDefault="00CC69A5" w:rsidP="000C0B61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>ГОСТ 8756.0-70</w:t>
            </w:r>
          </w:p>
          <w:p w14:paraId="57F6F298" w14:textId="77777777" w:rsidR="00CC69A5" w:rsidRPr="00C90739" w:rsidRDefault="00CC69A5" w:rsidP="006871BB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20B27">
              <w:rPr>
                <w:sz w:val="24"/>
                <w:szCs w:val="24"/>
              </w:rPr>
              <w:t>ГОСТ 32164-2013</w:t>
            </w:r>
          </w:p>
        </w:tc>
      </w:tr>
      <w:tr w:rsidR="00CC69A5" w:rsidRPr="004E5090" w14:paraId="2680FF1E" w14:textId="77777777" w:rsidTr="00E558DB">
        <w:trPr>
          <w:trHeight w:val="280"/>
        </w:trPr>
        <w:tc>
          <w:tcPr>
            <w:tcW w:w="709" w:type="dxa"/>
          </w:tcPr>
          <w:p w14:paraId="31E47F92" w14:textId="77777777" w:rsidR="00CC69A5" w:rsidRPr="0044567D" w:rsidRDefault="00CC69A5" w:rsidP="00E558DB">
            <w:pPr>
              <w:pStyle w:val="12"/>
              <w:jc w:val="center"/>
            </w:pPr>
            <w:r w:rsidRPr="0044567D"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  <w:lang w:val="ru-RU"/>
              </w:rPr>
              <w:t>.3*</w:t>
            </w:r>
          </w:p>
        </w:tc>
        <w:tc>
          <w:tcPr>
            <w:tcW w:w="2126" w:type="dxa"/>
            <w:vMerge/>
          </w:tcPr>
          <w:p w14:paraId="25FEC0A8" w14:textId="77777777" w:rsidR="00CC69A5" w:rsidRPr="0044567D" w:rsidRDefault="00CC69A5" w:rsidP="00E558DB">
            <w:pPr>
              <w:pStyle w:val="12"/>
              <w:jc w:val="center"/>
            </w:pPr>
          </w:p>
        </w:tc>
        <w:tc>
          <w:tcPr>
            <w:tcW w:w="1417" w:type="dxa"/>
            <w:tcBorders>
              <w:bottom w:val="nil"/>
            </w:tcBorders>
          </w:tcPr>
          <w:p w14:paraId="3931C4D9" w14:textId="77777777" w:rsidR="00CC69A5" w:rsidRPr="00C90739" w:rsidRDefault="00CC69A5" w:rsidP="00E558DB">
            <w:pPr>
              <w:tabs>
                <w:tab w:val="left" w:pos="284"/>
                <w:tab w:val="left" w:pos="2220"/>
              </w:tabs>
              <w:overflowPunct w:val="0"/>
              <w:autoSpaceDE w:val="0"/>
              <w:autoSpaceDN w:val="0"/>
              <w:adjustRightInd w:val="0"/>
              <w:ind w:right="-105" w:hanging="55"/>
              <w:textAlignment w:val="baseline"/>
              <w:rPr>
                <w:sz w:val="16"/>
              </w:rPr>
            </w:pPr>
            <w:r w:rsidRPr="00C90739">
              <w:rPr>
                <w:sz w:val="16"/>
              </w:rPr>
              <w:t>03.00/01.086</w:t>
            </w:r>
          </w:p>
          <w:p w14:paraId="45598E2D" w14:textId="77777777" w:rsidR="00CC69A5" w:rsidRPr="00C90739" w:rsidRDefault="00CC69A5" w:rsidP="00E558DB">
            <w:pPr>
              <w:tabs>
                <w:tab w:val="left" w:pos="284"/>
                <w:tab w:val="left" w:pos="2220"/>
              </w:tabs>
              <w:overflowPunct w:val="0"/>
              <w:autoSpaceDE w:val="0"/>
              <w:autoSpaceDN w:val="0"/>
              <w:adjustRightInd w:val="0"/>
              <w:ind w:right="-105" w:hanging="55"/>
              <w:textAlignment w:val="baseline"/>
              <w:rPr>
                <w:sz w:val="16"/>
              </w:rPr>
            </w:pPr>
            <w:r w:rsidRPr="00C90739">
              <w:rPr>
                <w:sz w:val="16"/>
              </w:rPr>
              <w:t>10.20/01.086</w:t>
            </w:r>
          </w:p>
          <w:p w14:paraId="17B029EB" w14:textId="77777777" w:rsidR="00CC69A5" w:rsidRPr="0044567D" w:rsidRDefault="00CC69A5" w:rsidP="00E558DB">
            <w:pPr>
              <w:tabs>
                <w:tab w:val="left" w:pos="284"/>
                <w:tab w:val="left" w:pos="2220"/>
              </w:tabs>
              <w:overflowPunct w:val="0"/>
              <w:autoSpaceDE w:val="0"/>
              <w:autoSpaceDN w:val="0"/>
              <w:adjustRightInd w:val="0"/>
              <w:ind w:right="-105" w:hanging="55"/>
              <w:textAlignment w:val="baseline"/>
            </w:pPr>
            <w:r w:rsidRPr="00C90739">
              <w:rPr>
                <w:sz w:val="16"/>
              </w:rPr>
              <w:t>10.86/01.086</w:t>
            </w:r>
          </w:p>
        </w:tc>
        <w:tc>
          <w:tcPr>
            <w:tcW w:w="2269" w:type="dxa"/>
          </w:tcPr>
          <w:p w14:paraId="5C44E07B" w14:textId="77777777" w:rsidR="00CC69A5" w:rsidRPr="0044567D" w:rsidRDefault="00CC69A5" w:rsidP="00E558DB">
            <w:pPr>
              <w:pStyle w:val="12"/>
            </w:pPr>
            <w:r w:rsidRPr="00C90739">
              <w:rPr>
                <w:sz w:val="24"/>
                <w:szCs w:val="24"/>
              </w:rPr>
              <w:t>КМАФАнМ</w:t>
            </w:r>
          </w:p>
        </w:tc>
        <w:tc>
          <w:tcPr>
            <w:tcW w:w="2267" w:type="dxa"/>
            <w:vMerge w:val="restart"/>
            <w:vAlign w:val="center"/>
          </w:tcPr>
          <w:p w14:paraId="5964ACCB" w14:textId="77777777" w:rsidR="00CC69A5" w:rsidRDefault="00CC69A5" w:rsidP="00E558DB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84"/>
              <w:textAlignment w:val="baseline"/>
              <w:rPr>
                <w:sz w:val="24"/>
                <w:szCs w:val="24"/>
              </w:rPr>
            </w:pPr>
            <w:r w:rsidRPr="00245183">
              <w:rPr>
                <w:sz w:val="24"/>
                <w:szCs w:val="24"/>
              </w:rPr>
              <w:t>Единые сани</w:t>
            </w:r>
            <w:r w:rsidRPr="00245183">
              <w:rPr>
                <w:sz w:val="24"/>
                <w:szCs w:val="24"/>
              </w:rPr>
              <w:softHyphen/>
              <w:t>тарные требования, утв. Решением Комиссии Тамо</w:t>
            </w:r>
            <w:r>
              <w:rPr>
                <w:sz w:val="24"/>
                <w:szCs w:val="24"/>
              </w:rPr>
              <w:t xml:space="preserve">женного союза </w:t>
            </w:r>
            <w:r w:rsidRPr="00245183">
              <w:rPr>
                <w:sz w:val="24"/>
                <w:szCs w:val="24"/>
              </w:rPr>
              <w:t xml:space="preserve">28.05.2010 </w:t>
            </w:r>
          </w:p>
          <w:p w14:paraId="0645C6FC" w14:textId="77777777" w:rsidR="00CC69A5" w:rsidRPr="00245183" w:rsidRDefault="00CC69A5" w:rsidP="00E558DB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84"/>
              <w:textAlignment w:val="baseline"/>
              <w:rPr>
                <w:sz w:val="24"/>
                <w:szCs w:val="24"/>
              </w:rPr>
            </w:pPr>
            <w:r w:rsidRPr="00245183">
              <w:rPr>
                <w:sz w:val="24"/>
                <w:szCs w:val="24"/>
              </w:rPr>
              <w:t>№ 299</w:t>
            </w:r>
          </w:p>
          <w:p w14:paraId="3DEF5FDA" w14:textId="77777777" w:rsidR="00CC69A5" w:rsidRPr="00695C11" w:rsidRDefault="00CC69A5" w:rsidP="00E558DB">
            <w:pPr>
              <w:pStyle w:val="12"/>
              <w:rPr>
                <w:sz w:val="24"/>
                <w:szCs w:val="24"/>
                <w:lang w:val="ru-RU" w:eastAsia="ru-RU"/>
              </w:rPr>
            </w:pPr>
            <w:r w:rsidRPr="00695C11">
              <w:rPr>
                <w:sz w:val="24"/>
                <w:szCs w:val="24"/>
                <w:lang w:val="ru-RU" w:eastAsia="ru-RU"/>
              </w:rPr>
              <w:t xml:space="preserve">СанПиН и ГН, утв. </w:t>
            </w:r>
          </w:p>
          <w:p w14:paraId="233D11C7" w14:textId="77777777" w:rsidR="00CC69A5" w:rsidRPr="00695C11" w:rsidRDefault="00CC69A5" w:rsidP="00E558DB">
            <w:pPr>
              <w:pStyle w:val="12"/>
              <w:rPr>
                <w:sz w:val="24"/>
                <w:szCs w:val="24"/>
                <w:lang w:val="ru-RU" w:eastAsia="ru-RU"/>
              </w:rPr>
            </w:pPr>
            <w:r w:rsidRPr="00695C11">
              <w:rPr>
                <w:sz w:val="24"/>
                <w:szCs w:val="24"/>
                <w:lang w:val="ru-RU" w:eastAsia="ru-RU"/>
              </w:rPr>
              <w:t>Постановлением</w:t>
            </w:r>
          </w:p>
          <w:p w14:paraId="78DFC220" w14:textId="77777777" w:rsidR="00CC69A5" w:rsidRPr="00695C11" w:rsidRDefault="00CC69A5" w:rsidP="00E558DB">
            <w:pPr>
              <w:pStyle w:val="12"/>
              <w:rPr>
                <w:sz w:val="24"/>
                <w:szCs w:val="24"/>
                <w:lang w:val="ru-RU" w:eastAsia="ru-RU"/>
              </w:rPr>
            </w:pPr>
            <w:r w:rsidRPr="00695C11">
              <w:rPr>
                <w:sz w:val="24"/>
                <w:szCs w:val="24"/>
                <w:lang w:val="ru-RU" w:eastAsia="ru-RU"/>
              </w:rPr>
              <w:t xml:space="preserve">Минздрава </w:t>
            </w:r>
          </w:p>
          <w:p w14:paraId="3B2746BA" w14:textId="77777777" w:rsidR="00CC69A5" w:rsidRDefault="00CC69A5" w:rsidP="00E558DB">
            <w:pPr>
              <w:pStyle w:val="12"/>
              <w:ind w:right="-105"/>
              <w:rPr>
                <w:sz w:val="24"/>
                <w:szCs w:val="24"/>
                <w:lang w:val="ru-RU" w:eastAsia="ru-RU"/>
              </w:rPr>
            </w:pPr>
            <w:r w:rsidRPr="00695C11">
              <w:rPr>
                <w:sz w:val="24"/>
                <w:szCs w:val="24"/>
                <w:lang w:val="ru-RU" w:eastAsia="ru-RU"/>
              </w:rPr>
              <w:t xml:space="preserve">Республики Беларусь 21.06.2013 </w:t>
            </w:r>
          </w:p>
          <w:p w14:paraId="6CD12635" w14:textId="77777777" w:rsidR="00CC69A5" w:rsidRPr="00695C11" w:rsidRDefault="00CC69A5" w:rsidP="00E558DB">
            <w:pPr>
              <w:pStyle w:val="12"/>
              <w:ind w:right="-105"/>
              <w:rPr>
                <w:sz w:val="24"/>
                <w:szCs w:val="24"/>
                <w:lang w:val="ru-RU" w:eastAsia="ru-RU"/>
              </w:rPr>
            </w:pPr>
            <w:r w:rsidRPr="00695C11">
              <w:rPr>
                <w:sz w:val="24"/>
                <w:szCs w:val="24"/>
                <w:lang w:val="ru-RU" w:eastAsia="ru-RU"/>
              </w:rPr>
              <w:t>№ 52</w:t>
            </w:r>
          </w:p>
          <w:p w14:paraId="2EB3BAE3" w14:textId="77777777" w:rsidR="00CC69A5" w:rsidRDefault="00CC69A5" w:rsidP="00E558DB">
            <w:pPr>
              <w:pStyle w:val="12"/>
              <w:rPr>
                <w:sz w:val="24"/>
                <w:szCs w:val="24"/>
                <w:lang w:val="ru-RU"/>
              </w:rPr>
            </w:pPr>
            <w:r w:rsidRPr="00A36A20">
              <w:rPr>
                <w:sz w:val="24"/>
                <w:szCs w:val="24"/>
                <w:lang w:val="ru-RU"/>
              </w:rPr>
              <w:t>Г</w:t>
            </w:r>
            <w:r>
              <w:rPr>
                <w:sz w:val="24"/>
                <w:szCs w:val="24"/>
                <w:lang w:val="ru-RU"/>
              </w:rPr>
              <w:t xml:space="preserve">Н </w:t>
            </w:r>
            <w:r w:rsidRPr="00A36A20">
              <w:rPr>
                <w:sz w:val="24"/>
                <w:szCs w:val="24"/>
                <w:lang w:val="ru-RU"/>
              </w:rPr>
              <w:t>«Показатели безопасности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36A20">
              <w:rPr>
                <w:sz w:val="24"/>
                <w:szCs w:val="24"/>
                <w:lang w:val="ru-RU"/>
              </w:rPr>
              <w:t>и</w:t>
            </w:r>
          </w:p>
          <w:p w14:paraId="40156537" w14:textId="77777777" w:rsidR="00CC69A5" w:rsidRPr="00245183" w:rsidRDefault="00CC69A5" w:rsidP="00E558DB">
            <w:pPr>
              <w:pStyle w:val="12"/>
              <w:ind w:right="-105"/>
              <w:rPr>
                <w:sz w:val="24"/>
                <w:szCs w:val="24"/>
                <w:lang w:val="ru-RU"/>
              </w:rPr>
            </w:pPr>
            <w:r w:rsidRPr="00A36A20">
              <w:rPr>
                <w:sz w:val="24"/>
                <w:szCs w:val="24"/>
                <w:lang w:val="ru-RU"/>
              </w:rPr>
              <w:t xml:space="preserve">безвредности продовольственного сырья </w:t>
            </w:r>
            <w:r>
              <w:rPr>
                <w:sz w:val="24"/>
                <w:szCs w:val="24"/>
                <w:lang w:val="ru-RU"/>
              </w:rPr>
              <w:t xml:space="preserve">и </w:t>
            </w:r>
            <w:r w:rsidRPr="00A36A20">
              <w:rPr>
                <w:sz w:val="24"/>
                <w:szCs w:val="24"/>
                <w:lang w:val="ru-RU"/>
              </w:rPr>
              <w:t>пищевых продуктов», утв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Pr="00A36A20">
              <w:rPr>
                <w:sz w:val="24"/>
                <w:szCs w:val="24"/>
                <w:lang w:val="ru-RU"/>
              </w:rPr>
              <w:t>постановлением СМ РБ 25.01.2021 №37</w:t>
            </w:r>
          </w:p>
          <w:p w14:paraId="0FD8C527" w14:textId="77777777" w:rsidR="00CC69A5" w:rsidRPr="00E558DB" w:rsidRDefault="00CC69A5" w:rsidP="00C74EF9">
            <w:pPr>
              <w:pStyle w:val="12"/>
              <w:rPr>
                <w:lang w:val="ru-RU"/>
              </w:rPr>
            </w:pPr>
            <w:r w:rsidRPr="00E558DB">
              <w:rPr>
                <w:sz w:val="24"/>
                <w:szCs w:val="24"/>
                <w:lang w:val="ru-RU"/>
              </w:rPr>
              <w:t>ТНПА и другая  документация на продукцию</w:t>
            </w:r>
          </w:p>
        </w:tc>
        <w:tc>
          <w:tcPr>
            <w:tcW w:w="2269" w:type="dxa"/>
          </w:tcPr>
          <w:p w14:paraId="0A10184D" w14:textId="77777777" w:rsidR="00CC69A5" w:rsidRPr="00E558DB" w:rsidRDefault="00CC69A5" w:rsidP="00E558DB">
            <w:pPr>
              <w:pStyle w:val="12"/>
              <w:rPr>
                <w:lang w:val="ru-RU"/>
              </w:rPr>
            </w:pPr>
            <w:r w:rsidRPr="00C90739">
              <w:rPr>
                <w:sz w:val="24"/>
                <w:szCs w:val="24"/>
              </w:rPr>
              <w:t xml:space="preserve">ГОСТ 10444.15-94 </w:t>
            </w:r>
          </w:p>
        </w:tc>
      </w:tr>
      <w:tr w:rsidR="00CC69A5" w:rsidRPr="004E5090" w14:paraId="45ABCFCA" w14:textId="77777777" w:rsidTr="00E558DB">
        <w:trPr>
          <w:trHeight w:val="280"/>
        </w:trPr>
        <w:tc>
          <w:tcPr>
            <w:tcW w:w="709" w:type="dxa"/>
          </w:tcPr>
          <w:p w14:paraId="3DC7DDC4" w14:textId="77777777" w:rsidR="00CC69A5" w:rsidRPr="00E558DB" w:rsidRDefault="00CC69A5" w:rsidP="00E558DB">
            <w:pPr>
              <w:pStyle w:val="12"/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4.4*</w:t>
            </w:r>
          </w:p>
        </w:tc>
        <w:tc>
          <w:tcPr>
            <w:tcW w:w="2126" w:type="dxa"/>
            <w:vMerge/>
          </w:tcPr>
          <w:p w14:paraId="37938710" w14:textId="77777777" w:rsidR="00CC69A5" w:rsidRPr="00E558DB" w:rsidRDefault="00CC69A5" w:rsidP="00E558DB">
            <w:pPr>
              <w:pStyle w:val="1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1B14901" w14:textId="77777777" w:rsidR="00CC69A5" w:rsidRPr="00E558DB" w:rsidRDefault="00CC69A5" w:rsidP="00E558DB">
            <w:pPr>
              <w:pStyle w:val="12"/>
              <w:jc w:val="center"/>
              <w:rPr>
                <w:lang w:val="ru-RU"/>
              </w:rPr>
            </w:pPr>
          </w:p>
        </w:tc>
        <w:tc>
          <w:tcPr>
            <w:tcW w:w="2269" w:type="dxa"/>
          </w:tcPr>
          <w:p w14:paraId="794A7D2F" w14:textId="77777777" w:rsidR="00CC69A5" w:rsidRPr="00E558DB" w:rsidRDefault="00CC69A5" w:rsidP="00E558DB">
            <w:pPr>
              <w:pStyle w:val="12"/>
              <w:rPr>
                <w:lang w:val="ru-RU"/>
              </w:rPr>
            </w:pPr>
            <w:r w:rsidRPr="00C90739">
              <w:rPr>
                <w:sz w:val="24"/>
                <w:szCs w:val="24"/>
              </w:rPr>
              <w:t>БГКП (колиформы)</w:t>
            </w:r>
          </w:p>
        </w:tc>
        <w:tc>
          <w:tcPr>
            <w:tcW w:w="2267" w:type="dxa"/>
            <w:vMerge/>
            <w:vAlign w:val="center"/>
          </w:tcPr>
          <w:p w14:paraId="39B15B67" w14:textId="77777777" w:rsidR="00CC69A5" w:rsidRPr="00E558DB" w:rsidRDefault="00CC69A5" w:rsidP="00E558DB">
            <w:pPr>
              <w:pStyle w:val="12"/>
              <w:jc w:val="center"/>
              <w:rPr>
                <w:lang w:val="ru-RU"/>
              </w:rPr>
            </w:pPr>
          </w:p>
        </w:tc>
        <w:tc>
          <w:tcPr>
            <w:tcW w:w="2269" w:type="dxa"/>
          </w:tcPr>
          <w:p w14:paraId="640C4479" w14:textId="77777777" w:rsidR="00CC69A5" w:rsidRPr="00E558DB" w:rsidRDefault="00CC69A5" w:rsidP="00E558DB">
            <w:pPr>
              <w:pStyle w:val="12"/>
              <w:rPr>
                <w:lang w:val="ru-RU"/>
              </w:rPr>
            </w:pPr>
            <w:r w:rsidRPr="00C90739">
              <w:rPr>
                <w:sz w:val="24"/>
                <w:szCs w:val="24"/>
              </w:rPr>
              <w:t>ГОСТ 31747-2012</w:t>
            </w:r>
          </w:p>
        </w:tc>
      </w:tr>
      <w:tr w:rsidR="00CC69A5" w:rsidRPr="004E5090" w14:paraId="1037BF66" w14:textId="77777777" w:rsidTr="00CC69A5">
        <w:trPr>
          <w:trHeight w:val="280"/>
        </w:trPr>
        <w:tc>
          <w:tcPr>
            <w:tcW w:w="709" w:type="dxa"/>
          </w:tcPr>
          <w:p w14:paraId="6B4F5F8F" w14:textId="77777777" w:rsidR="00CC69A5" w:rsidRPr="00E558DB" w:rsidRDefault="00CC69A5" w:rsidP="00E558DB">
            <w:pPr>
              <w:pStyle w:val="12"/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4.5*</w:t>
            </w:r>
          </w:p>
        </w:tc>
        <w:tc>
          <w:tcPr>
            <w:tcW w:w="2126" w:type="dxa"/>
            <w:vMerge/>
          </w:tcPr>
          <w:p w14:paraId="5F11CF5B" w14:textId="77777777" w:rsidR="00CC69A5" w:rsidRPr="00E558DB" w:rsidRDefault="00CC69A5" w:rsidP="00E558DB">
            <w:pPr>
              <w:pStyle w:val="1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94CD12A" w14:textId="77777777" w:rsidR="00CC69A5" w:rsidRPr="00E558DB" w:rsidRDefault="00CC69A5" w:rsidP="00E558DB">
            <w:pPr>
              <w:pStyle w:val="12"/>
              <w:jc w:val="center"/>
              <w:rPr>
                <w:lang w:val="ru-RU"/>
              </w:rPr>
            </w:pPr>
          </w:p>
        </w:tc>
        <w:tc>
          <w:tcPr>
            <w:tcW w:w="2269" w:type="dxa"/>
          </w:tcPr>
          <w:p w14:paraId="230122CF" w14:textId="77777777" w:rsidR="00CC69A5" w:rsidRPr="00E558DB" w:rsidRDefault="00CC69A5" w:rsidP="00E558DB">
            <w:pPr>
              <w:pStyle w:val="12"/>
              <w:rPr>
                <w:lang w:val="ru-RU"/>
              </w:rPr>
            </w:pPr>
            <w:r w:rsidRPr="00C90739">
              <w:rPr>
                <w:sz w:val="24"/>
                <w:szCs w:val="24"/>
              </w:rPr>
              <w:t>S.aureus</w:t>
            </w:r>
          </w:p>
        </w:tc>
        <w:tc>
          <w:tcPr>
            <w:tcW w:w="2267" w:type="dxa"/>
            <w:vMerge/>
            <w:vAlign w:val="center"/>
          </w:tcPr>
          <w:p w14:paraId="7DA11DE9" w14:textId="77777777" w:rsidR="00CC69A5" w:rsidRPr="00E558DB" w:rsidRDefault="00CC69A5" w:rsidP="00E558DB">
            <w:pPr>
              <w:pStyle w:val="12"/>
              <w:jc w:val="center"/>
              <w:rPr>
                <w:lang w:val="ru-RU"/>
              </w:rPr>
            </w:pPr>
          </w:p>
        </w:tc>
        <w:tc>
          <w:tcPr>
            <w:tcW w:w="2269" w:type="dxa"/>
          </w:tcPr>
          <w:p w14:paraId="2905751F" w14:textId="77777777" w:rsidR="00CC69A5" w:rsidRPr="00C90739" w:rsidRDefault="00CC69A5" w:rsidP="00E558DB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>ГОСТ 10444.2-94</w:t>
            </w:r>
          </w:p>
          <w:p w14:paraId="516AFB4E" w14:textId="77777777" w:rsidR="00CC69A5" w:rsidRPr="00E558DB" w:rsidRDefault="00CC69A5" w:rsidP="00E558DB">
            <w:pPr>
              <w:pStyle w:val="12"/>
              <w:rPr>
                <w:lang w:val="ru-RU"/>
              </w:rPr>
            </w:pPr>
            <w:r w:rsidRPr="00C90739">
              <w:rPr>
                <w:sz w:val="24"/>
                <w:szCs w:val="24"/>
              </w:rPr>
              <w:t>ГОСТ 31746-2012</w:t>
            </w:r>
          </w:p>
        </w:tc>
      </w:tr>
      <w:tr w:rsidR="00CC69A5" w:rsidRPr="004E5090" w14:paraId="7A42BD53" w14:textId="77777777" w:rsidTr="00E558DB">
        <w:trPr>
          <w:trHeight w:val="280"/>
        </w:trPr>
        <w:tc>
          <w:tcPr>
            <w:tcW w:w="709" w:type="dxa"/>
          </w:tcPr>
          <w:p w14:paraId="45B65A49" w14:textId="77777777" w:rsidR="00CC69A5" w:rsidRDefault="00CC69A5" w:rsidP="00E558DB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4.6*</w:t>
            </w:r>
          </w:p>
        </w:tc>
        <w:tc>
          <w:tcPr>
            <w:tcW w:w="2126" w:type="dxa"/>
            <w:vMerge/>
          </w:tcPr>
          <w:p w14:paraId="7FB27F21" w14:textId="77777777" w:rsidR="00CC69A5" w:rsidRPr="00E558DB" w:rsidRDefault="00CC69A5" w:rsidP="00E558DB">
            <w:pPr>
              <w:pStyle w:val="12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7DC4024E" w14:textId="77777777" w:rsidR="00CC69A5" w:rsidRPr="00E558DB" w:rsidRDefault="00CC69A5" w:rsidP="00E558DB">
            <w:pPr>
              <w:pStyle w:val="12"/>
              <w:jc w:val="center"/>
              <w:rPr>
                <w:lang w:val="ru-RU"/>
              </w:rPr>
            </w:pPr>
          </w:p>
        </w:tc>
        <w:tc>
          <w:tcPr>
            <w:tcW w:w="2269" w:type="dxa"/>
          </w:tcPr>
          <w:p w14:paraId="63996B23" w14:textId="77777777" w:rsidR="00CC69A5" w:rsidRPr="00C90739" w:rsidRDefault="00CC69A5" w:rsidP="00E558DB">
            <w:pPr>
              <w:pStyle w:val="12"/>
              <w:rPr>
                <w:sz w:val="24"/>
                <w:szCs w:val="24"/>
              </w:rPr>
            </w:pPr>
            <w:r w:rsidRPr="00F7590A">
              <w:rPr>
                <w:sz w:val="23"/>
                <w:szCs w:val="23"/>
              </w:rPr>
              <w:t>V. рarahaemolyticus</w:t>
            </w:r>
          </w:p>
        </w:tc>
        <w:tc>
          <w:tcPr>
            <w:tcW w:w="2267" w:type="dxa"/>
            <w:vMerge/>
            <w:vAlign w:val="center"/>
          </w:tcPr>
          <w:p w14:paraId="0FB000D9" w14:textId="77777777" w:rsidR="00CC69A5" w:rsidRPr="00E558DB" w:rsidRDefault="00CC69A5" w:rsidP="00E558DB">
            <w:pPr>
              <w:pStyle w:val="12"/>
              <w:jc w:val="center"/>
              <w:rPr>
                <w:lang w:val="ru-RU"/>
              </w:rPr>
            </w:pPr>
          </w:p>
        </w:tc>
        <w:tc>
          <w:tcPr>
            <w:tcW w:w="2269" w:type="dxa"/>
          </w:tcPr>
          <w:p w14:paraId="6E1D4438" w14:textId="77777777" w:rsidR="00CC69A5" w:rsidRPr="00F7590A" w:rsidRDefault="00CC69A5" w:rsidP="00CC69A5">
            <w:pPr>
              <w:tabs>
                <w:tab w:val="left" w:pos="284"/>
                <w:tab w:val="center" w:pos="1910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3"/>
                <w:szCs w:val="23"/>
              </w:rPr>
            </w:pPr>
            <w:r w:rsidRPr="00F7590A">
              <w:rPr>
                <w:sz w:val="23"/>
                <w:szCs w:val="23"/>
              </w:rPr>
              <w:t>МУК 4.2.2046-</w:t>
            </w:r>
            <w:r>
              <w:rPr>
                <w:sz w:val="23"/>
                <w:szCs w:val="23"/>
              </w:rPr>
              <w:t>0</w:t>
            </w:r>
            <w:r w:rsidRPr="00F7590A">
              <w:rPr>
                <w:sz w:val="23"/>
                <w:szCs w:val="23"/>
              </w:rPr>
              <w:t xml:space="preserve">6 </w:t>
            </w:r>
          </w:p>
          <w:p w14:paraId="73CF0BCE" w14:textId="77777777" w:rsidR="00CC69A5" w:rsidRPr="00F7590A" w:rsidRDefault="00CC69A5" w:rsidP="00CC69A5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236"/>
              <w:textAlignment w:val="baseline"/>
              <w:rPr>
                <w:sz w:val="23"/>
                <w:szCs w:val="23"/>
              </w:rPr>
            </w:pPr>
            <w:r w:rsidRPr="00F7590A">
              <w:rPr>
                <w:sz w:val="23"/>
                <w:szCs w:val="23"/>
              </w:rPr>
              <w:t>Инструкция</w:t>
            </w:r>
          </w:p>
          <w:p w14:paraId="6904DA97" w14:textId="77777777" w:rsidR="00CC69A5" w:rsidRPr="00C90739" w:rsidRDefault="00CC69A5" w:rsidP="00CC69A5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F7590A">
              <w:rPr>
                <w:sz w:val="23"/>
                <w:szCs w:val="23"/>
              </w:rPr>
              <w:t>4.2.10-15-10-2006</w:t>
            </w:r>
          </w:p>
        </w:tc>
      </w:tr>
    </w:tbl>
    <w:p w14:paraId="6D661DA0" w14:textId="77777777" w:rsidR="00644496" w:rsidRDefault="00644496">
      <w:r>
        <w:br w:type="page"/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127"/>
        <w:gridCol w:w="1417"/>
        <w:gridCol w:w="2268"/>
        <w:gridCol w:w="2268"/>
        <w:gridCol w:w="2268"/>
      </w:tblGrid>
      <w:tr w:rsidR="00CC69A5" w:rsidRPr="00D7528B" w14:paraId="4A77CDC9" w14:textId="77777777" w:rsidTr="00CC69A5">
        <w:trPr>
          <w:trHeight w:val="431"/>
        </w:trPr>
        <w:tc>
          <w:tcPr>
            <w:tcW w:w="709" w:type="dxa"/>
          </w:tcPr>
          <w:p w14:paraId="018B625D" w14:textId="77777777" w:rsidR="00CC69A5" w:rsidRPr="0044567D" w:rsidRDefault="00CC69A5" w:rsidP="005216A3">
            <w:pPr>
              <w:pStyle w:val="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4.7*</w:t>
            </w:r>
          </w:p>
        </w:tc>
        <w:tc>
          <w:tcPr>
            <w:tcW w:w="2127" w:type="dxa"/>
            <w:vMerge w:val="restart"/>
          </w:tcPr>
          <w:p w14:paraId="5B49382A" w14:textId="77777777" w:rsidR="00CC69A5" w:rsidRPr="008C6583" w:rsidRDefault="00CC69A5" w:rsidP="00644496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  <w:r w:rsidRPr="008C6583">
              <w:rPr>
                <w:sz w:val="23"/>
                <w:szCs w:val="23"/>
              </w:rPr>
              <w:t>Рыба и рыбная</w:t>
            </w:r>
          </w:p>
          <w:p w14:paraId="22FC8DCF" w14:textId="77777777" w:rsidR="00CC69A5" w:rsidRPr="008C6583" w:rsidRDefault="00CC69A5" w:rsidP="00644496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17"/>
              <w:textAlignment w:val="baseline"/>
              <w:rPr>
                <w:sz w:val="23"/>
                <w:szCs w:val="23"/>
              </w:rPr>
            </w:pPr>
            <w:r w:rsidRPr="008C6583">
              <w:rPr>
                <w:sz w:val="23"/>
                <w:szCs w:val="23"/>
              </w:rPr>
              <w:t>продукция, кон-</w:t>
            </w:r>
          </w:p>
          <w:p w14:paraId="4DD90861" w14:textId="77777777" w:rsidR="00CC69A5" w:rsidRPr="008C6583" w:rsidRDefault="00CC69A5" w:rsidP="00644496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17"/>
              <w:textAlignment w:val="baseline"/>
              <w:rPr>
                <w:sz w:val="23"/>
                <w:szCs w:val="23"/>
              </w:rPr>
            </w:pPr>
            <w:r w:rsidRPr="008C6583">
              <w:rPr>
                <w:sz w:val="23"/>
                <w:szCs w:val="23"/>
              </w:rPr>
              <w:t xml:space="preserve">сервы, пресервы </w:t>
            </w:r>
          </w:p>
          <w:p w14:paraId="1A234456" w14:textId="77777777" w:rsidR="00CC69A5" w:rsidRPr="008C6583" w:rsidRDefault="00CC69A5" w:rsidP="00644496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  <w:r w:rsidRPr="008C6583">
              <w:rPr>
                <w:sz w:val="23"/>
                <w:szCs w:val="23"/>
              </w:rPr>
              <w:t xml:space="preserve">рыбные, в том </w:t>
            </w:r>
          </w:p>
          <w:p w14:paraId="56015B93" w14:textId="77777777" w:rsidR="00CC69A5" w:rsidRPr="008C6583" w:rsidRDefault="00CC69A5" w:rsidP="00644496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числе для детс</w:t>
            </w:r>
            <w:r w:rsidRPr="008C6583">
              <w:rPr>
                <w:sz w:val="23"/>
                <w:szCs w:val="23"/>
              </w:rPr>
              <w:t>кого  питания</w:t>
            </w:r>
          </w:p>
          <w:p w14:paraId="0D23096C" w14:textId="77777777" w:rsidR="00CC69A5" w:rsidRPr="008C6583" w:rsidRDefault="00CC69A5" w:rsidP="00644496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</w:p>
          <w:p w14:paraId="142D20BF" w14:textId="77777777" w:rsidR="00CC69A5" w:rsidRPr="0042323D" w:rsidRDefault="00CC69A5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14:paraId="224DEED2" w14:textId="77777777" w:rsidR="00CC69A5" w:rsidRPr="00C90739" w:rsidRDefault="00CC69A5" w:rsidP="005216A3">
            <w:pPr>
              <w:tabs>
                <w:tab w:val="left" w:pos="284"/>
                <w:tab w:val="left" w:pos="2220"/>
              </w:tabs>
              <w:overflowPunct w:val="0"/>
              <w:autoSpaceDE w:val="0"/>
              <w:autoSpaceDN w:val="0"/>
              <w:adjustRightInd w:val="0"/>
              <w:ind w:right="-105" w:hanging="55"/>
              <w:textAlignment w:val="baseline"/>
              <w:rPr>
                <w:sz w:val="16"/>
              </w:rPr>
            </w:pPr>
            <w:r w:rsidRPr="00C90739">
              <w:rPr>
                <w:sz w:val="16"/>
              </w:rPr>
              <w:t>03.00/01.086</w:t>
            </w:r>
          </w:p>
          <w:p w14:paraId="22CFA0F1" w14:textId="77777777" w:rsidR="00CC69A5" w:rsidRPr="00C90739" w:rsidRDefault="00CC69A5" w:rsidP="005216A3">
            <w:pPr>
              <w:tabs>
                <w:tab w:val="left" w:pos="284"/>
                <w:tab w:val="left" w:pos="2220"/>
              </w:tabs>
              <w:overflowPunct w:val="0"/>
              <w:autoSpaceDE w:val="0"/>
              <w:autoSpaceDN w:val="0"/>
              <w:adjustRightInd w:val="0"/>
              <w:ind w:right="-105" w:hanging="55"/>
              <w:textAlignment w:val="baseline"/>
              <w:rPr>
                <w:sz w:val="16"/>
              </w:rPr>
            </w:pPr>
            <w:r w:rsidRPr="00C90739">
              <w:rPr>
                <w:sz w:val="16"/>
              </w:rPr>
              <w:t>10.20/01.086</w:t>
            </w:r>
          </w:p>
          <w:p w14:paraId="125E0F4D" w14:textId="77777777" w:rsidR="00CC69A5" w:rsidRPr="00C90739" w:rsidRDefault="00CC69A5" w:rsidP="005216A3">
            <w:pPr>
              <w:tabs>
                <w:tab w:val="left" w:pos="284"/>
                <w:tab w:val="left" w:pos="2220"/>
              </w:tabs>
              <w:overflowPunct w:val="0"/>
              <w:autoSpaceDE w:val="0"/>
              <w:autoSpaceDN w:val="0"/>
              <w:adjustRightInd w:val="0"/>
              <w:ind w:right="-105" w:hanging="55"/>
              <w:textAlignment w:val="baseline"/>
              <w:rPr>
                <w:sz w:val="16"/>
              </w:rPr>
            </w:pPr>
            <w:r w:rsidRPr="00C90739">
              <w:rPr>
                <w:sz w:val="16"/>
              </w:rPr>
              <w:t>10.86/01.086</w:t>
            </w:r>
          </w:p>
          <w:p w14:paraId="3D7DB6F8" w14:textId="77777777" w:rsidR="00CC69A5" w:rsidRPr="00C90739" w:rsidRDefault="00CC69A5" w:rsidP="001F1212">
            <w:pPr>
              <w:tabs>
                <w:tab w:val="left" w:pos="284"/>
                <w:tab w:val="left" w:pos="2220"/>
              </w:tabs>
              <w:overflowPunct w:val="0"/>
              <w:autoSpaceDE w:val="0"/>
              <w:autoSpaceDN w:val="0"/>
              <w:adjustRightInd w:val="0"/>
              <w:ind w:right="-105" w:hanging="55"/>
              <w:textAlignment w:val="baseline"/>
              <w:rPr>
                <w:sz w:val="16"/>
              </w:rPr>
            </w:pPr>
          </w:p>
          <w:p w14:paraId="1AE11233" w14:textId="77777777" w:rsidR="00CC69A5" w:rsidRPr="00C90739" w:rsidRDefault="00CC69A5" w:rsidP="001F1212">
            <w:pPr>
              <w:tabs>
                <w:tab w:val="left" w:pos="284"/>
                <w:tab w:val="left" w:pos="2220"/>
              </w:tabs>
              <w:overflowPunct w:val="0"/>
              <w:autoSpaceDE w:val="0"/>
              <w:autoSpaceDN w:val="0"/>
              <w:adjustRightInd w:val="0"/>
              <w:ind w:right="-105" w:hanging="55"/>
              <w:textAlignment w:val="baseline"/>
              <w:rPr>
                <w:sz w:val="16"/>
              </w:rPr>
            </w:pPr>
          </w:p>
          <w:p w14:paraId="4783FAA8" w14:textId="77777777" w:rsidR="00CC69A5" w:rsidRPr="00C90739" w:rsidRDefault="00CC69A5" w:rsidP="001F1212">
            <w:pPr>
              <w:tabs>
                <w:tab w:val="left" w:pos="284"/>
                <w:tab w:val="left" w:pos="2220"/>
              </w:tabs>
              <w:overflowPunct w:val="0"/>
              <w:autoSpaceDE w:val="0"/>
              <w:autoSpaceDN w:val="0"/>
              <w:adjustRightInd w:val="0"/>
              <w:ind w:right="-105" w:hanging="55"/>
              <w:textAlignment w:val="baseline"/>
              <w:rPr>
                <w:sz w:val="16"/>
              </w:rPr>
            </w:pPr>
          </w:p>
          <w:p w14:paraId="2D33C77D" w14:textId="77777777" w:rsidR="00CC69A5" w:rsidRPr="00C90739" w:rsidRDefault="00CC69A5" w:rsidP="001F1212">
            <w:pPr>
              <w:tabs>
                <w:tab w:val="left" w:pos="284"/>
                <w:tab w:val="left" w:pos="2220"/>
              </w:tabs>
              <w:overflowPunct w:val="0"/>
              <w:autoSpaceDE w:val="0"/>
              <w:autoSpaceDN w:val="0"/>
              <w:adjustRightInd w:val="0"/>
              <w:ind w:right="-105" w:hanging="55"/>
              <w:textAlignment w:val="baseline"/>
              <w:rPr>
                <w:sz w:val="16"/>
              </w:rPr>
            </w:pPr>
          </w:p>
          <w:p w14:paraId="3678D2B0" w14:textId="77777777" w:rsidR="00CC69A5" w:rsidRPr="00C90739" w:rsidRDefault="00CC69A5" w:rsidP="001F1212">
            <w:pPr>
              <w:tabs>
                <w:tab w:val="left" w:pos="284"/>
                <w:tab w:val="left" w:pos="2220"/>
              </w:tabs>
              <w:overflowPunct w:val="0"/>
              <w:autoSpaceDE w:val="0"/>
              <w:autoSpaceDN w:val="0"/>
              <w:adjustRightInd w:val="0"/>
              <w:ind w:right="-105" w:hanging="55"/>
              <w:textAlignment w:val="baseline"/>
              <w:rPr>
                <w:sz w:val="16"/>
              </w:rPr>
            </w:pPr>
          </w:p>
          <w:p w14:paraId="54378054" w14:textId="77777777" w:rsidR="00CC69A5" w:rsidRPr="00C90739" w:rsidRDefault="00CC69A5" w:rsidP="001F1212">
            <w:pPr>
              <w:tabs>
                <w:tab w:val="left" w:pos="284"/>
                <w:tab w:val="left" w:pos="2220"/>
              </w:tabs>
              <w:overflowPunct w:val="0"/>
              <w:autoSpaceDE w:val="0"/>
              <w:autoSpaceDN w:val="0"/>
              <w:adjustRightInd w:val="0"/>
              <w:ind w:right="-105" w:hanging="55"/>
              <w:textAlignment w:val="baseline"/>
              <w:rPr>
                <w:sz w:val="16"/>
              </w:rPr>
            </w:pPr>
          </w:p>
          <w:p w14:paraId="704300E9" w14:textId="77777777" w:rsidR="00CC69A5" w:rsidRPr="00C90739" w:rsidRDefault="00CC69A5" w:rsidP="001F1212">
            <w:pPr>
              <w:tabs>
                <w:tab w:val="left" w:pos="284"/>
                <w:tab w:val="left" w:pos="2220"/>
              </w:tabs>
              <w:overflowPunct w:val="0"/>
              <w:autoSpaceDE w:val="0"/>
              <w:autoSpaceDN w:val="0"/>
              <w:adjustRightInd w:val="0"/>
              <w:ind w:right="-105" w:hanging="55"/>
              <w:textAlignment w:val="baseline"/>
              <w:rPr>
                <w:sz w:val="16"/>
              </w:rPr>
            </w:pPr>
          </w:p>
          <w:p w14:paraId="5586E826" w14:textId="77777777" w:rsidR="00CC69A5" w:rsidRPr="00C90739" w:rsidRDefault="00CC69A5" w:rsidP="001F1212">
            <w:pPr>
              <w:tabs>
                <w:tab w:val="left" w:pos="284"/>
                <w:tab w:val="left" w:pos="2220"/>
              </w:tabs>
              <w:overflowPunct w:val="0"/>
              <w:autoSpaceDE w:val="0"/>
              <w:autoSpaceDN w:val="0"/>
              <w:adjustRightInd w:val="0"/>
              <w:ind w:right="-105" w:hanging="55"/>
              <w:textAlignment w:val="baseline"/>
              <w:rPr>
                <w:sz w:val="16"/>
              </w:rPr>
            </w:pPr>
          </w:p>
          <w:p w14:paraId="3384DD3C" w14:textId="77777777" w:rsidR="00CC69A5" w:rsidRDefault="00CC69A5" w:rsidP="001F1212">
            <w:pPr>
              <w:tabs>
                <w:tab w:val="left" w:pos="284"/>
                <w:tab w:val="left" w:pos="2220"/>
              </w:tabs>
              <w:overflowPunct w:val="0"/>
              <w:autoSpaceDE w:val="0"/>
              <w:autoSpaceDN w:val="0"/>
              <w:adjustRightInd w:val="0"/>
              <w:ind w:right="-105" w:hanging="55"/>
              <w:textAlignment w:val="baseline"/>
              <w:rPr>
                <w:sz w:val="16"/>
              </w:rPr>
            </w:pPr>
          </w:p>
          <w:p w14:paraId="0B282210" w14:textId="77777777" w:rsidR="00CC69A5" w:rsidRDefault="00CC69A5" w:rsidP="001F1212">
            <w:pPr>
              <w:tabs>
                <w:tab w:val="left" w:pos="284"/>
                <w:tab w:val="left" w:pos="2220"/>
              </w:tabs>
              <w:overflowPunct w:val="0"/>
              <w:autoSpaceDE w:val="0"/>
              <w:autoSpaceDN w:val="0"/>
              <w:adjustRightInd w:val="0"/>
              <w:ind w:right="-105" w:hanging="55"/>
              <w:textAlignment w:val="baseline"/>
              <w:rPr>
                <w:sz w:val="16"/>
              </w:rPr>
            </w:pPr>
          </w:p>
          <w:p w14:paraId="1DAF7C6F" w14:textId="77777777" w:rsidR="00CC69A5" w:rsidRDefault="00CC69A5" w:rsidP="001F1212">
            <w:pPr>
              <w:tabs>
                <w:tab w:val="left" w:pos="284"/>
                <w:tab w:val="left" w:pos="2220"/>
              </w:tabs>
              <w:overflowPunct w:val="0"/>
              <w:autoSpaceDE w:val="0"/>
              <w:autoSpaceDN w:val="0"/>
              <w:adjustRightInd w:val="0"/>
              <w:ind w:right="-105" w:hanging="55"/>
              <w:textAlignment w:val="baseline"/>
              <w:rPr>
                <w:sz w:val="16"/>
              </w:rPr>
            </w:pPr>
          </w:p>
          <w:p w14:paraId="70455FC6" w14:textId="77777777" w:rsidR="00CC69A5" w:rsidRDefault="00CC69A5" w:rsidP="001F1212">
            <w:pPr>
              <w:tabs>
                <w:tab w:val="left" w:pos="284"/>
                <w:tab w:val="left" w:pos="2220"/>
              </w:tabs>
              <w:overflowPunct w:val="0"/>
              <w:autoSpaceDE w:val="0"/>
              <w:autoSpaceDN w:val="0"/>
              <w:adjustRightInd w:val="0"/>
              <w:ind w:right="-105" w:hanging="55"/>
              <w:textAlignment w:val="baseline"/>
              <w:rPr>
                <w:sz w:val="16"/>
              </w:rPr>
            </w:pPr>
          </w:p>
          <w:p w14:paraId="30782AA3" w14:textId="77777777" w:rsidR="00CC69A5" w:rsidRDefault="00CC69A5" w:rsidP="001F1212">
            <w:pPr>
              <w:tabs>
                <w:tab w:val="left" w:pos="284"/>
                <w:tab w:val="left" w:pos="2220"/>
              </w:tabs>
              <w:overflowPunct w:val="0"/>
              <w:autoSpaceDE w:val="0"/>
              <w:autoSpaceDN w:val="0"/>
              <w:adjustRightInd w:val="0"/>
              <w:ind w:right="-105" w:hanging="55"/>
              <w:textAlignment w:val="baseline"/>
              <w:rPr>
                <w:sz w:val="16"/>
              </w:rPr>
            </w:pPr>
          </w:p>
          <w:p w14:paraId="0D0884DC" w14:textId="77777777" w:rsidR="00CC69A5" w:rsidRDefault="00CC69A5" w:rsidP="001F1212">
            <w:pPr>
              <w:tabs>
                <w:tab w:val="left" w:pos="284"/>
                <w:tab w:val="left" w:pos="2220"/>
              </w:tabs>
              <w:overflowPunct w:val="0"/>
              <w:autoSpaceDE w:val="0"/>
              <w:autoSpaceDN w:val="0"/>
              <w:adjustRightInd w:val="0"/>
              <w:ind w:right="-105" w:hanging="55"/>
              <w:textAlignment w:val="baseline"/>
              <w:rPr>
                <w:sz w:val="16"/>
              </w:rPr>
            </w:pPr>
          </w:p>
          <w:p w14:paraId="1ADDB701" w14:textId="77777777" w:rsidR="00CC69A5" w:rsidRDefault="00CC69A5" w:rsidP="001F1212">
            <w:pPr>
              <w:tabs>
                <w:tab w:val="left" w:pos="284"/>
                <w:tab w:val="left" w:pos="2220"/>
              </w:tabs>
              <w:overflowPunct w:val="0"/>
              <w:autoSpaceDE w:val="0"/>
              <w:autoSpaceDN w:val="0"/>
              <w:adjustRightInd w:val="0"/>
              <w:ind w:right="-105" w:hanging="55"/>
              <w:textAlignment w:val="baseline"/>
              <w:rPr>
                <w:sz w:val="16"/>
              </w:rPr>
            </w:pPr>
          </w:p>
          <w:p w14:paraId="46C254FD" w14:textId="77777777" w:rsidR="00CC69A5" w:rsidRDefault="00CC69A5" w:rsidP="001F1212">
            <w:pPr>
              <w:tabs>
                <w:tab w:val="left" w:pos="284"/>
                <w:tab w:val="left" w:pos="2220"/>
              </w:tabs>
              <w:overflowPunct w:val="0"/>
              <w:autoSpaceDE w:val="0"/>
              <w:autoSpaceDN w:val="0"/>
              <w:adjustRightInd w:val="0"/>
              <w:ind w:right="-105" w:hanging="55"/>
              <w:textAlignment w:val="baseline"/>
              <w:rPr>
                <w:sz w:val="16"/>
              </w:rPr>
            </w:pPr>
          </w:p>
          <w:p w14:paraId="28434D85" w14:textId="77777777" w:rsidR="00CC69A5" w:rsidRDefault="00CC69A5" w:rsidP="001F1212">
            <w:pPr>
              <w:tabs>
                <w:tab w:val="left" w:pos="284"/>
                <w:tab w:val="left" w:pos="2220"/>
              </w:tabs>
              <w:overflowPunct w:val="0"/>
              <w:autoSpaceDE w:val="0"/>
              <w:autoSpaceDN w:val="0"/>
              <w:adjustRightInd w:val="0"/>
              <w:ind w:right="-105" w:hanging="55"/>
              <w:textAlignment w:val="baseline"/>
              <w:rPr>
                <w:sz w:val="16"/>
              </w:rPr>
            </w:pPr>
          </w:p>
          <w:p w14:paraId="3901B877" w14:textId="77777777" w:rsidR="00CC69A5" w:rsidRDefault="00CC69A5" w:rsidP="00695AA4">
            <w:pPr>
              <w:rPr>
                <w:sz w:val="24"/>
                <w:szCs w:val="24"/>
              </w:rPr>
            </w:pPr>
          </w:p>
          <w:p w14:paraId="120E7C35" w14:textId="77777777" w:rsidR="00CC69A5" w:rsidRDefault="00CC69A5" w:rsidP="00695AA4">
            <w:pPr>
              <w:rPr>
                <w:sz w:val="24"/>
                <w:szCs w:val="24"/>
              </w:rPr>
            </w:pPr>
          </w:p>
          <w:p w14:paraId="50BFC1F6" w14:textId="77777777" w:rsidR="00CC69A5" w:rsidRDefault="00CC69A5" w:rsidP="00695AA4">
            <w:pPr>
              <w:rPr>
                <w:sz w:val="24"/>
                <w:szCs w:val="24"/>
              </w:rPr>
            </w:pPr>
          </w:p>
          <w:p w14:paraId="6780E9DC" w14:textId="77777777" w:rsidR="00CC69A5" w:rsidRDefault="00CC69A5" w:rsidP="00695AA4">
            <w:pPr>
              <w:rPr>
                <w:sz w:val="24"/>
                <w:szCs w:val="24"/>
              </w:rPr>
            </w:pPr>
          </w:p>
          <w:p w14:paraId="5798818D" w14:textId="77777777" w:rsidR="00CC69A5" w:rsidRDefault="00CC69A5" w:rsidP="00695AA4">
            <w:pPr>
              <w:rPr>
                <w:sz w:val="24"/>
                <w:szCs w:val="24"/>
              </w:rPr>
            </w:pPr>
          </w:p>
          <w:p w14:paraId="10AED5E4" w14:textId="77777777" w:rsidR="00CC69A5" w:rsidRDefault="00CC69A5" w:rsidP="00695AA4">
            <w:pPr>
              <w:rPr>
                <w:sz w:val="24"/>
                <w:szCs w:val="24"/>
              </w:rPr>
            </w:pPr>
          </w:p>
          <w:p w14:paraId="1E50533D" w14:textId="77777777" w:rsidR="00CC69A5" w:rsidRDefault="00CC69A5" w:rsidP="00695AA4">
            <w:pPr>
              <w:rPr>
                <w:sz w:val="24"/>
                <w:szCs w:val="24"/>
              </w:rPr>
            </w:pPr>
          </w:p>
          <w:p w14:paraId="0A96029C" w14:textId="77777777" w:rsidR="00CC69A5" w:rsidRDefault="00CC69A5" w:rsidP="00695AA4">
            <w:pPr>
              <w:rPr>
                <w:sz w:val="24"/>
                <w:szCs w:val="24"/>
              </w:rPr>
            </w:pPr>
          </w:p>
          <w:p w14:paraId="37EEDE09" w14:textId="77777777" w:rsidR="00CC69A5" w:rsidRDefault="00CC69A5" w:rsidP="00695AA4">
            <w:pPr>
              <w:rPr>
                <w:sz w:val="24"/>
                <w:szCs w:val="24"/>
              </w:rPr>
            </w:pPr>
          </w:p>
          <w:p w14:paraId="61C8BE0F" w14:textId="77777777" w:rsidR="00CC69A5" w:rsidRDefault="00CC69A5" w:rsidP="00695AA4">
            <w:pPr>
              <w:rPr>
                <w:sz w:val="24"/>
                <w:szCs w:val="24"/>
              </w:rPr>
            </w:pPr>
          </w:p>
          <w:p w14:paraId="6D302787" w14:textId="77777777" w:rsidR="00CC69A5" w:rsidRDefault="00CC69A5" w:rsidP="00695AA4">
            <w:pPr>
              <w:rPr>
                <w:sz w:val="24"/>
                <w:szCs w:val="24"/>
              </w:rPr>
            </w:pPr>
          </w:p>
          <w:p w14:paraId="6B695D54" w14:textId="77777777" w:rsidR="00CC69A5" w:rsidRDefault="00CC69A5" w:rsidP="00695AA4">
            <w:pPr>
              <w:rPr>
                <w:sz w:val="24"/>
                <w:szCs w:val="24"/>
              </w:rPr>
            </w:pPr>
          </w:p>
          <w:p w14:paraId="442E3FF3" w14:textId="77777777" w:rsidR="00CC69A5" w:rsidRDefault="00CC69A5" w:rsidP="00695AA4">
            <w:pPr>
              <w:rPr>
                <w:sz w:val="24"/>
                <w:szCs w:val="24"/>
              </w:rPr>
            </w:pPr>
          </w:p>
          <w:p w14:paraId="3D581E6D" w14:textId="77777777" w:rsidR="00CC69A5" w:rsidRDefault="00CC69A5" w:rsidP="00695AA4">
            <w:pPr>
              <w:rPr>
                <w:sz w:val="24"/>
                <w:szCs w:val="24"/>
              </w:rPr>
            </w:pPr>
          </w:p>
          <w:p w14:paraId="78940A92" w14:textId="77777777" w:rsidR="00CC69A5" w:rsidRDefault="00CC69A5" w:rsidP="00695AA4">
            <w:pPr>
              <w:rPr>
                <w:sz w:val="24"/>
                <w:szCs w:val="24"/>
              </w:rPr>
            </w:pPr>
          </w:p>
          <w:p w14:paraId="62666E1C" w14:textId="77777777" w:rsidR="00CC69A5" w:rsidRDefault="00CC69A5" w:rsidP="00695AA4">
            <w:pPr>
              <w:rPr>
                <w:sz w:val="24"/>
                <w:szCs w:val="24"/>
              </w:rPr>
            </w:pPr>
          </w:p>
          <w:p w14:paraId="0E9B17BE" w14:textId="77777777" w:rsidR="00CC69A5" w:rsidRDefault="00CC69A5" w:rsidP="00695AA4">
            <w:pPr>
              <w:rPr>
                <w:sz w:val="24"/>
                <w:szCs w:val="24"/>
              </w:rPr>
            </w:pPr>
          </w:p>
          <w:p w14:paraId="6EEA9941" w14:textId="77777777" w:rsidR="00CC69A5" w:rsidRDefault="00CC69A5" w:rsidP="00695AA4">
            <w:pPr>
              <w:rPr>
                <w:sz w:val="24"/>
                <w:szCs w:val="24"/>
              </w:rPr>
            </w:pPr>
          </w:p>
          <w:p w14:paraId="39064C86" w14:textId="77777777" w:rsidR="00CC69A5" w:rsidRDefault="00CC69A5" w:rsidP="00695AA4">
            <w:pPr>
              <w:rPr>
                <w:sz w:val="24"/>
                <w:szCs w:val="24"/>
              </w:rPr>
            </w:pPr>
          </w:p>
          <w:p w14:paraId="41B27889" w14:textId="77777777" w:rsidR="00CC69A5" w:rsidRDefault="00CC69A5" w:rsidP="00695AA4">
            <w:pPr>
              <w:rPr>
                <w:sz w:val="24"/>
                <w:szCs w:val="24"/>
              </w:rPr>
            </w:pPr>
          </w:p>
          <w:p w14:paraId="76C70106" w14:textId="77777777" w:rsidR="00CC69A5" w:rsidRDefault="00CC69A5" w:rsidP="008C59CB">
            <w:pPr>
              <w:pStyle w:val="ac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  <w:p w14:paraId="4B7F3A8A" w14:textId="77777777" w:rsidR="00CC69A5" w:rsidRPr="006F07A5" w:rsidRDefault="00CC69A5" w:rsidP="006F07A5"/>
          <w:p w14:paraId="6AF5A79B" w14:textId="77777777" w:rsidR="00CC69A5" w:rsidRDefault="00CC69A5" w:rsidP="006F07A5">
            <w:pPr>
              <w:rPr>
                <w:sz w:val="24"/>
                <w:szCs w:val="24"/>
              </w:rPr>
            </w:pPr>
          </w:p>
          <w:p w14:paraId="6D2BDF97" w14:textId="77777777" w:rsidR="00CC69A5" w:rsidRPr="000969C1" w:rsidRDefault="00CC69A5" w:rsidP="000969C1">
            <w:pPr>
              <w:rPr>
                <w:sz w:val="24"/>
                <w:szCs w:val="24"/>
              </w:rPr>
            </w:pPr>
          </w:p>
          <w:p w14:paraId="472D8E7A" w14:textId="77777777" w:rsidR="00CC69A5" w:rsidRPr="000969C1" w:rsidRDefault="00CC69A5" w:rsidP="000969C1">
            <w:pPr>
              <w:rPr>
                <w:sz w:val="24"/>
                <w:szCs w:val="24"/>
              </w:rPr>
            </w:pPr>
          </w:p>
          <w:p w14:paraId="39BFCA71" w14:textId="77777777" w:rsidR="00CC69A5" w:rsidRPr="000969C1" w:rsidRDefault="00CC69A5" w:rsidP="000969C1">
            <w:pPr>
              <w:rPr>
                <w:sz w:val="24"/>
                <w:szCs w:val="24"/>
              </w:rPr>
            </w:pPr>
          </w:p>
          <w:p w14:paraId="0DC62F04" w14:textId="77777777" w:rsidR="00CC69A5" w:rsidRPr="000969C1" w:rsidRDefault="00CC69A5" w:rsidP="000969C1">
            <w:pPr>
              <w:rPr>
                <w:sz w:val="24"/>
                <w:szCs w:val="24"/>
              </w:rPr>
            </w:pPr>
          </w:p>
          <w:p w14:paraId="07065764" w14:textId="77777777" w:rsidR="00CC69A5" w:rsidRPr="000969C1" w:rsidRDefault="00CC69A5" w:rsidP="000969C1">
            <w:pPr>
              <w:rPr>
                <w:sz w:val="24"/>
                <w:szCs w:val="24"/>
              </w:rPr>
            </w:pPr>
          </w:p>
          <w:p w14:paraId="19534DE1" w14:textId="77777777" w:rsidR="00CC69A5" w:rsidRPr="000969C1" w:rsidRDefault="00CC69A5" w:rsidP="000969C1">
            <w:pPr>
              <w:rPr>
                <w:sz w:val="24"/>
                <w:szCs w:val="24"/>
              </w:rPr>
            </w:pPr>
          </w:p>
          <w:p w14:paraId="2BDF6D35" w14:textId="77777777" w:rsidR="00CC69A5" w:rsidRPr="000969C1" w:rsidRDefault="00CC69A5" w:rsidP="000969C1">
            <w:pPr>
              <w:rPr>
                <w:sz w:val="24"/>
                <w:szCs w:val="24"/>
              </w:rPr>
            </w:pPr>
          </w:p>
          <w:p w14:paraId="356D5422" w14:textId="77777777" w:rsidR="00CC69A5" w:rsidRPr="000969C1" w:rsidRDefault="00CC69A5" w:rsidP="000969C1">
            <w:pPr>
              <w:rPr>
                <w:sz w:val="24"/>
                <w:szCs w:val="24"/>
              </w:rPr>
            </w:pPr>
          </w:p>
          <w:p w14:paraId="3E4179F0" w14:textId="77777777" w:rsidR="00CC69A5" w:rsidRPr="000969C1" w:rsidRDefault="00CC69A5" w:rsidP="000969C1">
            <w:pPr>
              <w:rPr>
                <w:sz w:val="24"/>
                <w:szCs w:val="24"/>
              </w:rPr>
            </w:pPr>
          </w:p>
          <w:p w14:paraId="70EFC101" w14:textId="77777777" w:rsidR="00CC69A5" w:rsidRPr="000969C1" w:rsidRDefault="00CC69A5" w:rsidP="000969C1">
            <w:pPr>
              <w:rPr>
                <w:sz w:val="24"/>
                <w:szCs w:val="24"/>
              </w:rPr>
            </w:pPr>
          </w:p>
          <w:p w14:paraId="38CC34E1" w14:textId="77777777" w:rsidR="00CC69A5" w:rsidRPr="000969C1" w:rsidRDefault="00CC69A5" w:rsidP="000969C1">
            <w:pPr>
              <w:rPr>
                <w:sz w:val="24"/>
                <w:szCs w:val="24"/>
              </w:rPr>
            </w:pPr>
          </w:p>
          <w:p w14:paraId="0D157CC6" w14:textId="77777777" w:rsidR="00CC69A5" w:rsidRPr="00DF7BE1" w:rsidRDefault="00CC69A5" w:rsidP="00CC69A5">
            <w:pPr>
              <w:pStyle w:val="ac"/>
              <w:spacing w:line="276" w:lineRule="auto"/>
              <w:ind w:left="-108" w:right="-10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F7BE1">
              <w:rPr>
                <w:rFonts w:ascii="Times New Roman" w:hAnsi="Times New Roman"/>
                <w:sz w:val="16"/>
                <w:szCs w:val="16"/>
              </w:rPr>
              <w:t>10.20/</w:t>
            </w:r>
            <w:r w:rsidRPr="00DF7BE1">
              <w:rPr>
                <w:rFonts w:ascii="Times New Roman" w:eastAsia="Batang" w:hAnsi="Times New Roman"/>
                <w:bCs/>
                <w:sz w:val="16"/>
                <w:szCs w:val="16"/>
              </w:rPr>
              <w:t>01</w:t>
            </w:r>
            <w:r w:rsidRPr="00DF7BE1">
              <w:rPr>
                <w:rFonts w:ascii="Times New Roman" w:hAnsi="Times New Roman"/>
                <w:sz w:val="16"/>
                <w:szCs w:val="16"/>
              </w:rPr>
              <w:t>.086</w:t>
            </w:r>
          </w:p>
          <w:p w14:paraId="0C607407" w14:textId="77777777" w:rsidR="00CC69A5" w:rsidRPr="00DF7BE1" w:rsidRDefault="00CC69A5" w:rsidP="00CC69A5">
            <w:pPr>
              <w:pStyle w:val="ac"/>
              <w:spacing w:line="276" w:lineRule="auto"/>
              <w:ind w:left="-108" w:right="-10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F7BE1">
              <w:rPr>
                <w:rFonts w:ascii="Times New Roman" w:hAnsi="Times New Roman"/>
                <w:sz w:val="16"/>
                <w:szCs w:val="16"/>
              </w:rPr>
              <w:t>10.20/</w:t>
            </w:r>
            <w:r w:rsidRPr="00DF7BE1">
              <w:rPr>
                <w:rFonts w:ascii="Times New Roman" w:eastAsia="Batang" w:hAnsi="Times New Roman"/>
                <w:bCs/>
                <w:sz w:val="16"/>
                <w:szCs w:val="16"/>
              </w:rPr>
              <w:t>01</w:t>
            </w:r>
            <w:r w:rsidRPr="00DF7BE1">
              <w:rPr>
                <w:rFonts w:ascii="Times New Roman" w:hAnsi="Times New Roman"/>
                <w:sz w:val="16"/>
                <w:szCs w:val="16"/>
              </w:rPr>
              <w:t>.086</w:t>
            </w:r>
          </w:p>
          <w:p w14:paraId="6B4FD794" w14:textId="77777777" w:rsidR="00C35014" w:rsidRDefault="00CC69A5" w:rsidP="00C35014">
            <w:pPr>
              <w:pStyle w:val="ac"/>
              <w:spacing w:line="276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DF7BE1">
              <w:rPr>
                <w:rFonts w:ascii="Times New Roman" w:hAnsi="Times New Roman"/>
                <w:sz w:val="16"/>
                <w:szCs w:val="16"/>
              </w:rPr>
              <w:t>10.20/</w:t>
            </w:r>
            <w:r w:rsidRPr="00DF7BE1">
              <w:rPr>
                <w:rFonts w:ascii="Times New Roman" w:eastAsia="Batang" w:hAnsi="Times New Roman"/>
                <w:bCs/>
                <w:sz w:val="16"/>
                <w:szCs w:val="16"/>
              </w:rPr>
              <w:t>01</w:t>
            </w:r>
            <w:r w:rsidRPr="00DF7BE1">
              <w:rPr>
                <w:rFonts w:ascii="Times New Roman" w:hAnsi="Times New Roman"/>
                <w:sz w:val="16"/>
                <w:szCs w:val="16"/>
              </w:rPr>
              <w:t>.086</w:t>
            </w:r>
          </w:p>
          <w:p w14:paraId="710E3AF4" w14:textId="77777777" w:rsidR="00CC69A5" w:rsidRPr="00C35014" w:rsidRDefault="00CC69A5" w:rsidP="00C35014">
            <w:pPr>
              <w:pStyle w:val="ac"/>
              <w:spacing w:line="276" w:lineRule="auto"/>
              <w:ind w:left="-108" w:right="-10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F7BE1">
              <w:rPr>
                <w:rFonts w:ascii="Times New Roman" w:hAnsi="Times New Roman"/>
                <w:sz w:val="16"/>
                <w:szCs w:val="16"/>
              </w:rPr>
              <w:t>10.20/</w:t>
            </w:r>
            <w:r w:rsidRPr="00DF7BE1">
              <w:rPr>
                <w:rFonts w:ascii="Times New Roman" w:eastAsia="Batang" w:hAnsi="Times New Roman"/>
                <w:bCs/>
                <w:sz w:val="16"/>
                <w:szCs w:val="16"/>
              </w:rPr>
              <w:t>01</w:t>
            </w:r>
            <w:r w:rsidRPr="00DF7BE1">
              <w:rPr>
                <w:rFonts w:ascii="Times New Roman" w:hAnsi="Times New Roman"/>
                <w:sz w:val="16"/>
                <w:szCs w:val="16"/>
              </w:rPr>
              <w:t>.086</w:t>
            </w:r>
          </w:p>
          <w:p w14:paraId="49F89BF3" w14:textId="77777777" w:rsidR="00CC69A5" w:rsidRPr="000969C1" w:rsidRDefault="00CC69A5" w:rsidP="000969C1">
            <w:pPr>
              <w:rPr>
                <w:sz w:val="24"/>
                <w:szCs w:val="24"/>
              </w:rPr>
            </w:pPr>
          </w:p>
          <w:p w14:paraId="6183961D" w14:textId="77777777" w:rsidR="00CC69A5" w:rsidRPr="000969C1" w:rsidRDefault="00CC69A5" w:rsidP="000969C1">
            <w:pPr>
              <w:rPr>
                <w:sz w:val="24"/>
                <w:szCs w:val="24"/>
              </w:rPr>
            </w:pPr>
          </w:p>
          <w:p w14:paraId="1022B267" w14:textId="77777777" w:rsidR="00CC69A5" w:rsidRPr="000969C1" w:rsidRDefault="00CC69A5" w:rsidP="000969C1">
            <w:pPr>
              <w:rPr>
                <w:sz w:val="24"/>
                <w:szCs w:val="24"/>
              </w:rPr>
            </w:pPr>
          </w:p>
          <w:p w14:paraId="1E22C10F" w14:textId="77777777" w:rsidR="00CC69A5" w:rsidRPr="000969C1" w:rsidRDefault="00CC69A5" w:rsidP="000969C1">
            <w:pPr>
              <w:rPr>
                <w:sz w:val="24"/>
                <w:szCs w:val="24"/>
              </w:rPr>
            </w:pPr>
          </w:p>
          <w:p w14:paraId="3655134C" w14:textId="77777777" w:rsidR="00CC69A5" w:rsidRPr="000969C1" w:rsidRDefault="00CC69A5" w:rsidP="000969C1">
            <w:pPr>
              <w:rPr>
                <w:sz w:val="24"/>
                <w:szCs w:val="24"/>
              </w:rPr>
            </w:pPr>
          </w:p>
          <w:p w14:paraId="78D222F2" w14:textId="77777777" w:rsidR="00CC69A5" w:rsidRDefault="00CC69A5" w:rsidP="000969C1">
            <w:pPr>
              <w:rPr>
                <w:sz w:val="24"/>
                <w:szCs w:val="24"/>
              </w:rPr>
            </w:pPr>
          </w:p>
          <w:p w14:paraId="3093A409" w14:textId="77777777" w:rsidR="00CC69A5" w:rsidRPr="000969C1" w:rsidRDefault="00CC69A5" w:rsidP="000969C1">
            <w:pPr>
              <w:rPr>
                <w:sz w:val="24"/>
                <w:szCs w:val="24"/>
              </w:rPr>
            </w:pPr>
          </w:p>
          <w:p w14:paraId="2B08CC81" w14:textId="77777777" w:rsidR="00CC69A5" w:rsidRDefault="00CC69A5" w:rsidP="000969C1">
            <w:pPr>
              <w:rPr>
                <w:sz w:val="24"/>
                <w:szCs w:val="24"/>
              </w:rPr>
            </w:pPr>
          </w:p>
          <w:p w14:paraId="0B9A4589" w14:textId="77777777" w:rsidR="00CC69A5" w:rsidRDefault="00CC69A5" w:rsidP="000969C1">
            <w:pPr>
              <w:pStyle w:val="ac"/>
              <w:spacing w:line="276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  <w:p w14:paraId="386A55FD" w14:textId="77777777" w:rsidR="00CC69A5" w:rsidRDefault="00CC69A5" w:rsidP="000969C1">
            <w:pPr>
              <w:pStyle w:val="ac"/>
              <w:spacing w:line="276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  <w:p w14:paraId="62718DBF" w14:textId="77777777" w:rsidR="00CC69A5" w:rsidRDefault="00CC69A5" w:rsidP="000969C1">
            <w:pPr>
              <w:pStyle w:val="ac"/>
              <w:spacing w:line="276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  <w:p w14:paraId="3957B320" w14:textId="77777777" w:rsidR="00CC69A5" w:rsidRDefault="00CC69A5" w:rsidP="000969C1">
            <w:pPr>
              <w:pStyle w:val="ac"/>
              <w:spacing w:line="276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  <w:p w14:paraId="747FAB30" w14:textId="77777777" w:rsidR="00CC69A5" w:rsidRDefault="00CC69A5" w:rsidP="000969C1">
            <w:pPr>
              <w:pStyle w:val="ac"/>
              <w:spacing w:line="276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  <w:p w14:paraId="60D74519" w14:textId="77777777" w:rsidR="00CC69A5" w:rsidRDefault="00CC69A5" w:rsidP="000969C1">
            <w:pPr>
              <w:pStyle w:val="ac"/>
              <w:spacing w:line="276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  <w:p w14:paraId="3D82C93E" w14:textId="77777777" w:rsidR="00CC69A5" w:rsidRDefault="00CC69A5" w:rsidP="000969C1">
            <w:pPr>
              <w:pStyle w:val="ac"/>
              <w:spacing w:line="276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  <w:p w14:paraId="5D6F1E59" w14:textId="77777777" w:rsidR="00CC69A5" w:rsidRDefault="00CC69A5" w:rsidP="000969C1">
            <w:pPr>
              <w:pStyle w:val="ac"/>
              <w:spacing w:line="276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  <w:p w14:paraId="0AEC1979" w14:textId="77777777" w:rsidR="00CC69A5" w:rsidRDefault="00CC69A5" w:rsidP="000969C1">
            <w:pPr>
              <w:pStyle w:val="ac"/>
              <w:spacing w:line="276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  <w:p w14:paraId="1E99E1F8" w14:textId="77777777" w:rsidR="00CC69A5" w:rsidRDefault="00CC69A5" w:rsidP="000969C1">
            <w:pPr>
              <w:pStyle w:val="ac"/>
              <w:spacing w:line="276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  <w:p w14:paraId="107EA49D" w14:textId="77777777" w:rsidR="00CC69A5" w:rsidRDefault="00CC69A5" w:rsidP="000969C1">
            <w:pPr>
              <w:pStyle w:val="ac"/>
              <w:spacing w:line="276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  <w:p w14:paraId="657DD361" w14:textId="77777777" w:rsidR="00CC69A5" w:rsidRDefault="00CC69A5" w:rsidP="000969C1">
            <w:pPr>
              <w:pStyle w:val="ac"/>
              <w:spacing w:line="276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  <w:p w14:paraId="272320DB" w14:textId="77777777" w:rsidR="00CC69A5" w:rsidRDefault="00CC69A5" w:rsidP="000969C1">
            <w:pPr>
              <w:pStyle w:val="ac"/>
              <w:spacing w:line="276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  <w:p w14:paraId="09B04BA0" w14:textId="77777777" w:rsidR="00CC69A5" w:rsidRDefault="00CC69A5" w:rsidP="000969C1">
            <w:pPr>
              <w:pStyle w:val="ac"/>
              <w:spacing w:line="276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  <w:p w14:paraId="4B51F957" w14:textId="77777777" w:rsidR="00CC69A5" w:rsidRDefault="00CC69A5" w:rsidP="000969C1">
            <w:pPr>
              <w:pStyle w:val="ac"/>
              <w:spacing w:line="276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  <w:p w14:paraId="22D74BA2" w14:textId="77777777" w:rsidR="00CC69A5" w:rsidRDefault="00CC69A5" w:rsidP="000969C1">
            <w:pPr>
              <w:pStyle w:val="ac"/>
              <w:spacing w:line="276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  <w:p w14:paraId="387D5534" w14:textId="77777777" w:rsidR="00CC69A5" w:rsidRDefault="00CC69A5" w:rsidP="000969C1">
            <w:pPr>
              <w:pStyle w:val="ac"/>
              <w:spacing w:line="276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  <w:p w14:paraId="3B3A6D14" w14:textId="77777777" w:rsidR="00CC69A5" w:rsidRDefault="00CC69A5" w:rsidP="000969C1">
            <w:pPr>
              <w:pStyle w:val="ac"/>
              <w:spacing w:line="276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  <w:p w14:paraId="4B777327" w14:textId="77777777" w:rsidR="00CC69A5" w:rsidRDefault="00CC69A5" w:rsidP="000969C1">
            <w:pPr>
              <w:pStyle w:val="ac"/>
              <w:spacing w:line="276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  <w:p w14:paraId="408985AC" w14:textId="77777777" w:rsidR="00CC69A5" w:rsidRDefault="00CC69A5" w:rsidP="000969C1">
            <w:pPr>
              <w:pStyle w:val="ac"/>
              <w:spacing w:line="276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  <w:p w14:paraId="76D9DD8A" w14:textId="77777777" w:rsidR="00CC69A5" w:rsidRDefault="00CC69A5" w:rsidP="000969C1">
            <w:pPr>
              <w:pStyle w:val="ac"/>
              <w:spacing w:line="276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  <w:p w14:paraId="1F14F0F8" w14:textId="77777777" w:rsidR="00CC69A5" w:rsidRDefault="00CC69A5" w:rsidP="000969C1">
            <w:pPr>
              <w:pStyle w:val="ac"/>
              <w:spacing w:line="276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  <w:p w14:paraId="016D1B10" w14:textId="77777777" w:rsidR="00CC69A5" w:rsidRDefault="00CC69A5" w:rsidP="000969C1">
            <w:pPr>
              <w:pStyle w:val="ac"/>
              <w:spacing w:line="276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  <w:p w14:paraId="51B3D46E" w14:textId="77777777" w:rsidR="00CC69A5" w:rsidRDefault="00CC69A5" w:rsidP="000969C1">
            <w:pPr>
              <w:pStyle w:val="ac"/>
              <w:spacing w:line="276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  <w:p w14:paraId="7AE972D3" w14:textId="77777777" w:rsidR="00CC69A5" w:rsidRPr="000969C1" w:rsidRDefault="00CC69A5" w:rsidP="00C35014">
            <w:pPr>
              <w:pStyle w:val="ac"/>
              <w:spacing w:line="276" w:lineRule="auto"/>
              <w:ind w:left="-108" w:right="-108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</w:tcPr>
          <w:p w14:paraId="68E6FF69" w14:textId="77777777" w:rsidR="00CC69A5" w:rsidRPr="00C90739" w:rsidRDefault="00CC69A5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lastRenderedPageBreak/>
              <w:t>Proteus</w:t>
            </w:r>
          </w:p>
        </w:tc>
        <w:tc>
          <w:tcPr>
            <w:tcW w:w="2268" w:type="dxa"/>
            <w:vMerge w:val="restart"/>
          </w:tcPr>
          <w:p w14:paraId="00E15B9B" w14:textId="77777777" w:rsidR="00CC69A5" w:rsidRDefault="00CC69A5" w:rsidP="000D21F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84"/>
              <w:textAlignment w:val="baseline"/>
              <w:rPr>
                <w:sz w:val="24"/>
                <w:szCs w:val="24"/>
              </w:rPr>
            </w:pPr>
            <w:r w:rsidRPr="00245183">
              <w:rPr>
                <w:sz w:val="24"/>
                <w:szCs w:val="24"/>
              </w:rPr>
              <w:t>Единые сани</w:t>
            </w:r>
            <w:r w:rsidRPr="00245183">
              <w:rPr>
                <w:sz w:val="24"/>
                <w:szCs w:val="24"/>
              </w:rPr>
              <w:softHyphen/>
              <w:t>тарные требования, утв. Решением Комиссии Тамо</w:t>
            </w:r>
            <w:r>
              <w:rPr>
                <w:sz w:val="24"/>
                <w:szCs w:val="24"/>
              </w:rPr>
              <w:t xml:space="preserve">женного союза </w:t>
            </w:r>
            <w:r w:rsidRPr="00245183">
              <w:rPr>
                <w:sz w:val="24"/>
                <w:szCs w:val="24"/>
              </w:rPr>
              <w:t>28.05.2010</w:t>
            </w:r>
          </w:p>
          <w:p w14:paraId="6083F178" w14:textId="77777777" w:rsidR="00CC69A5" w:rsidRPr="00245183" w:rsidRDefault="00CC69A5" w:rsidP="000D21F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84"/>
              <w:textAlignment w:val="baseline"/>
              <w:rPr>
                <w:sz w:val="24"/>
                <w:szCs w:val="24"/>
              </w:rPr>
            </w:pPr>
            <w:r w:rsidRPr="00245183">
              <w:rPr>
                <w:sz w:val="24"/>
                <w:szCs w:val="24"/>
              </w:rPr>
              <w:t xml:space="preserve"> № 299</w:t>
            </w:r>
          </w:p>
          <w:p w14:paraId="40D37039" w14:textId="77777777" w:rsidR="00CC69A5" w:rsidRPr="00695C11" w:rsidRDefault="00CC69A5" w:rsidP="000D21F6">
            <w:pPr>
              <w:pStyle w:val="12"/>
              <w:rPr>
                <w:sz w:val="24"/>
                <w:szCs w:val="24"/>
                <w:lang w:val="ru-RU" w:eastAsia="ru-RU"/>
              </w:rPr>
            </w:pPr>
            <w:r w:rsidRPr="00695C11">
              <w:rPr>
                <w:sz w:val="24"/>
                <w:szCs w:val="24"/>
                <w:lang w:val="ru-RU" w:eastAsia="ru-RU"/>
              </w:rPr>
              <w:t xml:space="preserve">СанПиН и ГН, утв. </w:t>
            </w:r>
          </w:p>
          <w:p w14:paraId="0A8501AB" w14:textId="77777777" w:rsidR="00CC69A5" w:rsidRPr="00695C11" w:rsidRDefault="00CC69A5" w:rsidP="000D21F6">
            <w:pPr>
              <w:pStyle w:val="12"/>
              <w:rPr>
                <w:sz w:val="24"/>
                <w:szCs w:val="24"/>
                <w:lang w:val="ru-RU" w:eastAsia="ru-RU"/>
              </w:rPr>
            </w:pPr>
            <w:r w:rsidRPr="00695C11">
              <w:rPr>
                <w:sz w:val="24"/>
                <w:szCs w:val="24"/>
                <w:lang w:val="ru-RU" w:eastAsia="ru-RU"/>
              </w:rPr>
              <w:t>Постановлением</w:t>
            </w:r>
          </w:p>
          <w:p w14:paraId="2B9DB11F" w14:textId="77777777" w:rsidR="00CC69A5" w:rsidRPr="00695C11" w:rsidRDefault="00CC69A5" w:rsidP="000D21F6">
            <w:pPr>
              <w:pStyle w:val="12"/>
              <w:rPr>
                <w:sz w:val="24"/>
                <w:szCs w:val="24"/>
                <w:lang w:val="ru-RU" w:eastAsia="ru-RU"/>
              </w:rPr>
            </w:pPr>
            <w:r w:rsidRPr="00695C11">
              <w:rPr>
                <w:sz w:val="24"/>
                <w:szCs w:val="24"/>
                <w:lang w:val="ru-RU" w:eastAsia="ru-RU"/>
              </w:rPr>
              <w:t xml:space="preserve">Минздрава </w:t>
            </w:r>
          </w:p>
          <w:p w14:paraId="5BA0CE59" w14:textId="77777777" w:rsidR="00CC69A5" w:rsidRDefault="00CC69A5" w:rsidP="00B46C43">
            <w:pPr>
              <w:pStyle w:val="12"/>
              <w:ind w:right="-105"/>
              <w:rPr>
                <w:sz w:val="24"/>
                <w:szCs w:val="24"/>
                <w:lang w:val="ru-RU" w:eastAsia="ru-RU"/>
              </w:rPr>
            </w:pPr>
            <w:r w:rsidRPr="00695C11">
              <w:rPr>
                <w:sz w:val="24"/>
                <w:szCs w:val="24"/>
                <w:lang w:val="ru-RU" w:eastAsia="ru-RU"/>
              </w:rPr>
              <w:t xml:space="preserve">Республики Беларусь 21.06.2013 </w:t>
            </w:r>
          </w:p>
          <w:p w14:paraId="43190F3D" w14:textId="77777777" w:rsidR="00CC69A5" w:rsidRPr="00695C11" w:rsidRDefault="00CC69A5" w:rsidP="00B46C43">
            <w:pPr>
              <w:pStyle w:val="12"/>
              <w:ind w:right="-105"/>
              <w:rPr>
                <w:sz w:val="24"/>
                <w:szCs w:val="24"/>
                <w:lang w:val="ru-RU" w:eastAsia="ru-RU"/>
              </w:rPr>
            </w:pPr>
            <w:r w:rsidRPr="00695C11">
              <w:rPr>
                <w:sz w:val="24"/>
                <w:szCs w:val="24"/>
                <w:lang w:val="ru-RU" w:eastAsia="ru-RU"/>
              </w:rPr>
              <w:t>№ 52</w:t>
            </w:r>
          </w:p>
          <w:p w14:paraId="336A6802" w14:textId="77777777" w:rsidR="00CC69A5" w:rsidRDefault="00CC69A5" w:rsidP="000D21F6">
            <w:pPr>
              <w:pStyle w:val="12"/>
              <w:rPr>
                <w:sz w:val="24"/>
                <w:szCs w:val="24"/>
                <w:lang w:val="ru-RU"/>
              </w:rPr>
            </w:pPr>
            <w:r w:rsidRPr="00A36A20">
              <w:rPr>
                <w:sz w:val="24"/>
                <w:szCs w:val="24"/>
                <w:lang w:val="ru-RU"/>
              </w:rPr>
              <w:t>Г</w:t>
            </w:r>
            <w:r>
              <w:rPr>
                <w:sz w:val="24"/>
                <w:szCs w:val="24"/>
                <w:lang w:val="ru-RU"/>
              </w:rPr>
              <w:t xml:space="preserve">Н </w:t>
            </w:r>
            <w:r w:rsidRPr="00A36A20">
              <w:rPr>
                <w:sz w:val="24"/>
                <w:szCs w:val="24"/>
                <w:lang w:val="ru-RU"/>
              </w:rPr>
              <w:t>«Показатели безопасности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36A20">
              <w:rPr>
                <w:sz w:val="24"/>
                <w:szCs w:val="24"/>
                <w:lang w:val="ru-RU"/>
              </w:rPr>
              <w:t>и</w:t>
            </w:r>
          </w:p>
          <w:p w14:paraId="1424EE32" w14:textId="77777777" w:rsidR="00CC69A5" w:rsidRPr="00245183" w:rsidRDefault="00CC69A5" w:rsidP="000D21F6">
            <w:pPr>
              <w:pStyle w:val="12"/>
              <w:ind w:right="-105"/>
              <w:rPr>
                <w:sz w:val="24"/>
                <w:szCs w:val="24"/>
                <w:lang w:val="ru-RU"/>
              </w:rPr>
            </w:pPr>
            <w:r w:rsidRPr="00A36A20">
              <w:rPr>
                <w:sz w:val="24"/>
                <w:szCs w:val="24"/>
                <w:lang w:val="ru-RU"/>
              </w:rPr>
              <w:t xml:space="preserve">безвредности продовольственного сырья </w:t>
            </w:r>
            <w:r>
              <w:rPr>
                <w:sz w:val="24"/>
                <w:szCs w:val="24"/>
                <w:lang w:val="ru-RU"/>
              </w:rPr>
              <w:t xml:space="preserve">и </w:t>
            </w:r>
            <w:r w:rsidRPr="00A36A20">
              <w:rPr>
                <w:sz w:val="24"/>
                <w:szCs w:val="24"/>
                <w:lang w:val="ru-RU"/>
              </w:rPr>
              <w:t>пищевых продуктов», утв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Pr="00A36A20">
              <w:rPr>
                <w:sz w:val="24"/>
                <w:szCs w:val="24"/>
                <w:lang w:val="ru-RU"/>
              </w:rPr>
              <w:t>постановлением СМ РБ 25.01.2021 №37</w:t>
            </w:r>
          </w:p>
          <w:p w14:paraId="67D2A2FE" w14:textId="77777777" w:rsidR="00CC69A5" w:rsidRDefault="00CC69A5" w:rsidP="000D21F6">
            <w:pPr>
              <w:tabs>
                <w:tab w:val="left" w:pos="284"/>
                <w:tab w:val="left" w:pos="2220"/>
              </w:tabs>
              <w:overflowPunct w:val="0"/>
              <w:autoSpaceDE w:val="0"/>
              <w:autoSpaceDN w:val="0"/>
              <w:adjustRightInd w:val="0"/>
              <w:ind w:right="56"/>
              <w:textAlignment w:val="baseline"/>
              <w:rPr>
                <w:sz w:val="24"/>
                <w:szCs w:val="24"/>
              </w:rPr>
            </w:pPr>
            <w:r w:rsidRPr="00A4278F">
              <w:rPr>
                <w:sz w:val="24"/>
                <w:szCs w:val="24"/>
              </w:rPr>
              <w:t>ТНПА и другая  документация</w:t>
            </w:r>
            <w:r>
              <w:rPr>
                <w:sz w:val="24"/>
                <w:szCs w:val="24"/>
              </w:rPr>
              <w:t xml:space="preserve"> на продукцию</w:t>
            </w:r>
          </w:p>
          <w:p w14:paraId="16C3D845" w14:textId="77777777" w:rsidR="00CC69A5" w:rsidRDefault="00CC69A5" w:rsidP="000D21F6">
            <w:pPr>
              <w:tabs>
                <w:tab w:val="left" w:pos="284"/>
                <w:tab w:val="left" w:pos="2220"/>
              </w:tabs>
              <w:overflowPunct w:val="0"/>
              <w:autoSpaceDE w:val="0"/>
              <w:autoSpaceDN w:val="0"/>
              <w:adjustRightInd w:val="0"/>
              <w:ind w:right="56"/>
              <w:textAlignment w:val="baseline"/>
              <w:rPr>
                <w:sz w:val="24"/>
                <w:szCs w:val="24"/>
              </w:rPr>
            </w:pPr>
          </w:p>
          <w:p w14:paraId="724C9B6A" w14:textId="77777777" w:rsidR="00CC69A5" w:rsidRDefault="00CC69A5" w:rsidP="000D21F6">
            <w:pPr>
              <w:tabs>
                <w:tab w:val="left" w:pos="284"/>
                <w:tab w:val="left" w:pos="2220"/>
              </w:tabs>
              <w:overflowPunct w:val="0"/>
              <w:autoSpaceDE w:val="0"/>
              <w:autoSpaceDN w:val="0"/>
              <w:adjustRightInd w:val="0"/>
              <w:ind w:right="56"/>
              <w:textAlignment w:val="baseline"/>
              <w:rPr>
                <w:sz w:val="24"/>
                <w:szCs w:val="24"/>
              </w:rPr>
            </w:pPr>
          </w:p>
          <w:p w14:paraId="7FF3353A" w14:textId="77777777" w:rsidR="00CC69A5" w:rsidRDefault="00CC69A5" w:rsidP="000D21F6">
            <w:pPr>
              <w:tabs>
                <w:tab w:val="left" w:pos="284"/>
                <w:tab w:val="left" w:pos="2220"/>
              </w:tabs>
              <w:overflowPunct w:val="0"/>
              <w:autoSpaceDE w:val="0"/>
              <w:autoSpaceDN w:val="0"/>
              <w:adjustRightInd w:val="0"/>
              <w:ind w:right="56"/>
              <w:textAlignment w:val="baseline"/>
              <w:rPr>
                <w:sz w:val="24"/>
                <w:szCs w:val="24"/>
              </w:rPr>
            </w:pPr>
          </w:p>
          <w:p w14:paraId="304DFEDD" w14:textId="77777777" w:rsidR="00CC69A5" w:rsidRDefault="00CC69A5" w:rsidP="000D21F6">
            <w:pPr>
              <w:tabs>
                <w:tab w:val="left" w:pos="284"/>
                <w:tab w:val="left" w:pos="2220"/>
              </w:tabs>
              <w:overflowPunct w:val="0"/>
              <w:autoSpaceDE w:val="0"/>
              <w:autoSpaceDN w:val="0"/>
              <w:adjustRightInd w:val="0"/>
              <w:ind w:right="56"/>
              <w:textAlignment w:val="baseline"/>
              <w:rPr>
                <w:sz w:val="24"/>
                <w:szCs w:val="24"/>
              </w:rPr>
            </w:pPr>
          </w:p>
          <w:p w14:paraId="3B372373" w14:textId="77777777" w:rsidR="00CC69A5" w:rsidRDefault="00CC69A5" w:rsidP="000D21F6">
            <w:pPr>
              <w:tabs>
                <w:tab w:val="left" w:pos="284"/>
                <w:tab w:val="left" w:pos="2220"/>
              </w:tabs>
              <w:overflowPunct w:val="0"/>
              <w:autoSpaceDE w:val="0"/>
              <w:autoSpaceDN w:val="0"/>
              <w:adjustRightInd w:val="0"/>
              <w:ind w:right="56"/>
              <w:textAlignment w:val="baseline"/>
              <w:rPr>
                <w:sz w:val="24"/>
                <w:szCs w:val="24"/>
              </w:rPr>
            </w:pPr>
          </w:p>
          <w:p w14:paraId="4D57D156" w14:textId="77777777" w:rsidR="00CC69A5" w:rsidRDefault="00CC69A5" w:rsidP="000D21F6">
            <w:pPr>
              <w:tabs>
                <w:tab w:val="left" w:pos="284"/>
                <w:tab w:val="left" w:pos="2220"/>
              </w:tabs>
              <w:overflowPunct w:val="0"/>
              <w:autoSpaceDE w:val="0"/>
              <w:autoSpaceDN w:val="0"/>
              <w:adjustRightInd w:val="0"/>
              <w:ind w:right="56"/>
              <w:textAlignment w:val="baseline"/>
              <w:rPr>
                <w:sz w:val="24"/>
                <w:szCs w:val="24"/>
              </w:rPr>
            </w:pPr>
          </w:p>
          <w:p w14:paraId="3D06B2EC" w14:textId="77777777" w:rsidR="00CC69A5" w:rsidRDefault="00CC69A5" w:rsidP="000D21F6">
            <w:pPr>
              <w:tabs>
                <w:tab w:val="left" w:pos="284"/>
                <w:tab w:val="left" w:pos="2220"/>
              </w:tabs>
              <w:overflowPunct w:val="0"/>
              <w:autoSpaceDE w:val="0"/>
              <w:autoSpaceDN w:val="0"/>
              <w:adjustRightInd w:val="0"/>
              <w:ind w:right="56"/>
              <w:textAlignment w:val="baseline"/>
              <w:rPr>
                <w:sz w:val="24"/>
                <w:szCs w:val="24"/>
              </w:rPr>
            </w:pPr>
          </w:p>
          <w:p w14:paraId="450AEA0A" w14:textId="77777777" w:rsidR="00CC69A5" w:rsidRDefault="00CC69A5" w:rsidP="000D21F6">
            <w:pPr>
              <w:tabs>
                <w:tab w:val="left" w:pos="284"/>
                <w:tab w:val="left" w:pos="2220"/>
              </w:tabs>
              <w:overflowPunct w:val="0"/>
              <w:autoSpaceDE w:val="0"/>
              <w:autoSpaceDN w:val="0"/>
              <w:adjustRightInd w:val="0"/>
              <w:ind w:right="56"/>
              <w:textAlignment w:val="baseline"/>
              <w:rPr>
                <w:sz w:val="24"/>
                <w:szCs w:val="24"/>
              </w:rPr>
            </w:pPr>
          </w:p>
          <w:p w14:paraId="4EC16776" w14:textId="77777777" w:rsidR="00CC69A5" w:rsidRDefault="00CC69A5" w:rsidP="000D21F6">
            <w:pPr>
              <w:tabs>
                <w:tab w:val="left" w:pos="284"/>
                <w:tab w:val="left" w:pos="2220"/>
              </w:tabs>
              <w:overflowPunct w:val="0"/>
              <w:autoSpaceDE w:val="0"/>
              <w:autoSpaceDN w:val="0"/>
              <w:adjustRightInd w:val="0"/>
              <w:ind w:right="56"/>
              <w:textAlignment w:val="baseline"/>
              <w:rPr>
                <w:sz w:val="24"/>
                <w:szCs w:val="24"/>
              </w:rPr>
            </w:pPr>
          </w:p>
          <w:p w14:paraId="6CAAEDEF" w14:textId="77777777" w:rsidR="00CC69A5" w:rsidRDefault="00CC69A5" w:rsidP="000D21F6">
            <w:pPr>
              <w:tabs>
                <w:tab w:val="left" w:pos="284"/>
                <w:tab w:val="left" w:pos="2220"/>
              </w:tabs>
              <w:overflowPunct w:val="0"/>
              <w:autoSpaceDE w:val="0"/>
              <w:autoSpaceDN w:val="0"/>
              <w:adjustRightInd w:val="0"/>
              <w:ind w:right="56"/>
              <w:textAlignment w:val="baseline"/>
              <w:rPr>
                <w:sz w:val="24"/>
                <w:szCs w:val="24"/>
              </w:rPr>
            </w:pPr>
          </w:p>
          <w:p w14:paraId="7476E262" w14:textId="77777777" w:rsidR="00CC69A5" w:rsidRDefault="00CC69A5" w:rsidP="000D21F6">
            <w:pPr>
              <w:tabs>
                <w:tab w:val="left" w:pos="284"/>
                <w:tab w:val="left" w:pos="2220"/>
              </w:tabs>
              <w:overflowPunct w:val="0"/>
              <w:autoSpaceDE w:val="0"/>
              <w:autoSpaceDN w:val="0"/>
              <w:adjustRightInd w:val="0"/>
              <w:ind w:right="56"/>
              <w:textAlignment w:val="baseline"/>
              <w:rPr>
                <w:sz w:val="24"/>
                <w:szCs w:val="24"/>
              </w:rPr>
            </w:pPr>
          </w:p>
          <w:p w14:paraId="0FD7AD7C" w14:textId="77777777" w:rsidR="00CC69A5" w:rsidRDefault="00CC69A5" w:rsidP="000D21F6">
            <w:pPr>
              <w:tabs>
                <w:tab w:val="left" w:pos="284"/>
                <w:tab w:val="left" w:pos="2220"/>
              </w:tabs>
              <w:overflowPunct w:val="0"/>
              <w:autoSpaceDE w:val="0"/>
              <w:autoSpaceDN w:val="0"/>
              <w:adjustRightInd w:val="0"/>
              <w:ind w:right="56"/>
              <w:textAlignment w:val="baseline"/>
              <w:rPr>
                <w:sz w:val="24"/>
                <w:szCs w:val="24"/>
              </w:rPr>
            </w:pPr>
          </w:p>
          <w:p w14:paraId="60272677" w14:textId="77777777" w:rsidR="00CC69A5" w:rsidRDefault="00CC69A5" w:rsidP="000D21F6">
            <w:pPr>
              <w:tabs>
                <w:tab w:val="left" w:pos="284"/>
                <w:tab w:val="left" w:pos="2220"/>
              </w:tabs>
              <w:overflowPunct w:val="0"/>
              <w:autoSpaceDE w:val="0"/>
              <w:autoSpaceDN w:val="0"/>
              <w:adjustRightInd w:val="0"/>
              <w:ind w:right="56"/>
              <w:textAlignment w:val="baseline"/>
              <w:rPr>
                <w:sz w:val="24"/>
                <w:szCs w:val="24"/>
              </w:rPr>
            </w:pPr>
          </w:p>
          <w:p w14:paraId="58FB9AD1" w14:textId="77777777" w:rsidR="00CC69A5" w:rsidRDefault="00CC69A5" w:rsidP="000D21F6">
            <w:pPr>
              <w:tabs>
                <w:tab w:val="left" w:pos="284"/>
                <w:tab w:val="left" w:pos="2220"/>
              </w:tabs>
              <w:overflowPunct w:val="0"/>
              <w:autoSpaceDE w:val="0"/>
              <w:autoSpaceDN w:val="0"/>
              <w:adjustRightInd w:val="0"/>
              <w:ind w:right="56"/>
              <w:textAlignment w:val="baseline"/>
              <w:rPr>
                <w:sz w:val="24"/>
                <w:szCs w:val="24"/>
              </w:rPr>
            </w:pPr>
          </w:p>
          <w:p w14:paraId="476F19DE" w14:textId="77777777" w:rsidR="00CC69A5" w:rsidRDefault="00CC69A5" w:rsidP="000D21F6">
            <w:pPr>
              <w:tabs>
                <w:tab w:val="left" w:pos="284"/>
                <w:tab w:val="left" w:pos="2220"/>
              </w:tabs>
              <w:overflowPunct w:val="0"/>
              <w:autoSpaceDE w:val="0"/>
              <w:autoSpaceDN w:val="0"/>
              <w:adjustRightInd w:val="0"/>
              <w:ind w:right="56"/>
              <w:textAlignment w:val="baseline"/>
              <w:rPr>
                <w:sz w:val="24"/>
                <w:szCs w:val="24"/>
              </w:rPr>
            </w:pPr>
          </w:p>
          <w:p w14:paraId="0C40409A" w14:textId="77777777" w:rsidR="00CC69A5" w:rsidRDefault="00CC69A5" w:rsidP="000D21F6">
            <w:pPr>
              <w:tabs>
                <w:tab w:val="left" w:pos="284"/>
                <w:tab w:val="left" w:pos="2220"/>
              </w:tabs>
              <w:overflowPunct w:val="0"/>
              <w:autoSpaceDE w:val="0"/>
              <w:autoSpaceDN w:val="0"/>
              <w:adjustRightInd w:val="0"/>
              <w:ind w:right="56"/>
              <w:textAlignment w:val="baseline"/>
              <w:rPr>
                <w:sz w:val="24"/>
                <w:szCs w:val="24"/>
              </w:rPr>
            </w:pPr>
          </w:p>
          <w:p w14:paraId="17FB1D74" w14:textId="77777777" w:rsidR="00CC69A5" w:rsidRDefault="00CC69A5" w:rsidP="000D21F6">
            <w:pPr>
              <w:tabs>
                <w:tab w:val="left" w:pos="284"/>
                <w:tab w:val="left" w:pos="2220"/>
              </w:tabs>
              <w:overflowPunct w:val="0"/>
              <w:autoSpaceDE w:val="0"/>
              <w:autoSpaceDN w:val="0"/>
              <w:adjustRightInd w:val="0"/>
              <w:ind w:right="56"/>
              <w:textAlignment w:val="baseline"/>
              <w:rPr>
                <w:sz w:val="24"/>
                <w:szCs w:val="24"/>
              </w:rPr>
            </w:pPr>
          </w:p>
          <w:p w14:paraId="17A5A5E3" w14:textId="77777777" w:rsidR="00CC69A5" w:rsidRDefault="00CC69A5" w:rsidP="000D21F6">
            <w:pPr>
              <w:tabs>
                <w:tab w:val="left" w:pos="284"/>
                <w:tab w:val="left" w:pos="2220"/>
              </w:tabs>
              <w:overflowPunct w:val="0"/>
              <w:autoSpaceDE w:val="0"/>
              <w:autoSpaceDN w:val="0"/>
              <w:adjustRightInd w:val="0"/>
              <w:ind w:right="56"/>
              <w:textAlignment w:val="baseline"/>
              <w:rPr>
                <w:sz w:val="24"/>
                <w:szCs w:val="24"/>
              </w:rPr>
            </w:pPr>
          </w:p>
          <w:p w14:paraId="48D9B887" w14:textId="77777777" w:rsidR="00CC69A5" w:rsidRDefault="00CC69A5" w:rsidP="000D21F6">
            <w:pPr>
              <w:tabs>
                <w:tab w:val="left" w:pos="284"/>
                <w:tab w:val="left" w:pos="2220"/>
              </w:tabs>
              <w:overflowPunct w:val="0"/>
              <w:autoSpaceDE w:val="0"/>
              <w:autoSpaceDN w:val="0"/>
              <w:adjustRightInd w:val="0"/>
              <w:ind w:right="56"/>
              <w:textAlignment w:val="baseline"/>
              <w:rPr>
                <w:sz w:val="24"/>
                <w:szCs w:val="24"/>
              </w:rPr>
            </w:pPr>
          </w:p>
          <w:p w14:paraId="6388DC52" w14:textId="77777777" w:rsidR="00CC69A5" w:rsidRDefault="00CC69A5" w:rsidP="000D21F6">
            <w:pPr>
              <w:tabs>
                <w:tab w:val="left" w:pos="284"/>
                <w:tab w:val="left" w:pos="2220"/>
              </w:tabs>
              <w:overflowPunct w:val="0"/>
              <w:autoSpaceDE w:val="0"/>
              <w:autoSpaceDN w:val="0"/>
              <w:adjustRightInd w:val="0"/>
              <w:ind w:right="56"/>
              <w:textAlignment w:val="baseline"/>
              <w:rPr>
                <w:sz w:val="24"/>
                <w:szCs w:val="24"/>
              </w:rPr>
            </w:pPr>
          </w:p>
          <w:p w14:paraId="1479285B" w14:textId="77777777" w:rsidR="00CC69A5" w:rsidRDefault="00CC69A5" w:rsidP="000D21F6">
            <w:pPr>
              <w:tabs>
                <w:tab w:val="left" w:pos="284"/>
                <w:tab w:val="left" w:pos="2220"/>
              </w:tabs>
              <w:overflowPunct w:val="0"/>
              <w:autoSpaceDE w:val="0"/>
              <w:autoSpaceDN w:val="0"/>
              <w:adjustRightInd w:val="0"/>
              <w:ind w:right="56"/>
              <w:textAlignment w:val="baseline"/>
              <w:rPr>
                <w:sz w:val="24"/>
                <w:szCs w:val="24"/>
              </w:rPr>
            </w:pPr>
          </w:p>
          <w:p w14:paraId="070DFA7D" w14:textId="77777777" w:rsidR="00CC69A5" w:rsidRDefault="00CC69A5" w:rsidP="000D21F6">
            <w:pPr>
              <w:tabs>
                <w:tab w:val="left" w:pos="284"/>
                <w:tab w:val="left" w:pos="2220"/>
              </w:tabs>
              <w:overflowPunct w:val="0"/>
              <w:autoSpaceDE w:val="0"/>
              <w:autoSpaceDN w:val="0"/>
              <w:adjustRightInd w:val="0"/>
              <w:ind w:right="56"/>
              <w:textAlignment w:val="baseline"/>
              <w:rPr>
                <w:sz w:val="24"/>
                <w:szCs w:val="24"/>
              </w:rPr>
            </w:pPr>
          </w:p>
          <w:p w14:paraId="3E4F2F34" w14:textId="77777777" w:rsidR="00CC69A5" w:rsidRDefault="00CC69A5" w:rsidP="000D21F6">
            <w:pPr>
              <w:tabs>
                <w:tab w:val="left" w:pos="284"/>
                <w:tab w:val="left" w:pos="2220"/>
              </w:tabs>
              <w:overflowPunct w:val="0"/>
              <w:autoSpaceDE w:val="0"/>
              <w:autoSpaceDN w:val="0"/>
              <w:adjustRightInd w:val="0"/>
              <w:ind w:right="56"/>
              <w:textAlignment w:val="baseline"/>
              <w:rPr>
                <w:sz w:val="24"/>
                <w:szCs w:val="24"/>
              </w:rPr>
            </w:pPr>
          </w:p>
          <w:p w14:paraId="7ED2B4A7" w14:textId="77777777" w:rsidR="00CC69A5" w:rsidRDefault="00CC69A5" w:rsidP="00CC69A5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84"/>
              <w:textAlignment w:val="baseline"/>
              <w:rPr>
                <w:sz w:val="24"/>
                <w:szCs w:val="24"/>
              </w:rPr>
            </w:pPr>
            <w:r w:rsidRPr="00245183">
              <w:rPr>
                <w:sz w:val="24"/>
                <w:szCs w:val="24"/>
              </w:rPr>
              <w:lastRenderedPageBreak/>
              <w:t>Единые сани</w:t>
            </w:r>
            <w:r w:rsidRPr="00245183">
              <w:rPr>
                <w:sz w:val="24"/>
                <w:szCs w:val="24"/>
              </w:rPr>
              <w:softHyphen/>
              <w:t>тарные требования, утв. Решением Комиссии Тамо</w:t>
            </w:r>
            <w:r>
              <w:rPr>
                <w:sz w:val="24"/>
                <w:szCs w:val="24"/>
              </w:rPr>
              <w:t xml:space="preserve">женного союза </w:t>
            </w:r>
            <w:r w:rsidRPr="00245183">
              <w:rPr>
                <w:sz w:val="24"/>
                <w:szCs w:val="24"/>
              </w:rPr>
              <w:t>28.05.2010</w:t>
            </w:r>
          </w:p>
          <w:p w14:paraId="746977E8" w14:textId="77777777" w:rsidR="00CC69A5" w:rsidRPr="00245183" w:rsidRDefault="00CC69A5" w:rsidP="00CC69A5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84"/>
              <w:textAlignment w:val="baseline"/>
              <w:rPr>
                <w:sz w:val="24"/>
                <w:szCs w:val="24"/>
              </w:rPr>
            </w:pPr>
            <w:r w:rsidRPr="00245183">
              <w:rPr>
                <w:sz w:val="24"/>
                <w:szCs w:val="24"/>
              </w:rPr>
              <w:t xml:space="preserve"> № 299</w:t>
            </w:r>
          </w:p>
          <w:p w14:paraId="0D29E842" w14:textId="77777777" w:rsidR="00CC69A5" w:rsidRPr="00695C11" w:rsidRDefault="00CC69A5" w:rsidP="00CC69A5">
            <w:pPr>
              <w:pStyle w:val="12"/>
              <w:rPr>
                <w:sz w:val="24"/>
                <w:szCs w:val="24"/>
                <w:lang w:val="ru-RU" w:eastAsia="ru-RU"/>
              </w:rPr>
            </w:pPr>
            <w:r w:rsidRPr="00695C11">
              <w:rPr>
                <w:sz w:val="24"/>
                <w:szCs w:val="24"/>
                <w:lang w:val="ru-RU" w:eastAsia="ru-RU"/>
              </w:rPr>
              <w:t xml:space="preserve">СанПиН и ГН, утв. </w:t>
            </w:r>
          </w:p>
          <w:p w14:paraId="1BBFF1E3" w14:textId="77777777" w:rsidR="00CC69A5" w:rsidRPr="00695C11" w:rsidRDefault="00CC69A5" w:rsidP="00CC69A5">
            <w:pPr>
              <w:pStyle w:val="12"/>
              <w:rPr>
                <w:sz w:val="24"/>
                <w:szCs w:val="24"/>
                <w:lang w:val="ru-RU" w:eastAsia="ru-RU"/>
              </w:rPr>
            </w:pPr>
            <w:r w:rsidRPr="00695C11">
              <w:rPr>
                <w:sz w:val="24"/>
                <w:szCs w:val="24"/>
                <w:lang w:val="ru-RU" w:eastAsia="ru-RU"/>
              </w:rPr>
              <w:t>Постановлением</w:t>
            </w:r>
          </w:p>
          <w:p w14:paraId="2DAF5700" w14:textId="77777777" w:rsidR="00CC69A5" w:rsidRPr="00695C11" w:rsidRDefault="00CC69A5" w:rsidP="00CC69A5">
            <w:pPr>
              <w:pStyle w:val="12"/>
              <w:rPr>
                <w:sz w:val="24"/>
                <w:szCs w:val="24"/>
                <w:lang w:val="ru-RU" w:eastAsia="ru-RU"/>
              </w:rPr>
            </w:pPr>
            <w:r w:rsidRPr="00695C11">
              <w:rPr>
                <w:sz w:val="24"/>
                <w:szCs w:val="24"/>
                <w:lang w:val="ru-RU" w:eastAsia="ru-RU"/>
              </w:rPr>
              <w:t xml:space="preserve">Минздрава </w:t>
            </w:r>
          </w:p>
          <w:p w14:paraId="3AA9640E" w14:textId="77777777" w:rsidR="00CC69A5" w:rsidRDefault="00CC69A5" w:rsidP="00CC69A5">
            <w:pPr>
              <w:pStyle w:val="12"/>
              <w:ind w:right="-105"/>
              <w:rPr>
                <w:sz w:val="24"/>
                <w:szCs w:val="24"/>
                <w:lang w:val="ru-RU" w:eastAsia="ru-RU"/>
              </w:rPr>
            </w:pPr>
            <w:r w:rsidRPr="00695C11">
              <w:rPr>
                <w:sz w:val="24"/>
                <w:szCs w:val="24"/>
                <w:lang w:val="ru-RU" w:eastAsia="ru-RU"/>
              </w:rPr>
              <w:t xml:space="preserve">Республики Беларусь 21.06.2013 </w:t>
            </w:r>
          </w:p>
          <w:p w14:paraId="0F704AC0" w14:textId="77777777" w:rsidR="00CC69A5" w:rsidRPr="00695C11" w:rsidRDefault="00CC69A5" w:rsidP="00CC69A5">
            <w:pPr>
              <w:pStyle w:val="12"/>
              <w:ind w:right="-105"/>
              <w:rPr>
                <w:sz w:val="24"/>
                <w:szCs w:val="24"/>
                <w:lang w:val="ru-RU" w:eastAsia="ru-RU"/>
              </w:rPr>
            </w:pPr>
            <w:r w:rsidRPr="00695C11">
              <w:rPr>
                <w:sz w:val="24"/>
                <w:szCs w:val="24"/>
                <w:lang w:val="ru-RU" w:eastAsia="ru-RU"/>
              </w:rPr>
              <w:t>№ 52</w:t>
            </w:r>
          </w:p>
          <w:p w14:paraId="61F05D2C" w14:textId="77777777" w:rsidR="00CC69A5" w:rsidRDefault="00CC69A5" w:rsidP="00CC69A5">
            <w:pPr>
              <w:pStyle w:val="12"/>
              <w:rPr>
                <w:sz w:val="24"/>
                <w:szCs w:val="24"/>
                <w:lang w:val="ru-RU"/>
              </w:rPr>
            </w:pPr>
            <w:r w:rsidRPr="00A36A20">
              <w:rPr>
                <w:sz w:val="24"/>
                <w:szCs w:val="24"/>
                <w:lang w:val="ru-RU"/>
              </w:rPr>
              <w:t>Г</w:t>
            </w:r>
            <w:r>
              <w:rPr>
                <w:sz w:val="24"/>
                <w:szCs w:val="24"/>
                <w:lang w:val="ru-RU"/>
              </w:rPr>
              <w:t xml:space="preserve">Н </w:t>
            </w:r>
            <w:r w:rsidRPr="00A36A20">
              <w:rPr>
                <w:sz w:val="24"/>
                <w:szCs w:val="24"/>
                <w:lang w:val="ru-RU"/>
              </w:rPr>
              <w:t>«Показатели безопасности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36A20">
              <w:rPr>
                <w:sz w:val="24"/>
                <w:szCs w:val="24"/>
                <w:lang w:val="ru-RU"/>
              </w:rPr>
              <w:t>и</w:t>
            </w:r>
          </w:p>
          <w:p w14:paraId="5D334E61" w14:textId="77777777" w:rsidR="00CC69A5" w:rsidRPr="00245183" w:rsidRDefault="00CC69A5" w:rsidP="00CC69A5">
            <w:pPr>
              <w:pStyle w:val="12"/>
              <w:ind w:right="-105"/>
              <w:rPr>
                <w:sz w:val="24"/>
                <w:szCs w:val="24"/>
                <w:lang w:val="ru-RU"/>
              </w:rPr>
            </w:pPr>
            <w:r w:rsidRPr="00A36A20">
              <w:rPr>
                <w:sz w:val="24"/>
                <w:szCs w:val="24"/>
                <w:lang w:val="ru-RU"/>
              </w:rPr>
              <w:t xml:space="preserve">безвредности продовольственного сырья </w:t>
            </w:r>
            <w:r>
              <w:rPr>
                <w:sz w:val="24"/>
                <w:szCs w:val="24"/>
                <w:lang w:val="ru-RU"/>
              </w:rPr>
              <w:t xml:space="preserve">и </w:t>
            </w:r>
            <w:r w:rsidRPr="00A36A20">
              <w:rPr>
                <w:sz w:val="24"/>
                <w:szCs w:val="24"/>
                <w:lang w:val="ru-RU"/>
              </w:rPr>
              <w:t>пищевых продуктов», утв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Pr="00A36A20">
              <w:rPr>
                <w:sz w:val="24"/>
                <w:szCs w:val="24"/>
                <w:lang w:val="ru-RU"/>
              </w:rPr>
              <w:t>постановлением СМ РБ 25.01.2021 №37</w:t>
            </w:r>
          </w:p>
          <w:p w14:paraId="1452C093" w14:textId="77777777" w:rsidR="00CC69A5" w:rsidRDefault="00CC69A5" w:rsidP="00CC69A5">
            <w:pPr>
              <w:tabs>
                <w:tab w:val="left" w:pos="284"/>
                <w:tab w:val="left" w:pos="2220"/>
              </w:tabs>
              <w:overflowPunct w:val="0"/>
              <w:autoSpaceDE w:val="0"/>
              <w:autoSpaceDN w:val="0"/>
              <w:adjustRightInd w:val="0"/>
              <w:ind w:right="56"/>
              <w:textAlignment w:val="baseline"/>
              <w:rPr>
                <w:sz w:val="24"/>
                <w:szCs w:val="24"/>
              </w:rPr>
            </w:pPr>
            <w:r w:rsidRPr="00A4278F">
              <w:rPr>
                <w:sz w:val="24"/>
                <w:szCs w:val="24"/>
              </w:rPr>
              <w:t>ТНПА и другая  документация</w:t>
            </w:r>
            <w:r>
              <w:rPr>
                <w:sz w:val="24"/>
                <w:szCs w:val="24"/>
              </w:rPr>
              <w:t xml:space="preserve"> на продукцию</w:t>
            </w:r>
          </w:p>
          <w:p w14:paraId="45B27901" w14:textId="77777777" w:rsidR="00CC69A5" w:rsidRDefault="00CC69A5" w:rsidP="000D21F6">
            <w:pPr>
              <w:tabs>
                <w:tab w:val="left" w:pos="284"/>
                <w:tab w:val="left" w:pos="2220"/>
              </w:tabs>
              <w:overflowPunct w:val="0"/>
              <w:autoSpaceDE w:val="0"/>
              <w:autoSpaceDN w:val="0"/>
              <w:adjustRightInd w:val="0"/>
              <w:ind w:right="56"/>
              <w:textAlignment w:val="baseline"/>
              <w:rPr>
                <w:sz w:val="24"/>
                <w:szCs w:val="24"/>
              </w:rPr>
            </w:pPr>
          </w:p>
          <w:p w14:paraId="6AD8FEA4" w14:textId="77777777" w:rsidR="00CC69A5" w:rsidRDefault="00CC69A5" w:rsidP="000D21F6">
            <w:pPr>
              <w:tabs>
                <w:tab w:val="left" w:pos="284"/>
                <w:tab w:val="left" w:pos="2220"/>
              </w:tabs>
              <w:overflowPunct w:val="0"/>
              <w:autoSpaceDE w:val="0"/>
              <w:autoSpaceDN w:val="0"/>
              <w:adjustRightInd w:val="0"/>
              <w:ind w:right="56"/>
              <w:textAlignment w:val="baseline"/>
              <w:rPr>
                <w:sz w:val="24"/>
                <w:szCs w:val="24"/>
              </w:rPr>
            </w:pPr>
          </w:p>
          <w:p w14:paraId="21ADCD45" w14:textId="77777777" w:rsidR="00CC69A5" w:rsidRDefault="00CC69A5" w:rsidP="000D21F6">
            <w:pPr>
              <w:tabs>
                <w:tab w:val="left" w:pos="284"/>
                <w:tab w:val="left" w:pos="2220"/>
              </w:tabs>
              <w:overflowPunct w:val="0"/>
              <w:autoSpaceDE w:val="0"/>
              <w:autoSpaceDN w:val="0"/>
              <w:adjustRightInd w:val="0"/>
              <w:ind w:right="56"/>
              <w:textAlignment w:val="baseline"/>
              <w:rPr>
                <w:sz w:val="24"/>
                <w:szCs w:val="24"/>
              </w:rPr>
            </w:pPr>
          </w:p>
          <w:p w14:paraId="23A894ED" w14:textId="77777777" w:rsidR="00CC69A5" w:rsidRDefault="00CC69A5" w:rsidP="000D21F6">
            <w:pPr>
              <w:tabs>
                <w:tab w:val="left" w:pos="284"/>
                <w:tab w:val="left" w:pos="2220"/>
              </w:tabs>
              <w:overflowPunct w:val="0"/>
              <w:autoSpaceDE w:val="0"/>
              <w:autoSpaceDN w:val="0"/>
              <w:adjustRightInd w:val="0"/>
              <w:ind w:right="56"/>
              <w:textAlignment w:val="baseline"/>
              <w:rPr>
                <w:sz w:val="24"/>
                <w:szCs w:val="24"/>
              </w:rPr>
            </w:pPr>
          </w:p>
          <w:p w14:paraId="15661F2B" w14:textId="77777777" w:rsidR="00CC69A5" w:rsidRDefault="00CC69A5" w:rsidP="000D21F6">
            <w:pPr>
              <w:tabs>
                <w:tab w:val="left" w:pos="284"/>
                <w:tab w:val="left" w:pos="2220"/>
              </w:tabs>
              <w:overflowPunct w:val="0"/>
              <w:autoSpaceDE w:val="0"/>
              <w:autoSpaceDN w:val="0"/>
              <w:adjustRightInd w:val="0"/>
              <w:ind w:right="56"/>
              <w:textAlignment w:val="baseline"/>
              <w:rPr>
                <w:sz w:val="24"/>
                <w:szCs w:val="24"/>
              </w:rPr>
            </w:pPr>
          </w:p>
          <w:p w14:paraId="09C66AA6" w14:textId="77777777" w:rsidR="00CC69A5" w:rsidRPr="00C90739" w:rsidRDefault="00CC69A5" w:rsidP="000D21F6">
            <w:pPr>
              <w:tabs>
                <w:tab w:val="left" w:pos="284"/>
                <w:tab w:val="left" w:pos="2220"/>
              </w:tabs>
              <w:overflowPunct w:val="0"/>
              <w:autoSpaceDE w:val="0"/>
              <w:autoSpaceDN w:val="0"/>
              <w:adjustRightInd w:val="0"/>
              <w:ind w:right="56"/>
              <w:textAlignment w:val="baseline"/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1BF6145C" w14:textId="77777777" w:rsidR="00CC69A5" w:rsidRPr="00C90739" w:rsidRDefault="00CC69A5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lastRenderedPageBreak/>
              <w:t>ГОСТ 28560-90</w:t>
            </w:r>
          </w:p>
        </w:tc>
      </w:tr>
      <w:tr w:rsidR="00F965E2" w:rsidRPr="00D7528B" w14:paraId="5EE3CD47" w14:textId="77777777" w:rsidTr="003956CE">
        <w:trPr>
          <w:trHeight w:val="336"/>
        </w:trPr>
        <w:tc>
          <w:tcPr>
            <w:tcW w:w="709" w:type="dxa"/>
          </w:tcPr>
          <w:p w14:paraId="711E72FB" w14:textId="77777777" w:rsidR="00F965E2" w:rsidRPr="0044567D" w:rsidRDefault="00F965E2" w:rsidP="005216A3">
            <w:pPr>
              <w:pStyle w:val="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4.8</w:t>
            </w:r>
            <w:r w:rsidR="00CC69A5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2127" w:type="dxa"/>
            <w:vMerge/>
          </w:tcPr>
          <w:p w14:paraId="382DF4A8" w14:textId="77777777" w:rsidR="00F965E2" w:rsidRPr="0042323D" w:rsidRDefault="00F965E2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60F930B" w14:textId="77777777" w:rsidR="00F965E2" w:rsidRPr="00C90739" w:rsidRDefault="00F965E2" w:rsidP="006F07A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E88E7D0" w14:textId="77777777" w:rsidR="00F965E2" w:rsidRPr="00C90739" w:rsidRDefault="00F965E2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>Сульфитредуцирующиеклостридии</w:t>
            </w:r>
          </w:p>
        </w:tc>
        <w:tc>
          <w:tcPr>
            <w:tcW w:w="2268" w:type="dxa"/>
            <w:vMerge/>
            <w:vAlign w:val="center"/>
          </w:tcPr>
          <w:p w14:paraId="5531CFBB" w14:textId="77777777" w:rsidR="00F965E2" w:rsidRPr="00C90739" w:rsidRDefault="00F965E2" w:rsidP="005216A3">
            <w:pPr>
              <w:tabs>
                <w:tab w:val="left" w:pos="284"/>
                <w:tab w:val="left" w:pos="2220"/>
              </w:tabs>
              <w:overflowPunct w:val="0"/>
              <w:autoSpaceDE w:val="0"/>
              <w:autoSpaceDN w:val="0"/>
              <w:adjustRightInd w:val="0"/>
              <w:ind w:right="56"/>
              <w:textAlignment w:val="baseline"/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72FB2979" w14:textId="77777777" w:rsidR="00F965E2" w:rsidRPr="00C90739" w:rsidRDefault="00F965E2" w:rsidP="005216A3">
            <w:pPr>
              <w:tabs>
                <w:tab w:val="left" w:pos="284"/>
                <w:tab w:val="center" w:pos="2126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>ГОСТ 29185-2</w:t>
            </w:r>
            <w:r w:rsidRPr="00C90739">
              <w:rPr>
                <w:sz w:val="24"/>
                <w:szCs w:val="24"/>
                <w:lang w:val="en-US"/>
              </w:rPr>
              <w:t>014</w:t>
            </w:r>
          </w:p>
          <w:p w14:paraId="2873006B" w14:textId="77777777" w:rsidR="00F965E2" w:rsidRPr="00C90739" w:rsidRDefault="00F965E2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F965E2" w:rsidRPr="00D7528B" w14:paraId="096F7EEA" w14:textId="77777777" w:rsidTr="003956CE">
        <w:trPr>
          <w:trHeight w:val="355"/>
        </w:trPr>
        <w:tc>
          <w:tcPr>
            <w:tcW w:w="709" w:type="dxa"/>
          </w:tcPr>
          <w:p w14:paraId="644716C6" w14:textId="77777777" w:rsidR="00F965E2" w:rsidRPr="00BE0390" w:rsidRDefault="00F965E2" w:rsidP="00C90739">
            <w:pPr>
              <w:pStyle w:val="12"/>
              <w:rPr>
                <w:sz w:val="24"/>
                <w:szCs w:val="24"/>
                <w:highlight w:val="yellow"/>
                <w:lang w:val="ru-RU"/>
              </w:rPr>
            </w:pPr>
            <w:r w:rsidRPr="00720B27">
              <w:rPr>
                <w:sz w:val="24"/>
                <w:szCs w:val="24"/>
                <w:lang w:val="ru-RU"/>
              </w:rPr>
              <w:t>4.9</w:t>
            </w:r>
            <w:r w:rsidR="00CC69A5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2127" w:type="dxa"/>
            <w:vMerge/>
          </w:tcPr>
          <w:p w14:paraId="16419F0C" w14:textId="77777777" w:rsidR="00F965E2" w:rsidRPr="0042323D" w:rsidRDefault="00F965E2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E7F3F29" w14:textId="77777777" w:rsidR="00F965E2" w:rsidRPr="00C90739" w:rsidRDefault="00F965E2" w:rsidP="006F07A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2A703C1" w14:textId="77777777" w:rsidR="00F965E2" w:rsidRPr="00C90739" w:rsidRDefault="00F965E2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>Плесени</w:t>
            </w:r>
          </w:p>
        </w:tc>
        <w:tc>
          <w:tcPr>
            <w:tcW w:w="2268" w:type="dxa"/>
            <w:vMerge/>
            <w:vAlign w:val="center"/>
          </w:tcPr>
          <w:p w14:paraId="7C47C054" w14:textId="77777777" w:rsidR="00F965E2" w:rsidRPr="00C90739" w:rsidRDefault="00F965E2" w:rsidP="005216A3">
            <w:pPr>
              <w:tabs>
                <w:tab w:val="left" w:pos="284"/>
                <w:tab w:val="left" w:pos="2220"/>
              </w:tabs>
              <w:overflowPunct w:val="0"/>
              <w:autoSpaceDE w:val="0"/>
              <w:autoSpaceDN w:val="0"/>
              <w:adjustRightInd w:val="0"/>
              <w:ind w:right="56"/>
              <w:textAlignment w:val="baseline"/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67AA3FB6" w14:textId="77777777" w:rsidR="00F965E2" w:rsidRDefault="00F965E2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22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>ГОСТ 10444.12- 2013</w:t>
            </w:r>
          </w:p>
          <w:p w14:paraId="095B2A39" w14:textId="77777777" w:rsidR="00F965E2" w:rsidRPr="00C90739" w:rsidRDefault="00F965E2" w:rsidP="00F94658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22"/>
              <w:textAlignment w:val="baseline"/>
              <w:rPr>
                <w:sz w:val="24"/>
                <w:szCs w:val="24"/>
              </w:rPr>
            </w:pPr>
          </w:p>
        </w:tc>
      </w:tr>
      <w:tr w:rsidR="00F965E2" w:rsidRPr="00D7528B" w14:paraId="2B19B692" w14:textId="77777777" w:rsidTr="003956CE">
        <w:trPr>
          <w:trHeight w:val="258"/>
        </w:trPr>
        <w:tc>
          <w:tcPr>
            <w:tcW w:w="709" w:type="dxa"/>
          </w:tcPr>
          <w:p w14:paraId="15647EF3" w14:textId="77777777" w:rsidR="00F965E2" w:rsidRPr="00BE0390" w:rsidRDefault="00F965E2" w:rsidP="00FE73F0">
            <w:pPr>
              <w:pStyle w:val="12"/>
              <w:rPr>
                <w:sz w:val="24"/>
                <w:szCs w:val="24"/>
                <w:highlight w:val="yellow"/>
                <w:lang w:val="ru-RU"/>
              </w:rPr>
            </w:pPr>
            <w:r w:rsidRPr="00720B27">
              <w:rPr>
                <w:sz w:val="24"/>
                <w:szCs w:val="24"/>
                <w:lang w:val="ru-RU"/>
              </w:rPr>
              <w:t>4.10</w:t>
            </w:r>
            <w:r w:rsidR="00CC69A5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2127" w:type="dxa"/>
            <w:vMerge/>
          </w:tcPr>
          <w:p w14:paraId="4B66DCA2" w14:textId="77777777" w:rsidR="00F965E2" w:rsidRPr="0042323D" w:rsidRDefault="00F965E2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42B2112" w14:textId="77777777" w:rsidR="00F965E2" w:rsidRPr="00C90739" w:rsidRDefault="00F965E2" w:rsidP="006F07A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5A090CC" w14:textId="77777777" w:rsidR="00F965E2" w:rsidRPr="00C90739" w:rsidRDefault="00F965E2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>Дрожжи</w:t>
            </w:r>
          </w:p>
        </w:tc>
        <w:tc>
          <w:tcPr>
            <w:tcW w:w="2268" w:type="dxa"/>
            <w:vMerge/>
            <w:vAlign w:val="center"/>
          </w:tcPr>
          <w:p w14:paraId="3BDFB31C" w14:textId="77777777" w:rsidR="00F965E2" w:rsidRPr="00C90739" w:rsidRDefault="00F965E2" w:rsidP="005216A3">
            <w:pPr>
              <w:tabs>
                <w:tab w:val="left" w:pos="284"/>
                <w:tab w:val="left" w:pos="2220"/>
              </w:tabs>
              <w:overflowPunct w:val="0"/>
              <w:autoSpaceDE w:val="0"/>
              <w:autoSpaceDN w:val="0"/>
              <w:adjustRightInd w:val="0"/>
              <w:ind w:right="56"/>
              <w:textAlignment w:val="baseline"/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FE6FA37" w14:textId="77777777" w:rsidR="00F965E2" w:rsidRPr="00C90739" w:rsidRDefault="00F965E2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22"/>
              <w:textAlignment w:val="baseline"/>
              <w:rPr>
                <w:sz w:val="24"/>
                <w:szCs w:val="24"/>
              </w:rPr>
            </w:pPr>
          </w:p>
        </w:tc>
      </w:tr>
      <w:tr w:rsidR="00F965E2" w:rsidRPr="00D7528B" w14:paraId="5F56223A" w14:textId="77777777" w:rsidTr="003956CE">
        <w:trPr>
          <w:trHeight w:val="243"/>
        </w:trPr>
        <w:tc>
          <w:tcPr>
            <w:tcW w:w="709" w:type="dxa"/>
          </w:tcPr>
          <w:p w14:paraId="147DC76C" w14:textId="77777777" w:rsidR="00F965E2" w:rsidRPr="00BE0390" w:rsidRDefault="00F965E2" w:rsidP="00F94658">
            <w:pPr>
              <w:pStyle w:val="12"/>
              <w:rPr>
                <w:sz w:val="24"/>
                <w:szCs w:val="24"/>
                <w:highlight w:val="yellow"/>
                <w:lang w:val="ru-RU"/>
              </w:rPr>
            </w:pPr>
            <w:r w:rsidRPr="00720B27">
              <w:rPr>
                <w:sz w:val="24"/>
                <w:szCs w:val="24"/>
                <w:lang w:val="ru-RU"/>
              </w:rPr>
              <w:t>4.11</w:t>
            </w:r>
            <w:r w:rsidR="00CC69A5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2127" w:type="dxa"/>
            <w:vMerge/>
          </w:tcPr>
          <w:p w14:paraId="38583F8B" w14:textId="77777777" w:rsidR="00F965E2" w:rsidRPr="0042323D" w:rsidRDefault="00F965E2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C8A9203" w14:textId="77777777" w:rsidR="00F965E2" w:rsidRPr="00C90739" w:rsidRDefault="00F965E2" w:rsidP="006F07A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B1040C0" w14:textId="77777777" w:rsidR="00F965E2" w:rsidRPr="00C90739" w:rsidRDefault="00F965E2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>Плесени и дрожжи</w:t>
            </w:r>
          </w:p>
        </w:tc>
        <w:tc>
          <w:tcPr>
            <w:tcW w:w="2268" w:type="dxa"/>
            <w:vMerge/>
            <w:vAlign w:val="center"/>
          </w:tcPr>
          <w:p w14:paraId="1990E06A" w14:textId="77777777" w:rsidR="00F965E2" w:rsidRPr="00C90739" w:rsidRDefault="00F965E2" w:rsidP="005216A3">
            <w:pPr>
              <w:tabs>
                <w:tab w:val="left" w:pos="284"/>
                <w:tab w:val="left" w:pos="2220"/>
              </w:tabs>
              <w:overflowPunct w:val="0"/>
              <w:autoSpaceDE w:val="0"/>
              <w:autoSpaceDN w:val="0"/>
              <w:adjustRightInd w:val="0"/>
              <w:ind w:right="56"/>
              <w:textAlignment w:val="baseline"/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5FE141A" w14:textId="77777777" w:rsidR="00F965E2" w:rsidRPr="00C90739" w:rsidRDefault="00F965E2" w:rsidP="00F94658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F965E2" w:rsidRPr="00D7528B" w14:paraId="281842D7" w14:textId="77777777" w:rsidTr="003956CE">
        <w:trPr>
          <w:trHeight w:val="243"/>
        </w:trPr>
        <w:tc>
          <w:tcPr>
            <w:tcW w:w="709" w:type="dxa"/>
          </w:tcPr>
          <w:p w14:paraId="066C03C9" w14:textId="77777777" w:rsidR="00F965E2" w:rsidRPr="00BE0390" w:rsidRDefault="00F965E2" w:rsidP="00C90739">
            <w:pPr>
              <w:pStyle w:val="12"/>
              <w:rPr>
                <w:sz w:val="24"/>
                <w:szCs w:val="24"/>
                <w:highlight w:val="yellow"/>
                <w:lang w:val="ru-RU"/>
              </w:rPr>
            </w:pPr>
            <w:r w:rsidRPr="00720B27">
              <w:rPr>
                <w:sz w:val="24"/>
                <w:szCs w:val="24"/>
                <w:lang w:val="ru-RU"/>
              </w:rPr>
              <w:t>4.12</w:t>
            </w:r>
            <w:r w:rsidR="00CC69A5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2127" w:type="dxa"/>
            <w:vMerge/>
          </w:tcPr>
          <w:p w14:paraId="78D9DB08" w14:textId="77777777" w:rsidR="00F965E2" w:rsidRPr="0042323D" w:rsidRDefault="00F965E2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8B4B7C4" w14:textId="77777777" w:rsidR="00F965E2" w:rsidRPr="00C90739" w:rsidRDefault="00F965E2" w:rsidP="006F07A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7FACFC4" w14:textId="77777777" w:rsidR="00F965E2" w:rsidRPr="005616CA" w:rsidRDefault="00F965E2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5616CA">
              <w:rPr>
                <w:sz w:val="24"/>
                <w:szCs w:val="24"/>
              </w:rPr>
              <w:t>Enterococcus</w:t>
            </w:r>
          </w:p>
        </w:tc>
        <w:tc>
          <w:tcPr>
            <w:tcW w:w="2268" w:type="dxa"/>
            <w:vMerge/>
            <w:vAlign w:val="center"/>
          </w:tcPr>
          <w:p w14:paraId="5C016BD1" w14:textId="77777777" w:rsidR="00F965E2" w:rsidRPr="005616CA" w:rsidRDefault="00F965E2" w:rsidP="005216A3">
            <w:pPr>
              <w:tabs>
                <w:tab w:val="left" w:pos="284"/>
                <w:tab w:val="left" w:pos="2220"/>
              </w:tabs>
              <w:overflowPunct w:val="0"/>
              <w:autoSpaceDE w:val="0"/>
              <w:autoSpaceDN w:val="0"/>
              <w:adjustRightInd w:val="0"/>
              <w:ind w:right="56"/>
              <w:textAlignment w:val="baseline"/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3D92140E" w14:textId="77777777" w:rsidR="00CC70FA" w:rsidRPr="005616CA" w:rsidRDefault="00F965E2" w:rsidP="00E75092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5616CA">
              <w:rPr>
                <w:sz w:val="24"/>
                <w:szCs w:val="24"/>
              </w:rPr>
              <w:t xml:space="preserve">ГОСТ 28566-90 </w:t>
            </w:r>
          </w:p>
        </w:tc>
      </w:tr>
      <w:tr w:rsidR="00F965E2" w:rsidRPr="00D7528B" w14:paraId="3C1D96D5" w14:textId="77777777" w:rsidTr="003956CE">
        <w:trPr>
          <w:trHeight w:val="262"/>
        </w:trPr>
        <w:tc>
          <w:tcPr>
            <w:tcW w:w="709" w:type="dxa"/>
          </w:tcPr>
          <w:p w14:paraId="45C8FF35" w14:textId="77777777" w:rsidR="00F965E2" w:rsidRPr="0044567D" w:rsidRDefault="00F965E2" w:rsidP="00C90739">
            <w:pPr>
              <w:pStyle w:val="12"/>
              <w:rPr>
                <w:sz w:val="24"/>
                <w:szCs w:val="24"/>
                <w:lang w:val="ru-RU"/>
              </w:rPr>
            </w:pPr>
            <w:r w:rsidRPr="0044567D">
              <w:rPr>
                <w:sz w:val="24"/>
                <w:szCs w:val="24"/>
                <w:lang w:val="ru-RU"/>
              </w:rPr>
              <w:t>4.1</w:t>
            </w:r>
            <w:r>
              <w:rPr>
                <w:sz w:val="24"/>
                <w:szCs w:val="24"/>
                <w:lang w:val="ru-RU"/>
              </w:rPr>
              <w:t>3</w:t>
            </w:r>
            <w:r w:rsidR="00CC69A5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2127" w:type="dxa"/>
            <w:vMerge/>
          </w:tcPr>
          <w:p w14:paraId="4AF36A92" w14:textId="77777777" w:rsidR="00F965E2" w:rsidRPr="0042323D" w:rsidRDefault="00F965E2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74C4677" w14:textId="77777777" w:rsidR="00F965E2" w:rsidRPr="0042323D" w:rsidRDefault="00F965E2" w:rsidP="006F07A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43844DB" w14:textId="77777777" w:rsidR="00F965E2" w:rsidRPr="00C90739" w:rsidRDefault="00F965E2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 xml:space="preserve">Патогенные, в том </w:t>
            </w:r>
          </w:p>
          <w:p w14:paraId="3DB668B0" w14:textId="77777777" w:rsidR="00F965E2" w:rsidRPr="00C90739" w:rsidRDefault="00F965E2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</w:t>
            </w:r>
            <w:r w:rsidRPr="00C90739">
              <w:rPr>
                <w:sz w:val="24"/>
                <w:szCs w:val="24"/>
              </w:rPr>
              <w:t>сальмонеллы</w:t>
            </w:r>
          </w:p>
        </w:tc>
        <w:tc>
          <w:tcPr>
            <w:tcW w:w="2268" w:type="dxa"/>
            <w:vMerge/>
            <w:vAlign w:val="center"/>
          </w:tcPr>
          <w:p w14:paraId="19DB0DB1" w14:textId="77777777" w:rsidR="00F965E2" w:rsidRPr="00C90739" w:rsidRDefault="00F965E2" w:rsidP="005216A3">
            <w:pPr>
              <w:tabs>
                <w:tab w:val="left" w:pos="284"/>
                <w:tab w:val="left" w:pos="2220"/>
              </w:tabs>
              <w:overflowPunct w:val="0"/>
              <w:autoSpaceDE w:val="0"/>
              <w:autoSpaceDN w:val="0"/>
              <w:adjustRightInd w:val="0"/>
              <w:ind w:right="56"/>
              <w:textAlignment w:val="baseline"/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03A90C68" w14:textId="77777777" w:rsidR="00F965E2" w:rsidRPr="00C90739" w:rsidRDefault="00F965E2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236"/>
              <w:textAlignment w:val="baseline"/>
              <w:rPr>
                <w:sz w:val="24"/>
                <w:szCs w:val="24"/>
                <w:lang w:val="en-US"/>
              </w:rPr>
            </w:pPr>
            <w:r w:rsidRPr="00C90739">
              <w:rPr>
                <w:sz w:val="24"/>
                <w:szCs w:val="24"/>
              </w:rPr>
              <w:t xml:space="preserve">ГОСТ 30519-97 </w:t>
            </w:r>
          </w:p>
          <w:p w14:paraId="074DA1BD" w14:textId="77777777" w:rsidR="00F965E2" w:rsidRPr="00C90739" w:rsidRDefault="00F965E2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val="en-US"/>
              </w:rPr>
            </w:pPr>
            <w:r w:rsidRPr="00C90739">
              <w:rPr>
                <w:sz w:val="24"/>
                <w:szCs w:val="24"/>
              </w:rPr>
              <w:t>ГОСТ 31659-2012</w:t>
            </w:r>
          </w:p>
          <w:p w14:paraId="48428CBA" w14:textId="77777777" w:rsidR="00CC70FA" w:rsidRPr="00C90739" w:rsidRDefault="00F965E2" w:rsidP="00CC69A5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val="en-US"/>
              </w:rPr>
            </w:pPr>
            <w:r w:rsidRPr="00C90739">
              <w:rPr>
                <w:sz w:val="24"/>
                <w:szCs w:val="24"/>
              </w:rPr>
              <w:t>Инструкция 4.2.10-15-21-2006</w:t>
            </w:r>
          </w:p>
        </w:tc>
      </w:tr>
      <w:tr w:rsidR="00F965E2" w:rsidRPr="00D7528B" w14:paraId="5E68FB3F" w14:textId="77777777" w:rsidTr="003956CE">
        <w:trPr>
          <w:trHeight w:val="337"/>
        </w:trPr>
        <w:tc>
          <w:tcPr>
            <w:tcW w:w="709" w:type="dxa"/>
          </w:tcPr>
          <w:p w14:paraId="56304C5C" w14:textId="77777777" w:rsidR="00F965E2" w:rsidRPr="0044567D" w:rsidRDefault="00F965E2" w:rsidP="00C90739">
            <w:pPr>
              <w:pStyle w:val="12"/>
              <w:rPr>
                <w:sz w:val="24"/>
                <w:szCs w:val="24"/>
                <w:lang w:val="ru-RU"/>
              </w:rPr>
            </w:pPr>
            <w:r w:rsidRPr="0044567D">
              <w:rPr>
                <w:sz w:val="24"/>
                <w:szCs w:val="24"/>
                <w:lang w:val="ru-RU"/>
              </w:rPr>
              <w:t>4.1</w:t>
            </w:r>
            <w:r>
              <w:rPr>
                <w:sz w:val="24"/>
                <w:szCs w:val="24"/>
                <w:lang w:val="ru-RU"/>
              </w:rPr>
              <w:t>4</w:t>
            </w:r>
            <w:r w:rsidR="00CC69A5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2127" w:type="dxa"/>
            <w:vMerge/>
          </w:tcPr>
          <w:p w14:paraId="15EE3D3E" w14:textId="77777777" w:rsidR="00F965E2" w:rsidRPr="0042323D" w:rsidRDefault="00F965E2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FB02280" w14:textId="77777777" w:rsidR="00F965E2" w:rsidRPr="0042323D" w:rsidRDefault="00F965E2" w:rsidP="006F07A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328846E" w14:textId="77777777" w:rsidR="00F965E2" w:rsidRPr="00C90739" w:rsidRDefault="00F965E2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>Listeria</w:t>
            </w:r>
            <w:r w:rsidRPr="00C90739">
              <w:rPr>
                <w:sz w:val="24"/>
                <w:szCs w:val="24"/>
                <w:lang w:val="en-US"/>
              </w:rPr>
              <w:t>m</w:t>
            </w:r>
            <w:r w:rsidRPr="00C90739">
              <w:rPr>
                <w:sz w:val="24"/>
                <w:szCs w:val="24"/>
              </w:rPr>
              <w:t>onocyto-genes</w:t>
            </w:r>
          </w:p>
          <w:p w14:paraId="546D5A95" w14:textId="77777777" w:rsidR="00F965E2" w:rsidRPr="00C90739" w:rsidRDefault="00F965E2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0238F22E" w14:textId="77777777" w:rsidR="00F965E2" w:rsidRDefault="00F965E2" w:rsidP="00D752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DAF7F57" w14:textId="77777777" w:rsidR="00F965E2" w:rsidRPr="00C90739" w:rsidRDefault="00F965E2" w:rsidP="00D752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30B50207" w14:textId="77777777" w:rsidR="00F965E2" w:rsidRPr="00C90739" w:rsidRDefault="00F965E2" w:rsidP="005216A3">
            <w:pPr>
              <w:tabs>
                <w:tab w:val="left" w:pos="284"/>
                <w:tab w:val="left" w:pos="2220"/>
              </w:tabs>
              <w:overflowPunct w:val="0"/>
              <w:autoSpaceDE w:val="0"/>
              <w:autoSpaceDN w:val="0"/>
              <w:adjustRightInd w:val="0"/>
              <w:ind w:right="56"/>
              <w:textAlignment w:val="baseline"/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2B1B93B9" w14:textId="77777777" w:rsidR="00F965E2" w:rsidRPr="00C90739" w:rsidRDefault="00F965E2" w:rsidP="005216A3">
            <w:pPr>
              <w:tabs>
                <w:tab w:val="left" w:pos="284"/>
                <w:tab w:val="center" w:pos="2126"/>
              </w:tabs>
              <w:overflowPunct w:val="0"/>
              <w:autoSpaceDE w:val="0"/>
              <w:autoSpaceDN w:val="0"/>
              <w:adjustRightInd w:val="0"/>
              <w:ind w:right="-5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>ГОСТ 32031-2012</w:t>
            </w:r>
          </w:p>
          <w:p w14:paraId="5BFED721" w14:textId="77777777" w:rsidR="00F965E2" w:rsidRDefault="00F965E2" w:rsidP="001A28A8">
            <w:pPr>
              <w:tabs>
                <w:tab w:val="left" w:pos="284"/>
                <w:tab w:val="center" w:pos="2412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>Инструкция по</w:t>
            </w:r>
            <w:r>
              <w:rPr>
                <w:sz w:val="24"/>
                <w:szCs w:val="24"/>
              </w:rPr>
              <w:t xml:space="preserve"> п</w:t>
            </w:r>
            <w:r w:rsidRPr="00C90739">
              <w:rPr>
                <w:sz w:val="24"/>
                <w:szCs w:val="24"/>
              </w:rPr>
              <w:t>ри</w:t>
            </w:r>
            <w:r>
              <w:rPr>
                <w:sz w:val="24"/>
                <w:szCs w:val="24"/>
              </w:rPr>
              <w:t>-</w:t>
            </w:r>
            <w:r w:rsidRPr="00C90739">
              <w:rPr>
                <w:sz w:val="24"/>
                <w:szCs w:val="24"/>
              </w:rPr>
              <w:t>менению №81-0904</w:t>
            </w:r>
            <w:r>
              <w:rPr>
                <w:sz w:val="24"/>
                <w:szCs w:val="24"/>
              </w:rPr>
              <w:t xml:space="preserve">, </w:t>
            </w:r>
            <w:r w:rsidRPr="001A10AA">
              <w:rPr>
                <w:sz w:val="24"/>
                <w:szCs w:val="24"/>
              </w:rPr>
              <w:t xml:space="preserve">утв. </w:t>
            </w:r>
            <w:r>
              <w:rPr>
                <w:sz w:val="24"/>
                <w:szCs w:val="24"/>
              </w:rPr>
              <w:t xml:space="preserve"> ГГСВ   РБ от</w:t>
            </w:r>
          </w:p>
          <w:p w14:paraId="5A8FEC4C" w14:textId="77777777" w:rsidR="00F965E2" w:rsidRPr="00C90739" w:rsidRDefault="00F965E2" w:rsidP="001A28A8">
            <w:pPr>
              <w:tabs>
                <w:tab w:val="left" w:pos="284"/>
                <w:tab w:val="center" w:pos="2412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1A10AA">
              <w:rPr>
                <w:sz w:val="24"/>
                <w:szCs w:val="24"/>
              </w:rPr>
              <w:t>13.10.2004</w:t>
            </w:r>
          </w:p>
        </w:tc>
      </w:tr>
      <w:tr w:rsidR="00F965E2" w:rsidRPr="00D7528B" w14:paraId="32202E5D" w14:textId="77777777" w:rsidTr="003956CE">
        <w:trPr>
          <w:trHeight w:val="337"/>
        </w:trPr>
        <w:tc>
          <w:tcPr>
            <w:tcW w:w="709" w:type="dxa"/>
          </w:tcPr>
          <w:p w14:paraId="7C7B7F58" w14:textId="77777777" w:rsidR="00F965E2" w:rsidRPr="0044567D" w:rsidRDefault="00F965E2" w:rsidP="00CC69A5">
            <w:pPr>
              <w:pStyle w:val="12"/>
              <w:ind w:right="-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4.15</w:t>
            </w:r>
            <w:r w:rsidR="00CC69A5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2127" w:type="dxa"/>
            <w:vMerge/>
          </w:tcPr>
          <w:p w14:paraId="28D13C8B" w14:textId="77777777" w:rsidR="00F965E2" w:rsidRPr="0042323D" w:rsidRDefault="00F965E2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E0C77C9" w14:textId="77777777" w:rsidR="00F965E2" w:rsidRPr="0042323D" w:rsidRDefault="00F965E2" w:rsidP="006F07A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F5C4B50" w14:textId="77777777" w:rsidR="00F965E2" w:rsidRPr="00C90739" w:rsidRDefault="00F965E2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C167E">
              <w:rPr>
                <w:sz w:val="24"/>
                <w:szCs w:val="24"/>
                <w:lang w:val="en-US"/>
              </w:rPr>
              <w:t>E</w:t>
            </w:r>
            <w:r w:rsidRPr="003C167E">
              <w:rPr>
                <w:sz w:val="24"/>
                <w:szCs w:val="24"/>
              </w:rPr>
              <w:t xml:space="preserve">. </w:t>
            </w:r>
            <w:r w:rsidRPr="003C167E">
              <w:rPr>
                <w:sz w:val="24"/>
                <w:szCs w:val="24"/>
                <w:lang w:val="en-US"/>
              </w:rPr>
              <w:t>coli</w:t>
            </w:r>
          </w:p>
        </w:tc>
        <w:tc>
          <w:tcPr>
            <w:tcW w:w="2268" w:type="dxa"/>
            <w:vMerge/>
            <w:vAlign w:val="center"/>
          </w:tcPr>
          <w:p w14:paraId="52C2081D" w14:textId="77777777" w:rsidR="00F965E2" w:rsidRPr="00C90739" w:rsidRDefault="00F965E2" w:rsidP="005216A3">
            <w:pPr>
              <w:tabs>
                <w:tab w:val="left" w:pos="284"/>
                <w:tab w:val="left" w:pos="2220"/>
              </w:tabs>
              <w:overflowPunct w:val="0"/>
              <w:autoSpaceDE w:val="0"/>
              <w:autoSpaceDN w:val="0"/>
              <w:adjustRightInd w:val="0"/>
              <w:ind w:right="56"/>
              <w:textAlignment w:val="baseline"/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78BE2862" w14:textId="77777777" w:rsidR="00F965E2" w:rsidRPr="00C90739" w:rsidRDefault="00F965E2" w:rsidP="00CC69A5">
            <w:pPr>
              <w:ind w:right="-57"/>
              <w:rPr>
                <w:sz w:val="24"/>
                <w:szCs w:val="24"/>
              </w:rPr>
            </w:pPr>
            <w:r w:rsidRPr="003C167E">
              <w:rPr>
                <w:sz w:val="24"/>
                <w:szCs w:val="24"/>
              </w:rPr>
              <w:t>ГОСТ 30726-2001</w:t>
            </w:r>
          </w:p>
        </w:tc>
      </w:tr>
      <w:tr w:rsidR="00F965E2" w:rsidRPr="00D7528B" w14:paraId="5CCCDCE3" w14:textId="77777777" w:rsidTr="003956CE">
        <w:trPr>
          <w:trHeight w:val="392"/>
        </w:trPr>
        <w:tc>
          <w:tcPr>
            <w:tcW w:w="709" w:type="dxa"/>
          </w:tcPr>
          <w:p w14:paraId="179F7BE1" w14:textId="77777777" w:rsidR="00F965E2" w:rsidRPr="0044567D" w:rsidRDefault="00F965E2" w:rsidP="00CC1A2A">
            <w:pPr>
              <w:pStyle w:val="12"/>
              <w:rPr>
                <w:sz w:val="24"/>
                <w:szCs w:val="24"/>
                <w:lang w:val="ru-RU"/>
              </w:rPr>
            </w:pPr>
            <w:r w:rsidRPr="0044567D">
              <w:rPr>
                <w:sz w:val="24"/>
                <w:szCs w:val="24"/>
                <w:lang w:val="ru-RU"/>
              </w:rPr>
              <w:t>4.1</w:t>
            </w:r>
            <w:r>
              <w:rPr>
                <w:sz w:val="24"/>
                <w:szCs w:val="24"/>
                <w:lang w:val="ru-RU"/>
              </w:rPr>
              <w:t>6</w:t>
            </w:r>
            <w:r w:rsidR="00CC69A5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2127" w:type="dxa"/>
            <w:vMerge/>
          </w:tcPr>
          <w:p w14:paraId="5C603543" w14:textId="77777777" w:rsidR="00F965E2" w:rsidRPr="0042323D" w:rsidRDefault="00F965E2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1E832F7" w14:textId="77777777" w:rsidR="00F965E2" w:rsidRPr="0042323D" w:rsidRDefault="00F965E2" w:rsidP="006F07A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3F80F96" w14:textId="77777777" w:rsidR="00B46C43" w:rsidRDefault="00B46C43" w:rsidP="005216A3">
            <w:pPr>
              <w:overflowPunct w:val="0"/>
              <w:autoSpaceDE w:val="0"/>
              <w:autoSpaceDN w:val="0"/>
              <w:adjustRightInd w:val="0"/>
              <w:ind w:right="-131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>Промышленная стерильность (группа А):</w:t>
            </w:r>
          </w:p>
          <w:p w14:paraId="0E7AD007" w14:textId="77777777" w:rsidR="00F965E2" w:rsidRPr="00C90739" w:rsidRDefault="00F965E2" w:rsidP="005216A3">
            <w:pPr>
              <w:overflowPunct w:val="0"/>
              <w:autoSpaceDE w:val="0"/>
              <w:autoSpaceDN w:val="0"/>
              <w:adjustRightInd w:val="0"/>
              <w:ind w:right="-131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 xml:space="preserve">Спорообразующие </w:t>
            </w:r>
          </w:p>
          <w:p w14:paraId="188B4AA0" w14:textId="77777777" w:rsidR="00F965E2" w:rsidRPr="00C90739" w:rsidRDefault="00F965E2" w:rsidP="005216A3">
            <w:pPr>
              <w:overflowPunct w:val="0"/>
              <w:autoSpaceDE w:val="0"/>
              <w:autoSpaceDN w:val="0"/>
              <w:adjustRightInd w:val="0"/>
              <w:ind w:right="-131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>мезофильные аэроб-</w:t>
            </w:r>
          </w:p>
          <w:p w14:paraId="32BAAACD" w14:textId="77777777" w:rsidR="00F965E2" w:rsidRPr="00C90739" w:rsidRDefault="00F965E2" w:rsidP="005216A3">
            <w:pPr>
              <w:overflowPunct w:val="0"/>
              <w:autoSpaceDE w:val="0"/>
              <w:autoSpaceDN w:val="0"/>
              <w:adjustRightInd w:val="0"/>
              <w:ind w:right="-131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>ные и факультатив-</w:t>
            </w:r>
          </w:p>
          <w:p w14:paraId="3E3749AC" w14:textId="77777777" w:rsidR="00F965E2" w:rsidRPr="00C90739" w:rsidRDefault="00F965E2" w:rsidP="005216A3">
            <w:pPr>
              <w:overflowPunct w:val="0"/>
              <w:autoSpaceDE w:val="0"/>
              <w:autoSpaceDN w:val="0"/>
              <w:adjustRightInd w:val="0"/>
              <w:ind w:right="-131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>но-анаэробные</w:t>
            </w:r>
          </w:p>
          <w:p w14:paraId="6A122519" w14:textId="77777777" w:rsidR="00F965E2" w:rsidRPr="00C90739" w:rsidRDefault="00F965E2" w:rsidP="005216A3">
            <w:pPr>
              <w:overflowPunct w:val="0"/>
              <w:autoSpaceDE w:val="0"/>
              <w:autoSpaceDN w:val="0"/>
              <w:adjustRightInd w:val="0"/>
              <w:ind w:right="-131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 xml:space="preserve">микроорганизмы  </w:t>
            </w:r>
          </w:p>
          <w:p w14:paraId="55261336" w14:textId="77777777" w:rsidR="00F965E2" w:rsidRPr="00C90739" w:rsidRDefault="00F965E2" w:rsidP="005216A3">
            <w:pPr>
              <w:overflowPunct w:val="0"/>
              <w:autoSpaceDE w:val="0"/>
              <w:autoSpaceDN w:val="0"/>
              <w:adjustRightInd w:val="0"/>
              <w:ind w:right="-131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 xml:space="preserve">групп  B.cereus и  </w:t>
            </w:r>
          </w:p>
          <w:p w14:paraId="30BBE45F" w14:textId="77777777" w:rsidR="00F965E2" w:rsidRPr="00C90739" w:rsidRDefault="00F965E2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>(или) B.polymyxa</w:t>
            </w:r>
          </w:p>
        </w:tc>
        <w:tc>
          <w:tcPr>
            <w:tcW w:w="2268" w:type="dxa"/>
            <w:vMerge/>
            <w:vAlign w:val="center"/>
          </w:tcPr>
          <w:p w14:paraId="3334DD9D" w14:textId="77777777" w:rsidR="00F965E2" w:rsidRPr="00C90739" w:rsidRDefault="00F965E2" w:rsidP="005216A3">
            <w:pPr>
              <w:tabs>
                <w:tab w:val="left" w:pos="284"/>
                <w:tab w:val="left" w:pos="2220"/>
              </w:tabs>
              <w:overflowPunct w:val="0"/>
              <w:autoSpaceDE w:val="0"/>
              <w:autoSpaceDN w:val="0"/>
              <w:adjustRightInd w:val="0"/>
              <w:ind w:right="56"/>
              <w:textAlignment w:val="baseline"/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0E26A65B" w14:textId="77777777" w:rsidR="00F965E2" w:rsidRPr="00C90739" w:rsidRDefault="00F965E2" w:rsidP="005216A3">
            <w:pPr>
              <w:tabs>
                <w:tab w:val="left" w:pos="284"/>
              </w:tabs>
              <w:autoSpaceDE w:val="0"/>
              <w:autoSpaceDN w:val="0"/>
              <w:adjustRightInd w:val="0"/>
              <w:ind w:right="236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>ГОСТ 30425-97</w:t>
            </w:r>
          </w:p>
          <w:p w14:paraId="7BC8AE1F" w14:textId="77777777" w:rsidR="00F965E2" w:rsidRPr="00C90739" w:rsidRDefault="00F965E2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F965E2" w:rsidRPr="00D7528B" w14:paraId="7BEB4711" w14:textId="77777777" w:rsidTr="003956CE">
        <w:trPr>
          <w:trHeight w:val="542"/>
        </w:trPr>
        <w:tc>
          <w:tcPr>
            <w:tcW w:w="709" w:type="dxa"/>
          </w:tcPr>
          <w:p w14:paraId="3A42D398" w14:textId="77777777" w:rsidR="00F965E2" w:rsidRPr="0044567D" w:rsidRDefault="00F965E2" w:rsidP="00CC1A2A">
            <w:pPr>
              <w:pStyle w:val="12"/>
              <w:rPr>
                <w:sz w:val="24"/>
                <w:szCs w:val="24"/>
                <w:lang w:val="ru-RU"/>
              </w:rPr>
            </w:pPr>
            <w:r w:rsidRPr="0044567D">
              <w:rPr>
                <w:sz w:val="24"/>
                <w:szCs w:val="24"/>
                <w:lang w:val="ru-RU"/>
              </w:rPr>
              <w:t>4.1</w:t>
            </w:r>
            <w:r>
              <w:rPr>
                <w:sz w:val="24"/>
                <w:szCs w:val="24"/>
                <w:lang w:val="ru-RU"/>
              </w:rPr>
              <w:t>7</w:t>
            </w:r>
            <w:r w:rsidR="00CC69A5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2127" w:type="dxa"/>
            <w:vMerge/>
          </w:tcPr>
          <w:p w14:paraId="30BC53F9" w14:textId="77777777" w:rsidR="00F965E2" w:rsidRPr="0042323D" w:rsidRDefault="00F965E2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3EE448F" w14:textId="77777777" w:rsidR="00F965E2" w:rsidRPr="0042323D" w:rsidRDefault="00F965E2" w:rsidP="006F07A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6C8F845" w14:textId="77777777" w:rsidR="00F965E2" w:rsidRPr="00C90739" w:rsidRDefault="00F965E2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 xml:space="preserve">Спорообразующие </w:t>
            </w:r>
          </w:p>
          <w:p w14:paraId="06E92C23" w14:textId="77777777" w:rsidR="00F965E2" w:rsidRPr="00C90739" w:rsidRDefault="00F965E2" w:rsidP="005216A3">
            <w:pPr>
              <w:overflowPunct w:val="0"/>
              <w:autoSpaceDE w:val="0"/>
              <w:autoSpaceDN w:val="0"/>
              <w:adjustRightInd w:val="0"/>
              <w:ind w:right="-131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>мезофильные аэроб-</w:t>
            </w:r>
          </w:p>
          <w:p w14:paraId="3A4EEF9D" w14:textId="77777777" w:rsidR="00F965E2" w:rsidRPr="00C90739" w:rsidRDefault="00F965E2" w:rsidP="005216A3">
            <w:pPr>
              <w:overflowPunct w:val="0"/>
              <w:autoSpaceDE w:val="0"/>
              <w:autoSpaceDN w:val="0"/>
              <w:adjustRightInd w:val="0"/>
              <w:ind w:right="-131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>ные и факультатив-</w:t>
            </w:r>
          </w:p>
          <w:p w14:paraId="014B3D05" w14:textId="77777777" w:rsidR="00F965E2" w:rsidRPr="00C90739" w:rsidRDefault="00F965E2" w:rsidP="005216A3">
            <w:pPr>
              <w:overflowPunct w:val="0"/>
              <w:autoSpaceDE w:val="0"/>
              <w:autoSpaceDN w:val="0"/>
              <w:adjustRightInd w:val="0"/>
              <w:ind w:right="-131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>но-анаэробные</w:t>
            </w:r>
            <w:r w:rsidR="00F31746">
              <w:rPr>
                <w:sz w:val="24"/>
                <w:szCs w:val="24"/>
              </w:rPr>
              <w:t xml:space="preserve"> </w:t>
            </w:r>
            <w:r w:rsidRPr="00C90739">
              <w:rPr>
                <w:sz w:val="24"/>
                <w:szCs w:val="24"/>
              </w:rPr>
              <w:t>мик-</w:t>
            </w:r>
          </w:p>
          <w:p w14:paraId="3E709A45" w14:textId="77777777" w:rsidR="00F965E2" w:rsidRPr="00C90739" w:rsidRDefault="00F965E2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>роорганизмы</w:t>
            </w:r>
            <w:r w:rsidR="00F31746">
              <w:rPr>
                <w:sz w:val="24"/>
                <w:szCs w:val="24"/>
              </w:rPr>
              <w:t xml:space="preserve">  г</w:t>
            </w:r>
            <w:r w:rsidRPr="00C90739">
              <w:rPr>
                <w:sz w:val="24"/>
                <w:szCs w:val="24"/>
              </w:rPr>
              <w:t>руп</w:t>
            </w:r>
            <w:r w:rsidR="00F31746">
              <w:rPr>
                <w:sz w:val="24"/>
                <w:szCs w:val="24"/>
              </w:rPr>
              <w:t>-</w:t>
            </w:r>
            <w:r w:rsidRPr="00C90739">
              <w:rPr>
                <w:sz w:val="24"/>
                <w:szCs w:val="24"/>
              </w:rPr>
              <w:t>пы   B. subtilis</w:t>
            </w:r>
          </w:p>
        </w:tc>
        <w:tc>
          <w:tcPr>
            <w:tcW w:w="2268" w:type="dxa"/>
            <w:vMerge/>
            <w:vAlign w:val="center"/>
          </w:tcPr>
          <w:p w14:paraId="00DB1E6A" w14:textId="77777777" w:rsidR="00F965E2" w:rsidRPr="00C90739" w:rsidRDefault="00F965E2" w:rsidP="005216A3">
            <w:pPr>
              <w:tabs>
                <w:tab w:val="left" w:pos="284"/>
                <w:tab w:val="left" w:pos="2220"/>
              </w:tabs>
              <w:overflowPunct w:val="0"/>
              <w:autoSpaceDE w:val="0"/>
              <w:autoSpaceDN w:val="0"/>
              <w:adjustRightInd w:val="0"/>
              <w:ind w:right="56"/>
              <w:textAlignment w:val="baseline"/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712A832D" w14:textId="77777777" w:rsidR="00F965E2" w:rsidRPr="00C90739" w:rsidRDefault="00F965E2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236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 xml:space="preserve">ГОСТ 30425-97 </w:t>
            </w:r>
          </w:p>
          <w:p w14:paraId="06F737CF" w14:textId="77777777" w:rsidR="00F965E2" w:rsidRPr="00C90739" w:rsidRDefault="00F965E2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180" w:right="236"/>
              <w:textAlignment w:val="baseline"/>
              <w:rPr>
                <w:sz w:val="24"/>
                <w:szCs w:val="24"/>
              </w:rPr>
            </w:pPr>
          </w:p>
          <w:p w14:paraId="5524B2C6" w14:textId="77777777" w:rsidR="00F965E2" w:rsidRPr="00C90739" w:rsidRDefault="00F965E2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F965E2" w:rsidRPr="00D7528B" w14:paraId="562AC837" w14:textId="77777777" w:rsidTr="003956CE">
        <w:trPr>
          <w:trHeight w:val="817"/>
        </w:trPr>
        <w:tc>
          <w:tcPr>
            <w:tcW w:w="709" w:type="dxa"/>
          </w:tcPr>
          <w:p w14:paraId="0C126205" w14:textId="77777777" w:rsidR="00F965E2" w:rsidRPr="0044567D" w:rsidRDefault="00F965E2" w:rsidP="00CC1A2A">
            <w:pPr>
              <w:pStyle w:val="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4.18</w:t>
            </w:r>
            <w:r w:rsidR="00CC69A5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2127" w:type="dxa"/>
            <w:vMerge/>
          </w:tcPr>
          <w:p w14:paraId="3847239F" w14:textId="77777777" w:rsidR="00F965E2" w:rsidRPr="0042323D" w:rsidRDefault="00F965E2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C2E6162" w14:textId="77777777" w:rsidR="00F965E2" w:rsidRPr="0042323D" w:rsidRDefault="00F965E2" w:rsidP="006F07A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A5A9F2E" w14:textId="77777777" w:rsidR="00F965E2" w:rsidRPr="00C90739" w:rsidRDefault="00F965E2" w:rsidP="005216A3">
            <w:pPr>
              <w:overflowPunct w:val="0"/>
              <w:autoSpaceDE w:val="0"/>
              <w:autoSpaceDN w:val="0"/>
              <w:adjustRightInd w:val="0"/>
              <w:ind w:right="-131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>Мезофильные</w:t>
            </w:r>
            <w:r w:rsidR="00F31746">
              <w:rPr>
                <w:sz w:val="24"/>
                <w:szCs w:val="24"/>
              </w:rPr>
              <w:t xml:space="preserve"> </w:t>
            </w:r>
            <w:r w:rsidRPr="00C90739">
              <w:rPr>
                <w:sz w:val="24"/>
                <w:szCs w:val="24"/>
              </w:rPr>
              <w:t>клост-</w:t>
            </w:r>
          </w:p>
          <w:p w14:paraId="4199727D" w14:textId="77777777" w:rsidR="00F965E2" w:rsidRPr="00C90739" w:rsidRDefault="00F965E2" w:rsidP="00B41C72">
            <w:pPr>
              <w:overflowPunct w:val="0"/>
              <w:autoSpaceDE w:val="0"/>
              <w:autoSpaceDN w:val="0"/>
              <w:adjustRightInd w:val="0"/>
              <w:ind w:right="-131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 xml:space="preserve">ридии C.  </w:t>
            </w:r>
            <w:r w:rsidRPr="00C90739">
              <w:rPr>
                <w:sz w:val="24"/>
                <w:szCs w:val="24"/>
                <w:lang w:val="en-US"/>
              </w:rPr>
              <w:t>Botulinum</w:t>
            </w:r>
            <w:r w:rsidRPr="00C90739">
              <w:rPr>
                <w:sz w:val="24"/>
                <w:szCs w:val="24"/>
              </w:rPr>
              <w:t xml:space="preserve"> и (или) </w:t>
            </w:r>
            <w:r w:rsidRPr="00C90739">
              <w:rPr>
                <w:sz w:val="24"/>
                <w:szCs w:val="24"/>
                <w:lang w:val="en-US"/>
              </w:rPr>
              <w:t>C</w:t>
            </w:r>
            <w:r w:rsidRPr="00C90739">
              <w:rPr>
                <w:sz w:val="24"/>
                <w:szCs w:val="24"/>
              </w:rPr>
              <w:t>.Р</w:t>
            </w:r>
            <w:r w:rsidRPr="00C90739">
              <w:rPr>
                <w:sz w:val="24"/>
                <w:szCs w:val="24"/>
                <w:lang w:val="en-US"/>
              </w:rPr>
              <w:t>erfringens</w:t>
            </w:r>
          </w:p>
        </w:tc>
        <w:tc>
          <w:tcPr>
            <w:tcW w:w="2268" w:type="dxa"/>
            <w:vMerge/>
            <w:vAlign w:val="center"/>
          </w:tcPr>
          <w:p w14:paraId="36CA09E4" w14:textId="77777777" w:rsidR="00F965E2" w:rsidRPr="00C90739" w:rsidRDefault="00F965E2" w:rsidP="005216A3">
            <w:pPr>
              <w:tabs>
                <w:tab w:val="left" w:pos="284"/>
                <w:tab w:val="left" w:pos="2220"/>
              </w:tabs>
              <w:overflowPunct w:val="0"/>
              <w:autoSpaceDE w:val="0"/>
              <w:autoSpaceDN w:val="0"/>
              <w:adjustRightInd w:val="0"/>
              <w:ind w:right="56"/>
              <w:textAlignment w:val="baseline"/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7FEA398E" w14:textId="77777777" w:rsidR="00F965E2" w:rsidRPr="00C90739" w:rsidRDefault="00F965E2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236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 xml:space="preserve">ГОСТ 30425-97 </w:t>
            </w:r>
          </w:p>
          <w:p w14:paraId="57AEF299" w14:textId="77777777" w:rsidR="00F965E2" w:rsidRPr="00C90739" w:rsidRDefault="00F965E2" w:rsidP="005216A3">
            <w:pPr>
              <w:tabs>
                <w:tab w:val="left" w:pos="284"/>
                <w:tab w:val="left" w:pos="1911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 xml:space="preserve">ГОСТ 10444.7-86 </w:t>
            </w:r>
          </w:p>
          <w:p w14:paraId="6D9DB4B7" w14:textId="77777777" w:rsidR="00F965E2" w:rsidRPr="00C90739" w:rsidRDefault="00F965E2" w:rsidP="00B41C72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>ГОСТ 10444.9-88</w:t>
            </w:r>
          </w:p>
        </w:tc>
      </w:tr>
      <w:tr w:rsidR="00F965E2" w:rsidRPr="00D7528B" w14:paraId="520654FD" w14:textId="77777777" w:rsidTr="003956CE">
        <w:trPr>
          <w:trHeight w:val="449"/>
        </w:trPr>
        <w:tc>
          <w:tcPr>
            <w:tcW w:w="709" w:type="dxa"/>
          </w:tcPr>
          <w:p w14:paraId="424FCA03" w14:textId="77777777" w:rsidR="00F965E2" w:rsidRPr="0044567D" w:rsidRDefault="00F965E2" w:rsidP="00CC1A2A">
            <w:pPr>
              <w:pStyle w:val="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4.19</w:t>
            </w:r>
            <w:r w:rsidR="00CC69A5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2127" w:type="dxa"/>
            <w:vMerge/>
          </w:tcPr>
          <w:p w14:paraId="0A059B60" w14:textId="77777777" w:rsidR="00F965E2" w:rsidRPr="0042323D" w:rsidRDefault="00F965E2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42673E4" w14:textId="77777777" w:rsidR="00F965E2" w:rsidRPr="0042323D" w:rsidRDefault="00F965E2" w:rsidP="006F07A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238A648" w14:textId="77777777" w:rsidR="00F965E2" w:rsidRPr="00C90739" w:rsidRDefault="00F965E2" w:rsidP="005216A3">
            <w:pPr>
              <w:overflowPunct w:val="0"/>
              <w:autoSpaceDE w:val="0"/>
              <w:autoSpaceDN w:val="0"/>
              <w:adjustRightInd w:val="0"/>
              <w:ind w:right="-131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>Мезофильные</w:t>
            </w:r>
            <w:r w:rsidR="00F31746">
              <w:rPr>
                <w:sz w:val="24"/>
                <w:szCs w:val="24"/>
              </w:rPr>
              <w:t xml:space="preserve"> </w:t>
            </w:r>
            <w:r w:rsidRPr="00C90739">
              <w:rPr>
                <w:sz w:val="24"/>
                <w:szCs w:val="24"/>
              </w:rPr>
              <w:t>клостридии</w:t>
            </w:r>
          </w:p>
        </w:tc>
        <w:tc>
          <w:tcPr>
            <w:tcW w:w="2268" w:type="dxa"/>
            <w:vMerge/>
            <w:vAlign w:val="center"/>
          </w:tcPr>
          <w:p w14:paraId="724FD153" w14:textId="77777777" w:rsidR="00F965E2" w:rsidRPr="00C90739" w:rsidRDefault="00F965E2" w:rsidP="005216A3">
            <w:pPr>
              <w:tabs>
                <w:tab w:val="left" w:pos="284"/>
                <w:tab w:val="left" w:pos="2220"/>
              </w:tabs>
              <w:overflowPunct w:val="0"/>
              <w:autoSpaceDE w:val="0"/>
              <w:autoSpaceDN w:val="0"/>
              <w:adjustRightInd w:val="0"/>
              <w:ind w:right="56"/>
              <w:textAlignment w:val="baseline"/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7B1E4DB1" w14:textId="77777777" w:rsidR="00F965E2" w:rsidRPr="00C90739" w:rsidRDefault="00F965E2" w:rsidP="00C8141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236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 xml:space="preserve">ГОСТ 30425-97 </w:t>
            </w:r>
          </w:p>
          <w:p w14:paraId="549778E9" w14:textId="77777777" w:rsidR="00F965E2" w:rsidRPr="00C90739" w:rsidRDefault="00F965E2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236"/>
              <w:textAlignment w:val="baseline"/>
              <w:rPr>
                <w:sz w:val="24"/>
                <w:szCs w:val="24"/>
              </w:rPr>
            </w:pPr>
          </w:p>
        </w:tc>
      </w:tr>
      <w:tr w:rsidR="00F965E2" w:rsidRPr="00D7528B" w14:paraId="2DD3E67E" w14:textId="77777777" w:rsidTr="003956CE">
        <w:trPr>
          <w:trHeight w:val="449"/>
        </w:trPr>
        <w:tc>
          <w:tcPr>
            <w:tcW w:w="709" w:type="dxa"/>
          </w:tcPr>
          <w:p w14:paraId="57F75FA6" w14:textId="77777777" w:rsidR="00F965E2" w:rsidRDefault="00F965E2" w:rsidP="00CC1A2A">
            <w:pPr>
              <w:pStyle w:val="12"/>
              <w:rPr>
                <w:sz w:val="24"/>
                <w:szCs w:val="24"/>
                <w:lang w:val="ru-RU"/>
              </w:rPr>
            </w:pPr>
            <w:r w:rsidRPr="0044567D">
              <w:rPr>
                <w:sz w:val="24"/>
                <w:szCs w:val="24"/>
                <w:lang w:val="ru-RU"/>
              </w:rPr>
              <w:t>4.</w:t>
            </w:r>
            <w:r>
              <w:rPr>
                <w:sz w:val="24"/>
                <w:szCs w:val="24"/>
                <w:lang w:val="ru-RU"/>
              </w:rPr>
              <w:t>20</w:t>
            </w:r>
            <w:r w:rsidR="00CC69A5">
              <w:rPr>
                <w:sz w:val="24"/>
                <w:szCs w:val="24"/>
                <w:lang w:val="ru-RU"/>
              </w:rPr>
              <w:t>*</w:t>
            </w:r>
          </w:p>
          <w:p w14:paraId="481D592B" w14:textId="77777777" w:rsidR="00F965E2" w:rsidRPr="0044567D" w:rsidRDefault="00F965E2" w:rsidP="00CC1A2A">
            <w:pPr>
              <w:pStyle w:val="12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</w:tcPr>
          <w:p w14:paraId="28F295BF" w14:textId="77777777" w:rsidR="00F965E2" w:rsidRPr="0042323D" w:rsidRDefault="00F965E2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D679307" w14:textId="77777777" w:rsidR="00F965E2" w:rsidRPr="0042323D" w:rsidRDefault="00F965E2" w:rsidP="006F07A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9808129" w14:textId="77777777" w:rsidR="00F965E2" w:rsidRPr="00C90739" w:rsidRDefault="00F965E2" w:rsidP="001E49C2">
            <w:pPr>
              <w:overflowPunct w:val="0"/>
              <w:autoSpaceDE w:val="0"/>
              <w:autoSpaceDN w:val="0"/>
              <w:adjustRightInd w:val="0"/>
              <w:ind w:right="-131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>Мезофильные</w:t>
            </w:r>
            <w:r w:rsidR="00F31746">
              <w:rPr>
                <w:sz w:val="24"/>
                <w:szCs w:val="24"/>
              </w:rPr>
              <w:t xml:space="preserve"> </w:t>
            </w:r>
            <w:r w:rsidRPr="00C90739">
              <w:rPr>
                <w:sz w:val="24"/>
                <w:szCs w:val="24"/>
              </w:rPr>
              <w:t>клост-</w:t>
            </w:r>
          </w:p>
          <w:p w14:paraId="21E7C110" w14:textId="77777777" w:rsidR="00F965E2" w:rsidRPr="00C90739" w:rsidRDefault="00F965E2" w:rsidP="001E49C2">
            <w:pPr>
              <w:tabs>
                <w:tab w:val="left" w:pos="19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 xml:space="preserve">ридии (кроме </w:t>
            </w:r>
          </w:p>
          <w:p w14:paraId="52E63B02" w14:textId="77777777" w:rsidR="00F965E2" w:rsidRPr="00C90739" w:rsidRDefault="00F965E2" w:rsidP="001E49C2">
            <w:pPr>
              <w:tabs>
                <w:tab w:val="left" w:pos="19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>C.</w:t>
            </w:r>
            <w:r w:rsidRPr="00C90739">
              <w:rPr>
                <w:sz w:val="24"/>
                <w:szCs w:val="24"/>
                <w:lang w:val="en-US"/>
              </w:rPr>
              <w:t>botulinum</w:t>
            </w:r>
            <w:r w:rsidRPr="00C90739">
              <w:rPr>
                <w:sz w:val="24"/>
                <w:szCs w:val="24"/>
              </w:rPr>
              <w:t xml:space="preserve"> и (или) </w:t>
            </w:r>
          </w:p>
          <w:p w14:paraId="65729E68" w14:textId="77777777" w:rsidR="00F965E2" w:rsidRPr="00C90739" w:rsidRDefault="00F965E2" w:rsidP="000969C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>C. Рerfringens)</w:t>
            </w:r>
          </w:p>
        </w:tc>
        <w:tc>
          <w:tcPr>
            <w:tcW w:w="2268" w:type="dxa"/>
            <w:vMerge/>
            <w:vAlign w:val="center"/>
          </w:tcPr>
          <w:p w14:paraId="7933DE16" w14:textId="77777777" w:rsidR="00F965E2" w:rsidRPr="00C90739" w:rsidRDefault="00F965E2" w:rsidP="005216A3">
            <w:pPr>
              <w:tabs>
                <w:tab w:val="left" w:pos="284"/>
                <w:tab w:val="left" w:pos="2220"/>
              </w:tabs>
              <w:overflowPunct w:val="0"/>
              <w:autoSpaceDE w:val="0"/>
              <w:autoSpaceDN w:val="0"/>
              <w:adjustRightInd w:val="0"/>
              <w:ind w:right="56"/>
              <w:textAlignment w:val="baseline"/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55DBD7D2" w14:textId="77777777" w:rsidR="00F965E2" w:rsidRPr="00C90739" w:rsidRDefault="00F965E2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236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 xml:space="preserve">ГОСТ 30425-97 </w:t>
            </w:r>
          </w:p>
          <w:p w14:paraId="6DF3676E" w14:textId="77777777" w:rsidR="00F965E2" w:rsidRPr="00C90739" w:rsidRDefault="00F965E2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F965E2" w:rsidRPr="00D7528B" w14:paraId="3515881F" w14:textId="77777777" w:rsidTr="003956CE">
        <w:trPr>
          <w:trHeight w:val="1743"/>
        </w:trPr>
        <w:tc>
          <w:tcPr>
            <w:tcW w:w="709" w:type="dxa"/>
          </w:tcPr>
          <w:p w14:paraId="353E293F" w14:textId="77777777" w:rsidR="00F965E2" w:rsidRPr="0044567D" w:rsidRDefault="00F965E2" w:rsidP="00C90739">
            <w:pPr>
              <w:pStyle w:val="12"/>
              <w:rPr>
                <w:sz w:val="24"/>
                <w:szCs w:val="24"/>
                <w:lang w:val="ru-RU"/>
              </w:rPr>
            </w:pPr>
            <w:r w:rsidRPr="0044567D">
              <w:rPr>
                <w:sz w:val="24"/>
                <w:szCs w:val="24"/>
                <w:lang w:val="ru-RU"/>
              </w:rPr>
              <w:lastRenderedPageBreak/>
              <w:t>4.2</w:t>
            </w:r>
            <w:r>
              <w:rPr>
                <w:sz w:val="24"/>
                <w:szCs w:val="24"/>
                <w:lang w:val="ru-RU"/>
              </w:rPr>
              <w:t>1</w:t>
            </w:r>
            <w:r w:rsidR="00C35014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2127" w:type="dxa"/>
            <w:vMerge/>
            <w:tcBorders>
              <w:bottom w:val="nil"/>
            </w:tcBorders>
          </w:tcPr>
          <w:p w14:paraId="2CC11594" w14:textId="77777777" w:rsidR="00F965E2" w:rsidRPr="0042323D" w:rsidRDefault="00F965E2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6659161" w14:textId="77777777" w:rsidR="00F965E2" w:rsidRPr="0042323D" w:rsidRDefault="00F965E2" w:rsidP="006F07A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186FC13" w14:textId="77777777" w:rsidR="00F965E2" w:rsidRPr="00C90739" w:rsidRDefault="00F965E2" w:rsidP="00720B27">
            <w:pPr>
              <w:tabs>
                <w:tab w:val="left" w:pos="179"/>
                <w:tab w:val="left" w:pos="505"/>
                <w:tab w:val="left" w:pos="60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 xml:space="preserve">Спорообразующие </w:t>
            </w:r>
          </w:p>
          <w:p w14:paraId="32812378" w14:textId="77777777" w:rsidR="00F965E2" w:rsidRPr="00C90739" w:rsidRDefault="00F965E2" w:rsidP="00C35014">
            <w:pPr>
              <w:tabs>
                <w:tab w:val="left" w:pos="179"/>
                <w:tab w:val="left" w:pos="505"/>
                <w:tab w:val="left" w:pos="603"/>
              </w:tabs>
              <w:overflowPunct w:val="0"/>
              <w:autoSpaceDE w:val="0"/>
              <w:autoSpaceDN w:val="0"/>
              <w:adjustRightInd w:val="0"/>
              <w:ind w:right="-131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 xml:space="preserve">термофильные анаэробные, аэробные и    </w:t>
            </w:r>
          </w:p>
          <w:p w14:paraId="1F3A7FC6" w14:textId="77777777" w:rsidR="00F965E2" w:rsidRPr="00C90739" w:rsidRDefault="00F965E2" w:rsidP="00720B27">
            <w:pPr>
              <w:tabs>
                <w:tab w:val="left" w:pos="179"/>
                <w:tab w:val="left" w:pos="505"/>
                <w:tab w:val="left" w:pos="603"/>
              </w:tabs>
              <w:overflowPunct w:val="0"/>
              <w:autoSpaceDE w:val="0"/>
              <w:autoSpaceDN w:val="0"/>
              <w:adjustRightInd w:val="0"/>
              <w:ind w:right="-131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 xml:space="preserve">факультативно-анаэ- </w:t>
            </w:r>
          </w:p>
          <w:p w14:paraId="2244915B" w14:textId="77777777" w:rsidR="00F965E2" w:rsidRPr="00C90739" w:rsidRDefault="00F965E2" w:rsidP="00720B27">
            <w:pPr>
              <w:tabs>
                <w:tab w:val="left" w:pos="60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>робные</w:t>
            </w:r>
            <w:r w:rsidR="00F31746">
              <w:rPr>
                <w:sz w:val="24"/>
                <w:szCs w:val="24"/>
              </w:rPr>
              <w:t xml:space="preserve"> </w:t>
            </w:r>
            <w:r w:rsidRPr="00C90739">
              <w:rPr>
                <w:sz w:val="24"/>
                <w:szCs w:val="24"/>
              </w:rPr>
              <w:t>микроорга</w:t>
            </w:r>
            <w:r w:rsidR="00C35014">
              <w:rPr>
                <w:sz w:val="24"/>
                <w:szCs w:val="24"/>
              </w:rPr>
              <w:t>н</w:t>
            </w:r>
            <w:r w:rsidRPr="00C90739">
              <w:rPr>
                <w:sz w:val="24"/>
                <w:szCs w:val="24"/>
              </w:rPr>
              <w:t>измы</w:t>
            </w:r>
          </w:p>
        </w:tc>
        <w:tc>
          <w:tcPr>
            <w:tcW w:w="2268" w:type="dxa"/>
            <w:vMerge/>
            <w:vAlign w:val="center"/>
          </w:tcPr>
          <w:p w14:paraId="3B8917A7" w14:textId="77777777" w:rsidR="00F965E2" w:rsidRPr="00C90739" w:rsidRDefault="00F965E2" w:rsidP="005216A3">
            <w:pPr>
              <w:tabs>
                <w:tab w:val="left" w:pos="284"/>
                <w:tab w:val="left" w:pos="2220"/>
              </w:tabs>
              <w:overflowPunct w:val="0"/>
              <w:autoSpaceDE w:val="0"/>
              <w:autoSpaceDN w:val="0"/>
              <w:adjustRightInd w:val="0"/>
              <w:ind w:right="56"/>
              <w:textAlignment w:val="baseline"/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155D3DB8" w14:textId="77777777" w:rsidR="00F965E2" w:rsidRPr="00C90739" w:rsidRDefault="00F965E2" w:rsidP="006E53F9">
            <w:pPr>
              <w:tabs>
                <w:tab w:val="left" w:pos="284"/>
              </w:tabs>
              <w:autoSpaceDE w:val="0"/>
              <w:autoSpaceDN w:val="0"/>
              <w:adjustRightInd w:val="0"/>
              <w:ind w:right="236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>ГОСТ 30425-</w:t>
            </w:r>
            <w:r w:rsidR="00FE73F0">
              <w:rPr>
                <w:sz w:val="24"/>
                <w:szCs w:val="24"/>
              </w:rPr>
              <w:t>97</w:t>
            </w:r>
          </w:p>
        </w:tc>
      </w:tr>
      <w:tr w:rsidR="00B46C43" w:rsidRPr="00D7528B" w14:paraId="08CFC8BA" w14:textId="77777777" w:rsidTr="00C35014">
        <w:trPr>
          <w:trHeight w:val="1519"/>
        </w:trPr>
        <w:tc>
          <w:tcPr>
            <w:tcW w:w="709" w:type="dxa"/>
          </w:tcPr>
          <w:p w14:paraId="1613E3A8" w14:textId="77777777" w:rsidR="00B46C43" w:rsidRPr="0044567D" w:rsidRDefault="00B46C43" w:rsidP="00C90739">
            <w:pPr>
              <w:pStyle w:val="12"/>
              <w:rPr>
                <w:sz w:val="24"/>
                <w:szCs w:val="24"/>
                <w:lang w:val="ru-RU"/>
              </w:rPr>
            </w:pPr>
            <w:r w:rsidRPr="0044567D">
              <w:rPr>
                <w:sz w:val="24"/>
                <w:szCs w:val="24"/>
                <w:lang w:val="ru-RU"/>
              </w:rPr>
              <w:t>4.2</w:t>
            </w:r>
            <w:r>
              <w:rPr>
                <w:sz w:val="24"/>
                <w:szCs w:val="24"/>
                <w:lang w:val="ru-RU"/>
              </w:rPr>
              <w:t>2</w:t>
            </w:r>
            <w:r w:rsidR="00C35014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2127" w:type="dxa"/>
            <w:vMerge w:val="restart"/>
            <w:tcBorders>
              <w:top w:val="nil"/>
            </w:tcBorders>
          </w:tcPr>
          <w:p w14:paraId="14116812" w14:textId="77777777" w:rsidR="00B46C43" w:rsidRPr="008C6583" w:rsidRDefault="00B46C43" w:rsidP="00F40CCA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  <w:r w:rsidRPr="008C6583">
              <w:rPr>
                <w:sz w:val="23"/>
                <w:szCs w:val="23"/>
              </w:rPr>
              <w:t>Рыба и рыбная</w:t>
            </w:r>
          </w:p>
          <w:p w14:paraId="7AD22B50" w14:textId="77777777" w:rsidR="00B46C43" w:rsidRPr="008C6583" w:rsidRDefault="00B46C43" w:rsidP="00F40CCA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17"/>
              <w:textAlignment w:val="baseline"/>
              <w:rPr>
                <w:sz w:val="23"/>
                <w:szCs w:val="23"/>
              </w:rPr>
            </w:pPr>
            <w:r w:rsidRPr="008C6583">
              <w:rPr>
                <w:sz w:val="23"/>
                <w:szCs w:val="23"/>
              </w:rPr>
              <w:t xml:space="preserve">продукция, консервы, пресервы </w:t>
            </w:r>
          </w:p>
          <w:p w14:paraId="6BD4A5C7" w14:textId="77777777" w:rsidR="00B46C43" w:rsidRPr="008C6583" w:rsidRDefault="00B46C43" w:rsidP="00F40CCA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  <w:r w:rsidRPr="008C6583">
              <w:rPr>
                <w:sz w:val="23"/>
                <w:szCs w:val="23"/>
              </w:rPr>
              <w:t xml:space="preserve">рыбные, в том </w:t>
            </w:r>
          </w:p>
          <w:p w14:paraId="57E8BE19" w14:textId="77777777" w:rsidR="00B46C43" w:rsidRPr="008C6583" w:rsidRDefault="00B46C43" w:rsidP="00F40CCA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числе для детс</w:t>
            </w:r>
            <w:r w:rsidRPr="008C6583">
              <w:rPr>
                <w:sz w:val="23"/>
                <w:szCs w:val="23"/>
              </w:rPr>
              <w:t>кого  питания</w:t>
            </w:r>
          </w:p>
          <w:p w14:paraId="16D1BA33" w14:textId="77777777" w:rsidR="00B46C43" w:rsidRPr="008C6583" w:rsidRDefault="00B46C43" w:rsidP="00F40CCA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</w:p>
          <w:p w14:paraId="06E0E656" w14:textId="77777777" w:rsidR="00B46C43" w:rsidRPr="008C6583" w:rsidRDefault="00B46C43" w:rsidP="00F40CCA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</w:p>
          <w:p w14:paraId="7CF1205E" w14:textId="77777777" w:rsidR="00B46C43" w:rsidRPr="008C6583" w:rsidRDefault="00B46C43" w:rsidP="00F40CCA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</w:p>
          <w:p w14:paraId="4973C004" w14:textId="77777777" w:rsidR="00B46C43" w:rsidRPr="008C6583" w:rsidRDefault="00B46C43" w:rsidP="00F40CCA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</w:p>
          <w:p w14:paraId="789A3BAE" w14:textId="77777777" w:rsidR="00B46C43" w:rsidRPr="008C6583" w:rsidRDefault="00B46C43" w:rsidP="00F40CCA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</w:p>
          <w:p w14:paraId="4FF0876F" w14:textId="77777777" w:rsidR="00B46C43" w:rsidRDefault="00B46C43" w:rsidP="00F40CCA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</w:p>
          <w:p w14:paraId="598885AA" w14:textId="77777777" w:rsidR="00B46C43" w:rsidRDefault="00B46C43" w:rsidP="00F40CCA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</w:p>
          <w:p w14:paraId="657CAA84" w14:textId="77777777" w:rsidR="00B46C43" w:rsidRPr="00EE4E40" w:rsidRDefault="00B46C43" w:rsidP="00F40CCA">
            <w:pPr>
              <w:rPr>
                <w:sz w:val="23"/>
                <w:szCs w:val="23"/>
              </w:rPr>
            </w:pPr>
          </w:p>
          <w:p w14:paraId="7AA66909" w14:textId="77777777" w:rsidR="00B46C43" w:rsidRPr="00EE4E40" w:rsidRDefault="00B46C43" w:rsidP="00F40CCA">
            <w:pPr>
              <w:rPr>
                <w:sz w:val="23"/>
                <w:szCs w:val="23"/>
              </w:rPr>
            </w:pPr>
          </w:p>
          <w:p w14:paraId="5D186B5D" w14:textId="77777777" w:rsidR="00B46C43" w:rsidRPr="00EE4E40" w:rsidRDefault="00B46C43" w:rsidP="00F40CCA">
            <w:pPr>
              <w:rPr>
                <w:sz w:val="23"/>
                <w:szCs w:val="23"/>
              </w:rPr>
            </w:pPr>
          </w:p>
          <w:p w14:paraId="0CDBBA9C" w14:textId="77777777" w:rsidR="00B46C43" w:rsidRPr="00EE4E40" w:rsidRDefault="00B46C43" w:rsidP="00F40CCA">
            <w:pPr>
              <w:rPr>
                <w:sz w:val="23"/>
                <w:szCs w:val="23"/>
              </w:rPr>
            </w:pPr>
          </w:p>
          <w:p w14:paraId="6492B4C2" w14:textId="77777777" w:rsidR="00B46C43" w:rsidRPr="00EE4E40" w:rsidRDefault="00B46C43" w:rsidP="00F40CCA">
            <w:pPr>
              <w:rPr>
                <w:sz w:val="23"/>
                <w:szCs w:val="23"/>
              </w:rPr>
            </w:pPr>
          </w:p>
          <w:p w14:paraId="6B2D5841" w14:textId="77777777" w:rsidR="00B46C43" w:rsidRPr="00EE4E40" w:rsidRDefault="00B46C43" w:rsidP="00F40CCA">
            <w:pPr>
              <w:rPr>
                <w:sz w:val="23"/>
                <w:szCs w:val="23"/>
              </w:rPr>
            </w:pPr>
          </w:p>
          <w:p w14:paraId="459FB764" w14:textId="77777777" w:rsidR="00B46C43" w:rsidRPr="00E541E5" w:rsidRDefault="00B46C43" w:rsidP="000969C1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B4B41E2" w14:textId="77777777" w:rsidR="00B46C43" w:rsidRPr="0044567D" w:rsidRDefault="00B46C43" w:rsidP="006F07A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12B4AAD" w14:textId="77777777" w:rsidR="00B46C43" w:rsidRPr="00C90739" w:rsidRDefault="00B46C43" w:rsidP="00720B27">
            <w:pPr>
              <w:tabs>
                <w:tab w:val="left" w:pos="603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>Неспорообразующие</w:t>
            </w:r>
          </w:p>
          <w:p w14:paraId="64DCA4F0" w14:textId="77777777" w:rsidR="00B46C43" w:rsidRPr="00C90739" w:rsidRDefault="00B46C43" w:rsidP="00720B27">
            <w:pPr>
              <w:tabs>
                <w:tab w:val="left" w:pos="60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>микроорганизмы, в</w:t>
            </w:r>
          </w:p>
          <w:p w14:paraId="7FB08012" w14:textId="77777777" w:rsidR="00B46C43" w:rsidRPr="00C90739" w:rsidRDefault="00B46C43" w:rsidP="00720B27">
            <w:pPr>
              <w:tabs>
                <w:tab w:val="left" w:pos="60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>том числе молочно-</w:t>
            </w:r>
          </w:p>
          <w:p w14:paraId="312E4088" w14:textId="77777777" w:rsidR="00B46C43" w:rsidRPr="00C90739" w:rsidRDefault="00B46C43" w:rsidP="00720B27">
            <w:pPr>
              <w:tabs>
                <w:tab w:val="left" w:pos="60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 xml:space="preserve">кислые и (или) </w:t>
            </w:r>
          </w:p>
          <w:p w14:paraId="566E5CF9" w14:textId="77777777" w:rsidR="00B46C43" w:rsidRPr="00C90739" w:rsidRDefault="00B46C43" w:rsidP="00720B27">
            <w:pPr>
              <w:tabs>
                <w:tab w:val="left" w:pos="60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 xml:space="preserve">плесневые грибы, </w:t>
            </w:r>
          </w:p>
          <w:p w14:paraId="62F1A5CE" w14:textId="77777777" w:rsidR="00B46C43" w:rsidRPr="00C90739" w:rsidRDefault="00B46C43" w:rsidP="00720B27">
            <w:pPr>
              <w:tabs>
                <w:tab w:val="left" w:pos="60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>и (или) дрожжи</w:t>
            </w:r>
          </w:p>
        </w:tc>
        <w:tc>
          <w:tcPr>
            <w:tcW w:w="2268" w:type="dxa"/>
            <w:vMerge/>
            <w:vAlign w:val="center"/>
          </w:tcPr>
          <w:p w14:paraId="6B72B882" w14:textId="77777777" w:rsidR="00B46C43" w:rsidRPr="00C90739" w:rsidRDefault="00B46C43" w:rsidP="006E53F9">
            <w:pPr>
              <w:pStyle w:val="12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2B1D49EA" w14:textId="77777777" w:rsidR="00B46C43" w:rsidRPr="00C90739" w:rsidRDefault="00B46C43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236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 xml:space="preserve">ГОСТ 30425-97 </w:t>
            </w:r>
          </w:p>
          <w:p w14:paraId="1DA9650F" w14:textId="77777777" w:rsidR="00B46C43" w:rsidRPr="00C90739" w:rsidRDefault="00B46C43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180" w:right="236"/>
              <w:textAlignment w:val="baseline"/>
              <w:rPr>
                <w:sz w:val="24"/>
                <w:szCs w:val="24"/>
              </w:rPr>
            </w:pPr>
          </w:p>
          <w:p w14:paraId="0696BC21" w14:textId="77777777" w:rsidR="00B46C43" w:rsidRPr="00C90739" w:rsidRDefault="00B46C43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180" w:right="236"/>
              <w:textAlignment w:val="baseline"/>
              <w:rPr>
                <w:sz w:val="24"/>
                <w:szCs w:val="24"/>
              </w:rPr>
            </w:pPr>
          </w:p>
          <w:p w14:paraId="5FBC02FF" w14:textId="77777777" w:rsidR="00B46C43" w:rsidRPr="00C90739" w:rsidRDefault="00B46C43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180" w:right="236"/>
              <w:textAlignment w:val="baseline"/>
              <w:rPr>
                <w:sz w:val="24"/>
                <w:szCs w:val="24"/>
              </w:rPr>
            </w:pPr>
          </w:p>
          <w:p w14:paraId="4ACBD5A4" w14:textId="77777777" w:rsidR="00B46C43" w:rsidRPr="00C90739" w:rsidRDefault="00B46C43" w:rsidP="005216A3">
            <w:pPr>
              <w:tabs>
                <w:tab w:val="left" w:pos="284"/>
              </w:tabs>
              <w:autoSpaceDE w:val="0"/>
              <w:autoSpaceDN w:val="0"/>
              <w:adjustRightInd w:val="0"/>
              <w:ind w:left="180" w:right="236"/>
              <w:rPr>
                <w:sz w:val="24"/>
                <w:szCs w:val="24"/>
              </w:rPr>
            </w:pPr>
          </w:p>
        </w:tc>
      </w:tr>
      <w:tr w:rsidR="000969C1" w:rsidRPr="00D7528B" w14:paraId="59F50112" w14:textId="77777777" w:rsidTr="003956CE">
        <w:trPr>
          <w:trHeight w:val="170"/>
        </w:trPr>
        <w:tc>
          <w:tcPr>
            <w:tcW w:w="709" w:type="dxa"/>
          </w:tcPr>
          <w:p w14:paraId="26543A60" w14:textId="77777777" w:rsidR="000969C1" w:rsidRPr="0044567D" w:rsidRDefault="000969C1" w:rsidP="00CC1A2A">
            <w:pPr>
              <w:pStyle w:val="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4.23</w:t>
            </w:r>
            <w:r w:rsidR="00C35014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08502E33" w14:textId="77777777" w:rsidR="000969C1" w:rsidRPr="0042323D" w:rsidRDefault="000969C1" w:rsidP="00695AA4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7090C49" w14:textId="77777777" w:rsidR="000969C1" w:rsidRPr="006F07A5" w:rsidRDefault="000969C1" w:rsidP="006F07A5"/>
        </w:tc>
        <w:tc>
          <w:tcPr>
            <w:tcW w:w="2268" w:type="dxa"/>
          </w:tcPr>
          <w:p w14:paraId="0128F104" w14:textId="77777777" w:rsidR="00B46C43" w:rsidRDefault="00B46C43" w:rsidP="006F07A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>Промышленная стерильность (группа Д):</w:t>
            </w:r>
          </w:p>
          <w:p w14:paraId="1AB2C52D" w14:textId="77777777" w:rsidR="000969C1" w:rsidRPr="00C90739" w:rsidRDefault="000969C1" w:rsidP="006F07A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>количество мезофильных аэробных и факультативно-анаэробных микроорганизмов (КМАФАнМ)</w:t>
            </w:r>
          </w:p>
        </w:tc>
        <w:tc>
          <w:tcPr>
            <w:tcW w:w="2268" w:type="dxa"/>
            <w:vMerge/>
          </w:tcPr>
          <w:p w14:paraId="574314F5" w14:textId="77777777" w:rsidR="000969C1" w:rsidRPr="00C90739" w:rsidRDefault="000969C1" w:rsidP="005216A3">
            <w:pPr>
              <w:pStyle w:val="12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4387D687" w14:textId="77777777" w:rsidR="000969C1" w:rsidRPr="00C90739" w:rsidRDefault="000969C1" w:rsidP="005E5956">
            <w:pPr>
              <w:jc w:val="both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>ГОСТ 10444.15-94</w:t>
            </w:r>
          </w:p>
          <w:p w14:paraId="4D3DE131" w14:textId="77777777" w:rsidR="000969C1" w:rsidRPr="00C90739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236"/>
              <w:textAlignment w:val="baseline"/>
              <w:rPr>
                <w:sz w:val="24"/>
                <w:szCs w:val="24"/>
              </w:rPr>
            </w:pPr>
          </w:p>
        </w:tc>
      </w:tr>
      <w:tr w:rsidR="000969C1" w:rsidRPr="00D7528B" w14:paraId="760308E8" w14:textId="77777777" w:rsidTr="003956CE">
        <w:trPr>
          <w:trHeight w:val="170"/>
        </w:trPr>
        <w:tc>
          <w:tcPr>
            <w:tcW w:w="709" w:type="dxa"/>
          </w:tcPr>
          <w:p w14:paraId="2736FB70" w14:textId="77777777" w:rsidR="000969C1" w:rsidRPr="0044567D" w:rsidRDefault="000969C1" w:rsidP="00CC1A2A">
            <w:pPr>
              <w:pStyle w:val="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4.24</w:t>
            </w:r>
            <w:r w:rsidR="00C35014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0358C0BF" w14:textId="77777777" w:rsidR="000969C1" w:rsidRPr="0042323D" w:rsidRDefault="000969C1" w:rsidP="00695AA4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EE716AE" w14:textId="77777777" w:rsidR="000969C1" w:rsidRPr="00DF7BE1" w:rsidRDefault="000969C1" w:rsidP="005E5956">
            <w:pPr>
              <w:pStyle w:val="ac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25E135E" w14:textId="77777777" w:rsidR="000969C1" w:rsidRPr="00C90739" w:rsidRDefault="000969C1" w:rsidP="00AB5B4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>бактерии группы кишечных палочек (колиформы)</w:t>
            </w:r>
          </w:p>
        </w:tc>
        <w:tc>
          <w:tcPr>
            <w:tcW w:w="2268" w:type="dxa"/>
            <w:vMerge/>
          </w:tcPr>
          <w:p w14:paraId="6E199DE4" w14:textId="77777777" w:rsidR="000969C1" w:rsidRPr="00C90739" w:rsidRDefault="000969C1" w:rsidP="005216A3">
            <w:pPr>
              <w:pStyle w:val="12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67CB1C21" w14:textId="77777777" w:rsidR="000969C1" w:rsidRPr="00C90739" w:rsidRDefault="000969C1" w:rsidP="006871BB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31747-</w:t>
            </w:r>
            <w:r>
              <w:rPr>
                <w:sz w:val="24"/>
                <w:szCs w:val="24"/>
                <w:lang w:val="en-US"/>
              </w:rPr>
              <w:t>2</w:t>
            </w:r>
            <w:r w:rsidRPr="00C90739">
              <w:rPr>
                <w:sz w:val="24"/>
                <w:szCs w:val="24"/>
              </w:rPr>
              <w:t>012</w:t>
            </w:r>
          </w:p>
        </w:tc>
      </w:tr>
      <w:tr w:rsidR="000969C1" w:rsidRPr="00D7528B" w14:paraId="73A4DC3E" w14:textId="77777777" w:rsidTr="003956CE">
        <w:trPr>
          <w:trHeight w:val="170"/>
        </w:trPr>
        <w:tc>
          <w:tcPr>
            <w:tcW w:w="709" w:type="dxa"/>
          </w:tcPr>
          <w:p w14:paraId="6D79B433" w14:textId="77777777" w:rsidR="000969C1" w:rsidRPr="0044567D" w:rsidRDefault="000969C1" w:rsidP="00C90739">
            <w:pPr>
              <w:pStyle w:val="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4.25</w:t>
            </w:r>
            <w:r w:rsidR="00C35014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7102F58C" w14:textId="77777777" w:rsidR="000969C1" w:rsidRPr="0042323D" w:rsidRDefault="000969C1" w:rsidP="00695AA4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992E0CA" w14:textId="77777777" w:rsidR="000969C1" w:rsidRPr="00DF7BE1" w:rsidRDefault="000969C1" w:rsidP="005E5956">
            <w:pPr>
              <w:pStyle w:val="ac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2C672A3" w14:textId="77777777" w:rsidR="000969C1" w:rsidRPr="00C90739" w:rsidRDefault="000969C1" w:rsidP="00F3174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>Сульфитредуцир</w:t>
            </w:r>
            <w:r>
              <w:rPr>
                <w:sz w:val="24"/>
                <w:szCs w:val="24"/>
              </w:rPr>
              <w:t>ю</w:t>
            </w:r>
            <w:r w:rsidRPr="00C90739">
              <w:rPr>
                <w:sz w:val="24"/>
                <w:szCs w:val="24"/>
              </w:rPr>
              <w:t>щие</w:t>
            </w:r>
            <w:r>
              <w:rPr>
                <w:sz w:val="24"/>
                <w:szCs w:val="24"/>
              </w:rPr>
              <w:t xml:space="preserve"> </w:t>
            </w:r>
            <w:r w:rsidRPr="00C90739">
              <w:rPr>
                <w:sz w:val="24"/>
                <w:szCs w:val="24"/>
              </w:rPr>
              <w:t>клостридии</w:t>
            </w:r>
          </w:p>
        </w:tc>
        <w:tc>
          <w:tcPr>
            <w:tcW w:w="2268" w:type="dxa"/>
            <w:vMerge/>
            <w:vAlign w:val="center"/>
          </w:tcPr>
          <w:p w14:paraId="0228951C" w14:textId="77777777" w:rsidR="000969C1" w:rsidRPr="00C90739" w:rsidRDefault="000969C1" w:rsidP="005216A3">
            <w:pPr>
              <w:pStyle w:val="12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69ED07FE" w14:textId="77777777" w:rsidR="000969C1" w:rsidRPr="00C90739" w:rsidRDefault="000969C1" w:rsidP="00C8141D">
            <w:pPr>
              <w:tabs>
                <w:tab w:val="left" w:pos="284"/>
                <w:tab w:val="center" w:pos="2126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>ГОСТ 29185-2</w:t>
            </w:r>
            <w:r w:rsidRPr="00C90739">
              <w:rPr>
                <w:sz w:val="24"/>
                <w:szCs w:val="24"/>
                <w:lang w:val="en-US"/>
              </w:rPr>
              <w:t>014</w:t>
            </w:r>
          </w:p>
          <w:p w14:paraId="45589DA7" w14:textId="77777777" w:rsidR="000969C1" w:rsidRPr="00C90739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236"/>
              <w:textAlignment w:val="baseline"/>
              <w:rPr>
                <w:sz w:val="24"/>
                <w:szCs w:val="24"/>
              </w:rPr>
            </w:pPr>
          </w:p>
        </w:tc>
      </w:tr>
      <w:tr w:rsidR="000969C1" w:rsidRPr="00D7528B" w14:paraId="2C76D5EE" w14:textId="77777777" w:rsidTr="003956CE">
        <w:trPr>
          <w:trHeight w:val="170"/>
        </w:trPr>
        <w:tc>
          <w:tcPr>
            <w:tcW w:w="709" w:type="dxa"/>
          </w:tcPr>
          <w:p w14:paraId="16A228CB" w14:textId="77777777" w:rsidR="000969C1" w:rsidRPr="0044567D" w:rsidRDefault="000969C1" w:rsidP="00CC1A2A">
            <w:pPr>
              <w:pStyle w:val="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4.26</w:t>
            </w:r>
            <w:r w:rsidR="00C35014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6603A75F" w14:textId="77777777" w:rsidR="000969C1" w:rsidRPr="0042323D" w:rsidRDefault="000969C1" w:rsidP="00695AA4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538C71F" w14:textId="77777777" w:rsidR="000969C1" w:rsidRPr="00DF7BE1" w:rsidRDefault="000969C1" w:rsidP="005E5956">
            <w:pPr>
              <w:pStyle w:val="ac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5E3BC168" w14:textId="77777777" w:rsidR="000969C1" w:rsidRPr="00C90739" w:rsidRDefault="000969C1" w:rsidP="005216A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>S.аureus и другие коагулазоположительные стафилококки</w:t>
            </w:r>
          </w:p>
        </w:tc>
        <w:tc>
          <w:tcPr>
            <w:tcW w:w="2268" w:type="dxa"/>
            <w:vMerge/>
          </w:tcPr>
          <w:p w14:paraId="3577A81F" w14:textId="77777777" w:rsidR="000969C1" w:rsidRPr="00C90739" w:rsidRDefault="000969C1" w:rsidP="005216A3">
            <w:pPr>
              <w:pStyle w:val="12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4A7971F8" w14:textId="77777777" w:rsidR="000969C1" w:rsidRPr="00C90739" w:rsidRDefault="000969C1" w:rsidP="005E5956">
            <w:pPr>
              <w:jc w:val="both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>ГОСТ 10444.2-94</w:t>
            </w:r>
          </w:p>
          <w:p w14:paraId="30162697" w14:textId="77777777" w:rsidR="000969C1" w:rsidRPr="00C90739" w:rsidRDefault="000969C1" w:rsidP="005E5956">
            <w:pPr>
              <w:jc w:val="both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>ГОСТ 31746-2012</w:t>
            </w:r>
          </w:p>
          <w:p w14:paraId="5CD32D1F" w14:textId="77777777" w:rsidR="000969C1" w:rsidRPr="00C90739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236"/>
              <w:textAlignment w:val="baseline"/>
              <w:rPr>
                <w:sz w:val="24"/>
                <w:szCs w:val="24"/>
              </w:rPr>
            </w:pPr>
          </w:p>
        </w:tc>
      </w:tr>
      <w:tr w:rsidR="000969C1" w:rsidRPr="00D7528B" w14:paraId="660BCF10" w14:textId="77777777" w:rsidTr="003956CE">
        <w:trPr>
          <w:trHeight w:val="170"/>
        </w:trPr>
        <w:tc>
          <w:tcPr>
            <w:tcW w:w="709" w:type="dxa"/>
          </w:tcPr>
          <w:p w14:paraId="65F9D2DE" w14:textId="77777777" w:rsidR="000969C1" w:rsidRPr="0044567D" w:rsidRDefault="000969C1" w:rsidP="00CC1A2A">
            <w:pPr>
              <w:pStyle w:val="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4.27</w:t>
            </w:r>
            <w:r w:rsidR="00C35014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3C1B6C76" w14:textId="77777777" w:rsidR="000969C1" w:rsidRPr="0042323D" w:rsidRDefault="000969C1" w:rsidP="00695AA4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31CAE3B" w14:textId="77777777" w:rsidR="000969C1" w:rsidRPr="00DF7BE1" w:rsidRDefault="000969C1" w:rsidP="005E5956">
            <w:pPr>
              <w:pStyle w:val="ac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E54CC38" w14:textId="77777777" w:rsidR="000969C1" w:rsidRPr="00C90739" w:rsidRDefault="000969C1" w:rsidP="005216A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>B. cereus</w:t>
            </w:r>
          </w:p>
        </w:tc>
        <w:tc>
          <w:tcPr>
            <w:tcW w:w="2268" w:type="dxa"/>
            <w:vMerge/>
          </w:tcPr>
          <w:p w14:paraId="162B88CB" w14:textId="77777777" w:rsidR="000969C1" w:rsidRPr="00C90739" w:rsidRDefault="000969C1" w:rsidP="005216A3">
            <w:pPr>
              <w:pStyle w:val="12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1F2B9550" w14:textId="77777777" w:rsidR="000969C1" w:rsidRPr="00C90739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236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 xml:space="preserve">ГОСТ 10444.8-2013 </w:t>
            </w:r>
          </w:p>
        </w:tc>
      </w:tr>
      <w:tr w:rsidR="000969C1" w:rsidRPr="00D7528B" w14:paraId="4481B719" w14:textId="77777777" w:rsidTr="003956CE">
        <w:trPr>
          <w:trHeight w:val="170"/>
        </w:trPr>
        <w:tc>
          <w:tcPr>
            <w:tcW w:w="709" w:type="dxa"/>
          </w:tcPr>
          <w:p w14:paraId="6E139112" w14:textId="77777777" w:rsidR="000969C1" w:rsidRPr="0044567D" w:rsidRDefault="000969C1" w:rsidP="00CC1A2A">
            <w:pPr>
              <w:pStyle w:val="12"/>
              <w:rPr>
                <w:sz w:val="24"/>
                <w:szCs w:val="24"/>
                <w:lang w:val="ru-RU"/>
              </w:rPr>
            </w:pPr>
            <w:r w:rsidRPr="0044567D">
              <w:rPr>
                <w:sz w:val="24"/>
                <w:szCs w:val="24"/>
                <w:lang w:val="ru-RU"/>
              </w:rPr>
              <w:t>4.2</w:t>
            </w:r>
            <w:r>
              <w:rPr>
                <w:sz w:val="24"/>
                <w:szCs w:val="24"/>
                <w:lang w:val="ru-RU"/>
              </w:rPr>
              <w:t>8</w:t>
            </w:r>
            <w:r w:rsidR="00C35014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2127" w:type="dxa"/>
            <w:vMerge/>
          </w:tcPr>
          <w:p w14:paraId="7FB14DD4" w14:textId="77777777" w:rsidR="000969C1" w:rsidRPr="0044567D" w:rsidRDefault="000969C1" w:rsidP="005216A3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5003CC9A" w14:textId="77777777" w:rsidR="000969C1" w:rsidRPr="00C90739" w:rsidRDefault="000969C1" w:rsidP="00D17507">
            <w:pPr>
              <w:tabs>
                <w:tab w:val="left" w:pos="284"/>
                <w:tab w:val="left" w:pos="2220"/>
              </w:tabs>
              <w:overflowPunct w:val="0"/>
              <w:autoSpaceDE w:val="0"/>
              <w:autoSpaceDN w:val="0"/>
              <w:adjustRightInd w:val="0"/>
              <w:ind w:right="-105" w:hanging="55"/>
              <w:textAlignment w:val="baseline"/>
              <w:rPr>
                <w:sz w:val="16"/>
              </w:rPr>
            </w:pPr>
            <w:r w:rsidRPr="00C90739">
              <w:rPr>
                <w:sz w:val="16"/>
              </w:rPr>
              <w:t>03.00/07.096</w:t>
            </w:r>
          </w:p>
          <w:p w14:paraId="3CCD2343" w14:textId="77777777" w:rsidR="000969C1" w:rsidRPr="00C90739" w:rsidRDefault="000969C1" w:rsidP="00D17507">
            <w:pPr>
              <w:tabs>
                <w:tab w:val="left" w:pos="284"/>
                <w:tab w:val="left" w:pos="2220"/>
              </w:tabs>
              <w:overflowPunct w:val="0"/>
              <w:autoSpaceDE w:val="0"/>
              <w:autoSpaceDN w:val="0"/>
              <w:adjustRightInd w:val="0"/>
              <w:ind w:right="-105" w:hanging="55"/>
              <w:textAlignment w:val="baseline"/>
              <w:rPr>
                <w:sz w:val="16"/>
              </w:rPr>
            </w:pPr>
            <w:r w:rsidRPr="00C90739">
              <w:rPr>
                <w:sz w:val="16"/>
              </w:rPr>
              <w:t>10.20/07.096</w:t>
            </w:r>
          </w:p>
          <w:p w14:paraId="24CE89B9" w14:textId="77777777" w:rsidR="000969C1" w:rsidRPr="00C90739" w:rsidRDefault="000969C1" w:rsidP="0009039F">
            <w:pPr>
              <w:pStyle w:val="12"/>
              <w:ind w:left="-49"/>
              <w:jc w:val="both"/>
              <w:rPr>
                <w:sz w:val="24"/>
                <w:szCs w:val="24"/>
                <w:lang w:val="ru-RU"/>
              </w:rPr>
            </w:pPr>
            <w:r w:rsidRPr="00C90739">
              <w:rPr>
                <w:sz w:val="16"/>
              </w:rPr>
              <w:t>10.86/07.096</w:t>
            </w:r>
          </w:p>
        </w:tc>
        <w:tc>
          <w:tcPr>
            <w:tcW w:w="2268" w:type="dxa"/>
          </w:tcPr>
          <w:p w14:paraId="22864385" w14:textId="77777777" w:rsidR="000969C1" w:rsidRPr="00C90739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 xml:space="preserve">Личинки паразитов </w:t>
            </w:r>
          </w:p>
          <w:p w14:paraId="13D8F978" w14:textId="77777777" w:rsidR="000969C1" w:rsidRPr="00C90739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живом </w:t>
            </w:r>
            <w:r w:rsidRPr="00C90739">
              <w:rPr>
                <w:sz w:val="24"/>
                <w:szCs w:val="24"/>
              </w:rPr>
              <w:t>виде</w:t>
            </w:r>
          </w:p>
        </w:tc>
        <w:tc>
          <w:tcPr>
            <w:tcW w:w="2268" w:type="dxa"/>
            <w:vMerge/>
          </w:tcPr>
          <w:p w14:paraId="05E73442" w14:textId="77777777" w:rsidR="000969C1" w:rsidRPr="00C90739" w:rsidRDefault="000969C1" w:rsidP="005216A3">
            <w:pPr>
              <w:tabs>
                <w:tab w:val="left" w:pos="-107"/>
                <w:tab w:val="left" w:pos="284"/>
              </w:tabs>
              <w:overflowPunct w:val="0"/>
              <w:autoSpaceDE w:val="0"/>
              <w:autoSpaceDN w:val="0"/>
              <w:adjustRightInd w:val="0"/>
              <w:ind w:left="188" w:right="180"/>
              <w:jc w:val="both"/>
              <w:textAlignment w:val="baseline"/>
              <w:rPr>
                <w:color w:val="339966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1CC7C48" w14:textId="77777777" w:rsidR="000969C1" w:rsidRPr="00C90739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236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 xml:space="preserve">Инструкция  </w:t>
            </w:r>
          </w:p>
          <w:p w14:paraId="6CC88163" w14:textId="77777777" w:rsidR="000969C1" w:rsidRPr="00C90739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>4.2.10-21-25-2006</w:t>
            </w:r>
          </w:p>
          <w:p w14:paraId="6318ABBF" w14:textId="77777777" w:rsidR="000969C1" w:rsidRPr="00C90739" w:rsidRDefault="000969C1" w:rsidP="00420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5, </w:t>
            </w:r>
            <w:r w:rsidRPr="00C90739">
              <w:rPr>
                <w:sz w:val="24"/>
                <w:szCs w:val="24"/>
              </w:rPr>
              <w:t>п. 20 п.21.1-21.3</w:t>
            </w:r>
          </w:p>
        </w:tc>
      </w:tr>
      <w:tr w:rsidR="000969C1" w:rsidRPr="00D7528B" w14:paraId="759EB5E4" w14:textId="77777777" w:rsidTr="003956CE">
        <w:trPr>
          <w:trHeight w:val="170"/>
        </w:trPr>
        <w:tc>
          <w:tcPr>
            <w:tcW w:w="709" w:type="dxa"/>
          </w:tcPr>
          <w:p w14:paraId="3F5A0576" w14:textId="77777777" w:rsidR="000969C1" w:rsidRPr="0044567D" w:rsidRDefault="000969C1" w:rsidP="00CC1A2A">
            <w:pPr>
              <w:pStyle w:val="12"/>
              <w:rPr>
                <w:sz w:val="24"/>
                <w:szCs w:val="24"/>
                <w:lang w:val="ru-RU"/>
              </w:rPr>
            </w:pPr>
            <w:r w:rsidRPr="0044567D">
              <w:rPr>
                <w:sz w:val="24"/>
                <w:szCs w:val="24"/>
                <w:lang w:val="ru-RU"/>
              </w:rPr>
              <w:t>4.2</w:t>
            </w:r>
            <w:r>
              <w:rPr>
                <w:sz w:val="24"/>
                <w:szCs w:val="24"/>
                <w:lang w:val="ru-RU"/>
              </w:rPr>
              <w:t>9</w:t>
            </w:r>
            <w:r w:rsidR="00C35014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2127" w:type="dxa"/>
            <w:vMerge/>
          </w:tcPr>
          <w:p w14:paraId="7B904F5D" w14:textId="77777777" w:rsidR="000969C1" w:rsidRPr="0044567D" w:rsidRDefault="000969C1" w:rsidP="005216A3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6A419845" w14:textId="77777777" w:rsidR="000969C1" w:rsidRPr="00C90739" w:rsidRDefault="000969C1" w:rsidP="00D70D60">
            <w:pPr>
              <w:tabs>
                <w:tab w:val="left" w:pos="284"/>
                <w:tab w:val="left" w:pos="2220"/>
              </w:tabs>
              <w:overflowPunct w:val="0"/>
              <w:autoSpaceDE w:val="0"/>
              <w:autoSpaceDN w:val="0"/>
              <w:adjustRightInd w:val="0"/>
              <w:ind w:right="-105" w:hanging="55"/>
              <w:textAlignment w:val="baseline"/>
              <w:rPr>
                <w:sz w:val="16"/>
              </w:rPr>
            </w:pPr>
            <w:r w:rsidRPr="00C90739">
              <w:rPr>
                <w:sz w:val="16"/>
              </w:rPr>
              <w:t>03.00/01.086</w:t>
            </w:r>
          </w:p>
          <w:p w14:paraId="717B8813" w14:textId="77777777" w:rsidR="000969C1" w:rsidRPr="00C90739" w:rsidRDefault="000969C1" w:rsidP="00D70D60">
            <w:pPr>
              <w:tabs>
                <w:tab w:val="left" w:pos="284"/>
                <w:tab w:val="left" w:pos="2220"/>
              </w:tabs>
              <w:overflowPunct w:val="0"/>
              <w:autoSpaceDE w:val="0"/>
              <w:autoSpaceDN w:val="0"/>
              <w:adjustRightInd w:val="0"/>
              <w:ind w:right="-105" w:hanging="55"/>
              <w:textAlignment w:val="baseline"/>
              <w:rPr>
                <w:sz w:val="16"/>
              </w:rPr>
            </w:pPr>
            <w:r w:rsidRPr="00C90739">
              <w:rPr>
                <w:sz w:val="16"/>
              </w:rPr>
              <w:t>10.20/01.086</w:t>
            </w:r>
          </w:p>
          <w:p w14:paraId="2B202828" w14:textId="77777777" w:rsidR="000969C1" w:rsidRPr="00C90739" w:rsidRDefault="000969C1" w:rsidP="004B4458">
            <w:pPr>
              <w:pStyle w:val="12"/>
              <w:ind w:hanging="49"/>
              <w:rPr>
                <w:sz w:val="24"/>
                <w:szCs w:val="24"/>
                <w:lang w:val="ru-RU"/>
              </w:rPr>
            </w:pPr>
            <w:r w:rsidRPr="00C90739">
              <w:rPr>
                <w:sz w:val="16"/>
              </w:rPr>
              <w:t>10.86/01.086</w:t>
            </w:r>
          </w:p>
        </w:tc>
        <w:tc>
          <w:tcPr>
            <w:tcW w:w="2268" w:type="dxa"/>
          </w:tcPr>
          <w:p w14:paraId="0BB145B3" w14:textId="77777777" w:rsidR="000969C1" w:rsidRPr="00C90739" w:rsidRDefault="000969C1" w:rsidP="00245F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 xml:space="preserve">Выделение  возбудителя холеры </w:t>
            </w:r>
          </w:p>
        </w:tc>
        <w:tc>
          <w:tcPr>
            <w:tcW w:w="2268" w:type="dxa"/>
          </w:tcPr>
          <w:p w14:paraId="2ACB9C3A" w14:textId="77777777" w:rsidR="000969C1" w:rsidRPr="00C90739" w:rsidRDefault="000969C1" w:rsidP="005216A3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08"/>
              <w:jc w:val="both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 xml:space="preserve">Инструкция 1.2.11- 17-8-2004 </w:t>
            </w:r>
          </w:p>
        </w:tc>
        <w:tc>
          <w:tcPr>
            <w:tcW w:w="2268" w:type="dxa"/>
          </w:tcPr>
          <w:p w14:paraId="60351963" w14:textId="77777777" w:rsidR="000969C1" w:rsidRPr="00C90739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236"/>
              <w:textAlignment w:val="baseline"/>
              <w:rPr>
                <w:sz w:val="24"/>
                <w:szCs w:val="24"/>
                <w:lang w:val="en-US"/>
              </w:rPr>
            </w:pPr>
            <w:r w:rsidRPr="00C90739">
              <w:rPr>
                <w:sz w:val="24"/>
                <w:szCs w:val="24"/>
              </w:rPr>
              <w:t xml:space="preserve">Инструкция </w:t>
            </w:r>
          </w:p>
          <w:p w14:paraId="701BCD45" w14:textId="77777777" w:rsidR="000969C1" w:rsidRPr="00C90739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>1.2.11-17-8-2004</w:t>
            </w:r>
          </w:p>
        </w:tc>
      </w:tr>
      <w:tr w:rsidR="000969C1" w:rsidRPr="00D7528B" w14:paraId="3D9E9579" w14:textId="77777777" w:rsidTr="003956CE">
        <w:trPr>
          <w:trHeight w:val="988"/>
        </w:trPr>
        <w:tc>
          <w:tcPr>
            <w:tcW w:w="709" w:type="dxa"/>
          </w:tcPr>
          <w:p w14:paraId="64B4E655" w14:textId="77777777" w:rsidR="000969C1" w:rsidRPr="0044567D" w:rsidRDefault="000969C1" w:rsidP="00CC1A2A">
            <w:pPr>
              <w:pStyle w:val="12"/>
              <w:rPr>
                <w:sz w:val="24"/>
                <w:szCs w:val="24"/>
                <w:lang w:val="ru-RU"/>
              </w:rPr>
            </w:pPr>
            <w:r w:rsidRPr="0044567D">
              <w:rPr>
                <w:sz w:val="24"/>
                <w:szCs w:val="24"/>
                <w:lang w:val="ru-RU"/>
              </w:rPr>
              <w:t>4.</w:t>
            </w:r>
            <w:r>
              <w:rPr>
                <w:sz w:val="24"/>
                <w:szCs w:val="24"/>
                <w:lang w:val="ru-RU"/>
              </w:rPr>
              <w:t>30</w:t>
            </w:r>
            <w:r w:rsidR="00C35014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2127" w:type="dxa"/>
            <w:vMerge/>
          </w:tcPr>
          <w:p w14:paraId="0AF54A7C" w14:textId="77777777" w:rsidR="000969C1" w:rsidRPr="0044567D" w:rsidRDefault="000969C1" w:rsidP="005216A3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7F373755" w14:textId="77777777" w:rsidR="000969C1" w:rsidRDefault="000969C1" w:rsidP="00A87F96">
            <w:pPr>
              <w:pStyle w:val="a9"/>
              <w:tabs>
                <w:tab w:val="left" w:pos="-55"/>
                <w:tab w:val="left" w:pos="225"/>
                <w:tab w:val="left" w:pos="284"/>
              </w:tabs>
              <w:ind w:left="-55"/>
              <w:rPr>
                <w:sz w:val="16"/>
              </w:rPr>
            </w:pPr>
            <w:r w:rsidRPr="00C90739">
              <w:rPr>
                <w:sz w:val="16"/>
              </w:rPr>
              <w:t>03.00/04.125</w:t>
            </w:r>
          </w:p>
          <w:p w14:paraId="0452B23E" w14:textId="77777777" w:rsidR="000969C1" w:rsidRDefault="000969C1" w:rsidP="00A87F96">
            <w:pPr>
              <w:pStyle w:val="a9"/>
              <w:tabs>
                <w:tab w:val="left" w:pos="-55"/>
                <w:tab w:val="left" w:pos="225"/>
                <w:tab w:val="left" w:pos="284"/>
              </w:tabs>
              <w:ind w:left="-55"/>
              <w:rPr>
                <w:sz w:val="16"/>
              </w:rPr>
            </w:pPr>
            <w:r w:rsidRPr="00C90739">
              <w:rPr>
                <w:sz w:val="16"/>
              </w:rPr>
              <w:t>10.20/04.125</w:t>
            </w:r>
          </w:p>
          <w:p w14:paraId="738C9976" w14:textId="77777777" w:rsidR="000969C1" w:rsidRPr="00C90739" w:rsidRDefault="000969C1" w:rsidP="00A87F96">
            <w:pPr>
              <w:pStyle w:val="a9"/>
              <w:tabs>
                <w:tab w:val="left" w:pos="-55"/>
                <w:tab w:val="left" w:pos="225"/>
                <w:tab w:val="left" w:pos="284"/>
              </w:tabs>
              <w:ind w:left="-55"/>
              <w:rPr>
                <w:sz w:val="16"/>
              </w:rPr>
            </w:pPr>
            <w:r w:rsidRPr="00C90739">
              <w:rPr>
                <w:sz w:val="16"/>
              </w:rPr>
              <w:t>10.86/04.125</w:t>
            </w:r>
          </w:p>
        </w:tc>
        <w:tc>
          <w:tcPr>
            <w:tcW w:w="2268" w:type="dxa"/>
          </w:tcPr>
          <w:p w14:paraId="73E832C2" w14:textId="77777777" w:rsidR="000969C1" w:rsidRPr="00C90739" w:rsidRDefault="000969C1" w:rsidP="00245F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>Удельная активность цезия-137</w:t>
            </w:r>
          </w:p>
        </w:tc>
        <w:tc>
          <w:tcPr>
            <w:tcW w:w="2268" w:type="dxa"/>
          </w:tcPr>
          <w:p w14:paraId="2DF03616" w14:textId="77777777" w:rsidR="00BF191F" w:rsidRDefault="000969C1" w:rsidP="00FA660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08"/>
              <w:jc w:val="both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 xml:space="preserve">ГН 10-117-99 </w:t>
            </w:r>
          </w:p>
          <w:p w14:paraId="7357BC56" w14:textId="77777777" w:rsidR="000969C1" w:rsidRPr="00C90739" w:rsidRDefault="000969C1" w:rsidP="00FA660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08"/>
              <w:jc w:val="both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 xml:space="preserve">(РДУ- 99) </w:t>
            </w:r>
          </w:p>
        </w:tc>
        <w:tc>
          <w:tcPr>
            <w:tcW w:w="2268" w:type="dxa"/>
          </w:tcPr>
          <w:p w14:paraId="07E120FD" w14:textId="77777777" w:rsidR="000969C1" w:rsidRPr="00C90739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80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 xml:space="preserve">МВИ 179-95 </w:t>
            </w:r>
          </w:p>
          <w:p w14:paraId="62BB3332" w14:textId="77777777" w:rsidR="000969C1" w:rsidRDefault="000969C1" w:rsidP="005216A3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ind w:right="-122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>МВИ.МН1823-2007</w:t>
            </w:r>
          </w:p>
          <w:p w14:paraId="42A7E23A" w14:textId="77777777" w:rsidR="000969C1" w:rsidRPr="0046521C" w:rsidRDefault="000969C1" w:rsidP="0046521C">
            <w:pPr>
              <w:pStyle w:val="a9"/>
              <w:tabs>
                <w:tab w:val="left" w:pos="0"/>
                <w:tab w:val="left" w:pos="225"/>
                <w:tab w:val="left" w:pos="284"/>
              </w:tabs>
              <w:rPr>
                <w:szCs w:val="24"/>
              </w:rPr>
            </w:pPr>
            <w:r w:rsidRPr="008C59CB">
              <w:rPr>
                <w:szCs w:val="24"/>
              </w:rPr>
              <w:t>ГОСТ 32161-2013</w:t>
            </w:r>
          </w:p>
        </w:tc>
      </w:tr>
      <w:tr w:rsidR="000969C1" w:rsidRPr="00D7528B" w14:paraId="49BF045E" w14:textId="77777777" w:rsidTr="003956CE">
        <w:trPr>
          <w:trHeight w:val="3266"/>
        </w:trPr>
        <w:tc>
          <w:tcPr>
            <w:tcW w:w="709" w:type="dxa"/>
          </w:tcPr>
          <w:p w14:paraId="07D92AF6" w14:textId="77777777" w:rsidR="00EA725D" w:rsidRDefault="000969C1" w:rsidP="005216A3">
            <w:pPr>
              <w:pStyle w:val="12"/>
              <w:rPr>
                <w:sz w:val="24"/>
                <w:szCs w:val="24"/>
                <w:lang w:val="ru-RU"/>
              </w:rPr>
            </w:pPr>
            <w:r w:rsidRPr="0044567D">
              <w:rPr>
                <w:sz w:val="24"/>
                <w:szCs w:val="24"/>
                <w:lang w:val="ru-RU"/>
              </w:rPr>
              <w:lastRenderedPageBreak/>
              <w:t>5.1</w:t>
            </w:r>
          </w:p>
          <w:p w14:paraId="3151D757" w14:textId="77777777" w:rsidR="000969C1" w:rsidRPr="0044567D" w:rsidRDefault="000C4EB1" w:rsidP="005216A3">
            <w:pPr>
              <w:pStyle w:val="1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*</w:t>
            </w:r>
            <w:r w:rsidR="00EA725D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2127" w:type="dxa"/>
            <w:vMerge w:val="restart"/>
          </w:tcPr>
          <w:p w14:paraId="2BBEF262" w14:textId="77777777" w:rsidR="000969C1" w:rsidRPr="0042323D" w:rsidRDefault="000969C1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Зерно, масличные культу</w:t>
            </w:r>
            <w:r>
              <w:rPr>
                <w:sz w:val="24"/>
                <w:szCs w:val="24"/>
              </w:rPr>
              <w:t>р</w:t>
            </w:r>
            <w:r w:rsidRPr="0042323D">
              <w:rPr>
                <w:sz w:val="24"/>
                <w:szCs w:val="24"/>
              </w:rPr>
              <w:t>ы, зерно-бобовые, мукомольно-</w:t>
            </w:r>
            <w:r>
              <w:rPr>
                <w:sz w:val="24"/>
                <w:szCs w:val="24"/>
              </w:rPr>
              <w:t>к</w:t>
            </w:r>
            <w:r w:rsidRPr="0042323D">
              <w:rPr>
                <w:sz w:val="24"/>
                <w:szCs w:val="24"/>
              </w:rPr>
              <w:t>рупяные,</w:t>
            </w:r>
            <w:r w:rsidR="000C4E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</w:t>
            </w:r>
            <w:r w:rsidRPr="0042323D">
              <w:rPr>
                <w:sz w:val="24"/>
                <w:szCs w:val="24"/>
              </w:rPr>
              <w:t>лебобулочные  изделия и  др., в том</w:t>
            </w:r>
            <w:r w:rsidR="000C4EB1">
              <w:rPr>
                <w:sz w:val="24"/>
                <w:szCs w:val="24"/>
              </w:rPr>
              <w:t xml:space="preserve"> </w:t>
            </w:r>
            <w:r w:rsidRPr="0042323D">
              <w:rPr>
                <w:sz w:val="24"/>
                <w:szCs w:val="24"/>
              </w:rPr>
              <w:t>числе</w:t>
            </w:r>
            <w:r w:rsidR="000C4EB1">
              <w:rPr>
                <w:sz w:val="24"/>
                <w:szCs w:val="24"/>
              </w:rPr>
              <w:t xml:space="preserve"> </w:t>
            </w:r>
            <w:r w:rsidRPr="0042323D">
              <w:rPr>
                <w:sz w:val="24"/>
                <w:szCs w:val="24"/>
              </w:rPr>
              <w:t>для   детского питания</w:t>
            </w:r>
          </w:p>
          <w:p w14:paraId="576561E8" w14:textId="77777777" w:rsidR="000969C1" w:rsidRDefault="000969C1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4"/>
                <w:szCs w:val="24"/>
              </w:rPr>
            </w:pPr>
          </w:p>
          <w:p w14:paraId="6769E5FC" w14:textId="77777777" w:rsidR="000969C1" w:rsidRDefault="000969C1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4"/>
                <w:szCs w:val="24"/>
              </w:rPr>
            </w:pPr>
          </w:p>
          <w:p w14:paraId="64A8D32E" w14:textId="77777777" w:rsidR="000969C1" w:rsidRDefault="000969C1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4"/>
                <w:szCs w:val="24"/>
              </w:rPr>
            </w:pPr>
          </w:p>
          <w:p w14:paraId="3BBA755C" w14:textId="77777777" w:rsidR="000969C1" w:rsidRDefault="000969C1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4"/>
                <w:szCs w:val="24"/>
              </w:rPr>
            </w:pPr>
          </w:p>
          <w:p w14:paraId="7B35289A" w14:textId="77777777" w:rsidR="000969C1" w:rsidRDefault="000969C1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170"/>
              <w:textAlignment w:val="baseline"/>
              <w:rPr>
                <w:sz w:val="24"/>
                <w:szCs w:val="24"/>
              </w:rPr>
            </w:pPr>
          </w:p>
          <w:p w14:paraId="4163A883" w14:textId="77777777" w:rsidR="000969C1" w:rsidRPr="0044567D" w:rsidRDefault="000969C1" w:rsidP="00E541E5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7447A24" w14:textId="77777777" w:rsidR="000969C1" w:rsidRPr="00C90739" w:rsidRDefault="000969C1" w:rsidP="00B73E05">
            <w:pPr>
              <w:pStyle w:val="12"/>
              <w:ind w:left="-55" w:right="-105"/>
              <w:rPr>
                <w:sz w:val="16"/>
                <w:szCs w:val="16"/>
                <w:lang w:val="ru-RU"/>
              </w:rPr>
            </w:pPr>
            <w:r w:rsidRPr="00F625E8">
              <w:rPr>
                <w:sz w:val="16"/>
                <w:szCs w:val="16"/>
                <w:lang w:val="ru-RU"/>
              </w:rPr>
              <w:t>01.11/42.000</w:t>
            </w:r>
          </w:p>
          <w:p w14:paraId="090E74AC" w14:textId="77777777" w:rsidR="000969C1" w:rsidRPr="00C90739" w:rsidRDefault="000969C1" w:rsidP="00B73E05">
            <w:pPr>
              <w:pStyle w:val="12"/>
              <w:ind w:left="-55" w:right="-105"/>
              <w:rPr>
                <w:sz w:val="16"/>
                <w:szCs w:val="16"/>
                <w:lang w:val="ru-RU"/>
              </w:rPr>
            </w:pPr>
            <w:r w:rsidRPr="00F625E8">
              <w:rPr>
                <w:sz w:val="16"/>
                <w:szCs w:val="16"/>
                <w:lang w:val="ru-RU"/>
              </w:rPr>
              <w:t>01.12/42.000</w:t>
            </w:r>
          </w:p>
          <w:p w14:paraId="0A9EA9CD" w14:textId="77777777" w:rsidR="000969C1" w:rsidRPr="00C90739" w:rsidRDefault="000969C1" w:rsidP="00B73E05">
            <w:pPr>
              <w:pStyle w:val="12"/>
              <w:ind w:left="-55" w:right="-105"/>
              <w:rPr>
                <w:sz w:val="16"/>
                <w:szCs w:val="16"/>
                <w:lang w:val="ru-RU"/>
              </w:rPr>
            </w:pPr>
            <w:r w:rsidRPr="00F625E8">
              <w:rPr>
                <w:sz w:val="16"/>
                <w:szCs w:val="16"/>
                <w:lang w:val="ru-RU"/>
              </w:rPr>
              <w:t>01.26/42.000</w:t>
            </w:r>
          </w:p>
          <w:p w14:paraId="03E4E39C" w14:textId="77777777" w:rsidR="000969C1" w:rsidRPr="00C90739" w:rsidRDefault="000969C1" w:rsidP="00B73E05">
            <w:pPr>
              <w:pStyle w:val="12"/>
              <w:ind w:left="-55" w:right="-105"/>
              <w:rPr>
                <w:sz w:val="16"/>
                <w:szCs w:val="16"/>
                <w:lang w:val="ru-RU"/>
              </w:rPr>
            </w:pPr>
            <w:r w:rsidRPr="00F625E8">
              <w:rPr>
                <w:sz w:val="16"/>
                <w:szCs w:val="16"/>
                <w:lang w:val="ru-RU"/>
              </w:rPr>
              <w:t>10.61/</w:t>
            </w:r>
            <w:r w:rsidRPr="00C90739">
              <w:rPr>
                <w:sz w:val="16"/>
                <w:szCs w:val="16"/>
                <w:lang w:val="ru-RU"/>
              </w:rPr>
              <w:t>4</w:t>
            </w:r>
            <w:r w:rsidRPr="00F625E8">
              <w:rPr>
                <w:sz w:val="16"/>
                <w:szCs w:val="16"/>
                <w:lang w:val="ru-RU"/>
              </w:rPr>
              <w:t>2.000</w:t>
            </w:r>
          </w:p>
          <w:p w14:paraId="7EFC8BBE" w14:textId="77777777" w:rsidR="000969C1" w:rsidRPr="00C90739" w:rsidRDefault="000969C1" w:rsidP="00B73E05">
            <w:pPr>
              <w:pStyle w:val="12"/>
              <w:ind w:left="-55" w:right="-105"/>
              <w:rPr>
                <w:sz w:val="16"/>
                <w:szCs w:val="16"/>
                <w:lang w:val="ru-RU"/>
              </w:rPr>
            </w:pPr>
            <w:r w:rsidRPr="00F625E8">
              <w:rPr>
                <w:sz w:val="16"/>
                <w:szCs w:val="16"/>
                <w:lang w:val="ru-RU"/>
              </w:rPr>
              <w:t>10.71/</w:t>
            </w:r>
            <w:r w:rsidRPr="00C90739">
              <w:rPr>
                <w:sz w:val="16"/>
                <w:szCs w:val="16"/>
                <w:lang w:val="ru-RU"/>
              </w:rPr>
              <w:t>4</w:t>
            </w:r>
            <w:r w:rsidRPr="00F625E8">
              <w:rPr>
                <w:sz w:val="16"/>
                <w:szCs w:val="16"/>
                <w:lang w:val="ru-RU"/>
              </w:rPr>
              <w:t>2.000</w:t>
            </w:r>
          </w:p>
          <w:p w14:paraId="398A0171" w14:textId="77777777" w:rsidR="000969C1" w:rsidRPr="00C90739" w:rsidRDefault="000969C1" w:rsidP="00B73E05">
            <w:pPr>
              <w:pStyle w:val="12"/>
              <w:ind w:left="-55" w:right="-105"/>
              <w:rPr>
                <w:sz w:val="16"/>
                <w:szCs w:val="16"/>
                <w:lang w:val="ru-RU"/>
              </w:rPr>
            </w:pPr>
            <w:r w:rsidRPr="00F625E8">
              <w:rPr>
                <w:sz w:val="16"/>
                <w:szCs w:val="16"/>
                <w:lang w:val="ru-RU"/>
              </w:rPr>
              <w:t>10.72/42.00</w:t>
            </w:r>
            <w:r w:rsidRPr="00C90739">
              <w:rPr>
                <w:sz w:val="16"/>
                <w:szCs w:val="16"/>
                <w:lang w:val="ru-RU"/>
              </w:rPr>
              <w:t>0</w:t>
            </w:r>
          </w:p>
          <w:p w14:paraId="7E662AFB" w14:textId="77777777" w:rsidR="000969C1" w:rsidRPr="00C90739" w:rsidRDefault="000969C1" w:rsidP="00B73E05">
            <w:pPr>
              <w:pStyle w:val="12"/>
              <w:ind w:left="-55" w:right="-105"/>
              <w:rPr>
                <w:sz w:val="24"/>
                <w:szCs w:val="24"/>
                <w:lang w:val="ru-RU"/>
              </w:rPr>
            </w:pPr>
            <w:r w:rsidRPr="00F625E8">
              <w:rPr>
                <w:sz w:val="16"/>
                <w:szCs w:val="16"/>
                <w:lang w:val="ru-RU"/>
              </w:rPr>
              <w:t>10.73/42.000</w:t>
            </w:r>
          </w:p>
        </w:tc>
        <w:tc>
          <w:tcPr>
            <w:tcW w:w="2268" w:type="dxa"/>
          </w:tcPr>
          <w:p w14:paraId="308BE4B5" w14:textId="77777777" w:rsidR="000969C1" w:rsidRPr="00C90739" w:rsidRDefault="000969C1" w:rsidP="00E750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 xml:space="preserve">Отбор </w:t>
            </w:r>
            <w:r>
              <w:rPr>
                <w:sz w:val="24"/>
                <w:szCs w:val="24"/>
              </w:rPr>
              <w:t xml:space="preserve">образцов </w:t>
            </w:r>
          </w:p>
        </w:tc>
        <w:tc>
          <w:tcPr>
            <w:tcW w:w="2268" w:type="dxa"/>
          </w:tcPr>
          <w:p w14:paraId="01D1C19C" w14:textId="77777777" w:rsidR="000969C1" w:rsidRPr="00C90739" w:rsidRDefault="000969C1" w:rsidP="005D2C71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ind w:right="56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>ГОСТ 26312.1-84</w:t>
            </w:r>
          </w:p>
          <w:p w14:paraId="66FD2695" w14:textId="77777777" w:rsidR="000969C1" w:rsidRPr="00C90739" w:rsidRDefault="000969C1" w:rsidP="00F31746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>ГОСТ 13586.3-</w:t>
            </w:r>
            <w:r>
              <w:rPr>
                <w:sz w:val="24"/>
                <w:szCs w:val="24"/>
              </w:rPr>
              <w:t>2</w:t>
            </w:r>
            <w:r w:rsidRPr="00C90739">
              <w:rPr>
                <w:sz w:val="24"/>
                <w:szCs w:val="24"/>
              </w:rPr>
              <w:t>015</w:t>
            </w:r>
          </w:p>
          <w:p w14:paraId="18BE02B7" w14:textId="77777777" w:rsidR="000969C1" w:rsidRPr="00C90739" w:rsidRDefault="000969C1" w:rsidP="0020300A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ind w:right="56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>ГОСТ 31904-2012</w:t>
            </w:r>
          </w:p>
          <w:p w14:paraId="4C7AF621" w14:textId="77777777" w:rsidR="000969C1" w:rsidRPr="00C90739" w:rsidRDefault="000969C1" w:rsidP="005D2C71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ind w:right="56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>ГОСТ 27668-88</w:t>
            </w:r>
          </w:p>
          <w:p w14:paraId="24412D0D" w14:textId="77777777" w:rsidR="000969C1" w:rsidRPr="00C90739" w:rsidRDefault="000969C1" w:rsidP="0020300A">
            <w:pPr>
              <w:tabs>
                <w:tab w:val="left" w:pos="284"/>
                <w:tab w:val="left" w:pos="2160"/>
              </w:tabs>
              <w:suppressAutoHyphens/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>СТБ 2160-2011</w:t>
            </w:r>
            <w:r>
              <w:rPr>
                <w:sz w:val="24"/>
                <w:szCs w:val="24"/>
              </w:rPr>
              <w:t xml:space="preserve"> </w:t>
            </w:r>
            <w:r w:rsidRPr="00C90739">
              <w:rPr>
                <w:sz w:val="24"/>
                <w:szCs w:val="24"/>
              </w:rPr>
              <w:t>п.4</w:t>
            </w:r>
          </w:p>
          <w:p w14:paraId="736A1620" w14:textId="77777777" w:rsidR="000969C1" w:rsidRPr="00C90739" w:rsidRDefault="000969C1" w:rsidP="0020300A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>СТБ 1052-2011</w:t>
            </w:r>
          </w:p>
          <w:p w14:paraId="47DFB1A0" w14:textId="77777777" w:rsidR="000969C1" w:rsidRDefault="000969C1" w:rsidP="0020300A">
            <w:pPr>
              <w:tabs>
                <w:tab w:val="left" w:pos="284"/>
                <w:tab w:val="left" w:pos="2160"/>
              </w:tabs>
              <w:suppressAutoHyphens/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 xml:space="preserve">СТБ 1036- п.7.25-7.32 </w:t>
            </w:r>
          </w:p>
          <w:p w14:paraId="6BAE2575" w14:textId="77777777" w:rsidR="000969C1" w:rsidRPr="008135CD" w:rsidRDefault="000969C1" w:rsidP="00F31746">
            <w:pPr>
              <w:pStyle w:val="12"/>
              <w:rPr>
                <w:sz w:val="24"/>
                <w:szCs w:val="24"/>
                <w:lang w:val="ru-RU"/>
              </w:rPr>
            </w:pPr>
            <w:r w:rsidRPr="00C90739">
              <w:rPr>
                <w:sz w:val="24"/>
                <w:szCs w:val="24"/>
                <w:lang w:val="ru-RU" w:eastAsia="ru-RU"/>
              </w:rPr>
              <w:t>ТНПА и другая  документация на про</w:t>
            </w:r>
            <w:r w:rsidRPr="00C90739">
              <w:rPr>
                <w:sz w:val="24"/>
                <w:szCs w:val="24"/>
                <w:lang w:val="ru-RU"/>
              </w:rPr>
              <w:t>дукцию</w:t>
            </w:r>
          </w:p>
        </w:tc>
        <w:tc>
          <w:tcPr>
            <w:tcW w:w="2268" w:type="dxa"/>
          </w:tcPr>
          <w:p w14:paraId="12DFEDA5" w14:textId="77777777" w:rsidR="000969C1" w:rsidRPr="00C90739" w:rsidRDefault="000969C1" w:rsidP="005216A3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ind w:right="56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>ГОСТ 26312.1-84</w:t>
            </w:r>
          </w:p>
          <w:p w14:paraId="33AC9B66" w14:textId="77777777" w:rsidR="000969C1" w:rsidRPr="00C90739" w:rsidRDefault="000969C1" w:rsidP="00BE64EF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>ГОСТ 13586.3-</w:t>
            </w:r>
            <w:r>
              <w:rPr>
                <w:sz w:val="24"/>
                <w:szCs w:val="24"/>
              </w:rPr>
              <w:t>2</w:t>
            </w:r>
            <w:r w:rsidRPr="00C90739">
              <w:rPr>
                <w:sz w:val="24"/>
                <w:szCs w:val="24"/>
              </w:rPr>
              <w:t xml:space="preserve">015 </w:t>
            </w:r>
          </w:p>
          <w:p w14:paraId="7FD26454" w14:textId="77777777" w:rsidR="000969C1" w:rsidRPr="00C90739" w:rsidRDefault="000969C1" w:rsidP="005216A3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ind w:right="56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>ГОСТ 31904-2012</w:t>
            </w:r>
          </w:p>
          <w:p w14:paraId="455FE745" w14:textId="77777777" w:rsidR="000969C1" w:rsidRPr="00C90739" w:rsidRDefault="000969C1" w:rsidP="005216A3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>ГОСТ 686-83 п. 3.1</w:t>
            </w:r>
          </w:p>
          <w:p w14:paraId="0B382C8B" w14:textId="77777777" w:rsidR="000969C1" w:rsidRPr="00C90739" w:rsidRDefault="000969C1" w:rsidP="005216A3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ind w:right="56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>ГОСТ 27668-88</w:t>
            </w:r>
          </w:p>
          <w:p w14:paraId="0511883F" w14:textId="77777777" w:rsidR="000969C1" w:rsidRPr="00C90739" w:rsidRDefault="000969C1" w:rsidP="005216A3">
            <w:pPr>
              <w:tabs>
                <w:tab w:val="left" w:pos="284"/>
                <w:tab w:val="left" w:pos="2160"/>
              </w:tabs>
              <w:suppressAutoHyphens/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>СТБ 2160-2011п.4</w:t>
            </w:r>
          </w:p>
          <w:p w14:paraId="0CA491C3" w14:textId="77777777" w:rsidR="000969C1" w:rsidRPr="00C90739" w:rsidRDefault="000969C1" w:rsidP="005216A3">
            <w:pPr>
              <w:tabs>
                <w:tab w:val="left" w:pos="284"/>
                <w:tab w:val="left" w:pos="2019"/>
              </w:tabs>
              <w:suppressAutoHyphens/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>СТБ 1963-2009 п.7</w:t>
            </w:r>
          </w:p>
          <w:p w14:paraId="20789426" w14:textId="77777777" w:rsidR="000969C1" w:rsidRPr="00C90739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>СТБ 1052-2011</w:t>
            </w:r>
          </w:p>
          <w:p w14:paraId="4CD83305" w14:textId="77777777" w:rsidR="000969C1" w:rsidRPr="00C90739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56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 xml:space="preserve">СТБ 1056-2016 </w:t>
            </w:r>
          </w:p>
          <w:p w14:paraId="1D2A3005" w14:textId="77777777" w:rsidR="000969C1" w:rsidRPr="00C90739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 xml:space="preserve">СТБ 1036-97  п.7.3 п.7.19,  п.7.25-7.32 </w:t>
            </w:r>
          </w:p>
          <w:p w14:paraId="7680E430" w14:textId="77777777" w:rsidR="000969C1" w:rsidRPr="00C90739" w:rsidRDefault="000969C1" w:rsidP="00A26F75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8C59CB">
              <w:rPr>
                <w:sz w:val="24"/>
                <w:szCs w:val="24"/>
              </w:rPr>
              <w:t>ГОСТ 32164-2013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969C1" w:rsidRPr="00D7528B" w14:paraId="764FC0C0" w14:textId="77777777" w:rsidTr="003956CE">
        <w:trPr>
          <w:trHeight w:val="170"/>
        </w:trPr>
        <w:tc>
          <w:tcPr>
            <w:tcW w:w="709" w:type="dxa"/>
          </w:tcPr>
          <w:p w14:paraId="40175899" w14:textId="77777777" w:rsidR="000969C1" w:rsidRPr="0044567D" w:rsidRDefault="000969C1" w:rsidP="005216A3">
            <w:pPr>
              <w:pStyle w:val="12"/>
              <w:rPr>
                <w:sz w:val="24"/>
                <w:szCs w:val="24"/>
                <w:lang w:val="ru-RU"/>
              </w:rPr>
            </w:pPr>
            <w:r w:rsidRPr="0044567D">
              <w:rPr>
                <w:sz w:val="24"/>
                <w:szCs w:val="24"/>
                <w:lang w:val="ru-RU"/>
              </w:rPr>
              <w:t>5.2</w:t>
            </w:r>
            <w:r w:rsidR="00EA725D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2127" w:type="dxa"/>
            <w:vMerge/>
          </w:tcPr>
          <w:p w14:paraId="5AAEC63D" w14:textId="77777777" w:rsidR="000969C1" w:rsidRPr="0044567D" w:rsidRDefault="000969C1" w:rsidP="00CC70FA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DF7F822" w14:textId="77777777" w:rsidR="000969C1" w:rsidRDefault="000969C1" w:rsidP="00A26F75">
            <w:pPr>
              <w:pStyle w:val="a9"/>
              <w:tabs>
                <w:tab w:val="left" w:pos="0"/>
                <w:tab w:val="left" w:pos="225"/>
                <w:tab w:val="left" w:pos="284"/>
              </w:tabs>
              <w:spacing w:after="0"/>
              <w:ind w:left="-55"/>
              <w:rPr>
                <w:sz w:val="16"/>
              </w:rPr>
            </w:pPr>
            <w:r w:rsidRPr="00466C3F">
              <w:rPr>
                <w:sz w:val="16"/>
              </w:rPr>
              <w:t>01.11/11.116</w:t>
            </w:r>
          </w:p>
          <w:p w14:paraId="2CF738B9" w14:textId="77777777" w:rsidR="000969C1" w:rsidRDefault="000969C1" w:rsidP="00A26F75">
            <w:pPr>
              <w:pStyle w:val="a9"/>
              <w:tabs>
                <w:tab w:val="left" w:pos="0"/>
                <w:tab w:val="left" w:pos="225"/>
                <w:tab w:val="left" w:pos="284"/>
              </w:tabs>
              <w:spacing w:after="0"/>
              <w:ind w:left="-55"/>
              <w:rPr>
                <w:sz w:val="16"/>
              </w:rPr>
            </w:pPr>
            <w:r w:rsidRPr="00466C3F">
              <w:rPr>
                <w:sz w:val="16"/>
              </w:rPr>
              <w:t>01.12/11.116</w:t>
            </w:r>
          </w:p>
          <w:p w14:paraId="2347DB2A" w14:textId="77777777" w:rsidR="000969C1" w:rsidRDefault="000969C1" w:rsidP="00A26F75">
            <w:pPr>
              <w:pStyle w:val="a9"/>
              <w:tabs>
                <w:tab w:val="left" w:pos="0"/>
                <w:tab w:val="left" w:pos="225"/>
                <w:tab w:val="left" w:pos="284"/>
              </w:tabs>
              <w:spacing w:after="0"/>
              <w:ind w:left="-55"/>
              <w:rPr>
                <w:sz w:val="16"/>
              </w:rPr>
            </w:pPr>
            <w:r w:rsidRPr="00466C3F">
              <w:rPr>
                <w:sz w:val="16"/>
              </w:rPr>
              <w:t>01.26/11.116</w:t>
            </w:r>
          </w:p>
          <w:p w14:paraId="16AF9873" w14:textId="77777777" w:rsidR="000969C1" w:rsidRDefault="000969C1" w:rsidP="00A26F75">
            <w:pPr>
              <w:pStyle w:val="a9"/>
              <w:tabs>
                <w:tab w:val="left" w:pos="0"/>
                <w:tab w:val="left" w:pos="225"/>
                <w:tab w:val="left" w:pos="284"/>
              </w:tabs>
              <w:spacing w:after="0"/>
              <w:ind w:left="-55"/>
              <w:rPr>
                <w:sz w:val="16"/>
              </w:rPr>
            </w:pPr>
            <w:r w:rsidRPr="00466C3F">
              <w:rPr>
                <w:sz w:val="16"/>
              </w:rPr>
              <w:t>10.61/11.116</w:t>
            </w:r>
          </w:p>
          <w:p w14:paraId="69784479" w14:textId="77777777" w:rsidR="000969C1" w:rsidRDefault="000969C1" w:rsidP="00A26F75">
            <w:pPr>
              <w:pStyle w:val="a9"/>
              <w:tabs>
                <w:tab w:val="left" w:pos="0"/>
                <w:tab w:val="left" w:pos="225"/>
                <w:tab w:val="left" w:pos="284"/>
              </w:tabs>
              <w:spacing w:after="0"/>
              <w:ind w:left="-55"/>
              <w:rPr>
                <w:sz w:val="16"/>
              </w:rPr>
            </w:pPr>
            <w:r w:rsidRPr="00466C3F">
              <w:rPr>
                <w:sz w:val="16"/>
              </w:rPr>
              <w:t>10.71/11.116</w:t>
            </w:r>
          </w:p>
          <w:p w14:paraId="45E7C7D9" w14:textId="77777777" w:rsidR="000969C1" w:rsidRPr="00466C3F" w:rsidRDefault="000969C1" w:rsidP="00A26F75">
            <w:pPr>
              <w:pStyle w:val="a9"/>
              <w:tabs>
                <w:tab w:val="left" w:pos="0"/>
                <w:tab w:val="left" w:pos="225"/>
                <w:tab w:val="left" w:pos="284"/>
              </w:tabs>
              <w:spacing w:after="0"/>
              <w:ind w:left="-55"/>
              <w:rPr>
                <w:sz w:val="16"/>
              </w:rPr>
            </w:pPr>
            <w:r w:rsidRPr="00466C3F">
              <w:rPr>
                <w:sz w:val="16"/>
              </w:rPr>
              <w:t>10.72/11.116 10.73/11.116</w:t>
            </w:r>
          </w:p>
        </w:tc>
        <w:tc>
          <w:tcPr>
            <w:tcW w:w="2268" w:type="dxa"/>
          </w:tcPr>
          <w:p w14:paraId="67EAAD44" w14:textId="77777777" w:rsidR="000969C1" w:rsidRPr="00C90739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 xml:space="preserve">Органолептические </w:t>
            </w:r>
          </w:p>
          <w:p w14:paraId="3105F6F3" w14:textId="77777777" w:rsidR="000969C1" w:rsidRPr="00C90739" w:rsidRDefault="000969C1" w:rsidP="005216A3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 (внешний</w:t>
            </w:r>
            <w:r w:rsidR="000C4EB1">
              <w:rPr>
                <w:sz w:val="24"/>
                <w:szCs w:val="24"/>
              </w:rPr>
              <w:t xml:space="preserve"> </w:t>
            </w:r>
            <w:r w:rsidRPr="00C90739">
              <w:rPr>
                <w:sz w:val="24"/>
                <w:szCs w:val="24"/>
              </w:rPr>
              <w:t>вид, цвет,</w:t>
            </w:r>
            <w:r w:rsidR="000C4EB1">
              <w:rPr>
                <w:sz w:val="24"/>
                <w:szCs w:val="24"/>
              </w:rPr>
              <w:t xml:space="preserve"> </w:t>
            </w:r>
            <w:r w:rsidRPr="00C90739">
              <w:rPr>
                <w:sz w:val="24"/>
                <w:szCs w:val="24"/>
              </w:rPr>
              <w:t>запах, вкус  и  хруст, состояние   мякиша)</w:t>
            </w:r>
          </w:p>
        </w:tc>
        <w:tc>
          <w:tcPr>
            <w:tcW w:w="2268" w:type="dxa"/>
            <w:vMerge w:val="restart"/>
          </w:tcPr>
          <w:p w14:paraId="4CDF9BAC" w14:textId="77777777" w:rsidR="000969C1" w:rsidRPr="00C90739" w:rsidRDefault="000969C1" w:rsidP="008C59CB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180"/>
              <w:jc w:val="both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>СТБ 2160-2011</w:t>
            </w:r>
          </w:p>
          <w:p w14:paraId="3963F5B1" w14:textId="77777777" w:rsidR="000969C1" w:rsidRPr="00C90739" w:rsidRDefault="000969C1" w:rsidP="008C59CB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180"/>
              <w:jc w:val="both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>СТБ 1666-2006</w:t>
            </w:r>
          </w:p>
          <w:p w14:paraId="4AD569D5" w14:textId="77777777" w:rsidR="000969C1" w:rsidRPr="00C90739" w:rsidRDefault="000969C1" w:rsidP="008C59CB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180"/>
              <w:jc w:val="both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>СТБ 1963 -2009</w:t>
            </w:r>
          </w:p>
          <w:p w14:paraId="7849E4BF" w14:textId="77777777" w:rsidR="000969C1" w:rsidRPr="00C90739" w:rsidRDefault="000969C1" w:rsidP="008C59CB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180"/>
              <w:jc w:val="both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 xml:space="preserve">СТБ 985-95 </w:t>
            </w:r>
          </w:p>
          <w:p w14:paraId="45D96175" w14:textId="77777777" w:rsidR="000969C1" w:rsidRDefault="000969C1" w:rsidP="008C59CB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180"/>
              <w:jc w:val="both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>ГОСТ 686-83</w:t>
            </w:r>
          </w:p>
          <w:p w14:paraId="3F7C98E6" w14:textId="77777777" w:rsidR="00AB5B46" w:rsidRPr="00245183" w:rsidRDefault="00AB5B46" w:rsidP="00AB5B4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84"/>
              <w:textAlignment w:val="baseline"/>
              <w:rPr>
                <w:sz w:val="24"/>
                <w:szCs w:val="24"/>
              </w:rPr>
            </w:pPr>
            <w:r w:rsidRPr="00245183">
              <w:rPr>
                <w:sz w:val="24"/>
                <w:szCs w:val="24"/>
              </w:rPr>
              <w:t>Единые сани</w:t>
            </w:r>
            <w:r w:rsidRPr="00245183">
              <w:rPr>
                <w:sz w:val="24"/>
                <w:szCs w:val="24"/>
              </w:rPr>
              <w:softHyphen/>
              <w:t>тарные требования, утв. Решением Комиссии Тамо</w:t>
            </w:r>
            <w:r>
              <w:rPr>
                <w:sz w:val="24"/>
                <w:szCs w:val="24"/>
              </w:rPr>
              <w:t xml:space="preserve">женного союза </w:t>
            </w:r>
            <w:r w:rsidRPr="00245183">
              <w:rPr>
                <w:sz w:val="24"/>
                <w:szCs w:val="24"/>
              </w:rPr>
              <w:t>28.05.2010 № 299</w:t>
            </w:r>
          </w:p>
          <w:p w14:paraId="2A028FC4" w14:textId="77777777" w:rsidR="00AB5B46" w:rsidRPr="00695C11" w:rsidRDefault="00AB5B46" w:rsidP="00AB5B46">
            <w:pPr>
              <w:pStyle w:val="12"/>
              <w:rPr>
                <w:sz w:val="24"/>
                <w:szCs w:val="24"/>
                <w:lang w:val="ru-RU" w:eastAsia="ru-RU"/>
              </w:rPr>
            </w:pPr>
            <w:r w:rsidRPr="00695C11">
              <w:rPr>
                <w:sz w:val="24"/>
                <w:szCs w:val="24"/>
                <w:lang w:val="ru-RU" w:eastAsia="ru-RU"/>
              </w:rPr>
              <w:t xml:space="preserve">СанПиН и ГН, утв. </w:t>
            </w:r>
          </w:p>
          <w:p w14:paraId="3F520E5F" w14:textId="77777777" w:rsidR="00AB5B46" w:rsidRPr="00695C11" w:rsidRDefault="00AB5B46" w:rsidP="00AB5B46">
            <w:pPr>
              <w:pStyle w:val="12"/>
              <w:rPr>
                <w:sz w:val="24"/>
                <w:szCs w:val="24"/>
                <w:lang w:val="ru-RU" w:eastAsia="ru-RU"/>
              </w:rPr>
            </w:pPr>
            <w:r w:rsidRPr="00695C11">
              <w:rPr>
                <w:sz w:val="24"/>
                <w:szCs w:val="24"/>
                <w:lang w:val="ru-RU" w:eastAsia="ru-RU"/>
              </w:rPr>
              <w:t>Постановлением</w:t>
            </w:r>
          </w:p>
          <w:p w14:paraId="49FE26E1" w14:textId="77777777" w:rsidR="00AB5B46" w:rsidRPr="00695C11" w:rsidRDefault="00AB5B46" w:rsidP="00AB5B46">
            <w:pPr>
              <w:pStyle w:val="12"/>
              <w:rPr>
                <w:sz w:val="24"/>
                <w:szCs w:val="24"/>
                <w:lang w:val="ru-RU" w:eastAsia="ru-RU"/>
              </w:rPr>
            </w:pPr>
            <w:r w:rsidRPr="00695C11">
              <w:rPr>
                <w:sz w:val="24"/>
                <w:szCs w:val="24"/>
                <w:lang w:val="ru-RU" w:eastAsia="ru-RU"/>
              </w:rPr>
              <w:t xml:space="preserve">Минздрава </w:t>
            </w:r>
          </w:p>
          <w:p w14:paraId="362673CF" w14:textId="77777777" w:rsidR="00AB5B46" w:rsidRPr="00695C11" w:rsidRDefault="00AB5B46" w:rsidP="00AB5B46">
            <w:pPr>
              <w:pStyle w:val="12"/>
              <w:ind w:right="-105"/>
              <w:rPr>
                <w:sz w:val="24"/>
                <w:szCs w:val="24"/>
                <w:lang w:val="ru-RU" w:eastAsia="ru-RU"/>
              </w:rPr>
            </w:pPr>
            <w:r w:rsidRPr="00695C11">
              <w:rPr>
                <w:sz w:val="24"/>
                <w:szCs w:val="24"/>
                <w:lang w:val="ru-RU" w:eastAsia="ru-RU"/>
              </w:rPr>
              <w:t>Республики Беларусь 21.06.2013 № 52</w:t>
            </w:r>
          </w:p>
          <w:p w14:paraId="7C359F84" w14:textId="77777777" w:rsidR="00AB5B46" w:rsidRDefault="00AB5B46" w:rsidP="00AB5B46">
            <w:pPr>
              <w:pStyle w:val="12"/>
              <w:rPr>
                <w:sz w:val="24"/>
                <w:szCs w:val="24"/>
                <w:lang w:val="ru-RU"/>
              </w:rPr>
            </w:pPr>
            <w:r w:rsidRPr="00A36A20">
              <w:rPr>
                <w:sz w:val="24"/>
                <w:szCs w:val="24"/>
                <w:lang w:val="ru-RU"/>
              </w:rPr>
              <w:t>Г</w:t>
            </w:r>
            <w:r>
              <w:rPr>
                <w:sz w:val="24"/>
                <w:szCs w:val="24"/>
                <w:lang w:val="ru-RU"/>
              </w:rPr>
              <w:t xml:space="preserve">Н </w:t>
            </w:r>
            <w:r w:rsidRPr="00A36A20">
              <w:rPr>
                <w:sz w:val="24"/>
                <w:szCs w:val="24"/>
                <w:lang w:val="ru-RU"/>
              </w:rPr>
              <w:t>«Показатели безопасности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36A20">
              <w:rPr>
                <w:sz w:val="24"/>
                <w:szCs w:val="24"/>
                <w:lang w:val="ru-RU"/>
              </w:rPr>
              <w:t>и</w:t>
            </w:r>
          </w:p>
          <w:p w14:paraId="30358A8F" w14:textId="77777777" w:rsidR="00AB5B46" w:rsidRPr="00245183" w:rsidRDefault="00AB5B46" w:rsidP="00AB5B46">
            <w:pPr>
              <w:pStyle w:val="12"/>
              <w:ind w:right="-105"/>
              <w:rPr>
                <w:sz w:val="24"/>
                <w:szCs w:val="24"/>
                <w:lang w:val="ru-RU"/>
              </w:rPr>
            </w:pPr>
            <w:r w:rsidRPr="00A36A20">
              <w:rPr>
                <w:sz w:val="24"/>
                <w:szCs w:val="24"/>
                <w:lang w:val="ru-RU"/>
              </w:rPr>
              <w:t xml:space="preserve">безвредности продовольственного сырья </w:t>
            </w:r>
            <w:r>
              <w:rPr>
                <w:sz w:val="24"/>
                <w:szCs w:val="24"/>
                <w:lang w:val="ru-RU"/>
              </w:rPr>
              <w:t xml:space="preserve">и </w:t>
            </w:r>
            <w:r w:rsidRPr="00A36A20">
              <w:rPr>
                <w:sz w:val="24"/>
                <w:szCs w:val="24"/>
                <w:lang w:val="ru-RU"/>
              </w:rPr>
              <w:t>пищевых продуктов», утв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Pr="00A36A20">
              <w:rPr>
                <w:sz w:val="24"/>
                <w:szCs w:val="24"/>
                <w:lang w:val="ru-RU"/>
              </w:rPr>
              <w:t>постановлением СМ РБ 25.01.2021 №37</w:t>
            </w:r>
          </w:p>
          <w:p w14:paraId="11115051" w14:textId="77777777" w:rsidR="000969C1" w:rsidRPr="0031622F" w:rsidRDefault="000969C1" w:rsidP="0031622F">
            <w:pPr>
              <w:pStyle w:val="12"/>
              <w:rPr>
                <w:sz w:val="24"/>
                <w:szCs w:val="24"/>
                <w:lang w:val="ru-RU"/>
              </w:rPr>
            </w:pPr>
            <w:r w:rsidRPr="00C90739">
              <w:rPr>
                <w:sz w:val="24"/>
                <w:szCs w:val="24"/>
                <w:lang w:val="ru-RU" w:eastAsia="ru-RU"/>
              </w:rPr>
              <w:t>ТНПА и другая  документация на про</w:t>
            </w:r>
            <w:r w:rsidR="0031622F">
              <w:rPr>
                <w:sz w:val="24"/>
                <w:szCs w:val="24"/>
                <w:lang w:val="ru-RU" w:eastAsia="ru-RU"/>
              </w:rPr>
              <w:t>д</w:t>
            </w:r>
            <w:r w:rsidRPr="0031622F">
              <w:rPr>
                <w:sz w:val="24"/>
                <w:szCs w:val="24"/>
                <w:lang w:val="ru-RU"/>
              </w:rPr>
              <w:t>укцию</w:t>
            </w:r>
            <w:r w:rsidR="0031622F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8" w:type="dxa"/>
          </w:tcPr>
          <w:p w14:paraId="6042E806" w14:textId="77777777" w:rsidR="000969C1" w:rsidRPr="00C90739" w:rsidRDefault="000969C1" w:rsidP="005216A3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 xml:space="preserve">СТБ 2160-2011 п.5 </w:t>
            </w:r>
          </w:p>
          <w:p w14:paraId="01CC1BA7" w14:textId="77777777" w:rsidR="000969C1" w:rsidRPr="00C90739" w:rsidRDefault="000969C1" w:rsidP="005216A3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>ГОСТ 26312.2-84</w:t>
            </w:r>
          </w:p>
          <w:p w14:paraId="0E4D979C" w14:textId="77777777" w:rsidR="000969C1" w:rsidRPr="00C90739" w:rsidRDefault="000969C1" w:rsidP="005216A3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ind w:right="236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>ГОСТ 27558-87</w:t>
            </w:r>
          </w:p>
          <w:p w14:paraId="51BDE928" w14:textId="77777777" w:rsidR="000969C1" w:rsidRPr="00C90739" w:rsidRDefault="000969C1" w:rsidP="005216A3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ind w:right="236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 xml:space="preserve">СТБ 1963-2009 </w:t>
            </w:r>
          </w:p>
          <w:p w14:paraId="7DA677D2" w14:textId="77777777" w:rsidR="000969C1" w:rsidRPr="00C90739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80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>СТБ 985-95</w:t>
            </w:r>
          </w:p>
        </w:tc>
      </w:tr>
      <w:tr w:rsidR="000969C1" w:rsidRPr="00D7528B" w14:paraId="1F48F792" w14:textId="77777777" w:rsidTr="003956CE">
        <w:trPr>
          <w:trHeight w:val="170"/>
        </w:trPr>
        <w:tc>
          <w:tcPr>
            <w:tcW w:w="709" w:type="dxa"/>
          </w:tcPr>
          <w:p w14:paraId="6CA2838D" w14:textId="77777777" w:rsidR="000969C1" w:rsidRPr="00EA725D" w:rsidRDefault="000969C1" w:rsidP="00EA725D">
            <w:pPr>
              <w:pStyle w:val="12"/>
              <w:rPr>
                <w:sz w:val="24"/>
                <w:szCs w:val="24"/>
                <w:lang w:val="ru-RU"/>
              </w:rPr>
            </w:pPr>
            <w:r w:rsidRPr="00EA725D">
              <w:rPr>
                <w:sz w:val="24"/>
                <w:szCs w:val="24"/>
                <w:lang w:val="ru-RU"/>
              </w:rPr>
              <w:t xml:space="preserve">5.3 </w:t>
            </w:r>
            <w:r w:rsidR="00EA725D" w:rsidRPr="00EA725D">
              <w:rPr>
                <w:sz w:val="24"/>
                <w:szCs w:val="24"/>
                <w:lang w:val="ru-RU"/>
              </w:rPr>
              <w:t>*</w:t>
            </w:r>
            <w:r w:rsidRPr="00EA725D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  <w:vMerge/>
          </w:tcPr>
          <w:p w14:paraId="319DB787" w14:textId="77777777" w:rsidR="000969C1" w:rsidRPr="0042323D" w:rsidRDefault="000969C1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17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14:paraId="0A9680E6" w14:textId="77777777" w:rsidR="000969C1" w:rsidRPr="00BE64EF" w:rsidRDefault="000969C1" w:rsidP="005134B0">
            <w:pPr>
              <w:ind w:left="-55"/>
              <w:rPr>
                <w:sz w:val="16"/>
                <w:szCs w:val="16"/>
              </w:rPr>
            </w:pPr>
            <w:r w:rsidRPr="00BE64EF">
              <w:rPr>
                <w:sz w:val="16"/>
                <w:szCs w:val="16"/>
              </w:rPr>
              <w:t>01.11/01.086</w:t>
            </w:r>
          </w:p>
          <w:p w14:paraId="4ADBBCA3" w14:textId="77777777" w:rsidR="000969C1" w:rsidRPr="00BE64EF" w:rsidRDefault="000969C1" w:rsidP="005134B0">
            <w:pPr>
              <w:ind w:left="-55"/>
              <w:rPr>
                <w:sz w:val="16"/>
                <w:szCs w:val="16"/>
              </w:rPr>
            </w:pPr>
            <w:r w:rsidRPr="00BE64EF">
              <w:rPr>
                <w:sz w:val="16"/>
                <w:szCs w:val="16"/>
              </w:rPr>
              <w:t>01.12/01.086</w:t>
            </w:r>
          </w:p>
          <w:p w14:paraId="6AE0A52F" w14:textId="77777777" w:rsidR="000969C1" w:rsidRPr="00BE64EF" w:rsidRDefault="000969C1" w:rsidP="005134B0">
            <w:pPr>
              <w:ind w:left="-55"/>
              <w:rPr>
                <w:sz w:val="16"/>
                <w:szCs w:val="16"/>
              </w:rPr>
            </w:pPr>
            <w:r w:rsidRPr="00BE64EF">
              <w:rPr>
                <w:sz w:val="16"/>
                <w:szCs w:val="16"/>
              </w:rPr>
              <w:t>01.26/01.086</w:t>
            </w:r>
          </w:p>
          <w:p w14:paraId="472DF276" w14:textId="77777777" w:rsidR="000969C1" w:rsidRPr="00BE64EF" w:rsidRDefault="000969C1" w:rsidP="005134B0">
            <w:pPr>
              <w:ind w:left="-55"/>
              <w:rPr>
                <w:sz w:val="16"/>
                <w:szCs w:val="16"/>
              </w:rPr>
            </w:pPr>
            <w:r w:rsidRPr="00BE64EF">
              <w:rPr>
                <w:sz w:val="16"/>
                <w:szCs w:val="16"/>
              </w:rPr>
              <w:t>10.61/01.086</w:t>
            </w:r>
          </w:p>
          <w:p w14:paraId="48BB7268" w14:textId="77777777" w:rsidR="000969C1" w:rsidRPr="00BE64EF" w:rsidRDefault="000969C1" w:rsidP="005134B0">
            <w:pPr>
              <w:ind w:hanging="55"/>
              <w:rPr>
                <w:sz w:val="16"/>
                <w:szCs w:val="16"/>
              </w:rPr>
            </w:pPr>
            <w:r w:rsidRPr="00BE64EF">
              <w:rPr>
                <w:sz w:val="16"/>
                <w:szCs w:val="16"/>
              </w:rPr>
              <w:t>10.71/01.086</w:t>
            </w:r>
          </w:p>
          <w:p w14:paraId="5A20DBF1" w14:textId="77777777" w:rsidR="000969C1" w:rsidRPr="00BE64EF" w:rsidRDefault="000969C1" w:rsidP="005134B0">
            <w:pPr>
              <w:ind w:hanging="55"/>
              <w:rPr>
                <w:sz w:val="16"/>
                <w:szCs w:val="16"/>
              </w:rPr>
            </w:pPr>
            <w:r w:rsidRPr="00BE64EF">
              <w:rPr>
                <w:sz w:val="16"/>
                <w:szCs w:val="16"/>
              </w:rPr>
              <w:t>10.72/01.086</w:t>
            </w:r>
          </w:p>
          <w:p w14:paraId="39A2966D" w14:textId="77777777" w:rsidR="000969C1" w:rsidRDefault="000969C1" w:rsidP="005134B0">
            <w:pPr>
              <w:ind w:hanging="55"/>
              <w:rPr>
                <w:sz w:val="16"/>
                <w:szCs w:val="16"/>
              </w:rPr>
            </w:pPr>
            <w:r w:rsidRPr="00BE64EF">
              <w:rPr>
                <w:sz w:val="16"/>
                <w:szCs w:val="16"/>
              </w:rPr>
              <w:t>10.73/01.086</w:t>
            </w:r>
          </w:p>
          <w:p w14:paraId="2D71A053" w14:textId="77777777" w:rsidR="000969C1" w:rsidRPr="00BE64EF" w:rsidRDefault="000969C1" w:rsidP="00016754">
            <w:pPr>
              <w:ind w:left="-55"/>
              <w:rPr>
                <w:sz w:val="16"/>
                <w:szCs w:val="16"/>
              </w:rPr>
            </w:pPr>
            <w:r w:rsidRPr="00BE64EF">
              <w:rPr>
                <w:sz w:val="16"/>
                <w:szCs w:val="16"/>
              </w:rPr>
              <w:t>01.11/01.086</w:t>
            </w:r>
          </w:p>
          <w:p w14:paraId="7B2069FD" w14:textId="77777777" w:rsidR="000969C1" w:rsidRPr="00BE64EF" w:rsidRDefault="000969C1" w:rsidP="00016754">
            <w:pPr>
              <w:ind w:left="-55"/>
              <w:rPr>
                <w:sz w:val="16"/>
                <w:szCs w:val="16"/>
              </w:rPr>
            </w:pPr>
            <w:r w:rsidRPr="00BE64EF">
              <w:rPr>
                <w:sz w:val="16"/>
                <w:szCs w:val="16"/>
              </w:rPr>
              <w:t>01.12/01.086</w:t>
            </w:r>
          </w:p>
          <w:p w14:paraId="258F06F2" w14:textId="77777777" w:rsidR="000969C1" w:rsidRPr="00BE64EF" w:rsidRDefault="000969C1" w:rsidP="00016754">
            <w:pPr>
              <w:ind w:left="-55"/>
              <w:rPr>
                <w:sz w:val="16"/>
                <w:szCs w:val="16"/>
              </w:rPr>
            </w:pPr>
            <w:r w:rsidRPr="00BE64EF">
              <w:rPr>
                <w:sz w:val="16"/>
                <w:szCs w:val="16"/>
              </w:rPr>
              <w:t>01.26/01.086</w:t>
            </w:r>
          </w:p>
          <w:p w14:paraId="7B0A4B73" w14:textId="77777777" w:rsidR="000969C1" w:rsidRPr="00BE64EF" w:rsidRDefault="000969C1" w:rsidP="00016754">
            <w:pPr>
              <w:ind w:left="-55"/>
              <w:rPr>
                <w:sz w:val="16"/>
                <w:szCs w:val="16"/>
              </w:rPr>
            </w:pPr>
            <w:r w:rsidRPr="00BE64EF">
              <w:rPr>
                <w:sz w:val="16"/>
                <w:szCs w:val="16"/>
              </w:rPr>
              <w:t>10.61/01.086</w:t>
            </w:r>
          </w:p>
          <w:p w14:paraId="54FD7D4D" w14:textId="77777777" w:rsidR="000969C1" w:rsidRPr="00BE64EF" w:rsidRDefault="000969C1" w:rsidP="00016754">
            <w:pPr>
              <w:ind w:hanging="55"/>
              <w:rPr>
                <w:sz w:val="16"/>
                <w:szCs w:val="16"/>
              </w:rPr>
            </w:pPr>
            <w:r w:rsidRPr="00BE64EF">
              <w:rPr>
                <w:sz w:val="16"/>
                <w:szCs w:val="16"/>
              </w:rPr>
              <w:t>10.71/01.086</w:t>
            </w:r>
          </w:p>
          <w:p w14:paraId="1BBCDD00" w14:textId="77777777" w:rsidR="000969C1" w:rsidRPr="00BE64EF" w:rsidRDefault="000969C1" w:rsidP="00016754">
            <w:pPr>
              <w:ind w:hanging="55"/>
              <w:rPr>
                <w:sz w:val="16"/>
                <w:szCs w:val="16"/>
              </w:rPr>
            </w:pPr>
            <w:r w:rsidRPr="00BE64EF">
              <w:rPr>
                <w:sz w:val="16"/>
                <w:szCs w:val="16"/>
              </w:rPr>
              <w:t>10.72/01.086</w:t>
            </w:r>
          </w:p>
          <w:p w14:paraId="3776FD4D" w14:textId="77777777" w:rsidR="000969C1" w:rsidRDefault="000969C1" w:rsidP="00016754">
            <w:pPr>
              <w:ind w:hanging="55"/>
              <w:rPr>
                <w:sz w:val="16"/>
                <w:szCs w:val="16"/>
              </w:rPr>
            </w:pPr>
            <w:r w:rsidRPr="00BE64EF">
              <w:rPr>
                <w:sz w:val="16"/>
                <w:szCs w:val="16"/>
              </w:rPr>
              <w:t>10.73/01.086</w:t>
            </w:r>
          </w:p>
          <w:p w14:paraId="6AE04491" w14:textId="77777777" w:rsidR="000969C1" w:rsidRDefault="000969C1" w:rsidP="005134B0">
            <w:pPr>
              <w:ind w:hanging="55"/>
              <w:rPr>
                <w:sz w:val="16"/>
                <w:szCs w:val="16"/>
              </w:rPr>
            </w:pPr>
          </w:p>
          <w:p w14:paraId="38B36776" w14:textId="77777777" w:rsidR="000969C1" w:rsidRPr="00BE64EF" w:rsidRDefault="000969C1" w:rsidP="005134B0">
            <w:pPr>
              <w:ind w:hanging="55"/>
            </w:pPr>
          </w:p>
        </w:tc>
        <w:tc>
          <w:tcPr>
            <w:tcW w:w="2268" w:type="dxa"/>
          </w:tcPr>
          <w:p w14:paraId="5594EC36" w14:textId="77777777" w:rsidR="000969C1" w:rsidRPr="00BE64EF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BE64EF">
              <w:rPr>
                <w:sz w:val="24"/>
                <w:szCs w:val="24"/>
              </w:rPr>
              <w:t>БГКП (колиформы)</w:t>
            </w:r>
          </w:p>
        </w:tc>
        <w:tc>
          <w:tcPr>
            <w:tcW w:w="2268" w:type="dxa"/>
            <w:vMerge/>
          </w:tcPr>
          <w:p w14:paraId="4D36C55C" w14:textId="77777777" w:rsidR="000969C1" w:rsidRPr="00C90739" w:rsidRDefault="000969C1" w:rsidP="005216A3">
            <w:pPr>
              <w:overflowPunct w:val="0"/>
              <w:autoSpaceDE w:val="0"/>
              <w:autoSpaceDN w:val="0"/>
              <w:adjustRightInd w:val="0"/>
              <w:ind w:left="8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93E29EC" w14:textId="77777777" w:rsidR="000969C1" w:rsidRPr="00C90739" w:rsidRDefault="000969C1" w:rsidP="005216A3">
            <w:pPr>
              <w:tabs>
                <w:tab w:val="left" w:pos="284"/>
              </w:tabs>
              <w:autoSpaceDE w:val="0"/>
              <w:autoSpaceDN w:val="0"/>
              <w:adjustRightInd w:val="0"/>
              <w:ind w:right="-5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>ГОСТ 31747-2012</w:t>
            </w:r>
          </w:p>
          <w:p w14:paraId="70DB11DB" w14:textId="77777777" w:rsidR="000969C1" w:rsidRPr="00C90739" w:rsidRDefault="000969C1" w:rsidP="00BE64EF">
            <w:pPr>
              <w:tabs>
                <w:tab w:val="left" w:pos="284"/>
              </w:tabs>
              <w:autoSpaceDE w:val="0"/>
              <w:autoSpaceDN w:val="0"/>
              <w:adjustRightInd w:val="0"/>
              <w:ind w:right="-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26972-86</w:t>
            </w:r>
            <w:r w:rsidRPr="00C90739">
              <w:rPr>
                <w:sz w:val="24"/>
                <w:szCs w:val="24"/>
              </w:rPr>
              <w:t>.4.2</w:t>
            </w:r>
          </w:p>
        </w:tc>
      </w:tr>
      <w:tr w:rsidR="000969C1" w:rsidRPr="00D7528B" w14:paraId="16F877D3" w14:textId="77777777" w:rsidTr="003956CE">
        <w:trPr>
          <w:trHeight w:val="170"/>
        </w:trPr>
        <w:tc>
          <w:tcPr>
            <w:tcW w:w="709" w:type="dxa"/>
          </w:tcPr>
          <w:p w14:paraId="4D4E5D00" w14:textId="77777777" w:rsidR="000969C1" w:rsidRPr="00EA725D" w:rsidRDefault="000969C1" w:rsidP="00EA725D">
            <w:pPr>
              <w:pStyle w:val="12"/>
              <w:rPr>
                <w:sz w:val="24"/>
                <w:szCs w:val="24"/>
                <w:lang w:val="ru-RU"/>
              </w:rPr>
            </w:pPr>
            <w:r w:rsidRPr="00EA725D">
              <w:rPr>
                <w:sz w:val="24"/>
                <w:szCs w:val="24"/>
                <w:lang w:val="ru-RU"/>
              </w:rPr>
              <w:t>5.4</w:t>
            </w:r>
            <w:r w:rsidR="00EA725D" w:rsidRPr="00EA725D">
              <w:rPr>
                <w:sz w:val="24"/>
                <w:szCs w:val="24"/>
                <w:lang w:val="ru-RU"/>
              </w:rPr>
              <w:t>*</w:t>
            </w:r>
            <w:r w:rsidRPr="00EA725D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  <w:vMerge/>
          </w:tcPr>
          <w:p w14:paraId="5252B558" w14:textId="77777777" w:rsidR="000969C1" w:rsidRPr="0042323D" w:rsidRDefault="000969C1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17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A03E3D5" w14:textId="77777777" w:rsidR="000969C1" w:rsidRPr="00BE64EF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2484DAE" w14:textId="77777777" w:rsidR="000969C1" w:rsidRDefault="000969C1" w:rsidP="005216A3">
            <w:pPr>
              <w:tabs>
                <w:tab w:val="left" w:pos="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BE64EF">
              <w:rPr>
                <w:sz w:val="24"/>
                <w:szCs w:val="24"/>
              </w:rPr>
              <w:t>КМАФАнМ</w:t>
            </w:r>
          </w:p>
          <w:p w14:paraId="7AD8C3E1" w14:textId="77777777" w:rsidR="000969C1" w:rsidRDefault="000969C1" w:rsidP="005216A3">
            <w:pPr>
              <w:tabs>
                <w:tab w:val="left" w:pos="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8DF8D5D" w14:textId="77777777" w:rsidR="000969C1" w:rsidRPr="00BE64EF" w:rsidRDefault="000969C1" w:rsidP="005216A3">
            <w:pPr>
              <w:tabs>
                <w:tab w:val="left" w:pos="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33F2816" w14:textId="77777777" w:rsidR="000969C1" w:rsidRPr="00C90739" w:rsidRDefault="000969C1" w:rsidP="005216A3">
            <w:pPr>
              <w:tabs>
                <w:tab w:val="left" w:pos="57"/>
                <w:tab w:val="left" w:pos="284"/>
              </w:tabs>
              <w:overflowPunct w:val="0"/>
              <w:autoSpaceDE w:val="0"/>
              <w:autoSpaceDN w:val="0"/>
              <w:adjustRightInd w:val="0"/>
              <w:ind w:left="188" w:right="18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8F1C523" w14:textId="77777777" w:rsidR="000969C1" w:rsidRPr="00C90739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val="en-US"/>
              </w:rPr>
            </w:pPr>
            <w:r w:rsidRPr="00C90739">
              <w:rPr>
                <w:sz w:val="24"/>
                <w:szCs w:val="24"/>
              </w:rPr>
              <w:t>ГОСТ 10444.15-94</w:t>
            </w:r>
          </w:p>
          <w:p w14:paraId="3E248DD5" w14:textId="77777777" w:rsidR="000969C1" w:rsidRPr="00F7590A" w:rsidRDefault="000969C1" w:rsidP="0006204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236"/>
              <w:textAlignment w:val="baseline"/>
              <w:rPr>
                <w:sz w:val="23"/>
                <w:szCs w:val="23"/>
              </w:rPr>
            </w:pPr>
            <w:r w:rsidRPr="00F7590A">
              <w:rPr>
                <w:sz w:val="23"/>
                <w:szCs w:val="23"/>
              </w:rPr>
              <w:t>Инструкция</w:t>
            </w:r>
          </w:p>
          <w:p w14:paraId="1B61EE1C" w14:textId="77777777" w:rsidR="000969C1" w:rsidRPr="00C90739" w:rsidRDefault="000969C1" w:rsidP="0006204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22"/>
              <w:textAlignment w:val="baseline"/>
              <w:rPr>
                <w:sz w:val="24"/>
                <w:szCs w:val="24"/>
              </w:rPr>
            </w:pPr>
            <w:r w:rsidRPr="00F7590A">
              <w:rPr>
                <w:sz w:val="23"/>
                <w:szCs w:val="23"/>
              </w:rPr>
              <w:t>4.2.10-15-10-2006</w:t>
            </w:r>
            <w:r w:rsidRPr="00C90739">
              <w:rPr>
                <w:sz w:val="24"/>
                <w:szCs w:val="24"/>
              </w:rPr>
              <w:t>.4.1</w:t>
            </w:r>
          </w:p>
        </w:tc>
      </w:tr>
      <w:tr w:rsidR="000969C1" w:rsidRPr="00D7528B" w14:paraId="30044C03" w14:textId="77777777" w:rsidTr="003956CE">
        <w:trPr>
          <w:trHeight w:val="170"/>
        </w:trPr>
        <w:tc>
          <w:tcPr>
            <w:tcW w:w="709" w:type="dxa"/>
          </w:tcPr>
          <w:p w14:paraId="55199059" w14:textId="77777777" w:rsidR="000969C1" w:rsidRPr="00EA725D" w:rsidRDefault="000969C1" w:rsidP="00EA725D">
            <w:pPr>
              <w:pStyle w:val="12"/>
              <w:rPr>
                <w:sz w:val="24"/>
                <w:szCs w:val="24"/>
                <w:lang w:val="ru-RU"/>
              </w:rPr>
            </w:pPr>
            <w:r w:rsidRPr="00EA725D">
              <w:rPr>
                <w:sz w:val="24"/>
                <w:szCs w:val="24"/>
                <w:lang w:val="ru-RU"/>
              </w:rPr>
              <w:t>5.5</w:t>
            </w:r>
            <w:r w:rsidR="00EA725D" w:rsidRPr="00EA725D">
              <w:rPr>
                <w:sz w:val="24"/>
                <w:szCs w:val="24"/>
                <w:lang w:val="ru-RU"/>
              </w:rPr>
              <w:t>*</w:t>
            </w:r>
            <w:r w:rsidRPr="00EA725D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  <w:vMerge/>
          </w:tcPr>
          <w:p w14:paraId="50C39719" w14:textId="77777777" w:rsidR="000969C1" w:rsidRPr="0042323D" w:rsidRDefault="000969C1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17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A888214" w14:textId="77777777" w:rsidR="000969C1" w:rsidRPr="0042323D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1F33DF6" w14:textId="77777777" w:rsidR="000969C1" w:rsidRPr="00C90739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>S.aureus</w:t>
            </w:r>
          </w:p>
        </w:tc>
        <w:tc>
          <w:tcPr>
            <w:tcW w:w="2268" w:type="dxa"/>
            <w:vMerge/>
          </w:tcPr>
          <w:p w14:paraId="4B9CFA95" w14:textId="77777777" w:rsidR="000969C1" w:rsidRPr="00C90739" w:rsidRDefault="000969C1" w:rsidP="005216A3">
            <w:pPr>
              <w:tabs>
                <w:tab w:val="left" w:pos="57"/>
                <w:tab w:val="left" w:pos="284"/>
              </w:tabs>
              <w:overflowPunct w:val="0"/>
              <w:autoSpaceDE w:val="0"/>
              <w:autoSpaceDN w:val="0"/>
              <w:adjustRightInd w:val="0"/>
              <w:ind w:left="188" w:right="18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045F567" w14:textId="77777777" w:rsidR="000969C1" w:rsidRPr="00C90739" w:rsidRDefault="000969C1" w:rsidP="005216A3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 xml:space="preserve">ГОСТ 10444.2-94 </w:t>
            </w:r>
          </w:p>
          <w:p w14:paraId="76E450FF" w14:textId="77777777" w:rsidR="000969C1" w:rsidRPr="00C90739" w:rsidRDefault="000969C1" w:rsidP="005216A3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0739">
              <w:rPr>
                <w:color w:val="000000"/>
                <w:sz w:val="24"/>
                <w:szCs w:val="24"/>
              </w:rPr>
              <w:t>ГОСТ 31746-2012</w:t>
            </w:r>
          </w:p>
        </w:tc>
      </w:tr>
      <w:tr w:rsidR="000969C1" w:rsidRPr="00D7528B" w14:paraId="0136D144" w14:textId="77777777" w:rsidTr="003956CE">
        <w:trPr>
          <w:trHeight w:val="170"/>
        </w:trPr>
        <w:tc>
          <w:tcPr>
            <w:tcW w:w="709" w:type="dxa"/>
          </w:tcPr>
          <w:p w14:paraId="2FE4CEDB" w14:textId="77777777" w:rsidR="000969C1" w:rsidRPr="00EA725D" w:rsidRDefault="000969C1" w:rsidP="00EA725D">
            <w:pPr>
              <w:pStyle w:val="12"/>
              <w:rPr>
                <w:sz w:val="24"/>
                <w:szCs w:val="24"/>
                <w:lang w:val="ru-RU"/>
              </w:rPr>
            </w:pPr>
            <w:r w:rsidRPr="00EA725D">
              <w:rPr>
                <w:sz w:val="24"/>
                <w:szCs w:val="24"/>
                <w:lang w:val="ru-RU"/>
              </w:rPr>
              <w:t>5.6</w:t>
            </w:r>
            <w:r w:rsidR="00EA725D" w:rsidRPr="00EA725D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2127" w:type="dxa"/>
            <w:vMerge/>
          </w:tcPr>
          <w:p w14:paraId="77E07123" w14:textId="77777777" w:rsidR="000969C1" w:rsidRPr="0042323D" w:rsidRDefault="000969C1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17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86133CA" w14:textId="77777777" w:rsidR="000969C1" w:rsidRPr="0042323D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40CB1C3" w14:textId="77777777" w:rsidR="000969C1" w:rsidRPr="00C90739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>B. cereus</w:t>
            </w:r>
          </w:p>
        </w:tc>
        <w:tc>
          <w:tcPr>
            <w:tcW w:w="2268" w:type="dxa"/>
            <w:vMerge/>
          </w:tcPr>
          <w:p w14:paraId="360C568A" w14:textId="77777777" w:rsidR="000969C1" w:rsidRPr="00C90739" w:rsidRDefault="000969C1" w:rsidP="005216A3">
            <w:pPr>
              <w:tabs>
                <w:tab w:val="left" w:pos="57"/>
                <w:tab w:val="left" w:pos="284"/>
              </w:tabs>
              <w:overflowPunct w:val="0"/>
              <w:autoSpaceDE w:val="0"/>
              <w:autoSpaceDN w:val="0"/>
              <w:adjustRightInd w:val="0"/>
              <w:ind w:left="188" w:right="18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260B7AA" w14:textId="77777777" w:rsidR="000969C1" w:rsidRPr="00C90739" w:rsidRDefault="000969C1" w:rsidP="00BE64EF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>ГОСТ 10444.8-</w:t>
            </w:r>
            <w:r>
              <w:rPr>
                <w:sz w:val="24"/>
                <w:szCs w:val="24"/>
              </w:rPr>
              <w:t>2</w:t>
            </w:r>
            <w:r w:rsidRPr="00C90739">
              <w:rPr>
                <w:sz w:val="24"/>
                <w:szCs w:val="24"/>
              </w:rPr>
              <w:t>013</w:t>
            </w:r>
          </w:p>
          <w:p w14:paraId="2372ABD5" w14:textId="77777777" w:rsidR="000969C1" w:rsidRPr="00016754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50"/>
              <w:textAlignment w:val="baseline"/>
              <w:rPr>
                <w:sz w:val="24"/>
                <w:szCs w:val="24"/>
              </w:rPr>
            </w:pPr>
          </w:p>
        </w:tc>
      </w:tr>
      <w:tr w:rsidR="000969C1" w:rsidRPr="00D7528B" w14:paraId="0BAE36A7" w14:textId="77777777" w:rsidTr="003956CE">
        <w:trPr>
          <w:trHeight w:val="277"/>
        </w:trPr>
        <w:tc>
          <w:tcPr>
            <w:tcW w:w="709" w:type="dxa"/>
          </w:tcPr>
          <w:p w14:paraId="2F06CABD" w14:textId="77777777" w:rsidR="000969C1" w:rsidRPr="00EA725D" w:rsidRDefault="000969C1" w:rsidP="00EA725D">
            <w:pPr>
              <w:pStyle w:val="12"/>
              <w:rPr>
                <w:sz w:val="24"/>
                <w:szCs w:val="24"/>
                <w:lang w:val="ru-RU"/>
              </w:rPr>
            </w:pPr>
            <w:r w:rsidRPr="00EA725D">
              <w:rPr>
                <w:sz w:val="24"/>
                <w:szCs w:val="24"/>
                <w:lang w:val="ru-RU"/>
              </w:rPr>
              <w:t>5.7</w:t>
            </w:r>
            <w:r w:rsidR="00EA725D">
              <w:rPr>
                <w:sz w:val="24"/>
                <w:szCs w:val="24"/>
                <w:lang w:val="ru-RU"/>
              </w:rPr>
              <w:t>*</w:t>
            </w:r>
            <w:r w:rsidRPr="00EA725D">
              <w:rPr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2127" w:type="dxa"/>
            <w:vMerge/>
          </w:tcPr>
          <w:p w14:paraId="329C6E82" w14:textId="77777777" w:rsidR="000969C1" w:rsidRPr="0042323D" w:rsidRDefault="000969C1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17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64838E5" w14:textId="77777777" w:rsidR="000969C1" w:rsidRPr="0042323D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BBB8C36" w14:textId="77777777" w:rsidR="000969C1" w:rsidRPr="00C90739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val="en-US"/>
              </w:rPr>
            </w:pPr>
            <w:r w:rsidRPr="00C90739">
              <w:rPr>
                <w:sz w:val="24"/>
                <w:szCs w:val="24"/>
              </w:rPr>
              <w:t>Proteus</w:t>
            </w:r>
          </w:p>
        </w:tc>
        <w:tc>
          <w:tcPr>
            <w:tcW w:w="2268" w:type="dxa"/>
            <w:vMerge/>
          </w:tcPr>
          <w:p w14:paraId="34FEBBB3" w14:textId="77777777" w:rsidR="000969C1" w:rsidRPr="00C90739" w:rsidRDefault="000969C1" w:rsidP="005216A3">
            <w:pPr>
              <w:tabs>
                <w:tab w:val="left" w:pos="57"/>
                <w:tab w:val="left" w:pos="284"/>
              </w:tabs>
              <w:overflowPunct w:val="0"/>
              <w:autoSpaceDE w:val="0"/>
              <w:autoSpaceDN w:val="0"/>
              <w:adjustRightInd w:val="0"/>
              <w:ind w:left="188" w:right="18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B7391D4" w14:textId="77777777" w:rsidR="000969C1" w:rsidRPr="00C90739" w:rsidRDefault="000969C1" w:rsidP="0031622F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236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>ГОСТ 28560-90</w:t>
            </w:r>
          </w:p>
        </w:tc>
      </w:tr>
      <w:tr w:rsidR="000969C1" w:rsidRPr="00D7528B" w14:paraId="4C1A385E" w14:textId="77777777" w:rsidTr="003956CE">
        <w:trPr>
          <w:trHeight w:val="170"/>
        </w:trPr>
        <w:tc>
          <w:tcPr>
            <w:tcW w:w="709" w:type="dxa"/>
          </w:tcPr>
          <w:p w14:paraId="357366D5" w14:textId="77777777" w:rsidR="000969C1" w:rsidRPr="00EA725D" w:rsidRDefault="000969C1" w:rsidP="00EA725D">
            <w:pPr>
              <w:pStyle w:val="12"/>
              <w:rPr>
                <w:sz w:val="24"/>
                <w:szCs w:val="24"/>
                <w:lang w:val="ru-RU"/>
              </w:rPr>
            </w:pPr>
            <w:r w:rsidRPr="00EA725D">
              <w:rPr>
                <w:sz w:val="24"/>
                <w:szCs w:val="24"/>
                <w:lang w:val="ru-RU"/>
              </w:rPr>
              <w:t>5.8</w:t>
            </w:r>
            <w:r w:rsidR="00EA725D" w:rsidRPr="00EA725D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2127" w:type="dxa"/>
            <w:vMerge/>
          </w:tcPr>
          <w:p w14:paraId="273CBBC4" w14:textId="77777777" w:rsidR="000969C1" w:rsidRPr="0042323D" w:rsidRDefault="000969C1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17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FFC257E" w14:textId="77777777" w:rsidR="000969C1" w:rsidRPr="0042323D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7374410" w14:textId="77777777" w:rsidR="000969C1" w:rsidRPr="00C90739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 xml:space="preserve">Плесени  </w:t>
            </w:r>
          </w:p>
        </w:tc>
        <w:tc>
          <w:tcPr>
            <w:tcW w:w="2268" w:type="dxa"/>
            <w:vMerge/>
          </w:tcPr>
          <w:p w14:paraId="4E3B0C3A" w14:textId="77777777" w:rsidR="000969C1" w:rsidRPr="00C90739" w:rsidRDefault="000969C1" w:rsidP="005216A3">
            <w:pPr>
              <w:tabs>
                <w:tab w:val="left" w:pos="57"/>
                <w:tab w:val="left" w:pos="284"/>
              </w:tabs>
              <w:overflowPunct w:val="0"/>
              <w:autoSpaceDE w:val="0"/>
              <w:autoSpaceDN w:val="0"/>
              <w:adjustRightInd w:val="0"/>
              <w:ind w:left="188" w:right="18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4A50F4EC" w14:textId="77777777" w:rsidR="000969C1" w:rsidRPr="00C90739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22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 xml:space="preserve">ГОСТ 10444.12- </w:t>
            </w:r>
            <w:r w:rsidRPr="00BE64EF">
              <w:rPr>
                <w:sz w:val="24"/>
                <w:szCs w:val="24"/>
              </w:rPr>
              <w:t>2</w:t>
            </w:r>
            <w:r w:rsidRPr="00C90739">
              <w:rPr>
                <w:sz w:val="24"/>
                <w:szCs w:val="24"/>
              </w:rPr>
              <w:t>013</w:t>
            </w:r>
          </w:p>
          <w:p w14:paraId="1ED0D223" w14:textId="77777777" w:rsidR="000969C1" w:rsidRPr="00C90739" w:rsidRDefault="000969C1" w:rsidP="00F965E2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22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26972-86</w:t>
            </w:r>
            <w:r w:rsidRPr="00C90739">
              <w:rPr>
                <w:sz w:val="24"/>
                <w:szCs w:val="24"/>
              </w:rPr>
              <w:t>.4.</w:t>
            </w:r>
            <w:r>
              <w:rPr>
                <w:sz w:val="24"/>
                <w:szCs w:val="24"/>
              </w:rPr>
              <w:t>3</w:t>
            </w:r>
          </w:p>
        </w:tc>
      </w:tr>
      <w:tr w:rsidR="000969C1" w:rsidRPr="00D7528B" w14:paraId="2E0AC959" w14:textId="77777777" w:rsidTr="003956CE">
        <w:trPr>
          <w:trHeight w:val="170"/>
        </w:trPr>
        <w:tc>
          <w:tcPr>
            <w:tcW w:w="709" w:type="dxa"/>
          </w:tcPr>
          <w:p w14:paraId="24F15C12" w14:textId="77777777" w:rsidR="000969C1" w:rsidRPr="00EA725D" w:rsidRDefault="000969C1" w:rsidP="00EA725D">
            <w:pPr>
              <w:pStyle w:val="12"/>
              <w:rPr>
                <w:sz w:val="24"/>
                <w:szCs w:val="24"/>
                <w:lang w:val="ru-RU"/>
              </w:rPr>
            </w:pPr>
            <w:r w:rsidRPr="00EA725D">
              <w:rPr>
                <w:sz w:val="24"/>
                <w:szCs w:val="24"/>
                <w:lang w:val="ru-RU"/>
              </w:rPr>
              <w:t>5.9</w:t>
            </w:r>
            <w:r w:rsidR="00EA725D">
              <w:rPr>
                <w:sz w:val="24"/>
                <w:szCs w:val="24"/>
                <w:lang w:val="ru-RU"/>
              </w:rPr>
              <w:t>*</w:t>
            </w:r>
            <w:r w:rsidRPr="00EA725D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  <w:vMerge/>
          </w:tcPr>
          <w:p w14:paraId="5A65E3EC" w14:textId="77777777" w:rsidR="000969C1" w:rsidRPr="0042323D" w:rsidRDefault="000969C1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left="189" w:right="17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1E5B638" w14:textId="77777777" w:rsidR="000969C1" w:rsidRPr="0042323D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48C41E2" w14:textId="77777777" w:rsidR="000969C1" w:rsidRPr="00C90739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>Дрожжи</w:t>
            </w:r>
          </w:p>
        </w:tc>
        <w:tc>
          <w:tcPr>
            <w:tcW w:w="2268" w:type="dxa"/>
            <w:vMerge/>
          </w:tcPr>
          <w:p w14:paraId="03C85625" w14:textId="77777777" w:rsidR="000969C1" w:rsidRPr="00C90739" w:rsidRDefault="000969C1" w:rsidP="005216A3">
            <w:pPr>
              <w:tabs>
                <w:tab w:val="left" w:pos="57"/>
                <w:tab w:val="left" w:pos="284"/>
              </w:tabs>
              <w:overflowPunct w:val="0"/>
              <w:autoSpaceDE w:val="0"/>
              <w:autoSpaceDN w:val="0"/>
              <w:adjustRightInd w:val="0"/>
              <w:ind w:left="188" w:right="18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79D7127" w14:textId="77777777" w:rsidR="000969C1" w:rsidRPr="00C90739" w:rsidRDefault="000969C1" w:rsidP="005216A3">
            <w:pPr>
              <w:tabs>
                <w:tab w:val="left" w:pos="284"/>
                <w:tab w:val="left" w:pos="2362"/>
              </w:tabs>
              <w:overflowPunct w:val="0"/>
              <w:autoSpaceDE w:val="0"/>
              <w:autoSpaceDN w:val="0"/>
              <w:adjustRightInd w:val="0"/>
              <w:ind w:right="-122"/>
              <w:textAlignment w:val="baseline"/>
              <w:rPr>
                <w:sz w:val="24"/>
                <w:szCs w:val="24"/>
              </w:rPr>
            </w:pPr>
          </w:p>
        </w:tc>
      </w:tr>
      <w:tr w:rsidR="000969C1" w:rsidRPr="00D7528B" w14:paraId="1E64591C" w14:textId="77777777" w:rsidTr="003956CE">
        <w:trPr>
          <w:trHeight w:val="304"/>
        </w:trPr>
        <w:tc>
          <w:tcPr>
            <w:tcW w:w="709" w:type="dxa"/>
          </w:tcPr>
          <w:p w14:paraId="6EDB2F8D" w14:textId="77777777" w:rsidR="000969C1" w:rsidRPr="00EA725D" w:rsidRDefault="000969C1" w:rsidP="00EA725D">
            <w:pPr>
              <w:pStyle w:val="12"/>
              <w:rPr>
                <w:sz w:val="24"/>
                <w:szCs w:val="24"/>
                <w:lang w:val="ru-RU"/>
              </w:rPr>
            </w:pPr>
            <w:r w:rsidRPr="00EA725D">
              <w:rPr>
                <w:sz w:val="24"/>
                <w:szCs w:val="24"/>
                <w:lang w:val="ru-RU"/>
              </w:rPr>
              <w:t>5.10</w:t>
            </w:r>
            <w:r w:rsidR="00EA725D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2127" w:type="dxa"/>
            <w:vMerge/>
          </w:tcPr>
          <w:p w14:paraId="69BC145A" w14:textId="77777777" w:rsidR="000969C1" w:rsidRPr="0042323D" w:rsidRDefault="000969C1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left="189" w:right="17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F65C2B1" w14:textId="77777777" w:rsidR="000969C1" w:rsidRPr="0042323D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DEB0620" w14:textId="77777777" w:rsidR="000969C1" w:rsidRPr="00C90739" w:rsidRDefault="000969C1" w:rsidP="007931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>Дрожжи и плесени</w:t>
            </w:r>
          </w:p>
        </w:tc>
        <w:tc>
          <w:tcPr>
            <w:tcW w:w="2268" w:type="dxa"/>
            <w:vMerge/>
          </w:tcPr>
          <w:p w14:paraId="2C56BCFD" w14:textId="77777777" w:rsidR="000969C1" w:rsidRPr="00C90739" w:rsidRDefault="000969C1" w:rsidP="005216A3">
            <w:pPr>
              <w:tabs>
                <w:tab w:val="left" w:pos="57"/>
                <w:tab w:val="left" w:pos="284"/>
              </w:tabs>
              <w:overflowPunct w:val="0"/>
              <w:autoSpaceDE w:val="0"/>
              <w:autoSpaceDN w:val="0"/>
              <w:adjustRightInd w:val="0"/>
              <w:ind w:left="188" w:right="18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69CF4B4" w14:textId="77777777" w:rsidR="000969C1" w:rsidRPr="00C90739" w:rsidRDefault="000969C1" w:rsidP="005216A3">
            <w:pPr>
              <w:tabs>
                <w:tab w:val="left" w:pos="284"/>
                <w:tab w:val="left" w:pos="2362"/>
              </w:tabs>
              <w:overflowPunct w:val="0"/>
              <w:autoSpaceDE w:val="0"/>
              <w:autoSpaceDN w:val="0"/>
              <w:adjustRightInd w:val="0"/>
              <w:ind w:right="-122"/>
              <w:textAlignment w:val="baseline"/>
              <w:rPr>
                <w:sz w:val="24"/>
                <w:szCs w:val="24"/>
              </w:rPr>
            </w:pPr>
          </w:p>
        </w:tc>
      </w:tr>
      <w:tr w:rsidR="000969C1" w:rsidRPr="00D7528B" w14:paraId="0BD0BAA4" w14:textId="77777777" w:rsidTr="003956CE">
        <w:trPr>
          <w:trHeight w:val="170"/>
        </w:trPr>
        <w:tc>
          <w:tcPr>
            <w:tcW w:w="709" w:type="dxa"/>
          </w:tcPr>
          <w:p w14:paraId="0ABB5819" w14:textId="77777777" w:rsidR="000969C1" w:rsidRPr="00EA725D" w:rsidRDefault="000969C1" w:rsidP="00EA725D">
            <w:pPr>
              <w:pStyle w:val="12"/>
              <w:rPr>
                <w:sz w:val="24"/>
                <w:szCs w:val="24"/>
                <w:lang w:val="ru-RU"/>
              </w:rPr>
            </w:pPr>
            <w:r w:rsidRPr="00EA725D">
              <w:rPr>
                <w:sz w:val="24"/>
                <w:szCs w:val="24"/>
                <w:lang w:val="ru-RU"/>
              </w:rPr>
              <w:t>5.11</w:t>
            </w:r>
            <w:r w:rsidR="00EA725D">
              <w:rPr>
                <w:sz w:val="24"/>
                <w:szCs w:val="24"/>
                <w:lang w:val="ru-RU"/>
              </w:rPr>
              <w:t>*</w:t>
            </w:r>
            <w:r w:rsidRPr="00EA725D">
              <w:rPr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2127" w:type="dxa"/>
            <w:vMerge/>
          </w:tcPr>
          <w:p w14:paraId="502F7127" w14:textId="77777777" w:rsidR="000969C1" w:rsidRPr="0042323D" w:rsidRDefault="000969C1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left="189" w:right="17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714B63E" w14:textId="77777777" w:rsidR="000969C1" w:rsidRPr="0042323D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0A03089" w14:textId="77777777" w:rsidR="000969C1" w:rsidRPr="00C90739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 xml:space="preserve">Патогенные, в том </w:t>
            </w:r>
          </w:p>
          <w:p w14:paraId="1C729A3D" w14:textId="77777777" w:rsidR="000969C1" w:rsidRPr="00C90739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>числе сальмонеллы</w:t>
            </w:r>
          </w:p>
        </w:tc>
        <w:tc>
          <w:tcPr>
            <w:tcW w:w="2268" w:type="dxa"/>
            <w:vMerge/>
          </w:tcPr>
          <w:p w14:paraId="7393DEEA" w14:textId="77777777" w:rsidR="000969C1" w:rsidRPr="00C90739" w:rsidRDefault="000969C1" w:rsidP="005216A3">
            <w:pPr>
              <w:tabs>
                <w:tab w:val="left" w:pos="57"/>
                <w:tab w:val="left" w:pos="284"/>
              </w:tabs>
              <w:overflowPunct w:val="0"/>
              <w:autoSpaceDE w:val="0"/>
              <w:autoSpaceDN w:val="0"/>
              <w:adjustRightInd w:val="0"/>
              <w:ind w:left="188" w:right="18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ADBAAAA" w14:textId="77777777" w:rsidR="000969C1" w:rsidRPr="00C90739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236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 xml:space="preserve">ГОСТ 30519-97 </w:t>
            </w:r>
          </w:p>
          <w:p w14:paraId="282EE9FE" w14:textId="77777777" w:rsidR="000969C1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>ГОСТ 31659-2012</w:t>
            </w:r>
          </w:p>
          <w:p w14:paraId="2AD36B86" w14:textId="77777777" w:rsidR="000969C1" w:rsidRPr="00C90739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>Инструкция 4.2.10-15-21-2006</w:t>
            </w:r>
          </w:p>
        </w:tc>
      </w:tr>
      <w:tr w:rsidR="000969C1" w:rsidRPr="00D7528B" w14:paraId="36335EE4" w14:textId="77777777" w:rsidTr="003956CE">
        <w:trPr>
          <w:trHeight w:val="170"/>
        </w:trPr>
        <w:tc>
          <w:tcPr>
            <w:tcW w:w="709" w:type="dxa"/>
          </w:tcPr>
          <w:p w14:paraId="6194D994" w14:textId="77777777" w:rsidR="000969C1" w:rsidRPr="00EA725D" w:rsidRDefault="000969C1" w:rsidP="00EA725D">
            <w:pPr>
              <w:pStyle w:val="12"/>
              <w:rPr>
                <w:sz w:val="24"/>
                <w:szCs w:val="24"/>
                <w:lang w:val="ru-RU"/>
              </w:rPr>
            </w:pPr>
            <w:r w:rsidRPr="00EA725D">
              <w:rPr>
                <w:sz w:val="24"/>
                <w:szCs w:val="24"/>
                <w:lang w:val="ru-RU"/>
              </w:rPr>
              <w:t xml:space="preserve">5.12 </w:t>
            </w:r>
            <w:r w:rsidR="0031622F">
              <w:rPr>
                <w:sz w:val="24"/>
                <w:szCs w:val="24"/>
                <w:lang w:val="ru-RU"/>
              </w:rPr>
              <w:t>*</w:t>
            </w:r>
            <w:r w:rsidRPr="00EA725D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  <w:vMerge/>
          </w:tcPr>
          <w:p w14:paraId="266BDEDB" w14:textId="77777777" w:rsidR="000969C1" w:rsidRPr="0042323D" w:rsidRDefault="000969C1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left="189" w:right="17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351341B" w14:textId="77777777" w:rsidR="000969C1" w:rsidRPr="0042323D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D489A4B" w14:textId="77777777" w:rsidR="000969C1" w:rsidRPr="00C90739" w:rsidRDefault="000969C1" w:rsidP="003162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 xml:space="preserve">Выделение возбудителя холеры </w:t>
            </w:r>
          </w:p>
        </w:tc>
        <w:tc>
          <w:tcPr>
            <w:tcW w:w="2268" w:type="dxa"/>
          </w:tcPr>
          <w:p w14:paraId="555408B6" w14:textId="77777777" w:rsidR="000969C1" w:rsidRPr="00C90739" w:rsidRDefault="000969C1" w:rsidP="005216A3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180"/>
              <w:jc w:val="both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 xml:space="preserve">Инструкция </w:t>
            </w:r>
          </w:p>
          <w:p w14:paraId="13DF0350" w14:textId="77777777" w:rsidR="000969C1" w:rsidRPr="00C90739" w:rsidRDefault="000969C1" w:rsidP="005216A3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180"/>
              <w:jc w:val="both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 xml:space="preserve">1.2.11-17-8-2004 </w:t>
            </w:r>
          </w:p>
        </w:tc>
        <w:tc>
          <w:tcPr>
            <w:tcW w:w="2268" w:type="dxa"/>
          </w:tcPr>
          <w:p w14:paraId="6D8EDBB1" w14:textId="77777777" w:rsidR="000969C1" w:rsidRPr="00C90739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236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 xml:space="preserve">Инструкция </w:t>
            </w:r>
          </w:p>
          <w:p w14:paraId="1C8F0805" w14:textId="77777777" w:rsidR="000969C1" w:rsidRPr="00C90739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>1.2.11-17-8-2004</w:t>
            </w:r>
          </w:p>
        </w:tc>
      </w:tr>
      <w:tr w:rsidR="000969C1" w:rsidRPr="00D7528B" w14:paraId="3D65E96B" w14:textId="77777777" w:rsidTr="003956CE">
        <w:trPr>
          <w:trHeight w:val="147"/>
        </w:trPr>
        <w:tc>
          <w:tcPr>
            <w:tcW w:w="709" w:type="dxa"/>
          </w:tcPr>
          <w:p w14:paraId="6BCC17B5" w14:textId="77777777" w:rsidR="000969C1" w:rsidRPr="00EA725D" w:rsidRDefault="000969C1" w:rsidP="00EA725D">
            <w:pPr>
              <w:pStyle w:val="12"/>
              <w:rPr>
                <w:sz w:val="24"/>
                <w:szCs w:val="24"/>
                <w:lang w:val="ru-RU"/>
              </w:rPr>
            </w:pPr>
            <w:r w:rsidRPr="00EA725D">
              <w:rPr>
                <w:sz w:val="24"/>
                <w:szCs w:val="24"/>
                <w:lang w:val="ru-RU"/>
              </w:rPr>
              <w:t>5.13</w:t>
            </w:r>
            <w:r w:rsidR="0031622F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2127" w:type="dxa"/>
            <w:vMerge/>
          </w:tcPr>
          <w:p w14:paraId="0FB67484" w14:textId="77777777" w:rsidR="000969C1" w:rsidRPr="0042323D" w:rsidRDefault="000969C1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left="189" w:right="17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5A0A5DF" w14:textId="77777777" w:rsidR="000969C1" w:rsidRPr="00BE64EF" w:rsidRDefault="000969C1" w:rsidP="0005454E">
            <w:pPr>
              <w:ind w:left="-55" w:right="-105"/>
              <w:rPr>
                <w:sz w:val="16"/>
                <w:szCs w:val="16"/>
              </w:rPr>
            </w:pPr>
            <w:r w:rsidRPr="00BE64EF">
              <w:rPr>
                <w:sz w:val="16"/>
                <w:szCs w:val="16"/>
              </w:rPr>
              <w:t>01.11/04.125</w:t>
            </w:r>
            <w:r w:rsidRPr="00BE64EF">
              <w:rPr>
                <w:sz w:val="16"/>
              </w:rPr>
              <w:t xml:space="preserve"> 01.12/04.125</w:t>
            </w:r>
          </w:p>
          <w:p w14:paraId="5F084582" w14:textId="77777777" w:rsidR="000969C1" w:rsidRPr="00BE64EF" w:rsidRDefault="000969C1" w:rsidP="005134B0">
            <w:pPr>
              <w:ind w:hanging="55"/>
              <w:rPr>
                <w:sz w:val="16"/>
                <w:szCs w:val="16"/>
              </w:rPr>
            </w:pPr>
            <w:r w:rsidRPr="00BE64EF">
              <w:rPr>
                <w:sz w:val="16"/>
                <w:szCs w:val="16"/>
              </w:rPr>
              <w:t>01.26/04.125</w:t>
            </w:r>
          </w:p>
          <w:p w14:paraId="5B5F82D6" w14:textId="77777777" w:rsidR="000969C1" w:rsidRPr="00BE64EF" w:rsidRDefault="000969C1" w:rsidP="005134B0">
            <w:pPr>
              <w:ind w:hanging="55"/>
              <w:rPr>
                <w:sz w:val="16"/>
                <w:szCs w:val="16"/>
              </w:rPr>
            </w:pPr>
            <w:r w:rsidRPr="00BE64EF">
              <w:rPr>
                <w:sz w:val="16"/>
                <w:szCs w:val="16"/>
              </w:rPr>
              <w:t>10.61/04.125</w:t>
            </w:r>
          </w:p>
          <w:p w14:paraId="7A2B3A2F" w14:textId="77777777" w:rsidR="000969C1" w:rsidRPr="00BE64EF" w:rsidRDefault="000969C1" w:rsidP="005134B0">
            <w:pPr>
              <w:ind w:hanging="55"/>
              <w:rPr>
                <w:sz w:val="16"/>
                <w:szCs w:val="16"/>
              </w:rPr>
            </w:pPr>
            <w:r w:rsidRPr="00BE64EF">
              <w:rPr>
                <w:sz w:val="16"/>
                <w:szCs w:val="16"/>
              </w:rPr>
              <w:t>10.71/04.125</w:t>
            </w:r>
          </w:p>
          <w:p w14:paraId="6764133C" w14:textId="77777777" w:rsidR="000969C1" w:rsidRPr="00BE64EF" w:rsidRDefault="000969C1" w:rsidP="005134B0">
            <w:pPr>
              <w:ind w:hanging="55"/>
              <w:rPr>
                <w:sz w:val="16"/>
                <w:szCs w:val="16"/>
              </w:rPr>
            </w:pPr>
            <w:r w:rsidRPr="00BE64EF">
              <w:rPr>
                <w:sz w:val="16"/>
                <w:szCs w:val="16"/>
              </w:rPr>
              <w:t>10.72/04.125</w:t>
            </w:r>
          </w:p>
          <w:p w14:paraId="0542CFE0" w14:textId="77777777" w:rsidR="000969C1" w:rsidRPr="00BE64EF" w:rsidRDefault="000969C1" w:rsidP="005134B0">
            <w:pPr>
              <w:ind w:hanging="55"/>
            </w:pPr>
            <w:r w:rsidRPr="00BE64EF">
              <w:rPr>
                <w:sz w:val="16"/>
                <w:szCs w:val="16"/>
              </w:rPr>
              <w:t>10.73/04.125</w:t>
            </w:r>
          </w:p>
        </w:tc>
        <w:tc>
          <w:tcPr>
            <w:tcW w:w="2268" w:type="dxa"/>
          </w:tcPr>
          <w:p w14:paraId="6F2D6724" w14:textId="77777777" w:rsidR="000969C1" w:rsidRPr="00BE64EF" w:rsidRDefault="000969C1" w:rsidP="003162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BE64EF">
              <w:rPr>
                <w:sz w:val="24"/>
                <w:szCs w:val="24"/>
              </w:rPr>
              <w:t>Удельная актив</w:t>
            </w:r>
            <w:r>
              <w:rPr>
                <w:sz w:val="24"/>
                <w:szCs w:val="24"/>
              </w:rPr>
              <w:t xml:space="preserve">ность  </w:t>
            </w:r>
            <w:r w:rsidRPr="00BE64EF">
              <w:rPr>
                <w:sz w:val="24"/>
                <w:szCs w:val="24"/>
              </w:rPr>
              <w:t xml:space="preserve">цезия-137 </w:t>
            </w:r>
          </w:p>
        </w:tc>
        <w:tc>
          <w:tcPr>
            <w:tcW w:w="2268" w:type="dxa"/>
          </w:tcPr>
          <w:p w14:paraId="3BDAB4B5" w14:textId="77777777" w:rsidR="0031622F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73"/>
              <w:jc w:val="both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>ГН 10-117-99</w:t>
            </w:r>
          </w:p>
          <w:p w14:paraId="50535B7F" w14:textId="77777777" w:rsidR="000969C1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73"/>
              <w:jc w:val="both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 xml:space="preserve"> (РДУ-99)</w:t>
            </w:r>
          </w:p>
          <w:p w14:paraId="28E9E583" w14:textId="77777777" w:rsidR="000969C1" w:rsidRPr="00BE64EF" w:rsidRDefault="000969C1" w:rsidP="006E684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016AC48" w14:textId="77777777" w:rsidR="000969C1" w:rsidRPr="00C90739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236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 xml:space="preserve">МВИ 179-95 </w:t>
            </w:r>
          </w:p>
          <w:p w14:paraId="70DC09E4" w14:textId="77777777" w:rsidR="000969C1" w:rsidRPr="00C90739" w:rsidRDefault="000969C1" w:rsidP="005216A3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ind w:right="-122"/>
              <w:textAlignment w:val="baseline"/>
              <w:rPr>
                <w:sz w:val="24"/>
                <w:szCs w:val="24"/>
                <w:lang w:val="en-US"/>
              </w:rPr>
            </w:pPr>
            <w:r w:rsidRPr="00C90739">
              <w:rPr>
                <w:sz w:val="24"/>
                <w:szCs w:val="24"/>
              </w:rPr>
              <w:t>МВИ.МН 1823- 2007</w:t>
            </w:r>
          </w:p>
          <w:p w14:paraId="44745176" w14:textId="77777777" w:rsidR="000969C1" w:rsidRPr="00C90739" w:rsidRDefault="000969C1" w:rsidP="000F431C">
            <w:pPr>
              <w:pStyle w:val="a9"/>
              <w:tabs>
                <w:tab w:val="left" w:pos="0"/>
                <w:tab w:val="left" w:pos="225"/>
                <w:tab w:val="left" w:pos="284"/>
              </w:tabs>
              <w:rPr>
                <w:szCs w:val="24"/>
              </w:rPr>
            </w:pPr>
            <w:r w:rsidRPr="008C59CB">
              <w:rPr>
                <w:szCs w:val="24"/>
              </w:rPr>
              <w:t>ГОСТ 32161-2013</w:t>
            </w:r>
          </w:p>
        </w:tc>
      </w:tr>
      <w:tr w:rsidR="000969C1" w:rsidRPr="00D7528B" w14:paraId="424D808C" w14:textId="77777777" w:rsidTr="00355B0B">
        <w:trPr>
          <w:trHeight w:val="77"/>
        </w:trPr>
        <w:tc>
          <w:tcPr>
            <w:tcW w:w="709" w:type="dxa"/>
          </w:tcPr>
          <w:p w14:paraId="09B887A4" w14:textId="77777777" w:rsidR="005A7BE4" w:rsidRPr="00355B0B" w:rsidRDefault="000969C1" w:rsidP="005216A3">
            <w:pPr>
              <w:pStyle w:val="12"/>
              <w:rPr>
                <w:sz w:val="24"/>
                <w:szCs w:val="24"/>
                <w:lang w:val="ru-RU"/>
              </w:rPr>
            </w:pPr>
            <w:r w:rsidRPr="00355B0B">
              <w:rPr>
                <w:sz w:val="24"/>
                <w:szCs w:val="24"/>
                <w:lang w:val="ru-RU"/>
              </w:rPr>
              <w:lastRenderedPageBreak/>
              <w:t>6.1</w:t>
            </w:r>
          </w:p>
          <w:p w14:paraId="073842EC" w14:textId="77777777" w:rsidR="000969C1" w:rsidRPr="00355B0B" w:rsidRDefault="005A7BE4" w:rsidP="005216A3">
            <w:pPr>
              <w:pStyle w:val="12"/>
              <w:rPr>
                <w:sz w:val="24"/>
                <w:szCs w:val="24"/>
                <w:lang w:val="ru-RU"/>
              </w:rPr>
            </w:pPr>
            <w:r w:rsidRPr="00355B0B">
              <w:rPr>
                <w:sz w:val="24"/>
                <w:szCs w:val="24"/>
                <w:lang w:val="ru-RU"/>
              </w:rPr>
              <w:t>**</w:t>
            </w:r>
          </w:p>
        </w:tc>
        <w:tc>
          <w:tcPr>
            <w:tcW w:w="2127" w:type="dxa"/>
            <w:tcBorders>
              <w:bottom w:val="nil"/>
            </w:tcBorders>
          </w:tcPr>
          <w:p w14:paraId="146C0EE2" w14:textId="77777777" w:rsidR="000969C1" w:rsidRPr="00B3591D" w:rsidRDefault="000969C1" w:rsidP="00867B15">
            <w:pPr>
              <w:tabs>
                <w:tab w:val="left" w:pos="189"/>
                <w:tab w:val="left" w:pos="1625"/>
              </w:tabs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E541E5">
              <w:rPr>
                <w:sz w:val="24"/>
                <w:szCs w:val="24"/>
              </w:rPr>
              <w:t xml:space="preserve">Сахар и кондитерские изделия, в том  числе для детского питания </w:t>
            </w:r>
          </w:p>
          <w:p w14:paraId="1083C1F5" w14:textId="77777777" w:rsidR="000969C1" w:rsidRPr="00B3591D" w:rsidRDefault="000969C1" w:rsidP="00867B15">
            <w:pPr>
              <w:tabs>
                <w:tab w:val="left" w:pos="189"/>
                <w:tab w:val="left" w:pos="1625"/>
              </w:tabs>
              <w:overflowPunct w:val="0"/>
              <w:autoSpaceDE w:val="0"/>
              <w:autoSpaceDN w:val="0"/>
              <w:adjustRightInd w:val="0"/>
              <w:ind w:right="-109"/>
              <w:jc w:val="both"/>
              <w:textAlignment w:val="baseline"/>
              <w:rPr>
                <w:sz w:val="22"/>
                <w:szCs w:val="22"/>
              </w:rPr>
            </w:pPr>
          </w:p>
          <w:p w14:paraId="29B47CEB" w14:textId="77777777" w:rsidR="000969C1" w:rsidRPr="00B3591D" w:rsidRDefault="000969C1" w:rsidP="00867B15">
            <w:pPr>
              <w:tabs>
                <w:tab w:val="left" w:pos="189"/>
                <w:tab w:val="left" w:pos="1625"/>
              </w:tabs>
              <w:overflowPunct w:val="0"/>
              <w:autoSpaceDE w:val="0"/>
              <w:autoSpaceDN w:val="0"/>
              <w:adjustRightInd w:val="0"/>
              <w:ind w:right="-109"/>
              <w:jc w:val="both"/>
              <w:textAlignment w:val="baseline"/>
              <w:rPr>
                <w:sz w:val="22"/>
                <w:szCs w:val="22"/>
              </w:rPr>
            </w:pPr>
          </w:p>
          <w:p w14:paraId="0C28FD98" w14:textId="77777777" w:rsidR="000969C1" w:rsidRDefault="000969C1" w:rsidP="00867B15">
            <w:pPr>
              <w:tabs>
                <w:tab w:val="left" w:pos="189"/>
                <w:tab w:val="left" w:pos="1625"/>
              </w:tabs>
              <w:overflowPunct w:val="0"/>
              <w:autoSpaceDE w:val="0"/>
              <w:autoSpaceDN w:val="0"/>
              <w:adjustRightInd w:val="0"/>
              <w:ind w:right="-109"/>
              <w:jc w:val="both"/>
              <w:textAlignment w:val="baseline"/>
              <w:rPr>
                <w:sz w:val="22"/>
                <w:szCs w:val="22"/>
              </w:rPr>
            </w:pPr>
          </w:p>
          <w:p w14:paraId="1B9568DE" w14:textId="77777777" w:rsidR="000969C1" w:rsidRDefault="000969C1" w:rsidP="00867B15">
            <w:pPr>
              <w:tabs>
                <w:tab w:val="left" w:pos="189"/>
                <w:tab w:val="left" w:pos="1625"/>
              </w:tabs>
              <w:overflowPunct w:val="0"/>
              <w:autoSpaceDE w:val="0"/>
              <w:autoSpaceDN w:val="0"/>
              <w:adjustRightInd w:val="0"/>
              <w:ind w:right="-109"/>
              <w:jc w:val="both"/>
              <w:textAlignment w:val="baseline"/>
              <w:rPr>
                <w:sz w:val="22"/>
                <w:szCs w:val="22"/>
              </w:rPr>
            </w:pPr>
          </w:p>
          <w:p w14:paraId="4DE4CC69" w14:textId="77777777" w:rsidR="000969C1" w:rsidRDefault="000969C1" w:rsidP="00867B15">
            <w:pPr>
              <w:tabs>
                <w:tab w:val="left" w:pos="189"/>
                <w:tab w:val="left" w:pos="1625"/>
              </w:tabs>
              <w:overflowPunct w:val="0"/>
              <w:autoSpaceDE w:val="0"/>
              <w:autoSpaceDN w:val="0"/>
              <w:adjustRightInd w:val="0"/>
              <w:ind w:right="-109"/>
              <w:jc w:val="both"/>
              <w:textAlignment w:val="baseline"/>
              <w:rPr>
                <w:sz w:val="22"/>
                <w:szCs w:val="22"/>
              </w:rPr>
            </w:pPr>
          </w:p>
          <w:p w14:paraId="5D82C816" w14:textId="77777777" w:rsidR="000969C1" w:rsidRDefault="000969C1" w:rsidP="00867B15">
            <w:pPr>
              <w:tabs>
                <w:tab w:val="left" w:pos="189"/>
                <w:tab w:val="left" w:pos="1625"/>
              </w:tabs>
              <w:overflowPunct w:val="0"/>
              <w:autoSpaceDE w:val="0"/>
              <w:autoSpaceDN w:val="0"/>
              <w:adjustRightInd w:val="0"/>
              <w:ind w:right="-109"/>
              <w:jc w:val="both"/>
              <w:textAlignment w:val="baseline"/>
              <w:rPr>
                <w:sz w:val="22"/>
                <w:szCs w:val="22"/>
              </w:rPr>
            </w:pPr>
          </w:p>
          <w:p w14:paraId="7D42DC10" w14:textId="77777777" w:rsidR="000969C1" w:rsidRDefault="000969C1" w:rsidP="00867B15">
            <w:pPr>
              <w:tabs>
                <w:tab w:val="left" w:pos="189"/>
                <w:tab w:val="left" w:pos="1625"/>
              </w:tabs>
              <w:overflowPunct w:val="0"/>
              <w:autoSpaceDE w:val="0"/>
              <w:autoSpaceDN w:val="0"/>
              <w:adjustRightInd w:val="0"/>
              <w:ind w:right="-109"/>
              <w:jc w:val="both"/>
              <w:textAlignment w:val="baseline"/>
              <w:rPr>
                <w:sz w:val="22"/>
                <w:szCs w:val="22"/>
              </w:rPr>
            </w:pPr>
          </w:p>
          <w:p w14:paraId="09015D7C" w14:textId="77777777" w:rsidR="000969C1" w:rsidRDefault="000969C1" w:rsidP="00867B15">
            <w:pPr>
              <w:tabs>
                <w:tab w:val="left" w:pos="189"/>
                <w:tab w:val="left" w:pos="1625"/>
              </w:tabs>
              <w:overflowPunct w:val="0"/>
              <w:autoSpaceDE w:val="0"/>
              <w:autoSpaceDN w:val="0"/>
              <w:adjustRightInd w:val="0"/>
              <w:ind w:right="-109"/>
              <w:jc w:val="both"/>
              <w:textAlignment w:val="baseline"/>
              <w:rPr>
                <w:sz w:val="22"/>
                <w:szCs w:val="22"/>
              </w:rPr>
            </w:pPr>
          </w:p>
          <w:p w14:paraId="146C0157" w14:textId="77777777" w:rsidR="000969C1" w:rsidRPr="00B3591D" w:rsidRDefault="000969C1" w:rsidP="00245F09">
            <w:pPr>
              <w:tabs>
                <w:tab w:val="left" w:pos="189"/>
                <w:tab w:val="left" w:pos="1625"/>
              </w:tabs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E7C2F4A" w14:textId="77777777" w:rsidR="000969C1" w:rsidRPr="00A757E9" w:rsidRDefault="000969C1" w:rsidP="005134B0">
            <w:pPr>
              <w:ind w:hanging="55"/>
              <w:rPr>
                <w:sz w:val="16"/>
                <w:szCs w:val="16"/>
              </w:rPr>
            </w:pPr>
            <w:r w:rsidRPr="00A757E9">
              <w:rPr>
                <w:sz w:val="16"/>
                <w:szCs w:val="16"/>
              </w:rPr>
              <w:t>10.72/42.000</w:t>
            </w:r>
          </w:p>
          <w:p w14:paraId="4D2EE4B3" w14:textId="77777777" w:rsidR="000969C1" w:rsidRPr="00A757E9" w:rsidRDefault="000969C1" w:rsidP="005134B0">
            <w:pPr>
              <w:ind w:hanging="55"/>
              <w:rPr>
                <w:sz w:val="16"/>
                <w:szCs w:val="16"/>
              </w:rPr>
            </w:pPr>
            <w:r w:rsidRPr="00A757E9">
              <w:rPr>
                <w:sz w:val="16"/>
                <w:szCs w:val="16"/>
              </w:rPr>
              <w:t>10.81/42.000</w:t>
            </w:r>
          </w:p>
          <w:p w14:paraId="1B08976C" w14:textId="77777777" w:rsidR="000969C1" w:rsidRPr="00A757E9" w:rsidRDefault="000969C1" w:rsidP="005134B0">
            <w:pPr>
              <w:ind w:hanging="55"/>
              <w:rPr>
                <w:sz w:val="16"/>
                <w:szCs w:val="16"/>
              </w:rPr>
            </w:pPr>
            <w:r w:rsidRPr="00A757E9">
              <w:rPr>
                <w:sz w:val="16"/>
                <w:szCs w:val="16"/>
              </w:rPr>
              <w:t>10.82/42.000</w:t>
            </w:r>
          </w:p>
          <w:p w14:paraId="33A5CF65" w14:textId="77777777" w:rsidR="000969C1" w:rsidRPr="00B3591D" w:rsidRDefault="000969C1" w:rsidP="005134B0">
            <w:pPr>
              <w:ind w:hanging="55"/>
              <w:rPr>
                <w:sz w:val="16"/>
                <w:szCs w:val="16"/>
              </w:rPr>
            </w:pPr>
            <w:r w:rsidRPr="00A757E9">
              <w:rPr>
                <w:sz w:val="16"/>
                <w:szCs w:val="16"/>
              </w:rPr>
              <w:t>10.86/42.000</w:t>
            </w:r>
          </w:p>
          <w:p w14:paraId="7B122244" w14:textId="77777777" w:rsidR="000969C1" w:rsidRPr="00B3591D" w:rsidRDefault="000969C1" w:rsidP="005134B0">
            <w:pPr>
              <w:ind w:hanging="55"/>
              <w:rPr>
                <w:sz w:val="23"/>
                <w:szCs w:val="23"/>
              </w:rPr>
            </w:pPr>
          </w:p>
          <w:p w14:paraId="01B97CF9" w14:textId="77777777" w:rsidR="000969C1" w:rsidRPr="00B3591D" w:rsidRDefault="000969C1" w:rsidP="005134B0">
            <w:pPr>
              <w:ind w:hanging="55"/>
              <w:rPr>
                <w:sz w:val="23"/>
                <w:szCs w:val="23"/>
              </w:rPr>
            </w:pPr>
          </w:p>
          <w:p w14:paraId="43FC1015" w14:textId="77777777" w:rsidR="000969C1" w:rsidRPr="00B3591D" w:rsidRDefault="000969C1" w:rsidP="005134B0">
            <w:pPr>
              <w:ind w:hanging="55"/>
              <w:rPr>
                <w:sz w:val="23"/>
                <w:szCs w:val="23"/>
              </w:rPr>
            </w:pPr>
          </w:p>
          <w:p w14:paraId="3801D53E" w14:textId="77777777" w:rsidR="000969C1" w:rsidRPr="00B3591D" w:rsidRDefault="000969C1" w:rsidP="005134B0">
            <w:pPr>
              <w:ind w:hanging="55"/>
              <w:rPr>
                <w:sz w:val="23"/>
                <w:szCs w:val="23"/>
              </w:rPr>
            </w:pPr>
          </w:p>
          <w:p w14:paraId="395E6D50" w14:textId="77777777" w:rsidR="000969C1" w:rsidRPr="00B3591D" w:rsidRDefault="000969C1" w:rsidP="005134B0">
            <w:pPr>
              <w:ind w:hanging="55"/>
              <w:rPr>
                <w:sz w:val="23"/>
                <w:szCs w:val="23"/>
              </w:rPr>
            </w:pPr>
          </w:p>
          <w:p w14:paraId="76945BF8" w14:textId="77777777" w:rsidR="000969C1" w:rsidRPr="00B3591D" w:rsidRDefault="000969C1" w:rsidP="005942FF">
            <w:pPr>
              <w:ind w:hanging="55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14:paraId="349924FE" w14:textId="77777777" w:rsidR="000969C1" w:rsidRPr="00C90739" w:rsidRDefault="000969C1" w:rsidP="005134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>Отбор</w:t>
            </w:r>
            <w:r>
              <w:rPr>
                <w:sz w:val="24"/>
                <w:szCs w:val="24"/>
              </w:rPr>
              <w:t xml:space="preserve"> образцов </w:t>
            </w:r>
          </w:p>
          <w:p w14:paraId="722CED53" w14:textId="77777777" w:rsidR="000969C1" w:rsidRPr="00C90739" w:rsidRDefault="000969C1" w:rsidP="005134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0998D2D" w14:textId="77777777" w:rsidR="000969C1" w:rsidRPr="00C90739" w:rsidRDefault="000969C1" w:rsidP="005134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DC9D348" w14:textId="77777777" w:rsidR="000969C1" w:rsidRPr="00C90739" w:rsidRDefault="000969C1" w:rsidP="005134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2BB6C7E" w14:textId="77777777" w:rsidR="000969C1" w:rsidRPr="00C90739" w:rsidRDefault="000969C1" w:rsidP="005134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0B3DD081" w14:textId="77777777" w:rsidR="000969C1" w:rsidRPr="00C90739" w:rsidRDefault="000969C1" w:rsidP="005134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D749737" w14:textId="77777777" w:rsidR="000969C1" w:rsidRPr="00C90739" w:rsidRDefault="000969C1" w:rsidP="005942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CD9F537" w14:textId="77777777" w:rsidR="000969C1" w:rsidRPr="00C90739" w:rsidRDefault="000969C1" w:rsidP="001E1906">
            <w:pPr>
              <w:suppressAutoHyphens/>
              <w:overflowPunct w:val="0"/>
              <w:autoSpaceDE w:val="0"/>
              <w:autoSpaceDN w:val="0"/>
              <w:adjustRightInd w:val="0"/>
              <w:ind w:left="-57" w:right="-57" w:firstLine="82"/>
              <w:jc w:val="both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 xml:space="preserve">ГОСТ 12569-2016   </w:t>
            </w:r>
          </w:p>
          <w:p w14:paraId="30A12FD3" w14:textId="77777777" w:rsidR="000969C1" w:rsidRPr="00C90739" w:rsidRDefault="000969C1" w:rsidP="001E1906">
            <w:pPr>
              <w:suppressAutoHyphens/>
              <w:overflowPunct w:val="0"/>
              <w:autoSpaceDE w:val="0"/>
              <w:autoSpaceDN w:val="0"/>
              <w:adjustRightInd w:val="0"/>
              <w:ind w:left="-57" w:right="-57" w:firstLine="82"/>
              <w:jc w:val="both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>п.4</w:t>
            </w:r>
          </w:p>
          <w:p w14:paraId="32B47A42" w14:textId="77777777" w:rsidR="000969C1" w:rsidRPr="00C90739" w:rsidRDefault="000969C1" w:rsidP="00292C96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>ГОСТ 5904-82 п.2</w:t>
            </w:r>
          </w:p>
          <w:p w14:paraId="50C31031" w14:textId="77777777" w:rsidR="000969C1" w:rsidRPr="00C90739" w:rsidRDefault="000969C1" w:rsidP="00292C96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>ГОСТ 19792-20</w:t>
            </w:r>
            <w:r>
              <w:rPr>
                <w:sz w:val="24"/>
                <w:szCs w:val="24"/>
              </w:rPr>
              <w:t>17</w:t>
            </w:r>
            <w:r w:rsidRPr="00C90739">
              <w:rPr>
                <w:sz w:val="24"/>
                <w:szCs w:val="24"/>
              </w:rPr>
              <w:t xml:space="preserve"> </w:t>
            </w:r>
          </w:p>
          <w:p w14:paraId="6650F5F3" w14:textId="77777777" w:rsidR="000969C1" w:rsidRPr="00C90739" w:rsidRDefault="000969C1" w:rsidP="002C02FB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 xml:space="preserve">СТБ 1036-97 п.7.8 </w:t>
            </w:r>
          </w:p>
          <w:p w14:paraId="4AF8566D" w14:textId="77777777" w:rsidR="000969C1" w:rsidRPr="00C90739" w:rsidRDefault="000969C1" w:rsidP="00292C9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>п.7.17 п.7.23</w:t>
            </w:r>
          </w:p>
          <w:p w14:paraId="341863B2" w14:textId="77777777" w:rsidR="000969C1" w:rsidRPr="00C90739" w:rsidRDefault="000969C1" w:rsidP="00292C9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>ГОСТ 31904-2012</w:t>
            </w:r>
          </w:p>
          <w:p w14:paraId="26B5842C" w14:textId="77777777" w:rsidR="000969C1" w:rsidRPr="00C90739" w:rsidRDefault="000969C1" w:rsidP="00FA660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32751-201</w:t>
            </w:r>
            <w:r w:rsidRPr="00C90739">
              <w:rPr>
                <w:sz w:val="24"/>
                <w:szCs w:val="24"/>
              </w:rPr>
              <w:t xml:space="preserve"> СТБ 1053-2015</w:t>
            </w:r>
          </w:p>
          <w:p w14:paraId="1C9C6407" w14:textId="77777777" w:rsidR="000969C1" w:rsidRPr="00C90739" w:rsidRDefault="000969C1" w:rsidP="00245F09">
            <w:pPr>
              <w:pStyle w:val="12"/>
              <w:rPr>
                <w:sz w:val="24"/>
                <w:szCs w:val="24"/>
                <w:lang w:val="ru-RU"/>
              </w:rPr>
            </w:pPr>
            <w:r w:rsidRPr="00C90739">
              <w:rPr>
                <w:sz w:val="24"/>
                <w:szCs w:val="24"/>
                <w:lang w:val="ru-RU" w:eastAsia="ru-RU"/>
              </w:rPr>
              <w:t xml:space="preserve">ТНПА и другая  документация на </w:t>
            </w:r>
            <w:r w:rsidR="00245F09">
              <w:rPr>
                <w:sz w:val="24"/>
                <w:szCs w:val="24"/>
                <w:lang w:val="ru-RU" w:eastAsia="ru-RU"/>
              </w:rPr>
              <w:t>п</w:t>
            </w:r>
            <w:r w:rsidRPr="00C90739">
              <w:rPr>
                <w:sz w:val="24"/>
                <w:szCs w:val="24"/>
                <w:lang w:val="ru-RU" w:eastAsia="ru-RU"/>
              </w:rPr>
              <w:t>ро</w:t>
            </w:r>
            <w:r w:rsidR="00245F09">
              <w:rPr>
                <w:sz w:val="24"/>
                <w:szCs w:val="24"/>
                <w:lang w:val="ru-RU" w:eastAsia="ru-RU"/>
              </w:rPr>
              <w:t>д</w:t>
            </w:r>
            <w:r w:rsidRPr="00245F09">
              <w:rPr>
                <w:sz w:val="24"/>
                <w:szCs w:val="24"/>
                <w:lang w:val="ru-RU"/>
              </w:rPr>
              <w:t>укцию</w:t>
            </w:r>
          </w:p>
        </w:tc>
        <w:tc>
          <w:tcPr>
            <w:tcW w:w="2268" w:type="dxa"/>
          </w:tcPr>
          <w:p w14:paraId="36B6246E" w14:textId="77777777" w:rsidR="000969C1" w:rsidRPr="00C90739" w:rsidRDefault="000969C1" w:rsidP="005216A3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>ГОСТ 12569-2016</w:t>
            </w:r>
          </w:p>
          <w:p w14:paraId="04A0592B" w14:textId="77777777" w:rsidR="000969C1" w:rsidRPr="00C90739" w:rsidRDefault="000969C1" w:rsidP="005216A3">
            <w:pPr>
              <w:tabs>
                <w:tab w:val="left" w:pos="212"/>
              </w:tabs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 xml:space="preserve"> п.4,  п.6, п.7, п.8</w:t>
            </w:r>
          </w:p>
          <w:p w14:paraId="16898BDC" w14:textId="77777777" w:rsidR="000969C1" w:rsidRPr="00C90739" w:rsidRDefault="000969C1" w:rsidP="005216A3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 xml:space="preserve">ГОСТ 5904-82 </w:t>
            </w:r>
          </w:p>
          <w:p w14:paraId="35C7241B" w14:textId="77777777" w:rsidR="000969C1" w:rsidRPr="00C90739" w:rsidRDefault="000969C1" w:rsidP="00A757E9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>п.2.1-2.5 п.2.6</w:t>
            </w:r>
            <w:r>
              <w:rPr>
                <w:sz w:val="24"/>
                <w:szCs w:val="24"/>
              </w:rPr>
              <w:t xml:space="preserve">, </w:t>
            </w:r>
            <w:r w:rsidRPr="00C90739">
              <w:rPr>
                <w:sz w:val="24"/>
                <w:szCs w:val="24"/>
              </w:rPr>
              <w:t xml:space="preserve">п.2.9 </w:t>
            </w:r>
          </w:p>
          <w:p w14:paraId="33C0E797" w14:textId="77777777" w:rsidR="000969C1" w:rsidRPr="00C90739" w:rsidRDefault="000969C1" w:rsidP="00A757E9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>п.2.10</w:t>
            </w:r>
            <w:r>
              <w:rPr>
                <w:sz w:val="24"/>
                <w:szCs w:val="24"/>
              </w:rPr>
              <w:t>,</w:t>
            </w:r>
            <w:r w:rsidRPr="00C90739">
              <w:rPr>
                <w:sz w:val="24"/>
                <w:szCs w:val="24"/>
              </w:rPr>
              <w:t xml:space="preserve"> п.2.14</w:t>
            </w:r>
            <w:r>
              <w:rPr>
                <w:sz w:val="24"/>
                <w:szCs w:val="24"/>
              </w:rPr>
              <w:t>,п</w:t>
            </w:r>
            <w:r w:rsidRPr="00C90739">
              <w:rPr>
                <w:sz w:val="24"/>
                <w:szCs w:val="24"/>
              </w:rPr>
              <w:t>.2.18-2.20 п.2.11-2.16</w:t>
            </w:r>
          </w:p>
          <w:p w14:paraId="0A816626" w14:textId="77777777" w:rsidR="000969C1" w:rsidRPr="00C90739" w:rsidRDefault="000969C1" w:rsidP="005216A3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19792-2017</w:t>
            </w:r>
          </w:p>
          <w:p w14:paraId="21386E90" w14:textId="77777777" w:rsidR="000969C1" w:rsidRPr="00C90739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 xml:space="preserve">СТБ 1036-97 п.7.8 </w:t>
            </w:r>
          </w:p>
          <w:p w14:paraId="0CF64AFB" w14:textId="77777777" w:rsidR="000969C1" w:rsidRPr="00C90739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>п.7.17 п.7.23</w:t>
            </w:r>
          </w:p>
          <w:p w14:paraId="5FA7294B" w14:textId="77777777" w:rsidR="000969C1" w:rsidRPr="00C90739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>ГОСТ 31904-2012</w:t>
            </w:r>
          </w:p>
          <w:p w14:paraId="2AE7FF3C" w14:textId="77777777" w:rsidR="000969C1" w:rsidRPr="00C90739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>ГОСТ 32751-2014</w:t>
            </w:r>
          </w:p>
          <w:p w14:paraId="2137643C" w14:textId="77777777" w:rsidR="000969C1" w:rsidRPr="00C90739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>СТБ 1053-2015</w:t>
            </w:r>
          </w:p>
          <w:p w14:paraId="650D178E" w14:textId="77777777" w:rsidR="000969C1" w:rsidRPr="00C90739" w:rsidRDefault="000969C1" w:rsidP="00F965E2">
            <w:pPr>
              <w:tabs>
                <w:tab w:val="left" w:pos="284"/>
                <w:tab w:val="left" w:pos="2145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8C59CB">
              <w:rPr>
                <w:sz w:val="24"/>
                <w:szCs w:val="24"/>
              </w:rPr>
              <w:t>ГОСТ 32164-2013</w:t>
            </w:r>
          </w:p>
        </w:tc>
      </w:tr>
      <w:tr w:rsidR="000969C1" w:rsidRPr="00D7528B" w14:paraId="269B443E" w14:textId="77777777" w:rsidTr="00355B0B">
        <w:trPr>
          <w:trHeight w:val="256"/>
        </w:trPr>
        <w:tc>
          <w:tcPr>
            <w:tcW w:w="709" w:type="dxa"/>
            <w:tcBorders>
              <w:bottom w:val="nil"/>
            </w:tcBorders>
          </w:tcPr>
          <w:p w14:paraId="32494C28" w14:textId="77777777" w:rsidR="000969C1" w:rsidRPr="00355B0B" w:rsidRDefault="000969C1" w:rsidP="00355B0B">
            <w:pPr>
              <w:pStyle w:val="12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</w:tcBorders>
          </w:tcPr>
          <w:p w14:paraId="40FB7771" w14:textId="77777777" w:rsidR="000969C1" w:rsidRPr="0042323D" w:rsidRDefault="000969C1" w:rsidP="00355B0B">
            <w:pPr>
              <w:tabs>
                <w:tab w:val="left" w:pos="189"/>
                <w:tab w:val="left" w:pos="1625"/>
              </w:tabs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0A220CE3" w14:textId="77777777" w:rsidR="000969C1" w:rsidRPr="00466C3F" w:rsidRDefault="000969C1" w:rsidP="00296CEE">
            <w:pPr>
              <w:pStyle w:val="a9"/>
              <w:tabs>
                <w:tab w:val="left" w:pos="-55"/>
                <w:tab w:val="left" w:pos="832"/>
                <w:tab w:val="left" w:pos="937"/>
              </w:tabs>
              <w:spacing w:after="0"/>
              <w:ind w:left="-55"/>
              <w:rPr>
                <w:sz w:val="16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575503FB" w14:textId="77777777" w:rsidR="000969C1" w:rsidRPr="00C90739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738691C4" w14:textId="77777777" w:rsidR="007E78B1" w:rsidRDefault="00245F09" w:rsidP="00245F09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84"/>
              <w:textAlignment w:val="baseline"/>
              <w:rPr>
                <w:sz w:val="24"/>
                <w:szCs w:val="24"/>
              </w:rPr>
            </w:pPr>
            <w:r w:rsidRPr="00245183">
              <w:rPr>
                <w:sz w:val="24"/>
                <w:szCs w:val="24"/>
              </w:rPr>
              <w:t>Единые сани</w:t>
            </w:r>
            <w:r w:rsidRPr="00245183">
              <w:rPr>
                <w:sz w:val="24"/>
                <w:szCs w:val="24"/>
              </w:rPr>
              <w:softHyphen/>
              <w:t>тарные требования, утв. Решением Комиссии Тамо</w:t>
            </w:r>
            <w:r>
              <w:rPr>
                <w:sz w:val="24"/>
                <w:szCs w:val="24"/>
              </w:rPr>
              <w:t xml:space="preserve">женного союза </w:t>
            </w:r>
            <w:r w:rsidRPr="00245183">
              <w:rPr>
                <w:sz w:val="24"/>
                <w:szCs w:val="24"/>
              </w:rPr>
              <w:t>28.05.2010</w:t>
            </w:r>
          </w:p>
          <w:p w14:paraId="0C930764" w14:textId="77777777" w:rsidR="00245F09" w:rsidRPr="00245183" w:rsidRDefault="00245F09" w:rsidP="00245F09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84"/>
              <w:textAlignment w:val="baseline"/>
              <w:rPr>
                <w:sz w:val="24"/>
                <w:szCs w:val="24"/>
              </w:rPr>
            </w:pPr>
            <w:r w:rsidRPr="00245183">
              <w:rPr>
                <w:sz w:val="24"/>
                <w:szCs w:val="24"/>
              </w:rPr>
              <w:t xml:space="preserve"> № 299</w:t>
            </w:r>
          </w:p>
          <w:p w14:paraId="7F8F2C1D" w14:textId="77777777" w:rsidR="00245F09" w:rsidRPr="00695C11" w:rsidRDefault="00245F09" w:rsidP="00245F09">
            <w:pPr>
              <w:pStyle w:val="12"/>
              <w:rPr>
                <w:sz w:val="24"/>
                <w:szCs w:val="24"/>
                <w:lang w:val="ru-RU" w:eastAsia="ru-RU"/>
              </w:rPr>
            </w:pPr>
            <w:r w:rsidRPr="00695C11">
              <w:rPr>
                <w:sz w:val="24"/>
                <w:szCs w:val="24"/>
                <w:lang w:val="ru-RU" w:eastAsia="ru-RU"/>
              </w:rPr>
              <w:t xml:space="preserve">СанПиН и ГН, утв. </w:t>
            </w:r>
          </w:p>
          <w:p w14:paraId="329C5BDB" w14:textId="77777777" w:rsidR="00245F09" w:rsidRPr="00695C11" w:rsidRDefault="00245F09" w:rsidP="00245F09">
            <w:pPr>
              <w:pStyle w:val="12"/>
              <w:rPr>
                <w:sz w:val="24"/>
                <w:szCs w:val="24"/>
                <w:lang w:val="ru-RU" w:eastAsia="ru-RU"/>
              </w:rPr>
            </w:pPr>
            <w:r w:rsidRPr="00695C11">
              <w:rPr>
                <w:sz w:val="24"/>
                <w:szCs w:val="24"/>
                <w:lang w:val="ru-RU" w:eastAsia="ru-RU"/>
              </w:rPr>
              <w:t>Постановлением</w:t>
            </w:r>
          </w:p>
          <w:p w14:paraId="337CBC32" w14:textId="77777777" w:rsidR="00245F09" w:rsidRPr="00695C11" w:rsidRDefault="00245F09" w:rsidP="00245F09">
            <w:pPr>
              <w:pStyle w:val="12"/>
              <w:rPr>
                <w:sz w:val="24"/>
                <w:szCs w:val="24"/>
                <w:lang w:val="ru-RU" w:eastAsia="ru-RU"/>
              </w:rPr>
            </w:pPr>
            <w:r w:rsidRPr="00695C11">
              <w:rPr>
                <w:sz w:val="24"/>
                <w:szCs w:val="24"/>
                <w:lang w:val="ru-RU" w:eastAsia="ru-RU"/>
              </w:rPr>
              <w:t xml:space="preserve">Минздрава </w:t>
            </w:r>
          </w:p>
          <w:p w14:paraId="534CA99F" w14:textId="77777777" w:rsidR="007E78B1" w:rsidRDefault="00245F09" w:rsidP="00245F09">
            <w:pPr>
              <w:pStyle w:val="12"/>
              <w:ind w:right="-105"/>
              <w:rPr>
                <w:sz w:val="24"/>
                <w:szCs w:val="24"/>
                <w:lang w:val="ru-RU" w:eastAsia="ru-RU"/>
              </w:rPr>
            </w:pPr>
            <w:r w:rsidRPr="00695C11">
              <w:rPr>
                <w:sz w:val="24"/>
                <w:szCs w:val="24"/>
                <w:lang w:val="ru-RU" w:eastAsia="ru-RU"/>
              </w:rPr>
              <w:t xml:space="preserve">Республики Беларусь 21.06.2013 </w:t>
            </w:r>
          </w:p>
          <w:p w14:paraId="3F142256" w14:textId="77777777" w:rsidR="00245F09" w:rsidRPr="00695C11" w:rsidRDefault="00245F09" w:rsidP="00245F09">
            <w:pPr>
              <w:pStyle w:val="12"/>
              <w:ind w:right="-105"/>
              <w:rPr>
                <w:sz w:val="24"/>
                <w:szCs w:val="24"/>
                <w:lang w:val="ru-RU" w:eastAsia="ru-RU"/>
              </w:rPr>
            </w:pPr>
            <w:r w:rsidRPr="00695C11">
              <w:rPr>
                <w:sz w:val="24"/>
                <w:szCs w:val="24"/>
                <w:lang w:val="ru-RU" w:eastAsia="ru-RU"/>
              </w:rPr>
              <w:t>№ 52</w:t>
            </w:r>
          </w:p>
          <w:p w14:paraId="02761476" w14:textId="77777777" w:rsidR="00245F09" w:rsidRDefault="00245F09" w:rsidP="00245F09">
            <w:pPr>
              <w:pStyle w:val="12"/>
              <w:rPr>
                <w:sz w:val="24"/>
                <w:szCs w:val="24"/>
                <w:lang w:val="ru-RU"/>
              </w:rPr>
            </w:pPr>
            <w:r w:rsidRPr="00A36A20">
              <w:rPr>
                <w:sz w:val="24"/>
                <w:szCs w:val="24"/>
                <w:lang w:val="ru-RU"/>
              </w:rPr>
              <w:t>Г</w:t>
            </w:r>
            <w:r>
              <w:rPr>
                <w:sz w:val="24"/>
                <w:szCs w:val="24"/>
                <w:lang w:val="ru-RU"/>
              </w:rPr>
              <w:t xml:space="preserve">Н </w:t>
            </w:r>
            <w:r w:rsidRPr="00A36A20">
              <w:rPr>
                <w:sz w:val="24"/>
                <w:szCs w:val="24"/>
                <w:lang w:val="ru-RU"/>
              </w:rPr>
              <w:t>«Показатели безопасности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36A20">
              <w:rPr>
                <w:sz w:val="24"/>
                <w:szCs w:val="24"/>
                <w:lang w:val="ru-RU"/>
              </w:rPr>
              <w:t>и</w:t>
            </w:r>
          </w:p>
          <w:p w14:paraId="06FBB6D5" w14:textId="77777777" w:rsidR="00245F09" w:rsidRPr="00245183" w:rsidRDefault="00245F09" w:rsidP="00245F09">
            <w:pPr>
              <w:pStyle w:val="12"/>
              <w:ind w:right="-105"/>
              <w:rPr>
                <w:sz w:val="24"/>
                <w:szCs w:val="24"/>
                <w:lang w:val="ru-RU"/>
              </w:rPr>
            </w:pPr>
            <w:r w:rsidRPr="00A36A20">
              <w:rPr>
                <w:sz w:val="24"/>
                <w:szCs w:val="24"/>
                <w:lang w:val="ru-RU"/>
              </w:rPr>
              <w:t xml:space="preserve">безвредности продовольственного сырья </w:t>
            </w:r>
            <w:r>
              <w:rPr>
                <w:sz w:val="24"/>
                <w:szCs w:val="24"/>
                <w:lang w:val="ru-RU"/>
              </w:rPr>
              <w:t xml:space="preserve">и </w:t>
            </w:r>
            <w:r w:rsidRPr="00A36A20">
              <w:rPr>
                <w:sz w:val="24"/>
                <w:szCs w:val="24"/>
                <w:lang w:val="ru-RU"/>
              </w:rPr>
              <w:t>пищевых продуктов», утв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Pr="00A36A20">
              <w:rPr>
                <w:sz w:val="24"/>
                <w:szCs w:val="24"/>
                <w:lang w:val="ru-RU"/>
              </w:rPr>
              <w:t>постановлением СМ РБ 25.01.2021 №37</w:t>
            </w:r>
          </w:p>
          <w:p w14:paraId="01A1B332" w14:textId="77777777" w:rsidR="000969C1" w:rsidRPr="004E7783" w:rsidRDefault="000969C1" w:rsidP="008C59CB">
            <w:pPr>
              <w:pStyle w:val="12"/>
              <w:rPr>
                <w:sz w:val="24"/>
                <w:szCs w:val="24"/>
                <w:lang w:val="ru-RU"/>
              </w:rPr>
            </w:pPr>
            <w:r w:rsidRPr="00C90739">
              <w:rPr>
                <w:sz w:val="24"/>
                <w:szCs w:val="24"/>
                <w:lang w:val="ru-RU" w:eastAsia="ru-RU"/>
              </w:rPr>
              <w:t>ТНПА и другая документация на про</w:t>
            </w:r>
            <w:r w:rsidRPr="00C90739">
              <w:rPr>
                <w:sz w:val="24"/>
                <w:szCs w:val="24"/>
                <w:lang w:val="ru-RU"/>
              </w:rPr>
              <w:t>дукцию</w:t>
            </w:r>
            <w:r w:rsidRPr="00C90739">
              <w:rPr>
                <w:sz w:val="24"/>
                <w:szCs w:val="24"/>
                <w:lang w:val="ru-RU" w:eastAsia="ru-RU"/>
              </w:rPr>
              <w:softHyphen/>
            </w:r>
          </w:p>
        </w:tc>
        <w:tc>
          <w:tcPr>
            <w:tcW w:w="2268" w:type="dxa"/>
            <w:tcBorders>
              <w:bottom w:val="nil"/>
            </w:tcBorders>
          </w:tcPr>
          <w:p w14:paraId="336436E8" w14:textId="77777777" w:rsidR="000969C1" w:rsidRPr="00C90739" w:rsidRDefault="000969C1" w:rsidP="00486CE7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22"/>
              <w:textAlignment w:val="baseline"/>
              <w:rPr>
                <w:sz w:val="24"/>
                <w:szCs w:val="24"/>
              </w:rPr>
            </w:pPr>
          </w:p>
        </w:tc>
      </w:tr>
      <w:tr w:rsidR="000969C1" w:rsidRPr="00D7528B" w14:paraId="76487904" w14:textId="77777777" w:rsidTr="00245F09">
        <w:trPr>
          <w:trHeight w:val="415"/>
        </w:trPr>
        <w:tc>
          <w:tcPr>
            <w:tcW w:w="709" w:type="dxa"/>
            <w:tcBorders>
              <w:top w:val="nil"/>
            </w:tcBorders>
          </w:tcPr>
          <w:p w14:paraId="2D95D46E" w14:textId="77777777" w:rsidR="000969C1" w:rsidRPr="00355B0B" w:rsidRDefault="000969C1" w:rsidP="00355B0B">
            <w:pPr>
              <w:pStyle w:val="12"/>
              <w:rPr>
                <w:sz w:val="24"/>
                <w:szCs w:val="24"/>
                <w:lang w:val="ru-RU"/>
              </w:rPr>
            </w:pPr>
            <w:r w:rsidRPr="00355B0B">
              <w:rPr>
                <w:sz w:val="24"/>
                <w:szCs w:val="24"/>
                <w:lang w:val="ru-RU"/>
              </w:rPr>
              <w:t>6.3</w:t>
            </w:r>
            <w:r w:rsidR="00355B0B">
              <w:rPr>
                <w:sz w:val="24"/>
                <w:szCs w:val="24"/>
                <w:lang w:val="ru-RU"/>
              </w:rPr>
              <w:t>*</w:t>
            </w:r>
            <w:r w:rsidRPr="00355B0B">
              <w:rPr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2127" w:type="dxa"/>
            <w:vMerge/>
          </w:tcPr>
          <w:p w14:paraId="6803503F" w14:textId="77777777" w:rsidR="000969C1" w:rsidRPr="0042323D" w:rsidRDefault="000969C1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left="189" w:right="17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</w:tcPr>
          <w:p w14:paraId="622A5FA2" w14:textId="77777777" w:rsidR="000969C1" w:rsidRPr="00C90739" w:rsidRDefault="000969C1" w:rsidP="002536F8">
            <w:pPr>
              <w:ind w:hanging="55"/>
              <w:rPr>
                <w:sz w:val="16"/>
                <w:szCs w:val="16"/>
              </w:rPr>
            </w:pPr>
            <w:r w:rsidRPr="00C90739">
              <w:rPr>
                <w:sz w:val="16"/>
                <w:szCs w:val="16"/>
              </w:rPr>
              <w:t>10.72/01.086</w:t>
            </w:r>
          </w:p>
          <w:p w14:paraId="0EA3AAD0" w14:textId="77777777" w:rsidR="000969C1" w:rsidRPr="00C90739" w:rsidRDefault="000969C1" w:rsidP="002536F8">
            <w:pPr>
              <w:ind w:hanging="55"/>
              <w:rPr>
                <w:sz w:val="16"/>
                <w:szCs w:val="16"/>
              </w:rPr>
            </w:pPr>
            <w:r w:rsidRPr="00C90739">
              <w:rPr>
                <w:sz w:val="16"/>
                <w:szCs w:val="16"/>
              </w:rPr>
              <w:t>10.81/01.086</w:t>
            </w:r>
          </w:p>
          <w:p w14:paraId="37DCA2B0" w14:textId="77777777" w:rsidR="000969C1" w:rsidRPr="00C90739" w:rsidRDefault="000969C1" w:rsidP="002536F8">
            <w:pPr>
              <w:ind w:hanging="55"/>
              <w:rPr>
                <w:sz w:val="16"/>
                <w:szCs w:val="16"/>
              </w:rPr>
            </w:pPr>
            <w:r w:rsidRPr="00C90739">
              <w:rPr>
                <w:sz w:val="16"/>
                <w:szCs w:val="16"/>
              </w:rPr>
              <w:t>10.82/01.086</w:t>
            </w:r>
          </w:p>
          <w:p w14:paraId="265A0B76" w14:textId="77777777" w:rsidR="000969C1" w:rsidRDefault="000969C1" w:rsidP="002536F8">
            <w:pPr>
              <w:ind w:hanging="55"/>
            </w:pPr>
            <w:r w:rsidRPr="00C90739">
              <w:rPr>
                <w:sz w:val="16"/>
                <w:szCs w:val="16"/>
              </w:rPr>
              <w:t>10.86/01.086</w:t>
            </w:r>
          </w:p>
          <w:p w14:paraId="67767951" w14:textId="77777777" w:rsidR="000969C1" w:rsidRPr="00C90739" w:rsidRDefault="000969C1" w:rsidP="002C02FB">
            <w:pPr>
              <w:ind w:hanging="55"/>
              <w:rPr>
                <w:sz w:val="16"/>
                <w:szCs w:val="16"/>
              </w:rPr>
            </w:pPr>
            <w:r w:rsidRPr="00C90739">
              <w:rPr>
                <w:sz w:val="16"/>
                <w:szCs w:val="16"/>
              </w:rPr>
              <w:t>10.72/01.086</w:t>
            </w:r>
          </w:p>
          <w:p w14:paraId="47191542" w14:textId="77777777" w:rsidR="000969C1" w:rsidRPr="00C90739" w:rsidRDefault="000969C1" w:rsidP="002C02FB">
            <w:pPr>
              <w:ind w:hanging="55"/>
              <w:rPr>
                <w:sz w:val="16"/>
                <w:szCs w:val="16"/>
              </w:rPr>
            </w:pPr>
            <w:r w:rsidRPr="00C90739">
              <w:rPr>
                <w:sz w:val="16"/>
                <w:szCs w:val="16"/>
              </w:rPr>
              <w:t>10.81/01.086</w:t>
            </w:r>
          </w:p>
          <w:p w14:paraId="28514FFB" w14:textId="77777777" w:rsidR="000969C1" w:rsidRDefault="000969C1" w:rsidP="00035073">
            <w:pPr>
              <w:ind w:hanging="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10.82/01.086</w:t>
            </w:r>
          </w:p>
          <w:p w14:paraId="52762334" w14:textId="77777777" w:rsidR="000969C1" w:rsidRPr="00035073" w:rsidRDefault="000969C1" w:rsidP="00035073">
            <w:pPr>
              <w:ind w:hanging="55"/>
              <w:rPr>
                <w:sz w:val="16"/>
                <w:szCs w:val="16"/>
              </w:rPr>
            </w:pPr>
            <w:r w:rsidRPr="00C90739">
              <w:rPr>
                <w:sz w:val="16"/>
                <w:szCs w:val="16"/>
              </w:rPr>
              <w:t>10.86/01.086</w:t>
            </w:r>
          </w:p>
        </w:tc>
        <w:tc>
          <w:tcPr>
            <w:tcW w:w="2268" w:type="dxa"/>
            <w:tcBorders>
              <w:top w:val="nil"/>
            </w:tcBorders>
          </w:tcPr>
          <w:p w14:paraId="1931659F" w14:textId="77777777" w:rsidR="000969C1" w:rsidRPr="00C90739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 xml:space="preserve">БГКП (колиформы) </w:t>
            </w:r>
          </w:p>
        </w:tc>
        <w:tc>
          <w:tcPr>
            <w:tcW w:w="2268" w:type="dxa"/>
            <w:vMerge/>
          </w:tcPr>
          <w:p w14:paraId="1714558A" w14:textId="77777777" w:rsidR="000969C1" w:rsidRPr="00C90739" w:rsidRDefault="000969C1" w:rsidP="005216A3">
            <w:pPr>
              <w:tabs>
                <w:tab w:val="left" w:pos="57"/>
                <w:tab w:val="left" w:pos="284"/>
              </w:tabs>
              <w:overflowPunct w:val="0"/>
              <w:autoSpaceDE w:val="0"/>
              <w:autoSpaceDN w:val="0"/>
              <w:adjustRightInd w:val="0"/>
              <w:ind w:right="18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02223B45" w14:textId="77777777" w:rsidR="000969C1" w:rsidRPr="00C90739" w:rsidRDefault="000969C1" w:rsidP="002C02FB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>ГОСТ 31747-2012</w:t>
            </w:r>
          </w:p>
        </w:tc>
      </w:tr>
      <w:tr w:rsidR="000969C1" w:rsidRPr="00D7528B" w14:paraId="7DDA838B" w14:textId="77777777" w:rsidTr="003956CE">
        <w:trPr>
          <w:trHeight w:val="170"/>
        </w:trPr>
        <w:tc>
          <w:tcPr>
            <w:tcW w:w="709" w:type="dxa"/>
          </w:tcPr>
          <w:p w14:paraId="55577C13" w14:textId="77777777" w:rsidR="000969C1" w:rsidRPr="00355B0B" w:rsidRDefault="000969C1" w:rsidP="00355B0B">
            <w:pPr>
              <w:pStyle w:val="12"/>
              <w:rPr>
                <w:sz w:val="24"/>
                <w:szCs w:val="24"/>
                <w:lang w:val="ru-RU"/>
              </w:rPr>
            </w:pPr>
            <w:r w:rsidRPr="00355B0B">
              <w:rPr>
                <w:sz w:val="24"/>
                <w:szCs w:val="24"/>
                <w:lang w:val="ru-RU"/>
              </w:rPr>
              <w:t>6.4</w:t>
            </w:r>
            <w:r w:rsidR="00355B0B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2127" w:type="dxa"/>
            <w:vMerge/>
          </w:tcPr>
          <w:p w14:paraId="183FCBC8" w14:textId="77777777" w:rsidR="000969C1" w:rsidRPr="0042323D" w:rsidRDefault="000969C1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left="189" w:right="17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2797A31" w14:textId="77777777" w:rsidR="000969C1" w:rsidRPr="0042323D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9518F07" w14:textId="77777777" w:rsidR="000969C1" w:rsidRPr="00C90739" w:rsidRDefault="000969C1" w:rsidP="005216A3">
            <w:pPr>
              <w:tabs>
                <w:tab w:val="left" w:pos="355"/>
              </w:tabs>
              <w:overflowPunct w:val="0"/>
              <w:autoSpaceDE w:val="0"/>
              <w:autoSpaceDN w:val="0"/>
              <w:adjustRightInd w:val="0"/>
              <w:ind w:left="141" w:hanging="141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>КМАФАнМ</w:t>
            </w:r>
          </w:p>
        </w:tc>
        <w:tc>
          <w:tcPr>
            <w:tcW w:w="2268" w:type="dxa"/>
            <w:vMerge/>
          </w:tcPr>
          <w:p w14:paraId="78E8E897" w14:textId="77777777" w:rsidR="000969C1" w:rsidRPr="00C90739" w:rsidRDefault="000969C1" w:rsidP="005216A3">
            <w:pPr>
              <w:tabs>
                <w:tab w:val="left" w:pos="57"/>
                <w:tab w:val="left" w:pos="284"/>
              </w:tabs>
              <w:overflowPunct w:val="0"/>
              <w:autoSpaceDE w:val="0"/>
              <w:autoSpaceDN w:val="0"/>
              <w:adjustRightInd w:val="0"/>
              <w:ind w:left="188" w:right="18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A2FDC06" w14:textId="77777777" w:rsidR="000969C1" w:rsidRPr="00C90739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>ГОСТ 10444.15-94</w:t>
            </w:r>
          </w:p>
          <w:p w14:paraId="39188CB3" w14:textId="77777777" w:rsidR="000969C1" w:rsidRPr="00C90739" w:rsidRDefault="000969C1" w:rsidP="00355B0B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236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>ГОСТ 26968-86</w:t>
            </w:r>
          </w:p>
        </w:tc>
      </w:tr>
      <w:tr w:rsidR="000969C1" w:rsidRPr="00D7528B" w14:paraId="28752CB4" w14:textId="77777777" w:rsidTr="003956CE">
        <w:trPr>
          <w:trHeight w:val="170"/>
        </w:trPr>
        <w:tc>
          <w:tcPr>
            <w:tcW w:w="709" w:type="dxa"/>
          </w:tcPr>
          <w:p w14:paraId="42F56781" w14:textId="77777777" w:rsidR="000969C1" w:rsidRPr="00355B0B" w:rsidRDefault="000969C1" w:rsidP="00355B0B">
            <w:pPr>
              <w:pStyle w:val="12"/>
              <w:rPr>
                <w:sz w:val="24"/>
                <w:szCs w:val="24"/>
                <w:lang w:val="ru-RU"/>
              </w:rPr>
            </w:pPr>
            <w:r w:rsidRPr="00355B0B">
              <w:rPr>
                <w:sz w:val="24"/>
                <w:szCs w:val="24"/>
                <w:lang w:val="ru-RU"/>
              </w:rPr>
              <w:t>6.5</w:t>
            </w:r>
            <w:r w:rsidR="00355B0B">
              <w:rPr>
                <w:sz w:val="24"/>
                <w:szCs w:val="24"/>
                <w:lang w:val="ru-RU"/>
              </w:rPr>
              <w:t>*</w:t>
            </w:r>
            <w:r w:rsidRPr="00355B0B">
              <w:rPr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2127" w:type="dxa"/>
            <w:vMerge/>
          </w:tcPr>
          <w:p w14:paraId="5B908B04" w14:textId="77777777" w:rsidR="000969C1" w:rsidRPr="0042323D" w:rsidRDefault="000969C1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left="189" w:right="17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331F969" w14:textId="77777777" w:rsidR="000969C1" w:rsidRPr="0042323D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F3A0CA2" w14:textId="77777777" w:rsidR="000969C1" w:rsidRPr="00C90739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>S.aureus</w:t>
            </w:r>
          </w:p>
        </w:tc>
        <w:tc>
          <w:tcPr>
            <w:tcW w:w="2268" w:type="dxa"/>
            <w:vMerge/>
          </w:tcPr>
          <w:p w14:paraId="31037460" w14:textId="77777777" w:rsidR="000969C1" w:rsidRPr="00C90739" w:rsidRDefault="000969C1" w:rsidP="005216A3">
            <w:pPr>
              <w:tabs>
                <w:tab w:val="left" w:pos="57"/>
                <w:tab w:val="left" w:pos="284"/>
              </w:tabs>
              <w:overflowPunct w:val="0"/>
              <w:autoSpaceDE w:val="0"/>
              <w:autoSpaceDN w:val="0"/>
              <w:adjustRightInd w:val="0"/>
              <w:ind w:left="188" w:right="18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C945253" w14:textId="77777777" w:rsidR="000969C1" w:rsidRPr="00C90739" w:rsidRDefault="000969C1" w:rsidP="005134B0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05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 xml:space="preserve">ГОСТ 10444.2-94 </w:t>
            </w:r>
          </w:p>
          <w:p w14:paraId="112736FC" w14:textId="77777777" w:rsidR="000969C1" w:rsidRPr="00C90739" w:rsidRDefault="000969C1" w:rsidP="002C02FB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>ГОСТ 31746-2012</w:t>
            </w:r>
          </w:p>
        </w:tc>
      </w:tr>
      <w:tr w:rsidR="000969C1" w:rsidRPr="00D7528B" w14:paraId="452E952F" w14:textId="77777777" w:rsidTr="003956CE">
        <w:trPr>
          <w:trHeight w:val="170"/>
        </w:trPr>
        <w:tc>
          <w:tcPr>
            <w:tcW w:w="709" w:type="dxa"/>
          </w:tcPr>
          <w:p w14:paraId="3240AFFC" w14:textId="77777777" w:rsidR="000969C1" w:rsidRPr="00355B0B" w:rsidRDefault="000969C1" w:rsidP="00355B0B">
            <w:pPr>
              <w:pStyle w:val="12"/>
              <w:rPr>
                <w:sz w:val="24"/>
                <w:szCs w:val="24"/>
                <w:lang w:val="ru-RU"/>
              </w:rPr>
            </w:pPr>
            <w:r w:rsidRPr="00355B0B">
              <w:rPr>
                <w:sz w:val="24"/>
                <w:szCs w:val="24"/>
                <w:lang w:val="ru-RU"/>
              </w:rPr>
              <w:t>6.6</w:t>
            </w:r>
            <w:r w:rsidR="00355B0B">
              <w:rPr>
                <w:sz w:val="24"/>
                <w:szCs w:val="24"/>
                <w:lang w:val="ru-RU"/>
              </w:rPr>
              <w:t>*</w:t>
            </w:r>
            <w:r w:rsidRPr="00355B0B">
              <w:rPr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2127" w:type="dxa"/>
            <w:vMerge/>
          </w:tcPr>
          <w:p w14:paraId="76AC3208" w14:textId="77777777" w:rsidR="000969C1" w:rsidRPr="0042323D" w:rsidRDefault="000969C1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left="189" w:right="17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70854CB" w14:textId="77777777" w:rsidR="000969C1" w:rsidRPr="0042323D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5A9BB33" w14:textId="77777777" w:rsidR="000969C1" w:rsidRPr="00C90739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>Плесени</w:t>
            </w:r>
          </w:p>
        </w:tc>
        <w:tc>
          <w:tcPr>
            <w:tcW w:w="2268" w:type="dxa"/>
            <w:vMerge/>
          </w:tcPr>
          <w:p w14:paraId="7B7F69FE" w14:textId="77777777" w:rsidR="000969C1" w:rsidRPr="00C90739" w:rsidRDefault="000969C1" w:rsidP="005216A3">
            <w:pPr>
              <w:tabs>
                <w:tab w:val="left" w:pos="57"/>
                <w:tab w:val="left" w:pos="284"/>
              </w:tabs>
              <w:overflowPunct w:val="0"/>
              <w:autoSpaceDE w:val="0"/>
              <w:autoSpaceDN w:val="0"/>
              <w:adjustRightInd w:val="0"/>
              <w:ind w:left="188" w:right="18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621226A3" w14:textId="77777777" w:rsidR="000969C1" w:rsidRPr="00C90739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>ГОСТ 10444.12-2013</w:t>
            </w:r>
          </w:p>
          <w:p w14:paraId="6D6134AC" w14:textId="77777777" w:rsidR="000969C1" w:rsidRPr="00C90739" w:rsidRDefault="000969C1" w:rsidP="002C02FB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236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>ГОСТ 26968-86</w:t>
            </w:r>
          </w:p>
        </w:tc>
      </w:tr>
      <w:tr w:rsidR="000969C1" w:rsidRPr="00D7528B" w14:paraId="4EDDA0E9" w14:textId="77777777" w:rsidTr="003956CE">
        <w:trPr>
          <w:trHeight w:val="170"/>
        </w:trPr>
        <w:tc>
          <w:tcPr>
            <w:tcW w:w="709" w:type="dxa"/>
          </w:tcPr>
          <w:p w14:paraId="271DF8BA" w14:textId="77777777" w:rsidR="000969C1" w:rsidRPr="00355B0B" w:rsidRDefault="000969C1" w:rsidP="00355B0B">
            <w:pPr>
              <w:pStyle w:val="12"/>
              <w:rPr>
                <w:sz w:val="24"/>
                <w:szCs w:val="24"/>
                <w:lang w:val="ru-RU"/>
              </w:rPr>
            </w:pPr>
            <w:r w:rsidRPr="00355B0B">
              <w:rPr>
                <w:sz w:val="24"/>
                <w:szCs w:val="24"/>
                <w:lang w:val="ru-RU"/>
              </w:rPr>
              <w:t>6.7</w:t>
            </w:r>
            <w:r w:rsidR="00355B0B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2127" w:type="dxa"/>
            <w:vMerge/>
          </w:tcPr>
          <w:p w14:paraId="43DBCA71" w14:textId="77777777" w:rsidR="000969C1" w:rsidRPr="0042323D" w:rsidRDefault="000969C1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left="189" w:right="17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1F226D8" w14:textId="77777777" w:rsidR="000969C1" w:rsidRPr="0042323D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1C9057C" w14:textId="77777777" w:rsidR="000969C1" w:rsidRPr="00C90739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>Дрожжи</w:t>
            </w:r>
          </w:p>
        </w:tc>
        <w:tc>
          <w:tcPr>
            <w:tcW w:w="2268" w:type="dxa"/>
            <w:vMerge/>
          </w:tcPr>
          <w:p w14:paraId="37E437CB" w14:textId="77777777" w:rsidR="000969C1" w:rsidRPr="00C90739" w:rsidRDefault="000969C1" w:rsidP="005216A3">
            <w:pPr>
              <w:tabs>
                <w:tab w:val="left" w:pos="57"/>
                <w:tab w:val="left" w:pos="284"/>
              </w:tabs>
              <w:overflowPunct w:val="0"/>
              <w:autoSpaceDE w:val="0"/>
              <w:autoSpaceDN w:val="0"/>
              <w:adjustRightInd w:val="0"/>
              <w:ind w:left="188" w:right="18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93D471B" w14:textId="77777777" w:rsidR="000969C1" w:rsidRPr="00C90739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22"/>
              <w:textAlignment w:val="baseline"/>
              <w:rPr>
                <w:sz w:val="24"/>
                <w:szCs w:val="24"/>
              </w:rPr>
            </w:pPr>
          </w:p>
        </w:tc>
      </w:tr>
      <w:tr w:rsidR="000969C1" w:rsidRPr="00D7528B" w14:paraId="686E5D89" w14:textId="77777777" w:rsidTr="00430339">
        <w:trPr>
          <w:trHeight w:val="1747"/>
        </w:trPr>
        <w:tc>
          <w:tcPr>
            <w:tcW w:w="709" w:type="dxa"/>
          </w:tcPr>
          <w:p w14:paraId="2772FD23" w14:textId="77777777" w:rsidR="000969C1" w:rsidRPr="00355B0B" w:rsidRDefault="000969C1" w:rsidP="00355B0B">
            <w:pPr>
              <w:pStyle w:val="12"/>
              <w:rPr>
                <w:sz w:val="24"/>
                <w:szCs w:val="24"/>
                <w:lang w:val="ru-RU"/>
              </w:rPr>
            </w:pPr>
            <w:r w:rsidRPr="00355B0B">
              <w:rPr>
                <w:sz w:val="24"/>
                <w:szCs w:val="24"/>
                <w:lang w:val="ru-RU"/>
              </w:rPr>
              <w:t>6.8</w:t>
            </w:r>
            <w:r w:rsidR="00355B0B">
              <w:rPr>
                <w:sz w:val="24"/>
                <w:szCs w:val="24"/>
                <w:lang w:val="ru-RU"/>
              </w:rPr>
              <w:t>*</w:t>
            </w:r>
            <w:r w:rsidRPr="00355B0B">
              <w:rPr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2127" w:type="dxa"/>
            <w:vMerge/>
          </w:tcPr>
          <w:p w14:paraId="0165F02D" w14:textId="77777777" w:rsidR="000969C1" w:rsidRPr="0042323D" w:rsidRDefault="000969C1" w:rsidP="005216A3">
            <w:pPr>
              <w:overflowPunct w:val="0"/>
              <w:autoSpaceDE w:val="0"/>
              <w:autoSpaceDN w:val="0"/>
              <w:adjustRightInd w:val="0"/>
              <w:ind w:firstLine="113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EBB9443" w14:textId="77777777" w:rsidR="000969C1" w:rsidRPr="0042323D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D33A4BC" w14:textId="77777777" w:rsidR="000969C1" w:rsidRPr="00C90739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>Патогенные, в   том числе сальмонеллы</w:t>
            </w:r>
          </w:p>
        </w:tc>
        <w:tc>
          <w:tcPr>
            <w:tcW w:w="2268" w:type="dxa"/>
            <w:vMerge/>
          </w:tcPr>
          <w:p w14:paraId="01438FCD" w14:textId="77777777" w:rsidR="000969C1" w:rsidRPr="00C90739" w:rsidRDefault="000969C1" w:rsidP="005216A3">
            <w:pPr>
              <w:tabs>
                <w:tab w:val="left" w:pos="57"/>
                <w:tab w:val="left" w:pos="284"/>
              </w:tabs>
              <w:overflowPunct w:val="0"/>
              <w:autoSpaceDE w:val="0"/>
              <w:autoSpaceDN w:val="0"/>
              <w:adjustRightInd w:val="0"/>
              <w:ind w:left="188" w:right="18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7F0543D" w14:textId="77777777" w:rsidR="000969C1" w:rsidRPr="00C90739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236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 xml:space="preserve">ГОСТ 30519-97 </w:t>
            </w:r>
          </w:p>
          <w:p w14:paraId="79DC5471" w14:textId="77777777" w:rsidR="000969C1" w:rsidRDefault="000969C1" w:rsidP="005216A3">
            <w:pPr>
              <w:tabs>
                <w:tab w:val="left" w:pos="284"/>
                <w:tab w:val="center" w:pos="2126"/>
              </w:tabs>
              <w:overflowPunct w:val="0"/>
              <w:autoSpaceDE w:val="0"/>
              <w:autoSpaceDN w:val="0"/>
              <w:adjustRightInd w:val="0"/>
              <w:ind w:right="-5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>ГОСТ 31659-2012</w:t>
            </w:r>
          </w:p>
          <w:p w14:paraId="14A065CE" w14:textId="77777777" w:rsidR="000969C1" w:rsidRPr="00C90739" w:rsidRDefault="000969C1" w:rsidP="002C02FB">
            <w:pPr>
              <w:tabs>
                <w:tab w:val="left" w:pos="284"/>
                <w:tab w:val="center" w:pos="2126"/>
              </w:tabs>
              <w:overflowPunct w:val="0"/>
              <w:autoSpaceDE w:val="0"/>
              <w:autoSpaceDN w:val="0"/>
              <w:adjustRightInd w:val="0"/>
              <w:ind w:right="-5"/>
              <w:textAlignment w:val="baseline"/>
              <w:rPr>
                <w:sz w:val="24"/>
                <w:szCs w:val="24"/>
              </w:rPr>
            </w:pPr>
            <w:r w:rsidRPr="00EF005F">
              <w:rPr>
                <w:sz w:val="24"/>
                <w:szCs w:val="24"/>
              </w:rPr>
              <w:t>Инструкция 4.2.10-15-21-2006</w:t>
            </w:r>
          </w:p>
        </w:tc>
      </w:tr>
      <w:tr w:rsidR="000969C1" w:rsidRPr="00D7528B" w14:paraId="55F5E128" w14:textId="77777777" w:rsidTr="003956CE">
        <w:trPr>
          <w:trHeight w:val="170"/>
        </w:trPr>
        <w:tc>
          <w:tcPr>
            <w:tcW w:w="709" w:type="dxa"/>
          </w:tcPr>
          <w:p w14:paraId="6D073878" w14:textId="77777777" w:rsidR="000969C1" w:rsidRPr="00355B0B" w:rsidRDefault="000969C1" w:rsidP="00355B0B">
            <w:pPr>
              <w:pStyle w:val="12"/>
              <w:rPr>
                <w:sz w:val="24"/>
                <w:szCs w:val="24"/>
                <w:lang w:val="ru-RU"/>
              </w:rPr>
            </w:pPr>
            <w:r w:rsidRPr="00355B0B">
              <w:rPr>
                <w:sz w:val="24"/>
                <w:szCs w:val="24"/>
                <w:lang w:val="ru-RU"/>
              </w:rPr>
              <w:t>6.9</w:t>
            </w:r>
            <w:r w:rsidR="007E78B1">
              <w:rPr>
                <w:sz w:val="24"/>
                <w:szCs w:val="24"/>
                <w:lang w:val="ru-RU"/>
              </w:rPr>
              <w:t>*</w:t>
            </w:r>
            <w:r w:rsidRPr="00355B0B">
              <w:rPr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2127" w:type="dxa"/>
            <w:vMerge/>
          </w:tcPr>
          <w:p w14:paraId="490E3C6B" w14:textId="77777777" w:rsidR="000969C1" w:rsidRPr="0042323D" w:rsidRDefault="000969C1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left="189" w:right="17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230B335" w14:textId="77777777" w:rsidR="000969C1" w:rsidRPr="0042323D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157C607" w14:textId="77777777" w:rsidR="000969C1" w:rsidRPr="00C90739" w:rsidRDefault="000969C1" w:rsidP="007E78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val="en-US"/>
              </w:rPr>
            </w:pPr>
            <w:r w:rsidRPr="00C90739">
              <w:rPr>
                <w:sz w:val="24"/>
                <w:szCs w:val="24"/>
              </w:rPr>
              <w:t xml:space="preserve">Выделение возбудителя холеры </w:t>
            </w:r>
          </w:p>
        </w:tc>
        <w:tc>
          <w:tcPr>
            <w:tcW w:w="2268" w:type="dxa"/>
          </w:tcPr>
          <w:p w14:paraId="7F54E935" w14:textId="77777777" w:rsidR="000969C1" w:rsidRPr="00C90739" w:rsidRDefault="000969C1" w:rsidP="005216A3">
            <w:pPr>
              <w:tabs>
                <w:tab w:val="left" w:pos="57"/>
                <w:tab w:val="left" w:pos="284"/>
              </w:tabs>
              <w:overflowPunct w:val="0"/>
              <w:autoSpaceDE w:val="0"/>
              <w:autoSpaceDN w:val="0"/>
              <w:adjustRightInd w:val="0"/>
              <w:ind w:right="180"/>
              <w:jc w:val="both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 xml:space="preserve">Инструкция </w:t>
            </w:r>
          </w:p>
          <w:p w14:paraId="7783A151" w14:textId="77777777" w:rsidR="000969C1" w:rsidRPr="00C90739" w:rsidRDefault="000969C1" w:rsidP="005216A3">
            <w:pPr>
              <w:tabs>
                <w:tab w:val="left" w:pos="57"/>
                <w:tab w:val="left" w:pos="284"/>
              </w:tabs>
              <w:overflowPunct w:val="0"/>
              <w:autoSpaceDE w:val="0"/>
              <w:autoSpaceDN w:val="0"/>
              <w:adjustRightInd w:val="0"/>
              <w:ind w:right="180"/>
              <w:jc w:val="both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>1.2.11-17-8-2004</w:t>
            </w:r>
          </w:p>
        </w:tc>
        <w:tc>
          <w:tcPr>
            <w:tcW w:w="2268" w:type="dxa"/>
          </w:tcPr>
          <w:p w14:paraId="0FD0A56D" w14:textId="77777777" w:rsidR="000969C1" w:rsidRPr="00C90739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56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 xml:space="preserve">Инструкция </w:t>
            </w:r>
          </w:p>
          <w:p w14:paraId="526709F5" w14:textId="77777777" w:rsidR="000969C1" w:rsidRPr="00C90739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56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>1.2.11-17-8-2004</w:t>
            </w:r>
          </w:p>
        </w:tc>
      </w:tr>
      <w:tr w:rsidR="000969C1" w:rsidRPr="00D7528B" w14:paraId="5464FA7A" w14:textId="77777777" w:rsidTr="003956CE">
        <w:trPr>
          <w:trHeight w:val="170"/>
        </w:trPr>
        <w:tc>
          <w:tcPr>
            <w:tcW w:w="709" w:type="dxa"/>
          </w:tcPr>
          <w:p w14:paraId="54CB9D9D" w14:textId="77777777" w:rsidR="000969C1" w:rsidRPr="00355B0B" w:rsidRDefault="000969C1" w:rsidP="00355B0B">
            <w:pPr>
              <w:pStyle w:val="12"/>
              <w:rPr>
                <w:sz w:val="24"/>
                <w:szCs w:val="24"/>
                <w:lang w:val="ru-RU"/>
              </w:rPr>
            </w:pPr>
            <w:r w:rsidRPr="00355B0B">
              <w:rPr>
                <w:sz w:val="24"/>
                <w:szCs w:val="24"/>
                <w:lang w:val="ru-RU"/>
              </w:rPr>
              <w:t>6.10</w:t>
            </w:r>
            <w:r w:rsidR="007E78B1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2127" w:type="dxa"/>
            <w:vMerge/>
          </w:tcPr>
          <w:p w14:paraId="226A60F6" w14:textId="77777777" w:rsidR="000969C1" w:rsidRPr="0042323D" w:rsidRDefault="000969C1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left="189" w:right="17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616776F" w14:textId="77777777" w:rsidR="000969C1" w:rsidRPr="00E60369" w:rsidRDefault="000969C1" w:rsidP="005134B0">
            <w:pPr>
              <w:ind w:hanging="55"/>
              <w:rPr>
                <w:sz w:val="16"/>
                <w:szCs w:val="16"/>
              </w:rPr>
            </w:pPr>
            <w:r w:rsidRPr="00E60369">
              <w:rPr>
                <w:sz w:val="16"/>
                <w:szCs w:val="16"/>
              </w:rPr>
              <w:t>10.82/04.125</w:t>
            </w:r>
          </w:p>
          <w:p w14:paraId="06F0D4C4" w14:textId="77777777" w:rsidR="000969C1" w:rsidRPr="00E60369" w:rsidRDefault="000969C1" w:rsidP="005134B0">
            <w:pPr>
              <w:ind w:hanging="55"/>
              <w:rPr>
                <w:sz w:val="24"/>
                <w:szCs w:val="24"/>
              </w:rPr>
            </w:pPr>
            <w:r w:rsidRPr="00E60369">
              <w:rPr>
                <w:sz w:val="16"/>
                <w:szCs w:val="16"/>
              </w:rPr>
              <w:t>10.86/04.125</w:t>
            </w:r>
          </w:p>
        </w:tc>
        <w:tc>
          <w:tcPr>
            <w:tcW w:w="2268" w:type="dxa"/>
          </w:tcPr>
          <w:p w14:paraId="601F04D8" w14:textId="77777777" w:rsidR="000969C1" w:rsidRPr="00630240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val="en-US"/>
              </w:rPr>
            </w:pPr>
            <w:r w:rsidRPr="00C90739">
              <w:rPr>
                <w:sz w:val="24"/>
                <w:szCs w:val="24"/>
              </w:rPr>
              <w:t>Удельная актив</w:t>
            </w:r>
            <w:r w:rsidR="007E78B1">
              <w:rPr>
                <w:sz w:val="24"/>
                <w:szCs w:val="24"/>
              </w:rPr>
              <w:t>н</w:t>
            </w:r>
            <w:r w:rsidRPr="00C90739">
              <w:rPr>
                <w:sz w:val="24"/>
                <w:szCs w:val="24"/>
              </w:rPr>
              <w:t>ость цезия-137</w:t>
            </w:r>
          </w:p>
        </w:tc>
        <w:tc>
          <w:tcPr>
            <w:tcW w:w="2268" w:type="dxa"/>
          </w:tcPr>
          <w:p w14:paraId="2109C1AA" w14:textId="77777777" w:rsidR="007E78B1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08"/>
              <w:jc w:val="both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 xml:space="preserve">ГН 10-117-99 </w:t>
            </w:r>
          </w:p>
          <w:p w14:paraId="0E575F84" w14:textId="77777777" w:rsidR="000969C1" w:rsidRPr="00C90739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08"/>
              <w:jc w:val="both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>(РДУ-99)</w:t>
            </w:r>
          </w:p>
        </w:tc>
        <w:tc>
          <w:tcPr>
            <w:tcW w:w="2268" w:type="dxa"/>
          </w:tcPr>
          <w:p w14:paraId="48F80CBD" w14:textId="77777777" w:rsidR="000969C1" w:rsidRPr="00C90739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24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 xml:space="preserve">МВИ 179-95 </w:t>
            </w:r>
          </w:p>
          <w:p w14:paraId="6F0D9AEE" w14:textId="77777777" w:rsidR="000969C1" w:rsidRDefault="000969C1" w:rsidP="00E60369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ind w:right="-124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>МВИ.МН 1823</w:t>
            </w:r>
            <w:r>
              <w:rPr>
                <w:sz w:val="24"/>
                <w:szCs w:val="24"/>
              </w:rPr>
              <w:t>-</w:t>
            </w:r>
            <w:r w:rsidRPr="00C90739">
              <w:rPr>
                <w:sz w:val="24"/>
                <w:szCs w:val="24"/>
              </w:rPr>
              <w:t>2007</w:t>
            </w:r>
          </w:p>
          <w:p w14:paraId="77FD885B" w14:textId="77777777" w:rsidR="000969C1" w:rsidRPr="00C90739" w:rsidRDefault="000969C1" w:rsidP="006A2B05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ind w:right="-124"/>
              <w:textAlignment w:val="baseline"/>
              <w:rPr>
                <w:sz w:val="24"/>
                <w:szCs w:val="24"/>
              </w:rPr>
            </w:pPr>
            <w:r w:rsidRPr="0094596D">
              <w:rPr>
                <w:sz w:val="24"/>
                <w:szCs w:val="24"/>
              </w:rPr>
              <w:t>ГОСТ 32161-2013</w:t>
            </w:r>
          </w:p>
        </w:tc>
      </w:tr>
    </w:tbl>
    <w:p w14:paraId="40E9F80E" w14:textId="77777777" w:rsidR="00355B0B" w:rsidRDefault="00355B0B">
      <w:r>
        <w:br w:type="page"/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127"/>
        <w:gridCol w:w="1417"/>
        <w:gridCol w:w="2268"/>
        <w:gridCol w:w="2268"/>
        <w:gridCol w:w="2268"/>
      </w:tblGrid>
      <w:tr w:rsidR="000969C1" w:rsidRPr="00D7528B" w14:paraId="04991FDB" w14:textId="77777777" w:rsidTr="00BD1FFB">
        <w:trPr>
          <w:trHeight w:val="147"/>
        </w:trPr>
        <w:tc>
          <w:tcPr>
            <w:tcW w:w="709" w:type="dxa"/>
          </w:tcPr>
          <w:p w14:paraId="6ADE13D7" w14:textId="77777777" w:rsidR="00A47359" w:rsidRDefault="000969C1" w:rsidP="005216A3">
            <w:pPr>
              <w:pStyle w:val="12"/>
              <w:rPr>
                <w:sz w:val="24"/>
                <w:szCs w:val="24"/>
                <w:lang w:val="ru-RU"/>
              </w:rPr>
            </w:pPr>
            <w:r w:rsidRPr="0044567D">
              <w:rPr>
                <w:sz w:val="24"/>
                <w:szCs w:val="24"/>
                <w:lang w:val="ru-RU"/>
              </w:rPr>
              <w:lastRenderedPageBreak/>
              <w:t>7.1</w:t>
            </w:r>
          </w:p>
          <w:p w14:paraId="64AC0861" w14:textId="77777777" w:rsidR="000969C1" w:rsidRDefault="00A47359" w:rsidP="005216A3">
            <w:pPr>
              <w:pStyle w:val="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**</w:t>
            </w:r>
          </w:p>
          <w:p w14:paraId="36CA5305" w14:textId="77777777" w:rsidR="000969C1" w:rsidRDefault="000969C1" w:rsidP="005216A3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0ADFC23C" w14:textId="77777777" w:rsidR="000969C1" w:rsidRPr="0044567D" w:rsidRDefault="000969C1" w:rsidP="005216A3">
            <w:pPr>
              <w:pStyle w:val="12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 w:val="restart"/>
          </w:tcPr>
          <w:p w14:paraId="452B1BFD" w14:textId="77777777" w:rsidR="000969C1" w:rsidRPr="00D9454A" w:rsidRDefault="000969C1" w:rsidP="00036508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61"/>
              <w:textAlignment w:val="baseline"/>
              <w:rPr>
                <w:sz w:val="23"/>
                <w:szCs w:val="23"/>
              </w:rPr>
            </w:pPr>
            <w:r w:rsidRPr="00D9454A">
              <w:rPr>
                <w:sz w:val="23"/>
                <w:szCs w:val="23"/>
              </w:rPr>
              <w:t>Плодоовощная продукция, в том числе свежие и св</w:t>
            </w:r>
            <w:r w:rsidR="007E78B1">
              <w:rPr>
                <w:sz w:val="23"/>
                <w:szCs w:val="23"/>
              </w:rPr>
              <w:t>е</w:t>
            </w:r>
            <w:r w:rsidRPr="00D9454A">
              <w:rPr>
                <w:sz w:val="23"/>
                <w:szCs w:val="23"/>
              </w:rPr>
              <w:t>жезамороженные, сухие овощи, картофель, бахчевые, фрукты, ягоды, орехи, грибы и продукты их перерабо</w:t>
            </w:r>
            <w:r w:rsidR="007E78B1">
              <w:rPr>
                <w:sz w:val="23"/>
                <w:szCs w:val="23"/>
              </w:rPr>
              <w:t>т</w:t>
            </w:r>
            <w:r w:rsidRPr="00D9454A">
              <w:rPr>
                <w:sz w:val="23"/>
                <w:szCs w:val="23"/>
              </w:rPr>
              <w:t>ки, консервированная пло</w:t>
            </w:r>
            <w:r>
              <w:rPr>
                <w:sz w:val="23"/>
                <w:szCs w:val="23"/>
              </w:rPr>
              <w:t>до</w:t>
            </w:r>
            <w:r w:rsidRPr="00D9454A">
              <w:rPr>
                <w:sz w:val="23"/>
                <w:szCs w:val="23"/>
              </w:rPr>
              <w:t xml:space="preserve">овощная продукция, специи и пряности, чай, кофе, соковая продукция, мороженое плодово-ягодное,  пищевые льды и др., в том числе для детского питания </w:t>
            </w:r>
          </w:p>
          <w:p w14:paraId="21DD887C" w14:textId="77777777" w:rsidR="000969C1" w:rsidRDefault="000969C1" w:rsidP="00036508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61"/>
              <w:textAlignment w:val="baseline"/>
              <w:rPr>
                <w:sz w:val="23"/>
                <w:szCs w:val="23"/>
              </w:rPr>
            </w:pPr>
          </w:p>
          <w:p w14:paraId="4AC9D324" w14:textId="77777777" w:rsidR="000969C1" w:rsidRDefault="000969C1" w:rsidP="00036508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61"/>
              <w:textAlignment w:val="baseline"/>
              <w:rPr>
                <w:sz w:val="23"/>
                <w:szCs w:val="23"/>
              </w:rPr>
            </w:pPr>
          </w:p>
          <w:p w14:paraId="3BB5DA9B" w14:textId="77777777" w:rsidR="000969C1" w:rsidRDefault="000969C1" w:rsidP="00036508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61"/>
              <w:textAlignment w:val="baseline"/>
              <w:rPr>
                <w:sz w:val="23"/>
                <w:szCs w:val="23"/>
              </w:rPr>
            </w:pPr>
          </w:p>
          <w:p w14:paraId="4A902D92" w14:textId="77777777" w:rsidR="000969C1" w:rsidRDefault="000969C1" w:rsidP="00036508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61"/>
              <w:textAlignment w:val="baseline"/>
              <w:rPr>
                <w:sz w:val="23"/>
                <w:szCs w:val="23"/>
              </w:rPr>
            </w:pPr>
          </w:p>
          <w:p w14:paraId="18311BE6" w14:textId="77777777" w:rsidR="000969C1" w:rsidRDefault="000969C1" w:rsidP="00036508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61"/>
              <w:textAlignment w:val="baseline"/>
              <w:rPr>
                <w:sz w:val="23"/>
                <w:szCs w:val="23"/>
              </w:rPr>
            </w:pPr>
          </w:p>
          <w:p w14:paraId="2F080293" w14:textId="77777777" w:rsidR="000969C1" w:rsidRDefault="000969C1" w:rsidP="00036508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61"/>
              <w:textAlignment w:val="baseline"/>
              <w:rPr>
                <w:sz w:val="23"/>
                <w:szCs w:val="23"/>
              </w:rPr>
            </w:pPr>
          </w:p>
          <w:p w14:paraId="615787D5" w14:textId="77777777" w:rsidR="000969C1" w:rsidRDefault="000969C1" w:rsidP="00036508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61"/>
              <w:textAlignment w:val="baseline"/>
              <w:rPr>
                <w:sz w:val="23"/>
                <w:szCs w:val="23"/>
              </w:rPr>
            </w:pPr>
          </w:p>
          <w:p w14:paraId="7602ECB0" w14:textId="77777777" w:rsidR="000969C1" w:rsidRDefault="000969C1" w:rsidP="00036508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61"/>
              <w:textAlignment w:val="baseline"/>
              <w:rPr>
                <w:sz w:val="23"/>
                <w:szCs w:val="23"/>
              </w:rPr>
            </w:pPr>
          </w:p>
          <w:p w14:paraId="693F14DF" w14:textId="77777777" w:rsidR="000969C1" w:rsidRDefault="000969C1" w:rsidP="00036508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61"/>
              <w:textAlignment w:val="baseline"/>
              <w:rPr>
                <w:sz w:val="23"/>
                <w:szCs w:val="23"/>
              </w:rPr>
            </w:pPr>
          </w:p>
          <w:p w14:paraId="34108F72" w14:textId="77777777" w:rsidR="000969C1" w:rsidRDefault="000969C1" w:rsidP="00036508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61"/>
              <w:textAlignment w:val="baseline"/>
              <w:rPr>
                <w:sz w:val="23"/>
                <w:szCs w:val="23"/>
              </w:rPr>
            </w:pPr>
          </w:p>
          <w:p w14:paraId="7A5BD97C" w14:textId="77777777" w:rsidR="000969C1" w:rsidRDefault="000969C1" w:rsidP="00036508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61"/>
              <w:textAlignment w:val="baseline"/>
              <w:rPr>
                <w:sz w:val="23"/>
                <w:szCs w:val="23"/>
              </w:rPr>
            </w:pPr>
          </w:p>
          <w:p w14:paraId="30B3586B" w14:textId="77777777" w:rsidR="000969C1" w:rsidRDefault="000969C1" w:rsidP="00036508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61"/>
              <w:textAlignment w:val="baseline"/>
              <w:rPr>
                <w:sz w:val="23"/>
                <w:szCs w:val="23"/>
              </w:rPr>
            </w:pPr>
          </w:p>
          <w:p w14:paraId="6B53C9C6" w14:textId="77777777" w:rsidR="000969C1" w:rsidRDefault="000969C1" w:rsidP="00036508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61"/>
              <w:textAlignment w:val="baseline"/>
              <w:rPr>
                <w:sz w:val="23"/>
                <w:szCs w:val="23"/>
              </w:rPr>
            </w:pPr>
          </w:p>
          <w:p w14:paraId="0870A705" w14:textId="77777777" w:rsidR="000969C1" w:rsidRDefault="000969C1" w:rsidP="00036508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61"/>
              <w:textAlignment w:val="baseline"/>
              <w:rPr>
                <w:sz w:val="23"/>
                <w:szCs w:val="23"/>
              </w:rPr>
            </w:pPr>
          </w:p>
          <w:p w14:paraId="64C4287B" w14:textId="77777777" w:rsidR="000969C1" w:rsidRDefault="000969C1" w:rsidP="00036508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61"/>
              <w:textAlignment w:val="baseline"/>
              <w:rPr>
                <w:sz w:val="23"/>
                <w:szCs w:val="23"/>
              </w:rPr>
            </w:pPr>
          </w:p>
          <w:p w14:paraId="5451E354" w14:textId="77777777" w:rsidR="000969C1" w:rsidRDefault="000969C1" w:rsidP="00036508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61"/>
              <w:textAlignment w:val="baseline"/>
              <w:rPr>
                <w:sz w:val="23"/>
                <w:szCs w:val="23"/>
              </w:rPr>
            </w:pPr>
          </w:p>
          <w:p w14:paraId="648AF5E4" w14:textId="77777777" w:rsidR="000969C1" w:rsidRDefault="000969C1" w:rsidP="00036508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61"/>
              <w:textAlignment w:val="baseline"/>
              <w:rPr>
                <w:sz w:val="23"/>
                <w:szCs w:val="23"/>
              </w:rPr>
            </w:pPr>
          </w:p>
          <w:p w14:paraId="420806A4" w14:textId="77777777" w:rsidR="000969C1" w:rsidRDefault="000969C1" w:rsidP="00036508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61"/>
              <w:textAlignment w:val="baseline"/>
              <w:rPr>
                <w:sz w:val="23"/>
                <w:szCs w:val="23"/>
              </w:rPr>
            </w:pPr>
          </w:p>
          <w:p w14:paraId="48F3A11D" w14:textId="77777777" w:rsidR="000969C1" w:rsidRDefault="000969C1" w:rsidP="00036508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61"/>
              <w:textAlignment w:val="baseline"/>
              <w:rPr>
                <w:sz w:val="23"/>
                <w:szCs w:val="23"/>
              </w:rPr>
            </w:pPr>
          </w:p>
          <w:p w14:paraId="45789FB7" w14:textId="77777777" w:rsidR="000969C1" w:rsidRDefault="000969C1" w:rsidP="00036508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61"/>
              <w:textAlignment w:val="baseline"/>
              <w:rPr>
                <w:sz w:val="23"/>
                <w:szCs w:val="23"/>
              </w:rPr>
            </w:pPr>
          </w:p>
          <w:p w14:paraId="3F940294" w14:textId="77777777" w:rsidR="000969C1" w:rsidRDefault="000969C1" w:rsidP="00036508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61"/>
              <w:textAlignment w:val="baseline"/>
              <w:rPr>
                <w:sz w:val="23"/>
                <w:szCs w:val="23"/>
              </w:rPr>
            </w:pPr>
          </w:p>
          <w:p w14:paraId="2C33AC1A" w14:textId="77777777" w:rsidR="000969C1" w:rsidRDefault="000969C1" w:rsidP="00036508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61"/>
              <w:textAlignment w:val="baseline"/>
              <w:rPr>
                <w:sz w:val="23"/>
                <w:szCs w:val="23"/>
              </w:rPr>
            </w:pPr>
          </w:p>
          <w:p w14:paraId="555E2E19" w14:textId="77777777" w:rsidR="000969C1" w:rsidRDefault="000969C1" w:rsidP="00036508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61"/>
              <w:textAlignment w:val="baseline"/>
              <w:rPr>
                <w:sz w:val="23"/>
                <w:szCs w:val="23"/>
              </w:rPr>
            </w:pPr>
          </w:p>
          <w:p w14:paraId="191B47F5" w14:textId="77777777" w:rsidR="000969C1" w:rsidRDefault="000969C1" w:rsidP="00036508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61"/>
              <w:textAlignment w:val="baseline"/>
              <w:rPr>
                <w:sz w:val="23"/>
                <w:szCs w:val="23"/>
              </w:rPr>
            </w:pPr>
          </w:p>
          <w:p w14:paraId="46A4316F" w14:textId="77777777" w:rsidR="000969C1" w:rsidRDefault="000969C1" w:rsidP="00036508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61"/>
              <w:textAlignment w:val="baseline"/>
              <w:rPr>
                <w:sz w:val="23"/>
                <w:szCs w:val="23"/>
              </w:rPr>
            </w:pPr>
          </w:p>
          <w:p w14:paraId="24094857" w14:textId="77777777" w:rsidR="000969C1" w:rsidRDefault="000969C1" w:rsidP="00036508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61"/>
              <w:textAlignment w:val="baseline"/>
              <w:rPr>
                <w:sz w:val="23"/>
                <w:szCs w:val="23"/>
              </w:rPr>
            </w:pPr>
          </w:p>
          <w:p w14:paraId="1329035B" w14:textId="77777777" w:rsidR="00121E5E" w:rsidRDefault="00121E5E" w:rsidP="00036508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61"/>
              <w:textAlignment w:val="baseline"/>
              <w:rPr>
                <w:sz w:val="23"/>
                <w:szCs w:val="23"/>
              </w:rPr>
            </w:pPr>
          </w:p>
          <w:p w14:paraId="2772740E" w14:textId="77777777" w:rsidR="00121E5E" w:rsidRDefault="00121E5E" w:rsidP="00036508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61"/>
              <w:textAlignment w:val="baseline"/>
              <w:rPr>
                <w:sz w:val="23"/>
                <w:szCs w:val="23"/>
              </w:rPr>
            </w:pPr>
          </w:p>
          <w:p w14:paraId="6CDB0730" w14:textId="77777777" w:rsidR="000969C1" w:rsidRPr="00D9454A" w:rsidRDefault="000969C1" w:rsidP="00430339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61"/>
              <w:textAlignment w:val="baseline"/>
              <w:rPr>
                <w:sz w:val="23"/>
                <w:szCs w:val="23"/>
              </w:rPr>
            </w:pPr>
            <w:r w:rsidRPr="00D9454A">
              <w:rPr>
                <w:sz w:val="23"/>
                <w:szCs w:val="23"/>
              </w:rPr>
              <w:t xml:space="preserve">Плодоовощная продукция, в том числе </w:t>
            </w:r>
            <w:r w:rsidRPr="00D9454A">
              <w:rPr>
                <w:sz w:val="23"/>
                <w:szCs w:val="23"/>
              </w:rPr>
              <w:lastRenderedPageBreak/>
              <w:t>свежие и св</w:t>
            </w:r>
            <w:r w:rsidR="00BF191F">
              <w:rPr>
                <w:sz w:val="23"/>
                <w:szCs w:val="23"/>
              </w:rPr>
              <w:t>е</w:t>
            </w:r>
            <w:r w:rsidRPr="00D9454A">
              <w:rPr>
                <w:sz w:val="23"/>
                <w:szCs w:val="23"/>
              </w:rPr>
              <w:t>жезамороженные, сухие овощи, картофель, бахчевые, фрукты, ягоды, орехи, грибы и продукты их перерабо</w:t>
            </w:r>
            <w:r w:rsidR="00BF191F">
              <w:rPr>
                <w:sz w:val="23"/>
                <w:szCs w:val="23"/>
              </w:rPr>
              <w:t>т</w:t>
            </w:r>
            <w:r w:rsidRPr="00D9454A">
              <w:rPr>
                <w:sz w:val="23"/>
                <w:szCs w:val="23"/>
              </w:rPr>
              <w:t>ки, консервированная пло</w:t>
            </w:r>
            <w:r>
              <w:rPr>
                <w:sz w:val="23"/>
                <w:szCs w:val="23"/>
              </w:rPr>
              <w:t>до</w:t>
            </w:r>
            <w:r w:rsidRPr="00D9454A">
              <w:rPr>
                <w:sz w:val="23"/>
                <w:szCs w:val="23"/>
              </w:rPr>
              <w:t xml:space="preserve">овощная продукция, специи и пряности, чай, кофе, соковая продукция, мороженое плодово-ягодное,  пищевые льды и др., в том числе для детского питания </w:t>
            </w:r>
          </w:p>
          <w:p w14:paraId="29AFAEEE" w14:textId="77777777" w:rsidR="000969C1" w:rsidRDefault="000969C1" w:rsidP="00036508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61"/>
              <w:textAlignment w:val="baseline"/>
              <w:rPr>
                <w:sz w:val="23"/>
                <w:szCs w:val="23"/>
              </w:rPr>
            </w:pPr>
          </w:p>
          <w:p w14:paraId="53D6A8EA" w14:textId="77777777" w:rsidR="000969C1" w:rsidRDefault="000969C1" w:rsidP="00036508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61"/>
              <w:textAlignment w:val="baseline"/>
              <w:rPr>
                <w:sz w:val="23"/>
                <w:szCs w:val="23"/>
              </w:rPr>
            </w:pPr>
          </w:p>
          <w:p w14:paraId="6D1B0BA5" w14:textId="77777777" w:rsidR="000969C1" w:rsidRDefault="000969C1" w:rsidP="00036508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61"/>
              <w:textAlignment w:val="baseline"/>
              <w:rPr>
                <w:sz w:val="23"/>
                <w:szCs w:val="23"/>
              </w:rPr>
            </w:pPr>
          </w:p>
          <w:p w14:paraId="419AB5B2" w14:textId="77777777" w:rsidR="000969C1" w:rsidRDefault="000969C1" w:rsidP="00036508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61"/>
              <w:textAlignment w:val="baseline"/>
              <w:rPr>
                <w:sz w:val="23"/>
                <w:szCs w:val="23"/>
              </w:rPr>
            </w:pPr>
          </w:p>
          <w:p w14:paraId="67395823" w14:textId="77777777" w:rsidR="000969C1" w:rsidRDefault="000969C1" w:rsidP="00036508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61"/>
              <w:textAlignment w:val="baseline"/>
              <w:rPr>
                <w:sz w:val="23"/>
                <w:szCs w:val="23"/>
              </w:rPr>
            </w:pPr>
          </w:p>
          <w:p w14:paraId="1DF714D4" w14:textId="77777777" w:rsidR="000969C1" w:rsidRDefault="000969C1" w:rsidP="00036508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61"/>
              <w:textAlignment w:val="baseline"/>
              <w:rPr>
                <w:sz w:val="23"/>
                <w:szCs w:val="23"/>
              </w:rPr>
            </w:pPr>
          </w:p>
          <w:p w14:paraId="2AE6C1E3" w14:textId="77777777" w:rsidR="000969C1" w:rsidRDefault="000969C1" w:rsidP="00036508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61"/>
              <w:textAlignment w:val="baseline"/>
              <w:rPr>
                <w:sz w:val="23"/>
                <w:szCs w:val="23"/>
              </w:rPr>
            </w:pPr>
          </w:p>
          <w:p w14:paraId="71A8F622" w14:textId="77777777" w:rsidR="000969C1" w:rsidRDefault="000969C1" w:rsidP="00036508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61"/>
              <w:textAlignment w:val="baseline"/>
              <w:rPr>
                <w:sz w:val="23"/>
                <w:szCs w:val="23"/>
              </w:rPr>
            </w:pPr>
          </w:p>
          <w:p w14:paraId="79F759EE" w14:textId="77777777" w:rsidR="000969C1" w:rsidRDefault="000969C1" w:rsidP="00036508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61"/>
              <w:textAlignment w:val="baseline"/>
              <w:rPr>
                <w:sz w:val="23"/>
                <w:szCs w:val="23"/>
              </w:rPr>
            </w:pPr>
          </w:p>
          <w:p w14:paraId="2141E8BD" w14:textId="77777777" w:rsidR="000969C1" w:rsidRDefault="000969C1" w:rsidP="00036508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61"/>
              <w:textAlignment w:val="baseline"/>
              <w:rPr>
                <w:sz w:val="23"/>
                <w:szCs w:val="23"/>
              </w:rPr>
            </w:pPr>
          </w:p>
          <w:p w14:paraId="788A5613" w14:textId="77777777" w:rsidR="000969C1" w:rsidRDefault="000969C1" w:rsidP="00036508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61"/>
              <w:textAlignment w:val="baseline"/>
              <w:rPr>
                <w:sz w:val="23"/>
                <w:szCs w:val="23"/>
              </w:rPr>
            </w:pPr>
          </w:p>
          <w:p w14:paraId="6E1518AD" w14:textId="77777777" w:rsidR="000969C1" w:rsidRDefault="000969C1" w:rsidP="00036508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61"/>
              <w:textAlignment w:val="baseline"/>
              <w:rPr>
                <w:sz w:val="23"/>
                <w:szCs w:val="23"/>
              </w:rPr>
            </w:pPr>
          </w:p>
          <w:p w14:paraId="3A6095C4" w14:textId="77777777" w:rsidR="000969C1" w:rsidRDefault="000969C1" w:rsidP="00036508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61"/>
              <w:textAlignment w:val="baseline"/>
              <w:rPr>
                <w:sz w:val="23"/>
                <w:szCs w:val="23"/>
              </w:rPr>
            </w:pPr>
          </w:p>
          <w:p w14:paraId="265E4FDB" w14:textId="77777777" w:rsidR="000969C1" w:rsidRDefault="000969C1" w:rsidP="00036508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61"/>
              <w:textAlignment w:val="baseline"/>
              <w:rPr>
                <w:sz w:val="23"/>
                <w:szCs w:val="23"/>
              </w:rPr>
            </w:pPr>
          </w:p>
          <w:p w14:paraId="0B2A3B43" w14:textId="77777777" w:rsidR="000969C1" w:rsidRDefault="000969C1" w:rsidP="00036508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61"/>
              <w:textAlignment w:val="baseline"/>
              <w:rPr>
                <w:sz w:val="23"/>
                <w:szCs w:val="23"/>
              </w:rPr>
            </w:pPr>
          </w:p>
          <w:p w14:paraId="6E301D61" w14:textId="77777777" w:rsidR="000969C1" w:rsidRDefault="000969C1" w:rsidP="00036508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61"/>
              <w:textAlignment w:val="baseline"/>
              <w:rPr>
                <w:sz w:val="23"/>
                <w:szCs w:val="23"/>
              </w:rPr>
            </w:pPr>
          </w:p>
          <w:p w14:paraId="46E3FA3D" w14:textId="77777777" w:rsidR="000969C1" w:rsidRDefault="000969C1" w:rsidP="00036508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61"/>
              <w:textAlignment w:val="baseline"/>
              <w:rPr>
                <w:sz w:val="23"/>
                <w:szCs w:val="23"/>
              </w:rPr>
            </w:pPr>
          </w:p>
          <w:p w14:paraId="3303D47F" w14:textId="77777777" w:rsidR="000969C1" w:rsidRDefault="000969C1" w:rsidP="00036508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61"/>
              <w:textAlignment w:val="baseline"/>
              <w:rPr>
                <w:sz w:val="23"/>
                <w:szCs w:val="23"/>
              </w:rPr>
            </w:pPr>
          </w:p>
          <w:p w14:paraId="34FBD9EA" w14:textId="77777777" w:rsidR="000969C1" w:rsidRDefault="000969C1" w:rsidP="00036508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61"/>
              <w:textAlignment w:val="baseline"/>
              <w:rPr>
                <w:sz w:val="23"/>
                <w:szCs w:val="23"/>
              </w:rPr>
            </w:pPr>
          </w:p>
          <w:p w14:paraId="3CE3AE50" w14:textId="77777777" w:rsidR="000969C1" w:rsidRDefault="000969C1" w:rsidP="00036508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61"/>
              <w:textAlignment w:val="baseline"/>
              <w:rPr>
                <w:sz w:val="23"/>
                <w:szCs w:val="23"/>
              </w:rPr>
            </w:pPr>
          </w:p>
          <w:p w14:paraId="05A317C5" w14:textId="77777777" w:rsidR="000969C1" w:rsidRDefault="000969C1" w:rsidP="00036508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61"/>
              <w:textAlignment w:val="baseline"/>
              <w:rPr>
                <w:sz w:val="23"/>
                <w:szCs w:val="23"/>
              </w:rPr>
            </w:pPr>
          </w:p>
          <w:p w14:paraId="5CD398D6" w14:textId="77777777" w:rsidR="000969C1" w:rsidRDefault="000969C1" w:rsidP="00036508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61"/>
              <w:textAlignment w:val="baseline"/>
              <w:rPr>
                <w:sz w:val="23"/>
                <w:szCs w:val="23"/>
              </w:rPr>
            </w:pPr>
          </w:p>
          <w:p w14:paraId="3C9B3364" w14:textId="77777777" w:rsidR="000969C1" w:rsidRDefault="000969C1" w:rsidP="00036508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61"/>
              <w:textAlignment w:val="baseline"/>
              <w:rPr>
                <w:sz w:val="23"/>
                <w:szCs w:val="23"/>
              </w:rPr>
            </w:pPr>
          </w:p>
          <w:p w14:paraId="290F6184" w14:textId="77777777" w:rsidR="000969C1" w:rsidRDefault="000969C1" w:rsidP="00036508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61"/>
              <w:textAlignment w:val="baseline"/>
              <w:rPr>
                <w:sz w:val="23"/>
                <w:szCs w:val="23"/>
              </w:rPr>
            </w:pPr>
          </w:p>
          <w:p w14:paraId="4E1CC4CB" w14:textId="77777777" w:rsidR="000969C1" w:rsidRDefault="000969C1" w:rsidP="00036508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61"/>
              <w:textAlignment w:val="baseline"/>
              <w:rPr>
                <w:sz w:val="23"/>
                <w:szCs w:val="23"/>
              </w:rPr>
            </w:pPr>
          </w:p>
          <w:p w14:paraId="40B6704B" w14:textId="77777777" w:rsidR="000969C1" w:rsidRDefault="000969C1" w:rsidP="00036508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61"/>
              <w:textAlignment w:val="baseline"/>
              <w:rPr>
                <w:sz w:val="23"/>
                <w:szCs w:val="23"/>
              </w:rPr>
            </w:pPr>
          </w:p>
          <w:p w14:paraId="31FED134" w14:textId="77777777" w:rsidR="000969C1" w:rsidRDefault="000969C1" w:rsidP="00036508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61"/>
              <w:textAlignment w:val="baseline"/>
              <w:rPr>
                <w:sz w:val="23"/>
                <w:szCs w:val="23"/>
              </w:rPr>
            </w:pPr>
          </w:p>
          <w:p w14:paraId="17AC7735" w14:textId="77777777" w:rsidR="000969C1" w:rsidRDefault="000969C1" w:rsidP="00036508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61"/>
              <w:textAlignment w:val="baseline"/>
              <w:rPr>
                <w:sz w:val="23"/>
                <w:szCs w:val="23"/>
              </w:rPr>
            </w:pPr>
          </w:p>
          <w:p w14:paraId="4E65F263" w14:textId="77777777" w:rsidR="006E2526" w:rsidRDefault="006E2526" w:rsidP="00036508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61"/>
              <w:textAlignment w:val="baseline"/>
              <w:rPr>
                <w:sz w:val="23"/>
                <w:szCs w:val="23"/>
              </w:rPr>
            </w:pPr>
          </w:p>
          <w:p w14:paraId="38109A67" w14:textId="77777777" w:rsidR="000969C1" w:rsidRDefault="000969C1" w:rsidP="00036508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61"/>
              <w:textAlignment w:val="baseline"/>
              <w:rPr>
                <w:sz w:val="23"/>
                <w:szCs w:val="23"/>
              </w:rPr>
            </w:pPr>
          </w:p>
          <w:p w14:paraId="70004478" w14:textId="77777777" w:rsidR="000969C1" w:rsidRDefault="000969C1" w:rsidP="00A40594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61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Пло</w:t>
            </w:r>
            <w:r w:rsidRPr="001E1906">
              <w:rPr>
                <w:sz w:val="23"/>
                <w:szCs w:val="23"/>
              </w:rPr>
              <w:t>доовощная пр</w:t>
            </w:r>
            <w:r w:rsidR="00BF191F"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 xml:space="preserve">дукция, </w:t>
            </w:r>
            <w:r w:rsidRPr="001E1906">
              <w:rPr>
                <w:sz w:val="23"/>
                <w:szCs w:val="23"/>
              </w:rPr>
              <w:t xml:space="preserve">в том числе </w:t>
            </w:r>
            <w:r w:rsidRPr="001E1906">
              <w:rPr>
                <w:sz w:val="23"/>
                <w:szCs w:val="23"/>
              </w:rPr>
              <w:lastRenderedPageBreak/>
              <w:t>свежие и св</w:t>
            </w:r>
            <w:r>
              <w:rPr>
                <w:sz w:val="23"/>
                <w:szCs w:val="23"/>
              </w:rPr>
              <w:t>е</w:t>
            </w:r>
            <w:r w:rsidRPr="001E1906">
              <w:rPr>
                <w:sz w:val="23"/>
                <w:szCs w:val="23"/>
              </w:rPr>
              <w:t>жез</w:t>
            </w:r>
            <w:r>
              <w:rPr>
                <w:sz w:val="23"/>
                <w:szCs w:val="23"/>
              </w:rPr>
              <w:t>а</w:t>
            </w:r>
            <w:r w:rsidRPr="001E1906">
              <w:rPr>
                <w:sz w:val="23"/>
                <w:szCs w:val="23"/>
              </w:rPr>
              <w:t>морожен</w:t>
            </w:r>
            <w:r>
              <w:rPr>
                <w:sz w:val="23"/>
                <w:szCs w:val="23"/>
              </w:rPr>
              <w:t xml:space="preserve">ные, </w:t>
            </w:r>
            <w:r w:rsidRPr="001E1906">
              <w:rPr>
                <w:sz w:val="23"/>
                <w:szCs w:val="23"/>
              </w:rPr>
              <w:t>су</w:t>
            </w:r>
            <w:r>
              <w:rPr>
                <w:sz w:val="23"/>
                <w:szCs w:val="23"/>
              </w:rPr>
              <w:t>хие</w:t>
            </w:r>
            <w:r w:rsidRPr="001E1906">
              <w:rPr>
                <w:sz w:val="23"/>
                <w:szCs w:val="23"/>
              </w:rPr>
              <w:t xml:space="preserve"> овощи, картофель,</w:t>
            </w:r>
            <w:r>
              <w:rPr>
                <w:sz w:val="23"/>
                <w:szCs w:val="23"/>
              </w:rPr>
              <w:t xml:space="preserve"> </w:t>
            </w:r>
            <w:r w:rsidRPr="001E1906">
              <w:rPr>
                <w:sz w:val="23"/>
                <w:szCs w:val="23"/>
              </w:rPr>
              <w:t>бахчевые, фрукты, ягоды, орехи, гр</w:t>
            </w:r>
            <w:r>
              <w:rPr>
                <w:sz w:val="23"/>
                <w:szCs w:val="23"/>
              </w:rPr>
              <w:t>и</w:t>
            </w:r>
            <w:r w:rsidRPr="001E1906">
              <w:rPr>
                <w:sz w:val="23"/>
                <w:szCs w:val="23"/>
              </w:rPr>
              <w:t>бы и продукты их пере</w:t>
            </w:r>
            <w:r>
              <w:rPr>
                <w:sz w:val="23"/>
                <w:szCs w:val="23"/>
              </w:rPr>
              <w:t>рабо</w:t>
            </w:r>
            <w:r w:rsidR="00BD1FFB">
              <w:rPr>
                <w:sz w:val="23"/>
                <w:szCs w:val="23"/>
              </w:rPr>
              <w:t>т</w:t>
            </w:r>
            <w:r>
              <w:rPr>
                <w:sz w:val="23"/>
                <w:szCs w:val="23"/>
              </w:rPr>
              <w:t xml:space="preserve">ки, </w:t>
            </w:r>
            <w:r w:rsidRPr="001E1906">
              <w:rPr>
                <w:sz w:val="23"/>
                <w:szCs w:val="23"/>
              </w:rPr>
              <w:t>ко</w:t>
            </w:r>
            <w:r>
              <w:rPr>
                <w:sz w:val="23"/>
                <w:szCs w:val="23"/>
              </w:rPr>
              <w:t>н</w:t>
            </w:r>
            <w:r w:rsidRPr="001E1906">
              <w:rPr>
                <w:sz w:val="23"/>
                <w:szCs w:val="23"/>
              </w:rPr>
              <w:t>сервирован</w:t>
            </w:r>
            <w:r>
              <w:rPr>
                <w:sz w:val="23"/>
                <w:szCs w:val="23"/>
              </w:rPr>
              <w:t>ная плодо</w:t>
            </w:r>
            <w:r w:rsidRPr="001E1906">
              <w:rPr>
                <w:sz w:val="23"/>
                <w:szCs w:val="23"/>
              </w:rPr>
              <w:t>овощная проду</w:t>
            </w:r>
            <w:r>
              <w:rPr>
                <w:sz w:val="23"/>
                <w:szCs w:val="23"/>
              </w:rPr>
              <w:t>к</w:t>
            </w:r>
            <w:r w:rsidRPr="001E1906">
              <w:rPr>
                <w:sz w:val="23"/>
                <w:szCs w:val="23"/>
              </w:rPr>
              <w:t>ция, специи и пряности, чай, кофе, соковая продукция,</w:t>
            </w:r>
            <w:r>
              <w:rPr>
                <w:sz w:val="23"/>
                <w:szCs w:val="23"/>
              </w:rPr>
              <w:t xml:space="preserve"> </w:t>
            </w:r>
            <w:r w:rsidRPr="001E1906">
              <w:rPr>
                <w:sz w:val="23"/>
                <w:szCs w:val="23"/>
              </w:rPr>
              <w:t>мор</w:t>
            </w:r>
            <w:r>
              <w:rPr>
                <w:sz w:val="23"/>
                <w:szCs w:val="23"/>
              </w:rPr>
              <w:t>о</w:t>
            </w:r>
            <w:r w:rsidRPr="001E1906">
              <w:rPr>
                <w:sz w:val="23"/>
                <w:szCs w:val="23"/>
              </w:rPr>
              <w:t>женое плодо</w:t>
            </w:r>
            <w:r>
              <w:rPr>
                <w:sz w:val="23"/>
                <w:szCs w:val="23"/>
              </w:rPr>
              <w:t xml:space="preserve">во-ягодное, </w:t>
            </w:r>
            <w:r w:rsidRPr="001E1906">
              <w:rPr>
                <w:sz w:val="23"/>
                <w:szCs w:val="23"/>
              </w:rPr>
              <w:t xml:space="preserve">пищевые льды и др., в том числе для детского питания </w:t>
            </w:r>
          </w:p>
          <w:p w14:paraId="554FB4BE" w14:textId="77777777" w:rsidR="000969C1" w:rsidRDefault="000969C1" w:rsidP="00036508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61"/>
              <w:textAlignment w:val="baseline"/>
              <w:rPr>
                <w:sz w:val="23"/>
                <w:szCs w:val="23"/>
              </w:rPr>
            </w:pPr>
          </w:p>
          <w:p w14:paraId="6DD5AE51" w14:textId="77777777" w:rsidR="000969C1" w:rsidRDefault="000969C1" w:rsidP="00036508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61"/>
              <w:textAlignment w:val="baseline"/>
              <w:rPr>
                <w:sz w:val="23"/>
                <w:szCs w:val="23"/>
              </w:rPr>
            </w:pPr>
          </w:p>
          <w:p w14:paraId="398D5CB3" w14:textId="77777777" w:rsidR="000969C1" w:rsidRDefault="000969C1" w:rsidP="00036508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61"/>
              <w:textAlignment w:val="baseline"/>
              <w:rPr>
                <w:sz w:val="23"/>
                <w:szCs w:val="23"/>
              </w:rPr>
            </w:pPr>
          </w:p>
          <w:p w14:paraId="7F2A21DB" w14:textId="77777777" w:rsidR="000969C1" w:rsidRDefault="000969C1" w:rsidP="00036508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61"/>
              <w:textAlignment w:val="baseline"/>
              <w:rPr>
                <w:sz w:val="23"/>
                <w:szCs w:val="23"/>
              </w:rPr>
            </w:pPr>
          </w:p>
          <w:p w14:paraId="0E61BECE" w14:textId="77777777" w:rsidR="000969C1" w:rsidRPr="006318E4" w:rsidRDefault="000969C1" w:rsidP="005216A3">
            <w:pPr>
              <w:rPr>
                <w:lang w:eastAsia="en-US"/>
              </w:rPr>
            </w:pPr>
          </w:p>
          <w:p w14:paraId="56E19C35" w14:textId="77777777" w:rsidR="000969C1" w:rsidRDefault="000969C1" w:rsidP="005216A3">
            <w:pPr>
              <w:rPr>
                <w:lang w:eastAsia="en-US"/>
              </w:rPr>
            </w:pPr>
          </w:p>
          <w:p w14:paraId="28328003" w14:textId="77777777" w:rsidR="000969C1" w:rsidRPr="006318E4" w:rsidRDefault="000969C1" w:rsidP="005216A3">
            <w:pPr>
              <w:rPr>
                <w:lang w:eastAsia="en-US"/>
              </w:rPr>
            </w:pPr>
          </w:p>
          <w:p w14:paraId="3465B600" w14:textId="77777777" w:rsidR="000969C1" w:rsidRDefault="000969C1" w:rsidP="005216A3">
            <w:pPr>
              <w:rPr>
                <w:lang w:eastAsia="en-US"/>
              </w:rPr>
            </w:pPr>
          </w:p>
          <w:p w14:paraId="3D03FFB5" w14:textId="77777777" w:rsidR="000969C1" w:rsidRDefault="000969C1" w:rsidP="00A40594">
            <w:pPr>
              <w:rPr>
                <w:lang w:eastAsia="en-US"/>
              </w:rPr>
            </w:pPr>
          </w:p>
          <w:p w14:paraId="5D759732" w14:textId="77777777" w:rsidR="000969C1" w:rsidRPr="008E419A" w:rsidRDefault="000969C1" w:rsidP="008E419A">
            <w:pPr>
              <w:rPr>
                <w:lang w:eastAsia="en-US"/>
              </w:rPr>
            </w:pPr>
          </w:p>
          <w:p w14:paraId="03364E35" w14:textId="77777777" w:rsidR="000969C1" w:rsidRPr="008E419A" w:rsidRDefault="000969C1" w:rsidP="008E419A">
            <w:pPr>
              <w:rPr>
                <w:lang w:eastAsia="en-US"/>
              </w:rPr>
            </w:pPr>
          </w:p>
          <w:p w14:paraId="5562F017" w14:textId="77777777" w:rsidR="000969C1" w:rsidRPr="008E419A" w:rsidRDefault="000969C1" w:rsidP="008E419A">
            <w:pPr>
              <w:rPr>
                <w:lang w:eastAsia="en-US"/>
              </w:rPr>
            </w:pPr>
          </w:p>
          <w:p w14:paraId="4FA17BF9" w14:textId="77777777" w:rsidR="000969C1" w:rsidRPr="008E419A" w:rsidRDefault="000969C1" w:rsidP="008E419A">
            <w:pPr>
              <w:rPr>
                <w:lang w:eastAsia="en-US"/>
              </w:rPr>
            </w:pPr>
          </w:p>
          <w:p w14:paraId="011DD33B" w14:textId="77777777" w:rsidR="000969C1" w:rsidRPr="008E419A" w:rsidRDefault="000969C1" w:rsidP="008E419A">
            <w:pPr>
              <w:rPr>
                <w:lang w:eastAsia="en-US"/>
              </w:rPr>
            </w:pPr>
          </w:p>
          <w:p w14:paraId="703D34C1" w14:textId="77777777" w:rsidR="000969C1" w:rsidRPr="008E419A" w:rsidRDefault="000969C1" w:rsidP="008E419A">
            <w:pPr>
              <w:rPr>
                <w:lang w:eastAsia="en-US"/>
              </w:rPr>
            </w:pPr>
          </w:p>
          <w:p w14:paraId="771DC466" w14:textId="77777777" w:rsidR="000969C1" w:rsidRPr="008E419A" w:rsidRDefault="000969C1" w:rsidP="008E419A">
            <w:pPr>
              <w:rPr>
                <w:lang w:eastAsia="en-US"/>
              </w:rPr>
            </w:pPr>
          </w:p>
          <w:p w14:paraId="4C048533" w14:textId="77777777" w:rsidR="000969C1" w:rsidRPr="008E419A" w:rsidRDefault="000969C1" w:rsidP="008E419A">
            <w:pPr>
              <w:rPr>
                <w:lang w:eastAsia="en-US"/>
              </w:rPr>
            </w:pPr>
          </w:p>
          <w:p w14:paraId="6476D103" w14:textId="77777777" w:rsidR="000969C1" w:rsidRPr="008E419A" w:rsidRDefault="000969C1" w:rsidP="008E419A">
            <w:pPr>
              <w:rPr>
                <w:lang w:eastAsia="en-US"/>
              </w:rPr>
            </w:pPr>
          </w:p>
          <w:p w14:paraId="3D3D57FA" w14:textId="77777777" w:rsidR="000969C1" w:rsidRPr="008E419A" w:rsidRDefault="000969C1" w:rsidP="008E419A">
            <w:pPr>
              <w:rPr>
                <w:lang w:eastAsia="en-US"/>
              </w:rPr>
            </w:pPr>
          </w:p>
          <w:p w14:paraId="7564DD45" w14:textId="77777777" w:rsidR="000969C1" w:rsidRPr="008E419A" w:rsidRDefault="000969C1" w:rsidP="008E419A">
            <w:pPr>
              <w:rPr>
                <w:lang w:eastAsia="en-US"/>
              </w:rPr>
            </w:pPr>
          </w:p>
          <w:p w14:paraId="39899CE6" w14:textId="77777777" w:rsidR="000969C1" w:rsidRPr="008E419A" w:rsidRDefault="000969C1" w:rsidP="008E419A">
            <w:pPr>
              <w:rPr>
                <w:lang w:eastAsia="en-US"/>
              </w:rPr>
            </w:pPr>
          </w:p>
          <w:p w14:paraId="6F54EEB5" w14:textId="77777777" w:rsidR="000969C1" w:rsidRPr="008E419A" w:rsidRDefault="000969C1" w:rsidP="008E419A">
            <w:pPr>
              <w:rPr>
                <w:lang w:eastAsia="en-US"/>
              </w:rPr>
            </w:pPr>
          </w:p>
          <w:p w14:paraId="285676B7" w14:textId="77777777" w:rsidR="000969C1" w:rsidRPr="008E419A" w:rsidRDefault="000969C1" w:rsidP="008E419A">
            <w:pPr>
              <w:rPr>
                <w:lang w:eastAsia="en-US"/>
              </w:rPr>
            </w:pPr>
          </w:p>
          <w:p w14:paraId="1814FFC2" w14:textId="77777777" w:rsidR="000969C1" w:rsidRPr="008E419A" w:rsidRDefault="000969C1" w:rsidP="008E419A">
            <w:pPr>
              <w:rPr>
                <w:lang w:eastAsia="en-US"/>
              </w:rPr>
            </w:pPr>
          </w:p>
          <w:p w14:paraId="78A46E92" w14:textId="77777777" w:rsidR="000969C1" w:rsidRPr="008E419A" w:rsidRDefault="000969C1" w:rsidP="008E419A">
            <w:pPr>
              <w:rPr>
                <w:lang w:eastAsia="en-US"/>
              </w:rPr>
            </w:pPr>
          </w:p>
          <w:p w14:paraId="5732C09D" w14:textId="77777777" w:rsidR="000969C1" w:rsidRDefault="000969C1" w:rsidP="008E419A">
            <w:pPr>
              <w:rPr>
                <w:lang w:eastAsia="en-US"/>
              </w:rPr>
            </w:pPr>
          </w:p>
          <w:p w14:paraId="51141E53" w14:textId="77777777" w:rsidR="000969C1" w:rsidRDefault="000969C1" w:rsidP="008E419A">
            <w:pPr>
              <w:rPr>
                <w:lang w:eastAsia="en-US"/>
              </w:rPr>
            </w:pPr>
          </w:p>
          <w:p w14:paraId="0BDC4773" w14:textId="77777777" w:rsidR="000969C1" w:rsidRDefault="000969C1" w:rsidP="008E419A">
            <w:pPr>
              <w:rPr>
                <w:lang w:eastAsia="en-US"/>
              </w:rPr>
            </w:pPr>
          </w:p>
          <w:p w14:paraId="1CADAC78" w14:textId="77777777" w:rsidR="000969C1" w:rsidRDefault="000969C1" w:rsidP="008E419A">
            <w:pPr>
              <w:rPr>
                <w:lang w:eastAsia="en-US"/>
              </w:rPr>
            </w:pPr>
          </w:p>
          <w:p w14:paraId="4DBE3915" w14:textId="77777777" w:rsidR="000969C1" w:rsidRDefault="000969C1" w:rsidP="008E419A">
            <w:pPr>
              <w:rPr>
                <w:lang w:eastAsia="en-US"/>
              </w:rPr>
            </w:pPr>
          </w:p>
          <w:p w14:paraId="15A0AB08" w14:textId="77777777" w:rsidR="0009670B" w:rsidRDefault="0009670B" w:rsidP="008E419A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61"/>
              <w:textAlignment w:val="baseline"/>
              <w:rPr>
                <w:sz w:val="23"/>
                <w:szCs w:val="23"/>
              </w:rPr>
            </w:pPr>
          </w:p>
          <w:p w14:paraId="4FCE018F" w14:textId="77777777" w:rsidR="0009670B" w:rsidRDefault="0009670B" w:rsidP="008E419A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61"/>
              <w:textAlignment w:val="baseline"/>
              <w:rPr>
                <w:sz w:val="23"/>
                <w:szCs w:val="23"/>
              </w:rPr>
            </w:pPr>
          </w:p>
          <w:p w14:paraId="2D1EB8DF" w14:textId="77777777" w:rsidR="0009670B" w:rsidRDefault="0009670B" w:rsidP="008E419A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61"/>
              <w:textAlignment w:val="baseline"/>
              <w:rPr>
                <w:sz w:val="23"/>
                <w:szCs w:val="23"/>
              </w:rPr>
            </w:pPr>
          </w:p>
          <w:p w14:paraId="0EA70866" w14:textId="77777777" w:rsidR="000969C1" w:rsidRDefault="000969C1" w:rsidP="008E419A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61"/>
              <w:textAlignment w:val="baseline"/>
              <w:rPr>
                <w:sz w:val="23"/>
                <w:szCs w:val="23"/>
              </w:rPr>
            </w:pPr>
            <w:r w:rsidRPr="001E1906">
              <w:rPr>
                <w:sz w:val="23"/>
                <w:szCs w:val="23"/>
              </w:rPr>
              <w:t>Плодоовощная про</w:t>
            </w:r>
            <w:r>
              <w:rPr>
                <w:sz w:val="23"/>
                <w:szCs w:val="23"/>
              </w:rPr>
              <w:lastRenderedPageBreak/>
              <w:t xml:space="preserve">дукция, </w:t>
            </w:r>
            <w:r w:rsidRPr="001E1906">
              <w:rPr>
                <w:sz w:val="23"/>
                <w:szCs w:val="23"/>
              </w:rPr>
              <w:t>в том числе свежие и св</w:t>
            </w:r>
            <w:r w:rsidR="0009670B">
              <w:rPr>
                <w:sz w:val="23"/>
                <w:szCs w:val="23"/>
              </w:rPr>
              <w:t>е</w:t>
            </w:r>
            <w:r w:rsidRPr="001E1906">
              <w:rPr>
                <w:sz w:val="23"/>
                <w:szCs w:val="23"/>
              </w:rPr>
              <w:t>жез</w:t>
            </w:r>
            <w:r>
              <w:rPr>
                <w:sz w:val="23"/>
                <w:szCs w:val="23"/>
              </w:rPr>
              <w:t>а</w:t>
            </w:r>
            <w:r w:rsidRPr="001E1906">
              <w:rPr>
                <w:sz w:val="23"/>
                <w:szCs w:val="23"/>
              </w:rPr>
              <w:t>морожен</w:t>
            </w:r>
            <w:r>
              <w:rPr>
                <w:sz w:val="23"/>
                <w:szCs w:val="23"/>
              </w:rPr>
              <w:t xml:space="preserve">ные, </w:t>
            </w:r>
            <w:r w:rsidRPr="001E1906">
              <w:rPr>
                <w:sz w:val="23"/>
                <w:szCs w:val="23"/>
              </w:rPr>
              <w:t>су</w:t>
            </w:r>
            <w:r>
              <w:rPr>
                <w:sz w:val="23"/>
                <w:szCs w:val="23"/>
              </w:rPr>
              <w:t>хие</w:t>
            </w:r>
            <w:r w:rsidRPr="001E1906">
              <w:rPr>
                <w:sz w:val="23"/>
                <w:szCs w:val="23"/>
              </w:rPr>
              <w:t xml:space="preserve"> овощи, картофель,</w:t>
            </w:r>
            <w:r>
              <w:rPr>
                <w:sz w:val="23"/>
                <w:szCs w:val="23"/>
              </w:rPr>
              <w:t xml:space="preserve"> </w:t>
            </w:r>
            <w:r w:rsidRPr="001E1906">
              <w:rPr>
                <w:sz w:val="23"/>
                <w:szCs w:val="23"/>
              </w:rPr>
              <w:t>бахчевые, фрукты, ягоды, орехи, гр</w:t>
            </w:r>
            <w:r>
              <w:rPr>
                <w:sz w:val="23"/>
                <w:szCs w:val="23"/>
              </w:rPr>
              <w:t>и</w:t>
            </w:r>
            <w:r w:rsidRPr="001E1906">
              <w:rPr>
                <w:sz w:val="23"/>
                <w:szCs w:val="23"/>
              </w:rPr>
              <w:t>бы и продукты их пере</w:t>
            </w:r>
            <w:r>
              <w:rPr>
                <w:sz w:val="23"/>
                <w:szCs w:val="23"/>
              </w:rPr>
              <w:t>рабо</w:t>
            </w:r>
            <w:r w:rsidR="0009670B">
              <w:rPr>
                <w:sz w:val="23"/>
                <w:szCs w:val="23"/>
              </w:rPr>
              <w:t>т</w:t>
            </w:r>
            <w:r>
              <w:rPr>
                <w:sz w:val="23"/>
                <w:szCs w:val="23"/>
              </w:rPr>
              <w:t xml:space="preserve">ки, </w:t>
            </w:r>
            <w:r w:rsidRPr="001E1906">
              <w:rPr>
                <w:sz w:val="23"/>
                <w:szCs w:val="23"/>
              </w:rPr>
              <w:t>ко</w:t>
            </w:r>
            <w:r>
              <w:rPr>
                <w:sz w:val="23"/>
                <w:szCs w:val="23"/>
              </w:rPr>
              <w:t>н</w:t>
            </w:r>
            <w:r w:rsidRPr="001E1906">
              <w:rPr>
                <w:sz w:val="23"/>
                <w:szCs w:val="23"/>
              </w:rPr>
              <w:t>сервированная плодоовощная проду</w:t>
            </w:r>
            <w:r>
              <w:rPr>
                <w:sz w:val="23"/>
                <w:szCs w:val="23"/>
              </w:rPr>
              <w:t>к</w:t>
            </w:r>
            <w:r w:rsidRPr="001E1906">
              <w:rPr>
                <w:sz w:val="23"/>
                <w:szCs w:val="23"/>
              </w:rPr>
              <w:t>ция, специи и пряности, чай, кофе, соковая продукция,</w:t>
            </w:r>
            <w:r>
              <w:rPr>
                <w:sz w:val="23"/>
                <w:szCs w:val="23"/>
              </w:rPr>
              <w:t xml:space="preserve"> </w:t>
            </w:r>
            <w:r w:rsidRPr="001E1906">
              <w:rPr>
                <w:sz w:val="23"/>
                <w:szCs w:val="23"/>
              </w:rPr>
              <w:t>мор</w:t>
            </w:r>
            <w:r>
              <w:rPr>
                <w:sz w:val="23"/>
                <w:szCs w:val="23"/>
              </w:rPr>
              <w:t>о</w:t>
            </w:r>
            <w:r w:rsidRPr="001E1906">
              <w:rPr>
                <w:sz w:val="23"/>
                <w:szCs w:val="23"/>
              </w:rPr>
              <w:t xml:space="preserve">женое плодово-ягодное,  пищевые льды и др., в том числе для детского питания </w:t>
            </w:r>
          </w:p>
          <w:p w14:paraId="38F9EC2D" w14:textId="77777777" w:rsidR="000969C1" w:rsidRDefault="000969C1" w:rsidP="008E419A">
            <w:pPr>
              <w:rPr>
                <w:lang w:eastAsia="en-US"/>
              </w:rPr>
            </w:pPr>
          </w:p>
          <w:p w14:paraId="66E639E3" w14:textId="77777777" w:rsidR="000969C1" w:rsidRPr="004D3205" w:rsidRDefault="000969C1" w:rsidP="004D3205">
            <w:pPr>
              <w:rPr>
                <w:lang w:eastAsia="en-US"/>
              </w:rPr>
            </w:pPr>
          </w:p>
          <w:p w14:paraId="29479481" w14:textId="77777777" w:rsidR="000969C1" w:rsidRDefault="000969C1" w:rsidP="004D3205">
            <w:pPr>
              <w:rPr>
                <w:lang w:eastAsia="en-US"/>
              </w:rPr>
            </w:pPr>
          </w:p>
          <w:p w14:paraId="3A18E6F0" w14:textId="77777777" w:rsidR="000969C1" w:rsidRPr="004D3205" w:rsidRDefault="000969C1" w:rsidP="00E53965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61"/>
              <w:textAlignment w:val="baseline"/>
              <w:rPr>
                <w:lang w:eastAsia="en-US"/>
              </w:rPr>
            </w:pPr>
          </w:p>
        </w:tc>
        <w:tc>
          <w:tcPr>
            <w:tcW w:w="1417" w:type="dxa"/>
          </w:tcPr>
          <w:p w14:paraId="6860695D" w14:textId="77777777" w:rsidR="000969C1" w:rsidRPr="00114C54" w:rsidRDefault="000969C1" w:rsidP="00DE6944">
            <w:pPr>
              <w:ind w:hanging="55"/>
              <w:rPr>
                <w:sz w:val="16"/>
                <w:szCs w:val="16"/>
              </w:rPr>
            </w:pPr>
            <w:r w:rsidRPr="00114C54">
              <w:rPr>
                <w:sz w:val="16"/>
                <w:szCs w:val="16"/>
              </w:rPr>
              <w:lastRenderedPageBreak/>
              <w:t>01.13/42.000</w:t>
            </w:r>
          </w:p>
          <w:p w14:paraId="55B70F5E" w14:textId="77777777" w:rsidR="000969C1" w:rsidRPr="00114C54" w:rsidRDefault="000969C1" w:rsidP="00DE6944">
            <w:pPr>
              <w:ind w:left="-55"/>
              <w:rPr>
                <w:sz w:val="16"/>
                <w:szCs w:val="16"/>
              </w:rPr>
            </w:pPr>
            <w:r w:rsidRPr="00114C54">
              <w:rPr>
                <w:sz w:val="16"/>
                <w:szCs w:val="16"/>
              </w:rPr>
              <w:t>01.21-</w:t>
            </w:r>
          </w:p>
          <w:p w14:paraId="6AD56947" w14:textId="77777777" w:rsidR="000969C1" w:rsidRDefault="000969C1" w:rsidP="00DE6944">
            <w:pPr>
              <w:ind w:left="-55"/>
              <w:rPr>
                <w:sz w:val="16"/>
                <w:szCs w:val="16"/>
              </w:rPr>
            </w:pPr>
            <w:r w:rsidRPr="00114C54">
              <w:rPr>
                <w:sz w:val="16"/>
                <w:szCs w:val="16"/>
              </w:rPr>
              <w:t>01.25/42.000</w:t>
            </w:r>
          </w:p>
          <w:p w14:paraId="1834CAB9" w14:textId="77777777" w:rsidR="000969C1" w:rsidRDefault="000969C1" w:rsidP="00DE6944">
            <w:pPr>
              <w:ind w:left="-55"/>
              <w:rPr>
                <w:sz w:val="16"/>
                <w:szCs w:val="16"/>
              </w:rPr>
            </w:pPr>
            <w:r w:rsidRPr="00114C54">
              <w:rPr>
                <w:sz w:val="16"/>
                <w:szCs w:val="16"/>
              </w:rPr>
              <w:t>10.31/42.000</w:t>
            </w:r>
          </w:p>
          <w:p w14:paraId="3C51CD7C" w14:textId="77777777" w:rsidR="000969C1" w:rsidRDefault="000969C1" w:rsidP="00DE6944">
            <w:pPr>
              <w:ind w:left="-55"/>
              <w:rPr>
                <w:sz w:val="16"/>
                <w:szCs w:val="16"/>
              </w:rPr>
            </w:pPr>
            <w:r w:rsidRPr="00114C54">
              <w:rPr>
                <w:sz w:val="16"/>
                <w:szCs w:val="16"/>
              </w:rPr>
              <w:t>10.32/42.000</w:t>
            </w:r>
          </w:p>
          <w:p w14:paraId="2944E351" w14:textId="77777777" w:rsidR="000969C1" w:rsidRDefault="000969C1" w:rsidP="00DE6944">
            <w:pPr>
              <w:ind w:left="-55"/>
              <w:rPr>
                <w:sz w:val="16"/>
                <w:szCs w:val="16"/>
              </w:rPr>
            </w:pPr>
            <w:r w:rsidRPr="00114C54">
              <w:rPr>
                <w:sz w:val="16"/>
                <w:szCs w:val="16"/>
              </w:rPr>
              <w:t>10.39/42.000</w:t>
            </w:r>
          </w:p>
          <w:p w14:paraId="52D16906" w14:textId="77777777" w:rsidR="000969C1" w:rsidRDefault="000969C1" w:rsidP="00DE6944">
            <w:pPr>
              <w:ind w:left="-55"/>
              <w:rPr>
                <w:sz w:val="16"/>
                <w:szCs w:val="16"/>
              </w:rPr>
            </w:pPr>
            <w:r w:rsidRPr="00114C54">
              <w:rPr>
                <w:sz w:val="16"/>
                <w:szCs w:val="16"/>
              </w:rPr>
              <w:t>10.83/42.000</w:t>
            </w:r>
          </w:p>
          <w:p w14:paraId="46B6F9C6" w14:textId="77777777" w:rsidR="000969C1" w:rsidRDefault="000969C1" w:rsidP="00DE6944">
            <w:pPr>
              <w:ind w:left="-55"/>
              <w:rPr>
                <w:sz w:val="16"/>
                <w:szCs w:val="16"/>
              </w:rPr>
            </w:pPr>
            <w:r w:rsidRPr="00114C54">
              <w:rPr>
                <w:sz w:val="16"/>
                <w:szCs w:val="16"/>
              </w:rPr>
              <w:t>10.84/42.000</w:t>
            </w:r>
          </w:p>
          <w:p w14:paraId="7498FEA9" w14:textId="77777777" w:rsidR="000969C1" w:rsidRPr="00114C54" w:rsidRDefault="000969C1" w:rsidP="00DE6944">
            <w:pPr>
              <w:ind w:left="-55"/>
              <w:rPr>
                <w:sz w:val="24"/>
                <w:szCs w:val="24"/>
              </w:rPr>
            </w:pPr>
            <w:r w:rsidRPr="00114C54">
              <w:rPr>
                <w:sz w:val="16"/>
                <w:szCs w:val="16"/>
              </w:rPr>
              <w:t>10.86/42.000</w:t>
            </w:r>
          </w:p>
        </w:tc>
        <w:tc>
          <w:tcPr>
            <w:tcW w:w="2268" w:type="dxa"/>
          </w:tcPr>
          <w:p w14:paraId="2C6EA284" w14:textId="77777777" w:rsidR="000969C1" w:rsidRPr="00114C54" w:rsidRDefault="000969C1" w:rsidP="00565E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14C54">
              <w:rPr>
                <w:sz w:val="24"/>
                <w:szCs w:val="24"/>
              </w:rPr>
              <w:t xml:space="preserve">Отбор </w:t>
            </w:r>
            <w:r>
              <w:rPr>
                <w:sz w:val="24"/>
                <w:szCs w:val="24"/>
              </w:rPr>
              <w:t xml:space="preserve">образцов </w:t>
            </w:r>
          </w:p>
        </w:tc>
        <w:tc>
          <w:tcPr>
            <w:tcW w:w="2268" w:type="dxa"/>
          </w:tcPr>
          <w:p w14:paraId="2B5D6504" w14:textId="77777777" w:rsidR="000969C1" w:rsidRPr="00114C54" w:rsidRDefault="000969C1" w:rsidP="00B44EA2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14C54">
              <w:rPr>
                <w:sz w:val="24"/>
                <w:szCs w:val="24"/>
              </w:rPr>
              <w:softHyphen/>
              <w:t>ГОСТ 31904-2012</w:t>
            </w:r>
          </w:p>
          <w:p w14:paraId="38F913BC" w14:textId="77777777" w:rsidR="000969C1" w:rsidRPr="00114C54" w:rsidRDefault="000969C1" w:rsidP="00B44EA2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24"/>
              <w:textAlignment w:val="baseline"/>
              <w:rPr>
                <w:sz w:val="24"/>
                <w:szCs w:val="24"/>
              </w:rPr>
            </w:pPr>
            <w:r w:rsidRPr="00114C54">
              <w:rPr>
                <w:sz w:val="24"/>
                <w:szCs w:val="24"/>
              </w:rPr>
              <w:t>СТБ 1036-97 п.7.3</w:t>
            </w:r>
          </w:p>
          <w:p w14:paraId="4676DF80" w14:textId="77777777" w:rsidR="000969C1" w:rsidRPr="000F431C" w:rsidRDefault="000969C1" w:rsidP="000F431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F431C">
              <w:rPr>
                <w:rFonts w:ascii="Times New Roman" w:hAnsi="Times New Roman"/>
                <w:sz w:val="24"/>
                <w:szCs w:val="24"/>
              </w:rPr>
              <w:t>ГОСТ 34125-2017</w:t>
            </w:r>
          </w:p>
          <w:p w14:paraId="596900EC" w14:textId="77777777" w:rsidR="000969C1" w:rsidRPr="000F431C" w:rsidRDefault="000969C1" w:rsidP="000F431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F431C">
              <w:rPr>
                <w:rFonts w:ascii="Times New Roman" w:hAnsi="Times New Roman"/>
                <w:sz w:val="24"/>
                <w:szCs w:val="24"/>
              </w:rPr>
              <w:t>ГОСТ 34130-2017</w:t>
            </w:r>
          </w:p>
          <w:p w14:paraId="2C554C41" w14:textId="77777777" w:rsidR="000969C1" w:rsidRPr="00114C54" w:rsidRDefault="000969C1" w:rsidP="00B44EA2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56"/>
              <w:textAlignment w:val="baseline"/>
              <w:rPr>
                <w:sz w:val="24"/>
                <w:szCs w:val="24"/>
              </w:rPr>
            </w:pPr>
            <w:r w:rsidRPr="00114C54">
              <w:rPr>
                <w:sz w:val="24"/>
                <w:szCs w:val="24"/>
              </w:rPr>
              <w:t xml:space="preserve">СТБ 1053-2015 </w:t>
            </w:r>
          </w:p>
          <w:p w14:paraId="5F5B3061" w14:textId="77777777" w:rsidR="000969C1" w:rsidRPr="00114C54" w:rsidRDefault="000969C1" w:rsidP="00B44EA2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56"/>
              <w:textAlignment w:val="baseline"/>
              <w:rPr>
                <w:sz w:val="24"/>
                <w:szCs w:val="24"/>
              </w:rPr>
            </w:pPr>
            <w:r w:rsidRPr="00114C54">
              <w:rPr>
                <w:sz w:val="24"/>
                <w:szCs w:val="24"/>
              </w:rPr>
              <w:t xml:space="preserve">СТБ 1054-2012 </w:t>
            </w:r>
          </w:p>
          <w:p w14:paraId="485BE01D" w14:textId="77777777" w:rsidR="000969C1" w:rsidRPr="00114C54" w:rsidRDefault="000969C1" w:rsidP="00B44EA2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56"/>
              <w:textAlignment w:val="baseline"/>
              <w:rPr>
                <w:sz w:val="24"/>
                <w:szCs w:val="24"/>
              </w:rPr>
            </w:pPr>
            <w:r w:rsidRPr="00114C54">
              <w:rPr>
                <w:sz w:val="24"/>
                <w:szCs w:val="24"/>
              </w:rPr>
              <w:t xml:space="preserve">СТБ 1055-2012 </w:t>
            </w:r>
          </w:p>
          <w:p w14:paraId="07B1A170" w14:textId="77777777" w:rsidR="000969C1" w:rsidRDefault="000969C1" w:rsidP="00BF27C7">
            <w:pPr>
              <w:pStyle w:val="12"/>
              <w:ind w:right="-108"/>
              <w:rPr>
                <w:sz w:val="24"/>
                <w:szCs w:val="24"/>
                <w:lang w:val="ru-RU"/>
              </w:rPr>
            </w:pPr>
            <w:r w:rsidRPr="00A40594">
              <w:rPr>
                <w:sz w:val="24"/>
                <w:szCs w:val="24"/>
                <w:lang w:val="ru-RU"/>
              </w:rPr>
              <w:t>Инструкция по при</w:t>
            </w:r>
            <w:r w:rsidR="009D2E27">
              <w:rPr>
                <w:sz w:val="24"/>
                <w:szCs w:val="24"/>
                <w:lang w:val="ru-RU"/>
              </w:rPr>
              <w:t>м</w:t>
            </w:r>
            <w:r w:rsidRPr="00A40594">
              <w:rPr>
                <w:sz w:val="24"/>
                <w:szCs w:val="24"/>
                <w:lang w:val="ru-RU"/>
              </w:rPr>
              <w:t>енению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40594">
              <w:rPr>
                <w:sz w:val="24"/>
                <w:szCs w:val="24"/>
                <w:lang w:val="ru-RU"/>
              </w:rPr>
              <w:t xml:space="preserve"> № 65-0605, утв.  ГГСВ РБ 1</w:t>
            </w:r>
            <w:r>
              <w:rPr>
                <w:sz w:val="24"/>
                <w:szCs w:val="24"/>
                <w:lang w:val="ru-RU"/>
              </w:rPr>
              <w:t>3</w:t>
            </w:r>
            <w:r w:rsidRPr="00A40594">
              <w:rPr>
                <w:sz w:val="24"/>
                <w:szCs w:val="24"/>
                <w:lang w:val="ru-RU"/>
              </w:rPr>
              <w:t>.06.2005 №77</w:t>
            </w:r>
          </w:p>
          <w:p w14:paraId="448B048D" w14:textId="77777777" w:rsidR="000969C1" w:rsidRPr="00DE5028" w:rsidRDefault="000969C1" w:rsidP="004C4AAE">
            <w:pPr>
              <w:pStyle w:val="12"/>
              <w:ind w:left="-111" w:right="-105"/>
              <w:rPr>
                <w:sz w:val="24"/>
                <w:szCs w:val="24"/>
                <w:lang w:val="ru-RU"/>
              </w:rPr>
            </w:pPr>
            <w:r w:rsidRPr="00C90739">
              <w:rPr>
                <w:sz w:val="24"/>
                <w:szCs w:val="24"/>
                <w:lang w:val="ru-RU" w:eastAsia="ru-RU"/>
              </w:rPr>
              <w:t>ТНПА и др</w:t>
            </w:r>
            <w:r w:rsidR="004C4AAE">
              <w:rPr>
                <w:sz w:val="24"/>
                <w:szCs w:val="24"/>
                <w:lang w:val="ru-RU" w:eastAsia="ru-RU"/>
              </w:rPr>
              <w:t xml:space="preserve">. </w:t>
            </w:r>
            <w:r w:rsidRPr="00C90739">
              <w:rPr>
                <w:sz w:val="24"/>
                <w:szCs w:val="24"/>
                <w:lang w:val="ru-RU" w:eastAsia="ru-RU"/>
              </w:rPr>
              <w:t>документация на про</w:t>
            </w:r>
            <w:r w:rsidRPr="009D2E27">
              <w:rPr>
                <w:sz w:val="24"/>
                <w:szCs w:val="24"/>
                <w:lang w:val="ru-RU"/>
              </w:rPr>
              <w:t>дукцию</w:t>
            </w:r>
          </w:p>
        </w:tc>
        <w:tc>
          <w:tcPr>
            <w:tcW w:w="2268" w:type="dxa"/>
          </w:tcPr>
          <w:p w14:paraId="243A7E46" w14:textId="77777777" w:rsidR="000969C1" w:rsidRPr="00114C54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14C54">
              <w:rPr>
                <w:sz w:val="24"/>
                <w:szCs w:val="24"/>
              </w:rPr>
              <w:t>ГОСТ 31904-2012</w:t>
            </w:r>
          </w:p>
          <w:p w14:paraId="730B103A" w14:textId="77777777" w:rsidR="000969C1" w:rsidRPr="00114C54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24"/>
              <w:textAlignment w:val="baseline"/>
              <w:rPr>
                <w:sz w:val="24"/>
                <w:szCs w:val="24"/>
              </w:rPr>
            </w:pPr>
            <w:r w:rsidRPr="00114C54">
              <w:rPr>
                <w:sz w:val="24"/>
                <w:szCs w:val="24"/>
              </w:rPr>
              <w:t>СТБ 1036-97 п.7.3</w:t>
            </w:r>
          </w:p>
          <w:p w14:paraId="0A7A883F" w14:textId="77777777" w:rsidR="000969C1" w:rsidRPr="000F431C" w:rsidRDefault="000969C1" w:rsidP="000F431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F431C">
              <w:rPr>
                <w:rFonts w:ascii="Times New Roman" w:hAnsi="Times New Roman"/>
                <w:sz w:val="24"/>
                <w:szCs w:val="24"/>
              </w:rPr>
              <w:t>ГОСТ 34125-2017</w:t>
            </w:r>
          </w:p>
          <w:p w14:paraId="19C98014" w14:textId="77777777" w:rsidR="000969C1" w:rsidRPr="000F431C" w:rsidRDefault="000969C1" w:rsidP="000F431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F431C">
              <w:rPr>
                <w:rFonts w:ascii="Times New Roman" w:hAnsi="Times New Roman"/>
                <w:sz w:val="24"/>
                <w:szCs w:val="24"/>
              </w:rPr>
              <w:t>ГОСТ 34130-2017</w:t>
            </w:r>
          </w:p>
          <w:p w14:paraId="624332AA" w14:textId="77777777" w:rsidR="000969C1" w:rsidRPr="00114C54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56"/>
              <w:textAlignment w:val="baseline"/>
              <w:rPr>
                <w:sz w:val="24"/>
                <w:szCs w:val="24"/>
              </w:rPr>
            </w:pPr>
            <w:r w:rsidRPr="00114C54">
              <w:rPr>
                <w:sz w:val="24"/>
                <w:szCs w:val="24"/>
              </w:rPr>
              <w:t xml:space="preserve">СТБ 1053-2015 </w:t>
            </w:r>
          </w:p>
          <w:p w14:paraId="46FB94D3" w14:textId="77777777" w:rsidR="000969C1" w:rsidRPr="00114C54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56"/>
              <w:textAlignment w:val="baseline"/>
              <w:rPr>
                <w:sz w:val="24"/>
                <w:szCs w:val="24"/>
              </w:rPr>
            </w:pPr>
            <w:r w:rsidRPr="00114C54">
              <w:rPr>
                <w:sz w:val="24"/>
                <w:szCs w:val="24"/>
              </w:rPr>
              <w:t xml:space="preserve">СТБ 1054-2012 </w:t>
            </w:r>
          </w:p>
          <w:p w14:paraId="3C89402A" w14:textId="77777777" w:rsidR="000969C1" w:rsidRPr="00114C54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56"/>
              <w:textAlignment w:val="baseline"/>
              <w:rPr>
                <w:sz w:val="24"/>
                <w:szCs w:val="24"/>
              </w:rPr>
            </w:pPr>
            <w:r w:rsidRPr="00114C54">
              <w:rPr>
                <w:sz w:val="24"/>
                <w:szCs w:val="24"/>
              </w:rPr>
              <w:t xml:space="preserve">СТБ 1055-2012 </w:t>
            </w:r>
          </w:p>
          <w:p w14:paraId="786F591B" w14:textId="77777777" w:rsidR="000969C1" w:rsidRPr="00114C54" w:rsidRDefault="000969C1" w:rsidP="005216A3">
            <w:pPr>
              <w:overflowPunct w:val="0"/>
              <w:autoSpaceDE w:val="0"/>
              <w:autoSpaceDN w:val="0"/>
              <w:adjustRightInd w:val="0"/>
              <w:ind w:right="56"/>
              <w:textAlignment w:val="baseline"/>
              <w:rPr>
                <w:sz w:val="24"/>
                <w:szCs w:val="24"/>
              </w:rPr>
            </w:pPr>
            <w:r w:rsidRPr="00114C54">
              <w:rPr>
                <w:sz w:val="24"/>
                <w:szCs w:val="24"/>
              </w:rPr>
              <w:t xml:space="preserve">ТКП 251-2010 </w:t>
            </w:r>
          </w:p>
          <w:p w14:paraId="62BA5672" w14:textId="77777777" w:rsidR="000969C1" w:rsidRDefault="000969C1" w:rsidP="005216A3">
            <w:pPr>
              <w:overflowPunct w:val="0"/>
              <w:autoSpaceDE w:val="0"/>
              <w:autoSpaceDN w:val="0"/>
              <w:adjustRightInd w:val="0"/>
              <w:ind w:right="-264"/>
              <w:textAlignment w:val="baseline"/>
              <w:rPr>
                <w:sz w:val="24"/>
                <w:szCs w:val="24"/>
              </w:rPr>
            </w:pPr>
            <w:r w:rsidRPr="0094596D">
              <w:rPr>
                <w:sz w:val="24"/>
                <w:szCs w:val="24"/>
              </w:rPr>
              <w:t>ГОСТ 32164-2013</w:t>
            </w:r>
          </w:p>
          <w:p w14:paraId="21933426" w14:textId="77777777" w:rsidR="000969C1" w:rsidRDefault="000969C1" w:rsidP="005216A3">
            <w:pPr>
              <w:overflowPunct w:val="0"/>
              <w:autoSpaceDE w:val="0"/>
              <w:autoSpaceDN w:val="0"/>
              <w:adjustRightInd w:val="0"/>
              <w:ind w:right="-264"/>
              <w:textAlignment w:val="baseline"/>
              <w:rPr>
                <w:sz w:val="24"/>
                <w:szCs w:val="24"/>
              </w:rPr>
            </w:pPr>
            <w:r w:rsidRPr="00114C54">
              <w:rPr>
                <w:sz w:val="24"/>
                <w:szCs w:val="24"/>
              </w:rPr>
              <w:t>Инструкция по</w:t>
            </w:r>
          </w:p>
          <w:p w14:paraId="27445C64" w14:textId="77777777" w:rsidR="000969C1" w:rsidRPr="007931D8" w:rsidRDefault="000969C1" w:rsidP="001003A2">
            <w:pPr>
              <w:overflowPunct w:val="0"/>
              <w:autoSpaceDE w:val="0"/>
              <w:autoSpaceDN w:val="0"/>
              <w:adjustRightInd w:val="0"/>
              <w:ind w:right="-264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 w:rsidRPr="00114C54">
              <w:rPr>
                <w:sz w:val="24"/>
                <w:szCs w:val="24"/>
              </w:rPr>
              <w:t>менению №65-0605</w:t>
            </w:r>
            <w:r>
              <w:rPr>
                <w:sz w:val="24"/>
                <w:szCs w:val="24"/>
              </w:rPr>
              <w:t xml:space="preserve">, </w:t>
            </w:r>
            <w:r w:rsidRPr="007931D8">
              <w:rPr>
                <w:sz w:val="24"/>
                <w:szCs w:val="24"/>
              </w:rPr>
              <w:t>утв.  ГГСВ РБ 13.06.2005</w:t>
            </w:r>
          </w:p>
        </w:tc>
      </w:tr>
      <w:tr w:rsidR="000969C1" w:rsidRPr="00D7528B" w14:paraId="72F4AEF0" w14:textId="77777777" w:rsidTr="003956CE">
        <w:trPr>
          <w:trHeight w:val="170"/>
        </w:trPr>
        <w:tc>
          <w:tcPr>
            <w:tcW w:w="709" w:type="dxa"/>
          </w:tcPr>
          <w:p w14:paraId="0167B887" w14:textId="77777777" w:rsidR="000969C1" w:rsidRPr="00121E5E" w:rsidRDefault="000969C1" w:rsidP="005216A3">
            <w:pPr>
              <w:pStyle w:val="12"/>
              <w:rPr>
                <w:sz w:val="24"/>
                <w:szCs w:val="24"/>
                <w:lang w:val="ru-RU"/>
              </w:rPr>
            </w:pPr>
            <w:r w:rsidRPr="0044567D">
              <w:rPr>
                <w:sz w:val="24"/>
                <w:szCs w:val="24"/>
                <w:lang w:eastAsia="ru-RU"/>
              </w:rPr>
              <w:t>7.2</w:t>
            </w:r>
            <w:r w:rsidR="00121E5E">
              <w:rPr>
                <w:sz w:val="24"/>
                <w:szCs w:val="24"/>
                <w:lang w:val="ru-RU" w:eastAsia="ru-RU"/>
              </w:rPr>
              <w:t>*</w:t>
            </w:r>
          </w:p>
        </w:tc>
        <w:tc>
          <w:tcPr>
            <w:tcW w:w="2127" w:type="dxa"/>
            <w:vMerge/>
          </w:tcPr>
          <w:p w14:paraId="031ECDB7" w14:textId="77777777" w:rsidR="000969C1" w:rsidRPr="0044567D" w:rsidRDefault="000969C1" w:rsidP="005216A3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4FC6A193" w14:textId="77777777" w:rsidR="000969C1" w:rsidRPr="00DE6944" w:rsidRDefault="000969C1" w:rsidP="00DE6944">
            <w:pPr>
              <w:ind w:hanging="55"/>
              <w:rPr>
                <w:sz w:val="16"/>
                <w:szCs w:val="16"/>
              </w:rPr>
            </w:pPr>
            <w:r w:rsidRPr="00DE6944">
              <w:rPr>
                <w:sz w:val="16"/>
                <w:szCs w:val="16"/>
              </w:rPr>
              <w:t>01.13/42.000</w:t>
            </w:r>
          </w:p>
          <w:p w14:paraId="12315D4E" w14:textId="77777777" w:rsidR="000969C1" w:rsidRDefault="000969C1" w:rsidP="00DE6944">
            <w:pPr>
              <w:ind w:left="-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01.21-0</w:t>
            </w:r>
            <w:r w:rsidRPr="00DE6944">
              <w:rPr>
                <w:sz w:val="16"/>
                <w:szCs w:val="16"/>
              </w:rPr>
              <w:t>1.25/42.000</w:t>
            </w:r>
          </w:p>
          <w:p w14:paraId="0AD53CDA" w14:textId="77777777" w:rsidR="000969C1" w:rsidRDefault="000969C1" w:rsidP="00DE6944">
            <w:pPr>
              <w:ind w:left="-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10.31/42.000</w:t>
            </w:r>
          </w:p>
          <w:p w14:paraId="318C1D8F" w14:textId="77777777" w:rsidR="000969C1" w:rsidRDefault="000969C1" w:rsidP="00DE6944">
            <w:pPr>
              <w:ind w:left="-55"/>
              <w:rPr>
                <w:sz w:val="16"/>
                <w:szCs w:val="16"/>
              </w:rPr>
            </w:pPr>
            <w:r w:rsidRPr="00DE6944">
              <w:rPr>
                <w:sz w:val="16"/>
                <w:szCs w:val="16"/>
              </w:rPr>
              <w:t>10.32</w:t>
            </w:r>
            <w:r>
              <w:rPr>
                <w:sz w:val="16"/>
                <w:szCs w:val="16"/>
              </w:rPr>
              <w:t>/42.000</w:t>
            </w:r>
          </w:p>
          <w:p w14:paraId="6756D0C9" w14:textId="77777777" w:rsidR="000969C1" w:rsidRDefault="000969C1" w:rsidP="00DE6944">
            <w:pPr>
              <w:ind w:left="-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10.39/42.000</w:t>
            </w:r>
          </w:p>
          <w:p w14:paraId="0894A70F" w14:textId="77777777" w:rsidR="000969C1" w:rsidRDefault="000969C1" w:rsidP="00DE6944">
            <w:pPr>
              <w:ind w:left="-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10.83/42.000</w:t>
            </w:r>
          </w:p>
          <w:p w14:paraId="49D99D7A" w14:textId="77777777" w:rsidR="000969C1" w:rsidRDefault="000969C1" w:rsidP="00DE6944">
            <w:pPr>
              <w:ind w:left="-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10.84/42.000</w:t>
            </w:r>
          </w:p>
          <w:p w14:paraId="3C7B1F8C" w14:textId="77777777" w:rsidR="000969C1" w:rsidRPr="00DE6944" w:rsidRDefault="000969C1" w:rsidP="00DE6944">
            <w:pPr>
              <w:ind w:left="-55"/>
              <w:rPr>
                <w:sz w:val="16"/>
                <w:szCs w:val="16"/>
              </w:rPr>
            </w:pPr>
            <w:r w:rsidRPr="00DE6944">
              <w:rPr>
                <w:sz w:val="16"/>
                <w:szCs w:val="16"/>
              </w:rPr>
              <w:t>10.86/42.00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2268" w:type="dxa"/>
          </w:tcPr>
          <w:p w14:paraId="5A76099C" w14:textId="77777777" w:rsidR="000969C1" w:rsidRPr="00D7528B" w:rsidRDefault="000969C1" w:rsidP="005216A3">
            <w:pPr>
              <w:tabs>
                <w:tab w:val="left" w:pos="0"/>
                <w:tab w:val="left" w:pos="2055"/>
              </w:tabs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4"/>
                <w:szCs w:val="24"/>
              </w:rPr>
            </w:pPr>
            <w:r w:rsidRPr="00D7528B">
              <w:rPr>
                <w:sz w:val="24"/>
                <w:szCs w:val="24"/>
              </w:rPr>
              <w:t>Органолептические показатели  (внешний вид, цвет, вкус)</w:t>
            </w:r>
          </w:p>
        </w:tc>
        <w:tc>
          <w:tcPr>
            <w:tcW w:w="2268" w:type="dxa"/>
            <w:vMerge w:val="restart"/>
          </w:tcPr>
          <w:p w14:paraId="7D5B9802" w14:textId="77777777" w:rsidR="003E1EA8" w:rsidRPr="00245183" w:rsidRDefault="003E1EA8" w:rsidP="003E1EA8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84"/>
              <w:textAlignment w:val="baseline"/>
              <w:rPr>
                <w:sz w:val="24"/>
                <w:szCs w:val="24"/>
              </w:rPr>
            </w:pPr>
            <w:r w:rsidRPr="00245183">
              <w:rPr>
                <w:sz w:val="24"/>
                <w:szCs w:val="24"/>
              </w:rPr>
              <w:t>Единые сани</w:t>
            </w:r>
            <w:r w:rsidRPr="00245183">
              <w:rPr>
                <w:sz w:val="24"/>
                <w:szCs w:val="24"/>
              </w:rPr>
              <w:softHyphen/>
              <w:t>тарные требования, утв. Решением Комиссии Тамо</w:t>
            </w:r>
            <w:r>
              <w:rPr>
                <w:sz w:val="24"/>
                <w:szCs w:val="24"/>
              </w:rPr>
              <w:t xml:space="preserve">женного союза </w:t>
            </w:r>
            <w:r w:rsidRPr="00245183">
              <w:rPr>
                <w:sz w:val="24"/>
                <w:szCs w:val="24"/>
              </w:rPr>
              <w:t>28.05.2010 № 299</w:t>
            </w:r>
          </w:p>
          <w:p w14:paraId="3DE38BF9" w14:textId="77777777" w:rsidR="003E1EA8" w:rsidRPr="00695C11" w:rsidRDefault="003E1EA8" w:rsidP="003E1EA8">
            <w:pPr>
              <w:pStyle w:val="12"/>
              <w:rPr>
                <w:sz w:val="24"/>
                <w:szCs w:val="24"/>
                <w:lang w:val="ru-RU" w:eastAsia="ru-RU"/>
              </w:rPr>
            </w:pPr>
            <w:r w:rsidRPr="00695C11">
              <w:rPr>
                <w:sz w:val="24"/>
                <w:szCs w:val="24"/>
                <w:lang w:val="ru-RU" w:eastAsia="ru-RU"/>
              </w:rPr>
              <w:t xml:space="preserve">СанПиН и ГН, утв. </w:t>
            </w:r>
          </w:p>
          <w:p w14:paraId="5D7DA40D" w14:textId="77777777" w:rsidR="003E1EA8" w:rsidRPr="00695C11" w:rsidRDefault="003E1EA8" w:rsidP="003E1EA8">
            <w:pPr>
              <w:pStyle w:val="12"/>
              <w:rPr>
                <w:sz w:val="24"/>
                <w:szCs w:val="24"/>
                <w:lang w:val="ru-RU" w:eastAsia="ru-RU"/>
              </w:rPr>
            </w:pPr>
            <w:r w:rsidRPr="00695C11">
              <w:rPr>
                <w:sz w:val="24"/>
                <w:szCs w:val="24"/>
                <w:lang w:val="ru-RU" w:eastAsia="ru-RU"/>
              </w:rPr>
              <w:t>Постановлением</w:t>
            </w:r>
          </w:p>
          <w:p w14:paraId="380B6356" w14:textId="77777777" w:rsidR="003E1EA8" w:rsidRPr="00695C11" w:rsidRDefault="003E1EA8" w:rsidP="004C4AAE">
            <w:pPr>
              <w:pStyle w:val="12"/>
              <w:rPr>
                <w:sz w:val="24"/>
                <w:szCs w:val="24"/>
                <w:lang w:val="ru-RU" w:eastAsia="ru-RU"/>
              </w:rPr>
            </w:pPr>
            <w:r w:rsidRPr="00695C11">
              <w:rPr>
                <w:sz w:val="24"/>
                <w:szCs w:val="24"/>
                <w:lang w:val="ru-RU" w:eastAsia="ru-RU"/>
              </w:rPr>
              <w:t>Минздрава</w:t>
            </w:r>
            <w:r w:rsidR="004C4AAE">
              <w:rPr>
                <w:sz w:val="24"/>
                <w:szCs w:val="24"/>
                <w:lang w:val="ru-RU" w:eastAsia="ru-RU"/>
              </w:rPr>
              <w:t xml:space="preserve"> </w:t>
            </w:r>
            <w:r w:rsidRPr="00695C11">
              <w:rPr>
                <w:sz w:val="24"/>
                <w:szCs w:val="24"/>
                <w:lang w:val="ru-RU" w:eastAsia="ru-RU"/>
              </w:rPr>
              <w:t>Республики Беларусь 21.06.2013№ 52</w:t>
            </w:r>
          </w:p>
          <w:p w14:paraId="27EEA133" w14:textId="77777777" w:rsidR="003E1EA8" w:rsidRDefault="003E1EA8" w:rsidP="003E1EA8">
            <w:pPr>
              <w:pStyle w:val="12"/>
              <w:rPr>
                <w:sz w:val="24"/>
                <w:szCs w:val="24"/>
                <w:lang w:val="ru-RU"/>
              </w:rPr>
            </w:pPr>
            <w:r w:rsidRPr="00A36A20">
              <w:rPr>
                <w:sz w:val="24"/>
                <w:szCs w:val="24"/>
                <w:lang w:val="ru-RU"/>
              </w:rPr>
              <w:t>Г</w:t>
            </w:r>
            <w:r>
              <w:rPr>
                <w:sz w:val="24"/>
                <w:szCs w:val="24"/>
                <w:lang w:val="ru-RU"/>
              </w:rPr>
              <w:t xml:space="preserve">Н </w:t>
            </w:r>
            <w:r w:rsidRPr="00A36A20">
              <w:rPr>
                <w:sz w:val="24"/>
                <w:szCs w:val="24"/>
                <w:lang w:val="ru-RU"/>
              </w:rPr>
              <w:t>«Показатели безопасности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36A20">
              <w:rPr>
                <w:sz w:val="24"/>
                <w:szCs w:val="24"/>
                <w:lang w:val="ru-RU"/>
              </w:rPr>
              <w:t>и</w:t>
            </w:r>
          </w:p>
          <w:p w14:paraId="08AAFBE5" w14:textId="77777777" w:rsidR="003E1EA8" w:rsidRPr="00245183" w:rsidRDefault="003E1EA8" w:rsidP="003E1EA8">
            <w:pPr>
              <w:pStyle w:val="12"/>
              <w:ind w:right="-105"/>
              <w:rPr>
                <w:sz w:val="24"/>
                <w:szCs w:val="24"/>
                <w:lang w:val="ru-RU"/>
              </w:rPr>
            </w:pPr>
            <w:r w:rsidRPr="00A36A20">
              <w:rPr>
                <w:sz w:val="24"/>
                <w:szCs w:val="24"/>
                <w:lang w:val="ru-RU"/>
              </w:rPr>
              <w:t xml:space="preserve">безвредности продовольственного сырья </w:t>
            </w:r>
            <w:r>
              <w:rPr>
                <w:sz w:val="24"/>
                <w:szCs w:val="24"/>
                <w:lang w:val="ru-RU"/>
              </w:rPr>
              <w:t xml:space="preserve">и </w:t>
            </w:r>
            <w:r w:rsidRPr="00A36A20">
              <w:rPr>
                <w:sz w:val="24"/>
                <w:szCs w:val="24"/>
                <w:lang w:val="ru-RU"/>
              </w:rPr>
              <w:t>пищевых продуктов», утв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Pr="00A36A20">
              <w:rPr>
                <w:sz w:val="24"/>
                <w:szCs w:val="24"/>
                <w:lang w:val="ru-RU"/>
              </w:rPr>
              <w:t>постановлением СМ РБ 25.01.2021 №37</w:t>
            </w:r>
          </w:p>
          <w:p w14:paraId="228E35EB" w14:textId="77777777" w:rsidR="000969C1" w:rsidRPr="00114C54" w:rsidRDefault="000969C1" w:rsidP="0094596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180"/>
              <w:textAlignment w:val="baseline"/>
              <w:rPr>
                <w:sz w:val="24"/>
                <w:szCs w:val="24"/>
              </w:rPr>
            </w:pPr>
            <w:r w:rsidRPr="00114C54">
              <w:rPr>
                <w:sz w:val="24"/>
                <w:szCs w:val="24"/>
              </w:rPr>
              <w:t xml:space="preserve">ГОСТ </w:t>
            </w:r>
            <w:r>
              <w:rPr>
                <w:sz w:val="24"/>
                <w:szCs w:val="24"/>
              </w:rPr>
              <w:t>33823</w:t>
            </w:r>
            <w:r w:rsidRPr="00114C5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2016</w:t>
            </w:r>
          </w:p>
          <w:p w14:paraId="44B734EA" w14:textId="77777777" w:rsidR="000969C1" w:rsidRPr="00114C54" w:rsidRDefault="000969C1" w:rsidP="0094596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180"/>
              <w:textAlignment w:val="baseline"/>
              <w:rPr>
                <w:sz w:val="24"/>
                <w:szCs w:val="24"/>
              </w:rPr>
            </w:pPr>
            <w:r w:rsidRPr="00114C54">
              <w:rPr>
                <w:sz w:val="24"/>
                <w:szCs w:val="24"/>
              </w:rPr>
              <w:t>ГОСТ 7176-</w:t>
            </w:r>
            <w:r>
              <w:rPr>
                <w:sz w:val="24"/>
                <w:szCs w:val="24"/>
              </w:rPr>
              <w:t>2017</w:t>
            </w:r>
            <w:r w:rsidRPr="00114C54">
              <w:rPr>
                <w:sz w:val="24"/>
                <w:szCs w:val="24"/>
              </w:rPr>
              <w:t xml:space="preserve"> </w:t>
            </w:r>
          </w:p>
          <w:p w14:paraId="4375C5DB" w14:textId="77777777" w:rsidR="000969C1" w:rsidRPr="00114C54" w:rsidRDefault="000969C1" w:rsidP="0094596D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ind w:right="180"/>
              <w:textAlignment w:val="baseline"/>
              <w:rPr>
                <w:sz w:val="24"/>
                <w:szCs w:val="24"/>
              </w:rPr>
            </w:pPr>
            <w:r w:rsidRPr="00114C54">
              <w:rPr>
                <w:sz w:val="24"/>
                <w:szCs w:val="24"/>
              </w:rPr>
              <w:t xml:space="preserve">ГОСТ 7194-81 </w:t>
            </w:r>
          </w:p>
          <w:p w14:paraId="18343C07" w14:textId="77777777" w:rsidR="000969C1" w:rsidRPr="00114C54" w:rsidRDefault="000969C1" w:rsidP="0094596D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ind w:right="180"/>
              <w:textAlignment w:val="baseline"/>
              <w:rPr>
                <w:sz w:val="24"/>
                <w:szCs w:val="24"/>
              </w:rPr>
            </w:pPr>
            <w:r w:rsidRPr="00114C54">
              <w:rPr>
                <w:sz w:val="24"/>
                <w:szCs w:val="24"/>
              </w:rPr>
              <w:t xml:space="preserve">ГОСТ 7967-2015 </w:t>
            </w:r>
          </w:p>
          <w:p w14:paraId="26EF8760" w14:textId="77777777" w:rsidR="000969C1" w:rsidRPr="00114C54" w:rsidRDefault="000969C1" w:rsidP="0094596D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ind w:right="180"/>
              <w:textAlignment w:val="baseline"/>
              <w:rPr>
                <w:sz w:val="24"/>
                <w:szCs w:val="24"/>
              </w:rPr>
            </w:pPr>
            <w:r w:rsidRPr="00114C54">
              <w:rPr>
                <w:sz w:val="24"/>
                <w:szCs w:val="24"/>
              </w:rPr>
              <w:t xml:space="preserve">ГОСТ 7968-89 </w:t>
            </w:r>
          </w:p>
          <w:p w14:paraId="4E293582" w14:textId="77777777" w:rsidR="000969C1" w:rsidRPr="00114C54" w:rsidRDefault="000969C1" w:rsidP="0094596D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ind w:right="180"/>
              <w:textAlignment w:val="baseline"/>
              <w:rPr>
                <w:sz w:val="24"/>
                <w:szCs w:val="24"/>
              </w:rPr>
            </w:pPr>
            <w:r w:rsidRPr="00114C54">
              <w:rPr>
                <w:sz w:val="24"/>
                <w:szCs w:val="24"/>
              </w:rPr>
              <w:t>ГОС</w:t>
            </w:r>
            <w:r>
              <w:rPr>
                <w:sz w:val="24"/>
                <w:szCs w:val="24"/>
              </w:rPr>
              <w:t>Т 33540-2015</w:t>
            </w:r>
          </w:p>
          <w:p w14:paraId="1DF68895" w14:textId="77777777" w:rsidR="000969C1" w:rsidRPr="00114C54" w:rsidRDefault="000969C1" w:rsidP="0094596D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ind w:right="180"/>
              <w:textAlignment w:val="baseline"/>
              <w:rPr>
                <w:sz w:val="24"/>
                <w:szCs w:val="24"/>
              </w:rPr>
            </w:pPr>
            <w:r w:rsidRPr="00114C54">
              <w:rPr>
                <w:sz w:val="24"/>
                <w:szCs w:val="24"/>
              </w:rPr>
              <w:t xml:space="preserve">ГОСТ 1722-85 </w:t>
            </w:r>
          </w:p>
          <w:p w14:paraId="15E27321" w14:textId="77777777" w:rsidR="000969C1" w:rsidRDefault="000969C1" w:rsidP="008D704A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ind w:right="180"/>
              <w:jc w:val="both"/>
              <w:textAlignment w:val="baseline"/>
              <w:rPr>
                <w:sz w:val="24"/>
                <w:szCs w:val="24"/>
              </w:rPr>
            </w:pPr>
            <w:r w:rsidRPr="00D7528B">
              <w:rPr>
                <w:sz w:val="24"/>
                <w:szCs w:val="24"/>
              </w:rPr>
              <w:t>ГОСТ 1723-</w:t>
            </w:r>
            <w:r>
              <w:rPr>
                <w:sz w:val="24"/>
                <w:szCs w:val="24"/>
              </w:rPr>
              <w:t>2015</w:t>
            </w:r>
          </w:p>
          <w:p w14:paraId="2B6778E7" w14:textId="77777777" w:rsidR="000969C1" w:rsidRDefault="000969C1" w:rsidP="008D704A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ind w:right="18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34306-</w:t>
            </w:r>
            <w:r w:rsidR="00B24BFC">
              <w:rPr>
                <w:sz w:val="24"/>
                <w:szCs w:val="24"/>
              </w:rPr>
              <w:t>2007</w:t>
            </w:r>
          </w:p>
          <w:p w14:paraId="3B960D6F" w14:textId="77777777" w:rsidR="000969C1" w:rsidRDefault="000969C1" w:rsidP="008D704A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ind w:right="180"/>
              <w:jc w:val="both"/>
              <w:textAlignment w:val="baseline"/>
              <w:rPr>
                <w:sz w:val="24"/>
                <w:szCs w:val="24"/>
              </w:rPr>
            </w:pPr>
            <w:r w:rsidRPr="00D7528B">
              <w:rPr>
                <w:sz w:val="24"/>
                <w:szCs w:val="24"/>
              </w:rPr>
              <w:t>ГОСТ 1725-</w:t>
            </w:r>
            <w:r>
              <w:rPr>
                <w:sz w:val="24"/>
                <w:szCs w:val="24"/>
              </w:rPr>
              <w:t>2019</w:t>
            </w:r>
          </w:p>
          <w:p w14:paraId="068E3B29" w14:textId="77777777" w:rsidR="000969C1" w:rsidRPr="00D7528B" w:rsidRDefault="000969C1" w:rsidP="008D704A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ind w:right="18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34298-2017</w:t>
            </w:r>
            <w:r w:rsidRPr="00D7528B">
              <w:rPr>
                <w:sz w:val="24"/>
                <w:szCs w:val="24"/>
              </w:rPr>
              <w:t xml:space="preserve"> </w:t>
            </w:r>
          </w:p>
          <w:p w14:paraId="19805396" w14:textId="77777777" w:rsidR="00B24BFC" w:rsidRPr="00D7528B" w:rsidRDefault="000969C1" w:rsidP="008D704A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ind w:right="18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33932-2016</w:t>
            </w:r>
            <w:r w:rsidRPr="00D7528B">
              <w:rPr>
                <w:sz w:val="24"/>
                <w:szCs w:val="24"/>
              </w:rPr>
              <w:t xml:space="preserve"> </w:t>
            </w:r>
            <w:r w:rsidR="00B24BFC" w:rsidRPr="00B24BFC">
              <w:rPr>
                <w:sz w:val="24"/>
                <w:szCs w:val="24"/>
              </w:rPr>
              <w:t>ГОСТ 1726-2019</w:t>
            </w:r>
          </w:p>
          <w:p w14:paraId="6B13641A" w14:textId="77777777" w:rsidR="003E1EA8" w:rsidRPr="00245183" w:rsidRDefault="003E1EA8" w:rsidP="003E1EA8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84"/>
              <w:textAlignment w:val="baseline"/>
              <w:rPr>
                <w:sz w:val="24"/>
                <w:szCs w:val="24"/>
              </w:rPr>
            </w:pPr>
            <w:r w:rsidRPr="00245183">
              <w:rPr>
                <w:sz w:val="24"/>
                <w:szCs w:val="24"/>
              </w:rPr>
              <w:t>Единые сани</w:t>
            </w:r>
            <w:r w:rsidRPr="00245183">
              <w:rPr>
                <w:sz w:val="24"/>
                <w:szCs w:val="24"/>
              </w:rPr>
              <w:softHyphen/>
              <w:t xml:space="preserve">тарные </w:t>
            </w:r>
            <w:r w:rsidRPr="00245183">
              <w:rPr>
                <w:sz w:val="24"/>
                <w:szCs w:val="24"/>
              </w:rPr>
              <w:lastRenderedPageBreak/>
              <w:t>требования, утв. Решением Комиссии Тамо</w:t>
            </w:r>
            <w:r>
              <w:rPr>
                <w:sz w:val="24"/>
                <w:szCs w:val="24"/>
              </w:rPr>
              <w:t xml:space="preserve">женного союза </w:t>
            </w:r>
            <w:r w:rsidRPr="00245183">
              <w:rPr>
                <w:sz w:val="24"/>
                <w:szCs w:val="24"/>
              </w:rPr>
              <w:t>28.05.2010 № 299</w:t>
            </w:r>
          </w:p>
          <w:p w14:paraId="61F425A4" w14:textId="77777777" w:rsidR="003E1EA8" w:rsidRPr="00695C11" w:rsidRDefault="003E1EA8" w:rsidP="003E1EA8">
            <w:pPr>
              <w:pStyle w:val="12"/>
              <w:rPr>
                <w:sz w:val="24"/>
                <w:szCs w:val="24"/>
                <w:lang w:val="ru-RU" w:eastAsia="ru-RU"/>
              </w:rPr>
            </w:pPr>
            <w:r w:rsidRPr="00695C11">
              <w:rPr>
                <w:sz w:val="24"/>
                <w:szCs w:val="24"/>
                <w:lang w:val="ru-RU" w:eastAsia="ru-RU"/>
              </w:rPr>
              <w:t xml:space="preserve">СанПиН и ГН, утв. </w:t>
            </w:r>
          </w:p>
          <w:p w14:paraId="6E54E981" w14:textId="77777777" w:rsidR="003E1EA8" w:rsidRPr="00695C11" w:rsidRDefault="003E1EA8" w:rsidP="003E1EA8">
            <w:pPr>
              <w:pStyle w:val="12"/>
              <w:rPr>
                <w:sz w:val="24"/>
                <w:szCs w:val="24"/>
                <w:lang w:val="ru-RU" w:eastAsia="ru-RU"/>
              </w:rPr>
            </w:pPr>
            <w:r w:rsidRPr="00695C11">
              <w:rPr>
                <w:sz w:val="24"/>
                <w:szCs w:val="24"/>
                <w:lang w:val="ru-RU" w:eastAsia="ru-RU"/>
              </w:rPr>
              <w:t>Постановлением</w:t>
            </w:r>
          </w:p>
          <w:p w14:paraId="4A8EED67" w14:textId="77777777" w:rsidR="003E1EA8" w:rsidRPr="00695C11" w:rsidRDefault="003E1EA8" w:rsidP="003E1EA8">
            <w:pPr>
              <w:pStyle w:val="12"/>
              <w:rPr>
                <w:sz w:val="24"/>
                <w:szCs w:val="24"/>
                <w:lang w:val="ru-RU" w:eastAsia="ru-RU"/>
              </w:rPr>
            </w:pPr>
            <w:r w:rsidRPr="00695C11">
              <w:rPr>
                <w:sz w:val="24"/>
                <w:szCs w:val="24"/>
                <w:lang w:val="ru-RU" w:eastAsia="ru-RU"/>
              </w:rPr>
              <w:t xml:space="preserve">Минздрава </w:t>
            </w:r>
          </w:p>
          <w:p w14:paraId="683665DA" w14:textId="77777777" w:rsidR="003E1EA8" w:rsidRPr="00695C11" w:rsidRDefault="003E1EA8" w:rsidP="003E1EA8">
            <w:pPr>
              <w:pStyle w:val="12"/>
              <w:ind w:right="-105"/>
              <w:rPr>
                <w:sz w:val="24"/>
                <w:szCs w:val="24"/>
                <w:lang w:val="ru-RU" w:eastAsia="ru-RU"/>
              </w:rPr>
            </w:pPr>
            <w:r w:rsidRPr="00695C11">
              <w:rPr>
                <w:sz w:val="24"/>
                <w:szCs w:val="24"/>
                <w:lang w:val="ru-RU" w:eastAsia="ru-RU"/>
              </w:rPr>
              <w:t>Республики Беларусь 21.06.2013 № 52</w:t>
            </w:r>
          </w:p>
          <w:p w14:paraId="09EE4972" w14:textId="77777777" w:rsidR="003E1EA8" w:rsidRDefault="003E1EA8" w:rsidP="003E1EA8">
            <w:pPr>
              <w:pStyle w:val="12"/>
              <w:rPr>
                <w:sz w:val="24"/>
                <w:szCs w:val="24"/>
                <w:lang w:val="ru-RU"/>
              </w:rPr>
            </w:pPr>
            <w:r w:rsidRPr="00A36A20">
              <w:rPr>
                <w:sz w:val="24"/>
                <w:szCs w:val="24"/>
                <w:lang w:val="ru-RU"/>
              </w:rPr>
              <w:t>Г</w:t>
            </w:r>
            <w:r>
              <w:rPr>
                <w:sz w:val="24"/>
                <w:szCs w:val="24"/>
                <w:lang w:val="ru-RU"/>
              </w:rPr>
              <w:t xml:space="preserve">Н </w:t>
            </w:r>
            <w:r w:rsidRPr="00A36A20">
              <w:rPr>
                <w:sz w:val="24"/>
                <w:szCs w:val="24"/>
                <w:lang w:val="ru-RU"/>
              </w:rPr>
              <w:t>«Показатели безопасности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36A20">
              <w:rPr>
                <w:sz w:val="24"/>
                <w:szCs w:val="24"/>
                <w:lang w:val="ru-RU"/>
              </w:rPr>
              <w:t>и</w:t>
            </w:r>
          </w:p>
          <w:p w14:paraId="15844773" w14:textId="77777777" w:rsidR="003E1EA8" w:rsidRPr="00AF6D84" w:rsidRDefault="003E1EA8" w:rsidP="003E1EA8">
            <w:pPr>
              <w:pStyle w:val="12"/>
              <w:ind w:right="-105"/>
              <w:rPr>
                <w:sz w:val="24"/>
                <w:szCs w:val="24"/>
                <w:lang w:val="ru-RU"/>
              </w:rPr>
            </w:pPr>
            <w:r w:rsidRPr="00A36A20">
              <w:rPr>
                <w:sz w:val="24"/>
                <w:szCs w:val="24"/>
                <w:lang w:val="ru-RU"/>
              </w:rPr>
              <w:t xml:space="preserve">безвредности продовольственного сырья </w:t>
            </w:r>
            <w:r>
              <w:rPr>
                <w:sz w:val="24"/>
                <w:szCs w:val="24"/>
                <w:lang w:val="ru-RU"/>
              </w:rPr>
              <w:t xml:space="preserve">и </w:t>
            </w:r>
            <w:r w:rsidRPr="00A36A20">
              <w:rPr>
                <w:sz w:val="24"/>
                <w:szCs w:val="24"/>
                <w:lang w:val="ru-RU"/>
              </w:rPr>
              <w:t>пищевых продуктов», утв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Pr="00A36A20">
              <w:rPr>
                <w:sz w:val="24"/>
                <w:szCs w:val="24"/>
                <w:lang w:val="ru-RU"/>
              </w:rPr>
              <w:t>постановлением СМ РБ 25.01.2021 №37</w:t>
            </w:r>
          </w:p>
          <w:p w14:paraId="0EB5C0A0" w14:textId="77777777" w:rsidR="000969C1" w:rsidRPr="00114C54" w:rsidRDefault="000969C1" w:rsidP="00B20772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180"/>
              <w:textAlignment w:val="baseline"/>
              <w:rPr>
                <w:sz w:val="24"/>
                <w:szCs w:val="24"/>
              </w:rPr>
            </w:pPr>
            <w:r w:rsidRPr="00114C54">
              <w:rPr>
                <w:sz w:val="24"/>
                <w:szCs w:val="24"/>
              </w:rPr>
              <w:t xml:space="preserve">ГОСТ </w:t>
            </w:r>
            <w:r>
              <w:rPr>
                <w:sz w:val="24"/>
                <w:szCs w:val="24"/>
              </w:rPr>
              <w:t>33823</w:t>
            </w:r>
            <w:r w:rsidRPr="00114C5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2016</w:t>
            </w:r>
          </w:p>
          <w:p w14:paraId="6DAB764A" w14:textId="77777777" w:rsidR="000969C1" w:rsidRPr="00114C54" w:rsidRDefault="000969C1" w:rsidP="00B20772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180"/>
              <w:textAlignment w:val="baseline"/>
              <w:rPr>
                <w:sz w:val="24"/>
                <w:szCs w:val="24"/>
              </w:rPr>
            </w:pPr>
            <w:r w:rsidRPr="00114C54">
              <w:rPr>
                <w:sz w:val="24"/>
                <w:szCs w:val="24"/>
              </w:rPr>
              <w:t>ГОСТ 7176-</w:t>
            </w:r>
            <w:r>
              <w:rPr>
                <w:sz w:val="24"/>
                <w:szCs w:val="24"/>
              </w:rPr>
              <w:t>2017</w:t>
            </w:r>
            <w:r w:rsidRPr="00114C54">
              <w:rPr>
                <w:sz w:val="24"/>
                <w:szCs w:val="24"/>
              </w:rPr>
              <w:t xml:space="preserve"> </w:t>
            </w:r>
          </w:p>
          <w:p w14:paraId="65E5EF9D" w14:textId="77777777" w:rsidR="000969C1" w:rsidRPr="00114C54" w:rsidRDefault="000969C1" w:rsidP="00B20772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ind w:right="180"/>
              <w:textAlignment w:val="baseline"/>
              <w:rPr>
                <w:sz w:val="24"/>
                <w:szCs w:val="24"/>
              </w:rPr>
            </w:pPr>
            <w:r w:rsidRPr="00114C54">
              <w:rPr>
                <w:sz w:val="24"/>
                <w:szCs w:val="24"/>
              </w:rPr>
              <w:t xml:space="preserve">ГОСТ 7194-81 </w:t>
            </w:r>
          </w:p>
          <w:p w14:paraId="41264841" w14:textId="77777777" w:rsidR="000969C1" w:rsidRPr="00114C54" w:rsidRDefault="000969C1" w:rsidP="00B20772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ind w:right="180"/>
              <w:textAlignment w:val="baseline"/>
              <w:rPr>
                <w:sz w:val="24"/>
                <w:szCs w:val="24"/>
              </w:rPr>
            </w:pPr>
            <w:r w:rsidRPr="00114C54">
              <w:rPr>
                <w:sz w:val="24"/>
                <w:szCs w:val="24"/>
              </w:rPr>
              <w:t xml:space="preserve">ГОСТ 7967-2015 </w:t>
            </w:r>
          </w:p>
          <w:p w14:paraId="74AEC6DE" w14:textId="77777777" w:rsidR="000969C1" w:rsidRPr="00114C54" w:rsidRDefault="000969C1" w:rsidP="00B20772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ind w:right="180"/>
              <w:textAlignment w:val="baseline"/>
              <w:rPr>
                <w:sz w:val="24"/>
                <w:szCs w:val="24"/>
              </w:rPr>
            </w:pPr>
            <w:r w:rsidRPr="00114C54">
              <w:rPr>
                <w:sz w:val="24"/>
                <w:szCs w:val="24"/>
              </w:rPr>
              <w:t xml:space="preserve">ГОСТ 7968-89 </w:t>
            </w:r>
          </w:p>
          <w:p w14:paraId="70102A02" w14:textId="77777777" w:rsidR="000969C1" w:rsidRPr="00114C54" w:rsidRDefault="000969C1" w:rsidP="00B20772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ind w:right="180"/>
              <w:textAlignment w:val="baseline"/>
              <w:rPr>
                <w:sz w:val="24"/>
                <w:szCs w:val="24"/>
              </w:rPr>
            </w:pPr>
            <w:r w:rsidRPr="00114C54">
              <w:rPr>
                <w:sz w:val="24"/>
                <w:szCs w:val="24"/>
              </w:rPr>
              <w:t>ГОС</w:t>
            </w:r>
            <w:r>
              <w:rPr>
                <w:sz w:val="24"/>
                <w:szCs w:val="24"/>
              </w:rPr>
              <w:t>Т 33540-2015</w:t>
            </w:r>
          </w:p>
          <w:p w14:paraId="37287634" w14:textId="77777777" w:rsidR="000969C1" w:rsidRPr="00114C54" w:rsidRDefault="000969C1" w:rsidP="00B20772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ind w:right="180"/>
              <w:textAlignment w:val="baseline"/>
              <w:rPr>
                <w:sz w:val="24"/>
                <w:szCs w:val="24"/>
              </w:rPr>
            </w:pPr>
            <w:r w:rsidRPr="00114C54">
              <w:rPr>
                <w:sz w:val="24"/>
                <w:szCs w:val="24"/>
              </w:rPr>
              <w:t xml:space="preserve">ГОСТ 1722-85 </w:t>
            </w:r>
          </w:p>
          <w:p w14:paraId="264B7CE3" w14:textId="77777777" w:rsidR="000969C1" w:rsidRDefault="000969C1" w:rsidP="00B20772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ind w:right="180"/>
              <w:jc w:val="both"/>
              <w:textAlignment w:val="baseline"/>
              <w:rPr>
                <w:sz w:val="24"/>
                <w:szCs w:val="24"/>
              </w:rPr>
            </w:pPr>
            <w:r w:rsidRPr="00D7528B">
              <w:rPr>
                <w:sz w:val="24"/>
                <w:szCs w:val="24"/>
              </w:rPr>
              <w:t>ГОСТ 1723-</w:t>
            </w:r>
            <w:r>
              <w:rPr>
                <w:sz w:val="24"/>
                <w:szCs w:val="24"/>
              </w:rPr>
              <w:t>2015</w:t>
            </w:r>
          </w:p>
          <w:p w14:paraId="3902DBB2" w14:textId="77777777" w:rsidR="000969C1" w:rsidRDefault="000969C1" w:rsidP="00B20772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ind w:right="18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34306-</w:t>
            </w:r>
          </w:p>
          <w:p w14:paraId="3DB2FD3A" w14:textId="77777777" w:rsidR="000969C1" w:rsidRDefault="000969C1" w:rsidP="00B20772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ind w:right="180"/>
              <w:jc w:val="both"/>
              <w:textAlignment w:val="baseline"/>
              <w:rPr>
                <w:sz w:val="24"/>
                <w:szCs w:val="24"/>
              </w:rPr>
            </w:pPr>
            <w:r w:rsidRPr="00D7528B">
              <w:rPr>
                <w:sz w:val="24"/>
                <w:szCs w:val="24"/>
              </w:rPr>
              <w:t>ГОСТ 1725-</w:t>
            </w:r>
            <w:r>
              <w:rPr>
                <w:sz w:val="24"/>
                <w:szCs w:val="24"/>
              </w:rPr>
              <w:t>2019</w:t>
            </w:r>
          </w:p>
          <w:p w14:paraId="16A97171" w14:textId="77777777" w:rsidR="000969C1" w:rsidRPr="00D7528B" w:rsidRDefault="000969C1" w:rsidP="00B20772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ind w:right="18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34298-2017</w:t>
            </w:r>
            <w:r w:rsidRPr="00D7528B">
              <w:rPr>
                <w:sz w:val="24"/>
                <w:szCs w:val="24"/>
              </w:rPr>
              <w:t xml:space="preserve"> </w:t>
            </w:r>
          </w:p>
          <w:p w14:paraId="7D71A795" w14:textId="77777777" w:rsidR="000969C1" w:rsidRDefault="000969C1" w:rsidP="00B20772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ind w:right="18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33932-2016</w:t>
            </w:r>
            <w:r w:rsidRPr="00D7528B">
              <w:rPr>
                <w:sz w:val="24"/>
                <w:szCs w:val="24"/>
              </w:rPr>
              <w:t xml:space="preserve"> </w:t>
            </w:r>
          </w:p>
          <w:p w14:paraId="0C36ED6D" w14:textId="77777777" w:rsidR="00B24BFC" w:rsidRPr="00D7528B" w:rsidRDefault="00B24BFC" w:rsidP="00B20772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ind w:right="180"/>
              <w:jc w:val="both"/>
              <w:textAlignment w:val="baseline"/>
              <w:rPr>
                <w:sz w:val="24"/>
                <w:szCs w:val="24"/>
              </w:rPr>
            </w:pPr>
            <w:r w:rsidRPr="00B24BFC">
              <w:rPr>
                <w:sz w:val="24"/>
                <w:szCs w:val="24"/>
              </w:rPr>
              <w:t>ГОСТ 1726-2019</w:t>
            </w:r>
          </w:p>
          <w:p w14:paraId="323F3076" w14:textId="77777777" w:rsidR="000969C1" w:rsidRPr="00114C54" w:rsidRDefault="000969C1" w:rsidP="0094596D">
            <w:pPr>
              <w:pStyle w:val="12"/>
              <w:rPr>
                <w:sz w:val="24"/>
                <w:szCs w:val="24"/>
                <w:lang w:val="ru-RU"/>
              </w:rPr>
            </w:pPr>
            <w:r w:rsidRPr="00114C54">
              <w:rPr>
                <w:sz w:val="24"/>
                <w:szCs w:val="24"/>
                <w:lang w:val="ru-RU" w:eastAsia="ru-RU"/>
              </w:rPr>
              <w:t>ТНПА и другая документация на про</w:t>
            </w:r>
            <w:r w:rsidRPr="00114C54">
              <w:rPr>
                <w:sz w:val="24"/>
                <w:szCs w:val="24"/>
                <w:lang w:val="ru-RU"/>
              </w:rPr>
              <w:t>дукцию</w:t>
            </w:r>
          </w:p>
          <w:p w14:paraId="3D32EBBE" w14:textId="77777777" w:rsidR="000969C1" w:rsidRPr="00B9640E" w:rsidRDefault="000969C1" w:rsidP="0094596D">
            <w:pPr>
              <w:pStyle w:val="12"/>
              <w:ind w:right="-108"/>
              <w:rPr>
                <w:sz w:val="24"/>
                <w:szCs w:val="24"/>
                <w:lang w:val="ru-RU"/>
              </w:rPr>
            </w:pPr>
          </w:p>
          <w:p w14:paraId="658ABFCC" w14:textId="77777777" w:rsidR="000969C1" w:rsidRPr="00B9640E" w:rsidRDefault="000969C1" w:rsidP="0094596D">
            <w:pPr>
              <w:pStyle w:val="12"/>
              <w:ind w:right="-108"/>
              <w:rPr>
                <w:sz w:val="24"/>
                <w:szCs w:val="24"/>
                <w:lang w:val="ru-RU"/>
              </w:rPr>
            </w:pPr>
          </w:p>
          <w:p w14:paraId="16ECE4E8" w14:textId="77777777" w:rsidR="000969C1" w:rsidRPr="00B9640E" w:rsidRDefault="000969C1" w:rsidP="0094596D">
            <w:pPr>
              <w:pStyle w:val="12"/>
              <w:ind w:right="-108"/>
              <w:rPr>
                <w:sz w:val="24"/>
                <w:szCs w:val="24"/>
                <w:lang w:val="ru-RU"/>
              </w:rPr>
            </w:pPr>
          </w:p>
          <w:p w14:paraId="19164C0F" w14:textId="77777777" w:rsidR="000969C1" w:rsidRPr="00B9640E" w:rsidRDefault="000969C1" w:rsidP="0094596D">
            <w:pPr>
              <w:pStyle w:val="12"/>
              <w:ind w:right="-108"/>
              <w:rPr>
                <w:sz w:val="24"/>
                <w:szCs w:val="24"/>
                <w:lang w:val="ru-RU"/>
              </w:rPr>
            </w:pPr>
          </w:p>
          <w:p w14:paraId="0770A2A3" w14:textId="77777777" w:rsidR="000969C1" w:rsidRPr="00B9640E" w:rsidRDefault="000969C1" w:rsidP="0094596D">
            <w:pPr>
              <w:pStyle w:val="12"/>
              <w:ind w:right="-108"/>
              <w:rPr>
                <w:sz w:val="24"/>
                <w:szCs w:val="24"/>
                <w:lang w:val="ru-RU"/>
              </w:rPr>
            </w:pPr>
          </w:p>
          <w:p w14:paraId="071BE9C3" w14:textId="77777777" w:rsidR="000969C1" w:rsidRPr="00B9640E" w:rsidRDefault="000969C1" w:rsidP="0094596D">
            <w:pPr>
              <w:pStyle w:val="12"/>
              <w:ind w:right="-108"/>
              <w:rPr>
                <w:sz w:val="24"/>
                <w:szCs w:val="24"/>
                <w:lang w:val="ru-RU"/>
              </w:rPr>
            </w:pPr>
          </w:p>
          <w:p w14:paraId="54E38733" w14:textId="77777777" w:rsidR="000969C1" w:rsidRPr="00B9640E" w:rsidRDefault="000969C1" w:rsidP="0094596D">
            <w:pPr>
              <w:pStyle w:val="12"/>
              <w:ind w:right="-108"/>
              <w:rPr>
                <w:sz w:val="24"/>
                <w:szCs w:val="24"/>
                <w:lang w:val="ru-RU"/>
              </w:rPr>
            </w:pPr>
          </w:p>
          <w:p w14:paraId="37C6938F" w14:textId="77777777" w:rsidR="000969C1" w:rsidRPr="00B9640E" w:rsidRDefault="000969C1" w:rsidP="0094596D">
            <w:pPr>
              <w:pStyle w:val="12"/>
              <w:ind w:right="-108"/>
              <w:rPr>
                <w:sz w:val="24"/>
                <w:szCs w:val="24"/>
                <w:lang w:val="ru-RU"/>
              </w:rPr>
            </w:pPr>
          </w:p>
          <w:p w14:paraId="58179B3B" w14:textId="77777777" w:rsidR="000969C1" w:rsidRPr="00B9640E" w:rsidRDefault="000969C1" w:rsidP="0094596D">
            <w:pPr>
              <w:pStyle w:val="12"/>
              <w:ind w:right="-108"/>
              <w:rPr>
                <w:sz w:val="24"/>
                <w:szCs w:val="24"/>
                <w:lang w:val="ru-RU"/>
              </w:rPr>
            </w:pPr>
          </w:p>
          <w:p w14:paraId="1CAB0ED0" w14:textId="77777777" w:rsidR="000969C1" w:rsidRPr="00B9640E" w:rsidRDefault="000969C1" w:rsidP="0094596D">
            <w:pPr>
              <w:pStyle w:val="12"/>
              <w:ind w:right="-108"/>
              <w:rPr>
                <w:sz w:val="24"/>
                <w:szCs w:val="24"/>
                <w:lang w:val="ru-RU"/>
              </w:rPr>
            </w:pPr>
          </w:p>
          <w:p w14:paraId="6963F603" w14:textId="77777777" w:rsidR="006E2526" w:rsidRDefault="00424766" w:rsidP="0042476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84"/>
              <w:textAlignment w:val="baseline"/>
              <w:rPr>
                <w:sz w:val="24"/>
                <w:szCs w:val="24"/>
              </w:rPr>
            </w:pPr>
            <w:r w:rsidRPr="00245183">
              <w:rPr>
                <w:sz w:val="24"/>
                <w:szCs w:val="24"/>
              </w:rPr>
              <w:t>Единые сани</w:t>
            </w:r>
            <w:r w:rsidRPr="00245183">
              <w:rPr>
                <w:sz w:val="24"/>
                <w:szCs w:val="24"/>
              </w:rPr>
              <w:softHyphen/>
              <w:t xml:space="preserve">тарные требования, утв. </w:t>
            </w:r>
            <w:r w:rsidRPr="00245183">
              <w:rPr>
                <w:sz w:val="24"/>
                <w:szCs w:val="24"/>
              </w:rPr>
              <w:lastRenderedPageBreak/>
              <w:t>Решением Комиссии Тамо</w:t>
            </w:r>
            <w:r>
              <w:rPr>
                <w:sz w:val="24"/>
                <w:szCs w:val="24"/>
              </w:rPr>
              <w:t xml:space="preserve">женного союза </w:t>
            </w:r>
            <w:r w:rsidRPr="00245183">
              <w:rPr>
                <w:sz w:val="24"/>
                <w:szCs w:val="24"/>
              </w:rPr>
              <w:t>28.05.2010</w:t>
            </w:r>
          </w:p>
          <w:p w14:paraId="3AE1B0A0" w14:textId="77777777" w:rsidR="00424766" w:rsidRPr="00245183" w:rsidRDefault="00424766" w:rsidP="0042476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84"/>
              <w:textAlignment w:val="baseline"/>
              <w:rPr>
                <w:sz w:val="24"/>
                <w:szCs w:val="24"/>
              </w:rPr>
            </w:pPr>
            <w:r w:rsidRPr="00245183">
              <w:rPr>
                <w:sz w:val="24"/>
                <w:szCs w:val="24"/>
              </w:rPr>
              <w:t xml:space="preserve"> № 299</w:t>
            </w:r>
          </w:p>
          <w:p w14:paraId="7F41B44D" w14:textId="77777777" w:rsidR="00424766" w:rsidRPr="00695C11" w:rsidRDefault="00424766" w:rsidP="00424766">
            <w:pPr>
              <w:pStyle w:val="12"/>
              <w:rPr>
                <w:sz w:val="24"/>
                <w:szCs w:val="24"/>
                <w:lang w:val="ru-RU" w:eastAsia="ru-RU"/>
              </w:rPr>
            </w:pPr>
            <w:r w:rsidRPr="00695C11">
              <w:rPr>
                <w:sz w:val="24"/>
                <w:szCs w:val="24"/>
                <w:lang w:val="ru-RU" w:eastAsia="ru-RU"/>
              </w:rPr>
              <w:t xml:space="preserve">СанПиН и ГН, утв. </w:t>
            </w:r>
          </w:p>
          <w:p w14:paraId="16AEE76F" w14:textId="77777777" w:rsidR="00424766" w:rsidRPr="00695C11" w:rsidRDefault="00424766" w:rsidP="00424766">
            <w:pPr>
              <w:pStyle w:val="12"/>
              <w:rPr>
                <w:sz w:val="24"/>
                <w:szCs w:val="24"/>
                <w:lang w:val="ru-RU" w:eastAsia="ru-RU"/>
              </w:rPr>
            </w:pPr>
            <w:r w:rsidRPr="00695C11">
              <w:rPr>
                <w:sz w:val="24"/>
                <w:szCs w:val="24"/>
                <w:lang w:val="ru-RU" w:eastAsia="ru-RU"/>
              </w:rPr>
              <w:t>Постановлением</w:t>
            </w:r>
          </w:p>
          <w:p w14:paraId="4EF151BC" w14:textId="77777777" w:rsidR="00424766" w:rsidRPr="00695C11" w:rsidRDefault="00424766" w:rsidP="006E2526">
            <w:pPr>
              <w:pStyle w:val="12"/>
              <w:rPr>
                <w:sz w:val="24"/>
                <w:szCs w:val="24"/>
                <w:lang w:val="ru-RU" w:eastAsia="ru-RU"/>
              </w:rPr>
            </w:pPr>
            <w:r w:rsidRPr="00695C11">
              <w:rPr>
                <w:sz w:val="24"/>
                <w:szCs w:val="24"/>
                <w:lang w:val="ru-RU" w:eastAsia="ru-RU"/>
              </w:rPr>
              <w:t>Минздрава Республики Беларусь 21.06.2013 № 52</w:t>
            </w:r>
          </w:p>
          <w:p w14:paraId="1AD96CEB" w14:textId="77777777" w:rsidR="00424766" w:rsidRDefault="00424766" w:rsidP="00424766">
            <w:pPr>
              <w:pStyle w:val="12"/>
              <w:rPr>
                <w:sz w:val="24"/>
                <w:szCs w:val="24"/>
                <w:lang w:val="ru-RU"/>
              </w:rPr>
            </w:pPr>
            <w:r w:rsidRPr="00A36A20">
              <w:rPr>
                <w:sz w:val="24"/>
                <w:szCs w:val="24"/>
                <w:lang w:val="ru-RU"/>
              </w:rPr>
              <w:t>Г</w:t>
            </w:r>
            <w:r>
              <w:rPr>
                <w:sz w:val="24"/>
                <w:szCs w:val="24"/>
                <w:lang w:val="ru-RU"/>
              </w:rPr>
              <w:t xml:space="preserve">Н </w:t>
            </w:r>
            <w:r w:rsidRPr="00A36A20">
              <w:rPr>
                <w:sz w:val="24"/>
                <w:szCs w:val="24"/>
                <w:lang w:val="ru-RU"/>
              </w:rPr>
              <w:t>«Показатели безопасности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36A20">
              <w:rPr>
                <w:sz w:val="24"/>
                <w:szCs w:val="24"/>
                <w:lang w:val="ru-RU"/>
              </w:rPr>
              <w:t>и</w:t>
            </w:r>
          </w:p>
          <w:p w14:paraId="2234421F" w14:textId="77777777" w:rsidR="00424766" w:rsidRPr="00424766" w:rsidRDefault="00424766" w:rsidP="00424766">
            <w:pPr>
              <w:pStyle w:val="12"/>
              <w:ind w:right="-105"/>
              <w:rPr>
                <w:sz w:val="24"/>
                <w:szCs w:val="24"/>
                <w:lang w:val="ru-RU"/>
              </w:rPr>
            </w:pPr>
            <w:r w:rsidRPr="00A36A20">
              <w:rPr>
                <w:sz w:val="24"/>
                <w:szCs w:val="24"/>
                <w:lang w:val="ru-RU"/>
              </w:rPr>
              <w:t xml:space="preserve">безвредности продовольственного сырья </w:t>
            </w:r>
            <w:r>
              <w:rPr>
                <w:sz w:val="24"/>
                <w:szCs w:val="24"/>
                <w:lang w:val="ru-RU"/>
              </w:rPr>
              <w:t xml:space="preserve">и </w:t>
            </w:r>
            <w:r w:rsidRPr="00A36A20">
              <w:rPr>
                <w:sz w:val="24"/>
                <w:szCs w:val="24"/>
                <w:lang w:val="ru-RU"/>
              </w:rPr>
              <w:t>пищевых продуктов», утв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Pr="00A36A20">
              <w:rPr>
                <w:sz w:val="24"/>
                <w:szCs w:val="24"/>
                <w:lang w:val="ru-RU"/>
              </w:rPr>
              <w:t>постановлением СМ РБ 25.01.2021 №37</w:t>
            </w:r>
          </w:p>
          <w:p w14:paraId="49D9756E" w14:textId="77777777" w:rsidR="000969C1" w:rsidRPr="00114C54" w:rsidRDefault="000969C1" w:rsidP="0039033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180"/>
              <w:textAlignment w:val="baseline"/>
              <w:rPr>
                <w:sz w:val="24"/>
                <w:szCs w:val="24"/>
              </w:rPr>
            </w:pPr>
            <w:r w:rsidRPr="00114C54">
              <w:rPr>
                <w:sz w:val="24"/>
                <w:szCs w:val="24"/>
              </w:rPr>
              <w:t xml:space="preserve">ГОСТ </w:t>
            </w:r>
            <w:r>
              <w:rPr>
                <w:sz w:val="24"/>
                <w:szCs w:val="24"/>
              </w:rPr>
              <w:t>33823</w:t>
            </w:r>
            <w:r w:rsidRPr="00114C5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2016</w:t>
            </w:r>
          </w:p>
          <w:p w14:paraId="367AD274" w14:textId="77777777" w:rsidR="000969C1" w:rsidRPr="00114C54" w:rsidRDefault="000969C1" w:rsidP="0039033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180"/>
              <w:textAlignment w:val="baseline"/>
              <w:rPr>
                <w:sz w:val="24"/>
                <w:szCs w:val="24"/>
              </w:rPr>
            </w:pPr>
            <w:r w:rsidRPr="00114C54">
              <w:rPr>
                <w:sz w:val="24"/>
                <w:szCs w:val="24"/>
              </w:rPr>
              <w:t>ГОСТ 7176-</w:t>
            </w:r>
            <w:r>
              <w:rPr>
                <w:sz w:val="24"/>
                <w:szCs w:val="24"/>
              </w:rPr>
              <w:t>2017</w:t>
            </w:r>
            <w:r w:rsidRPr="00114C54">
              <w:rPr>
                <w:sz w:val="24"/>
                <w:szCs w:val="24"/>
              </w:rPr>
              <w:t xml:space="preserve"> </w:t>
            </w:r>
          </w:p>
          <w:p w14:paraId="20E88FA6" w14:textId="77777777" w:rsidR="000969C1" w:rsidRPr="00114C54" w:rsidRDefault="000969C1" w:rsidP="0039033C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ind w:right="180"/>
              <w:textAlignment w:val="baseline"/>
              <w:rPr>
                <w:sz w:val="24"/>
                <w:szCs w:val="24"/>
              </w:rPr>
            </w:pPr>
            <w:r w:rsidRPr="00114C54">
              <w:rPr>
                <w:sz w:val="24"/>
                <w:szCs w:val="24"/>
              </w:rPr>
              <w:t xml:space="preserve">ГОСТ 7194-81 </w:t>
            </w:r>
          </w:p>
          <w:p w14:paraId="14DB8F2D" w14:textId="77777777" w:rsidR="000969C1" w:rsidRPr="00114C54" w:rsidRDefault="000969C1" w:rsidP="0039033C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ind w:right="180"/>
              <w:textAlignment w:val="baseline"/>
              <w:rPr>
                <w:sz w:val="24"/>
                <w:szCs w:val="24"/>
              </w:rPr>
            </w:pPr>
            <w:r w:rsidRPr="00114C54">
              <w:rPr>
                <w:sz w:val="24"/>
                <w:szCs w:val="24"/>
              </w:rPr>
              <w:t xml:space="preserve">ГОСТ 7967-2015 </w:t>
            </w:r>
          </w:p>
          <w:p w14:paraId="461069D8" w14:textId="77777777" w:rsidR="000969C1" w:rsidRPr="00114C54" w:rsidRDefault="000969C1" w:rsidP="0039033C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ind w:right="180"/>
              <w:textAlignment w:val="baseline"/>
              <w:rPr>
                <w:sz w:val="24"/>
                <w:szCs w:val="24"/>
              </w:rPr>
            </w:pPr>
            <w:r w:rsidRPr="00114C54">
              <w:rPr>
                <w:sz w:val="24"/>
                <w:szCs w:val="24"/>
              </w:rPr>
              <w:t xml:space="preserve">ГОСТ 7968-89 </w:t>
            </w:r>
          </w:p>
          <w:p w14:paraId="7EB95BA8" w14:textId="77777777" w:rsidR="000969C1" w:rsidRPr="00114C54" w:rsidRDefault="000969C1" w:rsidP="0039033C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ind w:right="180"/>
              <w:textAlignment w:val="baseline"/>
              <w:rPr>
                <w:sz w:val="24"/>
                <w:szCs w:val="24"/>
              </w:rPr>
            </w:pPr>
            <w:r w:rsidRPr="00114C54">
              <w:rPr>
                <w:sz w:val="24"/>
                <w:szCs w:val="24"/>
              </w:rPr>
              <w:t>ГОС</w:t>
            </w:r>
            <w:r>
              <w:rPr>
                <w:sz w:val="24"/>
                <w:szCs w:val="24"/>
              </w:rPr>
              <w:t>Т 33540-2015</w:t>
            </w:r>
          </w:p>
          <w:p w14:paraId="27FE3438" w14:textId="77777777" w:rsidR="000969C1" w:rsidRPr="00114C54" w:rsidRDefault="000969C1" w:rsidP="0039033C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ind w:right="180"/>
              <w:textAlignment w:val="baseline"/>
              <w:rPr>
                <w:sz w:val="24"/>
                <w:szCs w:val="24"/>
              </w:rPr>
            </w:pPr>
            <w:r w:rsidRPr="00114C54">
              <w:rPr>
                <w:sz w:val="24"/>
                <w:szCs w:val="24"/>
              </w:rPr>
              <w:t xml:space="preserve">ГОСТ 1722-85 </w:t>
            </w:r>
          </w:p>
          <w:p w14:paraId="5E26094E" w14:textId="77777777" w:rsidR="000969C1" w:rsidRDefault="000969C1" w:rsidP="0039033C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ind w:right="180"/>
              <w:jc w:val="both"/>
              <w:textAlignment w:val="baseline"/>
              <w:rPr>
                <w:sz w:val="24"/>
                <w:szCs w:val="24"/>
              </w:rPr>
            </w:pPr>
            <w:r w:rsidRPr="00D7528B">
              <w:rPr>
                <w:sz w:val="24"/>
                <w:szCs w:val="24"/>
              </w:rPr>
              <w:t>ГОСТ 1723-</w:t>
            </w:r>
            <w:r>
              <w:rPr>
                <w:sz w:val="24"/>
                <w:szCs w:val="24"/>
              </w:rPr>
              <w:t>2015</w:t>
            </w:r>
          </w:p>
          <w:p w14:paraId="743FE1AE" w14:textId="77777777" w:rsidR="000969C1" w:rsidRDefault="000969C1" w:rsidP="0039033C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ind w:right="18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34306-</w:t>
            </w:r>
          </w:p>
          <w:p w14:paraId="51C1C313" w14:textId="77777777" w:rsidR="000969C1" w:rsidRDefault="000969C1" w:rsidP="0039033C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ind w:right="180"/>
              <w:jc w:val="both"/>
              <w:textAlignment w:val="baseline"/>
              <w:rPr>
                <w:sz w:val="24"/>
                <w:szCs w:val="24"/>
              </w:rPr>
            </w:pPr>
            <w:r w:rsidRPr="00D7528B">
              <w:rPr>
                <w:sz w:val="24"/>
                <w:szCs w:val="24"/>
              </w:rPr>
              <w:t>ГОСТ 1725-</w:t>
            </w:r>
            <w:r>
              <w:rPr>
                <w:sz w:val="24"/>
                <w:szCs w:val="24"/>
              </w:rPr>
              <w:t>2019</w:t>
            </w:r>
          </w:p>
          <w:p w14:paraId="11659B47" w14:textId="77777777" w:rsidR="000969C1" w:rsidRPr="00D7528B" w:rsidRDefault="000969C1" w:rsidP="0039033C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ind w:right="18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34298-2017</w:t>
            </w:r>
            <w:r w:rsidRPr="00D7528B">
              <w:rPr>
                <w:sz w:val="24"/>
                <w:szCs w:val="24"/>
              </w:rPr>
              <w:t xml:space="preserve"> </w:t>
            </w:r>
          </w:p>
          <w:p w14:paraId="0202B170" w14:textId="77777777" w:rsidR="000969C1" w:rsidRDefault="000969C1" w:rsidP="0039033C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ind w:right="18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33932-2016</w:t>
            </w:r>
            <w:r w:rsidRPr="00D7528B">
              <w:rPr>
                <w:sz w:val="24"/>
                <w:szCs w:val="24"/>
              </w:rPr>
              <w:t xml:space="preserve"> </w:t>
            </w:r>
          </w:p>
          <w:p w14:paraId="3C5DC378" w14:textId="77777777" w:rsidR="00424766" w:rsidRPr="00D7528B" w:rsidRDefault="00424766" w:rsidP="0039033C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ind w:right="180"/>
              <w:jc w:val="both"/>
              <w:textAlignment w:val="baseline"/>
              <w:rPr>
                <w:sz w:val="24"/>
                <w:szCs w:val="24"/>
              </w:rPr>
            </w:pPr>
            <w:r w:rsidRPr="00424766">
              <w:rPr>
                <w:sz w:val="24"/>
                <w:szCs w:val="24"/>
              </w:rPr>
              <w:t>ГОСТ 1726-2019</w:t>
            </w:r>
          </w:p>
          <w:p w14:paraId="7420ABC2" w14:textId="77777777" w:rsidR="000969C1" w:rsidRPr="00114C54" w:rsidRDefault="000969C1" w:rsidP="0039033C">
            <w:pPr>
              <w:pStyle w:val="12"/>
              <w:rPr>
                <w:sz w:val="24"/>
                <w:szCs w:val="24"/>
                <w:lang w:val="ru-RU"/>
              </w:rPr>
            </w:pPr>
            <w:r w:rsidRPr="00114C54">
              <w:rPr>
                <w:sz w:val="24"/>
                <w:szCs w:val="24"/>
                <w:lang w:val="ru-RU" w:eastAsia="ru-RU"/>
              </w:rPr>
              <w:t>ТНПА и другая документация на про</w:t>
            </w:r>
            <w:r w:rsidRPr="00114C54">
              <w:rPr>
                <w:sz w:val="24"/>
                <w:szCs w:val="24"/>
                <w:lang w:val="ru-RU"/>
              </w:rPr>
              <w:t>дукцию</w:t>
            </w:r>
          </w:p>
          <w:p w14:paraId="246A282A" w14:textId="77777777" w:rsidR="000969C1" w:rsidRDefault="000969C1" w:rsidP="00F30994">
            <w:pPr>
              <w:pStyle w:val="12"/>
              <w:ind w:right="-108"/>
              <w:rPr>
                <w:sz w:val="24"/>
                <w:szCs w:val="24"/>
                <w:lang w:val="ru-RU"/>
              </w:rPr>
            </w:pPr>
          </w:p>
          <w:p w14:paraId="1793A24F" w14:textId="77777777" w:rsidR="0009670B" w:rsidRDefault="0009670B" w:rsidP="00F30994">
            <w:pPr>
              <w:pStyle w:val="12"/>
              <w:ind w:right="-108"/>
              <w:rPr>
                <w:sz w:val="24"/>
                <w:szCs w:val="24"/>
                <w:lang w:val="ru-RU"/>
              </w:rPr>
            </w:pPr>
          </w:p>
          <w:p w14:paraId="15C67C61" w14:textId="77777777" w:rsidR="0009670B" w:rsidRDefault="0009670B" w:rsidP="00F30994">
            <w:pPr>
              <w:pStyle w:val="12"/>
              <w:ind w:right="-108"/>
              <w:rPr>
                <w:sz w:val="24"/>
                <w:szCs w:val="24"/>
                <w:lang w:val="ru-RU"/>
              </w:rPr>
            </w:pPr>
          </w:p>
          <w:p w14:paraId="7A9E5A3E" w14:textId="77777777" w:rsidR="0009670B" w:rsidRDefault="0009670B" w:rsidP="00F30994">
            <w:pPr>
              <w:pStyle w:val="12"/>
              <w:ind w:right="-108"/>
              <w:rPr>
                <w:sz w:val="24"/>
                <w:szCs w:val="24"/>
                <w:lang w:val="ru-RU"/>
              </w:rPr>
            </w:pPr>
          </w:p>
          <w:p w14:paraId="27F907E4" w14:textId="77777777" w:rsidR="0009670B" w:rsidRDefault="0009670B" w:rsidP="00F30994">
            <w:pPr>
              <w:pStyle w:val="12"/>
              <w:ind w:right="-108"/>
              <w:rPr>
                <w:sz w:val="24"/>
                <w:szCs w:val="24"/>
                <w:lang w:val="ru-RU"/>
              </w:rPr>
            </w:pPr>
          </w:p>
          <w:p w14:paraId="17B089FA" w14:textId="77777777" w:rsidR="0009670B" w:rsidRDefault="0009670B" w:rsidP="00F30994">
            <w:pPr>
              <w:pStyle w:val="12"/>
              <w:ind w:right="-108"/>
              <w:rPr>
                <w:sz w:val="24"/>
                <w:szCs w:val="24"/>
                <w:lang w:val="ru-RU"/>
              </w:rPr>
            </w:pPr>
          </w:p>
          <w:p w14:paraId="6AA9EE9F" w14:textId="77777777" w:rsidR="0009670B" w:rsidRDefault="0009670B" w:rsidP="00F30994">
            <w:pPr>
              <w:pStyle w:val="12"/>
              <w:ind w:right="-108"/>
              <w:rPr>
                <w:sz w:val="24"/>
                <w:szCs w:val="24"/>
                <w:lang w:val="ru-RU"/>
              </w:rPr>
            </w:pPr>
          </w:p>
          <w:p w14:paraId="14342973" w14:textId="77777777" w:rsidR="0009670B" w:rsidRDefault="0009670B" w:rsidP="00F30994">
            <w:pPr>
              <w:pStyle w:val="12"/>
              <w:ind w:right="-108"/>
              <w:rPr>
                <w:sz w:val="24"/>
                <w:szCs w:val="24"/>
                <w:lang w:val="ru-RU"/>
              </w:rPr>
            </w:pPr>
          </w:p>
          <w:p w14:paraId="3026D288" w14:textId="77777777" w:rsidR="0009670B" w:rsidRDefault="0009670B" w:rsidP="00F30994">
            <w:pPr>
              <w:pStyle w:val="12"/>
              <w:ind w:right="-108"/>
              <w:rPr>
                <w:sz w:val="24"/>
                <w:szCs w:val="24"/>
                <w:lang w:val="ru-RU"/>
              </w:rPr>
            </w:pPr>
          </w:p>
          <w:p w14:paraId="5C677642" w14:textId="77777777" w:rsidR="0009670B" w:rsidRDefault="0009670B" w:rsidP="00F30994">
            <w:pPr>
              <w:pStyle w:val="12"/>
              <w:ind w:right="-108"/>
              <w:rPr>
                <w:sz w:val="24"/>
                <w:szCs w:val="24"/>
                <w:lang w:val="ru-RU"/>
              </w:rPr>
            </w:pPr>
          </w:p>
          <w:p w14:paraId="0830AD6D" w14:textId="77777777" w:rsidR="0009670B" w:rsidRDefault="0009670B" w:rsidP="00F30994">
            <w:pPr>
              <w:pStyle w:val="12"/>
              <w:ind w:right="-108"/>
              <w:rPr>
                <w:sz w:val="24"/>
                <w:szCs w:val="24"/>
                <w:lang w:val="ru-RU"/>
              </w:rPr>
            </w:pPr>
          </w:p>
          <w:p w14:paraId="4E79F435" w14:textId="77777777" w:rsidR="0009670B" w:rsidRDefault="0009670B" w:rsidP="0009670B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84"/>
              <w:textAlignment w:val="baseline"/>
              <w:rPr>
                <w:sz w:val="24"/>
                <w:szCs w:val="24"/>
              </w:rPr>
            </w:pPr>
            <w:r w:rsidRPr="00245183">
              <w:rPr>
                <w:sz w:val="24"/>
                <w:szCs w:val="24"/>
              </w:rPr>
              <w:t>Единые сани</w:t>
            </w:r>
            <w:r w:rsidRPr="00245183">
              <w:rPr>
                <w:sz w:val="24"/>
                <w:szCs w:val="24"/>
              </w:rPr>
              <w:softHyphen/>
              <w:t xml:space="preserve">тарные требования, утв. </w:t>
            </w:r>
            <w:r w:rsidRPr="00245183">
              <w:rPr>
                <w:sz w:val="24"/>
                <w:szCs w:val="24"/>
              </w:rPr>
              <w:lastRenderedPageBreak/>
              <w:t>Решением Комиссии Тамо</w:t>
            </w:r>
            <w:r>
              <w:rPr>
                <w:sz w:val="24"/>
                <w:szCs w:val="24"/>
              </w:rPr>
              <w:t xml:space="preserve">женного союза </w:t>
            </w:r>
            <w:r w:rsidRPr="00245183">
              <w:rPr>
                <w:sz w:val="24"/>
                <w:szCs w:val="24"/>
              </w:rPr>
              <w:t>28.05.2010</w:t>
            </w:r>
          </w:p>
          <w:p w14:paraId="379A6547" w14:textId="77777777" w:rsidR="0009670B" w:rsidRPr="00245183" w:rsidRDefault="0009670B" w:rsidP="0009670B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84"/>
              <w:textAlignment w:val="baseline"/>
              <w:rPr>
                <w:sz w:val="24"/>
                <w:szCs w:val="24"/>
              </w:rPr>
            </w:pPr>
            <w:r w:rsidRPr="00245183">
              <w:rPr>
                <w:sz w:val="24"/>
                <w:szCs w:val="24"/>
              </w:rPr>
              <w:t xml:space="preserve"> № 299</w:t>
            </w:r>
          </w:p>
          <w:p w14:paraId="392C2E55" w14:textId="77777777" w:rsidR="0009670B" w:rsidRPr="00695C11" w:rsidRDefault="0009670B" w:rsidP="0009670B">
            <w:pPr>
              <w:pStyle w:val="12"/>
              <w:rPr>
                <w:sz w:val="24"/>
                <w:szCs w:val="24"/>
                <w:lang w:val="ru-RU" w:eastAsia="ru-RU"/>
              </w:rPr>
            </w:pPr>
            <w:r w:rsidRPr="00695C11">
              <w:rPr>
                <w:sz w:val="24"/>
                <w:szCs w:val="24"/>
                <w:lang w:val="ru-RU" w:eastAsia="ru-RU"/>
              </w:rPr>
              <w:t xml:space="preserve">СанПиН и ГН, утв. </w:t>
            </w:r>
          </w:p>
          <w:p w14:paraId="6EFA4F0A" w14:textId="77777777" w:rsidR="0009670B" w:rsidRPr="00695C11" w:rsidRDefault="0009670B" w:rsidP="0009670B">
            <w:pPr>
              <w:pStyle w:val="12"/>
              <w:rPr>
                <w:sz w:val="24"/>
                <w:szCs w:val="24"/>
                <w:lang w:val="ru-RU" w:eastAsia="ru-RU"/>
              </w:rPr>
            </w:pPr>
            <w:r w:rsidRPr="00695C11">
              <w:rPr>
                <w:sz w:val="24"/>
                <w:szCs w:val="24"/>
                <w:lang w:val="ru-RU" w:eastAsia="ru-RU"/>
              </w:rPr>
              <w:t>Постановлением</w:t>
            </w:r>
          </w:p>
          <w:p w14:paraId="13B71C82" w14:textId="77777777" w:rsidR="0009670B" w:rsidRPr="00695C11" w:rsidRDefault="0009670B" w:rsidP="0009670B">
            <w:pPr>
              <w:pStyle w:val="12"/>
              <w:rPr>
                <w:sz w:val="24"/>
                <w:szCs w:val="24"/>
                <w:lang w:val="ru-RU" w:eastAsia="ru-RU"/>
              </w:rPr>
            </w:pPr>
            <w:r w:rsidRPr="00695C11">
              <w:rPr>
                <w:sz w:val="24"/>
                <w:szCs w:val="24"/>
                <w:lang w:val="ru-RU" w:eastAsia="ru-RU"/>
              </w:rPr>
              <w:t>Минздрава Республики Беларусь 21.06.2013 № 52</w:t>
            </w:r>
          </w:p>
          <w:p w14:paraId="72CD7406" w14:textId="77777777" w:rsidR="0009670B" w:rsidRDefault="0009670B" w:rsidP="0009670B">
            <w:pPr>
              <w:pStyle w:val="12"/>
              <w:rPr>
                <w:sz w:val="24"/>
                <w:szCs w:val="24"/>
                <w:lang w:val="ru-RU"/>
              </w:rPr>
            </w:pPr>
            <w:r w:rsidRPr="00A36A20">
              <w:rPr>
                <w:sz w:val="24"/>
                <w:szCs w:val="24"/>
                <w:lang w:val="ru-RU"/>
              </w:rPr>
              <w:t>Г</w:t>
            </w:r>
            <w:r>
              <w:rPr>
                <w:sz w:val="24"/>
                <w:szCs w:val="24"/>
                <w:lang w:val="ru-RU"/>
              </w:rPr>
              <w:t xml:space="preserve">Н </w:t>
            </w:r>
            <w:r w:rsidRPr="00A36A20">
              <w:rPr>
                <w:sz w:val="24"/>
                <w:szCs w:val="24"/>
                <w:lang w:val="ru-RU"/>
              </w:rPr>
              <w:t>«Показатели безопасности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36A20">
              <w:rPr>
                <w:sz w:val="24"/>
                <w:szCs w:val="24"/>
                <w:lang w:val="ru-RU"/>
              </w:rPr>
              <w:t>и</w:t>
            </w:r>
          </w:p>
          <w:p w14:paraId="4EE9115A" w14:textId="77777777" w:rsidR="0009670B" w:rsidRPr="00424766" w:rsidRDefault="0009670B" w:rsidP="0009670B">
            <w:pPr>
              <w:pStyle w:val="12"/>
              <w:ind w:right="-105"/>
              <w:rPr>
                <w:sz w:val="24"/>
                <w:szCs w:val="24"/>
                <w:lang w:val="ru-RU"/>
              </w:rPr>
            </w:pPr>
            <w:r w:rsidRPr="00A36A20">
              <w:rPr>
                <w:sz w:val="24"/>
                <w:szCs w:val="24"/>
                <w:lang w:val="ru-RU"/>
              </w:rPr>
              <w:t xml:space="preserve">безвредности продовольственного сырья </w:t>
            </w:r>
            <w:r>
              <w:rPr>
                <w:sz w:val="24"/>
                <w:szCs w:val="24"/>
                <w:lang w:val="ru-RU"/>
              </w:rPr>
              <w:t xml:space="preserve">и </w:t>
            </w:r>
            <w:r w:rsidRPr="00A36A20">
              <w:rPr>
                <w:sz w:val="24"/>
                <w:szCs w:val="24"/>
                <w:lang w:val="ru-RU"/>
              </w:rPr>
              <w:t>пищевых продуктов», утв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Pr="00A36A20">
              <w:rPr>
                <w:sz w:val="24"/>
                <w:szCs w:val="24"/>
                <w:lang w:val="ru-RU"/>
              </w:rPr>
              <w:t>постановлением СМ РБ 25.01.2021 №37</w:t>
            </w:r>
          </w:p>
          <w:p w14:paraId="5E4B773F" w14:textId="77777777" w:rsidR="0009670B" w:rsidRPr="00114C54" w:rsidRDefault="0009670B" w:rsidP="0009670B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180"/>
              <w:textAlignment w:val="baseline"/>
              <w:rPr>
                <w:sz w:val="24"/>
                <w:szCs w:val="24"/>
              </w:rPr>
            </w:pPr>
            <w:r w:rsidRPr="00114C54">
              <w:rPr>
                <w:sz w:val="24"/>
                <w:szCs w:val="24"/>
              </w:rPr>
              <w:t xml:space="preserve">ГОСТ </w:t>
            </w:r>
            <w:r>
              <w:rPr>
                <w:sz w:val="24"/>
                <w:szCs w:val="24"/>
              </w:rPr>
              <w:t>33823</w:t>
            </w:r>
            <w:r w:rsidRPr="00114C5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2016</w:t>
            </w:r>
          </w:p>
          <w:p w14:paraId="102A85A7" w14:textId="77777777" w:rsidR="0009670B" w:rsidRPr="00114C54" w:rsidRDefault="0009670B" w:rsidP="0009670B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180"/>
              <w:textAlignment w:val="baseline"/>
              <w:rPr>
                <w:sz w:val="24"/>
                <w:szCs w:val="24"/>
              </w:rPr>
            </w:pPr>
            <w:r w:rsidRPr="00114C54">
              <w:rPr>
                <w:sz w:val="24"/>
                <w:szCs w:val="24"/>
              </w:rPr>
              <w:t>ГОСТ 7176-</w:t>
            </w:r>
            <w:r>
              <w:rPr>
                <w:sz w:val="24"/>
                <w:szCs w:val="24"/>
              </w:rPr>
              <w:t>2017</w:t>
            </w:r>
            <w:r w:rsidRPr="00114C54">
              <w:rPr>
                <w:sz w:val="24"/>
                <w:szCs w:val="24"/>
              </w:rPr>
              <w:t xml:space="preserve"> </w:t>
            </w:r>
          </w:p>
          <w:p w14:paraId="4A56225F" w14:textId="77777777" w:rsidR="0009670B" w:rsidRPr="00114C54" w:rsidRDefault="0009670B" w:rsidP="0009670B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ind w:right="180"/>
              <w:textAlignment w:val="baseline"/>
              <w:rPr>
                <w:sz w:val="24"/>
                <w:szCs w:val="24"/>
              </w:rPr>
            </w:pPr>
            <w:r w:rsidRPr="00114C54">
              <w:rPr>
                <w:sz w:val="24"/>
                <w:szCs w:val="24"/>
              </w:rPr>
              <w:t xml:space="preserve">ГОСТ 7194-81 </w:t>
            </w:r>
          </w:p>
          <w:p w14:paraId="65717405" w14:textId="77777777" w:rsidR="0009670B" w:rsidRPr="00114C54" w:rsidRDefault="0009670B" w:rsidP="0009670B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ind w:right="180"/>
              <w:textAlignment w:val="baseline"/>
              <w:rPr>
                <w:sz w:val="24"/>
                <w:szCs w:val="24"/>
              </w:rPr>
            </w:pPr>
            <w:r w:rsidRPr="00114C54">
              <w:rPr>
                <w:sz w:val="24"/>
                <w:szCs w:val="24"/>
              </w:rPr>
              <w:t xml:space="preserve">ГОСТ 7967-2015 </w:t>
            </w:r>
          </w:p>
          <w:p w14:paraId="4C7CD808" w14:textId="77777777" w:rsidR="0009670B" w:rsidRPr="00114C54" w:rsidRDefault="0009670B" w:rsidP="0009670B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ind w:right="180"/>
              <w:textAlignment w:val="baseline"/>
              <w:rPr>
                <w:sz w:val="24"/>
                <w:szCs w:val="24"/>
              </w:rPr>
            </w:pPr>
            <w:r w:rsidRPr="00114C54">
              <w:rPr>
                <w:sz w:val="24"/>
                <w:szCs w:val="24"/>
              </w:rPr>
              <w:t xml:space="preserve">ГОСТ 7968-89 </w:t>
            </w:r>
          </w:p>
          <w:p w14:paraId="6C787A2E" w14:textId="77777777" w:rsidR="0009670B" w:rsidRPr="00114C54" w:rsidRDefault="0009670B" w:rsidP="0009670B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ind w:right="180"/>
              <w:textAlignment w:val="baseline"/>
              <w:rPr>
                <w:sz w:val="24"/>
                <w:szCs w:val="24"/>
              </w:rPr>
            </w:pPr>
            <w:r w:rsidRPr="00114C54">
              <w:rPr>
                <w:sz w:val="24"/>
                <w:szCs w:val="24"/>
              </w:rPr>
              <w:t>ГОС</w:t>
            </w:r>
            <w:r>
              <w:rPr>
                <w:sz w:val="24"/>
                <w:szCs w:val="24"/>
              </w:rPr>
              <w:t>Т 33540-2015</w:t>
            </w:r>
          </w:p>
          <w:p w14:paraId="64F4174B" w14:textId="77777777" w:rsidR="0009670B" w:rsidRPr="00114C54" w:rsidRDefault="0009670B" w:rsidP="0009670B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ind w:right="180"/>
              <w:textAlignment w:val="baseline"/>
              <w:rPr>
                <w:sz w:val="24"/>
                <w:szCs w:val="24"/>
              </w:rPr>
            </w:pPr>
            <w:r w:rsidRPr="00114C54">
              <w:rPr>
                <w:sz w:val="24"/>
                <w:szCs w:val="24"/>
              </w:rPr>
              <w:t xml:space="preserve">ГОСТ 1722-85 </w:t>
            </w:r>
          </w:p>
          <w:p w14:paraId="032E7756" w14:textId="77777777" w:rsidR="0009670B" w:rsidRDefault="0009670B" w:rsidP="0009670B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ind w:right="180"/>
              <w:jc w:val="both"/>
              <w:textAlignment w:val="baseline"/>
              <w:rPr>
                <w:sz w:val="24"/>
                <w:szCs w:val="24"/>
              </w:rPr>
            </w:pPr>
            <w:r w:rsidRPr="00D7528B">
              <w:rPr>
                <w:sz w:val="24"/>
                <w:szCs w:val="24"/>
              </w:rPr>
              <w:t>ГОСТ 1723-</w:t>
            </w:r>
            <w:r>
              <w:rPr>
                <w:sz w:val="24"/>
                <w:szCs w:val="24"/>
              </w:rPr>
              <w:t>2015</w:t>
            </w:r>
          </w:p>
          <w:p w14:paraId="28A4BE9D" w14:textId="77777777" w:rsidR="0009670B" w:rsidRDefault="0009670B" w:rsidP="0009670B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ind w:right="18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34306-</w:t>
            </w:r>
          </w:p>
          <w:p w14:paraId="5331527F" w14:textId="77777777" w:rsidR="0009670B" w:rsidRDefault="0009670B" w:rsidP="0009670B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ind w:right="180"/>
              <w:jc w:val="both"/>
              <w:textAlignment w:val="baseline"/>
              <w:rPr>
                <w:sz w:val="24"/>
                <w:szCs w:val="24"/>
              </w:rPr>
            </w:pPr>
            <w:r w:rsidRPr="00D7528B">
              <w:rPr>
                <w:sz w:val="24"/>
                <w:szCs w:val="24"/>
              </w:rPr>
              <w:t>ГОСТ 1725-</w:t>
            </w:r>
            <w:r>
              <w:rPr>
                <w:sz w:val="24"/>
                <w:szCs w:val="24"/>
              </w:rPr>
              <w:t>2019</w:t>
            </w:r>
          </w:p>
          <w:p w14:paraId="2636AB3A" w14:textId="77777777" w:rsidR="0009670B" w:rsidRPr="00D7528B" w:rsidRDefault="0009670B" w:rsidP="0009670B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ind w:right="18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34298-2017</w:t>
            </w:r>
            <w:r w:rsidRPr="00D7528B">
              <w:rPr>
                <w:sz w:val="24"/>
                <w:szCs w:val="24"/>
              </w:rPr>
              <w:t xml:space="preserve"> </w:t>
            </w:r>
          </w:p>
          <w:p w14:paraId="1A53A8CA" w14:textId="77777777" w:rsidR="0009670B" w:rsidRDefault="0009670B" w:rsidP="0009670B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ind w:right="18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33932-2016</w:t>
            </w:r>
            <w:r w:rsidRPr="00D7528B">
              <w:rPr>
                <w:sz w:val="24"/>
                <w:szCs w:val="24"/>
              </w:rPr>
              <w:t xml:space="preserve"> </w:t>
            </w:r>
          </w:p>
          <w:p w14:paraId="167F0342" w14:textId="77777777" w:rsidR="0009670B" w:rsidRPr="00D7528B" w:rsidRDefault="0009670B" w:rsidP="0009670B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ind w:right="180"/>
              <w:jc w:val="both"/>
              <w:textAlignment w:val="baseline"/>
              <w:rPr>
                <w:sz w:val="24"/>
                <w:szCs w:val="24"/>
              </w:rPr>
            </w:pPr>
            <w:r w:rsidRPr="00424766">
              <w:rPr>
                <w:sz w:val="24"/>
                <w:szCs w:val="24"/>
              </w:rPr>
              <w:t>ГОСТ 1726-2019</w:t>
            </w:r>
          </w:p>
          <w:p w14:paraId="21ACC575" w14:textId="77777777" w:rsidR="0009670B" w:rsidRPr="005616CA" w:rsidRDefault="0009670B" w:rsidP="0009670B">
            <w:pPr>
              <w:pStyle w:val="12"/>
              <w:rPr>
                <w:sz w:val="24"/>
                <w:szCs w:val="24"/>
                <w:lang w:val="ru-RU"/>
              </w:rPr>
            </w:pPr>
            <w:r w:rsidRPr="00114C54">
              <w:rPr>
                <w:sz w:val="24"/>
                <w:szCs w:val="24"/>
                <w:lang w:val="ru-RU" w:eastAsia="ru-RU"/>
              </w:rPr>
              <w:t>ТНПА и другая документация на про</w:t>
            </w:r>
            <w:r w:rsidRPr="00114C54">
              <w:rPr>
                <w:sz w:val="24"/>
                <w:szCs w:val="24"/>
                <w:lang w:val="ru-RU"/>
              </w:rPr>
              <w:t>дукцию</w:t>
            </w:r>
          </w:p>
        </w:tc>
        <w:tc>
          <w:tcPr>
            <w:tcW w:w="2268" w:type="dxa"/>
          </w:tcPr>
          <w:p w14:paraId="7C1FE21B" w14:textId="77777777" w:rsidR="000969C1" w:rsidRPr="00D7528B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24"/>
              <w:textAlignment w:val="baseline"/>
              <w:rPr>
                <w:sz w:val="24"/>
                <w:szCs w:val="24"/>
              </w:rPr>
            </w:pPr>
            <w:r w:rsidRPr="00D7528B">
              <w:rPr>
                <w:sz w:val="24"/>
                <w:szCs w:val="24"/>
              </w:rPr>
              <w:lastRenderedPageBreak/>
              <w:t>СТБ 986-95</w:t>
            </w:r>
          </w:p>
          <w:p w14:paraId="6E322662" w14:textId="77777777" w:rsidR="000969C1" w:rsidRDefault="000969C1" w:rsidP="005216A3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ind w:right="56"/>
              <w:textAlignment w:val="baseline"/>
              <w:rPr>
                <w:sz w:val="24"/>
                <w:szCs w:val="24"/>
              </w:rPr>
            </w:pPr>
            <w:r w:rsidRPr="00D7528B">
              <w:rPr>
                <w:sz w:val="24"/>
                <w:szCs w:val="24"/>
              </w:rPr>
              <w:t xml:space="preserve">ГОСТ </w:t>
            </w:r>
            <w:r>
              <w:rPr>
                <w:sz w:val="24"/>
                <w:szCs w:val="24"/>
              </w:rPr>
              <w:t>34125-2017</w:t>
            </w:r>
          </w:p>
          <w:p w14:paraId="14F7721E" w14:textId="77777777" w:rsidR="000969C1" w:rsidRPr="00D7528B" w:rsidRDefault="000969C1" w:rsidP="005216A3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ind w:right="56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34130-2017</w:t>
            </w:r>
            <w:r w:rsidRPr="00D7528B">
              <w:rPr>
                <w:sz w:val="24"/>
                <w:szCs w:val="24"/>
              </w:rPr>
              <w:t xml:space="preserve"> </w:t>
            </w:r>
          </w:p>
          <w:p w14:paraId="73E1ADC1" w14:textId="77777777" w:rsidR="000969C1" w:rsidRPr="00D7528B" w:rsidRDefault="000969C1" w:rsidP="005216A3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ind w:right="56"/>
              <w:textAlignment w:val="baseline"/>
              <w:rPr>
                <w:sz w:val="24"/>
                <w:szCs w:val="24"/>
              </w:rPr>
            </w:pPr>
            <w:r w:rsidRPr="00D7528B">
              <w:rPr>
                <w:sz w:val="24"/>
                <w:szCs w:val="24"/>
              </w:rPr>
              <w:t xml:space="preserve">ГОСТ </w:t>
            </w:r>
            <w:r>
              <w:rPr>
                <w:sz w:val="24"/>
                <w:szCs w:val="24"/>
              </w:rPr>
              <w:t>33823-2016</w:t>
            </w:r>
          </w:p>
          <w:p w14:paraId="33D3C28B" w14:textId="77777777" w:rsidR="000969C1" w:rsidRPr="00D7528B" w:rsidRDefault="000969C1" w:rsidP="005216A3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ind w:right="56"/>
              <w:textAlignment w:val="baseline"/>
              <w:rPr>
                <w:sz w:val="24"/>
                <w:szCs w:val="24"/>
              </w:rPr>
            </w:pPr>
            <w:r w:rsidRPr="00D7528B">
              <w:rPr>
                <w:sz w:val="24"/>
                <w:szCs w:val="24"/>
              </w:rPr>
              <w:t xml:space="preserve">ГОСТ </w:t>
            </w:r>
            <w:r>
              <w:rPr>
                <w:sz w:val="24"/>
                <w:szCs w:val="24"/>
              </w:rPr>
              <w:t>33540-2015</w:t>
            </w:r>
          </w:p>
          <w:p w14:paraId="5DDB2B08" w14:textId="77777777" w:rsidR="000969C1" w:rsidRPr="00D7528B" w:rsidRDefault="000969C1" w:rsidP="005216A3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ind w:right="56"/>
              <w:textAlignment w:val="baseline"/>
              <w:rPr>
                <w:sz w:val="24"/>
                <w:szCs w:val="24"/>
              </w:rPr>
            </w:pPr>
            <w:r w:rsidRPr="00D7528B">
              <w:rPr>
                <w:sz w:val="24"/>
                <w:szCs w:val="24"/>
              </w:rPr>
              <w:t xml:space="preserve">ГОСТ 7194-81 </w:t>
            </w:r>
          </w:p>
          <w:p w14:paraId="3C0EB842" w14:textId="77777777" w:rsidR="000969C1" w:rsidRPr="00D7528B" w:rsidRDefault="000969C1" w:rsidP="005216A3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ind w:right="180"/>
              <w:jc w:val="both"/>
              <w:textAlignment w:val="baseline"/>
              <w:rPr>
                <w:sz w:val="24"/>
                <w:szCs w:val="24"/>
              </w:rPr>
            </w:pPr>
            <w:r w:rsidRPr="00D7528B">
              <w:rPr>
                <w:sz w:val="24"/>
                <w:szCs w:val="24"/>
              </w:rPr>
              <w:t xml:space="preserve">ГОСТ 1721-85 </w:t>
            </w:r>
          </w:p>
          <w:p w14:paraId="1BBF9A77" w14:textId="77777777" w:rsidR="000969C1" w:rsidRPr="00D7528B" w:rsidRDefault="000969C1" w:rsidP="005216A3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ind w:right="180"/>
              <w:jc w:val="both"/>
              <w:textAlignment w:val="baseline"/>
              <w:rPr>
                <w:sz w:val="24"/>
                <w:szCs w:val="24"/>
              </w:rPr>
            </w:pPr>
            <w:r w:rsidRPr="00D7528B">
              <w:rPr>
                <w:sz w:val="24"/>
                <w:szCs w:val="24"/>
              </w:rPr>
              <w:t xml:space="preserve">ГОСТ 1722-85 </w:t>
            </w:r>
          </w:p>
          <w:p w14:paraId="20957C95" w14:textId="77777777" w:rsidR="000969C1" w:rsidRDefault="000969C1" w:rsidP="005216A3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ind w:right="180"/>
              <w:jc w:val="both"/>
              <w:textAlignment w:val="baseline"/>
              <w:rPr>
                <w:sz w:val="24"/>
                <w:szCs w:val="24"/>
              </w:rPr>
            </w:pPr>
            <w:r w:rsidRPr="00D7528B">
              <w:rPr>
                <w:sz w:val="24"/>
                <w:szCs w:val="24"/>
              </w:rPr>
              <w:t>ГОСТ 1723-</w:t>
            </w:r>
            <w:r>
              <w:rPr>
                <w:sz w:val="24"/>
                <w:szCs w:val="24"/>
              </w:rPr>
              <w:t>2015</w:t>
            </w:r>
          </w:p>
          <w:p w14:paraId="21D92032" w14:textId="77777777" w:rsidR="000969C1" w:rsidRPr="00D7528B" w:rsidRDefault="000969C1" w:rsidP="005216A3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ind w:right="18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34306-2017</w:t>
            </w:r>
          </w:p>
          <w:p w14:paraId="21B4DD42" w14:textId="77777777" w:rsidR="000969C1" w:rsidRPr="00D7528B" w:rsidRDefault="000969C1" w:rsidP="005216A3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ind w:right="180"/>
              <w:jc w:val="both"/>
              <w:textAlignment w:val="baseline"/>
              <w:rPr>
                <w:sz w:val="24"/>
                <w:szCs w:val="24"/>
              </w:rPr>
            </w:pPr>
            <w:r w:rsidRPr="00D7528B">
              <w:rPr>
                <w:sz w:val="24"/>
                <w:szCs w:val="24"/>
              </w:rPr>
              <w:t xml:space="preserve">ГОСТ 1724-85  </w:t>
            </w:r>
          </w:p>
          <w:p w14:paraId="3298DE35" w14:textId="77777777" w:rsidR="000969C1" w:rsidRDefault="000969C1" w:rsidP="005216A3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ind w:right="180"/>
              <w:jc w:val="both"/>
              <w:textAlignment w:val="baseline"/>
              <w:rPr>
                <w:sz w:val="24"/>
                <w:szCs w:val="24"/>
              </w:rPr>
            </w:pPr>
            <w:r w:rsidRPr="00D7528B">
              <w:rPr>
                <w:sz w:val="24"/>
                <w:szCs w:val="24"/>
              </w:rPr>
              <w:t>ГОСТ 1725-</w:t>
            </w:r>
            <w:r>
              <w:rPr>
                <w:sz w:val="24"/>
                <w:szCs w:val="24"/>
              </w:rPr>
              <w:t>2019</w:t>
            </w:r>
          </w:p>
          <w:p w14:paraId="2D9157B2" w14:textId="77777777" w:rsidR="000969C1" w:rsidRPr="00D7528B" w:rsidRDefault="000969C1" w:rsidP="005216A3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ind w:right="18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34298-2017</w:t>
            </w:r>
            <w:r w:rsidRPr="00D7528B">
              <w:rPr>
                <w:sz w:val="24"/>
                <w:szCs w:val="24"/>
              </w:rPr>
              <w:t xml:space="preserve"> </w:t>
            </w:r>
          </w:p>
          <w:p w14:paraId="3BDE033C" w14:textId="77777777" w:rsidR="000969C1" w:rsidRDefault="000969C1" w:rsidP="005216A3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ind w:right="180"/>
              <w:jc w:val="both"/>
              <w:textAlignment w:val="baseline"/>
              <w:rPr>
                <w:sz w:val="24"/>
                <w:szCs w:val="24"/>
              </w:rPr>
            </w:pPr>
            <w:r w:rsidRPr="00D7528B">
              <w:rPr>
                <w:sz w:val="24"/>
                <w:szCs w:val="24"/>
              </w:rPr>
              <w:t>ГОСТ 1726-</w:t>
            </w:r>
            <w:r>
              <w:rPr>
                <w:sz w:val="24"/>
                <w:szCs w:val="24"/>
              </w:rPr>
              <w:t>2019</w:t>
            </w:r>
          </w:p>
          <w:p w14:paraId="4F2ED7C8" w14:textId="77777777" w:rsidR="000969C1" w:rsidRPr="00D7528B" w:rsidRDefault="000969C1" w:rsidP="005216A3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ind w:right="18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33932-2016</w:t>
            </w:r>
            <w:r w:rsidRPr="00D7528B">
              <w:rPr>
                <w:sz w:val="24"/>
                <w:szCs w:val="24"/>
              </w:rPr>
              <w:t xml:space="preserve"> </w:t>
            </w:r>
          </w:p>
          <w:p w14:paraId="5318FC55" w14:textId="77777777" w:rsidR="000969C1" w:rsidRPr="00D7528B" w:rsidRDefault="000969C1" w:rsidP="005216A3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ind w:right="56"/>
              <w:textAlignment w:val="baseline"/>
              <w:rPr>
                <w:sz w:val="24"/>
                <w:szCs w:val="24"/>
              </w:rPr>
            </w:pPr>
            <w:r w:rsidRPr="00D7528B">
              <w:rPr>
                <w:sz w:val="24"/>
                <w:szCs w:val="24"/>
              </w:rPr>
              <w:t xml:space="preserve">ГОСТ 7967-2015 </w:t>
            </w:r>
          </w:p>
          <w:p w14:paraId="00951935" w14:textId="77777777" w:rsidR="000969C1" w:rsidRPr="00D7528B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80"/>
              <w:textAlignment w:val="baseline"/>
              <w:rPr>
                <w:sz w:val="24"/>
                <w:szCs w:val="24"/>
              </w:rPr>
            </w:pPr>
            <w:r w:rsidRPr="00D7528B">
              <w:rPr>
                <w:sz w:val="24"/>
                <w:szCs w:val="24"/>
              </w:rPr>
              <w:t xml:space="preserve">ГОСТ 7968-89 </w:t>
            </w:r>
          </w:p>
        </w:tc>
      </w:tr>
      <w:tr w:rsidR="000969C1" w:rsidRPr="00D7528B" w14:paraId="435D6187" w14:textId="77777777" w:rsidTr="003956CE">
        <w:trPr>
          <w:trHeight w:val="170"/>
        </w:trPr>
        <w:tc>
          <w:tcPr>
            <w:tcW w:w="709" w:type="dxa"/>
          </w:tcPr>
          <w:p w14:paraId="2FE81F3B" w14:textId="77777777" w:rsidR="000969C1" w:rsidRPr="00121E5E" w:rsidRDefault="000969C1" w:rsidP="005216A3">
            <w:pPr>
              <w:pStyle w:val="12"/>
              <w:rPr>
                <w:sz w:val="24"/>
                <w:szCs w:val="24"/>
                <w:lang w:val="ru-RU"/>
              </w:rPr>
            </w:pPr>
            <w:r w:rsidRPr="0044567D">
              <w:rPr>
                <w:sz w:val="24"/>
                <w:szCs w:val="24"/>
                <w:lang w:eastAsia="ru-RU"/>
              </w:rPr>
              <w:t xml:space="preserve">7.3  </w:t>
            </w:r>
            <w:r w:rsidR="00121E5E">
              <w:rPr>
                <w:sz w:val="24"/>
                <w:szCs w:val="24"/>
                <w:lang w:val="ru-RU" w:eastAsia="ru-RU"/>
              </w:rPr>
              <w:t>*</w:t>
            </w:r>
          </w:p>
        </w:tc>
        <w:tc>
          <w:tcPr>
            <w:tcW w:w="2127" w:type="dxa"/>
            <w:vMerge/>
          </w:tcPr>
          <w:p w14:paraId="7702EAFA" w14:textId="77777777" w:rsidR="000969C1" w:rsidRPr="0044567D" w:rsidRDefault="000969C1" w:rsidP="005216A3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45FD8323" w14:textId="77777777" w:rsidR="000969C1" w:rsidRPr="005616CA" w:rsidRDefault="000969C1" w:rsidP="00F15A4B">
            <w:pPr>
              <w:ind w:left="-55"/>
              <w:rPr>
                <w:sz w:val="16"/>
                <w:szCs w:val="16"/>
              </w:rPr>
            </w:pPr>
            <w:r w:rsidRPr="005616CA">
              <w:rPr>
                <w:sz w:val="16"/>
                <w:szCs w:val="16"/>
              </w:rPr>
              <w:t>01.13/08.169</w:t>
            </w:r>
          </w:p>
          <w:p w14:paraId="299CBB8B" w14:textId="77777777" w:rsidR="000969C1" w:rsidRPr="005616CA" w:rsidRDefault="000969C1" w:rsidP="004C4AAE">
            <w:pPr>
              <w:ind w:left="-104" w:right="-108"/>
              <w:rPr>
                <w:sz w:val="16"/>
                <w:szCs w:val="16"/>
              </w:rPr>
            </w:pPr>
            <w:r w:rsidRPr="005616CA">
              <w:rPr>
                <w:sz w:val="16"/>
                <w:szCs w:val="16"/>
              </w:rPr>
              <w:t>01.21</w:t>
            </w:r>
            <w:r w:rsidR="000F053A">
              <w:rPr>
                <w:sz w:val="16"/>
                <w:szCs w:val="16"/>
              </w:rPr>
              <w:t>/</w:t>
            </w:r>
            <w:r w:rsidRPr="005616CA">
              <w:rPr>
                <w:sz w:val="16"/>
                <w:szCs w:val="16"/>
              </w:rPr>
              <w:t>08.169</w:t>
            </w:r>
          </w:p>
          <w:p w14:paraId="7CD39790" w14:textId="77777777" w:rsidR="00121E5E" w:rsidRDefault="000969C1" w:rsidP="00F15A4B">
            <w:pPr>
              <w:ind w:left="-55" w:hanging="55"/>
              <w:rPr>
                <w:sz w:val="16"/>
                <w:szCs w:val="16"/>
              </w:rPr>
            </w:pPr>
            <w:r w:rsidRPr="005616CA">
              <w:rPr>
                <w:sz w:val="16"/>
                <w:szCs w:val="16"/>
              </w:rPr>
              <w:t xml:space="preserve"> 10.31/08.169 10.32/08.169 10.39/08.169</w:t>
            </w:r>
          </w:p>
          <w:p w14:paraId="5C6A67DF" w14:textId="77777777" w:rsidR="000969C1" w:rsidRPr="005616CA" w:rsidRDefault="000969C1" w:rsidP="00F15A4B">
            <w:pPr>
              <w:ind w:left="-55" w:hanging="55"/>
              <w:rPr>
                <w:sz w:val="16"/>
                <w:szCs w:val="16"/>
              </w:rPr>
            </w:pPr>
            <w:r w:rsidRPr="005616CA">
              <w:rPr>
                <w:sz w:val="16"/>
                <w:szCs w:val="16"/>
              </w:rPr>
              <w:t>10.86/08.169</w:t>
            </w:r>
          </w:p>
          <w:p w14:paraId="791FB9E3" w14:textId="77777777" w:rsidR="000969C1" w:rsidRPr="005616CA" w:rsidRDefault="000969C1" w:rsidP="00F15A4B">
            <w:pPr>
              <w:ind w:left="-55" w:hanging="55"/>
              <w:rPr>
                <w:sz w:val="24"/>
                <w:szCs w:val="24"/>
              </w:rPr>
            </w:pPr>
            <w:r w:rsidRPr="005616CA">
              <w:rPr>
                <w:sz w:val="16"/>
                <w:szCs w:val="16"/>
              </w:rPr>
              <w:t xml:space="preserve"> 10.84/08.169</w:t>
            </w:r>
          </w:p>
        </w:tc>
        <w:tc>
          <w:tcPr>
            <w:tcW w:w="2268" w:type="dxa"/>
          </w:tcPr>
          <w:p w14:paraId="512B3E89" w14:textId="77777777" w:rsidR="000969C1" w:rsidRPr="005616CA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5616CA">
              <w:rPr>
                <w:sz w:val="24"/>
                <w:szCs w:val="24"/>
              </w:rPr>
              <w:t xml:space="preserve">Нитраты </w:t>
            </w:r>
          </w:p>
        </w:tc>
        <w:tc>
          <w:tcPr>
            <w:tcW w:w="2268" w:type="dxa"/>
            <w:vMerge/>
          </w:tcPr>
          <w:p w14:paraId="030AFE64" w14:textId="77777777" w:rsidR="000969C1" w:rsidRPr="005616CA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68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7CDF607" w14:textId="77777777" w:rsidR="000969C1" w:rsidRPr="005616CA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236"/>
              <w:textAlignment w:val="baseline"/>
              <w:rPr>
                <w:sz w:val="24"/>
                <w:szCs w:val="24"/>
              </w:rPr>
            </w:pPr>
            <w:r w:rsidRPr="005616CA">
              <w:rPr>
                <w:sz w:val="24"/>
                <w:szCs w:val="24"/>
              </w:rPr>
              <w:t>МУ 5048-89 п.2</w:t>
            </w:r>
          </w:p>
          <w:p w14:paraId="13645120" w14:textId="77777777" w:rsidR="000969C1" w:rsidRPr="005616CA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80"/>
              <w:textAlignment w:val="baseline"/>
              <w:rPr>
                <w:sz w:val="24"/>
                <w:szCs w:val="24"/>
              </w:rPr>
            </w:pPr>
            <w:r w:rsidRPr="005616CA">
              <w:rPr>
                <w:sz w:val="24"/>
                <w:szCs w:val="24"/>
              </w:rPr>
              <w:t>ГОСТ 29270-95 п.5</w:t>
            </w:r>
          </w:p>
          <w:p w14:paraId="0A88F64B" w14:textId="77777777" w:rsidR="000969C1" w:rsidRPr="005616CA" w:rsidRDefault="000969C1" w:rsidP="00F30994">
            <w:pPr>
              <w:rPr>
                <w:sz w:val="24"/>
                <w:szCs w:val="24"/>
              </w:rPr>
            </w:pPr>
          </w:p>
        </w:tc>
      </w:tr>
      <w:tr w:rsidR="000969C1" w:rsidRPr="00D7528B" w14:paraId="6129082A" w14:textId="77777777" w:rsidTr="003956CE">
        <w:trPr>
          <w:trHeight w:val="170"/>
        </w:trPr>
        <w:tc>
          <w:tcPr>
            <w:tcW w:w="709" w:type="dxa"/>
          </w:tcPr>
          <w:p w14:paraId="7073606A" w14:textId="77777777" w:rsidR="000969C1" w:rsidRPr="0044567D" w:rsidRDefault="000969C1" w:rsidP="005216A3">
            <w:pPr>
              <w:pStyle w:val="12"/>
              <w:rPr>
                <w:sz w:val="24"/>
                <w:szCs w:val="24"/>
                <w:lang w:val="ru-RU"/>
              </w:rPr>
            </w:pPr>
            <w:r w:rsidRPr="0044567D">
              <w:rPr>
                <w:sz w:val="24"/>
                <w:szCs w:val="24"/>
                <w:lang w:eastAsia="ru-RU"/>
              </w:rPr>
              <w:t>7.4</w:t>
            </w:r>
            <w:r w:rsidR="00121E5E">
              <w:rPr>
                <w:sz w:val="24"/>
                <w:szCs w:val="24"/>
                <w:lang w:val="ru-RU" w:eastAsia="ru-RU"/>
              </w:rPr>
              <w:t>*</w:t>
            </w:r>
            <w:r w:rsidRPr="0044567D">
              <w:rPr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127" w:type="dxa"/>
            <w:vMerge/>
          </w:tcPr>
          <w:p w14:paraId="1546C3B0" w14:textId="77777777" w:rsidR="000969C1" w:rsidRPr="0044567D" w:rsidRDefault="000969C1" w:rsidP="005216A3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 w:val="restart"/>
          </w:tcPr>
          <w:p w14:paraId="56CDF01B" w14:textId="77777777" w:rsidR="000969C1" w:rsidRPr="009E125D" w:rsidRDefault="000969C1" w:rsidP="00F15A4B">
            <w:pPr>
              <w:ind w:hanging="55"/>
              <w:rPr>
                <w:sz w:val="16"/>
                <w:szCs w:val="16"/>
              </w:rPr>
            </w:pPr>
            <w:r w:rsidRPr="009E125D">
              <w:rPr>
                <w:sz w:val="16"/>
                <w:szCs w:val="16"/>
              </w:rPr>
              <w:t>01</w:t>
            </w:r>
            <w:r w:rsidRPr="009E125D">
              <w:t>.</w:t>
            </w:r>
            <w:r w:rsidRPr="009E125D">
              <w:rPr>
                <w:sz w:val="16"/>
                <w:szCs w:val="16"/>
              </w:rPr>
              <w:t>13/01.086</w:t>
            </w:r>
          </w:p>
          <w:p w14:paraId="35812C5A" w14:textId="77777777" w:rsidR="000969C1" w:rsidRPr="009E125D" w:rsidRDefault="000969C1" w:rsidP="00F15A4B">
            <w:pPr>
              <w:ind w:hanging="55"/>
              <w:rPr>
                <w:sz w:val="16"/>
                <w:szCs w:val="16"/>
              </w:rPr>
            </w:pPr>
            <w:r w:rsidRPr="009E125D">
              <w:rPr>
                <w:sz w:val="16"/>
                <w:szCs w:val="16"/>
              </w:rPr>
              <w:t>01.21</w:t>
            </w:r>
            <w:r>
              <w:rPr>
                <w:sz w:val="16"/>
                <w:szCs w:val="16"/>
              </w:rPr>
              <w:t>-</w:t>
            </w:r>
          </w:p>
          <w:p w14:paraId="378F4BCB" w14:textId="77777777" w:rsidR="000969C1" w:rsidRPr="009E125D" w:rsidRDefault="000969C1" w:rsidP="00F15A4B">
            <w:pPr>
              <w:ind w:hanging="55"/>
              <w:rPr>
                <w:sz w:val="16"/>
                <w:szCs w:val="16"/>
              </w:rPr>
            </w:pPr>
            <w:r w:rsidRPr="009E125D">
              <w:rPr>
                <w:sz w:val="16"/>
                <w:szCs w:val="16"/>
              </w:rPr>
              <w:t>01.25/01.086</w:t>
            </w:r>
          </w:p>
          <w:p w14:paraId="0F5B6F16" w14:textId="77777777" w:rsidR="000969C1" w:rsidRPr="009E125D" w:rsidRDefault="000969C1" w:rsidP="00F15A4B">
            <w:pPr>
              <w:ind w:hanging="55"/>
              <w:rPr>
                <w:sz w:val="16"/>
                <w:szCs w:val="16"/>
              </w:rPr>
            </w:pPr>
            <w:r w:rsidRPr="009E125D">
              <w:rPr>
                <w:sz w:val="16"/>
                <w:szCs w:val="16"/>
              </w:rPr>
              <w:t>10.31/01.086</w:t>
            </w:r>
          </w:p>
          <w:p w14:paraId="41C14548" w14:textId="77777777" w:rsidR="000969C1" w:rsidRPr="009E125D" w:rsidRDefault="000969C1" w:rsidP="00F15A4B">
            <w:pPr>
              <w:ind w:hanging="55"/>
              <w:rPr>
                <w:sz w:val="16"/>
                <w:szCs w:val="16"/>
              </w:rPr>
            </w:pPr>
            <w:r w:rsidRPr="009E125D">
              <w:rPr>
                <w:sz w:val="16"/>
                <w:szCs w:val="16"/>
              </w:rPr>
              <w:t>10.32/01.086</w:t>
            </w:r>
          </w:p>
          <w:p w14:paraId="2E8BAE07" w14:textId="77777777" w:rsidR="000969C1" w:rsidRPr="009E125D" w:rsidRDefault="000969C1" w:rsidP="00F15A4B">
            <w:pPr>
              <w:ind w:hanging="55"/>
              <w:rPr>
                <w:sz w:val="16"/>
                <w:szCs w:val="16"/>
              </w:rPr>
            </w:pPr>
            <w:r w:rsidRPr="009E125D">
              <w:rPr>
                <w:sz w:val="16"/>
                <w:szCs w:val="16"/>
              </w:rPr>
              <w:t>10.39/01.086</w:t>
            </w:r>
          </w:p>
          <w:p w14:paraId="3FA01856" w14:textId="77777777" w:rsidR="000969C1" w:rsidRDefault="000969C1" w:rsidP="00F15A4B">
            <w:pPr>
              <w:ind w:left="-55"/>
              <w:rPr>
                <w:sz w:val="16"/>
                <w:szCs w:val="16"/>
              </w:rPr>
            </w:pPr>
            <w:r w:rsidRPr="009E125D">
              <w:rPr>
                <w:sz w:val="16"/>
                <w:szCs w:val="16"/>
              </w:rPr>
              <w:t>10.83/01.086</w:t>
            </w:r>
          </w:p>
          <w:p w14:paraId="7BD27441" w14:textId="77777777" w:rsidR="000969C1" w:rsidRPr="009E125D" w:rsidRDefault="000969C1" w:rsidP="00F15A4B">
            <w:pPr>
              <w:ind w:left="-55"/>
              <w:rPr>
                <w:sz w:val="16"/>
                <w:szCs w:val="16"/>
              </w:rPr>
            </w:pPr>
            <w:r w:rsidRPr="009E125D">
              <w:rPr>
                <w:sz w:val="16"/>
                <w:szCs w:val="16"/>
              </w:rPr>
              <w:t>10.84/01.086</w:t>
            </w:r>
          </w:p>
          <w:p w14:paraId="53C2D9B9" w14:textId="77777777" w:rsidR="000969C1" w:rsidRDefault="000969C1" w:rsidP="00F15A4B">
            <w:pPr>
              <w:ind w:left="-55"/>
              <w:rPr>
                <w:sz w:val="16"/>
                <w:szCs w:val="16"/>
              </w:rPr>
            </w:pPr>
            <w:r w:rsidRPr="009E125D">
              <w:rPr>
                <w:sz w:val="16"/>
                <w:szCs w:val="16"/>
              </w:rPr>
              <w:t>10.86/01.086</w:t>
            </w:r>
          </w:p>
          <w:p w14:paraId="75276EA3" w14:textId="77777777" w:rsidR="004C4AAE" w:rsidRDefault="004C4AAE" w:rsidP="00F15A4B">
            <w:pPr>
              <w:ind w:left="-55"/>
              <w:rPr>
                <w:sz w:val="16"/>
                <w:szCs w:val="16"/>
              </w:rPr>
            </w:pPr>
          </w:p>
          <w:p w14:paraId="04CC5AA8" w14:textId="77777777" w:rsidR="004C4AAE" w:rsidRDefault="004C4AAE" w:rsidP="00F15A4B">
            <w:pPr>
              <w:ind w:left="-55"/>
              <w:rPr>
                <w:sz w:val="16"/>
                <w:szCs w:val="16"/>
              </w:rPr>
            </w:pPr>
          </w:p>
          <w:p w14:paraId="2EBE80D3" w14:textId="77777777" w:rsidR="004C4AAE" w:rsidRDefault="004C4AAE" w:rsidP="00F15A4B">
            <w:pPr>
              <w:ind w:left="-55"/>
              <w:rPr>
                <w:sz w:val="16"/>
                <w:szCs w:val="16"/>
              </w:rPr>
            </w:pPr>
          </w:p>
          <w:p w14:paraId="5D60F56B" w14:textId="77777777" w:rsidR="004C4AAE" w:rsidRDefault="004C4AAE" w:rsidP="00F15A4B">
            <w:pPr>
              <w:ind w:left="-55"/>
              <w:rPr>
                <w:sz w:val="16"/>
                <w:szCs w:val="16"/>
              </w:rPr>
            </w:pPr>
          </w:p>
          <w:p w14:paraId="6BB3F0BF" w14:textId="77777777" w:rsidR="004C4AAE" w:rsidRDefault="004C4AAE" w:rsidP="00F15A4B">
            <w:pPr>
              <w:ind w:left="-55"/>
              <w:rPr>
                <w:sz w:val="16"/>
                <w:szCs w:val="16"/>
              </w:rPr>
            </w:pPr>
          </w:p>
          <w:p w14:paraId="7127B849" w14:textId="77777777" w:rsidR="004C4AAE" w:rsidRDefault="004C4AAE" w:rsidP="00F15A4B">
            <w:pPr>
              <w:ind w:left="-55"/>
              <w:rPr>
                <w:sz w:val="16"/>
                <w:szCs w:val="16"/>
              </w:rPr>
            </w:pPr>
          </w:p>
          <w:p w14:paraId="1BD5ADC0" w14:textId="77777777" w:rsidR="004C4AAE" w:rsidRDefault="004C4AAE" w:rsidP="00F15A4B">
            <w:pPr>
              <w:ind w:left="-55"/>
              <w:rPr>
                <w:sz w:val="16"/>
                <w:szCs w:val="16"/>
              </w:rPr>
            </w:pPr>
          </w:p>
          <w:p w14:paraId="6F776182" w14:textId="77777777" w:rsidR="004C4AAE" w:rsidRDefault="004C4AAE" w:rsidP="00F15A4B">
            <w:pPr>
              <w:ind w:left="-55"/>
              <w:rPr>
                <w:sz w:val="16"/>
                <w:szCs w:val="16"/>
              </w:rPr>
            </w:pPr>
          </w:p>
          <w:p w14:paraId="51E4B25C" w14:textId="77777777" w:rsidR="004C4AAE" w:rsidRPr="009E125D" w:rsidRDefault="004C4AAE" w:rsidP="004C4AAE">
            <w:pPr>
              <w:ind w:hanging="55"/>
              <w:rPr>
                <w:sz w:val="16"/>
                <w:szCs w:val="16"/>
              </w:rPr>
            </w:pPr>
            <w:r w:rsidRPr="009E125D">
              <w:rPr>
                <w:sz w:val="16"/>
                <w:szCs w:val="16"/>
              </w:rPr>
              <w:lastRenderedPageBreak/>
              <w:t>01</w:t>
            </w:r>
            <w:r w:rsidRPr="009E125D">
              <w:t>.</w:t>
            </w:r>
            <w:r w:rsidRPr="009E125D">
              <w:rPr>
                <w:sz w:val="16"/>
                <w:szCs w:val="16"/>
              </w:rPr>
              <w:t>13/01.086</w:t>
            </w:r>
          </w:p>
          <w:p w14:paraId="4D9B5042" w14:textId="77777777" w:rsidR="004C4AAE" w:rsidRPr="009E125D" w:rsidRDefault="004C4AAE" w:rsidP="004C4AAE">
            <w:pPr>
              <w:ind w:hanging="55"/>
              <w:rPr>
                <w:sz w:val="16"/>
                <w:szCs w:val="16"/>
              </w:rPr>
            </w:pPr>
            <w:r w:rsidRPr="009E125D">
              <w:rPr>
                <w:sz w:val="16"/>
                <w:szCs w:val="16"/>
              </w:rPr>
              <w:t>01.21</w:t>
            </w:r>
            <w:r>
              <w:rPr>
                <w:sz w:val="16"/>
                <w:szCs w:val="16"/>
              </w:rPr>
              <w:t>-</w:t>
            </w:r>
          </w:p>
          <w:p w14:paraId="5A62CFD6" w14:textId="77777777" w:rsidR="004C4AAE" w:rsidRPr="009E125D" w:rsidRDefault="004C4AAE" w:rsidP="004C4AAE">
            <w:pPr>
              <w:ind w:hanging="55"/>
              <w:rPr>
                <w:sz w:val="16"/>
                <w:szCs w:val="16"/>
              </w:rPr>
            </w:pPr>
            <w:r w:rsidRPr="009E125D">
              <w:rPr>
                <w:sz w:val="16"/>
                <w:szCs w:val="16"/>
              </w:rPr>
              <w:t>01.25/01.086</w:t>
            </w:r>
          </w:p>
          <w:p w14:paraId="1BCC391C" w14:textId="77777777" w:rsidR="004C4AAE" w:rsidRPr="009E125D" w:rsidRDefault="004C4AAE" w:rsidP="004C4AAE">
            <w:pPr>
              <w:ind w:hanging="55"/>
              <w:rPr>
                <w:sz w:val="16"/>
                <w:szCs w:val="16"/>
              </w:rPr>
            </w:pPr>
            <w:r w:rsidRPr="009E125D">
              <w:rPr>
                <w:sz w:val="16"/>
                <w:szCs w:val="16"/>
              </w:rPr>
              <w:t>10.31/01.086</w:t>
            </w:r>
          </w:p>
          <w:p w14:paraId="04B79E06" w14:textId="77777777" w:rsidR="004C4AAE" w:rsidRPr="009E125D" w:rsidRDefault="004C4AAE" w:rsidP="004C4AAE">
            <w:pPr>
              <w:ind w:hanging="55"/>
              <w:rPr>
                <w:sz w:val="16"/>
                <w:szCs w:val="16"/>
              </w:rPr>
            </w:pPr>
            <w:r w:rsidRPr="009E125D">
              <w:rPr>
                <w:sz w:val="16"/>
                <w:szCs w:val="16"/>
              </w:rPr>
              <w:t>10.32/01.086</w:t>
            </w:r>
          </w:p>
          <w:p w14:paraId="1335FE29" w14:textId="77777777" w:rsidR="004C4AAE" w:rsidRPr="009E125D" w:rsidRDefault="004C4AAE" w:rsidP="004C4AAE">
            <w:pPr>
              <w:ind w:hanging="55"/>
              <w:rPr>
                <w:sz w:val="16"/>
                <w:szCs w:val="16"/>
              </w:rPr>
            </w:pPr>
            <w:r w:rsidRPr="009E125D">
              <w:rPr>
                <w:sz w:val="16"/>
                <w:szCs w:val="16"/>
              </w:rPr>
              <w:t>10.39/01.086</w:t>
            </w:r>
          </w:p>
          <w:p w14:paraId="1964244B" w14:textId="77777777" w:rsidR="004C4AAE" w:rsidRDefault="004C4AAE" w:rsidP="004C4AAE">
            <w:pPr>
              <w:ind w:left="-55"/>
              <w:rPr>
                <w:sz w:val="16"/>
                <w:szCs w:val="16"/>
              </w:rPr>
            </w:pPr>
            <w:r w:rsidRPr="009E125D">
              <w:rPr>
                <w:sz w:val="16"/>
                <w:szCs w:val="16"/>
              </w:rPr>
              <w:t>10.83/01.086</w:t>
            </w:r>
          </w:p>
          <w:p w14:paraId="31D109F8" w14:textId="77777777" w:rsidR="004C4AAE" w:rsidRPr="009E125D" w:rsidRDefault="004C4AAE" w:rsidP="004C4AAE">
            <w:pPr>
              <w:ind w:left="-55"/>
              <w:rPr>
                <w:sz w:val="16"/>
                <w:szCs w:val="16"/>
              </w:rPr>
            </w:pPr>
            <w:r w:rsidRPr="009E125D">
              <w:rPr>
                <w:sz w:val="16"/>
                <w:szCs w:val="16"/>
              </w:rPr>
              <w:t>10.84/01.086</w:t>
            </w:r>
          </w:p>
          <w:p w14:paraId="3B7835D4" w14:textId="77777777" w:rsidR="004C4AAE" w:rsidRPr="009E125D" w:rsidRDefault="004C4AAE" w:rsidP="004C4AAE">
            <w:pPr>
              <w:ind w:left="-55"/>
              <w:rPr>
                <w:sz w:val="16"/>
                <w:szCs w:val="16"/>
              </w:rPr>
            </w:pPr>
            <w:r w:rsidRPr="009E125D">
              <w:rPr>
                <w:sz w:val="16"/>
                <w:szCs w:val="16"/>
              </w:rPr>
              <w:t>10.86/01.086</w:t>
            </w:r>
          </w:p>
          <w:p w14:paraId="0DB5CB7A" w14:textId="77777777" w:rsidR="000969C1" w:rsidRDefault="000969C1" w:rsidP="00DF415F">
            <w:pPr>
              <w:pStyle w:val="12"/>
              <w:ind w:left="-55" w:hanging="55"/>
              <w:rPr>
                <w:sz w:val="16"/>
                <w:szCs w:val="16"/>
                <w:lang w:val="ru-RU"/>
              </w:rPr>
            </w:pPr>
          </w:p>
          <w:p w14:paraId="124BC969" w14:textId="77777777" w:rsidR="000969C1" w:rsidRDefault="000969C1" w:rsidP="00DF415F">
            <w:pPr>
              <w:pStyle w:val="12"/>
              <w:ind w:left="-55" w:hanging="55"/>
              <w:rPr>
                <w:sz w:val="16"/>
                <w:szCs w:val="16"/>
                <w:lang w:val="ru-RU"/>
              </w:rPr>
            </w:pPr>
          </w:p>
          <w:p w14:paraId="007A7C91" w14:textId="77777777" w:rsidR="000969C1" w:rsidRDefault="000969C1" w:rsidP="00DF415F">
            <w:pPr>
              <w:pStyle w:val="12"/>
              <w:ind w:left="-55" w:hanging="55"/>
              <w:rPr>
                <w:sz w:val="16"/>
                <w:szCs w:val="16"/>
                <w:lang w:val="ru-RU"/>
              </w:rPr>
            </w:pPr>
          </w:p>
          <w:p w14:paraId="76097BB9" w14:textId="77777777" w:rsidR="000969C1" w:rsidRDefault="000969C1" w:rsidP="00DF415F">
            <w:pPr>
              <w:pStyle w:val="12"/>
              <w:ind w:left="-55" w:hanging="55"/>
              <w:rPr>
                <w:sz w:val="16"/>
                <w:szCs w:val="16"/>
                <w:lang w:val="ru-RU"/>
              </w:rPr>
            </w:pPr>
          </w:p>
          <w:p w14:paraId="64DC5920" w14:textId="77777777" w:rsidR="000969C1" w:rsidRDefault="000969C1" w:rsidP="00DF415F">
            <w:pPr>
              <w:pStyle w:val="12"/>
              <w:ind w:left="-55" w:hanging="55"/>
              <w:rPr>
                <w:sz w:val="16"/>
                <w:szCs w:val="16"/>
                <w:lang w:val="ru-RU"/>
              </w:rPr>
            </w:pPr>
          </w:p>
          <w:p w14:paraId="7453FBCF" w14:textId="77777777" w:rsidR="000969C1" w:rsidRDefault="000969C1" w:rsidP="00DF415F">
            <w:pPr>
              <w:pStyle w:val="12"/>
              <w:ind w:left="-55" w:hanging="55"/>
              <w:rPr>
                <w:sz w:val="16"/>
                <w:szCs w:val="16"/>
                <w:lang w:val="ru-RU"/>
              </w:rPr>
            </w:pPr>
          </w:p>
          <w:p w14:paraId="54F03693" w14:textId="77777777" w:rsidR="000969C1" w:rsidRDefault="000969C1" w:rsidP="00DF415F">
            <w:pPr>
              <w:pStyle w:val="12"/>
              <w:ind w:left="-55" w:hanging="55"/>
              <w:rPr>
                <w:sz w:val="16"/>
                <w:szCs w:val="16"/>
                <w:lang w:val="ru-RU"/>
              </w:rPr>
            </w:pPr>
          </w:p>
          <w:p w14:paraId="1E6A8157" w14:textId="77777777" w:rsidR="000969C1" w:rsidRDefault="000969C1" w:rsidP="00DF415F">
            <w:pPr>
              <w:pStyle w:val="12"/>
              <w:ind w:left="-55" w:hanging="55"/>
              <w:rPr>
                <w:sz w:val="16"/>
                <w:szCs w:val="16"/>
                <w:lang w:val="ru-RU"/>
              </w:rPr>
            </w:pPr>
          </w:p>
          <w:p w14:paraId="76F0BB92" w14:textId="77777777" w:rsidR="000969C1" w:rsidRDefault="000969C1" w:rsidP="00DF415F">
            <w:pPr>
              <w:pStyle w:val="12"/>
              <w:ind w:left="-55" w:hanging="55"/>
              <w:rPr>
                <w:sz w:val="16"/>
                <w:szCs w:val="16"/>
                <w:lang w:val="ru-RU"/>
              </w:rPr>
            </w:pPr>
          </w:p>
          <w:p w14:paraId="0C58CF7F" w14:textId="77777777" w:rsidR="000969C1" w:rsidRDefault="000969C1" w:rsidP="00DF415F">
            <w:pPr>
              <w:pStyle w:val="12"/>
              <w:ind w:left="-55" w:hanging="55"/>
              <w:rPr>
                <w:sz w:val="16"/>
                <w:szCs w:val="16"/>
                <w:lang w:val="ru-RU"/>
              </w:rPr>
            </w:pPr>
          </w:p>
          <w:p w14:paraId="461CED90" w14:textId="77777777" w:rsidR="000969C1" w:rsidRDefault="000969C1" w:rsidP="00DF415F">
            <w:pPr>
              <w:pStyle w:val="12"/>
              <w:ind w:left="-55" w:hanging="55"/>
              <w:rPr>
                <w:sz w:val="16"/>
                <w:szCs w:val="16"/>
                <w:lang w:val="ru-RU"/>
              </w:rPr>
            </w:pPr>
          </w:p>
          <w:p w14:paraId="5ED29084" w14:textId="77777777" w:rsidR="000969C1" w:rsidRDefault="000969C1" w:rsidP="00DF415F">
            <w:pPr>
              <w:pStyle w:val="12"/>
              <w:ind w:left="-55" w:hanging="55"/>
              <w:rPr>
                <w:sz w:val="16"/>
                <w:szCs w:val="16"/>
                <w:lang w:val="ru-RU"/>
              </w:rPr>
            </w:pPr>
          </w:p>
          <w:p w14:paraId="4EFF04AC" w14:textId="77777777" w:rsidR="000969C1" w:rsidRDefault="000969C1" w:rsidP="00DF415F">
            <w:pPr>
              <w:pStyle w:val="12"/>
              <w:ind w:left="-55" w:hanging="55"/>
              <w:rPr>
                <w:sz w:val="16"/>
                <w:szCs w:val="16"/>
                <w:lang w:val="ru-RU"/>
              </w:rPr>
            </w:pPr>
          </w:p>
          <w:p w14:paraId="286329D4" w14:textId="77777777" w:rsidR="000969C1" w:rsidRDefault="000969C1" w:rsidP="00DF415F">
            <w:pPr>
              <w:pStyle w:val="12"/>
              <w:ind w:left="-55" w:hanging="55"/>
              <w:rPr>
                <w:sz w:val="16"/>
                <w:szCs w:val="16"/>
                <w:lang w:val="ru-RU"/>
              </w:rPr>
            </w:pPr>
          </w:p>
          <w:p w14:paraId="7F4880B4" w14:textId="77777777" w:rsidR="000969C1" w:rsidRDefault="000969C1" w:rsidP="00DF415F">
            <w:pPr>
              <w:pStyle w:val="12"/>
              <w:ind w:left="-55" w:hanging="55"/>
              <w:rPr>
                <w:sz w:val="16"/>
                <w:szCs w:val="16"/>
                <w:lang w:val="ru-RU"/>
              </w:rPr>
            </w:pPr>
          </w:p>
          <w:p w14:paraId="1B7E7FAA" w14:textId="77777777" w:rsidR="000969C1" w:rsidRDefault="000969C1" w:rsidP="00DF415F">
            <w:pPr>
              <w:pStyle w:val="12"/>
              <w:ind w:left="-55" w:hanging="55"/>
              <w:rPr>
                <w:sz w:val="16"/>
                <w:szCs w:val="16"/>
                <w:lang w:val="ru-RU"/>
              </w:rPr>
            </w:pPr>
          </w:p>
          <w:p w14:paraId="5EF4636A" w14:textId="77777777" w:rsidR="000969C1" w:rsidRDefault="000969C1" w:rsidP="00DF415F">
            <w:pPr>
              <w:pStyle w:val="12"/>
              <w:ind w:left="-55" w:hanging="55"/>
              <w:rPr>
                <w:sz w:val="16"/>
                <w:szCs w:val="16"/>
                <w:lang w:val="ru-RU"/>
              </w:rPr>
            </w:pPr>
          </w:p>
          <w:p w14:paraId="6096BE5C" w14:textId="77777777" w:rsidR="000969C1" w:rsidRDefault="000969C1" w:rsidP="00DF415F">
            <w:pPr>
              <w:pStyle w:val="12"/>
              <w:ind w:left="-55" w:hanging="55"/>
              <w:rPr>
                <w:sz w:val="16"/>
                <w:szCs w:val="16"/>
                <w:lang w:val="ru-RU"/>
              </w:rPr>
            </w:pPr>
          </w:p>
          <w:p w14:paraId="1211BBFF" w14:textId="77777777" w:rsidR="000969C1" w:rsidRDefault="000969C1" w:rsidP="00DF415F">
            <w:pPr>
              <w:pStyle w:val="12"/>
              <w:ind w:left="-55" w:hanging="55"/>
              <w:rPr>
                <w:sz w:val="16"/>
                <w:szCs w:val="16"/>
                <w:lang w:val="ru-RU"/>
              </w:rPr>
            </w:pPr>
          </w:p>
          <w:p w14:paraId="4D65E0AE" w14:textId="77777777" w:rsidR="000969C1" w:rsidRDefault="000969C1" w:rsidP="00DF415F">
            <w:pPr>
              <w:pStyle w:val="12"/>
              <w:ind w:left="-55" w:hanging="55"/>
              <w:rPr>
                <w:sz w:val="16"/>
                <w:szCs w:val="16"/>
                <w:lang w:val="ru-RU"/>
              </w:rPr>
            </w:pPr>
          </w:p>
          <w:p w14:paraId="58695225" w14:textId="77777777" w:rsidR="000969C1" w:rsidRDefault="000969C1" w:rsidP="00DF415F">
            <w:pPr>
              <w:pStyle w:val="12"/>
              <w:ind w:left="-55" w:hanging="55"/>
              <w:rPr>
                <w:sz w:val="16"/>
                <w:szCs w:val="16"/>
                <w:lang w:val="ru-RU"/>
              </w:rPr>
            </w:pPr>
          </w:p>
          <w:p w14:paraId="5B813499" w14:textId="77777777" w:rsidR="000969C1" w:rsidRDefault="000969C1" w:rsidP="00DF415F">
            <w:pPr>
              <w:pStyle w:val="12"/>
              <w:ind w:left="-55" w:hanging="55"/>
              <w:rPr>
                <w:sz w:val="16"/>
                <w:szCs w:val="16"/>
                <w:lang w:val="ru-RU"/>
              </w:rPr>
            </w:pPr>
          </w:p>
          <w:p w14:paraId="06CBC5A6" w14:textId="77777777" w:rsidR="000969C1" w:rsidRDefault="000969C1" w:rsidP="00DF415F">
            <w:pPr>
              <w:pStyle w:val="12"/>
              <w:ind w:left="-55" w:hanging="55"/>
              <w:rPr>
                <w:sz w:val="16"/>
                <w:szCs w:val="16"/>
                <w:lang w:val="ru-RU"/>
              </w:rPr>
            </w:pPr>
          </w:p>
          <w:p w14:paraId="526A32A4" w14:textId="77777777" w:rsidR="000969C1" w:rsidRDefault="000969C1" w:rsidP="00DF415F">
            <w:pPr>
              <w:pStyle w:val="12"/>
              <w:ind w:left="-55" w:hanging="55"/>
              <w:rPr>
                <w:sz w:val="16"/>
                <w:szCs w:val="16"/>
                <w:lang w:val="ru-RU"/>
              </w:rPr>
            </w:pPr>
          </w:p>
          <w:p w14:paraId="4F25A667" w14:textId="77777777" w:rsidR="000969C1" w:rsidRDefault="000969C1" w:rsidP="00DF415F">
            <w:pPr>
              <w:pStyle w:val="12"/>
              <w:ind w:left="-55" w:hanging="55"/>
              <w:rPr>
                <w:sz w:val="16"/>
                <w:szCs w:val="16"/>
                <w:lang w:val="ru-RU"/>
              </w:rPr>
            </w:pPr>
          </w:p>
          <w:p w14:paraId="726D9BAD" w14:textId="77777777" w:rsidR="000969C1" w:rsidRDefault="000969C1" w:rsidP="00DF415F">
            <w:pPr>
              <w:pStyle w:val="12"/>
              <w:ind w:left="-55" w:hanging="55"/>
              <w:rPr>
                <w:sz w:val="16"/>
                <w:szCs w:val="16"/>
                <w:lang w:val="ru-RU"/>
              </w:rPr>
            </w:pPr>
          </w:p>
          <w:p w14:paraId="71FA2904" w14:textId="77777777" w:rsidR="000969C1" w:rsidRDefault="000969C1" w:rsidP="00DF415F">
            <w:pPr>
              <w:pStyle w:val="12"/>
              <w:ind w:left="-55" w:hanging="55"/>
              <w:rPr>
                <w:sz w:val="16"/>
                <w:szCs w:val="16"/>
                <w:lang w:val="ru-RU"/>
              </w:rPr>
            </w:pPr>
          </w:p>
          <w:p w14:paraId="25047152" w14:textId="77777777" w:rsidR="000969C1" w:rsidRDefault="000969C1" w:rsidP="00DF415F">
            <w:pPr>
              <w:pStyle w:val="12"/>
              <w:ind w:left="-55" w:hanging="55"/>
              <w:rPr>
                <w:sz w:val="16"/>
                <w:szCs w:val="16"/>
                <w:lang w:val="ru-RU"/>
              </w:rPr>
            </w:pPr>
          </w:p>
          <w:p w14:paraId="367C1BCD" w14:textId="77777777" w:rsidR="000969C1" w:rsidRDefault="000969C1" w:rsidP="00DF415F">
            <w:pPr>
              <w:pStyle w:val="12"/>
              <w:ind w:left="-55" w:hanging="55"/>
              <w:rPr>
                <w:sz w:val="16"/>
                <w:szCs w:val="16"/>
                <w:lang w:val="ru-RU"/>
              </w:rPr>
            </w:pPr>
          </w:p>
          <w:p w14:paraId="5243461D" w14:textId="77777777" w:rsidR="000969C1" w:rsidRDefault="000969C1" w:rsidP="00DF415F">
            <w:pPr>
              <w:pStyle w:val="12"/>
              <w:ind w:left="-55" w:hanging="55"/>
              <w:rPr>
                <w:sz w:val="16"/>
                <w:szCs w:val="16"/>
                <w:lang w:val="ru-RU"/>
              </w:rPr>
            </w:pPr>
          </w:p>
          <w:p w14:paraId="79E59AAD" w14:textId="77777777" w:rsidR="000969C1" w:rsidRDefault="000969C1" w:rsidP="00DF415F">
            <w:pPr>
              <w:pStyle w:val="12"/>
              <w:ind w:left="-55" w:hanging="55"/>
              <w:rPr>
                <w:sz w:val="16"/>
                <w:szCs w:val="16"/>
                <w:lang w:val="ru-RU"/>
              </w:rPr>
            </w:pPr>
          </w:p>
          <w:p w14:paraId="786BDE5F" w14:textId="77777777" w:rsidR="000969C1" w:rsidRDefault="000969C1" w:rsidP="00DF415F">
            <w:pPr>
              <w:pStyle w:val="12"/>
              <w:ind w:left="-55" w:hanging="55"/>
              <w:rPr>
                <w:sz w:val="16"/>
                <w:szCs w:val="16"/>
                <w:lang w:val="ru-RU"/>
              </w:rPr>
            </w:pPr>
          </w:p>
          <w:p w14:paraId="5D3EE8B5" w14:textId="77777777" w:rsidR="000969C1" w:rsidRDefault="000969C1" w:rsidP="00DF415F">
            <w:pPr>
              <w:pStyle w:val="12"/>
              <w:ind w:left="-55" w:hanging="55"/>
              <w:rPr>
                <w:sz w:val="16"/>
                <w:szCs w:val="16"/>
                <w:lang w:val="ru-RU"/>
              </w:rPr>
            </w:pPr>
          </w:p>
          <w:p w14:paraId="51724DE1" w14:textId="77777777" w:rsidR="000969C1" w:rsidRDefault="000969C1" w:rsidP="00DF415F">
            <w:pPr>
              <w:pStyle w:val="12"/>
              <w:ind w:left="-55" w:hanging="55"/>
              <w:rPr>
                <w:sz w:val="16"/>
                <w:szCs w:val="16"/>
                <w:lang w:val="ru-RU"/>
              </w:rPr>
            </w:pPr>
          </w:p>
          <w:p w14:paraId="2922A0AF" w14:textId="77777777" w:rsidR="000969C1" w:rsidRDefault="000969C1" w:rsidP="00DF415F">
            <w:pPr>
              <w:pStyle w:val="12"/>
              <w:ind w:left="-55" w:hanging="55"/>
              <w:rPr>
                <w:sz w:val="16"/>
                <w:szCs w:val="16"/>
                <w:lang w:val="ru-RU"/>
              </w:rPr>
            </w:pPr>
          </w:p>
          <w:p w14:paraId="307B1B4A" w14:textId="77777777" w:rsidR="000969C1" w:rsidRDefault="000969C1" w:rsidP="00DF415F">
            <w:pPr>
              <w:pStyle w:val="12"/>
              <w:ind w:left="-55" w:hanging="55"/>
              <w:rPr>
                <w:sz w:val="16"/>
                <w:szCs w:val="16"/>
                <w:lang w:val="ru-RU"/>
              </w:rPr>
            </w:pPr>
          </w:p>
          <w:p w14:paraId="7DD2A4D2" w14:textId="77777777" w:rsidR="000969C1" w:rsidRDefault="000969C1" w:rsidP="00DF415F">
            <w:pPr>
              <w:pStyle w:val="12"/>
              <w:ind w:left="-55" w:hanging="55"/>
              <w:rPr>
                <w:sz w:val="16"/>
                <w:szCs w:val="16"/>
                <w:lang w:val="ru-RU"/>
              </w:rPr>
            </w:pPr>
          </w:p>
          <w:p w14:paraId="1509FC4F" w14:textId="77777777" w:rsidR="000969C1" w:rsidRDefault="000969C1" w:rsidP="00DF415F">
            <w:pPr>
              <w:pStyle w:val="12"/>
              <w:ind w:left="-55" w:hanging="55"/>
              <w:rPr>
                <w:sz w:val="16"/>
                <w:szCs w:val="16"/>
                <w:lang w:val="ru-RU"/>
              </w:rPr>
            </w:pPr>
          </w:p>
          <w:p w14:paraId="3B212B75" w14:textId="77777777" w:rsidR="000969C1" w:rsidRDefault="000969C1" w:rsidP="00DF415F">
            <w:pPr>
              <w:pStyle w:val="12"/>
              <w:ind w:left="-55" w:hanging="55"/>
              <w:rPr>
                <w:sz w:val="16"/>
                <w:szCs w:val="16"/>
                <w:lang w:val="ru-RU"/>
              </w:rPr>
            </w:pPr>
          </w:p>
          <w:p w14:paraId="028CE94C" w14:textId="77777777" w:rsidR="000969C1" w:rsidRDefault="000969C1" w:rsidP="00DF415F">
            <w:pPr>
              <w:pStyle w:val="12"/>
              <w:ind w:left="-55" w:hanging="55"/>
              <w:rPr>
                <w:sz w:val="16"/>
                <w:szCs w:val="16"/>
                <w:lang w:val="ru-RU"/>
              </w:rPr>
            </w:pPr>
          </w:p>
          <w:p w14:paraId="72DEA827" w14:textId="77777777" w:rsidR="000969C1" w:rsidRDefault="000969C1" w:rsidP="00DF415F">
            <w:pPr>
              <w:pStyle w:val="12"/>
              <w:ind w:left="-55" w:hanging="55"/>
              <w:rPr>
                <w:sz w:val="16"/>
                <w:szCs w:val="16"/>
                <w:lang w:val="ru-RU"/>
              </w:rPr>
            </w:pPr>
          </w:p>
          <w:p w14:paraId="62E5CC11" w14:textId="77777777" w:rsidR="000969C1" w:rsidRDefault="000969C1" w:rsidP="00DF415F">
            <w:pPr>
              <w:pStyle w:val="12"/>
              <w:ind w:left="-55" w:hanging="55"/>
              <w:rPr>
                <w:sz w:val="16"/>
                <w:szCs w:val="16"/>
                <w:lang w:val="ru-RU"/>
              </w:rPr>
            </w:pPr>
          </w:p>
          <w:p w14:paraId="24D28850" w14:textId="77777777" w:rsidR="000969C1" w:rsidRDefault="000969C1" w:rsidP="00DF415F">
            <w:pPr>
              <w:pStyle w:val="12"/>
              <w:ind w:left="-55" w:hanging="55"/>
              <w:rPr>
                <w:sz w:val="16"/>
                <w:szCs w:val="16"/>
                <w:lang w:val="ru-RU"/>
              </w:rPr>
            </w:pPr>
          </w:p>
          <w:p w14:paraId="3BC41A43" w14:textId="77777777" w:rsidR="000969C1" w:rsidRDefault="000969C1" w:rsidP="00DF415F">
            <w:pPr>
              <w:pStyle w:val="12"/>
              <w:ind w:left="-55" w:hanging="55"/>
              <w:rPr>
                <w:sz w:val="16"/>
                <w:szCs w:val="16"/>
                <w:lang w:val="ru-RU"/>
              </w:rPr>
            </w:pPr>
          </w:p>
          <w:p w14:paraId="6D3054D4" w14:textId="77777777" w:rsidR="000969C1" w:rsidRDefault="000969C1" w:rsidP="00DF415F">
            <w:pPr>
              <w:pStyle w:val="12"/>
              <w:ind w:left="-55" w:hanging="55"/>
              <w:rPr>
                <w:sz w:val="16"/>
                <w:szCs w:val="16"/>
                <w:lang w:val="ru-RU"/>
              </w:rPr>
            </w:pPr>
          </w:p>
          <w:p w14:paraId="723336B5" w14:textId="77777777" w:rsidR="000969C1" w:rsidRDefault="000969C1" w:rsidP="00DF415F">
            <w:pPr>
              <w:pStyle w:val="12"/>
              <w:ind w:left="-55" w:hanging="55"/>
              <w:rPr>
                <w:sz w:val="16"/>
                <w:szCs w:val="16"/>
                <w:lang w:val="ru-RU"/>
              </w:rPr>
            </w:pPr>
          </w:p>
          <w:p w14:paraId="31C6BAF6" w14:textId="77777777" w:rsidR="000969C1" w:rsidRDefault="000969C1" w:rsidP="00DF415F">
            <w:pPr>
              <w:pStyle w:val="12"/>
              <w:ind w:left="-55" w:hanging="55"/>
              <w:rPr>
                <w:sz w:val="16"/>
                <w:szCs w:val="16"/>
                <w:lang w:val="ru-RU"/>
              </w:rPr>
            </w:pPr>
          </w:p>
          <w:p w14:paraId="2FFF36ED" w14:textId="77777777" w:rsidR="000969C1" w:rsidRDefault="000969C1" w:rsidP="00DF415F">
            <w:pPr>
              <w:pStyle w:val="12"/>
              <w:ind w:left="-55" w:hanging="55"/>
              <w:rPr>
                <w:sz w:val="16"/>
                <w:szCs w:val="16"/>
                <w:lang w:val="ru-RU"/>
              </w:rPr>
            </w:pPr>
          </w:p>
          <w:p w14:paraId="6CEAE77B" w14:textId="77777777" w:rsidR="000969C1" w:rsidRDefault="000969C1" w:rsidP="00DF415F">
            <w:pPr>
              <w:pStyle w:val="12"/>
              <w:ind w:left="-55" w:hanging="55"/>
              <w:rPr>
                <w:sz w:val="16"/>
                <w:szCs w:val="16"/>
                <w:lang w:val="ru-RU"/>
              </w:rPr>
            </w:pPr>
          </w:p>
          <w:p w14:paraId="0ABF3B2B" w14:textId="77777777" w:rsidR="000969C1" w:rsidRDefault="000969C1" w:rsidP="00DF415F">
            <w:pPr>
              <w:pStyle w:val="12"/>
              <w:ind w:left="-55" w:hanging="55"/>
              <w:rPr>
                <w:sz w:val="16"/>
                <w:szCs w:val="16"/>
                <w:lang w:val="ru-RU"/>
              </w:rPr>
            </w:pPr>
          </w:p>
          <w:p w14:paraId="654DA03C" w14:textId="77777777" w:rsidR="000969C1" w:rsidRDefault="000969C1" w:rsidP="00DF415F">
            <w:pPr>
              <w:pStyle w:val="12"/>
              <w:ind w:left="-55" w:hanging="55"/>
              <w:rPr>
                <w:sz w:val="16"/>
                <w:szCs w:val="16"/>
                <w:lang w:val="ru-RU"/>
              </w:rPr>
            </w:pPr>
          </w:p>
          <w:p w14:paraId="6E08FFCD" w14:textId="77777777" w:rsidR="000969C1" w:rsidRDefault="000969C1" w:rsidP="00DF415F">
            <w:pPr>
              <w:pStyle w:val="12"/>
              <w:ind w:left="-55" w:hanging="55"/>
              <w:rPr>
                <w:sz w:val="16"/>
                <w:szCs w:val="16"/>
                <w:lang w:val="ru-RU"/>
              </w:rPr>
            </w:pPr>
          </w:p>
          <w:p w14:paraId="6A4A4BCA" w14:textId="77777777" w:rsidR="000969C1" w:rsidRDefault="000969C1" w:rsidP="00DF415F">
            <w:pPr>
              <w:pStyle w:val="12"/>
              <w:ind w:left="-55" w:hanging="55"/>
              <w:rPr>
                <w:sz w:val="16"/>
                <w:szCs w:val="16"/>
                <w:lang w:val="ru-RU"/>
              </w:rPr>
            </w:pPr>
          </w:p>
          <w:p w14:paraId="3F4A6903" w14:textId="77777777" w:rsidR="000969C1" w:rsidRDefault="000969C1" w:rsidP="00DF415F">
            <w:pPr>
              <w:pStyle w:val="12"/>
              <w:ind w:left="-55" w:hanging="55"/>
              <w:rPr>
                <w:sz w:val="16"/>
                <w:szCs w:val="16"/>
                <w:lang w:val="ru-RU"/>
              </w:rPr>
            </w:pPr>
          </w:p>
          <w:p w14:paraId="24AB6FC2" w14:textId="77777777" w:rsidR="000969C1" w:rsidRDefault="000969C1" w:rsidP="00DF415F">
            <w:pPr>
              <w:pStyle w:val="12"/>
              <w:ind w:left="-55" w:hanging="55"/>
              <w:rPr>
                <w:sz w:val="16"/>
                <w:szCs w:val="16"/>
                <w:lang w:val="ru-RU"/>
              </w:rPr>
            </w:pPr>
          </w:p>
          <w:p w14:paraId="5FEB2CE2" w14:textId="77777777" w:rsidR="000969C1" w:rsidRDefault="000969C1" w:rsidP="00DF415F">
            <w:pPr>
              <w:pStyle w:val="12"/>
              <w:ind w:left="-55" w:hanging="55"/>
              <w:rPr>
                <w:sz w:val="16"/>
                <w:szCs w:val="16"/>
                <w:lang w:val="ru-RU"/>
              </w:rPr>
            </w:pPr>
          </w:p>
          <w:p w14:paraId="5C25B7E9" w14:textId="77777777" w:rsidR="000969C1" w:rsidRDefault="000969C1" w:rsidP="00DF415F">
            <w:pPr>
              <w:pStyle w:val="12"/>
              <w:ind w:left="-55" w:hanging="55"/>
              <w:rPr>
                <w:sz w:val="16"/>
                <w:szCs w:val="16"/>
                <w:lang w:val="ru-RU"/>
              </w:rPr>
            </w:pPr>
          </w:p>
          <w:p w14:paraId="2E0D4F5F" w14:textId="77777777" w:rsidR="000969C1" w:rsidRDefault="000969C1" w:rsidP="00DF415F">
            <w:pPr>
              <w:pStyle w:val="12"/>
              <w:ind w:left="-55" w:hanging="55"/>
              <w:rPr>
                <w:sz w:val="16"/>
                <w:szCs w:val="16"/>
                <w:lang w:val="ru-RU"/>
              </w:rPr>
            </w:pPr>
          </w:p>
          <w:p w14:paraId="4FAAAE4D" w14:textId="77777777" w:rsidR="000969C1" w:rsidRDefault="000969C1" w:rsidP="00DF415F">
            <w:pPr>
              <w:pStyle w:val="12"/>
              <w:ind w:left="-55" w:hanging="55"/>
              <w:rPr>
                <w:sz w:val="16"/>
                <w:szCs w:val="16"/>
                <w:lang w:val="ru-RU"/>
              </w:rPr>
            </w:pPr>
          </w:p>
          <w:p w14:paraId="61EDA20D" w14:textId="77777777" w:rsidR="000969C1" w:rsidRDefault="000969C1" w:rsidP="00DF415F">
            <w:pPr>
              <w:pStyle w:val="12"/>
              <w:ind w:left="-55" w:hanging="55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 xml:space="preserve">  </w:t>
            </w:r>
            <w:r w:rsidRPr="009E125D">
              <w:rPr>
                <w:sz w:val="16"/>
                <w:szCs w:val="16"/>
              </w:rPr>
              <w:t xml:space="preserve">01.13/01.086 </w:t>
            </w:r>
          </w:p>
          <w:p w14:paraId="746EC401" w14:textId="77777777" w:rsidR="000969C1" w:rsidRDefault="000969C1" w:rsidP="00DF415F">
            <w:pPr>
              <w:pStyle w:val="12"/>
              <w:ind w:left="-55" w:hanging="55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 xml:space="preserve">  </w:t>
            </w:r>
            <w:r w:rsidRPr="009E125D">
              <w:rPr>
                <w:sz w:val="16"/>
                <w:szCs w:val="16"/>
              </w:rPr>
              <w:t>01.21-</w:t>
            </w:r>
          </w:p>
          <w:p w14:paraId="58626128" w14:textId="77777777" w:rsidR="000969C1" w:rsidRPr="009E125D" w:rsidRDefault="000969C1" w:rsidP="00DF415F">
            <w:pPr>
              <w:pStyle w:val="12"/>
              <w:ind w:left="-55" w:hanging="55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lastRenderedPageBreak/>
              <w:t xml:space="preserve">  </w:t>
            </w:r>
            <w:r w:rsidRPr="009E125D">
              <w:rPr>
                <w:sz w:val="16"/>
                <w:szCs w:val="16"/>
              </w:rPr>
              <w:t>01.25/01.086</w:t>
            </w:r>
          </w:p>
          <w:p w14:paraId="5136330B" w14:textId="77777777" w:rsidR="000969C1" w:rsidRDefault="000969C1" w:rsidP="00DF415F">
            <w:pPr>
              <w:pStyle w:val="12"/>
              <w:ind w:left="-55" w:hanging="55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</w:t>
            </w:r>
            <w:r w:rsidRPr="009E125D">
              <w:rPr>
                <w:sz w:val="16"/>
                <w:szCs w:val="16"/>
              </w:rPr>
              <w:t>10.31/01.086 10.32/01.086 10.39/01.086</w:t>
            </w:r>
          </w:p>
          <w:p w14:paraId="2750FBF9" w14:textId="77777777" w:rsidR="000969C1" w:rsidRPr="009E125D" w:rsidRDefault="000969C1" w:rsidP="00DF415F">
            <w:pPr>
              <w:pStyle w:val="12"/>
              <w:ind w:left="-55" w:hanging="55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 xml:space="preserve">  </w:t>
            </w:r>
            <w:r w:rsidRPr="009E125D">
              <w:rPr>
                <w:sz w:val="16"/>
                <w:szCs w:val="16"/>
              </w:rPr>
              <w:t>10.83/01.086</w:t>
            </w:r>
          </w:p>
          <w:p w14:paraId="68DF442A" w14:textId="77777777" w:rsidR="000969C1" w:rsidRPr="009E125D" w:rsidRDefault="000969C1" w:rsidP="00DF415F">
            <w:pPr>
              <w:pStyle w:val="12"/>
              <w:ind w:left="-55"/>
              <w:rPr>
                <w:sz w:val="16"/>
                <w:szCs w:val="16"/>
              </w:rPr>
            </w:pPr>
            <w:r w:rsidRPr="009E125D">
              <w:rPr>
                <w:sz w:val="16"/>
                <w:szCs w:val="16"/>
              </w:rPr>
              <w:t>10.84/01.086</w:t>
            </w:r>
          </w:p>
          <w:p w14:paraId="5846EEC0" w14:textId="77777777" w:rsidR="000969C1" w:rsidRDefault="000969C1" w:rsidP="00DF415F">
            <w:pPr>
              <w:pStyle w:val="12"/>
              <w:ind w:hanging="55"/>
              <w:rPr>
                <w:sz w:val="16"/>
                <w:szCs w:val="16"/>
                <w:lang w:val="ru-RU"/>
              </w:rPr>
            </w:pPr>
            <w:r w:rsidRPr="009E125D">
              <w:rPr>
                <w:sz w:val="16"/>
                <w:szCs w:val="16"/>
              </w:rPr>
              <w:t>10.86/01.086</w:t>
            </w:r>
          </w:p>
          <w:p w14:paraId="34422061" w14:textId="77777777" w:rsidR="000969C1" w:rsidRPr="009E125D" w:rsidRDefault="000969C1" w:rsidP="00DF415F">
            <w:pPr>
              <w:pStyle w:val="12"/>
              <w:ind w:left="-55" w:hanging="55"/>
              <w:rPr>
                <w:sz w:val="16"/>
                <w:szCs w:val="16"/>
                <w:lang w:val="ru-RU"/>
              </w:rPr>
            </w:pPr>
          </w:p>
          <w:p w14:paraId="67E100E7" w14:textId="77777777" w:rsidR="000969C1" w:rsidRPr="009E125D" w:rsidRDefault="000969C1" w:rsidP="00DF415F">
            <w:pPr>
              <w:pStyle w:val="12"/>
              <w:ind w:left="-55" w:hanging="55"/>
              <w:rPr>
                <w:sz w:val="16"/>
                <w:szCs w:val="16"/>
                <w:lang w:val="ru-RU"/>
              </w:rPr>
            </w:pPr>
          </w:p>
          <w:p w14:paraId="3DEC8BB0" w14:textId="77777777" w:rsidR="000969C1" w:rsidRPr="009E125D" w:rsidRDefault="000969C1" w:rsidP="00DF415F">
            <w:pPr>
              <w:pStyle w:val="12"/>
              <w:ind w:left="-55" w:hanging="55"/>
              <w:rPr>
                <w:sz w:val="16"/>
                <w:szCs w:val="16"/>
                <w:lang w:val="ru-RU"/>
              </w:rPr>
            </w:pPr>
          </w:p>
          <w:p w14:paraId="36B7BCC0" w14:textId="77777777" w:rsidR="000969C1" w:rsidRPr="009E125D" w:rsidRDefault="000969C1" w:rsidP="00DF415F">
            <w:pPr>
              <w:pStyle w:val="12"/>
              <w:ind w:left="-55" w:hanging="55"/>
              <w:rPr>
                <w:sz w:val="16"/>
                <w:szCs w:val="16"/>
                <w:lang w:val="ru-RU"/>
              </w:rPr>
            </w:pPr>
          </w:p>
          <w:p w14:paraId="41D0D51C" w14:textId="77777777" w:rsidR="000969C1" w:rsidRPr="009E125D" w:rsidRDefault="000969C1" w:rsidP="00DF415F">
            <w:pPr>
              <w:pStyle w:val="12"/>
              <w:ind w:left="-55" w:hanging="55"/>
              <w:rPr>
                <w:sz w:val="16"/>
                <w:szCs w:val="16"/>
                <w:lang w:val="ru-RU"/>
              </w:rPr>
            </w:pPr>
          </w:p>
          <w:p w14:paraId="038C7854" w14:textId="77777777" w:rsidR="000969C1" w:rsidRPr="009E125D" w:rsidRDefault="000969C1" w:rsidP="00DF415F">
            <w:pPr>
              <w:pStyle w:val="12"/>
              <w:ind w:left="-55" w:hanging="55"/>
              <w:rPr>
                <w:sz w:val="16"/>
                <w:szCs w:val="16"/>
                <w:lang w:val="ru-RU"/>
              </w:rPr>
            </w:pPr>
          </w:p>
          <w:p w14:paraId="3EF0EA3C" w14:textId="77777777" w:rsidR="000969C1" w:rsidRPr="009E125D" w:rsidRDefault="000969C1" w:rsidP="00DF415F">
            <w:pPr>
              <w:pStyle w:val="12"/>
              <w:ind w:left="-55" w:hanging="55"/>
              <w:rPr>
                <w:sz w:val="16"/>
                <w:szCs w:val="16"/>
                <w:lang w:val="ru-RU"/>
              </w:rPr>
            </w:pPr>
          </w:p>
          <w:p w14:paraId="3B56D0B8" w14:textId="77777777" w:rsidR="000969C1" w:rsidRPr="009E125D" w:rsidRDefault="000969C1" w:rsidP="00DF415F">
            <w:pPr>
              <w:pStyle w:val="12"/>
              <w:ind w:left="-55" w:hanging="55"/>
              <w:rPr>
                <w:sz w:val="16"/>
                <w:szCs w:val="16"/>
                <w:lang w:val="ru-RU"/>
              </w:rPr>
            </w:pPr>
          </w:p>
          <w:p w14:paraId="0C920348" w14:textId="77777777" w:rsidR="000969C1" w:rsidRPr="009E125D" w:rsidRDefault="000969C1" w:rsidP="00DF415F">
            <w:pPr>
              <w:pStyle w:val="12"/>
              <w:ind w:left="-55" w:hanging="55"/>
              <w:rPr>
                <w:sz w:val="16"/>
                <w:szCs w:val="16"/>
                <w:lang w:val="ru-RU"/>
              </w:rPr>
            </w:pPr>
          </w:p>
          <w:p w14:paraId="58948BDD" w14:textId="77777777" w:rsidR="000969C1" w:rsidRPr="009E125D" w:rsidRDefault="000969C1" w:rsidP="00DF415F">
            <w:pPr>
              <w:pStyle w:val="12"/>
              <w:ind w:left="-55" w:hanging="55"/>
              <w:rPr>
                <w:sz w:val="16"/>
                <w:szCs w:val="16"/>
                <w:lang w:val="ru-RU"/>
              </w:rPr>
            </w:pPr>
          </w:p>
          <w:p w14:paraId="55C68BA7" w14:textId="77777777" w:rsidR="000969C1" w:rsidRPr="009E125D" w:rsidRDefault="000969C1" w:rsidP="00DF415F">
            <w:pPr>
              <w:pStyle w:val="12"/>
              <w:ind w:left="-55" w:hanging="55"/>
              <w:rPr>
                <w:sz w:val="16"/>
                <w:szCs w:val="16"/>
                <w:lang w:val="ru-RU"/>
              </w:rPr>
            </w:pPr>
          </w:p>
          <w:p w14:paraId="3CE874DD" w14:textId="77777777" w:rsidR="000969C1" w:rsidRPr="009E125D" w:rsidRDefault="000969C1" w:rsidP="00DF415F">
            <w:pPr>
              <w:pStyle w:val="12"/>
              <w:ind w:left="-55" w:hanging="55"/>
              <w:rPr>
                <w:sz w:val="16"/>
                <w:szCs w:val="16"/>
                <w:lang w:val="ru-RU"/>
              </w:rPr>
            </w:pPr>
          </w:p>
          <w:p w14:paraId="3CD80B0B" w14:textId="77777777" w:rsidR="000969C1" w:rsidRPr="009E125D" w:rsidRDefault="000969C1" w:rsidP="00DF415F">
            <w:pPr>
              <w:pStyle w:val="12"/>
              <w:ind w:left="-55" w:hanging="55"/>
              <w:rPr>
                <w:sz w:val="16"/>
                <w:szCs w:val="16"/>
                <w:lang w:val="ru-RU"/>
              </w:rPr>
            </w:pPr>
          </w:p>
          <w:p w14:paraId="472C66C8" w14:textId="77777777" w:rsidR="000969C1" w:rsidRPr="009E125D" w:rsidRDefault="000969C1" w:rsidP="00DF415F">
            <w:pPr>
              <w:pStyle w:val="12"/>
              <w:ind w:left="-55" w:hanging="55"/>
              <w:rPr>
                <w:sz w:val="16"/>
                <w:szCs w:val="16"/>
                <w:lang w:val="ru-RU"/>
              </w:rPr>
            </w:pPr>
          </w:p>
          <w:p w14:paraId="0D6FF2EE" w14:textId="77777777" w:rsidR="000969C1" w:rsidRPr="009E125D" w:rsidRDefault="000969C1" w:rsidP="00DF415F">
            <w:pPr>
              <w:pStyle w:val="12"/>
              <w:ind w:left="-55" w:hanging="55"/>
              <w:rPr>
                <w:sz w:val="16"/>
                <w:szCs w:val="16"/>
                <w:lang w:val="ru-RU"/>
              </w:rPr>
            </w:pPr>
          </w:p>
          <w:p w14:paraId="1AC759FF" w14:textId="77777777" w:rsidR="000969C1" w:rsidRPr="009E125D" w:rsidRDefault="000969C1" w:rsidP="00DF415F">
            <w:pPr>
              <w:pStyle w:val="12"/>
              <w:ind w:left="-55" w:hanging="55"/>
              <w:rPr>
                <w:sz w:val="16"/>
                <w:szCs w:val="16"/>
                <w:lang w:val="ru-RU"/>
              </w:rPr>
            </w:pPr>
          </w:p>
          <w:p w14:paraId="6CD454B0" w14:textId="77777777" w:rsidR="000969C1" w:rsidRPr="009E125D" w:rsidRDefault="000969C1" w:rsidP="00DF415F">
            <w:pPr>
              <w:pStyle w:val="12"/>
              <w:ind w:left="-55" w:hanging="55"/>
              <w:rPr>
                <w:sz w:val="16"/>
                <w:szCs w:val="16"/>
                <w:lang w:val="ru-RU"/>
              </w:rPr>
            </w:pPr>
          </w:p>
          <w:p w14:paraId="28C1E7F7" w14:textId="77777777" w:rsidR="000969C1" w:rsidRPr="009E125D" w:rsidRDefault="000969C1" w:rsidP="00DF415F">
            <w:pPr>
              <w:pStyle w:val="12"/>
              <w:ind w:left="-55" w:hanging="55"/>
              <w:rPr>
                <w:sz w:val="16"/>
                <w:szCs w:val="16"/>
                <w:lang w:val="ru-RU"/>
              </w:rPr>
            </w:pPr>
          </w:p>
          <w:p w14:paraId="31ECA44E" w14:textId="77777777" w:rsidR="000969C1" w:rsidRPr="009E125D" w:rsidRDefault="000969C1" w:rsidP="00DF415F">
            <w:pPr>
              <w:pStyle w:val="12"/>
              <w:ind w:left="-55" w:hanging="55"/>
              <w:rPr>
                <w:sz w:val="16"/>
                <w:szCs w:val="16"/>
                <w:lang w:val="ru-RU"/>
              </w:rPr>
            </w:pPr>
          </w:p>
          <w:p w14:paraId="5E68194E" w14:textId="77777777" w:rsidR="000969C1" w:rsidRPr="009E125D" w:rsidRDefault="000969C1" w:rsidP="00DF415F">
            <w:pPr>
              <w:pStyle w:val="12"/>
              <w:ind w:left="-55" w:hanging="55"/>
              <w:rPr>
                <w:sz w:val="16"/>
                <w:szCs w:val="16"/>
                <w:lang w:val="ru-RU"/>
              </w:rPr>
            </w:pPr>
          </w:p>
          <w:p w14:paraId="5A9F9E6D" w14:textId="77777777" w:rsidR="000969C1" w:rsidRPr="009E125D" w:rsidRDefault="000969C1" w:rsidP="00DF415F">
            <w:pPr>
              <w:pStyle w:val="12"/>
              <w:ind w:left="-55" w:hanging="55"/>
              <w:rPr>
                <w:sz w:val="16"/>
                <w:szCs w:val="16"/>
                <w:lang w:val="ru-RU"/>
              </w:rPr>
            </w:pPr>
          </w:p>
          <w:p w14:paraId="388D9450" w14:textId="77777777" w:rsidR="000969C1" w:rsidRPr="009E125D" w:rsidRDefault="000969C1" w:rsidP="00DF415F">
            <w:pPr>
              <w:pStyle w:val="12"/>
              <w:ind w:left="-55" w:hanging="55"/>
              <w:rPr>
                <w:sz w:val="16"/>
                <w:szCs w:val="16"/>
                <w:lang w:val="ru-RU"/>
              </w:rPr>
            </w:pPr>
          </w:p>
          <w:p w14:paraId="2A7F9D4D" w14:textId="77777777" w:rsidR="000969C1" w:rsidRPr="009E125D" w:rsidRDefault="000969C1" w:rsidP="00DF415F">
            <w:pPr>
              <w:pStyle w:val="12"/>
              <w:ind w:left="-55" w:hanging="55"/>
              <w:rPr>
                <w:sz w:val="16"/>
                <w:szCs w:val="16"/>
                <w:lang w:val="ru-RU"/>
              </w:rPr>
            </w:pPr>
          </w:p>
          <w:p w14:paraId="7CC25D73" w14:textId="77777777" w:rsidR="000969C1" w:rsidRPr="009E125D" w:rsidRDefault="000969C1" w:rsidP="00DF415F">
            <w:pPr>
              <w:pStyle w:val="12"/>
              <w:ind w:left="-55" w:hanging="55"/>
              <w:rPr>
                <w:sz w:val="16"/>
                <w:szCs w:val="16"/>
                <w:lang w:val="ru-RU"/>
              </w:rPr>
            </w:pPr>
          </w:p>
          <w:p w14:paraId="4787F3BF" w14:textId="77777777" w:rsidR="000969C1" w:rsidRPr="009E125D" w:rsidRDefault="000969C1" w:rsidP="00DF415F">
            <w:pPr>
              <w:pStyle w:val="12"/>
              <w:ind w:left="-55" w:hanging="55"/>
              <w:rPr>
                <w:sz w:val="16"/>
                <w:szCs w:val="16"/>
                <w:lang w:val="ru-RU"/>
              </w:rPr>
            </w:pPr>
          </w:p>
          <w:p w14:paraId="459EC0AD" w14:textId="77777777" w:rsidR="000969C1" w:rsidRPr="009E125D" w:rsidRDefault="000969C1" w:rsidP="00DF415F">
            <w:pPr>
              <w:pStyle w:val="12"/>
              <w:ind w:left="-55" w:hanging="55"/>
              <w:rPr>
                <w:sz w:val="16"/>
                <w:szCs w:val="16"/>
                <w:lang w:val="ru-RU"/>
              </w:rPr>
            </w:pPr>
          </w:p>
          <w:p w14:paraId="765281F7" w14:textId="77777777" w:rsidR="000969C1" w:rsidRPr="009E125D" w:rsidRDefault="000969C1" w:rsidP="00DF415F">
            <w:pPr>
              <w:pStyle w:val="12"/>
              <w:ind w:left="-55" w:hanging="55"/>
              <w:rPr>
                <w:sz w:val="16"/>
                <w:szCs w:val="16"/>
                <w:lang w:val="ru-RU"/>
              </w:rPr>
            </w:pPr>
          </w:p>
          <w:p w14:paraId="5650C7C1" w14:textId="77777777" w:rsidR="000969C1" w:rsidRPr="009E125D" w:rsidRDefault="000969C1" w:rsidP="00DF415F">
            <w:pPr>
              <w:pStyle w:val="12"/>
              <w:ind w:left="-55" w:hanging="55"/>
              <w:rPr>
                <w:sz w:val="16"/>
                <w:szCs w:val="16"/>
                <w:lang w:val="ru-RU"/>
              </w:rPr>
            </w:pPr>
          </w:p>
          <w:p w14:paraId="740C2E06" w14:textId="77777777" w:rsidR="000969C1" w:rsidRPr="009E125D" w:rsidRDefault="000969C1" w:rsidP="00DF415F">
            <w:pPr>
              <w:pStyle w:val="12"/>
              <w:ind w:left="-55" w:hanging="55"/>
              <w:rPr>
                <w:sz w:val="16"/>
                <w:szCs w:val="16"/>
                <w:lang w:val="ru-RU"/>
              </w:rPr>
            </w:pPr>
          </w:p>
          <w:p w14:paraId="124E8023" w14:textId="77777777" w:rsidR="000969C1" w:rsidRPr="009E125D" w:rsidRDefault="000969C1" w:rsidP="00DF415F">
            <w:pPr>
              <w:pStyle w:val="12"/>
              <w:ind w:left="-55" w:hanging="55"/>
              <w:rPr>
                <w:sz w:val="16"/>
                <w:szCs w:val="16"/>
                <w:lang w:val="ru-RU"/>
              </w:rPr>
            </w:pPr>
          </w:p>
          <w:p w14:paraId="68967E2D" w14:textId="77777777" w:rsidR="000969C1" w:rsidRPr="009E125D" w:rsidRDefault="000969C1" w:rsidP="00DF415F">
            <w:pPr>
              <w:pStyle w:val="12"/>
              <w:ind w:left="-55" w:hanging="55"/>
              <w:rPr>
                <w:sz w:val="16"/>
                <w:szCs w:val="16"/>
                <w:lang w:val="ru-RU"/>
              </w:rPr>
            </w:pPr>
          </w:p>
          <w:p w14:paraId="70737EC7" w14:textId="77777777" w:rsidR="000969C1" w:rsidRPr="009E125D" w:rsidRDefault="000969C1" w:rsidP="00DF415F">
            <w:pPr>
              <w:pStyle w:val="12"/>
              <w:ind w:left="-55" w:hanging="55"/>
              <w:rPr>
                <w:sz w:val="16"/>
                <w:szCs w:val="16"/>
                <w:lang w:val="ru-RU"/>
              </w:rPr>
            </w:pPr>
          </w:p>
          <w:p w14:paraId="19D390DB" w14:textId="77777777" w:rsidR="000969C1" w:rsidRPr="009E125D" w:rsidRDefault="000969C1" w:rsidP="00DF415F">
            <w:pPr>
              <w:pStyle w:val="12"/>
              <w:ind w:left="-55" w:hanging="55"/>
              <w:rPr>
                <w:sz w:val="16"/>
                <w:szCs w:val="16"/>
                <w:lang w:val="ru-RU"/>
              </w:rPr>
            </w:pPr>
          </w:p>
          <w:p w14:paraId="6468DF13" w14:textId="77777777" w:rsidR="000969C1" w:rsidRPr="009E125D" w:rsidRDefault="000969C1" w:rsidP="00DF415F">
            <w:pPr>
              <w:pStyle w:val="12"/>
              <w:ind w:left="-55" w:hanging="55"/>
              <w:rPr>
                <w:sz w:val="16"/>
                <w:szCs w:val="16"/>
                <w:lang w:val="ru-RU"/>
              </w:rPr>
            </w:pPr>
          </w:p>
          <w:p w14:paraId="2642BA9D" w14:textId="77777777" w:rsidR="000969C1" w:rsidRPr="009E125D" w:rsidRDefault="000969C1" w:rsidP="00DF415F">
            <w:pPr>
              <w:pStyle w:val="12"/>
              <w:ind w:left="-55" w:hanging="55"/>
              <w:rPr>
                <w:sz w:val="16"/>
                <w:szCs w:val="16"/>
                <w:lang w:val="ru-RU"/>
              </w:rPr>
            </w:pPr>
          </w:p>
          <w:p w14:paraId="68FDE349" w14:textId="77777777" w:rsidR="000969C1" w:rsidRPr="009E125D" w:rsidRDefault="000969C1" w:rsidP="00DF415F">
            <w:pPr>
              <w:pStyle w:val="12"/>
              <w:ind w:left="-55" w:hanging="55"/>
              <w:rPr>
                <w:sz w:val="16"/>
                <w:szCs w:val="16"/>
                <w:lang w:val="ru-RU"/>
              </w:rPr>
            </w:pPr>
          </w:p>
          <w:p w14:paraId="6F0567F2" w14:textId="77777777" w:rsidR="000969C1" w:rsidRPr="009E125D" w:rsidRDefault="000969C1" w:rsidP="00DF415F">
            <w:pPr>
              <w:pStyle w:val="12"/>
              <w:ind w:left="-55" w:hanging="55"/>
              <w:rPr>
                <w:sz w:val="16"/>
                <w:szCs w:val="16"/>
                <w:lang w:val="ru-RU"/>
              </w:rPr>
            </w:pPr>
          </w:p>
          <w:p w14:paraId="3D71957E" w14:textId="77777777" w:rsidR="000969C1" w:rsidRPr="009E125D" w:rsidRDefault="000969C1" w:rsidP="00DF415F">
            <w:pPr>
              <w:pStyle w:val="12"/>
              <w:ind w:left="-55" w:hanging="55"/>
              <w:rPr>
                <w:sz w:val="16"/>
                <w:szCs w:val="16"/>
                <w:lang w:val="ru-RU"/>
              </w:rPr>
            </w:pPr>
          </w:p>
          <w:p w14:paraId="4980CFE0" w14:textId="77777777" w:rsidR="000969C1" w:rsidRPr="009E125D" w:rsidRDefault="000969C1" w:rsidP="00DF415F">
            <w:pPr>
              <w:pStyle w:val="12"/>
              <w:ind w:left="-55" w:hanging="55"/>
              <w:rPr>
                <w:sz w:val="16"/>
                <w:szCs w:val="16"/>
                <w:lang w:val="ru-RU"/>
              </w:rPr>
            </w:pPr>
          </w:p>
          <w:p w14:paraId="6DB39AB1" w14:textId="77777777" w:rsidR="000969C1" w:rsidRPr="009E125D" w:rsidRDefault="000969C1" w:rsidP="00DF415F">
            <w:pPr>
              <w:pStyle w:val="12"/>
              <w:ind w:left="-55" w:hanging="55"/>
              <w:rPr>
                <w:sz w:val="16"/>
                <w:szCs w:val="16"/>
                <w:lang w:val="ru-RU"/>
              </w:rPr>
            </w:pPr>
          </w:p>
          <w:p w14:paraId="1E425BBC" w14:textId="77777777" w:rsidR="000969C1" w:rsidRPr="009E125D" w:rsidRDefault="000969C1" w:rsidP="00DF415F">
            <w:pPr>
              <w:pStyle w:val="12"/>
              <w:ind w:left="-55" w:hanging="55"/>
              <w:rPr>
                <w:sz w:val="16"/>
                <w:szCs w:val="16"/>
                <w:lang w:val="ru-RU"/>
              </w:rPr>
            </w:pPr>
          </w:p>
          <w:p w14:paraId="72C5F045" w14:textId="77777777" w:rsidR="000969C1" w:rsidRPr="009E125D" w:rsidRDefault="000969C1" w:rsidP="00DF415F">
            <w:pPr>
              <w:pStyle w:val="12"/>
              <w:ind w:left="-55" w:hanging="55"/>
              <w:rPr>
                <w:sz w:val="16"/>
                <w:szCs w:val="16"/>
                <w:lang w:val="ru-RU"/>
              </w:rPr>
            </w:pPr>
          </w:p>
          <w:p w14:paraId="2E9F7104" w14:textId="77777777" w:rsidR="000969C1" w:rsidRPr="009E125D" w:rsidRDefault="000969C1" w:rsidP="00DF415F">
            <w:pPr>
              <w:pStyle w:val="12"/>
              <w:ind w:left="-55" w:hanging="55"/>
              <w:rPr>
                <w:sz w:val="16"/>
                <w:szCs w:val="16"/>
                <w:lang w:val="ru-RU"/>
              </w:rPr>
            </w:pPr>
          </w:p>
          <w:p w14:paraId="35BF7A4D" w14:textId="77777777" w:rsidR="000969C1" w:rsidRPr="009E125D" w:rsidRDefault="000969C1" w:rsidP="00DF415F">
            <w:pPr>
              <w:pStyle w:val="12"/>
              <w:ind w:left="-55" w:hanging="55"/>
              <w:rPr>
                <w:sz w:val="16"/>
                <w:szCs w:val="16"/>
                <w:lang w:val="ru-RU"/>
              </w:rPr>
            </w:pPr>
          </w:p>
          <w:p w14:paraId="0DC39944" w14:textId="77777777" w:rsidR="000969C1" w:rsidRPr="009E125D" w:rsidRDefault="000969C1" w:rsidP="00DF415F">
            <w:pPr>
              <w:pStyle w:val="12"/>
              <w:ind w:left="-55" w:hanging="55"/>
              <w:rPr>
                <w:sz w:val="16"/>
                <w:szCs w:val="16"/>
                <w:lang w:val="ru-RU"/>
              </w:rPr>
            </w:pPr>
          </w:p>
          <w:p w14:paraId="23DB8F82" w14:textId="77777777" w:rsidR="000969C1" w:rsidRPr="009E125D" w:rsidRDefault="000969C1" w:rsidP="00DF415F">
            <w:pPr>
              <w:pStyle w:val="12"/>
              <w:ind w:left="-55" w:hanging="55"/>
              <w:rPr>
                <w:sz w:val="16"/>
                <w:szCs w:val="16"/>
                <w:lang w:val="ru-RU"/>
              </w:rPr>
            </w:pPr>
          </w:p>
          <w:p w14:paraId="391D44D8" w14:textId="77777777" w:rsidR="000969C1" w:rsidRDefault="000969C1" w:rsidP="00DF415F">
            <w:pPr>
              <w:pStyle w:val="12"/>
              <w:ind w:left="-55" w:hanging="55"/>
              <w:rPr>
                <w:sz w:val="16"/>
                <w:szCs w:val="16"/>
                <w:lang w:val="ru-RU"/>
              </w:rPr>
            </w:pPr>
          </w:p>
          <w:p w14:paraId="32E6EB69" w14:textId="77777777" w:rsidR="000969C1" w:rsidRDefault="000969C1" w:rsidP="00DF415F">
            <w:pPr>
              <w:pStyle w:val="12"/>
              <w:ind w:left="-55" w:hanging="55"/>
              <w:rPr>
                <w:sz w:val="16"/>
                <w:szCs w:val="16"/>
                <w:lang w:val="ru-RU"/>
              </w:rPr>
            </w:pPr>
          </w:p>
          <w:p w14:paraId="5FE1E5EC" w14:textId="77777777" w:rsidR="000969C1" w:rsidRDefault="000969C1" w:rsidP="00DF415F">
            <w:pPr>
              <w:pStyle w:val="12"/>
              <w:ind w:left="-55" w:hanging="55"/>
              <w:rPr>
                <w:sz w:val="16"/>
                <w:szCs w:val="16"/>
                <w:lang w:val="ru-RU"/>
              </w:rPr>
            </w:pPr>
          </w:p>
          <w:p w14:paraId="783E7336" w14:textId="77777777" w:rsidR="000969C1" w:rsidRDefault="000969C1" w:rsidP="00DF415F">
            <w:pPr>
              <w:pStyle w:val="12"/>
              <w:ind w:left="-55" w:hanging="55"/>
              <w:rPr>
                <w:sz w:val="16"/>
                <w:szCs w:val="16"/>
                <w:lang w:val="ru-RU"/>
              </w:rPr>
            </w:pPr>
          </w:p>
          <w:p w14:paraId="0ED6CEB7" w14:textId="77777777" w:rsidR="000969C1" w:rsidRDefault="000969C1" w:rsidP="00DF415F">
            <w:pPr>
              <w:pStyle w:val="12"/>
              <w:ind w:left="-55" w:hanging="55"/>
              <w:rPr>
                <w:sz w:val="16"/>
                <w:szCs w:val="16"/>
                <w:lang w:val="ru-RU"/>
              </w:rPr>
            </w:pPr>
          </w:p>
          <w:p w14:paraId="61C4EBC4" w14:textId="77777777" w:rsidR="000969C1" w:rsidRDefault="000969C1" w:rsidP="00DF415F">
            <w:pPr>
              <w:pStyle w:val="12"/>
              <w:ind w:left="-55" w:hanging="55"/>
              <w:rPr>
                <w:sz w:val="16"/>
                <w:szCs w:val="16"/>
                <w:lang w:val="ru-RU"/>
              </w:rPr>
            </w:pPr>
          </w:p>
          <w:p w14:paraId="5A959B43" w14:textId="77777777" w:rsidR="0009670B" w:rsidRPr="009E125D" w:rsidRDefault="000969C1" w:rsidP="0009670B">
            <w:pPr>
              <w:pStyle w:val="12"/>
              <w:ind w:left="-55" w:hanging="55"/>
              <w:rPr>
                <w:sz w:val="24"/>
                <w:szCs w:val="24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</w:t>
            </w:r>
          </w:p>
          <w:p w14:paraId="38724A1C" w14:textId="77777777" w:rsidR="000969C1" w:rsidRPr="009E125D" w:rsidRDefault="000969C1" w:rsidP="00DF415F">
            <w:pPr>
              <w:pStyle w:val="12"/>
              <w:ind w:hanging="55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1391D5D0" w14:textId="77777777" w:rsidR="000969C1" w:rsidRPr="009E125D" w:rsidRDefault="000969C1" w:rsidP="005216A3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4"/>
                <w:szCs w:val="24"/>
              </w:rPr>
            </w:pPr>
            <w:r w:rsidRPr="009E125D">
              <w:rPr>
                <w:sz w:val="24"/>
                <w:szCs w:val="24"/>
              </w:rPr>
              <w:lastRenderedPageBreak/>
              <w:t xml:space="preserve">БГКП (колиформы) </w:t>
            </w:r>
          </w:p>
        </w:tc>
        <w:tc>
          <w:tcPr>
            <w:tcW w:w="2268" w:type="dxa"/>
            <w:vMerge/>
          </w:tcPr>
          <w:p w14:paraId="5CC44488" w14:textId="77777777" w:rsidR="000969C1" w:rsidRPr="009E125D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68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086098B" w14:textId="77777777" w:rsidR="000969C1" w:rsidRPr="009E125D" w:rsidRDefault="000969C1" w:rsidP="0050454F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80"/>
              <w:textAlignment w:val="baseline"/>
              <w:rPr>
                <w:sz w:val="24"/>
                <w:szCs w:val="24"/>
              </w:rPr>
            </w:pPr>
            <w:r w:rsidRPr="009E125D">
              <w:rPr>
                <w:sz w:val="24"/>
                <w:szCs w:val="24"/>
              </w:rPr>
              <w:t>ГОСТ 31747-2012</w:t>
            </w:r>
          </w:p>
        </w:tc>
      </w:tr>
      <w:tr w:rsidR="000969C1" w:rsidRPr="00D7528B" w14:paraId="647E363C" w14:textId="77777777" w:rsidTr="003956CE">
        <w:trPr>
          <w:trHeight w:val="170"/>
        </w:trPr>
        <w:tc>
          <w:tcPr>
            <w:tcW w:w="709" w:type="dxa"/>
          </w:tcPr>
          <w:p w14:paraId="7E2B1808" w14:textId="77777777" w:rsidR="000969C1" w:rsidRPr="0044567D" w:rsidRDefault="000969C1" w:rsidP="005216A3">
            <w:pPr>
              <w:pStyle w:val="12"/>
              <w:rPr>
                <w:sz w:val="24"/>
                <w:szCs w:val="24"/>
                <w:lang w:val="ru-RU"/>
              </w:rPr>
            </w:pPr>
            <w:r w:rsidRPr="0044567D">
              <w:rPr>
                <w:sz w:val="24"/>
                <w:szCs w:val="24"/>
                <w:lang w:eastAsia="ru-RU"/>
              </w:rPr>
              <w:t>7.5</w:t>
            </w:r>
            <w:r w:rsidR="00121E5E">
              <w:rPr>
                <w:sz w:val="24"/>
                <w:szCs w:val="24"/>
                <w:lang w:val="ru-RU" w:eastAsia="ru-RU"/>
              </w:rPr>
              <w:t>*</w:t>
            </w:r>
            <w:r w:rsidRPr="0044567D">
              <w:rPr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127" w:type="dxa"/>
            <w:vMerge/>
          </w:tcPr>
          <w:p w14:paraId="5645F6DF" w14:textId="77777777" w:rsidR="000969C1" w:rsidRPr="0044567D" w:rsidRDefault="000969C1" w:rsidP="005216A3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551CAE8A" w14:textId="77777777" w:rsidR="000969C1" w:rsidRPr="009E125D" w:rsidRDefault="000969C1" w:rsidP="005216A3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4860C2B1" w14:textId="77777777" w:rsidR="000969C1" w:rsidRPr="009E125D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90739">
              <w:rPr>
                <w:sz w:val="24"/>
                <w:szCs w:val="24"/>
              </w:rPr>
              <w:t>КМАФАнМ</w:t>
            </w:r>
          </w:p>
        </w:tc>
        <w:tc>
          <w:tcPr>
            <w:tcW w:w="2268" w:type="dxa"/>
            <w:vMerge/>
          </w:tcPr>
          <w:p w14:paraId="4319E2FB" w14:textId="77777777" w:rsidR="000969C1" w:rsidRPr="009E125D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68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325997D" w14:textId="77777777" w:rsidR="000969C1" w:rsidRPr="009E125D" w:rsidRDefault="000969C1" w:rsidP="005216A3">
            <w:pPr>
              <w:tabs>
                <w:tab w:val="left" w:pos="284"/>
                <w:tab w:val="left" w:pos="21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E125D">
              <w:rPr>
                <w:sz w:val="24"/>
                <w:szCs w:val="24"/>
              </w:rPr>
              <w:t xml:space="preserve">ГОСТ 10444.15-94 </w:t>
            </w:r>
          </w:p>
        </w:tc>
      </w:tr>
      <w:tr w:rsidR="000969C1" w:rsidRPr="00D7528B" w14:paraId="1BE5CA1C" w14:textId="77777777" w:rsidTr="003956CE">
        <w:trPr>
          <w:trHeight w:val="170"/>
        </w:trPr>
        <w:tc>
          <w:tcPr>
            <w:tcW w:w="709" w:type="dxa"/>
          </w:tcPr>
          <w:p w14:paraId="58F3963A" w14:textId="77777777" w:rsidR="000969C1" w:rsidRPr="0044567D" w:rsidRDefault="000969C1" w:rsidP="005216A3">
            <w:pPr>
              <w:pStyle w:val="12"/>
              <w:rPr>
                <w:sz w:val="24"/>
                <w:szCs w:val="24"/>
                <w:lang w:val="ru-RU"/>
              </w:rPr>
            </w:pPr>
            <w:r w:rsidRPr="0044567D">
              <w:rPr>
                <w:sz w:val="24"/>
                <w:szCs w:val="24"/>
                <w:lang w:eastAsia="ru-RU"/>
              </w:rPr>
              <w:t>7.6</w:t>
            </w:r>
            <w:r w:rsidR="00121E5E">
              <w:rPr>
                <w:sz w:val="24"/>
                <w:szCs w:val="24"/>
                <w:lang w:val="ru-RU" w:eastAsia="ru-RU"/>
              </w:rPr>
              <w:t>*</w:t>
            </w:r>
            <w:r w:rsidRPr="0044567D">
              <w:rPr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127" w:type="dxa"/>
            <w:vMerge/>
          </w:tcPr>
          <w:p w14:paraId="13D727A2" w14:textId="77777777" w:rsidR="000969C1" w:rsidRPr="0044567D" w:rsidRDefault="000969C1" w:rsidP="005216A3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40182F4B" w14:textId="77777777" w:rsidR="000969C1" w:rsidRPr="009E125D" w:rsidRDefault="000969C1" w:rsidP="005216A3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7ADB27FC" w14:textId="77777777" w:rsidR="000969C1" w:rsidRPr="009E125D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E125D">
              <w:rPr>
                <w:sz w:val="24"/>
                <w:szCs w:val="24"/>
              </w:rPr>
              <w:t>S.aureus</w:t>
            </w:r>
          </w:p>
        </w:tc>
        <w:tc>
          <w:tcPr>
            <w:tcW w:w="2268" w:type="dxa"/>
            <w:vMerge/>
          </w:tcPr>
          <w:p w14:paraId="4499E349" w14:textId="77777777" w:rsidR="000969C1" w:rsidRPr="009E125D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68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EB1415B" w14:textId="77777777" w:rsidR="000969C1" w:rsidRPr="009E125D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9E125D">
              <w:rPr>
                <w:sz w:val="24"/>
                <w:szCs w:val="24"/>
              </w:rPr>
              <w:t xml:space="preserve">ГОСТ 10444.2-94   </w:t>
            </w:r>
          </w:p>
          <w:p w14:paraId="51253818" w14:textId="77777777" w:rsidR="000969C1" w:rsidRPr="009E125D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80"/>
              <w:textAlignment w:val="baseline"/>
              <w:rPr>
                <w:sz w:val="24"/>
                <w:szCs w:val="24"/>
              </w:rPr>
            </w:pPr>
            <w:r w:rsidRPr="009E125D">
              <w:rPr>
                <w:sz w:val="24"/>
                <w:szCs w:val="24"/>
              </w:rPr>
              <w:t>ГОСТ 31746-2012</w:t>
            </w:r>
          </w:p>
        </w:tc>
      </w:tr>
      <w:tr w:rsidR="000969C1" w:rsidRPr="00D7528B" w14:paraId="63763104" w14:textId="77777777" w:rsidTr="003956CE">
        <w:trPr>
          <w:trHeight w:val="170"/>
        </w:trPr>
        <w:tc>
          <w:tcPr>
            <w:tcW w:w="709" w:type="dxa"/>
          </w:tcPr>
          <w:p w14:paraId="59876265" w14:textId="77777777" w:rsidR="000969C1" w:rsidRPr="0044567D" w:rsidRDefault="000969C1" w:rsidP="005216A3">
            <w:pPr>
              <w:pStyle w:val="12"/>
              <w:rPr>
                <w:sz w:val="24"/>
                <w:szCs w:val="24"/>
                <w:lang w:val="ru-RU"/>
              </w:rPr>
            </w:pPr>
            <w:r w:rsidRPr="0044567D">
              <w:rPr>
                <w:sz w:val="24"/>
                <w:szCs w:val="24"/>
                <w:lang w:eastAsia="ru-RU"/>
              </w:rPr>
              <w:t>7.7</w:t>
            </w:r>
            <w:r w:rsidR="00121E5E">
              <w:rPr>
                <w:sz w:val="24"/>
                <w:szCs w:val="24"/>
                <w:lang w:val="ru-RU" w:eastAsia="ru-RU"/>
              </w:rPr>
              <w:t>*</w:t>
            </w:r>
            <w:r w:rsidRPr="0044567D">
              <w:rPr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127" w:type="dxa"/>
            <w:vMerge/>
          </w:tcPr>
          <w:p w14:paraId="39D6AECF" w14:textId="77777777" w:rsidR="000969C1" w:rsidRPr="0044567D" w:rsidRDefault="000969C1" w:rsidP="005216A3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7BFD072C" w14:textId="77777777" w:rsidR="000969C1" w:rsidRPr="009E125D" w:rsidRDefault="000969C1" w:rsidP="005216A3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35092A3B" w14:textId="77777777" w:rsidR="000969C1" w:rsidRPr="009E125D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E125D">
              <w:rPr>
                <w:sz w:val="24"/>
                <w:szCs w:val="24"/>
              </w:rPr>
              <w:t>Плесени</w:t>
            </w:r>
          </w:p>
        </w:tc>
        <w:tc>
          <w:tcPr>
            <w:tcW w:w="2268" w:type="dxa"/>
            <w:vMerge/>
          </w:tcPr>
          <w:p w14:paraId="3BA5EE07" w14:textId="77777777" w:rsidR="000969C1" w:rsidRPr="009E125D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68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67A95F27" w14:textId="77777777" w:rsidR="000969C1" w:rsidRPr="009E125D" w:rsidRDefault="000969C1" w:rsidP="009E125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9E125D">
              <w:rPr>
                <w:sz w:val="24"/>
                <w:szCs w:val="24"/>
              </w:rPr>
              <w:t>ГОСТ 10444.12-</w:t>
            </w:r>
            <w:r>
              <w:rPr>
                <w:sz w:val="24"/>
                <w:szCs w:val="24"/>
              </w:rPr>
              <w:t>2</w:t>
            </w:r>
            <w:r w:rsidRPr="009E125D">
              <w:rPr>
                <w:sz w:val="24"/>
                <w:szCs w:val="24"/>
              </w:rPr>
              <w:t>013</w:t>
            </w:r>
          </w:p>
          <w:p w14:paraId="67B4487C" w14:textId="77777777" w:rsidR="000969C1" w:rsidRPr="009E125D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56"/>
              <w:textAlignment w:val="baseline"/>
              <w:rPr>
                <w:sz w:val="24"/>
                <w:szCs w:val="24"/>
              </w:rPr>
            </w:pPr>
            <w:r w:rsidRPr="009E125D">
              <w:rPr>
                <w:sz w:val="24"/>
                <w:szCs w:val="24"/>
              </w:rPr>
              <w:t>ГОСТ 26968-86</w:t>
            </w:r>
          </w:p>
          <w:p w14:paraId="0A4DBDC7" w14:textId="77777777" w:rsidR="000969C1" w:rsidRPr="009E125D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80"/>
              <w:textAlignment w:val="baseline"/>
              <w:rPr>
                <w:sz w:val="24"/>
                <w:szCs w:val="24"/>
              </w:rPr>
            </w:pPr>
            <w:r w:rsidRPr="009E125D">
              <w:rPr>
                <w:sz w:val="24"/>
                <w:szCs w:val="24"/>
              </w:rPr>
              <w:t xml:space="preserve">ГОСТ 26972-86 </w:t>
            </w:r>
          </w:p>
        </w:tc>
      </w:tr>
      <w:tr w:rsidR="000969C1" w:rsidRPr="00D7528B" w14:paraId="2B345441" w14:textId="77777777" w:rsidTr="003956CE">
        <w:trPr>
          <w:trHeight w:val="170"/>
        </w:trPr>
        <w:tc>
          <w:tcPr>
            <w:tcW w:w="709" w:type="dxa"/>
          </w:tcPr>
          <w:p w14:paraId="4843495C" w14:textId="77777777" w:rsidR="000969C1" w:rsidRDefault="000969C1" w:rsidP="005216A3">
            <w:pPr>
              <w:pStyle w:val="12"/>
              <w:rPr>
                <w:sz w:val="24"/>
                <w:szCs w:val="24"/>
                <w:lang w:eastAsia="ru-RU"/>
              </w:rPr>
            </w:pPr>
            <w:r w:rsidRPr="0044567D">
              <w:rPr>
                <w:sz w:val="24"/>
                <w:szCs w:val="24"/>
                <w:lang w:eastAsia="ru-RU"/>
              </w:rPr>
              <w:t>7.8</w:t>
            </w:r>
            <w:r w:rsidR="00121E5E">
              <w:rPr>
                <w:sz w:val="24"/>
                <w:szCs w:val="24"/>
                <w:lang w:val="ru-RU" w:eastAsia="ru-RU"/>
              </w:rPr>
              <w:t>*</w:t>
            </w:r>
            <w:r w:rsidRPr="0044567D">
              <w:rPr>
                <w:sz w:val="24"/>
                <w:szCs w:val="24"/>
                <w:lang w:eastAsia="ru-RU"/>
              </w:rPr>
              <w:t xml:space="preserve">  </w:t>
            </w:r>
          </w:p>
          <w:p w14:paraId="58621F45" w14:textId="77777777" w:rsidR="000969C1" w:rsidRPr="0044567D" w:rsidRDefault="000969C1" w:rsidP="00F30994">
            <w:pPr>
              <w:pStyle w:val="12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</w:tcPr>
          <w:p w14:paraId="47567388" w14:textId="77777777" w:rsidR="000969C1" w:rsidRPr="0044567D" w:rsidRDefault="000969C1" w:rsidP="005216A3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5A9AFD99" w14:textId="77777777" w:rsidR="000969C1" w:rsidRPr="009E125D" w:rsidRDefault="000969C1" w:rsidP="005216A3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06FFC495" w14:textId="77777777" w:rsidR="000969C1" w:rsidRPr="009E125D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E125D">
              <w:rPr>
                <w:sz w:val="24"/>
                <w:szCs w:val="24"/>
              </w:rPr>
              <w:t>Дрожжи</w:t>
            </w:r>
          </w:p>
        </w:tc>
        <w:tc>
          <w:tcPr>
            <w:tcW w:w="2268" w:type="dxa"/>
            <w:vMerge/>
          </w:tcPr>
          <w:p w14:paraId="1D252E1F" w14:textId="77777777" w:rsidR="000969C1" w:rsidRPr="009E125D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68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6671243" w14:textId="77777777" w:rsidR="000969C1" w:rsidRPr="009E125D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80"/>
              <w:textAlignment w:val="baseline"/>
              <w:rPr>
                <w:sz w:val="24"/>
                <w:szCs w:val="24"/>
              </w:rPr>
            </w:pPr>
          </w:p>
        </w:tc>
      </w:tr>
      <w:tr w:rsidR="000969C1" w:rsidRPr="00D7528B" w14:paraId="0D8B14A6" w14:textId="77777777" w:rsidTr="003956CE">
        <w:trPr>
          <w:trHeight w:val="170"/>
        </w:trPr>
        <w:tc>
          <w:tcPr>
            <w:tcW w:w="709" w:type="dxa"/>
          </w:tcPr>
          <w:p w14:paraId="11911922" w14:textId="77777777" w:rsidR="000969C1" w:rsidRPr="004C4AAE" w:rsidRDefault="000969C1" w:rsidP="005216A3">
            <w:pPr>
              <w:pStyle w:val="12"/>
              <w:rPr>
                <w:sz w:val="24"/>
                <w:szCs w:val="24"/>
                <w:lang w:val="ru-RU"/>
              </w:rPr>
            </w:pPr>
            <w:r w:rsidRPr="0044567D">
              <w:rPr>
                <w:sz w:val="24"/>
                <w:szCs w:val="24"/>
                <w:lang w:eastAsia="ru-RU"/>
              </w:rPr>
              <w:t>7.9</w:t>
            </w:r>
            <w:r w:rsidR="004C4AAE">
              <w:rPr>
                <w:sz w:val="24"/>
                <w:szCs w:val="24"/>
                <w:lang w:val="ru-RU" w:eastAsia="ru-RU"/>
              </w:rPr>
              <w:t>*</w:t>
            </w:r>
          </w:p>
        </w:tc>
        <w:tc>
          <w:tcPr>
            <w:tcW w:w="2127" w:type="dxa"/>
            <w:vMerge/>
          </w:tcPr>
          <w:p w14:paraId="067DE6D3" w14:textId="77777777" w:rsidR="000969C1" w:rsidRPr="0044567D" w:rsidRDefault="000969C1" w:rsidP="005216A3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270CEC58" w14:textId="77777777" w:rsidR="000969C1" w:rsidRPr="009E125D" w:rsidRDefault="000969C1" w:rsidP="005216A3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35D3AE95" w14:textId="77777777" w:rsidR="000969C1" w:rsidRPr="009E125D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E125D">
              <w:rPr>
                <w:sz w:val="24"/>
                <w:szCs w:val="24"/>
              </w:rPr>
              <w:t>Сульфитредуциру-</w:t>
            </w:r>
          </w:p>
          <w:p w14:paraId="14DD4FF7" w14:textId="77777777" w:rsidR="000969C1" w:rsidRPr="009E125D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</w:t>
            </w:r>
            <w:r w:rsidRPr="009E125D">
              <w:rPr>
                <w:sz w:val="24"/>
                <w:szCs w:val="24"/>
              </w:rPr>
              <w:t>щие</w:t>
            </w:r>
            <w:r>
              <w:rPr>
                <w:sz w:val="24"/>
                <w:szCs w:val="24"/>
              </w:rPr>
              <w:t xml:space="preserve"> </w:t>
            </w:r>
            <w:r w:rsidRPr="009E125D">
              <w:rPr>
                <w:sz w:val="24"/>
                <w:szCs w:val="24"/>
              </w:rPr>
              <w:t>клостридии</w:t>
            </w:r>
          </w:p>
        </w:tc>
        <w:tc>
          <w:tcPr>
            <w:tcW w:w="2268" w:type="dxa"/>
            <w:vMerge/>
          </w:tcPr>
          <w:p w14:paraId="0951754D" w14:textId="77777777" w:rsidR="000969C1" w:rsidRPr="009E125D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68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50DB1CA" w14:textId="77777777" w:rsidR="000969C1" w:rsidRPr="009E125D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E125D">
              <w:rPr>
                <w:sz w:val="24"/>
                <w:szCs w:val="24"/>
              </w:rPr>
              <w:t xml:space="preserve">ГОСТ 29185-2014 </w:t>
            </w:r>
          </w:p>
          <w:p w14:paraId="496A494E" w14:textId="77777777" w:rsidR="000969C1" w:rsidRPr="009E125D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80"/>
              <w:textAlignment w:val="baseline"/>
              <w:rPr>
                <w:sz w:val="24"/>
                <w:szCs w:val="24"/>
              </w:rPr>
            </w:pPr>
          </w:p>
        </w:tc>
      </w:tr>
      <w:tr w:rsidR="000969C1" w:rsidRPr="00D7528B" w14:paraId="2363C45B" w14:textId="77777777" w:rsidTr="003956CE">
        <w:trPr>
          <w:trHeight w:val="170"/>
        </w:trPr>
        <w:tc>
          <w:tcPr>
            <w:tcW w:w="709" w:type="dxa"/>
          </w:tcPr>
          <w:p w14:paraId="2BA3D995" w14:textId="77777777" w:rsidR="000969C1" w:rsidRPr="0044567D" w:rsidRDefault="000969C1" w:rsidP="004C4AAE">
            <w:pPr>
              <w:pStyle w:val="12"/>
              <w:ind w:right="-109"/>
              <w:rPr>
                <w:sz w:val="24"/>
                <w:szCs w:val="24"/>
                <w:lang w:val="ru-RU"/>
              </w:rPr>
            </w:pPr>
            <w:r w:rsidRPr="0044567D">
              <w:rPr>
                <w:sz w:val="24"/>
                <w:szCs w:val="24"/>
                <w:lang w:eastAsia="ru-RU"/>
              </w:rPr>
              <w:t>7.10</w:t>
            </w:r>
            <w:r w:rsidR="004C4AAE">
              <w:rPr>
                <w:sz w:val="24"/>
                <w:szCs w:val="24"/>
                <w:lang w:val="ru-RU" w:eastAsia="ru-RU"/>
              </w:rPr>
              <w:t>*</w:t>
            </w:r>
            <w:r w:rsidRPr="0044567D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  <w:vMerge/>
          </w:tcPr>
          <w:p w14:paraId="47DEE239" w14:textId="77777777" w:rsidR="000969C1" w:rsidRPr="0044567D" w:rsidRDefault="000969C1" w:rsidP="005216A3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4C998E48" w14:textId="77777777" w:rsidR="000969C1" w:rsidRPr="0044567D" w:rsidRDefault="000969C1" w:rsidP="005216A3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39F43760" w14:textId="77777777" w:rsidR="000969C1" w:rsidRPr="009E125D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E125D">
              <w:rPr>
                <w:sz w:val="24"/>
                <w:szCs w:val="24"/>
              </w:rPr>
              <w:t>Мезофильные</w:t>
            </w:r>
          </w:p>
          <w:p w14:paraId="68FD21D5" w14:textId="77777777" w:rsidR="000969C1" w:rsidRPr="009E125D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E125D">
              <w:rPr>
                <w:sz w:val="24"/>
                <w:szCs w:val="24"/>
              </w:rPr>
              <w:t>клостридии</w:t>
            </w:r>
          </w:p>
        </w:tc>
        <w:tc>
          <w:tcPr>
            <w:tcW w:w="2268" w:type="dxa"/>
            <w:vMerge/>
          </w:tcPr>
          <w:p w14:paraId="5207DEEA" w14:textId="77777777" w:rsidR="000969C1" w:rsidRPr="00D7528B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68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2FF9E7D" w14:textId="77777777" w:rsidR="000969C1" w:rsidRPr="00D7528B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7528B">
              <w:rPr>
                <w:sz w:val="24"/>
                <w:szCs w:val="24"/>
              </w:rPr>
              <w:t xml:space="preserve">ГОСТ 29185-2014 </w:t>
            </w:r>
          </w:p>
          <w:p w14:paraId="736FCEF7" w14:textId="77777777" w:rsidR="000969C1" w:rsidRPr="00D7528B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80"/>
              <w:textAlignment w:val="baseline"/>
              <w:rPr>
                <w:sz w:val="24"/>
                <w:szCs w:val="24"/>
              </w:rPr>
            </w:pPr>
          </w:p>
        </w:tc>
      </w:tr>
      <w:tr w:rsidR="000969C1" w:rsidRPr="00D7528B" w14:paraId="431A3786" w14:textId="77777777" w:rsidTr="003956CE">
        <w:trPr>
          <w:trHeight w:val="170"/>
        </w:trPr>
        <w:tc>
          <w:tcPr>
            <w:tcW w:w="709" w:type="dxa"/>
          </w:tcPr>
          <w:p w14:paraId="45709CD1" w14:textId="77777777" w:rsidR="000969C1" w:rsidRPr="004C4AAE" w:rsidRDefault="000969C1" w:rsidP="005216A3">
            <w:pPr>
              <w:pStyle w:val="12"/>
              <w:rPr>
                <w:sz w:val="24"/>
                <w:szCs w:val="24"/>
                <w:lang w:val="ru-RU" w:eastAsia="ru-RU"/>
              </w:rPr>
            </w:pPr>
            <w:r w:rsidRPr="0044567D">
              <w:rPr>
                <w:sz w:val="24"/>
                <w:szCs w:val="24"/>
                <w:lang w:eastAsia="ru-RU"/>
              </w:rPr>
              <w:t>7.11</w:t>
            </w:r>
            <w:r w:rsidR="004C4AAE">
              <w:rPr>
                <w:sz w:val="24"/>
                <w:szCs w:val="24"/>
                <w:lang w:val="ru-RU" w:eastAsia="ru-RU"/>
              </w:rPr>
              <w:lastRenderedPageBreak/>
              <w:t>*</w:t>
            </w:r>
          </w:p>
          <w:p w14:paraId="0C3CDBE4" w14:textId="77777777" w:rsidR="000969C1" w:rsidRDefault="000969C1" w:rsidP="005216A3">
            <w:pPr>
              <w:pStyle w:val="12"/>
              <w:rPr>
                <w:sz w:val="24"/>
                <w:szCs w:val="24"/>
                <w:lang w:eastAsia="ru-RU"/>
              </w:rPr>
            </w:pPr>
          </w:p>
          <w:p w14:paraId="15CC64C4" w14:textId="77777777" w:rsidR="000969C1" w:rsidRDefault="000969C1" w:rsidP="005216A3">
            <w:pPr>
              <w:pStyle w:val="12"/>
              <w:rPr>
                <w:sz w:val="24"/>
                <w:szCs w:val="24"/>
                <w:lang w:eastAsia="ru-RU"/>
              </w:rPr>
            </w:pPr>
          </w:p>
          <w:p w14:paraId="5D4269C0" w14:textId="77777777" w:rsidR="000969C1" w:rsidRPr="0044567D" w:rsidRDefault="000969C1" w:rsidP="005216A3">
            <w:pPr>
              <w:pStyle w:val="12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</w:tcPr>
          <w:p w14:paraId="57DFCD94" w14:textId="77777777" w:rsidR="000969C1" w:rsidRPr="0044567D" w:rsidRDefault="000969C1" w:rsidP="005216A3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3FDE9702" w14:textId="77777777" w:rsidR="000969C1" w:rsidRPr="0044567D" w:rsidRDefault="000969C1" w:rsidP="005216A3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59540550" w14:textId="77777777" w:rsidR="000969C1" w:rsidRPr="009E125D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E125D">
              <w:rPr>
                <w:sz w:val="24"/>
                <w:szCs w:val="24"/>
              </w:rPr>
              <w:t>Мезофильные</w:t>
            </w:r>
            <w:r>
              <w:rPr>
                <w:sz w:val="24"/>
                <w:szCs w:val="24"/>
              </w:rPr>
              <w:t xml:space="preserve"> </w:t>
            </w:r>
            <w:r w:rsidRPr="009E125D">
              <w:rPr>
                <w:sz w:val="24"/>
                <w:szCs w:val="24"/>
              </w:rPr>
              <w:t>суль-</w:t>
            </w:r>
          </w:p>
          <w:p w14:paraId="075CA2E3" w14:textId="77777777" w:rsidR="000969C1" w:rsidRPr="009E125D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E125D">
              <w:rPr>
                <w:sz w:val="24"/>
                <w:szCs w:val="24"/>
              </w:rPr>
              <w:lastRenderedPageBreak/>
              <w:t>фитредуцирующие</w:t>
            </w:r>
          </w:p>
          <w:p w14:paraId="07E18342" w14:textId="77777777" w:rsidR="000969C1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E125D">
              <w:rPr>
                <w:sz w:val="24"/>
                <w:szCs w:val="24"/>
              </w:rPr>
              <w:t>клостридии</w:t>
            </w:r>
          </w:p>
          <w:p w14:paraId="71753591" w14:textId="77777777" w:rsidR="000969C1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894FD87" w14:textId="77777777" w:rsidR="000969C1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6CEF5A4" w14:textId="77777777" w:rsidR="000969C1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0CB26701" w14:textId="77777777" w:rsidR="000969C1" w:rsidRPr="009E125D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3263D59" w14:textId="77777777" w:rsidR="000969C1" w:rsidRPr="00D7528B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68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D0C4AB5" w14:textId="77777777" w:rsidR="000969C1" w:rsidRPr="00D7528B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7528B">
              <w:rPr>
                <w:sz w:val="24"/>
                <w:szCs w:val="24"/>
              </w:rPr>
              <w:t>ГОСТ 29185-2014</w:t>
            </w:r>
          </w:p>
          <w:p w14:paraId="3B9AF79E" w14:textId="77777777" w:rsidR="000969C1" w:rsidRPr="00D7528B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80"/>
              <w:textAlignment w:val="baseline"/>
              <w:rPr>
                <w:sz w:val="24"/>
                <w:szCs w:val="24"/>
              </w:rPr>
            </w:pPr>
          </w:p>
        </w:tc>
      </w:tr>
      <w:tr w:rsidR="000969C1" w:rsidRPr="00D7528B" w14:paraId="1E635F12" w14:textId="77777777" w:rsidTr="003956CE">
        <w:trPr>
          <w:trHeight w:val="170"/>
        </w:trPr>
        <w:tc>
          <w:tcPr>
            <w:tcW w:w="709" w:type="dxa"/>
          </w:tcPr>
          <w:p w14:paraId="5FD0E253" w14:textId="77777777" w:rsidR="000969C1" w:rsidRPr="0044567D" w:rsidRDefault="000969C1" w:rsidP="004C4AAE">
            <w:pPr>
              <w:pStyle w:val="12"/>
              <w:rPr>
                <w:sz w:val="24"/>
                <w:szCs w:val="24"/>
                <w:lang w:val="ru-RU"/>
              </w:rPr>
            </w:pPr>
            <w:r w:rsidRPr="0044567D">
              <w:rPr>
                <w:sz w:val="24"/>
                <w:szCs w:val="24"/>
                <w:lang w:eastAsia="ru-RU"/>
              </w:rPr>
              <w:lastRenderedPageBreak/>
              <w:t>7.12</w:t>
            </w:r>
            <w:r w:rsidR="004C4AAE">
              <w:rPr>
                <w:sz w:val="24"/>
                <w:szCs w:val="24"/>
                <w:lang w:val="ru-RU" w:eastAsia="ru-RU"/>
              </w:rPr>
              <w:t>*</w:t>
            </w:r>
            <w:r w:rsidRPr="0044567D">
              <w:rPr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127" w:type="dxa"/>
            <w:vMerge/>
          </w:tcPr>
          <w:p w14:paraId="6B877167" w14:textId="77777777" w:rsidR="000969C1" w:rsidRPr="0044567D" w:rsidRDefault="000969C1" w:rsidP="005216A3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461661CC" w14:textId="77777777" w:rsidR="000969C1" w:rsidRPr="0044567D" w:rsidRDefault="000969C1" w:rsidP="005216A3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63B29FCE" w14:textId="77777777" w:rsidR="000969C1" w:rsidRPr="00EE131F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E131F">
              <w:rPr>
                <w:sz w:val="24"/>
                <w:szCs w:val="24"/>
              </w:rPr>
              <w:t>Молочнокис</w:t>
            </w:r>
            <w:r w:rsidRPr="00EE131F">
              <w:rPr>
                <w:sz w:val="24"/>
                <w:szCs w:val="24"/>
              </w:rPr>
              <w:softHyphen/>
              <w:t>лые</w:t>
            </w:r>
          </w:p>
          <w:p w14:paraId="56A993BA" w14:textId="77777777" w:rsidR="000969C1" w:rsidRPr="00EE131F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E131F">
              <w:rPr>
                <w:sz w:val="24"/>
                <w:szCs w:val="24"/>
              </w:rPr>
              <w:t>микpооpганизмы</w:t>
            </w:r>
          </w:p>
        </w:tc>
        <w:tc>
          <w:tcPr>
            <w:tcW w:w="2268" w:type="dxa"/>
            <w:vMerge/>
          </w:tcPr>
          <w:p w14:paraId="42952402" w14:textId="77777777" w:rsidR="000969C1" w:rsidRPr="00EE131F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68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E93279B" w14:textId="77777777" w:rsidR="000969C1" w:rsidRPr="00EE131F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E131F">
              <w:rPr>
                <w:sz w:val="24"/>
                <w:szCs w:val="24"/>
              </w:rPr>
              <w:t>ГОСТ 10444.11-2013</w:t>
            </w:r>
          </w:p>
        </w:tc>
      </w:tr>
      <w:tr w:rsidR="000969C1" w:rsidRPr="00D7528B" w14:paraId="04BE76DE" w14:textId="77777777" w:rsidTr="003956CE">
        <w:trPr>
          <w:trHeight w:val="170"/>
        </w:trPr>
        <w:tc>
          <w:tcPr>
            <w:tcW w:w="709" w:type="dxa"/>
          </w:tcPr>
          <w:p w14:paraId="6542EF75" w14:textId="77777777" w:rsidR="000969C1" w:rsidRPr="004C4AAE" w:rsidRDefault="000969C1" w:rsidP="005216A3">
            <w:pPr>
              <w:pStyle w:val="12"/>
              <w:rPr>
                <w:sz w:val="24"/>
                <w:szCs w:val="24"/>
                <w:lang w:val="ru-RU"/>
              </w:rPr>
            </w:pPr>
            <w:r w:rsidRPr="0044567D">
              <w:rPr>
                <w:sz w:val="24"/>
                <w:szCs w:val="24"/>
                <w:lang w:eastAsia="ru-RU"/>
              </w:rPr>
              <w:t>7.13</w:t>
            </w:r>
            <w:r w:rsidR="004C4AAE">
              <w:rPr>
                <w:sz w:val="24"/>
                <w:szCs w:val="24"/>
                <w:lang w:val="ru-RU" w:eastAsia="ru-RU"/>
              </w:rPr>
              <w:t>*</w:t>
            </w:r>
          </w:p>
        </w:tc>
        <w:tc>
          <w:tcPr>
            <w:tcW w:w="2127" w:type="dxa"/>
            <w:vMerge/>
          </w:tcPr>
          <w:p w14:paraId="53E94501" w14:textId="77777777" w:rsidR="000969C1" w:rsidRPr="0044567D" w:rsidRDefault="000969C1" w:rsidP="005216A3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3709079D" w14:textId="77777777" w:rsidR="000969C1" w:rsidRPr="0044567D" w:rsidRDefault="000969C1" w:rsidP="005216A3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7075DA1D" w14:textId="77777777" w:rsidR="000969C1" w:rsidRPr="009E125D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E125D">
              <w:rPr>
                <w:sz w:val="24"/>
                <w:szCs w:val="24"/>
              </w:rPr>
              <w:t>B. cereus</w:t>
            </w:r>
          </w:p>
        </w:tc>
        <w:tc>
          <w:tcPr>
            <w:tcW w:w="2268" w:type="dxa"/>
            <w:vMerge/>
          </w:tcPr>
          <w:p w14:paraId="743D80B2" w14:textId="77777777" w:rsidR="000969C1" w:rsidRPr="009E125D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68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67F17BC" w14:textId="77777777" w:rsidR="000969C1" w:rsidRPr="0050454F" w:rsidRDefault="000969C1" w:rsidP="00B20772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9E125D">
              <w:rPr>
                <w:sz w:val="24"/>
                <w:szCs w:val="24"/>
              </w:rPr>
              <w:t>ГОСТ 10444.8-</w:t>
            </w:r>
            <w:r>
              <w:rPr>
                <w:sz w:val="24"/>
                <w:szCs w:val="24"/>
              </w:rPr>
              <w:t>2</w:t>
            </w:r>
            <w:r w:rsidRPr="009E125D">
              <w:rPr>
                <w:sz w:val="24"/>
                <w:szCs w:val="24"/>
              </w:rPr>
              <w:t>013</w:t>
            </w:r>
          </w:p>
        </w:tc>
      </w:tr>
      <w:tr w:rsidR="000969C1" w:rsidRPr="00D7528B" w14:paraId="11DC1270" w14:textId="77777777" w:rsidTr="003956CE">
        <w:trPr>
          <w:trHeight w:val="170"/>
        </w:trPr>
        <w:tc>
          <w:tcPr>
            <w:tcW w:w="709" w:type="dxa"/>
          </w:tcPr>
          <w:p w14:paraId="19E2E7F6" w14:textId="77777777" w:rsidR="000969C1" w:rsidRPr="0044567D" w:rsidRDefault="000969C1" w:rsidP="005216A3">
            <w:pPr>
              <w:pStyle w:val="12"/>
              <w:rPr>
                <w:sz w:val="24"/>
                <w:szCs w:val="24"/>
                <w:lang w:val="ru-RU"/>
              </w:rPr>
            </w:pPr>
            <w:r w:rsidRPr="0044567D">
              <w:rPr>
                <w:sz w:val="24"/>
                <w:szCs w:val="24"/>
                <w:lang w:eastAsia="ru-RU"/>
              </w:rPr>
              <w:t>7.14</w:t>
            </w:r>
            <w:r w:rsidR="004C4AAE">
              <w:rPr>
                <w:sz w:val="24"/>
                <w:szCs w:val="24"/>
                <w:lang w:val="ru-RU" w:eastAsia="ru-RU"/>
              </w:rPr>
              <w:t>*</w:t>
            </w:r>
            <w:r w:rsidRPr="0044567D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  <w:vMerge/>
          </w:tcPr>
          <w:p w14:paraId="30E97C85" w14:textId="77777777" w:rsidR="000969C1" w:rsidRPr="0044567D" w:rsidRDefault="000969C1" w:rsidP="005216A3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085ABDFB" w14:textId="77777777" w:rsidR="000969C1" w:rsidRPr="0044567D" w:rsidRDefault="000969C1" w:rsidP="005216A3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1C36FA7C" w14:textId="77777777" w:rsidR="000969C1" w:rsidRPr="009E125D" w:rsidRDefault="000969C1" w:rsidP="005216A3">
            <w:pPr>
              <w:overflowPunct w:val="0"/>
              <w:autoSpaceDE w:val="0"/>
              <w:autoSpaceDN w:val="0"/>
              <w:adjustRightInd w:val="0"/>
              <w:ind w:right="-248"/>
              <w:textAlignment w:val="baseline"/>
              <w:rPr>
                <w:sz w:val="24"/>
                <w:szCs w:val="24"/>
              </w:rPr>
            </w:pPr>
            <w:r w:rsidRPr="009E125D">
              <w:rPr>
                <w:sz w:val="24"/>
                <w:szCs w:val="24"/>
              </w:rPr>
              <w:t>Неспорообразующие</w:t>
            </w:r>
          </w:p>
          <w:p w14:paraId="043438A6" w14:textId="77777777" w:rsidR="000969C1" w:rsidRPr="009E125D" w:rsidRDefault="000969C1" w:rsidP="00F309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E125D">
              <w:rPr>
                <w:sz w:val="24"/>
                <w:szCs w:val="24"/>
              </w:rPr>
              <w:t>микроорганизмы</w:t>
            </w:r>
          </w:p>
        </w:tc>
        <w:tc>
          <w:tcPr>
            <w:tcW w:w="2268" w:type="dxa"/>
            <w:vMerge/>
          </w:tcPr>
          <w:p w14:paraId="626DE45C" w14:textId="77777777" w:rsidR="000969C1" w:rsidRPr="009E125D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68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CDE9622" w14:textId="77777777" w:rsidR="000969C1" w:rsidRPr="009E125D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E125D">
              <w:rPr>
                <w:sz w:val="24"/>
                <w:szCs w:val="24"/>
              </w:rPr>
              <w:t xml:space="preserve">ГОСТ 10444.15-94      </w:t>
            </w:r>
          </w:p>
          <w:p w14:paraId="723261BA" w14:textId="77777777" w:rsidR="000969C1" w:rsidRPr="009E125D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80"/>
              <w:textAlignment w:val="baseline"/>
              <w:rPr>
                <w:sz w:val="24"/>
                <w:szCs w:val="24"/>
              </w:rPr>
            </w:pPr>
            <w:r w:rsidRPr="009E125D">
              <w:rPr>
                <w:sz w:val="24"/>
                <w:szCs w:val="24"/>
              </w:rPr>
              <w:t>ГОСТ 30425-97</w:t>
            </w:r>
          </w:p>
        </w:tc>
      </w:tr>
      <w:tr w:rsidR="000969C1" w:rsidRPr="00D7528B" w14:paraId="42937D6B" w14:textId="77777777" w:rsidTr="003956CE">
        <w:trPr>
          <w:trHeight w:val="170"/>
        </w:trPr>
        <w:tc>
          <w:tcPr>
            <w:tcW w:w="709" w:type="dxa"/>
          </w:tcPr>
          <w:p w14:paraId="42BBFB86" w14:textId="77777777" w:rsidR="000969C1" w:rsidRPr="0044567D" w:rsidRDefault="000969C1" w:rsidP="005216A3">
            <w:pPr>
              <w:pStyle w:val="12"/>
              <w:rPr>
                <w:sz w:val="24"/>
                <w:szCs w:val="24"/>
                <w:lang w:val="ru-RU"/>
              </w:rPr>
            </w:pPr>
            <w:r w:rsidRPr="0044567D">
              <w:rPr>
                <w:sz w:val="24"/>
                <w:szCs w:val="24"/>
                <w:lang w:eastAsia="ru-RU"/>
              </w:rPr>
              <w:t>7.15</w:t>
            </w:r>
            <w:r w:rsidR="004C4AAE">
              <w:rPr>
                <w:sz w:val="24"/>
                <w:szCs w:val="24"/>
                <w:lang w:val="ru-RU" w:eastAsia="ru-RU"/>
              </w:rPr>
              <w:t>*</w:t>
            </w:r>
            <w:r w:rsidRPr="0044567D">
              <w:rPr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127" w:type="dxa"/>
            <w:vMerge/>
          </w:tcPr>
          <w:p w14:paraId="40AD1D4B" w14:textId="77777777" w:rsidR="000969C1" w:rsidRPr="0044567D" w:rsidRDefault="000969C1" w:rsidP="005216A3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4C49A960" w14:textId="77777777" w:rsidR="000969C1" w:rsidRPr="0044567D" w:rsidRDefault="000969C1" w:rsidP="005216A3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40F3ADA1" w14:textId="77777777" w:rsidR="000969C1" w:rsidRPr="009E125D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E125D">
              <w:rPr>
                <w:sz w:val="24"/>
                <w:szCs w:val="24"/>
              </w:rPr>
              <w:t xml:space="preserve">Патогенные, в  том </w:t>
            </w:r>
          </w:p>
          <w:p w14:paraId="5F58C697" w14:textId="77777777" w:rsidR="000969C1" w:rsidRPr="009E125D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E125D">
              <w:rPr>
                <w:sz w:val="24"/>
                <w:szCs w:val="24"/>
              </w:rPr>
              <w:t>числе сальмонеллы</w:t>
            </w:r>
          </w:p>
        </w:tc>
        <w:tc>
          <w:tcPr>
            <w:tcW w:w="2268" w:type="dxa"/>
            <w:vMerge/>
          </w:tcPr>
          <w:p w14:paraId="6BC7652C" w14:textId="77777777" w:rsidR="000969C1" w:rsidRPr="009E125D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68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B812C6A" w14:textId="77777777" w:rsidR="000969C1" w:rsidRPr="009E125D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236"/>
              <w:textAlignment w:val="baseline"/>
              <w:rPr>
                <w:sz w:val="24"/>
                <w:szCs w:val="24"/>
              </w:rPr>
            </w:pPr>
            <w:r w:rsidRPr="009E125D">
              <w:rPr>
                <w:sz w:val="24"/>
                <w:szCs w:val="24"/>
              </w:rPr>
              <w:t xml:space="preserve">ГОСТ 30519-97 </w:t>
            </w:r>
          </w:p>
          <w:p w14:paraId="0591B9D9" w14:textId="77777777" w:rsidR="000969C1" w:rsidRPr="009E125D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80"/>
              <w:textAlignment w:val="baseline"/>
              <w:rPr>
                <w:sz w:val="24"/>
                <w:szCs w:val="24"/>
              </w:rPr>
            </w:pPr>
            <w:r w:rsidRPr="009E125D">
              <w:rPr>
                <w:sz w:val="24"/>
                <w:szCs w:val="24"/>
              </w:rPr>
              <w:t>ГОСТ 31659-2012</w:t>
            </w:r>
          </w:p>
        </w:tc>
      </w:tr>
      <w:tr w:rsidR="000969C1" w:rsidRPr="00D7528B" w14:paraId="7B175AA3" w14:textId="77777777" w:rsidTr="003956CE">
        <w:trPr>
          <w:trHeight w:val="1380"/>
        </w:trPr>
        <w:tc>
          <w:tcPr>
            <w:tcW w:w="709" w:type="dxa"/>
          </w:tcPr>
          <w:p w14:paraId="2F3F4591" w14:textId="77777777" w:rsidR="000969C1" w:rsidRPr="0044567D" w:rsidRDefault="000969C1" w:rsidP="005216A3">
            <w:pPr>
              <w:pStyle w:val="12"/>
              <w:rPr>
                <w:sz w:val="24"/>
                <w:szCs w:val="24"/>
                <w:lang w:val="ru-RU"/>
              </w:rPr>
            </w:pPr>
            <w:r w:rsidRPr="0044567D">
              <w:rPr>
                <w:sz w:val="24"/>
                <w:szCs w:val="24"/>
                <w:lang w:eastAsia="ru-RU"/>
              </w:rPr>
              <w:t>7.16</w:t>
            </w:r>
            <w:r w:rsidR="004C4AAE">
              <w:rPr>
                <w:sz w:val="24"/>
                <w:szCs w:val="24"/>
                <w:lang w:val="ru-RU" w:eastAsia="ru-RU"/>
              </w:rPr>
              <w:t>*</w:t>
            </w:r>
            <w:r w:rsidRPr="0044567D">
              <w:rPr>
                <w:sz w:val="24"/>
                <w:szCs w:val="24"/>
                <w:lang w:eastAsia="ru-RU"/>
              </w:rPr>
              <w:t xml:space="preserve"> </w:t>
            </w:r>
          </w:p>
          <w:p w14:paraId="295CA165" w14:textId="77777777" w:rsidR="000969C1" w:rsidRPr="0044567D" w:rsidRDefault="000969C1" w:rsidP="005216A3">
            <w:pPr>
              <w:pStyle w:val="12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</w:tcPr>
          <w:p w14:paraId="61A871BC" w14:textId="77777777" w:rsidR="000969C1" w:rsidRPr="0044567D" w:rsidRDefault="000969C1" w:rsidP="005216A3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16203588" w14:textId="77777777" w:rsidR="000969C1" w:rsidRPr="0044567D" w:rsidRDefault="000969C1" w:rsidP="005216A3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6CB25C06" w14:textId="77777777" w:rsidR="000969C1" w:rsidRPr="009E125D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E125D">
              <w:rPr>
                <w:sz w:val="24"/>
                <w:szCs w:val="24"/>
              </w:rPr>
              <w:t>Listeria</w:t>
            </w:r>
          </w:p>
          <w:p w14:paraId="1181462C" w14:textId="77777777" w:rsidR="000969C1" w:rsidRPr="009E125D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E125D">
              <w:rPr>
                <w:sz w:val="24"/>
                <w:szCs w:val="24"/>
              </w:rPr>
              <w:t>monocytogenes</w:t>
            </w:r>
          </w:p>
          <w:p w14:paraId="276DC05B" w14:textId="77777777" w:rsidR="000969C1" w:rsidRPr="009E125D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87929A4" w14:textId="77777777" w:rsidR="000969C1" w:rsidRPr="009E125D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68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B3F5677" w14:textId="77777777" w:rsidR="000969C1" w:rsidRPr="009E125D" w:rsidRDefault="000969C1" w:rsidP="005216A3">
            <w:pPr>
              <w:tabs>
                <w:tab w:val="left" w:pos="284"/>
                <w:tab w:val="left" w:pos="2141"/>
              </w:tabs>
              <w:overflowPunct w:val="0"/>
              <w:autoSpaceDE w:val="0"/>
              <w:autoSpaceDN w:val="0"/>
              <w:adjustRightInd w:val="0"/>
              <w:ind w:right="-13"/>
              <w:textAlignment w:val="baseline"/>
              <w:rPr>
                <w:color w:val="000000"/>
                <w:sz w:val="24"/>
                <w:szCs w:val="24"/>
              </w:rPr>
            </w:pPr>
            <w:r w:rsidRPr="009E125D">
              <w:rPr>
                <w:color w:val="000000"/>
                <w:sz w:val="24"/>
                <w:szCs w:val="24"/>
              </w:rPr>
              <w:t>ГОСТ 32031-2012</w:t>
            </w:r>
          </w:p>
          <w:p w14:paraId="67E4DD8F" w14:textId="77777777" w:rsidR="000969C1" w:rsidRDefault="000969C1" w:rsidP="00A63BF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9E125D">
              <w:rPr>
                <w:sz w:val="24"/>
                <w:szCs w:val="24"/>
              </w:rPr>
              <w:t>Инструкция по</w:t>
            </w:r>
            <w:r w:rsidR="006E25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9E125D">
              <w:rPr>
                <w:sz w:val="24"/>
                <w:szCs w:val="24"/>
              </w:rPr>
              <w:t>рименению №81-0904</w:t>
            </w:r>
            <w:r>
              <w:rPr>
                <w:sz w:val="24"/>
                <w:szCs w:val="24"/>
              </w:rPr>
              <w:t>.</w:t>
            </w:r>
          </w:p>
          <w:p w14:paraId="521497FB" w14:textId="77777777" w:rsidR="000969C1" w:rsidRPr="009E125D" w:rsidRDefault="000969C1" w:rsidP="00A63BF3">
            <w:pPr>
              <w:tabs>
                <w:tab w:val="left" w:pos="284"/>
                <w:tab w:val="left" w:pos="2019"/>
                <w:tab w:val="left" w:pos="2102"/>
              </w:tabs>
              <w:overflowPunct w:val="0"/>
              <w:autoSpaceDE w:val="0"/>
              <w:autoSpaceDN w:val="0"/>
              <w:adjustRightInd w:val="0"/>
              <w:ind w:right="-122"/>
              <w:textAlignment w:val="baseline"/>
              <w:rPr>
                <w:sz w:val="24"/>
                <w:szCs w:val="24"/>
              </w:rPr>
            </w:pPr>
            <w:r w:rsidRPr="001A10AA">
              <w:rPr>
                <w:sz w:val="24"/>
                <w:szCs w:val="24"/>
              </w:rPr>
              <w:t xml:space="preserve">утв. </w:t>
            </w:r>
            <w:r>
              <w:rPr>
                <w:sz w:val="24"/>
                <w:szCs w:val="24"/>
              </w:rPr>
              <w:t xml:space="preserve"> ГГСВ   РБ от </w:t>
            </w:r>
            <w:r w:rsidRPr="001A10AA">
              <w:rPr>
                <w:sz w:val="24"/>
                <w:szCs w:val="24"/>
              </w:rPr>
              <w:t>13.10.2004</w:t>
            </w:r>
          </w:p>
        </w:tc>
      </w:tr>
      <w:tr w:rsidR="000969C1" w:rsidRPr="00D7528B" w14:paraId="2FD0651B" w14:textId="77777777" w:rsidTr="003956CE">
        <w:trPr>
          <w:trHeight w:val="170"/>
        </w:trPr>
        <w:tc>
          <w:tcPr>
            <w:tcW w:w="709" w:type="dxa"/>
          </w:tcPr>
          <w:p w14:paraId="49FD12FB" w14:textId="77777777" w:rsidR="000969C1" w:rsidRPr="0044567D" w:rsidRDefault="000969C1" w:rsidP="005216A3">
            <w:pPr>
              <w:pStyle w:val="12"/>
              <w:rPr>
                <w:sz w:val="24"/>
                <w:szCs w:val="24"/>
                <w:lang w:val="ru-RU"/>
              </w:rPr>
            </w:pPr>
            <w:r w:rsidRPr="0044567D">
              <w:rPr>
                <w:sz w:val="24"/>
                <w:szCs w:val="24"/>
                <w:lang w:eastAsia="ru-RU"/>
              </w:rPr>
              <w:t>7.17</w:t>
            </w:r>
            <w:r w:rsidR="006E2526">
              <w:rPr>
                <w:sz w:val="24"/>
                <w:szCs w:val="24"/>
                <w:lang w:val="ru-RU" w:eastAsia="ru-RU"/>
              </w:rPr>
              <w:t>*</w:t>
            </w:r>
            <w:r w:rsidRPr="0044567D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  <w:vMerge/>
          </w:tcPr>
          <w:p w14:paraId="0CCDF317" w14:textId="77777777" w:rsidR="000969C1" w:rsidRPr="0044567D" w:rsidRDefault="000969C1" w:rsidP="005216A3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53F36CE8" w14:textId="77777777" w:rsidR="000969C1" w:rsidRPr="0044567D" w:rsidRDefault="000969C1" w:rsidP="005216A3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3CA5D8EC" w14:textId="77777777" w:rsidR="000969C1" w:rsidRPr="009E125D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E125D">
              <w:rPr>
                <w:sz w:val="24"/>
                <w:szCs w:val="24"/>
              </w:rPr>
              <w:t xml:space="preserve">Бактерии семейства </w:t>
            </w:r>
          </w:p>
          <w:p w14:paraId="417FAB01" w14:textId="77777777" w:rsidR="000969C1" w:rsidRPr="009E125D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E125D">
              <w:rPr>
                <w:sz w:val="24"/>
                <w:szCs w:val="24"/>
              </w:rPr>
              <w:t>Еnterobacteriaceae</w:t>
            </w:r>
          </w:p>
        </w:tc>
        <w:tc>
          <w:tcPr>
            <w:tcW w:w="2268" w:type="dxa"/>
            <w:vMerge/>
          </w:tcPr>
          <w:p w14:paraId="59D013F6" w14:textId="77777777" w:rsidR="000969C1" w:rsidRPr="009E125D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68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E9AB2F7" w14:textId="77777777" w:rsidR="000969C1" w:rsidRPr="009E125D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80"/>
              <w:textAlignment w:val="baseline"/>
              <w:rPr>
                <w:sz w:val="24"/>
                <w:szCs w:val="24"/>
              </w:rPr>
            </w:pPr>
            <w:r w:rsidRPr="009E125D">
              <w:rPr>
                <w:sz w:val="24"/>
                <w:szCs w:val="24"/>
              </w:rPr>
              <w:t>ГОСТ 29184-91</w:t>
            </w:r>
          </w:p>
        </w:tc>
      </w:tr>
      <w:tr w:rsidR="000969C1" w:rsidRPr="00D7528B" w14:paraId="6AB6A1C1" w14:textId="77777777" w:rsidTr="003956CE">
        <w:trPr>
          <w:trHeight w:val="170"/>
        </w:trPr>
        <w:tc>
          <w:tcPr>
            <w:tcW w:w="709" w:type="dxa"/>
          </w:tcPr>
          <w:p w14:paraId="68C37933" w14:textId="77777777" w:rsidR="000969C1" w:rsidRPr="0044567D" w:rsidRDefault="000969C1" w:rsidP="006E2526">
            <w:pPr>
              <w:pStyle w:val="12"/>
              <w:ind w:right="-109"/>
              <w:rPr>
                <w:sz w:val="24"/>
                <w:szCs w:val="24"/>
                <w:lang w:val="ru-RU"/>
              </w:rPr>
            </w:pPr>
            <w:r w:rsidRPr="0044567D">
              <w:rPr>
                <w:sz w:val="24"/>
                <w:szCs w:val="24"/>
                <w:lang w:eastAsia="ru-RU"/>
              </w:rPr>
              <w:t>7.18</w:t>
            </w:r>
            <w:r w:rsidR="006E2526">
              <w:rPr>
                <w:sz w:val="24"/>
                <w:szCs w:val="24"/>
                <w:lang w:val="ru-RU" w:eastAsia="ru-RU"/>
              </w:rPr>
              <w:t>*</w:t>
            </w:r>
            <w:r w:rsidRPr="0044567D">
              <w:rPr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127" w:type="dxa"/>
            <w:vMerge/>
          </w:tcPr>
          <w:p w14:paraId="2E0D82CE" w14:textId="77777777" w:rsidR="000969C1" w:rsidRPr="0044567D" w:rsidRDefault="000969C1" w:rsidP="005216A3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575FD42E" w14:textId="77777777" w:rsidR="000969C1" w:rsidRPr="0044567D" w:rsidRDefault="000969C1" w:rsidP="005216A3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125BBD29" w14:textId="77777777" w:rsidR="000969C1" w:rsidRPr="009E125D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E125D">
              <w:rPr>
                <w:sz w:val="24"/>
                <w:szCs w:val="24"/>
              </w:rPr>
              <w:t>E.coli</w:t>
            </w:r>
          </w:p>
        </w:tc>
        <w:tc>
          <w:tcPr>
            <w:tcW w:w="2268" w:type="dxa"/>
            <w:vMerge/>
          </w:tcPr>
          <w:p w14:paraId="64747634" w14:textId="77777777" w:rsidR="000969C1" w:rsidRPr="009E125D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68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2E79E74" w14:textId="77777777" w:rsidR="000969C1" w:rsidRPr="009E125D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80"/>
              <w:textAlignment w:val="baseline"/>
              <w:rPr>
                <w:sz w:val="24"/>
                <w:szCs w:val="24"/>
              </w:rPr>
            </w:pPr>
            <w:r w:rsidRPr="009E125D">
              <w:rPr>
                <w:color w:val="000000"/>
                <w:sz w:val="24"/>
                <w:szCs w:val="24"/>
              </w:rPr>
              <w:t xml:space="preserve">ГОСТ 30726-2001 </w:t>
            </w:r>
          </w:p>
        </w:tc>
      </w:tr>
      <w:tr w:rsidR="000969C1" w:rsidRPr="00D7528B" w14:paraId="56CCA3E8" w14:textId="77777777" w:rsidTr="003956CE">
        <w:trPr>
          <w:trHeight w:val="170"/>
        </w:trPr>
        <w:tc>
          <w:tcPr>
            <w:tcW w:w="709" w:type="dxa"/>
          </w:tcPr>
          <w:p w14:paraId="7B684C3D" w14:textId="77777777" w:rsidR="000969C1" w:rsidRPr="0044567D" w:rsidRDefault="000969C1" w:rsidP="005216A3">
            <w:pPr>
              <w:pStyle w:val="12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14:paraId="6B41CC46" w14:textId="77777777" w:rsidR="000969C1" w:rsidRPr="0044567D" w:rsidRDefault="000969C1" w:rsidP="005216A3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56468D0B" w14:textId="77777777" w:rsidR="000969C1" w:rsidRPr="0044567D" w:rsidRDefault="000969C1" w:rsidP="005216A3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6B9DC353" w14:textId="77777777" w:rsidR="000969C1" w:rsidRPr="009E125D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E125D">
              <w:rPr>
                <w:sz w:val="24"/>
                <w:szCs w:val="24"/>
              </w:rPr>
              <w:t>Промышленная стерильность (группа А и Б):</w:t>
            </w:r>
          </w:p>
        </w:tc>
        <w:tc>
          <w:tcPr>
            <w:tcW w:w="2268" w:type="dxa"/>
            <w:vMerge/>
          </w:tcPr>
          <w:p w14:paraId="1E5B2950" w14:textId="77777777" w:rsidR="000969C1" w:rsidRPr="009E125D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68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A4C93BE" w14:textId="77777777" w:rsidR="000969C1" w:rsidRPr="009E125D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80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0969C1" w:rsidRPr="00D7528B" w14:paraId="6AA20425" w14:textId="77777777" w:rsidTr="003956CE">
        <w:trPr>
          <w:trHeight w:val="170"/>
        </w:trPr>
        <w:tc>
          <w:tcPr>
            <w:tcW w:w="709" w:type="dxa"/>
          </w:tcPr>
          <w:p w14:paraId="03B8EADA" w14:textId="77777777" w:rsidR="000969C1" w:rsidRPr="0044567D" w:rsidRDefault="000969C1" w:rsidP="005216A3">
            <w:pPr>
              <w:pStyle w:val="12"/>
              <w:rPr>
                <w:sz w:val="24"/>
                <w:szCs w:val="24"/>
                <w:lang w:val="ru-RU"/>
              </w:rPr>
            </w:pPr>
            <w:r w:rsidRPr="0044567D">
              <w:rPr>
                <w:sz w:val="24"/>
                <w:szCs w:val="24"/>
                <w:lang w:val="ru-RU"/>
              </w:rPr>
              <w:t>7.19</w:t>
            </w:r>
            <w:r w:rsidR="006E2526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2127" w:type="dxa"/>
            <w:vMerge/>
          </w:tcPr>
          <w:p w14:paraId="6816726D" w14:textId="77777777" w:rsidR="000969C1" w:rsidRPr="0044567D" w:rsidRDefault="000969C1" w:rsidP="005216A3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4030B982" w14:textId="77777777" w:rsidR="000969C1" w:rsidRPr="0044567D" w:rsidRDefault="000969C1" w:rsidP="005216A3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28497802" w14:textId="77777777" w:rsidR="000969C1" w:rsidRPr="009E125D" w:rsidRDefault="000969C1" w:rsidP="005216A3">
            <w:pPr>
              <w:overflowPunct w:val="0"/>
              <w:autoSpaceDE w:val="0"/>
              <w:autoSpaceDN w:val="0"/>
              <w:adjustRightInd w:val="0"/>
              <w:ind w:right="-131"/>
              <w:textAlignment w:val="baseline"/>
              <w:rPr>
                <w:sz w:val="24"/>
                <w:szCs w:val="24"/>
              </w:rPr>
            </w:pPr>
            <w:r w:rsidRPr="009E125D">
              <w:rPr>
                <w:sz w:val="24"/>
                <w:szCs w:val="24"/>
              </w:rPr>
              <w:t xml:space="preserve">Спорообразующие </w:t>
            </w:r>
          </w:p>
          <w:p w14:paraId="258DBF04" w14:textId="77777777" w:rsidR="000969C1" w:rsidRPr="009E125D" w:rsidRDefault="000969C1" w:rsidP="005216A3">
            <w:pPr>
              <w:overflowPunct w:val="0"/>
              <w:autoSpaceDE w:val="0"/>
              <w:autoSpaceDN w:val="0"/>
              <w:adjustRightInd w:val="0"/>
              <w:ind w:right="-131"/>
              <w:textAlignment w:val="baseline"/>
              <w:rPr>
                <w:sz w:val="24"/>
                <w:szCs w:val="24"/>
              </w:rPr>
            </w:pPr>
            <w:r w:rsidRPr="009E125D">
              <w:rPr>
                <w:sz w:val="24"/>
                <w:szCs w:val="24"/>
              </w:rPr>
              <w:t>мезофильные аэроб-</w:t>
            </w:r>
          </w:p>
          <w:p w14:paraId="49E5D192" w14:textId="77777777" w:rsidR="000969C1" w:rsidRPr="009E125D" w:rsidRDefault="000969C1" w:rsidP="005216A3">
            <w:pPr>
              <w:overflowPunct w:val="0"/>
              <w:autoSpaceDE w:val="0"/>
              <w:autoSpaceDN w:val="0"/>
              <w:adjustRightInd w:val="0"/>
              <w:ind w:right="-131"/>
              <w:textAlignment w:val="baseline"/>
              <w:rPr>
                <w:sz w:val="24"/>
                <w:szCs w:val="24"/>
              </w:rPr>
            </w:pPr>
            <w:r w:rsidRPr="009E125D">
              <w:rPr>
                <w:sz w:val="24"/>
                <w:szCs w:val="24"/>
              </w:rPr>
              <w:t>ные и факультатив-</w:t>
            </w:r>
          </w:p>
          <w:p w14:paraId="10A5B512" w14:textId="77777777" w:rsidR="000969C1" w:rsidRPr="009E125D" w:rsidRDefault="000969C1" w:rsidP="005216A3">
            <w:pPr>
              <w:overflowPunct w:val="0"/>
              <w:autoSpaceDE w:val="0"/>
              <w:autoSpaceDN w:val="0"/>
              <w:adjustRightInd w:val="0"/>
              <w:ind w:right="-131"/>
              <w:textAlignment w:val="baseline"/>
              <w:rPr>
                <w:sz w:val="24"/>
                <w:szCs w:val="24"/>
              </w:rPr>
            </w:pPr>
            <w:r w:rsidRPr="009E125D">
              <w:rPr>
                <w:sz w:val="24"/>
                <w:szCs w:val="24"/>
              </w:rPr>
              <w:t>но-анаэробные</w:t>
            </w:r>
          </w:p>
          <w:p w14:paraId="40201DA6" w14:textId="77777777" w:rsidR="000969C1" w:rsidRPr="009E125D" w:rsidRDefault="000969C1" w:rsidP="005216A3">
            <w:pPr>
              <w:overflowPunct w:val="0"/>
              <w:autoSpaceDE w:val="0"/>
              <w:autoSpaceDN w:val="0"/>
              <w:adjustRightInd w:val="0"/>
              <w:ind w:right="-131"/>
              <w:textAlignment w:val="baseline"/>
              <w:rPr>
                <w:sz w:val="24"/>
                <w:szCs w:val="24"/>
              </w:rPr>
            </w:pPr>
            <w:r w:rsidRPr="009E125D">
              <w:rPr>
                <w:sz w:val="24"/>
                <w:szCs w:val="24"/>
              </w:rPr>
              <w:t xml:space="preserve">микроорганизмы  </w:t>
            </w:r>
          </w:p>
          <w:p w14:paraId="2B1E464B" w14:textId="77777777" w:rsidR="000969C1" w:rsidRPr="009E125D" w:rsidRDefault="000969C1" w:rsidP="005216A3">
            <w:pPr>
              <w:overflowPunct w:val="0"/>
              <w:autoSpaceDE w:val="0"/>
              <w:autoSpaceDN w:val="0"/>
              <w:adjustRightInd w:val="0"/>
              <w:ind w:right="-131"/>
              <w:textAlignment w:val="baseline"/>
              <w:rPr>
                <w:sz w:val="24"/>
                <w:szCs w:val="24"/>
              </w:rPr>
            </w:pPr>
            <w:r w:rsidRPr="009E125D">
              <w:rPr>
                <w:sz w:val="24"/>
                <w:szCs w:val="24"/>
              </w:rPr>
              <w:t xml:space="preserve">групп  B.cereus и  </w:t>
            </w:r>
          </w:p>
          <w:p w14:paraId="437B6EAF" w14:textId="77777777" w:rsidR="000969C1" w:rsidRPr="009E125D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E125D">
              <w:rPr>
                <w:sz w:val="24"/>
                <w:szCs w:val="24"/>
              </w:rPr>
              <w:t>(или) B.polymyxa</w:t>
            </w:r>
          </w:p>
        </w:tc>
        <w:tc>
          <w:tcPr>
            <w:tcW w:w="2268" w:type="dxa"/>
            <w:vMerge/>
            <w:vAlign w:val="center"/>
          </w:tcPr>
          <w:p w14:paraId="7151F554" w14:textId="77777777" w:rsidR="000969C1" w:rsidRPr="009E125D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68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03D9BD6" w14:textId="77777777" w:rsidR="000969C1" w:rsidRPr="009E125D" w:rsidRDefault="000969C1" w:rsidP="005216A3">
            <w:pPr>
              <w:tabs>
                <w:tab w:val="left" w:pos="284"/>
              </w:tabs>
              <w:autoSpaceDE w:val="0"/>
              <w:autoSpaceDN w:val="0"/>
              <w:adjustRightInd w:val="0"/>
              <w:ind w:right="236"/>
              <w:rPr>
                <w:sz w:val="24"/>
                <w:szCs w:val="24"/>
              </w:rPr>
            </w:pPr>
            <w:r w:rsidRPr="009E125D">
              <w:rPr>
                <w:sz w:val="24"/>
                <w:szCs w:val="24"/>
              </w:rPr>
              <w:t>ГОСТ 30425-97</w:t>
            </w:r>
          </w:p>
          <w:p w14:paraId="0690588E" w14:textId="77777777" w:rsidR="000969C1" w:rsidRPr="009E125D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80"/>
              <w:textAlignment w:val="baseline"/>
              <w:rPr>
                <w:sz w:val="24"/>
                <w:szCs w:val="24"/>
              </w:rPr>
            </w:pPr>
          </w:p>
        </w:tc>
      </w:tr>
      <w:tr w:rsidR="000969C1" w:rsidRPr="00D7528B" w14:paraId="2AEC975E" w14:textId="77777777" w:rsidTr="003956CE">
        <w:trPr>
          <w:trHeight w:val="170"/>
        </w:trPr>
        <w:tc>
          <w:tcPr>
            <w:tcW w:w="709" w:type="dxa"/>
          </w:tcPr>
          <w:p w14:paraId="6485E0FF" w14:textId="77777777" w:rsidR="000969C1" w:rsidRPr="0044567D" w:rsidRDefault="000969C1" w:rsidP="005216A3">
            <w:pPr>
              <w:pStyle w:val="12"/>
              <w:rPr>
                <w:sz w:val="24"/>
                <w:szCs w:val="24"/>
                <w:lang w:val="ru-RU"/>
              </w:rPr>
            </w:pPr>
            <w:r w:rsidRPr="0044567D">
              <w:rPr>
                <w:sz w:val="24"/>
                <w:szCs w:val="24"/>
                <w:lang w:val="ru-RU"/>
              </w:rPr>
              <w:t>7.20</w:t>
            </w:r>
            <w:r w:rsidR="006E2526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2127" w:type="dxa"/>
            <w:vMerge/>
          </w:tcPr>
          <w:p w14:paraId="7F158381" w14:textId="77777777" w:rsidR="000969C1" w:rsidRPr="0044567D" w:rsidRDefault="000969C1" w:rsidP="005216A3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7762E924" w14:textId="77777777" w:rsidR="000969C1" w:rsidRPr="0044567D" w:rsidRDefault="000969C1" w:rsidP="005216A3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2896FEE5" w14:textId="77777777" w:rsidR="000969C1" w:rsidRPr="009E125D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E125D">
              <w:rPr>
                <w:sz w:val="24"/>
                <w:szCs w:val="24"/>
              </w:rPr>
              <w:t xml:space="preserve">Спорообразующие </w:t>
            </w:r>
          </w:p>
          <w:p w14:paraId="43BD5190" w14:textId="77777777" w:rsidR="000969C1" w:rsidRPr="009E125D" w:rsidRDefault="000969C1" w:rsidP="005216A3">
            <w:pPr>
              <w:overflowPunct w:val="0"/>
              <w:autoSpaceDE w:val="0"/>
              <w:autoSpaceDN w:val="0"/>
              <w:adjustRightInd w:val="0"/>
              <w:ind w:right="-131"/>
              <w:textAlignment w:val="baseline"/>
              <w:rPr>
                <w:sz w:val="24"/>
                <w:szCs w:val="24"/>
              </w:rPr>
            </w:pPr>
            <w:r w:rsidRPr="009E125D">
              <w:rPr>
                <w:sz w:val="24"/>
                <w:szCs w:val="24"/>
              </w:rPr>
              <w:t>мезофильные аэроб-</w:t>
            </w:r>
          </w:p>
          <w:p w14:paraId="50EEC7E5" w14:textId="77777777" w:rsidR="000969C1" w:rsidRPr="009E125D" w:rsidRDefault="000969C1" w:rsidP="005216A3">
            <w:pPr>
              <w:overflowPunct w:val="0"/>
              <w:autoSpaceDE w:val="0"/>
              <w:autoSpaceDN w:val="0"/>
              <w:adjustRightInd w:val="0"/>
              <w:ind w:right="-131"/>
              <w:textAlignment w:val="baseline"/>
              <w:rPr>
                <w:sz w:val="24"/>
                <w:szCs w:val="24"/>
              </w:rPr>
            </w:pPr>
            <w:r w:rsidRPr="009E125D">
              <w:rPr>
                <w:sz w:val="24"/>
                <w:szCs w:val="24"/>
              </w:rPr>
              <w:t>ные и факультатив-</w:t>
            </w:r>
          </w:p>
          <w:p w14:paraId="73777A13" w14:textId="77777777" w:rsidR="000969C1" w:rsidRPr="009E125D" w:rsidRDefault="000969C1" w:rsidP="005216A3">
            <w:pPr>
              <w:overflowPunct w:val="0"/>
              <w:autoSpaceDE w:val="0"/>
              <w:autoSpaceDN w:val="0"/>
              <w:adjustRightInd w:val="0"/>
              <w:ind w:right="-131"/>
              <w:textAlignment w:val="baseline"/>
              <w:rPr>
                <w:sz w:val="24"/>
                <w:szCs w:val="24"/>
              </w:rPr>
            </w:pPr>
            <w:r w:rsidRPr="009E125D">
              <w:rPr>
                <w:sz w:val="24"/>
                <w:szCs w:val="24"/>
              </w:rPr>
              <w:t>но-анаэробные</w:t>
            </w:r>
            <w:r>
              <w:rPr>
                <w:sz w:val="24"/>
                <w:szCs w:val="24"/>
              </w:rPr>
              <w:t xml:space="preserve"> </w:t>
            </w:r>
            <w:r w:rsidRPr="009E125D">
              <w:rPr>
                <w:sz w:val="24"/>
                <w:szCs w:val="24"/>
              </w:rPr>
              <w:t>мик-</w:t>
            </w:r>
          </w:p>
          <w:p w14:paraId="49931B98" w14:textId="77777777" w:rsidR="000969C1" w:rsidRPr="009E125D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E125D">
              <w:rPr>
                <w:sz w:val="24"/>
                <w:szCs w:val="24"/>
              </w:rPr>
              <w:t>роорганизмы</w:t>
            </w:r>
            <w:r>
              <w:rPr>
                <w:sz w:val="24"/>
                <w:szCs w:val="24"/>
              </w:rPr>
              <w:t xml:space="preserve">  г</w:t>
            </w:r>
            <w:r w:rsidRPr="009E125D">
              <w:rPr>
                <w:sz w:val="24"/>
                <w:szCs w:val="24"/>
              </w:rPr>
              <w:t>руп</w:t>
            </w:r>
            <w:r>
              <w:rPr>
                <w:sz w:val="24"/>
                <w:szCs w:val="24"/>
              </w:rPr>
              <w:t>-</w:t>
            </w:r>
            <w:r w:rsidRPr="009E125D">
              <w:rPr>
                <w:sz w:val="24"/>
                <w:szCs w:val="24"/>
              </w:rPr>
              <w:t>пы   B. subtilis</w:t>
            </w:r>
          </w:p>
        </w:tc>
        <w:tc>
          <w:tcPr>
            <w:tcW w:w="2268" w:type="dxa"/>
            <w:vMerge/>
            <w:vAlign w:val="center"/>
          </w:tcPr>
          <w:p w14:paraId="2B967741" w14:textId="77777777" w:rsidR="000969C1" w:rsidRPr="009E125D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68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669B4B5" w14:textId="77777777" w:rsidR="000969C1" w:rsidRPr="009E125D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236"/>
              <w:textAlignment w:val="baseline"/>
              <w:rPr>
                <w:sz w:val="24"/>
                <w:szCs w:val="24"/>
              </w:rPr>
            </w:pPr>
            <w:r w:rsidRPr="009E125D">
              <w:rPr>
                <w:sz w:val="24"/>
                <w:szCs w:val="24"/>
              </w:rPr>
              <w:t xml:space="preserve">ГОСТ 30425-97 </w:t>
            </w:r>
          </w:p>
          <w:p w14:paraId="60465127" w14:textId="77777777" w:rsidR="000969C1" w:rsidRPr="009E125D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180" w:right="236"/>
              <w:textAlignment w:val="baseline"/>
              <w:rPr>
                <w:sz w:val="24"/>
                <w:szCs w:val="24"/>
              </w:rPr>
            </w:pPr>
          </w:p>
          <w:p w14:paraId="04A4375D" w14:textId="77777777" w:rsidR="000969C1" w:rsidRPr="009E125D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80"/>
              <w:textAlignment w:val="baseline"/>
              <w:rPr>
                <w:sz w:val="24"/>
                <w:szCs w:val="24"/>
              </w:rPr>
            </w:pPr>
          </w:p>
        </w:tc>
      </w:tr>
      <w:tr w:rsidR="000969C1" w:rsidRPr="00D7528B" w14:paraId="15831E1B" w14:textId="77777777" w:rsidTr="003956CE">
        <w:trPr>
          <w:trHeight w:val="170"/>
        </w:trPr>
        <w:tc>
          <w:tcPr>
            <w:tcW w:w="709" w:type="dxa"/>
          </w:tcPr>
          <w:p w14:paraId="5177CDE9" w14:textId="77777777" w:rsidR="000969C1" w:rsidRPr="0044567D" w:rsidRDefault="000969C1" w:rsidP="005216A3">
            <w:pPr>
              <w:pStyle w:val="12"/>
              <w:rPr>
                <w:sz w:val="24"/>
                <w:szCs w:val="24"/>
                <w:lang w:val="ru-RU"/>
              </w:rPr>
            </w:pPr>
            <w:r w:rsidRPr="0044567D">
              <w:rPr>
                <w:sz w:val="24"/>
                <w:szCs w:val="24"/>
                <w:lang w:val="ru-RU"/>
              </w:rPr>
              <w:t>7.21</w:t>
            </w:r>
            <w:r w:rsidR="006E2526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2127" w:type="dxa"/>
            <w:vMerge/>
          </w:tcPr>
          <w:p w14:paraId="7C233889" w14:textId="77777777" w:rsidR="000969C1" w:rsidRPr="0044567D" w:rsidRDefault="000969C1" w:rsidP="005216A3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6E3CD840" w14:textId="77777777" w:rsidR="000969C1" w:rsidRPr="0044567D" w:rsidRDefault="000969C1" w:rsidP="005216A3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2F411273" w14:textId="77777777" w:rsidR="000969C1" w:rsidRPr="009E125D" w:rsidRDefault="000969C1" w:rsidP="005216A3">
            <w:pPr>
              <w:overflowPunct w:val="0"/>
              <w:autoSpaceDE w:val="0"/>
              <w:autoSpaceDN w:val="0"/>
              <w:adjustRightInd w:val="0"/>
              <w:ind w:right="-131"/>
              <w:textAlignment w:val="baseline"/>
              <w:rPr>
                <w:sz w:val="24"/>
                <w:szCs w:val="24"/>
              </w:rPr>
            </w:pPr>
            <w:r w:rsidRPr="009E125D">
              <w:rPr>
                <w:sz w:val="24"/>
                <w:szCs w:val="24"/>
              </w:rPr>
              <w:t>Мезофильные</w:t>
            </w:r>
            <w:r>
              <w:rPr>
                <w:sz w:val="24"/>
                <w:szCs w:val="24"/>
              </w:rPr>
              <w:t xml:space="preserve"> </w:t>
            </w:r>
            <w:r w:rsidRPr="009E125D">
              <w:rPr>
                <w:sz w:val="24"/>
                <w:szCs w:val="24"/>
              </w:rPr>
              <w:t>клост-</w:t>
            </w:r>
          </w:p>
          <w:p w14:paraId="6E6DA1B6" w14:textId="77777777" w:rsidR="000969C1" w:rsidRPr="009E125D" w:rsidRDefault="000969C1" w:rsidP="005216A3">
            <w:pPr>
              <w:overflowPunct w:val="0"/>
              <w:autoSpaceDE w:val="0"/>
              <w:autoSpaceDN w:val="0"/>
              <w:adjustRightInd w:val="0"/>
              <w:ind w:right="-131"/>
              <w:textAlignment w:val="baseline"/>
              <w:rPr>
                <w:sz w:val="24"/>
                <w:szCs w:val="24"/>
              </w:rPr>
            </w:pPr>
            <w:r w:rsidRPr="009E125D">
              <w:rPr>
                <w:sz w:val="24"/>
                <w:szCs w:val="24"/>
              </w:rPr>
              <w:t xml:space="preserve">ридии C.  </w:t>
            </w:r>
            <w:r w:rsidRPr="009E125D">
              <w:rPr>
                <w:sz w:val="24"/>
                <w:szCs w:val="24"/>
                <w:lang w:val="en-US"/>
              </w:rPr>
              <w:t>Botulinum</w:t>
            </w:r>
            <w:r w:rsidRPr="009E125D">
              <w:rPr>
                <w:sz w:val="24"/>
                <w:szCs w:val="24"/>
              </w:rPr>
              <w:t xml:space="preserve"> и (или) C.Рerfringens</w:t>
            </w:r>
          </w:p>
        </w:tc>
        <w:tc>
          <w:tcPr>
            <w:tcW w:w="2268" w:type="dxa"/>
            <w:vMerge/>
            <w:vAlign w:val="center"/>
          </w:tcPr>
          <w:p w14:paraId="7EE1BE72" w14:textId="77777777" w:rsidR="000969C1" w:rsidRPr="009E125D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68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5541B05" w14:textId="77777777" w:rsidR="000969C1" w:rsidRPr="009E125D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236"/>
              <w:textAlignment w:val="baseline"/>
              <w:rPr>
                <w:sz w:val="24"/>
                <w:szCs w:val="24"/>
              </w:rPr>
            </w:pPr>
            <w:r w:rsidRPr="009E125D">
              <w:rPr>
                <w:sz w:val="24"/>
                <w:szCs w:val="24"/>
              </w:rPr>
              <w:t xml:space="preserve">ГОСТ 30425-97 </w:t>
            </w:r>
          </w:p>
          <w:p w14:paraId="769D4F2D" w14:textId="77777777" w:rsidR="000969C1" w:rsidRPr="009E125D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9E125D">
              <w:rPr>
                <w:sz w:val="24"/>
                <w:szCs w:val="24"/>
              </w:rPr>
              <w:t xml:space="preserve">ГОСТ 10444.7-86 </w:t>
            </w:r>
          </w:p>
          <w:p w14:paraId="0BF372AD" w14:textId="77777777" w:rsidR="000969C1" w:rsidRPr="009E125D" w:rsidRDefault="000969C1" w:rsidP="005216A3">
            <w:pPr>
              <w:tabs>
                <w:tab w:val="left" w:pos="284"/>
                <w:tab w:val="left" w:pos="1911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9E125D">
              <w:rPr>
                <w:sz w:val="24"/>
                <w:szCs w:val="24"/>
              </w:rPr>
              <w:t xml:space="preserve">ГОСТ 10444.9-88 </w:t>
            </w:r>
          </w:p>
        </w:tc>
      </w:tr>
      <w:tr w:rsidR="000969C1" w:rsidRPr="00D7528B" w14:paraId="6C39292A" w14:textId="77777777" w:rsidTr="003956CE">
        <w:trPr>
          <w:trHeight w:val="170"/>
        </w:trPr>
        <w:tc>
          <w:tcPr>
            <w:tcW w:w="709" w:type="dxa"/>
          </w:tcPr>
          <w:p w14:paraId="6226C1AE" w14:textId="77777777" w:rsidR="000969C1" w:rsidRPr="0044567D" w:rsidRDefault="000969C1" w:rsidP="005216A3">
            <w:pPr>
              <w:pStyle w:val="12"/>
              <w:rPr>
                <w:sz w:val="24"/>
                <w:szCs w:val="24"/>
                <w:lang w:val="ru-RU"/>
              </w:rPr>
            </w:pPr>
            <w:r w:rsidRPr="0044567D">
              <w:rPr>
                <w:sz w:val="24"/>
                <w:szCs w:val="24"/>
                <w:lang w:val="ru-RU"/>
              </w:rPr>
              <w:t>7.22</w:t>
            </w:r>
            <w:r w:rsidR="006E2526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2127" w:type="dxa"/>
            <w:vMerge/>
          </w:tcPr>
          <w:p w14:paraId="03E1222E" w14:textId="77777777" w:rsidR="000969C1" w:rsidRPr="0044567D" w:rsidRDefault="000969C1" w:rsidP="005216A3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6EE8FCC0" w14:textId="77777777" w:rsidR="000969C1" w:rsidRPr="0044567D" w:rsidRDefault="000969C1" w:rsidP="005216A3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7B353ADF" w14:textId="77777777" w:rsidR="000969C1" w:rsidRPr="009E125D" w:rsidRDefault="000969C1" w:rsidP="005216A3">
            <w:pPr>
              <w:overflowPunct w:val="0"/>
              <w:autoSpaceDE w:val="0"/>
              <w:autoSpaceDN w:val="0"/>
              <w:adjustRightInd w:val="0"/>
              <w:ind w:right="-131"/>
              <w:textAlignment w:val="baseline"/>
              <w:rPr>
                <w:sz w:val="24"/>
                <w:szCs w:val="24"/>
              </w:rPr>
            </w:pPr>
            <w:r w:rsidRPr="009E125D">
              <w:rPr>
                <w:sz w:val="24"/>
                <w:szCs w:val="24"/>
              </w:rPr>
              <w:t>Мезофильные</w:t>
            </w:r>
            <w:r>
              <w:rPr>
                <w:sz w:val="24"/>
                <w:szCs w:val="24"/>
              </w:rPr>
              <w:t xml:space="preserve"> </w:t>
            </w:r>
            <w:r w:rsidRPr="009E125D">
              <w:rPr>
                <w:sz w:val="24"/>
                <w:szCs w:val="24"/>
              </w:rPr>
              <w:t>клост-</w:t>
            </w:r>
          </w:p>
          <w:p w14:paraId="44207738" w14:textId="77777777" w:rsidR="000969C1" w:rsidRPr="009E125D" w:rsidRDefault="000969C1" w:rsidP="005216A3">
            <w:pPr>
              <w:tabs>
                <w:tab w:val="left" w:pos="19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E125D">
              <w:rPr>
                <w:sz w:val="24"/>
                <w:szCs w:val="24"/>
              </w:rPr>
              <w:t xml:space="preserve">ридии (кроме </w:t>
            </w:r>
          </w:p>
          <w:p w14:paraId="2C8A8313" w14:textId="77777777" w:rsidR="000969C1" w:rsidRPr="009E125D" w:rsidRDefault="000969C1" w:rsidP="005216A3">
            <w:pPr>
              <w:tabs>
                <w:tab w:val="left" w:pos="19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E125D">
              <w:rPr>
                <w:sz w:val="24"/>
                <w:szCs w:val="24"/>
              </w:rPr>
              <w:t>C.</w:t>
            </w:r>
            <w:r w:rsidRPr="009E125D">
              <w:rPr>
                <w:sz w:val="24"/>
                <w:szCs w:val="24"/>
                <w:lang w:val="en-US"/>
              </w:rPr>
              <w:t>botulinum</w:t>
            </w:r>
            <w:r w:rsidRPr="009E125D">
              <w:rPr>
                <w:sz w:val="24"/>
                <w:szCs w:val="24"/>
              </w:rPr>
              <w:t xml:space="preserve"> и (или) </w:t>
            </w:r>
          </w:p>
          <w:p w14:paraId="58D340AD" w14:textId="77777777" w:rsidR="000969C1" w:rsidRPr="009E125D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E125D">
              <w:rPr>
                <w:sz w:val="24"/>
                <w:szCs w:val="24"/>
              </w:rPr>
              <w:t>C. Рerfringens)</w:t>
            </w:r>
          </w:p>
        </w:tc>
        <w:tc>
          <w:tcPr>
            <w:tcW w:w="2268" w:type="dxa"/>
            <w:vMerge/>
            <w:vAlign w:val="center"/>
          </w:tcPr>
          <w:p w14:paraId="3B64FF58" w14:textId="77777777" w:rsidR="000969C1" w:rsidRPr="009E125D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68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CA4AC49" w14:textId="77777777" w:rsidR="000969C1" w:rsidRPr="009E125D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236"/>
              <w:textAlignment w:val="baseline"/>
              <w:rPr>
                <w:sz w:val="24"/>
                <w:szCs w:val="24"/>
              </w:rPr>
            </w:pPr>
            <w:r w:rsidRPr="009E125D">
              <w:rPr>
                <w:sz w:val="24"/>
                <w:szCs w:val="24"/>
              </w:rPr>
              <w:t xml:space="preserve">ГОСТ 30425-97 </w:t>
            </w:r>
          </w:p>
          <w:p w14:paraId="447233C7" w14:textId="77777777" w:rsidR="000969C1" w:rsidRPr="009E125D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80"/>
              <w:textAlignment w:val="baseline"/>
              <w:rPr>
                <w:sz w:val="24"/>
                <w:szCs w:val="24"/>
              </w:rPr>
            </w:pPr>
          </w:p>
        </w:tc>
      </w:tr>
      <w:tr w:rsidR="000969C1" w:rsidRPr="00D7528B" w14:paraId="708231E9" w14:textId="77777777" w:rsidTr="003956CE">
        <w:trPr>
          <w:trHeight w:val="170"/>
        </w:trPr>
        <w:tc>
          <w:tcPr>
            <w:tcW w:w="709" w:type="dxa"/>
          </w:tcPr>
          <w:p w14:paraId="67ED2239" w14:textId="77777777" w:rsidR="000969C1" w:rsidRPr="0009670B" w:rsidRDefault="000969C1" w:rsidP="005216A3">
            <w:pPr>
              <w:pStyle w:val="12"/>
              <w:rPr>
                <w:sz w:val="24"/>
                <w:szCs w:val="24"/>
                <w:lang w:val="ru-RU"/>
              </w:rPr>
            </w:pPr>
            <w:r w:rsidRPr="0009670B">
              <w:rPr>
                <w:sz w:val="24"/>
                <w:szCs w:val="24"/>
                <w:lang w:val="ru-RU"/>
              </w:rPr>
              <w:t>7.23</w:t>
            </w:r>
            <w:r w:rsidR="0009670B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2127" w:type="dxa"/>
            <w:vMerge/>
          </w:tcPr>
          <w:p w14:paraId="0F46C930" w14:textId="77777777" w:rsidR="000969C1" w:rsidRPr="0009670B" w:rsidRDefault="000969C1" w:rsidP="005216A3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29A1002B" w14:textId="77777777" w:rsidR="000969C1" w:rsidRPr="0009670B" w:rsidRDefault="000969C1" w:rsidP="005216A3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20904146" w14:textId="77777777" w:rsidR="000969C1" w:rsidRPr="0009670B" w:rsidRDefault="000969C1" w:rsidP="005216A3">
            <w:pPr>
              <w:tabs>
                <w:tab w:val="left" w:pos="179"/>
                <w:tab w:val="left" w:pos="50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9670B">
              <w:rPr>
                <w:sz w:val="24"/>
                <w:szCs w:val="24"/>
              </w:rPr>
              <w:t xml:space="preserve">Спорообразующие </w:t>
            </w:r>
          </w:p>
          <w:p w14:paraId="5924D120" w14:textId="77777777" w:rsidR="000969C1" w:rsidRPr="0009670B" w:rsidRDefault="000969C1" w:rsidP="006E2526">
            <w:pPr>
              <w:tabs>
                <w:tab w:val="left" w:pos="179"/>
                <w:tab w:val="left" w:pos="505"/>
              </w:tabs>
              <w:overflowPunct w:val="0"/>
              <w:autoSpaceDE w:val="0"/>
              <w:autoSpaceDN w:val="0"/>
              <w:adjustRightInd w:val="0"/>
              <w:ind w:right="-131"/>
              <w:textAlignment w:val="baseline"/>
              <w:rPr>
                <w:sz w:val="24"/>
                <w:szCs w:val="24"/>
              </w:rPr>
            </w:pPr>
            <w:r w:rsidRPr="0009670B">
              <w:rPr>
                <w:sz w:val="24"/>
                <w:szCs w:val="24"/>
              </w:rPr>
              <w:t>термофильные анаэ</w:t>
            </w:r>
            <w:r w:rsidRPr="0009670B">
              <w:rPr>
                <w:sz w:val="24"/>
                <w:szCs w:val="24"/>
              </w:rPr>
              <w:lastRenderedPageBreak/>
              <w:t xml:space="preserve">робные, аэробные и    </w:t>
            </w:r>
          </w:p>
          <w:p w14:paraId="7477A964" w14:textId="77777777" w:rsidR="000969C1" w:rsidRPr="0009670B" w:rsidRDefault="000969C1" w:rsidP="006E2526">
            <w:pPr>
              <w:tabs>
                <w:tab w:val="left" w:pos="179"/>
                <w:tab w:val="left" w:pos="505"/>
              </w:tabs>
              <w:overflowPunct w:val="0"/>
              <w:autoSpaceDE w:val="0"/>
              <w:autoSpaceDN w:val="0"/>
              <w:adjustRightInd w:val="0"/>
              <w:ind w:right="-131"/>
              <w:textAlignment w:val="baseline"/>
              <w:rPr>
                <w:sz w:val="24"/>
                <w:szCs w:val="24"/>
              </w:rPr>
            </w:pPr>
            <w:r w:rsidRPr="0009670B">
              <w:rPr>
                <w:sz w:val="24"/>
                <w:szCs w:val="24"/>
              </w:rPr>
              <w:t>факультативно-анаэробные  микроорганизмы</w:t>
            </w:r>
          </w:p>
        </w:tc>
        <w:tc>
          <w:tcPr>
            <w:tcW w:w="2268" w:type="dxa"/>
            <w:vMerge/>
            <w:vAlign w:val="center"/>
          </w:tcPr>
          <w:p w14:paraId="2DAA4954" w14:textId="77777777" w:rsidR="000969C1" w:rsidRPr="0009670B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68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8CBF9D9" w14:textId="77777777" w:rsidR="000969C1" w:rsidRPr="009E125D" w:rsidRDefault="000969C1" w:rsidP="005216A3">
            <w:pPr>
              <w:tabs>
                <w:tab w:val="left" w:pos="284"/>
              </w:tabs>
              <w:autoSpaceDE w:val="0"/>
              <w:autoSpaceDN w:val="0"/>
              <w:adjustRightInd w:val="0"/>
              <w:ind w:right="236"/>
              <w:rPr>
                <w:sz w:val="24"/>
                <w:szCs w:val="24"/>
              </w:rPr>
            </w:pPr>
            <w:r w:rsidRPr="0009670B">
              <w:rPr>
                <w:sz w:val="24"/>
                <w:szCs w:val="24"/>
              </w:rPr>
              <w:t>ГОСТ 30425-97</w:t>
            </w:r>
            <w:r w:rsidRPr="009E125D">
              <w:rPr>
                <w:sz w:val="24"/>
                <w:szCs w:val="24"/>
              </w:rPr>
              <w:t xml:space="preserve"> </w:t>
            </w:r>
          </w:p>
          <w:p w14:paraId="443CEDF9" w14:textId="77777777" w:rsidR="000969C1" w:rsidRPr="009E125D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80"/>
              <w:textAlignment w:val="baseline"/>
              <w:rPr>
                <w:sz w:val="24"/>
                <w:szCs w:val="24"/>
              </w:rPr>
            </w:pPr>
          </w:p>
        </w:tc>
      </w:tr>
      <w:tr w:rsidR="000969C1" w:rsidRPr="00D7528B" w14:paraId="14247670" w14:textId="77777777" w:rsidTr="003956CE">
        <w:trPr>
          <w:trHeight w:val="170"/>
        </w:trPr>
        <w:tc>
          <w:tcPr>
            <w:tcW w:w="709" w:type="dxa"/>
          </w:tcPr>
          <w:p w14:paraId="4DC1AA49" w14:textId="77777777" w:rsidR="000969C1" w:rsidRPr="0044567D" w:rsidRDefault="000969C1" w:rsidP="0009670B">
            <w:pPr>
              <w:pStyle w:val="12"/>
              <w:rPr>
                <w:sz w:val="24"/>
                <w:szCs w:val="24"/>
                <w:lang w:val="ru-RU"/>
              </w:rPr>
            </w:pPr>
            <w:r w:rsidRPr="0044567D">
              <w:rPr>
                <w:sz w:val="24"/>
                <w:szCs w:val="24"/>
                <w:lang w:val="ru-RU"/>
              </w:rPr>
              <w:t>7.24</w:t>
            </w:r>
            <w:r w:rsidR="0009670B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2127" w:type="dxa"/>
            <w:vMerge/>
          </w:tcPr>
          <w:p w14:paraId="19AE8910" w14:textId="77777777" w:rsidR="000969C1" w:rsidRPr="0044567D" w:rsidRDefault="000969C1" w:rsidP="005216A3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57CCFCC8" w14:textId="77777777" w:rsidR="000969C1" w:rsidRPr="0044567D" w:rsidRDefault="000969C1" w:rsidP="005216A3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6E0A79EB" w14:textId="77777777" w:rsidR="000969C1" w:rsidRPr="001B2356" w:rsidRDefault="000969C1" w:rsidP="00F30994">
            <w:pPr>
              <w:tabs>
                <w:tab w:val="left" w:pos="179"/>
                <w:tab w:val="left" w:pos="50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B2356">
              <w:rPr>
                <w:sz w:val="24"/>
                <w:szCs w:val="24"/>
              </w:rPr>
              <w:t>Мезофильные</w:t>
            </w:r>
            <w:r>
              <w:rPr>
                <w:sz w:val="24"/>
                <w:szCs w:val="24"/>
              </w:rPr>
              <w:t xml:space="preserve"> </w:t>
            </w:r>
            <w:r w:rsidRPr="001B2356">
              <w:rPr>
                <w:sz w:val="24"/>
                <w:szCs w:val="24"/>
              </w:rPr>
              <w:t>клостридии</w:t>
            </w:r>
          </w:p>
        </w:tc>
        <w:tc>
          <w:tcPr>
            <w:tcW w:w="2268" w:type="dxa"/>
            <w:vMerge/>
            <w:vAlign w:val="center"/>
          </w:tcPr>
          <w:p w14:paraId="22F4107A" w14:textId="77777777" w:rsidR="000969C1" w:rsidRPr="009E125D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68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828E593" w14:textId="77777777" w:rsidR="000969C1" w:rsidRPr="009E125D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236"/>
              <w:textAlignment w:val="baseline"/>
              <w:rPr>
                <w:sz w:val="24"/>
                <w:szCs w:val="24"/>
              </w:rPr>
            </w:pPr>
            <w:r w:rsidRPr="009E125D">
              <w:rPr>
                <w:sz w:val="24"/>
                <w:szCs w:val="24"/>
              </w:rPr>
              <w:t xml:space="preserve">ГОСТ 30425-97 </w:t>
            </w:r>
          </w:p>
          <w:p w14:paraId="23FBF64C" w14:textId="77777777" w:rsidR="000969C1" w:rsidRPr="009E125D" w:rsidRDefault="000969C1" w:rsidP="005216A3">
            <w:pPr>
              <w:tabs>
                <w:tab w:val="left" w:pos="284"/>
              </w:tabs>
              <w:autoSpaceDE w:val="0"/>
              <w:autoSpaceDN w:val="0"/>
              <w:adjustRightInd w:val="0"/>
              <w:ind w:right="236"/>
              <w:rPr>
                <w:sz w:val="24"/>
                <w:szCs w:val="24"/>
              </w:rPr>
            </w:pPr>
          </w:p>
        </w:tc>
      </w:tr>
      <w:tr w:rsidR="000969C1" w:rsidRPr="00D7528B" w14:paraId="6116FDE2" w14:textId="77777777" w:rsidTr="003956CE">
        <w:trPr>
          <w:trHeight w:val="170"/>
        </w:trPr>
        <w:tc>
          <w:tcPr>
            <w:tcW w:w="709" w:type="dxa"/>
            <w:vMerge w:val="restart"/>
          </w:tcPr>
          <w:p w14:paraId="55E05C56" w14:textId="77777777" w:rsidR="000969C1" w:rsidRPr="0044567D" w:rsidRDefault="000969C1" w:rsidP="005216A3">
            <w:pPr>
              <w:pStyle w:val="12"/>
              <w:rPr>
                <w:sz w:val="24"/>
                <w:szCs w:val="24"/>
                <w:lang w:val="ru-RU"/>
              </w:rPr>
            </w:pPr>
            <w:r w:rsidRPr="0044567D">
              <w:rPr>
                <w:sz w:val="24"/>
                <w:szCs w:val="24"/>
                <w:lang w:val="ru-RU"/>
              </w:rPr>
              <w:t>7.25</w:t>
            </w:r>
            <w:r w:rsidR="0009670B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2127" w:type="dxa"/>
            <w:vMerge/>
          </w:tcPr>
          <w:p w14:paraId="1B432B2F" w14:textId="77777777" w:rsidR="000969C1" w:rsidRPr="0044567D" w:rsidRDefault="000969C1" w:rsidP="005216A3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7ADC58AD" w14:textId="77777777" w:rsidR="000969C1" w:rsidRPr="0044567D" w:rsidRDefault="000969C1" w:rsidP="005216A3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7242E44C" w14:textId="77777777" w:rsidR="000969C1" w:rsidRPr="001B2356" w:rsidRDefault="000969C1" w:rsidP="005216A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1B2356">
              <w:rPr>
                <w:sz w:val="24"/>
                <w:szCs w:val="24"/>
              </w:rPr>
              <w:t>Неспорообразующие</w:t>
            </w:r>
          </w:p>
          <w:p w14:paraId="0B3D36C4" w14:textId="77777777" w:rsidR="000969C1" w:rsidRPr="001B2356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B2356">
              <w:rPr>
                <w:sz w:val="24"/>
                <w:szCs w:val="24"/>
              </w:rPr>
              <w:t>микроорганизмы,</w:t>
            </w:r>
            <w:r>
              <w:rPr>
                <w:sz w:val="24"/>
                <w:szCs w:val="24"/>
              </w:rPr>
              <w:t xml:space="preserve"> </w:t>
            </w:r>
            <w:r w:rsidRPr="001B2356">
              <w:rPr>
                <w:sz w:val="24"/>
                <w:szCs w:val="24"/>
              </w:rPr>
              <w:t xml:space="preserve"> в</w:t>
            </w:r>
          </w:p>
          <w:p w14:paraId="466ABA1F" w14:textId="77777777" w:rsidR="000969C1" w:rsidRPr="001B2356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B2356">
              <w:rPr>
                <w:sz w:val="24"/>
                <w:szCs w:val="24"/>
              </w:rPr>
              <w:t>том числе молочно-</w:t>
            </w:r>
          </w:p>
          <w:p w14:paraId="07730497" w14:textId="77777777" w:rsidR="000969C1" w:rsidRPr="001B2356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B2356">
              <w:rPr>
                <w:sz w:val="24"/>
                <w:szCs w:val="24"/>
              </w:rPr>
              <w:t xml:space="preserve">кислые и (или) </w:t>
            </w:r>
          </w:p>
          <w:p w14:paraId="6283D9B6" w14:textId="77777777" w:rsidR="000969C1" w:rsidRPr="001B2356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B2356">
              <w:rPr>
                <w:sz w:val="24"/>
                <w:szCs w:val="24"/>
              </w:rPr>
              <w:t xml:space="preserve">плесневые грибы, </w:t>
            </w:r>
          </w:p>
          <w:p w14:paraId="7744188B" w14:textId="77777777" w:rsidR="000969C1" w:rsidRPr="001B2356" w:rsidRDefault="000969C1" w:rsidP="00F309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B2356">
              <w:rPr>
                <w:sz w:val="24"/>
                <w:szCs w:val="24"/>
              </w:rPr>
              <w:t>и (или) дрожжи</w:t>
            </w:r>
          </w:p>
        </w:tc>
        <w:tc>
          <w:tcPr>
            <w:tcW w:w="2268" w:type="dxa"/>
            <w:vMerge/>
            <w:vAlign w:val="center"/>
          </w:tcPr>
          <w:p w14:paraId="0A6E8F40" w14:textId="77777777" w:rsidR="000969C1" w:rsidRPr="009E125D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68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E7A3C60" w14:textId="77777777" w:rsidR="000969C1" w:rsidRPr="009E125D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236"/>
              <w:textAlignment w:val="baseline"/>
              <w:rPr>
                <w:sz w:val="24"/>
                <w:szCs w:val="24"/>
              </w:rPr>
            </w:pPr>
            <w:r w:rsidRPr="009E125D">
              <w:rPr>
                <w:sz w:val="24"/>
                <w:szCs w:val="24"/>
              </w:rPr>
              <w:t xml:space="preserve">ГОСТ 30425-97 </w:t>
            </w:r>
          </w:p>
          <w:p w14:paraId="426B1C92" w14:textId="77777777" w:rsidR="000969C1" w:rsidRPr="009E125D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180" w:right="236"/>
              <w:textAlignment w:val="baseline"/>
              <w:rPr>
                <w:sz w:val="24"/>
                <w:szCs w:val="24"/>
              </w:rPr>
            </w:pPr>
          </w:p>
          <w:p w14:paraId="2233E3E2" w14:textId="77777777" w:rsidR="000969C1" w:rsidRPr="009E125D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180" w:right="236"/>
              <w:textAlignment w:val="baseline"/>
              <w:rPr>
                <w:sz w:val="24"/>
                <w:szCs w:val="24"/>
              </w:rPr>
            </w:pPr>
          </w:p>
          <w:p w14:paraId="3BBA1C95" w14:textId="77777777" w:rsidR="000969C1" w:rsidRPr="009E125D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180" w:right="236"/>
              <w:textAlignment w:val="baseline"/>
              <w:rPr>
                <w:sz w:val="24"/>
                <w:szCs w:val="24"/>
              </w:rPr>
            </w:pPr>
          </w:p>
          <w:p w14:paraId="6DE764E8" w14:textId="77777777" w:rsidR="000969C1" w:rsidRPr="009E125D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80"/>
              <w:textAlignment w:val="baseline"/>
              <w:rPr>
                <w:sz w:val="24"/>
                <w:szCs w:val="24"/>
              </w:rPr>
            </w:pPr>
          </w:p>
        </w:tc>
      </w:tr>
      <w:tr w:rsidR="006E2526" w:rsidRPr="00D7528B" w14:paraId="1FA63BB4" w14:textId="77777777" w:rsidTr="003956CE">
        <w:trPr>
          <w:trHeight w:val="276"/>
        </w:trPr>
        <w:tc>
          <w:tcPr>
            <w:tcW w:w="709" w:type="dxa"/>
            <w:vMerge/>
          </w:tcPr>
          <w:p w14:paraId="4A16ACA1" w14:textId="77777777" w:rsidR="006E2526" w:rsidRPr="0044567D" w:rsidRDefault="006E2526" w:rsidP="005216A3">
            <w:pPr>
              <w:pStyle w:val="12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</w:tcPr>
          <w:p w14:paraId="62E97B0C" w14:textId="77777777" w:rsidR="006E2526" w:rsidRPr="0044567D" w:rsidRDefault="006E2526" w:rsidP="005216A3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32225E0B" w14:textId="77777777" w:rsidR="006E2526" w:rsidRPr="0044567D" w:rsidRDefault="006E2526" w:rsidP="005216A3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 w:val="restart"/>
          </w:tcPr>
          <w:p w14:paraId="6B7E87F0" w14:textId="77777777" w:rsidR="006E2526" w:rsidRDefault="006E2526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B2356">
              <w:rPr>
                <w:sz w:val="24"/>
                <w:szCs w:val="24"/>
              </w:rPr>
              <w:t>Промышленная стерильность (группа В и Г):</w:t>
            </w:r>
            <w:r>
              <w:rPr>
                <w:sz w:val="24"/>
                <w:szCs w:val="24"/>
              </w:rPr>
              <w:t xml:space="preserve"> </w:t>
            </w:r>
          </w:p>
          <w:p w14:paraId="7031E803" w14:textId="77777777" w:rsidR="006E2526" w:rsidRPr="001B2356" w:rsidRDefault="006E2526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B2356">
              <w:rPr>
                <w:sz w:val="24"/>
                <w:szCs w:val="24"/>
              </w:rPr>
              <w:t xml:space="preserve">Газообразующие  </w:t>
            </w:r>
          </w:p>
          <w:p w14:paraId="459EB599" w14:textId="77777777" w:rsidR="006E2526" w:rsidRPr="001B2356" w:rsidRDefault="006E2526" w:rsidP="005216A3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4"/>
                <w:szCs w:val="24"/>
              </w:rPr>
            </w:pPr>
            <w:r w:rsidRPr="001B2356">
              <w:rPr>
                <w:sz w:val="24"/>
                <w:szCs w:val="24"/>
              </w:rPr>
              <w:t>спорообразующие мезофильные аэроб-ные и факультатив-</w:t>
            </w:r>
          </w:p>
          <w:p w14:paraId="74A987D2" w14:textId="77777777" w:rsidR="006E2526" w:rsidRPr="001B2356" w:rsidRDefault="006E2526" w:rsidP="00F30994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4"/>
                <w:szCs w:val="24"/>
              </w:rPr>
            </w:pPr>
            <w:r w:rsidRPr="001B2356">
              <w:rPr>
                <w:sz w:val="24"/>
                <w:szCs w:val="24"/>
              </w:rPr>
              <w:t>но- анаэробные мик- роорганизмыгруп-пы</w:t>
            </w:r>
            <w:r>
              <w:rPr>
                <w:sz w:val="24"/>
                <w:szCs w:val="24"/>
              </w:rPr>
              <w:t xml:space="preserve"> </w:t>
            </w:r>
            <w:r w:rsidRPr="001B2356">
              <w:rPr>
                <w:sz w:val="24"/>
                <w:szCs w:val="24"/>
              </w:rPr>
              <w:t>В.polymyxa</w:t>
            </w:r>
          </w:p>
        </w:tc>
        <w:tc>
          <w:tcPr>
            <w:tcW w:w="2268" w:type="dxa"/>
            <w:vMerge/>
            <w:vAlign w:val="center"/>
          </w:tcPr>
          <w:p w14:paraId="26CC69F1" w14:textId="77777777" w:rsidR="006E2526" w:rsidRPr="009E125D" w:rsidRDefault="006E2526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68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0B0916B3" w14:textId="77777777" w:rsidR="006E2526" w:rsidRPr="009E125D" w:rsidRDefault="006E2526" w:rsidP="00D96B02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24"/>
              <w:textAlignment w:val="baseline"/>
              <w:rPr>
                <w:sz w:val="24"/>
                <w:szCs w:val="24"/>
              </w:rPr>
            </w:pPr>
            <w:r w:rsidRPr="009E125D">
              <w:rPr>
                <w:sz w:val="24"/>
                <w:szCs w:val="24"/>
              </w:rPr>
              <w:t xml:space="preserve">ГОСТ 30425-97 </w:t>
            </w:r>
          </w:p>
          <w:p w14:paraId="76B883D3" w14:textId="77777777" w:rsidR="006E2526" w:rsidRPr="009E125D" w:rsidRDefault="006E2526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236"/>
              <w:textAlignment w:val="baseline"/>
              <w:rPr>
                <w:sz w:val="24"/>
                <w:szCs w:val="24"/>
              </w:rPr>
            </w:pPr>
          </w:p>
        </w:tc>
      </w:tr>
      <w:tr w:rsidR="006E2526" w:rsidRPr="00D7528B" w14:paraId="1AD8EDBC" w14:textId="77777777" w:rsidTr="003956CE">
        <w:trPr>
          <w:trHeight w:val="170"/>
        </w:trPr>
        <w:tc>
          <w:tcPr>
            <w:tcW w:w="709" w:type="dxa"/>
          </w:tcPr>
          <w:p w14:paraId="474D1A38" w14:textId="77777777" w:rsidR="006E2526" w:rsidRPr="0044567D" w:rsidRDefault="006E2526" w:rsidP="005216A3">
            <w:pPr>
              <w:pStyle w:val="12"/>
              <w:rPr>
                <w:sz w:val="24"/>
                <w:szCs w:val="24"/>
                <w:lang w:val="ru-RU"/>
              </w:rPr>
            </w:pPr>
            <w:r w:rsidRPr="0044567D">
              <w:rPr>
                <w:sz w:val="24"/>
                <w:szCs w:val="24"/>
                <w:lang w:val="ru-RU"/>
              </w:rPr>
              <w:t>7.26</w:t>
            </w:r>
            <w:r w:rsidR="0009670B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2127" w:type="dxa"/>
            <w:vMerge/>
          </w:tcPr>
          <w:p w14:paraId="73F3A82A" w14:textId="77777777" w:rsidR="006E2526" w:rsidRPr="0044567D" w:rsidRDefault="006E2526" w:rsidP="005216A3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65873A95" w14:textId="77777777" w:rsidR="006E2526" w:rsidRPr="0044567D" w:rsidRDefault="006E2526" w:rsidP="005216A3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14:paraId="0FDF528E" w14:textId="77777777" w:rsidR="006E2526" w:rsidRPr="001B2356" w:rsidRDefault="006E2526" w:rsidP="00F30994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56EBEB2" w14:textId="77777777" w:rsidR="006E2526" w:rsidRPr="009E125D" w:rsidRDefault="006E2526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68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496737B" w14:textId="77777777" w:rsidR="006E2526" w:rsidRPr="009E125D" w:rsidRDefault="006E2526" w:rsidP="00D96B02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24"/>
              <w:textAlignment w:val="baseline"/>
              <w:rPr>
                <w:sz w:val="24"/>
                <w:szCs w:val="24"/>
              </w:rPr>
            </w:pPr>
          </w:p>
        </w:tc>
      </w:tr>
      <w:tr w:rsidR="000969C1" w:rsidRPr="00D7528B" w14:paraId="4943E489" w14:textId="77777777" w:rsidTr="003956CE">
        <w:trPr>
          <w:trHeight w:val="170"/>
        </w:trPr>
        <w:tc>
          <w:tcPr>
            <w:tcW w:w="709" w:type="dxa"/>
          </w:tcPr>
          <w:p w14:paraId="0F24F3AE" w14:textId="77777777" w:rsidR="000969C1" w:rsidRPr="0044567D" w:rsidRDefault="000969C1" w:rsidP="005216A3">
            <w:pPr>
              <w:pStyle w:val="12"/>
              <w:rPr>
                <w:sz w:val="24"/>
                <w:szCs w:val="24"/>
                <w:lang w:val="ru-RU"/>
              </w:rPr>
            </w:pPr>
            <w:r w:rsidRPr="0044567D">
              <w:rPr>
                <w:sz w:val="24"/>
                <w:szCs w:val="24"/>
                <w:lang w:val="ru-RU"/>
              </w:rPr>
              <w:t>7.27</w:t>
            </w:r>
            <w:r w:rsidR="0009670B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2127" w:type="dxa"/>
            <w:vMerge/>
          </w:tcPr>
          <w:p w14:paraId="17A51E66" w14:textId="77777777" w:rsidR="000969C1" w:rsidRPr="0044567D" w:rsidRDefault="000969C1" w:rsidP="005216A3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348BEDC5" w14:textId="77777777" w:rsidR="000969C1" w:rsidRPr="0044567D" w:rsidRDefault="000969C1" w:rsidP="005216A3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772D79AD" w14:textId="77777777" w:rsidR="000969C1" w:rsidRPr="001B2356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B2356">
              <w:rPr>
                <w:sz w:val="24"/>
                <w:szCs w:val="24"/>
              </w:rPr>
              <w:t>Негазообразующие</w:t>
            </w:r>
          </w:p>
          <w:p w14:paraId="26A1DD42" w14:textId="77777777" w:rsidR="000969C1" w:rsidRPr="001B2356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B2356">
              <w:rPr>
                <w:sz w:val="24"/>
                <w:szCs w:val="24"/>
              </w:rPr>
              <w:t xml:space="preserve">спорообразующие </w:t>
            </w:r>
          </w:p>
          <w:p w14:paraId="2AB1E6BF" w14:textId="77777777" w:rsidR="000969C1" w:rsidRPr="001B2356" w:rsidRDefault="000969C1" w:rsidP="005216A3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4"/>
                <w:szCs w:val="24"/>
              </w:rPr>
            </w:pPr>
            <w:r w:rsidRPr="001B2356">
              <w:rPr>
                <w:sz w:val="24"/>
                <w:szCs w:val="24"/>
              </w:rPr>
              <w:t>мезофильные  аэроб-ные и факультатив-</w:t>
            </w:r>
          </w:p>
          <w:p w14:paraId="05EE08F4" w14:textId="77777777" w:rsidR="000969C1" w:rsidRPr="001B2356" w:rsidRDefault="000969C1" w:rsidP="005216A3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4"/>
                <w:szCs w:val="24"/>
              </w:rPr>
            </w:pPr>
            <w:r w:rsidRPr="001B2356">
              <w:rPr>
                <w:sz w:val="24"/>
                <w:szCs w:val="24"/>
              </w:rPr>
              <w:t>но-анаэробныемик-</w:t>
            </w:r>
          </w:p>
          <w:p w14:paraId="17DA2AC5" w14:textId="77777777" w:rsidR="000969C1" w:rsidRPr="001B2356" w:rsidRDefault="000969C1" w:rsidP="00F309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B2356">
              <w:rPr>
                <w:sz w:val="24"/>
                <w:szCs w:val="24"/>
              </w:rPr>
              <w:t>роорганизмы</w:t>
            </w:r>
          </w:p>
        </w:tc>
        <w:tc>
          <w:tcPr>
            <w:tcW w:w="2268" w:type="dxa"/>
            <w:vMerge/>
          </w:tcPr>
          <w:p w14:paraId="27A78EE6" w14:textId="77777777" w:rsidR="000969C1" w:rsidRPr="009E125D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68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221E465" w14:textId="77777777" w:rsidR="000969C1" w:rsidRPr="009E125D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80"/>
              <w:textAlignment w:val="baseline"/>
              <w:rPr>
                <w:sz w:val="24"/>
                <w:szCs w:val="24"/>
              </w:rPr>
            </w:pPr>
          </w:p>
        </w:tc>
      </w:tr>
      <w:tr w:rsidR="000969C1" w:rsidRPr="00D7528B" w14:paraId="333ACD3E" w14:textId="77777777" w:rsidTr="003956CE">
        <w:trPr>
          <w:trHeight w:val="170"/>
        </w:trPr>
        <w:tc>
          <w:tcPr>
            <w:tcW w:w="709" w:type="dxa"/>
          </w:tcPr>
          <w:p w14:paraId="4CA3408C" w14:textId="77777777" w:rsidR="000969C1" w:rsidRPr="0044567D" w:rsidRDefault="000969C1" w:rsidP="005216A3">
            <w:pPr>
              <w:pStyle w:val="12"/>
              <w:rPr>
                <w:sz w:val="24"/>
                <w:szCs w:val="24"/>
                <w:lang w:val="ru-RU"/>
              </w:rPr>
            </w:pPr>
            <w:r w:rsidRPr="0044567D">
              <w:rPr>
                <w:sz w:val="24"/>
                <w:szCs w:val="24"/>
                <w:lang w:val="ru-RU"/>
              </w:rPr>
              <w:t>7.28</w:t>
            </w:r>
            <w:r w:rsidR="0009670B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2127" w:type="dxa"/>
            <w:vMerge/>
          </w:tcPr>
          <w:p w14:paraId="2DF02077" w14:textId="77777777" w:rsidR="000969C1" w:rsidRPr="0044567D" w:rsidRDefault="000969C1" w:rsidP="005216A3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701A3464" w14:textId="77777777" w:rsidR="000969C1" w:rsidRPr="0044567D" w:rsidRDefault="000969C1" w:rsidP="005216A3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3858E540" w14:textId="77777777" w:rsidR="000969C1" w:rsidRPr="001B2356" w:rsidRDefault="000969C1" w:rsidP="005216A3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4"/>
                <w:szCs w:val="24"/>
              </w:rPr>
            </w:pPr>
            <w:r w:rsidRPr="001B2356">
              <w:rPr>
                <w:sz w:val="24"/>
                <w:szCs w:val="24"/>
              </w:rPr>
              <w:t>Неспорообразующие</w:t>
            </w:r>
          </w:p>
          <w:p w14:paraId="455FAB15" w14:textId="77777777" w:rsidR="000969C1" w:rsidRPr="001B2356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B2356">
              <w:rPr>
                <w:sz w:val="24"/>
                <w:szCs w:val="24"/>
              </w:rPr>
              <w:t xml:space="preserve">микроорганизмы и </w:t>
            </w:r>
          </w:p>
          <w:p w14:paraId="02330E83" w14:textId="77777777" w:rsidR="000969C1" w:rsidRDefault="000969C1" w:rsidP="00F30994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4"/>
                <w:szCs w:val="24"/>
              </w:rPr>
            </w:pPr>
            <w:r w:rsidRPr="001B2356">
              <w:rPr>
                <w:sz w:val="24"/>
                <w:szCs w:val="24"/>
              </w:rPr>
              <w:t>(или) плесневые грибы,  и (или) дрожжи</w:t>
            </w:r>
          </w:p>
          <w:p w14:paraId="7BC06ECF" w14:textId="77777777" w:rsidR="0009670B" w:rsidRDefault="0009670B" w:rsidP="00F30994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4"/>
                <w:szCs w:val="24"/>
              </w:rPr>
            </w:pPr>
          </w:p>
          <w:p w14:paraId="2067F663" w14:textId="77777777" w:rsidR="0009670B" w:rsidRDefault="0009670B" w:rsidP="00F30994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4"/>
                <w:szCs w:val="24"/>
              </w:rPr>
            </w:pPr>
          </w:p>
          <w:p w14:paraId="4F63EFD5" w14:textId="77777777" w:rsidR="0009670B" w:rsidRDefault="0009670B" w:rsidP="00F30994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4"/>
                <w:szCs w:val="24"/>
              </w:rPr>
            </w:pPr>
          </w:p>
          <w:p w14:paraId="47F49D3D" w14:textId="77777777" w:rsidR="0009670B" w:rsidRDefault="0009670B" w:rsidP="00F30994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4"/>
                <w:szCs w:val="24"/>
              </w:rPr>
            </w:pPr>
          </w:p>
          <w:p w14:paraId="0E41055B" w14:textId="77777777" w:rsidR="0009670B" w:rsidRDefault="0009670B" w:rsidP="00F30994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4"/>
                <w:szCs w:val="24"/>
              </w:rPr>
            </w:pPr>
          </w:p>
          <w:p w14:paraId="6F771F84" w14:textId="77777777" w:rsidR="0009670B" w:rsidRDefault="0009670B" w:rsidP="00F30994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4"/>
                <w:szCs w:val="24"/>
              </w:rPr>
            </w:pPr>
          </w:p>
          <w:p w14:paraId="4800F247" w14:textId="77777777" w:rsidR="0009670B" w:rsidRDefault="0009670B" w:rsidP="00F30994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4"/>
                <w:szCs w:val="24"/>
              </w:rPr>
            </w:pPr>
          </w:p>
          <w:p w14:paraId="675B7A36" w14:textId="77777777" w:rsidR="0009670B" w:rsidRDefault="0009670B" w:rsidP="00F30994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4"/>
                <w:szCs w:val="24"/>
              </w:rPr>
            </w:pPr>
          </w:p>
          <w:p w14:paraId="3B6C6374" w14:textId="77777777" w:rsidR="0009670B" w:rsidRDefault="0009670B" w:rsidP="00F30994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4"/>
                <w:szCs w:val="24"/>
              </w:rPr>
            </w:pPr>
          </w:p>
          <w:p w14:paraId="483019F4" w14:textId="77777777" w:rsidR="0009670B" w:rsidRDefault="0009670B" w:rsidP="00F30994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4"/>
                <w:szCs w:val="24"/>
              </w:rPr>
            </w:pPr>
          </w:p>
          <w:p w14:paraId="7860840C" w14:textId="77777777" w:rsidR="0009670B" w:rsidRPr="001B2356" w:rsidRDefault="0009670B" w:rsidP="00F30994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9B6BB78" w14:textId="77777777" w:rsidR="000969C1" w:rsidRPr="009E125D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68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242AEDA" w14:textId="77777777" w:rsidR="000969C1" w:rsidRPr="009E125D" w:rsidRDefault="000969C1" w:rsidP="00D96B02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24"/>
              <w:textAlignment w:val="baseline"/>
              <w:rPr>
                <w:sz w:val="24"/>
                <w:szCs w:val="24"/>
              </w:rPr>
            </w:pPr>
          </w:p>
        </w:tc>
      </w:tr>
      <w:tr w:rsidR="000969C1" w:rsidRPr="00D7528B" w14:paraId="510F81E1" w14:textId="77777777" w:rsidTr="003956CE">
        <w:trPr>
          <w:trHeight w:val="469"/>
        </w:trPr>
        <w:tc>
          <w:tcPr>
            <w:tcW w:w="709" w:type="dxa"/>
          </w:tcPr>
          <w:p w14:paraId="71E09A83" w14:textId="77777777" w:rsidR="000969C1" w:rsidRPr="00AC5EE0" w:rsidRDefault="000969C1" w:rsidP="00AC5EE0">
            <w:pPr>
              <w:pStyle w:val="12"/>
              <w:rPr>
                <w:sz w:val="24"/>
                <w:szCs w:val="24"/>
              </w:rPr>
            </w:pPr>
            <w:r w:rsidRPr="00AC5EE0">
              <w:rPr>
                <w:sz w:val="24"/>
                <w:szCs w:val="24"/>
                <w:lang w:val="ru-RU"/>
              </w:rPr>
              <w:t>7.29</w:t>
            </w:r>
            <w:r w:rsidR="00AC5EE0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2127" w:type="dxa"/>
            <w:vMerge/>
          </w:tcPr>
          <w:p w14:paraId="50948F5F" w14:textId="77777777" w:rsidR="000969C1" w:rsidRPr="00AC5EE0" w:rsidRDefault="000969C1" w:rsidP="005216A3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 w:val="restart"/>
          </w:tcPr>
          <w:p w14:paraId="6E4D0C0C" w14:textId="77777777" w:rsidR="00BD1FFB" w:rsidRPr="00AC5EE0" w:rsidRDefault="00BD1FFB" w:rsidP="00D53556">
            <w:pPr>
              <w:ind w:hanging="55"/>
              <w:rPr>
                <w:sz w:val="16"/>
                <w:szCs w:val="16"/>
              </w:rPr>
            </w:pPr>
          </w:p>
          <w:p w14:paraId="1CD40EB7" w14:textId="77777777" w:rsidR="000969C1" w:rsidRPr="00AC5EE0" w:rsidRDefault="000969C1" w:rsidP="00D53556">
            <w:pPr>
              <w:ind w:hanging="55"/>
              <w:rPr>
                <w:sz w:val="16"/>
                <w:szCs w:val="16"/>
              </w:rPr>
            </w:pPr>
            <w:r w:rsidRPr="00AC5EE0">
              <w:rPr>
                <w:sz w:val="16"/>
                <w:szCs w:val="16"/>
              </w:rPr>
              <w:t>01.13/07.090</w:t>
            </w:r>
          </w:p>
          <w:p w14:paraId="0E453AC1" w14:textId="77777777" w:rsidR="000969C1" w:rsidRPr="00AC5EE0" w:rsidRDefault="000969C1" w:rsidP="00D53556">
            <w:pPr>
              <w:ind w:left="-55"/>
              <w:rPr>
                <w:sz w:val="16"/>
                <w:szCs w:val="16"/>
              </w:rPr>
            </w:pPr>
            <w:r w:rsidRPr="00AC5EE0">
              <w:rPr>
                <w:sz w:val="16"/>
                <w:szCs w:val="16"/>
              </w:rPr>
              <w:t>01.13/07.096</w:t>
            </w:r>
          </w:p>
          <w:p w14:paraId="10EBC167" w14:textId="77777777" w:rsidR="000969C1" w:rsidRPr="00AC5EE0" w:rsidRDefault="000969C1" w:rsidP="00D53556">
            <w:pPr>
              <w:ind w:left="-55"/>
              <w:rPr>
                <w:sz w:val="16"/>
                <w:szCs w:val="16"/>
              </w:rPr>
            </w:pPr>
            <w:r w:rsidRPr="00AC5EE0">
              <w:rPr>
                <w:sz w:val="16"/>
                <w:szCs w:val="16"/>
              </w:rPr>
              <w:lastRenderedPageBreak/>
              <w:t>01.21-01.25/07.090</w:t>
            </w:r>
          </w:p>
          <w:p w14:paraId="3F67443D" w14:textId="77777777" w:rsidR="000969C1" w:rsidRPr="00AC5EE0" w:rsidRDefault="000969C1" w:rsidP="00D53556">
            <w:pPr>
              <w:ind w:left="-55"/>
              <w:rPr>
                <w:sz w:val="16"/>
                <w:szCs w:val="16"/>
              </w:rPr>
            </w:pPr>
            <w:r w:rsidRPr="00AC5EE0">
              <w:rPr>
                <w:sz w:val="16"/>
                <w:szCs w:val="16"/>
              </w:rPr>
              <w:t>01.21-01.25/07.096</w:t>
            </w:r>
          </w:p>
          <w:p w14:paraId="77B1BE5C" w14:textId="77777777" w:rsidR="000969C1" w:rsidRPr="00AC5EE0" w:rsidRDefault="000969C1" w:rsidP="00D53556">
            <w:pPr>
              <w:ind w:left="-55"/>
              <w:rPr>
                <w:sz w:val="16"/>
                <w:szCs w:val="16"/>
              </w:rPr>
            </w:pPr>
            <w:r w:rsidRPr="00AC5EE0">
              <w:rPr>
                <w:sz w:val="16"/>
                <w:szCs w:val="16"/>
              </w:rPr>
              <w:t>10.31/07.090</w:t>
            </w:r>
          </w:p>
          <w:p w14:paraId="78E0C654" w14:textId="77777777" w:rsidR="000969C1" w:rsidRPr="00AC5EE0" w:rsidRDefault="000969C1" w:rsidP="002B2394">
            <w:pPr>
              <w:ind w:left="-55"/>
              <w:rPr>
                <w:sz w:val="16"/>
                <w:szCs w:val="16"/>
              </w:rPr>
            </w:pPr>
            <w:r w:rsidRPr="00AC5EE0">
              <w:rPr>
                <w:sz w:val="16"/>
                <w:szCs w:val="16"/>
              </w:rPr>
              <w:t>10.31/07.096</w:t>
            </w:r>
          </w:p>
          <w:p w14:paraId="62258EE8" w14:textId="77777777" w:rsidR="000969C1" w:rsidRPr="00AC5EE0" w:rsidRDefault="000969C1" w:rsidP="002B2394">
            <w:pPr>
              <w:ind w:left="-55"/>
              <w:rPr>
                <w:sz w:val="16"/>
                <w:szCs w:val="16"/>
              </w:rPr>
            </w:pPr>
            <w:r w:rsidRPr="00AC5EE0">
              <w:rPr>
                <w:sz w:val="16"/>
                <w:szCs w:val="16"/>
              </w:rPr>
              <w:t>10.32/08.090</w:t>
            </w:r>
          </w:p>
          <w:p w14:paraId="55E84700" w14:textId="77777777" w:rsidR="000969C1" w:rsidRPr="00AC5EE0" w:rsidRDefault="000969C1" w:rsidP="002B2394">
            <w:pPr>
              <w:ind w:left="-55"/>
              <w:rPr>
                <w:sz w:val="16"/>
                <w:szCs w:val="16"/>
              </w:rPr>
            </w:pPr>
            <w:r w:rsidRPr="00AC5EE0">
              <w:rPr>
                <w:sz w:val="16"/>
                <w:szCs w:val="16"/>
              </w:rPr>
              <w:t>10.32/08.096</w:t>
            </w:r>
          </w:p>
          <w:p w14:paraId="4AF8BA58" w14:textId="77777777" w:rsidR="000969C1" w:rsidRPr="00AC5EE0" w:rsidRDefault="000969C1" w:rsidP="002B2394">
            <w:pPr>
              <w:ind w:left="-55"/>
              <w:rPr>
                <w:sz w:val="16"/>
                <w:szCs w:val="16"/>
              </w:rPr>
            </w:pPr>
            <w:r w:rsidRPr="00AC5EE0">
              <w:rPr>
                <w:sz w:val="16"/>
                <w:szCs w:val="16"/>
              </w:rPr>
              <w:t>10.83/08.090</w:t>
            </w:r>
          </w:p>
          <w:p w14:paraId="431198A9" w14:textId="77777777" w:rsidR="000969C1" w:rsidRPr="00AC5EE0" w:rsidRDefault="000969C1" w:rsidP="002B2394">
            <w:pPr>
              <w:ind w:left="-55"/>
              <w:rPr>
                <w:sz w:val="16"/>
                <w:szCs w:val="16"/>
              </w:rPr>
            </w:pPr>
            <w:r w:rsidRPr="00AC5EE0">
              <w:rPr>
                <w:sz w:val="16"/>
                <w:szCs w:val="16"/>
              </w:rPr>
              <w:t>10.83/08.096</w:t>
            </w:r>
          </w:p>
          <w:p w14:paraId="151A6B4E" w14:textId="77777777" w:rsidR="000969C1" w:rsidRPr="00AC5EE0" w:rsidRDefault="000969C1" w:rsidP="002B2394">
            <w:pPr>
              <w:ind w:left="-55"/>
              <w:rPr>
                <w:sz w:val="16"/>
                <w:szCs w:val="16"/>
              </w:rPr>
            </w:pPr>
            <w:r w:rsidRPr="00AC5EE0">
              <w:rPr>
                <w:sz w:val="16"/>
                <w:szCs w:val="16"/>
              </w:rPr>
              <w:t>10.84/08.090</w:t>
            </w:r>
          </w:p>
          <w:p w14:paraId="319355FF" w14:textId="77777777" w:rsidR="000969C1" w:rsidRPr="00AC5EE0" w:rsidRDefault="000969C1" w:rsidP="002B2394">
            <w:pPr>
              <w:ind w:left="-55"/>
              <w:rPr>
                <w:sz w:val="16"/>
                <w:szCs w:val="16"/>
              </w:rPr>
            </w:pPr>
            <w:r w:rsidRPr="00AC5EE0">
              <w:rPr>
                <w:sz w:val="16"/>
                <w:szCs w:val="16"/>
              </w:rPr>
              <w:t>10.84/08.096</w:t>
            </w:r>
          </w:p>
          <w:p w14:paraId="7C56D620" w14:textId="77777777" w:rsidR="000969C1" w:rsidRPr="00AC5EE0" w:rsidRDefault="000969C1" w:rsidP="002B2394">
            <w:pPr>
              <w:ind w:left="-55"/>
              <w:rPr>
                <w:sz w:val="16"/>
                <w:szCs w:val="16"/>
              </w:rPr>
            </w:pPr>
            <w:r w:rsidRPr="00AC5EE0">
              <w:rPr>
                <w:sz w:val="16"/>
                <w:szCs w:val="16"/>
              </w:rPr>
              <w:t>10.86/08.090</w:t>
            </w:r>
          </w:p>
          <w:p w14:paraId="2A617633" w14:textId="77777777" w:rsidR="000969C1" w:rsidRPr="00AC5EE0" w:rsidRDefault="000969C1" w:rsidP="00867B15">
            <w:pPr>
              <w:ind w:left="-55"/>
              <w:rPr>
                <w:sz w:val="16"/>
                <w:szCs w:val="16"/>
              </w:rPr>
            </w:pPr>
            <w:r w:rsidRPr="00AC5EE0">
              <w:rPr>
                <w:sz w:val="16"/>
                <w:szCs w:val="16"/>
              </w:rPr>
              <w:t>10.86/08.096</w:t>
            </w:r>
          </w:p>
        </w:tc>
        <w:tc>
          <w:tcPr>
            <w:tcW w:w="2268" w:type="dxa"/>
          </w:tcPr>
          <w:p w14:paraId="78003DA5" w14:textId="77777777" w:rsidR="000969C1" w:rsidRPr="00AC5EE0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AC5EE0">
              <w:rPr>
                <w:sz w:val="24"/>
                <w:szCs w:val="24"/>
              </w:rPr>
              <w:lastRenderedPageBreak/>
              <w:t>Яйца   гельминтов</w:t>
            </w:r>
          </w:p>
        </w:tc>
        <w:tc>
          <w:tcPr>
            <w:tcW w:w="2268" w:type="dxa"/>
            <w:vMerge/>
          </w:tcPr>
          <w:p w14:paraId="3C49C8D8" w14:textId="77777777" w:rsidR="000969C1" w:rsidRPr="00AC5EE0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68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75AAE181" w14:textId="77777777" w:rsidR="00C25619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22"/>
              <w:textAlignment w:val="baseline"/>
              <w:rPr>
                <w:sz w:val="24"/>
                <w:szCs w:val="24"/>
              </w:rPr>
            </w:pPr>
            <w:r w:rsidRPr="00AC5EE0">
              <w:rPr>
                <w:sz w:val="24"/>
                <w:szCs w:val="24"/>
              </w:rPr>
              <w:t xml:space="preserve">Инструкция по применению №65-0605, </w:t>
            </w:r>
            <w:r w:rsidRPr="00AC5EE0">
              <w:rPr>
                <w:sz w:val="24"/>
                <w:szCs w:val="24"/>
              </w:rPr>
              <w:lastRenderedPageBreak/>
              <w:t xml:space="preserve">утв.  ГГСВ РБ  13.06.2005 №77 </w:t>
            </w:r>
          </w:p>
          <w:p w14:paraId="379A064D" w14:textId="77777777" w:rsidR="000969C1" w:rsidRPr="00AC5EE0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22"/>
              <w:textAlignment w:val="baseline"/>
              <w:rPr>
                <w:sz w:val="24"/>
                <w:szCs w:val="24"/>
              </w:rPr>
            </w:pPr>
            <w:r w:rsidRPr="00AC5EE0">
              <w:rPr>
                <w:sz w:val="24"/>
                <w:szCs w:val="24"/>
              </w:rPr>
              <w:t>с.7-10</w:t>
            </w:r>
          </w:p>
          <w:p w14:paraId="2AF09C4E" w14:textId="77777777" w:rsidR="000969C1" w:rsidRPr="00AC5EE0" w:rsidRDefault="000969C1" w:rsidP="00E76AA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22"/>
              <w:textAlignment w:val="baseline"/>
              <w:rPr>
                <w:sz w:val="24"/>
                <w:szCs w:val="24"/>
              </w:rPr>
            </w:pPr>
            <w:r w:rsidRPr="00AC5EE0">
              <w:rPr>
                <w:sz w:val="24"/>
                <w:szCs w:val="24"/>
              </w:rPr>
              <w:t>Инструкция по при-менению№37- 0305, утв.  ГГСВ РБ  12.04.2005 с.2-5</w:t>
            </w:r>
          </w:p>
          <w:p w14:paraId="6BA91820" w14:textId="77777777" w:rsidR="000969C1" w:rsidRPr="00AC5EE0" w:rsidRDefault="000969C1" w:rsidP="0039033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22"/>
              <w:textAlignment w:val="baseline"/>
              <w:rPr>
                <w:sz w:val="24"/>
                <w:szCs w:val="24"/>
              </w:rPr>
            </w:pPr>
          </w:p>
        </w:tc>
      </w:tr>
      <w:tr w:rsidR="000969C1" w:rsidRPr="00D7528B" w14:paraId="036199F4" w14:textId="77777777" w:rsidTr="003956CE">
        <w:trPr>
          <w:trHeight w:val="2320"/>
        </w:trPr>
        <w:tc>
          <w:tcPr>
            <w:tcW w:w="709" w:type="dxa"/>
          </w:tcPr>
          <w:p w14:paraId="5AF67120" w14:textId="77777777" w:rsidR="000969C1" w:rsidRPr="0044567D" w:rsidRDefault="000969C1" w:rsidP="005216A3">
            <w:pPr>
              <w:pStyle w:val="12"/>
              <w:rPr>
                <w:sz w:val="24"/>
                <w:szCs w:val="24"/>
                <w:lang w:val="ru-RU"/>
              </w:rPr>
            </w:pPr>
            <w:r w:rsidRPr="0044567D">
              <w:rPr>
                <w:sz w:val="24"/>
                <w:szCs w:val="24"/>
                <w:lang w:val="ru-RU"/>
              </w:rPr>
              <w:lastRenderedPageBreak/>
              <w:t>7.30</w:t>
            </w:r>
            <w:r w:rsidR="00AC5EE0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2127" w:type="dxa"/>
            <w:vMerge/>
          </w:tcPr>
          <w:p w14:paraId="3B5EB10A" w14:textId="77777777" w:rsidR="000969C1" w:rsidRPr="0044567D" w:rsidRDefault="000969C1" w:rsidP="005216A3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3ABAB35C" w14:textId="77777777" w:rsidR="000969C1" w:rsidRPr="0044567D" w:rsidRDefault="000969C1" w:rsidP="005216A3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277FAB63" w14:textId="77777777" w:rsidR="000969C1" w:rsidRPr="009E125D" w:rsidRDefault="000969C1" w:rsidP="005216A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9E125D">
              <w:rPr>
                <w:sz w:val="24"/>
                <w:szCs w:val="24"/>
              </w:rPr>
              <w:t>Цисты кишечных   патогенных орга</w:t>
            </w:r>
            <w:r w:rsidR="00B512B7">
              <w:rPr>
                <w:sz w:val="24"/>
                <w:szCs w:val="24"/>
              </w:rPr>
              <w:t>н</w:t>
            </w:r>
            <w:r w:rsidRPr="009E125D">
              <w:rPr>
                <w:sz w:val="24"/>
                <w:szCs w:val="24"/>
              </w:rPr>
              <w:t>измов</w:t>
            </w:r>
          </w:p>
        </w:tc>
        <w:tc>
          <w:tcPr>
            <w:tcW w:w="2268" w:type="dxa"/>
            <w:vMerge/>
          </w:tcPr>
          <w:p w14:paraId="67DEBC12" w14:textId="77777777" w:rsidR="000969C1" w:rsidRPr="009E125D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68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6E1E6D6" w14:textId="77777777" w:rsidR="000969C1" w:rsidRPr="009E125D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80"/>
              <w:textAlignment w:val="baseline"/>
              <w:rPr>
                <w:sz w:val="24"/>
                <w:szCs w:val="24"/>
              </w:rPr>
            </w:pPr>
          </w:p>
        </w:tc>
      </w:tr>
      <w:tr w:rsidR="000969C1" w:rsidRPr="00D7528B" w14:paraId="12F708DA" w14:textId="77777777" w:rsidTr="003956CE">
        <w:trPr>
          <w:trHeight w:val="609"/>
        </w:trPr>
        <w:tc>
          <w:tcPr>
            <w:tcW w:w="709" w:type="dxa"/>
          </w:tcPr>
          <w:p w14:paraId="525BE2EE" w14:textId="77777777" w:rsidR="000969C1" w:rsidRPr="0044567D" w:rsidRDefault="000969C1" w:rsidP="00D53556">
            <w:pPr>
              <w:pStyle w:val="12"/>
              <w:rPr>
                <w:sz w:val="24"/>
                <w:szCs w:val="24"/>
                <w:lang w:val="ru-RU"/>
              </w:rPr>
            </w:pPr>
            <w:r w:rsidRPr="0044567D">
              <w:rPr>
                <w:sz w:val="24"/>
                <w:szCs w:val="24"/>
                <w:lang w:val="ru-RU"/>
              </w:rPr>
              <w:t>7.31</w:t>
            </w:r>
            <w:r w:rsidR="00AC5EE0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2127" w:type="dxa"/>
            <w:vMerge/>
          </w:tcPr>
          <w:p w14:paraId="2A1DB4A1" w14:textId="77777777" w:rsidR="000969C1" w:rsidRPr="0044567D" w:rsidRDefault="000969C1" w:rsidP="005216A3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 w:val="restart"/>
          </w:tcPr>
          <w:p w14:paraId="50A75B1B" w14:textId="77777777" w:rsidR="000969C1" w:rsidRDefault="000969C1" w:rsidP="00D53556">
            <w:pPr>
              <w:pStyle w:val="12"/>
              <w:ind w:left="-55" w:hanging="55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</w:t>
            </w:r>
            <w:r w:rsidRPr="0044567D">
              <w:rPr>
                <w:sz w:val="16"/>
                <w:szCs w:val="16"/>
              </w:rPr>
              <w:t>01.13/01.086</w:t>
            </w:r>
          </w:p>
          <w:p w14:paraId="3F5EF3C0" w14:textId="77777777" w:rsidR="000969C1" w:rsidRPr="0044567D" w:rsidRDefault="000969C1" w:rsidP="00D53556">
            <w:pPr>
              <w:pStyle w:val="12"/>
              <w:ind w:left="-55" w:hanging="55"/>
              <w:rPr>
                <w:sz w:val="16"/>
                <w:szCs w:val="16"/>
              </w:rPr>
            </w:pPr>
            <w:r w:rsidRPr="0044567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44567D">
              <w:rPr>
                <w:sz w:val="16"/>
                <w:szCs w:val="16"/>
              </w:rPr>
              <w:t>01.21-01.25/01.086</w:t>
            </w:r>
          </w:p>
          <w:p w14:paraId="38B9D787" w14:textId="77777777" w:rsidR="000969C1" w:rsidRDefault="000969C1" w:rsidP="00D53556">
            <w:pPr>
              <w:pStyle w:val="12"/>
              <w:ind w:left="-55" w:hanging="55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</w:t>
            </w:r>
            <w:r w:rsidRPr="0044567D">
              <w:rPr>
                <w:sz w:val="16"/>
                <w:szCs w:val="16"/>
              </w:rPr>
              <w:t>10.31/01.086 10.32/01.086 10.39/01.086</w:t>
            </w:r>
          </w:p>
          <w:p w14:paraId="4C8E3A85" w14:textId="77777777" w:rsidR="000969C1" w:rsidRPr="0044567D" w:rsidRDefault="000969C1" w:rsidP="00D53556">
            <w:pPr>
              <w:pStyle w:val="12"/>
              <w:ind w:left="-55" w:hanging="55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 xml:space="preserve"> </w:t>
            </w:r>
            <w:r w:rsidRPr="0044567D">
              <w:rPr>
                <w:sz w:val="16"/>
                <w:szCs w:val="16"/>
              </w:rPr>
              <w:t>10.83/01.086</w:t>
            </w:r>
          </w:p>
          <w:p w14:paraId="0767F06A" w14:textId="77777777" w:rsidR="000969C1" w:rsidRDefault="000969C1" w:rsidP="00D53556">
            <w:pPr>
              <w:pStyle w:val="12"/>
              <w:ind w:left="-55"/>
              <w:rPr>
                <w:sz w:val="16"/>
                <w:szCs w:val="16"/>
                <w:lang w:val="ru-RU"/>
              </w:rPr>
            </w:pPr>
            <w:r w:rsidRPr="0044567D">
              <w:rPr>
                <w:sz w:val="16"/>
                <w:szCs w:val="16"/>
              </w:rPr>
              <w:t>10.84/01.086</w:t>
            </w:r>
          </w:p>
          <w:p w14:paraId="397EBBCB" w14:textId="77777777" w:rsidR="000969C1" w:rsidRPr="0044567D" w:rsidRDefault="000969C1" w:rsidP="00D53556">
            <w:pPr>
              <w:pStyle w:val="12"/>
              <w:ind w:left="-55"/>
              <w:rPr>
                <w:sz w:val="16"/>
                <w:szCs w:val="16"/>
                <w:lang w:val="ru-RU"/>
              </w:rPr>
            </w:pPr>
            <w:r w:rsidRPr="0044567D">
              <w:rPr>
                <w:sz w:val="16"/>
                <w:szCs w:val="16"/>
              </w:rPr>
              <w:t>10.86/01.086</w:t>
            </w:r>
          </w:p>
        </w:tc>
        <w:tc>
          <w:tcPr>
            <w:tcW w:w="2268" w:type="dxa"/>
          </w:tcPr>
          <w:p w14:paraId="4DF737CE" w14:textId="77777777" w:rsidR="000969C1" w:rsidRPr="000E7097" w:rsidRDefault="000969C1" w:rsidP="000E7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E7097">
              <w:rPr>
                <w:sz w:val="24"/>
                <w:szCs w:val="24"/>
              </w:rPr>
              <w:t>Yersinia</w:t>
            </w:r>
            <w:r>
              <w:rPr>
                <w:sz w:val="24"/>
                <w:szCs w:val="24"/>
              </w:rPr>
              <w:t xml:space="preserve"> </w:t>
            </w:r>
            <w:r w:rsidRPr="000E7097">
              <w:rPr>
                <w:sz w:val="24"/>
                <w:szCs w:val="24"/>
              </w:rPr>
              <w:t>enterocolitica</w:t>
            </w:r>
          </w:p>
        </w:tc>
        <w:tc>
          <w:tcPr>
            <w:tcW w:w="2268" w:type="dxa"/>
            <w:vMerge/>
          </w:tcPr>
          <w:p w14:paraId="2024CA9B" w14:textId="77777777" w:rsidR="000969C1" w:rsidRPr="006065A2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68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E7D5DF2" w14:textId="77777777" w:rsidR="000969C1" w:rsidRPr="006065A2" w:rsidRDefault="000969C1" w:rsidP="006065A2">
            <w:pPr>
              <w:ind w:right="-123"/>
              <w:rPr>
                <w:sz w:val="24"/>
                <w:szCs w:val="24"/>
              </w:rPr>
            </w:pPr>
            <w:r w:rsidRPr="006065A2">
              <w:rPr>
                <w:sz w:val="24"/>
                <w:szCs w:val="24"/>
              </w:rPr>
              <w:t>Инструкция по при</w:t>
            </w:r>
            <w:r w:rsidR="0009670B">
              <w:rPr>
                <w:sz w:val="24"/>
                <w:szCs w:val="24"/>
              </w:rPr>
              <w:t>м</w:t>
            </w:r>
            <w:r w:rsidRPr="006065A2">
              <w:rPr>
                <w:sz w:val="24"/>
                <w:szCs w:val="24"/>
              </w:rPr>
              <w:t>енению № 076-0210, ГГСВ РБ от</w:t>
            </w:r>
          </w:p>
          <w:p w14:paraId="6A89EB3F" w14:textId="77777777" w:rsidR="000969C1" w:rsidRPr="006065A2" w:rsidRDefault="000969C1" w:rsidP="006065A2">
            <w:pPr>
              <w:ind w:right="-123"/>
              <w:rPr>
                <w:sz w:val="24"/>
                <w:szCs w:val="24"/>
              </w:rPr>
            </w:pPr>
            <w:r w:rsidRPr="006065A2">
              <w:rPr>
                <w:sz w:val="24"/>
                <w:szCs w:val="24"/>
              </w:rPr>
              <w:t>19.03.2010</w:t>
            </w:r>
          </w:p>
          <w:p w14:paraId="4812C407" w14:textId="77777777" w:rsidR="000969C1" w:rsidRPr="006065A2" w:rsidRDefault="000969C1" w:rsidP="006065A2">
            <w:pPr>
              <w:ind w:right="-123"/>
              <w:rPr>
                <w:sz w:val="24"/>
                <w:szCs w:val="24"/>
                <w:lang w:val="en-US"/>
              </w:rPr>
            </w:pPr>
            <w:r w:rsidRPr="006065A2">
              <w:rPr>
                <w:sz w:val="24"/>
                <w:szCs w:val="24"/>
              </w:rPr>
              <w:t xml:space="preserve">ГОСТ </w:t>
            </w:r>
            <w:r w:rsidRPr="006065A2">
              <w:rPr>
                <w:sz w:val="24"/>
                <w:szCs w:val="24"/>
                <w:lang w:val="en-US"/>
              </w:rPr>
              <w:t>ISO 10273-2013</w:t>
            </w:r>
          </w:p>
        </w:tc>
      </w:tr>
      <w:tr w:rsidR="000969C1" w:rsidRPr="00D7528B" w14:paraId="300A052C" w14:textId="77777777" w:rsidTr="003956CE">
        <w:trPr>
          <w:trHeight w:val="170"/>
        </w:trPr>
        <w:tc>
          <w:tcPr>
            <w:tcW w:w="709" w:type="dxa"/>
          </w:tcPr>
          <w:p w14:paraId="2A1B518A" w14:textId="77777777" w:rsidR="000969C1" w:rsidRPr="0044567D" w:rsidRDefault="000969C1" w:rsidP="005216A3">
            <w:pPr>
              <w:pStyle w:val="12"/>
              <w:rPr>
                <w:sz w:val="24"/>
                <w:szCs w:val="24"/>
                <w:lang w:val="ru-RU"/>
              </w:rPr>
            </w:pPr>
            <w:r w:rsidRPr="0044567D">
              <w:rPr>
                <w:sz w:val="24"/>
                <w:szCs w:val="24"/>
                <w:lang w:val="ru-RU"/>
              </w:rPr>
              <w:t>7.32</w:t>
            </w:r>
            <w:r w:rsidR="00AC5EE0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2127" w:type="dxa"/>
            <w:vMerge/>
          </w:tcPr>
          <w:p w14:paraId="7513D367" w14:textId="77777777" w:rsidR="000969C1" w:rsidRPr="0044567D" w:rsidRDefault="000969C1" w:rsidP="005216A3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14A20012" w14:textId="77777777" w:rsidR="000969C1" w:rsidRPr="0044567D" w:rsidRDefault="000969C1" w:rsidP="005216A3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25E96A83" w14:textId="77777777" w:rsidR="000969C1" w:rsidRPr="009E125D" w:rsidRDefault="000969C1" w:rsidP="000967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E125D">
              <w:rPr>
                <w:sz w:val="24"/>
                <w:szCs w:val="24"/>
              </w:rPr>
              <w:t>Выделение возбу</w:t>
            </w:r>
            <w:r w:rsidR="0009670B">
              <w:rPr>
                <w:sz w:val="24"/>
                <w:szCs w:val="24"/>
              </w:rPr>
              <w:t>д</w:t>
            </w:r>
            <w:r w:rsidRPr="009E125D">
              <w:rPr>
                <w:sz w:val="24"/>
                <w:szCs w:val="24"/>
              </w:rPr>
              <w:t xml:space="preserve">ителя холеры </w:t>
            </w:r>
          </w:p>
        </w:tc>
        <w:tc>
          <w:tcPr>
            <w:tcW w:w="2268" w:type="dxa"/>
          </w:tcPr>
          <w:p w14:paraId="06A7F15F" w14:textId="77777777" w:rsidR="000969C1" w:rsidRPr="009E125D" w:rsidRDefault="000969C1" w:rsidP="005216A3">
            <w:pPr>
              <w:tabs>
                <w:tab w:val="left" w:pos="57"/>
                <w:tab w:val="left" w:pos="284"/>
              </w:tabs>
              <w:overflowPunct w:val="0"/>
              <w:autoSpaceDE w:val="0"/>
              <w:autoSpaceDN w:val="0"/>
              <w:adjustRightInd w:val="0"/>
              <w:ind w:right="180"/>
              <w:jc w:val="both"/>
              <w:textAlignment w:val="baseline"/>
              <w:rPr>
                <w:sz w:val="24"/>
                <w:szCs w:val="24"/>
              </w:rPr>
            </w:pPr>
            <w:r w:rsidRPr="009E125D">
              <w:rPr>
                <w:sz w:val="24"/>
                <w:szCs w:val="24"/>
              </w:rPr>
              <w:t xml:space="preserve">Инструкция </w:t>
            </w:r>
          </w:p>
          <w:p w14:paraId="73E36B74" w14:textId="77777777" w:rsidR="000969C1" w:rsidRPr="009E125D" w:rsidRDefault="000969C1" w:rsidP="005216A3">
            <w:pPr>
              <w:tabs>
                <w:tab w:val="left" w:pos="57"/>
                <w:tab w:val="left" w:pos="284"/>
              </w:tabs>
              <w:overflowPunct w:val="0"/>
              <w:autoSpaceDE w:val="0"/>
              <w:autoSpaceDN w:val="0"/>
              <w:adjustRightInd w:val="0"/>
              <w:ind w:right="180"/>
              <w:jc w:val="both"/>
              <w:textAlignment w:val="baseline"/>
              <w:rPr>
                <w:sz w:val="24"/>
                <w:szCs w:val="24"/>
              </w:rPr>
            </w:pPr>
            <w:r w:rsidRPr="009E125D">
              <w:rPr>
                <w:sz w:val="24"/>
                <w:szCs w:val="24"/>
              </w:rPr>
              <w:t>1.2.11-17-8-2004</w:t>
            </w:r>
          </w:p>
        </w:tc>
        <w:tc>
          <w:tcPr>
            <w:tcW w:w="2268" w:type="dxa"/>
          </w:tcPr>
          <w:p w14:paraId="769E25D7" w14:textId="77777777" w:rsidR="000969C1" w:rsidRPr="009E125D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236"/>
              <w:textAlignment w:val="baseline"/>
              <w:rPr>
                <w:sz w:val="24"/>
                <w:szCs w:val="24"/>
              </w:rPr>
            </w:pPr>
            <w:r w:rsidRPr="009E125D">
              <w:rPr>
                <w:sz w:val="24"/>
                <w:szCs w:val="24"/>
              </w:rPr>
              <w:t xml:space="preserve">Инструкция </w:t>
            </w:r>
          </w:p>
          <w:p w14:paraId="2C1EAE1B" w14:textId="77777777" w:rsidR="000969C1" w:rsidRPr="009E125D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80"/>
              <w:textAlignment w:val="baseline"/>
              <w:rPr>
                <w:sz w:val="24"/>
                <w:szCs w:val="24"/>
              </w:rPr>
            </w:pPr>
            <w:r w:rsidRPr="009E125D">
              <w:rPr>
                <w:sz w:val="24"/>
                <w:szCs w:val="24"/>
              </w:rPr>
              <w:t>1.2.11-17-8-2004</w:t>
            </w:r>
          </w:p>
        </w:tc>
      </w:tr>
      <w:tr w:rsidR="000969C1" w:rsidRPr="00D7528B" w14:paraId="1636D1D0" w14:textId="77777777" w:rsidTr="003956CE">
        <w:trPr>
          <w:trHeight w:val="445"/>
        </w:trPr>
        <w:tc>
          <w:tcPr>
            <w:tcW w:w="709" w:type="dxa"/>
          </w:tcPr>
          <w:p w14:paraId="0B7527C7" w14:textId="77777777" w:rsidR="000969C1" w:rsidRPr="0044567D" w:rsidRDefault="000969C1" w:rsidP="005216A3">
            <w:pPr>
              <w:pStyle w:val="12"/>
              <w:rPr>
                <w:sz w:val="24"/>
                <w:szCs w:val="24"/>
                <w:lang w:val="ru-RU"/>
              </w:rPr>
            </w:pPr>
            <w:r w:rsidRPr="0044567D">
              <w:rPr>
                <w:sz w:val="24"/>
                <w:szCs w:val="24"/>
                <w:lang w:val="ru-RU"/>
              </w:rPr>
              <w:t>7</w:t>
            </w:r>
            <w:r>
              <w:rPr>
                <w:sz w:val="24"/>
                <w:szCs w:val="24"/>
                <w:lang w:val="ru-RU"/>
              </w:rPr>
              <w:t>.</w:t>
            </w:r>
            <w:r w:rsidRPr="0044567D">
              <w:rPr>
                <w:sz w:val="24"/>
                <w:szCs w:val="24"/>
                <w:lang w:val="ru-RU"/>
              </w:rPr>
              <w:t>33</w:t>
            </w:r>
            <w:r w:rsidR="00AC5EE0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2127" w:type="dxa"/>
            <w:vMerge/>
          </w:tcPr>
          <w:p w14:paraId="2883B903" w14:textId="77777777" w:rsidR="000969C1" w:rsidRPr="0044567D" w:rsidRDefault="000969C1" w:rsidP="005216A3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605D7903" w14:textId="77777777" w:rsidR="000969C1" w:rsidRDefault="000969C1" w:rsidP="00206708">
            <w:pPr>
              <w:ind w:left="-55" w:hanging="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01.13/04.125</w:t>
            </w:r>
          </w:p>
          <w:p w14:paraId="7CF84885" w14:textId="77777777" w:rsidR="000969C1" w:rsidRDefault="000969C1" w:rsidP="00206708">
            <w:pPr>
              <w:ind w:left="-55" w:hanging="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206708">
              <w:rPr>
                <w:sz w:val="16"/>
                <w:szCs w:val="16"/>
              </w:rPr>
              <w:t>01.21-</w:t>
            </w:r>
            <w:r>
              <w:rPr>
                <w:sz w:val="16"/>
                <w:szCs w:val="16"/>
              </w:rPr>
              <w:t xml:space="preserve">  </w:t>
            </w:r>
          </w:p>
          <w:p w14:paraId="5C030DC0" w14:textId="77777777" w:rsidR="000969C1" w:rsidRDefault="000969C1" w:rsidP="00206708">
            <w:pPr>
              <w:ind w:left="-55" w:hanging="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206708">
              <w:rPr>
                <w:sz w:val="16"/>
                <w:szCs w:val="16"/>
              </w:rPr>
              <w:t>01.25/04.125</w:t>
            </w:r>
          </w:p>
          <w:p w14:paraId="7C336D44" w14:textId="77777777" w:rsidR="000969C1" w:rsidRDefault="000969C1" w:rsidP="00206708">
            <w:pPr>
              <w:ind w:left="-55" w:hanging="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10.31/04.125</w:t>
            </w:r>
          </w:p>
          <w:p w14:paraId="5BF3C6D5" w14:textId="77777777" w:rsidR="000969C1" w:rsidRDefault="000969C1" w:rsidP="00206708">
            <w:pPr>
              <w:ind w:left="-55" w:hanging="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10.32/04.125</w:t>
            </w:r>
          </w:p>
          <w:p w14:paraId="321FC068" w14:textId="77777777" w:rsidR="000969C1" w:rsidRDefault="000969C1" w:rsidP="00206708">
            <w:pPr>
              <w:ind w:left="-55" w:hanging="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10.39/04.125</w:t>
            </w:r>
          </w:p>
          <w:p w14:paraId="07252642" w14:textId="77777777" w:rsidR="000969C1" w:rsidRDefault="000969C1" w:rsidP="00206708">
            <w:pPr>
              <w:ind w:left="-55" w:hanging="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10.83/04.125</w:t>
            </w:r>
          </w:p>
          <w:p w14:paraId="3739689A" w14:textId="77777777" w:rsidR="000969C1" w:rsidRDefault="000969C1" w:rsidP="00206708">
            <w:pPr>
              <w:ind w:left="-55" w:hanging="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10.84/04.125</w:t>
            </w:r>
          </w:p>
          <w:p w14:paraId="306E9F62" w14:textId="77777777" w:rsidR="000969C1" w:rsidRDefault="000969C1" w:rsidP="002416A2">
            <w:pPr>
              <w:ind w:left="-55" w:hanging="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206708">
              <w:rPr>
                <w:sz w:val="16"/>
                <w:szCs w:val="16"/>
              </w:rPr>
              <w:t>10.86/04.125</w:t>
            </w:r>
          </w:p>
          <w:p w14:paraId="1EE5385D" w14:textId="77777777" w:rsidR="00AC5EE0" w:rsidRDefault="00AC5EE0" w:rsidP="002416A2">
            <w:pPr>
              <w:ind w:left="-55" w:hanging="55"/>
              <w:rPr>
                <w:sz w:val="16"/>
                <w:szCs w:val="16"/>
              </w:rPr>
            </w:pPr>
          </w:p>
          <w:p w14:paraId="5AAFFF61" w14:textId="77777777" w:rsidR="00AC5EE0" w:rsidRPr="00206708" w:rsidRDefault="00AC5EE0" w:rsidP="002416A2">
            <w:pPr>
              <w:ind w:left="-55" w:hanging="55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CE523E6" w14:textId="77777777" w:rsidR="000969C1" w:rsidRPr="009E125D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E125D">
              <w:rPr>
                <w:sz w:val="24"/>
                <w:szCs w:val="24"/>
              </w:rPr>
              <w:t>Удельная актив</w:t>
            </w:r>
            <w:r w:rsidR="0009670B">
              <w:rPr>
                <w:sz w:val="24"/>
                <w:szCs w:val="24"/>
              </w:rPr>
              <w:t>н</w:t>
            </w:r>
            <w:r w:rsidRPr="009E125D">
              <w:rPr>
                <w:sz w:val="24"/>
                <w:szCs w:val="24"/>
              </w:rPr>
              <w:t>ость цезия-137</w:t>
            </w:r>
          </w:p>
          <w:p w14:paraId="6D9F0B77" w14:textId="77777777" w:rsidR="000969C1" w:rsidRPr="009E125D" w:rsidRDefault="000969C1" w:rsidP="00E541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987B711" w14:textId="77777777" w:rsidR="00AC5EE0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08"/>
              <w:jc w:val="both"/>
              <w:textAlignment w:val="baseline"/>
              <w:rPr>
                <w:sz w:val="24"/>
                <w:szCs w:val="24"/>
              </w:rPr>
            </w:pPr>
            <w:r w:rsidRPr="009E125D">
              <w:rPr>
                <w:sz w:val="24"/>
                <w:szCs w:val="24"/>
              </w:rPr>
              <w:t>ГН 10-117-99</w:t>
            </w:r>
          </w:p>
          <w:p w14:paraId="3686AAC5" w14:textId="77777777" w:rsidR="000969C1" w:rsidRPr="009E125D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08"/>
              <w:jc w:val="both"/>
              <w:textAlignment w:val="baseline"/>
              <w:rPr>
                <w:sz w:val="24"/>
                <w:szCs w:val="24"/>
              </w:rPr>
            </w:pPr>
            <w:r w:rsidRPr="009E125D">
              <w:rPr>
                <w:sz w:val="24"/>
                <w:szCs w:val="24"/>
              </w:rPr>
              <w:t xml:space="preserve"> (РДУ-99)</w:t>
            </w:r>
          </w:p>
        </w:tc>
        <w:tc>
          <w:tcPr>
            <w:tcW w:w="2268" w:type="dxa"/>
          </w:tcPr>
          <w:p w14:paraId="675205C1" w14:textId="77777777" w:rsidR="000969C1" w:rsidRPr="009E125D" w:rsidRDefault="000969C1" w:rsidP="005216A3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E125D">
              <w:rPr>
                <w:sz w:val="24"/>
                <w:szCs w:val="24"/>
              </w:rPr>
              <w:t xml:space="preserve">МВИ 179-95  </w:t>
            </w:r>
          </w:p>
          <w:p w14:paraId="50B3B42C" w14:textId="77777777" w:rsidR="00AC5EE0" w:rsidRDefault="000969C1" w:rsidP="005216A3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E125D">
              <w:rPr>
                <w:sz w:val="24"/>
                <w:szCs w:val="24"/>
              </w:rPr>
              <w:t>МВИ.МН</w:t>
            </w:r>
          </w:p>
          <w:p w14:paraId="1913EDE1" w14:textId="77777777" w:rsidR="000969C1" w:rsidRDefault="000969C1" w:rsidP="005216A3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val="en-US"/>
              </w:rPr>
            </w:pPr>
            <w:r w:rsidRPr="009E125D">
              <w:rPr>
                <w:sz w:val="24"/>
                <w:szCs w:val="24"/>
              </w:rPr>
              <w:t>1823-2007</w:t>
            </w:r>
          </w:p>
          <w:p w14:paraId="2C9987D0" w14:textId="77777777" w:rsidR="000969C1" w:rsidRPr="000E7097" w:rsidRDefault="000969C1" w:rsidP="000E7097">
            <w:pPr>
              <w:tabs>
                <w:tab w:val="left" w:pos="284"/>
                <w:tab w:val="left" w:pos="2160"/>
              </w:tabs>
              <w:suppressAutoHyphens/>
              <w:ind w:right="62"/>
              <w:rPr>
                <w:sz w:val="24"/>
                <w:szCs w:val="24"/>
              </w:rPr>
            </w:pPr>
            <w:r w:rsidRPr="001D583A">
              <w:rPr>
                <w:sz w:val="24"/>
                <w:szCs w:val="24"/>
              </w:rPr>
              <w:t>ГОСТ 32161-2013</w:t>
            </w:r>
          </w:p>
          <w:p w14:paraId="18FBFD73" w14:textId="77777777" w:rsidR="000969C1" w:rsidRPr="000E7097" w:rsidRDefault="000969C1" w:rsidP="005216A3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val="en-US"/>
              </w:rPr>
            </w:pPr>
          </w:p>
        </w:tc>
      </w:tr>
    </w:tbl>
    <w:p w14:paraId="501BD268" w14:textId="77777777" w:rsidR="00AC5EE0" w:rsidRDefault="00AC5EE0">
      <w:r>
        <w:br w:type="page"/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127"/>
        <w:gridCol w:w="1417"/>
        <w:gridCol w:w="2268"/>
        <w:gridCol w:w="2268"/>
        <w:gridCol w:w="2268"/>
      </w:tblGrid>
      <w:tr w:rsidR="000969C1" w:rsidRPr="00D7528B" w14:paraId="11B26A76" w14:textId="77777777" w:rsidTr="003956CE">
        <w:trPr>
          <w:trHeight w:val="162"/>
        </w:trPr>
        <w:tc>
          <w:tcPr>
            <w:tcW w:w="709" w:type="dxa"/>
          </w:tcPr>
          <w:p w14:paraId="5663C250" w14:textId="77777777" w:rsidR="00365954" w:rsidRDefault="000969C1" w:rsidP="00365954">
            <w:pPr>
              <w:pStyle w:val="12"/>
              <w:rPr>
                <w:sz w:val="24"/>
                <w:szCs w:val="24"/>
                <w:lang w:val="ru-RU"/>
              </w:rPr>
            </w:pPr>
            <w:r w:rsidRPr="00365954">
              <w:rPr>
                <w:sz w:val="24"/>
                <w:szCs w:val="24"/>
                <w:lang w:val="ru-RU"/>
              </w:rPr>
              <w:lastRenderedPageBreak/>
              <w:t>8.1</w:t>
            </w:r>
          </w:p>
          <w:p w14:paraId="4C224B6E" w14:textId="77777777" w:rsidR="000969C1" w:rsidRPr="00365954" w:rsidRDefault="00365954" w:rsidP="00365954">
            <w:pPr>
              <w:pStyle w:val="12"/>
              <w:rPr>
                <w:sz w:val="24"/>
                <w:szCs w:val="24"/>
                <w:lang w:val="ru-RU"/>
              </w:rPr>
            </w:pPr>
            <w:r w:rsidRPr="00365954">
              <w:rPr>
                <w:sz w:val="24"/>
                <w:szCs w:val="24"/>
                <w:lang w:val="ru-RU"/>
              </w:rPr>
              <w:t>**</w:t>
            </w:r>
          </w:p>
        </w:tc>
        <w:tc>
          <w:tcPr>
            <w:tcW w:w="2127" w:type="dxa"/>
          </w:tcPr>
          <w:p w14:paraId="5AB4A907" w14:textId="77777777" w:rsidR="000969C1" w:rsidRPr="00365954" w:rsidRDefault="000969C1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57"/>
              <w:textAlignment w:val="baseline"/>
              <w:rPr>
                <w:sz w:val="24"/>
                <w:szCs w:val="24"/>
              </w:rPr>
            </w:pPr>
            <w:r w:rsidRPr="00365954">
              <w:rPr>
                <w:sz w:val="24"/>
                <w:szCs w:val="24"/>
              </w:rPr>
              <w:t>Масличное сырье</w:t>
            </w:r>
          </w:p>
          <w:p w14:paraId="5FC56B3A" w14:textId="77777777" w:rsidR="000969C1" w:rsidRPr="00365954" w:rsidRDefault="000969C1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57"/>
              <w:textAlignment w:val="baseline"/>
              <w:rPr>
                <w:sz w:val="24"/>
                <w:szCs w:val="24"/>
              </w:rPr>
            </w:pPr>
            <w:r w:rsidRPr="00365954">
              <w:rPr>
                <w:sz w:val="24"/>
                <w:szCs w:val="24"/>
              </w:rPr>
              <w:t>и жировые продукты, в том числе</w:t>
            </w:r>
          </w:p>
          <w:p w14:paraId="33AF6950" w14:textId="77777777" w:rsidR="001C1004" w:rsidRPr="00365954" w:rsidRDefault="000969C1" w:rsidP="00176AEF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57"/>
              <w:textAlignment w:val="baseline"/>
              <w:rPr>
                <w:sz w:val="24"/>
                <w:szCs w:val="24"/>
              </w:rPr>
            </w:pPr>
            <w:r w:rsidRPr="00365954">
              <w:rPr>
                <w:sz w:val="24"/>
                <w:szCs w:val="24"/>
              </w:rPr>
              <w:t>для детского питания</w:t>
            </w:r>
          </w:p>
          <w:p w14:paraId="6B67E259" w14:textId="77777777" w:rsidR="001C1004" w:rsidRPr="00365954" w:rsidRDefault="001C1004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57"/>
              <w:textAlignment w:val="baseline"/>
              <w:rPr>
                <w:sz w:val="24"/>
                <w:szCs w:val="24"/>
              </w:rPr>
            </w:pPr>
          </w:p>
          <w:p w14:paraId="0B636AB2" w14:textId="77777777" w:rsidR="001C1004" w:rsidRPr="00365954" w:rsidRDefault="001C1004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57"/>
              <w:textAlignment w:val="baseline"/>
              <w:rPr>
                <w:sz w:val="24"/>
                <w:szCs w:val="24"/>
              </w:rPr>
            </w:pPr>
          </w:p>
          <w:p w14:paraId="0000D39C" w14:textId="77777777" w:rsidR="001C1004" w:rsidRPr="00365954" w:rsidRDefault="001C1004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57"/>
              <w:textAlignment w:val="baseline"/>
              <w:rPr>
                <w:sz w:val="24"/>
                <w:szCs w:val="24"/>
              </w:rPr>
            </w:pPr>
          </w:p>
          <w:p w14:paraId="3AC2A9D7" w14:textId="77777777" w:rsidR="000969C1" w:rsidRPr="00365954" w:rsidRDefault="000969C1" w:rsidP="001C1004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8FA705A" w14:textId="77777777" w:rsidR="000969C1" w:rsidRPr="00365954" w:rsidRDefault="000969C1" w:rsidP="00206708">
            <w:pPr>
              <w:ind w:left="-55"/>
              <w:rPr>
                <w:sz w:val="16"/>
                <w:szCs w:val="16"/>
              </w:rPr>
            </w:pPr>
            <w:r w:rsidRPr="00365954">
              <w:rPr>
                <w:sz w:val="16"/>
                <w:szCs w:val="16"/>
              </w:rPr>
              <w:t>01.26/42.000</w:t>
            </w:r>
          </w:p>
          <w:p w14:paraId="1AB50CC2" w14:textId="77777777" w:rsidR="000969C1" w:rsidRPr="00365954" w:rsidRDefault="000969C1" w:rsidP="00206708">
            <w:pPr>
              <w:ind w:left="-55"/>
              <w:rPr>
                <w:sz w:val="16"/>
                <w:szCs w:val="16"/>
              </w:rPr>
            </w:pPr>
            <w:r w:rsidRPr="00365954">
              <w:rPr>
                <w:sz w:val="16"/>
                <w:szCs w:val="16"/>
              </w:rPr>
              <w:t>10.41/42.000</w:t>
            </w:r>
          </w:p>
          <w:p w14:paraId="2EB71CB5" w14:textId="77777777" w:rsidR="000969C1" w:rsidRPr="00365954" w:rsidRDefault="000969C1" w:rsidP="00206708">
            <w:pPr>
              <w:ind w:left="-55"/>
              <w:rPr>
                <w:sz w:val="16"/>
                <w:szCs w:val="16"/>
              </w:rPr>
            </w:pPr>
            <w:r w:rsidRPr="00365954">
              <w:rPr>
                <w:sz w:val="16"/>
                <w:szCs w:val="16"/>
              </w:rPr>
              <w:t>10.42/42.000</w:t>
            </w:r>
          </w:p>
          <w:p w14:paraId="41D5285E" w14:textId="77777777" w:rsidR="000969C1" w:rsidRPr="00365954" w:rsidRDefault="000969C1" w:rsidP="00206708">
            <w:pPr>
              <w:ind w:left="-55"/>
              <w:rPr>
                <w:sz w:val="16"/>
                <w:szCs w:val="16"/>
              </w:rPr>
            </w:pPr>
            <w:r w:rsidRPr="00365954">
              <w:rPr>
                <w:sz w:val="16"/>
                <w:szCs w:val="16"/>
              </w:rPr>
              <w:t>10.86/42.000</w:t>
            </w:r>
          </w:p>
          <w:p w14:paraId="297A651B" w14:textId="77777777" w:rsidR="000969C1" w:rsidRPr="00365954" w:rsidRDefault="000969C1" w:rsidP="00206708">
            <w:pPr>
              <w:ind w:left="-55"/>
              <w:rPr>
                <w:sz w:val="16"/>
                <w:szCs w:val="16"/>
              </w:rPr>
            </w:pPr>
          </w:p>
          <w:p w14:paraId="5785972C" w14:textId="77777777" w:rsidR="000969C1" w:rsidRPr="00365954" w:rsidRDefault="000969C1" w:rsidP="00E541E5">
            <w:pPr>
              <w:ind w:left="-55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B054F12" w14:textId="77777777" w:rsidR="000969C1" w:rsidRPr="00365954" w:rsidRDefault="000969C1" w:rsidP="002067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65954">
              <w:rPr>
                <w:sz w:val="24"/>
                <w:szCs w:val="24"/>
              </w:rPr>
              <w:t xml:space="preserve">Отбор образцов </w:t>
            </w:r>
          </w:p>
          <w:p w14:paraId="55B74872" w14:textId="77777777" w:rsidR="000969C1" w:rsidRPr="00365954" w:rsidRDefault="000969C1" w:rsidP="00E541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3630E42" w14:textId="77777777" w:rsidR="001C1004" w:rsidRPr="00365954" w:rsidRDefault="001C1004" w:rsidP="00E541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A26F9CE" w14:textId="77777777" w:rsidR="001C1004" w:rsidRPr="00365954" w:rsidRDefault="001C1004" w:rsidP="00E541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044A292F" w14:textId="77777777" w:rsidR="001C1004" w:rsidRPr="00365954" w:rsidRDefault="001C1004" w:rsidP="00E541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C1A9F48" w14:textId="77777777" w:rsidR="001C1004" w:rsidRPr="00365954" w:rsidRDefault="001C1004" w:rsidP="00E541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45D5145" w14:textId="77777777" w:rsidR="001C1004" w:rsidRPr="00365954" w:rsidRDefault="001C1004" w:rsidP="00E541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B037BD0" w14:textId="77777777" w:rsidR="001C1004" w:rsidRPr="00365954" w:rsidRDefault="001C1004" w:rsidP="00E541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FB1B9CC" w14:textId="77777777" w:rsidR="001C1004" w:rsidRPr="00365954" w:rsidRDefault="001C1004" w:rsidP="00E541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0319BC7" w14:textId="77777777" w:rsidR="001C1004" w:rsidRPr="00365954" w:rsidRDefault="001C1004" w:rsidP="00E541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A3204E0" w14:textId="77777777" w:rsidR="001C1004" w:rsidRPr="00365954" w:rsidRDefault="001C1004" w:rsidP="00E541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BF1C837" w14:textId="77777777" w:rsidR="000969C1" w:rsidRPr="00365954" w:rsidRDefault="000969C1" w:rsidP="00B3396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65954">
              <w:rPr>
                <w:sz w:val="24"/>
                <w:szCs w:val="24"/>
              </w:rPr>
              <w:softHyphen/>
            </w:r>
            <w:r w:rsidRPr="00365954">
              <w:rPr>
                <w:sz w:val="24"/>
                <w:szCs w:val="24"/>
              </w:rPr>
              <w:softHyphen/>
              <w:t>ГОСТ 31904-2012</w:t>
            </w:r>
          </w:p>
          <w:p w14:paraId="559A9A5B" w14:textId="77777777" w:rsidR="000969C1" w:rsidRPr="00365954" w:rsidRDefault="000969C1" w:rsidP="00B3396C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65954">
              <w:rPr>
                <w:sz w:val="24"/>
                <w:szCs w:val="24"/>
              </w:rPr>
              <w:t>ГОСТ 31762-2012</w:t>
            </w:r>
          </w:p>
          <w:p w14:paraId="27206DA0" w14:textId="77777777" w:rsidR="000969C1" w:rsidRPr="00365954" w:rsidRDefault="000969C1" w:rsidP="00DE5C0A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65954">
              <w:rPr>
                <w:sz w:val="24"/>
                <w:szCs w:val="24"/>
              </w:rPr>
              <w:t xml:space="preserve">п.4.1 </w:t>
            </w:r>
          </w:p>
          <w:p w14:paraId="221A616D" w14:textId="77777777" w:rsidR="000969C1" w:rsidRPr="00365954" w:rsidRDefault="000969C1" w:rsidP="00DE5C0A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65954">
              <w:rPr>
                <w:sz w:val="24"/>
                <w:szCs w:val="24"/>
              </w:rPr>
              <w:t xml:space="preserve">СТБ 1036-97 п.7.15 </w:t>
            </w:r>
          </w:p>
          <w:p w14:paraId="69186551" w14:textId="77777777" w:rsidR="000969C1" w:rsidRPr="00365954" w:rsidRDefault="000969C1" w:rsidP="00DE5C0A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65954">
              <w:rPr>
                <w:sz w:val="24"/>
                <w:szCs w:val="24"/>
              </w:rPr>
              <w:t xml:space="preserve">п.7.19  п.7.20 п.7.24 </w:t>
            </w:r>
          </w:p>
          <w:p w14:paraId="67F3C2A5" w14:textId="77777777" w:rsidR="000969C1" w:rsidRPr="00365954" w:rsidRDefault="000969C1" w:rsidP="00F462E1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236"/>
              <w:textAlignment w:val="baseline"/>
              <w:rPr>
                <w:sz w:val="24"/>
                <w:szCs w:val="24"/>
              </w:rPr>
            </w:pPr>
            <w:r w:rsidRPr="00365954">
              <w:rPr>
                <w:sz w:val="24"/>
                <w:szCs w:val="24"/>
              </w:rPr>
              <w:t>СТБ 1053-2015</w:t>
            </w:r>
          </w:p>
          <w:p w14:paraId="0D7F1534" w14:textId="77777777" w:rsidR="000969C1" w:rsidRPr="00365954" w:rsidRDefault="000969C1" w:rsidP="00F462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65954">
              <w:rPr>
                <w:sz w:val="24"/>
                <w:szCs w:val="24"/>
              </w:rPr>
              <w:t xml:space="preserve">СТБ 1056-2016 </w:t>
            </w:r>
          </w:p>
          <w:p w14:paraId="5F5D1686" w14:textId="77777777" w:rsidR="000969C1" w:rsidRPr="00365954" w:rsidRDefault="000969C1" w:rsidP="00F462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65954">
              <w:rPr>
                <w:sz w:val="24"/>
                <w:szCs w:val="24"/>
              </w:rPr>
              <w:t>СТБ 1051-2012</w:t>
            </w:r>
          </w:p>
          <w:p w14:paraId="1135FA15" w14:textId="77777777" w:rsidR="000969C1" w:rsidRPr="00365954" w:rsidRDefault="000969C1" w:rsidP="005216A3">
            <w:pPr>
              <w:pStyle w:val="12"/>
              <w:ind w:right="-108"/>
              <w:rPr>
                <w:sz w:val="24"/>
                <w:szCs w:val="24"/>
                <w:lang w:val="ru-RU"/>
              </w:rPr>
            </w:pPr>
          </w:p>
          <w:p w14:paraId="5EC7C494" w14:textId="77777777" w:rsidR="000969C1" w:rsidRPr="00365954" w:rsidRDefault="000969C1" w:rsidP="005216A3">
            <w:pPr>
              <w:pStyle w:val="12"/>
              <w:ind w:right="-108"/>
              <w:rPr>
                <w:sz w:val="24"/>
                <w:szCs w:val="24"/>
                <w:lang w:val="ru-RU"/>
              </w:rPr>
            </w:pPr>
          </w:p>
          <w:p w14:paraId="30CD5083" w14:textId="77777777" w:rsidR="000969C1" w:rsidRPr="00365954" w:rsidRDefault="000969C1" w:rsidP="005216A3">
            <w:pPr>
              <w:pStyle w:val="12"/>
              <w:ind w:right="-108"/>
              <w:rPr>
                <w:sz w:val="24"/>
                <w:szCs w:val="24"/>
                <w:lang w:val="ru-RU"/>
              </w:rPr>
            </w:pPr>
          </w:p>
          <w:p w14:paraId="4F9676E6" w14:textId="77777777" w:rsidR="000969C1" w:rsidRPr="00365954" w:rsidRDefault="000969C1" w:rsidP="00E538C7">
            <w:pPr>
              <w:pStyle w:val="12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5A5C3011" w14:textId="77777777" w:rsidR="000969C1" w:rsidRPr="00365954" w:rsidRDefault="000969C1" w:rsidP="005216A3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65954">
              <w:rPr>
                <w:sz w:val="24"/>
                <w:szCs w:val="24"/>
              </w:rPr>
              <w:t>СТБ 1939-2009 п.6</w:t>
            </w:r>
          </w:p>
          <w:p w14:paraId="1DACE634" w14:textId="77777777" w:rsidR="000969C1" w:rsidRPr="00365954" w:rsidRDefault="000969C1" w:rsidP="005216A3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65954">
              <w:rPr>
                <w:sz w:val="24"/>
                <w:szCs w:val="24"/>
              </w:rPr>
              <w:t>ГОСТ 31762-2012</w:t>
            </w:r>
          </w:p>
          <w:p w14:paraId="0D080D32" w14:textId="77777777" w:rsidR="000969C1" w:rsidRPr="00365954" w:rsidRDefault="000969C1" w:rsidP="005216A3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65954">
              <w:rPr>
                <w:sz w:val="24"/>
                <w:szCs w:val="24"/>
              </w:rPr>
              <w:t xml:space="preserve">п.4.1 </w:t>
            </w:r>
          </w:p>
          <w:p w14:paraId="08EEE267" w14:textId="77777777" w:rsidR="000969C1" w:rsidRPr="00365954" w:rsidRDefault="000969C1" w:rsidP="005216A3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65954">
              <w:rPr>
                <w:sz w:val="24"/>
                <w:szCs w:val="24"/>
              </w:rPr>
              <w:t xml:space="preserve">ГОСТ 976-81 п.2.1 </w:t>
            </w:r>
          </w:p>
          <w:p w14:paraId="4F70357A" w14:textId="77777777" w:rsidR="000969C1" w:rsidRPr="00365954" w:rsidRDefault="000969C1" w:rsidP="005216A3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65954">
              <w:rPr>
                <w:sz w:val="24"/>
                <w:szCs w:val="24"/>
              </w:rPr>
              <w:t>СТБ 1889-2008 п.5.1</w:t>
            </w:r>
          </w:p>
          <w:p w14:paraId="1EC05BAB" w14:textId="77777777" w:rsidR="000969C1" w:rsidRPr="00365954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65954">
              <w:rPr>
                <w:sz w:val="24"/>
                <w:szCs w:val="24"/>
              </w:rPr>
              <w:t xml:space="preserve">СТБ 1036-97 п.7.15 </w:t>
            </w:r>
          </w:p>
          <w:p w14:paraId="54897A7F" w14:textId="77777777" w:rsidR="000969C1" w:rsidRPr="00365954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65954">
              <w:rPr>
                <w:sz w:val="24"/>
                <w:szCs w:val="24"/>
              </w:rPr>
              <w:t xml:space="preserve">п.7.19 п.7.24 </w:t>
            </w:r>
          </w:p>
          <w:p w14:paraId="392D5000" w14:textId="77777777" w:rsidR="000969C1" w:rsidRPr="00365954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65954">
              <w:rPr>
                <w:sz w:val="24"/>
                <w:szCs w:val="24"/>
              </w:rPr>
              <w:t>ГОСТ 31904-2012</w:t>
            </w:r>
          </w:p>
          <w:p w14:paraId="1A62DF20" w14:textId="77777777" w:rsidR="000969C1" w:rsidRPr="00365954" w:rsidRDefault="000969C1" w:rsidP="005216A3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236"/>
              <w:textAlignment w:val="baseline"/>
              <w:rPr>
                <w:sz w:val="24"/>
                <w:szCs w:val="24"/>
              </w:rPr>
            </w:pPr>
            <w:r w:rsidRPr="00365954">
              <w:rPr>
                <w:sz w:val="24"/>
                <w:szCs w:val="24"/>
              </w:rPr>
              <w:t>СТБ 1053-2015</w:t>
            </w:r>
          </w:p>
          <w:p w14:paraId="5E16A145" w14:textId="77777777" w:rsidR="000969C1" w:rsidRPr="00365954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65954">
              <w:rPr>
                <w:sz w:val="24"/>
                <w:szCs w:val="24"/>
              </w:rPr>
              <w:t xml:space="preserve">СТБ 1056-2016 </w:t>
            </w:r>
          </w:p>
          <w:p w14:paraId="2535BB52" w14:textId="77777777" w:rsidR="000969C1" w:rsidRPr="00365954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65954">
              <w:rPr>
                <w:sz w:val="24"/>
                <w:szCs w:val="24"/>
              </w:rPr>
              <w:t>СТБ 1051-2012</w:t>
            </w:r>
          </w:p>
          <w:p w14:paraId="195FF7CE" w14:textId="77777777" w:rsidR="000969C1" w:rsidRPr="001D1FDF" w:rsidRDefault="000969C1" w:rsidP="002416A2">
            <w:pPr>
              <w:tabs>
                <w:tab w:val="left" w:pos="284"/>
                <w:tab w:val="left" w:pos="2160"/>
              </w:tabs>
              <w:suppressAutoHyphens/>
              <w:ind w:right="62"/>
              <w:rPr>
                <w:sz w:val="24"/>
                <w:szCs w:val="24"/>
              </w:rPr>
            </w:pPr>
            <w:r w:rsidRPr="00365954">
              <w:rPr>
                <w:sz w:val="24"/>
                <w:szCs w:val="24"/>
              </w:rPr>
              <w:t>ГОСТ 32164-2013</w:t>
            </w:r>
          </w:p>
        </w:tc>
      </w:tr>
      <w:tr w:rsidR="0073723D" w:rsidRPr="00D7528B" w14:paraId="469A8399" w14:textId="77777777" w:rsidTr="00365954">
        <w:trPr>
          <w:trHeight w:val="1477"/>
        </w:trPr>
        <w:tc>
          <w:tcPr>
            <w:tcW w:w="709" w:type="dxa"/>
            <w:tcBorders>
              <w:bottom w:val="single" w:sz="4" w:space="0" w:color="auto"/>
            </w:tcBorders>
          </w:tcPr>
          <w:p w14:paraId="04AAF56E" w14:textId="77777777" w:rsidR="0073723D" w:rsidRPr="00365954" w:rsidRDefault="0073723D" w:rsidP="00365954">
            <w:pPr>
              <w:pStyle w:val="12"/>
              <w:rPr>
                <w:sz w:val="24"/>
                <w:szCs w:val="24"/>
                <w:lang w:val="ru-RU"/>
              </w:rPr>
            </w:pPr>
            <w:r w:rsidRPr="00365954">
              <w:rPr>
                <w:sz w:val="24"/>
                <w:szCs w:val="24"/>
                <w:lang w:val="ru-RU"/>
              </w:rPr>
              <w:t>8.5</w:t>
            </w:r>
            <w:r w:rsidR="00365954" w:rsidRPr="00365954">
              <w:rPr>
                <w:sz w:val="24"/>
                <w:szCs w:val="24"/>
                <w:lang w:val="ru-RU"/>
              </w:rPr>
              <w:t>*</w:t>
            </w:r>
            <w:r w:rsidRPr="00365954">
              <w:rPr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2127" w:type="dxa"/>
            <w:vMerge w:val="restart"/>
            <w:tcBorders>
              <w:bottom w:val="single" w:sz="4" w:space="0" w:color="auto"/>
            </w:tcBorders>
          </w:tcPr>
          <w:p w14:paraId="2D963828" w14:textId="77777777" w:rsidR="0073723D" w:rsidRDefault="0073723D" w:rsidP="00E538C7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57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Масличное сырье</w:t>
            </w:r>
          </w:p>
          <w:p w14:paraId="76F51D09" w14:textId="77777777" w:rsidR="0073723D" w:rsidRDefault="0073723D" w:rsidP="00E538C7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57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</w:t>
            </w:r>
            <w:r w:rsidRPr="0042323D">
              <w:rPr>
                <w:sz w:val="24"/>
                <w:szCs w:val="24"/>
              </w:rPr>
              <w:t xml:space="preserve">жировые </w:t>
            </w:r>
            <w:r>
              <w:rPr>
                <w:sz w:val="24"/>
                <w:szCs w:val="24"/>
              </w:rPr>
              <w:t>п</w:t>
            </w:r>
            <w:r w:rsidRPr="0042323D">
              <w:rPr>
                <w:sz w:val="24"/>
                <w:szCs w:val="24"/>
              </w:rPr>
              <w:t>родук</w:t>
            </w:r>
            <w:r>
              <w:rPr>
                <w:sz w:val="24"/>
                <w:szCs w:val="24"/>
              </w:rPr>
              <w:t>-</w:t>
            </w:r>
          </w:p>
          <w:p w14:paraId="3467DF8D" w14:textId="77777777" w:rsidR="0073723D" w:rsidRDefault="0073723D" w:rsidP="00E538C7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57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ты, в том числе</w:t>
            </w:r>
          </w:p>
          <w:p w14:paraId="0FF7F2AD" w14:textId="77777777" w:rsidR="0073723D" w:rsidRPr="0042323D" w:rsidRDefault="0073723D" w:rsidP="00E538C7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57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для детского пита</w:t>
            </w:r>
            <w:r>
              <w:rPr>
                <w:sz w:val="24"/>
                <w:szCs w:val="24"/>
              </w:rPr>
              <w:t>-</w:t>
            </w:r>
          </w:p>
          <w:p w14:paraId="36259125" w14:textId="77777777" w:rsidR="0073723D" w:rsidRPr="0042323D" w:rsidRDefault="0073723D" w:rsidP="00E538C7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170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ния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14:paraId="5A3DF80E" w14:textId="77777777" w:rsidR="0073723D" w:rsidRPr="001B2356" w:rsidRDefault="0073723D" w:rsidP="00206708">
            <w:pPr>
              <w:ind w:left="-55"/>
              <w:rPr>
                <w:sz w:val="16"/>
                <w:szCs w:val="16"/>
              </w:rPr>
            </w:pPr>
            <w:r w:rsidRPr="001B2356">
              <w:rPr>
                <w:sz w:val="16"/>
                <w:szCs w:val="16"/>
              </w:rPr>
              <w:t>01.26/01.086 10.41/01.086 10.86/01.086</w:t>
            </w:r>
          </w:p>
          <w:p w14:paraId="16621318" w14:textId="77777777" w:rsidR="0073723D" w:rsidRDefault="0073723D" w:rsidP="00206708">
            <w:pPr>
              <w:ind w:left="-55"/>
              <w:rPr>
                <w:sz w:val="24"/>
                <w:szCs w:val="24"/>
              </w:rPr>
            </w:pPr>
            <w:r w:rsidRPr="001B2356">
              <w:rPr>
                <w:sz w:val="16"/>
                <w:szCs w:val="16"/>
              </w:rPr>
              <w:t>10.42/01.086</w:t>
            </w:r>
          </w:p>
          <w:p w14:paraId="4B8349AC" w14:textId="77777777" w:rsidR="0073723D" w:rsidRPr="001B2356" w:rsidRDefault="0073723D" w:rsidP="008C0E42">
            <w:pPr>
              <w:ind w:left="-55"/>
              <w:rPr>
                <w:sz w:val="16"/>
                <w:szCs w:val="16"/>
              </w:rPr>
            </w:pPr>
            <w:r w:rsidRPr="001B2356">
              <w:rPr>
                <w:sz w:val="16"/>
                <w:szCs w:val="16"/>
              </w:rPr>
              <w:t>01.26/01.086 10.41/01.086 10.86/01.086</w:t>
            </w:r>
          </w:p>
          <w:p w14:paraId="06AE300B" w14:textId="77777777" w:rsidR="0073723D" w:rsidRDefault="0073723D" w:rsidP="008C0E42">
            <w:pPr>
              <w:ind w:left="-55"/>
              <w:rPr>
                <w:sz w:val="24"/>
                <w:szCs w:val="24"/>
              </w:rPr>
            </w:pPr>
            <w:r w:rsidRPr="001B2356">
              <w:rPr>
                <w:sz w:val="16"/>
                <w:szCs w:val="16"/>
              </w:rPr>
              <w:t>10.42/01.086</w:t>
            </w:r>
          </w:p>
          <w:p w14:paraId="6375C054" w14:textId="77777777" w:rsidR="0073723D" w:rsidRPr="00496E77" w:rsidRDefault="0073723D" w:rsidP="00496E77">
            <w:pPr>
              <w:rPr>
                <w:sz w:val="24"/>
                <w:szCs w:val="24"/>
              </w:rPr>
            </w:pPr>
          </w:p>
          <w:p w14:paraId="37604868" w14:textId="77777777" w:rsidR="0073723D" w:rsidRPr="00496E77" w:rsidRDefault="0073723D" w:rsidP="00496E77">
            <w:pPr>
              <w:rPr>
                <w:sz w:val="24"/>
                <w:szCs w:val="24"/>
              </w:rPr>
            </w:pPr>
          </w:p>
          <w:p w14:paraId="03C69B39" w14:textId="77777777" w:rsidR="0073723D" w:rsidRPr="00496E77" w:rsidRDefault="0073723D" w:rsidP="00496E77">
            <w:pPr>
              <w:rPr>
                <w:sz w:val="24"/>
                <w:szCs w:val="24"/>
              </w:rPr>
            </w:pPr>
          </w:p>
          <w:p w14:paraId="753D7A39" w14:textId="77777777" w:rsidR="0073723D" w:rsidRPr="00496E77" w:rsidRDefault="0073723D" w:rsidP="00496E77">
            <w:pPr>
              <w:rPr>
                <w:sz w:val="24"/>
                <w:szCs w:val="24"/>
              </w:rPr>
            </w:pPr>
          </w:p>
          <w:p w14:paraId="5286D677" w14:textId="77777777" w:rsidR="0073723D" w:rsidRDefault="0073723D" w:rsidP="00496E77">
            <w:pPr>
              <w:rPr>
                <w:sz w:val="24"/>
                <w:szCs w:val="24"/>
              </w:rPr>
            </w:pPr>
          </w:p>
          <w:p w14:paraId="19DE7384" w14:textId="77777777" w:rsidR="0073723D" w:rsidRDefault="0073723D" w:rsidP="00496E77">
            <w:pPr>
              <w:rPr>
                <w:sz w:val="24"/>
                <w:szCs w:val="24"/>
              </w:rPr>
            </w:pPr>
          </w:p>
          <w:p w14:paraId="06025218" w14:textId="77777777" w:rsidR="0073723D" w:rsidRPr="00206708" w:rsidRDefault="0073723D" w:rsidP="00496E7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2140C9B" w14:textId="77777777" w:rsidR="0073723D" w:rsidRPr="00D7528B" w:rsidRDefault="0073723D" w:rsidP="005216A3">
            <w:pPr>
              <w:tabs>
                <w:tab w:val="left" w:pos="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B2356">
              <w:rPr>
                <w:sz w:val="24"/>
                <w:szCs w:val="24"/>
              </w:rPr>
              <w:t>КМАФАнМ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14:paraId="76345E63" w14:textId="77777777" w:rsidR="0073723D" w:rsidRDefault="0073723D" w:rsidP="00E538C7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C2203">
              <w:rPr>
                <w:sz w:val="24"/>
                <w:szCs w:val="24"/>
              </w:rPr>
              <w:t>ГОСТ 31762-2012</w:t>
            </w:r>
          </w:p>
          <w:p w14:paraId="5215F220" w14:textId="77777777" w:rsidR="00365954" w:rsidRDefault="0073723D" w:rsidP="00176AEF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84"/>
              <w:textAlignment w:val="baseline"/>
              <w:rPr>
                <w:sz w:val="24"/>
                <w:szCs w:val="24"/>
              </w:rPr>
            </w:pPr>
            <w:r w:rsidRPr="00245183">
              <w:rPr>
                <w:sz w:val="24"/>
                <w:szCs w:val="24"/>
              </w:rPr>
              <w:t>Единые сани</w:t>
            </w:r>
            <w:r w:rsidRPr="00245183">
              <w:rPr>
                <w:sz w:val="24"/>
                <w:szCs w:val="24"/>
              </w:rPr>
              <w:softHyphen/>
              <w:t>тарные требования, утв. Решением Комиссии Тамо</w:t>
            </w:r>
            <w:r>
              <w:rPr>
                <w:sz w:val="24"/>
                <w:szCs w:val="24"/>
              </w:rPr>
              <w:t xml:space="preserve">женного союза </w:t>
            </w:r>
            <w:r w:rsidRPr="00245183">
              <w:rPr>
                <w:sz w:val="24"/>
                <w:szCs w:val="24"/>
              </w:rPr>
              <w:t xml:space="preserve">28.05.2010 </w:t>
            </w:r>
          </w:p>
          <w:p w14:paraId="2EF6A0B3" w14:textId="77777777" w:rsidR="0073723D" w:rsidRPr="00245183" w:rsidRDefault="0073723D" w:rsidP="00176AEF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84"/>
              <w:textAlignment w:val="baseline"/>
              <w:rPr>
                <w:sz w:val="24"/>
                <w:szCs w:val="24"/>
              </w:rPr>
            </w:pPr>
            <w:r w:rsidRPr="00245183">
              <w:rPr>
                <w:sz w:val="24"/>
                <w:szCs w:val="24"/>
              </w:rPr>
              <w:t>№ 299</w:t>
            </w:r>
          </w:p>
          <w:p w14:paraId="467FBC28" w14:textId="77777777" w:rsidR="0073723D" w:rsidRPr="00695C11" w:rsidRDefault="0073723D" w:rsidP="00176AEF">
            <w:pPr>
              <w:pStyle w:val="12"/>
              <w:rPr>
                <w:sz w:val="24"/>
                <w:szCs w:val="24"/>
                <w:lang w:val="ru-RU" w:eastAsia="ru-RU"/>
              </w:rPr>
            </w:pPr>
            <w:r w:rsidRPr="00695C11">
              <w:rPr>
                <w:sz w:val="24"/>
                <w:szCs w:val="24"/>
                <w:lang w:val="ru-RU" w:eastAsia="ru-RU"/>
              </w:rPr>
              <w:t xml:space="preserve">СанПиН и ГН, утв. </w:t>
            </w:r>
          </w:p>
          <w:p w14:paraId="2D622F29" w14:textId="77777777" w:rsidR="0073723D" w:rsidRPr="00695C11" w:rsidRDefault="0073723D" w:rsidP="00176AEF">
            <w:pPr>
              <w:pStyle w:val="12"/>
              <w:rPr>
                <w:sz w:val="24"/>
                <w:szCs w:val="24"/>
                <w:lang w:val="ru-RU" w:eastAsia="ru-RU"/>
              </w:rPr>
            </w:pPr>
            <w:r w:rsidRPr="00695C11">
              <w:rPr>
                <w:sz w:val="24"/>
                <w:szCs w:val="24"/>
                <w:lang w:val="ru-RU" w:eastAsia="ru-RU"/>
              </w:rPr>
              <w:t>Постановлением</w:t>
            </w:r>
          </w:p>
          <w:p w14:paraId="2AB80F90" w14:textId="77777777" w:rsidR="0073723D" w:rsidRPr="00695C11" w:rsidRDefault="0073723D" w:rsidP="00176AEF">
            <w:pPr>
              <w:pStyle w:val="12"/>
              <w:rPr>
                <w:sz w:val="24"/>
                <w:szCs w:val="24"/>
                <w:lang w:val="ru-RU" w:eastAsia="ru-RU"/>
              </w:rPr>
            </w:pPr>
            <w:r w:rsidRPr="00695C11">
              <w:rPr>
                <w:sz w:val="24"/>
                <w:szCs w:val="24"/>
                <w:lang w:val="ru-RU" w:eastAsia="ru-RU"/>
              </w:rPr>
              <w:t xml:space="preserve">Минздрава </w:t>
            </w:r>
          </w:p>
          <w:p w14:paraId="7239CEB7" w14:textId="77777777" w:rsidR="00365954" w:rsidRDefault="0073723D" w:rsidP="00176AEF">
            <w:pPr>
              <w:pStyle w:val="12"/>
              <w:ind w:right="-105"/>
              <w:rPr>
                <w:sz w:val="24"/>
                <w:szCs w:val="24"/>
                <w:lang w:val="ru-RU" w:eastAsia="ru-RU"/>
              </w:rPr>
            </w:pPr>
            <w:r w:rsidRPr="00695C11">
              <w:rPr>
                <w:sz w:val="24"/>
                <w:szCs w:val="24"/>
                <w:lang w:val="ru-RU" w:eastAsia="ru-RU"/>
              </w:rPr>
              <w:t xml:space="preserve">Республики Беларусь 21.06.2013 </w:t>
            </w:r>
          </w:p>
          <w:p w14:paraId="2EBC46A8" w14:textId="77777777" w:rsidR="0073723D" w:rsidRPr="00695C11" w:rsidRDefault="0073723D" w:rsidP="00176AEF">
            <w:pPr>
              <w:pStyle w:val="12"/>
              <w:ind w:right="-105"/>
              <w:rPr>
                <w:sz w:val="24"/>
                <w:szCs w:val="24"/>
                <w:lang w:val="ru-RU" w:eastAsia="ru-RU"/>
              </w:rPr>
            </w:pPr>
            <w:r w:rsidRPr="00695C11">
              <w:rPr>
                <w:sz w:val="24"/>
                <w:szCs w:val="24"/>
                <w:lang w:val="ru-RU" w:eastAsia="ru-RU"/>
              </w:rPr>
              <w:t>№ 52</w:t>
            </w:r>
          </w:p>
          <w:p w14:paraId="07EF5E65" w14:textId="77777777" w:rsidR="0073723D" w:rsidRDefault="0073723D" w:rsidP="003B3311">
            <w:pPr>
              <w:pStyle w:val="12"/>
              <w:ind w:right="-105"/>
              <w:rPr>
                <w:sz w:val="24"/>
                <w:szCs w:val="24"/>
                <w:lang w:val="ru-RU"/>
              </w:rPr>
            </w:pPr>
            <w:r w:rsidRPr="00A36A20">
              <w:rPr>
                <w:sz w:val="24"/>
                <w:szCs w:val="24"/>
                <w:lang w:val="ru-RU"/>
              </w:rPr>
              <w:t>Г</w:t>
            </w:r>
            <w:r>
              <w:rPr>
                <w:sz w:val="24"/>
                <w:szCs w:val="24"/>
                <w:lang w:val="ru-RU"/>
              </w:rPr>
              <w:t xml:space="preserve">Н </w:t>
            </w:r>
            <w:r w:rsidRPr="00A36A20">
              <w:rPr>
                <w:sz w:val="24"/>
                <w:szCs w:val="24"/>
                <w:lang w:val="ru-RU"/>
              </w:rPr>
              <w:t>«Показатели безопасности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36A20">
              <w:rPr>
                <w:sz w:val="24"/>
                <w:szCs w:val="24"/>
                <w:lang w:val="ru-RU"/>
              </w:rPr>
              <w:t>и</w:t>
            </w:r>
          </w:p>
          <w:p w14:paraId="0505077C" w14:textId="77777777" w:rsidR="0073723D" w:rsidRDefault="0073723D" w:rsidP="003B3311">
            <w:pPr>
              <w:pStyle w:val="12"/>
              <w:ind w:right="-105"/>
              <w:rPr>
                <w:sz w:val="24"/>
                <w:szCs w:val="24"/>
                <w:lang w:val="ru-RU"/>
              </w:rPr>
            </w:pPr>
            <w:r w:rsidRPr="00A36A20">
              <w:rPr>
                <w:sz w:val="24"/>
                <w:szCs w:val="24"/>
                <w:lang w:val="ru-RU"/>
              </w:rPr>
              <w:t xml:space="preserve">безвредности продовольственного сырья </w:t>
            </w:r>
            <w:r>
              <w:rPr>
                <w:sz w:val="24"/>
                <w:szCs w:val="24"/>
                <w:lang w:val="ru-RU"/>
              </w:rPr>
              <w:t xml:space="preserve">и </w:t>
            </w:r>
            <w:r w:rsidRPr="00A36A20">
              <w:rPr>
                <w:sz w:val="24"/>
                <w:szCs w:val="24"/>
                <w:lang w:val="ru-RU"/>
              </w:rPr>
              <w:t>пищевых продуктов», утв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Pr="00A36A20">
              <w:rPr>
                <w:sz w:val="24"/>
                <w:szCs w:val="24"/>
                <w:lang w:val="ru-RU"/>
              </w:rPr>
              <w:t>постановлением СМ РБ 25.01.2021 №37</w:t>
            </w:r>
          </w:p>
          <w:p w14:paraId="2CFCDBC4" w14:textId="77777777" w:rsidR="0073723D" w:rsidRPr="00A90016" w:rsidRDefault="0073723D" w:rsidP="00365954">
            <w:pPr>
              <w:pStyle w:val="12"/>
              <w:rPr>
                <w:sz w:val="24"/>
                <w:szCs w:val="24"/>
                <w:lang w:val="ru-RU"/>
              </w:rPr>
            </w:pPr>
            <w:r w:rsidRPr="00114C54">
              <w:rPr>
                <w:sz w:val="24"/>
                <w:szCs w:val="24"/>
                <w:lang w:val="ru-RU" w:eastAsia="ru-RU"/>
              </w:rPr>
              <w:t xml:space="preserve"> ТНПА и другая документация на про</w:t>
            </w:r>
            <w:r w:rsidRPr="00114C54">
              <w:rPr>
                <w:sz w:val="24"/>
                <w:szCs w:val="24"/>
                <w:lang w:val="ru-RU"/>
              </w:rPr>
              <w:t>дукцию</w:t>
            </w:r>
          </w:p>
        </w:tc>
        <w:tc>
          <w:tcPr>
            <w:tcW w:w="2268" w:type="dxa"/>
          </w:tcPr>
          <w:p w14:paraId="7B87BF1F" w14:textId="77777777" w:rsidR="0073723D" w:rsidRPr="001B2356" w:rsidRDefault="0073723D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B2356">
              <w:rPr>
                <w:sz w:val="24"/>
                <w:szCs w:val="24"/>
              </w:rPr>
              <w:t>ГОСТ 10444.15-94</w:t>
            </w:r>
          </w:p>
          <w:p w14:paraId="21BC0F0F" w14:textId="77777777" w:rsidR="0073723D" w:rsidRPr="00DE5028" w:rsidRDefault="0073723D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180" w:right="236"/>
              <w:textAlignment w:val="baseline"/>
              <w:rPr>
                <w:sz w:val="24"/>
                <w:szCs w:val="24"/>
              </w:rPr>
            </w:pPr>
          </w:p>
        </w:tc>
      </w:tr>
      <w:tr w:rsidR="0073723D" w:rsidRPr="00D7528B" w14:paraId="63F61DA9" w14:textId="77777777" w:rsidTr="00365954">
        <w:trPr>
          <w:trHeight w:val="170"/>
        </w:trPr>
        <w:tc>
          <w:tcPr>
            <w:tcW w:w="709" w:type="dxa"/>
          </w:tcPr>
          <w:p w14:paraId="30B7538F" w14:textId="77777777" w:rsidR="0073723D" w:rsidRPr="00365954" w:rsidRDefault="0073723D" w:rsidP="00365954">
            <w:pPr>
              <w:pStyle w:val="12"/>
              <w:rPr>
                <w:sz w:val="24"/>
                <w:szCs w:val="24"/>
                <w:lang w:val="ru-RU"/>
              </w:rPr>
            </w:pPr>
            <w:r w:rsidRPr="00365954">
              <w:rPr>
                <w:sz w:val="24"/>
                <w:szCs w:val="24"/>
                <w:lang w:val="ru-RU"/>
              </w:rPr>
              <w:t>8.6</w:t>
            </w:r>
            <w:r w:rsidR="00365954" w:rsidRPr="00365954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2127" w:type="dxa"/>
            <w:vMerge/>
          </w:tcPr>
          <w:p w14:paraId="040D59AA" w14:textId="77777777" w:rsidR="0073723D" w:rsidRPr="0042323D" w:rsidRDefault="0073723D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17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F357187" w14:textId="77777777" w:rsidR="0073723D" w:rsidRPr="001B2356" w:rsidRDefault="0073723D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0510650" w14:textId="77777777" w:rsidR="0073723D" w:rsidRDefault="0073723D" w:rsidP="005216A3">
            <w:pPr>
              <w:tabs>
                <w:tab w:val="left" w:pos="216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B2356">
              <w:rPr>
                <w:sz w:val="24"/>
                <w:szCs w:val="24"/>
              </w:rPr>
              <w:t>БГКП (колиформы)</w:t>
            </w:r>
          </w:p>
          <w:p w14:paraId="0F6BDC5E" w14:textId="77777777" w:rsidR="0073723D" w:rsidRDefault="0073723D" w:rsidP="005216A3">
            <w:pPr>
              <w:tabs>
                <w:tab w:val="left" w:pos="216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7F1C98E" w14:textId="77777777" w:rsidR="0073723D" w:rsidRPr="001B2356" w:rsidRDefault="0073723D" w:rsidP="001C1004">
            <w:pPr>
              <w:tabs>
                <w:tab w:val="left" w:pos="216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1CE2A65" w14:textId="77777777" w:rsidR="0073723D" w:rsidRPr="001B2356" w:rsidRDefault="0073723D" w:rsidP="005216A3">
            <w:pPr>
              <w:tabs>
                <w:tab w:val="left" w:pos="57"/>
                <w:tab w:val="left" w:pos="284"/>
              </w:tabs>
              <w:overflowPunct w:val="0"/>
              <w:autoSpaceDE w:val="0"/>
              <w:autoSpaceDN w:val="0"/>
              <w:adjustRightInd w:val="0"/>
              <w:ind w:right="18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D3D4E6A" w14:textId="77777777" w:rsidR="0073723D" w:rsidRPr="001B2356" w:rsidRDefault="0073723D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B2356">
              <w:rPr>
                <w:sz w:val="24"/>
                <w:szCs w:val="24"/>
              </w:rPr>
              <w:t>ГОСТ 31747-2012</w:t>
            </w:r>
          </w:p>
        </w:tc>
      </w:tr>
      <w:tr w:rsidR="0073723D" w:rsidRPr="00D7528B" w14:paraId="7C1D7CD3" w14:textId="77777777" w:rsidTr="00365954">
        <w:trPr>
          <w:trHeight w:val="170"/>
        </w:trPr>
        <w:tc>
          <w:tcPr>
            <w:tcW w:w="709" w:type="dxa"/>
          </w:tcPr>
          <w:p w14:paraId="73DCBE9F" w14:textId="77777777" w:rsidR="0073723D" w:rsidRPr="00365954" w:rsidRDefault="0073723D" w:rsidP="00365954">
            <w:pPr>
              <w:pStyle w:val="12"/>
              <w:rPr>
                <w:sz w:val="24"/>
                <w:szCs w:val="24"/>
                <w:lang w:val="ru-RU"/>
              </w:rPr>
            </w:pPr>
            <w:r w:rsidRPr="00365954">
              <w:rPr>
                <w:sz w:val="24"/>
                <w:szCs w:val="24"/>
                <w:lang w:val="ru-RU"/>
              </w:rPr>
              <w:t>8.7</w:t>
            </w:r>
            <w:r w:rsidR="00365954" w:rsidRPr="00365954">
              <w:rPr>
                <w:sz w:val="24"/>
                <w:szCs w:val="24"/>
                <w:lang w:val="ru-RU"/>
              </w:rPr>
              <w:t>*</w:t>
            </w:r>
            <w:r w:rsidRPr="00365954">
              <w:rPr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2127" w:type="dxa"/>
            <w:vMerge/>
          </w:tcPr>
          <w:p w14:paraId="7689DEFB" w14:textId="77777777" w:rsidR="0073723D" w:rsidRPr="0042323D" w:rsidRDefault="0073723D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17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23C41E4" w14:textId="77777777" w:rsidR="0073723D" w:rsidRPr="001B2356" w:rsidRDefault="0073723D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CB8814B" w14:textId="77777777" w:rsidR="0073723D" w:rsidRPr="001B2356" w:rsidRDefault="0073723D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B2356">
              <w:rPr>
                <w:sz w:val="24"/>
                <w:szCs w:val="24"/>
              </w:rPr>
              <w:t>S.</w:t>
            </w:r>
            <w:r>
              <w:rPr>
                <w:sz w:val="24"/>
                <w:szCs w:val="24"/>
              </w:rPr>
              <w:t xml:space="preserve"> </w:t>
            </w:r>
            <w:r w:rsidRPr="001B2356">
              <w:rPr>
                <w:sz w:val="24"/>
                <w:szCs w:val="24"/>
              </w:rPr>
              <w:t>aureus</w:t>
            </w:r>
          </w:p>
        </w:tc>
        <w:tc>
          <w:tcPr>
            <w:tcW w:w="2268" w:type="dxa"/>
            <w:vMerge/>
          </w:tcPr>
          <w:p w14:paraId="4D4526A9" w14:textId="77777777" w:rsidR="0073723D" w:rsidRPr="001B2356" w:rsidRDefault="0073723D" w:rsidP="005216A3">
            <w:pPr>
              <w:tabs>
                <w:tab w:val="left" w:pos="57"/>
                <w:tab w:val="left" w:pos="284"/>
              </w:tabs>
              <w:overflowPunct w:val="0"/>
              <w:autoSpaceDE w:val="0"/>
              <w:autoSpaceDN w:val="0"/>
              <w:adjustRightInd w:val="0"/>
              <w:ind w:right="18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0E90A84" w14:textId="77777777" w:rsidR="0073723D" w:rsidRPr="001B2356" w:rsidRDefault="0073723D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34"/>
              <w:textAlignment w:val="baseline"/>
              <w:rPr>
                <w:sz w:val="24"/>
                <w:szCs w:val="24"/>
              </w:rPr>
            </w:pPr>
            <w:r w:rsidRPr="001B2356">
              <w:rPr>
                <w:sz w:val="24"/>
                <w:szCs w:val="24"/>
              </w:rPr>
              <w:t>ГОСТ 10444.2-94</w:t>
            </w:r>
          </w:p>
          <w:p w14:paraId="37456416" w14:textId="77777777" w:rsidR="0073723D" w:rsidRPr="001B2356" w:rsidRDefault="0073723D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5"/>
              <w:textAlignment w:val="baseline"/>
              <w:rPr>
                <w:sz w:val="24"/>
                <w:szCs w:val="24"/>
              </w:rPr>
            </w:pPr>
            <w:r w:rsidRPr="001B2356">
              <w:rPr>
                <w:sz w:val="24"/>
                <w:szCs w:val="24"/>
              </w:rPr>
              <w:t>ГОСТ 31746-2012</w:t>
            </w:r>
          </w:p>
        </w:tc>
      </w:tr>
      <w:tr w:rsidR="0073723D" w:rsidRPr="00D7528B" w14:paraId="73B3719D" w14:textId="77777777" w:rsidTr="00365954">
        <w:trPr>
          <w:trHeight w:val="170"/>
        </w:trPr>
        <w:tc>
          <w:tcPr>
            <w:tcW w:w="709" w:type="dxa"/>
          </w:tcPr>
          <w:p w14:paraId="124AACE1" w14:textId="77777777" w:rsidR="0073723D" w:rsidRPr="00365954" w:rsidRDefault="0073723D" w:rsidP="00365954">
            <w:pPr>
              <w:pStyle w:val="12"/>
              <w:rPr>
                <w:sz w:val="24"/>
                <w:szCs w:val="24"/>
                <w:lang w:val="ru-RU"/>
              </w:rPr>
            </w:pPr>
            <w:r w:rsidRPr="00365954">
              <w:rPr>
                <w:sz w:val="24"/>
                <w:szCs w:val="24"/>
                <w:lang w:val="ru-RU"/>
              </w:rPr>
              <w:t>8.8</w:t>
            </w:r>
            <w:r w:rsidR="00365954" w:rsidRPr="00365954">
              <w:rPr>
                <w:sz w:val="24"/>
                <w:szCs w:val="24"/>
                <w:lang w:val="ru-RU"/>
              </w:rPr>
              <w:t>*</w:t>
            </w:r>
            <w:r w:rsidRPr="00365954">
              <w:rPr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2127" w:type="dxa"/>
            <w:vMerge/>
          </w:tcPr>
          <w:p w14:paraId="55D701E3" w14:textId="77777777" w:rsidR="0073723D" w:rsidRPr="0042323D" w:rsidRDefault="0073723D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17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4704C9D" w14:textId="77777777" w:rsidR="0073723D" w:rsidRPr="001B2356" w:rsidRDefault="0073723D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337F322" w14:textId="77777777" w:rsidR="0073723D" w:rsidRPr="001B2356" w:rsidRDefault="0073723D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B2356">
              <w:rPr>
                <w:sz w:val="24"/>
                <w:szCs w:val="24"/>
              </w:rPr>
              <w:t>Дрожжи и плесени</w:t>
            </w:r>
          </w:p>
        </w:tc>
        <w:tc>
          <w:tcPr>
            <w:tcW w:w="2268" w:type="dxa"/>
            <w:vMerge/>
          </w:tcPr>
          <w:p w14:paraId="24773FDC" w14:textId="77777777" w:rsidR="0073723D" w:rsidRPr="001B2356" w:rsidRDefault="0073723D" w:rsidP="005216A3">
            <w:pPr>
              <w:tabs>
                <w:tab w:val="left" w:pos="57"/>
                <w:tab w:val="left" w:pos="284"/>
              </w:tabs>
              <w:overflowPunct w:val="0"/>
              <w:autoSpaceDE w:val="0"/>
              <w:autoSpaceDN w:val="0"/>
              <w:adjustRightInd w:val="0"/>
              <w:ind w:right="18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0DD9B2F7" w14:textId="77777777" w:rsidR="0073723D" w:rsidRPr="001B2356" w:rsidRDefault="0073723D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B2356">
              <w:rPr>
                <w:sz w:val="24"/>
                <w:szCs w:val="24"/>
              </w:rPr>
              <w:t xml:space="preserve">ГОСТ 10444.12-2013 </w:t>
            </w:r>
          </w:p>
        </w:tc>
      </w:tr>
      <w:tr w:rsidR="0073723D" w:rsidRPr="00D7528B" w14:paraId="0766AF42" w14:textId="77777777" w:rsidTr="00365954">
        <w:trPr>
          <w:trHeight w:val="170"/>
        </w:trPr>
        <w:tc>
          <w:tcPr>
            <w:tcW w:w="709" w:type="dxa"/>
          </w:tcPr>
          <w:p w14:paraId="461A839A" w14:textId="77777777" w:rsidR="0073723D" w:rsidRPr="00365954" w:rsidRDefault="0073723D" w:rsidP="00365954">
            <w:pPr>
              <w:pStyle w:val="12"/>
              <w:rPr>
                <w:sz w:val="24"/>
                <w:szCs w:val="24"/>
                <w:lang w:val="ru-RU"/>
              </w:rPr>
            </w:pPr>
            <w:r w:rsidRPr="00365954">
              <w:rPr>
                <w:sz w:val="24"/>
                <w:szCs w:val="24"/>
                <w:lang w:val="ru-RU"/>
              </w:rPr>
              <w:t>8.9</w:t>
            </w:r>
            <w:r w:rsidR="00365954" w:rsidRPr="00365954">
              <w:rPr>
                <w:sz w:val="24"/>
                <w:szCs w:val="24"/>
                <w:lang w:val="ru-RU"/>
              </w:rPr>
              <w:t>*</w:t>
            </w:r>
            <w:r w:rsidRPr="00365954">
              <w:rPr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2127" w:type="dxa"/>
            <w:vMerge/>
          </w:tcPr>
          <w:p w14:paraId="0237969F" w14:textId="77777777" w:rsidR="0073723D" w:rsidRPr="0042323D" w:rsidRDefault="0073723D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17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99A05EA" w14:textId="77777777" w:rsidR="0073723D" w:rsidRPr="001B2356" w:rsidRDefault="0073723D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4E1A5AC" w14:textId="77777777" w:rsidR="0073723D" w:rsidRPr="001B2356" w:rsidRDefault="0073723D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B2356">
              <w:rPr>
                <w:sz w:val="24"/>
                <w:szCs w:val="24"/>
              </w:rPr>
              <w:t>Плесени</w:t>
            </w:r>
          </w:p>
        </w:tc>
        <w:tc>
          <w:tcPr>
            <w:tcW w:w="2268" w:type="dxa"/>
            <w:vMerge/>
          </w:tcPr>
          <w:p w14:paraId="2F9D82CA" w14:textId="77777777" w:rsidR="0073723D" w:rsidRPr="001B2356" w:rsidRDefault="0073723D" w:rsidP="005216A3">
            <w:pPr>
              <w:tabs>
                <w:tab w:val="left" w:pos="57"/>
                <w:tab w:val="left" w:pos="284"/>
              </w:tabs>
              <w:overflowPunct w:val="0"/>
              <w:autoSpaceDE w:val="0"/>
              <w:autoSpaceDN w:val="0"/>
              <w:adjustRightInd w:val="0"/>
              <w:ind w:right="18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8AF47EA" w14:textId="77777777" w:rsidR="0073723D" w:rsidRPr="001B2356" w:rsidRDefault="0073723D" w:rsidP="005216A3">
            <w:pPr>
              <w:tabs>
                <w:tab w:val="left" w:pos="284"/>
                <w:tab w:val="left" w:pos="241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73723D" w:rsidRPr="00D7528B" w14:paraId="07979E0D" w14:textId="77777777" w:rsidTr="00365954">
        <w:trPr>
          <w:trHeight w:val="170"/>
        </w:trPr>
        <w:tc>
          <w:tcPr>
            <w:tcW w:w="709" w:type="dxa"/>
          </w:tcPr>
          <w:p w14:paraId="095E22E3" w14:textId="77777777" w:rsidR="0073723D" w:rsidRPr="00365954" w:rsidRDefault="0073723D" w:rsidP="00365954">
            <w:pPr>
              <w:pStyle w:val="12"/>
              <w:rPr>
                <w:sz w:val="24"/>
                <w:szCs w:val="24"/>
                <w:lang w:val="ru-RU"/>
              </w:rPr>
            </w:pPr>
            <w:r w:rsidRPr="00365954">
              <w:rPr>
                <w:sz w:val="24"/>
                <w:szCs w:val="24"/>
                <w:lang w:val="ru-RU"/>
              </w:rPr>
              <w:t>8.10</w:t>
            </w:r>
            <w:r w:rsidR="00365954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2127" w:type="dxa"/>
            <w:vMerge/>
          </w:tcPr>
          <w:p w14:paraId="7B6D22DF" w14:textId="77777777" w:rsidR="0073723D" w:rsidRPr="0042323D" w:rsidRDefault="0073723D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17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4DFBEFF" w14:textId="77777777" w:rsidR="0073723D" w:rsidRPr="001B2356" w:rsidRDefault="0073723D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6AF0B63" w14:textId="77777777" w:rsidR="0073723D" w:rsidRPr="001B2356" w:rsidRDefault="0073723D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B2356">
              <w:rPr>
                <w:sz w:val="24"/>
                <w:szCs w:val="24"/>
              </w:rPr>
              <w:t>Дрожжи</w:t>
            </w:r>
          </w:p>
        </w:tc>
        <w:tc>
          <w:tcPr>
            <w:tcW w:w="2268" w:type="dxa"/>
            <w:vMerge/>
          </w:tcPr>
          <w:p w14:paraId="7454AB21" w14:textId="77777777" w:rsidR="0073723D" w:rsidRPr="001B2356" w:rsidRDefault="0073723D" w:rsidP="005216A3">
            <w:pPr>
              <w:tabs>
                <w:tab w:val="left" w:pos="57"/>
                <w:tab w:val="left" w:pos="284"/>
              </w:tabs>
              <w:overflowPunct w:val="0"/>
              <w:autoSpaceDE w:val="0"/>
              <w:autoSpaceDN w:val="0"/>
              <w:adjustRightInd w:val="0"/>
              <w:ind w:right="18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F360CD8" w14:textId="77777777" w:rsidR="0073723D" w:rsidRPr="001B2356" w:rsidRDefault="0073723D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73723D" w:rsidRPr="00D7528B" w14:paraId="0039A168" w14:textId="77777777" w:rsidTr="00365954">
        <w:trPr>
          <w:trHeight w:val="170"/>
        </w:trPr>
        <w:tc>
          <w:tcPr>
            <w:tcW w:w="709" w:type="dxa"/>
          </w:tcPr>
          <w:p w14:paraId="5E971BA2" w14:textId="77777777" w:rsidR="0073723D" w:rsidRPr="00365954" w:rsidRDefault="0073723D" w:rsidP="00365954">
            <w:pPr>
              <w:pStyle w:val="12"/>
              <w:rPr>
                <w:sz w:val="24"/>
                <w:szCs w:val="24"/>
                <w:lang w:val="ru-RU"/>
              </w:rPr>
            </w:pPr>
            <w:r w:rsidRPr="00365954">
              <w:rPr>
                <w:sz w:val="24"/>
                <w:szCs w:val="24"/>
                <w:lang w:val="ru-RU"/>
              </w:rPr>
              <w:t>8.11</w:t>
            </w:r>
            <w:r w:rsidR="00365954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2127" w:type="dxa"/>
            <w:vMerge/>
          </w:tcPr>
          <w:p w14:paraId="660BF78E" w14:textId="77777777" w:rsidR="0073723D" w:rsidRPr="0042323D" w:rsidRDefault="0073723D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17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424FD64" w14:textId="77777777" w:rsidR="0073723D" w:rsidRPr="001B2356" w:rsidRDefault="0073723D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A19DA5E" w14:textId="77777777" w:rsidR="0073723D" w:rsidRPr="001B2356" w:rsidRDefault="0073723D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B2356">
              <w:rPr>
                <w:sz w:val="24"/>
                <w:szCs w:val="24"/>
              </w:rPr>
              <w:t xml:space="preserve">Патогенные, в том </w:t>
            </w:r>
          </w:p>
          <w:p w14:paraId="5CDB177F" w14:textId="77777777" w:rsidR="0073723D" w:rsidRPr="001B2356" w:rsidRDefault="0073723D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B2356">
              <w:rPr>
                <w:sz w:val="24"/>
                <w:szCs w:val="24"/>
              </w:rPr>
              <w:t>числе сальмонеллы</w:t>
            </w:r>
          </w:p>
        </w:tc>
        <w:tc>
          <w:tcPr>
            <w:tcW w:w="2268" w:type="dxa"/>
            <w:vMerge/>
          </w:tcPr>
          <w:p w14:paraId="5C214AB0" w14:textId="77777777" w:rsidR="0073723D" w:rsidRPr="001B2356" w:rsidRDefault="0073723D" w:rsidP="005216A3">
            <w:pPr>
              <w:tabs>
                <w:tab w:val="left" w:pos="57"/>
                <w:tab w:val="left" w:pos="284"/>
              </w:tabs>
              <w:overflowPunct w:val="0"/>
              <w:autoSpaceDE w:val="0"/>
              <w:autoSpaceDN w:val="0"/>
              <w:adjustRightInd w:val="0"/>
              <w:ind w:right="18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43B1CD4" w14:textId="77777777" w:rsidR="0073723D" w:rsidRPr="001B2356" w:rsidRDefault="0073723D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B2356">
              <w:rPr>
                <w:sz w:val="24"/>
                <w:szCs w:val="24"/>
              </w:rPr>
              <w:t xml:space="preserve">ГОСТ 30519-97 </w:t>
            </w:r>
          </w:p>
          <w:p w14:paraId="6ACDB127" w14:textId="77777777" w:rsidR="0073723D" w:rsidRDefault="0073723D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B2356">
              <w:rPr>
                <w:sz w:val="24"/>
                <w:szCs w:val="24"/>
              </w:rPr>
              <w:t>ГОСТ 31659-2012</w:t>
            </w:r>
          </w:p>
          <w:p w14:paraId="70121196" w14:textId="77777777" w:rsidR="0073723D" w:rsidRPr="001B2356" w:rsidRDefault="0073723D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62930">
              <w:rPr>
                <w:sz w:val="24"/>
                <w:szCs w:val="24"/>
              </w:rPr>
              <w:t>Инструкция 4.2.10-15-21-2006</w:t>
            </w:r>
          </w:p>
        </w:tc>
      </w:tr>
      <w:tr w:rsidR="0073723D" w:rsidRPr="00D7528B" w14:paraId="0C001233" w14:textId="77777777" w:rsidTr="00365954">
        <w:trPr>
          <w:trHeight w:val="170"/>
        </w:trPr>
        <w:tc>
          <w:tcPr>
            <w:tcW w:w="709" w:type="dxa"/>
          </w:tcPr>
          <w:p w14:paraId="3DF1B446" w14:textId="77777777" w:rsidR="0073723D" w:rsidRPr="00365954" w:rsidRDefault="0073723D" w:rsidP="00365954">
            <w:pPr>
              <w:pStyle w:val="12"/>
              <w:rPr>
                <w:sz w:val="24"/>
                <w:szCs w:val="24"/>
                <w:lang w:val="ru-RU"/>
              </w:rPr>
            </w:pPr>
            <w:r w:rsidRPr="00365954">
              <w:rPr>
                <w:sz w:val="24"/>
                <w:szCs w:val="24"/>
                <w:lang w:val="ru-RU"/>
              </w:rPr>
              <w:t>8.12</w:t>
            </w:r>
            <w:r w:rsidR="00365954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2127" w:type="dxa"/>
            <w:vMerge/>
          </w:tcPr>
          <w:p w14:paraId="7C9DC2AF" w14:textId="77777777" w:rsidR="0073723D" w:rsidRPr="0042323D" w:rsidRDefault="0073723D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left="189" w:right="17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B42B952" w14:textId="77777777" w:rsidR="0073723D" w:rsidRPr="001B2356" w:rsidRDefault="0073723D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9CC6178" w14:textId="77777777" w:rsidR="0073723D" w:rsidRPr="001B2356" w:rsidRDefault="0073723D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B2356">
              <w:rPr>
                <w:sz w:val="24"/>
                <w:szCs w:val="24"/>
              </w:rPr>
              <w:t>Listeria</w:t>
            </w:r>
          </w:p>
          <w:p w14:paraId="10C41AE7" w14:textId="77777777" w:rsidR="0073723D" w:rsidRPr="001B2356" w:rsidRDefault="0073723D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B2356">
              <w:rPr>
                <w:sz w:val="24"/>
                <w:szCs w:val="24"/>
              </w:rPr>
              <w:t>monocytogenes</w:t>
            </w:r>
          </w:p>
        </w:tc>
        <w:tc>
          <w:tcPr>
            <w:tcW w:w="2268" w:type="dxa"/>
            <w:vMerge/>
          </w:tcPr>
          <w:p w14:paraId="4E48CF62" w14:textId="77777777" w:rsidR="0073723D" w:rsidRPr="001B2356" w:rsidRDefault="0073723D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188" w:right="18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A48B6AB" w14:textId="77777777" w:rsidR="0073723D" w:rsidRPr="001B2356" w:rsidRDefault="0073723D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B2356">
              <w:rPr>
                <w:color w:val="000000"/>
                <w:sz w:val="24"/>
                <w:szCs w:val="24"/>
              </w:rPr>
              <w:t>ГОСТ 32031-2012</w:t>
            </w:r>
          </w:p>
          <w:p w14:paraId="3294B6AF" w14:textId="77777777" w:rsidR="0073723D" w:rsidRDefault="0073723D" w:rsidP="00E541E5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22"/>
              <w:textAlignment w:val="baseline"/>
              <w:rPr>
                <w:sz w:val="24"/>
                <w:szCs w:val="24"/>
              </w:rPr>
            </w:pPr>
            <w:r w:rsidRPr="001B2356">
              <w:rPr>
                <w:sz w:val="24"/>
                <w:szCs w:val="24"/>
              </w:rPr>
              <w:t>Инструкция по применению №81-0904</w:t>
            </w:r>
          </w:p>
          <w:p w14:paraId="0E311505" w14:textId="77777777" w:rsidR="0073723D" w:rsidRPr="001B2356" w:rsidRDefault="0073723D" w:rsidP="004C1840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22"/>
              <w:textAlignment w:val="baseline"/>
              <w:rPr>
                <w:sz w:val="24"/>
                <w:szCs w:val="24"/>
              </w:rPr>
            </w:pPr>
            <w:r w:rsidRPr="004C1840">
              <w:rPr>
                <w:sz w:val="24"/>
                <w:szCs w:val="24"/>
              </w:rPr>
              <w:t>утв. ГГ СВ РБ</w:t>
            </w:r>
            <w:r>
              <w:rPr>
                <w:sz w:val="24"/>
                <w:szCs w:val="24"/>
              </w:rPr>
              <w:t>, от</w:t>
            </w:r>
            <w:r w:rsidRPr="004C1840">
              <w:rPr>
                <w:sz w:val="24"/>
                <w:szCs w:val="24"/>
              </w:rPr>
              <w:t xml:space="preserve"> 13.10.2004</w:t>
            </w:r>
          </w:p>
        </w:tc>
      </w:tr>
      <w:tr w:rsidR="0073723D" w:rsidRPr="00D7528B" w14:paraId="73047857" w14:textId="77777777" w:rsidTr="00365954">
        <w:trPr>
          <w:trHeight w:val="170"/>
        </w:trPr>
        <w:tc>
          <w:tcPr>
            <w:tcW w:w="709" w:type="dxa"/>
          </w:tcPr>
          <w:p w14:paraId="79C6D689" w14:textId="77777777" w:rsidR="0073723D" w:rsidRPr="0042323D" w:rsidRDefault="0073723D" w:rsidP="005216A3">
            <w:pPr>
              <w:tabs>
                <w:tab w:val="left" w:pos="494"/>
                <w:tab w:val="left" w:pos="601"/>
              </w:tabs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8.1</w:t>
            </w:r>
            <w:r>
              <w:rPr>
                <w:sz w:val="24"/>
                <w:szCs w:val="24"/>
              </w:rPr>
              <w:t>3</w:t>
            </w:r>
            <w:r w:rsidR="00365954">
              <w:rPr>
                <w:sz w:val="24"/>
                <w:szCs w:val="24"/>
              </w:rPr>
              <w:t>*</w:t>
            </w:r>
          </w:p>
        </w:tc>
        <w:tc>
          <w:tcPr>
            <w:tcW w:w="2127" w:type="dxa"/>
            <w:vMerge/>
          </w:tcPr>
          <w:p w14:paraId="5C2145D2" w14:textId="77777777" w:rsidR="0073723D" w:rsidRPr="0042323D" w:rsidRDefault="0073723D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left="189" w:right="17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3807377" w14:textId="77777777" w:rsidR="0073723D" w:rsidRPr="001B2356" w:rsidRDefault="0073723D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1DA5E77" w14:textId="77777777" w:rsidR="0073723D" w:rsidRPr="001B2356" w:rsidRDefault="0073723D" w:rsidP="003073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B2356">
              <w:rPr>
                <w:sz w:val="24"/>
                <w:szCs w:val="24"/>
              </w:rPr>
              <w:t>Выделение возбудителя</w:t>
            </w:r>
            <w:r>
              <w:rPr>
                <w:sz w:val="24"/>
                <w:szCs w:val="24"/>
              </w:rPr>
              <w:t xml:space="preserve"> </w:t>
            </w:r>
            <w:r w:rsidRPr="001B2356">
              <w:rPr>
                <w:sz w:val="24"/>
                <w:szCs w:val="24"/>
              </w:rPr>
              <w:t xml:space="preserve"> холеры </w:t>
            </w:r>
          </w:p>
        </w:tc>
        <w:tc>
          <w:tcPr>
            <w:tcW w:w="2268" w:type="dxa"/>
          </w:tcPr>
          <w:p w14:paraId="6166EAF2" w14:textId="77777777" w:rsidR="0073723D" w:rsidRPr="001B2356" w:rsidRDefault="0073723D" w:rsidP="005216A3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180"/>
              <w:jc w:val="both"/>
              <w:textAlignment w:val="baseline"/>
              <w:rPr>
                <w:sz w:val="24"/>
                <w:szCs w:val="24"/>
              </w:rPr>
            </w:pPr>
            <w:r w:rsidRPr="001B2356">
              <w:rPr>
                <w:sz w:val="24"/>
                <w:szCs w:val="24"/>
              </w:rPr>
              <w:t xml:space="preserve">Инструкция </w:t>
            </w:r>
          </w:p>
          <w:p w14:paraId="44503F86" w14:textId="77777777" w:rsidR="0073723D" w:rsidRPr="001B2356" w:rsidRDefault="0073723D" w:rsidP="005216A3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180"/>
              <w:jc w:val="both"/>
              <w:textAlignment w:val="baseline"/>
              <w:rPr>
                <w:sz w:val="24"/>
                <w:szCs w:val="24"/>
              </w:rPr>
            </w:pPr>
            <w:r w:rsidRPr="001B2356">
              <w:rPr>
                <w:sz w:val="24"/>
                <w:szCs w:val="24"/>
              </w:rPr>
              <w:t xml:space="preserve">1.2.11-17-8-2004 </w:t>
            </w:r>
          </w:p>
        </w:tc>
        <w:tc>
          <w:tcPr>
            <w:tcW w:w="2268" w:type="dxa"/>
          </w:tcPr>
          <w:p w14:paraId="55A1C9F3" w14:textId="77777777" w:rsidR="0073723D" w:rsidRPr="001B2356" w:rsidRDefault="0073723D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236"/>
              <w:textAlignment w:val="baseline"/>
              <w:rPr>
                <w:sz w:val="24"/>
                <w:szCs w:val="24"/>
              </w:rPr>
            </w:pPr>
            <w:r w:rsidRPr="001B2356">
              <w:rPr>
                <w:sz w:val="24"/>
                <w:szCs w:val="24"/>
              </w:rPr>
              <w:t xml:space="preserve">Инструкция </w:t>
            </w:r>
          </w:p>
          <w:p w14:paraId="3ACD5A0D" w14:textId="77777777" w:rsidR="0073723D" w:rsidRPr="001B2356" w:rsidRDefault="0073723D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1B2356">
              <w:rPr>
                <w:sz w:val="24"/>
                <w:szCs w:val="24"/>
              </w:rPr>
              <w:t>1.2.11-17-8-2004</w:t>
            </w:r>
          </w:p>
        </w:tc>
      </w:tr>
      <w:tr w:rsidR="000969C1" w:rsidRPr="00D7528B" w14:paraId="0CBAFCBD" w14:textId="77777777" w:rsidTr="00365954">
        <w:trPr>
          <w:trHeight w:val="85"/>
        </w:trPr>
        <w:tc>
          <w:tcPr>
            <w:tcW w:w="709" w:type="dxa"/>
          </w:tcPr>
          <w:p w14:paraId="0D8996B9" w14:textId="77777777" w:rsidR="000969C1" w:rsidRPr="0042323D" w:rsidRDefault="000969C1" w:rsidP="005216A3">
            <w:pPr>
              <w:tabs>
                <w:tab w:val="left" w:pos="60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Pr="0042323D">
              <w:rPr>
                <w:sz w:val="24"/>
                <w:szCs w:val="24"/>
              </w:rPr>
              <w:t>14</w:t>
            </w:r>
            <w:r w:rsidR="00365954">
              <w:rPr>
                <w:sz w:val="24"/>
                <w:szCs w:val="24"/>
              </w:rPr>
              <w:t>*</w:t>
            </w:r>
            <w:r w:rsidRPr="0042323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27" w:type="dxa"/>
            <w:vMerge/>
          </w:tcPr>
          <w:p w14:paraId="7267E715" w14:textId="77777777" w:rsidR="000969C1" w:rsidRPr="0042323D" w:rsidRDefault="000969C1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left="189" w:right="17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7191375" w14:textId="77777777" w:rsidR="000969C1" w:rsidRDefault="000969C1" w:rsidP="00FB06EE">
            <w:pPr>
              <w:ind w:left="-55"/>
              <w:rPr>
                <w:sz w:val="16"/>
                <w:szCs w:val="16"/>
              </w:rPr>
            </w:pPr>
            <w:r w:rsidRPr="001B2356">
              <w:rPr>
                <w:sz w:val="16"/>
                <w:szCs w:val="16"/>
              </w:rPr>
              <w:t>01.26/04.125</w:t>
            </w:r>
          </w:p>
          <w:p w14:paraId="380C28AD" w14:textId="77777777" w:rsidR="000969C1" w:rsidRDefault="000969C1" w:rsidP="00FB06EE">
            <w:pPr>
              <w:ind w:left="-55"/>
              <w:rPr>
                <w:sz w:val="16"/>
                <w:szCs w:val="16"/>
              </w:rPr>
            </w:pPr>
            <w:r w:rsidRPr="001B2356">
              <w:rPr>
                <w:sz w:val="16"/>
                <w:szCs w:val="16"/>
              </w:rPr>
              <w:t>10.41/04.125</w:t>
            </w:r>
          </w:p>
          <w:p w14:paraId="45813F07" w14:textId="77777777" w:rsidR="000969C1" w:rsidRDefault="000969C1" w:rsidP="00FB06EE">
            <w:pPr>
              <w:ind w:left="-55"/>
              <w:rPr>
                <w:sz w:val="16"/>
                <w:szCs w:val="16"/>
              </w:rPr>
            </w:pPr>
            <w:r w:rsidRPr="001B2356">
              <w:rPr>
                <w:sz w:val="16"/>
                <w:szCs w:val="16"/>
              </w:rPr>
              <w:t>10.42/04.125</w:t>
            </w:r>
          </w:p>
          <w:p w14:paraId="0A5BC2A4" w14:textId="77777777" w:rsidR="000969C1" w:rsidRPr="001B2356" w:rsidRDefault="000969C1" w:rsidP="005616CA">
            <w:pPr>
              <w:ind w:left="-55"/>
              <w:rPr>
                <w:sz w:val="24"/>
                <w:szCs w:val="24"/>
              </w:rPr>
            </w:pPr>
            <w:r w:rsidRPr="001B2356">
              <w:rPr>
                <w:sz w:val="16"/>
                <w:szCs w:val="16"/>
              </w:rPr>
              <w:t>10.86/04.125</w:t>
            </w:r>
          </w:p>
        </w:tc>
        <w:tc>
          <w:tcPr>
            <w:tcW w:w="2268" w:type="dxa"/>
          </w:tcPr>
          <w:p w14:paraId="7D46D1E9" w14:textId="77777777" w:rsidR="000969C1" w:rsidRPr="001B2356" w:rsidRDefault="000969C1" w:rsidP="003073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B2356">
              <w:rPr>
                <w:sz w:val="24"/>
                <w:szCs w:val="24"/>
              </w:rPr>
              <w:t>Удельная активность цезия-137</w:t>
            </w:r>
          </w:p>
        </w:tc>
        <w:tc>
          <w:tcPr>
            <w:tcW w:w="2268" w:type="dxa"/>
          </w:tcPr>
          <w:p w14:paraId="20EFCAA9" w14:textId="77777777" w:rsidR="009539D9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215"/>
              <w:jc w:val="both"/>
              <w:textAlignment w:val="baseline"/>
              <w:rPr>
                <w:sz w:val="24"/>
                <w:szCs w:val="24"/>
              </w:rPr>
            </w:pPr>
            <w:r w:rsidRPr="001B2356">
              <w:rPr>
                <w:sz w:val="24"/>
                <w:szCs w:val="24"/>
              </w:rPr>
              <w:t xml:space="preserve">ГН 10-117-99  </w:t>
            </w:r>
          </w:p>
          <w:p w14:paraId="2A3E8858" w14:textId="77777777" w:rsidR="000969C1" w:rsidRPr="001B2356" w:rsidRDefault="000969C1" w:rsidP="009539D9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215"/>
              <w:jc w:val="both"/>
              <w:textAlignment w:val="baseline"/>
              <w:rPr>
                <w:sz w:val="24"/>
                <w:szCs w:val="24"/>
              </w:rPr>
            </w:pPr>
            <w:r w:rsidRPr="001B2356">
              <w:rPr>
                <w:sz w:val="24"/>
                <w:szCs w:val="24"/>
              </w:rPr>
              <w:t>(РДУ-99)</w:t>
            </w:r>
          </w:p>
        </w:tc>
        <w:tc>
          <w:tcPr>
            <w:tcW w:w="2268" w:type="dxa"/>
          </w:tcPr>
          <w:p w14:paraId="3C014E5E" w14:textId="77777777" w:rsidR="000969C1" w:rsidRPr="001B2356" w:rsidRDefault="000969C1" w:rsidP="005216A3">
            <w:pPr>
              <w:tabs>
                <w:tab w:val="left" w:pos="0"/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B2356">
              <w:rPr>
                <w:sz w:val="24"/>
                <w:szCs w:val="24"/>
              </w:rPr>
              <w:t xml:space="preserve">МВИ 179-95 </w:t>
            </w:r>
          </w:p>
          <w:p w14:paraId="1928410B" w14:textId="77777777" w:rsidR="000969C1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B2356">
              <w:rPr>
                <w:sz w:val="24"/>
                <w:szCs w:val="24"/>
              </w:rPr>
              <w:t>МВИ.МН 1823-2007</w:t>
            </w:r>
          </w:p>
          <w:p w14:paraId="3854151E" w14:textId="77777777" w:rsidR="000969C1" w:rsidRPr="001B2356" w:rsidRDefault="000969C1" w:rsidP="002416A2">
            <w:pPr>
              <w:tabs>
                <w:tab w:val="left" w:pos="284"/>
                <w:tab w:val="left" w:pos="2160"/>
              </w:tabs>
              <w:suppressAutoHyphens/>
              <w:ind w:right="62"/>
              <w:rPr>
                <w:sz w:val="24"/>
                <w:szCs w:val="24"/>
              </w:rPr>
            </w:pPr>
            <w:r w:rsidRPr="001D583A">
              <w:rPr>
                <w:sz w:val="24"/>
                <w:szCs w:val="24"/>
              </w:rPr>
              <w:t>ГОСТ 32161-2013</w:t>
            </w:r>
          </w:p>
        </w:tc>
      </w:tr>
    </w:tbl>
    <w:p w14:paraId="7C7E9428" w14:textId="77777777" w:rsidR="00365954" w:rsidRDefault="00365954">
      <w:r>
        <w:br w:type="page"/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127"/>
        <w:gridCol w:w="1275"/>
        <w:gridCol w:w="2127"/>
        <w:gridCol w:w="2409"/>
        <w:gridCol w:w="2410"/>
      </w:tblGrid>
      <w:tr w:rsidR="000969C1" w:rsidRPr="00D7528B" w14:paraId="7FCC7A1D" w14:textId="77777777" w:rsidTr="009B668F">
        <w:trPr>
          <w:trHeight w:val="1437"/>
        </w:trPr>
        <w:tc>
          <w:tcPr>
            <w:tcW w:w="709" w:type="dxa"/>
          </w:tcPr>
          <w:p w14:paraId="1F06B6E6" w14:textId="77777777" w:rsidR="000969C1" w:rsidRPr="00A97DEB" w:rsidRDefault="000969C1" w:rsidP="00A97DEB">
            <w:pPr>
              <w:pStyle w:val="12"/>
              <w:rPr>
                <w:sz w:val="24"/>
                <w:szCs w:val="24"/>
                <w:lang w:val="ru-RU"/>
              </w:rPr>
            </w:pPr>
            <w:r w:rsidRPr="00A97DEB">
              <w:rPr>
                <w:sz w:val="24"/>
                <w:szCs w:val="24"/>
                <w:lang w:val="ru-RU"/>
              </w:rPr>
              <w:lastRenderedPageBreak/>
              <w:t xml:space="preserve"> 9.1</w:t>
            </w:r>
            <w:r w:rsidR="003B3311" w:rsidRPr="00A97DEB">
              <w:rPr>
                <w:sz w:val="24"/>
                <w:szCs w:val="24"/>
                <w:lang w:val="ru-RU"/>
              </w:rPr>
              <w:t>**</w:t>
            </w:r>
            <w:r w:rsidRPr="00A97DEB">
              <w:rPr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2127" w:type="dxa"/>
            <w:vMerge w:val="restart"/>
          </w:tcPr>
          <w:p w14:paraId="5FA34C7A" w14:textId="77777777" w:rsidR="000969C1" w:rsidRDefault="000969C1" w:rsidP="00CA13B9">
            <w:pPr>
              <w:tabs>
                <w:tab w:val="left" w:pos="189"/>
                <w:tab w:val="left" w:pos="1734"/>
              </w:tabs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Напитки, в том числе воды питье</w:t>
            </w:r>
            <w:r>
              <w:rPr>
                <w:sz w:val="24"/>
                <w:szCs w:val="24"/>
              </w:rPr>
              <w:t>-</w:t>
            </w:r>
            <w:r w:rsidRPr="0042323D">
              <w:rPr>
                <w:sz w:val="24"/>
                <w:szCs w:val="24"/>
              </w:rPr>
              <w:t>вые</w:t>
            </w:r>
            <w:r>
              <w:rPr>
                <w:sz w:val="24"/>
                <w:szCs w:val="24"/>
              </w:rPr>
              <w:t>,</w:t>
            </w:r>
            <w:r w:rsidRPr="0042323D">
              <w:rPr>
                <w:sz w:val="24"/>
                <w:szCs w:val="24"/>
              </w:rPr>
              <w:t xml:space="preserve"> минерал</w:t>
            </w:r>
            <w:r>
              <w:rPr>
                <w:sz w:val="24"/>
                <w:szCs w:val="24"/>
              </w:rPr>
              <w:t>ь</w:t>
            </w:r>
            <w:r w:rsidRPr="0042323D">
              <w:rPr>
                <w:sz w:val="24"/>
                <w:szCs w:val="24"/>
              </w:rPr>
              <w:t>ные</w:t>
            </w:r>
            <w:r>
              <w:rPr>
                <w:sz w:val="24"/>
                <w:szCs w:val="24"/>
              </w:rPr>
              <w:t>,</w:t>
            </w:r>
            <w:r w:rsidRPr="0042323D">
              <w:rPr>
                <w:sz w:val="24"/>
                <w:szCs w:val="24"/>
              </w:rPr>
              <w:t xml:space="preserve"> природные, столовые, лечебно-столовые, лечебные,  напитки </w:t>
            </w:r>
            <w:r>
              <w:rPr>
                <w:sz w:val="24"/>
                <w:szCs w:val="24"/>
              </w:rPr>
              <w:t>безалко</w:t>
            </w:r>
            <w:r w:rsidRPr="0042323D">
              <w:rPr>
                <w:sz w:val="24"/>
                <w:szCs w:val="24"/>
              </w:rPr>
              <w:t xml:space="preserve">гольные, в том числе с соком и искусственно минерализованные, напитки брожения, </w:t>
            </w:r>
            <w:r>
              <w:rPr>
                <w:sz w:val="24"/>
                <w:szCs w:val="24"/>
              </w:rPr>
              <w:t>с</w:t>
            </w:r>
            <w:r w:rsidRPr="0042323D">
              <w:rPr>
                <w:sz w:val="24"/>
                <w:szCs w:val="24"/>
              </w:rPr>
              <w:t>лаб</w:t>
            </w:r>
            <w:r>
              <w:rPr>
                <w:sz w:val="24"/>
                <w:szCs w:val="24"/>
              </w:rPr>
              <w:t>о</w:t>
            </w:r>
            <w:r w:rsidRPr="0042323D">
              <w:rPr>
                <w:sz w:val="24"/>
                <w:szCs w:val="24"/>
              </w:rPr>
              <w:t>алкогольные, пиво</w:t>
            </w:r>
          </w:p>
          <w:p w14:paraId="16B9C3A2" w14:textId="77777777" w:rsidR="000969C1" w:rsidRPr="00513A94" w:rsidRDefault="000969C1" w:rsidP="005216A3">
            <w:pPr>
              <w:rPr>
                <w:sz w:val="24"/>
                <w:szCs w:val="24"/>
              </w:rPr>
            </w:pPr>
          </w:p>
          <w:p w14:paraId="6F92D31F" w14:textId="77777777" w:rsidR="000969C1" w:rsidRPr="00513A94" w:rsidRDefault="000969C1" w:rsidP="005216A3">
            <w:pPr>
              <w:rPr>
                <w:sz w:val="24"/>
                <w:szCs w:val="24"/>
              </w:rPr>
            </w:pPr>
          </w:p>
          <w:p w14:paraId="6EBA5215" w14:textId="77777777" w:rsidR="000969C1" w:rsidRPr="00513A94" w:rsidRDefault="000969C1" w:rsidP="005216A3">
            <w:pPr>
              <w:rPr>
                <w:sz w:val="24"/>
                <w:szCs w:val="24"/>
              </w:rPr>
            </w:pPr>
          </w:p>
          <w:p w14:paraId="7CEBD959" w14:textId="77777777" w:rsidR="000969C1" w:rsidRPr="00513A94" w:rsidRDefault="000969C1" w:rsidP="005216A3">
            <w:pPr>
              <w:rPr>
                <w:sz w:val="24"/>
                <w:szCs w:val="24"/>
              </w:rPr>
            </w:pPr>
          </w:p>
          <w:p w14:paraId="7EFE36EC" w14:textId="77777777" w:rsidR="000969C1" w:rsidRPr="00513A94" w:rsidRDefault="000969C1" w:rsidP="005216A3">
            <w:pPr>
              <w:rPr>
                <w:sz w:val="24"/>
                <w:szCs w:val="24"/>
              </w:rPr>
            </w:pPr>
          </w:p>
          <w:p w14:paraId="798DE4DB" w14:textId="77777777" w:rsidR="000969C1" w:rsidRPr="00513A94" w:rsidRDefault="000969C1" w:rsidP="005216A3">
            <w:pPr>
              <w:rPr>
                <w:sz w:val="24"/>
                <w:szCs w:val="24"/>
              </w:rPr>
            </w:pPr>
          </w:p>
          <w:p w14:paraId="53919FC4" w14:textId="77777777" w:rsidR="000969C1" w:rsidRPr="00513A94" w:rsidRDefault="000969C1" w:rsidP="005216A3">
            <w:pPr>
              <w:rPr>
                <w:sz w:val="24"/>
                <w:szCs w:val="24"/>
              </w:rPr>
            </w:pPr>
          </w:p>
          <w:p w14:paraId="14AB05F0" w14:textId="77777777" w:rsidR="000969C1" w:rsidRPr="00513A94" w:rsidRDefault="000969C1" w:rsidP="005216A3">
            <w:pPr>
              <w:rPr>
                <w:sz w:val="24"/>
                <w:szCs w:val="24"/>
              </w:rPr>
            </w:pPr>
          </w:p>
          <w:p w14:paraId="000F729A" w14:textId="77777777" w:rsidR="000969C1" w:rsidRPr="00513A94" w:rsidRDefault="000969C1" w:rsidP="005216A3">
            <w:pPr>
              <w:rPr>
                <w:sz w:val="24"/>
                <w:szCs w:val="24"/>
              </w:rPr>
            </w:pPr>
          </w:p>
          <w:p w14:paraId="6BAC2A13" w14:textId="77777777" w:rsidR="000969C1" w:rsidRDefault="000969C1" w:rsidP="005216A3">
            <w:pPr>
              <w:rPr>
                <w:sz w:val="24"/>
                <w:szCs w:val="24"/>
              </w:rPr>
            </w:pPr>
          </w:p>
          <w:p w14:paraId="46D71A95" w14:textId="77777777" w:rsidR="000969C1" w:rsidRDefault="000969C1" w:rsidP="005216A3">
            <w:pPr>
              <w:rPr>
                <w:sz w:val="24"/>
                <w:szCs w:val="24"/>
              </w:rPr>
            </w:pPr>
          </w:p>
          <w:p w14:paraId="45239B2C" w14:textId="77777777" w:rsidR="000969C1" w:rsidRDefault="000969C1" w:rsidP="005216A3">
            <w:pPr>
              <w:rPr>
                <w:sz w:val="24"/>
                <w:szCs w:val="24"/>
              </w:rPr>
            </w:pPr>
          </w:p>
          <w:p w14:paraId="0204C70C" w14:textId="77777777" w:rsidR="000969C1" w:rsidRDefault="000969C1" w:rsidP="005216A3">
            <w:pPr>
              <w:rPr>
                <w:sz w:val="24"/>
                <w:szCs w:val="24"/>
              </w:rPr>
            </w:pPr>
          </w:p>
          <w:p w14:paraId="0C54C598" w14:textId="77777777" w:rsidR="001C1004" w:rsidRDefault="001C1004" w:rsidP="005216A3">
            <w:pPr>
              <w:rPr>
                <w:sz w:val="24"/>
                <w:szCs w:val="24"/>
              </w:rPr>
            </w:pPr>
          </w:p>
          <w:p w14:paraId="2B2D0E79" w14:textId="77777777" w:rsidR="001C1004" w:rsidRDefault="001C1004" w:rsidP="005216A3">
            <w:pPr>
              <w:rPr>
                <w:sz w:val="24"/>
                <w:szCs w:val="24"/>
              </w:rPr>
            </w:pPr>
          </w:p>
          <w:p w14:paraId="7A90EF8B" w14:textId="77777777" w:rsidR="001C1004" w:rsidRDefault="001C1004" w:rsidP="005216A3">
            <w:pPr>
              <w:rPr>
                <w:sz w:val="24"/>
                <w:szCs w:val="24"/>
              </w:rPr>
            </w:pPr>
          </w:p>
          <w:p w14:paraId="25428FE9" w14:textId="77777777" w:rsidR="001C1004" w:rsidRDefault="001C1004" w:rsidP="005216A3">
            <w:pPr>
              <w:rPr>
                <w:sz w:val="24"/>
                <w:szCs w:val="24"/>
              </w:rPr>
            </w:pPr>
          </w:p>
          <w:p w14:paraId="0597A8CD" w14:textId="77777777" w:rsidR="001C1004" w:rsidRDefault="001C1004" w:rsidP="005216A3">
            <w:pPr>
              <w:rPr>
                <w:sz w:val="24"/>
                <w:szCs w:val="24"/>
              </w:rPr>
            </w:pPr>
          </w:p>
          <w:p w14:paraId="26337B12" w14:textId="77777777" w:rsidR="001C1004" w:rsidRDefault="001C1004" w:rsidP="005216A3">
            <w:pPr>
              <w:rPr>
                <w:sz w:val="24"/>
                <w:szCs w:val="24"/>
              </w:rPr>
            </w:pPr>
          </w:p>
          <w:p w14:paraId="200516AA" w14:textId="77777777" w:rsidR="001C1004" w:rsidRDefault="001C1004" w:rsidP="005216A3">
            <w:pPr>
              <w:rPr>
                <w:sz w:val="24"/>
                <w:szCs w:val="24"/>
              </w:rPr>
            </w:pPr>
          </w:p>
          <w:p w14:paraId="7E434947" w14:textId="77777777" w:rsidR="001C1004" w:rsidRDefault="001C1004" w:rsidP="005216A3">
            <w:pPr>
              <w:rPr>
                <w:sz w:val="24"/>
                <w:szCs w:val="24"/>
              </w:rPr>
            </w:pPr>
          </w:p>
          <w:p w14:paraId="765F1A9B" w14:textId="77777777" w:rsidR="001C1004" w:rsidRDefault="001C1004" w:rsidP="005216A3">
            <w:pPr>
              <w:rPr>
                <w:sz w:val="24"/>
                <w:szCs w:val="24"/>
              </w:rPr>
            </w:pPr>
          </w:p>
          <w:p w14:paraId="398CA937" w14:textId="77777777" w:rsidR="001C1004" w:rsidRDefault="001C1004" w:rsidP="005216A3">
            <w:pPr>
              <w:rPr>
                <w:sz w:val="24"/>
                <w:szCs w:val="24"/>
              </w:rPr>
            </w:pPr>
          </w:p>
          <w:p w14:paraId="64447506" w14:textId="77777777" w:rsidR="001C1004" w:rsidRDefault="001C1004" w:rsidP="005216A3">
            <w:pPr>
              <w:rPr>
                <w:sz w:val="24"/>
                <w:szCs w:val="24"/>
              </w:rPr>
            </w:pPr>
          </w:p>
          <w:p w14:paraId="314A6369" w14:textId="77777777" w:rsidR="001C1004" w:rsidRDefault="001C1004" w:rsidP="005216A3">
            <w:pPr>
              <w:rPr>
                <w:sz w:val="24"/>
                <w:szCs w:val="24"/>
              </w:rPr>
            </w:pPr>
          </w:p>
          <w:p w14:paraId="0DD49322" w14:textId="77777777" w:rsidR="003B3311" w:rsidRDefault="003B3311" w:rsidP="005216A3">
            <w:pPr>
              <w:rPr>
                <w:sz w:val="24"/>
                <w:szCs w:val="24"/>
              </w:rPr>
            </w:pPr>
          </w:p>
          <w:p w14:paraId="2F1D269E" w14:textId="77777777" w:rsidR="003B3311" w:rsidRDefault="003B3311" w:rsidP="005216A3">
            <w:pPr>
              <w:rPr>
                <w:sz w:val="24"/>
                <w:szCs w:val="24"/>
              </w:rPr>
            </w:pPr>
          </w:p>
          <w:p w14:paraId="0C5F35C5" w14:textId="77777777" w:rsidR="000969C1" w:rsidRDefault="000969C1" w:rsidP="005216A3">
            <w:pPr>
              <w:rPr>
                <w:sz w:val="24"/>
                <w:szCs w:val="24"/>
              </w:rPr>
            </w:pPr>
          </w:p>
          <w:p w14:paraId="3B9E8D26" w14:textId="77777777" w:rsidR="003B3311" w:rsidRDefault="003B3311" w:rsidP="005216A3">
            <w:pPr>
              <w:rPr>
                <w:sz w:val="24"/>
                <w:szCs w:val="24"/>
              </w:rPr>
            </w:pPr>
          </w:p>
          <w:p w14:paraId="4C99C8B0" w14:textId="77777777" w:rsidR="003B3311" w:rsidRDefault="003B3311" w:rsidP="005216A3">
            <w:pPr>
              <w:rPr>
                <w:sz w:val="24"/>
                <w:szCs w:val="24"/>
              </w:rPr>
            </w:pPr>
          </w:p>
          <w:p w14:paraId="42B4F8A1" w14:textId="77777777" w:rsidR="003B3311" w:rsidRDefault="003B3311" w:rsidP="005216A3">
            <w:pPr>
              <w:rPr>
                <w:sz w:val="24"/>
                <w:szCs w:val="24"/>
              </w:rPr>
            </w:pPr>
          </w:p>
          <w:p w14:paraId="33B31986" w14:textId="77777777" w:rsidR="00BD31CA" w:rsidRDefault="00BD31CA" w:rsidP="005216A3">
            <w:pPr>
              <w:rPr>
                <w:sz w:val="24"/>
                <w:szCs w:val="24"/>
              </w:rPr>
            </w:pPr>
          </w:p>
          <w:p w14:paraId="78E6E5C5" w14:textId="77777777" w:rsidR="000969C1" w:rsidRPr="00513A94" w:rsidRDefault="000969C1" w:rsidP="00BD31CA">
            <w:pPr>
              <w:tabs>
                <w:tab w:val="left" w:pos="189"/>
                <w:tab w:val="left" w:pos="1734"/>
              </w:tabs>
              <w:overflowPunct w:val="0"/>
              <w:autoSpaceDE w:val="0"/>
              <w:autoSpaceDN w:val="0"/>
              <w:adjustRightInd w:val="0"/>
              <w:ind w:left="-108" w:right="-109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Напитки, в том чис</w:t>
            </w:r>
            <w:r w:rsidRPr="0042323D">
              <w:rPr>
                <w:sz w:val="24"/>
                <w:szCs w:val="24"/>
              </w:rPr>
              <w:lastRenderedPageBreak/>
              <w:t>ле воды питьевые</w:t>
            </w:r>
            <w:r>
              <w:rPr>
                <w:sz w:val="24"/>
                <w:szCs w:val="24"/>
              </w:rPr>
              <w:t>,</w:t>
            </w:r>
            <w:r w:rsidRPr="0042323D">
              <w:rPr>
                <w:sz w:val="24"/>
                <w:szCs w:val="24"/>
              </w:rPr>
              <w:t xml:space="preserve"> минерал</w:t>
            </w:r>
            <w:r>
              <w:rPr>
                <w:sz w:val="24"/>
                <w:szCs w:val="24"/>
              </w:rPr>
              <w:t>ь</w:t>
            </w:r>
            <w:r w:rsidRPr="0042323D">
              <w:rPr>
                <w:sz w:val="24"/>
                <w:szCs w:val="24"/>
              </w:rPr>
              <w:t>ные</w:t>
            </w:r>
            <w:r>
              <w:rPr>
                <w:sz w:val="24"/>
                <w:szCs w:val="24"/>
              </w:rPr>
              <w:t>,</w:t>
            </w:r>
            <w:r w:rsidRPr="0042323D">
              <w:rPr>
                <w:sz w:val="24"/>
                <w:szCs w:val="24"/>
              </w:rPr>
              <w:t xml:space="preserve"> природные, столовые, лечебно-столовые, л</w:t>
            </w:r>
            <w:r w:rsidR="00AF30A6">
              <w:rPr>
                <w:sz w:val="24"/>
                <w:szCs w:val="24"/>
              </w:rPr>
              <w:t>е</w:t>
            </w:r>
            <w:r w:rsidRPr="0042323D">
              <w:rPr>
                <w:sz w:val="24"/>
                <w:szCs w:val="24"/>
              </w:rPr>
              <w:t xml:space="preserve">чебные,  напитки </w:t>
            </w:r>
            <w:r>
              <w:rPr>
                <w:sz w:val="24"/>
                <w:szCs w:val="24"/>
              </w:rPr>
              <w:t>безалко</w:t>
            </w:r>
            <w:r w:rsidRPr="0042323D">
              <w:rPr>
                <w:sz w:val="24"/>
                <w:szCs w:val="24"/>
              </w:rPr>
              <w:t xml:space="preserve">гольные, в том числе с соком и искусственно минерализованные, напитки брожения, </w:t>
            </w:r>
            <w:r>
              <w:rPr>
                <w:sz w:val="24"/>
                <w:szCs w:val="24"/>
              </w:rPr>
              <w:t>с</w:t>
            </w:r>
            <w:r w:rsidRPr="0042323D">
              <w:rPr>
                <w:sz w:val="24"/>
                <w:szCs w:val="24"/>
              </w:rPr>
              <w:t>лаб</w:t>
            </w:r>
            <w:r>
              <w:rPr>
                <w:sz w:val="24"/>
                <w:szCs w:val="24"/>
              </w:rPr>
              <w:t>о</w:t>
            </w:r>
            <w:r w:rsidRPr="0042323D">
              <w:rPr>
                <w:sz w:val="24"/>
                <w:szCs w:val="24"/>
              </w:rPr>
              <w:t>алкогольные, пиво</w:t>
            </w:r>
          </w:p>
        </w:tc>
        <w:tc>
          <w:tcPr>
            <w:tcW w:w="1275" w:type="dxa"/>
          </w:tcPr>
          <w:p w14:paraId="4D09AA55" w14:textId="77777777" w:rsidR="000969C1" w:rsidRDefault="000969C1" w:rsidP="00205CCF">
            <w:pPr>
              <w:ind w:left="-55"/>
              <w:rPr>
                <w:sz w:val="16"/>
                <w:szCs w:val="16"/>
              </w:rPr>
            </w:pPr>
            <w:r w:rsidRPr="00DC2203">
              <w:rPr>
                <w:sz w:val="16"/>
                <w:szCs w:val="16"/>
              </w:rPr>
              <w:lastRenderedPageBreak/>
              <w:t>11.01/42.000</w:t>
            </w:r>
          </w:p>
          <w:p w14:paraId="06D84AC9" w14:textId="77777777" w:rsidR="000969C1" w:rsidRDefault="000969C1" w:rsidP="00205CCF">
            <w:pPr>
              <w:ind w:left="-55"/>
              <w:rPr>
                <w:sz w:val="16"/>
                <w:szCs w:val="16"/>
              </w:rPr>
            </w:pPr>
            <w:r w:rsidRPr="00DC2203">
              <w:rPr>
                <w:sz w:val="16"/>
                <w:szCs w:val="16"/>
              </w:rPr>
              <w:t>11.02/42.000</w:t>
            </w:r>
          </w:p>
          <w:p w14:paraId="32B9B492" w14:textId="77777777" w:rsidR="000969C1" w:rsidRDefault="000969C1" w:rsidP="00205CCF">
            <w:pPr>
              <w:ind w:left="-55"/>
              <w:rPr>
                <w:sz w:val="16"/>
                <w:szCs w:val="16"/>
              </w:rPr>
            </w:pPr>
            <w:r w:rsidRPr="00DC2203">
              <w:rPr>
                <w:sz w:val="16"/>
                <w:szCs w:val="16"/>
              </w:rPr>
              <w:t>11.03/42.000</w:t>
            </w:r>
          </w:p>
          <w:p w14:paraId="19511DAF" w14:textId="77777777" w:rsidR="000969C1" w:rsidRDefault="000969C1" w:rsidP="00205CCF">
            <w:pPr>
              <w:ind w:left="-55"/>
              <w:rPr>
                <w:sz w:val="16"/>
                <w:szCs w:val="16"/>
              </w:rPr>
            </w:pPr>
            <w:r w:rsidRPr="00DC2203">
              <w:rPr>
                <w:sz w:val="16"/>
                <w:szCs w:val="16"/>
              </w:rPr>
              <w:t>11.05/42.000</w:t>
            </w:r>
          </w:p>
          <w:p w14:paraId="57EC717A" w14:textId="77777777" w:rsidR="000969C1" w:rsidRPr="00DC2203" w:rsidRDefault="000969C1" w:rsidP="00205CCF">
            <w:pPr>
              <w:ind w:left="-55"/>
              <w:rPr>
                <w:sz w:val="16"/>
                <w:szCs w:val="16"/>
              </w:rPr>
            </w:pPr>
            <w:r w:rsidRPr="00DC2203">
              <w:rPr>
                <w:sz w:val="16"/>
                <w:szCs w:val="16"/>
              </w:rPr>
              <w:t>11.07/42.000</w:t>
            </w:r>
          </w:p>
          <w:p w14:paraId="24CA4A49" w14:textId="77777777" w:rsidR="000969C1" w:rsidRPr="00DC2203" w:rsidRDefault="000969C1" w:rsidP="00205CCF">
            <w:pPr>
              <w:ind w:left="-55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7F909ABF" w14:textId="77777777" w:rsidR="000969C1" w:rsidRPr="00DC2203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C2203">
              <w:rPr>
                <w:sz w:val="24"/>
                <w:szCs w:val="24"/>
              </w:rPr>
              <w:t xml:space="preserve">Отбор </w:t>
            </w:r>
            <w:r>
              <w:rPr>
                <w:sz w:val="24"/>
                <w:szCs w:val="24"/>
              </w:rPr>
              <w:t xml:space="preserve">образцов </w:t>
            </w:r>
          </w:p>
          <w:p w14:paraId="698D957C" w14:textId="77777777" w:rsidR="000969C1" w:rsidRPr="00DC2203" w:rsidRDefault="000969C1" w:rsidP="005216A3">
            <w:pPr>
              <w:overflowPunct w:val="0"/>
              <w:autoSpaceDE w:val="0"/>
              <w:autoSpaceDN w:val="0"/>
              <w:adjustRightInd w:val="0"/>
              <w:ind w:left="186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77AC98E0" w14:textId="77777777" w:rsidR="000969C1" w:rsidRPr="00DC2203" w:rsidRDefault="000969C1" w:rsidP="00F462E1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ind w:right="-122"/>
              <w:textAlignment w:val="baseline"/>
              <w:rPr>
                <w:sz w:val="24"/>
                <w:szCs w:val="24"/>
              </w:rPr>
            </w:pPr>
            <w:r w:rsidRPr="00DC2203">
              <w:rPr>
                <w:sz w:val="24"/>
                <w:szCs w:val="24"/>
              </w:rPr>
              <w:softHyphen/>
            </w:r>
            <w:r w:rsidRPr="00DC2203">
              <w:rPr>
                <w:sz w:val="24"/>
                <w:szCs w:val="24"/>
              </w:rPr>
              <w:softHyphen/>
              <w:t xml:space="preserve">ГОСТ 23268.0-91 п.2 </w:t>
            </w:r>
          </w:p>
          <w:p w14:paraId="3371B99E" w14:textId="77777777" w:rsidR="000969C1" w:rsidRPr="00DC2203" w:rsidRDefault="000969C1" w:rsidP="00F462E1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C2203">
              <w:rPr>
                <w:sz w:val="24"/>
                <w:szCs w:val="24"/>
              </w:rPr>
              <w:t>ГОСТ 31904-2012</w:t>
            </w:r>
          </w:p>
          <w:p w14:paraId="2CEAC023" w14:textId="77777777" w:rsidR="000969C1" w:rsidRPr="00DC2203" w:rsidRDefault="000969C1" w:rsidP="00F462E1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C2203">
              <w:rPr>
                <w:sz w:val="24"/>
                <w:szCs w:val="24"/>
              </w:rPr>
              <w:t>ГОСТ 12786-80</w:t>
            </w:r>
          </w:p>
          <w:p w14:paraId="44D9BB1B" w14:textId="77777777" w:rsidR="000969C1" w:rsidRPr="00DC2203" w:rsidRDefault="000969C1" w:rsidP="00F462E1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C2203">
              <w:rPr>
                <w:sz w:val="24"/>
                <w:szCs w:val="24"/>
              </w:rPr>
              <w:t>СТБ 1036-97</w:t>
            </w:r>
            <w:r w:rsidR="003B3311">
              <w:rPr>
                <w:sz w:val="24"/>
                <w:szCs w:val="24"/>
              </w:rPr>
              <w:t xml:space="preserve"> </w:t>
            </w:r>
            <w:r w:rsidRPr="00DC2203">
              <w:rPr>
                <w:sz w:val="24"/>
                <w:szCs w:val="24"/>
              </w:rPr>
              <w:t xml:space="preserve">п.7.9- </w:t>
            </w:r>
          </w:p>
          <w:p w14:paraId="6FEBE415" w14:textId="77777777" w:rsidR="000969C1" w:rsidRDefault="000969C1" w:rsidP="00AF30A6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C2203">
              <w:rPr>
                <w:sz w:val="24"/>
                <w:szCs w:val="24"/>
              </w:rPr>
              <w:t xml:space="preserve">7.12 </w:t>
            </w:r>
            <w:r w:rsidR="00AF30A6">
              <w:rPr>
                <w:sz w:val="24"/>
                <w:szCs w:val="24"/>
              </w:rPr>
              <w:t xml:space="preserve">  </w:t>
            </w:r>
            <w:r w:rsidRPr="00DC2203">
              <w:rPr>
                <w:sz w:val="24"/>
                <w:szCs w:val="24"/>
              </w:rPr>
              <w:t>СТБ 1053-2015</w:t>
            </w:r>
          </w:p>
          <w:p w14:paraId="4799DB56" w14:textId="77777777" w:rsidR="000969C1" w:rsidRPr="00DC2203" w:rsidRDefault="0073723D" w:rsidP="003B3311">
            <w:pPr>
              <w:pStyle w:val="12"/>
              <w:ind w:right="-247"/>
              <w:rPr>
                <w:sz w:val="24"/>
                <w:szCs w:val="24"/>
                <w:lang w:val="ru-RU"/>
              </w:rPr>
            </w:pPr>
            <w:r w:rsidRPr="00114C54">
              <w:rPr>
                <w:sz w:val="24"/>
                <w:szCs w:val="24"/>
                <w:lang w:val="ru-RU" w:eastAsia="ru-RU"/>
              </w:rPr>
              <w:t>ТНПА и др</w:t>
            </w:r>
            <w:r w:rsidR="003B3311">
              <w:rPr>
                <w:sz w:val="24"/>
                <w:szCs w:val="24"/>
                <w:lang w:val="ru-RU" w:eastAsia="ru-RU"/>
              </w:rPr>
              <w:t xml:space="preserve">. </w:t>
            </w:r>
            <w:r w:rsidRPr="00114C54">
              <w:rPr>
                <w:sz w:val="24"/>
                <w:szCs w:val="24"/>
                <w:lang w:val="ru-RU" w:eastAsia="ru-RU"/>
              </w:rPr>
              <w:t>документация на про</w:t>
            </w:r>
            <w:r w:rsidRPr="00114C54">
              <w:rPr>
                <w:sz w:val="24"/>
                <w:szCs w:val="24"/>
                <w:lang w:val="ru-RU"/>
              </w:rPr>
              <w:t>дукцию</w:t>
            </w:r>
          </w:p>
        </w:tc>
        <w:tc>
          <w:tcPr>
            <w:tcW w:w="2410" w:type="dxa"/>
          </w:tcPr>
          <w:p w14:paraId="748046AF" w14:textId="77777777" w:rsidR="000969C1" w:rsidRPr="00DC2203" w:rsidRDefault="000969C1" w:rsidP="005216A3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ind w:right="-122"/>
              <w:textAlignment w:val="baseline"/>
              <w:rPr>
                <w:sz w:val="24"/>
                <w:szCs w:val="24"/>
              </w:rPr>
            </w:pPr>
            <w:r w:rsidRPr="00DC2203">
              <w:rPr>
                <w:sz w:val="24"/>
                <w:szCs w:val="24"/>
              </w:rPr>
              <w:t xml:space="preserve">ГОСТ 23268.0-91 п.2 </w:t>
            </w:r>
          </w:p>
          <w:p w14:paraId="78249C9C" w14:textId="77777777" w:rsidR="000969C1" w:rsidRPr="00DC2203" w:rsidRDefault="000969C1" w:rsidP="005216A3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C2203">
              <w:rPr>
                <w:sz w:val="24"/>
                <w:szCs w:val="24"/>
              </w:rPr>
              <w:t>ГОСТ 31904-2012</w:t>
            </w:r>
          </w:p>
          <w:p w14:paraId="2F990263" w14:textId="77777777" w:rsidR="000969C1" w:rsidRPr="00DC2203" w:rsidRDefault="000969C1" w:rsidP="005216A3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C2203">
              <w:rPr>
                <w:sz w:val="24"/>
                <w:szCs w:val="24"/>
              </w:rPr>
              <w:t>ГОСТ 12786-80</w:t>
            </w:r>
          </w:p>
          <w:p w14:paraId="1BFD513B" w14:textId="77777777" w:rsidR="000969C1" w:rsidRPr="00DC2203" w:rsidRDefault="000969C1" w:rsidP="00AF30A6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sz w:val="24"/>
                <w:szCs w:val="24"/>
              </w:rPr>
            </w:pPr>
            <w:r w:rsidRPr="00DC2203">
              <w:rPr>
                <w:sz w:val="24"/>
                <w:szCs w:val="24"/>
              </w:rPr>
              <w:t xml:space="preserve">СТБ 1036-97п.7.9-7.12 </w:t>
            </w:r>
          </w:p>
          <w:p w14:paraId="6021FFED" w14:textId="77777777" w:rsidR="000969C1" w:rsidRPr="00DC2203" w:rsidRDefault="000969C1" w:rsidP="005216A3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236"/>
              <w:textAlignment w:val="baseline"/>
              <w:rPr>
                <w:sz w:val="24"/>
                <w:szCs w:val="24"/>
              </w:rPr>
            </w:pPr>
            <w:r w:rsidRPr="00DC2203">
              <w:rPr>
                <w:sz w:val="24"/>
                <w:szCs w:val="24"/>
              </w:rPr>
              <w:t>СТБ 1053-2015</w:t>
            </w:r>
          </w:p>
          <w:p w14:paraId="1364097B" w14:textId="77777777" w:rsidR="000969C1" w:rsidRPr="00DC2203" w:rsidRDefault="000969C1" w:rsidP="007442D0">
            <w:pPr>
              <w:tabs>
                <w:tab w:val="left" w:pos="284"/>
                <w:tab w:val="left" w:pos="2160"/>
              </w:tabs>
              <w:suppressAutoHyphens/>
              <w:ind w:right="62"/>
              <w:rPr>
                <w:sz w:val="24"/>
                <w:szCs w:val="24"/>
              </w:rPr>
            </w:pPr>
            <w:r w:rsidRPr="00182ADE">
              <w:rPr>
                <w:sz w:val="24"/>
                <w:szCs w:val="24"/>
              </w:rPr>
              <w:t>ГОСТ 32164-2013</w:t>
            </w:r>
          </w:p>
        </w:tc>
      </w:tr>
      <w:tr w:rsidR="000969C1" w:rsidRPr="00D7528B" w14:paraId="1AC93EA1" w14:textId="77777777" w:rsidTr="009B668F">
        <w:trPr>
          <w:trHeight w:val="170"/>
        </w:trPr>
        <w:tc>
          <w:tcPr>
            <w:tcW w:w="709" w:type="dxa"/>
          </w:tcPr>
          <w:p w14:paraId="6275A0D8" w14:textId="77777777" w:rsidR="000969C1" w:rsidRPr="00A97DEB" w:rsidRDefault="000969C1" w:rsidP="00A97DEB">
            <w:pPr>
              <w:pStyle w:val="12"/>
              <w:rPr>
                <w:sz w:val="24"/>
                <w:szCs w:val="24"/>
                <w:lang w:val="ru-RU"/>
              </w:rPr>
            </w:pPr>
            <w:r w:rsidRPr="00A97DEB">
              <w:rPr>
                <w:sz w:val="24"/>
                <w:szCs w:val="24"/>
                <w:lang w:val="ru-RU"/>
              </w:rPr>
              <w:t>9.2</w:t>
            </w:r>
            <w:r w:rsidR="003B3311" w:rsidRPr="00A97DEB">
              <w:rPr>
                <w:sz w:val="24"/>
                <w:szCs w:val="24"/>
                <w:lang w:val="ru-RU"/>
              </w:rPr>
              <w:t>*</w:t>
            </w:r>
            <w:r w:rsidRPr="00A97DEB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  <w:vMerge/>
          </w:tcPr>
          <w:p w14:paraId="55A8777A" w14:textId="77777777" w:rsidR="000969C1" w:rsidRPr="0042323D" w:rsidRDefault="000969C1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left="189" w:right="17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3AFC6A92" w14:textId="77777777" w:rsidR="000969C1" w:rsidRPr="00DC2203" w:rsidRDefault="000969C1" w:rsidP="00AB585F">
            <w:pPr>
              <w:ind w:hanging="55"/>
              <w:rPr>
                <w:sz w:val="16"/>
                <w:szCs w:val="16"/>
              </w:rPr>
            </w:pPr>
            <w:r w:rsidRPr="00DC2203">
              <w:rPr>
                <w:sz w:val="16"/>
                <w:szCs w:val="16"/>
              </w:rPr>
              <w:t>11.01/01.086</w:t>
            </w:r>
          </w:p>
          <w:p w14:paraId="0091486C" w14:textId="77777777" w:rsidR="000969C1" w:rsidRDefault="000969C1" w:rsidP="00CA13B9">
            <w:pPr>
              <w:ind w:left="-55" w:hanging="55"/>
              <w:rPr>
                <w:sz w:val="16"/>
                <w:szCs w:val="16"/>
              </w:rPr>
            </w:pPr>
            <w:r w:rsidRPr="00DC2203">
              <w:rPr>
                <w:sz w:val="16"/>
                <w:szCs w:val="16"/>
              </w:rPr>
              <w:t xml:space="preserve"> 11.02/01.086 11.03/01.086</w:t>
            </w:r>
          </w:p>
          <w:p w14:paraId="6094017E" w14:textId="77777777" w:rsidR="000969C1" w:rsidRDefault="000969C1" w:rsidP="00CA13B9">
            <w:pPr>
              <w:ind w:left="-55" w:hanging="55"/>
              <w:rPr>
                <w:sz w:val="16"/>
                <w:szCs w:val="16"/>
              </w:rPr>
            </w:pPr>
            <w:r w:rsidRPr="00DC2203">
              <w:rPr>
                <w:sz w:val="16"/>
                <w:szCs w:val="16"/>
              </w:rPr>
              <w:t>11.05/01.086</w:t>
            </w:r>
          </w:p>
          <w:p w14:paraId="290A29B3" w14:textId="77777777" w:rsidR="000969C1" w:rsidRPr="00DC2203" w:rsidRDefault="000969C1" w:rsidP="00CA13B9">
            <w:pPr>
              <w:ind w:left="-55" w:hanging="55"/>
              <w:rPr>
                <w:sz w:val="16"/>
                <w:szCs w:val="16"/>
              </w:rPr>
            </w:pPr>
            <w:r w:rsidRPr="00DC2203">
              <w:rPr>
                <w:sz w:val="16"/>
                <w:szCs w:val="16"/>
              </w:rPr>
              <w:t>11.07/01.086</w:t>
            </w:r>
          </w:p>
          <w:p w14:paraId="05EE7EB0" w14:textId="77777777" w:rsidR="000969C1" w:rsidRPr="00DC2203" w:rsidRDefault="000969C1" w:rsidP="00CA13B9">
            <w:pPr>
              <w:ind w:left="-55" w:hanging="55"/>
              <w:rPr>
                <w:sz w:val="16"/>
                <w:szCs w:val="16"/>
              </w:rPr>
            </w:pPr>
          </w:p>
          <w:p w14:paraId="297EE46E" w14:textId="77777777" w:rsidR="000969C1" w:rsidRPr="00DC2203" w:rsidRDefault="000969C1" w:rsidP="00CA13B9">
            <w:pPr>
              <w:ind w:left="-55" w:hanging="55"/>
              <w:rPr>
                <w:sz w:val="16"/>
                <w:szCs w:val="16"/>
              </w:rPr>
            </w:pPr>
          </w:p>
          <w:p w14:paraId="040E162C" w14:textId="77777777" w:rsidR="000969C1" w:rsidRPr="00DC2203" w:rsidRDefault="000969C1" w:rsidP="00CA13B9">
            <w:pPr>
              <w:ind w:left="-55" w:hanging="55"/>
              <w:rPr>
                <w:sz w:val="16"/>
                <w:szCs w:val="16"/>
              </w:rPr>
            </w:pPr>
          </w:p>
          <w:p w14:paraId="2B755108" w14:textId="77777777" w:rsidR="000969C1" w:rsidRPr="00DC2203" w:rsidRDefault="000969C1" w:rsidP="00CA13B9">
            <w:pPr>
              <w:ind w:left="-55" w:hanging="55"/>
              <w:rPr>
                <w:sz w:val="16"/>
                <w:szCs w:val="16"/>
              </w:rPr>
            </w:pPr>
          </w:p>
          <w:p w14:paraId="4EB2587A" w14:textId="77777777" w:rsidR="000969C1" w:rsidRPr="00DC2203" w:rsidRDefault="000969C1" w:rsidP="00CA13B9">
            <w:pPr>
              <w:ind w:left="-55" w:hanging="55"/>
              <w:rPr>
                <w:sz w:val="16"/>
                <w:szCs w:val="16"/>
              </w:rPr>
            </w:pPr>
          </w:p>
          <w:p w14:paraId="2AF91F7B" w14:textId="77777777" w:rsidR="000969C1" w:rsidRPr="00DC2203" w:rsidRDefault="000969C1" w:rsidP="00CA13B9">
            <w:pPr>
              <w:ind w:left="-55" w:hanging="55"/>
              <w:rPr>
                <w:sz w:val="16"/>
                <w:szCs w:val="16"/>
              </w:rPr>
            </w:pPr>
          </w:p>
          <w:p w14:paraId="32397F63" w14:textId="77777777" w:rsidR="000969C1" w:rsidRPr="00DC2203" w:rsidRDefault="000969C1" w:rsidP="00CA13B9">
            <w:pPr>
              <w:ind w:left="-55" w:hanging="55"/>
              <w:rPr>
                <w:sz w:val="16"/>
                <w:szCs w:val="16"/>
              </w:rPr>
            </w:pPr>
          </w:p>
          <w:p w14:paraId="62D8BA4D" w14:textId="77777777" w:rsidR="000969C1" w:rsidRPr="00DC2203" w:rsidRDefault="000969C1" w:rsidP="00CA13B9">
            <w:pPr>
              <w:ind w:left="-55" w:hanging="55"/>
              <w:rPr>
                <w:sz w:val="16"/>
                <w:szCs w:val="16"/>
              </w:rPr>
            </w:pPr>
          </w:p>
          <w:p w14:paraId="2F7004CC" w14:textId="77777777" w:rsidR="000969C1" w:rsidRPr="00DC2203" w:rsidRDefault="000969C1" w:rsidP="00CA13B9">
            <w:pPr>
              <w:ind w:left="-55" w:hanging="55"/>
              <w:rPr>
                <w:sz w:val="16"/>
                <w:szCs w:val="16"/>
              </w:rPr>
            </w:pPr>
          </w:p>
          <w:p w14:paraId="7774E45E" w14:textId="77777777" w:rsidR="000969C1" w:rsidRPr="00DC2203" w:rsidRDefault="000969C1" w:rsidP="00CA13B9">
            <w:pPr>
              <w:ind w:left="-55" w:hanging="55"/>
              <w:rPr>
                <w:sz w:val="16"/>
                <w:szCs w:val="16"/>
              </w:rPr>
            </w:pPr>
          </w:p>
          <w:p w14:paraId="5A69D751" w14:textId="77777777" w:rsidR="000969C1" w:rsidRPr="00DC2203" w:rsidRDefault="000969C1" w:rsidP="00CA13B9">
            <w:pPr>
              <w:ind w:left="-55" w:hanging="55"/>
              <w:rPr>
                <w:sz w:val="16"/>
                <w:szCs w:val="16"/>
              </w:rPr>
            </w:pPr>
          </w:p>
          <w:p w14:paraId="2976314B" w14:textId="77777777" w:rsidR="000969C1" w:rsidRPr="00DC2203" w:rsidRDefault="000969C1" w:rsidP="00CA13B9">
            <w:pPr>
              <w:ind w:left="-55" w:hanging="55"/>
              <w:rPr>
                <w:sz w:val="16"/>
                <w:szCs w:val="16"/>
              </w:rPr>
            </w:pPr>
          </w:p>
          <w:p w14:paraId="364DCF2E" w14:textId="77777777" w:rsidR="000969C1" w:rsidRPr="00DC2203" w:rsidRDefault="000969C1" w:rsidP="00CA13B9">
            <w:pPr>
              <w:ind w:left="-55" w:hanging="55"/>
              <w:rPr>
                <w:sz w:val="16"/>
                <w:szCs w:val="16"/>
              </w:rPr>
            </w:pPr>
          </w:p>
          <w:p w14:paraId="6211F5BF" w14:textId="77777777" w:rsidR="000969C1" w:rsidRPr="00DC2203" w:rsidRDefault="000969C1" w:rsidP="00CA13B9">
            <w:pPr>
              <w:ind w:left="-55" w:hanging="55"/>
              <w:rPr>
                <w:sz w:val="16"/>
                <w:szCs w:val="16"/>
              </w:rPr>
            </w:pPr>
          </w:p>
          <w:p w14:paraId="660D78A6" w14:textId="77777777" w:rsidR="000969C1" w:rsidRPr="00DC2203" w:rsidRDefault="000969C1" w:rsidP="00CA13B9">
            <w:pPr>
              <w:ind w:left="-55" w:hanging="55"/>
              <w:rPr>
                <w:sz w:val="16"/>
                <w:szCs w:val="16"/>
              </w:rPr>
            </w:pPr>
          </w:p>
          <w:p w14:paraId="2DDA7776" w14:textId="77777777" w:rsidR="000969C1" w:rsidRDefault="000969C1" w:rsidP="00CA13B9">
            <w:pPr>
              <w:ind w:left="-55" w:hanging="55"/>
              <w:rPr>
                <w:sz w:val="16"/>
                <w:szCs w:val="16"/>
              </w:rPr>
            </w:pPr>
          </w:p>
          <w:p w14:paraId="3125A6B6" w14:textId="77777777" w:rsidR="000969C1" w:rsidRDefault="000969C1" w:rsidP="00CA13B9">
            <w:pPr>
              <w:ind w:left="-55" w:hanging="55"/>
              <w:rPr>
                <w:sz w:val="16"/>
                <w:szCs w:val="16"/>
              </w:rPr>
            </w:pPr>
          </w:p>
          <w:p w14:paraId="0C795A7A" w14:textId="77777777" w:rsidR="000969C1" w:rsidRDefault="000969C1" w:rsidP="00CA13B9">
            <w:pPr>
              <w:ind w:left="-55" w:hanging="55"/>
              <w:rPr>
                <w:sz w:val="16"/>
                <w:szCs w:val="16"/>
              </w:rPr>
            </w:pPr>
          </w:p>
          <w:p w14:paraId="2690C34D" w14:textId="77777777" w:rsidR="000969C1" w:rsidRDefault="000969C1" w:rsidP="00CA13B9">
            <w:pPr>
              <w:ind w:left="-55" w:hanging="55"/>
              <w:rPr>
                <w:sz w:val="16"/>
                <w:szCs w:val="16"/>
              </w:rPr>
            </w:pPr>
          </w:p>
          <w:p w14:paraId="1AA137AB" w14:textId="77777777" w:rsidR="000969C1" w:rsidRDefault="000969C1" w:rsidP="00CA13B9">
            <w:pPr>
              <w:ind w:left="-55" w:hanging="55"/>
              <w:rPr>
                <w:sz w:val="16"/>
                <w:szCs w:val="16"/>
              </w:rPr>
            </w:pPr>
          </w:p>
          <w:p w14:paraId="35E154AB" w14:textId="77777777" w:rsidR="000969C1" w:rsidRDefault="000969C1" w:rsidP="00CA13B9">
            <w:pPr>
              <w:ind w:left="-55" w:hanging="55"/>
              <w:rPr>
                <w:sz w:val="16"/>
                <w:szCs w:val="16"/>
              </w:rPr>
            </w:pPr>
          </w:p>
          <w:p w14:paraId="2079EAC8" w14:textId="77777777" w:rsidR="000969C1" w:rsidRDefault="000969C1" w:rsidP="00CA13B9">
            <w:pPr>
              <w:ind w:left="-55" w:hanging="55"/>
              <w:rPr>
                <w:sz w:val="16"/>
                <w:szCs w:val="16"/>
              </w:rPr>
            </w:pPr>
          </w:p>
          <w:p w14:paraId="0030B927" w14:textId="77777777" w:rsidR="000969C1" w:rsidRDefault="000969C1" w:rsidP="00CA13B9">
            <w:pPr>
              <w:ind w:left="-55" w:hanging="55"/>
              <w:rPr>
                <w:sz w:val="16"/>
                <w:szCs w:val="16"/>
              </w:rPr>
            </w:pPr>
          </w:p>
          <w:p w14:paraId="683BAD03" w14:textId="77777777" w:rsidR="000969C1" w:rsidRDefault="000969C1" w:rsidP="00CA13B9">
            <w:pPr>
              <w:ind w:left="-55" w:hanging="55"/>
              <w:rPr>
                <w:sz w:val="16"/>
                <w:szCs w:val="16"/>
              </w:rPr>
            </w:pPr>
          </w:p>
          <w:p w14:paraId="54692D7F" w14:textId="77777777" w:rsidR="000969C1" w:rsidRDefault="000969C1" w:rsidP="00CA13B9">
            <w:pPr>
              <w:ind w:left="-55" w:hanging="55"/>
              <w:rPr>
                <w:sz w:val="16"/>
                <w:szCs w:val="16"/>
              </w:rPr>
            </w:pPr>
          </w:p>
          <w:p w14:paraId="62034E75" w14:textId="77777777" w:rsidR="001C1004" w:rsidRDefault="001C1004" w:rsidP="00D31BC2">
            <w:pPr>
              <w:ind w:hanging="55"/>
              <w:rPr>
                <w:sz w:val="16"/>
                <w:szCs w:val="16"/>
              </w:rPr>
            </w:pPr>
          </w:p>
          <w:p w14:paraId="33E5B8DE" w14:textId="77777777" w:rsidR="001C1004" w:rsidRDefault="001C1004" w:rsidP="00D31BC2">
            <w:pPr>
              <w:ind w:hanging="55"/>
              <w:rPr>
                <w:sz w:val="16"/>
                <w:szCs w:val="16"/>
              </w:rPr>
            </w:pPr>
          </w:p>
          <w:p w14:paraId="0EF1F8BD" w14:textId="77777777" w:rsidR="001C1004" w:rsidRDefault="001C1004" w:rsidP="00D31BC2">
            <w:pPr>
              <w:ind w:hanging="55"/>
              <w:rPr>
                <w:sz w:val="16"/>
                <w:szCs w:val="16"/>
              </w:rPr>
            </w:pPr>
          </w:p>
          <w:p w14:paraId="73E02733" w14:textId="77777777" w:rsidR="001C1004" w:rsidRDefault="001C1004" w:rsidP="00D31BC2">
            <w:pPr>
              <w:ind w:hanging="55"/>
              <w:rPr>
                <w:sz w:val="16"/>
                <w:szCs w:val="16"/>
              </w:rPr>
            </w:pPr>
          </w:p>
          <w:p w14:paraId="794CC6BC" w14:textId="77777777" w:rsidR="001C1004" w:rsidRDefault="001C1004" w:rsidP="00D31BC2">
            <w:pPr>
              <w:ind w:hanging="55"/>
              <w:rPr>
                <w:sz w:val="16"/>
                <w:szCs w:val="16"/>
              </w:rPr>
            </w:pPr>
          </w:p>
          <w:p w14:paraId="11711A34" w14:textId="77777777" w:rsidR="001C1004" w:rsidRDefault="001C1004" w:rsidP="00D31BC2">
            <w:pPr>
              <w:ind w:hanging="55"/>
              <w:rPr>
                <w:sz w:val="16"/>
                <w:szCs w:val="16"/>
              </w:rPr>
            </w:pPr>
          </w:p>
          <w:p w14:paraId="3B06F2C4" w14:textId="77777777" w:rsidR="001C1004" w:rsidRDefault="001C1004" w:rsidP="00D31BC2">
            <w:pPr>
              <w:ind w:hanging="55"/>
              <w:rPr>
                <w:sz w:val="16"/>
                <w:szCs w:val="16"/>
              </w:rPr>
            </w:pPr>
          </w:p>
          <w:p w14:paraId="149C13AF" w14:textId="77777777" w:rsidR="001C1004" w:rsidRDefault="001C1004" w:rsidP="00D31BC2">
            <w:pPr>
              <w:ind w:hanging="55"/>
              <w:rPr>
                <w:sz w:val="16"/>
                <w:szCs w:val="16"/>
              </w:rPr>
            </w:pPr>
          </w:p>
          <w:p w14:paraId="42ABE92E" w14:textId="77777777" w:rsidR="001C1004" w:rsidRDefault="001C1004" w:rsidP="00D31BC2">
            <w:pPr>
              <w:ind w:hanging="55"/>
              <w:rPr>
                <w:sz w:val="16"/>
                <w:szCs w:val="16"/>
              </w:rPr>
            </w:pPr>
          </w:p>
          <w:p w14:paraId="581D63EC" w14:textId="77777777" w:rsidR="001C1004" w:rsidRDefault="001C1004" w:rsidP="00D31BC2">
            <w:pPr>
              <w:ind w:hanging="55"/>
              <w:rPr>
                <w:sz w:val="16"/>
                <w:szCs w:val="16"/>
              </w:rPr>
            </w:pPr>
          </w:p>
          <w:p w14:paraId="7A8F493F" w14:textId="77777777" w:rsidR="001C1004" w:rsidRDefault="001C1004" w:rsidP="00D31BC2">
            <w:pPr>
              <w:ind w:hanging="55"/>
              <w:rPr>
                <w:sz w:val="16"/>
                <w:szCs w:val="16"/>
              </w:rPr>
            </w:pPr>
          </w:p>
          <w:p w14:paraId="65F9E108" w14:textId="77777777" w:rsidR="003B3311" w:rsidRDefault="003B3311" w:rsidP="00D31BC2">
            <w:pPr>
              <w:ind w:hanging="55"/>
              <w:rPr>
                <w:sz w:val="16"/>
                <w:szCs w:val="16"/>
              </w:rPr>
            </w:pPr>
          </w:p>
          <w:p w14:paraId="3E3AE685" w14:textId="77777777" w:rsidR="003B3311" w:rsidRDefault="003B3311" w:rsidP="00D31BC2">
            <w:pPr>
              <w:ind w:hanging="55"/>
              <w:rPr>
                <w:sz w:val="16"/>
                <w:szCs w:val="16"/>
              </w:rPr>
            </w:pPr>
          </w:p>
          <w:p w14:paraId="74AA4465" w14:textId="77777777" w:rsidR="003B3311" w:rsidRDefault="003B3311" w:rsidP="00D31BC2">
            <w:pPr>
              <w:ind w:hanging="55"/>
              <w:rPr>
                <w:sz w:val="16"/>
                <w:szCs w:val="16"/>
              </w:rPr>
            </w:pPr>
          </w:p>
          <w:p w14:paraId="430ECCDA" w14:textId="77777777" w:rsidR="003B3311" w:rsidRDefault="003B3311" w:rsidP="00D31BC2">
            <w:pPr>
              <w:ind w:hanging="55"/>
              <w:rPr>
                <w:sz w:val="16"/>
                <w:szCs w:val="16"/>
              </w:rPr>
            </w:pPr>
          </w:p>
          <w:p w14:paraId="29D5B245" w14:textId="77777777" w:rsidR="003B3311" w:rsidRDefault="003B3311" w:rsidP="00D31BC2">
            <w:pPr>
              <w:ind w:hanging="55"/>
              <w:rPr>
                <w:sz w:val="16"/>
                <w:szCs w:val="16"/>
              </w:rPr>
            </w:pPr>
          </w:p>
          <w:p w14:paraId="0624CA33" w14:textId="77777777" w:rsidR="003B3311" w:rsidRDefault="003B3311" w:rsidP="00D31BC2">
            <w:pPr>
              <w:ind w:hanging="55"/>
              <w:rPr>
                <w:sz w:val="16"/>
                <w:szCs w:val="16"/>
              </w:rPr>
            </w:pPr>
          </w:p>
          <w:p w14:paraId="4C6DC4CB" w14:textId="77777777" w:rsidR="003B3311" w:rsidRDefault="003B3311" w:rsidP="00D31BC2">
            <w:pPr>
              <w:ind w:hanging="55"/>
              <w:rPr>
                <w:sz w:val="16"/>
                <w:szCs w:val="16"/>
              </w:rPr>
            </w:pPr>
          </w:p>
          <w:p w14:paraId="2A23776A" w14:textId="77777777" w:rsidR="003B3311" w:rsidRDefault="003B3311" w:rsidP="00D31BC2">
            <w:pPr>
              <w:ind w:hanging="55"/>
              <w:rPr>
                <w:sz w:val="16"/>
                <w:szCs w:val="16"/>
              </w:rPr>
            </w:pPr>
          </w:p>
          <w:p w14:paraId="2DA8E4EA" w14:textId="77777777" w:rsidR="003B3311" w:rsidRDefault="003B3311" w:rsidP="00D31BC2">
            <w:pPr>
              <w:ind w:hanging="55"/>
              <w:rPr>
                <w:sz w:val="16"/>
                <w:szCs w:val="16"/>
              </w:rPr>
            </w:pPr>
          </w:p>
          <w:p w14:paraId="4362C2D1" w14:textId="77777777" w:rsidR="003B3311" w:rsidRDefault="003B3311" w:rsidP="00D31BC2">
            <w:pPr>
              <w:ind w:hanging="55"/>
              <w:rPr>
                <w:sz w:val="16"/>
                <w:szCs w:val="16"/>
              </w:rPr>
            </w:pPr>
          </w:p>
          <w:p w14:paraId="3ED8B5A6" w14:textId="77777777" w:rsidR="003B3311" w:rsidRDefault="003B3311" w:rsidP="00D31BC2">
            <w:pPr>
              <w:ind w:hanging="55"/>
              <w:rPr>
                <w:sz w:val="16"/>
                <w:szCs w:val="16"/>
              </w:rPr>
            </w:pPr>
          </w:p>
          <w:p w14:paraId="1ABD8676" w14:textId="77777777" w:rsidR="003B3311" w:rsidRDefault="003B3311" w:rsidP="00D31BC2">
            <w:pPr>
              <w:ind w:hanging="55"/>
              <w:rPr>
                <w:sz w:val="16"/>
                <w:szCs w:val="16"/>
              </w:rPr>
            </w:pPr>
          </w:p>
          <w:p w14:paraId="73DC1895" w14:textId="77777777" w:rsidR="003B3311" w:rsidRDefault="003B3311" w:rsidP="00D31BC2">
            <w:pPr>
              <w:ind w:hanging="55"/>
              <w:rPr>
                <w:sz w:val="16"/>
                <w:szCs w:val="16"/>
              </w:rPr>
            </w:pPr>
          </w:p>
          <w:p w14:paraId="5DA8036A" w14:textId="77777777" w:rsidR="001C1004" w:rsidRDefault="001C1004" w:rsidP="00D31BC2">
            <w:pPr>
              <w:ind w:hanging="55"/>
              <w:rPr>
                <w:sz w:val="16"/>
                <w:szCs w:val="16"/>
              </w:rPr>
            </w:pPr>
          </w:p>
          <w:p w14:paraId="1197D9F2" w14:textId="77777777" w:rsidR="001608AA" w:rsidRDefault="001608AA" w:rsidP="00D31BC2">
            <w:pPr>
              <w:ind w:hanging="55"/>
              <w:rPr>
                <w:sz w:val="16"/>
                <w:szCs w:val="16"/>
              </w:rPr>
            </w:pPr>
          </w:p>
          <w:p w14:paraId="0990C3A0" w14:textId="77777777" w:rsidR="001608AA" w:rsidRDefault="001608AA" w:rsidP="00D31BC2">
            <w:pPr>
              <w:ind w:hanging="55"/>
              <w:rPr>
                <w:sz w:val="16"/>
                <w:szCs w:val="16"/>
              </w:rPr>
            </w:pPr>
          </w:p>
          <w:p w14:paraId="11AD9922" w14:textId="77777777" w:rsidR="001608AA" w:rsidRDefault="001608AA" w:rsidP="00D31BC2">
            <w:pPr>
              <w:ind w:hanging="55"/>
              <w:rPr>
                <w:sz w:val="16"/>
                <w:szCs w:val="16"/>
              </w:rPr>
            </w:pPr>
          </w:p>
          <w:p w14:paraId="4BD8762E" w14:textId="77777777" w:rsidR="001608AA" w:rsidRPr="00DC2203" w:rsidRDefault="001608AA" w:rsidP="001608AA">
            <w:pPr>
              <w:ind w:hanging="55"/>
              <w:rPr>
                <w:sz w:val="16"/>
                <w:szCs w:val="16"/>
              </w:rPr>
            </w:pPr>
            <w:r w:rsidRPr="00DC2203">
              <w:rPr>
                <w:sz w:val="16"/>
                <w:szCs w:val="16"/>
              </w:rPr>
              <w:t>11.01/01.086</w:t>
            </w:r>
          </w:p>
          <w:p w14:paraId="4A3AB1D4" w14:textId="77777777" w:rsidR="001608AA" w:rsidRDefault="001608AA" w:rsidP="001608AA">
            <w:pPr>
              <w:ind w:left="-55" w:hanging="55"/>
              <w:rPr>
                <w:sz w:val="16"/>
                <w:szCs w:val="16"/>
              </w:rPr>
            </w:pPr>
            <w:r w:rsidRPr="00DC2203">
              <w:rPr>
                <w:sz w:val="16"/>
                <w:szCs w:val="16"/>
              </w:rPr>
              <w:t xml:space="preserve"> 11.02/01.086 </w:t>
            </w:r>
            <w:r w:rsidRPr="00DC2203">
              <w:rPr>
                <w:sz w:val="16"/>
                <w:szCs w:val="16"/>
              </w:rPr>
              <w:lastRenderedPageBreak/>
              <w:t>11.03/01.086</w:t>
            </w:r>
          </w:p>
          <w:p w14:paraId="48C4FA2A" w14:textId="77777777" w:rsidR="001608AA" w:rsidRDefault="001608AA" w:rsidP="001608AA">
            <w:pPr>
              <w:ind w:left="-55" w:hanging="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DC2203">
              <w:rPr>
                <w:sz w:val="16"/>
                <w:szCs w:val="16"/>
              </w:rPr>
              <w:t>11.05/01.086</w:t>
            </w:r>
          </w:p>
          <w:p w14:paraId="47BE0987" w14:textId="77777777" w:rsidR="000969C1" w:rsidRPr="00DC2203" w:rsidRDefault="001608AA" w:rsidP="001608AA">
            <w:pPr>
              <w:ind w:hanging="55"/>
              <w:rPr>
                <w:sz w:val="16"/>
                <w:szCs w:val="16"/>
              </w:rPr>
            </w:pPr>
            <w:r w:rsidRPr="00DC2203">
              <w:rPr>
                <w:sz w:val="16"/>
                <w:szCs w:val="16"/>
              </w:rPr>
              <w:t>11.07/01.086</w:t>
            </w:r>
          </w:p>
        </w:tc>
        <w:tc>
          <w:tcPr>
            <w:tcW w:w="2127" w:type="dxa"/>
          </w:tcPr>
          <w:p w14:paraId="60806BF0" w14:textId="77777777" w:rsidR="000969C1" w:rsidRPr="00DC2203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C2203">
              <w:rPr>
                <w:sz w:val="24"/>
                <w:szCs w:val="24"/>
              </w:rPr>
              <w:lastRenderedPageBreak/>
              <w:t>Количество мезо</w:t>
            </w:r>
            <w:r w:rsidR="003B3311">
              <w:rPr>
                <w:sz w:val="24"/>
                <w:szCs w:val="24"/>
              </w:rPr>
              <w:t>ф</w:t>
            </w:r>
            <w:r w:rsidRPr="00DC2203">
              <w:rPr>
                <w:sz w:val="24"/>
                <w:szCs w:val="24"/>
              </w:rPr>
              <w:t xml:space="preserve">ильных аэробных </w:t>
            </w:r>
          </w:p>
          <w:p w14:paraId="39B9C59B" w14:textId="77777777" w:rsidR="000969C1" w:rsidRPr="00DC2203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C2203">
              <w:rPr>
                <w:sz w:val="24"/>
                <w:szCs w:val="24"/>
              </w:rPr>
              <w:t>микроорганизмов</w:t>
            </w:r>
          </w:p>
        </w:tc>
        <w:tc>
          <w:tcPr>
            <w:tcW w:w="2409" w:type="dxa"/>
            <w:vMerge w:val="restart"/>
          </w:tcPr>
          <w:p w14:paraId="26DEA8F9" w14:textId="77777777" w:rsidR="003B3311" w:rsidRDefault="00583F5C" w:rsidP="00E863F8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84"/>
              <w:textAlignment w:val="baseline"/>
              <w:rPr>
                <w:sz w:val="24"/>
                <w:szCs w:val="24"/>
              </w:rPr>
            </w:pPr>
            <w:r w:rsidRPr="00245183">
              <w:rPr>
                <w:sz w:val="24"/>
                <w:szCs w:val="24"/>
              </w:rPr>
              <w:t>Единые сани</w:t>
            </w:r>
            <w:r w:rsidRPr="00245183">
              <w:rPr>
                <w:sz w:val="24"/>
                <w:szCs w:val="24"/>
              </w:rPr>
              <w:softHyphen/>
              <w:t>тарные требования, утв. Решением Комиссии Тамо</w:t>
            </w:r>
            <w:r>
              <w:rPr>
                <w:sz w:val="24"/>
                <w:szCs w:val="24"/>
              </w:rPr>
              <w:t xml:space="preserve">женного союза </w:t>
            </w:r>
            <w:r w:rsidRPr="00245183">
              <w:rPr>
                <w:sz w:val="24"/>
                <w:szCs w:val="24"/>
              </w:rPr>
              <w:t xml:space="preserve">28.05.2010 </w:t>
            </w:r>
          </w:p>
          <w:p w14:paraId="47050DE1" w14:textId="77777777" w:rsidR="00583F5C" w:rsidRPr="00DC2203" w:rsidRDefault="00583F5C" w:rsidP="00E863F8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84"/>
              <w:textAlignment w:val="baseline"/>
              <w:rPr>
                <w:sz w:val="24"/>
                <w:szCs w:val="24"/>
              </w:rPr>
            </w:pPr>
            <w:r w:rsidRPr="00245183">
              <w:rPr>
                <w:sz w:val="24"/>
                <w:szCs w:val="24"/>
              </w:rPr>
              <w:t>№ 299</w:t>
            </w:r>
          </w:p>
          <w:p w14:paraId="27F25E23" w14:textId="77777777" w:rsidR="000969C1" w:rsidRDefault="000969C1" w:rsidP="00182AD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81"/>
              <w:textAlignment w:val="baseline"/>
              <w:rPr>
                <w:sz w:val="24"/>
                <w:szCs w:val="24"/>
              </w:rPr>
            </w:pPr>
            <w:r w:rsidRPr="00B94C42">
              <w:rPr>
                <w:sz w:val="24"/>
                <w:szCs w:val="24"/>
              </w:rPr>
              <w:t>СанПиН «Требования к  питьевой воде, расфасованной в емкости», утв. Поста</w:t>
            </w:r>
            <w:r>
              <w:rPr>
                <w:sz w:val="24"/>
                <w:szCs w:val="24"/>
              </w:rPr>
              <w:t>новле</w:t>
            </w:r>
            <w:r w:rsidRPr="00B94C42">
              <w:rPr>
                <w:sz w:val="24"/>
                <w:szCs w:val="24"/>
              </w:rPr>
              <w:t>нием   М</w:t>
            </w:r>
            <w:r>
              <w:rPr>
                <w:sz w:val="24"/>
                <w:szCs w:val="24"/>
              </w:rPr>
              <w:t>З  Рес</w:t>
            </w:r>
            <w:r w:rsidRPr="00B94C42">
              <w:rPr>
                <w:sz w:val="24"/>
                <w:szCs w:val="24"/>
              </w:rPr>
              <w:t>публики  Беларусь 15</w:t>
            </w:r>
            <w:r>
              <w:rPr>
                <w:sz w:val="24"/>
                <w:szCs w:val="24"/>
              </w:rPr>
              <w:t>.12.</w:t>
            </w:r>
            <w:r w:rsidRPr="00B94C42">
              <w:rPr>
                <w:sz w:val="24"/>
                <w:szCs w:val="24"/>
              </w:rPr>
              <w:t>2015 №123</w:t>
            </w:r>
          </w:p>
          <w:p w14:paraId="18121FB0" w14:textId="77777777" w:rsidR="00096609" w:rsidRPr="00245183" w:rsidRDefault="000969C1" w:rsidP="00096609">
            <w:pPr>
              <w:pStyle w:val="12"/>
              <w:rPr>
                <w:sz w:val="24"/>
                <w:szCs w:val="24"/>
                <w:lang w:val="ru-RU" w:eastAsia="ru-RU"/>
              </w:rPr>
            </w:pPr>
            <w:r w:rsidRPr="00DC2203">
              <w:rPr>
                <w:sz w:val="24"/>
                <w:szCs w:val="24"/>
                <w:lang w:val="ru-RU" w:eastAsia="ru-RU"/>
              </w:rPr>
              <w:t>Г</w:t>
            </w:r>
            <w:r w:rsidR="00E863F8">
              <w:rPr>
                <w:sz w:val="24"/>
                <w:szCs w:val="24"/>
                <w:lang w:val="ru-RU" w:eastAsia="ru-RU"/>
              </w:rPr>
              <w:t>Н</w:t>
            </w:r>
            <w:r w:rsidRPr="00B815D1">
              <w:rPr>
                <w:sz w:val="24"/>
                <w:szCs w:val="24"/>
                <w:lang w:val="ru-RU"/>
              </w:rPr>
              <w:t xml:space="preserve"> «Показатели безопасности </w:t>
            </w:r>
            <w:r>
              <w:rPr>
                <w:sz w:val="24"/>
                <w:szCs w:val="24"/>
                <w:lang w:val="ru-RU"/>
              </w:rPr>
              <w:t>у</w:t>
            </w:r>
            <w:r w:rsidRPr="00B815D1">
              <w:rPr>
                <w:sz w:val="24"/>
                <w:szCs w:val="24"/>
                <w:lang w:val="ru-RU"/>
              </w:rPr>
              <w:t>пакованной питьевой воды, включая природную минер</w:t>
            </w:r>
            <w:r>
              <w:rPr>
                <w:sz w:val="24"/>
                <w:szCs w:val="24"/>
                <w:lang w:val="ru-RU"/>
              </w:rPr>
              <w:t>а</w:t>
            </w:r>
            <w:r w:rsidRPr="00B815D1">
              <w:rPr>
                <w:sz w:val="24"/>
                <w:szCs w:val="24"/>
                <w:lang w:val="ru-RU"/>
              </w:rPr>
              <w:t>льную воду»</w:t>
            </w:r>
            <w:r w:rsidR="00096609">
              <w:rPr>
                <w:sz w:val="24"/>
                <w:szCs w:val="24"/>
                <w:lang w:val="ru-RU"/>
              </w:rPr>
              <w:t xml:space="preserve"> </w:t>
            </w:r>
          </w:p>
          <w:p w14:paraId="0A56548B" w14:textId="77777777" w:rsidR="000969C1" w:rsidRPr="00B815D1" w:rsidRDefault="000969C1" w:rsidP="00B815D1">
            <w:pPr>
              <w:pStyle w:val="12"/>
              <w:ind w:right="-108"/>
              <w:rPr>
                <w:sz w:val="24"/>
                <w:szCs w:val="24"/>
                <w:lang w:val="ru-RU"/>
              </w:rPr>
            </w:pPr>
            <w:r w:rsidRPr="00245183">
              <w:rPr>
                <w:sz w:val="24"/>
                <w:szCs w:val="24"/>
                <w:lang w:val="ru-RU" w:eastAsia="ru-RU"/>
              </w:rPr>
              <w:t>утв</w:t>
            </w:r>
            <w:r w:rsidR="00583F5C">
              <w:rPr>
                <w:sz w:val="24"/>
                <w:szCs w:val="24"/>
                <w:lang w:val="ru-RU" w:eastAsia="ru-RU"/>
              </w:rPr>
              <w:t>.</w:t>
            </w:r>
            <w:r>
              <w:rPr>
                <w:sz w:val="24"/>
                <w:szCs w:val="24"/>
                <w:lang w:val="ru-RU" w:eastAsia="ru-RU"/>
              </w:rPr>
              <w:t xml:space="preserve"> П</w:t>
            </w:r>
            <w:r w:rsidRPr="00245183">
              <w:rPr>
                <w:sz w:val="24"/>
                <w:szCs w:val="24"/>
                <w:lang w:val="ru-RU" w:eastAsia="ru-RU"/>
              </w:rPr>
              <w:t xml:space="preserve">остановлением </w:t>
            </w:r>
            <w:r>
              <w:rPr>
                <w:sz w:val="24"/>
                <w:szCs w:val="24"/>
                <w:lang w:val="ru-RU" w:eastAsia="ru-RU"/>
              </w:rPr>
              <w:t>С</w:t>
            </w:r>
            <w:r w:rsidRPr="00245183">
              <w:rPr>
                <w:sz w:val="24"/>
                <w:szCs w:val="24"/>
                <w:lang w:val="ru-RU" w:eastAsia="ru-RU"/>
              </w:rPr>
              <w:t>М Республики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Pr="00245183">
              <w:rPr>
                <w:sz w:val="24"/>
                <w:szCs w:val="24"/>
                <w:lang w:val="ru-RU" w:eastAsia="ru-RU"/>
              </w:rPr>
              <w:t>Беларусь 2</w:t>
            </w:r>
            <w:r>
              <w:rPr>
                <w:sz w:val="24"/>
                <w:szCs w:val="24"/>
                <w:lang w:val="ru-RU" w:eastAsia="ru-RU"/>
              </w:rPr>
              <w:t>5</w:t>
            </w:r>
            <w:r w:rsidRPr="00245183">
              <w:rPr>
                <w:sz w:val="24"/>
                <w:szCs w:val="24"/>
                <w:lang w:val="ru-RU" w:eastAsia="ru-RU"/>
              </w:rPr>
              <w:t>.0</w:t>
            </w:r>
            <w:r>
              <w:rPr>
                <w:sz w:val="24"/>
                <w:szCs w:val="24"/>
                <w:lang w:val="ru-RU" w:eastAsia="ru-RU"/>
              </w:rPr>
              <w:t>1</w:t>
            </w:r>
            <w:r w:rsidRPr="00245183">
              <w:rPr>
                <w:sz w:val="24"/>
                <w:szCs w:val="24"/>
                <w:lang w:val="ru-RU" w:eastAsia="ru-RU"/>
              </w:rPr>
              <w:t>.</w:t>
            </w:r>
            <w:r w:rsidRPr="00245183">
              <w:rPr>
                <w:sz w:val="24"/>
                <w:szCs w:val="24"/>
                <w:lang w:val="ru-RU"/>
              </w:rPr>
              <w:t>20</w:t>
            </w:r>
            <w:r>
              <w:rPr>
                <w:sz w:val="24"/>
                <w:szCs w:val="24"/>
                <w:lang w:val="ru-RU"/>
              </w:rPr>
              <w:t>21</w:t>
            </w:r>
            <w:r w:rsidRPr="00245183">
              <w:rPr>
                <w:sz w:val="24"/>
                <w:szCs w:val="24"/>
                <w:lang w:val="ru-RU"/>
              </w:rPr>
              <w:t xml:space="preserve">  № </w:t>
            </w:r>
            <w:r>
              <w:rPr>
                <w:sz w:val="24"/>
                <w:szCs w:val="24"/>
                <w:lang w:val="ru-RU"/>
              </w:rPr>
              <w:t>37</w:t>
            </w:r>
          </w:p>
          <w:p w14:paraId="2CF6156A" w14:textId="77777777" w:rsidR="000969C1" w:rsidRPr="00182ADE" w:rsidRDefault="000969C1" w:rsidP="00182ADE">
            <w:pPr>
              <w:pStyle w:val="12"/>
              <w:rPr>
                <w:sz w:val="24"/>
                <w:szCs w:val="24"/>
                <w:lang w:val="ru-RU"/>
              </w:rPr>
            </w:pPr>
            <w:r w:rsidRPr="00DC2203">
              <w:rPr>
                <w:sz w:val="24"/>
                <w:szCs w:val="24"/>
                <w:lang w:val="ru-RU" w:eastAsia="ru-RU"/>
              </w:rPr>
              <w:t>ТНПА и другая документация на про</w:t>
            </w:r>
            <w:r w:rsidRPr="00DC2203">
              <w:rPr>
                <w:sz w:val="24"/>
                <w:szCs w:val="24"/>
                <w:lang w:val="ru-RU"/>
              </w:rPr>
              <w:t>дукцию</w:t>
            </w:r>
          </w:p>
        </w:tc>
        <w:tc>
          <w:tcPr>
            <w:tcW w:w="2410" w:type="dxa"/>
          </w:tcPr>
          <w:p w14:paraId="77A050D5" w14:textId="77777777" w:rsidR="000969C1" w:rsidRPr="0006204D" w:rsidRDefault="000969C1" w:rsidP="003B331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</w:t>
            </w:r>
            <w:r w:rsidR="003073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ISO</w:t>
            </w:r>
            <w:r w:rsidRPr="0006204D">
              <w:rPr>
                <w:sz w:val="24"/>
                <w:szCs w:val="24"/>
              </w:rPr>
              <w:t>6222-</w:t>
            </w:r>
            <w:r w:rsidR="003B3311">
              <w:rPr>
                <w:sz w:val="24"/>
                <w:szCs w:val="24"/>
              </w:rPr>
              <w:t>2</w:t>
            </w:r>
            <w:r w:rsidRPr="0006204D">
              <w:rPr>
                <w:sz w:val="24"/>
                <w:szCs w:val="24"/>
              </w:rPr>
              <w:t>018</w:t>
            </w:r>
          </w:p>
          <w:p w14:paraId="5C49E69A" w14:textId="77777777" w:rsidR="000969C1" w:rsidRPr="00DC2203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C2203">
              <w:rPr>
                <w:sz w:val="24"/>
                <w:szCs w:val="24"/>
              </w:rPr>
              <w:t>ГОСТ 10444.15-94</w:t>
            </w:r>
          </w:p>
          <w:p w14:paraId="1A207917" w14:textId="77777777" w:rsidR="000969C1" w:rsidRPr="00DC2203" w:rsidRDefault="000969C1" w:rsidP="005216A3">
            <w:pPr>
              <w:tabs>
                <w:tab w:val="left" w:pos="284"/>
                <w:tab w:val="left" w:pos="213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C2203">
              <w:rPr>
                <w:sz w:val="24"/>
                <w:szCs w:val="24"/>
              </w:rPr>
              <w:t>ГОСТ 30712-2001</w:t>
            </w:r>
          </w:p>
          <w:p w14:paraId="6AD22458" w14:textId="77777777" w:rsidR="000969C1" w:rsidRPr="00DC2203" w:rsidRDefault="000969C1" w:rsidP="00565EC0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DC2203">
              <w:rPr>
                <w:sz w:val="24"/>
                <w:szCs w:val="24"/>
              </w:rPr>
              <w:t xml:space="preserve">Инструкция </w:t>
            </w:r>
            <w:r>
              <w:rPr>
                <w:sz w:val="24"/>
                <w:szCs w:val="24"/>
              </w:rPr>
              <w:t>№</w:t>
            </w:r>
            <w:r w:rsidRPr="00DC2203">
              <w:rPr>
                <w:sz w:val="24"/>
                <w:szCs w:val="24"/>
              </w:rPr>
              <w:t xml:space="preserve"> 072-0210</w:t>
            </w:r>
            <w:r>
              <w:rPr>
                <w:sz w:val="24"/>
                <w:szCs w:val="24"/>
              </w:rPr>
              <w:t xml:space="preserve"> </w:t>
            </w:r>
            <w:r w:rsidRPr="00DC2203">
              <w:rPr>
                <w:sz w:val="24"/>
                <w:szCs w:val="24"/>
              </w:rPr>
              <w:t xml:space="preserve"> п.11</w:t>
            </w:r>
          </w:p>
        </w:tc>
      </w:tr>
      <w:tr w:rsidR="000969C1" w:rsidRPr="00D7528B" w14:paraId="58969725" w14:textId="77777777" w:rsidTr="009B668F">
        <w:trPr>
          <w:trHeight w:val="170"/>
        </w:trPr>
        <w:tc>
          <w:tcPr>
            <w:tcW w:w="709" w:type="dxa"/>
          </w:tcPr>
          <w:p w14:paraId="3574674D" w14:textId="77777777" w:rsidR="000969C1" w:rsidRPr="00A97DEB" w:rsidRDefault="000969C1" w:rsidP="00A97DEB">
            <w:pPr>
              <w:pStyle w:val="12"/>
              <w:rPr>
                <w:sz w:val="24"/>
                <w:szCs w:val="24"/>
                <w:lang w:val="ru-RU"/>
              </w:rPr>
            </w:pPr>
            <w:r w:rsidRPr="00A97DEB">
              <w:rPr>
                <w:sz w:val="24"/>
                <w:szCs w:val="24"/>
                <w:lang w:val="ru-RU"/>
              </w:rPr>
              <w:t>9.3</w:t>
            </w:r>
            <w:r w:rsidR="003B3311" w:rsidRPr="00A97DEB">
              <w:rPr>
                <w:sz w:val="24"/>
                <w:szCs w:val="24"/>
                <w:lang w:val="ru-RU"/>
              </w:rPr>
              <w:t>*</w:t>
            </w:r>
            <w:r w:rsidRPr="00A97DEB">
              <w:rPr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2127" w:type="dxa"/>
            <w:vMerge/>
          </w:tcPr>
          <w:p w14:paraId="4DABD362" w14:textId="77777777" w:rsidR="000969C1" w:rsidRPr="0042323D" w:rsidRDefault="000969C1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left="189" w:right="17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53D92B58" w14:textId="77777777" w:rsidR="000969C1" w:rsidRPr="00DC2203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4D60B984" w14:textId="77777777" w:rsidR="000969C1" w:rsidRPr="00DC2203" w:rsidRDefault="000969C1" w:rsidP="003B33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C2203">
              <w:rPr>
                <w:sz w:val="24"/>
                <w:szCs w:val="24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2409" w:type="dxa"/>
            <w:vMerge/>
          </w:tcPr>
          <w:p w14:paraId="12B9E209" w14:textId="77777777" w:rsidR="000969C1" w:rsidRPr="00DC2203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188" w:right="18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0212806" w14:textId="77777777" w:rsidR="000969C1" w:rsidRPr="00DC2203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C2203">
              <w:rPr>
                <w:sz w:val="24"/>
                <w:szCs w:val="24"/>
              </w:rPr>
              <w:t xml:space="preserve">ГОСТ 10444.15-94 </w:t>
            </w:r>
          </w:p>
          <w:p w14:paraId="13091CDD" w14:textId="77777777" w:rsidR="000969C1" w:rsidRPr="00DC2203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C2203">
              <w:rPr>
                <w:sz w:val="24"/>
                <w:szCs w:val="24"/>
              </w:rPr>
              <w:t>ГОСТ 30712-2001</w:t>
            </w:r>
          </w:p>
          <w:p w14:paraId="5FA503FB" w14:textId="77777777" w:rsidR="000969C1" w:rsidRPr="00DC2203" w:rsidRDefault="000969C1" w:rsidP="00565EC0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DC2203">
              <w:rPr>
                <w:sz w:val="24"/>
                <w:szCs w:val="24"/>
              </w:rPr>
              <w:t>Инструкция  № 072-0210,  п.11</w:t>
            </w:r>
          </w:p>
        </w:tc>
      </w:tr>
      <w:tr w:rsidR="000969C1" w:rsidRPr="00D7528B" w14:paraId="0284DCEA" w14:textId="77777777" w:rsidTr="009B668F">
        <w:trPr>
          <w:trHeight w:val="170"/>
        </w:trPr>
        <w:tc>
          <w:tcPr>
            <w:tcW w:w="709" w:type="dxa"/>
          </w:tcPr>
          <w:p w14:paraId="24314620" w14:textId="77777777" w:rsidR="000969C1" w:rsidRPr="00A97DEB" w:rsidRDefault="000969C1" w:rsidP="00A97DEB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115C11BE" w14:textId="77777777" w:rsidR="000969C1" w:rsidRPr="00A97DEB" w:rsidRDefault="000969C1" w:rsidP="00A97DEB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142170E1" w14:textId="77777777" w:rsidR="000969C1" w:rsidRPr="00A97DEB" w:rsidRDefault="000969C1" w:rsidP="00A97DEB">
            <w:pPr>
              <w:pStyle w:val="12"/>
              <w:rPr>
                <w:sz w:val="24"/>
                <w:szCs w:val="24"/>
                <w:lang w:val="ru-RU"/>
              </w:rPr>
            </w:pPr>
            <w:r w:rsidRPr="00A97DEB">
              <w:rPr>
                <w:sz w:val="24"/>
                <w:szCs w:val="24"/>
                <w:lang w:val="ru-RU"/>
              </w:rPr>
              <w:t xml:space="preserve">9.4 </w:t>
            </w:r>
            <w:r w:rsidR="003B3311" w:rsidRPr="00A97DEB">
              <w:rPr>
                <w:sz w:val="24"/>
                <w:szCs w:val="24"/>
                <w:lang w:val="ru-RU"/>
              </w:rPr>
              <w:t>*</w:t>
            </w:r>
            <w:r w:rsidRPr="00A97DEB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  <w:vMerge/>
          </w:tcPr>
          <w:p w14:paraId="61F42CD2" w14:textId="77777777" w:rsidR="000969C1" w:rsidRPr="0042323D" w:rsidRDefault="000969C1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left="189" w:right="17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6F686042" w14:textId="77777777" w:rsidR="000969C1" w:rsidRPr="00DC2203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1241BA5E" w14:textId="77777777" w:rsidR="000969C1" w:rsidRPr="00DC2203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C2203">
              <w:rPr>
                <w:sz w:val="24"/>
                <w:szCs w:val="24"/>
              </w:rPr>
              <w:t>Pseudomonas</w:t>
            </w:r>
          </w:p>
          <w:p w14:paraId="7E975B52" w14:textId="77777777" w:rsidR="000969C1" w:rsidRPr="00DC2203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C2203">
              <w:rPr>
                <w:sz w:val="24"/>
                <w:szCs w:val="24"/>
              </w:rPr>
              <w:t>aeruginosa</w:t>
            </w:r>
          </w:p>
        </w:tc>
        <w:tc>
          <w:tcPr>
            <w:tcW w:w="2409" w:type="dxa"/>
            <w:vMerge/>
          </w:tcPr>
          <w:p w14:paraId="0F975B51" w14:textId="77777777" w:rsidR="000969C1" w:rsidRPr="00DC2203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188" w:right="18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C96F616" w14:textId="77777777" w:rsidR="000969C1" w:rsidRPr="00DC2203" w:rsidRDefault="000969C1" w:rsidP="004C1840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22"/>
              <w:textAlignment w:val="baseline"/>
              <w:rPr>
                <w:sz w:val="24"/>
                <w:szCs w:val="24"/>
              </w:rPr>
            </w:pPr>
            <w:r w:rsidRPr="00DC2203">
              <w:rPr>
                <w:sz w:val="24"/>
                <w:szCs w:val="24"/>
              </w:rPr>
              <w:t xml:space="preserve">Инструкция  № 068-1109, утв. ГГСВ РБ </w:t>
            </w:r>
            <w:r w:rsidRPr="00DC2203">
              <w:rPr>
                <w:bCs/>
                <w:color w:val="000000"/>
                <w:sz w:val="24"/>
                <w:szCs w:val="24"/>
              </w:rPr>
              <w:t>24.11.2009</w:t>
            </w:r>
            <w:r w:rsidRPr="00DC2203">
              <w:rPr>
                <w:sz w:val="24"/>
                <w:szCs w:val="24"/>
              </w:rPr>
              <w:t xml:space="preserve">, п.16 </w:t>
            </w:r>
          </w:p>
          <w:p w14:paraId="066B84A9" w14:textId="77777777" w:rsidR="000969C1" w:rsidRPr="00DC2203" w:rsidRDefault="000969C1" w:rsidP="004C1840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22"/>
              <w:textAlignment w:val="baseline"/>
              <w:rPr>
                <w:sz w:val="24"/>
                <w:szCs w:val="24"/>
              </w:rPr>
            </w:pPr>
            <w:r w:rsidRPr="00DC2203">
              <w:rPr>
                <w:sz w:val="24"/>
                <w:szCs w:val="24"/>
              </w:rPr>
              <w:t>Инструкция по применению № 072-0210, утв. ГГСВ РБ от 19.03.2010, п.13</w:t>
            </w:r>
          </w:p>
          <w:p w14:paraId="65CCF2A0" w14:textId="77777777" w:rsidR="000969C1" w:rsidRPr="00B551B1" w:rsidRDefault="000969C1" w:rsidP="003B331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22"/>
              <w:textAlignment w:val="baseline"/>
              <w:rPr>
                <w:sz w:val="24"/>
                <w:szCs w:val="24"/>
              </w:rPr>
            </w:pPr>
            <w:r w:rsidRPr="00DC2203">
              <w:rPr>
                <w:sz w:val="24"/>
                <w:szCs w:val="24"/>
              </w:rPr>
              <w:t>СТБ ISO16266-201</w:t>
            </w:r>
            <w:r>
              <w:rPr>
                <w:sz w:val="24"/>
                <w:szCs w:val="24"/>
              </w:rPr>
              <w:t>8</w:t>
            </w:r>
          </w:p>
        </w:tc>
      </w:tr>
      <w:tr w:rsidR="000969C1" w:rsidRPr="00D7528B" w14:paraId="02B1A114" w14:textId="77777777" w:rsidTr="009B668F">
        <w:trPr>
          <w:trHeight w:val="170"/>
        </w:trPr>
        <w:tc>
          <w:tcPr>
            <w:tcW w:w="709" w:type="dxa"/>
          </w:tcPr>
          <w:p w14:paraId="3E1BA8FE" w14:textId="77777777" w:rsidR="000969C1" w:rsidRPr="00A97DEB" w:rsidRDefault="000969C1" w:rsidP="00A97DEB">
            <w:pPr>
              <w:pStyle w:val="12"/>
              <w:rPr>
                <w:sz w:val="24"/>
                <w:szCs w:val="24"/>
                <w:lang w:val="ru-RU"/>
              </w:rPr>
            </w:pPr>
            <w:r w:rsidRPr="00A97DEB">
              <w:rPr>
                <w:sz w:val="24"/>
                <w:szCs w:val="24"/>
                <w:lang w:val="ru-RU"/>
              </w:rPr>
              <w:t>9.5</w:t>
            </w:r>
            <w:r w:rsidR="00A97DEB" w:rsidRPr="00A97DEB">
              <w:rPr>
                <w:sz w:val="24"/>
                <w:szCs w:val="24"/>
                <w:lang w:val="ru-RU"/>
              </w:rPr>
              <w:t>*</w:t>
            </w:r>
            <w:r w:rsidRPr="00A97DEB">
              <w:rPr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2127" w:type="dxa"/>
            <w:vMerge/>
          </w:tcPr>
          <w:p w14:paraId="462EE3A7" w14:textId="77777777" w:rsidR="000969C1" w:rsidRPr="0042323D" w:rsidRDefault="000969C1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left="189" w:right="17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0FE0642C" w14:textId="77777777" w:rsidR="000969C1" w:rsidRPr="00DC2203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2E6FB20B" w14:textId="77777777" w:rsidR="000969C1" w:rsidRPr="00DC2203" w:rsidRDefault="000969C1" w:rsidP="00AF30A6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4"/>
                <w:szCs w:val="24"/>
                <w:lang w:val="en-US"/>
              </w:rPr>
            </w:pPr>
            <w:r w:rsidRPr="00DC2203">
              <w:rPr>
                <w:sz w:val="24"/>
                <w:szCs w:val="24"/>
              </w:rPr>
              <w:t xml:space="preserve">БГКП(колиформы) </w:t>
            </w:r>
          </w:p>
          <w:p w14:paraId="0E0E2378" w14:textId="77777777" w:rsidR="000969C1" w:rsidRPr="00DC2203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C2203">
              <w:rPr>
                <w:sz w:val="24"/>
                <w:szCs w:val="24"/>
              </w:rPr>
              <w:t>фекальные</w:t>
            </w:r>
          </w:p>
        </w:tc>
        <w:tc>
          <w:tcPr>
            <w:tcW w:w="2409" w:type="dxa"/>
            <w:vMerge/>
          </w:tcPr>
          <w:p w14:paraId="4F737368" w14:textId="77777777" w:rsidR="000969C1" w:rsidRPr="00DC2203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188" w:right="18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1B1F3B32" w14:textId="77777777" w:rsidR="000969C1" w:rsidRPr="00DC2203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C2203">
              <w:rPr>
                <w:sz w:val="24"/>
                <w:szCs w:val="24"/>
              </w:rPr>
              <w:t xml:space="preserve">ГОСТ 31747-2012 </w:t>
            </w:r>
          </w:p>
          <w:p w14:paraId="182E9B8C" w14:textId="77777777" w:rsidR="000969C1" w:rsidRPr="00DC2203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C2203">
              <w:rPr>
                <w:sz w:val="24"/>
                <w:szCs w:val="24"/>
              </w:rPr>
              <w:t>ГОСТ 30712-2001</w:t>
            </w:r>
          </w:p>
          <w:p w14:paraId="4F120E0B" w14:textId="77777777" w:rsidR="000969C1" w:rsidRPr="00DC2203" w:rsidRDefault="000969C1" w:rsidP="002C074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DC2203">
              <w:rPr>
                <w:sz w:val="24"/>
                <w:szCs w:val="24"/>
              </w:rPr>
              <w:t xml:space="preserve">Инструкция по применению № 072-0210, утв. ГГСВ РБ от 19.03.2010, п.12 </w:t>
            </w:r>
          </w:p>
        </w:tc>
      </w:tr>
      <w:tr w:rsidR="000969C1" w:rsidRPr="00D7528B" w14:paraId="7ED01AB4" w14:textId="77777777" w:rsidTr="009B668F">
        <w:trPr>
          <w:trHeight w:val="170"/>
        </w:trPr>
        <w:tc>
          <w:tcPr>
            <w:tcW w:w="709" w:type="dxa"/>
          </w:tcPr>
          <w:p w14:paraId="737D3103" w14:textId="77777777" w:rsidR="000969C1" w:rsidRPr="00A97DEB" w:rsidRDefault="000969C1" w:rsidP="00A97DEB">
            <w:pPr>
              <w:pStyle w:val="12"/>
              <w:rPr>
                <w:sz w:val="24"/>
                <w:szCs w:val="24"/>
                <w:lang w:val="ru-RU"/>
              </w:rPr>
            </w:pPr>
            <w:r w:rsidRPr="00A97DEB">
              <w:rPr>
                <w:sz w:val="24"/>
                <w:szCs w:val="24"/>
                <w:lang w:val="ru-RU"/>
              </w:rPr>
              <w:t>9.6</w:t>
            </w:r>
            <w:r w:rsidR="00A97DEB" w:rsidRPr="00A97DEB">
              <w:rPr>
                <w:sz w:val="24"/>
                <w:szCs w:val="24"/>
                <w:lang w:val="ru-RU"/>
              </w:rPr>
              <w:t>*</w:t>
            </w:r>
            <w:r w:rsidRPr="00A97DEB">
              <w:rPr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2127" w:type="dxa"/>
            <w:vMerge/>
          </w:tcPr>
          <w:p w14:paraId="24CE3B80" w14:textId="77777777" w:rsidR="000969C1" w:rsidRPr="0042323D" w:rsidRDefault="000969C1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left="189" w:right="17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16CD6E33" w14:textId="77777777" w:rsidR="000969C1" w:rsidRPr="00DC2203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209660E" w14:textId="77777777" w:rsidR="000969C1" w:rsidRPr="00DC2203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C2203">
              <w:rPr>
                <w:sz w:val="24"/>
                <w:szCs w:val="24"/>
              </w:rPr>
              <w:t>БГКП (колиформы)</w:t>
            </w:r>
          </w:p>
        </w:tc>
        <w:tc>
          <w:tcPr>
            <w:tcW w:w="2409" w:type="dxa"/>
            <w:vMerge/>
          </w:tcPr>
          <w:p w14:paraId="1D9D0486" w14:textId="77777777" w:rsidR="000969C1" w:rsidRPr="00DC2203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188" w:right="18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BC34F90" w14:textId="77777777" w:rsidR="000969C1" w:rsidRPr="00DC2203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0969C1" w:rsidRPr="00D7528B" w14:paraId="27033E95" w14:textId="77777777" w:rsidTr="009B668F">
        <w:trPr>
          <w:trHeight w:val="170"/>
        </w:trPr>
        <w:tc>
          <w:tcPr>
            <w:tcW w:w="709" w:type="dxa"/>
          </w:tcPr>
          <w:p w14:paraId="109D71F7" w14:textId="77777777" w:rsidR="000969C1" w:rsidRPr="00A97DEB" w:rsidRDefault="000969C1" w:rsidP="00A97DEB">
            <w:pPr>
              <w:pStyle w:val="12"/>
              <w:rPr>
                <w:sz w:val="24"/>
                <w:szCs w:val="24"/>
                <w:lang w:val="ru-RU"/>
              </w:rPr>
            </w:pPr>
            <w:r w:rsidRPr="00A97DEB">
              <w:rPr>
                <w:sz w:val="24"/>
                <w:szCs w:val="24"/>
                <w:lang w:val="ru-RU"/>
              </w:rPr>
              <w:t>9.7</w:t>
            </w:r>
            <w:r w:rsidR="00A97DEB" w:rsidRPr="00A97DEB">
              <w:rPr>
                <w:sz w:val="24"/>
                <w:szCs w:val="24"/>
                <w:lang w:val="ru-RU"/>
              </w:rPr>
              <w:t>*</w:t>
            </w:r>
            <w:r w:rsidRPr="00A97DEB">
              <w:rPr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2127" w:type="dxa"/>
            <w:vMerge/>
          </w:tcPr>
          <w:p w14:paraId="0329CCE7" w14:textId="77777777" w:rsidR="000969C1" w:rsidRPr="0042323D" w:rsidRDefault="000969C1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left="189" w:right="17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75A667EC" w14:textId="77777777" w:rsidR="000969C1" w:rsidRPr="00DC2203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0BEDB6CF" w14:textId="77777777" w:rsidR="000969C1" w:rsidRPr="00DC2203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C2203">
              <w:rPr>
                <w:sz w:val="24"/>
                <w:szCs w:val="24"/>
              </w:rPr>
              <w:t>Дрожжи и плесени</w:t>
            </w:r>
          </w:p>
        </w:tc>
        <w:tc>
          <w:tcPr>
            <w:tcW w:w="2409" w:type="dxa"/>
            <w:vMerge/>
          </w:tcPr>
          <w:p w14:paraId="398AE729" w14:textId="77777777" w:rsidR="000969C1" w:rsidRPr="00DC2203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188" w:right="18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20D2E012" w14:textId="77777777" w:rsidR="000969C1" w:rsidRPr="00DC2203" w:rsidRDefault="000969C1" w:rsidP="00AF30A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sz w:val="24"/>
                <w:szCs w:val="24"/>
              </w:rPr>
            </w:pPr>
            <w:r w:rsidRPr="00DC2203">
              <w:rPr>
                <w:sz w:val="24"/>
                <w:szCs w:val="24"/>
              </w:rPr>
              <w:t>ГОСТ 10444.12-2013</w:t>
            </w:r>
          </w:p>
          <w:p w14:paraId="54EAD3A7" w14:textId="77777777" w:rsidR="000969C1" w:rsidRPr="00DC2203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C2203">
              <w:rPr>
                <w:sz w:val="24"/>
                <w:szCs w:val="24"/>
              </w:rPr>
              <w:t xml:space="preserve">ГОСТ 26968-86 </w:t>
            </w:r>
          </w:p>
          <w:p w14:paraId="4FC68196" w14:textId="77777777" w:rsidR="000969C1" w:rsidRPr="00DC2203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C2203">
              <w:rPr>
                <w:sz w:val="24"/>
                <w:szCs w:val="24"/>
              </w:rPr>
              <w:t>ГОСТ 30712-2001</w:t>
            </w:r>
          </w:p>
          <w:p w14:paraId="0D66421E" w14:textId="77777777" w:rsidR="000969C1" w:rsidRPr="00DC2203" w:rsidRDefault="000969C1" w:rsidP="00716D8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DC2203">
              <w:rPr>
                <w:sz w:val="24"/>
                <w:szCs w:val="24"/>
              </w:rPr>
              <w:t>Инструкция по применению № 072-0210, утв. ГГСВ РБ</w:t>
            </w:r>
            <w:r w:rsidR="00AF30A6">
              <w:rPr>
                <w:sz w:val="24"/>
                <w:szCs w:val="24"/>
              </w:rPr>
              <w:t xml:space="preserve"> </w:t>
            </w:r>
            <w:r w:rsidRPr="00DC2203">
              <w:rPr>
                <w:sz w:val="24"/>
                <w:szCs w:val="24"/>
              </w:rPr>
              <w:t>19.03.2010, п.15</w:t>
            </w:r>
          </w:p>
        </w:tc>
      </w:tr>
      <w:tr w:rsidR="000969C1" w:rsidRPr="00D7528B" w14:paraId="5B11E5CC" w14:textId="77777777" w:rsidTr="009B668F">
        <w:trPr>
          <w:trHeight w:val="170"/>
        </w:trPr>
        <w:tc>
          <w:tcPr>
            <w:tcW w:w="709" w:type="dxa"/>
          </w:tcPr>
          <w:p w14:paraId="4284B11F" w14:textId="77777777" w:rsidR="000969C1" w:rsidRPr="00A97DEB" w:rsidRDefault="000969C1" w:rsidP="00A97DEB">
            <w:pPr>
              <w:pStyle w:val="12"/>
              <w:rPr>
                <w:sz w:val="24"/>
                <w:szCs w:val="24"/>
                <w:lang w:val="ru-RU"/>
              </w:rPr>
            </w:pPr>
            <w:r w:rsidRPr="00A97DEB">
              <w:rPr>
                <w:sz w:val="24"/>
                <w:szCs w:val="24"/>
                <w:lang w:val="ru-RU"/>
              </w:rPr>
              <w:t>9.8</w:t>
            </w:r>
            <w:r w:rsidR="00A97DEB" w:rsidRPr="00A97DEB">
              <w:rPr>
                <w:sz w:val="24"/>
                <w:szCs w:val="24"/>
                <w:lang w:val="ru-RU"/>
              </w:rPr>
              <w:t>*</w:t>
            </w:r>
            <w:r w:rsidRPr="00A97DEB">
              <w:rPr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2127" w:type="dxa"/>
            <w:vMerge/>
          </w:tcPr>
          <w:p w14:paraId="778BC7AD" w14:textId="77777777" w:rsidR="000969C1" w:rsidRPr="0042323D" w:rsidRDefault="000969C1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left="189" w:right="17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48783ABF" w14:textId="77777777" w:rsidR="000969C1" w:rsidRPr="00DC2203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477297D0" w14:textId="77777777" w:rsidR="000969C1" w:rsidRPr="00DC2203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C2203">
              <w:rPr>
                <w:sz w:val="24"/>
                <w:szCs w:val="24"/>
              </w:rPr>
              <w:t>Плесени</w:t>
            </w:r>
          </w:p>
        </w:tc>
        <w:tc>
          <w:tcPr>
            <w:tcW w:w="2409" w:type="dxa"/>
            <w:vMerge/>
          </w:tcPr>
          <w:p w14:paraId="1236EC05" w14:textId="77777777" w:rsidR="000969C1" w:rsidRPr="00DC2203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188" w:right="18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0092D0B" w14:textId="77777777" w:rsidR="000969C1" w:rsidRPr="00DC2203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0969C1" w:rsidRPr="00D7528B" w14:paraId="5CEC9307" w14:textId="77777777" w:rsidTr="009B668F">
        <w:trPr>
          <w:trHeight w:val="1052"/>
        </w:trPr>
        <w:tc>
          <w:tcPr>
            <w:tcW w:w="709" w:type="dxa"/>
          </w:tcPr>
          <w:p w14:paraId="58A9A50A" w14:textId="77777777" w:rsidR="003B3311" w:rsidRPr="00A97DEB" w:rsidRDefault="000969C1" w:rsidP="00A97DEB">
            <w:pPr>
              <w:pStyle w:val="12"/>
              <w:rPr>
                <w:sz w:val="24"/>
                <w:szCs w:val="24"/>
                <w:lang w:val="ru-RU"/>
              </w:rPr>
            </w:pPr>
            <w:r w:rsidRPr="00A97DEB">
              <w:rPr>
                <w:sz w:val="24"/>
                <w:szCs w:val="24"/>
                <w:lang w:val="ru-RU"/>
              </w:rPr>
              <w:t>9.9</w:t>
            </w:r>
            <w:r w:rsidR="00A97DEB">
              <w:rPr>
                <w:sz w:val="24"/>
                <w:szCs w:val="24"/>
                <w:lang w:val="ru-RU"/>
              </w:rPr>
              <w:t>*</w:t>
            </w:r>
            <w:r w:rsidRPr="00A97DEB">
              <w:rPr>
                <w:sz w:val="24"/>
                <w:szCs w:val="24"/>
                <w:lang w:val="ru-RU"/>
              </w:rPr>
              <w:t xml:space="preserve"> </w:t>
            </w:r>
          </w:p>
          <w:p w14:paraId="7F2D59FA" w14:textId="77777777" w:rsidR="003B3311" w:rsidRPr="00A97DEB" w:rsidRDefault="003B3311" w:rsidP="00A97DEB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09E1DADD" w14:textId="77777777" w:rsidR="003B3311" w:rsidRPr="00A97DEB" w:rsidRDefault="003B3311" w:rsidP="00A97DEB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3895FA52" w14:textId="77777777" w:rsidR="000969C1" w:rsidRPr="00A97DEB" w:rsidRDefault="000969C1" w:rsidP="00A97DEB">
            <w:pPr>
              <w:pStyle w:val="12"/>
              <w:rPr>
                <w:sz w:val="24"/>
                <w:szCs w:val="24"/>
                <w:lang w:val="ru-RU"/>
              </w:rPr>
            </w:pPr>
            <w:r w:rsidRPr="00A97DEB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  <w:vMerge/>
          </w:tcPr>
          <w:p w14:paraId="6CB0F1CE" w14:textId="77777777" w:rsidR="000969C1" w:rsidRPr="0042323D" w:rsidRDefault="000969C1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left="189" w:right="17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5B3959C1" w14:textId="77777777" w:rsidR="000969C1" w:rsidRPr="00DC2203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42352CEF" w14:textId="77777777" w:rsidR="000969C1" w:rsidRPr="00DC2203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C2203">
              <w:rPr>
                <w:sz w:val="24"/>
                <w:szCs w:val="24"/>
              </w:rPr>
              <w:t>Дрожжи</w:t>
            </w:r>
          </w:p>
        </w:tc>
        <w:tc>
          <w:tcPr>
            <w:tcW w:w="2409" w:type="dxa"/>
            <w:vMerge/>
          </w:tcPr>
          <w:p w14:paraId="0D09B547" w14:textId="77777777" w:rsidR="000969C1" w:rsidRPr="00DC2203" w:rsidRDefault="000969C1" w:rsidP="005216A3">
            <w:pPr>
              <w:tabs>
                <w:tab w:val="left" w:pos="57"/>
                <w:tab w:val="left" w:pos="284"/>
              </w:tabs>
              <w:overflowPunct w:val="0"/>
              <w:autoSpaceDE w:val="0"/>
              <w:autoSpaceDN w:val="0"/>
              <w:adjustRightInd w:val="0"/>
              <w:ind w:left="188" w:right="18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87C2036" w14:textId="77777777" w:rsidR="000969C1" w:rsidRPr="00DC2203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0969C1" w:rsidRPr="00D7528B" w14:paraId="43A0EF85" w14:textId="77777777" w:rsidTr="009B668F">
        <w:trPr>
          <w:trHeight w:val="170"/>
        </w:trPr>
        <w:tc>
          <w:tcPr>
            <w:tcW w:w="709" w:type="dxa"/>
          </w:tcPr>
          <w:p w14:paraId="7AD16475" w14:textId="77777777" w:rsidR="000969C1" w:rsidRPr="00A97DEB" w:rsidRDefault="000969C1" w:rsidP="00A97DEB">
            <w:pPr>
              <w:pStyle w:val="12"/>
              <w:rPr>
                <w:sz w:val="24"/>
                <w:szCs w:val="24"/>
                <w:lang w:val="ru-RU"/>
              </w:rPr>
            </w:pPr>
            <w:r w:rsidRPr="00A97DEB">
              <w:rPr>
                <w:sz w:val="24"/>
                <w:szCs w:val="24"/>
                <w:lang w:val="ru-RU"/>
              </w:rPr>
              <w:t>9.10</w:t>
            </w:r>
            <w:r w:rsidR="00A97DEB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2127" w:type="dxa"/>
            <w:vMerge/>
          </w:tcPr>
          <w:p w14:paraId="4E07D271" w14:textId="77777777" w:rsidR="000969C1" w:rsidRPr="0042323D" w:rsidRDefault="000969C1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left="189" w:right="17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1D210F4C" w14:textId="77777777" w:rsidR="000969C1" w:rsidRPr="00DC2203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18548CB6" w14:textId="77777777" w:rsidR="000969C1" w:rsidRPr="00DC2203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C2203">
              <w:rPr>
                <w:sz w:val="24"/>
                <w:szCs w:val="24"/>
              </w:rPr>
              <w:t xml:space="preserve">Патогенные, в том  </w:t>
            </w:r>
          </w:p>
          <w:p w14:paraId="7EA6DB22" w14:textId="77777777" w:rsidR="000969C1" w:rsidRPr="00DC2203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C2203">
              <w:rPr>
                <w:sz w:val="24"/>
                <w:szCs w:val="24"/>
              </w:rPr>
              <w:t>числе сальмонеллы</w:t>
            </w:r>
          </w:p>
        </w:tc>
        <w:tc>
          <w:tcPr>
            <w:tcW w:w="2409" w:type="dxa"/>
            <w:vMerge/>
          </w:tcPr>
          <w:p w14:paraId="6231B052" w14:textId="77777777" w:rsidR="000969C1" w:rsidRPr="00DC2203" w:rsidRDefault="000969C1" w:rsidP="005216A3">
            <w:pPr>
              <w:tabs>
                <w:tab w:val="left" w:pos="57"/>
                <w:tab w:val="left" w:pos="284"/>
              </w:tabs>
              <w:overflowPunct w:val="0"/>
              <w:autoSpaceDE w:val="0"/>
              <w:autoSpaceDN w:val="0"/>
              <w:adjustRightInd w:val="0"/>
              <w:ind w:left="188" w:right="18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7461521" w14:textId="77777777" w:rsidR="000969C1" w:rsidRPr="00DC2203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236"/>
              <w:textAlignment w:val="baseline"/>
              <w:rPr>
                <w:sz w:val="24"/>
                <w:szCs w:val="24"/>
              </w:rPr>
            </w:pPr>
            <w:r w:rsidRPr="00DC2203">
              <w:rPr>
                <w:sz w:val="24"/>
                <w:szCs w:val="24"/>
              </w:rPr>
              <w:t xml:space="preserve">ГОСТ 30519-97 </w:t>
            </w:r>
          </w:p>
          <w:p w14:paraId="46A55693" w14:textId="77777777" w:rsidR="000969C1" w:rsidRPr="00DC2203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C2203">
              <w:rPr>
                <w:sz w:val="24"/>
                <w:szCs w:val="24"/>
              </w:rPr>
              <w:t>ГОСТ 31659-2012</w:t>
            </w:r>
          </w:p>
          <w:p w14:paraId="4FF71919" w14:textId="77777777" w:rsidR="000969C1" w:rsidRPr="00DC2203" w:rsidRDefault="000969C1" w:rsidP="00716D86">
            <w:pPr>
              <w:ind w:right="-108"/>
              <w:rPr>
                <w:sz w:val="24"/>
                <w:szCs w:val="24"/>
              </w:rPr>
            </w:pPr>
            <w:r w:rsidRPr="00DC2203">
              <w:rPr>
                <w:sz w:val="24"/>
                <w:szCs w:val="24"/>
              </w:rPr>
              <w:t>Инструкция по применению № 072-0210, утв. ГГСВ РБ от 19.03.2010, п.14</w:t>
            </w:r>
          </w:p>
          <w:p w14:paraId="558AA9CD" w14:textId="77777777" w:rsidR="000969C1" w:rsidRPr="00DC2203" w:rsidRDefault="000969C1" w:rsidP="00716D8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C2203">
              <w:rPr>
                <w:sz w:val="24"/>
                <w:szCs w:val="24"/>
              </w:rPr>
              <w:t>Инструкция 4.2.10-15-21-2006</w:t>
            </w:r>
          </w:p>
        </w:tc>
      </w:tr>
      <w:tr w:rsidR="000969C1" w:rsidRPr="00D7528B" w14:paraId="284C25B4" w14:textId="77777777" w:rsidTr="009B668F">
        <w:trPr>
          <w:trHeight w:val="170"/>
        </w:trPr>
        <w:tc>
          <w:tcPr>
            <w:tcW w:w="709" w:type="dxa"/>
          </w:tcPr>
          <w:p w14:paraId="10119730" w14:textId="77777777" w:rsidR="000969C1" w:rsidRPr="0042323D" w:rsidRDefault="000969C1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9.11</w:t>
            </w:r>
            <w:r w:rsidR="00A97DEB">
              <w:rPr>
                <w:sz w:val="24"/>
                <w:szCs w:val="24"/>
              </w:rPr>
              <w:t>*</w:t>
            </w:r>
          </w:p>
        </w:tc>
        <w:tc>
          <w:tcPr>
            <w:tcW w:w="2127" w:type="dxa"/>
            <w:vMerge/>
          </w:tcPr>
          <w:p w14:paraId="0DE1C610" w14:textId="77777777" w:rsidR="000969C1" w:rsidRPr="0042323D" w:rsidRDefault="000969C1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left="189" w:right="17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2977FB14" w14:textId="77777777" w:rsidR="000969C1" w:rsidRPr="0042323D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7AE7E8A2" w14:textId="77777777" w:rsidR="000969C1" w:rsidRPr="00D7528B" w:rsidRDefault="000969C1" w:rsidP="00A97DEB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4"/>
                <w:szCs w:val="24"/>
              </w:rPr>
            </w:pPr>
            <w:r w:rsidRPr="00D7528B">
              <w:rPr>
                <w:sz w:val="24"/>
                <w:szCs w:val="24"/>
              </w:rPr>
              <w:t>Выделение возбу</w:t>
            </w:r>
            <w:r w:rsidRPr="00D7528B">
              <w:rPr>
                <w:sz w:val="24"/>
                <w:szCs w:val="24"/>
              </w:rPr>
              <w:lastRenderedPageBreak/>
              <w:t xml:space="preserve">дителя холеры </w:t>
            </w:r>
          </w:p>
        </w:tc>
        <w:tc>
          <w:tcPr>
            <w:tcW w:w="2409" w:type="dxa"/>
          </w:tcPr>
          <w:p w14:paraId="2DD47BCC" w14:textId="77777777" w:rsidR="000969C1" w:rsidRPr="00D7528B" w:rsidRDefault="000969C1" w:rsidP="005216A3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180"/>
              <w:jc w:val="both"/>
              <w:textAlignment w:val="baseline"/>
              <w:rPr>
                <w:sz w:val="24"/>
                <w:szCs w:val="24"/>
              </w:rPr>
            </w:pPr>
            <w:r w:rsidRPr="00D7528B">
              <w:rPr>
                <w:sz w:val="24"/>
                <w:szCs w:val="24"/>
              </w:rPr>
              <w:lastRenderedPageBreak/>
              <w:t xml:space="preserve">Инструкция </w:t>
            </w:r>
          </w:p>
          <w:p w14:paraId="4B9E1F25" w14:textId="77777777" w:rsidR="000969C1" w:rsidRPr="00D7528B" w:rsidRDefault="000969C1" w:rsidP="005216A3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180"/>
              <w:jc w:val="both"/>
              <w:textAlignment w:val="baseline"/>
              <w:rPr>
                <w:sz w:val="24"/>
                <w:szCs w:val="24"/>
              </w:rPr>
            </w:pPr>
            <w:r w:rsidRPr="00D7528B">
              <w:rPr>
                <w:sz w:val="24"/>
                <w:szCs w:val="24"/>
              </w:rPr>
              <w:lastRenderedPageBreak/>
              <w:t xml:space="preserve">1.2.11-17-8-2004 </w:t>
            </w:r>
          </w:p>
        </w:tc>
        <w:tc>
          <w:tcPr>
            <w:tcW w:w="2410" w:type="dxa"/>
          </w:tcPr>
          <w:p w14:paraId="0C1DA6B6" w14:textId="77777777" w:rsidR="000969C1" w:rsidRPr="00D7528B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7528B">
              <w:rPr>
                <w:sz w:val="24"/>
                <w:szCs w:val="24"/>
              </w:rPr>
              <w:lastRenderedPageBreak/>
              <w:t xml:space="preserve">Инструкция </w:t>
            </w:r>
          </w:p>
          <w:p w14:paraId="6891468B" w14:textId="77777777" w:rsidR="000969C1" w:rsidRPr="00D7528B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7528B">
              <w:rPr>
                <w:sz w:val="24"/>
                <w:szCs w:val="24"/>
              </w:rPr>
              <w:lastRenderedPageBreak/>
              <w:t>1.2.11-17-8-2004</w:t>
            </w:r>
          </w:p>
        </w:tc>
      </w:tr>
      <w:tr w:rsidR="000969C1" w:rsidRPr="00D7528B" w14:paraId="622312EE" w14:textId="77777777" w:rsidTr="009B668F">
        <w:trPr>
          <w:trHeight w:val="170"/>
        </w:trPr>
        <w:tc>
          <w:tcPr>
            <w:tcW w:w="709" w:type="dxa"/>
          </w:tcPr>
          <w:p w14:paraId="0C4F30C0" w14:textId="77777777" w:rsidR="000969C1" w:rsidRPr="0042323D" w:rsidRDefault="000969C1" w:rsidP="005216A3">
            <w:pPr>
              <w:tabs>
                <w:tab w:val="left" w:pos="601"/>
              </w:tabs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lastRenderedPageBreak/>
              <w:t>9.1</w:t>
            </w:r>
            <w:r>
              <w:rPr>
                <w:sz w:val="24"/>
                <w:szCs w:val="24"/>
              </w:rPr>
              <w:t>2</w:t>
            </w:r>
            <w:r w:rsidR="00A97DEB">
              <w:rPr>
                <w:sz w:val="24"/>
                <w:szCs w:val="24"/>
              </w:rPr>
              <w:t>*</w:t>
            </w:r>
          </w:p>
        </w:tc>
        <w:tc>
          <w:tcPr>
            <w:tcW w:w="2127" w:type="dxa"/>
            <w:vMerge/>
          </w:tcPr>
          <w:p w14:paraId="550DFEBB" w14:textId="77777777" w:rsidR="000969C1" w:rsidRPr="0042323D" w:rsidRDefault="000969C1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left="189" w:right="17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4F222A1" w14:textId="77777777" w:rsidR="000969C1" w:rsidRPr="00AB585F" w:rsidRDefault="000969C1" w:rsidP="00AB585F">
            <w:pPr>
              <w:ind w:hanging="55"/>
              <w:rPr>
                <w:sz w:val="16"/>
                <w:szCs w:val="16"/>
              </w:rPr>
            </w:pPr>
            <w:r w:rsidRPr="00AB585F">
              <w:rPr>
                <w:sz w:val="16"/>
                <w:szCs w:val="16"/>
              </w:rPr>
              <w:t>11.01/04.125</w:t>
            </w:r>
          </w:p>
          <w:p w14:paraId="28273409" w14:textId="77777777" w:rsidR="000969C1" w:rsidRDefault="000969C1" w:rsidP="00AB585F">
            <w:pPr>
              <w:ind w:left="-55"/>
              <w:rPr>
                <w:sz w:val="16"/>
                <w:szCs w:val="16"/>
              </w:rPr>
            </w:pPr>
            <w:r w:rsidRPr="00AB585F">
              <w:rPr>
                <w:sz w:val="16"/>
                <w:szCs w:val="16"/>
              </w:rPr>
              <w:t>11.02/04.125</w:t>
            </w:r>
          </w:p>
          <w:p w14:paraId="030403EE" w14:textId="77777777" w:rsidR="000969C1" w:rsidRDefault="000969C1" w:rsidP="00AB585F">
            <w:pPr>
              <w:ind w:left="-55"/>
              <w:rPr>
                <w:sz w:val="16"/>
                <w:szCs w:val="16"/>
              </w:rPr>
            </w:pPr>
            <w:r w:rsidRPr="00AB585F">
              <w:rPr>
                <w:sz w:val="16"/>
                <w:szCs w:val="16"/>
              </w:rPr>
              <w:t>11.03/04.125</w:t>
            </w:r>
          </w:p>
          <w:p w14:paraId="4C177FF3" w14:textId="77777777" w:rsidR="000969C1" w:rsidRDefault="000969C1" w:rsidP="00AB585F">
            <w:pPr>
              <w:ind w:left="-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11.05/04.125</w:t>
            </w:r>
          </w:p>
          <w:p w14:paraId="3C9479DA" w14:textId="77777777" w:rsidR="000969C1" w:rsidRPr="00AB585F" w:rsidRDefault="000969C1" w:rsidP="00AB585F">
            <w:pPr>
              <w:ind w:left="-55"/>
              <w:rPr>
                <w:sz w:val="16"/>
                <w:szCs w:val="16"/>
              </w:rPr>
            </w:pPr>
            <w:r w:rsidRPr="00AB585F">
              <w:rPr>
                <w:sz w:val="16"/>
                <w:szCs w:val="16"/>
              </w:rPr>
              <w:t>11.07/04.125</w:t>
            </w:r>
          </w:p>
        </w:tc>
        <w:tc>
          <w:tcPr>
            <w:tcW w:w="2127" w:type="dxa"/>
          </w:tcPr>
          <w:p w14:paraId="2713723E" w14:textId="77777777" w:rsidR="000969C1" w:rsidRPr="00D7528B" w:rsidRDefault="000969C1" w:rsidP="003073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7528B">
              <w:rPr>
                <w:sz w:val="24"/>
                <w:szCs w:val="24"/>
              </w:rPr>
              <w:t>Объемная активность цезия-137</w:t>
            </w:r>
          </w:p>
        </w:tc>
        <w:tc>
          <w:tcPr>
            <w:tcW w:w="2409" w:type="dxa"/>
          </w:tcPr>
          <w:p w14:paraId="30128A64" w14:textId="77777777" w:rsidR="001608AA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215"/>
              <w:jc w:val="both"/>
              <w:textAlignment w:val="baseline"/>
              <w:rPr>
                <w:sz w:val="24"/>
                <w:szCs w:val="24"/>
              </w:rPr>
            </w:pPr>
            <w:r w:rsidRPr="00D7528B">
              <w:rPr>
                <w:sz w:val="24"/>
                <w:szCs w:val="24"/>
              </w:rPr>
              <w:t xml:space="preserve">ГН 10-117-99 </w:t>
            </w:r>
          </w:p>
          <w:p w14:paraId="5253FE4F" w14:textId="77777777" w:rsidR="000969C1" w:rsidRPr="00D7528B" w:rsidRDefault="000969C1" w:rsidP="001608AA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215"/>
              <w:jc w:val="both"/>
              <w:textAlignment w:val="baseline"/>
              <w:rPr>
                <w:sz w:val="24"/>
                <w:szCs w:val="24"/>
              </w:rPr>
            </w:pPr>
            <w:r w:rsidRPr="00D7528B">
              <w:rPr>
                <w:sz w:val="24"/>
                <w:szCs w:val="24"/>
              </w:rPr>
              <w:t xml:space="preserve"> (РДУ-99)</w:t>
            </w:r>
          </w:p>
        </w:tc>
        <w:tc>
          <w:tcPr>
            <w:tcW w:w="2410" w:type="dxa"/>
          </w:tcPr>
          <w:p w14:paraId="7B5010AF" w14:textId="77777777" w:rsidR="000969C1" w:rsidRPr="00D7528B" w:rsidRDefault="000969C1" w:rsidP="005216A3">
            <w:pPr>
              <w:tabs>
                <w:tab w:val="left" w:pos="0"/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7528B">
              <w:rPr>
                <w:sz w:val="24"/>
                <w:szCs w:val="24"/>
              </w:rPr>
              <w:t xml:space="preserve">МВИ 179-95 </w:t>
            </w:r>
          </w:p>
          <w:p w14:paraId="499D10AB" w14:textId="77777777" w:rsidR="000969C1" w:rsidRDefault="000969C1" w:rsidP="00FD6C02">
            <w:pPr>
              <w:tabs>
                <w:tab w:val="left" w:pos="0"/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  <w:lang w:val="en-US"/>
              </w:rPr>
            </w:pPr>
            <w:r w:rsidRPr="00D7528B">
              <w:rPr>
                <w:sz w:val="24"/>
                <w:szCs w:val="24"/>
              </w:rPr>
              <w:t>МВИ.МН 1823-</w:t>
            </w:r>
            <w:r>
              <w:rPr>
                <w:sz w:val="24"/>
                <w:szCs w:val="24"/>
                <w:lang w:val="en-US"/>
              </w:rPr>
              <w:t>2</w:t>
            </w:r>
            <w:r w:rsidRPr="00D7528B">
              <w:rPr>
                <w:sz w:val="24"/>
                <w:szCs w:val="24"/>
              </w:rPr>
              <w:t>007</w:t>
            </w:r>
          </w:p>
          <w:p w14:paraId="29955D25" w14:textId="77777777" w:rsidR="000969C1" w:rsidRPr="00FD6C02" w:rsidRDefault="000969C1" w:rsidP="00FD6C02">
            <w:pPr>
              <w:tabs>
                <w:tab w:val="left" w:pos="0"/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  <w:lang w:val="en-US"/>
              </w:rPr>
            </w:pPr>
            <w:r w:rsidRPr="00182ADE">
              <w:rPr>
                <w:sz w:val="24"/>
                <w:szCs w:val="24"/>
              </w:rPr>
              <w:t>ГОСТ 32161-2013</w:t>
            </w:r>
          </w:p>
        </w:tc>
      </w:tr>
      <w:tr w:rsidR="000969C1" w:rsidRPr="00D7528B" w14:paraId="36E7E24F" w14:textId="77777777" w:rsidTr="009B668F">
        <w:trPr>
          <w:trHeight w:val="85"/>
        </w:trPr>
        <w:tc>
          <w:tcPr>
            <w:tcW w:w="709" w:type="dxa"/>
          </w:tcPr>
          <w:p w14:paraId="769A2107" w14:textId="77777777" w:rsidR="009B668F" w:rsidRDefault="000969C1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10.1</w:t>
            </w:r>
          </w:p>
          <w:p w14:paraId="11F21151" w14:textId="77777777" w:rsidR="000969C1" w:rsidRPr="0042323D" w:rsidRDefault="009B668F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</w:p>
        </w:tc>
        <w:tc>
          <w:tcPr>
            <w:tcW w:w="2127" w:type="dxa"/>
            <w:vMerge w:val="restart"/>
          </w:tcPr>
          <w:p w14:paraId="0E8F0900" w14:textId="77777777" w:rsidR="000969C1" w:rsidRPr="00FA5B59" w:rsidRDefault="000969C1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4"/>
                <w:szCs w:val="24"/>
              </w:rPr>
            </w:pPr>
            <w:r w:rsidRPr="00FA5B59">
              <w:rPr>
                <w:sz w:val="24"/>
                <w:szCs w:val="24"/>
              </w:rPr>
              <w:t>Вода  питьевая,</w:t>
            </w:r>
          </w:p>
          <w:p w14:paraId="2058FDCC" w14:textId="77777777" w:rsidR="000969C1" w:rsidRPr="00FA5B59" w:rsidRDefault="000969C1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4"/>
                <w:szCs w:val="24"/>
              </w:rPr>
            </w:pPr>
            <w:r w:rsidRPr="00FA5B59">
              <w:rPr>
                <w:sz w:val="24"/>
                <w:szCs w:val="24"/>
              </w:rPr>
              <w:t xml:space="preserve">расфасованная в  </w:t>
            </w:r>
          </w:p>
          <w:p w14:paraId="110D48D0" w14:textId="77777777" w:rsidR="000969C1" w:rsidRDefault="000969C1" w:rsidP="009B668F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4"/>
                <w:szCs w:val="24"/>
              </w:rPr>
            </w:pPr>
            <w:r w:rsidRPr="00FA5B59">
              <w:rPr>
                <w:sz w:val="24"/>
                <w:szCs w:val="24"/>
              </w:rPr>
              <w:t>ёмкости газированная и негазированная</w:t>
            </w:r>
          </w:p>
          <w:p w14:paraId="45AF14E6" w14:textId="77777777" w:rsidR="009D6B23" w:rsidRDefault="009D6B23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170"/>
              <w:textAlignment w:val="baseline"/>
              <w:rPr>
                <w:sz w:val="24"/>
                <w:szCs w:val="24"/>
              </w:rPr>
            </w:pPr>
          </w:p>
          <w:p w14:paraId="68C1A461" w14:textId="77777777" w:rsidR="009D6B23" w:rsidRDefault="009D6B23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170"/>
              <w:textAlignment w:val="baseline"/>
              <w:rPr>
                <w:sz w:val="24"/>
                <w:szCs w:val="24"/>
              </w:rPr>
            </w:pPr>
          </w:p>
          <w:p w14:paraId="67CBFB7F" w14:textId="77777777" w:rsidR="009D6B23" w:rsidRDefault="009D6B23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170"/>
              <w:textAlignment w:val="baseline"/>
              <w:rPr>
                <w:sz w:val="24"/>
                <w:szCs w:val="24"/>
              </w:rPr>
            </w:pPr>
          </w:p>
          <w:p w14:paraId="177C244F" w14:textId="77777777" w:rsidR="009D6B23" w:rsidRPr="00FA5B59" w:rsidRDefault="009D6B23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170"/>
              <w:textAlignment w:val="baseline"/>
              <w:rPr>
                <w:sz w:val="24"/>
                <w:szCs w:val="24"/>
              </w:rPr>
            </w:pPr>
          </w:p>
          <w:p w14:paraId="1089B721" w14:textId="77777777" w:rsidR="000969C1" w:rsidRPr="00FA5B59" w:rsidRDefault="000969C1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4"/>
                <w:szCs w:val="24"/>
              </w:rPr>
            </w:pPr>
          </w:p>
          <w:p w14:paraId="0E432AF5" w14:textId="77777777" w:rsidR="000969C1" w:rsidRPr="00FA5B59" w:rsidRDefault="000969C1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4"/>
                <w:szCs w:val="24"/>
              </w:rPr>
            </w:pPr>
          </w:p>
          <w:p w14:paraId="41D3B4CC" w14:textId="77777777" w:rsidR="000969C1" w:rsidRPr="00FA5B59" w:rsidRDefault="000969C1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4"/>
                <w:szCs w:val="24"/>
              </w:rPr>
            </w:pPr>
          </w:p>
          <w:p w14:paraId="71CBCDFF" w14:textId="77777777" w:rsidR="000969C1" w:rsidRDefault="000969C1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left="189" w:right="170"/>
              <w:textAlignment w:val="baseline"/>
              <w:rPr>
                <w:sz w:val="24"/>
                <w:szCs w:val="24"/>
              </w:rPr>
            </w:pPr>
          </w:p>
          <w:p w14:paraId="32AAB250" w14:textId="77777777" w:rsidR="009B668F" w:rsidRDefault="009B668F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left="189" w:right="170"/>
              <w:textAlignment w:val="baseline"/>
              <w:rPr>
                <w:sz w:val="24"/>
                <w:szCs w:val="24"/>
              </w:rPr>
            </w:pPr>
          </w:p>
          <w:p w14:paraId="59877882" w14:textId="77777777" w:rsidR="009B668F" w:rsidRDefault="009B668F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left="189" w:right="170"/>
              <w:textAlignment w:val="baseline"/>
              <w:rPr>
                <w:sz w:val="24"/>
                <w:szCs w:val="24"/>
              </w:rPr>
            </w:pPr>
          </w:p>
          <w:p w14:paraId="3D26FE13" w14:textId="77777777" w:rsidR="009B668F" w:rsidRDefault="009B668F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left="189" w:right="170"/>
              <w:textAlignment w:val="baseline"/>
              <w:rPr>
                <w:sz w:val="24"/>
                <w:szCs w:val="24"/>
              </w:rPr>
            </w:pPr>
          </w:p>
          <w:p w14:paraId="1BEDF97E" w14:textId="77777777" w:rsidR="009B668F" w:rsidRDefault="009B668F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left="189" w:right="170"/>
              <w:textAlignment w:val="baseline"/>
              <w:rPr>
                <w:sz w:val="24"/>
                <w:szCs w:val="24"/>
              </w:rPr>
            </w:pPr>
          </w:p>
          <w:p w14:paraId="13892168" w14:textId="77777777" w:rsidR="009B668F" w:rsidRDefault="009B668F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left="189" w:right="170"/>
              <w:textAlignment w:val="baseline"/>
              <w:rPr>
                <w:sz w:val="24"/>
                <w:szCs w:val="24"/>
              </w:rPr>
            </w:pPr>
          </w:p>
          <w:p w14:paraId="0ED342F7" w14:textId="77777777" w:rsidR="009B668F" w:rsidRDefault="009B668F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left="189" w:right="170"/>
              <w:textAlignment w:val="baseline"/>
              <w:rPr>
                <w:sz w:val="24"/>
                <w:szCs w:val="24"/>
              </w:rPr>
            </w:pPr>
          </w:p>
          <w:p w14:paraId="59BCA956" w14:textId="77777777" w:rsidR="009B668F" w:rsidRDefault="009B668F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left="189" w:right="170"/>
              <w:textAlignment w:val="baseline"/>
              <w:rPr>
                <w:sz w:val="24"/>
                <w:szCs w:val="24"/>
              </w:rPr>
            </w:pPr>
          </w:p>
          <w:p w14:paraId="35B93D82" w14:textId="77777777" w:rsidR="009B668F" w:rsidRDefault="009B668F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left="189" w:right="170"/>
              <w:textAlignment w:val="baseline"/>
              <w:rPr>
                <w:sz w:val="24"/>
                <w:szCs w:val="24"/>
              </w:rPr>
            </w:pPr>
          </w:p>
          <w:p w14:paraId="1E7961F8" w14:textId="77777777" w:rsidR="009B668F" w:rsidRDefault="009B668F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left="189" w:right="170"/>
              <w:textAlignment w:val="baseline"/>
              <w:rPr>
                <w:sz w:val="24"/>
                <w:szCs w:val="24"/>
              </w:rPr>
            </w:pPr>
          </w:p>
          <w:p w14:paraId="31B03459" w14:textId="77777777" w:rsidR="009B668F" w:rsidRDefault="009B668F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left="189" w:right="170"/>
              <w:textAlignment w:val="baseline"/>
              <w:rPr>
                <w:sz w:val="24"/>
                <w:szCs w:val="24"/>
              </w:rPr>
            </w:pPr>
          </w:p>
          <w:p w14:paraId="4FD4F839" w14:textId="77777777" w:rsidR="009B668F" w:rsidRDefault="009B668F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left="189" w:right="170"/>
              <w:textAlignment w:val="baseline"/>
              <w:rPr>
                <w:sz w:val="24"/>
                <w:szCs w:val="24"/>
              </w:rPr>
            </w:pPr>
          </w:p>
          <w:p w14:paraId="38437DE5" w14:textId="77777777" w:rsidR="009B668F" w:rsidRDefault="009B668F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left="189" w:right="170"/>
              <w:textAlignment w:val="baseline"/>
              <w:rPr>
                <w:sz w:val="24"/>
                <w:szCs w:val="24"/>
              </w:rPr>
            </w:pPr>
          </w:p>
          <w:p w14:paraId="10419635" w14:textId="77777777" w:rsidR="009B668F" w:rsidRDefault="009B668F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left="189" w:right="170"/>
              <w:textAlignment w:val="baseline"/>
              <w:rPr>
                <w:sz w:val="24"/>
                <w:szCs w:val="24"/>
              </w:rPr>
            </w:pPr>
          </w:p>
          <w:p w14:paraId="3F2C24D4" w14:textId="77777777" w:rsidR="009B668F" w:rsidRDefault="009B668F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left="189" w:right="170"/>
              <w:textAlignment w:val="baseline"/>
              <w:rPr>
                <w:sz w:val="24"/>
                <w:szCs w:val="24"/>
              </w:rPr>
            </w:pPr>
          </w:p>
          <w:p w14:paraId="1B8DADFD" w14:textId="77777777" w:rsidR="00064985" w:rsidRDefault="00064985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left="189" w:right="170"/>
              <w:textAlignment w:val="baseline"/>
              <w:rPr>
                <w:sz w:val="24"/>
                <w:szCs w:val="24"/>
              </w:rPr>
            </w:pPr>
          </w:p>
          <w:p w14:paraId="255875A3" w14:textId="77777777" w:rsidR="00064985" w:rsidRDefault="00064985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left="189" w:right="170"/>
              <w:textAlignment w:val="baseline"/>
              <w:rPr>
                <w:sz w:val="24"/>
                <w:szCs w:val="24"/>
              </w:rPr>
            </w:pPr>
          </w:p>
          <w:p w14:paraId="4DA5C6EE" w14:textId="77777777" w:rsidR="00064985" w:rsidRDefault="00064985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left="189" w:right="170"/>
              <w:textAlignment w:val="baseline"/>
              <w:rPr>
                <w:sz w:val="24"/>
                <w:szCs w:val="24"/>
              </w:rPr>
            </w:pPr>
          </w:p>
          <w:p w14:paraId="6BCD74B2" w14:textId="77777777" w:rsidR="00064985" w:rsidRDefault="00064985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left="189" w:right="170"/>
              <w:textAlignment w:val="baseline"/>
              <w:rPr>
                <w:sz w:val="24"/>
                <w:szCs w:val="24"/>
              </w:rPr>
            </w:pPr>
          </w:p>
          <w:p w14:paraId="4402C182" w14:textId="77777777" w:rsidR="00064985" w:rsidRDefault="00064985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left="189" w:right="170"/>
              <w:textAlignment w:val="baseline"/>
              <w:rPr>
                <w:sz w:val="24"/>
                <w:szCs w:val="24"/>
              </w:rPr>
            </w:pPr>
          </w:p>
          <w:p w14:paraId="38C660FC" w14:textId="77777777" w:rsidR="00064985" w:rsidRDefault="00064985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left="189" w:right="170"/>
              <w:textAlignment w:val="baseline"/>
              <w:rPr>
                <w:sz w:val="24"/>
                <w:szCs w:val="24"/>
              </w:rPr>
            </w:pPr>
          </w:p>
          <w:p w14:paraId="2D836556" w14:textId="77777777" w:rsidR="000969C1" w:rsidRPr="00FA5B59" w:rsidRDefault="000969C1" w:rsidP="00FE395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Вода </w:t>
            </w:r>
            <w:r w:rsidRPr="00FA5B59">
              <w:rPr>
                <w:sz w:val="24"/>
                <w:szCs w:val="24"/>
              </w:rPr>
              <w:t>питьевая,</w:t>
            </w:r>
          </w:p>
          <w:p w14:paraId="24D35A27" w14:textId="77777777" w:rsidR="000969C1" w:rsidRPr="00FA5B59" w:rsidRDefault="000969C1" w:rsidP="00FE395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4"/>
                <w:szCs w:val="24"/>
              </w:rPr>
            </w:pPr>
            <w:r w:rsidRPr="00FA5B59">
              <w:rPr>
                <w:sz w:val="24"/>
                <w:szCs w:val="24"/>
              </w:rPr>
              <w:lastRenderedPageBreak/>
              <w:t xml:space="preserve">расфасованная в  </w:t>
            </w:r>
          </w:p>
          <w:p w14:paraId="5B364FB3" w14:textId="77777777" w:rsidR="001C1004" w:rsidRDefault="000969C1" w:rsidP="007442D0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4"/>
                <w:szCs w:val="24"/>
              </w:rPr>
            </w:pPr>
            <w:r w:rsidRPr="00FA5B59">
              <w:rPr>
                <w:sz w:val="24"/>
                <w:szCs w:val="24"/>
              </w:rPr>
              <w:t>ёмкости газированная и негазированная</w:t>
            </w:r>
          </w:p>
          <w:p w14:paraId="4D9C7572" w14:textId="77777777" w:rsidR="001C1004" w:rsidRPr="001C1004" w:rsidRDefault="001C1004" w:rsidP="001C1004">
            <w:pPr>
              <w:rPr>
                <w:sz w:val="24"/>
                <w:szCs w:val="24"/>
              </w:rPr>
            </w:pPr>
          </w:p>
          <w:p w14:paraId="06527414" w14:textId="77777777" w:rsidR="001C1004" w:rsidRPr="001C1004" w:rsidRDefault="001C1004" w:rsidP="001C1004">
            <w:pPr>
              <w:rPr>
                <w:sz w:val="24"/>
                <w:szCs w:val="24"/>
              </w:rPr>
            </w:pPr>
          </w:p>
          <w:p w14:paraId="243BD8B1" w14:textId="77777777" w:rsidR="001C1004" w:rsidRPr="001C1004" w:rsidRDefault="001C1004" w:rsidP="001C1004">
            <w:pPr>
              <w:rPr>
                <w:sz w:val="24"/>
                <w:szCs w:val="24"/>
              </w:rPr>
            </w:pPr>
          </w:p>
          <w:p w14:paraId="26F4C556" w14:textId="77777777" w:rsidR="001C1004" w:rsidRPr="001C1004" w:rsidRDefault="001C1004" w:rsidP="001C1004">
            <w:pPr>
              <w:rPr>
                <w:sz w:val="24"/>
                <w:szCs w:val="24"/>
              </w:rPr>
            </w:pPr>
          </w:p>
          <w:p w14:paraId="17432F37" w14:textId="77777777" w:rsidR="001C1004" w:rsidRPr="001C1004" w:rsidRDefault="001C1004" w:rsidP="001C1004">
            <w:pPr>
              <w:rPr>
                <w:sz w:val="24"/>
                <w:szCs w:val="24"/>
              </w:rPr>
            </w:pPr>
          </w:p>
          <w:p w14:paraId="07770296" w14:textId="77777777" w:rsidR="001C1004" w:rsidRPr="001C1004" w:rsidRDefault="001C1004" w:rsidP="001C1004">
            <w:pPr>
              <w:rPr>
                <w:sz w:val="24"/>
                <w:szCs w:val="24"/>
              </w:rPr>
            </w:pPr>
          </w:p>
          <w:p w14:paraId="7BAAF168" w14:textId="77777777" w:rsidR="001C1004" w:rsidRPr="001C1004" w:rsidRDefault="001C1004" w:rsidP="001C1004">
            <w:pPr>
              <w:rPr>
                <w:sz w:val="24"/>
                <w:szCs w:val="24"/>
              </w:rPr>
            </w:pPr>
          </w:p>
          <w:p w14:paraId="67FC1678" w14:textId="77777777" w:rsidR="001C1004" w:rsidRPr="001C1004" w:rsidRDefault="001C1004" w:rsidP="001C1004">
            <w:pPr>
              <w:rPr>
                <w:sz w:val="24"/>
                <w:szCs w:val="24"/>
              </w:rPr>
            </w:pPr>
          </w:p>
          <w:p w14:paraId="4CF6E4D1" w14:textId="77777777" w:rsidR="001C1004" w:rsidRPr="001C1004" w:rsidRDefault="001C1004" w:rsidP="001C1004">
            <w:pPr>
              <w:rPr>
                <w:sz w:val="24"/>
                <w:szCs w:val="24"/>
              </w:rPr>
            </w:pPr>
          </w:p>
          <w:p w14:paraId="36B4FCFE" w14:textId="77777777" w:rsidR="001C1004" w:rsidRPr="001C1004" w:rsidRDefault="001C1004" w:rsidP="001C1004">
            <w:pPr>
              <w:rPr>
                <w:sz w:val="24"/>
                <w:szCs w:val="24"/>
              </w:rPr>
            </w:pPr>
          </w:p>
          <w:p w14:paraId="585A78A9" w14:textId="77777777" w:rsidR="001C1004" w:rsidRPr="001C1004" w:rsidRDefault="001C1004" w:rsidP="001C1004">
            <w:pPr>
              <w:rPr>
                <w:sz w:val="24"/>
                <w:szCs w:val="24"/>
              </w:rPr>
            </w:pPr>
          </w:p>
          <w:p w14:paraId="21D3C3D0" w14:textId="77777777" w:rsidR="001C1004" w:rsidRPr="001C1004" w:rsidRDefault="001C1004" w:rsidP="001C1004">
            <w:pPr>
              <w:rPr>
                <w:sz w:val="24"/>
                <w:szCs w:val="24"/>
              </w:rPr>
            </w:pPr>
          </w:p>
          <w:p w14:paraId="540BC2ED" w14:textId="77777777" w:rsidR="001C1004" w:rsidRPr="001C1004" w:rsidRDefault="001C1004" w:rsidP="001C1004">
            <w:pPr>
              <w:rPr>
                <w:sz w:val="24"/>
                <w:szCs w:val="24"/>
              </w:rPr>
            </w:pPr>
          </w:p>
          <w:p w14:paraId="6241D90F" w14:textId="77777777" w:rsidR="001C1004" w:rsidRPr="001C1004" w:rsidRDefault="001C1004" w:rsidP="001C1004">
            <w:pPr>
              <w:rPr>
                <w:sz w:val="24"/>
                <w:szCs w:val="24"/>
              </w:rPr>
            </w:pPr>
          </w:p>
          <w:p w14:paraId="133101EC" w14:textId="77777777" w:rsidR="001C1004" w:rsidRPr="001C1004" w:rsidRDefault="001C1004" w:rsidP="001C1004">
            <w:pPr>
              <w:rPr>
                <w:sz w:val="24"/>
                <w:szCs w:val="24"/>
              </w:rPr>
            </w:pPr>
          </w:p>
          <w:p w14:paraId="5A237CAC" w14:textId="77777777" w:rsidR="001C1004" w:rsidRPr="001C1004" w:rsidRDefault="001C1004" w:rsidP="001C1004">
            <w:pPr>
              <w:rPr>
                <w:sz w:val="24"/>
                <w:szCs w:val="24"/>
              </w:rPr>
            </w:pPr>
          </w:p>
          <w:p w14:paraId="1E72A655" w14:textId="77777777" w:rsidR="001C1004" w:rsidRDefault="001C1004" w:rsidP="001C1004">
            <w:pPr>
              <w:rPr>
                <w:sz w:val="24"/>
                <w:szCs w:val="24"/>
              </w:rPr>
            </w:pPr>
          </w:p>
          <w:p w14:paraId="2F63C82C" w14:textId="77777777" w:rsidR="001C1004" w:rsidRDefault="001C1004" w:rsidP="001C1004">
            <w:pPr>
              <w:rPr>
                <w:sz w:val="24"/>
                <w:szCs w:val="24"/>
              </w:rPr>
            </w:pPr>
          </w:p>
          <w:p w14:paraId="220309CA" w14:textId="77777777" w:rsidR="001C1004" w:rsidRDefault="001C1004" w:rsidP="001C1004">
            <w:pPr>
              <w:rPr>
                <w:sz w:val="24"/>
                <w:szCs w:val="24"/>
              </w:rPr>
            </w:pPr>
          </w:p>
          <w:p w14:paraId="699B60FF" w14:textId="77777777" w:rsidR="001C1004" w:rsidRDefault="001C1004" w:rsidP="001C1004">
            <w:pPr>
              <w:rPr>
                <w:sz w:val="24"/>
                <w:szCs w:val="24"/>
              </w:rPr>
            </w:pPr>
          </w:p>
          <w:p w14:paraId="08E515F2" w14:textId="77777777" w:rsidR="001C1004" w:rsidRDefault="001C1004" w:rsidP="001C1004">
            <w:pPr>
              <w:rPr>
                <w:sz w:val="24"/>
                <w:szCs w:val="24"/>
              </w:rPr>
            </w:pPr>
          </w:p>
          <w:p w14:paraId="57878954" w14:textId="77777777" w:rsidR="001C1004" w:rsidRDefault="001C1004" w:rsidP="001C1004">
            <w:pPr>
              <w:rPr>
                <w:sz w:val="24"/>
                <w:szCs w:val="24"/>
              </w:rPr>
            </w:pPr>
          </w:p>
          <w:p w14:paraId="05AC4000" w14:textId="77777777" w:rsidR="001C1004" w:rsidRDefault="001C1004" w:rsidP="001C1004">
            <w:pPr>
              <w:rPr>
                <w:sz w:val="24"/>
                <w:szCs w:val="24"/>
              </w:rPr>
            </w:pPr>
          </w:p>
          <w:p w14:paraId="3C1FE35E" w14:textId="77777777" w:rsidR="001C1004" w:rsidRDefault="001C1004" w:rsidP="001C1004">
            <w:pPr>
              <w:rPr>
                <w:sz w:val="24"/>
                <w:szCs w:val="24"/>
              </w:rPr>
            </w:pPr>
          </w:p>
          <w:p w14:paraId="2E625CCC" w14:textId="77777777" w:rsidR="001C1004" w:rsidRDefault="001C1004" w:rsidP="001C1004">
            <w:pPr>
              <w:rPr>
                <w:sz w:val="24"/>
                <w:szCs w:val="24"/>
              </w:rPr>
            </w:pPr>
          </w:p>
          <w:p w14:paraId="0E8EDB2C" w14:textId="77777777" w:rsidR="001C1004" w:rsidRDefault="001C1004" w:rsidP="001C1004">
            <w:pPr>
              <w:rPr>
                <w:sz w:val="24"/>
                <w:szCs w:val="24"/>
              </w:rPr>
            </w:pPr>
          </w:p>
          <w:p w14:paraId="197AF164" w14:textId="77777777" w:rsidR="001C1004" w:rsidRDefault="001C1004" w:rsidP="001C1004">
            <w:pPr>
              <w:rPr>
                <w:sz w:val="24"/>
                <w:szCs w:val="24"/>
              </w:rPr>
            </w:pPr>
          </w:p>
          <w:p w14:paraId="1C8B4AF8" w14:textId="77777777" w:rsidR="001C1004" w:rsidRDefault="001C1004" w:rsidP="001C1004">
            <w:pPr>
              <w:rPr>
                <w:sz w:val="24"/>
                <w:szCs w:val="24"/>
              </w:rPr>
            </w:pPr>
          </w:p>
          <w:p w14:paraId="26C7C411" w14:textId="77777777" w:rsidR="000969C1" w:rsidRPr="001C1004" w:rsidRDefault="000969C1" w:rsidP="009F7BC0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58B98DF3" w14:textId="77777777" w:rsidR="000969C1" w:rsidRPr="00FA5B59" w:rsidRDefault="000969C1" w:rsidP="00473EDD">
            <w:pPr>
              <w:pStyle w:val="a9"/>
              <w:tabs>
                <w:tab w:val="left" w:pos="0"/>
                <w:tab w:val="left" w:pos="225"/>
                <w:tab w:val="left" w:pos="284"/>
              </w:tabs>
              <w:ind w:hanging="55"/>
              <w:rPr>
                <w:sz w:val="16"/>
              </w:rPr>
            </w:pPr>
            <w:r w:rsidRPr="00FA5B59">
              <w:rPr>
                <w:sz w:val="16"/>
              </w:rPr>
              <w:lastRenderedPageBreak/>
              <w:t>11.07/42.000</w:t>
            </w:r>
          </w:p>
          <w:p w14:paraId="618791F2" w14:textId="77777777" w:rsidR="000969C1" w:rsidRPr="00FA5B59" w:rsidRDefault="000969C1" w:rsidP="005216A3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28F6D59F" w14:textId="77777777" w:rsidR="000969C1" w:rsidRPr="004A1439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A1439">
              <w:rPr>
                <w:sz w:val="24"/>
                <w:szCs w:val="24"/>
              </w:rPr>
              <w:t>Отбор проб</w:t>
            </w:r>
          </w:p>
        </w:tc>
        <w:tc>
          <w:tcPr>
            <w:tcW w:w="2409" w:type="dxa"/>
            <w:vMerge w:val="restart"/>
          </w:tcPr>
          <w:p w14:paraId="206DED09" w14:textId="77777777" w:rsidR="000969C1" w:rsidRDefault="000969C1" w:rsidP="0083283C">
            <w:pPr>
              <w:tabs>
                <w:tab w:val="left" w:pos="284"/>
                <w:tab w:val="left" w:pos="1911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4A1439">
              <w:rPr>
                <w:sz w:val="24"/>
                <w:szCs w:val="24"/>
              </w:rPr>
              <w:t xml:space="preserve">ГОСТ 23268.0-91 </w:t>
            </w:r>
          </w:p>
          <w:p w14:paraId="342B358E" w14:textId="77777777" w:rsidR="00096609" w:rsidRPr="00245183" w:rsidRDefault="00096609" w:rsidP="00096609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84"/>
              <w:textAlignment w:val="baseline"/>
              <w:rPr>
                <w:sz w:val="24"/>
                <w:szCs w:val="24"/>
              </w:rPr>
            </w:pPr>
            <w:r w:rsidRPr="00245183">
              <w:rPr>
                <w:sz w:val="24"/>
                <w:szCs w:val="24"/>
              </w:rPr>
              <w:t>Единые сани</w:t>
            </w:r>
            <w:r w:rsidRPr="00245183">
              <w:rPr>
                <w:sz w:val="24"/>
                <w:szCs w:val="24"/>
              </w:rPr>
              <w:softHyphen/>
              <w:t>тарные требования, утв. Решением Комиссии Тамо</w:t>
            </w:r>
            <w:r>
              <w:rPr>
                <w:sz w:val="24"/>
                <w:szCs w:val="24"/>
              </w:rPr>
              <w:t xml:space="preserve">женного союза </w:t>
            </w:r>
            <w:r w:rsidRPr="00245183">
              <w:rPr>
                <w:sz w:val="24"/>
                <w:szCs w:val="24"/>
              </w:rPr>
              <w:t>28.05.2010 № 299</w:t>
            </w:r>
          </w:p>
          <w:p w14:paraId="78B266C5" w14:textId="77777777" w:rsidR="00096609" w:rsidRDefault="00096609" w:rsidP="00096609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81"/>
              <w:textAlignment w:val="baseline"/>
              <w:rPr>
                <w:sz w:val="24"/>
                <w:szCs w:val="24"/>
              </w:rPr>
            </w:pPr>
            <w:r w:rsidRPr="00B94C42">
              <w:rPr>
                <w:sz w:val="24"/>
                <w:szCs w:val="24"/>
              </w:rPr>
              <w:t>СанПиН «Требования к  питьевой воде, расфасованной в емкости», утв. Поста</w:t>
            </w:r>
            <w:r>
              <w:rPr>
                <w:sz w:val="24"/>
                <w:szCs w:val="24"/>
              </w:rPr>
              <w:t>новле</w:t>
            </w:r>
            <w:r w:rsidRPr="00B94C42">
              <w:rPr>
                <w:sz w:val="24"/>
                <w:szCs w:val="24"/>
              </w:rPr>
              <w:t xml:space="preserve">нием  </w:t>
            </w:r>
            <w:r w:rsidR="00BD31CA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З  </w:t>
            </w:r>
            <w:r w:rsidR="00BD31CA">
              <w:rPr>
                <w:sz w:val="24"/>
                <w:szCs w:val="24"/>
              </w:rPr>
              <w:t xml:space="preserve">РБ </w:t>
            </w:r>
            <w:r w:rsidRPr="00B94C42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.12.</w:t>
            </w:r>
            <w:r w:rsidRPr="00B94C42">
              <w:rPr>
                <w:sz w:val="24"/>
                <w:szCs w:val="24"/>
              </w:rPr>
              <w:t>2015 №123</w:t>
            </w:r>
          </w:p>
          <w:p w14:paraId="6F1D79C4" w14:textId="77777777" w:rsidR="00096609" w:rsidRDefault="00096609" w:rsidP="009B668F">
            <w:pPr>
              <w:pStyle w:val="12"/>
              <w:rPr>
                <w:sz w:val="24"/>
                <w:szCs w:val="24"/>
                <w:lang w:val="ru-RU"/>
              </w:rPr>
            </w:pPr>
            <w:r w:rsidRPr="00DC2203">
              <w:rPr>
                <w:sz w:val="24"/>
                <w:szCs w:val="24"/>
                <w:lang w:val="ru-RU" w:eastAsia="ru-RU"/>
              </w:rPr>
              <w:t>Г</w:t>
            </w:r>
            <w:r w:rsidR="009B668F">
              <w:rPr>
                <w:sz w:val="24"/>
                <w:szCs w:val="24"/>
                <w:lang w:val="ru-RU" w:eastAsia="ru-RU"/>
              </w:rPr>
              <w:t>Н</w:t>
            </w:r>
            <w:r w:rsidRPr="00B815D1">
              <w:rPr>
                <w:sz w:val="24"/>
                <w:szCs w:val="24"/>
                <w:lang w:val="ru-RU"/>
              </w:rPr>
              <w:t xml:space="preserve"> «Показатели безопасности </w:t>
            </w:r>
            <w:r>
              <w:rPr>
                <w:sz w:val="24"/>
                <w:szCs w:val="24"/>
                <w:lang w:val="ru-RU"/>
              </w:rPr>
              <w:t>у</w:t>
            </w:r>
            <w:r w:rsidRPr="00B815D1">
              <w:rPr>
                <w:sz w:val="24"/>
                <w:szCs w:val="24"/>
                <w:lang w:val="ru-RU"/>
              </w:rPr>
              <w:t>пакованной питьевой воды, включая природную минер</w:t>
            </w:r>
            <w:r>
              <w:rPr>
                <w:sz w:val="24"/>
                <w:szCs w:val="24"/>
                <w:lang w:val="ru-RU"/>
              </w:rPr>
              <w:t>а</w:t>
            </w:r>
            <w:r w:rsidRPr="00B815D1">
              <w:rPr>
                <w:sz w:val="24"/>
                <w:szCs w:val="24"/>
                <w:lang w:val="ru-RU"/>
              </w:rPr>
              <w:t>льную воду»,</w:t>
            </w:r>
            <w:r w:rsidRPr="00A36A20">
              <w:rPr>
                <w:sz w:val="24"/>
                <w:szCs w:val="24"/>
                <w:lang w:val="ru-RU"/>
              </w:rPr>
              <w:t xml:space="preserve"> Г</w:t>
            </w:r>
            <w:r>
              <w:rPr>
                <w:sz w:val="24"/>
                <w:szCs w:val="24"/>
                <w:lang w:val="ru-RU"/>
              </w:rPr>
              <w:t xml:space="preserve">Н </w:t>
            </w:r>
            <w:r w:rsidRPr="00A36A20">
              <w:rPr>
                <w:sz w:val="24"/>
                <w:szCs w:val="24"/>
                <w:lang w:val="ru-RU"/>
              </w:rPr>
              <w:t>«Показатели безопасности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36A20">
              <w:rPr>
                <w:sz w:val="24"/>
                <w:szCs w:val="24"/>
                <w:lang w:val="ru-RU"/>
              </w:rPr>
              <w:t>и</w:t>
            </w:r>
            <w:r w:rsidR="009B668F">
              <w:rPr>
                <w:sz w:val="24"/>
                <w:szCs w:val="24"/>
                <w:lang w:val="ru-RU"/>
              </w:rPr>
              <w:t xml:space="preserve"> </w:t>
            </w:r>
            <w:r w:rsidRPr="00A36A20">
              <w:rPr>
                <w:sz w:val="24"/>
                <w:szCs w:val="24"/>
                <w:lang w:val="ru-RU"/>
              </w:rPr>
              <w:t xml:space="preserve">безвредности продовольственного сырья </w:t>
            </w:r>
            <w:r>
              <w:rPr>
                <w:sz w:val="24"/>
                <w:szCs w:val="24"/>
                <w:lang w:val="ru-RU"/>
              </w:rPr>
              <w:t xml:space="preserve">и </w:t>
            </w:r>
            <w:r w:rsidRPr="00A36A20">
              <w:rPr>
                <w:sz w:val="24"/>
                <w:szCs w:val="24"/>
                <w:lang w:val="ru-RU"/>
              </w:rPr>
              <w:t>пищевых продуктов»</w:t>
            </w:r>
            <w:r>
              <w:rPr>
                <w:sz w:val="24"/>
                <w:szCs w:val="24"/>
                <w:lang w:val="ru-RU"/>
              </w:rPr>
              <w:t>,</w:t>
            </w:r>
            <w:r w:rsidRPr="00B815D1">
              <w:rPr>
                <w:sz w:val="24"/>
                <w:szCs w:val="24"/>
                <w:lang w:val="ru-RU"/>
              </w:rPr>
              <w:t xml:space="preserve"> </w:t>
            </w:r>
            <w:r w:rsidRPr="00245183">
              <w:rPr>
                <w:sz w:val="24"/>
                <w:szCs w:val="24"/>
                <w:lang w:val="ru-RU" w:eastAsia="ru-RU"/>
              </w:rPr>
              <w:t>утв</w:t>
            </w:r>
            <w:r>
              <w:rPr>
                <w:sz w:val="24"/>
                <w:szCs w:val="24"/>
                <w:lang w:val="ru-RU" w:eastAsia="ru-RU"/>
              </w:rPr>
              <w:t>. П</w:t>
            </w:r>
            <w:r w:rsidRPr="00245183">
              <w:rPr>
                <w:sz w:val="24"/>
                <w:szCs w:val="24"/>
                <w:lang w:val="ru-RU" w:eastAsia="ru-RU"/>
              </w:rPr>
              <w:t xml:space="preserve">остановлением </w:t>
            </w:r>
            <w:r>
              <w:rPr>
                <w:sz w:val="24"/>
                <w:szCs w:val="24"/>
                <w:lang w:val="ru-RU" w:eastAsia="ru-RU"/>
              </w:rPr>
              <w:t>С</w:t>
            </w:r>
            <w:r w:rsidRPr="00245183">
              <w:rPr>
                <w:sz w:val="24"/>
                <w:szCs w:val="24"/>
                <w:lang w:val="ru-RU" w:eastAsia="ru-RU"/>
              </w:rPr>
              <w:t xml:space="preserve">М </w:t>
            </w:r>
            <w:r w:rsidR="00BD31CA">
              <w:rPr>
                <w:sz w:val="24"/>
                <w:szCs w:val="24"/>
                <w:lang w:val="ru-RU" w:eastAsia="ru-RU"/>
              </w:rPr>
              <w:t xml:space="preserve">РБ </w:t>
            </w:r>
            <w:r w:rsidRPr="00245183">
              <w:rPr>
                <w:sz w:val="24"/>
                <w:szCs w:val="24"/>
                <w:lang w:val="ru-RU" w:eastAsia="ru-RU"/>
              </w:rPr>
              <w:t xml:space="preserve"> 2</w:t>
            </w:r>
            <w:r>
              <w:rPr>
                <w:sz w:val="24"/>
                <w:szCs w:val="24"/>
                <w:lang w:val="ru-RU" w:eastAsia="ru-RU"/>
              </w:rPr>
              <w:t>5</w:t>
            </w:r>
            <w:r w:rsidRPr="00245183">
              <w:rPr>
                <w:sz w:val="24"/>
                <w:szCs w:val="24"/>
                <w:lang w:val="ru-RU" w:eastAsia="ru-RU"/>
              </w:rPr>
              <w:t>.0</w:t>
            </w:r>
            <w:r>
              <w:rPr>
                <w:sz w:val="24"/>
                <w:szCs w:val="24"/>
                <w:lang w:val="ru-RU" w:eastAsia="ru-RU"/>
              </w:rPr>
              <w:t>1</w:t>
            </w:r>
            <w:r w:rsidRPr="00245183">
              <w:rPr>
                <w:sz w:val="24"/>
                <w:szCs w:val="24"/>
                <w:lang w:val="ru-RU" w:eastAsia="ru-RU"/>
              </w:rPr>
              <w:t>.</w:t>
            </w:r>
            <w:r w:rsidRPr="00245183">
              <w:rPr>
                <w:sz w:val="24"/>
                <w:szCs w:val="24"/>
                <w:lang w:val="ru-RU"/>
              </w:rPr>
              <w:t>20</w:t>
            </w:r>
            <w:r>
              <w:rPr>
                <w:sz w:val="24"/>
                <w:szCs w:val="24"/>
                <w:lang w:val="ru-RU"/>
              </w:rPr>
              <w:t>21</w:t>
            </w:r>
            <w:r w:rsidRPr="00245183">
              <w:rPr>
                <w:sz w:val="24"/>
                <w:szCs w:val="24"/>
                <w:lang w:val="ru-RU"/>
              </w:rPr>
              <w:t xml:space="preserve">  № </w:t>
            </w:r>
            <w:r>
              <w:rPr>
                <w:sz w:val="24"/>
                <w:szCs w:val="24"/>
                <w:lang w:val="ru-RU"/>
              </w:rPr>
              <w:t>37</w:t>
            </w:r>
          </w:p>
          <w:p w14:paraId="58D54B1D" w14:textId="77777777" w:rsidR="00096609" w:rsidRPr="00695C11" w:rsidRDefault="00096609" w:rsidP="00096609">
            <w:pPr>
              <w:pStyle w:val="12"/>
              <w:rPr>
                <w:sz w:val="24"/>
                <w:szCs w:val="24"/>
                <w:lang w:val="ru-RU" w:eastAsia="ru-RU"/>
              </w:rPr>
            </w:pPr>
            <w:r w:rsidRPr="00695C11">
              <w:rPr>
                <w:sz w:val="24"/>
                <w:szCs w:val="24"/>
                <w:lang w:val="ru-RU" w:eastAsia="ru-RU"/>
              </w:rPr>
              <w:t xml:space="preserve">СанПиН и ГН, утв. </w:t>
            </w:r>
          </w:p>
          <w:p w14:paraId="09AF7B91" w14:textId="77777777" w:rsidR="00096609" w:rsidRPr="00695C11" w:rsidRDefault="00096609" w:rsidP="00096609">
            <w:pPr>
              <w:pStyle w:val="12"/>
              <w:rPr>
                <w:sz w:val="24"/>
                <w:szCs w:val="24"/>
                <w:lang w:val="ru-RU" w:eastAsia="ru-RU"/>
              </w:rPr>
            </w:pPr>
            <w:r w:rsidRPr="00695C11">
              <w:rPr>
                <w:sz w:val="24"/>
                <w:szCs w:val="24"/>
                <w:lang w:val="ru-RU" w:eastAsia="ru-RU"/>
              </w:rPr>
              <w:t>Постановлением</w:t>
            </w:r>
          </w:p>
          <w:p w14:paraId="2C242FF6" w14:textId="77777777" w:rsidR="00096609" w:rsidRPr="00695C11" w:rsidRDefault="00096609" w:rsidP="00096609">
            <w:pPr>
              <w:pStyle w:val="12"/>
              <w:rPr>
                <w:sz w:val="24"/>
                <w:szCs w:val="24"/>
                <w:lang w:val="ru-RU" w:eastAsia="ru-RU"/>
              </w:rPr>
            </w:pPr>
            <w:r w:rsidRPr="00695C11">
              <w:rPr>
                <w:sz w:val="24"/>
                <w:szCs w:val="24"/>
                <w:lang w:val="ru-RU" w:eastAsia="ru-RU"/>
              </w:rPr>
              <w:t xml:space="preserve">Минздрава </w:t>
            </w:r>
          </w:p>
          <w:p w14:paraId="0350B262" w14:textId="77777777" w:rsidR="00096609" w:rsidRDefault="00096609" w:rsidP="00096609">
            <w:pPr>
              <w:pStyle w:val="12"/>
              <w:ind w:right="-105"/>
              <w:rPr>
                <w:sz w:val="24"/>
                <w:szCs w:val="24"/>
                <w:lang w:val="ru-RU" w:eastAsia="ru-RU"/>
              </w:rPr>
            </w:pPr>
            <w:r w:rsidRPr="00695C11">
              <w:rPr>
                <w:sz w:val="24"/>
                <w:szCs w:val="24"/>
                <w:lang w:val="ru-RU" w:eastAsia="ru-RU"/>
              </w:rPr>
              <w:t>Республики Беларусь 21.06.2013 № 52</w:t>
            </w:r>
          </w:p>
          <w:p w14:paraId="49D80E0D" w14:textId="77777777" w:rsidR="00052569" w:rsidRPr="00052569" w:rsidRDefault="00052569" w:rsidP="00052569">
            <w:pPr>
              <w:pStyle w:val="12"/>
              <w:ind w:right="-105"/>
              <w:rPr>
                <w:sz w:val="24"/>
                <w:szCs w:val="24"/>
                <w:lang w:val="ru-RU" w:eastAsia="ru-RU"/>
              </w:rPr>
            </w:pPr>
            <w:r w:rsidRPr="00695C11">
              <w:rPr>
                <w:sz w:val="24"/>
                <w:szCs w:val="24"/>
                <w:lang w:val="ru-RU" w:eastAsia="ru-RU"/>
              </w:rPr>
              <w:t>СанПиН</w:t>
            </w:r>
            <w:r w:rsidRPr="00052569">
              <w:rPr>
                <w:sz w:val="24"/>
                <w:szCs w:val="24"/>
                <w:lang w:val="ru-RU" w:eastAsia="ru-RU"/>
              </w:rPr>
              <w:t>, утв. постановлением</w:t>
            </w:r>
            <w:r w:rsidR="00BD31CA">
              <w:rPr>
                <w:sz w:val="24"/>
                <w:szCs w:val="24"/>
                <w:lang w:val="ru-RU" w:eastAsia="ru-RU"/>
              </w:rPr>
              <w:t xml:space="preserve"> МЗ РБ </w:t>
            </w:r>
            <w:r>
              <w:rPr>
                <w:sz w:val="24"/>
                <w:szCs w:val="24"/>
                <w:lang w:val="ru-RU" w:eastAsia="ru-RU"/>
              </w:rPr>
              <w:t xml:space="preserve">  </w:t>
            </w:r>
            <w:r w:rsidRPr="00052569">
              <w:rPr>
                <w:sz w:val="24"/>
                <w:szCs w:val="24"/>
                <w:lang w:val="ru-RU" w:eastAsia="ru-RU"/>
              </w:rPr>
              <w:t>25.10.2012 №166</w:t>
            </w:r>
          </w:p>
          <w:p w14:paraId="009FE843" w14:textId="77777777" w:rsidR="00BD31CA" w:rsidRDefault="00BD31CA" w:rsidP="00BD31CA">
            <w:pPr>
              <w:tabs>
                <w:tab w:val="left" w:pos="284"/>
                <w:tab w:val="left" w:pos="1911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4A1439">
              <w:rPr>
                <w:sz w:val="24"/>
                <w:szCs w:val="24"/>
              </w:rPr>
              <w:t xml:space="preserve">ГОСТ 23268.0-91 </w:t>
            </w:r>
          </w:p>
          <w:p w14:paraId="119E0D29" w14:textId="77777777" w:rsidR="00BD31CA" w:rsidRPr="00245183" w:rsidRDefault="00BD31CA" w:rsidP="00BD31CA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84"/>
              <w:textAlignment w:val="baseline"/>
              <w:rPr>
                <w:sz w:val="24"/>
                <w:szCs w:val="24"/>
              </w:rPr>
            </w:pPr>
            <w:r w:rsidRPr="00245183">
              <w:rPr>
                <w:sz w:val="24"/>
                <w:szCs w:val="24"/>
              </w:rPr>
              <w:lastRenderedPageBreak/>
              <w:t>Единые сани</w:t>
            </w:r>
            <w:r w:rsidRPr="00245183">
              <w:rPr>
                <w:sz w:val="24"/>
                <w:szCs w:val="24"/>
              </w:rPr>
              <w:softHyphen/>
              <w:t>тарные требования, утв. Решением Комиссии Тамо</w:t>
            </w:r>
            <w:r>
              <w:rPr>
                <w:sz w:val="24"/>
                <w:szCs w:val="24"/>
              </w:rPr>
              <w:t xml:space="preserve">женного союза </w:t>
            </w:r>
            <w:r w:rsidRPr="00245183">
              <w:rPr>
                <w:sz w:val="24"/>
                <w:szCs w:val="24"/>
              </w:rPr>
              <w:t>28.05.2010 № 299</w:t>
            </w:r>
          </w:p>
          <w:p w14:paraId="776BA7EC" w14:textId="77777777" w:rsidR="00BD31CA" w:rsidRDefault="00BD31CA" w:rsidP="00BD31CA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81"/>
              <w:textAlignment w:val="baseline"/>
              <w:rPr>
                <w:sz w:val="24"/>
                <w:szCs w:val="24"/>
              </w:rPr>
            </w:pPr>
            <w:r w:rsidRPr="00B94C42">
              <w:rPr>
                <w:sz w:val="24"/>
                <w:szCs w:val="24"/>
              </w:rPr>
              <w:t>СанПиН «Требования к  питьевой воде, расфасованной в емкости», утв. Поста</w:t>
            </w:r>
            <w:r>
              <w:rPr>
                <w:sz w:val="24"/>
                <w:szCs w:val="24"/>
              </w:rPr>
              <w:t>новле</w:t>
            </w:r>
            <w:r w:rsidRPr="00B94C42">
              <w:rPr>
                <w:sz w:val="24"/>
                <w:szCs w:val="24"/>
              </w:rPr>
              <w:t xml:space="preserve">нием  </w:t>
            </w:r>
            <w:r>
              <w:rPr>
                <w:sz w:val="24"/>
                <w:szCs w:val="24"/>
              </w:rPr>
              <w:t xml:space="preserve">МЗ  РБ </w:t>
            </w:r>
            <w:r w:rsidRPr="00B94C42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.12.</w:t>
            </w:r>
            <w:r w:rsidRPr="00B94C42">
              <w:rPr>
                <w:sz w:val="24"/>
                <w:szCs w:val="24"/>
              </w:rPr>
              <w:t>2015 №123</w:t>
            </w:r>
          </w:p>
          <w:p w14:paraId="7815FFC1" w14:textId="77777777" w:rsidR="00BD31CA" w:rsidRDefault="00BD31CA" w:rsidP="00BD31CA">
            <w:pPr>
              <w:pStyle w:val="12"/>
              <w:rPr>
                <w:sz w:val="24"/>
                <w:szCs w:val="24"/>
                <w:lang w:val="ru-RU"/>
              </w:rPr>
            </w:pPr>
            <w:r w:rsidRPr="00DC2203">
              <w:rPr>
                <w:sz w:val="24"/>
                <w:szCs w:val="24"/>
                <w:lang w:val="ru-RU" w:eastAsia="ru-RU"/>
              </w:rPr>
              <w:t>Г</w:t>
            </w:r>
            <w:r>
              <w:rPr>
                <w:sz w:val="24"/>
                <w:szCs w:val="24"/>
                <w:lang w:val="ru-RU" w:eastAsia="ru-RU"/>
              </w:rPr>
              <w:t>Н</w:t>
            </w:r>
            <w:r w:rsidRPr="00B815D1">
              <w:rPr>
                <w:sz w:val="24"/>
                <w:szCs w:val="24"/>
                <w:lang w:val="ru-RU"/>
              </w:rPr>
              <w:t xml:space="preserve"> «Показатели безопасности </w:t>
            </w:r>
            <w:r>
              <w:rPr>
                <w:sz w:val="24"/>
                <w:szCs w:val="24"/>
                <w:lang w:val="ru-RU"/>
              </w:rPr>
              <w:t>у</w:t>
            </w:r>
            <w:r w:rsidRPr="00B815D1">
              <w:rPr>
                <w:sz w:val="24"/>
                <w:szCs w:val="24"/>
                <w:lang w:val="ru-RU"/>
              </w:rPr>
              <w:t>пакованной питьевой воды, включая природную минер</w:t>
            </w:r>
            <w:r>
              <w:rPr>
                <w:sz w:val="24"/>
                <w:szCs w:val="24"/>
                <w:lang w:val="ru-RU"/>
              </w:rPr>
              <w:t>а</w:t>
            </w:r>
            <w:r w:rsidRPr="00B815D1">
              <w:rPr>
                <w:sz w:val="24"/>
                <w:szCs w:val="24"/>
                <w:lang w:val="ru-RU"/>
              </w:rPr>
              <w:t>льную воду»,</w:t>
            </w:r>
            <w:r w:rsidRPr="00A36A20">
              <w:rPr>
                <w:sz w:val="24"/>
                <w:szCs w:val="24"/>
                <w:lang w:val="ru-RU"/>
              </w:rPr>
              <w:t xml:space="preserve"> Г</w:t>
            </w:r>
            <w:r>
              <w:rPr>
                <w:sz w:val="24"/>
                <w:szCs w:val="24"/>
                <w:lang w:val="ru-RU"/>
              </w:rPr>
              <w:t xml:space="preserve">Н </w:t>
            </w:r>
            <w:r w:rsidRPr="00A36A20">
              <w:rPr>
                <w:sz w:val="24"/>
                <w:szCs w:val="24"/>
                <w:lang w:val="ru-RU"/>
              </w:rPr>
              <w:t>«Показатели безопасности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36A20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36A20">
              <w:rPr>
                <w:sz w:val="24"/>
                <w:szCs w:val="24"/>
                <w:lang w:val="ru-RU"/>
              </w:rPr>
              <w:t xml:space="preserve">безвредности продовольственного сырья </w:t>
            </w:r>
            <w:r>
              <w:rPr>
                <w:sz w:val="24"/>
                <w:szCs w:val="24"/>
                <w:lang w:val="ru-RU"/>
              </w:rPr>
              <w:t xml:space="preserve">и </w:t>
            </w:r>
            <w:r w:rsidRPr="00A36A20">
              <w:rPr>
                <w:sz w:val="24"/>
                <w:szCs w:val="24"/>
                <w:lang w:val="ru-RU"/>
              </w:rPr>
              <w:t>пищевых продуктов»</w:t>
            </w:r>
            <w:r>
              <w:rPr>
                <w:sz w:val="24"/>
                <w:szCs w:val="24"/>
                <w:lang w:val="ru-RU"/>
              </w:rPr>
              <w:t>,</w:t>
            </w:r>
            <w:r w:rsidRPr="00B815D1">
              <w:rPr>
                <w:sz w:val="24"/>
                <w:szCs w:val="24"/>
                <w:lang w:val="ru-RU"/>
              </w:rPr>
              <w:t xml:space="preserve"> </w:t>
            </w:r>
            <w:r w:rsidRPr="00245183">
              <w:rPr>
                <w:sz w:val="24"/>
                <w:szCs w:val="24"/>
                <w:lang w:val="ru-RU" w:eastAsia="ru-RU"/>
              </w:rPr>
              <w:t>утв</w:t>
            </w:r>
            <w:r>
              <w:rPr>
                <w:sz w:val="24"/>
                <w:szCs w:val="24"/>
                <w:lang w:val="ru-RU" w:eastAsia="ru-RU"/>
              </w:rPr>
              <w:t>. П</w:t>
            </w:r>
            <w:r w:rsidRPr="00245183">
              <w:rPr>
                <w:sz w:val="24"/>
                <w:szCs w:val="24"/>
                <w:lang w:val="ru-RU" w:eastAsia="ru-RU"/>
              </w:rPr>
              <w:t xml:space="preserve">остановлением </w:t>
            </w:r>
            <w:r>
              <w:rPr>
                <w:sz w:val="24"/>
                <w:szCs w:val="24"/>
                <w:lang w:val="ru-RU" w:eastAsia="ru-RU"/>
              </w:rPr>
              <w:t>С</w:t>
            </w:r>
            <w:r w:rsidRPr="00245183">
              <w:rPr>
                <w:sz w:val="24"/>
                <w:szCs w:val="24"/>
                <w:lang w:val="ru-RU" w:eastAsia="ru-RU"/>
              </w:rPr>
              <w:t xml:space="preserve">М </w:t>
            </w:r>
            <w:r>
              <w:rPr>
                <w:sz w:val="24"/>
                <w:szCs w:val="24"/>
                <w:lang w:val="ru-RU" w:eastAsia="ru-RU"/>
              </w:rPr>
              <w:t xml:space="preserve">РБ </w:t>
            </w:r>
            <w:r w:rsidRPr="00245183">
              <w:rPr>
                <w:sz w:val="24"/>
                <w:szCs w:val="24"/>
                <w:lang w:val="ru-RU" w:eastAsia="ru-RU"/>
              </w:rPr>
              <w:t xml:space="preserve"> 2</w:t>
            </w:r>
            <w:r>
              <w:rPr>
                <w:sz w:val="24"/>
                <w:szCs w:val="24"/>
                <w:lang w:val="ru-RU" w:eastAsia="ru-RU"/>
              </w:rPr>
              <w:t>5</w:t>
            </w:r>
            <w:r w:rsidRPr="00245183">
              <w:rPr>
                <w:sz w:val="24"/>
                <w:szCs w:val="24"/>
                <w:lang w:val="ru-RU" w:eastAsia="ru-RU"/>
              </w:rPr>
              <w:t>.0</w:t>
            </w:r>
            <w:r>
              <w:rPr>
                <w:sz w:val="24"/>
                <w:szCs w:val="24"/>
                <w:lang w:val="ru-RU" w:eastAsia="ru-RU"/>
              </w:rPr>
              <w:t>1</w:t>
            </w:r>
            <w:r w:rsidRPr="00245183">
              <w:rPr>
                <w:sz w:val="24"/>
                <w:szCs w:val="24"/>
                <w:lang w:val="ru-RU" w:eastAsia="ru-RU"/>
              </w:rPr>
              <w:t>.</w:t>
            </w:r>
            <w:r w:rsidRPr="00245183">
              <w:rPr>
                <w:sz w:val="24"/>
                <w:szCs w:val="24"/>
                <w:lang w:val="ru-RU"/>
              </w:rPr>
              <w:t>20</w:t>
            </w:r>
            <w:r>
              <w:rPr>
                <w:sz w:val="24"/>
                <w:szCs w:val="24"/>
                <w:lang w:val="ru-RU"/>
              </w:rPr>
              <w:t>21</w:t>
            </w:r>
            <w:r w:rsidRPr="00245183">
              <w:rPr>
                <w:sz w:val="24"/>
                <w:szCs w:val="24"/>
                <w:lang w:val="ru-RU"/>
              </w:rPr>
              <w:t xml:space="preserve">  № </w:t>
            </w:r>
            <w:r>
              <w:rPr>
                <w:sz w:val="24"/>
                <w:szCs w:val="24"/>
                <w:lang w:val="ru-RU"/>
              </w:rPr>
              <w:t>37</w:t>
            </w:r>
          </w:p>
          <w:p w14:paraId="7F0190D0" w14:textId="77777777" w:rsidR="00BD31CA" w:rsidRPr="00695C11" w:rsidRDefault="00BD31CA" w:rsidP="00BD31CA">
            <w:pPr>
              <w:pStyle w:val="12"/>
              <w:rPr>
                <w:sz w:val="24"/>
                <w:szCs w:val="24"/>
                <w:lang w:val="ru-RU" w:eastAsia="ru-RU"/>
              </w:rPr>
            </w:pPr>
            <w:r w:rsidRPr="00695C11">
              <w:rPr>
                <w:sz w:val="24"/>
                <w:szCs w:val="24"/>
                <w:lang w:val="ru-RU" w:eastAsia="ru-RU"/>
              </w:rPr>
              <w:t xml:space="preserve">СанПиН и ГН, утв. </w:t>
            </w:r>
          </w:p>
          <w:p w14:paraId="7A1D6595" w14:textId="77777777" w:rsidR="00BD31CA" w:rsidRPr="00695C11" w:rsidRDefault="00BD31CA" w:rsidP="00BD31CA">
            <w:pPr>
              <w:pStyle w:val="12"/>
              <w:rPr>
                <w:sz w:val="24"/>
                <w:szCs w:val="24"/>
                <w:lang w:val="ru-RU" w:eastAsia="ru-RU"/>
              </w:rPr>
            </w:pPr>
            <w:r w:rsidRPr="00695C11">
              <w:rPr>
                <w:sz w:val="24"/>
                <w:szCs w:val="24"/>
                <w:lang w:val="ru-RU" w:eastAsia="ru-RU"/>
              </w:rPr>
              <w:t>Постановлением</w:t>
            </w:r>
          </w:p>
          <w:p w14:paraId="54CF063B" w14:textId="77777777" w:rsidR="00BD31CA" w:rsidRPr="00695C11" w:rsidRDefault="00BD31CA" w:rsidP="00BD31CA">
            <w:pPr>
              <w:pStyle w:val="12"/>
              <w:rPr>
                <w:sz w:val="24"/>
                <w:szCs w:val="24"/>
                <w:lang w:val="ru-RU" w:eastAsia="ru-RU"/>
              </w:rPr>
            </w:pPr>
            <w:r w:rsidRPr="00695C11">
              <w:rPr>
                <w:sz w:val="24"/>
                <w:szCs w:val="24"/>
                <w:lang w:val="ru-RU" w:eastAsia="ru-RU"/>
              </w:rPr>
              <w:t xml:space="preserve">Минздрава </w:t>
            </w:r>
          </w:p>
          <w:p w14:paraId="252EDE13" w14:textId="77777777" w:rsidR="00BD31CA" w:rsidRDefault="00BD31CA" w:rsidP="00BD31CA">
            <w:pPr>
              <w:pStyle w:val="12"/>
              <w:ind w:right="-105"/>
              <w:rPr>
                <w:sz w:val="24"/>
                <w:szCs w:val="24"/>
                <w:lang w:val="ru-RU" w:eastAsia="ru-RU"/>
              </w:rPr>
            </w:pPr>
            <w:r w:rsidRPr="00695C11">
              <w:rPr>
                <w:sz w:val="24"/>
                <w:szCs w:val="24"/>
                <w:lang w:val="ru-RU" w:eastAsia="ru-RU"/>
              </w:rPr>
              <w:t>Республики Беларусь 21.06.2013 № 52</w:t>
            </w:r>
          </w:p>
          <w:p w14:paraId="120A542D" w14:textId="77777777" w:rsidR="00BD31CA" w:rsidRPr="00052569" w:rsidRDefault="00BD31CA" w:rsidP="00BD31CA">
            <w:pPr>
              <w:pStyle w:val="12"/>
              <w:ind w:right="-105"/>
              <w:rPr>
                <w:sz w:val="24"/>
                <w:szCs w:val="24"/>
                <w:lang w:val="ru-RU" w:eastAsia="ru-RU"/>
              </w:rPr>
            </w:pPr>
            <w:r w:rsidRPr="00695C11">
              <w:rPr>
                <w:sz w:val="24"/>
                <w:szCs w:val="24"/>
                <w:lang w:val="ru-RU" w:eastAsia="ru-RU"/>
              </w:rPr>
              <w:t>СанПиН</w:t>
            </w:r>
            <w:r w:rsidRPr="00052569">
              <w:rPr>
                <w:sz w:val="24"/>
                <w:szCs w:val="24"/>
                <w:lang w:val="ru-RU" w:eastAsia="ru-RU"/>
              </w:rPr>
              <w:t>, утв. постановлением</w:t>
            </w:r>
            <w:r>
              <w:rPr>
                <w:sz w:val="24"/>
                <w:szCs w:val="24"/>
                <w:lang w:val="ru-RU" w:eastAsia="ru-RU"/>
              </w:rPr>
              <w:t xml:space="preserve"> МЗ РБ   </w:t>
            </w:r>
            <w:r w:rsidRPr="00052569">
              <w:rPr>
                <w:sz w:val="24"/>
                <w:szCs w:val="24"/>
                <w:lang w:val="ru-RU" w:eastAsia="ru-RU"/>
              </w:rPr>
              <w:t>25.10.2012 №166</w:t>
            </w:r>
          </w:p>
          <w:p w14:paraId="314BEA96" w14:textId="77777777" w:rsidR="000969C1" w:rsidRPr="004A1439" w:rsidRDefault="00096609" w:rsidP="00BD31CA">
            <w:pPr>
              <w:tabs>
                <w:tab w:val="left" w:pos="284"/>
                <w:tab w:val="left" w:pos="1911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DC2203">
              <w:rPr>
                <w:sz w:val="24"/>
                <w:szCs w:val="24"/>
              </w:rPr>
              <w:t>ТНПА и другая документация на продукцию</w:t>
            </w:r>
          </w:p>
        </w:tc>
        <w:tc>
          <w:tcPr>
            <w:tcW w:w="2410" w:type="dxa"/>
          </w:tcPr>
          <w:p w14:paraId="487344B9" w14:textId="77777777" w:rsidR="000969C1" w:rsidRPr="004A1439" w:rsidRDefault="000969C1" w:rsidP="005216A3">
            <w:pPr>
              <w:tabs>
                <w:tab w:val="left" w:pos="284"/>
                <w:tab w:val="left" w:pos="1911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4A1439">
              <w:rPr>
                <w:sz w:val="24"/>
                <w:szCs w:val="24"/>
              </w:rPr>
              <w:lastRenderedPageBreak/>
              <w:t xml:space="preserve">ГОСТ 23268.0-91 </w:t>
            </w:r>
          </w:p>
          <w:p w14:paraId="09204AF2" w14:textId="77777777" w:rsidR="000969C1" w:rsidRPr="004A1439" w:rsidRDefault="000969C1" w:rsidP="007442D0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236"/>
              <w:textAlignment w:val="baseline"/>
              <w:rPr>
                <w:sz w:val="24"/>
                <w:szCs w:val="24"/>
              </w:rPr>
            </w:pPr>
            <w:r w:rsidRPr="004A1439">
              <w:rPr>
                <w:sz w:val="24"/>
                <w:szCs w:val="24"/>
              </w:rPr>
              <w:t xml:space="preserve">ГОСТ 6687.0-86  </w:t>
            </w:r>
          </w:p>
        </w:tc>
      </w:tr>
      <w:tr w:rsidR="000969C1" w:rsidRPr="00D7528B" w14:paraId="052095D2" w14:textId="77777777" w:rsidTr="009B668F">
        <w:trPr>
          <w:trHeight w:val="170"/>
        </w:trPr>
        <w:tc>
          <w:tcPr>
            <w:tcW w:w="709" w:type="dxa"/>
          </w:tcPr>
          <w:p w14:paraId="78E1B39B" w14:textId="77777777" w:rsidR="000969C1" w:rsidRPr="0042323D" w:rsidRDefault="000969C1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b/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10.2</w:t>
            </w:r>
            <w:r w:rsidR="009B668F">
              <w:rPr>
                <w:sz w:val="24"/>
                <w:szCs w:val="24"/>
              </w:rPr>
              <w:t>*</w:t>
            </w:r>
            <w:r w:rsidRPr="0042323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27" w:type="dxa"/>
            <w:vMerge/>
          </w:tcPr>
          <w:p w14:paraId="05B44962" w14:textId="77777777" w:rsidR="000969C1" w:rsidRPr="00FA5B59" w:rsidRDefault="000969C1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left="189" w:right="170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706FE2AE" w14:textId="77777777" w:rsidR="000969C1" w:rsidRPr="00FA5B59" w:rsidRDefault="000969C1" w:rsidP="005216A3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FA5B59">
              <w:rPr>
                <w:sz w:val="16"/>
              </w:rPr>
              <w:t>11.07/11.116</w:t>
            </w:r>
          </w:p>
        </w:tc>
        <w:tc>
          <w:tcPr>
            <w:tcW w:w="2127" w:type="dxa"/>
          </w:tcPr>
          <w:p w14:paraId="0F582241" w14:textId="77777777" w:rsidR="000969C1" w:rsidRPr="001668CD" w:rsidRDefault="009B668F" w:rsidP="00EA622E">
            <w:pPr>
              <w:pStyle w:val="ac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</w:t>
            </w:r>
            <w:r w:rsidR="000969C1" w:rsidRPr="001668CD">
              <w:rPr>
                <w:rFonts w:ascii="Times New Roman" w:hAnsi="Times New Roman"/>
                <w:sz w:val="24"/>
                <w:szCs w:val="24"/>
              </w:rPr>
              <w:t>апах при 20</w:t>
            </w:r>
            <w:r w:rsidR="000969C1" w:rsidRPr="001668CD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="000969C1" w:rsidRPr="001668CD">
              <w:rPr>
                <w:rFonts w:ascii="Times New Roman" w:hAnsi="Times New Roman"/>
                <w:sz w:val="24"/>
                <w:szCs w:val="24"/>
              </w:rPr>
              <w:t>С</w:t>
            </w:r>
          </w:p>
          <w:p w14:paraId="4326C099" w14:textId="77777777" w:rsidR="000969C1" w:rsidRPr="001668CD" w:rsidRDefault="000969C1" w:rsidP="00EA622E">
            <w:pPr>
              <w:pStyle w:val="ac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</w:t>
            </w:r>
            <w:r w:rsidRPr="001668CD">
              <w:rPr>
                <w:rFonts w:ascii="Times New Roman" w:hAnsi="Times New Roman"/>
                <w:sz w:val="24"/>
                <w:szCs w:val="24"/>
              </w:rPr>
              <w:t>апах при 60</w:t>
            </w:r>
            <w:r w:rsidRPr="001668CD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1668CD">
              <w:rPr>
                <w:rFonts w:ascii="Times New Roman" w:hAnsi="Times New Roman"/>
                <w:sz w:val="24"/>
                <w:szCs w:val="24"/>
              </w:rPr>
              <w:t xml:space="preserve"> С</w:t>
            </w:r>
          </w:p>
          <w:p w14:paraId="40B79522" w14:textId="77777777" w:rsidR="000969C1" w:rsidRPr="004A1439" w:rsidRDefault="000969C1" w:rsidP="00EA62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668CD">
              <w:rPr>
                <w:sz w:val="24"/>
                <w:szCs w:val="24"/>
              </w:rPr>
              <w:t>характер запаха</w:t>
            </w:r>
          </w:p>
        </w:tc>
        <w:tc>
          <w:tcPr>
            <w:tcW w:w="2409" w:type="dxa"/>
            <w:vMerge/>
          </w:tcPr>
          <w:p w14:paraId="5DE1143D" w14:textId="77777777" w:rsidR="000969C1" w:rsidRPr="004A1439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ED24EAA" w14:textId="77777777" w:rsidR="000969C1" w:rsidRPr="004A1439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A1439">
              <w:rPr>
                <w:sz w:val="24"/>
                <w:szCs w:val="24"/>
              </w:rPr>
              <w:t>ГОСТ 3351-74 п.2</w:t>
            </w:r>
          </w:p>
        </w:tc>
      </w:tr>
      <w:tr w:rsidR="000969C1" w:rsidRPr="00D7528B" w14:paraId="42BF526D" w14:textId="77777777" w:rsidTr="009B668F">
        <w:trPr>
          <w:trHeight w:val="170"/>
        </w:trPr>
        <w:tc>
          <w:tcPr>
            <w:tcW w:w="709" w:type="dxa"/>
          </w:tcPr>
          <w:p w14:paraId="4E204665" w14:textId="77777777" w:rsidR="000969C1" w:rsidRPr="0042323D" w:rsidRDefault="000969C1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b/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10.3</w:t>
            </w:r>
            <w:r w:rsidR="009B668F">
              <w:rPr>
                <w:sz w:val="24"/>
                <w:szCs w:val="24"/>
              </w:rPr>
              <w:t>*</w:t>
            </w:r>
            <w:r w:rsidRPr="0042323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27" w:type="dxa"/>
            <w:vMerge/>
          </w:tcPr>
          <w:p w14:paraId="473977DE" w14:textId="77777777" w:rsidR="000969C1" w:rsidRPr="00FA5B59" w:rsidRDefault="000969C1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left="189" w:right="170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02B85E10" w14:textId="77777777" w:rsidR="000969C1" w:rsidRPr="00FA5B59" w:rsidRDefault="000969C1" w:rsidP="005216A3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75FD3A31" w14:textId="77777777" w:rsidR="000969C1" w:rsidRPr="00FA5B59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A5B59">
              <w:rPr>
                <w:sz w:val="24"/>
                <w:szCs w:val="24"/>
              </w:rPr>
              <w:t>Привкус</w:t>
            </w:r>
          </w:p>
        </w:tc>
        <w:tc>
          <w:tcPr>
            <w:tcW w:w="2409" w:type="dxa"/>
            <w:vMerge/>
          </w:tcPr>
          <w:p w14:paraId="0EAE545B" w14:textId="77777777" w:rsidR="000969C1" w:rsidRPr="00FA5B59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0E6D67D" w14:textId="77777777" w:rsidR="000969C1" w:rsidRPr="00FA5B59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4"/>
              <w:textAlignment w:val="baseline"/>
              <w:rPr>
                <w:sz w:val="24"/>
                <w:szCs w:val="24"/>
              </w:rPr>
            </w:pPr>
            <w:r w:rsidRPr="00FA5B59">
              <w:rPr>
                <w:sz w:val="24"/>
                <w:szCs w:val="24"/>
              </w:rPr>
              <w:t>ГОСТ 3351-74 п.3</w:t>
            </w:r>
          </w:p>
        </w:tc>
      </w:tr>
      <w:tr w:rsidR="000969C1" w:rsidRPr="00D7528B" w14:paraId="7BDE3FE5" w14:textId="77777777" w:rsidTr="009B668F">
        <w:trPr>
          <w:trHeight w:val="170"/>
        </w:trPr>
        <w:tc>
          <w:tcPr>
            <w:tcW w:w="709" w:type="dxa"/>
          </w:tcPr>
          <w:p w14:paraId="40C9F158" w14:textId="77777777" w:rsidR="000969C1" w:rsidRPr="0042323D" w:rsidRDefault="000969C1" w:rsidP="005216A3">
            <w:pPr>
              <w:tabs>
                <w:tab w:val="left" w:pos="494"/>
                <w:tab w:val="left" w:pos="601"/>
              </w:tabs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b/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4</w:t>
            </w:r>
            <w:r w:rsidR="009B668F">
              <w:rPr>
                <w:sz w:val="24"/>
                <w:szCs w:val="24"/>
              </w:rPr>
              <w:t>*</w:t>
            </w:r>
          </w:p>
        </w:tc>
        <w:tc>
          <w:tcPr>
            <w:tcW w:w="2127" w:type="dxa"/>
            <w:vMerge/>
          </w:tcPr>
          <w:p w14:paraId="1E3C9D54" w14:textId="77777777" w:rsidR="000969C1" w:rsidRPr="00FA5B59" w:rsidRDefault="000969C1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left="189" w:right="170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166C699F" w14:textId="77777777" w:rsidR="000969C1" w:rsidRPr="00FA5B59" w:rsidRDefault="000969C1" w:rsidP="005216A3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  <w:szCs w:val="16"/>
              </w:rPr>
            </w:pPr>
            <w:r w:rsidRPr="00FA5B59">
              <w:rPr>
                <w:sz w:val="16"/>
                <w:szCs w:val="16"/>
              </w:rPr>
              <w:t>11.07/08.082</w:t>
            </w:r>
          </w:p>
          <w:p w14:paraId="581CC4E3" w14:textId="77777777" w:rsidR="000969C1" w:rsidRPr="00FA5B59" w:rsidRDefault="000969C1" w:rsidP="005216A3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b/>
                <w:sz w:val="14"/>
                <w:szCs w:val="14"/>
              </w:rPr>
            </w:pPr>
            <w:r w:rsidRPr="00FA5B59">
              <w:rPr>
                <w:sz w:val="16"/>
                <w:szCs w:val="16"/>
              </w:rPr>
              <w:t>11.07/08.156</w:t>
            </w:r>
          </w:p>
        </w:tc>
        <w:tc>
          <w:tcPr>
            <w:tcW w:w="2127" w:type="dxa"/>
          </w:tcPr>
          <w:p w14:paraId="62BA2748" w14:textId="77777777" w:rsidR="000969C1" w:rsidRPr="00FA5B59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A5B59">
              <w:rPr>
                <w:sz w:val="24"/>
                <w:szCs w:val="24"/>
              </w:rPr>
              <w:t>Цветность</w:t>
            </w:r>
          </w:p>
        </w:tc>
        <w:tc>
          <w:tcPr>
            <w:tcW w:w="2409" w:type="dxa"/>
            <w:vMerge/>
          </w:tcPr>
          <w:p w14:paraId="1A81E7CD" w14:textId="77777777" w:rsidR="000969C1" w:rsidRPr="00FA5B59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4A65381" w14:textId="77777777" w:rsidR="000969C1" w:rsidRPr="00FA5B59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A5B59">
              <w:rPr>
                <w:sz w:val="24"/>
                <w:szCs w:val="24"/>
              </w:rPr>
              <w:t>ГОСТ 31868-2012 п.4, п.5</w:t>
            </w:r>
          </w:p>
        </w:tc>
      </w:tr>
      <w:tr w:rsidR="000969C1" w:rsidRPr="00D7528B" w14:paraId="43347388" w14:textId="77777777" w:rsidTr="009B668F">
        <w:trPr>
          <w:trHeight w:val="170"/>
        </w:trPr>
        <w:tc>
          <w:tcPr>
            <w:tcW w:w="709" w:type="dxa"/>
          </w:tcPr>
          <w:p w14:paraId="184631B3" w14:textId="77777777" w:rsidR="000969C1" w:rsidRPr="0042323D" w:rsidRDefault="000969C1" w:rsidP="005216A3">
            <w:pPr>
              <w:tabs>
                <w:tab w:val="left" w:pos="494"/>
                <w:tab w:val="left" w:pos="601"/>
              </w:tabs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b/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5</w:t>
            </w:r>
            <w:r w:rsidR="009B668F">
              <w:rPr>
                <w:sz w:val="24"/>
                <w:szCs w:val="24"/>
              </w:rPr>
              <w:t>*</w:t>
            </w:r>
          </w:p>
        </w:tc>
        <w:tc>
          <w:tcPr>
            <w:tcW w:w="2127" w:type="dxa"/>
            <w:vMerge/>
          </w:tcPr>
          <w:p w14:paraId="57ED5D18" w14:textId="77777777" w:rsidR="000969C1" w:rsidRPr="00FA5B59" w:rsidRDefault="000969C1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left="189" w:right="170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48193CFB" w14:textId="77777777" w:rsidR="000969C1" w:rsidRPr="00FA5B59" w:rsidRDefault="000969C1" w:rsidP="00097512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FA5B59">
              <w:rPr>
                <w:sz w:val="16"/>
              </w:rPr>
              <w:t>11.07/08.156</w:t>
            </w:r>
          </w:p>
        </w:tc>
        <w:tc>
          <w:tcPr>
            <w:tcW w:w="2127" w:type="dxa"/>
          </w:tcPr>
          <w:p w14:paraId="0B454C2B" w14:textId="77777777" w:rsidR="000969C1" w:rsidRPr="00FA5B59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A5B59">
              <w:rPr>
                <w:sz w:val="24"/>
                <w:szCs w:val="24"/>
              </w:rPr>
              <w:t>Мутность</w:t>
            </w:r>
          </w:p>
        </w:tc>
        <w:tc>
          <w:tcPr>
            <w:tcW w:w="2409" w:type="dxa"/>
            <w:vMerge/>
          </w:tcPr>
          <w:p w14:paraId="7C87BF12" w14:textId="77777777" w:rsidR="000969C1" w:rsidRPr="00FA5B59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EBA113E" w14:textId="77777777" w:rsidR="000969C1" w:rsidRPr="00FA5B59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4"/>
              <w:textAlignment w:val="baseline"/>
              <w:rPr>
                <w:sz w:val="24"/>
                <w:szCs w:val="24"/>
              </w:rPr>
            </w:pPr>
            <w:r w:rsidRPr="00FA5B59">
              <w:rPr>
                <w:sz w:val="24"/>
                <w:szCs w:val="24"/>
              </w:rPr>
              <w:t>ГОСТ 3351-74 п.5</w:t>
            </w:r>
          </w:p>
        </w:tc>
      </w:tr>
      <w:tr w:rsidR="000969C1" w:rsidRPr="00D7528B" w14:paraId="01BCD28A" w14:textId="77777777" w:rsidTr="009B668F">
        <w:trPr>
          <w:trHeight w:val="170"/>
        </w:trPr>
        <w:tc>
          <w:tcPr>
            <w:tcW w:w="709" w:type="dxa"/>
          </w:tcPr>
          <w:p w14:paraId="4E40F38F" w14:textId="77777777" w:rsidR="000969C1" w:rsidRPr="0042323D" w:rsidRDefault="000969C1" w:rsidP="005216A3">
            <w:pPr>
              <w:tabs>
                <w:tab w:val="left" w:pos="601"/>
              </w:tabs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b/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10.6</w:t>
            </w:r>
            <w:r w:rsidR="009B668F">
              <w:rPr>
                <w:sz w:val="24"/>
                <w:szCs w:val="24"/>
              </w:rPr>
              <w:t>*</w:t>
            </w:r>
          </w:p>
        </w:tc>
        <w:tc>
          <w:tcPr>
            <w:tcW w:w="2127" w:type="dxa"/>
            <w:vMerge/>
          </w:tcPr>
          <w:p w14:paraId="2CCC95E8" w14:textId="77777777" w:rsidR="000969C1" w:rsidRPr="00FA5B59" w:rsidRDefault="000969C1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left="189" w:right="170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3F9FC0C5" w14:textId="77777777" w:rsidR="000969C1" w:rsidRPr="00FA5B59" w:rsidRDefault="000969C1" w:rsidP="00097512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FA5B59">
              <w:rPr>
                <w:sz w:val="16"/>
              </w:rPr>
              <w:t>11.07/08.169</w:t>
            </w:r>
          </w:p>
        </w:tc>
        <w:tc>
          <w:tcPr>
            <w:tcW w:w="2127" w:type="dxa"/>
          </w:tcPr>
          <w:p w14:paraId="6EB31716" w14:textId="77777777" w:rsidR="000969C1" w:rsidRPr="005616CA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5616CA">
              <w:rPr>
                <w:sz w:val="24"/>
                <w:szCs w:val="24"/>
              </w:rPr>
              <w:t>Водородный показатель (рН)</w:t>
            </w:r>
          </w:p>
        </w:tc>
        <w:tc>
          <w:tcPr>
            <w:tcW w:w="2409" w:type="dxa"/>
            <w:vMerge/>
          </w:tcPr>
          <w:p w14:paraId="678998CE" w14:textId="77777777" w:rsidR="000969C1" w:rsidRPr="005616CA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4B813BE" w14:textId="77777777" w:rsidR="000969C1" w:rsidRPr="005616CA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5616CA">
              <w:rPr>
                <w:sz w:val="24"/>
                <w:szCs w:val="24"/>
              </w:rPr>
              <w:t xml:space="preserve">СТБ </w:t>
            </w:r>
            <w:r w:rsidRPr="005616CA">
              <w:rPr>
                <w:sz w:val="24"/>
                <w:szCs w:val="24"/>
                <w:lang w:val="en-US"/>
              </w:rPr>
              <w:t>ISO</w:t>
            </w:r>
          </w:p>
          <w:p w14:paraId="44DA31FF" w14:textId="77777777" w:rsidR="000969C1" w:rsidRPr="005616CA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5616CA">
              <w:rPr>
                <w:sz w:val="24"/>
                <w:szCs w:val="24"/>
              </w:rPr>
              <w:t xml:space="preserve">10523-2009 </w:t>
            </w:r>
          </w:p>
        </w:tc>
      </w:tr>
      <w:tr w:rsidR="000969C1" w:rsidRPr="00D7528B" w14:paraId="31B8A5EC" w14:textId="77777777" w:rsidTr="009B668F">
        <w:trPr>
          <w:trHeight w:val="170"/>
        </w:trPr>
        <w:tc>
          <w:tcPr>
            <w:tcW w:w="709" w:type="dxa"/>
          </w:tcPr>
          <w:p w14:paraId="43E5B5E0" w14:textId="77777777" w:rsidR="000969C1" w:rsidRPr="0042323D" w:rsidRDefault="000969C1" w:rsidP="005216A3">
            <w:pPr>
              <w:tabs>
                <w:tab w:val="left" w:pos="601"/>
              </w:tabs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2323D">
              <w:rPr>
                <w:sz w:val="24"/>
                <w:szCs w:val="24"/>
              </w:rPr>
              <w:t>0.</w:t>
            </w:r>
            <w:r>
              <w:rPr>
                <w:sz w:val="24"/>
                <w:szCs w:val="24"/>
              </w:rPr>
              <w:t>7</w:t>
            </w:r>
            <w:r w:rsidR="009B668F">
              <w:rPr>
                <w:sz w:val="24"/>
                <w:szCs w:val="24"/>
              </w:rPr>
              <w:t>*</w:t>
            </w:r>
          </w:p>
        </w:tc>
        <w:tc>
          <w:tcPr>
            <w:tcW w:w="2127" w:type="dxa"/>
            <w:vMerge/>
          </w:tcPr>
          <w:p w14:paraId="5E7F1FA0" w14:textId="77777777" w:rsidR="000969C1" w:rsidRPr="00FA5B59" w:rsidRDefault="000969C1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left="189" w:right="170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4DED3862" w14:textId="77777777" w:rsidR="000969C1" w:rsidRPr="00FA5B59" w:rsidRDefault="000969C1" w:rsidP="005216A3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FA5B59">
              <w:rPr>
                <w:sz w:val="16"/>
              </w:rPr>
              <w:t>11.07/08.156</w:t>
            </w:r>
          </w:p>
        </w:tc>
        <w:tc>
          <w:tcPr>
            <w:tcW w:w="2127" w:type="dxa"/>
          </w:tcPr>
          <w:p w14:paraId="2098D9BA" w14:textId="77777777" w:rsidR="000969C1" w:rsidRPr="005616CA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5616CA">
              <w:rPr>
                <w:sz w:val="24"/>
                <w:szCs w:val="24"/>
              </w:rPr>
              <w:t>Нитраты</w:t>
            </w:r>
          </w:p>
        </w:tc>
        <w:tc>
          <w:tcPr>
            <w:tcW w:w="2409" w:type="dxa"/>
            <w:vMerge/>
          </w:tcPr>
          <w:p w14:paraId="22E56B0C" w14:textId="77777777" w:rsidR="000969C1" w:rsidRPr="005616CA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64860DB" w14:textId="77777777" w:rsidR="000969C1" w:rsidRPr="005616CA" w:rsidRDefault="000969C1" w:rsidP="005616CA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5616CA">
              <w:rPr>
                <w:sz w:val="24"/>
                <w:szCs w:val="24"/>
              </w:rPr>
              <w:t xml:space="preserve">ГОСТ 33045-2014 п.9 </w:t>
            </w:r>
          </w:p>
        </w:tc>
      </w:tr>
      <w:tr w:rsidR="000969C1" w:rsidRPr="00D7528B" w14:paraId="35C5358D" w14:textId="77777777" w:rsidTr="009B668F">
        <w:trPr>
          <w:trHeight w:val="170"/>
        </w:trPr>
        <w:tc>
          <w:tcPr>
            <w:tcW w:w="709" w:type="dxa"/>
          </w:tcPr>
          <w:p w14:paraId="13C22BF3" w14:textId="77777777" w:rsidR="000969C1" w:rsidRPr="0042323D" w:rsidRDefault="000969C1" w:rsidP="005216A3">
            <w:pPr>
              <w:tabs>
                <w:tab w:val="left" w:pos="601"/>
              </w:tabs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b/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8</w:t>
            </w:r>
            <w:r w:rsidR="009B668F">
              <w:rPr>
                <w:sz w:val="24"/>
                <w:szCs w:val="24"/>
              </w:rPr>
              <w:t>*</w:t>
            </w:r>
          </w:p>
        </w:tc>
        <w:tc>
          <w:tcPr>
            <w:tcW w:w="2127" w:type="dxa"/>
            <w:vMerge/>
          </w:tcPr>
          <w:p w14:paraId="1B1CBB42" w14:textId="77777777" w:rsidR="000969C1" w:rsidRPr="00FA5B59" w:rsidRDefault="000969C1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left="189" w:right="170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38488C5F" w14:textId="77777777" w:rsidR="000969C1" w:rsidRPr="00FA5B59" w:rsidRDefault="000969C1" w:rsidP="005216A3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FA5B59">
              <w:rPr>
                <w:sz w:val="16"/>
              </w:rPr>
              <w:t>11.07/08.156</w:t>
            </w:r>
          </w:p>
        </w:tc>
        <w:tc>
          <w:tcPr>
            <w:tcW w:w="2127" w:type="dxa"/>
          </w:tcPr>
          <w:p w14:paraId="523DF798" w14:textId="77777777" w:rsidR="000969C1" w:rsidRPr="00FA5B59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A5B59">
              <w:rPr>
                <w:sz w:val="24"/>
                <w:szCs w:val="24"/>
              </w:rPr>
              <w:t>Нитриты</w:t>
            </w:r>
          </w:p>
        </w:tc>
        <w:tc>
          <w:tcPr>
            <w:tcW w:w="2409" w:type="dxa"/>
            <w:vMerge/>
          </w:tcPr>
          <w:p w14:paraId="2E506F51" w14:textId="77777777" w:rsidR="000969C1" w:rsidRPr="00FA5B59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ECB3BE2" w14:textId="77777777" w:rsidR="000969C1" w:rsidRPr="00FA5B59" w:rsidRDefault="000969C1" w:rsidP="00BD31CA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sz w:val="24"/>
                <w:szCs w:val="24"/>
              </w:rPr>
            </w:pPr>
            <w:r w:rsidRPr="00FA5B59">
              <w:rPr>
                <w:sz w:val="24"/>
                <w:szCs w:val="24"/>
              </w:rPr>
              <w:t>ГОСТ 33045-2014 п.6</w:t>
            </w:r>
          </w:p>
        </w:tc>
      </w:tr>
      <w:tr w:rsidR="000969C1" w:rsidRPr="00D7528B" w14:paraId="5891762E" w14:textId="77777777" w:rsidTr="009B668F">
        <w:trPr>
          <w:trHeight w:val="170"/>
        </w:trPr>
        <w:tc>
          <w:tcPr>
            <w:tcW w:w="709" w:type="dxa"/>
          </w:tcPr>
          <w:p w14:paraId="69A44400" w14:textId="77777777" w:rsidR="000969C1" w:rsidRPr="0042323D" w:rsidRDefault="000969C1" w:rsidP="005216A3">
            <w:pPr>
              <w:tabs>
                <w:tab w:val="left" w:pos="601"/>
              </w:tabs>
              <w:overflowPunct w:val="0"/>
              <w:autoSpaceDE w:val="0"/>
              <w:autoSpaceDN w:val="0"/>
              <w:adjustRightInd w:val="0"/>
              <w:ind w:right="-249"/>
              <w:textAlignment w:val="baseline"/>
              <w:rPr>
                <w:b/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9</w:t>
            </w:r>
            <w:r w:rsidR="009B668F">
              <w:rPr>
                <w:sz w:val="24"/>
                <w:szCs w:val="24"/>
              </w:rPr>
              <w:t>*</w:t>
            </w:r>
          </w:p>
        </w:tc>
        <w:tc>
          <w:tcPr>
            <w:tcW w:w="2127" w:type="dxa"/>
            <w:vMerge/>
          </w:tcPr>
          <w:p w14:paraId="5DD1B5C6" w14:textId="77777777" w:rsidR="000969C1" w:rsidRPr="00FA5B59" w:rsidRDefault="000969C1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left="189" w:right="170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51375DD9" w14:textId="77777777" w:rsidR="000969C1" w:rsidRPr="004A1439" w:rsidRDefault="000969C1" w:rsidP="005216A3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4A1439">
              <w:rPr>
                <w:sz w:val="16"/>
              </w:rPr>
              <w:t>11.07/08.156</w:t>
            </w:r>
          </w:p>
        </w:tc>
        <w:tc>
          <w:tcPr>
            <w:tcW w:w="2127" w:type="dxa"/>
          </w:tcPr>
          <w:p w14:paraId="54181D68" w14:textId="77777777" w:rsidR="000969C1" w:rsidRPr="004A1439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A1439">
              <w:rPr>
                <w:sz w:val="24"/>
                <w:szCs w:val="24"/>
              </w:rPr>
              <w:t>Железо общее</w:t>
            </w:r>
          </w:p>
        </w:tc>
        <w:tc>
          <w:tcPr>
            <w:tcW w:w="2409" w:type="dxa"/>
            <w:vMerge/>
          </w:tcPr>
          <w:p w14:paraId="3C2CF4E0" w14:textId="77777777" w:rsidR="000969C1" w:rsidRPr="004A1439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3BB03E7" w14:textId="77777777" w:rsidR="000969C1" w:rsidRPr="004A1439" w:rsidRDefault="000969C1" w:rsidP="005216A3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6"/>
              <w:textAlignment w:val="baseline"/>
              <w:rPr>
                <w:sz w:val="24"/>
                <w:szCs w:val="24"/>
              </w:rPr>
            </w:pPr>
            <w:r w:rsidRPr="004A1439">
              <w:rPr>
                <w:sz w:val="24"/>
                <w:szCs w:val="24"/>
              </w:rPr>
              <w:t xml:space="preserve">ГОСТ 4011-72 п.2 </w:t>
            </w:r>
          </w:p>
        </w:tc>
      </w:tr>
      <w:tr w:rsidR="000969C1" w:rsidRPr="00D7528B" w14:paraId="54C4DDDF" w14:textId="77777777" w:rsidTr="009B668F">
        <w:trPr>
          <w:trHeight w:val="170"/>
        </w:trPr>
        <w:tc>
          <w:tcPr>
            <w:tcW w:w="709" w:type="dxa"/>
          </w:tcPr>
          <w:p w14:paraId="5F6FA491" w14:textId="77777777" w:rsidR="000969C1" w:rsidRPr="0042323D" w:rsidRDefault="000969C1" w:rsidP="005216A3">
            <w:pPr>
              <w:tabs>
                <w:tab w:val="left" w:pos="601"/>
              </w:tabs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b/>
                <w:sz w:val="24"/>
                <w:szCs w:val="24"/>
              </w:rPr>
            </w:pPr>
            <w:r w:rsidRPr="00CC22B4">
              <w:rPr>
                <w:sz w:val="24"/>
                <w:szCs w:val="24"/>
              </w:rPr>
              <w:t>1</w:t>
            </w:r>
            <w:r w:rsidRPr="0042323D">
              <w:rPr>
                <w:sz w:val="24"/>
                <w:szCs w:val="24"/>
              </w:rPr>
              <w:t>0.10</w:t>
            </w:r>
            <w:r w:rsidR="009B668F">
              <w:rPr>
                <w:sz w:val="24"/>
                <w:szCs w:val="24"/>
              </w:rPr>
              <w:t>*</w:t>
            </w:r>
          </w:p>
        </w:tc>
        <w:tc>
          <w:tcPr>
            <w:tcW w:w="2127" w:type="dxa"/>
            <w:vMerge/>
          </w:tcPr>
          <w:p w14:paraId="5909310E" w14:textId="77777777" w:rsidR="000969C1" w:rsidRPr="00FA5B59" w:rsidRDefault="000969C1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left="189" w:right="170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50ABD2E2" w14:textId="77777777" w:rsidR="000969C1" w:rsidRPr="004A1439" w:rsidRDefault="000969C1" w:rsidP="005216A3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4A1439">
              <w:rPr>
                <w:sz w:val="16"/>
              </w:rPr>
              <w:t>11.07/08.149</w:t>
            </w:r>
          </w:p>
        </w:tc>
        <w:tc>
          <w:tcPr>
            <w:tcW w:w="2127" w:type="dxa"/>
          </w:tcPr>
          <w:p w14:paraId="6AC5F80C" w14:textId="77777777" w:rsidR="000969C1" w:rsidRPr="004A1439" w:rsidRDefault="000969C1" w:rsidP="005216A3">
            <w:pPr>
              <w:tabs>
                <w:tab w:val="left" w:pos="34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A1439">
              <w:rPr>
                <w:sz w:val="24"/>
                <w:szCs w:val="24"/>
              </w:rPr>
              <w:t xml:space="preserve">Хлор остаточный </w:t>
            </w:r>
          </w:p>
          <w:p w14:paraId="47C9DD4B" w14:textId="77777777" w:rsidR="000969C1" w:rsidRPr="004A1439" w:rsidRDefault="000969C1" w:rsidP="005216A3">
            <w:pPr>
              <w:tabs>
                <w:tab w:val="left" w:pos="34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A1439">
              <w:rPr>
                <w:sz w:val="24"/>
                <w:szCs w:val="24"/>
              </w:rPr>
              <w:t xml:space="preserve">свободный, хлор </w:t>
            </w:r>
          </w:p>
          <w:p w14:paraId="263B66AE" w14:textId="77777777" w:rsidR="000969C1" w:rsidRPr="004A1439" w:rsidRDefault="000969C1" w:rsidP="00BD31CA">
            <w:pPr>
              <w:tabs>
                <w:tab w:val="left" w:pos="34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A1439">
              <w:rPr>
                <w:sz w:val="24"/>
                <w:szCs w:val="24"/>
              </w:rPr>
              <w:t>остаточный связанный,  остаточный активный хлор</w:t>
            </w:r>
          </w:p>
        </w:tc>
        <w:tc>
          <w:tcPr>
            <w:tcW w:w="2409" w:type="dxa"/>
            <w:vMerge/>
          </w:tcPr>
          <w:p w14:paraId="4FDEF248" w14:textId="77777777" w:rsidR="000969C1" w:rsidRPr="004A1439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701A287" w14:textId="77777777" w:rsidR="000969C1" w:rsidRPr="004A1439" w:rsidRDefault="000969C1" w:rsidP="005216A3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6"/>
              <w:textAlignment w:val="baseline"/>
              <w:rPr>
                <w:sz w:val="24"/>
                <w:szCs w:val="24"/>
              </w:rPr>
            </w:pPr>
            <w:r w:rsidRPr="004A1439">
              <w:rPr>
                <w:sz w:val="24"/>
                <w:szCs w:val="24"/>
              </w:rPr>
              <w:t xml:space="preserve">ГОСТ 18190-72 </w:t>
            </w:r>
          </w:p>
        </w:tc>
      </w:tr>
      <w:tr w:rsidR="000969C1" w:rsidRPr="00D7528B" w14:paraId="27E92E67" w14:textId="77777777" w:rsidTr="009B668F">
        <w:trPr>
          <w:trHeight w:val="170"/>
        </w:trPr>
        <w:tc>
          <w:tcPr>
            <w:tcW w:w="709" w:type="dxa"/>
          </w:tcPr>
          <w:p w14:paraId="1F80A322" w14:textId="77777777" w:rsidR="000969C1" w:rsidRPr="0042323D" w:rsidRDefault="000969C1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b/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10.11</w:t>
            </w:r>
            <w:r w:rsidR="00401B37">
              <w:rPr>
                <w:sz w:val="24"/>
                <w:szCs w:val="24"/>
              </w:rPr>
              <w:t>*</w:t>
            </w:r>
          </w:p>
        </w:tc>
        <w:tc>
          <w:tcPr>
            <w:tcW w:w="2127" w:type="dxa"/>
            <w:vMerge/>
          </w:tcPr>
          <w:p w14:paraId="24FF1124" w14:textId="77777777" w:rsidR="000969C1" w:rsidRPr="00FA5B59" w:rsidRDefault="000969C1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left="189" w:right="170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684157FC" w14:textId="77777777" w:rsidR="000969C1" w:rsidRPr="004A1439" w:rsidRDefault="000969C1" w:rsidP="005216A3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4A1439">
              <w:rPr>
                <w:sz w:val="16"/>
              </w:rPr>
              <w:t>11.07/08.149</w:t>
            </w:r>
          </w:p>
        </w:tc>
        <w:tc>
          <w:tcPr>
            <w:tcW w:w="2127" w:type="dxa"/>
          </w:tcPr>
          <w:p w14:paraId="2DD94A72" w14:textId="77777777" w:rsidR="000969C1" w:rsidRPr="004A1439" w:rsidRDefault="000969C1" w:rsidP="00BD31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A1439">
              <w:rPr>
                <w:sz w:val="24"/>
                <w:szCs w:val="24"/>
              </w:rPr>
              <w:t>Окисляемость перманганатная</w:t>
            </w:r>
          </w:p>
        </w:tc>
        <w:tc>
          <w:tcPr>
            <w:tcW w:w="2409" w:type="dxa"/>
            <w:vMerge/>
          </w:tcPr>
          <w:p w14:paraId="0409C079" w14:textId="77777777" w:rsidR="000969C1" w:rsidRPr="004A1439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5299942" w14:textId="77777777" w:rsidR="000969C1" w:rsidRPr="004A1439" w:rsidRDefault="000969C1" w:rsidP="005216A3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4A1439">
              <w:rPr>
                <w:bCs/>
                <w:sz w:val="24"/>
                <w:szCs w:val="24"/>
              </w:rPr>
              <w:t xml:space="preserve">СТБ </w:t>
            </w:r>
            <w:r w:rsidRPr="004A1439">
              <w:rPr>
                <w:bCs/>
                <w:sz w:val="24"/>
                <w:szCs w:val="24"/>
                <w:lang w:val="en-US"/>
              </w:rPr>
              <w:t>ISO</w:t>
            </w:r>
            <w:r w:rsidRPr="004A1439">
              <w:rPr>
                <w:bCs/>
                <w:sz w:val="24"/>
                <w:szCs w:val="24"/>
              </w:rPr>
              <w:t xml:space="preserve"> 8467-2009</w:t>
            </w:r>
          </w:p>
        </w:tc>
      </w:tr>
      <w:tr w:rsidR="000969C1" w:rsidRPr="00D7528B" w14:paraId="08F8CF55" w14:textId="77777777" w:rsidTr="009B668F">
        <w:trPr>
          <w:trHeight w:val="170"/>
        </w:trPr>
        <w:tc>
          <w:tcPr>
            <w:tcW w:w="709" w:type="dxa"/>
          </w:tcPr>
          <w:p w14:paraId="37A5EC73" w14:textId="77777777" w:rsidR="000969C1" w:rsidRPr="0042323D" w:rsidRDefault="000969C1" w:rsidP="005216A3">
            <w:pPr>
              <w:tabs>
                <w:tab w:val="left" w:pos="601"/>
              </w:tabs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b/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10.12</w:t>
            </w:r>
            <w:r w:rsidR="00401B37">
              <w:rPr>
                <w:sz w:val="24"/>
                <w:szCs w:val="24"/>
              </w:rPr>
              <w:t>*</w:t>
            </w:r>
          </w:p>
        </w:tc>
        <w:tc>
          <w:tcPr>
            <w:tcW w:w="2127" w:type="dxa"/>
            <w:vMerge/>
          </w:tcPr>
          <w:p w14:paraId="736CD91B" w14:textId="77777777" w:rsidR="000969C1" w:rsidRPr="00FA5B59" w:rsidRDefault="000969C1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left="189" w:right="170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31D1DF24" w14:textId="77777777" w:rsidR="000969C1" w:rsidRPr="00FA5B59" w:rsidRDefault="000969C1" w:rsidP="005216A3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b/>
                <w:sz w:val="15"/>
                <w:szCs w:val="15"/>
              </w:rPr>
            </w:pPr>
            <w:r w:rsidRPr="00FA5B59">
              <w:rPr>
                <w:sz w:val="15"/>
                <w:szCs w:val="15"/>
              </w:rPr>
              <w:t>100.07/08.156</w:t>
            </w:r>
          </w:p>
        </w:tc>
        <w:tc>
          <w:tcPr>
            <w:tcW w:w="2127" w:type="dxa"/>
          </w:tcPr>
          <w:p w14:paraId="5B6A2525" w14:textId="77777777" w:rsidR="000969C1" w:rsidRPr="00FA5B59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A5B59">
              <w:rPr>
                <w:sz w:val="24"/>
                <w:szCs w:val="24"/>
              </w:rPr>
              <w:t>Аммоний-ион, аммиак и ионы  аммония</w:t>
            </w:r>
          </w:p>
        </w:tc>
        <w:tc>
          <w:tcPr>
            <w:tcW w:w="2409" w:type="dxa"/>
            <w:vMerge/>
          </w:tcPr>
          <w:p w14:paraId="121FD7B5" w14:textId="77777777" w:rsidR="000969C1" w:rsidRPr="00FA5B59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AA2F75E" w14:textId="77777777" w:rsidR="000969C1" w:rsidRPr="00FA5B59" w:rsidRDefault="000969C1" w:rsidP="005216A3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6"/>
              <w:textAlignment w:val="baseline"/>
              <w:rPr>
                <w:sz w:val="24"/>
                <w:szCs w:val="24"/>
              </w:rPr>
            </w:pPr>
            <w:r w:rsidRPr="00FA5B59">
              <w:rPr>
                <w:sz w:val="24"/>
                <w:szCs w:val="24"/>
              </w:rPr>
              <w:t xml:space="preserve">ГОСТ 33045-2014 п.5 </w:t>
            </w:r>
          </w:p>
        </w:tc>
      </w:tr>
      <w:tr w:rsidR="000969C1" w:rsidRPr="00D7528B" w14:paraId="04E7D074" w14:textId="77777777" w:rsidTr="009B668F">
        <w:trPr>
          <w:trHeight w:val="170"/>
        </w:trPr>
        <w:tc>
          <w:tcPr>
            <w:tcW w:w="709" w:type="dxa"/>
          </w:tcPr>
          <w:p w14:paraId="4C369EDC" w14:textId="77777777" w:rsidR="000969C1" w:rsidRPr="0042323D" w:rsidRDefault="000969C1" w:rsidP="005216A3">
            <w:pPr>
              <w:tabs>
                <w:tab w:val="left" w:pos="495"/>
                <w:tab w:val="left" w:pos="601"/>
              </w:tabs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b/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10.13</w:t>
            </w:r>
            <w:r w:rsidR="00401B37">
              <w:rPr>
                <w:sz w:val="24"/>
                <w:szCs w:val="24"/>
              </w:rPr>
              <w:t>*</w:t>
            </w:r>
          </w:p>
        </w:tc>
        <w:tc>
          <w:tcPr>
            <w:tcW w:w="2127" w:type="dxa"/>
            <w:vMerge/>
          </w:tcPr>
          <w:p w14:paraId="6679337D" w14:textId="77777777" w:rsidR="000969C1" w:rsidRPr="00FA5B59" w:rsidRDefault="000969C1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left="189" w:right="170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52B92CE2" w14:textId="77777777" w:rsidR="000969C1" w:rsidRPr="00FA5B59" w:rsidRDefault="000969C1" w:rsidP="00644ACC">
            <w:pPr>
              <w:pStyle w:val="a9"/>
              <w:tabs>
                <w:tab w:val="left" w:pos="0"/>
                <w:tab w:val="left" w:pos="225"/>
                <w:tab w:val="left" w:pos="284"/>
              </w:tabs>
              <w:ind w:hanging="55"/>
              <w:rPr>
                <w:sz w:val="16"/>
              </w:rPr>
            </w:pPr>
            <w:r w:rsidRPr="00FA5B59">
              <w:rPr>
                <w:sz w:val="16"/>
              </w:rPr>
              <w:t>11.07/01.086</w:t>
            </w:r>
          </w:p>
          <w:p w14:paraId="24FBB837" w14:textId="77777777" w:rsidR="000969C1" w:rsidRPr="00FA5B59" w:rsidRDefault="000969C1" w:rsidP="001E0807">
            <w:pPr>
              <w:pStyle w:val="a9"/>
              <w:tabs>
                <w:tab w:val="left" w:pos="0"/>
                <w:tab w:val="left" w:pos="225"/>
                <w:tab w:val="left" w:pos="284"/>
              </w:tabs>
              <w:ind w:hanging="55"/>
              <w:rPr>
                <w:b/>
                <w:szCs w:val="24"/>
              </w:rPr>
            </w:pPr>
          </w:p>
        </w:tc>
        <w:tc>
          <w:tcPr>
            <w:tcW w:w="2127" w:type="dxa"/>
          </w:tcPr>
          <w:p w14:paraId="67D6CED9" w14:textId="77777777" w:rsidR="000969C1" w:rsidRPr="00FA5B59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A5B59">
              <w:rPr>
                <w:sz w:val="24"/>
                <w:szCs w:val="24"/>
              </w:rPr>
              <w:t xml:space="preserve">Общее микробное </w:t>
            </w:r>
          </w:p>
          <w:p w14:paraId="36CA55DD" w14:textId="77777777" w:rsidR="000969C1" w:rsidRPr="00FA5B59" w:rsidRDefault="000969C1" w:rsidP="005216A3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4"/>
                <w:szCs w:val="24"/>
              </w:rPr>
            </w:pPr>
            <w:r w:rsidRPr="00FA5B59">
              <w:rPr>
                <w:sz w:val="24"/>
                <w:szCs w:val="24"/>
              </w:rPr>
              <w:t>число при темпера</w:t>
            </w:r>
            <w:r w:rsidR="005A5BDF">
              <w:rPr>
                <w:sz w:val="24"/>
                <w:szCs w:val="24"/>
              </w:rPr>
              <w:t>т</w:t>
            </w:r>
            <w:r w:rsidRPr="00FA5B59">
              <w:rPr>
                <w:sz w:val="24"/>
                <w:szCs w:val="24"/>
              </w:rPr>
              <w:t xml:space="preserve">уре 22 </w:t>
            </w:r>
            <w:r w:rsidRPr="00FA5B59">
              <w:rPr>
                <w:sz w:val="24"/>
                <w:szCs w:val="24"/>
                <w:vertAlign w:val="superscript"/>
              </w:rPr>
              <w:t>о</w:t>
            </w:r>
            <w:r w:rsidRPr="00FA5B59">
              <w:rPr>
                <w:sz w:val="24"/>
                <w:szCs w:val="24"/>
              </w:rPr>
              <w:t>С</w:t>
            </w:r>
          </w:p>
        </w:tc>
        <w:tc>
          <w:tcPr>
            <w:tcW w:w="2409" w:type="dxa"/>
            <w:vMerge/>
          </w:tcPr>
          <w:p w14:paraId="0B4CE2DE" w14:textId="77777777" w:rsidR="000969C1" w:rsidRPr="00FA5B59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FA8217D" w14:textId="77777777" w:rsidR="000969C1" w:rsidRPr="0006204D" w:rsidRDefault="000969C1" w:rsidP="005216A3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-122"/>
              <w:textAlignment w:val="baseline"/>
              <w:rPr>
                <w:sz w:val="24"/>
                <w:szCs w:val="24"/>
              </w:rPr>
            </w:pPr>
            <w:r w:rsidRPr="00FA5B59">
              <w:rPr>
                <w:sz w:val="24"/>
                <w:szCs w:val="24"/>
              </w:rPr>
              <w:t>Инструкция по применению № 068-1109, утв.  ГГСВ РБ 24.11.2009, п. 14</w:t>
            </w:r>
          </w:p>
          <w:p w14:paraId="10196CCA" w14:textId="77777777" w:rsidR="000969C1" w:rsidRDefault="000969C1" w:rsidP="006C6328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ГОСТ</w:t>
            </w:r>
            <w:r>
              <w:rPr>
                <w:sz w:val="24"/>
                <w:szCs w:val="24"/>
                <w:lang w:val="en-US"/>
              </w:rPr>
              <w:t xml:space="preserve"> ISO 6222-2018</w:t>
            </w:r>
          </w:p>
          <w:p w14:paraId="3A6F3396" w14:textId="77777777" w:rsidR="00401B37" w:rsidRDefault="00401B37" w:rsidP="006C6328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val="en-US"/>
              </w:rPr>
            </w:pPr>
          </w:p>
          <w:p w14:paraId="571ACFCB" w14:textId="77777777" w:rsidR="00401B37" w:rsidRDefault="00401B37" w:rsidP="006C6328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val="en-US"/>
              </w:rPr>
            </w:pPr>
          </w:p>
          <w:p w14:paraId="3AA27178" w14:textId="77777777" w:rsidR="00401B37" w:rsidRPr="006C6328" w:rsidRDefault="00401B37" w:rsidP="006C6328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val="en-US"/>
              </w:rPr>
            </w:pPr>
          </w:p>
        </w:tc>
      </w:tr>
      <w:tr w:rsidR="000969C1" w:rsidRPr="00D7528B" w14:paraId="55592DAC" w14:textId="77777777" w:rsidTr="009B668F">
        <w:trPr>
          <w:trHeight w:val="170"/>
        </w:trPr>
        <w:tc>
          <w:tcPr>
            <w:tcW w:w="709" w:type="dxa"/>
          </w:tcPr>
          <w:p w14:paraId="4C34AD09" w14:textId="77777777" w:rsidR="000969C1" w:rsidRPr="0042323D" w:rsidRDefault="000969C1" w:rsidP="005216A3">
            <w:pPr>
              <w:tabs>
                <w:tab w:val="left" w:pos="601"/>
              </w:tabs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b/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10.14</w:t>
            </w:r>
            <w:r w:rsidR="00401B37">
              <w:rPr>
                <w:sz w:val="24"/>
                <w:szCs w:val="24"/>
              </w:rPr>
              <w:lastRenderedPageBreak/>
              <w:t>*</w:t>
            </w:r>
          </w:p>
        </w:tc>
        <w:tc>
          <w:tcPr>
            <w:tcW w:w="2127" w:type="dxa"/>
            <w:vMerge/>
          </w:tcPr>
          <w:p w14:paraId="1BDF0345" w14:textId="77777777" w:rsidR="000969C1" w:rsidRPr="00FA5B59" w:rsidRDefault="000969C1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left="189" w:right="170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558D2F1A" w14:textId="77777777" w:rsidR="000969C1" w:rsidRPr="00FA5B59" w:rsidRDefault="000969C1" w:rsidP="00182ADE">
            <w:pPr>
              <w:pStyle w:val="a9"/>
              <w:tabs>
                <w:tab w:val="left" w:pos="0"/>
                <w:tab w:val="left" w:pos="225"/>
                <w:tab w:val="left" w:pos="284"/>
              </w:tabs>
              <w:ind w:hanging="55"/>
              <w:rPr>
                <w:sz w:val="16"/>
              </w:rPr>
            </w:pPr>
            <w:r w:rsidRPr="00FA5B59">
              <w:rPr>
                <w:sz w:val="16"/>
              </w:rPr>
              <w:t>11.07/01.086</w:t>
            </w:r>
          </w:p>
          <w:p w14:paraId="2454EBC3" w14:textId="77777777" w:rsidR="000969C1" w:rsidRDefault="000969C1" w:rsidP="005216A3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b/>
                <w:sz w:val="24"/>
                <w:szCs w:val="24"/>
              </w:rPr>
            </w:pPr>
          </w:p>
          <w:p w14:paraId="68E56038" w14:textId="77777777" w:rsidR="000969C1" w:rsidRDefault="000969C1" w:rsidP="005216A3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b/>
                <w:sz w:val="24"/>
                <w:szCs w:val="24"/>
              </w:rPr>
            </w:pPr>
          </w:p>
          <w:p w14:paraId="42A93004" w14:textId="77777777" w:rsidR="000969C1" w:rsidRDefault="000969C1" w:rsidP="005216A3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b/>
                <w:sz w:val="24"/>
                <w:szCs w:val="24"/>
              </w:rPr>
            </w:pPr>
          </w:p>
          <w:p w14:paraId="6FA3E3F7" w14:textId="77777777" w:rsidR="000969C1" w:rsidRDefault="000969C1" w:rsidP="005216A3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b/>
                <w:sz w:val="24"/>
                <w:szCs w:val="24"/>
              </w:rPr>
            </w:pPr>
          </w:p>
          <w:p w14:paraId="7D6D64C0" w14:textId="77777777" w:rsidR="000969C1" w:rsidRDefault="000969C1" w:rsidP="005216A3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b/>
                <w:sz w:val="24"/>
                <w:szCs w:val="24"/>
              </w:rPr>
            </w:pPr>
          </w:p>
          <w:p w14:paraId="68BF1AD9" w14:textId="77777777" w:rsidR="000969C1" w:rsidRDefault="000969C1" w:rsidP="005216A3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b/>
                <w:sz w:val="24"/>
                <w:szCs w:val="24"/>
              </w:rPr>
            </w:pPr>
          </w:p>
          <w:p w14:paraId="0675F5D7" w14:textId="77777777" w:rsidR="000969C1" w:rsidRDefault="000969C1" w:rsidP="005216A3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b/>
                <w:sz w:val="24"/>
                <w:szCs w:val="24"/>
              </w:rPr>
            </w:pPr>
          </w:p>
          <w:p w14:paraId="7664E802" w14:textId="77777777" w:rsidR="000969C1" w:rsidRDefault="000969C1" w:rsidP="005216A3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b/>
                <w:sz w:val="24"/>
                <w:szCs w:val="24"/>
              </w:rPr>
            </w:pPr>
          </w:p>
          <w:p w14:paraId="182589B1" w14:textId="77777777" w:rsidR="000969C1" w:rsidRDefault="000969C1" w:rsidP="005216A3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b/>
                <w:sz w:val="24"/>
                <w:szCs w:val="24"/>
              </w:rPr>
            </w:pPr>
          </w:p>
          <w:p w14:paraId="7320139B" w14:textId="77777777" w:rsidR="000969C1" w:rsidRDefault="000969C1" w:rsidP="005216A3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b/>
                <w:sz w:val="24"/>
                <w:szCs w:val="24"/>
              </w:rPr>
            </w:pPr>
          </w:p>
          <w:p w14:paraId="309D0603" w14:textId="77777777" w:rsidR="000969C1" w:rsidRDefault="000969C1" w:rsidP="005216A3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b/>
                <w:sz w:val="24"/>
                <w:szCs w:val="24"/>
              </w:rPr>
            </w:pPr>
          </w:p>
          <w:p w14:paraId="12FC7FBA" w14:textId="77777777" w:rsidR="000969C1" w:rsidRDefault="000969C1" w:rsidP="005216A3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b/>
                <w:sz w:val="24"/>
                <w:szCs w:val="24"/>
              </w:rPr>
            </w:pPr>
          </w:p>
          <w:p w14:paraId="7BBCC5DA" w14:textId="77777777" w:rsidR="000969C1" w:rsidRDefault="000969C1" w:rsidP="005216A3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b/>
                <w:sz w:val="24"/>
                <w:szCs w:val="24"/>
              </w:rPr>
            </w:pPr>
          </w:p>
          <w:p w14:paraId="13FF40BF" w14:textId="77777777" w:rsidR="000969C1" w:rsidRDefault="000969C1" w:rsidP="005216A3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b/>
                <w:sz w:val="24"/>
                <w:szCs w:val="24"/>
              </w:rPr>
            </w:pPr>
          </w:p>
          <w:p w14:paraId="42639F4D" w14:textId="77777777" w:rsidR="000969C1" w:rsidRDefault="000969C1" w:rsidP="005216A3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b/>
                <w:sz w:val="24"/>
                <w:szCs w:val="24"/>
              </w:rPr>
            </w:pPr>
          </w:p>
          <w:p w14:paraId="02E3247E" w14:textId="77777777" w:rsidR="000969C1" w:rsidRDefault="000969C1" w:rsidP="005216A3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b/>
                <w:sz w:val="24"/>
                <w:szCs w:val="24"/>
              </w:rPr>
            </w:pPr>
          </w:p>
          <w:p w14:paraId="5EFBAF3E" w14:textId="77777777" w:rsidR="000969C1" w:rsidRDefault="000969C1" w:rsidP="005216A3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b/>
                <w:sz w:val="24"/>
                <w:szCs w:val="24"/>
              </w:rPr>
            </w:pPr>
          </w:p>
          <w:p w14:paraId="787EC393" w14:textId="77777777" w:rsidR="000969C1" w:rsidRDefault="000969C1" w:rsidP="005216A3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b/>
                <w:sz w:val="24"/>
                <w:szCs w:val="24"/>
              </w:rPr>
            </w:pPr>
          </w:p>
          <w:p w14:paraId="3221DE62" w14:textId="77777777" w:rsidR="000969C1" w:rsidRDefault="000969C1" w:rsidP="005216A3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b/>
                <w:sz w:val="24"/>
                <w:szCs w:val="24"/>
              </w:rPr>
            </w:pPr>
          </w:p>
          <w:p w14:paraId="585D125E" w14:textId="77777777" w:rsidR="000969C1" w:rsidRDefault="000969C1" w:rsidP="005216A3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b/>
                <w:sz w:val="24"/>
                <w:szCs w:val="24"/>
              </w:rPr>
            </w:pPr>
          </w:p>
          <w:p w14:paraId="059685E8" w14:textId="77777777" w:rsidR="000969C1" w:rsidRDefault="000969C1" w:rsidP="005216A3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b/>
                <w:sz w:val="24"/>
                <w:szCs w:val="24"/>
              </w:rPr>
            </w:pPr>
          </w:p>
          <w:p w14:paraId="7A9BBC04" w14:textId="77777777" w:rsidR="000969C1" w:rsidRDefault="000969C1" w:rsidP="005216A3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b/>
                <w:sz w:val="24"/>
                <w:szCs w:val="24"/>
              </w:rPr>
            </w:pPr>
          </w:p>
          <w:p w14:paraId="4388E222" w14:textId="77777777" w:rsidR="000969C1" w:rsidRDefault="000969C1" w:rsidP="005216A3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b/>
                <w:sz w:val="24"/>
                <w:szCs w:val="24"/>
              </w:rPr>
            </w:pPr>
          </w:p>
          <w:p w14:paraId="755815C7" w14:textId="77777777" w:rsidR="000969C1" w:rsidRDefault="000969C1" w:rsidP="005216A3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b/>
                <w:sz w:val="24"/>
                <w:szCs w:val="24"/>
              </w:rPr>
            </w:pPr>
          </w:p>
          <w:p w14:paraId="4F4874EB" w14:textId="77777777" w:rsidR="000969C1" w:rsidRDefault="000969C1" w:rsidP="005216A3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b/>
                <w:sz w:val="24"/>
                <w:szCs w:val="24"/>
              </w:rPr>
            </w:pPr>
          </w:p>
          <w:p w14:paraId="29BA3E81" w14:textId="77777777" w:rsidR="000969C1" w:rsidRPr="00FA5B59" w:rsidRDefault="000969C1" w:rsidP="005216A3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68FC9A40" w14:textId="77777777" w:rsidR="000969C1" w:rsidRPr="00FA5B59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A5B59">
              <w:rPr>
                <w:sz w:val="24"/>
                <w:szCs w:val="24"/>
              </w:rPr>
              <w:lastRenderedPageBreak/>
              <w:t xml:space="preserve">Общее микробное </w:t>
            </w:r>
          </w:p>
          <w:p w14:paraId="3DB67CB7" w14:textId="77777777" w:rsidR="000969C1" w:rsidRPr="00FA5B59" w:rsidRDefault="000969C1" w:rsidP="005A5BDF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4"/>
                <w:szCs w:val="24"/>
              </w:rPr>
            </w:pPr>
            <w:r w:rsidRPr="00FA5B59">
              <w:rPr>
                <w:sz w:val="24"/>
                <w:szCs w:val="24"/>
              </w:rPr>
              <w:lastRenderedPageBreak/>
              <w:t>число  при температуре  37 ºС</w:t>
            </w:r>
          </w:p>
        </w:tc>
        <w:tc>
          <w:tcPr>
            <w:tcW w:w="2409" w:type="dxa"/>
            <w:vMerge/>
          </w:tcPr>
          <w:p w14:paraId="1CDB4ECD" w14:textId="77777777" w:rsidR="000969C1" w:rsidRPr="00FA5B59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46ACB8B" w14:textId="77777777" w:rsidR="000969C1" w:rsidRPr="0006204D" w:rsidRDefault="000969C1" w:rsidP="005216A3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-122"/>
              <w:textAlignment w:val="baseline"/>
              <w:rPr>
                <w:sz w:val="24"/>
                <w:szCs w:val="24"/>
              </w:rPr>
            </w:pPr>
            <w:r w:rsidRPr="00FA5B59">
              <w:rPr>
                <w:sz w:val="24"/>
                <w:szCs w:val="24"/>
              </w:rPr>
              <w:t>Инструкция № 068-</w:t>
            </w:r>
            <w:r w:rsidRPr="00FA5B59">
              <w:rPr>
                <w:sz w:val="24"/>
                <w:szCs w:val="24"/>
              </w:rPr>
              <w:lastRenderedPageBreak/>
              <w:t>1109, утв.  ГГСВ РБ 24.11.2009, п.14</w:t>
            </w:r>
          </w:p>
          <w:p w14:paraId="300F4866" w14:textId="77777777" w:rsidR="000969C1" w:rsidRPr="006C6328" w:rsidRDefault="000969C1" w:rsidP="006C6328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ГОСТ</w:t>
            </w:r>
            <w:r>
              <w:rPr>
                <w:sz w:val="24"/>
                <w:szCs w:val="24"/>
                <w:lang w:val="en-US"/>
              </w:rPr>
              <w:t xml:space="preserve"> ISO 6222-2018</w:t>
            </w:r>
          </w:p>
        </w:tc>
      </w:tr>
      <w:tr w:rsidR="000969C1" w:rsidRPr="00D7528B" w14:paraId="2DFE8D2F" w14:textId="77777777" w:rsidTr="009B668F">
        <w:trPr>
          <w:trHeight w:val="170"/>
        </w:trPr>
        <w:tc>
          <w:tcPr>
            <w:tcW w:w="709" w:type="dxa"/>
          </w:tcPr>
          <w:p w14:paraId="5939F74D" w14:textId="77777777" w:rsidR="000969C1" w:rsidRPr="0042323D" w:rsidRDefault="000969C1" w:rsidP="005216A3">
            <w:pPr>
              <w:tabs>
                <w:tab w:val="left" w:pos="601"/>
              </w:tabs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b/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lastRenderedPageBreak/>
              <w:t>10.15</w:t>
            </w:r>
            <w:r w:rsidR="00401B37">
              <w:rPr>
                <w:sz w:val="24"/>
                <w:szCs w:val="24"/>
              </w:rPr>
              <w:t>*</w:t>
            </w:r>
          </w:p>
        </w:tc>
        <w:tc>
          <w:tcPr>
            <w:tcW w:w="2127" w:type="dxa"/>
            <w:vMerge/>
          </w:tcPr>
          <w:p w14:paraId="1FD11A51" w14:textId="77777777" w:rsidR="000969C1" w:rsidRPr="00FA5B59" w:rsidRDefault="000969C1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left="189" w:right="170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33EB6AFF" w14:textId="77777777" w:rsidR="000969C1" w:rsidRPr="00FA5B59" w:rsidRDefault="000969C1" w:rsidP="005216A3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69747CBF" w14:textId="77777777" w:rsidR="000969C1" w:rsidRPr="00FA5B59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147C9">
              <w:rPr>
                <w:sz w:val="24"/>
                <w:szCs w:val="24"/>
              </w:rPr>
              <w:t>Общие колиформ-ные</w:t>
            </w:r>
            <w:r>
              <w:rPr>
                <w:sz w:val="24"/>
                <w:szCs w:val="24"/>
              </w:rPr>
              <w:t xml:space="preserve"> </w:t>
            </w:r>
            <w:r w:rsidRPr="003147C9">
              <w:rPr>
                <w:sz w:val="24"/>
                <w:szCs w:val="24"/>
              </w:rPr>
              <w:t>бактерии</w:t>
            </w:r>
            <w:r>
              <w:rPr>
                <w:sz w:val="24"/>
                <w:szCs w:val="24"/>
              </w:rPr>
              <w:t xml:space="preserve"> </w:t>
            </w:r>
            <w:r w:rsidRPr="003147C9">
              <w:rPr>
                <w:sz w:val="24"/>
                <w:szCs w:val="24"/>
              </w:rPr>
              <w:t>E.coli   (37±1)</w:t>
            </w:r>
            <w:r w:rsidR="009F7BC0" w:rsidRPr="003147C9">
              <w:rPr>
                <w:sz w:val="24"/>
                <w:szCs w:val="24"/>
              </w:rPr>
              <w:t xml:space="preserve"> ºС</w:t>
            </w:r>
          </w:p>
        </w:tc>
        <w:tc>
          <w:tcPr>
            <w:tcW w:w="2409" w:type="dxa"/>
            <w:vMerge/>
          </w:tcPr>
          <w:p w14:paraId="34E2897F" w14:textId="77777777" w:rsidR="000969C1" w:rsidRPr="00FA5B59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71C1AC5E" w14:textId="77777777" w:rsidR="000969C1" w:rsidRPr="00FA5B59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2" w:right="-122"/>
              <w:textAlignment w:val="baseline"/>
              <w:rPr>
                <w:sz w:val="24"/>
                <w:szCs w:val="24"/>
              </w:rPr>
            </w:pPr>
            <w:r w:rsidRPr="00FA5B59">
              <w:rPr>
                <w:sz w:val="24"/>
                <w:szCs w:val="24"/>
              </w:rPr>
              <w:t>Инструкция по применению № 068-1</w:t>
            </w:r>
            <w:r>
              <w:rPr>
                <w:sz w:val="24"/>
                <w:szCs w:val="24"/>
              </w:rPr>
              <w:t xml:space="preserve">109, утв.  ГГСВ РБ 24.11.2009, </w:t>
            </w:r>
            <w:r w:rsidRPr="00FA5B59">
              <w:rPr>
                <w:sz w:val="24"/>
                <w:szCs w:val="24"/>
              </w:rPr>
              <w:t>п.15</w:t>
            </w:r>
          </w:p>
        </w:tc>
      </w:tr>
      <w:tr w:rsidR="000969C1" w:rsidRPr="00D7528B" w14:paraId="730028D2" w14:textId="77777777" w:rsidTr="009B668F">
        <w:trPr>
          <w:trHeight w:val="170"/>
        </w:trPr>
        <w:tc>
          <w:tcPr>
            <w:tcW w:w="709" w:type="dxa"/>
          </w:tcPr>
          <w:p w14:paraId="197B0171" w14:textId="77777777" w:rsidR="000969C1" w:rsidRPr="0042323D" w:rsidRDefault="000969C1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b/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10.16</w:t>
            </w:r>
            <w:r w:rsidR="00401B37">
              <w:rPr>
                <w:sz w:val="24"/>
                <w:szCs w:val="24"/>
              </w:rPr>
              <w:t>*</w:t>
            </w:r>
          </w:p>
        </w:tc>
        <w:tc>
          <w:tcPr>
            <w:tcW w:w="2127" w:type="dxa"/>
            <w:vMerge/>
          </w:tcPr>
          <w:p w14:paraId="1EF31CD3" w14:textId="77777777" w:rsidR="000969C1" w:rsidRPr="00FA5B59" w:rsidRDefault="000969C1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left="189" w:right="170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6FA59D25" w14:textId="77777777" w:rsidR="000969C1" w:rsidRPr="00FA5B59" w:rsidRDefault="000969C1" w:rsidP="005216A3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3F8A941F" w14:textId="77777777" w:rsidR="000969C1" w:rsidRPr="00FA5B59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A5B59">
              <w:rPr>
                <w:sz w:val="24"/>
                <w:szCs w:val="24"/>
              </w:rPr>
              <w:t>Термотолерантные</w:t>
            </w:r>
            <w:r w:rsidR="00401B37">
              <w:rPr>
                <w:sz w:val="24"/>
                <w:szCs w:val="24"/>
              </w:rPr>
              <w:t xml:space="preserve"> </w:t>
            </w:r>
            <w:r w:rsidRPr="00FA5B59">
              <w:rPr>
                <w:sz w:val="24"/>
                <w:szCs w:val="24"/>
              </w:rPr>
              <w:t>колиформные  бактерии и  E.coli</w:t>
            </w:r>
          </w:p>
          <w:p w14:paraId="42613085" w14:textId="77777777" w:rsidR="000969C1" w:rsidRPr="00FA5B59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A5B59">
              <w:rPr>
                <w:sz w:val="24"/>
                <w:szCs w:val="24"/>
              </w:rPr>
              <w:t>(44±0,5)</w:t>
            </w:r>
            <w:r w:rsidR="009F7BC0" w:rsidRPr="00FA5B59">
              <w:rPr>
                <w:sz w:val="24"/>
                <w:szCs w:val="24"/>
              </w:rPr>
              <w:t xml:space="preserve"> ºС</w:t>
            </w:r>
          </w:p>
        </w:tc>
        <w:tc>
          <w:tcPr>
            <w:tcW w:w="2409" w:type="dxa"/>
            <w:vMerge/>
          </w:tcPr>
          <w:p w14:paraId="258F2E31" w14:textId="77777777" w:rsidR="000969C1" w:rsidRPr="00FA5B59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0EBD968" w14:textId="77777777" w:rsidR="000969C1" w:rsidRPr="00FA5B59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2" w:right="-122"/>
              <w:textAlignment w:val="baseline"/>
              <w:rPr>
                <w:sz w:val="24"/>
                <w:szCs w:val="24"/>
              </w:rPr>
            </w:pPr>
          </w:p>
        </w:tc>
      </w:tr>
      <w:tr w:rsidR="000969C1" w:rsidRPr="00D7528B" w14:paraId="4A079D04" w14:textId="77777777" w:rsidTr="009B668F">
        <w:trPr>
          <w:trHeight w:val="170"/>
        </w:trPr>
        <w:tc>
          <w:tcPr>
            <w:tcW w:w="709" w:type="dxa"/>
          </w:tcPr>
          <w:p w14:paraId="682AE96A" w14:textId="77777777" w:rsidR="000969C1" w:rsidRPr="0042323D" w:rsidRDefault="000969C1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b/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10.17</w:t>
            </w:r>
            <w:r w:rsidR="00401B37">
              <w:rPr>
                <w:sz w:val="24"/>
                <w:szCs w:val="24"/>
              </w:rPr>
              <w:t>*</w:t>
            </w:r>
          </w:p>
        </w:tc>
        <w:tc>
          <w:tcPr>
            <w:tcW w:w="2127" w:type="dxa"/>
            <w:vMerge/>
          </w:tcPr>
          <w:p w14:paraId="514966E4" w14:textId="77777777" w:rsidR="000969C1" w:rsidRPr="00FA5B59" w:rsidRDefault="000969C1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left="189" w:right="170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07FD1B70" w14:textId="77777777" w:rsidR="000969C1" w:rsidRPr="00FA5B59" w:rsidRDefault="000969C1" w:rsidP="005216A3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14124CAA" w14:textId="77777777" w:rsidR="000969C1" w:rsidRPr="00FA5B59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A5B59">
              <w:rPr>
                <w:sz w:val="24"/>
                <w:szCs w:val="24"/>
              </w:rPr>
              <w:t>Глюкозо-положи-</w:t>
            </w:r>
          </w:p>
          <w:p w14:paraId="1D13D958" w14:textId="77777777" w:rsidR="000969C1" w:rsidRPr="00FA5B59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A5B59">
              <w:rPr>
                <w:sz w:val="24"/>
                <w:szCs w:val="24"/>
              </w:rPr>
              <w:t>тельные колиформ-</w:t>
            </w:r>
          </w:p>
          <w:p w14:paraId="1D85D8AB" w14:textId="77777777" w:rsidR="000969C1" w:rsidRPr="00FA5B59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A5B59">
              <w:rPr>
                <w:sz w:val="24"/>
                <w:szCs w:val="24"/>
              </w:rPr>
              <w:t>ные бактерии</w:t>
            </w:r>
          </w:p>
        </w:tc>
        <w:tc>
          <w:tcPr>
            <w:tcW w:w="2409" w:type="dxa"/>
            <w:vMerge/>
          </w:tcPr>
          <w:p w14:paraId="32D5C77A" w14:textId="77777777" w:rsidR="000969C1" w:rsidRPr="00FA5B59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E52655E" w14:textId="77777777" w:rsidR="000969C1" w:rsidRPr="00FA5B59" w:rsidRDefault="000969C1" w:rsidP="00981028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2" w:right="-108"/>
              <w:textAlignment w:val="baseline"/>
              <w:rPr>
                <w:sz w:val="24"/>
                <w:szCs w:val="24"/>
              </w:rPr>
            </w:pPr>
            <w:r w:rsidRPr="00FA5B59">
              <w:rPr>
                <w:sz w:val="24"/>
                <w:szCs w:val="24"/>
              </w:rPr>
              <w:t>Инструкция по применению № 092-0610, утв.  ГГСВ РБ 08.06.2010</w:t>
            </w:r>
          </w:p>
        </w:tc>
      </w:tr>
      <w:tr w:rsidR="000969C1" w:rsidRPr="00D7528B" w14:paraId="407FA83C" w14:textId="77777777" w:rsidTr="009B668F">
        <w:trPr>
          <w:trHeight w:val="170"/>
        </w:trPr>
        <w:tc>
          <w:tcPr>
            <w:tcW w:w="709" w:type="dxa"/>
          </w:tcPr>
          <w:p w14:paraId="211F8270" w14:textId="77777777" w:rsidR="000969C1" w:rsidRPr="0042323D" w:rsidRDefault="000969C1" w:rsidP="005216A3">
            <w:pPr>
              <w:tabs>
                <w:tab w:val="left" w:pos="601"/>
              </w:tabs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b/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10.18</w:t>
            </w:r>
            <w:r w:rsidR="00401B37">
              <w:rPr>
                <w:sz w:val="24"/>
                <w:szCs w:val="24"/>
              </w:rPr>
              <w:t>*</w:t>
            </w:r>
          </w:p>
        </w:tc>
        <w:tc>
          <w:tcPr>
            <w:tcW w:w="2127" w:type="dxa"/>
            <w:vMerge/>
          </w:tcPr>
          <w:p w14:paraId="50DBD050" w14:textId="77777777" w:rsidR="000969C1" w:rsidRPr="00FA5B59" w:rsidRDefault="000969C1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left="189" w:right="170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1BD36DCC" w14:textId="77777777" w:rsidR="000969C1" w:rsidRPr="00FA5B59" w:rsidRDefault="000969C1" w:rsidP="005216A3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1927F1B2" w14:textId="77777777" w:rsidR="000969C1" w:rsidRPr="00FA5B59" w:rsidRDefault="000969C1" w:rsidP="008D1C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A5B59">
              <w:rPr>
                <w:sz w:val="24"/>
                <w:szCs w:val="24"/>
              </w:rPr>
              <w:t>Споры сульфитре</w:t>
            </w:r>
            <w:r>
              <w:rPr>
                <w:sz w:val="24"/>
                <w:szCs w:val="24"/>
              </w:rPr>
              <w:t>д</w:t>
            </w:r>
            <w:r w:rsidRPr="00FA5B59">
              <w:rPr>
                <w:sz w:val="24"/>
                <w:szCs w:val="24"/>
              </w:rPr>
              <w:t>уцирующих</w:t>
            </w:r>
            <w:r>
              <w:rPr>
                <w:sz w:val="24"/>
                <w:szCs w:val="24"/>
              </w:rPr>
              <w:t xml:space="preserve"> </w:t>
            </w:r>
            <w:r w:rsidRPr="00FA5B59">
              <w:rPr>
                <w:sz w:val="24"/>
                <w:szCs w:val="24"/>
              </w:rPr>
              <w:t>клостридий</w:t>
            </w:r>
          </w:p>
        </w:tc>
        <w:tc>
          <w:tcPr>
            <w:tcW w:w="2409" w:type="dxa"/>
            <w:vMerge/>
          </w:tcPr>
          <w:p w14:paraId="2C6FF130" w14:textId="77777777" w:rsidR="000969C1" w:rsidRPr="00FA5B59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D8488C4" w14:textId="77777777" w:rsidR="000969C1" w:rsidRPr="00FA5B59" w:rsidRDefault="000969C1" w:rsidP="00981028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22"/>
              <w:textAlignment w:val="baseline"/>
              <w:rPr>
                <w:sz w:val="24"/>
                <w:szCs w:val="24"/>
              </w:rPr>
            </w:pPr>
            <w:r w:rsidRPr="00FA5B59">
              <w:rPr>
                <w:sz w:val="24"/>
                <w:szCs w:val="24"/>
              </w:rPr>
              <w:t>Инструкция по применению № 068-1109, утв.  ГГСВ РБ 24.11.2009,  п.17</w:t>
            </w:r>
          </w:p>
        </w:tc>
      </w:tr>
      <w:tr w:rsidR="000969C1" w:rsidRPr="00D7528B" w14:paraId="514295E1" w14:textId="77777777" w:rsidTr="009B668F">
        <w:trPr>
          <w:trHeight w:val="170"/>
        </w:trPr>
        <w:tc>
          <w:tcPr>
            <w:tcW w:w="709" w:type="dxa"/>
          </w:tcPr>
          <w:p w14:paraId="7C65E840" w14:textId="77777777" w:rsidR="000969C1" w:rsidRDefault="000969C1" w:rsidP="005216A3">
            <w:pPr>
              <w:tabs>
                <w:tab w:val="left" w:pos="601"/>
              </w:tabs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10.19</w:t>
            </w:r>
            <w:r w:rsidR="00401B37">
              <w:rPr>
                <w:sz w:val="24"/>
                <w:szCs w:val="24"/>
              </w:rPr>
              <w:t>*</w:t>
            </w:r>
          </w:p>
          <w:p w14:paraId="6C8BD303" w14:textId="77777777" w:rsidR="000969C1" w:rsidRDefault="000969C1" w:rsidP="005216A3">
            <w:pPr>
              <w:tabs>
                <w:tab w:val="left" w:pos="601"/>
              </w:tabs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4"/>
                <w:szCs w:val="24"/>
              </w:rPr>
            </w:pPr>
          </w:p>
          <w:p w14:paraId="4B2B0C5B" w14:textId="77777777" w:rsidR="000969C1" w:rsidRDefault="000969C1" w:rsidP="005216A3">
            <w:pPr>
              <w:tabs>
                <w:tab w:val="left" w:pos="601"/>
              </w:tabs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4"/>
                <w:szCs w:val="24"/>
              </w:rPr>
            </w:pPr>
          </w:p>
          <w:p w14:paraId="4D85D90C" w14:textId="77777777" w:rsidR="000969C1" w:rsidRPr="0042323D" w:rsidRDefault="000969C1" w:rsidP="001E0807">
            <w:pPr>
              <w:tabs>
                <w:tab w:val="left" w:pos="601"/>
              </w:tabs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2E480F8" w14:textId="77777777" w:rsidR="000969C1" w:rsidRPr="00FA5B59" w:rsidRDefault="000969C1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left="189" w:right="170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33347B3E" w14:textId="77777777" w:rsidR="000969C1" w:rsidRPr="00FA5B59" w:rsidRDefault="000969C1" w:rsidP="005216A3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7F68C87F" w14:textId="77777777" w:rsidR="000969C1" w:rsidRPr="00FA5B59" w:rsidRDefault="000969C1" w:rsidP="008D1C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A5B59">
              <w:rPr>
                <w:sz w:val="24"/>
                <w:szCs w:val="24"/>
              </w:rPr>
              <w:t>Pseud</w:t>
            </w:r>
            <w:r w:rsidRPr="00FA5B59">
              <w:rPr>
                <w:sz w:val="24"/>
                <w:szCs w:val="24"/>
                <w:lang w:val="en-US"/>
              </w:rPr>
              <w:t>mo</w:t>
            </w:r>
            <w:r w:rsidRPr="00FA5B59">
              <w:rPr>
                <w:sz w:val="24"/>
                <w:szCs w:val="24"/>
              </w:rPr>
              <w:t>nas</w:t>
            </w:r>
            <w:r>
              <w:rPr>
                <w:sz w:val="24"/>
                <w:szCs w:val="24"/>
              </w:rPr>
              <w:t xml:space="preserve"> </w:t>
            </w:r>
            <w:r w:rsidRPr="00FA5B59">
              <w:rPr>
                <w:sz w:val="24"/>
                <w:szCs w:val="24"/>
              </w:rPr>
              <w:t>аeruginosa</w:t>
            </w:r>
          </w:p>
        </w:tc>
        <w:tc>
          <w:tcPr>
            <w:tcW w:w="2409" w:type="dxa"/>
            <w:vMerge/>
          </w:tcPr>
          <w:p w14:paraId="71E09B35" w14:textId="77777777" w:rsidR="000969C1" w:rsidRPr="00FA5B59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0AF2FD2" w14:textId="77777777" w:rsidR="000969C1" w:rsidRPr="00FA5B59" w:rsidRDefault="000969C1" w:rsidP="000A4E70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22"/>
              <w:textAlignment w:val="baseline"/>
              <w:rPr>
                <w:sz w:val="24"/>
                <w:szCs w:val="24"/>
              </w:rPr>
            </w:pPr>
            <w:r w:rsidRPr="00FA5B59">
              <w:rPr>
                <w:sz w:val="24"/>
                <w:szCs w:val="24"/>
              </w:rPr>
              <w:t>Инструкция по применению № 068-1109, утв.  ГГСВ РБ 24.11.2009, п.16</w:t>
            </w:r>
          </w:p>
          <w:p w14:paraId="6BCA76F5" w14:textId="77777777" w:rsidR="000969C1" w:rsidRPr="003F35AC" w:rsidRDefault="001C5001" w:rsidP="001C5001">
            <w:pPr>
              <w:pStyle w:val="110"/>
              <w:ind w:right="-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ГОСТ </w:t>
            </w:r>
            <w:r w:rsidR="000969C1" w:rsidRPr="00FA5B59">
              <w:rPr>
                <w:sz w:val="24"/>
                <w:szCs w:val="24"/>
              </w:rPr>
              <w:t>ISO</w:t>
            </w:r>
            <w:r w:rsidR="000969C1" w:rsidRPr="00FA5B59">
              <w:rPr>
                <w:sz w:val="24"/>
                <w:szCs w:val="24"/>
                <w:lang w:val="ru-RU"/>
              </w:rPr>
              <w:t xml:space="preserve"> 16266-</w:t>
            </w:r>
            <w:r w:rsidR="000969C1">
              <w:rPr>
                <w:sz w:val="24"/>
                <w:szCs w:val="24"/>
                <w:lang w:val="ru-RU"/>
              </w:rPr>
              <w:t>2</w:t>
            </w:r>
            <w:r w:rsidR="000969C1" w:rsidRPr="00FA5B59">
              <w:rPr>
                <w:sz w:val="24"/>
                <w:szCs w:val="24"/>
              </w:rPr>
              <w:t>01</w:t>
            </w:r>
            <w:r w:rsidR="000969C1">
              <w:rPr>
                <w:sz w:val="24"/>
                <w:szCs w:val="24"/>
                <w:lang w:val="ru-RU"/>
              </w:rPr>
              <w:t>8</w:t>
            </w:r>
          </w:p>
        </w:tc>
      </w:tr>
      <w:tr w:rsidR="000969C1" w:rsidRPr="00D7528B" w14:paraId="6F99DA44" w14:textId="77777777" w:rsidTr="009B668F">
        <w:trPr>
          <w:trHeight w:val="170"/>
        </w:trPr>
        <w:tc>
          <w:tcPr>
            <w:tcW w:w="709" w:type="dxa"/>
          </w:tcPr>
          <w:p w14:paraId="027CC2C4" w14:textId="77777777" w:rsidR="000969C1" w:rsidRPr="0042323D" w:rsidRDefault="000969C1" w:rsidP="00401B37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b/>
                <w:sz w:val="24"/>
                <w:szCs w:val="24"/>
              </w:rPr>
            </w:pPr>
            <w:r w:rsidRPr="0042323D">
              <w:rPr>
                <w:sz w:val="24"/>
                <w:szCs w:val="24"/>
                <w:lang w:val="en-US"/>
              </w:rPr>
              <w:t>10</w:t>
            </w:r>
            <w:r w:rsidRPr="0042323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</w:t>
            </w:r>
            <w:r w:rsidR="00401B37">
              <w:rPr>
                <w:sz w:val="24"/>
                <w:szCs w:val="24"/>
              </w:rPr>
              <w:t>*</w:t>
            </w:r>
          </w:p>
        </w:tc>
        <w:tc>
          <w:tcPr>
            <w:tcW w:w="2127" w:type="dxa"/>
            <w:vMerge/>
          </w:tcPr>
          <w:p w14:paraId="07488D82" w14:textId="77777777" w:rsidR="000969C1" w:rsidRPr="00FA5B59" w:rsidRDefault="000969C1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left="189" w:right="170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05695F77" w14:textId="77777777" w:rsidR="000969C1" w:rsidRPr="00FA5B59" w:rsidRDefault="000969C1" w:rsidP="005216A3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36801B48" w14:textId="77777777" w:rsidR="000969C1" w:rsidRPr="003F4F33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F4F33">
              <w:rPr>
                <w:sz w:val="24"/>
                <w:szCs w:val="24"/>
              </w:rPr>
              <w:t>Колифаги</w:t>
            </w:r>
          </w:p>
        </w:tc>
        <w:tc>
          <w:tcPr>
            <w:tcW w:w="2409" w:type="dxa"/>
            <w:vMerge/>
          </w:tcPr>
          <w:p w14:paraId="6BA3798A" w14:textId="77777777" w:rsidR="000969C1" w:rsidRPr="003F4F33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97A9B04" w14:textId="77777777" w:rsidR="000969C1" w:rsidRPr="003F4F33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F4F33">
              <w:rPr>
                <w:sz w:val="24"/>
                <w:szCs w:val="24"/>
              </w:rPr>
              <w:t>МУК РБ №11-10-1-2002</w:t>
            </w:r>
          </w:p>
        </w:tc>
      </w:tr>
      <w:tr w:rsidR="000969C1" w:rsidRPr="00D7528B" w14:paraId="3AB64462" w14:textId="77777777" w:rsidTr="009B668F">
        <w:trPr>
          <w:trHeight w:val="170"/>
        </w:trPr>
        <w:tc>
          <w:tcPr>
            <w:tcW w:w="709" w:type="dxa"/>
          </w:tcPr>
          <w:p w14:paraId="7C575F9B" w14:textId="77777777" w:rsidR="000969C1" w:rsidRPr="0042323D" w:rsidRDefault="000969C1" w:rsidP="005216A3">
            <w:pPr>
              <w:tabs>
                <w:tab w:val="left" w:pos="601"/>
              </w:tabs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b/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10.21</w:t>
            </w:r>
            <w:r w:rsidR="00401B37">
              <w:rPr>
                <w:sz w:val="24"/>
                <w:szCs w:val="24"/>
              </w:rPr>
              <w:t>*</w:t>
            </w:r>
          </w:p>
        </w:tc>
        <w:tc>
          <w:tcPr>
            <w:tcW w:w="2127" w:type="dxa"/>
            <w:vMerge/>
          </w:tcPr>
          <w:p w14:paraId="3EFBB5B8" w14:textId="77777777" w:rsidR="000969C1" w:rsidRPr="00FA5B59" w:rsidRDefault="000969C1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left="189" w:right="170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597729C9" w14:textId="77777777" w:rsidR="000969C1" w:rsidRPr="00FA5B59" w:rsidRDefault="000969C1" w:rsidP="005216A3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4B8AEAF8" w14:textId="77777777" w:rsidR="000969C1" w:rsidRPr="005616CA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5616CA">
              <w:rPr>
                <w:sz w:val="24"/>
                <w:szCs w:val="24"/>
              </w:rPr>
              <w:t>Энтерококки</w:t>
            </w:r>
          </w:p>
        </w:tc>
        <w:tc>
          <w:tcPr>
            <w:tcW w:w="2409" w:type="dxa"/>
            <w:vMerge/>
          </w:tcPr>
          <w:p w14:paraId="2B651BF7" w14:textId="77777777" w:rsidR="000969C1" w:rsidRPr="005616CA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0EE8D79" w14:textId="77777777" w:rsidR="000969C1" w:rsidRPr="005616CA" w:rsidRDefault="000969C1" w:rsidP="00FF5A57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2" w:right="-108"/>
              <w:textAlignment w:val="baseline"/>
              <w:rPr>
                <w:sz w:val="24"/>
                <w:szCs w:val="24"/>
              </w:rPr>
            </w:pPr>
            <w:r w:rsidRPr="005616CA">
              <w:rPr>
                <w:sz w:val="24"/>
                <w:szCs w:val="24"/>
              </w:rPr>
              <w:t>Инструкция по  применению № 068-1109, утв.  ГГСВ РБ 24.11.200, п.18</w:t>
            </w:r>
          </w:p>
        </w:tc>
      </w:tr>
      <w:tr w:rsidR="000969C1" w:rsidRPr="00D7528B" w14:paraId="56E728B2" w14:textId="77777777" w:rsidTr="009B668F">
        <w:trPr>
          <w:trHeight w:val="170"/>
        </w:trPr>
        <w:tc>
          <w:tcPr>
            <w:tcW w:w="709" w:type="dxa"/>
          </w:tcPr>
          <w:p w14:paraId="7D6A2CE1" w14:textId="77777777" w:rsidR="000969C1" w:rsidRPr="0042323D" w:rsidRDefault="000969C1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b/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10.22</w:t>
            </w:r>
            <w:r w:rsidR="00401B37">
              <w:rPr>
                <w:sz w:val="24"/>
                <w:szCs w:val="24"/>
              </w:rPr>
              <w:t>*</w:t>
            </w:r>
          </w:p>
        </w:tc>
        <w:tc>
          <w:tcPr>
            <w:tcW w:w="2127" w:type="dxa"/>
            <w:vMerge/>
          </w:tcPr>
          <w:p w14:paraId="6D48A64D" w14:textId="77777777" w:rsidR="000969C1" w:rsidRPr="00FA5B59" w:rsidRDefault="000969C1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left="189" w:right="170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1720CDD6" w14:textId="77777777" w:rsidR="000969C1" w:rsidRPr="00FA5B59" w:rsidRDefault="000969C1" w:rsidP="005216A3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FA5B59">
              <w:rPr>
                <w:sz w:val="16"/>
              </w:rPr>
              <w:t>11.07/07.096</w:t>
            </w:r>
          </w:p>
          <w:p w14:paraId="608559F1" w14:textId="77777777" w:rsidR="000969C1" w:rsidRDefault="000969C1" w:rsidP="005216A3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</w:rPr>
            </w:pPr>
          </w:p>
          <w:p w14:paraId="76D84C29" w14:textId="77777777" w:rsidR="000969C1" w:rsidRDefault="000969C1" w:rsidP="005216A3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</w:rPr>
            </w:pPr>
          </w:p>
          <w:p w14:paraId="62EECA63" w14:textId="77777777" w:rsidR="000969C1" w:rsidRPr="00FA5B59" w:rsidRDefault="000969C1" w:rsidP="005216A3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7DD71DCA" w14:textId="77777777" w:rsidR="00401B37" w:rsidRDefault="000969C1" w:rsidP="005216A3">
            <w:pPr>
              <w:overflowPunct w:val="0"/>
              <w:autoSpaceDE w:val="0"/>
              <w:autoSpaceDN w:val="0"/>
              <w:adjustRightInd w:val="0"/>
              <w:ind w:right="-248"/>
              <w:textAlignment w:val="baseline"/>
              <w:rPr>
                <w:sz w:val="24"/>
                <w:szCs w:val="24"/>
              </w:rPr>
            </w:pPr>
            <w:r w:rsidRPr="005E2BDA">
              <w:rPr>
                <w:sz w:val="24"/>
                <w:szCs w:val="24"/>
              </w:rPr>
              <w:t>Ооцисты</w:t>
            </w:r>
          </w:p>
          <w:p w14:paraId="409EC8D1" w14:textId="77777777" w:rsidR="000969C1" w:rsidRPr="00FA5B59" w:rsidRDefault="000969C1" w:rsidP="00401B37">
            <w:pPr>
              <w:overflowPunct w:val="0"/>
              <w:autoSpaceDE w:val="0"/>
              <w:autoSpaceDN w:val="0"/>
              <w:adjustRightInd w:val="0"/>
              <w:ind w:right="-248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E2BDA">
              <w:rPr>
                <w:sz w:val="24"/>
                <w:szCs w:val="24"/>
              </w:rPr>
              <w:t>криптоспоридий</w:t>
            </w:r>
          </w:p>
        </w:tc>
        <w:tc>
          <w:tcPr>
            <w:tcW w:w="2409" w:type="dxa"/>
            <w:vMerge/>
          </w:tcPr>
          <w:p w14:paraId="268ACC46" w14:textId="77777777" w:rsidR="000969C1" w:rsidRPr="00FA5B59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339966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35CB64CF" w14:textId="77777777" w:rsidR="000969C1" w:rsidRPr="00FA5B59" w:rsidRDefault="000969C1" w:rsidP="009F7BC0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2" w:right="-108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Инструкция по  при</w:t>
            </w:r>
            <w:r w:rsidRPr="00FA5B59">
              <w:rPr>
                <w:sz w:val="24"/>
                <w:szCs w:val="24"/>
              </w:rPr>
              <w:t>менению 108-1207, утв. ГГСВ  РБ 21.01.2008</w:t>
            </w:r>
          </w:p>
        </w:tc>
      </w:tr>
      <w:tr w:rsidR="000969C1" w:rsidRPr="00D7528B" w14:paraId="02D51336" w14:textId="77777777" w:rsidTr="009B668F">
        <w:trPr>
          <w:trHeight w:val="306"/>
        </w:trPr>
        <w:tc>
          <w:tcPr>
            <w:tcW w:w="709" w:type="dxa"/>
          </w:tcPr>
          <w:p w14:paraId="7D112A26" w14:textId="77777777" w:rsidR="000969C1" w:rsidRPr="0042323D" w:rsidRDefault="000969C1" w:rsidP="005216A3">
            <w:pPr>
              <w:tabs>
                <w:tab w:val="left" w:pos="601"/>
              </w:tabs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b/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10.23</w:t>
            </w:r>
            <w:r w:rsidR="00401B37">
              <w:rPr>
                <w:sz w:val="24"/>
                <w:szCs w:val="24"/>
              </w:rPr>
              <w:t>*</w:t>
            </w:r>
          </w:p>
        </w:tc>
        <w:tc>
          <w:tcPr>
            <w:tcW w:w="2127" w:type="dxa"/>
            <w:vMerge/>
          </w:tcPr>
          <w:p w14:paraId="168AECD1" w14:textId="77777777" w:rsidR="000969C1" w:rsidRPr="0042323D" w:rsidRDefault="000969C1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left="189" w:right="170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6AABCEE3" w14:textId="77777777" w:rsidR="000969C1" w:rsidRPr="0042323D" w:rsidRDefault="000969C1" w:rsidP="005216A3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5C2CC6CF" w14:textId="77777777" w:rsidR="000969C1" w:rsidRPr="00D7528B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7528B">
              <w:rPr>
                <w:sz w:val="24"/>
                <w:szCs w:val="24"/>
              </w:rPr>
              <w:t>Цисты лямблий</w:t>
            </w:r>
          </w:p>
        </w:tc>
        <w:tc>
          <w:tcPr>
            <w:tcW w:w="2409" w:type="dxa"/>
            <w:vMerge/>
          </w:tcPr>
          <w:p w14:paraId="3CD3E611" w14:textId="77777777" w:rsidR="000969C1" w:rsidRPr="00D7528B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339966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82DDF1D" w14:textId="77777777" w:rsidR="000969C1" w:rsidRPr="00D7528B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2"/>
              <w:textAlignment w:val="baseline"/>
              <w:rPr>
                <w:sz w:val="24"/>
                <w:szCs w:val="24"/>
              </w:rPr>
            </w:pPr>
          </w:p>
        </w:tc>
      </w:tr>
      <w:tr w:rsidR="009F7BC0" w:rsidRPr="00D7528B" w14:paraId="2FDC6FA1" w14:textId="77777777" w:rsidTr="008D1CEE">
        <w:trPr>
          <w:trHeight w:val="330"/>
        </w:trPr>
        <w:tc>
          <w:tcPr>
            <w:tcW w:w="709" w:type="dxa"/>
          </w:tcPr>
          <w:p w14:paraId="434EB085" w14:textId="77777777" w:rsidR="009F7BC0" w:rsidRPr="0042323D" w:rsidRDefault="009F7BC0" w:rsidP="005216A3">
            <w:pPr>
              <w:tabs>
                <w:tab w:val="left" w:pos="601"/>
              </w:tabs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10.24</w:t>
            </w:r>
            <w:r w:rsidR="00401B37">
              <w:rPr>
                <w:sz w:val="24"/>
                <w:szCs w:val="24"/>
              </w:rPr>
              <w:t>*</w:t>
            </w:r>
          </w:p>
        </w:tc>
        <w:tc>
          <w:tcPr>
            <w:tcW w:w="2127" w:type="dxa"/>
            <w:vMerge/>
            <w:tcBorders>
              <w:bottom w:val="nil"/>
            </w:tcBorders>
          </w:tcPr>
          <w:p w14:paraId="3CD6B71C" w14:textId="77777777" w:rsidR="009F7BC0" w:rsidRPr="0042323D" w:rsidRDefault="009F7BC0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left="189" w:right="170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143B8105" w14:textId="77777777" w:rsidR="009F7BC0" w:rsidRPr="0042323D" w:rsidRDefault="009F7BC0" w:rsidP="005216A3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49D15A1C" w14:textId="77777777" w:rsidR="009F7BC0" w:rsidRPr="00D7528B" w:rsidRDefault="009F7BC0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7528B">
              <w:rPr>
                <w:sz w:val="24"/>
                <w:szCs w:val="24"/>
              </w:rPr>
              <w:t>Яйца гельминтов</w:t>
            </w:r>
          </w:p>
        </w:tc>
        <w:tc>
          <w:tcPr>
            <w:tcW w:w="2409" w:type="dxa"/>
            <w:vMerge/>
          </w:tcPr>
          <w:p w14:paraId="7F7AADF9" w14:textId="77777777" w:rsidR="009F7BC0" w:rsidRPr="00D7528B" w:rsidRDefault="009F7BC0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339966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0712671" w14:textId="77777777" w:rsidR="009F7BC0" w:rsidRPr="00D7528B" w:rsidRDefault="009F7BC0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2"/>
              <w:textAlignment w:val="baseline"/>
              <w:rPr>
                <w:sz w:val="24"/>
                <w:szCs w:val="24"/>
              </w:rPr>
            </w:pPr>
          </w:p>
        </w:tc>
      </w:tr>
      <w:tr w:rsidR="009F7BC0" w:rsidRPr="00D7528B" w14:paraId="0E77876F" w14:textId="77777777" w:rsidTr="008D1CEE">
        <w:trPr>
          <w:trHeight w:val="1116"/>
        </w:trPr>
        <w:tc>
          <w:tcPr>
            <w:tcW w:w="709" w:type="dxa"/>
            <w:tcBorders>
              <w:bottom w:val="single" w:sz="4" w:space="0" w:color="auto"/>
            </w:tcBorders>
          </w:tcPr>
          <w:p w14:paraId="36B33E45" w14:textId="77777777" w:rsidR="009F7BC0" w:rsidRPr="0042323D" w:rsidRDefault="009F7BC0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10.25</w:t>
            </w:r>
            <w:r w:rsidR="008D1CEE">
              <w:rPr>
                <w:sz w:val="24"/>
                <w:szCs w:val="24"/>
              </w:rPr>
              <w:t>*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</w:tcPr>
          <w:p w14:paraId="15689B2F" w14:textId="77777777" w:rsidR="009F7BC0" w:rsidRPr="0042323D" w:rsidRDefault="009F7BC0" w:rsidP="009F7BC0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170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91623CD" w14:textId="77777777" w:rsidR="009F7BC0" w:rsidRPr="0042323D" w:rsidRDefault="009F7BC0" w:rsidP="005216A3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372691">
              <w:rPr>
                <w:sz w:val="16"/>
              </w:rPr>
              <w:t>11.07/04.125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168657D" w14:textId="77777777" w:rsidR="009F7BC0" w:rsidRPr="00D7528B" w:rsidRDefault="009F7BC0" w:rsidP="009F7BC0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4"/>
                <w:szCs w:val="24"/>
              </w:rPr>
            </w:pPr>
            <w:r w:rsidRPr="00D7528B">
              <w:rPr>
                <w:sz w:val="24"/>
                <w:szCs w:val="24"/>
              </w:rPr>
              <w:t>Удельная  и объем-</w:t>
            </w:r>
          </w:p>
          <w:p w14:paraId="6D0A231B" w14:textId="77777777" w:rsidR="009F7BC0" w:rsidRDefault="009F7BC0" w:rsidP="009F7B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7528B">
              <w:rPr>
                <w:sz w:val="24"/>
                <w:szCs w:val="24"/>
              </w:rPr>
              <w:t xml:space="preserve">ная активность </w:t>
            </w:r>
          </w:p>
          <w:p w14:paraId="38F1B394" w14:textId="77777777" w:rsidR="009F7BC0" w:rsidRPr="00D7528B" w:rsidRDefault="009F7BC0" w:rsidP="009F7BC0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</w:t>
            </w:r>
            <w:r w:rsidRPr="00D7528B">
              <w:rPr>
                <w:sz w:val="24"/>
                <w:szCs w:val="24"/>
              </w:rPr>
              <w:t>зия-137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B82F67B" w14:textId="77777777" w:rsidR="008D1CEE" w:rsidRDefault="009F7BC0" w:rsidP="009F7BC0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73"/>
              <w:jc w:val="both"/>
              <w:textAlignment w:val="baseline"/>
              <w:rPr>
                <w:sz w:val="24"/>
                <w:szCs w:val="24"/>
              </w:rPr>
            </w:pPr>
            <w:r w:rsidRPr="00D7528B">
              <w:rPr>
                <w:sz w:val="24"/>
                <w:szCs w:val="24"/>
              </w:rPr>
              <w:t>ГН 10-117-99</w:t>
            </w:r>
          </w:p>
          <w:p w14:paraId="5A368B9F" w14:textId="77777777" w:rsidR="009F7BC0" w:rsidRPr="00D7528B" w:rsidRDefault="009F7BC0" w:rsidP="008D1CE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73"/>
              <w:jc w:val="both"/>
              <w:textAlignment w:val="baseline"/>
              <w:rPr>
                <w:sz w:val="24"/>
                <w:szCs w:val="24"/>
              </w:rPr>
            </w:pPr>
            <w:r w:rsidRPr="00D7528B">
              <w:rPr>
                <w:sz w:val="24"/>
                <w:szCs w:val="24"/>
              </w:rPr>
              <w:t xml:space="preserve"> (РДУ-99)</w:t>
            </w:r>
          </w:p>
          <w:p w14:paraId="799742C7" w14:textId="77777777" w:rsidR="009F7BC0" w:rsidRPr="00D7528B" w:rsidRDefault="009F7BC0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339966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AE9BB56" w14:textId="77777777" w:rsidR="009F7BC0" w:rsidRPr="00D7528B" w:rsidRDefault="009F7BC0" w:rsidP="009F7BC0">
            <w:pPr>
              <w:tabs>
                <w:tab w:val="left" w:pos="0"/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7528B">
              <w:rPr>
                <w:sz w:val="24"/>
                <w:szCs w:val="24"/>
              </w:rPr>
              <w:t xml:space="preserve">МВИ 179-95 </w:t>
            </w:r>
          </w:p>
          <w:p w14:paraId="33C4B393" w14:textId="77777777" w:rsidR="008D1CEE" w:rsidRDefault="009F7BC0" w:rsidP="009F7BC0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2"/>
              <w:textAlignment w:val="baseline"/>
              <w:rPr>
                <w:sz w:val="24"/>
                <w:szCs w:val="24"/>
              </w:rPr>
            </w:pPr>
            <w:r w:rsidRPr="00D7528B">
              <w:rPr>
                <w:sz w:val="24"/>
                <w:szCs w:val="24"/>
              </w:rPr>
              <w:t>МВИ.МН</w:t>
            </w:r>
          </w:p>
          <w:p w14:paraId="1C29E65F" w14:textId="77777777" w:rsidR="009F7BC0" w:rsidRPr="00D7528B" w:rsidRDefault="009F7BC0" w:rsidP="008D1CE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2"/>
              <w:textAlignment w:val="baseline"/>
              <w:rPr>
                <w:sz w:val="24"/>
                <w:szCs w:val="24"/>
              </w:rPr>
            </w:pPr>
            <w:r w:rsidRPr="00D7528B">
              <w:rPr>
                <w:sz w:val="24"/>
                <w:szCs w:val="24"/>
              </w:rPr>
              <w:t xml:space="preserve"> 1823-2007</w:t>
            </w:r>
          </w:p>
        </w:tc>
      </w:tr>
    </w:tbl>
    <w:p w14:paraId="1A93544A" w14:textId="77777777" w:rsidR="009F7BC0" w:rsidRDefault="009F7BC0">
      <w:r>
        <w:br w:type="page"/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5"/>
        <w:gridCol w:w="1417"/>
        <w:gridCol w:w="2410"/>
        <w:gridCol w:w="2268"/>
        <w:gridCol w:w="2268"/>
      </w:tblGrid>
      <w:tr w:rsidR="006A497E" w:rsidRPr="00D7528B" w14:paraId="6AA38C5B" w14:textId="77777777" w:rsidTr="00334C3E">
        <w:trPr>
          <w:trHeight w:val="3588"/>
        </w:trPr>
        <w:tc>
          <w:tcPr>
            <w:tcW w:w="709" w:type="dxa"/>
          </w:tcPr>
          <w:p w14:paraId="21155FBE" w14:textId="77777777" w:rsidR="00334C3E" w:rsidRDefault="006A497E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4"/>
                <w:szCs w:val="24"/>
              </w:rPr>
            </w:pPr>
            <w:r w:rsidRPr="00114CFA">
              <w:rPr>
                <w:sz w:val="24"/>
                <w:szCs w:val="24"/>
              </w:rPr>
              <w:lastRenderedPageBreak/>
              <w:t>11.1</w:t>
            </w:r>
          </w:p>
          <w:p w14:paraId="4C06D317" w14:textId="77777777" w:rsidR="006A497E" w:rsidRDefault="00334C3E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</w:p>
          <w:p w14:paraId="3CDCF5BE" w14:textId="77777777" w:rsidR="006A497E" w:rsidRDefault="006A497E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4"/>
                <w:szCs w:val="24"/>
              </w:rPr>
            </w:pPr>
          </w:p>
          <w:p w14:paraId="03CC5271" w14:textId="77777777" w:rsidR="006A497E" w:rsidRDefault="006A497E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4"/>
                <w:szCs w:val="24"/>
              </w:rPr>
            </w:pPr>
          </w:p>
          <w:p w14:paraId="5083796A" w14:textId="77777777" w:rsidR="006A497E" w:rsidRPr="0042323D" w:rsidRDefault="006A497E" w:rsidP="00FF5A57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14:paraId="5ED5B278" w14:textId="77777777" w:rsidR="006A497E" w:rsidRPr="0042323D" w:rsidRDefault="006A497E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170"/>
              <w:textAlignment w:val="baseline"/>
              <w:rPr>
                <w:sz w:val="24"/>
                <w:szCs w:val="24"/>
              </w:rPr>
            </w:pPr>
            <w:r w:rsidRPr="0045094C">
              <w:rPr>
                <w:sz w:val="24"/>
                <w:szCs w:val="24"/>
              </w:rPr>
              <w:t>Другие продукты</w:t>
            </w:r>
          </w:p>
          <w:p w14:paraId="472C9310" w14:textId="77777777" w:rsidR="006A497E" w:rsidRDefault="006A497E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left="189" w:right="170"/>
              <w:textAlignment w:val="baseline"/>
              <w:rPr>
                <w:sz w:val="24"/>
                <w:szCs w:val="24"/>
              </w:rPr>
            </w:pPr>
          </w:p>
          <w:p w14:paraId="1412B51E" w14:textId="77777777" w:rsidR="006A497E" w:rsidRDefault="006A497E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left="189" w:right="170"/>
              <w:textAlignment w:val="baseline"/>
              <w:rPr>
                <w:sz w:val="24"/>
                <w:szCs w:val="24"/>
              </w:rPr>
            </w:pPr>
          </w:p>
          <w:p w14:paraId="2CBAED62" w14:textId="77777777" w:rsidR="006A497E" w:rsidRDefault="006A497E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left="189" w:right="170"/>
              <w:textAlignment w:val="baseline"/>
              <w:rPr>
                <w:sz w:val="24"/>
                <w:szCs w:val="24"/>
              </w:rPr>
            </w:pPr>
          </w:p>
          <w:p w14:paraId="1A3185E5" w14:textId="77777777" w:rsidR="006A497E" w:rsidRDefault="006A497E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left="189" w:right="170"/>
              <w:textAlignment w:val="baseline"/>
              <w:rPr>
                <w:sz w:val="24"/>
                <w:szCs w:val="24"/>
              </w:rPr>
            </w:pPr>
          </w:p>
          <w:p w14:paraId="78EA6BFE" w14:textId="77777777" w:rsidR="006A497E" w:rsidRDefault="006A497E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left="189" w:right="170"/>
              <w:textAlignment w:val="baseline"/>
              <w:rPr>
                <w:sz w:val="24"/>
                <w:szCs w:val="24"/>
              </w:rPr>
            </w:pPr>
          </w:p>
          <w:p w14:paraId="543DEC41" w14:textId="77777777" w:rsidR="006A497E" w:rsidRDefault="006A497E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left="189" w:right="170"/>
              <w:textAlignment w:val="baseline"/>
              <w:rPr>
                <w:sz w:val="24"/>
                <w:szCs w:val="24"/>
              </w:rPr>
            </w:pPr>
          </w:p>
          <w:p w14:paraId="669D528D" w14:textId="77777777" w:rsidR="006A497E" w:rsidRDefault="006A497E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left="189" w:right="170"/>
              <w:textAlignment w:val="baseline"/>
              <w:rPr>
                <w:sz w:val="24"/>
                <w:szCs w:val="24"/>
              </w:rPr>
            </w:pPr>
          </w:p>
          <w:p w14:paraId="3C74DC5D" w14:textId="77777777" w:rsidR="006A497E" w:rsidRDefault="006A497E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left="189" w:right="170"/>
              <w:textAlignment w:val="baseline"/>
              <w:rPr>
                <w:sz w:val="24"/>
                <w:szCs w:val="24"/>
              </w:rPr>
            </w:pPr>
          </w:p>
          <w:p w14:paraId="6A36C043" w14:textId="77777777" w:rsidR="006A497E" w:rsidRDefault="006A497E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left="189" w:right="170"/>
              <w:textAlignment w:val="baseline"/>
              <w:rPr>
                <w:sz w:val="24"/>
                <w:szCs w:val="24"/>
              </w:rPr>
            </w:pPr>
          </w:p>
          <w:p w14:paraId="517ABA6F" w14:textId="77777777" w:rsidR="006A497E" w:rsidRDefault="006A497E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left="189" w:right="170"/>
              <w:textAlignment w:val="baseline"/>
              <w:rPr>
                <w:sz w:val="24"/>
                <w:szCs w:val="24"/>
              </w:rPr>
            </w:pPr>
          </w:p>
          <w:p w14:paraId="6C4F03F8" w14:textId="77777777" w:rsidR="006A497E" w:rsidRDefault="006A497E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left="189" w:right="170"/>
              <w:textAlignment w:val="baseline"/>
              <w:rPr>
                <w:sz w:val="24"/>
                <w:szCs w:val="24"/>
              </w:rPr>
            </w:pPr>
          </w:p>
          <w:p w14:paraId="2E584485" w14:textId="77777777" w:rsidR="006A497E" w:rsidRDefault="006A497E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left="189" w:right="170"/>
              <w:textAlignment w:val="baseline"/>
              <w:rPr>
                <w:sz w:val="24"/>
                <w:szCs w:val="24"/>
              </w:rPr>
            </w:pPr>
          </w:p>
          <w:p w14:paraId="0B496CE0" w14:textId="77777777" w:rsidR="006A497E" w:rsidRDefault="006A497E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left="189" w:right="170"/>
              <w:textAlignment w:val="baseline"/>
              <w:rPr>
                <w:sz w:val="24"/>
                <w:szCs w:val="24"/>
              </w:rPr>
            </w:pPr>
          </w:p>
          <w:p w14:paraId="1AE27697" w14:textId="77777777" w:rsidR="006A497E" w:rsidRDefault="006A497E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left="189" w:right="170"/>
              <w:textAlignment w:val="baseline"/>
              <w:rPr>
                <w:sz w:val="24"/>
                <w:szCs w:val="24"/>
              </w:rPr>
            </w:pPr>
          </w:p>
          <w:p w14:paraId="7CEC2E95" w14:textId="77777777" w:rsidR="006A497E" w:rsidRDefault="006A497E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left="189" w:right="170"/>
              <w:textAlignment w:val="baseline"/>
              <w:rPr>
                <w:sz w:val="24"/>
                <w:szCs w:val="24"/>
              </w:rPr>
            </w:pPr>
          </w:p>
          <w:p w14:paraId="0BC3FF05" w14:textId="77777777" w:rsidR="006A497E" w:rsidRDefault="006A497E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left="189" w:right="170"/>
              <w:textAlignment w:val="baseline"/>
              <w:rPr>
                <w:sz w:val="24"/>
                <w:szCs w:val="24"/>
              </w:rPr>
            </w:pPr>
          </w:p>
          <w:p w14:paraId="791B2413" w14:textId="77777777" w:rsidR="006A497E" w:rsidRDefault="006A497E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left="189" w:right="170"/>
              <w:textAlignment w:val="baseline"/>
              <w:rPr>
                <w:sz w:val="24"/>
                <w:szCs w:val="24"/>
              </w:rPr>
            </w:pPr>
          </w:p>
          <w:p w14:paraId="2143F520" w14:textId="77777777" w:rsidR="006A497E" w:rsidRDefault="006A497E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left="189" w:right="170"/>
              <w:textAlignment w:val="baseline"/>
              <w:rPr>
                <w:sz w:val="24"/>
                <w:szCs w:val="24"/>
              </w:rPr>
            </w:pPr>
          </w:p>
          <w:p w14:paraId="471F88CB" w14:textId="77777777" w:rsidR="006A497E" w:rsidRDefault="006A497E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left="189" w:right="170"/>
              <w:textAlignment w:val="baseline"/>
              <w:rPr>
                <w:sz w:val="24"/>
                <w:szCs w:val="24"/>
              </w:rPr>
            </w:pPr>
          </w:p>
          <w:p w14:paraId="1FCFA81E" w14:textId="77777777" w:rsidR="006A497E" w:rsidRDefault="006A497E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left="189" w:right="170"/>
              <w:textAlignment w:val="baseline"/>
              <w:rPr>
                <w:sz w:val="24"/>
                <w:szCs w:val="24"/>
              </w:rPr>
            </w:pPr>
          </w:p>
          <w:p w14:paraId="7C714E9A" w14:textId="77777777" w:rsidR="006A497E" w:rsidRDefault="006A497E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left="189" w:right="170"/>
              <w:textAlignment w:val="baseline"/>
              <w:rPr>
                <w:sz w:val="24"/>
                <w:szCs w:val="24"/>
              </w:rPr>
            </w:pPr>
          </w:p>
          <w:p w14:paraId="21E163A2" w14:textId="77777777" w:rsidR="006A497E" w:rsidRDefault="006A497E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left="189" w:right="170"/>
              <w:textAlignment w:val="baseline"/>
              <w:rPr>
                <w:sz w:val="24"/>
                <w:szCs w:val="24"/>
              </w:rPr>
            </w:pPr>
          </w:p>
          <w:p w14:paraId="5EB7F0BA" w14:textId="77777777" w:rsidR="006A497E" w:rsidRDefault="006A497E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left="189" w:right="170"/>
              <w:textAlignment w:val="baseline"/>
              <w:rPr>
                <w:sz w:val="24"/>
                <w:szCs w:val="24"/>
              </w:rPr>
            </w:pPr>
          </w:p>
          <w:p w14:paraId="519AF639" w14:textId="77777777" w:rsidR="006A497E" w:rsidRDefault="006A497E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left="189" w:right="170"/>
              <w:textAlignment w:val="baseline"/>
              <w:rPr>
                <w:sz w:val="24"/>
                <w:szCs w:val="24"/>
              </w:rPr>
            </w:pPr>
          </w:p>
          <w:p w14:paraId="40E4BCB4" w14:textId="77777777" w:rsidR="006A497E" w:rsidRDefault="006A497E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left="189" w:right="170"/>
              <w:textAlignment w:val="baseline"/>
              <w:rPr>
                <w:sz w:val="24"/>
                <w:szCs w:val="24"/>
              </w:rPr>
            </w:pPr>
          </w:p>
          <w:p w14:paraId="2228109F" w14:textId="77777777" w:rsidR="006A497E" w:rsidRDefault="006A497E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left="189" w:right="170"/>
              <w:textAlignment w:val="baseline"/>
              <w:rPr>
                <w:sz w:val="24"/>
                <w:szCs w:val="24"/>
              </w:rPr>
            </w:pPr>
          </w:p>
          <w:p w14:paraId="76126552" w14:textId="77777777" w:rsidR="006A497E" w:rsidRDefault="006A497E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left="189" w:right="170"/>
              <w:textAlignment w:val="baseline"/>
              <w:rPr>
                <w:sz w:val="24"/>
                <w:szCs w:val="24"/>
              </w:rPr>
            </w:pPr>
          </w:p>
          <w:p w14:paraId="3AC5F885" w14:textId="77777777" w:rsidR="006A497E" w:rsidRDefault="006A497E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left="189" w:right="170"/>
              <w:textAlignment w:val="baseline"/>
              <w:rPr>
                <w:sz w:val="24"/>
                <w:szCs w:val="24"/>
              </w:rPr>
            </w:pPr>
          </w:p>
          <w:p w14:paraId="57DBD85D" w14:textId="77777777" w:rsidR="006A497E" w:rsidRDefault="006A497E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left="189" w:right="170"/>
              <w:textAlignment w:val="baseline"/>
              <w:rPr>
                <w:sz w:val="24"/>
                <w:szCs w:val="24"/>
              </w:rPr>
            </w:pPr>
          </w:p>
          <w:p w14:paraId="28083DA8" w14:textId="77777777" w:rsidR="006A497E" w:rsidRDefault="006A497E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left="189" w:right="170"/>
              <w:textAlignment w:val="baseline"/>
              <w:rPr>
                <w:sz w:val="24"/>
                <w:szCs w:val="24"/>
              </w:rPr>
            </w:pPr>
          </w:p>
          <w:p w14:paraId="5F320FA6" w14:textId="77777777" w:rsidR="005557A3" w:rsidRDefault="005557A3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left="189" w:right="170"/>
              <w:textAlignment w:val="baseline"/>
              <w:rPr>
                <w:sz w:val="24"/>
                <w:szCs w:val="24"/>
              </w:rPr>
            </w:pPr>
          </w:p>
          <w:p w14:paraId="1E8F474C" w14:textId="77777777" w:rsidR="005557A3" w:rsidRDefault="005557A3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left="189" w:right="170"/>
              <w:textAlignment w:val="baseline"/>
              <w:rPr>
                <w:sz w:val="24"/>
                <w:szCs w:val="24"/>
              </w:rPr>
            </w:pPr>
          </w:p>
          <w:p w14:paraId="79AEE8FA" w14:textId="77777777" w:rsidR="005557A3" w:rsidRDefault="005557A3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left="189" w:right="170"/>
              <w:textAlignment w:val="baseline"/>
              <w:rPr>
                <w:sz w:val="24"/>
                <w:szCs w:val="24"/>
              </w:rPr>
            </w:pPr>
          </w:p>
          <w:p w14:paraId="462CABC4" w14:textId="77777777" w:rsidR="005557A3" w:rsidRDefault="005557A3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left="189" w:right="170"/>
              <w:textAlignment w:val="baseline"/>
              <w:rPr>
                <w:sz w:val="24"/>
                <w:szCs w:val="24"/>
              </w:rPr>
            </w:pPr>
          </w:p>
          <w:p w14:paraId="3AC65C3D" w14:textId="77777777" w:rsidR="005557A3" w:rsidRDefault="005557A3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left="189" w:right="170"/>
              <w:textAlignment w:val="baseline"/>
              <w:rPr>
                <w:sz w:val="24"/>
                <w:szCs w:val="24"/>
              </w:rPr>
            </w:pPr>
          </w:p>
          <w:p w14:paraId="66CD686C" w14:textId="77777777" w:rsidR="005557A3" w:rsidRDefault="005557A3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left="189" w:right="170"/>
              <w:textAlignment w:val="baseline"/>
              <w:rPr>
                <w:sz w:val="24"/>
                <w:szCs w:val="24"/>
              </w:rPr>
            </w:pPr>
          </w:p>
          <w:p w14:paraId="712BF663" w14:textId="77777777" w:rsidR="005557A3" w:rsidRDefault="005557A3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left="189" w:right="170"/>
              <w:textAlignment w:val="baseline"/>
              <w:rPr>
                <w:sz w:val="24"/>
                <w:szCs w:val="24"/>
              </w:rPr>
            </w:pPr>
          </w:p>
          <w:p w14:paraId="3E98172C" w14:textId="77777777" w:rsidR="005557A3" w:rsidRDefault="005557A3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left="189" w:right="170"/>
              <w:textAlignment w:val="baseline"/>
              <w:rPr>
                <w:sz w:val="24"/>
                <w:szCs w:val="24"/>
              </w:rPr>
            </w:pPr>
          </w:p>
          <w:p w14:paraId="6BBDB957" w14:textId="77777777" w:rsidR="005557A3" w:rsidRDefault="005557A3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left="189" w:right="170"/>
              <w:textAlignment w:val="baseline"/>
              <w:rPr>
                <w:sz w:val="24"/>
                <w:szCs w:val="24"/>
              </w:rPr>
            </w:pPr>
          </w:p>
          <w:p w14:paraId="687C2DF2" w14:textId="77777777" w:rsidR="005557A3" w:rsidRDefault="005557A3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left="189" w:right="170"/>
              <w:textAlignment w:val="baseline"/>
              <w:rPr>
                <w:sz w:val="24"/>
                <w:szCs w:val="24"/>
              </w:rPr>
            </w:pPr>
          </w:p>
          <w:p w14:paraId="7EFB9A1E" w14:textId="77777777" w:rsidR="005557A3" w:rsidRDefault="005557A3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left="189" w:right="170"/>
              <w:textAlignment w:val="baseline"/>
              <w:rPr>
                <w:sz w:val="24"/>
                <w:szCs w:val="24"/>
              </w:rPr>
            </w:pPr>
          </w:p>
          <w:p w14:paraId="15545EBF" w14:textId="77777777" w:rsidR="005557A3" w:rsidRDefault="005557A3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left="189" w:right="170"/>
              <w:textAlignment w:val="baseline"/>
              <w:rPr>
                <w:sz w:val="24"/>
                <w:szCs w:val="24"/>
              </w:rPr>
            </w:pPr>
          </w:p>
          <w:p w14:paraId="60C383F3" w14:textId="77777777" w:rsidR="005557A3" w:rsidRDefault="005557A3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left="189" w:right="170"/>
              <w:textAlignment w:val="baseline"/>
              <w:rPr>
                <w:sz w:val="24"/>
                <w:szCs w:val="24"/>
              </w:rPr>
            </w:pPr>
          </w:p>
          <w:p w14:paraId="47A9F4D1" w14:textId="77777777" w:rsidR="006A497E" w:rsidRDefault="006A497E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left="189" w:right="170"/>
              <w:textAlignment w:val="baseline"/>
              <w:rPr>
                <w:sz w:val="24"/>
                <w:szCs w:val="24"/>
              </w:rPr>
            </w:pPr>
          </w:p>
          <w:p w14:paraId="5E21D336" w14:textId="77777777" w:rsidR="006A497E" w:rsidRDefault="006A497E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170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lastRenderedPageBreak/>
              <w:t>Другие проду</w:t>
            </w:r>
            <w:r>
              <w:rPr>
                <w:sz w:val="24"/>
                <w:szCs w:val="24"/>
              </w:rPr>
              <w:t>к</w:t>
            </w:r>
            <w:r w:rsidRPr="0042323D">
              <w:rPr>
                <w:sz w:val="24"/>
                <w:szCs w:val="24"/>
              </w:rPr>
              <w:t>ты</w:t>
            </w:r>
          </w:p>
          <w:p w14:paraId="52B09DED" w14:textId="77777777" w:rsidR="006A497E" w:rsidRDefault="006A497E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170"/>
              <w:textAlignment w:val="baseline"/>
              <w:rPr>
                <w:sz w:val="24"/>
                <w:szCs w:val="24"/>
              </w:rPr>
            </w:pPr>
          </w:p>
          <w:p w14:paraId="5CA768BC" w14:textId="77777777" w:rsidR="006A497E" w:rsidRDefault="006A497E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170"/>
              <w:textAlignment w:val="baseline"/>
              <w:rPr>
                <w:sz w:val="24"/>
                <w:szCs w:val="24"/>
              </w:rPr>
            </w:pPr>
          </w:p>
          <w:p w14:paraId="1D69D3C2" w14:textId="77777777" w:rsidR="006A497E" w:rsidRDefault="006A497E" w:rsidP="00FF5A57">
            <w:pPr>
              <w:rPr>
                <w:sz w:val="24"/>
                <w:szCs w:val="24"/>
              </w:rPr>
            </w:pPr>
          </w:p>
          <w:p w14:paraId="7FED7CAF" w14:textId="77777777" w:rsidR="006A497E" w:rsidRDefault="006A497E" w:rsidP="00FF5A57">
            <w:pPr>
              <w:rPr>
                <w:sz w:val="24"/>
                <w:szCs w:val="24"/>
              </w:rPr>
            </w:pPr>
          </w:p>
          <w:p w14:paraId="54D54327" w14:textId="77777777" w:rsidR="006A497E" w:rsidRDefault="006A497E" w:rsidP="00FF5A57">
            <w:pPr>
              <w:rPr>
                <w:sz w:val="24"/>
                <w:szCs w:val="24"/>
              </w:rPr>
            </w:pPr>
          </w:p>
          <w:p w14:paraId="147E197F" w14:textId="77777777" w:rsidR="006A497E" w:rsidRDefault="006A497E" w:rsidP="00FF5A57">
            <w:pPr>
              <w:rPr>
                <w:sz w:val="24"/>
                <w:szCs w:val="24"/>
              </w:rPr>
            </w:pPr>
          </w:p>
          <w:p w14:paraId="44A4C6F2" w14:textId="77777777" w:rsidR="006A497E" w:rsidRDefault="006A497E" w:rsidP="00FF5A57">
            <w:pPr>
              <w:rPr>
                <w:sz w:val="24"/>
                <w:szCs w:val="24"/>
              </w:rPr>
            </w:pPr>
          </w:p>
          <w:p w14:paraId="00711965" w14:textId="77777777" w:rsidR="006A497E" w:rsidRDefault="006A497E" w:rsidP="00FF5A57">
            <w:pPr>
              <w:rPr>
                <w:sz w:val="24"/>
                <w:szCs w:val="24"/>
              </w:rPr>
            </w:pPr>
          </w:p>
          <w:p w14:paraId="0DE7E540" w14:textId="77777777" w:rsidR="006A497E" w:rsidRDefault="006A497E" w:rsidP="00FF5A57">
            <w:pPr>
              <w:rPr>
                <w:sz w:val="24"/>
                <w:szCs w:val="24"/>
              </w:rPr>
            </w:pPr>
          </w:p>
          <w:p w14:paraId="14528C84" w14:textId="77777777" w:rsidR="006A497E" w:rsidRDefault="006A497E" w:rsidP="00FF5A57">
            <w:pPr>
              <w:rPr>
                <w:sz w:val="24"/>
                <w:szCs w:val="24"/>
              </w:rPr>
            </w:pPr>
          </w:p>
          <w:p w14:paraId="3DE54EC6" w14:textId="77777777" w:rsidR="006A497E" w:rsidRDefault="006A497E" w:rsidP="00FF5A57">
            <w:pPr>
              <w:rPr>
                <w:sz w:val="24"/>
                <w:szCs w:val="24"/>
              </w:rPr>
            </w:pPr>
          </w:p>
          <w:p w14:paraId="210BE792" w14:textId="77777777" w:rsidR="006A497E" w:rsidRDefault="006A497E" w:rsidP="00FF5A57">
            <w:pPr>
              <w:rPr>
                <w:sz w:val="24"/>
                <w:szCs w:val="24"/>
              </w:rPr>
            </w:pPr>
          </w:p>
          <w:p w14:paraId="60BFA1E8" w14:textId="77777777" w:rsidR="006A497E" w:rsidRDefault="006A497E" w:rsidP="00FF5A57">
            <w:pPr>
              <w:rPr>
                <w:sz w:val="24"/>
                <w:szCs w:val="24"/>
              </w:rPr>
            </w:pPr>
          </w:p>
          <w:p w14:paraId="32B32144" w14:textId="77777777" w:rsidR="006A497E" w:rsidRDefault="006A497E" w:rsidP="00FF5A57">
            <w:pPr>
              <w:rPr>
                <w:sz w:val="24"/>
                <w:szCs w:val="24"/>
              </w:rPr>
            </w:pPr>
          </w:p>
          <w:p w14:paraId="1D0FFB55" w14:textId="77777777" w:rsidR="006A497E" w:rsidRDefault="006A497E" w:rsidP="00FF5A57">
            <w:pPr>
              <w:rPr>
                <w:sz w:val="24"/>
                <w:szCs w:val="24"/>
              </w:rPr>
            </w:pPr>
          </w:p>
          <w:p w14:paraId="0929A640" w14:textId="77777777" w:rsidR="006A497E" w:rsidRDefault="006A497E" w:rsidP="00FF5A57">
            <w:pPr>
              <w:rPr>
                <w:sz w:val="24"/>
                <w:szCs w:val="24"/>
              </w:rPr>
            </w:pPr>
          </w:p>
          <w:p w14:paraId="1DDBABD6" w14:textId="77777777" w:rsidR="006A497E" w:rsidRDefault="006A497E" w:rsidP="00FF5A57">
            <w:pPr>
              <w:rPr>
                <w:sz w:val="24"/>
                <w:szCs w:val="24"/>
              </w:rPr>
            </w:pPr>
          </w:p>
          <w:p w14:paraId="0F5BE844" w14:textId="77777777" w:rsidR="006A497E" w:rsidRDefault="006A497E" w:rsidP="00FF5A57">
            <w:pPr>
              <w:rPr>
                <w:sz w:val="24"/>
                <w:szCs w:val="24"/>
              </w:rPr>
            </w:pPr>
          </w:p>
          <w:p w14:paraId="53EA4308" w14:textId="77777777" w:rsidR="006A497E" w:rsidRDefault="006A497E" w:rsidP="00FF5A57">
            <w:pPr>
              <w:rPr>
                <w:sz w:val="24"/>
                <w:szCs w:val="24"/>
              </w:rPr>
            </w:pPr>
          </w:p>
          <w:p w14:paraId="5D1A6AF0" w14:textId="77777777" w:rsidR="006A497E" w:rsidRDefault="006A497E" w:rsidP="00FF5A57">
            <w:pPr>
              <w:rPr>
                <w:sz w:val="24"/>
                <w:szCs w:val="24"/>
              </w:rPr>
            </w:pPr>
          </w:p>
          <w:p w14:paraId="59855BA4" w14:textId="77777777" w:rsidR="006A497E" w:rsidRDefault="006A497E" w:rsidP="00FF5A57">
            <w:pPr>
              <w:rPr>
                <w:sz w:val="24"/>
                <w:szCs w:val="24"/>
              </w:rPr>
            </w:pPr>
          </w:p>
          <w:p w14:paraId="6C199657" w14:textId="77777777" w:rsidR="006A497E" w:rsidRDefault="006A497E" w:rsidP="00FF5A57">
            <w:pPr>
              <w:rPr>
                <w:sz w:val="24"/>
                <w:szCs w:val="24"/>
              </w:rPr>
            </w:pPr>
          </w:p>
          <w:p w14:paraId="2CA979CC" w14:textId="77777777" w:rsidR="006A497E" w:rsidRDefault="006A497E" w:rsidP="00A033BD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170"/>
              <w:textAlignment w:val="baseline"/>
              <w:rPr>
                <w:sz w:val="24"/>
                <w:szCs w:val="24"/>
              </w:rPr>
            </w:pPr>
          </w:p>
          <w:p w14:paraId="7CB25A0D" w14:textId="77777777" w:rsidR="006A497E" w:rsidRPr="00DD01E9" w:rsidRDefault="006A497E" w:rsidP="00FF5A5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135A7D8" w14:textId="77777777" w:rsidR="006A497E" w:rsidRPr="0042323D" w:rsidRDefault="006A497E" w:rsidP="005216A3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372691">
              <w:rPr>
                <w:sz w:val="16"/>
              </w:rPr>
              <w:lastRenderedPageBreak/>
              <w:t>10.89/42.000</w:t>
            </w:r>
          </w:p>
        </w:tc>
        <w:tc>
          <w:tcPr>
            <w:tcW w:w="2410" w:type="dxa"/>
          </w:tcPr>
          <w:p w14:paraId="627504E0" w14:textId="77777777" w:rsidR="006A497E" w:rsidRPr="00D7528B" w:rsidRDefault="006A497E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7528B">
              <w:rPr>
                <w:sz w:val="24"/>
                <w:szCs w:val="24"/>
              </w:rPr>
              <w:t>Отбор проб</w:t>
            </w:r>
          </w:p>
          <w:p w14:paraId="3E48E56F" w14:textId="77777777" w:rsidR="006A497E" w:rsidRPr="00D7528B" w:rsidRDefault="006A497E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0D96A7EC" w14:textId="77777777" w:rsidR="006A497E" w:rsidRPr="00D7528B" w:rsidRDefault="006A497E" w:rsidP="00FF5A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7B4BEFB" w14:textId="77777777" w:rsidR="006A497E" w:rsidRPr="00D7528B" w:rsidRDefault="006A497E" w:rsidP="006A497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2"/>
              <w:textAlignment w:val="baseline"/>
              <w:rPr>
                <w:sz w:val="24"/>
                <w:szCs w:val="24"/>
              </w:rPr>
            </w:pPr>
            <w:r w:rsidRPr="00D7528B">
              <w:rPr>
                <w:sz w:val="24"/>
                <w:szCs w:val="24"/>
              </w:rPr>
              <w:softHyphen/>
              <w:t>ГОСТ 31904-2012</w:t>
            </w:r>
          </w:p>
          <w:p w14:paraId="1C0F9082" w14:textId="77777777" w:rsidR="006A497E" w:rsidRPr="00D7528B" w:rsidRDefault="006A497E" w:rsidP="006A497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2"/>
              <w:textAlignment w:val="baseline"/>
              <w:rPr>
                <w:sz w:val="24"/>
                <w:szCs w:val="24"/>
              </w:rPr>
            </w:pPr>
            <w:r w:rsidRPr="00D7528B">
              <w:rPr>
                <w:sz w:val="24"/>
                <w:szCs w:val="24"/>
              </w:rPr>
              <w:t xml:space="preserve">СТБ 1036-97 </w:t>
            </w:r>
          </w:p>
          <w:p w14:paraId="1C277F3B" w14:textId="77777777" w:rsidR="006A497E" w:rsidRPr="00D7528B" w:rsidRDefault="006A497E" w:rsidP="006A497E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236"/>
              <w:textAlignment w:val="baseline"/>
              <w:rPr>
                <w:sz w:val="24"/>
                <w:szCs w:val="24"/>
              </w:rPr>
            </w:pPr>
            <w:r w:rsidRPr="00D7528B">
              <w:rPr>
                <w:sz w:val="24"/>
                <w:szCs w:val="24"/>
              </w:rPr>
              <w:t>СТБ 1053-2015</w:t>
            </w:r>
          </w:p>
          <w:p w14:paraId="3248B029" w14:textId="77777777" w:rsidR="006A497E" w:rsidRPr="00D7528B" w:rsidRDefault="006A497E" w:rsidP="006A497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2"/>
              <w:textAlignment w:val="baseline"/>
              <w:rPr>
                <w:sz w:val="24"/>
                <w:szCs w:val="24"/>
              </w:rPr>
            </w:pPr>
            <w:r w:rsidRPr="00D7528B">
              <w:rPr>
                <w:sz w:val="24"/>
                <w:szCs w:val="24"/>
              </w:rPr>
              <w:t>ГОСТ 27668-88</w:t>
            </w:r>
          </w:p>
          <w:p w14:paraId="299AD170" w14:textId="77777777" w:rsidR="006A497E" w:rsidRPr="00D7528B" w:rsidRDefault="006A497E" w:rsidP="006A497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2"/>
              <w:textAlignment w:val="baseline"/>
              <w:rPr>
                <w:sz w:val="24"/>
                <w:szCs w:val="24"/>
              </w:rPr>
            </w:pPr>
            <w:r w:rsidRPr="00D7528B">
              <w:rPr>
                <w:sz w:val="24"/>
                <w:szCs w:val="24"/>
              </w:rPr>
              <w:t xml:space="preserve">ГОСТ 7698-93 п.2.1 </w:t>
            </w:r>
          </w:p>
          <w:p w14:paraId="33618689" w14:textId="77777777" w:rsidR="006A497E" w:rsidRPr="00D7528B" w:rsidRDefault="006A497E" w:rsidP="006A497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2"/>
              <w:textAlignment w:val="baseline"/>
              <w:rPr>
                <w:sz w:val="24"/>
                <w:szCs w:val="24"/>
              </w:rPr>
            </w:pPr>
            <w:r w:rsidRPr="00D7528B">
              <w:rPr>
                <w:sz w:val="24"/>
                <w:szCs w:val="24"/>
              </w:rPr>
              <w:t>ГОСТ 171-2015</w:t>
            </w:r>
          </w:p>
          <w:p w14:paraId="3F730F3C" w14:textId="77777777" w:rsidR="006A497E" w:rsidRPr="00D7528B" w:rsidRDefault="006A497E" w:rsidP="006A497E">
            <w:pPr>
              <w:ind w:right="-108"/>
              <w:rPr>
                <w:sz w:val="24"/>
                <w:szCs w:val="24"/>
              </w:rPr>
            </w:pPr>
            <w:r w:rsidRPr="00D7528B">
              <w:rPr>
                <w:sz w:val="24"/>
                <w:szCs w:val="24"/>
              </w:rPr>
              <w:t xml:space="preserve">ГОСТ 33770-2016 п.1 </w:t>
            </w:r>
          </w:p>
          <w:p w14:paraId="3C1C45FE" w14:textId="77777777" w:rsidR="006A497E" w:rsidRPr="00D7528B" w:rsidRDefault="006A497E" w:rsidP="006A497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2"/>
              <w:textAlignment w:val="baseline"/>
              <w:rPr>
                <w:sz w:val="24"/>
                <w:szCs w:val="24"/>
              </w:rPr>
            </w:pPr>
            <w:r w:rsidRPr="00D7528B">
              <w:rPr>
                <w:sz w:val="24"/>
                <w:szCs w:val="24"/>
              </w:rPr>
              <w:t>ГОСТ 15113.0-77</w:t>
            </w:r>
          </w:p>
          <w:p w14:paraId="23B5E8E8" w14:textId="77777777" w:rsidR="006A497E" w:rsidRPr="00D7528B" w:rsidRDefault="006A497E" w:rsidP="006A497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2"/>
              <w:textAlignment w:val="baseline"/>
              <w:rPr>
                <w:sz w:val="24"/>
                <w:szCs w:val="24"/>
              </w:rPr>
            </w:pPr>
            <w:r w:rsidRPr="00D7528B">
              <w:rPr>
                <w:sz w:val="24"/>
                <w:szCs w:val="24"/>
              </w:rPr>
              <w:t>ГОСТ 13685-84 п.1</w:t>
            </w:r>
          </w:p>
          <w:p w14:paraId="14B4D8A3" w14:textId="77777777" w:rsidR="006A497E" w:rsidRPr="00D7528B" w:rsidRDefault="006A497E" w:rsidP="006A497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2" w:right="-122"/>
              <w:textAlignment w:val="baseline"/>
              <w:rPr>
                <w:sz w:val="24"/>
                <w:szCs w:val="24"/>
                <w:highlight w:val="yellow"/>
              </w:rPr>
            </w:pPr>
            <w:r w:rsidRPr="00D7528B">
              <w:rPr>
                <w:sz w:val="24"/>
                <w:szCs w:val="24"/>
              </w:rPr>
              <w:t>ГОСТ 908-2004 п.7.1</w:t>
            </w:r>
          </w:p>
          <w:p w14:paraId="78E79C36" w14:textId="77777777" w:rsidR="006A497E" w:rsidRPr="00D7528B" w:rsidRDefault="006A497E" w:rsidP="006A497E">
            <w:pPr>
              <w:overflowPunct w:val="0"/>
              <w:autoSpaceDE w:val="0"/>
              <w:autoSpaceDN w:val="0"/>
              <w:adjustRightInd w:val="0"/>
              <w:ind w:right="180"/>
              <w:textAlignment w:val="baseline"/>
              <w:rPr>
                <w:sz w:val="24"/>
                <w:szCs w:val="24"/>
              </w:rPr>
            </w:pPr>
            <w:r w:rsidRPr="00D7528B">
              <w:rPr>
                <w:sz w:val="24"/>
                <w:szCs w:val="24"/>
              </w:rPr>
              <w:t>ГОСТ 2156-76 п.2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860A9E4" w14:textId="77777777" w:rsidR="006A497E" w:rsidRPr="00D7528B" w:rsidRDefault="006A497E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2"/>
              <w:textAlignment w:val="baseline"/>
              <w:rPr>
                <w:sz w:val="24"/>
                <w:szCs w:val="24"/>
              </w:rPr>
            </w:pPr>
            <w:r w:rsidRPr="00D7528B">
              <w:rPr>
                <w:sz w:val="24"/>
                <w:szCs w:val="24"/>
              </w:rPr>
              <w:t>ГОСТ 31904-2012</w:t>
            </w:r>
          </w:p>
          <w:p w14:paraId="5F628DC8" w14:textId="77777777" w:rsidR="006A497E" w:rsidRPr="00D7528B" w:rsidRDefault="006A497E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2"/>
              <w:textAlignment w:val="baseline"/>
              <w:rPr>
                <w:sz w:val="24"/>
                <w:szCs w:val="24"/>
              </w:rPr>
            </w:pPr>
            <w:r w:rsidRPr="00D7528B">
              <w:rPr>
                <w:sz w:val="24"/>
                <w:szCs w:val="24"/>
              </w:rPr>
              <w:t xml:space="preserve">СТБ 1036-97 </w:t>
            </w:r>
          </w:p>
          <w:p w14:paraId="62E61875" w14:textId="77777777" w:rsidR="006A497E" w:rsidRPr="00D7528B" w:rsidRDefault="006A497E" w:rsidP="005216A3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236"/>
              <w:textAlignment w:val="baseline"/>
              <w:rPr>
                <w:sz w:val="24"/>
                <w:szCs w:val="24"/>
              </w:rPr>
            </w:pPr>
            <w:r w:rsidRPr="00D7528B">
              <w:rPr>
                <w:sz w:val="24"/>
                <w:szCs w:val="24"/>
              </w:rPr>
              <w:t>СТБ 1053-2015</w:t>
            </w:r>
          </w:p>
          <w:p w14:paraId="30452270" w14:textId="77777777" w:rsidR="006A497E" w:rsidRPr="00D7528B" w:rsidRDefault="006A497E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2"/>
              <w:textAlignment w:val="baseline"/>
              <w:rPr>
                <w:sz w:val="24"/>
                <w:szCs w:val="24"/>
              </w:rPr>
            </w:pPr>
            <w:r w:rsidRPr="00D7528B">
              <w:rPr>
                <w:sz w:val="24"/>
                <w:szCs w:val="24"/>
              </w:rPr>
              <w:t>ГОСТ 27668-88</w:t>
            </w:r>
          </w:p>
          <w:p w14:paraId="6746E5AC" w14:textId="77777777" w:rsidR="006A497E" w:rsidRPr="00D7528B" w:rsidRDefault="006A497E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2"/>
              <w:textAlignment w:val="baseline"/>
              <w:rPr>
                <w:sz w:val="24"/>
                <w:szCs w:val="24"/>
              </w:rPr>
            </w:pPr>
            <w:r w:rsidRPr="00D7528B">
              <w:rPr>
                <w:sz w:val="24"/>
                <w:szCs w:val="24"/>
              </w:rPr>
              <w:t xml:space="preserve">ГОСТ 7698-93 п.2.1 </w:t>
            </w:r>
          </w:p>
          <w:p w14:paraId="25E5E029" w14:textId="77777777" w:rsidR="006A497E" w:rsidRPr="00D7528B" w:rsidRDefault="006A497E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2"/>
              <w:textAlignment w:val="baseline"/>
              <w:rPr>
                <w:sz w:val="24"/>
                <w:szCs w:val="24"/>
              </w:rPr>
            </w:pPr>
            <w:r w:rsidRPr="00D7528B">
              <w:rPr>
                <w:sz w:val="24"/>
                <w:szCs w:val="24"/>
              </w:rPr>
              <w:t>ГОСТ 171-2015</w:t>
            </w:r>
          </w:p>
          <w:p w14:paraId="7ED55537" w14:textId="77777777" w:rsidR="006A497E" w:rsidRPr="00D7528B" w:rsidRDefault="006A497E" w:rsidP="00DD01E9">
            <w:pPr>
              <w:ind w:right="-108"/>
              <w:rPr>
                <w:sz w:val="24"/>
                <w:szCs w:val="24"/>
              </w:rPr>
            </w:pPr>
            <w:r w:rsidRPr="00D7528B">
              <w:rPr>
                <w:sz w:val="24"/>
                <w:szCs w:val="24"/>
              </w:rPr>
              <w:t>ГОСТ 33770-2016 п.1</w:t>
            </w:r>
          </w:p>
          <w:p w14:paraId="59331464" w14:textId="77777777" w:rsidR="006A497E" w:rsidRPr="00D7528B" w:rsidRDefault="006A497E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2"/>
              <w:textAlignment w:val="baseline"/>
              <w:rPr>
                <w:sz w:val="24"/>
                <w:szCs w:val="24"/>
              </w:rPr>
            </w:pPr>
            <w:r w:rsidRPr="00D7528B">
              <w:rPr>
                <w:sz w:val="24"/>
                <w:szCs w:val="24"/>
              </w:rPr>
              <w:t>ГОСТ 15113.0-77</w:t>
            </w:r>
          </w:p>
          <w:p w14:paraId="17A23272" w14:textId="77777777" w:rsidR="006A497E" w:rsidRPr="00D7528B" w:rsidRDefault="006A497E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2"/>
              <w:textAlignment w:val="baseline"/>
              <w:rPr>
                <w:sz w:val="24"/>
                <w:szCs w:val="24"/>
              </w:rPr>
            </w:pPr>
            <w:r w:rsidRPr="00D7528B">
              <w:rPr>
                <w:sz w:val="24"/>
                <w:szCs w:val="24"/>
              </w:rPr>
              <w:t>ГОСТ 13685-84 п.1</w:t>
            </w:r>
          </w:p>
          <w:p w14:paraId="44760B64" w14:textId="77777777" w:rsidR="006A497E" w:rsidRPr="00D7528B" w:rsidRDefault="006A497E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2" w:right="-122"/>
              <w:textAlignment w:val="baseline"/>
              <w:rPr>
                <w:sz w:val="24"/>
                <w:szCs w:val="24"/>
                <w:highlight w:val="yellow"/>
              </w:rPr>
            </w:pPr>
            <w:r w:rsidRPr="00D7528B">
              <w:rPr>
                <w:sz w:val="24"/>
                <w:szCs w:val="24"/>
              </w:rPr>
              <w:t>ГОСТ 908-2004 п.7.1</w:t>
            </w:r>
          </w:p>
          <w:p w14:paraId="7F9FDC35" w14:textId="77777777" w:rsidR="006A497E" w:rsidRPr="00D7528B" w:rsidRDefault="006A497E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2"/>
              <w:textAlignment w:val="baseline"/>
              <w:rPr>
                <w:sz w:val="24"/>
                <w:szCs w:val="24"/>
              </w:rPr>
            </w:pPr>
            <w:r w:rsidRPr="00D7528B">
              <w:rPr>
                <w:sz w:val="24"/>
                <w:szCs w:val="24"/>
              </w:rPr>
              <w:t>ГОСТ 2156-76 п.2</w:t>
            </w:r>
          </w:p>
          <w:p w14:paraId="32CFD823" w14:textId="77777777" w:rsidR="006A497E" w:rsidRPr="00DE5028" w:rsidRDefault="006A497E" w:rsidP="003A4E44">
            <w:pPr>
              <w:tabs>
                <w:tab w:val="left" w:pos="0"/>
                <w:tab w:val="left" w:pos="284"/>
                <w:tab w:val="left" w:pos="2160"/>
              </w:tabs>
              <w:suppressAutoHyphens/>
              <w:ind w:right="6"/>
              <w:rPr>
                <w:sz w:val="24"/>
                <w:szCs w:val="24"/>
              </w:rPr>
            </w:pPr>
            <w:r w:rsidRPr="00AB106F">
              <w:rPr>
                <w:sz w:val="24"/>
                <w:szCs w:val="24"/>
              </w:rPr>
              <w:t>ГОСТ 32164-2013</w:t>
            </w:r>
          </w:p>
        </w:tc>
      </w:tr>
      <w:tr w:rsidR="00CE54D5" w:rsidRPr="00D7528B" w14:paraId="02DB236E" w14:textId="77777777" w:rsidTr="00334C3E">
        <w:trPr>
          <w:trHeight w:val="170"/>
        </w:trPr>
        <w:tc>
          <w:tcPr>
            <w:tcW w:w="709" w:type="dxa"/>
          </w:tcPr>
          <w:p w14:paraId="1F4C7081" w14:textId="77777777" w:rsidR="00CE54D5" w:rsidRPr="0042323D" w:rsidRDefault="00CE54D5" w:rsidP="004E67C2">
            <w:pPr>
              <w:tabs>
                <w:tab w:val="left" w:pos="601"/>
              </w:tabs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b/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>3</w:t>
            </w:r>
            <w:r w:rsidR="00334C3E">
              <w:rPr>
                <w:sz w:val="24"/>
                <w:szCs w:val="24"/>
              </w:rPr>
              <w:t>*</w:t>
            </w:r>
          </w:p>
        </w:tc>
        <w:tc>
          <w:tcPr>
            <w:tcW w:w="1985" w:type="dxa"/>
            <w:vMerge/>
          </w:tcPr>
          <w:p w14:paraId="5284B87D" w14:textId="77777777" w:rsidR="00CE54D5" w:rsidRPr="0042323D" w:rsidRDefault="00CE54D5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left="189" w:right="170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14:paraId="48A67305" w14:textId="77777777" w:rsidR="00CE54D5" w:rsidRDefault="00CE54D5" w:rsidP="005216A3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372691">
              <w:rPr>
                <w:sz w:val="16"/>
              </w:rPr>
              <w:t>10.89/01.086</w:t>
            </w:r>
          </w:p>
          <w:p w14:paraId="349757F7" w14:textId="77777777" w:rsidR="00CE54D5" w:rsidRPr="00BC16D2" w:rsidRDefault="00CE54D5" w:rsidP="00FA5B59">
            <w:pPr>
              <w:rPr>
                <w:sz w:val="24"/>
                <w:szCs w:val="24"/>
              </w:rPr>
            </w:pPr>
          </w:p>
          <w:p w14:paraId="2D166DB5" w14:textId="77777777" w:rsidR="00CE54D5" w:rsidRDefault="00CE54D5" w:rsidP="00BC16D2">
            <w:pPr>
              <w:rPr>
                <w:sz w:val="24"/>
                <w:szCs w:val="24"/>
              </w:rPr>
            </w:pPr>
          </w:p>
          <w:p w14:paraId="507B7D76" w14:textId="77777777" w:rsidR="00CE54D5" w:rsidRDefault="00CE54D5" w:rsidP="00BC16D2">
            <w:pPr>
              <w:rPr>
                <w:sz w:val="24"/>
                <w:szCs w:val="24"/>
              </w:rPr>
            </w:pPr>
          </w:p>
          <w:p w14:paraId="2C89075D" w14:textId="77777777" w:rsidR="00CE54D5" w:rsidRDefault="00CE54D5" w:rsidP="00BC16D2">
            <w:pPr>
              <w:rPr>
                <w:sz w:val="24"/>
                <w:szCs w:val="24"/>
              </w:rPr>
            </w:pPr>
          </w:p>
          <w:p w14:paraId="1FEC390E" w14:textId="77777777" w:rsidR="00CE54D5" w:rsidRDefault="00CE54D5" w:rsidP="00BC16D2">
            <w:pPr>
              <w:rPr>
                <w:sz w:val="24"/>
                <w:szCs w:val="24"/>
              </w:rPr>
            </w:pPr>
          </w:p>
          <w:p w14:paraId="44557F64" w14:textId="77777777" w:rsidR="00CE54D5" w:rsidRDefault="00CE54D5" w:rsidP="00BC16D2">
            <w:pPr>
              <w:rPr>
                <w:sz w:val="24"/>
                <w:szCs w:val="24"/>
              </w:rPr>
            </w:pPr>
          </w:p>
          <w:p w14:paraId="1F04E6BD" w14:textId="77777777" w:rsidR="00CE54D5" w:rsidRDefault="00CE54D5" w:rsidP="00BC16D2">
            <w:pPr>
              <w:rPr>
                <w:sz w:val="24"/>
                <w:szCs w:val="24"/>
              </w:rPr>
            </w:pPr>
          </w:p>
          <w:p w14:paraId="1A14981C" w14:textId="77777777" w:rsidR="00CE54D5" w:rsidRDefault="00CE54D5" w:rsidP="00BC16D2">
            <w:pPr>
              <w:rPr>
                <w:sz w:val="24"/>
                <w:szCs w:val="24"/>
              </w:rPr>
            </w:pPr>
          </w:p>
          <w:p w14:paraId="231C2D89" w14:textId="77777777" w:rsidR="00CE54D5" w:rsidRDefault="00CE54D5" w:rsidP="00BC16D2">
            <w:pPr>
              <w:rPr>
                <w:sz w:val="24"/>
                <w:szCs w:val="24"/>
              </w:rPr>
            </w:pPr>
          </w:p>
          <w:p w14:paraId="0B0B9F90" w14:textId="77777777" w:rsidR="00CE54D5" w:rsidRDefault="00CE54D5" w:rsidP="00BC16D2">
            <w:pPr>
              <w:rPr>
                <w:sz w:val="24"/>
                <w:szCs w:val="24"/>
              </w:rPr>
            </w:pPr>
          </w:p>
          <w:p w14:paraId="57F51307" w14:textId="77777777" w:rsidR="00CE54D5" w:rsidRDefault="00CE54D5" w:rsidP="00BC16D2">
            <w:pPr>
              <w:rPr>
                <w:sz w:val="24"/>
                <w:szCs w:val="24"/>
              </w:rPr>
            </w:pPr>
          </w:p>
          <w:p w14:paraId="6FE7EAD4" w14:textId="77777777" w:rsidR="00CE54D5" w:rsidRDefault="00CE54D5" w:rsidP="00BC16D2">
            <w:pPr>
              <w:rPr>
                <w:sz w:val="24"/>
                <w:szCs w:val="24"/>
              </w:rPr>
            </w:pPr>
          </w:p>
          <w:p w14:paraId="2F28A773" w14:textId="77777777" w:rsidR="00CE54D5" w:rsidRDefault="00CE54D5" w:rsidP="00BC16D2">
            <w:pPr>
              <w:rPr>
                <w:sz w:val="24"/>
                <w:szCs w:val="24"/>
              </w:rPr>
            </w:pPr>
          </w:p>
          <w:p w14:paraId="45ACB7ED" w14:textId="77777777" w:rsidR="00CE54D5" w:rsidRDefault="00CE54D5" w:rsidP="00BC16D2">
            <w:pPr>
              <w:rPr>
                <w:sz w:val="24"/>
                <w:szCs w:val="24"/>
              </w:rPr>
            </w:pPr>
          </w:p>
          <w:p w14:paraId="0E18CE13" w14:textId="77777777" w:rsidR="00CE54D5" w:rsidRDefault="00CE54D5" w:rsidP="00BC16D2">
            <w:pPr>
              <w:rPr>
                <w:sz w:val="24"/>
                <w:szCs w:val="24"/>
              </w:rPr>
            </w:pPr>
          </w:p>
          <w:p w14:paraId="68A6739C" w14:textId="77777777" w:rsidR="00CE54D5" w:rsidRDefault="00CE54D5" w:rsidP="00BC16D2">
            <w:pPr>
              <w:rPr>
                <w:sz w:val="24"/>
                <w:szCs w:val="24"/>
              </w:rPr>
            </w:pPr>
          </w:p>
          <w:p w14:paraId="54AE172A" w14:textId="77777777" w:rsidR="00CE54D5" w:rsidRDefault="00CE54D5" w:rsidP="00BC16D2">
            <w:pPr>
              <w:rPr>
                <w:sz w:val="24"/>
                <w:szCs w:val="24"/>
              </w:rPr>
            </w:pPr>
          </w:p>
          <w:p w14:paraId="35BB8AE3" w14:textId="77777777" w:rsidR="00CE54D5" w:rsidRDefault="00CE54D5" w:rsidP="00BC16D2">
            <w:pPr>
              <w:rPr>
                <w:sz w:val="24"/>
                <w:szCs w:val="24"/>
              </w:rPr>
            </w:pPr>
          </w:p>
          <w:p w14:paraId="76CBFE21" w14:textId="77777777" w:rsidR="005557A3" w:rsidRDefault="005557A3" w:rsidP="00BC16D2">
            <w:pPr>
              <w:rPr>
                <w:sz w:val="24"/>
                <w:szCs w:val="24"/>
              </w:rPr>
            </w:pPr>
          </w:p>
          <w:p w14:paraId="0AE125C3" w14:textId="77777777" w:rsidR="005557A3" w:rsidRDefault="005557A3" w:rsidP="00BC16D2">
            <w:pPr>
              <w:rPr>
                <w:sz w:val="24"/>
                <w:szCs w:val="24"/>
              </w:rPr>
            </w:pPr>
          </w:p>
          <w:p w14:paraId="7A72615C" w14:textId="77777777" w:rsidR="005557A3" w:rsidRDefault="005557A3" w:rsidP="00BC16D2">
            <w:pPr>
              <w:rPr>
                <w:sz w:val="24"/>
                <w:szCs w:val="24"/>
              </w:rPr>
            </w:pPr>
          </w:p>
          <w:p w14:paraId="110DF71E" w14:textId="77777777" w:rsidR="005557A3" w:rsidRDefault="005557A3" w:rsidP="00BC16D2">
            <w:pPr>
              <w:rPr>
                <w:sz w:val="24"/>
                <w:szCs w:val="24"/>
              </w:rPr>
            </w:pPr>
          </w:p>
          <w:p w14:paraId="5FCDF491" w14:textId="77777777" w:rsidR="005557A3" w:rsidRDefault="005557A3" w:rsidP="00BC16D2">
            <w:pPr>
              <w:rPr>
                <w:sz w:val="24"/>
                <w:szCs w:val="24"/>
              </w:rPr>
            </w:pPr>
          </w:p>
          <w:p w14:paraId="7B2C4121" w14:textId="77777777" w:rsidR="005557A3" w:rsidRDefault="005557A3" w:rsidP="00BC16D2">
            <w:pPr>
              <w:rPr>
                <w:sz w:val="24"/>
                <w:szCs w:val="24"/>
              </w:rPr>
            </w:pPr>
          </w:p>
          <w:p w14:paraId="6BCB82C0" w14:textId="77777777" w:rsidR="005557A3" w:rsidRDefault="005557A3" w:rsidP="00BC16D2">
            <w:pPr>
              <w:rPr>
                <w:sz w:val="24"/>
                <w:szCs w:val="24"/>
              </w:rPr>
            </w:pPr>
          </w:p>
          <w:p w14:paraId="7963F203" w14:textId="77777777" w:rsidR="005557A3" w:rsidRDefault="005557A3" w:rsidP="00BC16D2">
            <w:pPr>
              <w:rPr>
                <w:sz w:val="24"/>
                <w:szCs w:val="24"/>
              </w:rPr>
            </w:pPr>
          </w:p>
          <w:p w14:paraId="0A485D72" w14:textId="77777777" w:rsidR="005557A3" w:rsidRDefault="005557A3" w:rsidP="00BC16D2">
            <w:pPr>
              <w:rPr>
                <w:sz w:val="24"/>
                <w:szCs w:val="24"/>
              </w:rPr>
            </w:pPr>
          </w:p>
          <w:p w14:paraId="153597BD" w14:textId="77777777" w:rsidR="005557A3" w:rsidRDefault="005557A3" w:rsidP="00BC16D2">
            <w:pPr>
              <w:rPr>
                <w:sz w:val="24"/>
                <w:szCs w:val="24"/>
              </w:rPr>
            </w:pPr>
          </w:p>
          <w:p w14:paraId="440ADF6A" w14:textId="77777777" w:rsidR="005557A3" w:rsidRDefault="005557A3" w:rsidP="00BC16D2">
            <w:pPr>
              <w:rPr>
                <w:sz w:val="24"/>
                <w:szCs w:val="24"/>
              </w:rPr>
            </w:pPr>
          </w:p>
          <w:p w14:paraId="7029B05C" w14:textId="77777777" w:rsidR="005557A3" w:rsidRDefault="005557A3" w:rsidP="00BC16D2">
            <w:pPr>
              <w:rPr>
                <w:sz w:val="24"/>
                <w:szCs w:val="24"/>
              </w:rPr>
            </w:pPr>
          </w:p>
          <w:p w14:paraId="0A5FA4DF" w14:textId="77777777" w:rsidR="005557A3" w:rsidRDefault="005557A3" w:rsidP="00BC16D2">
            <w:pPr>
              <w:rPr>
                <w:sz w:val="24"/>
                <w:szCs w:val="24"/>
              </w:rPr>
            </w:pPr>
          </w:p>
          <w:p w14:paraId="1244C4C6" w14:textId="77777777" w:rsidR="005557A3" w:rsidRDefault="005557A3" w:rsidP="00BC16D2">
            <w:pPr>
              <w:rPr>
                <w:sz w:val="24"/>
                <w:szCs w:val="24"/>
              </w:rPr>
            </w:pPr>
          </w:p>
          <w:p w14:paraId="733D9786" w14:textId="77777777" w:rsidR="00CE54D5" w:rsidRDefault="00CE54D5" w:rsidP="009244B7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</w:rPr>
            </w:pPr>
          </w:p>
          <w:p w14:paraId="1CEAE758" w14:textId="77777777" w:rsidR="00CE54D5" w:rsidRDefault="00CE54D5" w:rsidP="009244B7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372691">
              <w:rPr>
                <w:sz w:val="16"/>
              </w:rPr>
              <w:lastRenderedPageBreak/>
              <w:t>10.89/01.086</w:t>
            </w:r>
          </w:p>
          <w:p w14:paraId="7AB9D197" w14:textId="77777777" w:rsidR="00CE54D5" w:rsidRDefault="00CE54D5" w:rsidP="00BC16D2">
            <w:pPr>
              <w:rPr>
                <w:sz w:val="24"/>
                <w:szCs w:val="24"/>
              </w:rPr>
            </w:pPr>
          </w:p>
          <w:p w14:paraId="45AA77A7" w14:textId="77777777" w:rsidR="00CE54D5" w:rsidRDefault="00CE54D5" w:rsidP="00BC16D2">
            <w:pPr>
              <w:rPr>
                <w:sz w:val="24"/>
                <w:szCs w:val="24"/>
              </w:rPr>
            </w:pPr>
          </w:p>
          <w:p w14:paraId="37BD2DCA" w14:textId="77777777" w:rsidR="00CE54D5" w:rsidRDefault="00CE54D5" w:rsidP="00BC16D2">
            <w:pPr>
              <w:rPr>
                <w:sz w:val="24"/>
                <w:szCs w:val="24"/>
              </w:rPr>
            </w:pPr>
          </w:p>
          <w:p w14:paraId="6F927C57" w14:textId="77777777" w:rsidR="00CE54D5" w:rsidRDefault="00CE54D5" w:rsidP="00BC16D2">
            <w:pPr>
              <w:rPr>
                <w:sz w:val="24"/>
                <w:szCs w:val="24"/>
              </w:rPr>
            </w:pPr>
          </w:p>
          <w:p w14:paraId="61B90D44" w14:textId="77777777" w:rsidR="00CE54D5" w:rsidRDefault="00CE54D5" w:rsidP="00BC16D2">
            <w:pPr>
              <w:rPr>
                <w:sz w:val="24"/>
                <w:szCs w:val="24"/>
              </w:rPr>
            </w:pPr>
          </w:p>
          <w:p w14:paraId="133EC6B1" w14:textId="77777777" w:rsidR="00CE54D5" w:rsidRDefault="00CE54D5" w:rsidP="00BC16D2">
            <w:pPr>
              <w:rPr>
                <w:sz w:val="24"/>
                <w:szCs w:val="24"/>
              </w:rPr>
            </w:pPr>
          </w:p>
          <w:p w14:paraId="6A5937BC" w14:textId="77777777" w:rsidR="00CE54D5" w:rsidRDefault="00CE54D5" w:rsidP="00BC16D2">
            <w:pPr>
              <w:rPr>
                <w:sz w:val="24"/>
                <w:szCs w:val="24"/>
              </w:rPr>
            </w:pPr>
          </w:p>
          <w:p w14:paraId="7BBC136A" w14:textId="77777777" w:rsidR="00CE54D5" w:rsidRDefault="00CE54D5" w:rsidP="00BC16D2">
            <w:pPr>
              <w:rPr>
                <w:sz w:val="24"/>
                <w:szCs w:val="24"/>
              </w:rPr>
            </w:pPr>
          </w:p>
          <w:p w14:paraId="7941CDD4" w14:textId="77777777" w:rsidR="00CE54D5" w:rsidRDefault="00CE54D5" w:rsidP="00BC16D2">
            <w:pPr>
              <w:ind w:hanging="55"/>
              <w:rPr>
                <w:sz w:val="24"/>
                <w:szCs w:val="24"/>
              </w:rPr>
            </w:pPr>
          </w:p>
          <w:p w14:paraId="6C8235D3" w14:textId="77777777" w:rsidR="00CE54D5" w:rsidRDefault="00CE54D5" w:rsidP="00BC16D2">
            <w:pPr>
              <w:ind w:hanging="55"/>
              <w:rPr>
                <w:sz w:val="24"/>
                <w:szCs w:val="24"/>
              </w:rPr>
            </w:pPr>
          </w:p>
          <w:p w14:paraId="5A57CA93" w14:textId="77777777" w:rsidR="00CE54D5" w:rsidRDefault="00CE54D5" w:rsidP="00BC16D2">
            <w:pPr>
              <w:ind w:hanging="55"/>
              <w:rPr>
                <w:sz w:val="24"/>
                <w:szCs w:val="24"/>
              </w:rPr>
            </w:pPr>
          </w:p>
          <w:p w14:paraId="75034B08" w14:textId="77777777" w:rsidR="00CE54D5" w:rsidRDefault="00CE54D5" w:rsidP="00BC16D2">
            <w:pPr>
              <w:ind w:hanging="55"/>
              <w:rPr>
                <w:sz w:val="24"/>
                <w:szCs w:val="24"/>
              </w:rPr>
            </w:pPr>
          </w:p>
          <w:p w14:paraId="1A6265BF" w14:textId="77777777" w:rsidR="00CE54D5" w:rsidRDefault="00CE54D5" w:rsidP="00BC16D2">
            <w:pPr>
              <w:ind w:hanging="55"/>
              <w:rPr>
                <w:sz w:val="24"/>
                <w:szCs w:val="24"/>
              </w:rPr>
            </w:pPr>
          </w:p>
          <w:p w14:paraId="4BE62355" w14:textId="77777777" w:rsidR="00CE54D5" w:rsidRDefault="00CE54D5" w:rsidP="00BC16D2">
            <w:pPr>
              <w:ind w:hanging="55"/>
              <w:rPr>
                <w:sz w:val="24"/>
                <w:szCs w:val="24"/>
              </w:rPr>
            </w:pPr>
          </w:p>
          <w:p w14:paraId="56E650A4" w14:textId="77777777" w:rsidR="00CE54D5" w:rsidRDefault="00CE54D5" w:rsidP="00BC16D2">
            <w:pPr>
              <w:ind w:hanging="55"/>
              <w:rPr>
                <w:sz w:val="24"/>
                <w:szCs w:val="24"/>
              </w:rPr>
            </w:pPr>
          </w:p>
          <w:p w14:paraId="5CB07878" w14:textId="77777777" w:rsidR="00CE54D5" w:rsidRDefault="00CE54D5" w:rsidP="00BC16D2">
            <w:pPr>
              <w:ind w:hanging="55"/>
              <w:rPr>
                <w:sz w:val="24"/>
                <w:szCs w:val="24"/>
              </w:rPr>
            </w:pPr>
          </w:p>
          <w:p w14:paraId="790A8C13" w14:textId="77777777" w:rsidR="00CE54D5" w:rsidRDefault="00CE54D5" w:rsidP="00BC16D2">
            <w:pPr>
              <w:ind w:hanging="55"/>
              <w:rPr>
                <w:sz w:val="24"/>
                <w:szCs w:val="24"/>
              </w:rPr>
            </w:pPr>
          </w:p>
          <w:p w14:paraId="24ACB81B" w14:textId="77777777" w:rsidR="00CE54D5" w:rsidRDefault="00CE54D5" w:rsidP="00BC16D2">
            <w:pPr>
              <w:ind w:hanging="55"/>
              <w:rPr>
                <w:sz w:val="24"/>
                <w:szCs w:val="24"/>
              </w:rPr>
            </w:pPr>
          </w:p>
          <w:p w14:paraId="111F9963" w14:textId="77777777" w:rsidR="00CE54D5" w:rsidRDefault="00CE54D5" w:rsidP="00BC16D2">
            <w:pPr>
              <w:ind w:hanging="55"/>
              <w:rPr>
                <w:sz w:val="24"/>
                <w:szCs w:val="24"/>
              </w:rPr>
            </w:pPr>
          </w:p>
          <w:p w14:paraId="044C1993" w14:textId="77777777" w:rsidR="00CE54D5" w:rsidRPr="00BC16D2" w:rsidRDefault="00CE54D5" w:rsidP="00BC16D2">
            <w:pPr>
              <w:ind w:hanging="55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67DCF20" w14:textId="77777777" w:rsidR="00CE54D5" w:rsidRPr="00D7528B" w:rsidRDefault="00CE54D5" w:rsidP="005216A3">
            <w:pPr>
              <w:tabs>
                <w:tab w:val="left" w:pos="355"/>
              </w:tabs>
              <w:overflowPunct w:val="0"/>
              <w:autoSpaceDE w:val="0"/>
              <w:autoSpaceDN w:val="0"/>
              <w:adjustRightInd w:val="0"/>
              <w:ind w:left="141" w:hanging="141"/>
              <w:textAlignment w:val="baseline"/>
              <w:rPr>
                <w:sz w:val="24"/>
                <w:szCs w:val="24"/>
              </w:rPr>
            </w:pPr>
            <w:r w:rsidRPr="00D7528B">
              <w:rPr>
                <w:sz w:val="24"/>
                <w:szCs w:val="24"/>
              </w:rPr>
              <w:lastRenderedPageBreak/>
              <w:t>КМАФАнМ</w:t>
            </w:r>
          </w:p>
        </w:tc>
        <w:tc>
          <w:tcPr>
            <w:tcW w:w="2268" w:type="dxa"/>
            <w:vMerge w:val="restart"/>
          </w:tcPr>
          <w:p w14:paraId="537FFDB4" w14:textId="77777777" w:rsidR="00334C3E" w:rsidRDefault="00CE54D5" w:rsidP="00CE54D5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84"/>
              <w:textAlignment w:val="baseline"/>
              <w:rPr>
                <w:sz w:val="24"/>
                <w:szCs w:val="24"/>
              </w:rPr>
            </w:pPr>
            <w:r w:rsidRPr="00245183">
              <w:rPr>
                <w:sz w:val="24"/>
                <w:szCs w:val="24"/>
              </w:rPr>
              <w:t>Единые сани</w:t>
            </w:r>
            <w:r w:rsidRPr="00245183">
              <w:rPr>
                <w:sz w:val="24"/>
                <w:szCs w:val="24"/>
              </w:rPr>
              <w:softHyphen/>
              <w:t>тарные требования, утв. Решением Комиссии Тамо</w:t>
            </w:r>
            <w:r>
              <w:rPr>
                <w:sz w:val="24"/>
                <w:szCs w:val="24"/>
              </w:rPr>
              <w:t xml:space="preserve">женного союза </w:t>
            </w:r>
            <w:r w:rsidRPr="00245183">
              <w:rPr>
                <w:sz w:val="24"/>
                <w:szCs w:val="24"/>
              </w:rPr>
              <w:t xml:space="preserve">28.05.2010 </w:t>
            </w:r>
          </w:p>
          <w:p w14:paraId="7034BEA0" w14:textId="77777777" w:rsidR="00CE54D5" w:rsidRPr="00245183" w:rsidRDefault="00CE54D5" w:rsidP="00CE54D5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84"/>
              <w:textAlignment w:val="baseline"/>
              <w:rPr>
                <w:sz w:val="24"/>
                <w:szCs w:val="24"/>
              </w:rPr>
            </w:pPr>
            <w:r w:rsidRPr="00245183">
              <w:rPr>
                <w:sz w:val="24"/>
                <w:szCs w:val="24"/>
              </w:rPr>
              <w:t>№ 299</w:t>
            </w:r>
          </w:p>
          <w:p w14:paraId="3281F0F8" w14:textId="77777777" w:rsidR="00CE54D5" w:rsidRPr="00695C11" w:rsidRDefault="00CE54D5" w:rsidP="00CE54D5">
            <w:pPr>
              <w:pStyle w:val="12"/>
              <w:rPr>
                <w:sz w:val="24"/>
                <w:szCs w:val="24"/>
                <w:lang w:val="ru-RU" w:eastAsia="ru-RU"/>
              </w:rPr>
            </w:pPr>
            <w:r w:rsidRPr="00695C11">
              <w:rPr>
                <w:sz w:val="24"/>
                <w:szCs w:val="24"/>
                <w:lang w:val="ru-RU" w:eastAsia="ru-RU"/>
              </w:rPr>
              <w:t xml:space="preserve">СанПиН и ГН, утв. </w:t>
            </w:r>
          </w:p>
          <w:p w14:paraId="3E0622D9" w14:textId="77777777" w:rsidR="00CE54D5" w:rsidRPr="00695C11" w:rsidRDefault="00CE54D5" w:rsidP="00CE54D5">
            <w:pPr>
              <w:pStyle w:val="12"/>
              <w:rPr>
                <w:sz w:val="24"/>
                <w:szCs w:val="24"/>
                <w:lang w:val="ru-RU" w:eastAsia="ru-RU"/>
              </w:rPr>
            </w:pPr>
            <w:r w:rsidRPr="00695C11">
              <w:rPr>
                <w:sz w:val="24"/>
                <w:szCs w:val="24"/>
                <w:lang w:val="ru-RU" w:eastAsia="ru-RU"/>
              </w:rPr>
              <w:t>Постановлением</w:t>
            </w:r>
          </w:p>
          <w:p w14:paraId="0C73C6FC" w14:textId="77777777" w:rsidR="00CE54D5" w:rsidRPr="00695C11" w:rsidRDefault="00CE54D5" w:rsidP="00CE54D5">
            <w:pPr>
              <w:pStyle w:val="12"/>
              <w:rPr>
                <w:sz w:val="24"/>
                <w:szCs w:val="24"/>
                <w:lang w:val="ru-RU" w:eastAsia="ru-RU"/>
              </w:rPr>
            </w:pPr>
            <w:r w:rsidRPr="00695C11">
              <w:rPr>
                <w:sz w:val="24"/>
                <w:szCs w:val="24"/>
                <w:lang w:val="ru-RU" w:eastAsia="ru-RU"/>
              </w:rPr>
              <w:t xml:space="preserve">Минздрава </w:t>
            </w:r>
          </w:p>
          <w:p w14:paraId="50A57774" w14:textId="77777777" w:rsidR="00334C3E" w:rsidRDefault="00CE54D5" w:rsidP="00CE54D5">
            <w:pPr>
              <w:pStyle w:val="12"/>
              <w:ind w:right="-105"/>
              <w:rPr>
                <w:sz w:val="24"/>
                <w:szCs w:val="24"/>
                <w:lang w:val="ru-RU" w:eastAsia="ru-RU"/>
              </w:rPr>
            </w:pPr>
            <w:r w:rsidRPr="00695C11">
              <w:rPr>
                <w:sz w:val="24"/>
                <w:szCs w:val="24"/>
                <w:lang w:val="ru-RU" w:eastAsia="ru-RU"/>
              </w:rPr>
              <w:t>Республики Беларусь 21.06.2013</w:t>
            </w:r>
          </w:p>
          <w:p w14:paraId="76E48909" w14:textId="77777777" w:rsidR="00CE54D5" w:rsidRPr="00695C11" w:rsidRDefault="00CE54D5" w:rsidP="00CE54D5">
            <w:pPr>
              <w:pStyle w:val="12"/>
              <w:ind w:right="-105"/>
              <w:rPr>
                <w:sz w:val="24"/>
                <w:szCs w:val="24"/>
                <w:lang w:val="ru-RU" w:eastAsia="ru-RU"/>
              </w:rPr>
            </w:pPr>
            <w:r w:rsidRPr="00695C11">
              <w:rPr>
                <w:sz w:val="24"/>
                <w:szCs w:val="24"/>
                <w:lang w:val="ru-RU" w:eastAsia="ru-RU"/>
              </w:rPr>
              <w:t xml:space="preserve"> № 52</w:t>
            </w:r>
          </w:p>
          <w:p w14:paraId="386A0DB0" w14:textId="77777777" w:rsidR="00CE54D5" w:rsidRDefault="00CE54D5" w:rsidP="00CE54D5">
            <w:pPr>
              <w:pStyle w:val="12"/>
              <w:rPr>
                <w:sz w:val="24"/>
                <w:szCs w:val="24"/>
                <w:lang w:val="ru-RU"/>
              </w:rPr>
            </w:pPr>
            <w:r w:rsidRPr="00A36A20">
              <w:rPr>
                <w:sz w:val="24"/>
                <w:szCs w:val="24"/>
                <w:lang w:val="ru-RU"/>
              </w:rPr>
              <w:t>Г</w:t>
            </w:r>
            <w:r>
              <w:rPr>
                <w:sz w:val="24"/>
                <w:szCs w:val="24"/>
                <w:lang w:val="ru-RU"/>
              </w:rPr>
              <w:t xml:space="preserve">Н </w:t>
            </w:r>
            <w:r w:rsidRPr="00A36A20">
              <w:rPr>
                <w:sz w:val="24"/>
                <w:szCs w:val="24"/>
                <w:lang w:val="ru-RU"/>
              </w:rPr>
              <w:t>«Показатели безопасности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36A20">
              <w:rPr>
                <w:sz w:val="24"/>
                <w:szCs w:val="24"/>
                <w:lang w:val="ru-RU"/>
              </w:rPr>
              <w:t>и</w:t>
            </w:r>
          </w:p>
          <w:p w14:paraId="579BF6AC" w14:textId="77777777" w:rsidR="00CE54D5" w:rsidRDefault="00CE54D5" w:rsidP="00CE54D5">
            <w:pPr>
              <w:pStyle w:val="12"/>
              <w:rPr>
                <w:sz w:val="24"/>
                <w:szCs w:val="24"/>
                <w:lang w:val="ru-RU"/>
              </w:rPr>
            </w:pPr>
            <w:r w:rsidRPr="00A36A20">
              <w:rPr>
                <w:sz w:val="24"/>
                <w:szCs w:val="24"/>
                <w:lang w:val="ru-RU"/>
              </w:rPr>
              <w:t xml:space="preserve">безвредности продовольственного сырья </w:t>
            </w:r>
            <w:r>
              <w:rPr>
                <w:sz w:val="24"/>
                <w:szCs w:val="24"/>
                <w:lang w:val="ru-RU"/>
              </w:rPr>
              <w:t xml:space="preserve">и </w:t>
            </w:r>
            <w:r w:rsidRPr="00A36A20">
              <w:rPr>
                <w:sz w:val="24"/>
                <w:szCs w:val="24"/>
                <w:lang w:val="ru-RU"/>
              </w:rPr>
              <w:t>пищевых продуктов», утв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Pr="00A36A20">
              <w:rPr>
                <w:sz w:val="24"/>
                <w:szCs w:val="24"/>
                <w:lang w:val="ru-RU"/>
              </w:rPr>
              <w:t>постановлением СМ РБ 25.01.2021 №37</w:t>
            </w:r>
          </w:p>
          <w:p w14:paraId="1553073E" w14:textId="77777777" w:rsidR="00CE54D5" w:rsidRPr="00114C54" w:rsidRDefault="00CE54D5" w:rsidP="00CE54D5">
            <w:pPr>
              <w:pStyle w:val="12"/>
              <w:rPr>
                <w:sz w:val="24"/>
                <w:szCs w:val="24"/>
                <w:lang w:val="ru-RU"/>
              </w:rPr>
            </w:pPr>
            <w:r w:rsidRPr="00114C54">
              <w:rPr>
                <w:sz w:val="24"/>
                <w:szCs w:val="24"/>
                <w:lang w:val="ru-RU" w:eastAsia="ru-RU"/>
              </w:rPr>
              <w:t xml:space="preserve"> ТНПА и другая документация на про</w:t>
            </w:r>
            <w:r w:rsidRPr="00114C54">
              <w:rPr>
                <w:sz w:val="24"/>
                <w:szCs w:val="24"/>
                <w:lang w:val="ru-RU"/>
              </w:rPr>
              <w:t>дукцию</w:t>
            </w:r>
          </w:p>
          <w:p w14:paraId="2D499870" w14:textId="77777777" w:rsidR="00CE54D5" w:rsidRDefault="00CE54D5" w:rsidP="005216A3">
            <w:pPr>
              <w:tabs>
                <w:tab w:val="left" w:pos="57"/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  <w:p w14:paraId="7B69BC07" w14:textId="77777777" w:rsidR="00CD5FA5" w:rsidRDefault="00CD5FA5" w:rsidP="005216A3">
            <w:pPr>
              <w:tabs>
                <w:tab w:val="left" w:pos="57"/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  <w:p w14:paraId="225F535A" w14:textId="77777777" w:rsidR="00CD5FA5" w:rsidRDefault="00CD5FA5" w:rsidP="005216A3">
            <w:pPr>
              <w:tabs>
                <w:tab w:val="left" w:pos="57"/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  <w:p w14:paraId="3E0D7272" w14:textId="77777777" w:rsidR="00CD5FA5" w:rsidRDefault="00CD5FA5" w:rsidP="005216A3">
            <w:pPr>
              <w:tabs>
                <w:tab w:val="left" w:pos="57"/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  <w:p w14:paraId="24EC5595" w14:textId="77777777" w:rsidR="00CD5FA5" w:rsidRDefault="00CD5FA5" w:rsidP="005216A3">
            <w:pPr>
              <w:tabs>
                <w:tab w:val="left" w:pos="57"/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  <w:p w14:paraId="199C0AA0" w14:textId="77777777" w:rsidR="00CD5FA5" w:rsidRDefault="00CD5FA5" w:rsidP="005216A3">
            <w:pPr>
              <w:tabs>
                <w:tab w:val="left" w:pos="57"/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  <w:p w14:paraId="12505945" w14:textId="77777777" w:rsidR="00CD5FA5" w:rsidRDefault="00CD5FA5" w:rsidP="005216A3">
            <w:pPr>
              <w:tabs>
                <w:tab w:val="left" w:pos="57"/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  <w:p w14:paraId="2F7D67EF" w14:textId="77777777" w:rsidR="00CD5FA5" w:rsidRDefault="00CD5FA5" w:rsidP="005216A3">
            <w:pPr>
              <w:tabs>
                <w:tab w:val="left" w:pos="57"/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  <w:p w14:paraId="79091AAE" w14:textId="77777777" w:rsidR="00CD5FA5" w:rsidRDefault="00CD5FA5" w:rsidP="005216A3">
            <w:pPr>
              <w:tabs>
                <w:tab w:val="left" w:pos="57"/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  <w:p w14:paraId="6D5183C3" w14:textId="77777777" w:rsidR="00CD5FA5" w:rsidRDefault="00CD5FA5" w:rsidP="00CD5FA5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84"/>
              <w:textAlignment w:val="baseline"/>
              <w:rPr>
                <w:sz w:val="24"/>
                <w:szCs w:val="24"/>
              </w:rPr>
            </w:pPr>
            <w:r w:rsidRPr="00245183">
              <w:rPr>
                <w:sz w:val="24"/>
                <w:szCs w:val="24"/>
              </w:rPr>
              <w:lastRenderedPageBreak/>
              <w:t>Единые сани</w:t>
            </w:r>
            <w:r w:rsidRPr="00245183">
              <w:rPr>
                <w:sz w:val="24"/>
                <w:szCs w:val="24"/>
              </w:rPr>
              <w:softHyphen/>
              <w:t>тарные требования, утв. Решением Комиссии Тамо</w:t>
            </w:r>
            <w:r>
              <w:rPr>
                <w:sz w:val="24"/>
                <w:szCs w:val="24"/>
              </w:rPr>
              <w:t xml:space="preserve">женного союза </w:t>
            </w:r>
            <w:r w:rsidRPr="00245183">
              <w:rPr>
                <w:sz w:val="24"/>
                <w:szCs w:val="24"/>
              </w:rPr>
              <w:t xml:space="preserve">28.05.2010 </w:t>
            </w:r>
          </w:p>
          <w:p w14:paraId="6B38C819" w14:textId="77777777" w:rsidR="00CD5FA5" w:rsidRPr="00245183" w:rsidRDefault="00CD5FA5" w:rsidP="00CD5FA5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84"/>
              <w:textAlignment w:val="baseline"/>
              <w:rPr>
                <w:sz w:val="24"/>
                <w:szCs w:val="24"/>
              </w:rPr>
            </w:pPr>
            <w:r w:rsidRPr="00245183">
              <w:rPr>
                <w:sz w:val="24"/>
                <w:szCs w:val="24"/>
              </w:rPr>
              <w:t>№ 299</w:t>
            </w:r>
          </w:p>
          <w:p w14:paraId="7C615573" w14:textId="77777777" w:rsidR="00CD5FA5" w:rsidRPr="00695C11" w:rsidRDefault="00CD5FA5" w:rsidP="00CD5FA5">
            <w:pPr>
              <w:pStyle w:val="12"/>
              <w:rPr>
                <w:sz w:val="24"/>
                <w:szCs w:val="24"/>
                <w:lang w:val="ru-RU" w:eastAsia="ru-RU"/>
              </w:rPr>
            </w:pPr>
            <w:r w:rsidRPr="00695C11">
              <w:rPr>
                <w:sz w:val="24"/>
                <w:szCs w:val="24"/>
                <w:lang w:val="ru-RU" w:eastAsia="ru-RU"/>
              </w:rPr>
              <w:t>СанПиН и ГН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Pr="00695C11">
              <w:rPr>
                <w:sz w:val="24"/>
                <w:szCs w:val="24"/>
                <w:lang w:val="ru-RU" w:eastAsia="ru-RU"/>
              </w:rPr>
              <w:t>№52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Pr="00695C11">
              <w:rPr>
                <w:sz w:val="24"/>
                <w:szCs w:val="24"/>
                <w:lang w:val="ru-RU" w:eastAsia="ru-RU"/>
              </w:rPr>
              <w:t xml:space="preserve">21.06.2013 </w:t>
            </w:r>
          </w:p>
          <w:p w14:paraId="3D180C0C" w14:textId="77777777" w:rsidR="00CD5FA5" w:rsidRDefault="00CD5FA5" w:rsidP="00CD5FA5">
            <w:pPr>
              <w:pStyle w:val="12"/>
              <w:rPr>
                <w:sz w:val="24"/>
                <w:szCs w:val="24"/>
                <w:lang w:val="ru-RU"/>
              </w:rPr>
            </w:pPr>
            <w:r w:rsidRPr="00A36A20">
              <w:rPr>
                <w:sz w:val="24"/>
                <w:szCs w:val="24"/>
                <w:lang w:val="ru-RU"/>
              </w:rPr>
              <w:t>Г</w:t>
            </w:r>
            <w:r>
              <w:rPr>
                <w:sz w:val="24"/>
                <w:szCs w:val="24"/>
                <w:lang w:val="ru-RU"/>
              </w:rPr>
              <w:t xml:space="preserve">Н </w:t>
            </w:r>
            <w:r w:rsidRPr="00A36A20">
              <w:rPr>
                <w:sz w:val="24"/>
                <w:szCs w:val="24"/>
                <w:lang w:val="ru-RU"/>
              </w:rPr>
              <w:t>«Показатели безопасности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36A20">
              <w:rPr>
                <w:sz w:val="24"/>
                <w:szCs w:val="24"/>
                <w:lang w:val="ru-RU"/>
              </w:rPr>
              <w:t>и</w:t>
            </w:r>
          </w:p>
          <w:p w14:paraId="5E92F828" w14:textId="77777777" w:rsidR="00CD5FA5" w:rsidRDefault="00CD5FA5" w:rsidP="00CD5FA5">
            <w:pPr>
              <w:pStyle w:val="12"/>
              <w:rPr>
                <w:sz w:val="24"/>
                <w:szCs w:val="24"/>
                <w:lang w:val="ru-RU"/>
              </w:rPr>
            </w:pPr>
            <w:r w:rsidRPr="00A36A20">
              <w:rPr>
                <w:sz w:val="24"/>
                <w:szCs w:val="24"/>
                <w:lang w:val="ru-RU"/>
              </w:rPr>
              <w:t xml:space="preserve">безвредности продовольственного сырья </w:t>
            </w:r>
            <w:r>
              <w:rPr>
                <w:sz w:val="24"/>
                <w:szCs w:val="24"/>
                <w:lang w:val="ru-RU"/>
              </w:rPr>
              <w:t xml:space="preserve">и </w:t>
            </w:r>
            <w:r w:rsidRPr="00A36A20">
              <w:rPr>
                <w:sz w:val="24"/>
                <w:szCs w:val="24"/>
                <w:lang w:val="ru-RU"/>
              </w:rPr>
              <w:t>пищевых продуктов», утв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Pr="00A36A20">
              <w:rPr>
                <w:sz w:val="24"/>
                <w:szCs w:val="24"/>
                <w:lang w:val="ru-RU"/>
              </w:rPr>
              <w:t>пост</w:t>
            </w:r>
            <w:r w:rsidR="00337D6E">
              <w:rPr>
                <w:sz w:val="24"/>
                <w:szCs w:val="24"/>
                <w:lang w:val="ru-RU"/>
              </w:rPr>
              <w:t>.</w:t>
            </w:r>
            <w:r w:rsidRPr="00A36A20">
              <w:rPr>
                <w:sz w:val="24"/>
                <w:szCs w:val="24"/>
                <w:lang w:val="ru-RU"/>
              </w:rPr>
              <w:t>СМ РБ 25.01.2021 №37</w:t>
            </w:r>
          </w:p>
          <w:p w14:paraId="47470187" w14:textId="77777777" w:rsidR="00CD5FA5" w:rsidRPr="00A90016" w:rsidRDefault="00CD5FA5" w:rsidP="00337D6E">
            <w:pPr>
              <w:pStyle w:val="12"/>
              <w:rPr>
                <w:sz w:val="24"/>
                <w:szCs w:val="24"/>
                <w:lang w:val="ru-RU"/>
              </w:rPr>
            </w:pPr>
            <w:r w:rsidRPr="00114C54">
              <w:rPr>
                <w:sz w:val="24"/>
                <w:szCs w:val="24"/>
                <w:lang w:val="ru-RU" w:eastAsia="ru-RU"/>
              </w:rPr>
              <w:t xml:space="preserve"> ТНПА и другая документация на про</w:t>
            </w:r>
            <w:r w:rsidRPr="00114C54">
              <w:rPr>
                <w:sz w:val="24"/>
                <w:szCs w:val="24"/>
                <w:lang w:val="ru-RU"/>
              </w:rPr>
              <w:t>дукцию</w:t>
            </w:r>
          </w:p>
        </w:tc>
        <w:tc>
          <w:tcPr>
            <w:tcW w:w="2268" w:type="dxa"/>
          </w:tcPr>
          <w:p w14:paraId="0A128092" w14:textId="77777777" w:rsidR="00CE54D5" w:rsidRPr="00D7528B" w:rsidRDefault="00CE54D5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7528B">
              <w:rPr>
                <w:sz w:val="24"/>
                <w:szCs w:val="24"/>
              </w:rPr>
              <w:lastRenderedPageBreak/>
              <w:t>ГОСТ 10444.15-94</w:t>
            </w:r>
          </w:p>
        </w:tc>
      </w:tr>
      <w:tr w:rsidR="00CE54D5" w:rsidRPr="00D7528B" w14:paraId="69EDAA5C" w14:textId="77777777" w:rsidTr="00334C3E">
        <w:trPr>
          <w:trHeight w:val="170"/>
        </w:trPr>
        <w:tc>
          <w:tcPr>
            <w:tcW w:w="709" w:type="dxa"/>
          </w:tcPr>
          <w:p w14:paraId="2BEAE3E4" w14:textId="77777777" w:rsidR="00CE54D5" w:rsidRPr="0042323D" w:rsidRDefault="00CE54D5" w:rsidP="00F520BD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b/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>4</w:t>
            </w:r>
            <w:r w:rsidR="00334C3E">
              <w:rPr>
                <w:sz w:val="24"/>
                <w:szCs w:val="24"/>
              </w:rPr>
              <w:t>*</w:t>
            </w:r>
          </w:p>
        </w:tc>
        <w:tc>
          <w:tcPr>
            <w:tcW w:w="1985" w:type="dxa"/>
            <w:vMerge/>
          </w:tcPr>
          <w:p w14:paraId="6D356CC2" w14:textId="77777777" w:rsidR="00CE54D5" w:rsidRPr="0042323D" w:rsidRDefault="00CE54D5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left="189" w:right="170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59A3188" w14:textId="77777777" w:rsidR="00CE54D5" w:rsidRPr="0042323D" w:rsidRDefault="00CE54D5" w:rsidP="005216A3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776B0D56" w14:textId="77777777" w:rsidR="00CE54D5" w:rsidRPr="00D7528B" w:rsidRDefault="00CE54D5" w:rsidP="0016351B">
            <w:pPr>
              <w:overflowPunct w:val="0"/>
              <w:autoSpaceDE w:val="0"/>
              <w:autoSpaceDN w:val="0"/>
              <w:adjustRightInd w:val="0"/>
              <w:ind w:left="-51" w:right="-104"/>
              <w:textAlignment w:val="baseline"/>
              <w:rPr>
                <w:sz w:val="24"/>
                <w:szCs w:val="24"/>
              </w:rPr>
            </w:pPr>
            <w:r w:rsidRPr="00D7528B">
              <w:rPr>
                <w:sz w:val="24"/>
                <w:szCs w:val="24"/>
              </w:rPr>
              <w:t xml:space="preserve">БГКП  (колиформы) </w:t>
            </w:r>
          </w:p>
        </w:tc>
        <w:tc>
          <w:tcPr>
            <w:tcW w:w="2268" w:type="dxa"/>
            <w:vMerge/>
          </w:tcPr>
          <w:p w14:paraId="60EBA1C3" w14:textId="77777777" w:rsidR="00CE54D5" w:rsidRPr="00D7528B" w:rsidRDefault="00CE54D5" w:rsidP="005216A3">
            <w:pPr>
              <w:tabs>
                <w:tab w:val="left" w:pos="57"/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AA9AA0E" w14:textId="77777777" w:rsidR="00CE54D5" w:rsidRPr="00D7528B" w:rsidRDefault="00CE54D5" w:rsidP="005216A3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7528B">
              <w:rPr>
                <w:sz w:val="24"/>
                <w:szCs w:val="24"/>
              </w:rPr>
              <w:t>ГОСТ 31747-2012</w:t>
            </w:r>
          </w:p>
        </w:tc>
      </w:tr>
      <w:tr w:rsidR="00CE54D5" w:rsidRPr="00D7528B" w14:paraId="7922E9B0" w14:textId="77777777" w:rsidTr="00334C3E">
        <w:trPr>
          <w:trHeight w:val="170"/>
        </w:trPr>
        <w:tc>
          <w:tcPr>
            <w:tcW w:w="709" w:type="dxa"/>
          </w:tcPr>
          <w:p w14:paraId="5DAD6C01" w14:textId="77777777" w:rsidR="00CE54D5" w:rsidRPr="0042323D" w:rsidRDefault="00CE54D5" w:rsidP="00F520BD">
            <w:pPr>
              <w:tabs>
                <w:tab w:val="left" w:pos="601"/>
              </w:tabs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b/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>5</w:t>
            </w:r>
            <w:r w:rsidR="00334C3E">
              <w:rPr>
                <w:sz w:val="24"/>
                <w:szCs w:val="24"/>
              </w:rPr>
              <w:t>*</w:t>
            </w:r>
          </w:p>
        </w:tc>
        <w:tc>
          <w:tcPr>
            <w:tcW w:w="1985" w:type="dxa"/>
            <w:vMerge/>
          </w:tcPr>
          <w:p w14:paraId="6115415F" w14:textId="77777777" w:rsidR="00CE54D5" w:rsidRPr="0042323D" w:rsidRDefault="00CE54D5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left="189" w:right="170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779BFA5" w14:textId="77777777" w:rsidR="00CE54D5" w:rsidRPr="0042323D" w:rsidRDefault="00CE54D5" w:rsidP="005216A3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64B9C028" w14:textId="77777777" w:rsidR="00CE54D5" w:rsidRPr="00D7528B" w:rsidRDefault="00CE54D5" w:rsidP="005216A3">
            <w:pPr>
              <w:overflowPunct w:val="0"/>
              <w:autoSpaceDE w:val="0"/>
              <w:autoSpaceDN w:val="0"/>
              <w:adjustRightInd w:val="0"/>
              <w:ind w:left="-193" w:firstLine="116"/>
              <w:textAlignment w:val="baseline"/>
              <w:rPr>
                <w:sz w:val="24"/>
                <w:szCs w:val="24"/>
              </w:rPr>
            </w:pPr>
            <w:r w:rsidRPr="00D7528B">
              <w:rPr>
                <w:sz w:val="24"/>
                <w:szCs w:val="24"/>
              </w:rPr>
              <w:t xml:space="preserve"> E. сoli</w:t>
            </w:r>
          </w:p>
        </w:tc>
        <w:tc>
          <w:tcPr>
            <w:tcW w:w="2268" w:type="dxa"/>
            <w:vMerge/>
          </w:tcPr>
          <w:p w14:paraId="450DA69B" w14:textId="77777777" w:rsidR="00CE54D5" w:rsidRPr="00D7528B" w:rsidRDefault="00CE54D5" w:rsidP="005216A3">
            <w:pPr>
              <w:tabs>
                <w:tab w:val="left" w:pos="57"/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7BD6D9D" w14:textId="77777777" w:rsidR="00CE54D5" w:rsidRPr="00D7528B" w:rsidRDefault="00CE54D5" w:rsidP="00772D7C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7528B">
              <w:rPr>
                <w:sz w:val="24"/>
                <w:szCs w:val="24"/>
              </w:rPr>
              <w:t>ГОСТ 30726-2001</w:t>
            </w:r>
          </w:p>
        </w:tc>
      </w:tr>
      <w:tr w:rsidR="00CE54D5" w:rsidRPr="00D7528B" w14:paraId="71DFE9F2" w14:textId="77777777" w:rsidTr="00334C3E">
        <w:trPr>
          <w:trHeight w:val="170"/>
        </w:trPr>
        <w:tc>
          <w:tcPr>
            <w:tcW w:w="709" w:type="dxa"/>
          </w:tcPr>
          <w:p w14:paraId="4B6BF3FB" w14:textId="77777777" w:rsidR="00CE54D5" w:rsidRPr="0042323D" w:rsidRDefault="00CE54D5" w:rsidP="00F520BD">
            <w:pPr>
              <w:tabs>
                <w:tab w:val="left" w:pos="601"/>
              </w:tabs>
              <w:overflowPunct w:val="0"/>
              <w:autoSpaceDE w:val="0"/>
              <w:autoSpaceDN w:val="0"/>
              <w:adjustRightInd w:val="0"/>
              <w:ind w:right="-249"/>
              <w:textAlignment w:val="baseline"/>
              <w:rPr>
                <w:b/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>6</w:t>
            </w:r>
            <w:r w:rsidR="00334C3E">
              <w:rPr>
                <w:sz w:val="24"/>
                <w:szCs w:val="24"/>
              </w:rPr>
              <w:t>*</w:t>
            </w:r>
          </w:p>
        </w:tc>
        <w:tc>
          <w:tcPr>
            <w:tcW w:w="1985" w:type="dxa"/>
            <w:vMerge/>
          </w:tcPr>
          <w:p w14:paraId="077BC585" w14:textId="77777777" w:rsidR="00CE54D5" w:rsidRPr="0042323D" w:rsidRDefault="00CE54D5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left="189" w:right="170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25530EC" w14:textId="77777777" w:rsidR="00CE54D5" w:rsidRPr="0042323D" w:rsidRDefault="00CE54D5" w:rsidP="005216A3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09428AA8" w14:textId="77777777" w:rsidR="00CE54D5" w:rsidRPr="00D7528B" w:rsidRDefault="00CE54D5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7528B">
              <w:rPr>
                <w:sz w:val="24"/>
                <w:szCs w:val="24"/>
              </w:rPr>
              <w:t>S.aureus</w:t>
            </w:r>
          </w:p>
        </w:tc>
        <w:tc>
          <w:tcPr>
            <w:tcW w:w="2268" w:type="dxa"/>
            <w:vMerge/>
          </w:tcPr>
          <w:p w14:paraId="58CDF5FE" w14:textId="77777777" w:rsidR="00CE54D5" w:rsidRPr="00D7528B" w:rsidRDefault="00CE54D5" w:rsidP="005216A3">
            <w:pPr>
              <w:tabs>
                <w:tab w:val="left" w:pos="57"/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062FC7E" w14:textId="77777777" w:rsidR="00CE54D5" w:rsidRPr="00D7528B" w:rsidRDefault="00CE54D5" w:rsidP="005216A3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7528B">
              <w:rPr>
                <w:sz w:val="24"/>
                <w:szCs w:val="24"/>
              </w:rPr>
              <w:t>ГОСТ 10444.2-94</w:t>
            </w:r>
          </w:p>
          <w:p w14:paraId="207D6B35" w14:textId="77777777" w:rsidR="00CE54D5" w:rsidRDefault="00CE54D5" w:rsidP="005216A3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val="en-US"/>
              </w:rPr>
            </w:pPr>
            <w:r w:rsidRPr="00D7528B">
              <w:rPr>
                <w:sz w:val="24"/>
                <w:szCs w:val="24"/>
              </w:rPr>
              <w:t>ГОСТ 30347-97</w:t>
            </w:r>
          </w:p>
          <w:p w14:paraId="0686866E" w14:textId="77777777" w:rsidR="00CE54D5" w:rsidRPr="00D14C39" w:rsidRDefault="00CE54D5" w:rsidP="005216A3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val="en-US"/>
              </w:rPr>
            </w:pPr>
            <w:r w:rsidRPr="005E2BDA">
              <w:rPr>
                <w:sz w:val="24"/>
                <w:szCs w:val="24"/>
              </w:rPr>
              <w:t>ГОСТ 31746-2012</w:t>
            </w:r>
          </w:p>
        </w:tc>
      </w:tr>
      <w:tr w:rsidR="00CE54D5" w:rsidRPr="00D7528B" w14:paraId="2E42F8A9" w14:textId="77777777" w:rsidTr="00334C3E">
        <w:trPr>
          <w:trHeight w:val="170"/>
        </w:trPr>
        <w:tc>
          <w:tcPr>
            <w:tcW w:w="709" w:type="dxa"/>
          </w:tcPr>
          <w:p w14:paraId="361EEDC3" w14:textId="77777777" w:rsidR="00CE54D5" w:rsidRPr="0042323D" w:rsidRDefault="00CE54D5" w:rsidP="00CC6A7D">
            <w:pPr>
              <w:tabs>
                <w:tab w:val="left" w:pos="601"/>
              </w:tabs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b/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>7</w:t>
            </w:r>
            <w:r w:rsidR="00334C3E">
              <w:rPr>
                <w:sz w:val="24"/>
                <w:szCs w:val="24"/>
              </w:rPr>
              <w:t>*</w:t>
            </w:r>
          </w:p>
        </w:tc>
        <w:tc>
          <w:tcPr>
            <w:tcW w:w="1985" w:type="dxa"/>
            <w:vMerge/>
          </w:tcPr>
          <w:p w14:paraId="5B942DA0" w14:textId="77777777" w:rsidR="00CE54D5" w:rsidRPr="0042323D" w:rsidRDefault="00CE54D5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left="189" w:right="170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EA74085" w14:textId="77777777" w:rsidR="00CE54D5" w:rsidRPr="0042323D" w:rsidRDefault="00CE54D5" w:rsidP="005216A3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51630FA6" w14:textId="77777777" w:rsidR="00CE54D5" w:rsidRPr="00D7528B" w:rsidRDefault="00CE54D5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7528B">
              <w:rPr>
                <w:sz w:val="24"/>
                <w:szCs w:val="24"/>
              </w:rPr>
              <w:t>Proteus</w:t>
            </w:r>
          </w:p>
        </w:tc>
        <w:tc>
          <w:tcPr>
            <w:tcW w:w="2268" w:type="dxa"/>
            <w:vMerge/>
          </w:tcPr>
          <w:p w14:paraId="605C2B45" w14:textId="77777777" w:rsidR="00CE54D5" w:rsidRPr="00D7528B" w:rsidRDefault="00CE54D5" w:rsidP="005216A3">
            <w:pPr>
              <w:tabs>
                <w:tab w:val="left" w:pos="57"/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AF4D959" w14:textId="77777777" w:rsidR="00CE54D5" w:rsidRPr="00D7528B" w:rsidRDefault="00CE54D5" w:rsidP="005216A3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7528B">
              <w:rPr>
                <w:sz w:val="24"/>
                <w:szCs w:val="24"/>
              </w:rPr>
              <w:t xml:space="preserve">ГОСТ 28560-90 </w:t>
            </w:r>
          </w:p>
        </w:tc>
      </w:tr>
      <w:tr w:rsidR="00CE54D5" w:rsidRPr="00D7528B" w14:paraId="021AB010" w14:textId="77777777" w:rsidTr="00334C3E">
        <w:trPr>
          <w:trHeight w:val="170"/>
        </w:trPr>
        <w:tc>
          <w:tcPr>
            <w:tcW w:w="709" w:type="dxa"/>
          </w:tcPr>
          <w:p w14:paraId="5A4A3041" w14:textId="77777777" w:rsidR="00CE54D5" w:rsidRPr="0042323D" w:rsidRDefault="00CE54D5" w:rsidP="00CC6A7D">
            <w:pPr>
              <w:tabs>
                <w:tab w:val="left" w:pos="601"/>
                <w:tab w:val="left" w:pos="743"/>
              </w:tabs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b/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>8</w:t>
            </w:r>
            <w:r w:rsidR="00334C3E">
              <w:rPr>
                <w:sz w:val="24"/>
                <w:szCs w:val="24"/>
              </w:rPr>
              <w:t>*</w:t>
            </w:r>
          </w:p>
        </w:tc>
        <w:tc>
          <w:tcPr>
            <w:tcW w:w="1985" w:type="dxa"/>
            <w:vMerge/>
          </w:tcPr>
          <w:p w14:paraId="6B2A04AD" w14:textId="77777777" w:rsidR="00CE54D5" w:rsidRPr="0042323D" w:rsidRDefault="00CE54D5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left="189" w:right="170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6026399" w14:textId="77777777" w:rsidR="00CE54D5" w:rsidRPr="0042323D" w:rsidRDefault="00CE54D5" w:rsidP="005216A3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64B3BD12" w14:textId="77777777" w:rsidR="00CE54D5" w:rsidRPr="00D7528B" w:rsidRDefault="00CE54D5" w:rsidP="005216A3">
            <w:pPr>
              <w:overflowPunct w:val="0"/>
              <w:autoSpaceDE w:val="0"/>
              <w:autoSpaceDN w:val="0"/>
              <w:adjustRightInd w:val="0"/>
              <w:ind w:left="-108" w:firstLine="116"/>
              <w:textAlignment w:val="baseline"/>
              <w:rPr>
                <w:sz w:val="24"/>
                <w:szCs w:val="24"/>
              </w:rPr>
            </w:pPr>
            <w:r w:rsidRPr="00D7528B">
              <w:rPr>
                <w:sz w:val="24"/>
                <w:szCs w:val="24"/>
              </w:rPr>
              <w:t>Плесени</w:t>
            </w:r>
          </w:p>
        </w:tc>
        <w:tc>
          <w:tcPr>
            <w:tcW w:w="2268" w:type="dxa"/>
            <w:vMerge/>
          </w:tcPr>
          <w:p w14:paraId="5E69493C" w14:textId="77777777" w:rsidR="00CE54D5" w:rsidRPr="00D7528B" w:rsidRDefault="00CE54D5" w:rsidP="005216A3">
            <w:pPr>
              <w:tabs>
                <w:tab w:val="left" w:pos="57"/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082B59A4" w14:textId="77777777" w:rsidR="00CE54D5" w:rsidRPr="00D7528B" w:rsidRDefault="00CE54D5" w:rsidP="005216A3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-122"/>
              <w:textAlignment w:val="baseline"/>
              <w:rPr>
                <w:sz w:val="24"/>
                <w:szCs w:val="24"/>
              </w:rPr>
            </w:pPr>
            <w:r w:rsidRPr="00D7528B">
              <w:rPr>
                <w:sz w:val="24"/>
                <w:szCs w:val="24"/>
              </w:rPr>
              <w:t xml:space="preserve">ГОСТ 10444.12- </w:t>
            </w:r>
            <w:r w:rsidRPr="00D7528B">
              <w:rPr>
                <w:sz w:val="24"/>
                <w:szCs w:val="24"/>
                <w:lang w:val="en-US"/>
              </w:rPr>
              <w:t>2013</w:t>
            </w:r>
          </w:p>
        </w:tc>
      </w:tr>
      <w:tr w:rsidR="00CE54D5" w:rsidRPr="00D7528B" w14:paraId="3D82ED4E" w14:textId="77777777" w:rsidTr="00334C3E">
        <w:trPr>
          <w:trHeight w:val="170"/>
        </w:trPr>
        <w:tc>
          <w:tcPr>
            <w:tcW w:w="709" w:type="dxa"/>
          </w:tcPr>
          <w:p w14:paraId="54E1143A" w14:textId="77777777" w:rsidR="00CE54D5" w:rsidRPr="0042323D" w:rsidRDefault="00CE54D5" w:rsidP="00CC6A7D">
            <w:pPr>
              <w:tabs>
                <w:tab w:val="left" w:pos="601"/>
              </w:tabs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b/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>9</w:t>
            </w:r>
            <w:r w:rsidR="00334C3E">
              <w:rPr>
                <w:sz w:val="24"/>
                <w:szCs w:val="24"/>
              </w:rPr>
              <w:t>*</w:t>
            </w:r>
          </w:p>
        </w:tc>
        <w:tc>
          <w:tcPr>
            <w:tcW w:w="1985" w:type="dxa"/>
            <w:vMerge/>
          </w:tcPr>
          <w:p w14:paraId="59D1DAAD" w14:textId="77777777" w:rsidR="00CE54D5" w:rsidRPr="0042323D" w:rsidRDefault="00CE54D5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left="189" w:right="170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2BEF503" w14:textId="77777777" w:rsidR="00CE54D5" w:rsidRPr="0042323D" w:rsidRDefault="00CE54D5" w:rsidP="005216A3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52CA6FF2" w14:textId="77777777" w:rsidR="00CE54D5" w:rsidRPr="00D7528B" w:rsidRDefault="00CE54D5" w:rsidP="005216A3">
            <w:pPr>
              <w:overflowPunct w:val="0"/>
              <w:autoSpaceDE w:val="0"/>
              <w:autoSpaceDN w:val="0"/>
              <w:adjustRightInd w:val="0"/>
              <w:ind w:left="-108" w:firstLine="116"/>
              <w:textAlignment w:val="baseline"/>
              <w:rPr>
                <w:sz w:val="24"/>
                <w:szCs w:val="24"/>
              </w:rPr>
            </w:pPr>
            <w:r w:rsidRPr="00D7528B">
              <w:rPr>
                <w:sz w:val="24"/>
                <w:szCs w:val="24"/>
              </w:rPr>
              <w:t>Дрожжи</w:t>
            </w:r>
          </w:p>
        </w:tc>
        <w:tc>
          <w:tcPr>
            <w:tcW w:w="2268" w:type="dxa"/>
            <w:vMerge/>
          </w:tcPr>
          <w:p w14:paraId="3B357A6B" w14:textId="77777777" w:rsidR="00CE54D5" w:rsidRPr="00D7528B" w:rsidRDefault="00CE54D5" w:rsidP="005216A3">
            <w:pPr>
              <w:tabs>
                <w:tab w:val="left" w:pos="57"/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DA63D1B" w14:textId="77777777" w:rsidR="00CE54D5" w:rsidRPr="00D7528B" w:rsidRDefault="00CE54D5" w:rsidP="005216A3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CE54D5" w:rsidRPr="00D7528B" w14:paraId="45F6043E" w14:textId="77777777" w:rsidTr="00334C3E">
        <w:trPr>
          <w:trHeight w:val="170"/>
        </w:trPr>
        <w:tc>
          <w:tcPr>
            <w:tcW w:w="709" w:type="dxa"/>
          </w:tcPr>
          <w:p w14:paraId="62D6A186" w14:textId="77777777" w:rsidR="00CE54D5" w:rsidRPr="0042323D" w:rsidRDefault="00CE54D5" w:rsidP="00334C3E">
            <w:pPr>
              <w:tabs>
                <w:tab w:val="left" w:pos="601"/>
              </w:tabs>
              <w:overflowPunct w:val="0"/>
              <w:autoSpaceDE w:val="0"/>
              <w:autoSpaceDN w:val="0"/>
              <w:adjustRightInd w:val="0"/>
              <w:ind w:left="-107" w:right="-107"/>
              <w:textAlignment w:val="baseline"/>
              <w:rPr>
                <w:b/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11.1</w:t>
            </w:r>
            <w:r>
              <w:rPr>
                <w:sz w:val="24"/>
                <w:szCs w:val="24"/>
              </w:rPr>
              <w:t>0</w:t>
            </w:r>
            <w:r w:rsidR="00334C3E">
              <w:rPr>
                <w:sz w:val="24"/>
                <w:szCs w:val="24"/>
              </w:rPr>
              <w:t>*</w:t>
            </w:r>
          </w:p>
        </w:tc>
        <w:tc>
          <w:tcPr>
            <w:tcW w:w="1985" w:type="dxa"/>
            <w:vMerge/>
          </w:tcPr>
          <w:p w14:paraId="5EFF89DD" w14:textId="77777777" w:rsidR="00CE54D5" w:rsidRPr="0042323D" w:rsidRDefault="00CE54D5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left="189" w:right="170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C58CA9D" w14:textId="77777777" w:rsidR="00CE54D5" w:rsidRPr="0042323D" w:rsidRDefault="00CE54D5" w:rsidP="005216A3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4561AF05" w14:textId="77777777" w:rsidR="00CE54D5" w:rsidRPr="00D7528B" w:rsidRDefault="00CE54D5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7528B">
              <w:rPr>
                <w:sz w:val="24"/>
                <w:szCs w:val="24"/>
              </w:rPr>
              <w:t>Дрожжи и плесени</w:t>
            </w:r>
          </w:p>
        </w:tc>
        <w:tc>
          <w:tcPr>
            <w:tcW w:w="2268" w:type="dxa"/>
            <w:vMerge/>
          </w:tcPr>
          <w:p w14:paraId="4F841F51" w14:textId="77777777" w:rsidR="00CE54D5" w:rsidRPr="00D7528B" w:rsidRDefault="00CE54D5" w:rsidP="005216A3">
            <w:pPr>
              <w:tabs>
                <w:tab w:val="left" w:pos="57"/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AB251BA" w14:textId="77777777" w:rsidR="00CE54D5" w:rsidRPr="00D7528B" w:rsidRDefault="00CE54D5" w:rsidP="005216A3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CE54D5" w:rsidRPr="00D7528B" w14:paraId="74DC3528" w14:textId="77777777" w:rsidTr="00334C3E">
        <w:trPr>
          <w:trHeight w:val="170"/>
        </w:trPr>
        <w:tc>
          <w:tcPr>
            <w:tcW w:w="709" w:type="dxa"/>
          </w:tcPr>
          <w:p w14:paraId="0A0D96CB" w14:textId="77777777" w:rsidR="00334C3E" w:rsidRDefault="00CE54D5" w:rsidP="00334C3E">
            <w:pPr>
              <w:tabs>
                <w:tab w:val="left" w:pos="601"/>
              </w:tabs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11.1</w:t>
            </w:r>
            <w:r>
              <w:rPr>
                <w:sz w:val="24"/>
                <w:szCs w:val="24"/>
              </w:rPr>
              <w:t>1</w:t>
            </w:r>
          </w:p>
          <w:p w14:paraId="465E9C2C" w14:textId="77777777" w:rsidR="00CE54D5" w:rsidRPr="00334C3E" w:rsidRDefault="00334C3E" w:rsidP="00334C3E">
            <w:pPr>
              <w:tabs>
                <w:tab w:val="left" w:pos="601"/>
              </w:tabs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985" w:type="dxa"/>
            <w:vMerge/>
          </w:tcPr>
          <w:p w14:paraId="369A2731" w14:textId="77777777" w:rsidR="00CE54D5" w:rsidRPr="0042323D" w:rsidRDefault="00CE54D5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left="189" w:right="170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2DE4928" w14:textId="77777777" w:rsidR="00CE54D5" w:rsidRPr="0042323D" w:rsidRDefault="00CE54D5" w:rsidP="005216A3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34A972E0" w14:textId="77777777" w:rsidR="00CE54D5" w:rsidRPr="00D7528B" w:rsidRDefault="00CE54D5" w:rsidP="005216A3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4"/>
                <w:szCs w:val="24"/>
              </w:rPr>
            </w:pPr>
            <w:r w:rsidRPr="00D7528B">
              <w:rPr>
                <w:sz w:val="24"/>
                <w:szCs w:val="24"/>
              </w:rPr>
              <w:t xml:space="preserve">Сульфитредуцирую- </w:t>
            </w:r>
          </w:p>
          <w:p w14:paraId="63A8D211" w14:textId="77777777" w:rsidR="00CE54D5" w:rsidRPr="00D7528B" w:rsidRDefault="00CE54D5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7528B">
              <w:rPr>
                <w:sz w:val="24"/>
                <w:szCs w:val="24"/>
              </w:rPr>
              <w:t>щиеклостридии</w:t>
            </w:r>
          </w:p>
        </w:tc>
        <w:tc>
          <w:tcPr>
            <w:tcW w:w="2268" w:type="dxa"/>
            <w:vMerge/>
          </w:tcPr>
          <w:p w14:paraId="5E8FB615" w14:textId="77777777" w:rsidR="00CE54D5" w:rsidRPr="00D7528B" w:rsidRDefault="00CE54D5" w:rsidP="005216A3">
            <w:pPr>
              <w:tabs>
                <w:tab w:val="left" w:pos="57"/>
                <w:tab w:val="left" w:pos="284"/>
              </w:tabs>
              <w:overflowPunct w:val="0"/>
              <w:autoSpaceDE w:val="0"/>
              <w:autoSpaceDN w:val="0"/>
              <w:adjustRightInd w:val="0"/>
              <w:ind w:left="-29" w:firstLine="113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A4930A6" w14:textId="77777777" w:rsidR="00CE54D5" w:rsidRPr="00D7528B" w:rsidRDefault="00CE54D5" w:rsidP="005216A3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7528B">
              <w:rPr>
                <w:sz w:val="24"/>
                <w:szCs w:val="24"/>
              </w:rPr>
              <w:t>ГОСТ 29185-</w:t>
            </w:r>
            <w:r w:rsidRPr="00D7528B">
              <w:rPr>
                <w:sz w:val="24"/>
                <w:szCs w:val="24"/>
                <w:lang w:val="en-US"/>
              </w:rPr>
              <w:t>2014</w:t>
            </w:r>
          </w:p>
        </w:tc>
      </w:tr>
      <w:tr w:rsidR="00CE54D5" w:rsidRPr="00D7528B" w14:paraId="312E05EF" w14:textId="77777777" w:rsidTr="00334C3E">
        <w:trPr>
          <w:trHeight w:val="170"/>
        </w:trPr>
        <w:tc>
          <w:tcPr>
            <w:tcW w:w="709" w:type="dxa"/>
          </w:tcPr>
          <w:p w14:paraId="3EF02C1A" w14:textId="77777777" w:rsidR="00CE54D5" w:rsidRPr="00334C3E" w:rsidRDefault="00CE54D5" w:rsidP="00334C3E">
            <w:pPr>
              <w:tabs>
                <w:tab w:val="left" w:pos="601"/>
              </w:tabs>
              <w:overflowPunct w:val="0"/>
              <w:autoSpaceDE w:val="0"/>
              <w:autoSpaceDN w:val="0"/>
              <w:adjustRightInd w:val="0"/>
              <w:ind w:left="-107" w:right="-107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11.1</w:t>
            </w:r>
            <w:r>
              <w:rPr>
                <w:sz w:val="24"/>
                <w:szCs w:val="24"/>
              </w:rPr>
              <w:t>2</w:t>
            </w:r>
            <w:r w:rsidR="00334C3E">
              <w:rPr>
                <w:sz w:val="24"/>
                <w:szCs w:val="24"/>
              </w:rPr>
              <w:t>*</w:t>
            </w:r>
          </w:p>
        </w:tc>
        <w:tc>
          <w:tcPr>
            <w:tcW w:w="1985" w:type="dxa"/>
            <w:vMerge/>
          </w:tcPr>
          <w:p w14:paraId="1ED8C2EE" w14:textId="77777777" w:rsidR="00CE54D5" w:rsidRPr="0042323D" w:rsidRDefault="00CE54D5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left="189" w:right="170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CBAE3FF" w14:textId="77777777" w:rsidR="00CE54D5" w:rsidRPr="0042323D" w:rsidRDefault="00CE54D5" w:rsidP="005216A3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28C9AF0A" w14:textId="77777777" w:rsidR="00CE54D5" w:rsidRPr="00D7528B" w:rsidRDefault="00CE54D5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7528B">
              <w:rPr>
                <w:sz w:val="24"/>
                <w:szCs w:val="24"/>
              </w:rPr>
              <w:t>B. cereus</w:t>
            </w:r>
          </w:p>
        </w:tc>
        <w:tc>
          <w:tcPr>
            <w:tcW w:w="2268" w:type="dxa"/>
            <w:vMerge/>
          </w:tcPr>
          <w:p w14:paraId="5C4CE0C8" w14:textId="77777777" w:rsidR="00CE54D5" w:rsidRPr="00D7528B" w:rsidRDefault="00CE54D5" w:rsidP="005216A3">
            <w:pPr>
              <w:tabs>
                <w:tab w:val="left" w:pos="57"/>
                <w:tab w:val="left" w:pos="284"/>
              </w:tabs>
              <w:overflowPunct w:val="0"/>
              <w:autoSpaceDE w:val="0"/>
              <w:autoSpaceDN w:val="0"/>
              <w:adjustRightInd w:val="0"/>
              <w:ind w:left="-29" w:firstLine="113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C5843CF" w14:textId="77777777" w:rsidR="00CE54D5" w:rsidRPr="00D14C39" w:rsidRDefault="00CE54D5" w:rsidP="00334C3E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val="en-US"/>
              </w:rPr>
            </w:pPr>
            <w:r w:rsidRPr="00D7528B">
              <w:rPr>
                <w:sz w:val="24"/>
                <w:szCs w:val="24"/>
              </w:rPr>
              <w:t>ГОСТ 10444.8-</w:t>
            </w:r>
            <w:r w:rsidRPr="00D7528B">
              <w:rPr>
                <w:sz w:val="24"/>
                <w:szCs w:val="24"/>
                <w:lang w:val="en-US"/>
              </w:rPr>
              <w:t>2013</w:t>
            </w:r>
          </w:p>
        </w:tc>
      </w:tr>
      <w:tr w:rsidR="00CE54D5" w:rsidRPr="00D7528B" w14:paraId="487BDE58" w14:textId="77777777" w:rsidTr="00334C3E">
        <w:trPr>
          <w:trHeight w:val="170"/>
        </w:trPr>
        <w:tc>
          <w:tcPr>
            <w:tcW w:w="709" w:type="dxa"/>
          </w:tcPr>
          <w:p w14:paraId="4DA68255" w14:textId="77777777" w:rsidR="00CE54D5" w:rsidRPr="00334C3E" w:rsidRDefault="00CE54D5" w:rsidP="00334C3E">
            <w:pPr>
              <w:tabs>
                <w:tab w:val="left" w:pos="601"/>
              </w:tabs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11.1</w:t>
            </w:r>
            <w:r>
              <w:rPr>
                <w:sz w:val="24"/>
                <w:szCs w:val="24"/>
              </w:rPr>
              <w:t>3</w:t>
            </w:r>
            <w:r w:rsidR="00334C3E">
              <w:rPr>
                <w:sz w:val="24"/>
                <w:szCs w:val="24"/>
              </w:rPr>
              <w:t>*</w:t>
            </w:r>
          </w:p>
        </w:tc>
        <w:tc>
          <w:tcPr>
            <w:tcW w:w="1985" w:type="dxa"/>
            <w:vMerge/>
          </w:tcPr>
          <w:p w14:paraId="07E2CEEC" w14:textId="77777777" w:rsidR="00CE54D5" w:rsidRPr="0042323D" w:rsidRDefault="00CE54D5" w:rsidP="005216A3">
            <w:pPr>
              <w:tabs>
                <w:tab w:val="left" w:pos="189"/>
              </w:tabs>
              <w:overflowPunct w:val="0"/>
              <w:autoSpaceDE w:val="0"/>
              <w:autoSpaceDN w:val="0"/>
              <w:adjustRightInd w:val="0"/>
              <w:ind w:left="189" w:right="170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328F79F" w14:textId="77777777" w:rsidR="00CE54D5" w:rsidRPr="0042323D" w:rsidRDefault="00CE54D5" w:rsidP="005216A3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75B057F7" w14:textId="77777777" w:rsidR="00CE54D5" w:rsidRPr="00D7528B" w:rsidRDefault="00CE54D5" w:rsidP="005216A3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4"/>
                <w:szCs w:val="24"/>
              </w:rPr>
            </w:pPr>
            <w:r w:rsidRPr="00D7528B">
              <w:rPr>
                <w:sz w:val="24"/>
                <w:szCs w:val="24"/>
              </w:rPr>
              <w:t>Патогенные, в том    числе сальмонеллы</w:t>
            </w:r>
          </w:p>
        </w:tc>
        <w:tc>
          <w:tcPr>
            <w:tcW w:w="2268" w:type="dxa"/>
            <w:vMerge/>
          </w:tcPr>
          <w:p w14:paraId="092B8A55" w14:textId="77777777" w:rsidR="00CE54D5" w:rsidRPr="00D7528B" w:rsidRDefault="00CE54D5" w:rsidP="005216A3">
            <w:pPr>
              <w:tabs>
                <w:tab w:val="left" w:pos="57"/>
                <w:tab w:val="left" w:pos="284"/>
              </w:tabs>
              <w:overflowPunct w:val="0"/>
              <w:autoSpaceDE w:val="0"/>
              <w:autoSpaceDN w:val="0"/>
              <w:adjustRightInd w:val="0"/>
              <w:ind w:left="-29" w:firstLine="113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6668C0F" w14:textId="77777777" w:rsidR="00CE54D5" w:rsidRPr="00D7528B" w:rsidRDefault="00CE54D5" w:rsidP="001C100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7528B">
              <w:rPr>
                <w:sz w:val="24"/>
                <w:szCs w:val="24"/>
              </w:rPr>
              <w:t xml:space="preserve">ГОСТ 30519-97 </w:t>
            </w:r>
          </w:p>
          <w:p w14:paraId="07180999" w14:textId="77777777" w:rsidR="00CE54D5" w:rsidRDefault="00CE54D5" w:rsidP="001C100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7528B">
              <w:rPr>
                <w:sz w:val="24"/>
                <w:szCs w:val="24"/>
              </w:rPr>
              <w:t>ГОСТ 31659-2012</w:t>
            </w:r>
          </w:p>
          <w:p w14:paraId="4034E682" w14:textId="77777777" w:rsidR="00CE54D5" w:rsidRPr="00D7528B" w:rsidRDefault="00CE54D5" w:rsidP="00334C3E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6C2127">
              <w:rPr>
                <w:sz w:val="24"/>
                <w:szCs w:val="24"/>
              </w:rPr>
              <w:t>Инструкция 4.2.10-15-21-2006</w:t>
            </w:r>
          </w:p>
        </w:tc>
      </w:tr>
      <w:tr w:rsidR="00CE54D5" w:rsidRPr="00D7528B" w14:paraId="0371A86D" w14:textId="77777777" w:rsidTr="00334C3E">
        <w:trPr>
          <w:trHeight w:val="170"/>
        </w:trPr>
        <w:tc>
          <w:tcPr>
            <w:tcW w:w="709" w:type="dxa"/>
          </w:tcPr>
          <w:p w14:paraId="530DBCFF" w14:textId="77777777" w:rsidR="00CE54D5" w:rsidRPr="0044567D" w:rsidRDefault="00CE54D5" w:rsidP="00334C3E">
            <w:pPr>
              <w:tabs>
                <w:tab w:val="left" w:pos="601"/>
              </w:tabs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4"/>
                <w:szCs w:val="24"/>
              </w:rPr>
            </w:pPr>
            <w:r w:rsidRPr="0044567D">
              <w:rPr>
                <w:sz w:val="24"/>
                <w:szCs w:val="24"/>
              </w:rPr>
              <w:t>11.1</w:t>
            </w:r>
            <w:r>
              <w:rPr>
                <w:sz w:val="24"/>
                <w:szCs w:val="24"/>
              </w:rPr>
              <w:t>4</w:t>
            </w:r>
            <w:r w:rsidR="00334C3E">
              <w:rPr>
                <w:sz w:val="24"/>
                <w:szCs w:val="24"/>
              </w:rPr>
              <w:t>*</w:t>
            </w:r>
          </w:p>
        </w:tc>
        <w:tc>
          <w:tcPr>
            <w:tcW w:w="1985" w:type="dxa"/>
            <w:vMerge/>
          </w:tcPr>
          <w:p w14:paraId="5118531C" w14:textId="77777777" w:rsidR="00CE54D5" w:rsidRPr="0044567D" w:rsidRDefault="00CE54D5" w:rsidP="005216A3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2D393629" w14:textId="77777777" w:rsidR="00CE54D5" w:rsidRPr="0044567D" w:rsidRDefault="00CE54D5" w:rsidP="005216A3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06DF8655" w14:textId="77777777" w:rsidR="00CE54D5" w:rsidRPr="00D7528B" w:rsidRDefault="00CE54D5" w:rsidP="00334C3E">
            <w:pPr>
              <w:overflowPunct w:val="0"/>
              <w:autoSpaceDE w:val="0"/>
              <w:autoSpaceDN w:val="0"/>
              <w:adjustRightInd w:val="0"/>
              <w:ind w:left="-105" w:right="-131"/>
              <w:textAlignment w:val="baseline"/>
              <w:rPr>
                <w:sz w:val="24"/>
                <w:szCs w:val="24"/>
              </w:rPr>
            </w:pPr>
            <w:r w:rsidRPr="00D7528B">
              <w:rPr>
                <w:sz w:val="24"/>
                <w:szCs w:val="24"/>
              </w:rPr>
              <w:t xml:space="preserve">Спорообразующие </w:t>
            </w:r>
          </w:p>
          <w:p w14:paraId="483130A3" w14:textId="77777777" w:rsidR="00CE54D5" w:rsidRPr="00D7528B" w:rsidRDefault="00CE54D5" w:rsidP="00334C3E">
            <w:pPr>
              <w:overflowPunct w:val="0"/>
              <w:autoSpaceDE w:val="0"/>
              <w:autoSpaceDN w:val="0"/>
              <w:adjustRightInd w:val="0"/>
              <w:ind w:left="-105" w:right="-131"/>
              <w:textAlignment w:val="baseline"/>
              <w:rPr>
                <w:sz w:val="24"/>
                <w:szCs w:val="24"/>
              </w:rPr>
            </w:pPr>
            <w:r w:rsidRPr="00D7528B">
              <w:rPr>
                <w:sz w:val="24"/>
                <w:szCs w:val="24"/>
              </w:rPr>
              <w:t>мезофильные аэробные и факультативно-анаэробныемикроорганизмы</w:t>
            </w:r>
            <w:r w:rsidR="00334C3E">
              <w:rPr>
                <w:sz w:val="24"/>
                <w:szCs w:val="24"/>
              </w:rPr>
              <w:t xml:space="preserve"> </w:t>
            </w:r>
            <w:r w:rsidRPr="00D7528B">
              <w:rPr>
                <w:sz w:val="24"/>
                <w:szCs w:val="24"/>
              </w:rPr>
              <w:t>групп  B.cereus и</w:t>
            </w:r>
            <w:r w:rsidR="00334C3E">
              <w:rPr>
                <w:sz w:val="24"/>
                <w:szCs w:val="24"/>
              </w:rPr>
              <w:t xml:space="preserve"> </w:t>
            </w:r>
            <w:r w:rsidRPr="00D7528B">
              <w:rPr>
                <w:sz w:val="24"/>
                <w:szCs w:val="24"/>
              </w:rPr>
              <w:t>(или) B.polymyxa</w:t>
            </w:r>
          </w:p>
        </w:tc>
        <w:tc>
          <w:tcPr>
            <w:tcW w:w="2268" w:type="dxa"/>
            <w:vMerge/>
            <w:vAlign w:val="center"/>
          </w:tcPr>
          <w:p w14:paraId="2223BB2D" w14:textId="77777777" w:rsidR="00CE54D5" w:rsidRPr="00D7528B" w:rsidRDefault="00CE54D5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68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FD07EA5" w14:textId="77777777" w:rsidR="00CE54D5" w:rsidRPr="00D7528B" w:rsidRDefault="00CE54D5" w:rsidP="001C1004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236"/>
              <w:textAlignment w:val="baseline"/>
              <w:rPr>
                <w:sz w:val="24"/>
                <w:szCs w:val="24"/>
              </w:rPr>
            </w:pPr>
            <w:r w:rsidRPr="00D7528B">
              <w:rPr>
                <w:sz w:val="24"/>
                <w:szCs w:val="24"/>
              </w:rPr>
              <w:t xml:space="preserve">ГОСТ 30425-97 </w:t>
            </w:r>
          </w:p>
          <w:p w14:paraId="0C975CDB" w14:textId="77777777" w:rsidR="00CE54D5" w:rsidRPr="00D7528B" w:rsidRDefault="00CE54D5" w:rsidP="001C1004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180" w:right="236"/>
              <w:textAlignment w:val="baseline"/>
              <w:rPr>
                <w:sz w:val="24"/>
                <w:szCs w:val="24"/>
              </w:rPr>
            </w:pPr>
          </w:p>
          <w:p w14:paraId="25D1FA07" w14:textId="77777777" w:rsidR="00CE54D5" w:rsidRPr="00D7528B" w:rsidRDefault="00CE54D5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80"/>
              <w:textAlignment w:val="baseline"/>
              <w:rPr>
                <w:sz w:val="24"/>
                <w:szCs w:val="24"/>
              </w:rPr>
            </w:pPr>
          </w:p>
        </w:tc>
      </w:tr>
      <w:tr w:rsidR="00CE54D5" w:rsidRPr="00D7528B" w14:paraId="07BFE5F7" w14:textId="77777777" w:rsidTr="00334C3E">
        <w:trPr>
          <w:trHeight w:val="170"/>
        </w:trPr>
        <w:tc>
          <w:tcPr>
            <w:tcW w:w="709" w:type="dxa"/>
          </w:tcPr>
          <w:p w14:paraId="3A5714D2" w14:textId="77777777" w:rsidR="00CE54D5" w:rsidRPr="0044567D" w:rsidRDefault="00CE54D5" w:rsidP="00334C3E">
            <w:pPr>
              <w:tabs>
                <w:tab w:val="left" w:pos="601"/>
              </w:tabs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4"/>
                <w:szCs w:val="24"/>
              </w:rPr>
            </w:pPr>
            <w:r w:rsidRPr="0044567D">
              <w:rPr>
                <w:sz w:val="24"/>
                <w:szCs w:val="24"/>
              </w:rPr>
              <w:t>11.1</w:t>
            </w:r>
            <w:r>
              <w:rPr>
                <w:sz w:val="24"/>
                <w:szCs w:val="24"/>
              </w:rPr>
              <w:t>5</w:t>
            </w:r>
            <w:r w:rsidR="00334C3E">
              <w:rPr>
                <w:sz w:val="24"/>
                <w:szCs w:val="24"/>
              </w:rPr>
              <w:t>*</w:t>
            </w:r>
          </w:p>
        </w:tc>
        <w:tc>
          <w:tcPr>
            <w:tcW w:w="1985" w:type="dxa"/>
            <w:vMerge/>
          </w:tcPr>
          <w:p w14:paraId="39C6911C" w14:textId="77777777" w:rsidR="00CE54D5" w:rsidRPr="0044567D" w:rsidRDefault="00CE54D5" w:rsidP="005216A3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11B9AA54" w14:textId="77777777" w:rsidR="00CE54D5" w:rsidRPr="0044567D" w:rsidRDefault="00CE54D5" w:rsidP="005216A3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1AC8131D" w14:textId="77777777" w:rsidR="00CE54D5" w:rsidRPr="00D7528B" w:rsidRDefault="00CE54D5" w:rsidP="00334C3E">
            <w:pPr>
              <w:overflowPunct w:val="0"/>
              <w:autoSpaceDE w:val="0"/>
              <w:autoSpaceDN w:val="0"/>
              <w:adjustRightInd w:val="0"/>
              <w:ind w:left="-105" w:right="-131"/>
              <w:textAlignment w:val="baseline"/>
              <w:rPr>
                <w:sz w:val="24"/>
                <w:szCs w:val="24"/>
              </w:rPr>
            </w:pPr>
            <w:r w:rsidRPr="00D7528B">
              <w:rPr>
                <w:sz w:val="24"/>
                <w:szCs w:val="24"/>
              </w:rPr>
              <w:t xml:space="preserve">Спорообразующие </w:t>
            </w:r>
          </w:p>
          <w:p w14:paraId="0891F4AA" w14:textId="77777777" w:rsidR="00CE54D5" w:rsidRPr="00D7528B" w:rsidRDefault="00CE54D5" w:rsidP="00334C3E">
            <w:pPr>
              <w:overflowPunct w:val="0"/>
              <w:autoSpaceDE w:val="0"/>
              <w:autoSpaceDN w:val="0"/>
              <w:adjustRightInd w:val="0"/>
              <w:ind w:left="-105" w:right="-131"/>
              <w:textAlignment w:val="baseline"/>
              <w:rPr>
                <w:sz w:val="24"/>
                <w:szCs w:val="24"/>
              </w:rPr>
            </w:pPr>
            <w:r w:rsidRPr="00D7528B">
              <w:rPr>
                <w:sz w:val="24"/>
                <w:szCs w:val="24"/>
              </w:rPr>
              <w:t>мезофильные аэроб-</w:t>
            </w:r>
          </w:p>
          <w:p w14:paraId="6263C8EA" w14:textId="77777777" w:rsidR="00CE54D5" w:rsidRPr="00D7528B" w:rsidRDefault="00CE54D5" w:rsidP="00334C3E">
            <w:pPr>
              <w:overflowPunct w:val="0"/>
              <w:autoSpaceDE w:val="0"/>
              <w:autoSpaceDN w:val="0"/>
              <w:adjustRightInd w:val="0"/>
              <w:ind w:left="-105" w:right="-131"/>
              <w:textAlignment w:val="baseline"/>
              <w:rPr>
                <w:sz w:val="24"/>
                <w:szCs w:val="24"/>
              </w:rPr>
            </w:pPr>
            <w:r w:rsidRPr="00D7528B">
              <w:rPr>
                <w:sz w:val="24"/>
                <w:szCs w:val="24"/>
              </w:rPr>
              <w:t>ные и факультатив-</w:t>
            </w:r>
          </w:p>
          <w:p w14:paraId="291FAAD3" w14:textId="77777777" w:rsidR="00CE54D5" w:rsidRPr="00D7528B" w:rsidRDefault="00CE54D5" w:rsidP="00334C3E">
            <w:pPr>
              <w:overflowPunct w:val="0"/>
              <w:autoSpaceDE w:val="0"/>
              <w:autoSpaceDN w:val="0"/>
              <w:adjustRightInd w:val="0"/>
              <w:ind w:left="-105" w:right="-131"/>
              <w:textAlignment w:val="baseline"/>
              <w:rPr>
                <w:sz w:val="24"/>
                <w:szCs w:val="24"/>
              </w:rPr>
            </w:pPr>
            <w:r w:rsidRPr="00D7528B">
              <w:rPr>
                <w:sz w:val="24"/>
                <w:szCs w:val="24"/>
              </w:rPr>
              <w:t>но-анаэробные</w:t>
            </w:r>
            <w:r>
              <w:rPr>
                <w:sz w:val="24"/>
                <w:szCs w:val="24"/>
              </w:rPr>
              <w:t xml:space="preserve"> </w:t>
            </w:r>
            <w:r w:rsidRPr="00D7528B">
              <w:rPr>
                <w:sz w:val="24"/>
                <w:szCs w:val="24"/>
              </w:rPr>
              <w:t>микроорганизмы</w:t>
            </w:r>
            <w:r>
              <w:rPr>
                <w:sz w:val="24"/>
                <w:szCs w:val="24"/>
              </w:rPr>
              <w:t xml:space="preserve"> г</w:t>
            </w:r>
            <w:r w:rsidRPr="00D7528B">
              <w:rPr>
                <w:sz w:val="24"/>
                <w:szCs w:val="24"/>
              </w:rPr>
              <w:t>руппы   B. subtilis</w:t>
            </w:r>
          </w:p>
        </w:tc>
        <w:tc>
          <w:tcPr>
            <w:tcW w:w="2268" w:type="dxa"/>
            <w:vMerge/>
            <w:vAlign w:val="center"/>
          </w:tcPr>
          <w:p w14:paraId="3EE9371F" w14:textId="77777777" w:rsidR="00CE54D5" w:rsidRPr="00D7528B" w:rsidRDefault="00CE54D5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68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3F46B45" w14:textId="77777777" w:rsidR="00CE54D5" w:rsidRPr="00D7528B" w:rsidRDefault="00CE54D5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236"/>
              <w:textAlignment w:val="baseline"/>
              <w:rPr>
                <w:sz w:val="24"/>
                <w:szCs w:val="24"/>
              </w:rPr>
            </w:pPr>
            <w:r w:rsidRPr="00D7528B">
              <w:rPr>
                <w:sz w:val="24"/>
                <w:szCs w:val="24"/>
              </w:rPr>
              <w:t xml:space="preserve">ГОСТ 30425-97 </w:t>
            </w:r>
          </w:p>
          <w:p w14:paraId="22C3E2BA" w14:textId="77777777" w:rsidR="00CE54D5" w:rsidRPr="00D7528B" w:rsidRDefault="00CE54D5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180" w:right="236"/>
              <w:textAlignment w:val="baseline"/>
              <w:rPr>
                <w:sz w:val="24"/>
                <w:szCs w:val="24"/>
              </w:rPr>
            </w:pPr>
          </w:p>
          <w:p w14:paraId="4FDDB6F0" w14:textId="77777777" w:rsidR="00CE54D5" w:rsidRPr="00D7528B" w:rsidRDefault="00CE54D5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80"/>
              <w:textAlignment w:val="baseline"/>
              <w:rPr>
                <w:sz w:val="24"/>
                <w:szCs w:val="24"/>
              </w:rPr>
            </w:pPr>
          </w:p>
        </w:tc>
      </w:tr>
      <w:tr w:rsidR="00CE54D5" w:rsidRPr="00D7528B" w14:paraId="35BDA025" w14:textId="77777777" w:rsidTr="00334C3E">
        <w:trPr>
          <w:trHeight w:val="170"/>
        </w:trPr>
        <w:tc>
          <w:tcPr>
            <w:tcW w:w="709" w:type="dxa"/>
          </w:tcPr>
          <w:p w14:paraId="67E5E0DC" w14:textId="77777777" w:rsidR="00CE54D5" w:rsidRPr="0044567D" w:rsidRDefault="00CE54D5" w:rsidP="00334C3E">
            <w:pPr>
              <w:tabs>
                <w:tab w:val="left" w:pos="601"/>
              </w:tabs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4"/>
                <w:szCs w:val="24"/>
              </w:rPr>
            </w:pPr>
            <w:r w:rsidRPr="0044567D">
              <w:rPr>
                <w:sz w:val="24"/>
                <w:szCs w:val="24"/>
              </w:rPr>
              <w:t>11.1</w:t>
            </w:r>
            <w:r>
              <w:rPr>
                <w:sz w:val="24"/>
                <w:szCs w:val="24"/>
              </w:rPr>
              <w:t>6</w:t>
            </w:r>
            <w:r w:rsidR="00334C3E">
              <w:rPr>
                <w:sz w:val="24"/>
                <w:szCs w:val="24"/>
              </w:rPr>
              <w:t>*</w:t>
            </w:r>
          </w:p>
        </w:tc>
        <w:tc>
          <w:tcPr>
            <w:tcW w:w="1985" w:type="dxa"/>
            <w:vMerge/>
          </w:tcPr>
          <w:p w14:paraId="78F05799" w14:textId="77777777" w:rsidR="00CE54D5" w:rsidRPr="0044567D" w:rsidRDefault="00CE54D5" w:rsidP="005216A3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375D7634" w14:textId="77777777" w:rsidR="00CE54D5" w:rsidRPr="0044567D" w:rsidRDefault="00CE54D5" w:rsidP="005216A3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178C78D8" w14:textId="77777777" w:rsidR="00CE54D5" w:rsidRPr="00D7528B" w:rsidRDefault="00CE54D5" w:rsidP="00334C3E">
            <w:pPr>
              <w:overflowPunct w:val="0"/>
              <w:autoSpaceDE w:val="0"/>
              <w:autoSpaceDN w:val="0"/>
              <w:adjustRightInd w:val="0"/>
              <w:ind w:right="-131"/>
              <w:textAlignment w:val="baseline"/>
              <w:rPr>
                <w:sz w:val="24"/>
                <w:szCs w:val="24"/>
              </w:rPr>
            </w:pPr>
            <w:r w:rsidRPr="00D7528B">
              <w:rPr>
                <w:sz w:val="24"/>
                <w:szCs w:val="24"/>
              </w:rPr>
              <w:t>Мезофильные</w:t>
            </w:r>
            <w:r>
              <w:rPr>
                <w:sz w:val="24"/>
                <w:szCs w:val="24"/>
              </w:rPr>
              <w:t xml:space="preserve"> </w:t>
            </w:r>
            <w:r w:rsidRPr="00D7528B">
              <w:rPr>
                <w:sz w:val="24"/>
                <w:szCs w:val="24"/>
              </w:rPr>
              <w:t>клост-</w:t>
            </w:r>
          </w:p>
          <w:p w14:paraId="0304A2AE" w14:textId="77777777" w:rsidR="00CE54D5" w:rsidRPr="00A90016" w:rsidRDefault="00CE54D5" w:rsidP="005557A3">
            <w:pPr>
              <w:overflowPunct w:val="0"/>
              <w:autoSpaceDE w:val="0"/>
              <w:autoSpaceDN w:val="0"/>
              <w:adjustRightInd w:val="0"/>
              <w:ind w:right="-131"/>
              <w:textAlignment w:val="baseline"/>
              <w:rPr>
                <w:sz w:val="24"/>
                <w:szCs w:val="24"/>
              </w:rPr>
            </w:pPr>
            <w:r w:rsidRPr="00D7528B">
              <w:rPr>
                <w:sz w:val="24"/>
                <w:szCs w:val="24"/>
              </w:rPr>
              <w:t xml:space="preserve">ридии C.  </w:t>
            </w:r>
            <w:r w:rsidRPr="00D7528B">
              <w:rPr>
                <w:sz w:val="24"/>
                <w:szCs w:val="24"/>
                <w:lang w:val="en-US"/>
              </w:rPr>
              <w:t>Botulinum</w:t>
            </w:r>
            <w:r w:rsidRPr="00A90016">
              <w:rPr>
                <w:sz w:val="24"/>
                <w:szCs w:val="24"/>
              </w:rPr>
              <w:t xml:space="preserve"> </w:t>
            </w:r>
            <w:r w:rsidRPr="00D7528B">
              <w:rPr>
                <w:sz w:val="24"/>
                <w:szCs w:val="24"/>
              </w:rPr>
              <w:t>и</w:t>
            </w:r>
            <w:r w:rsidRPr="00A90016">
              <w:rPr>
                <w:sz w:val="24"/>
                <w:szCs w:val="24"/>
              </w:rPr>
              <w:t xml:space="preserve"> (</w:t>
            </w:r>
            <w:r w:rsidRPr="00D7528B">
              <w:rPr>
                <w:sz w:val="24"/>
                <w:szCs w:val="24"/>
              </w:rPr>
              <w:t>или</w:t>
            </w:r>
            <w:r w:rsidRPr="00A90016">
              <w:rPr>
                <w:sz w:val="24"/>
                <w:szCs w:val="24"/>
              </w:rPr>
              <w:t>)</w:t>
            </w:r>
            <w:r w:rsidR="005557A3" w:rsidRPr="00A90016">
              <w:rPr>
                <w:sz w:val="24"/>
                <w:szCs w:val="24"/>
              </w:rPr>
              <w:t xml:space="preserve">  </w:t>
            </w:r>
            <w:r w:rsidRPr="005557A3">
              <w:rPr>
                <w:sz w:val="24"/>
                <w:szCs w:val="24"/>
                <w:lang w:val="en-US"/>
              </w:rPr>
              <w:t>C</w:t>
            </w:r>
            <w:r w:rsidRPr="00A90016">
              <w:rPr>
                <w:sz w:val="24"/>
                <w:szCs w:val="24"/>
              </w:rPr>
              <w:t>.</w:t>
            </w:r>
            <w:r w:rsidRPr="00D7528B">
              <w:rPr>
                <w:sz w:val="24"/>
                <w:szCs w:val="24"/>
              </w:rPr>
              <w:t>Р</w:t>
            </w:r>
            <w:r w:rsidRPr="005557A3">
              <w:rPr>
                <w:sz w:val="24"/>
                <w:szCs w:val="24"/>
                <w:lang w:val="en-US"/>
              </w:rPr>
              <w:t>erfringens</w:t>
            </w:r>
          </w:p>
        </w:tc>
        <w:tc>
          <w:tcPr>
            <w:tcW w:w="2268" w:type="dxa"/>
            <w:vMerge/>
            <w:vAlign w:val="center"/>
          </w:tcPr>
          <w:p w14:paraId="63E1A721" w14:textId="77777777" w:rsidR="00CE54D5" w:rsidRPr="00A90016" w:rsidRDefault="00CE54D5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68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2D5867D" w14:textId="77777777" w:rsidR="00CE54D5" w:rsidRPr="00D7528B" w:rsidRDefault="00CE54D5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236"/>
              <w:textAlignment w:val="baseline"/>
              <w:rPr>
                <w:sz w:val="24"/>
                <w:szCs w:val="24"/>
              </w:rPr>
            </w:pPr>
            <w:r w:rsidRPr="00D7528B">
              <w:rPr>
                <w:sz w:val="24"/>
                <w:szCs w:val="24"/>
              </w:rPr>
              <w:t xml:space="preserve">ГОСТ 30425-97 </w:t>
            </w:r>
          </w:p>
          <w:p w14:paraId="349550AA" w14:textId="77777777" w:rsidR="00CE54D5" w:rsidRPr="00D7528B" w:rsidRDefault="00CE54D5" w:rsidP="005216A3">
            <w:pPr>
              <w:tabs>
                <w:tab w:val="left" w:pos="284"/>
                <w:tab w:val="left" w:pos="1911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D7528B">
              <w:rPr>
                <w:sz w:val="24"/>
                <w:szCs w:val="24"/>
              </w:rPr>
              <w:t xml:space="preserve">ГОСТ 10444.7-86 </w:t>
            </w:r>
          </w:p>
          <w:p w14:paraId="5F4448C5" w14:textId="77777777" w:rsidR="00CE54D5" w:rsidRPr="00D7528B" w:rsidRDefault="00CE54D5" w:rsidP="005216A3">
            <w:pPr>
              <w:tabs>
                <w:tab w:val="left" w:pos="284"/>
                <w:tab w:val="left" w:pos="1911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D7528B">
              <w:rPr>
                <w:sz w:val="24"/>
                <w:szCs w:val="24"/>
              </w:rPr>
              <w:t xml:space="preserve">ГОСТ 10444.9-88 </w:t>
            </w:r>
          </w:p>
          <w:p w14:paraId="59A8A48D" w14:textId="77777777" w:rsidR="00CE54D5" w:rsidRPr="00D7528B" w:rsidRDefault="00CE54D5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80"/>
              <w:textAlignment w:val="baseline"/>
              <w:rPr>
                <w:sz w:val="24"/>
                <w:szCs w:val="24"/>
              </w:rPr>
            </w:pPr>
          </w:p>
        </w:tc>
      </w:tr>
      <w:tr w:rsidR="00CE54D5" w:rsidRPr="00D7528B" w14:paraId="3398DC30" w14:textId="77777777" w:rsidTr="00334C3E">
        <w:trPr>
          <w:trHeight w:val="170"/>
        </w:trPr>
        <w:tc>
          <w:tcPr>
            <w:tcW w:w="709" w:type="dxa"/>
          </w:tcPr>
          <w:p w14:paraId="46B58CFF" w14:textId="77777777" w:rsidR="00CE54D5" w:rsidRPr="0044567D" w:rsidRDefault="00CE54D5" w:rsidP="005557A3">
            <w:pPr>
              <w:tabs>
                <w:tab w:val="left" w:pos="601"/>
              </w:tabs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4"/>
                <w:szCs w:val="24"/>
              </w:rPr>
            </w:pPr>
            <w:r w:rsidRPr="0044567D">
              <w:rPr>
                <w:sz w:val="24"/>
                <w:szCs w:val="24"/>
              </w:rPr>
              <w:lastRenderedPageBreak/>
              <w:t>11.1</w:t>
            </w:r>
            <w:r>
              <w:rPr>
                <w:sz w:val="24"/>
                <w:szCs w:val="24"/>
              </w:rPr>
              <w:t>7</w:t>
            </w:r>
            <w:r w:rsidR="005557A3">
              <w:rPr>
                <w:sz w:val="24"/>
                <w:szCs w:val="24"/>
              </w:rPr>
              <w:t>*</w:t>
            </w:r>
          </w:p>
        </w:tc>
        <w:tc>
          <w:tcPr>
            <w:tcW w:w="1985" w:type="dxa"/>
            <w:vMerge/>
          </w:tcPr>
          <w:p w14:paraId="3DEEFF82" w14:textId="77777777" w:rsidR="00CE54D5" w:rsidRPr="0044567D" w:rsidRDefault="00CE54D5" w:rsidP="005216A3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14CCF525" w14:textId="77777777" w:rsidR="00CE54D5" w:rsidRPr="0044567D" w:rsidRDefault="00CE54D5" w:rsidP="005216A3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15E55AE5" w14:textId="77777777" w:rsidR="00CE54D5" w:rsidRPr="00D7528B" w:rsidRDefault="00CE54D5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7528B">
              <w:rPr>
                <w:sz w:val="24"/>
                <w:szCs w:val="24"/>
              </w:rPr>
              <w:t>Другие мезофиль-ные</w:t>
            </w:r>
            <w:r>
              <w:rPr>
                <w:sz w:val="24"/>
                <w:szCs w:val="24"/>
              </w:rPr>
              <w:t xml:space="preserve"> </w:t>
            </w:r>
            <w:r w:rsidRPr="00D7528B">
              <w:rPr>
                <w:sz w:val="24"/>
                <w:szCs w:val="24"/>
              </w:rPr>
              <w:t>клостридии</w:t>
            </w:r>
          </w:p>
        </w:tc>
        <w:tc>
          <w:tcPr>
            <w:tcW w:w="2268" w:type="dxa"/>
            <w:vMerge/>
          </w:tcPr>
          <w:p w14:paraId="1ADCBD7D" w14:textId="77777777" w:rsidR="00CE54D5" w:rsidRPr="00D7528B" w:rsidRDefault="00CE54D5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188" w:right="18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15E2407" w14:textId="77777777" w:rsidR="00CE54D5" w:rsidRPr="00D7528B" w:rsidRDefault="00CE54D5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7528B">
              <w:rPr>
                <w:sz w:val="24"/>
                <w:szCs w:val="24"/>
              </w:rPr>
              <w:t xml:space="preserve">ГОСТ 30425-97 </w:t>
            </w:r>
          </w:p>
        </w:tc>
      </w:tr>
      <w:tr w:rsidR="00CE54D5" w:rsidRPr="00D7528B" w14:paraId="1FB5E5B9" w14:textId="77777777" w:rsidTr="00334C3E">
        <w:trPr>
          <w:trHeight w:val="170"/>
        </w:trPr>
        <w:tc>
          <w:tcPr>
            <w:tcW w:w="709" w:type="dxa"/>
          </w:tcPr>
          <w:p w14:paraId="0A43E765" w14:textId="77777777" w:rsidR="00CE54D5" w:rsidRPr="0044567D" w:rsidRDefault="00CE54D5" w:rsidP="005557A3">
            <w:pPr>
              <w:tabs>
                <w:tab w:val="left" w:pos="601"/>
              </w:tabs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4"/>
                <w:szCs w:val="24"/>
              </w:rPr>
            </w:pPr>
            <w:r w:rsidRPr="0044567D">
              <w:rPr>
                <w:sz w:val="24"/>
                <w:szCs w:val="24"/>
              </w:rPr>
              <w:t>11.1</w:t>
            </w:r>
            <w:r>
              <w:rPr>
                <w:sz w:val="24"/>
                <w:szCs w:val="24"/>
              </w:rPr>
              <w:t>8</w:t>
            </w:r>
            <w:r w:rsidR="005557A3">
              <w:rPr>
                <w:sz w:val="24"/>
                <w:szCs w:val="24"/>
              </w:rPr>
              <w:t>*</w:t>
            </w:r>
          </w:p>
        </w:tc>
        <w:tc>
          <w:tcPr>
            <w:tcW w:w="1985" w:type="dxa"/>
            <w:vMerge/>
          </w:tcPr>
          <w:p w14:paraId="6A10CBE1" w14:textId="77777777" w:rsidR="00CE54D5" w:rsidRPr="0044567D" w:rsidRDefault="00CE54D5" w:rsidP="005216A3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216A6DCD" w14:textId="77777777" w:rsidR="00CE54D5" w:rsidRPr="0044567D" w:rsidRDefault="00CE54D5" w:rsidP="005216A3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0B031D01" w14:textId="77777777" w:rsidR="00CE54D5" w:rsidRPr="00D7528B" w:rsidRDefault="00CE54D5" w:rsidP="005216A3">
            <w:pPr>
              <w:tabs>
                <w:tab w:val="left" w:pos="179"/>
                <w:tab w:val="left" w:pos="50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7528B">
              <w:rPr>
                <w:sz w:val="24"/>
                <w:szCs w:val="24"/>
              </w:rPr>
              <w:t xml:space="preserve">Спорообразующие </w:t>
            </w:r>
          </w:p>
          <w:p w14:paraId="117C6670" w14:textId="77777777" w:rsidR="00CE54D5" w:rsidRPr="00D7528B" w:rsidRDefault="00CE54D5" w:rsidP="005216A3">
            <w:pPr>
              <w:tabs>
                <w:tab w:val="left" w:pos="179"/>
                <w:tab w:val="left" w:pos="505"/>
              </w:tabs>
              <w:overflowPunct w:val="0"/>
              <w:autoSpaceDE w:val="0"/>
              <w:autoSpaceDN w:val="0"/>
              <w:adjustRightInd w:val="0"/>
              <w:ind w:right="-131"/>
              <w:textAlignment w:val="baseline"/>
              <w:rPr>
                <w:sz w:val="24"/>
                <w:szCs w:val="24"/>
              </w:rPr>
            </w:pPr>
            <w:r w:rsidRPr="00D7528B">
              <w:rPr>
                <w:sz w:val="24"/>
                <w:szCs w:val="24"/>
              </w:rPr>
              <w:t>термофильные анаэ-</w:t>
            </w:r>
          </w:p>
          <w:p w14:paraId="6C729D91" w14:textId="77777777" w:rsidR="00CE54D5" w:rsidRPr="00D7528B" w:rsidRDefault="00CE54D5" w:rsidP="005216A3">
            <w:pPr>
              <w:tabs>
                <w:tab w:val="left" w:pos="179"/>
                <w:tab w:val="left" w:pos="50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7528B">
              <w:rPr>
                <w:sz w:val="24"/>
                <w:szCs w:val="24"/>
              </w:rPr>
              <w:t xml:space="preserve">робные, эробные и    </w:t>
            </w:r>
          </w:p>
          <w:p w14:paraId="0413BD70" w14:textId="77777777" w:rsidR="00CE54D5" w:rsidRPr="00D7528B" w:rsidRDefault="00CE54D5" w:rsidP="005216A3">
            <w:pPr>
              <w:tabs>
                <w:tab w:val="left" w:pos="179"/>
                <w:tab w:val="left" w:pos="505"/>
              </w:tabs>
              <w:overflowPunct w:val="0"/>
              <w:autoSpaceDE w:val="0"/>
              <w:autoSpaceDN w:val="0"/>
              <w:adjustRightInd w:val="0"/>
              <w:ind w:right="-131"/>
              <w:textAlignment w:val="baseline"/>
              <w:rPr>
                <w:sz w:val="24"/>
                <w:szCs w:val="24"/>
              </w:rPr>
            </w:pPr>
            <w:r w:rsidRPr="00D7528B">
              <w:rPr>
                <w:sz w:val="24"/>
                <w:szCs w:val="24"/>
              </w:rPr>
              <w:t xml:space="preserve">факультативно-анаэ- </w:t>
            </w:r>
          </w:p>
          <w:p w14:paraId="04572B9C" w14:textId="77777777" w:rsidR="00CE54D5" w:rsidRPr="00D7528B" w:rsidRDefault="00CE54D5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7528B">
              <w:rPr>
                <w:sz w:val="24"/>
                <w:szCs w:val="24"/>
              </w:rPr>
              <w:t>робные</w:t>
            </w:r>
            <w:r>
              <w:rPr>
                <w:sz w:val="24"/>
                <w:szCs w:val="24"/>
              </w:rPr>
              <w:t xml:space="preserve">  </w:t>
            </w:r>
            <w:r w:rsidRPr="00D7528B">
              <w:rPr>
                <w:sz w:val="24"/>
                <w:szCs w:val="24"/>
              </w:rPr>
              <w:t>микроорга-низмы</w:t>
            </w:r>
          </w:p>
        </w:tc>
        <w:tc>
          <w:tcPr>
            <w:tcW w:w="2268" w:type="dxa"/>
            <w:vMerge/>
            <w:vAlign w:val="center"/>
          </w:tcPr>
          <w:p w14:paraId="1F30C2CF" w14:textId="77777777" w:rsidR="00CE54D5" w:rsidRPr="00D7528B" w:rsidRDefault="00CE54D5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68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CAE4F73" w14:textId="77777777" w:rsidR="00CE54D5" w:rsidRPr="00D7528B" w:rsidRDefault="00CE54D5" w:rsidP="005216A3">
            <w:pPr>
              <w:tabs>
                <w:tab w:val="left" w:pos="284"/>
              </w:tabs>
              <w:autoSpaceDE w:val="0"/>
              <w:autoSpaceDN w:val="0"/>
              <w:adjustRightInd w:val="0"/>
              <w:ind w:right="236"/>
              <w:rPr>
                <w:sz w:val="24"/>
                <w:szCs w:val="24"/>
              </w:rPr>
            </w:pPr>
            <w:r w:rsidRPr="00D7528B">
              <w:rPr>
                <w:sz w:val="24"/>
                <w:szCs w:val="24"/>
              </w:rPr>
              <w:t xml:space="preserve">ГОСТ 30425-97 </w:t>
            </w:r>
          </w:p>
          <w:p w14:paraId="362AB6DC" w14:textId="77777777" w:rsidR="00CE54D5" w:rsidRPr="00D7528B" w:rsidRDefault="00CE54D5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80"/>
              <w:textAlignment w:val="baseline"/>
              <w:rPr>
                <w:sz w:val="24"/>
                <w:szCs w:val="24"/>
              </w:rPr>
            </w:pPr>
          </w:p>
        </w:tc>
      </w:tr>
      <w:tr w:rsidR="00CE54D5" w:rsidRPr="00D7528B" w14:paraId="72BF2907" w14:textId="77777777" w:rsidTr="00334C3E">
        <w:trPr>
          <w:trHeight w:val="1707"/>
        </w:trPr>
        <w:tc>
          <w:tcPr>
            <w:tcW w:w="709" w:type="dxa"/>
          </w:tcPr>
          <w:p w14:paraId="203AAED8" w14:textId="77777777" w:rsidR="00CE54D5" w:rsidRPr="0044567D" w:rsidRDefault="00CE54D5" w:rsidP="005557A3">
            <w:pPr>
              <w:tabs>
                <w:tab w:val="left" w:pos="601"/>
              </w:tabs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4"/>
                <w:szCs w:val="24"/>
              </w:rPr>
            </w:pPr>
            <w:r w:rsidRPr="0044567D">
              <w:rPr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>19</w:t>
            </w:r>
            <w:r w:rsidR="005557A3">
              <w:rPr>
                <w:sz w:val="24"/>
                <w:szCs w:val="24"/>
              </w:rPr>
              <w:t>*</w:t>
            </w:r>
          </w:p>
        </w:tc>
        <w:tc>
          <w:tcPr>
            <w:tcW w:w="1985" w:type="dxa"/>
            <w:vMerge/>
          </w:tcPr>
          <w:p w14:paraId="065256A2" w14:textId="77777777" w:rsidR="00CE54D5" w:rsidRPr="0044567D" w:rsidRDefault="00CE54D5" w:rsidP="005216A3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1FD2473E" w14:textId="77777777" w:rsidR="00CE54D5" w:rsidRPr="0044567D" w:rsidRDefault="00CE54D5" w:rsidP="005216A3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6103C673" w14:textId="77777777" w:rsidR="00CE54D5" w:rsidRPr="00D7528B" w:rsidRDefault="00CE54D5" w:rsidP="005216A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D7528B">
              <w:rPr>
                <w:sz w:val="24"/>
                <w:szCs w:val="24"/>
              </w:rPr>
              <w:t>Неспорообразующие</w:t>
            </w:r>
          </w:p>
          <w:p w14:paraId="68E11B11" w14:textId="77777777" w:rsidR="00CE54D5" w:rsidRPr="00D7528B" w:rsidRDefault="00CE54D5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7528B">
              <w:rPr>
                <w:sz w:val="24"/>
                <w:szCs w:val="24"/>
              </w:rPr>
              <w:t>микроорганизмы,</w:t>
            </w:r>
            <w:r>
              <w:rPr>
                <w:sz w:val="24"/>
                <w:szCs w:val="24"/>
              </w:rPr>
              <w:t xml:space="preserve"> </w:t>
            </w:r>
            <w:r w:rsidRPr="00D7528B">
              <w:rPr>
                <w:sz w:val="24"/>
                <w:szCs w:val="24"/>
              </w:rPr>
              <w:t xml:space="preserve"> в</w:t>
            </w:r>
          </w:p>
          <w:p w14:paraId="1ED84D98" w14:textId="77777777" w:rsidR="00CE54D5" w:rsidRPr="00D7528B" w:rsidRDefault="00CE54D5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7528B">
              <w:rPr>
                <w:sz w:val="24"/>
                <w:szCs w:val="24"/>
              </w:rPr>
              <w:t>том числе молочно-</w:t>
            </w:r>
          </w:p>
          <w:p w14:paraId="6B2581B4" w14:textId="77777777" w:rsidR="00CE54D5" w:rsidRPr="00D7528B" w:rsidRDefault="00CE54D5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7528B">
              <w:rPr>
                <w:sz w:val="24"/>
                <w:szCs w:val="24"/>
              </w:rPr>
              <w:t xml:space="preserve">кислые и (или) </w:t>
            </w:r>
          </w:p>
          <w:p w14:paraId="18EDCD28" w14:textId="77777777" w:rsidR="00CE54D5" w:rsidRPr="00D7528B" w:rsidRDefault="00CE54D5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7528B">
              <w:rPr>
                <w:sz w:val="24"/>
                <w:szCs w:val="24"/>
              </w:rPr>
              <w:t xml:space="preserve">плесневые грибы, </w:t>
            </w:r>
          </w:p>
          <w:p w14:paraId="75E42742" w14:textId="77777777" w:rsidR="00CE54D5" w:rsidRPr="00D7528B" w:rsidRDefault="00CE54D5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7528B">
              <w:rPr>
                <w:sz w:val="24"/>
                <w:szCs w:val="24"/>
              </w:rPr>
              <w:t>и (или) дрожжи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4CC303DD" w14:textId="77777777" w:rsidR="00CE54D5" w:rsidRPr="00D7528B" w:rsidRDefault="00CE54D5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68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0781CE9" w14:textId="77777777" w:rsidR="00CE54D5" w:rsidRPr="00D7528B" w:rsidRDefault="00CE54D5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236"/>
              <w:textAlignment w:val="baseline"/>
              <w:rPr>
                <w:sz w:val="24"/>
                <w:szCs w:val="24"/>
              </w:rPr>
            </w:pPr>
            <w:r w:rsidRPr="00D7528B">
              <w:rPr>
                <w:sz w:val="24"/>
                <w:szCs w:val="24"/>
              </w:rPr>
              <w:t xml:space="preserve">ГОСТ 30425-97 </w:t>
            </w:r>
          </w:p>
          <w:p w14:paraId="4AF9F880" w14:textId="77777777" w:rsidR="00CE54D5" w:rsidRPr="00D7528B" w:rsidRDefault="00CE54D5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80"/>
              <w:textAlignment w:val="baseline"/>
              <w:rPr>
                <w:sz w:val="24"/>
                <w:szCs w:val="24"/>
              </w:rPr>
            </w:pPr>
          </w:p>
        </w:tc>
      </w:tr>
      <w:tr w:rsidR="000969C1" w:rsidRPr="00D7528B" w14:paraId="316323B3" w14:textId="77777777" w:rsidTr="00334C3E">
        <w:trPr>
          <w:trHeight w:val="170"/>
        </w:trPr>
        <w:tc>
          <w:tcPr>
            <w:tcW w:w="709" w:type="dxa"/>
          </w:tcPr>
          <w:p w14:paraId="2A95EC47" w14:textId="77777777" w:rsidR="000969C1" w:rsidRPr="0044567D" w:rsidRDefault="000969C1" w:rsidP="005557A3">
            <w:pPr>
              <w:tabs>
                <w:tab w:val="left" w:pos="601"/>
              </w:tabs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4"/>
                <w:szCs w:val="24"/>
              </w:rPr>
            </w:pPr>
            <w:r w:rsidRPr="0044567D">
              <w:rPr>
                <w:sz w:val="24"/>
                <w:szCs w:val="24"/>
              </w:rPr>
              <w:t>11.2</w:t>
            </w:r>
            <w:r>
              <w:rPr>
                <w:sz w:val="24"/>
                <w:szCs w:val="24"/>
              </w:rPr>
              <w:t>0</w:t>
            </w:r>
            <w:r w:rsidR="005557A3">
              <w:rPr>
                <w:sz w:val="24"/>
                <w:szCs w:val="24"/>
              </w:rPr>
              <w:t>*</w:t>
            </w:r>
          </w:p>
        </w:tc>
        <w:tc>
          <w:tcPr>
            <w:tcW w:w="1985" w:type="dxa"/>
            <w:vMerge/>
          </w:tcPr>
          <w:p w14:paraId="549627A6" w14:textId="77777777" w:rsidR="000969C1" w:rsidRPr="0044567D" w:rsidRDefault="000969C1" w:rsidP="005216A3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1F7BEC90" w14:textId="77777777" w:rsidR="000969C1" w:rsidRPr="0044567D" w:rsidRDefault="000969C1" w:rsidP="005216A3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702F214F" w14:textId="77777777" w:rsidR="000969C1" w:rsidRPr="00D7528B" w:rsidRDefault="000969C1" w:rsidP="005216A3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4"/>
                <w:szCs w:val="24"/>
              </w:rPr>
            </w:pPr>
            <w:r w:rsidRPr="00D7528B">
              <w:rPr>
                <w:sz w:val="24"/>
                <w:szCs w:val="24"/>
              </w:rPr>
              <w:t>Выделение возбуди-</w:t>
            </w:r>
          </w:p>
          <w:p w14:paraId="5B1DBB19" w14:textId="77777777" w:rsidR="000969C1" w:rsidRPr="00D7528B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7528B">
              <w:rPr>
                <w:sz w:val="24"/>
                <w:szCs w:val="24"/>
              </w:rPr>
              <w:t xml:space="preserve">теля холеры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E9FA166" w14:textId="77777777" w:rsidR="00CE54D5" w:rsidRPr="00D7528B" w:rsidRDefault="00CE54D5" w:rsidP="00CE54D5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180"/>
              <w:jc w:val="both"/>
              <w:textAlignment w:val="baseline"/>
              <w:rPr>
                <w:sz w:val="24"/>
                <w:szCs w:val="24"/>
              </w:rPr>
            </w:pPr>
            <w:r w:rsidRPr="00D7528B">
              <w:rPr>
                <w:sz w:val="24"/>
                <w:szCs w:val="24"/>
              </w:rPr>
              <w:t xml:space="preserve">Инструкция </w:t>
            </w:r>
          </w:p>
          <w:p w14:paraId="6CFF8E6F" w14:textId="77777777" w:rsidR="000969C1" w:rsidRPr="00D7528B" w:rsidRDefault="00CE54D5" w:rsidP="00CE54D5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180"/>
              <w:jc w:val="both"/>
              <w:textAlignment w:val="baseline"/>
              <w:rPr>
                <w:sz w:val="24"/>
                <w:szCs w:val="24"/>
              </w:rPr>
            </w:pPr>
            <w:r w:rsidRPr="00D7528B">
              <w:rPr>
                <w:sz w:val="24"/>
                <w:szCs w:val="24"/>
              </w:rPr>
              <w:t>1.2.11-17-8-2004</w:t>
            </w:r>
          </w:p>
        </w:tc>
        <w:tc>
          <w:tcPr>
            <w:tcW w:w="2268" w:type="dxa"/>
          </w:tcPr>
          <w:p w14:paraId="23082400" w14:textId="77777777" w:rsidR="000969C1" w:rsidRPr="00D7528B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7528B">
              <w:rPr>
                <w:sz w:val="24"/>
                <w:szCs w:val="24"/>
              </w:rPr>
              <w:t xml:space="preserve">Инструкция </w:t>
            </w:r>
          </w:p>
          <w:p w14:paraId="0A59C83B" w14:textId="77777777" w:rsidR="000969C1" w:rsidRPr="00D7528B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7528B">
              <w:rPr>
                <w:sz w:val="24"/>
                <w:szCs w:val="24"/>
              </w:rPr>
              <w:t>1.2.11-17-8-2004</w:t>
            </w:r>
          </w:p>
        </w:tc>
      </w:tr>
      <w:tr w:rsidR="000969C1" w:rsidRPr="00D7528B" w14:paraId="765B834F" w14:textId="77777777" w:rsidTr="00334C3E">
        <w:trPr>
          <w:trHeight w:val="170"/>
        </w:trPr>
        <w:tc>
          <w:tcPr>
            <w:tcW w:w="709" w:type="dxa"/>
          </w:tcPr>
          <w:p w14:paraId="435D6092" w14:textId="77777777" w:rsidR="000969C1" w:rsidRPr="0044567D" w:rsidRDefault="000969C1" w:rsidP="005557A3">
            <w:pPr>
              <w:tabs>
                <w:tab w:val="left" w:pos="601"/>
              </w:tabs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4"/>
                <w:szCs w:val="24"/>
              </w:rPr>
            </w:pPr>
            <w:r w:rsidRPr="0044567D">
              <w:rPr>
                <w:sz w:val="24"/>
                <w:szCs w:val="24"/>
              </w:rPr>
              <w:t>11.2</w:t>
            </w:r>
            <w:r>
              <w:rPr>
                <w:sz w:val="24"/>
                <w:szCs w:val="24"/>
              </w:rPr>
              <w:t>1</w:t>
            </w:r>
            <w:r w:rsidR="005557A3">
              <w:rPr>
                <w:sz w:val="24"/>
                <w:szCs w:val="24"/>
              </w:rPr>
              <w:t>*</w:t>
            </w:r>
          </w:p>
        </w:tc>
        <w:tc>
          <w:tcPr>
            <w:tcW w:w="1985" w:type="dxa"/>
            <w:vMerge/>
          </w:tcPr>
          <w:p w14:paraId="704E9302" w14:textId="77777777" w:rsidR="000969C1" w:rsidRPr="0044567D" w:rsidRDefault="000969C1" w:rsidP="005216A3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116AA8FE" w14:textId="77777777" w:rsidR="000969C1" w:rsidRPr="0044567D" w:rsidRDefault="000969C1" w:rsidP="00DD4298">
            <w:pPr>
              <w:pStyle w:val="12"/>
              <w:ind w:hanging="55"/>
              <w:rPr>
                <w:sz w:val="24"/>
                <w:szCs w:val="24"/>
                <w:lang w:val="ru-RU"/>
              </w:rPr>
            </w:pPr>
            <w:r w:rsidRPr="0044567D">
              <w:rPr>
                <w:sz w:val="16"/>
                <w:szCs w:val="20"/>
              </w:rPr>
              <w:t>10.89/04.125</w:t>
            </w:r>
          </w:p>
        </w:tc>
        <w:tc>
          <w:tcPr>
            <w:tcW w:w="2410" w:type="dxa"/>
          </w:tcPr>
          <w:p w14:paraId="43E1D617" w14:textId="77777777" w:rsidR="000969C1" w:rsidRPr="00D7528B" w:rsidRDefault="000969C1" w:rsidP="00D47102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4"/>
                <w:szCs w:val="24"/>
              </w:rPr>
            </w:pPr>
            <w:r w:rsidRPr="00D7528B">
              <w:rPr>
                <w:sz w:val="24"/>
                <w:szCs w:val="24"/>
              </w:rPr>
              <w:t>Удельная (объемная активность цезия-  137</w:t>
            </w:r>
          </w:p>
        </w:tc>
        <w:tc>
          <w:tcPr>
            <w:tcW w:w="2268" w:type="dxa"/>
          </w:tcPr>
          <w:p w14:paraId="49DF0493" w14:textId="77777777" w:rsidR="000969C1" w:rsidRPr="00D7528B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215"/>
              <w:jc w:val="both"/>
              <w:textAlignment w:val="baseline"/>
              <w:rPr>
                <w:sz w:val="24"/>
                <w:szCs w:val="24"/>
              </w:rPr>
            </w:pPr>
            <w:r w:rsidRPr="00D7528B">
              <w:rPr>
                <w:sz w:val="24"/>
                <w:szCs w:val="24"/>
              </w:rPr>
              <w:t>ГН 10-117-99  (РДУ-</w:t>
            </w:r>
          </w:p>
          <w:p w14:paraId="0BBF5B8A" w14:textId="77777777" w:rsidR="000969C1" w:rsidRPr="00D7528B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180"/>
              <w:jc w:val="both"/>
              <w:textAlignment w:val="baseline"/>
              <w:rPr>
                <w:sz w:val="24"/>
                <w:szCs w:val="24"/>
              </w:rPr>
            </w:pPr>
            <w:r w:rsidRPr="00D7528B">
              <w:rPr>
                <w:sz w:val="24"/>
                <w:szCs w:val="24"/>
              </w:rPr>
              <w:t>99)</w:t>
            </w:r>
          </w:p>
        </w:tc>
        <w:tc>
          <w:tcPr>
            <w:tcW w:w="2268" w:type="dxa"/>
          </w:tcPr>
          <w:p w14:paraId="47277255" w14:textId="77777777" w:rsidR="000969C1" w:rsidRPr="00D7528B" w:rsidRDefault="000969C1" w:rsidP="005216A3">
            <w:pPr>
              <w:tabs>
                <w:tab w:val="left" w:pos="0"/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7528B">
              <w:rPr>
                <w:sz w:val="24"/>
                <w:szCs w:val="24"/>
              </w:rPr>
              <w:t xml:space="preserve">МВИ 179-95 </w:t>
            </w:r>
          </w:p>
          <w:p w14:paraId="4F59FF5E" w14:textId="77777777" w:rsidR="000969C1" w:rsidRDefault="000969C1" w:rsidP="00D14C39">
            <w:pPr>
              <w:tabs>
                <w:tab w:val="left" w:pos="0"/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  <w:lang w:val="en-US"/>
              </w:rPr>
            </w:pPr>
            <w:r w:rsidRPr="00D7528B">
              <w:rPr>
                <w:sz w:val="24"/>
                <w:szCs w:val="24"/>
              </w:rPr>
              <w:t>МВИ.МН 1823-2007</w:t>
            </w:r>
          </w:p>
          <w:p w14:paraId="4AA6A6D8" w14:textId="77777777" w:rsidR="000969C1" w:rsidRPr="00D14C39" w:rsidRDefault="000969C1" w:rsidP="004B4458">
            <w:pPr>
              <w:tabs>
                <w:tab w:val="left" w:pos="284"/>
              </w:tabs>
              <w:suppressAutoHyphens/>
              <w:rPr>
                <w:sz w:val="24"/>
                <w:szCs w:val="24"/>
                <w:lang w:val="en-US"/>
              </w:rPr>
            </w:pPr>
            <w:r w:rsidRPr="00DD4298">
              <w:rPr>
                <w:sz w:val="24"/>
                <w:szCs w:val="24"/>
              </w:rPr>
              <w:t>ГОСТ 32161-2013</w:t>
            </w:r>
          </w:p>
        </w:tc>
      </w:tr>
      <w:tr w:rsidR="005557A3" w:rsidRPr="00D7528B" w14:paraId="11671770" w14:textId="77777777" w:rsidTr="00334C3E">
        <w:trPr>
          <w:trHeight w:val="170"/>
        </w:trPr>
        <w:tc>
          <w:tcPr>
            <w:tcW w:w="709" w:type="dxa"/>
          </w:tcPr>
          <w:p w14:paraId="2FC95B8C" w14:textId="77777777" w:rsidR="005557A3" w:rsidRDefault="005557A3" w:rsidP="005557A3">
            <w:pPr>
              <w:tabs>
                <w:tab w:val="left" w:pos="601"/>
              </w:tabs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12.1</w:t>
            </w:r>
          </w:p>
          <w:p w14:paraId="5AC9C86C" w14:textId="77777777" w:rsidR="005557A3" w:rsidRPr="0044567D" w:rsidRDefault="005557A3" w:rsidP="005557A3">
            <w:pPr>
              <w:tabs>
                <w:tab w:val="left" w:pos="601"/>
              </w:tabs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</w:p>
        </w:tc>
        <w:tc>
          <w:tcPr>
            <w:tcW w:w="1985" w:type="dxa"/>
          </w:tcPr>
          <w:p w14:paraId="0A1ACAC7" w14:textId="77777777" w:rsidR="005557A3" w:rsidRPr="006814BA" w:rsidRDefault="005557A3" w:rsidP="005557A3">
            <w:pPr>
              <w:tabs>
                <w:tab w:val="left" w:pos="189"/>
                <w:tab w:val="left" w:pos="1735"/>
              </w:tabs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Продукция обще</w:t>
            </w:r>
            <w:r w:rsidRPr="0042323D">
              <w:rPr>
                <w:sz w:val="24"/>
                <w:szCs w:val="24"/>
              </w:rPr>
              <w:t xml:space="preserve">ственного питания, в </w:t>
            </w:r>
            <w:r>
              <w:rPr>
                <w:sz w:val="24"/>
                <w:szCs w:val="24"/>
              </w:rPr>
              <w:t>т</w:t>
            </w:r>
            <w:r w:rsidRPr="0042323D">
              <w:rPr>
                <w:sz w:val="24"/>
                <w:szCs w:val="24"/>
              </w:rPr>
              <w:t xml:space="preserve">ом числе кулинарная продукция и полуфабрикаты, блюда, рационы питания </w:t>
            </w:r>
          </w:p>
          <w:p w14:paraId="40E1EB37" w14:textId="77777777" w:rsidR="005557A3" w:rsidRPr="0044567D" w:rsidRDefault="005557A3" w:rsidP="005216A3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36097C4A" w14:textId="77777777" w:rsidR="005557A3" w:rsidRPr="0006673C" w:rsidRDefault="005557A3" w:rsidP="005557A3">
            <w:pPr>
              <w:ind w:hanging="108"/>
              <w:rPr>
                <w:sz w:val="16"/>
              </w:rPr>
            </w:pPr>
            <w:r w:rsidRPr="0006673C">
              <w:rPr>
                <w:sz w:val="16"/>
              </w:rPr>
              <w:t>10.85/42.000</w:t>
            </w:r>
          </w:p>
          <w:p w14:paraId="24F1FE86" w14:textId="77777777" w:rsidR="005557A3" w:rsidRPr="0044567D" w:rsidRDefault="005557A3" w:rsidP="00DD4298">
            <w:pPr>
              <w:pStyle w:val="12"/>
              <w:ind w:hanging="55"/>
              <w:rPr>
                <w:sz w:val="16"/>
                <w:szCs w:val="20"/>
              </w:rPr>
            </w:pPr>
          </w:p>
        </w:tc>
        <w:tc>
          <w:tcPr>
            <w:tcW w:w="2410" w:type="dxa"/>
          </w:tcPr>
          <w:p w14:paraId="72BE13C6" w14:textId="77777777" w:rsidR="005557A3" w:rsidRPr="0006673C" w:rsidRDefault="005557A3" w:rsidP="005557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Отбор образцов </w:t>
            </w:r>
          </w:p>
          <w:p w14:paraId="01097C82" w14:textId="77777777" w:rsidR="005557A3" w:rsidRPr="00D7528B" w:rsidRDefault="005557A3" w:rsidP="00D47102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3FA3827" w14:textId="77777777" w:rsidR="005557A3" w:rsidRDefault="005557A3" w:rsidP="005557A3">
            <w:pPr>
              <w:tabs>
                <w:tab w:val="left" w:pos="284"/>
                <w:tab w:val="left" w:pos="2443"/>
              </w:tabs>
              <w:suppressAutoHyphens/>
              <w:overflowPunct w:val="0"/>
              <w:autoSpaceDE w:val="0"/>
              <w:autoSpaceDN w:val="0"/>
              <w:adjustRightInd w:val="0"/>
              <w:ind w:right="-74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 по </w:t>
            </w:r>
            <w:r w:rsidRPr="0006673C">
              <w:rPr>
                <w:sz w:val="24"/>
                <w:szCs w:val="24"/>
              </w:rPr>
              <w:t>лабораторному контролю качества продукции в  общественном питании,  утв. МТ РБ и МЗ РБ от  21.04.2001 № 18/29</w:t>
            </w:r>
          </w:p>
          <w:p w14:paraId="11492177" w14:textId="77777777" w:rsidR="005557A3" w:rsidRPr="00D7528B" w:rsidRDefault="005557A3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215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D958362" w14:textId="77777777" w:rsidR="005557A3" w:rsidRPr="0006673C" w:rsidRDefault="005557A3" w:rsidP="005557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06673C">
              <w:rPr>
                <w:sz w:val="24"/>
                <w:szCs w:val="24"/>
              </w:rPr>
              <w:t xml:space="preserve">МУ 18/29 МТ РБ и  МЗ РБ от21.04.2001   </w:t>
            </w:r>
          </w:p>
          <w:p w14:paraId="2BDE2670" w14:textId="77777777" w:rsidR="005557A3" w:rsidRPr="0006673C" w:rsidRDefault="005557A3" w:rsidP="005557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6673C">
              <w:rPr>
                <w:sz w:val="24"/>
                <w:szCs w:val="24"/>
              </w:rPr>
              <w:t xml:space="preserve">п.3.2  п.11.2 </w:t>
            </w:r>
          </w:p>
          <w:p w14:paraId="04755661" w14:textId="77777777" w:rsidR="005557A3" w:rsidRPr="0006673C" w:rsidRDefault="005557A3" w:rsidP="005557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6673C">
              <w:rPr>
                <w:sz w:val="24"/>
                <w:szCs w:val="24"/>
              </w:rPr>
              <w:t xml:space="preserve">ГОСТ 4288-76 п.2.1 </w:t>
            </w:r>
          </w:p>
          <w:p w14:paraId="247F89DA" w14:textId="77777777" w:rsidR="005557A3" w:rsidRPr="0006673C" w:rsidRDefault="005557A3" w:rsidP="005557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6673C">
              <w:rPr>
                <w:sz w:val="24"/>
                <w:szCs w:val="24"/>
              </w:rPr>
              <w:t>СТБ 974-2016</w:t>
            </w:r>
          </w:p>
          <w:p w14:paraId="4BD83607" w14:textId="77777777" w:rsidR="005557A3" w:rsidRPr="0006673C" w:rsidRDefault="005557A3" w:rsidP="005557A3">
            <w:pPr>
              <w:tabs>
                <w:tab w:val="left" w:pos="0"/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6673C">
              <w:rPr>
                <w:sz w:val="24"/>
                <w:szCs w:val="24"/>
              </w:rPr>
              <w:t>ГОСТ 9792-73</w:t>
            </w:r>
          </w:p>
          <w:p w14:paraId="409D8F79" w14:textId="77777777" w:rsidR="005557A3" w:rsidRPr="0006673C" w:rsidRDefault="005557A3" w:rsidP="005557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06673C">
              <w:rPr>
                <w:sz w:val="24"/>
                <w:szCs w:val="24"/>
              </w:rPr>
              <w:t>СТБ 2160-2011</w:t>
            </w:r>
          </w:p>
          <w:p w14:paraId="7795E221" w14:textId="77777777" w:rsidR="005557A3" w:rsidRPr="0006673C" w:rsidRDefault="005557A3" w:rsidP="005557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6673C">
              <w:rPr>
                <w:sz w:val="24"/>
                <w:szCs w:val="24"/>
              </w:rPr>
              <w:t>ГОСТ 7702.0-74</w:t>
            </w:r>
          </w:p>
          <w:p w14:paraId="4C110FA3" w14:textId="77777777" w:rsidR="005557A3" w:rsidRPr="0006673C" w:rsidRDefault="005557A3" w:rsidP="005557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6673C">
              <w:rPr>
                <w:sz w:val="24"/>
                <w:szCs w:val="24"/>
              </w:rPr>
              <w:t>ГОСТ 31904-2012</w:t>
            </w:r>
          </w:p>
          <w:p w14:paraId="4591BF99" w14:textId="77777777" w:rsidR="005557A3" w:rsidRPr="0006673C" w:rsidRDefault="005557A3" w:rsidP="005557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6673C">
              <w:rPr>
                <w:sz w:val="24"/>
                <w:szCs w:val="24"/>
              </w:rPr>
              <w:t>СТБ 1053-2015</w:t>
            </w:r>
          </w:p>
          <w:p w14:paraId="03703331" w14:textId="77777777" w:rsidR="005557A3" w:rsidRPr="0006673C" w:rsidRDefault="005557A3" w:rsidP="005557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6673C">
              <w:rPr>
                <w:sz w:val="24"/>
                <w:szCs w:val="24"/>
              </w:rPr>
              <w:t>СТБ 1052-2011</w:t>
            </w:r>
          </w:p>
          <w:p w14:paraId="026893C7" w14:textId="77777777" w:rsidR="005557A3" w:rsidRPr="0006673C" w:rsidRDefault="005557A3" w:rsidP="005557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6673C">
              <w:rPr>
                <w:sz w:val="24"/>
                <w:szCs w:val="24"/>
              </w:rPr>
              <w:t>СТБ 1050-2008</w:t>
            </w:r>
          </w:p>
          <w:p w14:paraId="00F9FCE2" w14:textId="77777777" w:rsidR="005557A3" w:rsidRPr="00D7528B" w:rsidRDefault="005557A3" w:rsidP="005557A3">
            <w:pPr>
              <w:tabs>
                <w:tab w:val="left" w:pos="0"/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D4298">
              <w:rPr>
                <w:sz w:val="24"/>
                <w:szCs w:val="24"/>
              </w:rPr>
              <w:t>ГОСТ 32164-2013</w:t>
            </w:r>
          </w:p>
        </w:tc>
      </w:tr>
    </w:tbl>
    <w:p w14:paraId="3AFAEA0A" w14:textId="77777777" w:rsidR="00927444" w:rsidRDefault="00927444">
      <w:r>
        <w:br w:type="page"/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5"/>
        <w:gridCol w:w="1134"/>
        <w:gridCol w:w="2268"/>
        <w:gridCol w:w="2693"/>
        <w:gridCol w:w="2268"/>
      </w:tblGrid>
      <w:tr w:rsidR="005557A3" w:rsidRPr="00D7528B" w14:paraId="3E5373F8" w14:textId="77777777" w:rsidTr="008A47FD">
        <w:trPr>
          <w:trHeight w:val="573"/>
        </w:trPr>
        <w:tc>
          <w:tcPr>
            <w:tcW w:w="709" w:type="dxa"/>
          </w:tcPr>
          <w:p w14:paraId="46F15DDA" w14:textId="77777777" w:rsidR="005557A3" w:rsidRPr="0042323D" w:rsidRDefault="005557A3" w:rsidP="00927444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lastRenderedPageBreak/>
              <w:t>12.2</w:t>
            </w:r>
            <w:r w:rsidR="00927444">
              <w:rPr>
                <w:sz w:val="24"/>
                <w:szCs w:val="24"/>
              </w:rPr>
              <w:t>*</w:t>
            </w:r>
            <w:r w:rsidRPr="0042323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vMerge w:val="restart"/>
          </w:tcPr>
          <w:p w14:paraId="34AA468B" w14:textId="77777777" w:rsidR="005557A3" w:rsidRPr="006814BA" w:rsidRDefault="005557A3" w:rsidP="00970067">
            <w:pPr>
              <w:tabs>
                <w:tab w:val="left" w:pos="189"/>
                <w:tab w:val="left" w:pos="1735"/>
              </w:tabs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Продукция обще</w:t>
            </w:r>
            <w:r w:rsidRPr="0042323D">
              <w:rPr>
                <w:sz w:val="24"/>
                <w:szCs w:val="24"/>
              </w:rPr>
              <w:t xml:space="preserve">ственного питания, в </w:t>
            </w:r>
            <w:r>
              <w:rPr>
                <w:sz w:val="24"/>
                <w:szCs w:val="24"/>
              </w:rPr>
              <w:t>т</w:t>
            </w:r>
            <w:r w:rsidRPr="0042323D">
              <w:rPr>
                <w:sz w:val="24"/>
                <w:szCs w:val="24"/>
              </w:rPr>
              <w:t xml:space="preserve">ом числе кулинарная продукция и полуфабрикаты, блюда, рационы питания </w:t>
            </w:r>
          </w:p>
          <w:p w14:paraId="03610DE1" w14:textId="77777777" w:rsidR="005557A3" w:rsidRDefault="005557A3" w:rsidP="005216A3">
            <w:pPr>
              <w:rPr>
                <w:sz w:val="24"/>
                <w:szCs w:val="24"/>
              </w:rPr>
            </w:pPr>
          </w:p>
          <w:p w14:paraId="3D5E19E0" w14:textId="77777777" w:rsidR="005557A3" w:rsidRDefault="005557A3" w:rsidP="005216A3">
            <w:pPr>
              <w:rPr>
                <w:sz w:val="24"/>
                <w:szCs w:val="24"/>
              </w:rPr>
            </w:pPr>
          </w:p>
          <w:p w14:paraId="5E13757F" w14:textId="77777777" w:rsidR="005557A3" w:rsidRDefault="005557A3" w:rsidP="005216A3">
            <w:pPr>
              <w:rPr>
                <w:sz w:val="24"/>
                <w:szCs w:val="24"/>
              </w:rPr>
            </w:pPr>
          </w:p>
          <w:p w14:paraId="2B8F8226" w14:textId="77777777" w:rsidR="005557A3" w:rsidRDefault="005557A3" w:rsidP="005216A3">
            <w:pPr>
              <w:rPr>
                <w:sz w:val="24"/>
                <w:szCs w:val="24"/>
              </w:rPr>
            </w:pPr>
          </w:p>
          <w:p w14:paraId="3B80ACB1" w14:textId="77777777" w:rsidR="005557A3" w:rsidRDefault="005557A3" w:rsidP="005216A3">
            <w:pPr>
              <w:rPr>
                <w:sz w:val="24"/>
                <w:szCs w:val="24"/>
              </w:rPr>
            </w:pPr>
          </w:p>
          <w:p w14:paraId="526DE7AE" w14:textId="77777777" w:rsidR="005557A3" w:rsidRDefault="005557A3" w:rsidP="005216A3">
            <w:pPr>
              <w:rPr>
                <w:sz w:val="24"/>
                <w:szCs w:val="24"/>
              </w:rPr>
            </w:pPr>
          </w:p>
          <w:p w14:paraId="5D5DCED5" w14:textId="77777777" w:rsidR="005557A3" w:rsidRDefault="005557A3" w:rsidP="005216A3">
            <w:pPr>
              <w:rPr>
                <w:sz w:val="24"/>
                <w:szCs w:val="24"/>
              </w:rPr>
            </w:pPr>
          </w:p>
          <w:p w14:paraId="72D4AC4C" w14:textId="77777777" w:rsidR="005557A3" w:rsidRDefault="005557A3" w:rsidP="005216A3">
            <w:pPr>
              <w:rPr>
                <w:sz w:val="24"/>
                <w:szCs w:val="24"/>
              </w:rPr>
            </w:pPr>
          </w:p>
          <w:p w14:paraId="63E2E787" w14:textId="77777777" w:rsidR="005557A3" w:rsidRDefault="005557A3" w:rsidP="005216A3">
            <w:pPr>
              <w:rPr>
                <w:sz w:val="24"/>
                <w:szCs w:val="24"/>
              </w:rPr>
            </w:pPr>
          </w:p>
          <w:p w14:paraId="12D91311" w14:textId="77777777" w:rsidR="005557A3" w:rsidRDefault="005557A3" w:rsidP="005216A3">
            <w:pPr>
              <w:rPr>
                <w:sz w:val="24"/>
                <w:szCs w:val="24"/>
              </w:rPr>
            </w:pPr>
          </w:p>
          <w:p w14:paraId="2CBD31AB" w14:textId="77777777" w:rsidR="005557A3" w:rsidRDefault="005557A3" w:rsidP="005216A3">
            <w:pPr>
              <w:rPr>
                <w:sz w:val="24"/>
                <w:szCs w:val="24"/>
              </w:rPr>
            </w:pPr>
          </w:p>
          <w:p w14:paraId="71273354" w14:textId="77777777" w:rsidR="005557A3" w:rsidRDefault="005557A3" w:rsidP="005216A3">
            <w:pPr>
              <w:rPr>
                <w:sz w:val="24"/>
                <w:szCs w:val="24"/>
              </w:rPr>
            </w:pPr>
          </w:p>
          <w:p w14:paraId="07E8FEED" w14:textId="77777777" w:rsidR="005557A3" w:rsidRDefault="005557A3" w:rsidP="005216A3">
            <w:pPr>
              <w:rPr>
                <w:sz w:val="24"/>
                <w:szCs w:val="24"/>
              </w:rPr>
            </w:pPr>
          </w:p>
          <w:p w14:paraId="108882AC" w14:textId="77777777" w:rsidR="005557A3" w:rsidRDefault="005557A3" w:rsidP="005216A3">
            <w:pPr>
              <w:rPr>
                <w:sz w:val="24"/>
                <w:szCs w:val="24"/>
              </w:rPr>
            </w:pPr>
          </w:p>
          <w:p w14:paraId="6009B947" w14:textId="77777777" w:rsidR="005557A3" w:rsidRDefault="005557A3" w:rsidP="005216A3">
            <w:pPr>
              <w:rPr>
                <w:sz w:val="24"/>
                <w:szCs w:val="24"/>
              </w:rPr>
            </w:pPr>
          </w:p>
          <w:p w14:paraId="7015CCDB" w14:textId="77777777" w:rsidR="005557A3" w:rsidRDefault="005557A3" w:rsidP="005216A3">
            <w:pPr>
              <w:rPr>
                <w:sz w:val="24"/>
                <w:szCs w:val="24"/>
              </w:rPr>
            </w:pPr>
          </w:p>
          <w:p w14:paraId="0F60D543" w14:textId="77777777" w:rsidR="005557A3" w:rsidRDefault="005557A3" w:rsidP="005216A3">
            <w:pPr>
              <w:rPr>
                <w:sz w:val="24"/>
                <w:szCs w:val="24"/>
              </w:rPr>
            </w:pPr>
          </w:p>
          <w:p w14:paraId="10E22DCE" w14:textId="77777777" w:rsidR="005557A3" w:rsidRDefault="005557A3" w:rsidP="005216A3">
            <w:pPr>
              <w:rPr>
                <w:sz w:val="24"/>
                <w:szCs w:val="24"/>
              </w:rPr>
            </w:pPr>
          </w:p>
          <w:p w14:paraId="5003EFBB" w14:textId="77777777" w:rsidR="005557A3" w:rsidRDefault="005557A3" w:rsidP="005216A3">
            <w:pPr>
              <w:rPr>
                <w:sz w:val="24"/>
                <w:szCs w:val="24"/>
              </w:rPr>
            </w:pPr>
          </w:p>
          <w:p w14:paraId="4210C61B" w14:textId="77777777" w:rsidR="005557A3" w:rsidRPr="009F705F" w:rsidRDefault="005557A3" w:rsidP="005216A3">
            <w:pPr>
              <w:rPr>
                <w:sz w:val="24"/>
                <w:szCs w:val="24"/>
              </w:rPr>
            </w:pPr>
          </w:p>
          <w:p w14:paraId="188CC63D" w14:textId="77777777" w:rsidR="005557A3" w:rsidRPr="009F705F" w:rsidRDefault="005557A3" w:rsidP="005216A3">
            <w:pPr>
              <w:rPr>
                <w:sz w:val="24"/>
                <w:szCs w:val="24"/>
              </w:rPr>
            </w:pPr>
          </w:p>
          <w:p w14:paraId="6B9DD020" w14:textId="77777777" w:rsidR="005557A3" w:rsidRDefault="005557A3" w:rsidP="005216A3">
            <w:pPr>
              <w:rPr>
                <w:sz w:val="24"/>
                <w:szCs w:val="24"/>
              </w:rPr>
            </w:pPr>
          </w:p>
          <w:p w14:paraId="20463DC9" w14:textId="77777777" w:rsidR="005557A3" w:rsidRDefault="005557A3" w:rsidP="005216A3">
            <w:pPr>
              <w:rPr>
                <w:sz w:val="24"/>
                <w:szCs w:val="24"/>
              </w:rPr>
            </w:pPr>
          </w:p>
          <w:p w14:paraId="41BCF9B2" w14:textId="77777777" w:rsidR="005557A3" w:rsidRDefault="005557A3" w:rsidP="005216A3">
            <w:pPr>
              <w:rPr>
                <w:sz w:val="24"/>
                <w:szCs w:val="24"/>
              </w:rPr>
            </w:pPr>
          </w:p>
          <w:p w14:paraId="09C40BEA" w14:textId="77777777" w:rsidR="005557A3" w:rsidRDefault="005557A3" w:rsidP="005216A3">
            <w:pPr>
              <w:rPr>
                <w:sz w:val="24"/>
                <w:szCs w:val="24"/>
              </w:rPr>
            </w:pPr>
          </w:p>
          <w:p w14:paraId="4109D937" w14:textId="77777777" w:rsidR="005557A3" w:rsidRDefault="005557A3" w:rsidP="005216A3">
            <w:pPr>
              <w:rPr>
                <w:sz w:val="24"/>
                <w:szCs w:val="24"/>
              </w:rPr>
            </w:pPr>
          </w:p>
          <w:p w14:paraId="31DED837" w14:textId="77777777" w:rsidR="000C4AC8" w:rsidRDefault="000C4AC8" w:rsidP="005216A3">
            <w:pPr>
              <w:rPr>
                <w:sz w:val="24"/>
                <w:szCs w:val="24"/>
              </w:rPr>
            </w:pPr>
          </w:p>
          <w:p w14:paraId="4D198986" w14:textId="77777777" w:rsidR="000C4AC8" w:rsidRDefault="000C4AC8" w:rsidP="005216A3">
            <w:pPr>
              <w:rPr>
                <w:sz w:val="24"/>
                <w:szCs w:val="24"/>
              </w:rPr>
            </w:pPr>
          </w:p>
          <w:p w14:paraId="67BDC7D2" w14:textId="77777777" w:rsidR="000C4AC8" w:rsidRDefault="000C4AC8" w:rsidP="005216A3">
            <w:pPr>
              <w:rPr>
                <w:sz w:val="24"/>
                <w:szCs w:val="24"/>
              </w:rPr>
            </w:pPr>
          </w:p>
          <w:p w14:paraId="76A7C3F0" w14:textId="77777777" w:rsidR="000C4AC8" w:rsidRDefault="000C4AC8" w:rsidP="005216A3">
            <w:pPr>
              <w:rPr>
                <w:sz w:val="24"/>
                <w:szCs w:val="24"/>
              </w:rPr>
            </w:pPr>
          </w:p>
          <w:p w14:paraId="1D14C9AC" w14:textId="77777777" w:rsidR="000C4AC8" w:rsidRDefault="000C4AC8" w:rsidP="005216A3">
            <w:pPr>
              <w:rPr>
                <w:sz w:val="24"/>
                <w:szCs w:val="24"/>
              </w:rPr>
            </w:pPr>
          </w:p>
          <w:p w14:paraId="41898C26" w14:textId="77777777" w:rsidR="000C4AC8" w:rsidRDefault="000C4AC8" w:rsidP="005216A3">
            <w:pPr>
              <w:rPr>
                <w:sz w:val="24"/>
                <w:szCs w:val="24"/>
              </w:rPr>
            </w:pPr>
          </w:p>
          <w:p w14:paraId="54D25E47" w14:textId="77777777" w:rsidR="005557A3" w:rsidRDefault="005557A3" w:rsidP="005A7639">
            <w:pPr>
              <w:ind w:right="-110"/>
              <w:rPr>
                <w:sz w:val="24"/>
                <w:szCs w:val="24"/>
              </w:rPr>
            </w:pPr>
          </w:p>
          <w:p w14:paraId="2577A6C8" w14:textId="77777777" w:rsidR="005557A3" w:rsidRDefault="005557A3" w:rsidP="005A7639">
            <w:pPr>
              <w:ind w:right="-110"/>
              <w:rPr>
                <w:sz w:val="24"/>
                <w:szCs w:val="24"/>
              </w:rPr>
            </w:pPr>
          </w:p>
          <w:p w14:paraId="7A460A17" w14:textId="77777777" w:rsidR="005557A3" w:rsidRDefault="005557A3" w:rsidP="005A7639">
            <w:pPr>
              <w:ind w:right="-110"/>
              <w:rPr>
                <w:sz w:val="24"/>
                <w:szCs w:val="24"/>
              </w:rPr>
            </w:pPr>
          </w:p>
          <w:p w14:paraId="6BFE007A" w14:textId="77777777" w:rsidR="005557A3" w:rsidRDefault="005557A3" w:rsidP="005A7639">
            <w:pPr>
              <w:ind w:right="-110"/>
              <w:rPr>
                <w:sz w:val="24"/>
                <w:szCs w:val="24"/>
              </w:rPr>
            </w:pPr>
          </w:p>
          <w:p w14:paraId="0A65265C" w14:textId="77777777" w:rsidR="005557A3" w:rsidRDefault="005557A3" w:rsidP="005A7639">
            <w:pPr>
              <w:ind w:right="-110"/>
              <w:rPr>
                <w:sz w:val="24"/>
                <w:szCs w:val="24"/>
              </w:rPr>
            </w:pPr>
          </w:p>
          <w:p w14:paraId="657D4966" w14:textId="77777777" w:rsidR="005557A3" w:rsidRPr="001226DE" w:rsidRDefault="005557A3" w:rsidP="000C4AC8">
            <w:pPr>
              <w:ind w:right="-11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275ADD1" w14:textId="77777777" w:rsidR="005557A3" w:rsidRPr="0006673C" w:rsidRDefault="005557A3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06673C">
              <w:rPr>
                <w:sz w:val="16"/>
              </w:rPr>
              <w:t>10.85/08.149</w:t>
            </w:r>
          </w:p>
        </w:tc>
        <w:tc>
          <w:tcPr>
            <w:tcW w:w="2268" w:type="dxa"/>
          </w:tcPr>
          <w:p w14:paraId="4799E3A5" w14:textId="77777777" w:rsidR="005557A3" w:rsidRPr="0006673C" w:rsidRDefault="005557A3" w:rsidP="005216A3">
            <w:pPr>
              <w:overflowPunct w:val="0"/>
              <w:autoSpaceDE w:val="0"/>
              <w:autoSpaceDN w:val="0"/>
              <w:adjustRightInd w:val="0"/>
              <w:ind w:hanging="108"/>
              <w:textAlignment w:val="baseline"/>
              <w:rPr>
                <w:sz w:val="24"/>
                <w:szCs w:val="24"/>
              </w:rPr>
            </w:pPr>
            <w:r w:rsidRPr="005616CA">
              <w:rPr>
                <w:sz w:val="24"/>
                <w:szCs w:val="24"/>
              </w:rPr>
              <w:t xml:space="preserve">  Массовая доля витамина «С»</w:t>
            </w:r>
          </w:p>
        </w:tc>
        <w:tc>
          <w:tcPr>
            <w:tcW w:w="2693" w:type="dxa"/>
            <w:vMerge w:val="restart"/>
          </w:tcPr>
          <w:p w14:paraId="75BF1E09" w14:textId="77777777" w:rsidR="005557A3" w:rsidRPr="00695C11" w:rsidRDefault="005557A3" w:rsidP="00521BE6">
            <w:pPr>
              <w:pStyle w:val="12"/>
              <w:rPr>
                <w:sz w:val="24"/>
                <w:szCs w:val="24"/>
                <w:lang w:val="ru-RU" w:eastAsia="ru-RU"/>
              </w:rPr>
            </w:pPr>
            <w:r w:rsidRPr="00695C11">
              <w:rPr>
                <w:sz w:val="24"/>
                <w:szCs w:val="24"/>
                <w:lang w:val="ru-RU" w:eastAsia="ru-RU"/>
              </w:rPr>
              <w:t xml:space="preserve">СанПиН и ГН, утв. </w:t>
            </w:r>
          </w:p>
          <w:p w14:paraId="3FF02B17" w14:textId="77777777" w:rsidR="005557A3" w:rsidRPr="00695C11" w:rsidRDefault="008A697F" w:rsidP="00927444">
            <w:pPr>
              <w:pStyle w:val="12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п</w:t>
            </w:r>
            <w:r w:rsidR="005557A3" w:rsidRPr="00695C11">
              <w:rPr>
                <w:sz w:val="24"/>
                <w:szCs w:val="24"/>
                <w:lang w:val="ru-RU" w:eastAsia="ru-RU"/>
              </w:rPr>
              <w:t>остан</w:t>
            </w:r>
            <w:r>
              <w:rPr>
                <w:sz w:val="24"/>
                <w:szCs w:val="24"/>
                <w:lang w:val="ru-RU" w:eastAsia="ru-RU"/>
              </w:rPr>
              <w:t xml:space="preserve">. МЗ РБ </w:t>
            </w:r>
            <w:r w:rsidR="005557A3" w:rsidRPr="00695C11">
              <w:rPr>
                <w:sz w:val="24"/>
                <w:szCs w:val="24"/>
                <w:lang w:val="ru-RU" w:eastAsia="ru-RU"/>
              </w:rPr>
              <w:t>21.06.2013 № 52</w:t>
            </w:r>
          </w:p>
          <w:p w14:paraId="7BB1F9E1" w14:textId="77777777" w:rsidR="005557A3" w:rsidRDefault="005557A3" w:rsidP="008A697F">
            <w:pPr>
              <w:pStyle w:val="12"/>
              <w:ind w:right="-247"/>
              <w:rPr>
                <w:sz w:val="24"/>
                <w:szCs w:val="24"/>
                <w:lang w:val="ru-RU"/>
              </w:rPr>
            </w:pPr>
            <w:r w:rsidRPr="00A36A20">
              <w:rPr>
                <w:sz w:val="24"/>
                <w:szCs w:val="24"/>
                <w:lang w:val="ru-RU"/>
              </w:rPr>
              <w:t>Г</w:t>
            </w:r>
            <w:r>
              <w:rPr>
                <w:sz w:val="24"/>
                <w:szCs w:val="24"/>
                <w:lang w:val="ru-RU"/>
              </w:rPr>
              <w:t xml:space="preserve">Н </w:t>
            </w:r>
            <w:r w:rsidRPr="00A36A20">
              <w:rPr>
                <w:sz w:val="24"/>
                <w:szCs w:val="24"/>
                <w:lang w:val="ru-RU"/>
              </w:rPr>
              <w:t>«Показатели безопасности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36A20">
              <w:rPr>
                <w:sz w:val="24"/>
                <w:szCs w:val="24"/>
                <w:lang w:val="ru-RU"/>
              </w:rPr>
              <w:t>и</w:t>
            </w:r>
            <w:r w:rsidR="008A697F">
              <w:rPr>
                <w:sz w:val="24"/>
                <w:szCs w:val="24"/>
                <w:lang w:val="ru-RU"/>
              </w:rPr>
              <w:t xml:space="preserve"> </w:t>
            </w:r>
            <w:r w:rsidRPr="00A36A20">
              <w:rPr>
                <w:sz w:val="24"/>
                <w:szCs w:val="24"/>
                <w:lang w:val="ru-RU"/>
              </w:rPr>
              <w:t xml:space="preserve">безвредности продовольственного сырья </w:t>
            </w:r>
            <w:r>
              <w:rPr>
                <w:sz w:val="24"/>
                <w:szCs w:val="24"/>
                <w:lang w:val="ru-RU"/>
              </w:rPr>
              <w:t xml:space="preserve">и </w:t>
            </w:r>
            <w:r w:rsidRPr="00A36A20">
              <w:rPr>
                <w:sz w:val="24"/>
                <w:szCs w:val="24"/>
                <w:lang w:val="ru-RU"/>
              </w:rPr>
              <w:t>пищевых продуктов», утв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Pr="00A36A20">
              <w:rPr>
                <w:sz w:val="24"/>
                <w:szCs w:val="24"/>
                <w:lang w:val="ru-RU"/>
              </w:rPr>
              <w:t>постан</w:t>
            </w:r>
            <w:r w:rsidR="008A697F">
              <w:rPr>
                <w:sz w:val="24"/>
                <w:szCs w:val="24"/>
                <w:lang w:val="ru-RU"/>
              </w:rPr>
              <w:t>.</w:t>
            </w:r>
            <w:r w:rsidRPr="00A36A20">
              <w:rPr>
                <w:sz w:val="24"/>
                <w:szCs w:val="24"/>
                <w:lang w:val="ru-RU"/>
              </w:rPr>
              <w:t xml:space="preserve"> СМ РБ</w:t>
            </w:r>
            <w:r w:rsidR="008A697F">
              <w:rPr>
                <w:sz w:val="24"/>
                <w:szCs w:val="24"/>
                <w:lang w:val="ru-RU"/>
              </w:rPr>
              <w:t xml:space="preserve"> </w:t>
            </w:r>
            <w:r w:rsidRPr="00A36A20">
              <w:rPr>
                <w:sz w:val="24"/>
                <w:szCs w:val="24"/>
                <w:lang w:val="ru-RU"/>
              </w:rPr>
              <w:t>25.01.2021 №37</w:t>
            </w:r>
          </w:p>
          <w:p w14:paraId="75CC157C" w14:textId="77777777" w:rsidR="005557A3" w:rsidRPr="00521BE6" w:rsidRDefault="005557A3" w:rsidP="00521BE6">
            <w:pPr>
              <w:pStyle w:val="12"/>
              <w:ind w:right="-105"/>
              <w:rPr>
                <w:sz w:val="24"/>
                <w:szCs w:val="24"/>
                <w:lang w:val="ru-RU"/>
              </w:rPr>
            </w:pPr>
            <w:r w:rsidRPr="00114C54">
              <w:rPr>
                <w:sz w:val="24"/>
                <w:szCs w:val="24"/>
                <w:lang w:val="ru-RU" w:eastAsia="ru-RU"/>
              </w:rPr>
              <w:t xml:space="preserve"> </w:t>
            </w:r>
            <w:r w:rsidRPr="00521BE6">
              <w:rPr>
                <w:sz w:val="24"/>
                <w:szCs w:val="24"/>
                <w:lang w:val="ru-RU"/>
              </w:rPr>
              <w:t>Сан</w:t>
            </w:r>
            <w:r>
              <w:rPr>
                <w:sz w:val="24"/>
                <w:szCs w:val="24"/>
                <w:lang w:val="ru-RU"/>
              </w:rPr>
              <w:t>ПиН</w:t>
            </w:r>
            <w:r w:rsidRPr="00521BE6">
              <w:rPr>
                <w:sz w:val="24"/>
                <w:szCs w:val="24"/>
                <w:lang w:val="ru-RU"/>
              </w:rPr>
              <w:t xml:space="preserve"> «Требования для учреждений дошкольного образования», утв. </w:t>
            </w:r>
            <w:r>
              <w:rPr>
                <w:sz w:val="24"/>
                <w:szCs w:val="24"/>
                <w:lang w:val="ru-RU"/>
              </w:rPr>
              <w:t>п</w:t>
            </w:r>
            <w:r w:rsidRPr="00521BE6">
              <w:rPr>
                <w:sz w:val="24"/>
                <w:szCs w:val="24"/>
                <w:lang w:val="ru-RU"/>
              </w:rPr>
              <w:t>ост</w:t>
            </w:r>
            <w:r>
              <w:rPr>
                <w:sz w:val="24"/>
                <w:szCs w:val="24"/>
                <w:lang w:val="ru-RU"/>
              </w:rPr>
              <w:t>.</w:t>
            </w:r>
            <w:r w:rsidRPr="00521BE6">
              <w:rPr>
                <w:sz w:val="24"/>
                <w:szCs w:val="24"/>
                <w:lang w:val="ru-RU"/>
              </w:rPr>
              <w:t xml:space="preserve"> М</w:t>
            </w:r>
            <w:r w:rsidR="008A697F">
              <w:rPr>
                <w:sz w:val="24"/>
                <w:szCs w:val="24"/>
                <w:lang w:val="ru-RU"/>
              </w:rPr>
              <w:t xml:space="preserve">З РБ </w:t>
            </w:r>
            <w:r w:rsidRPr="00521BE6">
              <w:rPr>
                <w:sz w:val="24"/>
                <w:szCs w:val="24"/>
                <w:lang w:val="ru-RU"/>
              </w:rPr>
              <w:t xml:space="preserve"> 25.01.2013 № 8</w:t>
            </w:r>
          </w:p>
          <w:p w14:paraId="316133DA" w14:textId="77777777" w:rsidR="005557A3" w:rsidRPr="0006673C" w:rsidRDefault="005557A3" w:rsidP="006E595A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29" w:right="-50"/>
              <w:textAlignment w:val="baseline"/>
              <w:rPr>
                <w:sz w:val="24"/>
                <w:szCs w:val="24"/>
              </w:rPr>
            </w:pPr>
            <w:r w:rsidRPr="0006673C">
              <w:rPr>
                <w:color w:val="000000"/>
                <w:sz w:val="24"/>
                <w:szCs w:val="24"/>
              </w:rPr>
              <w:t>СанПиН</w:t>
            </w:r>
            <w:r w:rsidRPr="0006673C">
              <w:rPr>
                <w:sz w:val="24"/>
                <w:szCs w:val="24"/>
              </w:rPr>
              <w:t>, утв.</w:t>
            </w:r>
            <w:r w:rsidR="008A47FD">
              <w:rPr>
                <w:sz w:val="24"/>
                <w:szCs w:val="24"/>
              </w:rPr>
              <w:t>п</w:t>
            </w:r>
            <w:r w:rsidRPr="0006673C">
              <w:rPr>
                <w:sz w:val="24"/>
                <w:szCs w:val="24"/>
              </w:rPr>
              <w:t>остан</w:t>
            </w:r>
            <w:r w:rsidR="008A47FD">
              <w:rPr>
                <w:sz w:val="24"/>
                <w:szCs w:val="24"/>
              </w:rPr>
              <w:t xml:space="preserve">. </w:t>
            </w:r>
            <w:r w:rsidRPr="0006673C">
              <w:rPr>
                <w:sz w:val="24"/>
                <w:szCs w:val="24"/>
              </w:rPr>
              <w:t>М</w:t>
            </w:r>
            <w:r w:rsidR="008A697F">
              <w:rPr>
                <w:sz w:val="24"/>
                <w:szCs w:val="24"/>
              </w:rPr>
              <w:t xml:space="preserve">З РБ </w:t>
            </w:r>
            <w:r w:rsidRPr="0006673C">
              <w:rPr>
                <w:sz w:val="24"/>
                <w:szCs w:val="24"/>
              </w:rPr>
              <w:t xml:space="preserve"> 12.12.2012</w:t>
            </w:r>
            <w:r w:rsidR="008A697F">
              <w:rPr>
                <w:sz w:val="24"/>
                <w:szCs w:val="24"/>
              </w:rPr>
              <w:t xml:space="preserve"> </w:t>
            </w:r>
            <w:r w:rsidRPr="0006673C">
              <w:rPr>
                <w:sz w:val="24"/>
                <w:szCs w:val="24"/>
              </w:rPr>
              <w:t xml:space="preserve">№196 </w:t>
            </w:r>
          </w:p>
          <w:p w14:paraId="790F0B22" w14:textId="77777777" w:rsidR="005557A3" w:rsidRPr="0006673C" w:rsidRDefault="005557A3" w:rsidP="00D47102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29" w:right="-192"/>
              <w:textAlignment w:val="baseline"/>
              <w:rPr>
                <w:color w:val="000000"/>
                <w:sz w:val="24"/>
                <w:szCs w:val="24"/>
              </w:rPr>
            </w:pPr>
            <w:r w:rsidRPr="0006673C">
              <w:rPr>
                <w:color w:val="000000"/>
                <w:sz w:val="24"/>
                <w:szCs w:val="24"/>
              </w:rPr>
              <w:t>СанПиН, у</w:t>
            </w:r>
            <w:r w:rsidRPr="0006673C">
              <w:rPr>
                <w:sz w:val="24"/>
                <w:szCs w:val="24"/>
              </w:rPr>
              <w:t xml:space="preserve">тв. </w:t>
            </w:r>
            <w:r w:rsidR="008A47FD">
              <w:rPr>
                <w:sz w:val="24"/>
                <w:szCs w:val="24"/>
              </w:rPr>
              <w:t>п</w:t>
            </w:r>
            <w:r w:rsidRPr="0006673C">
              <w:rPr>
                <w:sz w:val="24"/>
                <w:szCs w:val="24"/>
              </w:rPr>
              <w:t>остан</w:t>
            </w:r>
            <w:r w:rsidR="008A47FD">
              <w:rPr>
                <w:sz w:val="24"/>
                <w:szCs w:val="24"/>
              </w:rPr>
              <w:t>.</w:t>
            </w:r>
            <w:r w:rsidRPr="0006673C">
              <w:rPr>
                <w:sz w:val="24"/>
                <w:szCs w:val="24"/>
              </w:rPr>
              <w:t xml:space="preserve"> М</w:t>
            </w:r>
            <w:r w:rsidR="00927444">
              <w:rPr>
                <w:sz w:val="24"/>
                <w:szCs w:val="24"/>
              </w:rPr>
              <w:t xml:space="preserve">З РБ </w:t>
            </w:r>
            <w:r w:rsidRPr="0006673C">
              <w:rPr>
                <w:sz w:val="24"/>
                <w:szCs w:val="24"/>
              </w:rPr>
              <w:t xml:space="preserve">  12.12.2012 №197</w:t>
            </w:r>
          </w:p>
          <w:p w14:paraId="512B087E" w14:textId="77777777" w:rsidR="005557A3" w:rsidRPr="0006673C" w:rsidRDefault="005557A3" w:rsidP="00D47102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29" w:right="-192"/>
              <w:textAlignment w:val="baseline"/>
              <w:rPr>
                <w:sz w:val="24"/>
                <w:szCs w:val="24"/>
              </w:rPr>
            </w:pPr>
            <w:r w:rsidRPr="0006673C">
              <w:rPr>
                <w:color w:val="000000"/>
                <w:sz w:val="24"/>
                <w:szCs w:val="24"/>
              </w:rPr>
              <w:t>СанПиН</w:t>
            </w:r>
            <w:r w:rsidRPr="0006673C">
              <w:rPr>
                <w:sz w:val="24"/>
                <w:szCs w:val="24"/>
              </w:rPr>
              <w:t>, утв.</w:t>
            </w:r>
            <w:r w:rsidR="008A697F">
              <w:rPr>
                <w:sz w:val="24"/>
                <w:szCs w:val="24"/>
              </w:rPr>
              <w:t xml:space="preserve"> </w:t>
            </w:r>
            <w:r w:rsidR="008A47FD">
              <w:rPr>
                <w:sz w:val="24"/>
                <w:szCs w:val="24"/>
              </w:rPr>
              <w:t>п</w:t>
            </w:r>
            <w:r w:rsidRPr="0006673C">
              <w:rPr>
                <w:sz w:val="24"/>
                <w:szCs w:val="24"/>
              </w:rPr>
              <w:t>остан</w:t>
            </w:r>
            <w:r w:rsidR="008A47FD">
              <w:rPr>
                <w:sz w:val="24"/>
                <w:szCs w:val="24"/>
              </w:rPr>
              <w:t xml:space="preserve">. </w:t>
            </w:r>
            <w:r w:rsidRPr="0006673C">
              <w:rPr>
                <w:sz w:val="24"/>
                <w:szCs w:val="24"/>
              </w:rPr>
              <w:t>М</w:t>
            </w:r>
            <w:r w:rsidR="000C4AC8">
              <w:rPr>
                <w:sz w:val="24"/>
                <w:szCs w:val="24"/>
              </w:rPr>
              <w:t xml:space="preserve">З РБ </w:t>
            </w:r>
            <w:r w:rsidRPr="0006673C">
              <w:rPr>
                <w:snapToGrid w:val="0"/>
                <w:sz w:val="24"/>
                <w:szCs w:val="24"/>
              </w:rPr>
              <w:t>26.12.2012 №205</w:t>
            </w:r>
          </w:p>
          <w:p w14:paraId="7AF1AE66" w14:textId="77777777" w:rsidR="005557A3" w:rsidRPr="0006673C" w:rsidRDefault="005557A3" w:rsidP="000B1268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29" w:right="-107"/>
              <w:textAlignment w:val="baseline"/>
              <w:rPr>
                <w:color w:val="000000"/>
                <w:sz w:val="24"/>
                <w:szCs w:val="24"/>
              </w:rPr>
            </w:pPr>
            <w:r w:rsidRPr="0006673C">
              <w:rPr>
                <w:color w:val="000000"/>
                <w:sz w:val="24"/>
                <w:szCs w:val="24"/>
              </w:rPr>
              <w:t xml:space="preserve">СанПиН, </w:t>
            </w:r>
            <w:r w:rsidRPr="0006673C">
              <w:rPr>
                <w:sz w:val="24"/>
                <w:szCs w:val="24"/>
              </w:rPr>
              <w:t xml:space="preserve">утв. </w:t>
            </w:r>
            <w:r w:rsidR="008A47FD">
              <w:rPr>
                <w:sz w:val="24"/>
                <w:szCs w:val="24"/>
              </w:rPr>
              <w:t>п</w:t>
            </w:r>
            <w:r w:rsidRPr="0006673C">
              <w:rPr>
                <w:sz w:val="24"/>
                <w:szCs w:val="24"/>
              </w:rPr>
              <w:t>остан</w:t>
            </w:r>
            <w:r w:rsidR="008A47FD">
              <w:rPr>
                <w:sz w:val="24"/>
                <w:szCs w:val="24"/>
              </w:rPr>
              <w:t xml:space="preserve">. МЗ РБ </w:t>
            </w:r>
            <w:r w:rsidRPr="0006673C">
              <w:rPr>
                <w:sz w:val="24"/>
                <w:szCs w:val="24"/>
              </w:rPr>
              <w:t xml:space="preserve"> 27.12.2012 №206</w:t>
            </w:r>
          </w:p>
          <w:p w14:paraId="24BC7D16" w14:textId="77777777" w:rsidR="005557A3" w:rsidRPr="0006673C" w:rsidRDefault="005557A3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29"/>
              <w:textAlignment w:val="baseline"/>
              <w:rPr>
                <w:sz w:val="24"/>
                <w:szCs w:val="24"/>
              </w:rPr>
            </w:pPr>
            <w:r w:rsidRPr="0006673C">
              <w:rPr>
                <w:sz w:val="24"/>
                <w:szCs w:val="24"/>
              </w:rPr>
              <w:t xml:space="preserve">Инструкция 2.3.1.10-15-26-2006 </w:t>
            </w:r>
          </w:p>
          <w:p w14:paraId="6E177C8C" w14:textId="77777777" w:rsidR="005557A3" w:rsidRDefault="005557A3" w:rsidP="008A47F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29" w:right="-216"/>
              <w:textAlignment w:val="baseline"/>
              <w:rPr>
                <w:sz w:val="24"/>
                <w:szCs w:val="24"/>
              </w:rPr>
            </w:pPr>
            <w:r w:rsidRPr="0006673C">
              <w:rPr>
                <w:color w:val="000000"/>
                <w:sz w:val="24"/>
                <w:szCs w:val="24"/>
              </w:rPr>
              <w:t>СанПиН</w:t>
            </w:r>
            <w:r w:rsidRPr="0006673C">
              <w:rPr>
                <w:sz w:val="24"/>
                <w:szCs w:val="24"/>
              </w:rPr>
              <w:t>, утв.</w:t>
            </w:r>
            <w:r w:rsidR="008A47FD">
              <w:rPr>
                <w:sz w:val="24"/>
                <w:szCs w:val="24"/>
              </w:rPr>
              <w:t xml:space="preserve"> п</w:t>
            </w:r>
            <w:r w:rsidRPr="0006673C">
              <w:rPr>
                <w:sz w:val="24"/>
                <w:szCs w:val="24"/>
              </w:rPr>
              <w:t>ост</w:t>
            </w:r>
            <w:r>
              <w:rPr>
                <w:sz w:val="24"/>
                <w:szCs w:val="24"/>
              </w:rPr>
              <w:t>а</w:t>
            </w:r>
            <w:r w:rsidRPr="0006673C">
              <w:rPr>
                <w:sz w:val="24"/>
                <w:szCs w:val="24"/>
              </w:rPr>
              <w:t>н</w:t>
            </w:r>
            <w:r w:rsidR="008A47FD">
              <w:rPr>
                <w:sz w:val="24"/>
                <w:szCs w:val="24"/>
              </w:rPr>
              <w:t xml:space="preserve">. </w:t>
            </w:r>
            <w:r w:rsidRPr="0006673C">
              <w:rPr>
                <w:sz w:val="24"/>
                <w:szCs w:val="24"/>
              </w:rPr>
              <w:t>М</w:t>
            </w:r>
            <w:r w:rsidR="000C4AC8">
              <w:rPr>
                <w:sz w:val="24"/>
                <w:szCs w:val="24"/>
              </w:rPr>
              <w:t>З</w:t>
            </w:r>
            <w:r w:rsidRPr="0006673C">
              <w:rPr>
                <w:sz w:val="24"/>
                <w:szCs w:val="24"/>
              </w:rPr>
              <w:t xml:space="preserve"> Р</w:t>
            </w:r>
            <w:r w:rsidR="000C4AC8">
              <w:rPr>
                <w:sz w:val="24"/>
                <w:szCs w:val="24"/>
              </w:rPr>
              <w:t>Б</w:t>
            </w:r>
            <w:r w:rsidRPr="0006673C">
              <w:rPr>
                <w:sz w:val="24"/>
                <w:szCs w:val="24"/>
              </w:rPr>
              <w:t xml:space="preserve"> 20.11.2012 №180</w:t>
            </w:r>
          </w:p>
          <w:p w14:paraId="1611F29C" w14:textId="77777777" w:rsidR="005557A3" w:rsidRPr="002C6DE9" w:rsidRDefault="005557A3" w:rsidP="008A47FD">
            <w:pPr>
              <w:tabs>
                <w:tab w:val="left" w:pos="284"/>
              </w:tabs>
              <w:ind w:left="-29" w:right="-105"/>
              <w:jc w:val="both"/>
              <w:rPr>
                <w:sz w:val="24"/>
                <w:szCs w:val="24"/>
              </w:rPr>
            </w:pPr>
            <w:r w:rsidRPr="002C6DE9">
              <w:rPr>
                <w:sz w:val="24"/>
                <w:szCs w:val="24"/>
              </w:rPr>
              <w:t>Специфические санитарно-эпидемиологические требования к содержанию и эксплуатации учреждений образования, утв</w:t>
            </w:r>
            <w:r>
              <w:rPr>
                <w:sz w:val="24"/>
                <w:szCs w:val="24"/>
              </w:rPr>
              <w:t>.</w:t>
            </w:r>
            <w:r w:rsidRPr="002C6DE9">
              <w:rPr>
                <w:sz w:val="24"/>
                <w:szCs w:val="24"/>
              </w:rPr>
              <w:t xml:space="preserve"> </w:t>
            </w:r>
            <w:r w:rsidR="008A47FD">
              <w:rPr>
                <w:sz w:val="24"/>
                <w:szCs w:val="24"/>
              </w:rPr>
              <w:t>п</w:t>
            </w:r>
            <w:r w:rsidRPr="002C6DE9">
              <w:rPr>
                <w:sz w:val="24"/>
                <w:szCs w:val="24"/>
              </w:rPr>
              <w:t>остан</w:t>
            </w:r>
            <w:r w:rsidR="008A47FD">
              <w:rPr>
                <w:sz w:val="24"/>
                <w:szCs w:val="24"/>
              </w:rPr>
              <w:t xml:space="preserve">. </w:t>
            </w:r>
            <w:r w:rsidRPr="002C6DE9">
              <w:rPr>
                <w:sz w:val="24"/>
                <w:szCs w:val="24"/>
              </w:rPr>
              <w:t>С</w:t>
            </w:r>
            <w:r w:rsidR="000C4AC8">
              <w:rPr>
                <w:sz w:val="24"/>
                <w:szCs w:val="24"/>
              </w:rPr>
              <w:t xml:space="preserve">М </w:t>
            </w:r>
            <w:r w:rsidR="000C4AC8">
              <w:rPr>
                <w:sz w:val="24"/>
                <w:szCs w:val="24"/>
              </w:rPr>
              <w:br/>
              <w:t xml:space="preserve">РБ </w:t>
            </w:r>
            <w:r w:rsidRPr="002C6DE9">
              <w:rPr>
                <w:sz w:val="24"/>
                <w:szCs w:val="24"/>
              </w:rPr>
              <w:t xml:space="preserve">07.08.2019 №525 </w:t>
            </w:r>
          </w:p>
          <w:p w14:paraId="499505F1" w14:textId="77777777" w:rsidR="00E76757" w:rsidRDefault="005557A3" w:rsidP="008A47FD">
            <w:pPr>
              <w:tabs>
                <w:tab w:val="left" w:pos="284"/>
              </w:tabs>
              <w:ind w:left="-29" w:right="-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C6DE9">
              <w:rPr>
                <w:rFonts w:eastAsia="Calibri"/>
                <w:sz w:val="24"/>
                <w:szCs w:val="24"/>
                <w:lang w:eastAsia="en-US"/>
              </w:rPr>
              <w:t>Специфические санитарно-эпидемиологические требования к содержанию и эксплуатации санаторно-курортных и оздоровительных организаций, утв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2C6DE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Pr="002C6DE9">
              <w:rPr>
                <w:rFonts w:eastAsia="Calibri"/>
                <w:sz w:val="24"/>
                <w:szCs w:val="24"/>
                <w:lang w:eastAsia="en-US"/>
              </w:rPr>
              <w:t xml:space="preserve">остановлением </w:t>
            </w:r>
            <w:r w:rsidR="00E76757">
              <w:rPr>
                <w:rFonts w:eastAsia="Calibri"/>
                <w:sz w:val="24"/>
                <w:szCs w:val="24"/>
                <w:lang w:eastAsia="en-US"/>
              </w:rPr>
              <w:t xml:space="preserve">СМ РБ </w:t>
            </w:r>
          </w:p>
          <w:p w14:paraId="7511BC06" w14:textId="77777777" w:rsidR="005557A3" w:rsidRPr="002C6DE9" w:rsidRDefault="005557A3" w:rsidP="008A47FD">
            <w:pPr>
              <w:tabs>
                <w:tab w:val="left" w:pos="284"/>
              </w:tabs>
              <w:ind w:left="-29" w:right="-105"/>
              <w:jc w:val="both"/>
              <w:rPr>
                <w:sz w:val="24"/>
                <w:szCs w:val="24"/>
              </w:rPr>
            </w:pPr>
            <w:r w:rsidRPr="002C6DE9">
              <w:rPr>
                <w:rFonts w:eastAsia="Calibri"/>
                <w:sz w:val="24"/>
                <w:szCs w:val="24"/>
                <w:lang w:eastAsia="en-US"/>
              </w:rPr>
              <w:t>26.09.2019 № 663</w:t>
            </w:r>
          </w:p>
          <w:p w14:paraId="44672B57" w14:textId="77777777" w:rsidR="005557A3" w:rsidRPr="006F72B9" w:rsidRDefault="005557A3" w:rsidP="006F72B9">
            <w:pPr>
              <w:pStyle w:val="12"/>
              <w:rPr>
                <w:lang w:val="ru-RU"/>
              </w:rPr>
            </w:pPr>
            <w:r w:rsidRPr="0006673C">
              <w:rPr>
                <w:sz w:val="24"/>
                <w:szCs w:val="24"/>
                <w:lang w:val="ru-RU" w:eastAsia="ru-RU"/>
              </w:rPr>
              <w:t>ТНПА и другая документация на про</w:t>
            </w:r>
            <w:r>
              <w:rPr>
                <w:sz w:val="24"/>
                <w:szCs w:val="24"/>
                <w:lang w:val="ru-RU"/>
              </w:rPr>
              <w:t>дукцию</w:t>
            </w:r>
          </w:p>
        </w:tc>
        <w:tc>
          <w:tcPr>
            <w:tcW w:w="2268" w:type="dxa"/>
          </w:tcPr>
          <w:p w14:paraId="44F67781" w14:textId="77777777" w:rsidR="005557A3" w:rsidRPr="00D14C39" w:rsidRDefault="005557A3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5616CA">
              <w:rPr>
                <w:sz w:val="24"/>
                <w:szCs w:val="24"/>
              </w:rPr>
              <w:t>ГОСТ 7047-55 п.3</w:t>
            </w:r>
          </w:p>
        </w:tc>
      </w:tr>
      <w:tr w:rsidR="000969C1" w:rsidRPr="00D7528B" w14:paraId="7FF99449" w14:textId="77777777" w:rsidTr="008A47FD">
        <w:trPr>
          <w:trHeight w:val="170"/>
        </w:trPr>
        <w:tc>
          <w:tcPr>
            <w:tcW w:w="709" w:type="dxa"/>
          </w:tcPr>
          <w:p w14:paraId="2294BE59" w14:textId="77777777" w:rsidR="000969C1" w:rsidRPr="0042323D" w:rsidRDefault="000969C1" w:rsidP="00927444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12.</w:t>
            </w:r>
            <w:r>
              <w:rPr>
                <w:sz w:val="24"/>
                <w:szCs w:val="24"/>
              </w:rPr>
              <w:t>3</w:t>
            </w:r>
            <w:r w:rsidR="00927444">
              <w:rPr>
                <w:sz w:val="24"/>
                <w:szCs w:val="24"/>
              </w:rPr>
              <w:t>*</w:t>
            </w:r>
          </w:p>
        </w:tc>
        <w:tc>
          <w:tcPr>
            <w:tcW w:w="1985" w:type="dxa"/>
            <w:vMerge/>
          </w:tcPr>
          <w:p w14:paraId="3F571A39" w14:textId="77777777" w:rsidR="000969C1" w:rsidRPr="0042323D" w:rsidRDefault="000969C1" w:rsidP="006F72B9">
            <w:pPr>
              <w:ind w:right="-110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0B95D7E6" w14:textId="77777777" w:rsidR="000969C1" w:rsidRPr="0006673C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</w:rPr>
            </w:pPr>
            <w:r w:rsidRPr="0006673C">
              <w:rPr>
                <w:sz w:val="16"/>
              </w:rPr>
              <w:t>10.85/01.086</w:t>
            </w:r>
          </w:p>
          <w:p w14:paraId="0E884835" w14:textId="77777777" w:rsidR="000969C1" w:rsidRPr="0006673C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</w:rPr>
            </w:pPr>
          </w:p>
          <w:p w14:paraId="1D46CED5" w14:textId="77777777" w:rsidR="000969C1" w:rsidRPr="0006673C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</w:rPr>
            </w:pPr>
          </w:p>
          <w:p w14:paraId="40796FFC" w14:textId="77777777" w:rsidR="000969C1" w:rsidRPr="0006673C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</w:rPr>
            </w:pPr>
          </w:p>
          <w:p w14:paraId="0DC9EFA4" w14:textId="77777777" w:rsidR="000969C1" w:rsidRPr="0006673C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</w:rPr>
            </w:pPr>
          </w:p>
          <w:p w14:paraId="16FB18EF" w14:textId="77777777" w:rsidR="000969C1" w:rsidRPr="0006673C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</w:rPr>
            </w:pPr>
          </w:p>
          <w:p w14:paraId="39F83EB3" w14:textId="77777777" w:rsidR="000969C1" w:rsidRPr="0006673C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</w:rPr>
            </w:pPr>
          </w:p>
          <w:p w14:paraId="038A2383" w14:textId="77777777" w:rsidR="000969C1" w:rsidRPr="0006673C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</w:rPr>
            </w:pPr>
          </w:p>
          <w:p w14:paraId="6580FAD5" w14:textId="77777777" w:rsidR="000969C1" w:rsidRPr="0006673C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</w:rPr>
            </w:pPr>
          </w:p>
          <w:p w14:paraId="20239798" w14:textId="77777777" w:rsidR="000969C1" w:rsidRPr="0006673C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</w:rPr>
            </w:pPr>
          </w:p>
          <w:p w14:paraId="107B705F" w14:textId="77777777" w:rsidR="000969C1" w:rsidRPr="0006673C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</w:rPr>
            </w:pPr>
          </w:p>
          <w:p w14:paraId="6A92B14B" w14:textId="77777777" w:rsidR="000969C1" w:rsidRPr="0006673C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</w:rPr>
            </w:pPr>
          </w:p>
          <w:p w14:paraId="18A880B6" w14:textId="77777777" w:rsidR="000969C1" w:rsidRPr="0006673C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</w:rPr>
            </w:pPr>
          </w:p>
          <w:p w14:paraId="135E8044" w14:textId="77777777" w:rsidR="000969C1" w:rsidRPr="0006673C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</w:rPr>
            </w:pPr>
          </w:p>
          <w:p w14:paraId="2B6B6262" w14:textId="77777777" w:rsidR="000969C1" w:rsidRPr="0006673C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</w:rPr>
            </w:pPr>
          </w:p>
          <w:p w14:paraId="51AA0D7C" w14:textId="77777777" w:rsidR="000969C1" w:rsidRPr="0006673C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</w:rPr>
            </w:pPr>
          </w:p>
          <w:p w14:paraId="03D43D9E" w14:textId="77777777" w:rsidR="000969C1" w:rsidRPr="0006673C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</w:rPr>
            </w:pPr>
          </w:p>
          <w:p w14:paraId="004C9BA3" w14:textId="77777777" w:rsidR="000969C1" w:rsidRPr="0006673C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</w:rPr>
            </w:pPr>
          </w:p>
          <w:p w14:paraId="15FB6966" w14:textId="77777777" w:rsidR="000969C1" w:rsidRPr="0006673C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</w:rPr>
            </w:pPr>
          </w:p>
          <w:p w14:paraId="690735D6" w14:textId="77777777" w:rsidR="000969C1" w:rsidRPr="0006673C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</w:rPr>
            </w:pPr>
          </w:p>
          <w:p w14:paraId="54A93B66" w14:textId="77777777" w:rsidR="000969C1" w:rsidRPr="0006673C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</w:rPr>
            </w:pPr>
          </w:p>
          <w:p w14:paraId="7B58903E" w14:textId="77777777" w:rsidR="000969C1" w:rsidRPr="0006673C" w:rsidRDefault="000969C1" w:rsidP="00D31BC2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</w:rPr>
            </w:pPr>
          </w:p>
          <w:p w14:paraId="0FA292B6" w14:textId="77777777" w:rsidR="000969C1" w:rsidRPr="0006673C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</w:rPr>
            </w:pPr>
          </w:p>
          <w:p w14:paraId="6AE31114" w14:textId="77777777" w:rsidR="000969C1" w:rsidRPr="0006673C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</w:rPr>
            </w:pPr>
          </w:p>
          <w:p w14:paraId="2413189D" w14:textId="77777777" w:rsidR="000969C1" w:rsidRPr="0006673C" w:rsidRDefault="000969C1" w:rsidP="001C1004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BA40BB1" w14:textId="77777777" w:rsidR="000969C1" w:rsidRPr="005616CA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5616CA">
              <w:rPr>
                <w:sz w:val="24"/>
                <w:szCs w:val="24"/>
              </w:rPr>
              <w:t>КМАФАнМ</w:t>
            </w:r>
          </w:p>
        </w:tc>
        <w:tc>
          <w:tcPr>
            <w:tcW w:w="2693" w:type="dxa"/>
            <w:vMerge/>
          </w:tcPr>
          <w:p w14:paraId="2F6131CF" w14:textId="77777777" w:rsidR="000969C1" w:rsidRPr="005616CA" w:rsidRDefault="000969C1" w:rsidP="005216A3">
            <w:pPr>
              <w:tabs>
                <w:tab w:val="left" w:pos="57"/>
                <w:tab w:val="left" w:pos="284"/>
              </w:tabs>
              <w:overflowPunct w:val="0"/>
              <w:autoSpaceDE w:val="0"/>
              <w:autoSpaceDN w:val="0"/>
              <w:adjustRightInd w:val="0"/>
              <w:ind w:left="-29"/>
              <w:jc w:val="both"/>
              <w:textAlignment w:val="baseline"/>
              <w:rPr>
                <w:color w:val="0000FF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EC0A7FE" w14:textId="77777777" w:rsidR="000969C1" w:rsidRPr="005616CA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27"/>
              <w:textAlignment w:val="baseline"/>
              <w:rPr>
                <w:sz w:val="24"/>
                <w:szCs w:val="24"/>
              </w:rPr>
            </w:pPr>
            <w:r w:rsidRPr="005616CA">
              <w:rPr>
                <w:sz w:val="24"/>
                <w:szCs w:val="24"/>
              </w:rPr>
              <w:t>ГОСТ 10444.15-94</w:t>
            </w:r>
          </w:p>
        </w:tc>
      </w:tr>
      <w:tr w:rsidR="000969C1" w:rsidRPr="00D7528B" w14:paraId="0EED9A6E" w14:textId="77777777" w:rsidTr="008A47FD">
        <w:trPr>
          <w:trHeight w:val="170"/>
        </w:trPr>
        <w:tc>
          <w:tcPr>
            <w:tcW w:w="709" w:type="dxa"/>
          </w:tcPr>
          <w:p w14:paraId="24BAACA2" w14:textId="77777777" w:rsidR="000969C1" w:rsidRPr="0042323D" w:rsidRDefault="000969C1" w:rsidP="00927444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12.</w:t>
            </w:r>
            <w:r>
              <w:rPr>
                <w:sz w:val="24"/>
                <w:szCs w:val="24"/>
              </w:rPr>
              <w:t>4</w:t>
            </w:r>
            <w:r w:rsidR="00927444">
              <w:rPr>
                <w:sz w:val="24"/>
                <w:szCs w:val="24"/>
              </w:rPr>
              <w:t>*</w:t>
            </w:r>
          </w:p>
        </w:tc>
        <w:tc>
          <w:tcPr>
            <w:tcW w:w="1985" w:type="dxa"/>
            <w:vMerge/>
          </w:tcPr>
          <w:p w14:paraId="287D7CEC" w14:textId="77777777" w:rsidR="000969C1" w:rsidRPr="0042323D" w:rsidRDefault="000969C1" w:rsidP="006F72B9">
            <w:pPr>
              <w:ind w:right="-11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12E3ACE" w14:textId="77777777" w:rsidR="000969C1" w:rsidRPr="0006673C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592DF35" w14:textId="77777777" w:rsidR="000969C1" w:rsidRPr="0006673C" w:rsidRDefault="000969C1" w:rsidP="005216A3">
            <w:pPr>
              <w:overflowPunct w:val="0"/>
              <w:autoSpaceDE w:val="0"/>
              <w:autoSpaceDN w:val="0"/>
              <w:adjustRightInd w:val="0"/>
              <w:ind w:hanging="108"/>
              <w:textAlignment w:val="baseline"/>
              <w:rPr>
                <w:sz w:val="24"/>
                <w:szCs w:val="24"/>
              </w:rPr>
            </w:pPr>
            <w:r w:rsidRPr="0006673C">
              <w:rPr>
                <w:sz w:val="24"/>
                <w:szCs w:val="24"/>
              </w:rPr>
              <w:t xml:space="preserve">  БГКП (колиформы) </w:t>
            </w:r>
          </w:p>
        </w:tc>
        <w:tc>
          <w:tcPr>
            <w:tcW w:w="2693" w:type="dxa"/>
            <w:vMerge/>
          </w:tcPr>
          <w:p w14:paraId="3E89BD29" w14:textId="77777777" w:rsidR="000969C1" w:rsidRPr="0006673C" w:rsidRDefault="000969C1" w:rsidP="005216A3">
            <w:pPr>
              <w:tabs>
                <w:tab w:val="left" w:pos="57"/>
                <w:tab w:val="left" w:pos="284"/>
              </w:tabs>
              <w:overflowPunct w:val="0"/>
              <w:autoSpaceDE w:val="0"/>
              <w:autoSpaceDN w:val="0"/>
              <w:adjustRightInd w:val="0"/>
              <w:ind w:left="-29"/>
              <w:jc w:val="both"/>
              <w:textAlignment w:val="baseline"/>
              <w:rPr>
                <w:color w:val="0000FF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52A9D9E" w14:textId="77777777" w:rsidR="000969C1" w:rsidRPr="0006673C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6673C">
              <w:rPr>
                <w:sz w:val="24"/>
                <w:szCs w:val="24"/>
              </w:rPr>
              <w:t>ГОСТ 31747-2012</w:t>
            </w:r>
          </w:p>
        </w:tc>
      </w:tr>
      <w:tr w:rsidR="000969C1" w:rsidRPr="00D7528B" w14:paraId="26C3B2F4" w14:textId="77777777" w:rsidTr="008A47FD">
        <w:trPr>
          <w:trHeight w:val="254"/>
        </w:trPr>
        <w:tc>
          <w:tcPr>
            <w:tcW w:w="709" w:type="dxa"/>
          </w:tcPr>
          <w:p w14:paraId="4C4A343E" w14:textId="77777777" w:rsidR="000969C1" w:rsidRPr="0042323D" w:rsidRDefault="000969C1" w:rsidP="00927444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12.</w:t>
            </w:r>
            <w:r>
              <w:rPr>
                <w:sz w:val="24"/>
                <w:szCs w:val="24"/>
              </w:rPr>
              <w:t>5</w:t>
            </w:r>
            <w:r w:rsidR="00927444">
              <w:rPr>
                <w:sz w:val="24"/>
                <w:szCs w:val="24"/>
              </w:rPr>
              <w:t>*</w:t>
            </w:r>
          </w:p>
        </w:tc>
        <w:tc>
          <w:tcPr>
            <w:tcW w:w="1985" w:type="dxa"/>
            <w:vMerge/>
          </w:tcPr>
          <w:p w14:paraId="55C316E6" w14:textId="77777777" w:rsidR="000969C1" w:rsidRPr="0042323D" w:rsidRDefault="000969C1" w:rsidP="006F72B9">
            <w:pPr>
              <w:ind w:right="-11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852505E" w14:textId="77777777" w:rsidR="000969C1" w:rsidRPr="0006673C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8E205AF" w14:textId="77777777" w:rsidR="000969C1" w:rsidRPr="0006673C" w:rsidRDefault="000969C1" w:rsidP="005216A3">
            <w:pPr>
              <w:overflowPunct w:val="0"/>
              <w:autoSpaceDE w:val="0"/>
              <w:autoSpaceDN w:val="0"/>
              <w:adjustRightInd w:val="0"/>
              <w:ind w:hanging="108"/>
              <w:textAlignment w:val="baseline"/>
              <w:rPr>
                <w:sz w:val="24"/>
                <w:szCs w:val="24"/>
              </w:rPr>
            </w:pPr>
            <w:r w:rsidRPr="0006673C">
              <w:rPr>
                <w:sz w:val="24"/>
                <w:szCs w:val="24"/>
              </w:rPr>
              <w:t xml:space="preserve">  E. сoli</w:t>
            </w:r>
          </w:p>
        </w:tc>
        <w:tc>
          <w:tcPr>
            <w:tcW w:w="2693" w:type="dxa"/>
            <w:vMerge/>
          </w:tcPr>
          <w:p w14:paraId="2200D4C1" w14:textId="77777777" w:rsidR="000969C1" w:rsidRPr="0006673C" w:rsidRDefault="000969C1" w:rsidP="005216A3">
            <w:pPr>
              <w:tabs>
                <w:tab w:val="left" w:pos="57"/>
                <w:tab w:val="left" w:pos="284"/>
              </w:tabs>
              <w:overflowPunct w:val="0"/>
              <w:autoSpaceDE w:val="0"/>
              <w:autoSpaceDN w:val="0"/>
              <w:adjustRightInd w:val="0"/>
              <w:ind w:left="-29"/>
              <w:jc w:val="both"/>
              <w:textAlignment w:val="baseline"/>
              <w:rPr>
                <w:color w:val="0000FF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4EEC336" w14:textId="77777777" w:rsidR="000969C1" w:rsidRPr="0006673C" w:rsidRDefault="000969C1" w:rsidP="00B43CA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val="en-US"/>
              </w:rPr>
            </w:pPr>
            <w:r w:rsidRPr="0006673C">
              <w:rPr>
                <w:sz w:val="24"/>
                <w:szCs w:val="24"/>
              </w:rPr>
              <w:t>ГОСТ 30726-2001</w:t>
            </w:r>
          </w:p>
        </w:tc>
      </w:tr>
      <w:tr w:rsidR="000969C1" w:rsidRPr="00D7528B" w14:paraId="0BD5EE1C" w14:textId="77777777" w:rsidTr="008A47FD">
        <w:trPr>
          <w:trHeight w:val="170"/>
        </w:trPr>
        <w:tc>
          <w:tcPr>
            <w:tcW w:w="709" w:type="dxa"/>
          </w:tcPr>
          <w:p w14:paraId="3CB5074B" w14:textId="77777777" w:rsidR="000969C1" w:rsidRPr="0042323D" w:rsidRDefault="000969C1" w:rsidP="00927444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12.</w:t>
            </w:r>
            <w:r>
              <w:rPr>
                <w:sz w:val="24"/>
                <w:szCs w:val="24"/>
              </w:rPr>
              <w:t>6</w:t>
            </w:r>
            <w:r w:rsidR="00927444">
              <w:rPr>
                <w:sz w:val="24"/>
                <w:szCs w:val="24"/>
              </w:rPr>
              <w:t>*</w:t>
            </w:r>
          </w:p>
        </w:tc>
        <w:tc>
          <w:tcPr>
            <w:tcW w:w="1985" w:type="dxa"/>
            <w:vMerge/>
          </w:tcPr>
          <w:p w14:paraId="07E59B1F" w14:textId="77777777" w:rsidR="000969C1" w:rsidRPr="0042323D" w:rsidRDefault="000969C1" w:rsidP="006F72B9">
            <w:pPr>
              <w:ind w:right="-11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E7CA3B2" w14:textId="77777777" w:rsidR="000969C1" w:rsidRPr="0006673C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EA09650" w14:textId="77777777" w:rsidR="000969C1" w:rsidRPr="0006673C" w:rsidRDefault="000969C1" w:rsidP="005216A3">
            <w:pPr>
              <w:overflowPunct w:val="0"/>
              <w:autoSpaceDE w:val="0"/>
              <w:autoSpaceDN w:val="0"/>
              <w:adjustRightInd w:val="0"/>
              <w:ind w:hanging="108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06673C">
              <w:rPr>
                <w:sz w:val="24"/>
                <w:szCs w:val="24"/>
              </w:rPr>
              <w:t>S.aureus</w:t>
            </w:r>
          </w:p>
        </w:tc>
        <w:tc>
          <w:tcPr>
            <w:tcW w:w="2693" w:type="dxa"/>
            <w:vMerge/>
          </w:tcPr>
          <w:p w14:paraId="51B3732C" w14:textId="77777777" w:rsidR="000969C1" w:rsidRPr="0006673C" w:rsidRDefault="000969C1" w:rsidP="005216A3">
            <w:pPr>
              <w:tabs>
                <w:tab w:val="left" w:pos="57"/>
                <w:tab w:val="left" w:pos="284"/>
              </w:tabs>
              <w:overflowPunct w:val="0"/>
              <w:autoSpaceDE w:val="0"/>
              <w:autoSpaceDN w:val="0"/>
              <w:adjustRightInd w:val="0"/>
              <w:ind w:left="-29"/>
              <w:jc w:val="both"/>
              <w:textAlignment w:val="baseline"/>
              <w:rPr>
                <w:color w:val="0000FF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C563F57" w14:textId="77777777" w:rsidR="000969C1" w:rsidRPr="0006673C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6673C">
              <w:rPr>
                <w:sz w:val="24"/>
                <w:szCs w:val="24"/>
              </w:rPr>
              <w:t xml:space="preserve">ГОСТ 10444.2-94 </w:t>
            </w:r>
          </w:p>
          <w:p w14:paraId="43C8DD13" w14:textId="77777777" w:rsidR="000969C1" w:rsidRPr="0006673C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6673C">
              <w:rPr>
                <w:sz w:val="24"/>
                <w:szCs w:val="24"/>
              </w:rPr>
              <w:t>ГОСТ 31746-2012</w:t>
            </w:r>
          </w:p>
        </w:tc>
      </w:tr>
      <w:tr w:rsidR="000969C1" w:rsidRPr="00D7528B" w14:paraId="4B0885FD" w14:textId="77777777" w:rsidTr="008A47FD">
        <w:trPr>
          <w:trHeight w:val="170"/>
        </w:trPr>
        <w:tc>
          <w:tcPr>
            <w:tcW w:w="709" w:type="dxa"/>
          </w:tcPr>
          <w:p w14:paraId="291C513C" w14:textId="77777777" w:rsidR="000969C1" w:rsidRPr="0042323D" w:rsidRDefault="000969C1" w:rsidP="00927444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12.</w:t>
            </w:r>
            <w:r>
              <w:rPr>
                <w:sz w:val="24"/>
                <w:szCs w:val="24"/>
              </w:rPr>
              <w:t>7</w:t>
            </w:r>
            <w:r w:rsidR="00927444">
              <w:rPr>
                <w:sz w:val="24"/>
                <w:szCs w:val="24"/>
              </w:rPr>
              <w:t>*</w:t>
            </w:r>
          </w:p>
        </w:tc>
        <w:tc>
          <w:tcPr>
            <w:tcW w:w="1985" w:type="dxa"/>
            <w:vMerge/>
          </w:tcPr>
          <w:p w14:paraId="3E6532F4" w14:textId="77777777" w:rsidR="000969C1" w:rsidRPr="0042323D" w:rsidRDefault="000969C1" w:rsidP="006F72B9">
            <w:pPr>
              <w:ind w:right="-11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B609168" w14:textId="77777777" w:rsidR="000969C1" w:rsidRPr="0006673C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2B729A8" w14:textId="77777777" w:rsidR="000969C1" w:rsidRPr="0006673C" w:rsidRDefault="000969C1" w:rsidP="005216A3">
            <w:pPr>
              <w:overflowPunct w:val="0"/>
              <w:autoSpaceDE w:val="0"/>
              <w:autoSpaceDN w:val="0"/>
              <w:adjustRightInd w:val="0"/>
              <w:ind w:hanging="108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06673C">
              <w:rPr>
                <w:sz w:val="24"/>
                <w:szCs w:val="24"/>
              </w:rPr>
              <w:t>Proteus</w:t>
            </w:r>
          </w:p>
        </w:tc>
        <w:tc>
          <w:tcPr>
            <w:tcW w:w="2693" w:type="dxa"/>
            <w:vMerge/>
          </w:tcPr>
          <w:p w14:paraId="57C5FAEE" w14:textId="77777777" w:rsidR="000969C1" w:rsidRPr="0006673C" w:rsidRDefault="000969C1" w:rsidP="005216A3">
            <w:pPr>
              <w:tabs>
                <w:tab w:val="left" w:pos="57"/>
                <w:tab w:val="left" w:pos="284"/>
              </w:tabs>
              <w:overflowPunct w:val="0"/>
              <w:autoSpaceDE w:val="0"/>
              <w:autoSpaceDN w:val="0"/>
              <w:adjustRightInd w:val="0"/>
              <w:ind w:left="-29"/>
              <w:jc w:val="both"/>
              <w:textAlignment w:val="baseline"/>
              <w:rPr>
                <w:color w:val="0000FF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13861B0" w14:textId="77777777" w:rsidR="000969C1" w:rsidRPr="0006673C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6673C">
              <w:rPr>
                <w:sz w:val="24"/>
                <w:szCs w:val="24"/>
              </w:rPr>
              <w:t xml:space="preserve">ГОСТ 28560-90 </w:t>
            </w:r>
          </w:p>
        </w:tc>
      </w:tr>
      <w:tr w:rsidR="000969C1" w:rsidRPr="00D7528B" w14:paraId="69898410" w14:textId="77777777" w:rsidTr="008A47FD">
        <w:trPr>
          <w:trHeight w:val="170"/>
        </w:trPr>
        <w:tc>
          <w:tcPr>
            <w:tcW w:w="709" w:type="dxa"/>
          </w:tcPr>
          <w:p w14:paraId="210907B7" w14:textId="77777777" w:rsidR="000969C1" w:rsidRPr="0042323D" w:rsidRDefault="000969C1" w:rsidP="00927444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12.</w:t>
            </w:r>
            <w:r>
              <w:rPr>
                <w:sz w:val="24"/>
                <w:szCs w:val="24"/>
              </w:rPr>
              <w:t>8</w:t>
            </w:r>
            <w:r w:rsidR="00927444">
              <w:rPr>
                <w:sz w:val="24"/>
                <w:szCs w:val="24"/>
              </w:rPr>
              <w:t>*</w:t>
            </w:r>
          </w:p>
        </w:tc>
        <w:tc>
          <w:tcPr>
            <w:tcW w:w="1985" w:type="dxa"/>
            <w:vMerge/>
          </w:tcPr>
          <w:p w14:paraId="7279B1EC" w14:textId="77777777" w:rsidR="000969C1" w:rsidRPr="0042323D" w:rsidRDefault="000969C1" w:rsidP="006F72B9">
            <w:pPr>
              <w:ind w:right="-11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1AB9EA6" w14:textId="77777777" w:rsidR="000969C1" w:rsidRPr="0006673C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FF22024" w14:textId="77777777" w:rsidR="000969C1" w:rsidRPr="0006673C" w:rsidRDefault="000969C1" w:rsidP="005216A3">
            <w:pPr>
              <w:overflowPunct w:val="0"/>
              <w:autoSpaceDE w:val="0"/>
              <w:autoSpaceDN w:val="0"/>
              <w:adjustRightInd w:val="0"/>
              <w:ind w:hanging="108"/>
              <w:textAlignment w:val="baseline"/>
              <w:rPr>
                <w:sz w:val="24"/>
                <w:szCs w:val="24"/>
              </w:rPr>
            </w:pPr>
            <w:r w:rsidRPr="0006673C">
              <w:rPr>
                <w:sz w:val="24"/>
                <w:szCs w:val="24"/>
              </w:rPr>
              <w:t xml:space="preserve">  Плесени</w:t>
            </w:r>
          </w:p>
        </w:tc>
        <w:tc>
          <w:tcPr>
            <w:tcW w:w="2693" w:type="dxa"/>
            <w:vMerge/>
          </w:tcPr>
          <w:p w14:paraId="36C7FD1D" w14:textId="77777777" w:rsidR="000969C1" w:rsidRPr="0006673C" w:rsidRDefault="000969C1" w:rsidP="005216A3">
            <w:pPr>
              <w:tabs>
                <w:tab w:val="left" w:pos="57"/>
                <w:tab w:val="left" w:pos="284"/>
              </w:tabs>
              <w:overflowPunct w:val="0"/>
              <w:autoSpaceDE w:val="0"/>
              <w:autoSpaceDN w:val="0"/>
              <w:adjustRightInd w:val="0"/>
              <w:ind w:left="-29"/>
              <w:jc w:val="both"/>
              <w:textAlignment w:val="baseline"/>
              <w:rPr>
                <w:color w:val="0000FF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31461B13" w14:textId="77777777" w:rsidR="000969C1" w:rsidRPr="0006673C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6673C">
              <w:rPr>
                <w:sz w:val="24"/>
                <w:szCs w:val="24"/>
              </w:rPr>
              <w:t>ГОСТ 10444.12-</w:t>
            </w:r>
            <w:r w:rsidRPr="0006673C">
              <w:rPr>
                <w:sz w:val="24"/>
                <w:szCs w:val="24"/>
                <w:lang w:val="en-US"/>
              </w:rPr>
              <w:t>2013</w:t>
            </w:r>
          </w:p>
        </w:tc>
      </w:tr>
      <w:tr w:rsidR="000969C1" w:rsidRPr="00D7528B" w14:paraId="5527649B" w14:textId="77777777" w:rsidTr="008A47FD">
        <w:trPr>
          <w:trHeight w:val="170"/>
        </w:trPr>
        <w:tc>
          <w:tcPr>
            <w:tcW w:w="709" w:type="dxa"/>
          </w:tcPr>
          <w:p w14:paraId="5B9C43AF" w14:textId="77777777" w:rsidR="000969C1" w:rsidRPr="0042323D" w:rsidRDefault="000969C1" w:rsidP="00927444">
            <w:pPr>
              <w:tabs>
                <w:tab w:val="left" w:pos="601"/>
              </w:tabs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12.</w:t>
            </w:r>
            <w:r>
              <w:rPr>
                <w:sz w:val="24"/>
                <w:szCs w:val="24"/>
              </w:rPr>
              <w:t>9</w:t>
            </w:r>
            <w:r w:rsidR="00927444">
              <w:rPr>
                <w:sz w:val="24"/>
                <w:szCs w:val="24"/>
              </w:rPr>
              <w:t>*</w:t>
            </w:r>
          </w:p>
        </w:tc>
        <w:tc>
          <w:tcPr>
            <w:tcW w:w="1985" w:type="dxa"/>
            <w:vMerge/>
          </w:tcPr>
          <w:p w14:paraId="14DD83AB" w14:textId="77777777" w:rsidR="000969C1" w:rsidRPr="0042323D" w:rsidRDefault="000969C1" w:rsidP="006F72B9">
            <w:pPr>
              <w:ind w:right="-11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110EA9A" w14:textId="77777777" w:rsidR="000969C1" w:rsidRPr="0006673C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104C141" w14:textId="77777777" w:rsidR="000969C1" w:rsidRPr="0006673C" w:rsidRDefault="000969C1" w:rsidP="005216A3">
            <w:pPr>
              <w:overflowPunct w:val="0"/>
              <w:autoSpaceDE w:val="0"/>
              <w:autoSpaceDN w:val="0"/>
              <w:adjustRightInd w:val="0"/>
              <w:ind w:hanging="108"/>
              <w:textAlignment w:val="baseline"/>
              <w:rPr>
                <w:sz w:val="24"/>
                <w:szCs w:val="24"/>
              </w:rPr>
            </w:pPr>
            <w:r w:rsidRPr="0006673C">
              <w:rPr>
                <w:sz w:val="24"/>
                <w:szCs w:val="24"/>
              </w:rPr>
              <w:t xml:space="preserve">  Дрожжи</w:t>
            </w:r>
          </w:p>
        </w:tc>
        <w:tc>
          <w:tcPr>
            <w:tcW w:w="2693" w:type="dxa"/>
            <w:vMerge/>
          </w:tcPr>
          <w:p w14:paraId="3E76B401" w14:textId="77777777" w:rsidR="000969C1" w:rsidRPr="0006673C" w:rsidRDefault="000969C1" w:rsidP="005216A3">
            <w:pPr>
              <w:tabs>
                <w:tab w:val="left" w:pos="57"/>
                <w:tab w:val="left" w:pos="284"/>
              </w:tabs>
              <w:overflowPunct w:val="0"/>
              <w:autoSpaceDE w:val="0"/>
              <w:autoSpaceDN w:val="0"/>
              <w:adjustRightInd w:val="0"/>
              <w:ind w:left="-29"/>
              <w:jc w:val="both"/>
              <w:textAlignment w:val="baseline"/>
              <w:rPr>
                <w:color w:val="0000F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AE45896" w14:textId="77777777" w:rsidR="000969C1" w:rsidRPr="0006673C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0969C1" w:rsidRPr="00D7528B" w14:paraId="3923469F" w14:textId="77777777" w:rsidTr="008A47FD">
        <w:trPr>
          <w:trHeight w:val="170"/>
        </w:trPr>
        <w:tc>
          <w:tcPr>
            <w:tcW w:w="709" w:type="dxa"/>
          </w:tcPr>
          <w:p w14:paraId="634B80B9" w14:textId="77777777" w:rsidR="000969C1" w:rsidRPr="0042323D" w:rsidRDefault="000969C1" w:rsidP="00927444">
            <w:pPr>
              <w:overflowPunct w:val="0"/>
              <w:autoSpaceDE w:val="0"/>
              <w:autoSpaceDN w:val="0"/>
              <w:adjustRightInd w:val="0"/>
              <w:ind w:left="-107" w:right="-109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12.1</w:t>
            </w:r>
            <w:r>
              <w:rPr>
                <w:sz w:val="24"/>
                <w:szCs w:val="24"/>
              </w:rPr>
              <w:t>0</w:t>
            </w:r>
            <w:r w:rsidR="00927444">
              <w:rPr>
                <w:sz w:val="24"/>
                <w:szCs w:val="24"/>
              </w:rPr>
              <w:t>*</w:t>
            </w:r>
          </w:p>
        </w:tc>
        <w:tc>
          <w:tcPr>
            <w:tcW w:w="1985" w:type="dxa"/>
            <w:vMerge/>
          </w:tcPr>
          <w:p w14:paraId="6296210E" w14:textId="77777777" w:rsidR="000969C1" w:rsidRPr="0042323D" w:rsidRDefault="000969C1" w:rsidP="006F72B9">
            <w:pPr>
              <w:ind w:right="-11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47F0CD9" w14:textId="77777777" w:rsidR="000969C1" w:rsidRPr="0006673C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91CB6DA" w14:textId="77777777" w:rsidR="000969C1" w:rsidRPr="0006673C" w:rsidRDefault="000969C1" w:rsidP="00FF71F3">
            <w:pPr>
              <w:tabs>
                <w:tab w:val="left" w:pos="2162"/>
              </w:tabs>
              <w:overflowPunct w:val="0"/>
              <w:autoSpaceDE w:val="0"/>
              <w:autoSpaceDN w:val="0"/>
              <w:adjustRightInd w:val="0"/>
              <w:ind w:hanging="108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06673C">
              <w:rPr>
                <w:sz w:val="24"/>
                <w:szCs w:val="24"/>
              </w:rPr>
              <w:t>Сульфитредуц</w:t>
            </w:r>
            <w:r>
              <w:rPr>
                <w:sz w:val="24"/>
                <w:szCs w:val="24"/>
              </w:rPr>
              <w:t>иру-ю</w:t>
            </w:r>
            <w:r w:rsidRPr="0006673C">
              <w:rPr>
                <w:sz w:val="24"/>
                <w:szCs w:val="24"/>
              </w:rPr>
              <w:t>щие</w:t>
            </w:r>
            <w:r>
              <w:rPr>
                <w:sz w:val="24"/>
                <w:szCs w:val="24"/>
              </w:rPr>
              <w:t xml:space="preserve"> </w:t>
            </w:r>
            <w:r w:rsidRPr="0006673C">
              <w:rPr>
                <w:sz w:val="24"/>
                <w:szCs w:val="24"/>
              </w:rPr>
              <w:t>клостридии</w:t>
            </w:r>
          </w:p>
        </w:tc>
        <w:tc>
          <w:tcPr>
            <w:tcW w:w="2693" w:type="dxa"/>
            <w:vMerge/>
          </w:tcPr>
          <w:p w14:paraId="2D9F90C1" w14:textId="77777777" w:rsidR="000969C1" w:rsidRPr="0006673C" w:rsidRDefault="000969C1" w:rsidP="005216A3">
            <w:pPr>
              <w:tabs>
                <w:tab w:val="left" w:pos="57"/>
                <w:tab w:val="left" w:pos="284"/>
              </w:tabs>
              <w:overflowPunct w:val="0"/>
              <w:autoSpaceDE w:val="0"/>
              <w:autoSpaceDN w:val="0"/>
              <w:adjustRightInd w:val="0"/>
              <w:ind w:left="-29"/>
              <w:jc w:val="both"/>
              <w:textAlignment w:val="baseline"/>
              <w:rPr>
                <w:color w:val="0000FF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D81017F" w14:textId="77777777" w:rsidR="000969C1" w:rsidRPr="0006673C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6673C">
              <w:rPr>
                <w:sz w:val="24"/>
                <w:szCs w:val="24"/>
              </w:rPr>
              <w:t>ГОСТ 29185-</w:t>
            </w:r>
            <w:r w:rsidRPr="0006673C">
              <w:rPr>
                <w:sz w:val="24"/>
                <w:szCs w:val="24"/>
                <w:lang w:val="en-US"/>
              </w:rPr>
              <w:t>2014</w:t>
            </w:r>
          </w:p>
        </w:tc>
      </w:tr>
      <w:tr w:rsidR="000969C1" w:rsidRPr="00D7528B" w14:paraId="7680D661" w14:textId="77777777" w:rsidTr="008A47FD">
        <w:trPr>
          <w:trHeight w:val="1112"/>
        </w:trPr>
        <w:tc>
          <w:tcPr>
            <w:tcW w:w="709" w:type="dxa"/>
          </w:tcPr>
          <w:p w14:paraId="1959014E" w14:textId="77777777" w:rsidR="000969C1" w:rsidRDefault="000969C1" w:rsidP="00927444">
            <w:pPr>
              <w:overflowPunct w:val="0"/>
              <w:autoSpaceDE w:val="0"/>
              <w:autoSpaceDN w:val="0"/>
              <w:adjustRightInd w:val="0"/>
              <w:ind w:left="-107" w:right="-109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12.1</w:t>
            </w:r>
            <w:r>
              <w:rPr>
                <w:sz w:val="24"/>
                <w:szCs w:val="24"/>
              </w:rPr>
              <w:t>1</w:t>
            </w:r>
            <w:r w:rsidR="00927444">
              <w:rPr>
                <w:sz w:val="24"/>
                <w:szCs w:val="24"/>
              </w:rPr>
              <w:t>*</w:t>
            </w:r>
          </w:p>
          <w:p w14:paraId="0693C204" w14:textId="77777777" w:rsidR="000969C1" w:rsidRDefault="000969C1" w:rsidP="00927444">
            <w:pPr>
              <w:overflowPunct w:val="0"/>
              <w:autoSpaceDE w:val="0"/>
              <w:autoSpaceDN w:val="0"/>
              <w:adjustRightInd w:val="0"/>
              <w:ind w:left="-107" w:right="-109"/>
              <w:textAlignment w:val="baseline"/>
              <w:rPr>
                <w:sz w:val="24"/>
                <w:szCs w:val="24"/>
              </w:rPr>
            </w:pPr>
          </w:p>
          <w:p w14:paraId="6D86BB2A" w14:textId="77777777" w:rsidR="000969C1" w:rsidRDefault="000969C1" w:rsidP="00927444">
            <w:pPr>
              <w:overflowPunct w:val="0"/>
              <w:autoSpaceDE w:val="0"/>
              <w:autoSpaceDN w:val="0"/>
              <w:adjustRightInd w:val="0"/>
              <w:ind w:left="-107" w:right="-109"/>
              <w:textAlignment w:val="baseline"/>
              <w:rPr>
                <w:sz w:val="24"/>
                <w:szCs w:val="24"/>
              </w:rPr>
            </w:pPr>
          </w:p>
          <w:p w14:paraId="64C71E6F" w14:textId="77777777" w:rsidR="000969C1" w:rsidRDefault="000969C1" w:rsidP="00927444">
            <w:pPr>
              <w:overflowPunct w:val="0"/>
              <w:autoSpaceDE w:val="0"/>
              <w:autoSpaceDN w:val="0"/>
              <w:adjustRightInd w:val="0"/>
              <w:ind w:left="-107" w:right="-109"/>
              <w:textAlignment w:val="baseline"/>
              <w:rPr>
                <w:sz w:val="24"/>
                <w:szCs w:val="24"/>
              </w:rPr>
            </w:pPr>
          </w:p>
          <w:p w14:paraId="45E782FB" w14:textId="77777777" w:rsidR="000969C1" w:rsidRPr="0042323D" w:rsidRDefault="000969C1" w:rsidP="00927444">
            <w:pPr>
              <w:overflowPunct w:val="0"/>
              <w:autoSpaceDE w:val="0"/>
              <w:autoSpaceDN w:val="0"/>
              <w:adjustRightInd w:val="0"/>
              <w:ind w:left="-107" w:right="-109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D98BE49" w14:textId="77777777" w:rsidR="000969C1" w:rsidRPr="0042323D" w:rsidRDefault="000969C1" w:rsidP="006F72B9">
            <w:pPr>
              <w:ind w:right="-11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7C8CDF6" w14:textId="77777777" w:rsidR="000969C1" w:rsidRPr="0006673C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D922F3B" w14:textId="77777777" w:rsidR="000969C1" w:rsidRPr="0006673C" w:rsidRDefault="000969C1" w:rsidP="005216A3">
            <w:pPr>
              <w:overflowPunct w:val="0"/>
              <w:autoSpaceDE w:val="0"/>
              <w:autoSpaceDN w:val="0"/>
              <w:adjustRightInd w:val="0"/>
              <w:ind w:hanging="108"/>
              <w:textAlignment w:val="baseline"/>
              <w:rPr>
                <w:sz w:val="24"/>
                <w:szCs w:val="24"/>
              </w:rPr>
            </w:pPr>
            <w:r w:rsidRPr="0006673C">
              <w:rPr>
                <w:sz w:val="24"/>
                <w:szCs w:val="24"/>
              </w:rPr>
              <w:t xml:space="preserve">  Патогенные, в том числе сальмонеллы</w:t>
            </w:r>
          </w:p>
        </w:tc>
        <w:tc>
          <w:tcPr>
            <w:tcW w:w="2693" w:type="dxa"/>
            <w:vMerge/>
          </w:tcPr>
          <w:p w14:paraId="6C2AD49B" w14:textId="77777777" w:rsidR="000969C1" w:rsidRPr="0006673C" w:rsidRDefault="000969C1" w:rsidP="005216A3">
            <w:pPr>
              <w:tabs>
                <w:tab w:val="left" w:pos="57"/>
                <w:tab w:val="left" w:pos="284"/>
              </w:tabs>
              <w:overflowPunct w:val="0"/>
              <w:autoSpaceDE w:val="0"/>
              <w:autoSpaceDN w:val="0"/>
              <w:adjustRightInd w:val="0"/>
              <w:ind w:left="-29"/>
              <w:jc w:val="both"/>
              <w:textAlignment w:val="baseline"/>
              <w:rPr>
                <w:color w:val="0000FF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22B26FC" w14:textId="77777777" w:rsidR="000969C1" w:rsidRPr="0006673C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6673C">
              <w:rPr>
                <w:sz w:val="24"/>
                <w:szCs w:val="24"/>
              </w:rPr>
              <w:t>ГОСТ 30519-97</w:t>
            </w:r>
          </w:p>
          <w:p w14:paraId="0C8361F3" w14:textId="77777777" w:rsidR="000969C1" w:rsidRPr="0006673C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val="en-US"/>
              </w:rPr>
            </w:pPr>
            <w:r w:rsidRPr="0006673C">
              <w:rPr>
                <w:sz w:val="24"/>
                <w:szCs w:val="24"/>
              </w:rPr>
              <w:t>ГОСТ 31659-2012</w:t>
            </w:r>
          </w:p>
          <w:p w14:paraId="275156EF" w14:textId="77777777" w:rsidR="000969C1" w:rsidRPr="0006673C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val="en-US"/>
              </w:rPr>
            </w:pPr>
            <w:r w:rsidRPr="0006673C">
              <w:rPr>
                <w:sz w:val="24"/>
                <w:szCs w:val="24"/>
              </w:rPr>
              <w:t>Инструкция 4.2.10-15-21-2006</w:t>
            </w:r>
          </w:p>
        </w:tc>
      </w:tr>
      <w:tr w:rsidR="000969C1" w:rsidRPr="00D7528B" w14:paraId="5D442CE6" w14:textId="77777777" w:rsidTr="008A47FD">
        <w:trPr>
          <w:trHeight w:val="170"/>
        </w:trPr>
        <w:tc>
          <w:tcPr>
            <w:tcW w:w="709" w:type="dxa"/>
          </w:tcPr>
          <w:p w14:paraId="47AD32FC" w14:textId="77777777" w:rsidR="000969C1" w:rsidRPr="0042323D" w:rsidRDefault="000969C1" w:rsidP="00927444">
            <w:pPr>
              <w:overflowPunct w:val="0"/>
              <w:autoSpaceDE w:val="0"/>
              <w:autoSpaceDN w:val="0"/>
              <w:adjustRightInd w:val="0"/>
              <w:ind w:left="-107" w:right="-109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12.1</w:t>
            </w:r>
            <w:r>
              <w:rPr>
                <w:sz w:val="24"/>
                <w:szCs w:val="24"/>
              </w:rPr>
              <w:t>2</w:t>
            </w:r>
            <w:r w:rsidR="00927444">
              <w:rPr>
                <w:sz w:val="24"/>
                <w:szCs w:val="24"/>
              </w:rPr>
              <w:t>*</w:t>
            </w:r>
          </w:p>
        </w:tc>
        <w:tc>
          <w:tcPr>
            <w:tcW w:w="1985" w:type="dxa"/>
            <w:vMerge/>
          </w:tcPr>
          <w:p w14:paraId="5A89CF2D" w14:textId="77777777" w:rsidR="000969C1" w:rsidRPr="0042323D" w:rsidRDefault="000969C1" w:rsidP="006F72B9">
            <w:pPr>
              <w:ind w:right="-11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3DDE52F" w14:textId="77777777" w:rsidR="000969C1" w:rsidRPr="0006673C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2AE353C" w14:textId="77777777" w:rsidR="000969C1" w:rsidRPr="0006673C" w:rsidRDefault="000969C1" w:rsidP="005216A3">
            <w:pPr>
              <w:overflowPunct w:val="0"/>
              <w:autoSpaceDE w:val="0"/>
              <w:autoSpaceDN w:val="0"/>
              <w:adjustRightInd w:val="0"/>
              <w:ind w:hanging="108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06673C">
              <w:rPr>
                <w:sz w:val="24"/>
                <w:szCs w:val="24"/>
              </w:rPr>
              <w:t>Listeria</w:t>
            </w:r>
            <w:r>
              <w:rPr>
                <w:sz w:val="24"/>
                <w:szCs w:val="24"/>
              </w:rPr>
              <w:t xml:space="preserve"> </w:t>
            </w:r>
            <w:r w:rsidRPr="0006673C">
              <w:rPr>
                <w:sz w:val="24"/>
                <w:szCs w:val="24"/>
                <w:lang w:val="en-US"/>
              </w:rPr>
              <w:t>m</w:t>
            </w:r>
            <w:r w:rsidRPr="0006673C">
              <w:rPr>
                <w:sz w:val="24"/>
                <w:szCs w:val="24"/>
              </w:rPr>
              <w:t>onocyto</w:t>
            </w:r>
            <w:r w:rsidRPr="0006673C">
              <w:rPr>
                <w:sz w:val="24"/>
                <w:szCs w:val="24"/>
                <w:lang w:val="en-US"/>
              </w:rPr>
              <w:t>-</w:t>
            </w:r>
            <w:r w:rsidRPr="0006673C">
              <w:rPr>
                <w:sz w:val="24"/>
                <w:szCs w:val="24"/>
              </w:rPr>
              <w:t>genes</w:t>
            </w:r>
          </w:p>
        </w:tc>
        <w:tc>
          <w:tcPr>
            <w:tcW w:w="2693" w:type="dxa"/>
            <w:vMerge/>
          </w:tcPr>
          <w:p w14:paraId="103D0DB3" w14:textId="77777777" w:rsidR="000969C1" w:rsidRPr="0006673C" w:rsidRDefault="000969C1" w:rsidP="005216A3">
            <w:pPr>
              <w:tabs>
                <w:tab w:val="left" w:pos="57"/>
                <w:tab w:val="left" w:pos="284"/>
              </w:tabs>
              <w:overflowPunct w:val="0"/>
              <w:autoSpaceDE w:val="0"/>
              <w:autoSpaceDN w:val="0"/>
              <w:adjustRightInd w:val="0"/>
              <w:ind w:left="-2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14349C5" w14:textId="77777777" w:rsidR="000969C1" w:rsidRPr="0006673C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6673C">
              <w:rPr>
                <w:color w:val="000000"/>
                <w:sz w:val="24"/>
                <w:szCs w:val="24"/>
              </w:rPr>
              <w:t>ГОСТ 32031-2012</w:t>
            </w:r>
          </w:p>
          <w:p w14:paraId="5D71D7D1" w14:textId="77777777" w:rsidR="000969C1" w:rsidRPr="0006673C" w:rsidRDefault="000969C1" w:rsidP="00CC031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06673C">
              <w:rPr>
                <w:sz w:val="24"/>
                <w:szCs w:val="24"/>
              </w:rPr>
              <w:t>Инструкция по применению №81-0904,</w:t>
            </w:r>
          </w:p>
          <w:p w14:paraId="7371512D" w14:textId="77777777" w:rsidR="000969C1" w:rsidRPr="0006673C" w:rsidRDefault="000969C1" w:rsidP="00FF71F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06673C">
              <w:rPr>
                <w:sz w:val="24"/>
                <w:szCs w:val="24"/>
              </w:rPr>
              <w:t>утв. ГГ СВ РБ 13.10.2004</w:t>
            </w:r>
          </w:p>
        </w:tc>
      </w:tr>
      <w:tr w:rsidR="000969C1" w:rsidRPr="00D7528B" w14:paraId="7ED13DD3" w14:textId="77777777" w:rsidTr="008A47FD">
        <w:trPr>
          <w:trHeight w:val="1881"/>
        </w:trPr>
        <w:tc>
          <w:tcPr>
            <w:tcW w:w="709" w:type="dxa"/>
            <w:tcBorders>
              <w:bottom w:val="single" w:sz="4" w:space="0" w:color="auto"/>
            </w:tcBorders>
          </w:tcPr>
          <w:p w14:paraId="1B7B4FA5" w14:textId="77777777" w:rsidR="000969C1" w:rsidRPr="0042323D" w:rsidRDefault="000969C1" w:rsidP="00927444">
            <w:pPr>
              <w:overflowPunct w:val="0"/>
              <w:autoSpaceDE w:val="0"/>
              <w:autoSpaceDN w:val="0"/>
              <w:adjustRightInd w:val="0"/>
              <w:ind w:left="-107" w:right="-109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12.1</w:t>
            </w:r>
            <w:r>
              <w:rPr>
                <w:sz w:val="24"/>
                <w:szCs w:val="24"/>
              </w:rPr>
              <w:t>3</w:t>
            </w:r>
            <w:r w:rsidR="00927444">
              <w:rPr>
                <w:sz w:val="24"/>
                <w:szCs w:val="24"/>
              </w:rPr>
              <w:t>*</w:t>
            </w:r>
          </w:p>
        </w:tc>
        <w:tc>
          <w:tcPr>
            <w:tcW w:w="1985" w:type="dxa"/>
            <w:vMerge/>
          </w:tcPr>
          <w:p w14:paraId="64AB297B" w14:textId="77777777" w:rsidR="000969C1" w:rsidRPr="0042323D" w:rsidRDefault="000969C1" w:rsidP="006F72B9">
            <w:pPr>
              <w:ind w:right="-11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15634AE6" w14:textId="77777777" w:rsidR="000969C1" w:rsidRPr="0006673C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D3D0CA9" w14:textId="77777777" w:rsidR="000969C1" w:rsidRPr="0006673C" w:rsidRDefault="000969C1" w:rsidP="005216A3">
            <w:pPr>
              <w:overflowPunct w:val="0"/>
              <w:autoSpaceDE w:val="0"/>
              <w:autoSpaceDN w:val="0"/>
              <w:adjustRightInd w:val="0"/>
              <w:ind w:left="34" w:right="-108" w:hanging="142"/>
              <w:contextualSpacing/>
              <w:textAlignment w:val="baseline"/>
              <w:rPr>
                <w:sz w:val="24"/>
                <w:szCs w:val="24"/>
                <w:lang w:val="en-US"/>
              </w:rPr>
            </w:pPr>
            <w:r w:rsidRPr="0006673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06673C">
              <w:rPr>
                <w:sz w:val="24"/>
                <w:szCs w:val="24"/>
              </w:rPr>
              <w:t>бактерии рода</w:t>
            </w:r>
          </w:p>
          <w:p w14:paraId="4A1B5E39" w14:textId="77777777" w:rsidR="000969C1" w:rsidRPr="0006673C" w:rsidRDefault="000969C1" w:rsidP="005216A3">
            <w:pPr>
              <w:overflowPunct w:val="0"/>
              <w:autoSpaceDE w:val="0"/>
              <w:autoSpaceDN w:val="0"/>
              <w:adjustRightInd w:val="0"/>
              <w:ind w:left="34" w:right="-108" w:hanging="142"/>
              <w:contextualSpacing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06673C">
              <w:rPr>
                <w:sz w:val="24"/>
                <w:szCs w:val="24"/>
                <w:lang w:val="en-US"/>
              </w:rPr>
              <w:t>Yersenia</w:t>
            </w:r>
          </w:p>
          <w:p w14:paraId="16FA9EB4" w14:textId="77777777" w:rsidR="000969C1" w:rsidRPr="0006673C" w:rsidRDefault="000969C1" w:rsidP="006E595A">
            <w:pPr>
              <w:overflowPunct w:val="0"/>
              <w:autoSpaceDE w:val="0"/>
              <w:autoSpaceDN w:val="0"/>
              <w:adjustRightInd w:val="0"/>
              <w:ind w:left="34" w:right="-108" w:hanging="142"/>
              <w:contextualSpacing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27A72BBF" w14:textId="77777777" w:rsidR="000969C1" w:rsidRPr="0006673C" w:rsidRDefault="000969C1" w:rsidP="005216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345F562" w14:textId="77777777" w:rsidR="000969C1" w:rsidRDefault="000969C1" w:rsidP="005A7639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Инструкция по   </w:t>
            </w:r>
          </w:p>
          <w:p w14:paraId="3DE396E1" w14:textId="77777777" w:rsidR="000969C1" w:rsidRDefault="000969C1" w:rsidP="005A7639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применению </w:t>
            </w:r>
          </w:p>
          <w:p w14:paraId="5F200D41" w14:textId="77777777" w:rsidR="000969C1" w:rsidRDefault="000969C1" w:rsidP="005A7639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 </w:t>
            </w:r>
            <w:r w:rsidRPr="0006673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76- </w:t>
            </w:r>
            <w:r w:rsidRPr="0006673C">
              <w:rPr>
                <w:sz w:val="24"/>
                <w:szCs w:val="24"/>
              </w:rPr>
              <w:t xml:space="preserve">210, </w:t>
            </w:r>
          </w:p>
          <w:p w14:paraId="6BA95672" w14:textId="77777777" w:rsidR="000969C1" w:rsidRPr="0006673C" w:rsidRDefault="000969C1" w:rsidP="005A7639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6673C">
              <w:rPr>
                <w:sz w:val="24"/>
                <w:szCs w:val="24"/>
              </w:rPr>
              <w:t xml:space="preserve">утвержденная </w:t>
            </w:r>
          </w:p>
          <w:p w14:paraId="5A663977" w14:textId="77777777" w:rsidR="000969C1" w:rsidRPr="0006673C" w:rsidRDefault="000969C1" w:rsidP="0006673C">
            <w:pPr>
              <w:ind w:left="-57" w:right="-57"/>
              <w:rPr>
                <w:sz w:val="24"/>
                <w:szCs w:val="24"/>
              </w:rPr>
            </w:pPr>
            <w:r w:rsidRPr="0006673C">
              <w:rPr>
                <w:sz w:val="24"/>
                <w:szCs w:val="24"/>
              </w:rPr>
              <w:t xml:space="preserve"> ГГСВ РБ 19.03.2010</w:t>
            </w:r>
          </w:p>
          <w:p w14:paraId="1EB7735B" w14:textId="77777777" w:rsidR="000969C1" w:rsidRPr="0006673C" w:rsidRDefault="000969C1" w:rsidP="006E595A">
            <w:pPr>
              <w:overflowPunct w:val="0"/>
              <w:autoSpaceDE w:val="0"/>
              <w:autoSpaceDN w:val="0"/>
              <w:adjustRightInd w:val="0"/>
              <w:ind w:right="-123"/>
              <w:textAlignment w:val="baseline"/>
              <w:rPr>
                <w:sz w:val="24"/>
                <w:szCs w:val="24"/>
              </w:rPr>
            </w:pPr>
            <w:r w:rsidRPr="0006673C">
              <w:rPr>
                <w:sz w:val="24"/>
                <w:szCs w:val="24"/>
              </w:rPr>
              <w:t>ГОСТ ИСО 10273-2013</w:t>
            </w:r>
          </w:p>
        </w:tc>
      </w:tr>
      <w:tr w:rsidR="000969C1" w:rsidRPr="00D7528B" w14:paraId="6EEF2D81" w14:textId="77777777" w:rsidTr="008A47FD">
        <w:trPr>
          <w:trHeight w:val="170"/>
        </w:trPr>
        <w:tc>
          <w:tcPr>
            <w:tcW w:w="709" w:type="dxa"/>
          </w:tcPr>
          <w:p w14:paraId="3C3DCAB4" w14:textId="77777777" w:rsidR="000969C1" w:rsidRPr="0042323D" w:rsidRDefault="000969C1" w:rsidP="00927444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12.1</w:t>
            </w:r>
            <w:r>
              <w:rPr>
                <w:sz w:val="24"/>
                <w:szCs w:val="24"/>
              </w:rPr>
              <w:t>4</w:t>
            </w:r>
            <w:r w:rsidR="00927444">
              <w:rPr>
                <w:sz w:val="24"/>
                <w:szCs w:val="24"/>
              </w:rPr>
              <w:t>*</w:t>
            </w:r>
          </w:p>
        </w:tc>
        <w:tc>
          <w:tcPr>
            <w:tcW w:w="1985" w:type="dxa"/>
            <w:vMerge/>
          </w:tcPr>
          <w:p w14:paraId="29962965" w14:textId="77777777" w:rsidR="000969C1" w:rsidRPr="0042323D" w:rsidRDefault="000969C1" w:rsidP="006F72B9">
            <w:pPr>
              <w:ind w:right="-11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0BEBE8B" w14:textId="77777777" w:rsidR="000969C1" w:rsidRPr="0006673C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</w:rPr>
            </w:pPr>
            <w:r w:rsidRPr="0006673C">
              <w:rPr>
                <w:sz w:val="16"/>
              </w:rPr>
              <w:t>10.85/07.096</w:t>
            </w:r>
          </w:p>
          <w:p w14:paraId="30A08C79" w14:textId="77777777" w:rsidR="000969C1" w:rsidRPr="0006673C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</w:rPr>
            </w:pPr>
          </w:p>
          <w:p w14:paraId="1A39DDB8" w14:textId="77777777" w:rsidR="000969C1" w:rsidRPr="0006673C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</w:rPr>
            </w:pPr>
          </w:p>
          <w:p w14:paraId="38FBA011" w14:textId="77777777" w:rsidR="000969C1" w:rsidRPr="0006673C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</w:rPr>
            </w:pPr>
          </w:p>
          <w:p w14:paraId="2838818F" w14:textId="77777777" w:rsidR="000969C1" w:rsidRPr="0006673C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</w:rPr>
            </w:pPr>
          </w:p>
          <w:p w14:paraId="1ACF10C9" w14:textId="77777777" w:rsidR="000969C1" w:rsidRPr="0006673C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</w:rPr>
            </w:pPr>
          </w:p>
          <w:p w14:paraId="14C3AD96" w14:textId="77777777" w:rsidR="000969C1" w:rsidRPr="0006673C" w:rsidRDefault="000969C1" w:rsidP="00483407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1E720AB" w14:textId="77777777" w:rsidR="000969C1" w:rsidRPr="0006673C" w:rsidRDefault="000969C1" w:rsidP="008A47FD">
            <w:pPr>
              <w:overflowPunct w:val="0"/>
              <w:autoSpaceDE w:val="0"/>
              <w:autoSpaceDN w:val="0"/>
              <w:adjustRightInd w:val="0"/>
              <w:ind w:hanging="108"/>
              <w:textAlignment w:val="baseline"/>
              <w:rPr>
                <w:sz w:val="24"/>
                <w:szCs w:val="24"/>
              </w:rPr>
            </w:pPr>
            <w:r w:rsidRPr="0006673C">
              <w:rPr>
                <w:sz w:val="24"/>
                <w:szCs w:val="24"/>
              </w:rPr>
              <w:t xml:space="preserve">  Цисты кишечных патогенных организмов, яйца гельминтов</w:t>
            </w:r>
          </w:p>
        </w:tc>
        <w:tc>
          <w:tcPr>
            <w:tcW w:w="2693" w:type="dxa"/>
            <w:vMerge/>
          </w:tcPr>
          <w:p w14:paraId="0ADD1D69" w14:textId="77777777" w:rsidR="000969C1" w:rsidRPr="0006673C" w:rsidRDefault="000969C1" w:rsidP="005216A3">
            <w:pPr>
              <w:tabs>
                <w:tab w:val="left" w:pos="57"/>
                <w:tab w:val="left" w:pos="284"/>
              </w:tabs>
              <w:overflowPunct w:val="0"/>
              <w:autoSpaceDE w:val="0"/>
              <w:autoSpaceDN w:val="0"/>
              <w:adjustRightInd w:val="0"/>
              <w:ind w:left="-2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FBDFE17" w14:textId="77777777" w:rsidR="000969C1" w:rsidRDefault="000969C1" w:rsidP="00C5501F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22"/>
              <w:textAlignment w:val="baseline"/>
              <w:rPr>
                <w:sz w:val="24"/>
                <w:szCs w:val="24"/>
              </w:rPr>
            </w:pPr>
            <w:r w:rsidRPr="0006673C">
              <w:rPr>
                <w:sz w:val="24"/>
                <w:szCs w:val="24"/>
              </w:rPr>
              <w:t>Инструкция по применению №65-0605, утв.  ГГСВ РБ  1</w:t>
            </w:r>
            <w:r>
              <w:rPr>
                <w:sz w:val="24"/>
                <w:szCs w:val="24"/>
              </w:rPr>
              <w:t>3</w:t>
            </w:r>
            <w:r w:rsidRPr="0006673C">
              <w:rPr>
                <w:sz w:val="24"/>
                <w:szCs w:val="24"/>
              </w:rPr>
              <w:t xml:space="preserve">.06.2005 №77 </w:t>
            </w:r>
          </w:p>
          <w:p w14:paraId="16C993FF" w14:textId="77777777" w:rsidR="000969C1" w:rsidRPr="0006673C" w:rsidRDefault="000969C1" w:rsidP="00C5501F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22"/>
              <w:textAlignment w:val="baseline"/>
              <w:rPr>
                <w:sz w:val="24"/>
                <w:szCs w:val="24"/>
              </w:rPr>
            </w:pPr>
            <w:r w:rsidRPr="0006673C">
              <w:rPr>
                <w:sz w:val="24"/>
                <w:szCs w:val="24"/>
              </w:rPr>
              <w:t>с.7-10</w:t>
            </w:r>
          </w:p>
          <w:p w14:paraId="4E3F56BB" w14:textId="77777777" w:rsidR="000969C1" w:rsidRPr="0006673C" w:rsidRDefault="000969C1" w:rsidP="000B1268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06673C">
              <w:rPr>
                <w:sz w:val="24"/>
                <w:szCs w:val="24"/>
              </w:rPr>
              <w:t xml:space="preserve">Инструкция по </w:t>
            </w:r>
            <w:r>
              <w:rPr>
                <w:sz w:val="24"/>
                <w:szCs w:val="24"/>
              </w:rPr>
              <w:t>п</w:t>
            </w:r>
            <w:r w:rsidRPr="0006673C">
              <w:rPr>
                <w:sz w:val="24"/>
                <w:szCs w:val="24"/>
              </w:rPr>
              <w:t>рименению №37- 0305, утв.  ГГСВ РБ  12.04.2005 с.2-5</w:t>
            </w:r>
          </w:p>
        </w:tc>
      </w:tr>
    </w:tbl>
    <w:p w14:paraId="68B1AB71" w14:textId="77777777" w:rsidR="008A697F" w:rsidRDefault="008A697F">
      <w:r>
        <w:br w:type="page"/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5"/>
        <w:gridCol w:w="1276"/>
        <w:gridCol w:w="2268"/>
        <w:gridCol w:w="2551"/>
        <w:gridCol w:w="2268"/>
      </w:tblGrid>
      <w:tr w:rsidR="000969C1" w:rsidRPr="004E5090" w14:paraId="7CCEE0DC" w14:textId="77777777" w:rsidTr="00927444">
        <w:trPr>
          <w:trHeight w:val="170"/>
        </w:trPr>
        <w:tc>
          <w:tcPr>
            <w:tcW w:w="709" w:type="dxa"/>
          </w:tcPr>
          <w:p w14:paraId="030AF861" w14:textId="77777777" w:rsidR="000969C1" w:rsidRPr="0042323D" w:rsidRDefault="000969C1" w:rsidP="007F39D1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lastRenderedPageBreak/>
              <w:t>12.1</w:t>
            </w:r>
            <w:r>
              <w:rPr>
                <w:sz w:val="24"/>
                <w:szCs w:val="24"/>
              </w:rPr>
              <w:t>5</w:t>
            </w:r>
            <w:r w:rsidR="009573D6">
              <w:rPr>
                <w:sz w:val="24"/>
                <w:szCs w:val="24"/>
              </w:rPr>
              <w:t>*</w:t>
            </w:r>
          </w:p>
        </w:tc>
        <w:tc>
          <w:tcPr>
            <w:tcW w:w="1985" w:type="dxa"/>
            <w:vMerge w:val="restart"/>
          </w:tcPr>
          <w:p w14:paraId="56E74B0C" w14:textId="77777777" w:rsidR="000969C1" w:rsidRPr="0042323D" w:rsidRDefault="000969C1" w:rsidP="004B4458">
            <w:pPr>
              <w:ind w:righ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Продукция обще</w:t>
            </w:r>
            <w:r w:rsidRPr="0042323D">
              <w:rPr>
                <w:sz w:val="24"/>
                <w:szCs w:val="24"/>
              </w:rPr>
              <w:t xml:space="preserve">ственного питания, в </w:t>
            </w:r>
            <w:r>
              <w:rPr>
                <w:sz w:val="24"/>
                <w:szCs w:val="24"/>
              </w:rPr>
              <w:t>т</w:t>
            </w:r>
            <w:r w:rsidRPr="0042323D">
              <w:rPr>
                <w:sz w:val="24"/>
                <w:szCs w:val="24"/>
              </w:rPr>
              <w:t>ом числе кулинарная продукция и полуфабрикаты, блюда, рационы питания</w:t>
            </w:r>
          </w:p>
        </w:tc>
        <w:tc>
          <w:tcPr>
            <w:tcW w:w="1276" w:type="dxa"/>
          </w:tcPr>
          <w:p w14:paraId="0236F2D7" w14:textId="77777777" w:rsidR="000969C1" w:rsidRPr="0042323D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24"/>
                <w:szCs w:val="24"/>
              </w:rPr>
            </w:pPr>
            <w:r w:rsidRPr="00372691">
              <w:rPr>
                <w:sz w:val="16"/>
              </w:rPr>
              <w:t>10.85/01.086</w:t>
            </w:r>
          </w:p>
        </w:tc>
        <w:tc>
          <w:tcPr>
            <w:tcW w:w="2268" w:type="dxa"/>
          </w:tcPr>
          <w:p w14:paraId="110EE6AB" w14:textId="77777777" w:rsidR="000969C1" w:rsidRPr="0006673C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6673C">
              <w:rPr>
                <w:sz w:val="24"/>
                <w:szCs w:val="24"/>
              </w:rPr>
              <w:t xml:space="preserve">Выделение возбудителя холеры </w:t>
            </w:r>
          </w:p>
        </w:tc>
        <w:tc>
          <w:tcPr>
            <w:tcW w:w="2551" w:type="dxa"/>
          </w:tcPr>
          <w:p w14:paraId="03B3E952" w14:textId="77777777" w:rsidR="000969C1" w:rsidRPr="0006673C" w:rsidRDefault="000969C1" w:rsidP="005216A3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29"/>
              <w:jc w:val="both"/>
              <w:textAlignment w:val="baseline"/>
              <w:rPr>
                <w:sz w:val="24"/>
                <w:szCs w:val="24"/>
              </w:rPr>
            </w:pPr>
            <w:r w:rsidRPr="0006673C">
              <w:rPr>
                <w:sz w:val="24"/>
                <w:szCs w:val="24"/>
              </w:rPr>
              <w:t xml:space="preserve">Инструкция </w:t>
            </w:r>
          </w:p>
          <w:p w14:paraId="280AA5F0" w14:textId="77777777" w:rsidR="000969C1" w:rsidRPr="0006673C" w:rsidRDefault="000969C1" w:rsidP="005216A3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29"/>
              <w:jc w:val="both"/>
              <w:textAlignment w:val="baseline"/>
              <w:rPr>
                <w:sz w:val="24"/>
                <w:szCs w:val="24"/>
              </w:rPr>
            </w:pPr>
            <w:r w:rsidRPr="0006673C">
              <w:rPr>
                <w:sz w:val="24"/>
                <w:szCs w:val="24"/>
              </w:rPr>
              <w:t xml:space="preserve">1.2.11-17-8-2004 </w:t>
            </w:r>
          </w:p>
        </w:tc>
        <w:tc>
          <w:tcPr>
            <w:tcW w:w="2268" w:type="dxa"/>
          </w:tcPr>
          <w:p w14:paraId="3B8CB60A" w14:textId="77777777" w:rsidR="000969C1" w:rsidRPr="0006673C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6673C">
              <w:rPr>
                <w:sz w:val="24"/>
                <w:szCs w:val="24"/>
              </w:rPr>
              <w:t xml:space="preserve">Инструкция </w:t>
            </w:r>
          </w:p>
          <w:p w14:paraId="20306CE9" w14:textId="77777777" w:rsidR="000969C1" w:rsidRPr="0006673C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6673C">
              <w:rPr>
                <w:sz w:val="24"/>
                <w:szCs w:val="24"/>
              </w:rPr>
              <w:t>1.2.11-17-8-2004</w:t>
            </w:r>
          </w:p>
        </w:tc>
      </w:tr>
      <w:tr w:rsidR="000969C1" w:rsidRPr="004E5090" w14:paraId="1F61CD63" w14:textId="77777777" w:rsidTr="00927444">
        <w:trPr>
          <w:trHeight w:val="170"/>
        </w:trPr>
        <w:tc>
          <w:tcPr>
            <w:tcW w:w="709" w:type="dxa"/>
          </w:tcPr>
          <w:p w14:paraId="27955D4C" w14:textId="77777777" w:rsidR="000969C1" w:rsidRPr="0042323D" w:rsidRDefault="000969C1" w:rsidP="007F39D1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12.1</w:t>
            </w:r>
            <w:r>
              <w:rPr>
                <w:sz w:val="24"/>
                <w:szCs w:val="24"/>
              </w:rPr>
              <w:t>6</w:t>
            </w:r>
            <w:r w:rsidR="009573D6">
              <w:rPr>
                <w:sz w:val="24"/>
                <w:szCs w:val="24"/>
              </w:rPr>
              <w:t>*</w:t>
            </w:r>
          </w:p>
        </w:tc>
        <w:tc>
          <w:tcPr>
            <w:tcW w:w="1985" w:type="dxa"/>
            <w:vMerge/>
          </w:tcPr>
          <w:p w14:paraId="2828EC60" w14:textId="77777777" w:rsidR="000969C1" w:rsidRPr="0042323D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500E874" w14:textId="77777777" w:rsidR="000969C1" w:rsidRPr="0042323D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24"/>
                <w:szCs w:val="24"/>
              </w:rPr>
            </w:pPr>
            <w:r w:rsidRPr="00372691">
              <w:rPr>
                <w:sz w:val="16"/>
              </w:rPr>
              <w:t>10.85/04.125</w:t>
            </w:r>
          </w:p>
        </w:tc>
        <w:tc>
          <w:tcPr>
            <w:tcW w:w="2268" w:type="dxa"/>
          </w:tcPr>
          <w:p w14:paraId="4EE29237" w14:textId="77777777" w:rsidR="000969C1" w:rsidRPr="0006673C" w:rsidRDefault="000969C1" w:rsidP="005216A3">
            <w:pPr>
              <w:overflowPunct w:val="0"/>
              <w:autoSpaceDE w:val="0"/>
              <w:autoSpaceDN w:val="0"/>
              <w:adjustRightInd w:val="0"/>
              <w:ind w:right="-109" w:hanging="108"/>
              <w:textAlignment w:val="baseline"/>
              <w:rPr>
                <w:sz w:val="24"/>
                <w:szCs w:val="24"/>
              </w:rPr>
            </w:pPr>
            <w:r w:rsidRPr="0006673C">
              <w:rPr>
                <w:sz w:val="24"/>
                <w:szCs w:val="24"/>
              </w:rPr>
              <w:t xml:space="preserve">  Удельная  (объем-ная) активность цезия-137</w:t>
            </w:r>
          </w:p>
        </w:tc>
        <w:tc>
          <w:tcPr>
            <w:tcW w:w="2551" w:type="dxa"/>
          </w:tcPr>
          <w:p w14:paraId="65102D48" w14:textId="77777777" w:rsidR="000969C1" w:rsidRPr="0006673C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29" w:right="-108"/>
              <w:jc w:val="both"/>
              <w:textAlignment w:val="baseline"/>
              <w:rPr>
                <w:sz w:val="24"/>
                <w:szCs w:val="24"/>
              </w:rPr>
            </w:pPr>
            <w:r w:rsidRPr="0006673C">
              <w:rPr>
                <w:sz w:val="24"/>
                <w:szCs w:val="24"/>
              </w:rPr>
              <w:t>ГН 10-117-99 (РДУ-99)</w:t>
            </w:r>
          </w:p>
          <w:p w14:paraId="38A6132D" w14:textId="77777777" w:rsidR="000969C1" w:rsidRPr="0006673C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2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63A6E07" w14:textId="77777777" w:rsidR="000969C1" w:rsidRPr="0006673C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4"/>
                <w:szCs w:val="24"/>
              </w:rPr>
            </w:pPr>
            <w:r w:rsidRPr="0006673C">
              <w:rPr>
                <w:sz w:val="24"/>
                <w:szCs w:val="24"/>
              </w:rPr>
              <w:t xml:space="preserve">МВИ 179-95 </w:t>
            </w:r>
          </w:p>
          <w:p w14:paraId="1A9BE3BA" w14:textId="77777777" w:rsidR="000969C1" w:rsidRPr="0006673C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4"/>
                <w:szCs w:val="24"/>
              </w:rPr>
            </w:pPr>
            <w:r w:rsidRPr="0006673C">
              <w:rPr>
                <w:sz w:val="24"/>
                <w:szCs w:val="24"/>
              </w:rPr>
              <w:t>МВИ.МН 1823-2007</w:t>
            </w:r>
          </w:p>
          <w:p w14:paraId="697C2099" w14:textId="77777777" w:rsidR="000969C1" w:rsidRPr="002B3334" w:rsidRDefault="000969C1" w:rsidP="002B3334">
            <w:pPr>
              <w:tabs>
                <w:tab w:val="left" w:pos="284"/>
              </w:tabs>
              <w:suppressAutoHyphens/>
              <w:ind w:right="-109"/>
              <w:rPr>
                <w:sz w:val="24"/>
                <w:szCs w:val="24"/>
              </w:rPr>
            </w:pPr>
            <w:r w:rsidRPr="006F72B9">
              <w:rPr>
                <w:sz w:val="24"/>
                <w:szCs w:val="24"/>
              </w:rPr>
              <w:t>ГОСТ 32161-2013</w:t>
            </w:r>
          </w:p>
          <w:p w14:paraId="59FB791A" w14:textId="77777777" w:rsidR="000969C1" w:rsidRPr="0006673C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4"/>
                <w:szCs w:val="24"/>
              </w:rPr>
            </w:pPr>
          </w:p>
        </w:tc>
      </w:tr>
      <w:tr w:rsidR="00A61306" w:rsidRPr="004E5090" w14:paraId="67E5D7D9" w14:textId="77777777" w:rsidTr="009573D6">
        <w:trPr>
          <w:trHeight w:val="1341"/>
        </w:trPr>
        <w:tc>
          <w:tcPr>
            <w:tcW w:w="709" w:type="dxa"/>
          </w:tcPr>
          <w:p w14:paraId="06111ADF" w14:textId="77777777" w:rsidR="00A61306" w:rsidRPr="0042323D" w:rsidRDefault="00A61306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13.1</w:t>
            </w:r>
            <w:r w:rsidR="009573D6">
              <w:rPr>
                <w:sz w:val="24"/>
                <w:szCs w:val="24"/>
              </w:rPr>
              <w:t>**</w:t>
            </w:r>
          </w:p>
        </w:tc>
        <w:tc>
          <w:tcPr>
            <w:tcW w:w="1985" w:type="dxa"/>
            <w:vMerge w:val="restart"/>
          </w:tcPr>
          <w:p w14:paraId="59409090" w14:textId="77777777" w:rsidR="00A61306" w:rsidRDefault="00A61306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Биологически активные добавки к пище (БАД)</w:t>
            </w:r>
            <w:r>
              <w:rPr>
                <w:sz w:val="24"/>
                <w:szCs w:val="24"/>
              </w:rPr>
              <w:t xml:space="preserve"> </w:t>
            </w:r>
          </w:p>
          <w:p w14:paraId="1CF6BCF5" w14:textId="77777777" w:rsidR="00A61306" w:rsidRDefault="00A61306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0BBB1E9" w14:textId="77777777" w:rsidR="00A61306" w:rsidRDefault="00A61306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BA5063E" w14:textId="77777777" w:rsidR="00A61306" w:rsidRDefault="00A61306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04ED671F" w14:textId="77777777" w:rsidR="00A61306" w:rsidRDefault="00A61306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299C7A3" w14:textId="77777777" w:rsidR="00A61306" w:rsidRDefault="00A61306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008C749C" w14:textId="77777777" w:rsidR="00A61306" w:rsidRDefault="00A61306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7624796" w14:textId="77777777" w:rsidR="00A61306" w:rsidRDefault="00A61306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006100D7" w14:textId="77777777" w:rsidR="00A61306" w:rsidRDefault="00A61306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469F1B1" w14:textId="77777777" w:rsidR="00A61306" w:rsidRDefault="00A61306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0F69CA44" w14:textId="77777777" w:rsidR="00A61306" w:rsidRDefault="00A61306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8814A56" w14:textId="77777777" w:rsidR="00A61306" w:rsidRDefault="00A61306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30DAD35" w14:textId="77777777" w:rsidR="00A61306" w:rsidRDefault="00A61306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EBA91E2" w14:textId="77777777" w:rsidR="00A61306" w:rsidRPr="00B43CAC" w:rsidRDefault="00A61306" w:rsidP="006E60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67B7DD1" w14:textId="77777777" w:rsidR="00A61306" w:rsidRPr="0042323D" w:rsidRDefault="00A61306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24"/>
                <w:szCs w:val="24"/>
              </w:rPr>
            </w:pPr>
            <w:r w:rsidRPr="00372691">
              <w:rPr>
                <w:sz w:val="16"/>
              </w:rPr>
              <w:t>10.89/42.000</w:t>
            </w:r>
          </w:p>
        </w:tc>
        <w:tc>
          <w:tcPr>
            <w:tcW w:w="2268" w:type="dxa"/>
          </w:tcPr>
          <w:p w14:paraId="5A96985C" w14:textId="77777777" w:rsidR="00A61306" w:rsidRPr="0042323D" w:rsidRDefault="00A61306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Отбор проб</w:t>
            </w:r>
          </w:p>
          <w:p w14:paraId="5E5FEEAA" w14:textId="77777777" w:rsidR="00A61306" w:rsidRPr="0042323D" w:rsidRDefault="00A61306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14:paraId="2153E985" w14:textId="77777777" w:rsidR="00A61306" w:rsidRPr="0042323D" w:rsidRDefault="00A61306" w:rsidP="007F39D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4567D">
              <w:rPr>
                <w:sz w:val="24"/>
                <w:szCs w:val="24"/>
              </w:rPr>
              <w:softHyphen/>
            </w:r>
            <w:r w:rsidRPr="0042323D">
              <w:rPr>
                <w:sz w:val="24"/>
                <w:szCs w:val="24"/>
              </w:rPr>
              <w:t>ГОСТ 31904-2012</w:t>
            </w:r>
          </w:p>
          <w:p w14:paraId="2B324D2A" w14:textId="77777777" w:rsidR="00A61306" w:rsidRPr="0042323D" w:rsidRDefault="00A61306" w:rsidP="007F39D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СТБ 1036-97</w:t>
            </w:r>
          </w:p>
          <w:p w14:paraId="43C7006D" w14:textId="77777777" w:rsidR="00A61306" w:rsidRPr="0042323D" w:rsidRDefault="00A61306" w:rsidP="007F39D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 xml:space="preserve">СТБ 1053-2015 </w:t>
            </w:r>
          </w:p>
          <w:p w14:paraId="446829F8" w14:textId="77777777" w:rsidR="00403584" w:rsidRPr="00245183" w:rsidRDefault="00403584" w:rsidP="00403584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84"/>
              <w:textAlignment w:val="baseline"/>
              <w:rPr>
                <w:sz w:val="24"/>
                <w:szCs w:val="24"/>
              </w:rPr>
            </w:pPr>
            <w:r w:rsidRPr="00245183">
              <w:rPr>
                <w:sz w:val="24"/>
                <w:szCs w:val="24"/>
              </w:rPr>
              <w:t>Единые сани</w:t>
            </w:r>
            <w:r w:rsidRPr="00245183">
              <w:rPr>
                <w:sz w:val="24"/>
                <w:szCs w:val="24"/>
              </w:rPr>
              <w:softHyphen/>
              <w:t>тарные требования, утв. Решением Комиссии Тамо</w:t>
            </w:r>
            <w:r>
              <w:rPr>
                <w:sz w:val="24"/>
                <w:szCs w:val="24"/>
              </w:rPr>
              <w:t xml:space="preserve">женного союза </w:t>
            </w:r>
            <w:r w:rsidRPr="00245183">
              <w:rPr>
                <w:sz w:val="24"/>
                <w:szCs w:val="24"/>
              </w:rPr>
              <w:t>28.05.2010 № 299</w:t>
            </w:r>
          </w:p>
          <w:p w14:paraId="6B1ED6CC" w14:textId="77777777" w:rsidR="00403584" w:rsidRPr="00695C11" w:rsidRDefault="00403584" w:rsidP="00403584">
            <w:pPr>
              <w:pStyle w:val="12"/>
              <w:rPr>
                <w:sz w:val="24"/>
                <w:szCs w:val="24"/>
                <w:lang w:val="ru-RU" w:eastAsia="ru-RU"/>
              </w:rPr>
            </w:pPr>
            <w:r w:rsidRPr="00695C11">
              <w:rPr>
                <w:sz w:val="24"/>
                <w:szCs w:val="24"/>
                <w:lang w:val="ru-RU" w:eastAsia="ru-RU"/>
              </w:rPr>
              <w:t xml:space="preserve">СанПиН и ГН, утв. </w:t>
            </w:r>
          </w:p>
          <w:p w14:paraId="192349CC" w14:textId="77777777" w:rsidR="00403584" w:rsidRPr="00695C11" w:rsidRDefault="00403584" w:rsidP="00403584">
            <w:pPr>
              <w:pStyle w:val="12"/>
              <w:rPr>
                <w:sz w:val="24"/>
                <w:szCs w:val="24"/>
                <w:lang w:val="ru-RU" w:eastAsia="ru-RU"/>
              </w:rPr>
            </w:pPr>
            <w:r w:rsidRPr="00695C11">
              <w:rPr>
                <w:sz w:val="24"/>
                <w:szCs w:val="24"/>
                <w:lang w:val="ru-RU" w:eastAsia="ru-RU"/>
              </w:rPr>
              <w:t>Постановлением</w:t>
            </w:r>
          </w:p>
          <w:p w14:paraId="79D2C9FC" w14:textId="77777777" w:rsidR="00403584" w:rsidRPr="00695C11" w:rsidRDefault="00403584" w:rsidP="00403584">
            <w:pPr>
              <w:pStyle w:val="12"/>
              <w:rPr>
                <w:sz w:val="24"/>
                <w:szCs w:val="24"/>
                <w:lang w:val="ru-RU" w:eastAsia="ru-RU"/>
              </w:rPr>
            </w:pPr>
            <w:r w:rsidRPr="00695C11">
              <w:rPr>
                <w:sz w:val="24"/>
                <w:szCs w:val="24"/>
                <w:lang w:val="ru-RU" w:eastAsia="ru-RU"/>
              </w:rPr>
              <w:t>Минздрава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Pr="00695C11">
              <w:rPr>
                <w:sz w:val="24"/>
                <w:szCs w:val="24"/>
                <w:lang w:val="ru-RU" w:eastAsia="ru-RU"/>
              </w:rPr>
              <w:t xml:space="preserve"> </w:t>
            </w:r>
          </w:p>
          <w:p w14:paraId="269BAF33" w14:textId="77777777" w:rsidR="00403584" w:rsidRPr="00695C11" w:rsidRDefault="00403584" w:rsidP="00403584">
            <w:pPr>
              <w:pStyle w:val="12"/>
              <w:ind w:right="-105"/>
              <w:rPr>
                <w:sz w:val="24"/>
                <w:szCs w:val="24"/>
                <w:lang w:val="ru-RU" w:eastAsia="ru-RU"/>
              </w:rPr>
            </w:pPr>
            <w:r w:rsidRPr="00695C11">
              <w:rPr>
                <w:sz w:val="24"/>
                <w:szCs w:val="24"/>
                <w:lang w:val="ru-RU" w:eastAsia="ru-RU"/>
              </w:rPr>
              <w:t>Республики Беларусь 21.06.2013 № 52</w:t>
            </w:r>
          </w:p>
          <w:p w14:paraId="3D9D0BAC" w14:textId="73787FF8" w:rsidR="00A61306" w:rsidRPr="009C1494" w:rsidRDefault="00403584" w:rsidP="00F93A0A">
            <w:pPr>
              <w:pStyle w:val="12"/>
              <w:ind w:right="-105"/>
              <w:rPr>
                <w:sz w:val="24"/>
                <w:szCs w:val="24"/>
                <w:lang w:val="ru-RU"/>
              </w:rPr>
            </w:pPr>
            <w:r w:rsidRPr="00A36A20">
              <w:rPr>
                <w:sz w:val="24"/>
                <w:szCs w:val="24"/>
                <w:lang w:val="ru-RU"/>
              </w:rPr>
              <w:t>Г</w:t>
            </w:r>
            <w:r>
              <w:rPr>
                <w:sz w:val="24"/>
                <w:szCs w:val="24"/>
                <w:lang w:val="ru-RU"/>
              </w:rPr>
              <w:t xml:space="preserve">Н </w:t>
            </w:r>
            <w:r w:rsidRPr="00A36A20">
              <w:rPr>
                <w:sz w:val="24"/>
                <w:szCs w:val="24"/>
                <w:lang w:val="ru-RU"/>
              </w:rPr>
              <w:t>«Показатели безопасности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36A20">
              <w:rPr>
                <w:sz w:val="24"/>
                <w:szCs w:val="24"/>
                <w:lang w:val="ru-RU"/>
              </w:rPr>
              <w:t>и</w:t>
            </w:r>
            <w:r w:rsidR="00F93A0A">
              <w:rPr>
                <w:sz w:val="24"/>
                <w:szCs w:val="24"/>
                <w:lang w:val="ru-RU"/>
              </w:rPr>
              <w:t xml:space="preserve"> </w:t>
            </w:r>
            <w:r w:rsidRPr="00A36A20">
              <w:rPr>
                <w:sz w:val="24"/>
                <w:szCs w:val="24"/>
                <w:lang w:val="ru-RU"/>
              </w:rPr>
              <w:t xml:space="preserve">безвредности продовольственного сырья </w:t>
            </w:r>
            <w:r>
              <w:rPr>
                <w:sz w:val="24"/>
                <w:szCs w:val="24"/>
                <w:lang w:val="ru-RU"/>
              </w:rPr>
              <w:t xml:space="preserve">и </w:t>
            </w:r>
            <w:r w:rsidRPr="00A36A20">
              <w:rPr>
                <w:sz w:val="24"/>
                <w:szCs w:val="24"/>
                <w:lang w:val="ru-RU"/>
              </w:rPr>
              <w:t xml:space="preserve">пищевых продуктов», </w:t>
            </w:r>
            <w:r>
              <w:rPr>
                <w:sz w:val="24"/>
                <w:szCs w:val="24"/>
                <w:lang w:val="ru-RU"/>
              </w:rPr>
              <w:t>ГН</w:t>
            </w:r>
            <w:r w:rsidR="00A61306" w:rsidRPr="009C1494">
              <w:rPr>
                <w:sz w:val="24"/>
                <w:szCs w:val="24"/>
                <w:lang w:val="ru-RU"/>
              </w:rPr>
              <w:t xml:space="preserve"> «Показатели безопасности и </w:t>
            </w:r>
            <w:r w:rsidR="00A60746">
              <w:rPr>
                <w:sz w:val="24"/>
                <w:szCs w:val="24"/>
              </w:rPr>
              <w:t xml:space="preserve"> </w:t>
            </w:r>
            <w:r w:rsidR="00A61306" w:rsidRPr="009C1494">
              <w:rPr>
                <w:sz w:val="24"/>
                <w:szCs w:val="24"/>
                <w:lang w:val="ru-RU"/>
              </w:rPr>
              <w:t xml:space="preserve">безвредности для человека применения пищевых добавок, ароматизаторов и технологических вспомогательных средств», </w:t>
            </w:r>
            <w:r w:rsidR="00A61306" w:rsidRPr="009C1494">
              <w:rPr>
                <w:sz w:val="24"/>
                <w:szCs w:val="24"/>
                <w:lang w:val="ru-RU" w:eastAsia="ru-RU"/>
              </w:rPr>
              <w:t>утв</w:t>
            </w:r>
            <w:r>
              <w:rPr>
                <w:sz w:val="24"/>
                <w:szCs w:val="24"/>
                <w:lang w:val="ru-RU" w:eastAsia="ru-RU"/>
              </w:rPr>
              <w:t>.</w:t>
            </w:r>
            <w:r w:rsidR="00A61306" w:rsidRPr="009C1494">
              <w:rPr>
                <w:sz w:val="24"/>
                <w:szCs w:val="24"/>
                <w:lang w:val="ru-RU" w:eastAsia="ru-RU"/>
              </w:rPr>
              <w:t xml:space="preserve"> постановлением СМ Республики</w:t>
            </w:r>
          </w:p>
          <w:p w14:paraId="4CD59EA6" w14:textId="77777777" w:rsidR="00A61306" w:rsidRPr="009C1494" w:rsidRDefault="00A61306" w:rsidP="00B10931">
            <w:pPr>
              <w:pStyle w:val="12"/>
              <w:ind w:right="-108"/>
              <w:rPr>
                <w:sz w:val="24"/>
                <w:szCs w:val="24"/>
                <w:lang w:val="ru-RU"/>
              </w:rPr>
            </w:pPr>
            <w:r w:rsidRPr="009C1494">
              <w:rPr>
                <w:sz w:val="24"/>
                <w:szCs w:val="24"/>
                <w:lang w:val="ru-RU" w:eastAsia="ru-RU"/>
              </w:rPr>
              <w:t>Беларусь от 25.01.</w:t>
            </w:r>
            <w:r w:rsidRPr="009C1494">
              <w:rPr>
                <w:sz w:val="24"/>
                <w:szCs w:val="24"/>
                <w:lang w:val="ru-RU"/>
              </w:rPr>
              <w:t>2021  № 37</w:t>
            </w:r>
          </w:p>
          <w:p w14:paraId="3A3425FD" w14:textId="77777777" w:rsidR="00A61306" w:rsidRDefault="00A61306" w:rsidP="00B10931">
            <w:pPr>
              <w:pStyle w:val="12"/>
              <w:ind w:right="-108"/>
              <w:rPr>
                <w:sz w:val="24"/>
                <w:szCs w:val="24"/>
                <w:lang w:val="ru-RU" w:eastAsia="ru-RU"/>
              </w:rPr>
            </w:pPr>
            <w:r w:rsidRPr="0044567D">
              <w:rPr>
                <w:sz w:val="24"/>
                <w:szCs w:val="24"/>
                <w:lang w:val="ru-RU" w:eastAsia="ru-RU"/>
              </w:rPr>
              <w:t xml:space="preserve">ТНПА и другая </w:t>
            </w:r>
          </w:p>
          <w:p w14:paraId="7DA23306" w14:textId="77777777" w:rsidR="00A61306" w:rsidRPr="004E7783" w:rsidRDefault="00A61306" w:rsidP="00403584">
            <w:pPr>
              <w:pStyle w:val="12"/>
              <w:ind w:right="-108"/>
              <w:rPr>
                <w:sz w:val="24"/>
                <w:szCs w:val="24"/>
                <w:lang w:val="ru-RU"/>
              </w:rPr>
            </w:pPr>
            <w:r w:rsidRPr="0044567D">
              <w:rPr>
                <w:sz w:val="24"/>
                <w:szCs w:val="24"/>
                <w:lang w:val="ru-RU" w:eastAsia="ru-RU"/>
              </w:rPr>
              <w:t>до</w:t>
            </w:r>
            <w:r>
              <w:rPr>
                <w:sz w:val="24"/>
                <w:szCs w:val="24"/>
                <w:lang w:val="ru-RU" w:eastAsia="ru-RU"/>
              </w:rPr>
              <w:t>ку</w:t>
            </w:r>
            <w:r w:rsidRPr="0044567D">
              <w:rPr>
                <w:sz w:val="24"/>
                <w:szCs w:val="24"/>
                <w:lang w:val="ru-RU" w:eastAsia="ru-RU"/>
              </w:rPr>
              <w:t>ментация на про</w:t>
            </w:r>
            <w:r w:rsidRPr="0044567D">
              <w:rPr>
                <w:sz w:val="24"/>
                <w:szCs w:val="24"/>
                <w:lang w:val="ru-RU"/>
              </w:rPr>
              <w:t>дукцию</w:t>
            </w:r>
          </w:p>
        </w:tc>
        <w:tc>
          <w:tcPr>
            <w:tcW w:w="2268" w:type="dxa"/>
          </w:tcPr>
          <w:p w14:paraId="528C5E65" w14:textId="77777777" w:rsidR="00A61306" w:rsidRPr="0042323D" w:rsidRDefault="00A61306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ГОСТ 31904-2012</w:t>
            </w:r>
          </w:p>
          <w:p w14:paraId="6E0E3436" w14:textId="77777777" w:rsidR="00A61306" w:rsidRPr="0042323D" w:rsidRDefault="00A61306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СТБ 1036-97</w:t>
            </w:r>
          </w:p>
          <w:p w14:paraId="31F5EE8F" w14:textId="77777777" w:rsidR="00A61306" w:rsidRPr="0042323D" w:rsidRDefault="00A61306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 xml:space="preserve">СТБ 1053-2015 </w:t>
            </w:r>
          </w:p>
          <w:p w14:paraId="42CDB000" w14:textId="77777777" w:rsidR="00A61306" w:rsidRPr="001D1FDF" w:rsidRDefault="00A61306" w:rsidP="002B3334">
            <w:pPr>
              <w:tabs>
                <w:tab w:val="left" w:pos="284"/>
              </w:tabs>
              <w:suppressAutoHyphens/>
              <w:rPr>
                <w:sz w:val="24"/>
                <w:szCs w:val="24"/>
              </w:rPr>
            </w:pPr>
            <w:r w:rsidRPr="004B4458">
              <w:rPr>
                <w:sz w:val="24"/>
                <w:szCs w:val="24"/>
              </w:rPr>
              <w:t>ГОСТ 32164-2013</w:t>
            </w:r>
          </w:p>
        </w:tc>
      </w:tr>
      <w:tr w:rsidR="000969C1" w:rsidRPr="004E5090" w14:paraId="2A0D2C89" w14:textId="77777777" w:rsidTr="00927444">
        <w:trPr>
          <w:trHeight w:val="170"/>
        </w:trPr>
        <w:tc>
          <w:tcPr>
            <w:tcW w:w="709" w:type="dxa"/>
          </w:tcPr>
          <w:p w14:paraId="77969697" w14:textId="77777777" w:rsidR="000969C1" w:rsidRPr="009573D6" w:rsidRDefault="000969C1" w:rsidP="009573D6">
            <w:pPr>
              <w:overflowPunct w:val="0"/>
              <w:autoSpaceDE w:val="0"/>
              <w:autoSpaceDN w:val="0"/>
              <w:adjustRightInd w:val="0"/>
              <w:ind w:left="-107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>
              <w:rPr>
                <w:sz w:val="24"/>
                <w:szCs w:val="24"/>
                <w:lang w:val="en-US"/>
              </w:rPr>
              <w:t>5</w:t>
            </w:r>
            <w:r w:rsidR="009573D6">
              <w:rPr>
                <w:sz w:val="24"/>
                <w:szCs w:val="24"/>
              </w:rPr>
              <w:t>*</w:t>
            </w:r>
          </w:p>
        </w:tc>
        <w:tc>
          <w:tcPr>
            <w:tcW w:w="1985" w:type="dxa"/>
            <w:vMerge/>
          </w:tcPr>
          <w:p w14:paraId="671C1B3C" w14:textId="77777777" w:rsidR="000969C1" w:rsidRPr="0042323D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3C4DBAB8" w14:textId="77777777" w:rsidR="000969C1" w:rsidRDefault="000969C1" w:rsidP="00D76C34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</w:rPr>
            </w:pPr>
            <w:r w:rsidRPr="00C15DC2">
              <w:rPr>
                <w:sz w:val="16"/>
              </w:rPr>
              <w:t>10.89/01.086</w:t>
            </w:r>
          </w:p>
          <w:p w14:paraId="0D00EA3B" w14:textId="77777777" w:rsidR="000969C1" w:rsidRDefault="000969C1" w:rsidP="00D76C34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</w:rPr>
            </w:pPr>
          </w:p>
          <w:p w14:paraId="7726948D" w14:textId="77777777" w:rsidR="000969C1" w:rsidRDefault="000969C1" w:rsidP="00D76C34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</w:rPr>
            </w:pPr>
          </w:p>
          <w:p w14:paraId="1E1DCB21" w14:textId="77777777" w:rsidR="000969C1" w:rsidRDefault="000969C1" w:rsidP="00D76C34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</w:rPr>
            </w:pPr>
          </w:p>
          <w:p w14:paraId="780665A9" w14:textId="77777777" w:rsidR="000969C1" w:rsidRDefault="000969C1" w:rsidP="00D76C34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</w:rPr>
            </w:pPr>
          </w:p>
          <w:p w14:paraId="2876F8D6" w14:textId="77777777" w:rsidR="000969C1" w:rsidRDefault="000969C1" w:rsidP="00D76C34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</w:rPr>
            </w:pPr>
          </w:p>
          <w:p w14:paraId="7734E7B4" w14:textId="77777777" w:rsidR="000969C1" w:rsidRDefault="000969C1" w:rsidP="00D76C34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</w:rPr>
            </w:pPr>
          </w:p>
          <w:p w14:paraId="43A9ECE9" w14:textId="77777777" w:rsidR="000969C1" w:rsidRDefault="000969C1" w:rsidP="00D76C34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</w:rPr>
            </w:pPr>
          </w:p>
          <w:p w14:paraId="68F27EAF" w14:textId="77777777" w:rsidR="000969C1" w:rsidRDefault="000969C1" w:rsidP="00D76C34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</w:rPr>
            </w:pPr>
          </w:p>
          <w:p w14:paraId="39F2E9D3" w14:textId="77777777" w:rsidR="000969C1" w:rsidRDefault="000969C1" w:rsidP="00D76C34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</w:rPr>
            </w:pPr>
          </w:p>
          <w:p w14:paraId="37010CDC" w14:textId="77777777" w:rsidR="000969C1" w:rsidRDefault="000969C1" w:rsidP="00D76C34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</w:rPr>
            </w:pPr>
          </w:p>
          <w:p w14:paraId="3E571928" w14:textId="77777777" w:rsidR="000969C1" w:rsidRDefault="000969C1" w:rsidP="00D76C34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</w:rPr>
            </w:pPr>
          </w:p>
          <w:p w14:paraId="2E6CE714" w14:textId="77777777" w:rsidR="000969C1" w:rsidRDefault="000969C1" w:rsidP="00D76C34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</w:rPr>
            </w:pPr>
          </w:p>
          <w:p w14:paraId="22E9B20D" w14:textId="77777777" w:rsidR="000969C1" w:rsidRDefault="000969C1" w:rsidP="00D76C34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24"/>
                <w:szCs w:val="24"/>
              </w:rPr>
            </w:pPr>
          </w:p>
          <w:p w14:paraId="7A6050A5" w14:textId="77777777" w:rsidR="000969C1" w:rsidRDefault="000969C1" w:rsidP="00D76C34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24"/>
                <w:szCs w:val="24"/>
              </w:rPr>
            </w:pPr>
          </w:p>
          <w:p w14:paraId="5C02C56C" w14:textId="77777777" w:rsidR="000969C1" w:rsidRDefault="000969C1" w:rsidP="00D76C34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24"/>
                <w:szCs w:val="24"/>
              </w:rPr>
            </w:pPr>
          </w:p>
          <w:p w14:paraId="715CA742" w14:textId="77777777" w:rsidR="000969C1" w:rsidRDefault="000969C1" w:rsidP="00D76C34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24"/>
                <w:szCs w:val="24"/>
              </w:rPr>
            </w:pPr>
          </w:p>
          <w:p w14:paraId="0A8985D1" w14:textId="77777777" w:rsidR="000969C1" w:rsidRPr="0042323D" w:rsidRDefault="000969C1" w:rsidP="00D76C34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8DF59B2" w14:textId="77777777" w:rsidR="000969C1" w:rsidRPr="0042323D" w:rsidRDefault="000969C1" w:rsidP="005216A3">
            <w:pPr>
              <w:overflowPunct w:val="0"/>
              <w:autoSpaceDE w:val="0"/>
              <w:autoSpaceDN w:val="0"/>
              <w:adjustRightInd w:val="0"/>
              <w:ind w:hanging="108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КМАФАнМ</w:t>
            </w:r>
          </w:p>
        </w:tc>
        <w:tc>
          <w:tcPr>
            <w:tcW w:w="2551" w:type="dxa"/>
            <w:vMerge/>
          </w:tcPr>
          <w:p w14:paraId="0B80F967" w14:textId="77777777" w:rsidR="000969C1" w:rsidRPr="0042323D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38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DECA1EE" w14:textId="77777777" w:rsidR="000969C1" w:rsidRPr="0042323D" w:rsidRDefault="000969C1" w:rsidP="002B3334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127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 xml:space="preserve"> ГОСТ 10444.15-94</w:t>
            </w:r>
          </w:p>
        </w:tc>
      </w:tr>
      <w:tr w:rsidR="000969C1" w:rsidRPr="004E5090" w14:paraId="6BCF8672" w14:textId="77777777" w:rsidTr="00927444">
        <w:trPr>
          <w:trHeight w:val="170"/>
        </w:trPr>
        <w:tc>
          <w:tcPr>
            <w:tcW w:w="709" w:type="dxa"/>
          </w:tcPr>
          <w:p w14:paraId="56724E06" w14:textId="77777777" w:rsidR="000969C1" w:rsidRPr="009573D6" w:rsidRDefault="000969C1" w:rsidP="009573D6">
            <w:pPr>
              <w:overflowPunct w:val="0"/>
              <w:autoSpaceDE w:val="0"/>
              <w:autoSpaceDN w:val="0"/>
              <w:adjustRightInd w:val="0"/>
              <w:ind w:left="-107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>
              <w:rPr>
                <w:sz w:val="24"/>
                <w:szCs w:val="24"/>
                <w:lang w:val="en-US"/>
              </w:rPr>
              <w:t>6</w:t>
            </w:r>
            <w:r w:rsidR="009573D6">
              <w:rPr>
                <w:sz w:val="24"/>
                <w:szCs w:val="24"/>
              </w:rPr>
              <w:t>*</w:t>
            </w:r>
          </w:p>
        </w:tc>
        <w:tc>
          <w:tcPr>
            <w:tcW w:w="1985" w:type="dxa"/>
            <w:vMerge/>
          </w:tcPr>
          <w:p w14:paraId="7A28163E" w14:textId="77777777" w:rsidR="000969C1" w:rsidRPr="0042323D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EEA2F19" w14:textId="77777777" w:rsidR="000969C1" w:rsidRPr="0042323D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91DC58C" w14:textId="77777777" w:rsidR="000969C1" w:rsidRPr="0042323D" w:rsidRDefault="000969C1" w:rsidP="005216A3">
            <w:pPr>
              <w:overflowPunct w:val="0"/>
              <w:autoSpaceDE w:val="0"/>
              <w:autoSpaceDN w:val="0"/>
              <w:adjustRightInd w:val="0"/>
              <w:ind w:hanging="108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 xml:space="preserve">  БГКП (колиформы)</w:t>
            </w:r>
          </w:p>
        </w:tc>
        <w:tc>
          <w:tcPr>
            <w:tcW w:w="2551" w:type="dxa"/>
            <w:vMerge/>
          </w:tcPr>
          <w:p w14:paraId="76306240" w14:textId="77777777" w:rsidR="000969C1" w:rsidRPr="0042323D" w:rsidRDefault="000969C1" w:rsidP="005216A3">
            <w:pPr>
              <w:tabs>
                <w:tab w:val="left" w:pos="57"/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38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9361BA6" w14:textId="77777777" w:rsidR="000969C1" w:rsidRPr="0042323D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 xml:space="preserve"> ГОСТ 31747-2012</w:t>
            </w:r>
          </w:p>
        </w:tc>
      </w:tr>
      <w:tr w:rsidR="000969C1" w:rsidRPr="004E5090" w14:paraId="3F610D06" w14:textId="77777777" w:rsidTr="00927444">
        <w:trPr>
          <w:trHeight w:val="293"/>
        </w:trPr>
        <w:tc>
          <w:tcPr>
            <w:tcW w:w="709" w:type="dxa"/>
          </w:tcPr>
          <w:p w14:paraId="1365A6C6" w14:textId="77777777" w:rsidR="000969C1" w:rsidRPr="009573D6" w:rsidRDefault="000969C1" w:rsidP="009573D6">
            <w:pPr>
              <w:overflowPunct w:val="0"/>
              <w:autoSpaceDE w:val="0"/>
              <w:autoSpaceDN w:val="0"/>
              <w:adjustRightInd w:val="0"/>
              <w:ind w:left="-107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>
              <w:rPr>
                <w:sz w:val="24"/>
                <w:szCs w:val="24"/>
                <w:lang w:val="en-US"/>
              </w:rPr>
              <w:t>7</w:t>
            </w:r>
            <w:r w:rsidR="009573D6">
              <w:rPr>
                <w:sz w:val="24"/>
                <w:szCs w:val="24"/>
              </w:rPr>
              <w:t>*</w:t>
            </w:r>
          </w:p>
        </w:tc>
        <w:tc>
          <w:tcPr>
            <w:tcW w:w="1985" w:type="dxa"/>
            <w:vMerge/>
          </w:tcPr>
          <w:p w14:paraId="3DBBA803" w14:textId="77777777" w:rsidR="000969C1" w:rsidRPr="0042323D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32949C3" w14:textId="77777777" w:rsidR="000969C1" w:rsidRPr="0042323D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1FFB367" w14:textId="77777777" w:rsidR="000969C1" w:rsidRPr="0042323D" w:rsidRDefault="000969C1" w:rsidP="005216A3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 xml:space="preserve">  E. сoli</w:t>
            </w:r>
          </w:p>
        </w:tc>
        <w:tc>
          <w:tcPr>
            <w:tcW w:w="2551" w:type="dxa"/>
            <w:vMerge/>
          </w:tcPr>
          <w:p w14:paraId="09925009" w14:textId="77777777" w:rsidR="000969C1" w:rsidRPr="0042323D" w:rsidRDefault="000969C1" w:rsidP="005216A3">
            <w:pPr>
              <w:tabs>
                <w:tab w:val="left" w:pos="57"/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38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D152609" w14:textId="77777777" w:rsidR="000969C1" w:rsidRPr="0042323D" w:rsidRDefault="000969C1" w:rsidP="002B3334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 xml:space="preserve"> ГОСТ 30726-2001</w:t>
            </w:r>
          </w:p>
        </w:tc>
      </w:tr>
      <w:tr w:rsidR="000969C1" w:rsidRPr="004E5090" w14:paraId="24F94F7A" w14:textId="77777777" w:rsidTr="00927444">
        <w:trPr>
          <w:trHeight w:val="170"/>
        </w:trPr>
        <w:tc>
          <w:tcPr>
            <w:tcW w:w="709" w:type="dxa"/>
          </w:tcPr>
          <w:p w14:paraId="093D6C49" w14:textId="77777777" w:rsidR="000969C1" w:rsidRPr="009573D6" w:rsidRDefault="000969C1" w:rsidP="009573D6">
            <w:pPr>
              <w:overflowPunct w:val="0"/>
              <w:autoSpaceDE w:val="0"/>
              <w:autoSpaceDN w:val="0"/>
              <w:adjustRightInd w:val="0"/>
              <w:ind w:left="-107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13.</w:t>
            </w:r>
            <w:r>
              <w:rPr>
                <w:sz w:val="24"/>
                <w:szCs w:val="24"/>
                <w:lang w:val="en-US"/>
              </w:rPr>
              <w:t>8</w:t>
            </w:r>
            <w:r w:rsidR="009573D6">
              <w:rPr>
                <w:sz w:val="24"/>
                <w:szCs w:val="24"/>
              </w:rPr>
              <w:t>*</w:t>
            </w:r>
          </w:p>
        </w:tc>
        <w:tc>
          <w:tcPr>
            <w:tcW w:w="1985" w:type="dxa"/>
            <w:vMerge/>
          </w:tcPr>
          <w:p w14:paraId="146FDC7A" w14:textId="77777777" w:rsidR="000969C1" w:rsidRPr="0042323D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269F164" w14:textId="77777777" w:rsidR="000969C1" w:rsidRPr="0042323D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55E3E3A" w14:textId="77777777" w:rsidR="000969C1" w:rsidRPr="0042323D" w:rsidRDefault="000969C1" w:rsidP="005216A3">
            <w:pPr>
              <w:overflowPunct w:val="0"/>
              <w:autoSpaceDE w:val="0"/>
              <w:autoSpaceDN w:val="0"/>
              <w:adjustRightInd w:val="0"/>
              <w:ind w:hanging="108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2323D">
              <w:rPr>
                <w:sz w:val="24"/>
                <w:szCs w:val="24"/>
              </w:rPr>
              <w:t>S.aureus</w:t>
            </w:r>
          </w:p>
        </w:tc>
        <w:tc>
          <w:tcPr>
            <w:tcW w:w="2551" w:type="dxa"/>
            <w:vMerge/>
          </w:tcPr>
          <w:p w14:paraId="1B861A0E" w14:textId="77777777" w:rsidR="000969C1" w:rsidRPr="0042323D" w:rsidRDefault="000969C1" w:rsidP="005216A3">
            <w:pPr>
              <w:tabs>
                <w:tab w:val="left" w:pos="57"/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38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2A23C8B" w14:textId="77777777" w:rsidR="000969C1" w:rsidRPr="00757A62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 xml:space="preserve"> ГОСТ 10444.2- 94</w:t>
            </w:r>
          </w:p>
        </w:tc>
      </w:tr>
      <w:tr w:rsidR="000969C1" w:rsidRPr="004E5090" w14:paraId="50FE9FB8" w14:textId="77777777" w:rsidTr="00927444">
        <w:trPr>
          <w:trHeight w:val="170"/>
        </w:trPr>
        <w:tc>
          <w:tcPr>
            <w:tcW w:w="709" w:type="dxa"/>
          </w:tcPr>
          <w:p w14:paraId="0B6AD0E5" w14:textId="77777777" w:rsidR="000969C1" w:rsidRPr="009573D6" w:rsidRDefault="000969C1" w:rsidP="009573D6">
            <w:pPr>
              <w:overflowPunct w:val="0"/>
              <w:autoSpaceDE w:val="0"/>
              <w:autoSpaceDN w:val="0"/>
              <w:adjustRightInd w:val="0"/>
              <w:ind w:left="-107" w:right="-108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>
              <w:rPr>
                <w:sz w:val="24"/>
                <w:szCs w:val="24"/>
                <w:lang w:val="en-US"/>
              </w:rPr>
              <w:t>9</w:t>
            </w:r>
            <w:r w:rsidR="009573D6">
              <w:rPr>
                <w:sz w:val="24"/>
                <w:szCs w:val="24"/>
              </w:rPr>
              <w:t>*</w:t>
            </w:r>
          </w:p>
        </w:tc>
        <w:tc>
          <w:tcPr>
            <w:tcW w:w="1985" w:type="dxa"/>
            <w:vMerge/>
          </w:tcPr>
          <w:p w14:paraId="1BDC95F2" w14:textId="77777777" w:rsidR="000969C1" w:rsidRPr="0042323D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8711397" w14:textId="77777777" w:rsidR="000969C1" w:rsidRPr="0042323D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5098E47" w14:textId="77777777" w:rsidR="000969C1" w:rsidRPr="0042323D" w:rsidRDefault="000969C1" w:rsidP="005216A3">
            <w:pPr>
              <w:overflowPunct w:val="0"/>
              <w:autoSpaceDE w:val="0"/>
              <w:autoSpaceDN w:val="0"/>
              <w:adjustRightInd w:val="0"/>
              <w:ind w:hanging="108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 xml:space="preserve">  Плесени</w:t>
            </w:r>
          </w:p>
        </w:tc>
        <w:tc>
          <w:tcPr>
            <w:tcW w:w="2551" w:type="dxa"/>
            <w:vMerge/>
          </w:tcPr>
          <w:p w14:paraId="7AA40E89" w14:textId="77777777" w:rsidR="000969C1" w:rsidRPr="0042323D" w:rsidRDefault="000969C1" w:rsidP="005216A3">
            <w:pPr>
              <w:tabs>
                <w:tab w:val="left" w:pos="57"/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38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02CE8852" w14:textId="77777777" w:rsidR="000969C1" w:rsidRPr="0042323D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 xml:space="preserve"> ГОСТ 10444.12- </w:t>
            </w:r>
          </w:p>
          <w:p w14:paraId="485070A7" w14:textId="77777777" w:rsidR="000969C1" w:rsidRPr="0042323D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  <w:lang w:val="en-US"/>
              </w:rPr>
              <w:t>2013</w:t>
            </w:r>
          </w:p>
        </w:tc>
      </w:tr>
      <w:tr w:rsidR="000969C1" w:rsidRPr="004E5090" w14:paraId="3FBAB4E1" w14:textId="77777777" w:rsidTr="00927444">
        <w:trPr>
          <w:trHeight w:val="170"/>
        </w:trPr>
        <w:tc>
          <w:tcPr>
            <w:tcW w:w="709" w:type="dxa"/>
          </w:tcPr>
          <w:p w14:paraId="534239A6" w14:textId="77777777" w:rsidR="000969C1" w:rsidRPr="009573D6" w:rsidRDefault="000969C1" w:rsidP="009573D6">
            <w:pPr>
              <w:overflowPunct w:val="0"/>
              <w:autoSpaceDE w:val="0"/>
              <w:autoSpaceDN w:val="0"/>
              <w:adjustRightInd w:val="0"/>
              <w:ind w:left="-107" w:right="-108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13.1</w:t>
            </w:r>
            <w:r>
              <w:rPr>
                <w:sz w:val="24"/>
                <w:szCs w:val="24"/>
                <w:lang w:val="en-US"/>
              </w:rPr>
              <w:t>0</w:t>
            </w:r>
            <w:r w:rsidR="009573D6">
              <w:rPr>
                <w:sz w:val="24"/>
                <w:szCs w:val="24"/>
              </w:rPr>
              <w:t>*</w:t>
            </w:r>
          </w:p>
        </w:tc>
        <w:tc>
          <w:tcPr>
            <w:tcW w:w="1985" w:type="dxa"/>
            <w:vMerge/>
          </w:tcPr>
          <w:p w14:paraId="2EAA6D0C" w14:textId="77777777" w:rsidR="000969C1" w:rsidRPr="0042323D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B2633BC" w14:textId="77777777" w:rsidR="000969C1" w:rsidRPr="0042323D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39B8CFC" w14:textId="77777777" w:rsidR="000969C1" w:rsidRPr="0042323D" w:rsidRDefault="000969C1" w:rsidP="005216A3">
            <w:pPr>
              <w:overflowPunct w:val="0"/>
              <w:autoSpaceDE w:val="0"/>
              <w:autoSpaceDN w:val="0"/>
              <w:adjustRightInd w:val="0"/>
              <w:ind w:hanging="108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 xml:space="preserve">  Дрожжи</w:t>
            </w:r>
          </w:p>
        </w:tc>
        <w:tc>
          <w:tcPr>
            <w:tcW w:w="2551" w:type="dxa"/>
            <w:vMerge/>
          </w:tcPr>
          <w:p w14:paraId="617C89A5" w14:textId="77777777" w:rsidR="000969C1" w:rsidRPr="0042323D" w:rsidRDefault="000969C1" w:rsidP="005216A3">
            <w:pPr>
              <w:tabs>
                <w:tab w:val="left" w:pos="57"/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38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1B96094" w14:textId="77777777" w:rsidR="000969C1" w:rsidRPr="0042323D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</w:p>
        </w:tc>
      </w:tr>
      <w:tr w:rsidR="000969C1" w:rsidRPr="004E5090" w14:paraId="3B0CC8D4" w14:textId="77777777" w:rsidTr="00927444">
        <w:trPr>
          <w:trHeight w:val="170"/>
        </w:trPr>
        <w:tc>
          <w:tcPr>
            <w:tcW w:w="709" w:type="dxa"/>
          </w:tcPr>
          <w:p w14:paraId="78B9EE89" w14:textId="77777777" w:rsidR="000969C1" w:rsidRPr="009573D6" w:rsidRDefault="000969C1" w:rsidP="009573D6">
            <w:pPr>
              <w:overflowPunct w:val="0"/>
              <w:autoSpaceDE w:val="0"/>
              <w:autoSpaceDN w:val="0"/>
              <w:adjustRightInd w:val="0"/>
              <w:ind w:left="-107" w:right="-108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</w:t>
            </w:r>
            <w:r>
              <w:rPr>
                <w:sz w:val="24"/>
                <w:szCs w:val="24"/>
                <w:lang w:val="en-US"/>
              </w:rPr>
              <w:t>1</w:t>
            </w:r>
            <w:r w:rsidR="009573D6">
              <w:rPr>
                <w:sz w:val="24"/>
                <w:szCs w:val="24"/>
              </w:rPr>
              <w:t>*</w:t>
            </w:r>
          </w:p>
        </w:tc>
        <w:tc>
          <w:tcPr>
            <w:tcW w:w="1985" w:type="dxa"/>
            <w:vMerge/>
          </w:tcPr>
          <w:p w14:paraId="1000E39A" w14:textId="77777777" w:rsidR="000969C1" w:rsidRPr="0042323D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D2838BB" w14:textId="77777777" w:rsidR="000969C1" w:rsidRPr="0042323D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B1510BC" w14:textId="77777777" w:rsidR="000969C1" w:rsidRPr="0042323D" w:rsidRDefault="000969C1" w:rsidP="005216A3">
            <w:pPr>
              <w:overflowPunct w:val="0"/>
              <w:autoSpaceDE w:val="0"/>
              <w:autoSpaceDN w:val="0"/>
              <w:adjustRightInd w:val="0"/>
              <w:ind w:hanging="108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 xml:space="preserve">  Дрожжи  и плесени</w:t>
            </w:r>
          </w:p>
        </w:tc>
        <w:tc>
          <w:tcPr>
            <w:tcW w:w="2551" w:type="dxa"/>
            <w:vMerge/>
          </w:tcPr>
          <w:p w14:paraId="522FDBFB" w14:textId="77777777" w:rsidR="000969C1" w:rsidRPr="0042323D" w:rsidRDefault="000969C1" w:rsidP="005216A3">
            <w:pPr>
              <w:tabs>
                <w:tab w:val="left" w:pos="57"/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38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117044D" w14:textId="77777777" w:rsidR="000969C1" w:rsidRPr="0042323D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</w:p>
        </w:tc>
      </w:tr>
      <w:tr w:rsidR="000969C1" w:rsidRPr="004E5090" w14:paraId="5E58B993" w14:textId="77777777" w:rsidTr="00927444">
        <w:trPr>
          <w:trHeight w:val="288"/>
        </w:trPr>
        <w:tc>
          <w:tcPr>
            <w:tcW w:w="709" w:type="dxa"/>
          </w:tcPr>
          <w:p w14:paraId="74813219" w14:textId="77777777" w:rsidR="000969C1" w:rsidRPr="009573D6" w:rsidRDefault="000969C1" w:rsidP="009573D6">
            <w:pPr>
              <w:overflowPunct w:val="0"/>
              <w:autoSpaceDE w:val="0"/>
              <w:autoSpaceDN w:val="0"/>
              <w:adjustRightInd w:val="0"/>
              <w:ind w:left="-107" w:right="-108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</w:t>
            </w:r>
            <w:r>
              <w:rPr>
                <w:sz w:val="24"/>
                <w:szCs w:val="24"/>
                <w:lang w:val="en-US"/>
              </w:rPr>
              <w:t>2</w:t>
            </w:r>
            <w:r w:rsidR="009573D6">
              <w:rPr>
                <w:sz w:val="24"/>
                <w:szCs w:val="24"/>
              </w:rPr>
              <w:t>*</w:t>
            </w:r>
          </w:p>
          <w:p w14:paraId="1B6BD50E" w14:textId="77777777" w:rsidR="000969C1" w:rsidRPr="00757A62" w:rsidRDefault="000969C1" w:rsidP="009573D6">
            <w:pPr>
              <w:overflowPunct w:val="0"/>
              <w:autoSpaceDE w:val="0"/>
              <w:autoSpaceDN w:val="0"/>
              <w:adjustRightInd w:val="0"/>
              <w:ind w:left="-107" w:right="-108"/>
              <w:textAlignment w:val="baseline"/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/>
          </w:tcPr>
          <w:p w14:paraId="12D94A30" w14:textId="77777777" w:rsidR="000969C1" w:rsidRPr="0042323D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4FFCD95" w14:textId="77777777" w:rsidR="000969C1" w:rsidRPr="0042323D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47EA52B" w14:textId="77777777" w:rsidR="000969C1" w:rsidRPr="0042323D" w:rsidRDefault="000969C1" w:rsidP="005216A3">
            <w:pPr>
              <w:overflowPunct w:val="0"/>
              <w:autoSpaceDE w:val="0"/>
              <w:autoSpaceDN w:val="0"/>
              <w:adjustRightInd w:val="0"/>
              <w:ind w:hanging="108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 xml:space="preserve">  B. cereus</w:t>
            </w:r>
          </w:p>
        </w:tc>
        <w:tc>
          <w:tcPr>
            <w:tcW w:w="2551" w:type="dxa"/>
            <w:vMerge/>
          </w:tcPr>
          <w:p w14:paraId="19934CDF" w14:textId="77777777" w:rsidR="000969C1" w:rsidRPr="0042323D" w:rsidRDefault="000969C1" w:rsidP="005216A3">
            <w:pPr>
              <w:tabs>
                <w:tab w:val="left" w:pos="57"/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38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2F8D038" w14:textId="77777777" w:rsidR="000969C1" w:rsidRPr="002B3334" w:rsidRDefault="000969C1" w:rsidP="00971579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 xml:space="preserve"> ГОСТ 10444.8-</w:t>
            </w:r>
            <w:r w:rsidRPr="0042323D">
              <w:rPr>
                <w:sz w:val="24"/>
                <w:szCs w:val="24"/>
                <w:lang w:val="en-US"/>
              </w:rPr>
              <w:t>201</w:t>
            </w:r>
          </w:p>
        </w:tc>
      </w:tr>
      <w:tr w:rsidR="000969C1" w:rsidRPr="004E5090" w14:paraId="0166130D" w14:textId="77777777" w:rsidTr="00927444">
        <w:trPr>
          <w:trHeight w:val="170"/>
        </w:trPr>
        <w:tc>
          <w:tcPr>
            <w:tcW w:w="709" w:type="dxa"/>
          </w:tcPr>
          <w:p w14:paraId="0CD43650" w14:textId="77777777" w:rsidR="000969C1" w:rsidRPr="009573D6" w:rsidRDefault="000969C1" w:rsidP="005216A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</w:t>
            </w:r>
            <w:r>
              <w:rPr>
                <w:sz w:val="24"/>
                <w:szCs w:val="24"/>
                <w:lang w:val="en-US"/>
              </w:rPr>
              <w:t>3</w:t>
            </w:r>
            <w:r w:rsidR="009573D6">
              <w:rPr>
                <w:sz w:val="24"/>
                <w:szCs w:val="24"/>
              </w:rPr>
              <w:t>*</w:t>
            </w:r>
          </w:p>
        </w:tc>
        <w:tc>
          <w:tcPr>
            <w:tcW w:w="1985" w:type="dxa"/>
            <w:vMerge/>
          </w:tcPr>
          <w:p w14:paraId="443462D8" w14:textId="77777777" w:rsidR="000969C1" w:rsidRPr="0042323D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8C0D2C2" w14:textId="77777777" w:rsidR="000969C1" w:rsidRPr="0042323D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8623199" w14:textId="77777777" w:rsidR="000969C1" w:rsidRPr="0042323D" w:rsidRDefault="000969C1" w:rsidP="005216A3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42323D">
              <w:rPr>
                <w:sz w:val="24"/>
                <w:szCs w:val="24"/>
              </w:rPr>
              <w:t xml:space="preserve">Патогенные, в том   </w:t>
            </w:r>
          </w:p>
          <w:p w14:paraId="3A157B3F" w14:textId="77777777" w:rsidR="000969C1" w:rsidRPr="0042323D" w:rsidRDefault="000969C1" w:rsidP="005216A3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42323D">
              <w:rPr>
                <w:sz w:val="24"/>
                <w:szCs w:val="24"/>
              </w:rPr>
              <w:t>числе сальмонеллы</w:t>
            </w:r>
          </w:p>
        </w:tc>
        <w:tc>
          <w:tcPr>
            <w:tcW w:w="2551" w:type="dxa"/>
            <w:vMerge/>
          </w:tcPr>
          <w:p w14:paraId="6525F05C" w14:textId="77777777" w:rsidR="000969C1" w:rsidRPr="0042323D" w:rsidRDefault="000969C1" w:rsidP="005216A3">
            <w:pPr>
              <w:tabs>
                <w:tab w:val="left" w:pos="57"/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38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B82D668" w14:textId="77777777" w:rsidR="000969C1" w:rsidRPr="0042323D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 xml:space="preserve"> ГОСТ 30519-97 </w:t>
            </w:r>
          </w:p>
          <w:p w14:paraId="65683D94" w14:textId="77777777" w:rsidR="000969C1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 xml:space="preserve"> ГОСТ 31659-2012</w:t>
            </w:r>
          </w:p>
          <w:p w14:paraId="6B0F42E3" w14:textId="77777777" w:rsidR="000969C1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06673C">
              <w:rPr>
                <w:sz w:val="24"/>
                <w:szCs w:val="24"/>
              </w:rPr>
              <w:t>Инструкция 4.2.10-</w:t>
            </w:r>
          </w:p>
          <w:p w14:paraId="4385DC6D" w14:textId="77777777" w:rsidR="000969C1" w:rsidRPr="0042323D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06673C">
              <w:rPr>
                <w:sz w:val="24"/>
                <w:szCs w:val="24"/>
              </w:rPr>
              <w:t>15-21-2006</w:t>
            </w:r>
          </w:p>
        </w:tc>
      </w:tr>
      <w:tr w:rsidR="000969C1" w:rsidRPr="004E5090" w14:paraId="728FE4B9" w14:textId="77777777" w:rsidTr="00927444">
        <w:trPr>
          <w:trHeight w:val="170"/>
        </w:trPr>
        <w:tc>
          <w:tcPr>
            <w:tcW w:w="709" w:type="dxa"/>
          </w:tcPr>
          <w:p w14:paraId="43F577D8" w14:textId="77777777" w:rsidR="000969C1" w:rsidRPr="009573D6" w:rsidRDefault="000969C1" w:rsidP="005216A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</w:t>
            </w:r>
            <w:r>
              <w:rPr>
                <w:sz w:val="24"/>
                <w:szCs w:val="24"/>
                <w:lang w:val="en-US"/>
              </w:rPr>
              <w:t>4</w:t>
            </w:r>
            <w:r w:rsidR="009573D6">
              <w:rPr>
                <w:sz w:val="24"/>
                <w:szCs w:val="24"/>
              </w:rPr>
              <w:t>*</w:t>
            </w:r>
          </w:p>
        </w:tc>
        <w:tc>
          <w:tcPr>
            <w:tcW w:w="1985" w:type="dxa"/>
            <w:vMerge/>
          </w:tcPr>
          <w:p w14:paraId="3B03740F" w14:textId="77777777" w:rsidR="000969C1" w:rsidRPr="0042323D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E88398C" w14:textId="77777777" w:rsidR="000969C1" w:rsidRPr="0042323D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B145806" w14:textId="77777777" w:rsidR="000969C1" w:rsidRPr="0042323D" w:rsidRDefault="000969C1" w:rsidP="005216A3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42323D">
              <w:rPr>
                <w:sz w:val="24"/>
                <w:szCs w:val="24"/>
              </w:rPr>
              <w:t>Listeria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lang w:val="en-US"/>
              </w:rPr>
              <w:t>m</w:t>
            </w:r>
            <w:r w:rsidRPr="0042323D">
              <w:rPr>
                <w:sz w:val="24"/>
                <w:szCs w:val="24"/>
              </w:rPr>
              <w:t>onocyto</w:t>
            </w:r>
            <w:r>
              <w:rPr>
                <w:sz w:val="24"/>
                <w:szCs w:val="24"/>
              </w:rPr>
              <w:t>-</w:t>
            </w:r>
            <w:r w:rsidRPr="0042323D">
              <w:rPr>
                <w:sz w:val="24"/>
                <w:szCs w:val="24"/>
              </w:rPr>
              <w:t>gene</w:t>
            </w:r>
            <w:r w:rsidRPr="0042323D">
              <w:rPr>
                <w:sz w:val="24"/>
                <w:szCs w:val="24"/>
                <w:lang w:val="en-US"/>
              </w:rPr>
              <w:t>s</w:t>
            </w:r>
          </w:p>
        </w:tc>
        <w:tc>
          <w:tcPr>
            <w:tcW w:w="2551" w:type="dxa"/>
            <w:vMerge/>
          </w:tcPr>
          <w:p w14:paraId="76819F70" w14:textId="77777777" w:rsidR="000969C1" w:rsidRPr="0042323D" w:rsidRDefault="000969C1" w:rsidP="005216A3">
            <w:pPr>
              <w:tabs>
                <w:tab w:val="left" w:pos="57"/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38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5CE93E8" w14:textId="77777777" w:rsidR="000969C1" w:rsidRPr="0042323D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42323D">
              <w:rPr>
                <w:color w:val="000000"/>
                <w:sz w:val="24"/>
                <w:szCs w:val="24"/>
              </w:rPr>
              <w:t xml:space="preserve"> ГОСТ 32031-2012</w:t>
            </w:r>
          </w:p>
          <w:p w14:paraId="410D0DD0" w14:textId="77777777" w:rsidR="000969C1" w:rsidRDefault="000969C1" w:rsidP="00962F2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Инструкция по</w:t>
            </w:r>
            <w:r>
              <w:rPr>
                <w:sz w:val="24"/>
                <w:szCs w:val="24"/>
              </w:rPr>
              <w:t xml:space="preserve"> пр</w:t>
            </w:r>
            <w:r w:rsidRPr="0042323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менению №</w:t>
            </w:r>
            <w:r w:rsidRPr="0042323D">
              <w:rPr>
                <w:sz w:val="24"/>
                <w:szCs w:val="24"/>
              </w:rPr>
              <w:t>81-0904</w:t>
            </w:r>
            <w:r>
              <w:rPr>
                <w:sz w:val="24"/>
                <w:szCs w:val="24"/>
              </w:rPr>
              <w:t>,</w:t>
            </w:r>
          </w:p>
          <w:p w14:paraId="2CD7B8EF" w14:textId="77777777" w:rsidR="000969C1" w:rsidRDefault="000969C1" w:rsidP="00B43CA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4"/>
                <w:szCs w:val="24"/>
              </w:rPr>
            </w:pPr>
            <w:r w:rsidRPr="004C1840">
              <w:rPr>
                <w:sz w:val="24"/>
                <w:szCs w:val="24"/>
              </w:rPr>
              <w:t>утв. ГГ СВ РБ</w:t>
            </w:r>
            <w:r>
              <w:rPr>
                <w:sz w:val="24"/>
                <w:szCs w:val="24"/>
              </w:rPr>
              <w:t>, от</w:t>
            </w:r>
          </w:p>
          <w:p w14:paraId="6ADE7087" w14:textId="77777777" w:rsidR="000969C1" w:rsidRPr="0042323D" w:rsidRDefault="000969C1" w:rsidP="00B43CA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4"/>
                <w:szCs w:val="24"/>
              </w:rPr>
            </w:pPr>
            <w:r w:rsidRPr="004C1840">
              <w:rPr>
                <w:sz w:val="24"/>
                <w:szCs w:val="24"/>
              </w:rPr>
              <w:t>13.10.2004</w:t>
            </w:r>
          </w:p>
        </w:tc>
      </w:tr>
      <w:tr w:rsidR="000969C1" w:rsidRPr="004E5090" w14:paraId="067486CB" w14:textId="77777777" w:rsidTr="00927444">
        <w:trPr>
          <w:trHeight w:val="170"/>
        </w:trPr>
        <w:tc>
          <w:tcPr>
            <w:tcW w:w="709" w:type="dxa"/>
          </w:tcPr>
          <w:p w14:paraId="15468CD0" w14:textId="77777777" w:rsidR="000969C1" w:rsidRPr="009573D6" w:rsidRDefault="000969C1" w:rsidP="005216A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</w:t>
            </w:r>
            <w:r>
              <w:rPr>
                <w:sz w:val="24"/>
                <w:szCs w:val="24"/>
                <w:lang w:val="en-US"/>
              </w:rPr>
              <w:t>5</w:t>
            </w:r>
            <w:r w:rsidR="009573D6">
              <w:rPr>
                <w:sz w:val="24"/>
                <w:szCs w:val="24"/>
              </w:rPr>
              <w:t>*</w:t>
            </w:r>
          </w:p>
        </w:tc>
        <w:tc>
          <w:tcPr>
            <w:tcW w:w="1985" w:type="dxa"/>
            <w:vMerge/>
          </w:tcPr>
          <w:p w14:paraId="4E94C7ED" w14:textId="77777777" w:rsidR="000969C1" w:rsidRPr="0042323D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CC6AA10" w14:textId="77777777" w:rsidR="000969C1" w:rsidRPr="0042323D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C76EEEC" w14:textId="77777777" w:rsidR="000969C1" w:rsidRPr="0042323D" w:rsidRDefault="000969C1" w:rsidP="005216A3">
            <w:pPr>
              <w:overflowPunct w:val="0"/>
              <w:autoSpaceDE w:val="0"/>
              <w:autoSpaceDN w:val="0"/>
              <w:adjustRightInd w:val="0"/>
              <w:ind w:hanging="108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 xml:space="preserve">  Выделение возбудителя холеры </w:t>
            </w:r>
          </w:p>
        </w:tc>
        <w:tc>
          <w:tcPr>
            <w:tcW w:w="2551" w:type="dxa"/>
          </w:tcPr>
          <w:p w14:paraId="69B895AB" w14:textId="77777777" w:rsidR="000969C1" w:rsidRPr="0042323D" w:rsidRDefault="000969C1" w:rsidP="005216A3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38"/>
              <w:jc w:val="both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 xml:space="preserve">Инструкция 1.2.11-17-8-2004 </w:t>
            </w:r>
          </w:p>
        </w:tc>
        <w:tc>
          <w:tcPr>
            <w:tcW w:w="2268" w:type="dxa"/>
          </w:tcPr>
          <w:p w14:paraId="6952BB54" w14:textId="77777777" w:rsidR="000969C1" w:rsidRPr="0042323D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 xml:space="preserve"> Инструкция </w:t>
            </w:r>
          </w:p>
          <w:p w14:paraId="25E9692C" w14:textId="77777777" w:rsidR="000969C1" w:rsidRPr="0042323D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 xml:space="preserve"> 1.2.11-17-8-2004</w:t>
            </w:r>
          </w:p>
        </w:tc>
      </w:tr>
      <w:tr w:rsidR="000969C1" w:rsidRPr="004E5090" w14:paraId="0B42987F" w14:textId="77777777" w:rsidTr="00927444">
        <w:trPr>
          <w:trHeight w:val="85"/>
        </w:trPr>
        <w:tc>
          <w:tcPr>
            <w:tcW w:w="709" w:type="dxa"/>
          </w:tcPr>
          <w:p w14:paraId="3F63CA00" w14:textId="77777777" w:rsidR="000969C1" w:rsidRPr="009573D6" w:rsidRDefault="000969C1" w:rsidP="005216A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</w:t>
            </w:r>
            <w:r>
              <w:rPr>
                <w:sz w:val="24"/>
                <w:szCs w:val="24"/>
                <w:lang w:val="en-US"/>
              </w:rPr>
              <w:t>6</w:t>
            </w:r>
            <w:r w:rsidR="009573D6">
              <w:rPr>
                <w:sz w:val="24"/>
                <w:szCs w:val="24"/>
              </w:rPr>
              <w:t>*</w:t>
            </w:r>
          </w:p>
        </w:tc>
        <w:tc>
          <w:tcPr>
            <w:tcW w:w="1985" w:type="dxa"/>
            <w:vMerge/>
          </w:tcPr>
          <w:p w14:paraId="72493AF0" w14:textId="77777777" w:rsidR="000969C1" w:rsidRPr="0042323D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E66FA53" w14:textId="77777777" w:rsidR="000969C1" w:rsidRPr="0042323D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24"/>
                <w:szCs w:val="24"/>
              </w:rPr>
            </w:pPr>
            <w:r w:rsidRPr="00372691">
              <w:rPr>
                <w:sz w:val="16"/>
              </w:rPr>
              <w:t>10.89/04.125</w:t>
            </w:r>
          </w:p>
        </w:tc>
        <w:tc>
          <w:tcPr>
            <w:tcW w:w="2268" w:type="dxa"/>
          </w:tcPr>
          <w:p w14:paraId="4F9E4D25" w14:textId="77777777" w:rsidR="000969C1" w:rsidRPr="006E44F1" w:rsidRDefault="000969C1" w:rsidP="00971579">
            <w:pPr>
              <w:overflowPunct w:val="0"/>
              <w:autoSpaceDE w:val="0"/>
              <w:autoSpaceDN w:val="0"/>
              <w:adjustRightInd w:val="0"/>
              <w:ind w:hanging="108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 xml:space="preserve">  Удельная  (объем</w:t>
            </w:r>
            <w:r>
              <w:rPr>
                <w:sz w:val="24"/>
                <w:szCs w:val="24"/>
              </w:rPr>
              <w:t>-</w:t>
            </w:r>
            <w:r w:rsidRPr="0042323D">
              <w:rPr>
                <w:sz w:val="24"/>
                <w:szCs w:val="24"/>
              </w:rPr>
              <w:t>ная) активность цезия-137</w:t>
            </w:r>
          </w:p>
        </w:tc>
        <w:tc>
          <w:tcPr>
            <w:tcW w:w="2551" w:type="dxa"/>
          </w:tcPr>
          <w:p w14:paraId="07025C30" w14:textId="77777777" w:rsidR="00CD5FA5" w:rsidRDefault="000969C1" w:rsidP="00E7769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ГН 10-117-99</w:t>
            </w:r>
          </w:p>
          <w:p w14:paraId="00974574" w14:textId="77777777" w:rsidR="000969C1" w:rsidRPr="0042323D" w:rsidRDefault="000969C1" w:rsidP="00E7769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 xml:space="preserve"> (РДУ-99) </w:t>
            </w:r>
          </w:p>
        </w:tc>
        <w:tc>
          <w:tcPr>
            <w:tcW w:w="2268" w:type="dxa"/>
          </w:tcPr>
          <w:p w14:paraId="46502677" w14:textId="77777777" w:rsidR="000969C1" w:rsidRPr="0042323D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 xml:space="preserve"> МВИ 179-95 </w:t>
            </w:r>
          </w:p>
          <w:p w14:paraId="0BE08D55" w14:textId="77777777" w:rsidR="000969C1" w:rsidRDefault="000969C1" w:rsidP="00E7769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123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МВИ.МН 1823-2</w:t>
            </w:r>
            <w:r w:rsidRPr="0042323D">
              <w:rPr>
                <w:sz w:val="24"/>
                <w:szCs w:val="24"/>
              </w:rPr>
              <w:t>00</w:t>
            </w:r>
          </w:p>
          <w:p w14:paraId="409ABC9D" w14:textId="77777777" w:rsidR="000969C1" w:rsidRPr="0042323D" w:rsidRDefault="000969C1" w:rsidP="006E60CF">
            <w:pPr>
              <w:tabs>
                <w:tab w:val="left" w:pos="284"/>
              </w:tabs>
              <w:suppressAutoHyphens/>
              <w:ind w:right="-109"/>
              <w:rPr>
                <w:sz w:val="24"/>
                <w:szCs w:val="24"/>
              </w:rPr>
            </w:pPr>
            <w:r w:rsidRPr="006E60CF">
              <w:rPr>
                <w:sz w:val="24"/>
                <w:szCs w:val="24"/>
              </w:rPr>
              <w:t>ГОСТ 32161-2013</w:t>
            </w:r>
          </w:p>
        </w:tc>
      </w:tr>
    </w:tbl>
    <w:p w14:paraId="14E1023A" w14:textId="77777777" w:rsidR="00F93A0A" w:rsidRDefault="00F93A0A">
      <w:r>
        <w:br w:type="page"/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5"/>
        <w:gridCol w:w="1134"/>
        <w:gridCol w:w="2410"/>
        <w:gridCol w:w="2551"/>
        <w:gridCol w:w="2268"/>
      </w:tblGrid>
      <w:tr w:rsidR="000969C1" w:rsidRPr="004E5090" w14:paraId="739049A0" w14:textId="77777777" w:rsidTr="004646F2">
        <w:trPr>
          <w:trHeight w:val="4634"/>
        </w:trPr>
        <w:tc>
          <w:tcPr>
            <w:tcW w:w="709" w:type="dxa"/>
          </w:tcPr>
          <w:p w14:paraId="171F267E" w14:textId="77777777" w:rsidR="000969C1" w:rsidRPr="0042323D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lastRenderedPageBreak/>
              <w:t>14.1</w:t>
            </w:r>
            <w:r w:rsidR="00F93A0A">
              <w:rPr>
                <w:sz w:val="24"/>
                <w:szCs w:val="24"/>
              </w:rPr>
              <w:t>**</w:t>
            </w:r>
          </w:p>
        </w:tc>
        <w:tc>
          <w:tcPr>
            <w:tcW w:w="1985" w:type="dxa"/>
            <w:vMerge w:val="restart"/>
          </w:tcPr>
          <w:p w14:paraId="211464D3" w14:textId="77777777" w:rsidR="000969C1" w:rsidRPr="00ED44C0" w:rsidRDefault="000969C1" w:rsidP="005216A3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4"/>
                <w:szCs w:val="24"/>
              </w:rPr>
            </w:pPr>
            <w:r w:rsidRPr="00ED44C0">
              <w:rPr>
                <w:sz w:val="24"/>
                <w:szCs w:val="24"/>
              </w:rPr>
              <w:t>Вода питьевая централизованных систем питьевого водоснабжения, в т. ч. горячая; вода питьевая нецентрализованных систем питьевого водоснабжения</w:t>
            </w:r>
          </w:p>
          <w:p w14:paraId="266CBD35" w14:textId="77777777" w:rsidR="000969C1" w:rsidRPr="00ED44C0" w:rsidRDefault="000969C1" w:rsidP="005216A3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4"/>
                <w:szCs w:val="24"/>
              </w:rPr>
            </w:pPr>
          </w:p>
          <w:p w14:paraId="34A369D4" w14:textId="77777777" w:rsidR="000969C1" w:rsidRPr="00ED44C0" w:rsidRDefault="000969C1" w:rsidP="005216A3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4"/>
                <w:szCs w:val="24"/>
              </w:rPr>
            </w:pPr>
          </w:p>
          <w:p w14:paraId="7C1FC01B" w14:textId="77777777" w:rsidR="000969C1" w:rsidRPr="00ED44C0" w:rsidRDefault="000969C1" w:rsidP="005216A3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4"/>
                <w:szCs w:val="24"/>
              </w:rPr>
            </w:pPr>
          </w:p>
          <w:p w14:paraId="6919C0B2" w14:textId="77777777" w:rsidR="000969C1" w:rsidRPr="00ED44C0" w:rsidRDefault="000969C1" w:rsidP="005216A3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4"/>
                <w:szCs w:val="24"/>
              </w:rPr>
            </w:pPr>
          </w:p>
          <w:p w14:paraId="1C02544B" w14:textId="77777777" w:rsidR="000969C1" w:rsidRPr="00ED44C0" w:rsidRDefault="000969C1" w:rsidP="005216A3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4"/>
                <w:szCs w:val="24"/>
              </w:rPr>
            </w:pPr>
          </w:p>
          <w:p w14:paraId="20687CBE" w14:textId="77777777" w:rsidR="000969C1" w:rsidRPr="00ED44C0" w:rsidRDefault="000969C1" w:rsidP="005216A3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4"/>
                <w:szCs w:val="24"/>
              </w:rPr>
            </w:pPr>
          </w:p>
          <w:p w14:paraId="6386410A" w14:textId="77777777" w:rsidR="000969C1" w:rsidRPr="00ED44C0" w:rsidRDefault="000969C1" w:rsidP="005216A3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4"/>
                <w:szCs w:val="24"/>
              </w:rPr>
            </w:pPr>
          </w:p>
          <w:p w14:paraId="307A096E" w14:textId="77777777" w:rsidR="000969C1" w:rsidRPr="00ED44C0" w:rsidRDefault="000969C1" w:rsidP="005216A3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4"/>
                <w:szCs w:val="24"/>
              </w:rPr>
            </w:pPr>
          </w:p>
          <w:p w14:paraId="54C890E9" w14:textId="77777777" w:rsidR="000969C1" w:rsidRPr="00ED44C0" w:rsidRDefault="000969C1" w:rsidP="005216A3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4"/>
                <w:szCs w:val="24"/>
              </w:rPr>
            </w:pPr>
          </w:p>
          <w:p w14:paraId="2D6C0D38" w14:textId="77777777" w:rsidR="000969C1" w:rsidRPr="00ED44C0" w:rsidRDefault="000969C1" w:rsidP="005216A3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4"/>
                <w:szCs w:val="24"/>
              </w:rPr>
            </w:pPr>
          </w:p>
          <w:p w14:paraId="2543D744" w14:textId="77777777" w:rsidR="000969C1" w:rsidRPr="00ED44C0" w:rsidRDefault="000969C1" w:rsidP="005216A3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4"/>
                <w:szCs w:val="24"/>
              </w:rPr>
            </w:pPr>
          </w:p>
          <w:p w14:paraId="36A60ED7" w14:textId="77777777" w:rsidR="000969C1" w:rsidRPr="00ED44C0" w:rsidRDefault="000969C1" w:rsidP="005216A3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4"/>
                <w:szCs w:val="24"/>
              </w:rPr>
            </w:pPr>
          </w:p>
          <w:p w14:paraId="1B941E5B" w14:textId="77777777" w:rsidR="000969C1" w:rsidRPr="00ED44C0" w:rsidRDefault="000969C1" w:rsidP="005216A3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4"/>
                <w:szCs w:val="24"/>
              </w:rPr>
            </w:pPr>
          </w:p>
          <w:p w14:paraId="1C5D5124" w14:textId="77777777" w:rsidR="000969C1" w:rsidRPr="00ED44C0" w:rsidRDefault="000969C1" w:rsidP="005216A3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4"/>
                <w:szCs w:val="24"/>
              </w:rPr>
            </w:pPr>
          </w:p>
          <w:p w14:paraId="42FEA1E0" w14:textId="77777777" w:rsidR="000969C1" w:rsidRPr="00ED44C0" w:rsidRDefault="000969C1" w:rsidP="005216A3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4"/>
                <w:szCs w:val="24"/>
              </w:rPr>
            </w:pPr>
          </w:p>
          <w:p w14:paraId="3D94F960" w14:textId="77777777" w:rsidR="000969C1" w:rsidRPr="00ED44C0" w:rsidRDefault="000969C1" w:rsidP="005216A3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4"/>
                <w:szCs w:val="24"/>
              </w:rPr>
            </w:pPr>
          </w:p>
          <w:p w14:paraId="172F9A0A" w14:textId="77777777" w:rsidR="000969C1" w:rsidRPr="00ED44C0" w:rsidRDefault="000969C1" w:rsidP="005216A3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4"/>
                <w:szCs w:val="24"/>
              </w:rPr>
            </w:pPr>
          </w:p>
          <w:p w14:paraId="18353406" w14:textId="77777777" w:rsidR="000969C1" w:rsidRDefault="000969C1" w:rsidP="005216A3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4"/>
                <w:szCs w:val="24"/>
              </w:rPr>
            </w:pPr>
          </w:p>
          <w:p w14:paraId="4C197B1C" w14:textId="77777777" w:rsidR="000969C1" w:rsidRDefault="000969C1" w:rsidP="005216A3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4"/>
                <w:szCs w:val="24"/>
              </w:rPr>
            </w:pPr>
          </w:p>
          <w:p w14:paraId="0894AC1B" w14:textId="77777777" w:rsidR="000969C1" w:rsidRDefault="000969C1" w:rsidP="005216A3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4"/>
                <w:szCs w:val="24"/>
              </w:rPr>
            </w:pPr>
          </w:p>
          <w:p w14:paraId="4A9B2D7F" w14:textId="77777777" w:rsidR="000969C1" w:rsidRDefault="000969C1" w:rsidP="005216A3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4"/>
                <w:szCs w:val="24"/>
              </w:rPr>
            </w:pPr>
          </w:p>
          <w:p w14:paraId="3E2D48FD" w14:textId="77777777" w:rsidR="000969C1" w:rsidRDefault="000969C1" w:rsidP="005216A3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4"/>
                <w:szCs w:val="24"/>
              </w:rPr>
            </w:pPr>
          </w:p>
          <w:p w14:paraId="6A55E24E" w14:textId="77777777" w:rsidR="000969C1" w:rsidRDefault="000969C1" w:rsidP="002061D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4"/>
                <w:szCs w:val="24"/>
              </w:rPr>
            </w:pPr>
          </w:p>
          <w:p w14:paraId="7BD7C6B7" w14:textId="77777777" w:rsidR="000969C1" w:rsidRDefault="000969C1" w:rsidP="002061D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4"/>
                <w:szCs w:val="24"/>
              </w:rPr>
            </w:pPr>
          </w:p>
          <w:p w14:paraId="1FEF4867" w14:textId="77777777" w:rsidR="000969C1" w:rsidRDefault="000969C1" w:rsidP="002061D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4"/>
                <w:szCs w:val="24"/>
              </w:rPr>
            </w:pPr>
          </w:p>
          <w:p w14:paraId="39B95CE1" w14:textId="77777777" w:rsidR="000969C1" w:rsidRDefault="000969C1" w:rsidP="002061D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4"/>
                <w:szCs w:val="24"/>
              </w:rPr>
            </w:pPr>
          </w:p>
          <w:p w14:paraId="172CE5D4" w14:textId="77777777" w:rsidR="000969C1" w:rsidRDefault="000969C1" w:rsidP="002061D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4"/>
                <w:szCs w:val="24"/>
              </w:rPr>
            </w:pPr>
          </w:p>
          <w:p w14:paraId="3079B16F" w14:textId="77777777" w:rsidR="000969C1" w:rsidRDefault="000969C1" w:rsidP="002061D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4"/>
                <w:szCs w:val="24"/>
              </w:rPr>
            </w:pPr>
          </w:p>
          <w:p w14:paraId="4798CABD" w14:textId="77777777" w:rsidR="000969C1" w:rsidRDefault="000969C1" w:rsidP="002061D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4"/>
                <w:szCs w:val="24"/>
              </w:rPr>
            </w:pPr>
          </w:p>
          <w:p w14:paraId="4BA67F37" w14:textId="77777777" w:rsidR="000969C1" w:rsidRDefault="000969C1" w:rsidP="002061D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4"/>
                <w:szCs w:val="24"/>
              </w:rPr>
            </w:pPr>
          </w:p>
          <w:p w14:paraId="4D6B308E" w14:textId="77777777" w:rsidR="000969C1" w:rsidRDefault="000969C1" w:rsidP="002061D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4"/>
                <w:szCs w:val="24"/>
              </w:rPr>
            </w:pPr>
          </w:p>
          <w:p w14:paraId="24328DAE" w14:textId="77777777" w:rsidR="000969C1" w:rsidRDefault="000969C1" w:rsidP="002061D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4"/>
                <w:szCs w:val="24"/>
              </w:rPr>
            </w:pPr>
          </w:p>
          <w:p w14:paraId="42721ABC" w14:textId="77777777" w:rsidR="000969C1" w:rsidRDefault="000969C1" w:rsidP="002061D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4"/>
                <w:szCs w:val="24"/>
              </w:rPr>
            </w:pPr>
          </w:p>
          <w:p w14:paraId="2E7885ED" w14:textId="77777777" w:rsidR="000969C1" w:rsidRDefault="000969C1" w:rsidP="002061D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4"/>
                <w:szCs w:val="24"/>
              </w:rPr>
            </w:pPr>
          </w:p>
          <w:p w14:paraId="60B69097" w14:textId="77777777" w:rsidR="000969C1" w:rsidRDefault="000969C1" w:rsidP="002061D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4"/>
                <w:szCs w:val="24"/>
              </w:rPr>
            </w:pPr>
          </w:p>
          <w:p w14:paraId="56D5D33C" w14:textId="77777777" w:rsidR="000969C1" w:rsidRDefault="000969C1" w:rsidP="002061D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4"/>
                <w:szCs w:val="24"/>
              </w:rPr>
            </w:pPr>
          </w:p>
          <w:p w14:paraId="64159197" w14:textId="77777777" w:rsidR="00E9277C" w:rsidRDefault="00E9277C" w:rsidP="00E9277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4"/>
                <w:szCs w:val="24"/>
              </w:rPr>
            </w:pPr>
            <w:r w:rsidRPr="00ED44C0">
              <w:rPr>
                <w:sz w:val="24"/>
                <w:szCs w:val="24"/>
              </w:rPr>
              <w:t xml:space="preserve">Вода питьевая </w:t>
            </w:r>
            <w:r w:rsidRPr="00ED44C0">
              <w:rPr>
                <w:sz w:val="24"/>
                <w:szCs w:val="24"/>
              </w:rPr>
              <w:lastRenderedPageBreak/>
              <w:t>централизованных систем питьевого водоснабжения, в т. ч. горячая; вода питьевая нецентрализованных систем питьевого водоснабжения</w:t>
            </w:r>
          </w:p>
          <w:p w14:paraId="2A7F442B" w14:textId="77777777" w:rsidR="000969C1" w:rsidRDefault="000969C1" w:rsidP="002061D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4"/>
                <w:szCs w:val="24"/>
              </w:rPr>
            </w:pPr>
          </w:p>
          <w:p w14:paraId="6F66F831" w14:textId="77777777" w:rsidR="000969C1" w:rsidRDefault="000969C1" w:rsidP="002061D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4"/>
                <w:szCs w:val="24"/>
              </w:rPr>
            </w:pPr>
          </w:p>
          <w:p w14:paraId="5C4C5015" w14:textId="77777777" w:rsidR="000969C1" w:rsidRDefault="000969C1" w:rsidP="002061D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4"/>
                <w:szCs w:val="24"/>
              </w:rPr>
            </w:pPr>
          </w:p>
          <w:p w14:paraId="76A91F33" w14:textId="77777777" w:rsidR="000969C1" w:rsidRDefault="000969C1" w:rsidP="002061D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4"/>
                <w:szCs w:val="24"/>
              </w:rPr>
            </w:pPr>
          </w:p>
          <w:p w14:paraId="511EE51B" w14:textId="77777777" w:rsidR="000969C1" w:rsidRDefault="000969C1" w:rsidP="002061D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4"/>
                <w:szCs w:val="24"/>
              </w:rPr>
            </w:pPr>
          </w:p>
          <w:p w14:paraId="29482722" w14:textId="77777777" w:rsidR="000969C1" w:rsidRDefault="000969C1" w:rsidP="002061D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4"/>
                <w:szCs w:val="24"/>
              </w:rPr>
            </w:pPr>
          </w:p>
          <w:p w14:paraId="50121386" w14:textId="77777777" w:rsidR="000969C1" w:rsidRDefault="000969C1" w:rsidP="002061D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4"/>
                <w:szCs w:val="24"/>
              </w:rPr>
            </w:pPr>
          </w:p>
          <w:p w14:paraId="6083E327" w14:textId="77777777" w:rsidR="000969C1" w:rsidRDefault="000969C1" w:rsidP="002061D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4"/>
                <w:szCs w:val="24"/>
              </w:rPr>
            </w:pPr>
          </w:p>
          <w:p w14:paraId="3EAE4974" w14:textId="77777777" w:rsidR="000969C1" w:rsidRDefault="000969C1" w:rsidP="002061D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4"/>
                <w:szCs w:val="24"/>
              </w:rPr>
            </w:pPr>
          </w:p>
          <w:p w14:paraId="3F44AB67" w14:textId="77777777" w:rsidR="000969C1" w:rsidRDefault="000969C1" w:rsidP="002061D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4"/>
                <w:szCs w:val="24"/>
              </w:rPr>
            </w:pPr>
          </w:p>
          <w:p w14:paraId="4870541A" w14:textId="77777777" w:rsidR="000969C1" w:rsidRDefault="000969C1" w:rsidP="002061D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4"/>
                <w:szCs w:val="24"/>
              </w:rPr>
            </w:pPr>
          </w:p>
          <w:p w14:paraId="18574071" w14:textId="77777777" w:rsidR="000969C1" w:rsidRDefault="000969C1" w:rsidP="002061D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4"/>
                <w:szCs w:val="24"/>
              </w:rPr>
            </w:pPr>
          </w:p>
          <w:p w14:paraId="664FDE1B" w14:textId="77777777" w:rsidR="000969C1" w:rsidRDefault="000969C1" w:rsidP="002061D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4"/>
                <w:szCs w:val="24"/>
              </w:rPr>
            </w:pPr>
          </w:p>
          <w:p w14:paraId="21088E59" w14:textId="77777777" w:rsidR="000969C1" w:rsidRDefault="000969C1" w:rsidP="00F478C6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4"/>
                <w:szCs w:val="24"/>
              </w:rPr>
            </w:pPr>
          </w:p>
          <w:p w14:paraId="6049AC52" w14:textId="77777777" w:rsidR="000969C1" w:rsidRDefault="000969C1" w:rsidP="00F478C6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4"/>
                <w:szCs w:val="24"/>
              </w:rPr>
            </w:pPr>
          </w:p>
          <w:p w14:paraId="0564A447" w14:textId="77777777" w:rsidR="000969C1" w:rsidRDefault="000969C1" w:rsidP="00F478C6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4"/>
                <w:szCs w:val="24"/>
              </w:rPr>
            </w:pPr>
          </w:p>
          <w:p w14:paraId="00FEED25" w14:textId="77777777" w:rsidR="000969C1" w:rsidRDefault="000969C1" w:rsidP="00F478C6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4"/>
                <w:szCs w:val="24"/>
              </w:rPr>
            </w:pPr>
          </w:p>
          <w:p w14:paraId="4EDC6481" w14:textId="77777777" w:rsidR="000969C1" w:rsidRDefault="000969C1" w:rsidP="00F478C6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4"/>
                <w:szCs w:val="24"/>
              </w:rPr>
            </w:pPr>
          </w:p>
          <w:p w14:paraId="78088E50" w14:textId="77777777" w:rsidR="000969C1" w:rsidRDefault="000969C1" w:rsidP="00F478C6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4"/>
                <w:szCs w:val="24"/>
              </w:rPr>
            </w:pPr>
          </w:p>
          <w:p w14:paraId="7B489C7A" w14:textId="77777777" w:rsidR="000969C1" w:rsidRDefault="000969C1" w:rsidP="00F478C6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4"/>
                <w:szCs w:val="24"/>
              </w:rPr>
            </w:pPr>
          </w:p>
          <w:p w14:paraId="2BA7F99F" w14:textId="77777777" w:rsidR="000969C1" w:rsidRDefault="000969C1" w:rsidP="00F478C6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4"/>
                <w:szCs w:val="24"/>
              </w:rPr>
            </w:pPr>
          </w:p>
          <w:p w14:paraId="662001A1" w14:textId="77777777" w:rsidR="000969C1" w:rsidRDefault="000969C1" w:rsidP="00F478C6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4"/>
                <w:szCs w:val="24"/>
              </w:rPr>
            </w:pPr>
          </w:p>
          <w:p w14:paraId="74EB7885" w14:textId="77777777" w:rsidR="000969C1" w:rsidRPr="00ED44C0" w:rsidRDefault="000969C1" w:rsidP="00F478C6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87B69E6" w14:textId="77777777" w:rsidR="000969C1" w:rsidRPr="00F42B8A" w:rsidRDefault="000969C1" w:rsidP="00815DD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105"/>
              <w:jc w:val="both"/>
              <w:textAlignment w:val="baseline"/>
              <w:rPr>
                <w:sz w:val="16"/>
                <w:szCs w:val="16"/>
              </w:rPr>
            </w:pPr>
            <w:r w:rsidRPr="00F42B8A">
              <w:rPr>
                <w:sz w:val="16"/>
                <w:szCs w:val="16"/>
              </w:rPr>
              <w:lastRenderedPageBreak/>
              <w:t>100.09/42.000</w:t>
            </w:r>
          </w:p>
          <w:p w14:paraId="019A5F78" w14:textId="77777777" w:rsidR="000969C1" w:rsidRPr="00ED44C0" w:rsidRDefault="000969C1" w:rsidP="00815DD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105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A4D39F1" w14:textId="77777777" w:rsidR="000969C1" w:rsidRPr="005616CA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5616CA">
              <w:rPr>
                <w:sz w:val="24"/>
                <w:szCs w:val="24"/>
              </w:rPr>
              <w:t xml:space="preserve">Отбор </w:t>
            </w:r>
            <w:r>
              <w:rPr>
                <w:sz w:val="24"/>
                <w:szCs w:val="24"/>
              </w:rPr>
              <w:t xml:space="preserve">образцов </w:t>
            </w:r>
          </w:p>
          <w:p w14:paraId="1FB480A3" w14:textId="77777777" w:rsidR="000969C1" w:rsidRPr="005616CA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AB7A107" w14:textId="77777777" w:rsidR="000969C1" w:rsidRPr="005616CA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1A96765" w14:textId="77777777" w:rsidR="000969C1" w:rsidRPr="005616CA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AF04163" w14:textId="77777777" w:rsidR="000969C1" w:rsidRPr="005616CA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E097FE7" w14:textId="77777777" w:rsidR="000969C1" w:rsidRPr="005616CA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D7CB461" w14:textId="77777777" w:rsidR="000969C1" w:rsidRPr="005616CA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420E9FF" w14:textId="77777777" w:rsidR="000969C1" w:rsidRPr="005616CA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DBD9FBE" w14:textId="77777777" w:rsidR="000969C1" w:rsidRPr="005616CA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EA64080" w14:textId="77777777" w:rsidR="000969C1" w:rsidRPr="005616CA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B05275E" w14:textId="77777777" w:rsidR="000969C1" w:rsidRPr="005616CA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FC43C2E" w14:textId="77777777" w:rsidR="000969C1" w:rsidRPr="005616CA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6459470" w14:textId="77777777" w:rsidR="000969C1" w:rsidRPr="005616CA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65C83D4" w14:textId="77777777" w:rsidR="000969C1" w:rsidRPr="005616CA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63A0825" w14:textId="77777777" w:rsidR="000969C1" w:rsidRPr="005616CA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B57731F" w14:textId="77777777" w:rsidR="000969C1" w:rsidRPr="005616CA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4E83384" w14:textId="77777777" w:rsidR="000969C1" w:rsidRPr="005616CA" w:rsidRDefault="000969C1" w:rsidP="001D482D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14:paraId="6B0D4530" w14:textId="77777777" w:rsidR="000969C1" w:rsidRPr="005616CA" w:rsidRDefault="000969C1" w:rsidP="00DD3F38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5616CA">
              <w:rPr>
                <w:sz w:val="24"/>
                <w:szCs w:val="24"/>
              </w:rPr>
              <w:t>СТБ ГОСТ Р</w:t>
            </w:r>
          </w:p>
          <w:p w14:paraId="77243467" w14:textId="77777777" w:rsidR="000969C1" w:rsidRPr="005616CA" w:rsidRDefault="000969C1" w:rsidP="00DD3F38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5616CA">
              <w:rPr>
                <w:sz w:val="24"/>
                <w:szCs w:val="24"/>
              </w:rPr>
              <w:t xml:space="preserve"> 51592-2001 </w:t>
            </w:r>
          </w:p>
          <w:p w14:paraId="42FB37E6" w14:textId="77777777" w:rsidR="000969C1" w:rsidRPr="005616CA" w:rsidRDefault="000969C1" w:rsidP="008A40A2">
            <w:pPr>
              <w:ind w:right="-108"/>
              <w:rPr>
                <w:sz w:val="24"/>
                <w:szCs w:val="24"/>
              </w:rPr>
            </w:pPr>
            <w:r w:rsidRPr="005616CA">
              <w:rPr>
                <w:sz w:val="24"/>
                <w:szCs w:val="24"/>
              </w:rPr>
              <w:t>ГОСТ Р 56237-2014</w:t>
            </w:r>
          </w:p>
          <w:p w14:paraId="3A9C3C5C" w14:textId="77777777" w:rsidR="000969C1" w:rsidRPr="005616CA" w:rsidRDefault="000969C1" w:rsidP="00DD3F38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5616CA">
              <w:rPr>
                <w:sz w:val="24"/>
                <w:szCs w:val="24"/>
              </w:rPr>
              <w:t xml:space="preserve"> ГОСТ 31861-2012</w:t>
            </w:r>
          </w:p>
          <w:p w14:paraId="16C46C0B" w14:textId="77777777" w:rsidR="000969C1" w:rsidRDefault="000969C1" w:rsidP="00DD3F38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38"/>
              <w:textAlignment w:val="baseline"/>
              <w:rPr>
                <w:sz w:val="24"/>
                <w:szCs w:val="24"/>
              </w:rPr>
            </w:pPr>
            <w:r w:rsidRPr="005616CA">
              <w:rPr>
                <w:sz w:val="24"/>
                <w:szCs w:val="24"/>
              </w:rPr>
              <w:t>ГОСТ 31862-2012</w:t>
            </w:r>
          </w:p>
          <w:p w14:paraId="08719494" w14:textId="77777777" w:rsidR="000969C1" w:rsidRPr="005616CA" w:rsidRDefault="000969C1" w:rsidP="003E4984">
            <w:pPr>
              <w:pStyle w:val="ac"/>
              <w:ind w:right="-114"/>
              <w:rPr>
                <w:rFonts w:ascii="Times New Roman" w:hAnsi="Times New Roman"/>
                <w:sz w:val="24"/>
                <w:szCs w:val="24"/>
              </w:rPr>
            </w:pPr>
            <w:r w:rsidRPr="005616CA">
              <w:rPr>
                <w:rFonts w:ascii="Times New Roman" w:hAnsi="Times New Roman"/>
                <w:sz w:val="24"/>
                <w:szCs w:val="24"/>
              </w:rPr>
              <w:t>Инструкция по применению № 65-0605, утв.  ГГСВ Р Б от 14.06.2005</w:t>
            </w:r>
          </w:p>
          <w:p w14:paraId="085D962F" w14:textId="77777777" w:rsidR="000969C1" w:rsidRPr="005616CA" w:rsidRDefault="000969C1" w:rsidP="003E4984">
            <w:pPr>
              <w:pStyle w:val="ac"/>
              <w:ind w:right="-114"/>
              <w:rPr>
                <w:rFonts w:ascii="Times New Roman" w:hAnsi="Times New Roman"/>
                <w:sz w:val="24"/>
                <w:szCs w:val="24"/>
              </w:rPr>
            </w:pPr>
            <w:r w:rsidRPr="005616CA">
              <w:rPr>
                <w:rFonts w:ascii="Times New Roman" w:hAnsi="Times New Roman"/>
                <w:sz w:val="24"/>
                <w:szCs w:val="24"/>
              </w:rPr>
              <w:t>Инструкция по</w:t>
            </w:r>
            <w:r w:rsidR="00F93A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616CA">
              <w:rPr>
                <w:rFonts w:ascii="Times New Roman" w:hAnsi="Times New Roman"/>
                <w:sz w:val="24"/>
                <w:szCs w:val="24"/>
              </w:rPr>
              <w:t>рименению № 209-1203, утв.  ГГСВ РБ от 13.10.2004</w:t>
            </w:r>
          </w:p>
          <w:p w14:paraId="09574732" w14:textId="77777777" w:rsidR="000969C1" w:rsidRDefault="000969C1" w:rsidP="00CF0EA2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38"/>
              <w:textAlignment w:val="baseline"/>
              <w:rPr>
                <w:sz w:val="24"/>
                <w:szCs w:val="24"/>
              </w:rPr>
            </w:pPr>
            <w:r w:rsidRPr="005616CA">
              <w:rPr>
                <w:sz w:val="24"/>
                <w:szCs w:val="24"/>
              </w:rPr>
              <w:t>Инструкция по применению № 108-1207, утв.  ГГСВ РБ от 21.01.2008</w:t>
            </w:r>
          </w:p>
          <w:p w14:paraId="7452EC87" w14:textId="77777777" w:rsidR="004646F2" w:rsidRPr="005616CA" w:rsidRDefault="004646F2" w:rsidP="00CF0EA2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38"/>
              <w:textAlignment w:val="baseline"/>
              <w:rPr>
                <w:sz w:val="24"/>
                <w:szCs w:val="24"/>
              </w:rPr>
            </w:pPr>
          </w:p>
          <w:p w14:paraId="2C48ED0E" w14:textId="77777777" w:rsidR="000969C1" w:rsidRPr="005616CA" w:rsidRDefault="000969C1" w:rsidP="005216A3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38"/>
              <w:textAlignment w:val="baseline"/>
              <w:rPr>
                <w:sz w:val="24"/>
                <w:szCs w:val="24"/>
              </w:rPr>
            </w:pPr>
            <w:r w:rsidRPr="005616CA">
              <w:rPr>
                <w:sz w:val="24"/>
                <w:szCs w:val="24"/>
              </w:rPr>
              <w:t xml:space="preserve">СанПиН 10-124 РБ 99 </w:t>
            </w:r>
          </w:p>
          <w:p w14:paraId="04BB0F3A" w14:textId="77777777" w:rsidR="000969C1" w:rsidRPr="005616CA" w:rsidRDefault="000969C1" w:rsidP="005216A3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38"/>
              <w:textAlignment w:val="baseline"/>
              <w:rPr>
                <w:sz w:val="24"/>
                <w:szCs w:val="24"/>
              </w:rPr>
            </w:pPr>
            <w:r w:rsidRPr="005616CA">
              <w:rPr>
                <w:sz w:val="24"/>
                <w:szCs w:val="24"/>
              </w:rPr>
              <w:t xml:space="preserve">СТБ 1756-2007 </w:t>
            </w:r>
          </w:p>
          <w:p w14:paraId="1743CF15" w14:textId="77777777" w:rsidR="000969C1" w:rsidRPr="005616CA" w:rsidRDefault="000969C1" w:rsidP="005216A3">
            <w:pPr>
              <w:tabs>
                <w:tab w:val="left" w:pos="0"/>
                <w:tab w:val="left" w:pos="993"/>
              </w:tabs>
              <w:ind w:right="-216"/>
              <w:rPr>
                <w:sz w:val="24"/>
                <w:szCs w:val="24"/>
              </w:rPr>
            </w:pPr>
            <w:r w:rsidRPr="005616CA">
              <w:rPr>
                <w:kern w:val="24"/>
                <w:sz w:val="24"/>
                <w:szCs w:val="24"/>
              </w:rPr>
              <w:t>Сан</w:t>
            </w:r>
            <w:r w:rsidR="00403584">
              <w:rPr>
                <w:kern w:val="24"/>
                <w:sz w:val="24"/>
                <w:szCs w:val="24"/>
              </w:rPr>
              <w:t xml:space="preserve">ПиН, ГН </w:t>
            </w:r>
            <w:r w:rsidRPr="005616CA">
              <w:rPr>
                <w:kern w:val="24"/>
                <w:sz w:val="24"/>
                <w:szCs w:val="24"/>
              </w:rPr>
              <w:t>«</w:t>
            </w:r>
            <w:r w:rsidRPr="005616CA">
              <w:rPr>
                <w:sz w:val="24"/>
                <w:szCs w:val="24"/>
              </w:rPr>
              <w:t>Гигиенические требования к устройству и эксплуатации систем централизованного горячего водоснабжения», утв. Постан</w:t>
            </w:r>
            <w:r w:rsidR="00F93A0A">
              <w:rPr>
                <w:sz w:val="24"/>
                <w:szCs w:val="24"/>
              </w:rPr>
              <w:t xml:space="preserve">. МЗ РБ </w:t>
            </w:r>
            <w:r w:rsidRPr="005616CA">
              <w:rPr>
                <w:sz w:val="24"/>
                <w:szCs w:val="24"/>
              </w:rPr>
              <w:t xml:space="preserve">30.12.2009 № 142 </w:t>
            </w:r>
          </w:p>
          <w:p w14:paraId="1F6C1626" w14:textId="77777777" w:rsidR="000969C1" w:rsidRPr="005616CA" w:rsidRDefault="000969C1" w:rsidP="00CA4955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74"/>
              <w:textAlignment w:val="baseline"/>
              <w:rPr>
                <w:sz w:val="24"/>
                <w:szCs w:val="24"/>
              </w:rPr>
            </w:pPr>
            <w:r w:rsidRPr="005616CA">
              <w:rPr>
                <w:kern w:val="24"/>
                <w:sz w:val="24"/>
                <w:szCs w:val="24"/>
              </w:rPr>
              <w:t>Сан</w:t>
            </w:r>
            <w:r w:rsidR="00403584">
              <w:rPr>
                <w:kern w:val="24"/>
                <w:sz w:val="24"/>
                <w:szCs w:val="24"/>
              </w:rPr>
              <w:t>ПиН</w:t>
            </w:r>
            <w:r w:rsidR="00091FE0">
              <w:rPr>
                <w:kern w:val="24"/>
                <w:sz w:val="24"/>
                <w:szCs w:val="24"/>
              </w:rPr>
              <w:t xml:space="preserve">, ГН </w:t>
            </w:r>
            <w:r w:rsidRPr="005616CA">
              <w:rPr>
                <w:sz w:val="24"/>
                <w:szCs w:val="24"/>
              </w:rPr>
              <w:t>«Гигиенические требования к источникам нецентрализованного питьевого водоснабжения населения», утв. Постан</w:t>
            </w:r>
            <w:r w:rsidR="00F93A0A">
              <w:rPr>
                <w:sz w:val="24"/>
                <w:szCs w:val="24"/>
              </w:rPr>
              <w:t>.</w:t>
            </w:r>
            <w:r w:rsidRPr="005616CA"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>З РБ</w:t>
            </w:r>
            <w:r w:rsidRPr="005616CA">
              <w:rPr>
                <w:sz w:val="24"/>
                <w:szCs w:val="24"/>
              </w:rPr>
              <w:t xml:space="preserve"> 02.08.2010 №105 </w:t>
            </w:r>
          </w:p>
          <w:p w14:paraId="109A6827" w14:textId="77777777" w:rsidR="0013182D" w:rsidRDefault="000969C1" w:rsidP="00DB1B0E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14"/>
              <w:jc w:val="both"/>
              <w:textAlignment w:val="baseline"/>
              <w:rPr>
                <w:sz w:val="24"/>
                <w:szCs w:val="24"/>
              </w:rPr>
            </w:pPr>
            <w:r w:rsidRPr="005616CA">
              <w:rPr>
                <w:sz w:val="24"/>
                <w:szCs w:val="24"/>
                <w:lang w:val="en-US"/>
              </w:rPr>
              <w:t>C</w:t>
            </w:r>
            <w:r w:rsidRPr="005616CA">
              <w:rPr>
                <w:sz w:val="24"/>
                <w:szCs w:val="24"/>
              </w:rPr>
              <w:t>ан</w:t>
            </w:r>
            <w:r w:rsidR="00F93A0A">
              <w:rPr>
                <w:sz w:val="24"/>
                <w:szCs w:val="24"/>
              </w:rPr>
              <w:t xml:space="preserve">ПиН </w:t>
            </w:r>
            <w:r w:rsidRPr="005616CA">
              <w:rPr>
                <w:sz w:val="24"/>
                <w:szCs w:val="24"/>
              </w:rPr>
              <w:t>«Санитарно-</w:t>
            </w:r>
            <w:r>
              <w:rPr>
                <w:sz w:val="24"/>
                <w:szCs w:val="24"/>
              </w:rPr>
              <w:t>э</w:t>
            </w:r>
            <w:r w:rsidRPr="005616CA">
              <w:rPr>
                <w:sz w:val="24"/>
                <w:szCs w:val="24"/>
              </w:rPr>
              <w:t>пидемиологические требования к охране подземных водных объектов, используемых в питьевом водоснабжении, от загрязнения», утв.</w:t>
            </w:r>
          </w:p>
          <w:p w14:paraId="0E9A6A6D" w14:textId="77777777" w:rsidR="0017333F" w:rsidRDefault="000969C1" w:rsidP="0013182D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14"/>
              <w:textAlignment w:val="baseline"/>
              <w:rPr>
                <w:sz w:val="24"/>
                <w:szCs w:val="24"/>
              </w:rPr>
            </w:pPr>
            <w:r w:rsidRPr="005616CA">
              <w:rPr>
                <w:sz w:val="24"/>
                <w:szCs w:val="24"/>
              </w:rPr>
              <w:t>Постан</w:t>
            </w:r>
            <w:r w:rsidR="0013182D">
              <w:rPr>
                <w:sz w:val="24"/>
                <w:szCs w:val="24"/>
              </w:rPr>
              <w:t xml:space="preserve">овлением </w:t>
            </w:r>
            <w:r w:rsidRPr="005616CA">
              <w:rPr>
                <w:sz w:val="24"/>
                <w:szCs w:val="24"/>
              </w:rPr>
              <w:t xml:space="preserve"> М</w:t>
            </w:r>
            <w:r w:rsidR="00F93A0A">
              <w:rPr>
                <w:sz w:val="24"/>
                <w:szCs w:val="24"/>
              </w:rPr>
              <w:t xml:space="preserve">З РБ </w:t>
            </w:r>
            <w:r w:rsidRPr="005616CA">
              <w:rPr>
                <w:sz w:val="24"/>
                <w:szCs w:val="24"/>
              </w:rPr>
              <w:t>16.12.2015</w:t>
            </w:r>
            <w:r w:rsidR="0017333F">
              <w:rPr>
                <w:sz w:val="24"/>
                <w:szCs w:val="24"/>
              </w:rPr>
              <w:t xml:space="preserve"> </w:t>
            </w:r>
          </w:p>
          <w:p w14:paraId="54F18B4C" w14:textId="77777777" w:rsidR="0013182D" w:rsidRDefault="000969C1" w:rsidP="0017333F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14"/>
              <w:textAlignment w:val="baseline"/>
              <w:rPr>
                <w:sz w:val="24"/>
                <w:szCs w:val="24"/>
              </w:rPr>
            </w:pPr>
            <w:r w:rsidRPr="005616CA">
              <w:rPr>
                <w:sz w:val="24"/>
                <w:szCs w:val="24"/>
              </w:rPr>
              <w:t>№ 125</w:t>
            </w:r>
          </w:p>
          <w:p w14:paraId="5179C92F" w14:textId="77777777" w:rsidR="000969C1" w:rsidRDefault="000969C1" w:rsidP="00DB1B0E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14"/>
              <w:jc w:val="both"/>
              <w:textAlignment w:val="baseline"/>
              <w:rPr>
                <w:sz w:val="24"/>
                <w:szCs w:val="24"/>
              </w:rPr>
            </w:pPr>
            <w:r w:rsidRPr="001668CD">
              <w:rPr>
                <w:sz w:val="24"/>
                <w:szCs w:val="24"/>
              </w:rPr>
              <w:t>Г</w:t>
            </w:r>
            <w:r w:rsidR="00091FE0">
              <w:rPr>
                <w:sz w:val="24"/>
                <w:szCs w:val="24"/>
              </w:rPr>
              <w:t xml:space="preserve">Н </w:t>
            </w:r>
            <w:r w:rsidRPr="001668CD">
              <w:rPr>
                <w:sz w:val="24"/>
                <w:szCs w:val="24"/>
              </w:rPr>
              <w:t>«Показатели без</w:t>
            </w:r>
            <w:r w:rsidRPr="001668CD">
              <w:rPr>
                <w:sz w:val="24"/>
                <w:szCs w:val="24"/>
              </w:rPr>
              <w:lastRenderedPageBreak/>
              <w:t>опасности питьевой воды», утв</w:t>
            </w:r>
            <w:r w:rsidR="00091FE0">
              <w:rPr>
                <w:sz w:val="24"/>
                <w:szCs w:val="24"/>
              </w:rPr>
              <w:t>.</w:t>
            </w:r>
            <w:r w:rsidR="00D64619">
              <w:rPr>
                <w:sz w:val="24"/>
                <w:szCs w:val="24"/>
              </w:rPr>
              <w:t xml:space="preserve"> </w:t>
            </w:r>
            <w:r w:rsidRPr="001668CD">
              <w:rPr>
                <w:sz w:val="24"/>
                <w:szCs w:val="24"/>
              </w:rPr>
              <w:t>постан</w:t>
            </w:r>
            <w:r w:rsidR="00D64619">
              <w:rPr>
                <w:sz w:val="24"/>
                <w:szCs w:val="24"/>
              </w:rPr>
              <w:t>овлением С</w:t>
            </w:r>
            <w:r w:rsidRPr="001668CD">
              <w:rPr>
                <w:sz w:val="24"/>
                <w:szCs w:val="24"/>
              </w:rPr>
              <w:t>М РБ от 25.01.2021 №37</w:t>
            </w:r>
          </w:p>
          <w:p w14:paraId="48280377" w14:textId="77777777" w:rsidR="004646F2" w:rsidRDefault="004646F2" w:rsidP="00DB1B0E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14"/>
              <w:jc w:val="both"/>
              <w:textAlignment w:val="baseline"/>
              <w:rPr>
                <w:sz w:val="24"/>
                <w:szCs w:val="24"/>
              </w:rPr>
            </w:pPr>
          </w:p>
          <w:p w14:paraId="4219BB94" w14:textId="77777777" w:rsidR="000969C1" w:rsidRDefault="000969C1" w:rsidP="001668CD">
            <w:pPr>
              <w:tabs>
                <w:tab w:val="left" w:pos="175"/>
              </w:tabs>
              <w:ind w:right="-105"/>
              <w:rPr>
                <w:sz w:val="24"/>
                <w:szCs w:val="24"/>
              </w:rPr>
            </w:pPr>
            <w:r w:rsidRPr="001668CD">
              <w:rPr>
                <w:sz w:val="24"/>
                <w:szCs w:val="24"/>
              </w:rPr>
              <w:t>Порядок проведения санитарно-паразито-логических исследований объектов окружающей среды, утв</w:t>
            </w:r>
            <w:r w:rsidR="00F93A0A">
              <w:rPr>
                <w:sz w:val="24"/>
                <w:szCs w:val="24"/>
              </w:rPr>
              <w:t>.</w:t>
            </w:r>
            <w:r w:rsidRPr="001668CD">
              <w:rPr>
                <w:sz w:val="24"/>
                <w:szCs w:val="24"/>
              </w:rPr>
              <w:t xml:space="preserve"> постан</w:t>
            </w:r>
            <w:r w:rsidR="00F93A0A">
              <w:rPr>
                <w:sz w:val="24"/>
                <w:szCs w:val="24"/>
              </w:rPr>
              <w:t>.</w:t>
            </w:r>
            <w:r w:rsidRPr="001668CD">
              <w:rPr>
                <w:sz w:val="24"/>
                <w:szCs w:val="24"/>
              </w:rPr>
              <w:t xml:space="preserve"> ГГСВ РБ от 05.12.2014 №54</w:t>
            </w:r>
          </w:p>
          <w:p w14:paraId="703E0450" w14:textId="77777777" w:rsidR="000969C1" w:rsidRDefault="000969C1" w:rsidP="001668CD">
            <w:pPr>
              <w:pStyle w:val="12"/>
              <w:ind w:right="-108"/>
              <w:rPr>
                <w:sz w:val="24"/>
                <w:szCs w:val="24"/>
                <w:lang w:val="ru-RU" w:eastAsia="ru-RU"/>
              </w:rPr>
            </w:pPr>
            <w:r w:rsidRPr="0044567D">
              <w:rPr>
                <w:sz w:val="24"/>
                <w:szCs w:val="24"/>
                <w:lang w:val="ru-RU" w:eastAsia="ru-RU"/>
              </w:rPr>
              <w:t xml:space="preserve">ТНПА и другая </w:t>
            </w:r>
          </w:p>
          <w:p w14:paraId="16387251" w14:textId="77777777" w:rsidR="000969C1" w:rsidRPr="005616CA" w:rsidRDefault="0013182D" w:rsidP="001668CD">
            <w:pPr>
              <w:tabs>
                <w:tab w:val="left" w:pos="175"/>
              </w:tabs>
              <w:ind w:right="-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0969C1" w:rsidRPr="0044567D">
              <w:rPr>
                <w:sz w:val="24"/>
                <w:szCs w:val="24"/>
              </w:rPr>
              <w:t>о</w:t>
            </w:r>
            <w:r w:rsidR="000969C1">
              <w:rPr>
                <w:sz w:val="24"/>
                <w:szCs w:val="24"/>
              </w:rPr>
              <w:t>ку</w:t>
            </w:r>
            <w:r w:rsidR="000969C1" w:rsidRPr="0044567D">
              <w:rPr>
                <w:sz w:val="24"/>
                <w:szCs w:val="24"/>
              </w:rPr>
              <w:t>ментация</w:t>
            </w:r>
            <w:r>
              <w:rPr>
                <w:sz w:val="24"/>
                <w:szCs w:val="24"/>
              </w:rPr>
              <w:t xml:space="preserve"> на объект </w:t>
            </w:r>
          </w:p>
        </w:tc>
        <w:tc>
          <w:tcPr>
            <w:tcW w:w="2268" w:type="dxa"/>
          </w:tcPr>
          <w:p w14:paraId="0E864DA5" w14:textId="77777777" w:rsidR="000969C1" w:rsidRPr="005616CA" w:rsidRDefault="000969C1" w:rsidP="005216A3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5616CA">
              <w:rPr>
                <w:sz w:val="24"/>
                <w:szCs w:val="24"/>
              </w:rPr>
              <w:lastRenderedPageBreak/>
              <w:t xml:space="preserve"> СТБ ГОСТ Р</w:t>
            </w:r>
          </w:p>
          <w:p w14:paraId="515D599B" w14:textId="77777777" w:rsidR="000969C1" w:rsidRPr="005616CA" w:rsidRDefault="000969C1" w:rsidP="008A40A2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5616CA">
              <w:rPr>
                <w:sz w:val="24"/>
                <w:szCs w:val="24"/>
              </w:rPr>
              <w:t xml:space="preserve"> 51592-2001 </w:t>
            </w:r>
          </w:p>
          <w:p w14:paraId="05435EA9" w14:textId="77777777" w:rsidR="000969C1" w:rsidRPr="005616CA" w:rsidRDefault="000969C1" w:rsidP="008A40A2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4"/>
                <w:szCs w:val="24"/>
              </w:rPr>
            </w:pPr>
            <w:r w:rsidRPr="005616CA">
              <w:rPr>
                <w:sz w:val="24"/>
                <w:szCs w:val="24"/>
              </w:rPr>
              <w:t xml:space="preserve"> ГОСТ Р 56237- 2014</w:t>
            </w:r>
          </w:p>
          <w:p w14:paraId="04933A96" w14:textId="77777777" w:rsidR="000969C1" w:rsidRPr="005616CA" w:rsidRDefault="000969C1" w:rsidP="005216A3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5616CA">
              <w:rPr>
                <w:sz w:val="24"/>
                <w:szCs w:val="24"/>
              </w:rPr>
              <w:t xml:space="preserve"> ГОСТ 31861-2012</w:t>
            </w:r>
          </w:p>
          <w:p w14:paraId="1F3B4105" w14:textId="77777777" w:rsidR="000969C1" w:rsidRPr="005616CA" w:rsidRDefault="000969C1" w:rsidP="005216A3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5616CA">
              <w:rPr>
                <w:sz w:val="24"/>
                <w:szCs w:val="24"/>
              </w:rPr>
              <w:t xml:space="preserve"> ГОСТ 31862-2012</w:t>
            </w:r>
          </w:p>
          <w:p w14:paraId="3F3A1CF5" w14:textId="77777777" w:rsidR="000969C1" w:rsidRPr="005616CA" w:rsidRDefault="000969C1" w:rsidP="00ED3DF2">
            <w:pPr>
              <w:pStyle w:val="ac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616CA">
              <w:rPr>
                <w:rFonts w:ascii="Times New Roman" w:hAnsi="Times New Roman"/>
                <w:sz w:val="24"/>
                <w:szCs w:val="24"/>
              </w:rPr>
              <w:t>Инструкция по применению № 65-0605, утв.  ГГСВ РБ от 14.06.2005</w:t>
            </w:r>
          </w:p>
          <w:p w14:paraId="3375A910" w14:textId="77777777" w:rsidR="000969C1" w:rsidRPr="005616CA" w:rsidRDefault="000969C1" w:rsidP="008A40A2">
            <w:pPr>
              <w:pStyle w:val="ac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616CA">
              <w:rPr>
                <w:rFonts w:ascii="Times New Roman" w:hAnsi="Times New Roman"/>
                <w:sz w:val="24"/>
                <w:szCs w:val="24"/>
              </w:rPr>
              <w:t>Инструкция по применению № 209-1203, утв. ГГ СВ РБ от 13.10.2004</w:t>
            </w:r>
          </w:p>
          <w:p w14:paraId="43E39E48" w14:textId="77777777" w:rsidR="000969C1" w:rsidRDefault="000969C1" w:rsidP="00CC2806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4"/>
                <w:szCs w:val="24"/>
              </w:rPr>
            </w:pPr>
            <w:r w:rsidRPr="005616CA">
              <w:rPr>
                <w:sz w:val="24"/>
                <w:szCs w:val="24"/>
              </w:rPr>
              <w:t xml:space="preserve"> Инструкция по применению № 108-</w:t>
            </w:r>
          </w:p>
          <w:p w14:paraId="0E3C1756" w14:textId="77777777" w:rsidR="000969C1" w:rsidRDefault="000969C1" w:rsidP="00CC2806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4"/>
                <w:szCs w:val="24"/>
              </w:rPr>
            </w:pPr>
            <w:r w:rsidRPr="005616CA">
              <w:rPr>
                <w:sz w:val="24"/>
                <w:szCs w:val="24"/>
              </w:rPr>
              <w:t xml:space="preserve">1207, утв.  ГГСВ РБ </w:t>
            </w:r>
          </w:p>
          <w:p w14:paraId="3257F64A" w14:textId="77777777" w:rsidR="000969C1" w:rsidRPr="005616CA" w:rsidRDefault="000969C1" w:rsidP="00CC2806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4"/>
                <w:szCs w:val="24"/>
              </w:rPr>
            </w:pPr>
            <w:r w:rsidRPr="005616CA">
              <w:rPr>
                <w:sz w:val="24"/>
                <w:szCs w:val="24"/>
              </w:rPr>
              <w:t>от 21.01.2008</w:t>
            </w:r>
          </w:p>
        </w:tc>
      </w:tr>
      <w:tr w:rsidR="000969C1" w:rsidRPr="004E5090" w14:paraId="51DD96F7" w14:textId="77777777" w:rsidTr="004646F2">
        <w:trPr>
          <w:trHeight w:val="170"/>
        </w:trPr>
        <w:tc>
          <w:tcPr>
            <w:tcW w:w="709" w:type="dxa"/>
          </w:tcPr>
          <w:p w14:paraId="016569AD" w14:textId="77777777" w:rsidR="000969C1" w:rsidRPr="0042323D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14.2</w:t>
            </w:r>
            <w:r w:rsidR="00E9277C">
              <w:rPr>
                <w:sz w:val="24"/>
                <w:szCs w:val="24"/>
              </w:rPr>
              <w:t>*</w:t>
            </w:r>
            <w:r w:rsidRPr="0042323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vMerge/>
          </w:tcPr>
          <w:p w14:paraId="2A93D0B7" w14:textId="77777777" w:rsidR="000969C1" w:rsidRPr="00ED44C0" w:rsidRDefault="000969C1" w:rsidP="005216A3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03BABF2C" w14:textId="77777777" w:rsidR="000969C1" w:rsidRPr="00F42B8A" w:rsidRDefault="000969C1" w:rsidP="00D714A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105"/>
              <w:jc w:val="both"/>
              <w:textAlignment w:val="baseline"/>
              <w:rPr>
                <w:sz w:val="16"/>
                <w:szCs w:val="16"/>
              </w:rPr>
            </w:pPr>
            <w:r w:rsidRPr="00F42B8A">
              <w:rPr>
                <w:sz w:val="16"/>
                <w:szCs w:val="16"/>
              </w:rPr>
              <w:t>100.09/11.116</w:t>
            </w:r>
          </w:p>
        </w:tc>
        <w:tc>
          <w:tcPr>
            <w:tcW w:w="2410" w:type="dxa"/>
          </w:tcPr>
          <w:p w14:paraId="2E44ACED" w14:textId="77777777" w:rsidR="000969C1" w:rsidRPr="001668CD" w:rsidRDefault="000969C1" w:rsidP="008C4F9F">
            <w:pPr>
              <w:pStyle w:val="ac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668CD">
              <w:rPr>
                <w:rFonts w:ascii="Times New Roman" w:hAnsi="Times New Roman"/>
                <w:sz w:val="24"/>
                <w:szCs w:val="24"/>
              </w:rPr>
              <w:t>запах при 20</w:t>
            </w:r>
            <w:r w:rsidRPr="001668CD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1668CD">
              <w:rPr>
                <w:rFonts w:ascii="Times New Roman" w:hAnsi="Times New Roman"/>
                <w:sz w:val="24"/>
                <w:szCs w:val="24"/>
              </w:rPr>
              <w:t>С</w:t>
            </w:r>
          </w:p>
          <w:p w14:paraId="1BAAC931" w14:textId="77777777" w:rsidR="000969C1" w:rsidRPr="001668CD" w:rsidRDefault="000969C1" w:rsidP="008C4F9F">
            <w:pPr>
              <w:pStyle w:val="ac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1668CD">
              <w:rPr>
                <w:rFonts w:ascii="Times New Roman" w:hAnsi="Times New Roman"/>
                <w:sz w:val="24"/>
                <w:szCs w:val="24"/>
              </w:rPr>
              <w:t>апах при 60</w:t>
            </w:r>
            <w:r w:rsidRPr="001668CD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1668CD">
              <w:rPr>
                <w:rFonts w:ascii="Times New Roman" w:hAnsi="Times New Roman"/>
                <w:sz w:val="24"/>
                <w:szCs w:val="24"/>
              </w:rPr>
              <w:t xml:space="preserve"> С</w:t>
            </w:r>
          </w:p>
          <w:p w14:paraId="01F52AC5" w14:textId="77777777" w:rsidR="000969C1" w:rsidRPr="005616CA" w:rsidRDefault="000969C1" w:rsidP="008C4F9F">
            <w:pPr>
              <w:pStyle w:val="ac"/>
              <w:rPr>
                <w:sz w:val="24"/>
                <w:szCs w:val="24"/>
              </w:rPr>
            </w:pPr>
            <w:r w:rsidRPr="001668CD">
              <w:rPr>
                <w:rFonts w:ascii="Times New Roman" w:hAnsi="Times New Roman"/>
                <w:sz w:val="24"/>
                <w:szCs w:val="24"/>
              </w:rPr>
              <w:t>характер запаха</w:t>
            </w:r>
          </w:p>
        </w:tc>
        <w:tc>
          <w:tcPr>
            <w:tcW w:w="2551" w:type="dxa"/>
            <w:vMerge/>
          </w:tcPr>
          <w:p w14:paraId="357667C0" w14:textId="77777777" w:rsidR="000969C1" w:rsidRPr="005616CA" w:rsidRDefault="000969C1" w:rsidP="001074A1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74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A76F7F9" w14:textId="77777777" w:rsidR="000969C1" w:rsidRPr="005616CA" w:rsidRDefault="000969C1" w:rsidP="005216A3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5616CA">
              <w:rPr>
                <w:sz w:val="24"/>
                <w:szCs w:val="24"/>
              </w:rPr>
              <w:t xml:space="preserve"> ГОСТ 3351-74 п.2</w:t>
            </w:r>
          </w:p>
          <w:p w14:paraId="6113DBA1" w14:textId="77777777" w:rsidR="000969C1" w:rsidRPr="005616CA" w:rsidRDefault="000969C1" w:rsidP="005216A3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</w:p>
        </w:tc>
      </w:tr>
      <w:tr w:rsidR="000969C1" w:rsidRPr="004E5090" w14:paraId="57E8CE45" w14:textId="77777777" w:rsidTr="004646F2">
        <w:trPr>
          <w:trHeight w:val="170"/>
        </w:trPr>
        <w:tc>
          <w:tcPr>
            <w:tcW w:w="709" w:type="dxa"/>
          </w:tcPr>
          <w:p w14:paraId="3CF555A7" w14:textId="77777777" w:rsidR="000969C1" w:rsidRPr="0042323D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14.3</w:t>
            </w:r>
            <w:r w:rsidR="00E9277C">
              <w:rPr>
                <w:sz w:val="24"/>
                <w:szCs w:val="24"/>
              </w:rPr>
              <w:t>*</w:t>
            </w:r>
            <w:r w:rsidRPr="0042323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vMerge/>
          </w:tcPr>
          <w:p w14:paraId="2AE3ABEE" w14:textId="77777777" w:rsidR="000969C1" w:rsidRPr="00ED44C0" w:rsidRDefault="000969C1" w:rsidP="005216A3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B478F24" w14:textId="77777777" w:rsidR="000969C1" w:rsidRPr="00F42B8A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14:paraId="034B5570" w14:textId="77777777" w:rsidR="000969C1" w:rsidRPr="002061D7" w:rsidRDefault="000969C1" w:rsidP="005216A3">
            <w:pPr>
              <w:overflowPunct w:val="0"/>
              <w:autoSpaceDE w:val="0"/>
              <w:autoSpaceDN w:val="0"/>
              <w:adjustRightInd w:val="0"/>
              <w:ind w:hanging="99"/>
              <w:textAlignment w:val="baseline"/>
              <w:rPr>
                <w:sz w:val="24"/>
                <w:szCs w:val="24"/>
              </w:rPr>
            </w:pPr>
            <w:r w:rsidRPr="002061D7">
              <w:rPr>
                <w:sz w:val="24"/>
                <w:szCs w:val="24"/>
              </w:rPr>
              <w:t xml:space="preserve">  Привкус </w:t>
            </w:r>
          </w:p>
        </w:tc>
        <w:tc>
          <w:tcPr>
            <w:tcW w:w="2551" w:type="dxa"/>
            <w:vMerge/>
          </w:tcPr>
          <w:p w14:paraId="7C1958D0" w14:textId="77777777" w:rsidR="000969C1" w:rsidRPr="002061D7" w:rsidRDefault="000969C1" w:rsidP="001074A1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74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3712D6E" w14:textId="77777777" w:rsidR="000969C1" w:rsidRPr="002061D7" w:rsidRDefault="000969C1" w:rsidP="004646F2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127"/>
              <w:textAlignment w:val="baseline"/>
              <w:rPr>
                <w:sz w:val="24"/>
                <w:szCs w:val="24"/>
              </w:rPr>
            </w:pPr>
            <w:r w:rsidRPr="002061D7">
              <w:rPr>
                <w:sz w:val="24"/>
                <w:szCs w:val="24"/>
              </w:rPr>
              <w:t xml:space="preserve"> ГОСТ 3351-74 п.3</w:t>
            </w:r>
          </w:p>
        </w:tc>
      </w:tr>
      <w:tr w:rsidR="000969C1" w:rsidRPr="004E5090" w14:paraId="39730727" w14:textId="77777777" w:rsidTr="004646F2">
        <w:trPr>
          <w:trHeight w:val="170"/>
        </w:trPr>
        <w:tc>
          <w:tcPr>
            <w:tcW w:w="709" w:type="dxa"/>
          </w:tcPr>
          <w:p w14:paraId="193E09E8" w14:textId="77777777" w:rsidR="000969C1" w:rsidRPr="0042323D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 xml:space="preserve">14.4 </w:t>
            </w:r>
            <w:r w:rsidR="00E9277C">
              <w:rPr>
                <w:sz w:val="24"/>
                <w:szCs w:val="24"/>
              </w:rPr>
              <w:t>*</w:t>
            </w:r>
            <w:r w:rsidRPr="004232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/>
          </w:tcPr>
          <w:p w14:paraId="7C0EBEC7" w14:textId="77777777" w:rsidR="000969C1" w:rsidRPr="00ED44C0" w:rsidRDefault="000969C1" w:rsidP="005216A3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CB9CCA8" w14:textId="77777777" w:rsidR="000969C1" w:rsidRPr="00F42B8A" w:rsidRDefault="000969C1" w:rsidP="0000528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16"/>
                <w:szCs w:val="16"/>
              </w:rPr>
            </w:pPr>
            <w:r w:rsidRPr="00F42B8A">
              <w:rPr>
                <w:sz w:val="16"/>
                <w:szCs w:val="16"/>
              </w:rPr>
              <w:t xml:space="preserve">100.09/08.082 </w:t>
            </w:r>
          </w:p>
          <w:p w14:paraId="5EED2651" w14:textId="77777777" w:rsidR="000969C1" w:rsidRPr="00F42B8A" w:rsidRDefault="000969C1" w:rsidP="0000528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16"/>
                <w:szCs w:val="16"/>
              </w:rPr>
            </w:pPr>
            <w:r w:rsidRPr="00F42B8A">
              <w:rPr>
                <w:sz w:val="16"/>
                <w:szCs w:val="16"/>
              </w:rPr>
              <w:t xml:space="preserve">100.0908.156 </w:t>
            </w:r>
          </w:p>
        </w:tc>
        <w:tc>
          <w:tcPr>
            <w:tcW w:w="2410" w:type="dxa"/>
          </w:tcPr>
          <w:p w14:paraId="4AE3D0BC" w14:textId="77777777" w:rsidR="000969C1" w:rsidRPr="002061D7" w:rsidRDefault="000969C1" w:rsidP="005216A3">
            <w:pPr>
              <w:overflowPunct w:val="0"/>
              <w:autoSpaceDE w:val="0"/>
              <w:autoSpaceDN w:val="0"/>
              <w:adjustRightInd w:val="0"/>
              <w:ind w:hanging="99"/>
              <w:textAlignment w:val="baseline"/>
              <w:rPr>
                <w:sz w:val="24"/>
                <w:szCs w:val="24"/>
              </w:rPr>
            </w:pPr>
            <w:r w:rsidRPr="002061D7">
              <w:rPr>
                <w:sz w:val="24"/>
                <w:szCs w:val="24"/>
              </w:rPr>
              <w:t xml:space="preserve">  Цветность</w:t>
            </w:r>
          </w:p>
        </w:tc>
        <w:tc>
          <w:tcPr>
            <w:tcW w:w="2551" w:type="dxa"/>
            <w:vMerge/>
          </w:tcPr>
          <w:p w14:paraId="20CB97F0" w14:textId="77777777" w:rsidR="000969C1" w:rsidRPr="002061D7" w:rsidRDefault="000969C1" w:rsidP="001074A1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74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D908B49" w14:textId="77777777" w:rsidR="000969C1" w:rsidRPr="002061D7" w:rsidRDefault="000969C1" w:rsidP="006657D9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99"/>
              <w:textAlignment w:val="baseline"/>
              <w:rPr>
                <w:sz w:val="24"/>
                <w:szCs w:val="24"/>
              </w:rPr>
            </w:pPr>
            <w:r w:rsidRPr="002061D7">
              <w:rPr>
                <w:sz w:val="24"/>
                <w:szCs w:val="24"/>
              </w:rPr>
              <w:t xml:space="preserve"> ГОСТ 31868-2012 </w:t>
            </w:r>
          </w:p>
          <w:p w14:paraId="6D3C32BA" w14:textId="77777777" w:rsidR="000969C1" w:rsidRPr="002061D7" w:rsidRDefault="000969C1" w:rsidP="005216A3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2061D7">
              <w:rPr>
                <w:sz w:val="24"/>
                <w:szCs w:val="24"/>
              </w:rPr>
              <w:t xml:space="preserve">  п.4, п.5</w:t>
            </w:r>
          </w:p>
        </w:tc>
      </w:tr>
      <w:tr w:rsidR="000969C1" w:rsidRPr="004E5090" w14:paraId="698BC08A" w14:textId="77777777" w:rsidTr="004646F2">
        <w:trPr>
          <w:trHeight w:val="299"/>
        </w:trPr>
        <w:tc>
          <w:tcPr>
            <w:tcW w:w="709" w:type="dxa"/>
          </w:tcPr>
          <w:p w14:paraId="0CE62722" w14:textId="77777777" w:rsidR="000969C1" w:rsidRPr="0042323D" w:rsidRDefault="000969C1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14.5</w:t>
            </w:r>
            <w:r w:rsidR="00E9277C">
              <w:rPr>
                <w:sz w:val="24"/>
                <w:szCs w:val="24"/>
              </w:rPr>
              <w:t>*</w:t>
            </w:r>
          </w:p>
        </w:tc>
        <w:tc>
          <w:tcPr>
            <w:tcW w:w="1985" w:type="dxa"/>
            <w:vMerge/>
          </w:tcPr>
          <w:p w14:paraId="7477ED29" w14:textId="77777777" w:rsidR="000969C1" w:rsidRPr="00ED44C0" w:rsidRDefault="000969C1" w:rsidP="005216A3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7D2255F" w14:textId="77777777" w:rsidR="000969C1" w:rsidRPr="00F42B8A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  <w:szCs w:val="16"/>
              </w:rPr>
            </w:pPr>
            <w:r w:rsidRPr="00F42B8A">
              <w:rPr>
                <w:sz w:val="16"/>
                <w:szCs w:val="16"/>
              </w:rPr>
              <w:t>100.09/08.156</w:t>
            </w:r>
          </w:p>
        </w:tc>
        <w:tc>
          <w:tcPr>
            <w:tcW w:w="2410" w:type="dxa"/>
          </w:tcPr>
          <w:p w14:paraId="13F08182" w14:textId="77777777" w:rsidR="000969C1" w:rsidRPr="002061D7" w:rsidRDefault="000969C1" w:rsidP="005216A3">
            <w:pPr>
              <w:overflowPunct w:val="0"/>
              <w:autoSpaceDE w:val="0"/>
              <w:autoSpaceDN w:val="0"/>
              <w:adjustRightInd w:val="0"/>
              <w:ind w:hanging="99"/>
              <w:textAlignment w:val="baseline"/>
              <w:rPr>
                <w:sz w:val="24"/>
                <w:szCs w:val="24"/>
              </w:rPr>
            </w:pPr>
            <w:r w:rsidRPr="002061D7">
              <w:rPr>
                <w:sz w:val="24"/>
                <w:szCs w:val="24"/>
              </w:rPr>
              <w:t xml:space="preserve">  Мутность</w:t>
            </w:r>
          </w:p>
        </w:tc>
        <w:tc>
          <w:tcPr>
            <w:tcW w:w="2551" w:type="dxa"/>
            <w:vMerge/>
          </w:tcPr>
          <w:p w14:paraId="0CA52375" w14:textId="77777777" w:rsidR="000969C1" w:rsidRPr="002061D7" w:rsidRDefault="000969C1" w:rsidP="001074A1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74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64E0111" w14:textId="77777777" w:rsidR="000969C1" w:rsidRPr="002061D7" w:rsidRDefault="000969C1" w:rsidP="004646F2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127"/>
              <w:textAlignment w:val="baseline"/>
              <w:rPr>
                <w:sz w:val="24"/>
                <w:szCs w:val="24"/>
              </w:rPr>
            </w:pPr>
            <w:r w:rsidRPr="002061D7">
              <w:rPr>
                <w:sz w:val="24"/>
                <w:szCs w:val="24"/>
              </w:rPr>
              <w:t xml:space="preserve"> ГОСТ 3351-74 п.5</w:t>
            </w:r>
          </w:p>
        </w:tc>
      </w:tr>
      <w:tr w:rsidR="000969C1" w:rsidRPr="004E5090" w14:paraId="4E2F745F" w14:textId="77777777" w:rsidTr="004646F2">
        <w:trPr>
          <w:trHeight w:val="170"/>
        </w:trPr>
        <w:tc>
          <w:tcPr>
            <w:tcW w:w="709" w:type="dxa"/>
          </w:tcPr>
          <w:p w14:paraId="31666665" w14:textId="77777777" w:rsidR="000969C1" w:rsidRPr="0042323D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14.6</w:t>
            </w:r>
            <w:r w:rsidR="00E9277C">
              <w:rPr>
                <w:sz w:val="24"/>
                <w:szCs w:val="24"/>
              </w:rPr>
              <w:t>*</w:t>
            </w:r>
            <w:r w:rsidRPr="0042323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vMerge/>
          </w:tcPr>
          <w:p w14:paraId="4072F89F" w14:textId="77777777" w:rsidR="000969C1" w:rsidRPr="00ED44C0" w:rsidRDefault="000969C1" w:rsidP="005216A3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5B8D3FD" w14:textId="77777777" w:rsidR="000969C1" w:rsidRPr="00F42B8A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  <w:szCs w:val="16"/>
              </w:rPr>
            </w:pPr>
            <w:r w:rsidRPr="00F42B8A">
              <w:rPr>
                <w:sz w:val="16"/>
                <w:szCs w:val="16"/>
              </w:rPr>
              <w:t>100.09/08.169</w:t>
            </w:r>
          </w:p>
        </w:tc>
        <w:tc>
          <w:tcPr>
            <w:tcW w:w="2410" w:type="dxa"/>
          </w:tcPr>
          <w:p w14:paraId="6EA95DC9" w14:textId="77777777" w:rsidR="000969C1" w:rsidRPr="002061D7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061D7">
              <w:rPr>
                <w:sz w:val="24"/>
                <w:szCs w:val="24"/>
              </w:rPr>
              <w:t>Водородный показатель (рН)</w:t>
            </w:r>
          </w:p>
        </w:tc>
        <w:tc>
          <w:tcPr>
            <w:tcW w:w="2551" w:type="dxa"/>
            <w:vMerge/>
          </w:tcPr>
          <w:p w14:paraId="727FCFCB" w14:textId="77777777" w:rsidR="000969C1" w:rsidRPr="002061D7" w:rsidRDefault="000969C1" w:rsidP="001074A1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74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C538E9E" w14:textId="77777777" w:rsidR="000969C1" w:rsidRPr="002061D7" w:rsidRDefault="000969C1" w:rsidP="005216A3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2061D7">
              <w:rPr>
                <w:sz w:val="24"/>
                <w:szCs w:val="24"/>
              </w:rPr>
              <w:t xml:space="preserve"> СТБ ISO 10523- </w:t>
            </w:r>
          </w:p>
          <w:p w14:paraId="1C92FE38" w14:textId="77777777" w:rsidR="000969C1" w:rsidRPr="002061D7" w:rsidRDefault="000969C1" w:rsidP="005216A3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2061D7">
              <w:rPr>
                <w:sz w:val="24"/>
                <w:szCs w:val="24"/>
              </w:rPr>
              <w:t xml:space="preserve"> 2009 </w:t>
            </w:r>
          </w:p>
        </w:tc>
      </w:tr>
      <w:tr w:rsidR="000969C1" w:rsidRPr="004E5090" w14:paraId="1AF05997" w14:textId="77777777" w:rsidTr="00E9277C">
        <w:trPr>
          <w:trHeight w:val="727"/>
        </w:trPr>
        <w:tc>
          <w:tcPr>
            <w:tcW w:w="709" w:type="dxa"/>
          </w:tcPr>
          <w:p w14:paraId="0D904C0A" w14:textId="77777777" w:rsidR="000969C1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14.7</w:t>
            </w:r>
            <w:r w:rsidR="00E9277C">
              <w:rPr>
                <w:sz w:val="24"/>
                <w:szCs w:val="24"/>
              </w:rPr>
              <w:t>*</w:t>
            </w:r>
            <w:r w:rsidRPr="0042323D">
              <w:rPr>
                <w:sz w:val="24"/>
                <w:szCs w:val="24"/>
              </w:rPr>
              <w:t xml:space="preserve">  </w:t>
            </w:r>
          </w:p>
          <w:p w14:paraId="73C1C1D8" w14:textId="77777777" w:rsidR="000969C1" w:rsidRPr="0042323D" w:rsidRDefault="000969C1" w:rsidP="009627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B366DBB" w14:textId="77777777" w:rsidR="000969C1" w:rsidRPr="00ED44C0" w:rsidRDefault="000969C1" w:rsidP="005216A3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21C9F4A" w14:textId="77777777" w:rsidR="000969C1" w:rsidRPr="00F42B8A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  <w:szCs w:val="16"/>
                <w:highlight w:val="yellow"/>
              </w:rPr>
            </w:pPr>
            <w:r w:rsidRPr="00F42B8A">
              <w:rPr>
                <w:sz w:val="16"/>
                <w:szCs w:val="16"/>
              </w:rPr>
              <w:t>100.09/08.149</w:t>
            </w:r>
          </w:p>
        </w:tc>
        <w:tc>
          <w:tcPr>
            <w:tcW w:w="2410" w:type="dxa"/>
          </w:tcPr>
          <w:p w14:paraId="3F179334" w14:textId="77777777" w:rsidR="000969C1" w:rsidRPr="002061D7" w:rsidRDefault="000969C1" w:rsidP="00E9277C">
            <w:pPr>
              <w:overflowPunct w:val="0"/>
              <w:autoSpaceDE w:val="0"/>
              <w:autoSpaceDN w:val="0"/>
              <w:adjustRightInd w:val="0"/>
              <w:ind w:left="-106" w:right="-106"/>
              <w:textAlignment w:val="baseline"/>
              <w:rPr>
                <w:sz w:val="24"/>
                <w:szCs w:val="24"/>
              </w:rPr>
            </w:pPr>
            <w:r w:rsidRPr="002061D7">
              <w:rPr>
                <w:sz w:val="24"/>
                <w:szCs w:val="24"/>
              </w:rPr>
              <w:t>Хлор остаточный свободный, хлор остаточный связанный</w:t>
            </w:r>
          </w:p>
        </w:tc>
        <w:tc>
          <w:tcPr>
            <w:tcW w:w="2551" w:type="dxa"/>
            <w:vMerge/>
          </w:tcPr>
          <w:p w14:paraId="06770A03" w14:textId="77777777" w:rsidR="000969C1" w:rsidRPr="002061D7" w:rsidRDefault="000969C1" w:rsidP="001074A1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74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FC7B995" w14:textId="77777777" w:rsidR="000969C1" w:rsidRPr="002061D7" w:rsidRDefault="000969C1" w:rsidP="005216A3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127"/>
              <w:textAlignment w:val="baseline"/>
              <w:rPr>
                <w:sz w:val="24"/>
                <w:szCs w:val="24"/>
              </w:rPr>
            </w:pPr>
            <w:r w:rsidRPr="002061D7">
              <w:rPr>
                <w:sz w:val="24"/>
                <w:szCs w:val="24"/>
              </w:rPr>
              <w:t xml:space="preserve"> ГОСТ 18190-72 </w:t>
            </w:r>
          </w:p>
          <w:p w14:paraId="4C274E36" w14:textId="77777777" w:rsidR="000969C1" w:rsidRPr="002061D7" w:rsidRDefault="000969C1" w:rsidP="005216A3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127"/>
              <w:textAlignment w:val="baseline"/>
              <w:rPr>
                <w:sz w:val="24"/>
                <w:szCs w:val="24"/>
              </w:rPr>
            </w:pPr>
            <w:r w:rsidRPr="002061D7">
              <w:rPr>
                <w:sz w:val="24"/>
                <w:szCs w:val="24"/>
              </w:rPr>
              <w:t xml:space="preserve"> п.2, п.3</w:t>
            </w:r>
          </w:p>
        </w:tc>
      </w:tr>
      <w:tr w:rsidR="000969C1" w:rsidRPr="004E5090" w14:paraId="25F387F4" w14:textId="77777777" w:rsidTr="004646F2">
        <w:trPr>
          <w:trHeight w:val="170"/>
        </w:trPr>
        <w:tc>
          <w:tcPr>
            <w:tcW w:w="709" w:type="dxa"/>
          </w:tcPr>
          <w:p w14:paraId="11A9C5E2" w14:textId="77777777" w:rsidR="000969C1" w:rsidRPr="0042323D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14.8</w:t>
            </w:r>
            <w:r w:rsidR="00E9277C">
              <w:rPr>
                <w:sz w:val="24"/>
                <w:szCs w:val="24"/>
              </w:rPr>
              <w:t>*</w:t>
            </w:r>
            <w:r w:rsidRPr="0042323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vMerge/>
          </w:tcPr>
          <w:p w14:paraId="39192247" w14:textId="77777777" w:rsidR="000969C1" w:rsidRPr="00ED44C0" w:rsidRDefault="000969C1" w:rsidP="005216A3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444D9F5" w14:textId="77777777" w:rsidR="000969C1" w:rsidRPr="005616CA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  <w:szCs w:val="16"/>
              </w:rPr>
            </w:pPr>
            <w:r w:rsidRPr="005616CA">
              <w:rPr>
                <w:sz w:val="16"/>
                <w:szCs w:val="16"/>
              </w:rPr>
              <w:t>100.09/08.149</w:t>
            </w:r>
          </w:p>
        </w:tc>
        <w:tc>
          <w:tcPr>
            <w:tcW w:w="2410" w:type="dxa"/>
          </w:tcPr>
          <w:p w14:paraId="306A4F84" w14:textId="77777777" w:rsidR="000969C1" w:rsidRPr="005616CA" w:rsidRDefault="000969C1" w:rsidP="005216A3">
            <w:pPr>
              <w:overflowPunct w:val="0"/>
              <w:autoSpaceDE w:val="0"/>
              <w:autoSpaceDN w:val="0"/>
              <w:adjustRightInd w:val="0"/>
              <w:ind w:hanging="99"/>
              <w:textAlignment w:val="baseline"/>
              <w:rPr>
                <w:sz w:val="24"/>
                <w:szCs w:val="24"/>
              </w:rPr>
            </w:pPr>
            <w:r w:rsidRPr="005616CA">
              <w:rPr>
                <w:sz w:val="24"/>
                <w:szCs w:val="24"/>
              </w:rPr>
              <w:t xml:space="preserve">  Окисляемость перманганатная</w:t>
            </w:r>
          </w:p>
        </w:tc>
        <w:tc>
          <w:tcPr>
            <w:tcW w:w="2551" w:type="dxa"/>
            <w:vMerge/>
          </w:tcPr>
          <w:p w14:paraId="797947AD" w14:textId="77777777" w:rsidR="000969C1" w:rsidRPr="005616CA" w:rsidRDefault="000969C1" w:rsidP="001074A1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74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CBFB80D" w14:textId="77777777" w:rsidR="000969C1" w:rsidRPr="005616CA" w:rsidRDefault="000969C1" w:rsidP="005216A3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5616CA">
              <w:rPr>
                <w:sz w:val="24"/>
                <w:szCs w:val="24"/>
              </w:rPr>
              <w:t xml:space="preserve"> СТБ ISO 8467-  </w:t>
            </w:r>
          </w:p>
          <w:p w14:paraId="22049C79" w14:textId="77777777" w:rsidR="000969C1" w:rsidRPr="005616CA" w:rsidRDefault="000969C1" w:rsidP="005216A3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5616CA">
              <w:rPr>
                <w:sz w:val="24"/>
                <w:szCs w:val="24"/>
              </w:rPr>
              <w:t xml:space="preserve"> 2009 п.8</w:t>
            </w:r>
          </w:p>
        </w:tc>
      </w:tr>
      <w:tr w:rsidR="000969C1" w:rsidRPr="004E5090" w14:paraId="1CAED0D3" w14:textId="77777777" w:rsidTr="004646F2">
        <w:trPr>
          <w:trHeight w:val="170"/>
        </w:trPr>
        <w:tc>
          <w:tcPr>
            <w:tcW w:w="709" w:type="dxa"/>
          </w:tcPr>
          <w:p w14:paraId="0AB365C0" w14:textId="77777777" w:rsidR="000969C1" w:rsidRPr="0042323D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14.9</w:t>
            </w:r>
            <w:r w:rsidR="00E9277C">
              <w:rPr>
                <w:sz w:val="24"/>
                <w:szCs w:val="24"/>
              </w:rPr>
              <w:t>*</w:t>
            </w:r>
            <w:r w:rsidRPr="0042323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vMerge/>
          </w:tcPr>
          <w:p w14:paraId="1F531C84" w14:textId="77777777" w:rsidR="000969C1" w:rsidRPr="00ED44C0" w:rsidRDefault="000969C1" w:rsidP="005216A3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279BC68" w14:textId="77777777" w:rsidR="000969C1" w:rsidRPr="005616CA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  <w:szCs w:val="16"/>
              </w:rPr>
            </w:pPr>
            <w:r w:rsidRPr="005616CA">
              <w:rPr>
                <w:sz w:val="16"/>
                <w:szCs w:val="16"/>
              </w:rPr>
              <w:t>100.09/08.156</w:t>
            </w:r>
          </w:p>
        </w:tc>
        <w:tc>
          <w:tcPr>
            <w:tcW w:w="2410" w:type="dxa"/>
          </w:tcPr>
          <w:p w14:paraId="233DD46C" w14:textId="77777777" w:rsidR="000969C1" w:rsidRPr="005616CA" w:rsidRDefault="000969C1" w:rsidP="005216A3">
            <w:pPr>
              <w:overflowPunct w:val="0"/>
              <w:autoSpaceDE w:val="0"/>
              <w:autoSpaceDN w:val="0"/>
              <w:adjustRightInd w:val="0"/>
              <w:ind w:hanging="99"/>
              <w:textAlignment w:val="baseline"/>
              <w:rPr>
                <w:sz w:val="24"/>
                <w:szCs w:val="24"/>
              </w:rPr>
            </w:pPr>
            <w:r w:rsidRPr="005616CA">
              <w:rPr>
                <w:sz w:val="24"/>
                <w:szCs w:val="24"/>
              </w:rPr>
              <w:t xml:space="preserve">  Железо</w:t>
            </w:r>
          </w:p>
        </w:tc>
        <w:tc>
          <w:tcPr>
            <w:tcW w:w="2551" w:type="dxa"/>
            <w:vMerge/>
          </w:tcPr>
          <w:p w14:paraId="160B09A1" w14:textId="77777777" w:rsidR="000969C1" w:rsidRPr="005616CA" w:rsidRDefault="000969C1" w:rsidP="001074A1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74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07D2986" w14:textId="77777777" w:rsidR="000969C1" w:rsidRPr="005616CA" w:rsidRDefault="000969C1" w:rsidP="004646F2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5616CA">
              <w:rPr>
                <w:sz w:val="24"/>
                <w:szCs w:val="24"/>
              </w:rPr>
              <w:t xml:space="preserve"> ГОСТ 4011-72 п.2</w:t>
            </w:r>
          </w:p>
        </w:tc>
      </w:tr>
      <w:tr w:rsidR="000969C1" w:rsidRPr="004E5090" w14:paraId="2F7A1874" w14:textId="77777777" w:rsidTr="004646F2">
        <w:trPr>
          <w:trHeight w:val="170"/>
        </w:trPr>
        <w:tc>
          <w:tcPr>
            <w:tcW w:w="709" w:type="dxa"/>
          </w:tcPr>
          <w:p w14:paraId="798DEBA4" w14:textId="77777777" w:rsidR="000969C1" w:rsidRPr="0042323D" w:rsidRDefault="000969C1" w:rsidP="005216A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14.10</w:t>
            </w:r>
            <w:r w:rsidR="00E9277C">
              <w:rPr>
                <w:sz w:val="24"/>
                <w:szCs w:val="24"/>
              </w:rPr>
              <w:t>*</w:t>
            </w:r>
            <w:r w:rsidRPr="0042323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vMerge/>
          </w:tcPr>
          <w:p w14:paraId="5495ED3C" w14:textId="77777777" w:rsidR="000969C1" w:rsidRPr="00ED44C0" w:rsidRDefault="000969C1" w:rsidP="005216A3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6BAFDFA" w14:textId="77777777" w:rsidR="000969C1" w:rsidRPr="00F42B8A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  <w:szCs w:val="16"/>
              </w:rPr>
            </w:pPr>
            <w:r w:rsidRPr="00F42B8A">
              <w:rPr>
                <w:sz w:val="16"/>
                <w:szCs w:val="16"/>
              </w:rPr>
              <w:t>100.09/08.156</w:t>
            </w:r>
          </w:p>
        </w:tc>
        <w:tc>
          <w:tcPr>
            <w:tcW w:w="2410" w:type="dxa"/>
          </w:tcPr>
          <w:p w14:paraId="1EAE17DE" w14:textId="77777777" w:rsidR="000969C1" w:rsidRPr="002061D7" w:rsidRDefault="000969C1" w:rsidP="005216A3">
            <w:pPr>
              <w:overflowPunct w:val="0"/>
              <w:autoSpaceDE w:val="0"/>
              <w:autoSpaceDN w:val="0"/>
              <w:adjustRightInd w:val="0"/>
              <w:ind w:hanging="108"/>
              <w:textAlignment w:val="baseline"/>
              <w:rPr>
                <w:sz w:val="24"/>
                <w:szCs w:val="24"/>
              </w:rPr>
            </w:pPr>
            <w:r w:rsidRPr="002061D7">
              <w:rPr>
                <w:sz w:val="24"/>
                <w:szCs w:val="24"/>
              </w:rPr>
              <w:t xml:space="preserve">  Нитраты</w:t>
            </w:r>
          </w:p>
        </w:tc>
        <w:tc>
          <w:tcPr>
            <w:tcW w:w="2551" w:type="dxa"/>
            <w:vMerge/>
          </w:tcPr>
          <w:p w14:paraId="17D67465" w14:textId="77777777" w:rsidR="000969C1" w:rsidRPr="002061D7" w:rsidRDefault="000969C1" w:rsidP="001074A1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74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93C0AE1" w14:textId="77777777" w:rsidR="000969C1" w:rsidRPr="002061D7" w:rsidRDefault="000969C1" w:rsidP="005216A3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2061D7">
              <w:rPr>
                <w:sz w:val="24"/>
                <w:szCs w:val="24"/>
              </w:rPr>
              <w:t xml:space="preserve"> ГОСТ 33045-2014    п.9</w:t>
            </w:r>
          </w:p>
        </w:tc>
      </w:tr>
      <w:tr w:rsidR="000969C1" w:rsidRPr="004E5090" w14:paraId="555765C0" w14:textId="77777777" w:rsidTr="004646F2">
        <w:trPr>
          <w:trHeight w:val="170"/>
        </w:trPr>
        <w:tc>
          <w:tcPr>
            <w:tcW w:w="709" w:type="dxa"/>
          </w:tcPr>
          <w:p w14:paraId="7A08F540" w14:textId="77777777" w:rsidR="000969C1" w:rsidRPr="0042323D" w:rsidRDefault="000969C1" w:rsidP="005216A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14.11</w:t>
            </w:r>
            <w:r w:rsidR="00E9277C">
              <w:rPr>
                <w:sz w:val="24"/>
                <w:szCs w:val="24"/>
              </w:rPr>
              <w:t>*</w:t>
            </w:r>
            <w:r w:rsidRPr="0042323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vMerge/>
          </w:tcPr>
          <w:p w14:paraId="44B593A8" w14:textId="77777777" w:rsidR="000969C1" w:rsidRPr="00ED44C0" w:rsidRDefault="000969C1" w:rsidP="005216A3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4EE742B" w14:textId="77777777" w:rsidR="000969C1" w:rsidRPr="00F42B8A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  <w:szCs w:val="16"/>
              </w:rPr>
            </w:pPr>
            <w:r w:rsidRPr="00F42B8A">
              <w:rPr>
                <w:sz w:val="16"/>
                <w:szCs w:val="16"/>
              </w:rPr>
              <w:t>100.09/08.156</w:t>
            </w:r>
          </w:p>
        </w:tc>
        <w:tc>
          <w:tcPr>
            <w:tcW w:w="2410" w:type="dxa"/>
          </w:tcPr>
          <w:p w14:paraId="4AEB4AD2" w14:textId="77777777" w:rsidR="000969C1" w:rsidRPr="002061D7" w:rsidRDefault="000969C1" w:rsidP="005216A3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4"/>
                <w:szCs w:val="24"/>
              </w:rPr>
            </w:pPr>
            <w:r w:rsidRPr="002061D7">
              <w:rPr>
                <w:sz w:val="24"/>
                <w:szCs w:val="24"/>
              </w:rPr>
              <w:t xml:space="preserve">  Нитриты, нитрит-ион</w:t>
            </w:r>
          </w:p>
        </w:tc>
        <w:tc>
          <w:tcPr>
            <w:tcW w:w="2551" w:type="dxa"/>
            <w:vMerge/>
          </w:tcPr>
          <w:p w14:paraId="3FA232C8" w14:textId="77777777" w:rsidR="000969C1" w:rsidRPr="002061D7" w:rsidRDefault="000969C1" w:rsidP="001074A1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74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C82E9FD" w14:textId="77777777" w:rsidR="000969C1" w:rsidRPr="002061D7" w:rsidRDefault="000969C1" w:rsidP="005216A3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2061D7">
              <w:rPr>
                <w:sz w:val="24"/>
                <w:szCs w:val="24"/>
              </w:rPr>
              <w:t xml:space="preserve"> ГОСТ 33045-2014 п.6 </w:t>
            </w:r>
          </w:p>
        </w:tc>
      </w:tr>
      <w:tr w:rsidR="000969C1" w:rsidRPr="004E5090" w14:paraId="38FC003C" w14:textId="77777777" w:rsidTr="004646F2">
        <w:trPr>
          <w:trHeight w:val="170"/>
        </w:trPr>
        <w:tc>
          <w:tcPr>
            <w:tcW w:w="709" w:type="dxa"/>
          </w:tcPr>
          <w:p w14:paraId="14E76499" w14:textId="77777777" w:rsidR="000969C1" w:rsidRPr="0042323D" w:rsidRDefault="000969C1" w:rsidP="005216A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14.12</w:t>
            </w:r>
            <w:r w:rsidR="00E9277C">
              <w:rPr>
                <w:sz w:val="24"/>
                <w:szCs w:val="24"/>
              </w:rPr>
              <w:t>*</w:t>
            </w:r>
            <w:r w:rsidRPr="0042323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vMerge/>
          </w:tcPr>
          <w:p w14:paraId="0C0B0000" w14:textId="77777777" w:rsidR="000969C1" w:rsidRPr="00ED44C0" w:rsidRDefault="000969C1" w:rsidP="005216A3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D0BBF3E" w14:textId="77777777" w:rsidR="000969C1" w:rsidRPr="00F42B8A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  <w:szCs w:val="16"/>
              </w:rPr>
            </w:pPr>
            <w:r w:rsidRPr="00F42B8A">
              <w:rPr>
                <w:sz w:val="16"/>
                <w:szCs w:val="16"/>
              </w:rPr>
              <w:t>100.09/08.156</w:t>
            </w:r>
          </w:p>
        </w:tc>
        <w:tc>
          <w:tcPr>
            <w:tcW w:w="2410" w:type="dxa"/>
          </w:tcPr>
          <w:p w14:paraId="66B46CB0" w14:textId="77777777" w:rsidR="000969C1" w:rsidRPr="002061D7" w:rsidRDefault="000969C1" w:rsidP="004646F2">
            <w:pPr>
              <w:overflowPunct w:val="0"/>
              <w:autoSpaceDE w:val="0"/>
              <w:autoSpaceDN w:val="0"/>
              <w:adjustRightInd w:val="0"/>
              <w:ind w:right="-105" w:hanging="108"/>
              <w:textAlignment w:val="baseline"/>
              <w:rPr>
                <w:sz w:val="24"/>
                <w:szCs w:val="24"/>
              </w:rPr>
            </w:pPr>
            <w:r w:rsidRPr="002061D7">
              <w:rPr>
                <w:sz w:val="24"/>
                <w:szCs w:val="24"/>
              </w:rPr>
              <w:t xml:space="preserve">  Аммиак (по азоту)</w:t>
            </w:r>
          </w:p>
        </w:tc>
        <w:tc>
          <w:tcPr>
            <w:tcW w:w="2551" w:type="dxa"/>
            <w:vMerge/>
          </w:tcPr>
          <w:p w14:paraId="32BA7A80" w14:textId="77777777" w:rsidR="000969C1" w:rsidRPr="002061D7" w:rsidRDefault="000969C1" w:rsidP="001074A1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74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6FA3CD1" w14:textId="77777777" w:rsidR="000969C1" w:rsidRPr="002061D7" w:rsidRDefault="000969C1" w:rsidP="005216A3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2061D7">
              <w:rPr>
                <w:sz w:val="24"/>
                <w:szCs w:val="24"/>
              </w:rPr>
              <w:t xml:space="preserve"> ГОСТ 33045-2014</w:t>
            </w:r>
            <w:r w:rsidR="004646F2">
              <w:rPr>
                <w:sz w:val="24"/>
                <w:szCs w:val="24"/>
              </w:rPr>
              <w:t xml:space="preserve"> </w:t>
            </w:r>
            <w:r w:rsidRPr="002061D7">
              <w:rPr>
                <w:sz w:val="24"/>
                <w:szCs w:val="24"/>
              </w:rPr>
              <w:t xml:space="preserve">п.5 </w:t>
            </w:r>
          </w:p>
        </w:tc>
      </w:tr>
      <w:tr w:rsidR="000969C1" w:rsidRPr="004E5090" w14:paraId="4928C091" w14:textId="77777777" w:rsidTr="004646F2">
        <w:trPr>
          <w:trHeight w:val="170"/>
        </w:trPr>
        <w:tc>
          <w:tcPr>
            <w:tcW w:w="709" w:type="dxa"/>
          </w:tcPr>
          <w:p w14:paraId="36A1BD43" w14:textId="77777777" w:rsidR="000969C1" w:rsidRPr="0042323D" w:rsidRDefault="000969C1" w:rsidP="001455B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14.13</w:t>
            </w:r>
            <w:r w:rsidR="00E9277C">
              <w:rPr>
                <w:sz w:val="24"/>
                <w:szCs w:val="24"/>
              </w:rPr>
              <w:t>*</w:t>
            </w:r>
            <w:r w:rsidRPr="004232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/>
          </w:tcPr>
          <w:p w14:paraId="75E68768" w14:textId="77777777" w:rsidR="000969C1" w:rsidRPr="00ED44C0" w:rsidRDefault="000969C1" w:rsidP="005216A3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27E59958" w14:textId="77777777" w:rsidR="000969C1" w:rsidRPr="00F42B8A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  <w:szCs w:val="16"/>
              </w:rPr>
            </w:pPr>
            <w:r w:rsidRPr="00F42B8A">
              <w:rPr>
                <w:sz w:val="16"/>
                <w:szCs w:val="16"/>
              </w:rPr>
              <w:t>100.09/01.086</w:t>
            </w:r>
          </w:p>
          <w:p w14:paraId="2E38827C" w14:textId="77777777" w:rsidR="000969C1" w:rsidRPr="00F42B8A" w:rsidRDefault="000969C1" w:rsidP="00405D8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  <w:szCs w:val="16"/>
              </w:rPr>
            </w:pPr>
          </w:p>
          <w:p w14:paraId="48F2ADC2" w14:textId="77777777" w:rsidR="000969C1" w:rsidRDefault="000969C1" w:rsidP="00405D8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  <w:szCs w:val="16"/>
                <w:lang w:val="en-US"/>
              </w:rPr>
            </w:pPr>
          </w:p>
          <w:p w14:paraId="2100B5BC" w14:textId="77777777" w:rsidR="000969C1" w:rsidRDefault="000969C1" w:rsidP="00405D8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  <w:szCs w:val="16"/>
              </w:rPr>
            </w:pPr>
          </w:p>
          <w:p w14:paraId="3348A100" w14:textId="77777777" w:rsidR="000969C1" w:rsidRDefault="000969C1" w:rsidP="00405D8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  <w:szCs w:val="16"/>
              </w:rPr>
            </w:pPr>
          </w:p>
          <w:p w14:paraId="04553D38" w14:textId="77777777" w:rsidR="000969C1" w:rsidRDefault="000969C1" w:rsidP="00405D8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  <w:szCs w:val="16"/>
              </w:rPr>
            </w:pPr>
          </w:p>
          <w:p w14:paraId="551A3401" w14:textId="77777777" w:rsidR="004646F2" w:rsidRPr="001455B9" w:rsidRDefault="004646F2" w:rsidP="00405D8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  <w:szCs w:val="16"/>
              </w:rPr>
            </w:pPr>
          </w:p>
          <w:p w14:paraId="694A0013" w14:textId="77777777" w:rsidR="000969C1" w:rsidRPr="00F42B8A" w:rsidRDefault="000969C1" w:rsidP="00DB1B0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  <w:szCs w:val="16"/>
              </w:rPr>
            </w:pPr>
            <w:r w:rsidRPr="00F42B8A">
              <w:rPr>
                <w:sz w:val="16"/>
                <w:szCs w:val="16"/>
              </w:rPr>
              <w:t>100.09/01.086</w:t>
            </w:r>
          </w:p>
          <w:p w14:paraId="56F1C074" w14:textId="77777777" w:rsidR="000969C1" w:rsidRPr="00F42B8A" w:rsidRDefault="000969C1" w:rsidP="00405D8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  <w:szCs w:val="16"/>
              </w:rPr>
            </w:pPr>
          </w:p>
          <w:p w14:paraId="1370FD08" w14:textId="77777777" w:rsidR="000969C1" w:rsidRPr="00F42B8A" w:rsidRDefault="000969C1" w:rsidP="00405D8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  <w:szCs w:val="16"/>
              </w:rPr>
            </w:pPr>
          </w:p>
          <w:p w14:paraId="70A7DC0B" w14:textId="77777777" w:rsidR="000969C1" w:rsidRPr="00F42B8A" w:rsidRDefault="000969C1" w:rsidP="00405D8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  <w:szCs w:val="16"/>
              </w:rPr>
            </w:pPr>
          </w:p>
          <w:p w14:paraId="72B17E6A" w14:textId="77777777" w:rsidR="000969C1" w:rsidRPr="00F42B8A" w:rsidRDefault="000969C1" w:rsidP="00405D8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  <w:szCs w:val="16"/>
              </w:rPr>
            </w:pPr>
          </w:p>
          <w:p w14:paraId="1E4BA26B" w14:textId="77777777" w:rsidR="000969C1" w:rsidRPr="00F42B8A" w:rsidRDefault="000969C1" w:rsidP="00405D8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  <w:szCs w:val="16"/>
              </w:rPr>
            </w:pPr>
          </w:p>
          <w:p w14:paraId="56A2AABA" w14:textId="77777777" w:rsidR="000969C1" w:rsidRPr="00F42B8A" w:rsidRDefault="000969C1" w:rsidP="00405D8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  <w:szCs w:val="16"/>
              </w:rPr>
            </w:pPr>
          </w:p>
          <w:p w14:paraId="397C82D4" w14:textId="77777777" w:rsidR="000969C1" w:rsidRPr="00F42B8A" w:rsidRDefault="000969C1" w:rsidP="00405D8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  <w:szCs w:val="16"/>
              </w:rPr>
            </w:pPr>
          </w:p>
          <w:p w14:paraId="78B3D003" w14:textId="77777777" w:rsidR="000969C1" w:rsidRPr="00F42B8A" w:rsidRDefault="000969C1" w:rsidP="00405D8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  <w:szCs w:val="16"/>
              </w:rPr>
            </w:pPr>
          </w:p>
          <w:p w14:paraId="253FEA7E" w14:textId="77777777" w:rsidR="000969C1" w:rsidRPr="00F42B8A" w:rsidRDefault="000969C1" w:rsidP="00405D8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  <w:szCs w:val="16"/>
              </w:rPr>
            </w:pPr>
          </w:p>
          <w:p w14:paraId="2013B0BA" w14:textId="77777777" w:rsidR="000969C1" w:rsidRPr="00F42B8A" w:rsidRDefault="000969C1" w:rsidP="00405D8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14:paraId="2E6F97F4" w14:textId="77777777" w:rsidR="000969C1" w:rsidRPr="005616CA" w:rsidRDefault="000969C1" w:rsidP="005216A3">
            <w:pPr>
              <w:overflowPunct w:val="0"/>
              <w:autoSpaceDE w:val="0"/>
              <w:autoSpaceDN w:val="0"/>
              <w:adjustRightInd w:val="0"/>
              <w:ind w:hanging="108"/>
              <w:textAlignment w:val="baseline"/>
              <w:rPr>
                <w:sz w:val="24"/>
                <w:szCs w:val="24"/>
              </w:rPr>
            </w:pPr>
            <w:r w:rsidRPr="005616CA">
              <w:rPr>
                <w:sz w:val="24"/>
                <w:szCs w:val="24"/>
              </w:rPr>
              <w:lastRenderedPageBreak/>
              <w:t xml:space="preserve">  Общее микробное число</w:t>
            </w:r>
          </w:p>
          <w:p w14:paraId="0A2530F4" w14:textId="77777777" w:rsidR="000969C1" w:rsidRDefault="000969C1" w:rsidP="005216A3">
            <w:pPr>
              <w:overflowPunct w:val="0"/>
              <w:autoSpaceDE w:val="0"/>
              <w:autoSpaceDN w:val="0"/>
              <w:adjustRightInd w:val="0"/>
              <w:ind w:hanging="108"/>
              <w:textAlignment w:val="baseline"/>
              <w:rPr>
                <w:sz w:val="24"/>
                <w:szCs w:val="24"/>
              </w:rPr>
            </w:pPr>
          </w:p>
          <w:p w14:paraId="4FD3B4CA" w14:textId="77777777" w:rsidR="004646F2" w:rsidRDefault="004646F2" w:rsidP="005216A3">
            <w:pPr>
              <w:overflowPunct w:val="0"/>
              <w:autoSpaceDE w:val="0"/>
              <w:autoSpaceDN w:val="0"/>
              <w:adjustRightInd w:val="0"/>
              <w:ind w:hanging="108"/>
              <w:textAlignment w:val="baseline"/>
              <w:rPr>
                <w:sz w:val="24"/>
                <w:szCs w:val="24"/>
              </w:rPr>
            </w:pPr>
          </w:p>
          <w:p w14:paraId="07CB9369" w14:textId="77777777" w:rsidR="004646F2" w:rsidRPr="005616CA" w:rsidRDefault="004646F2" w:rsidP="005216A3">
            <w:pPr>
              <w:overflowPunct w:val="0"/>
              <w:autoSpaceDE w:val="0"/>
              <w:autoSpaceDN w:val="0"/>
              <w:adjustRightInd w:val="0"/>
              <w:ind w:hanging="108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7E2D772" w14:textId="77777777" w:rsidR="000969C1" w:rsidRPr="005616CA" w:rsidRDefault="000969C1" w:rsidP="001074A1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74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4700203" w14:textId="77777777" w:rsidR="000969C1" w:rsidRPr="005616CA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5616CA">
              <w:rPr>
                <w:sz w:val="24"/>
                <w:szCs w:val="24"/>
              </w:rPr>
              <w:t xml:space="preserve"> МУК РБ № 11-10-   </w:t>
            </w:r>
          </w:p>
          <w:p w14:paraId="1809FF84" w14:textId="77777777" w:rsidR="000969C1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5616CA">
              <w:rPr>
                <w:sz w:val="24"/>
                <w:szCs w:val="24"/>
              </w:rPr>
              <w:t xml:space="preserve"> 1-2002 п.8.1</w:t>
            </w:r>
          </w:p>
          <w:p w14:paraId="529C16EF" w14:textId="77777777" w:rsidR="000969C1" w:rsidRPr="006C6328" w:rsidRDefault="000969C1" w:rsidP="001455B9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ГОСТ </w:t>
            </w:r>
            <w:r>
              <w:rPr>
                <w:sz w:val="24"/>
                <w:szCs w:val="24"/>
                <w:lang w:val="en-US"/>
              </w:rPr>
              <w:t>ISO</w:t>
            </w:r>
            <w:r w:rsidRPr="0006204D">
              <w:rPr>
                <w:sz w:val="24"/>
                <w:szCs w:val="24"/>
              </w:rPr>
              <w:t xml:space="preserve"> 6222-2018</w:t>
            </w:r>
          </w:p>
        </w:tc>
      </w:tr>
      <w:tr w:rsidR="000969C1" w:rsidRPr="004E5090" w14:paraId="53C8A0D8" w14:textId="77777777" w:rsidTr="004646F2">
        <w:trPr>
          <w:trHeight w:val="170"/>
        </w:trPr>
        <w:tc>
          <w:tcPr>
            <w:tcW w:w="709" w:type="dxa"/>
          </w:tcPr>
          <w:p w14:paraId="3B704A2D" w14:textId="77777777" w:rsidR="000969C1" w:rsidRPr="0042323D" w:rsidRDefault="000969C1" w:rsidP="005216A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14.14</w:t>
            </w:r>
            <w:r w:rsidR="00E9277C">
              <w:rPr>
                <w:sz w:val="24"/>
                <w:szCs w:val="24"/>
              </w:rPr>
              <w:lastRenderedPageBreak/>
              <w:t>*</w:t>
            </w:r>
            <w:r w:rsidRPr="0042323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vMerge/>
          </w:tcPr>
          <w:p w14:paraId="5DDA6F78" w14:textId="77777777" w:rsidR="000969C1" w:rsidRPr="00ED44C0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FF3479B" w14:textId="77777777" w:rsidR="000969C1" w:rsidRPr="00ED44C0" w:rsidRDefault="000969C1" w:rsidP="00405D8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30EC632" w14:textId="77777777" w:rsidR="000969C1" w:rsidRPr="005616CA" w:rsidRDefault="000969C1" w:rsidP="005216A3">
            <w:pPr>
              <w:overflowPunct w:val="0"/>
              <w:autoSpaceDE w:val="0"/>
              <w:autoSpaceDN w:val="0"/>
              <w:adjustRightInd w:val="0"/>
              <w:ind w:right="-226" w:hanging="108"/>
              <w:textAlignment w:val="baseline"/>
              <w:rPr>
                <w:sz w:val="24"/>
                <w:szCs w:val="24"/>
              </w:rPr>
            </w:pPr>
            <w:r w:rsidRPr="005616CA">
              <w:rPr>
                <w:sz w:val="24"/>
                <w:szCs w:val="24"/>
              </w:rPr>
              <w:t xml:space="preserve">  Общие колиформные </w:t>
            </w:r>
            <w:r w:rsidRPr="005616CA">
              <w:rPr>
                <w:sz w:val="24"/>
                <w:szCs w:val="24"/>
              </w:rPr>
              <w:lastRenderedPageBreak/>
              <w:t>бактерии</w:t>
            </w:r>
          </w:p>
        </w:tc>
        <w:tc>
          <w:tcPr>
            <w:tcW w:w="2551" w:type="dxa"/>
            <w:vMerge/>
          </w:tcPr>
          <w:p w14:paraId="78D6518A" w14:textId="77777777" w:rsidR="000969C1" w:rsidRPr="005616CA" w:rsidRDefault="000969C1" w:rsidP="001074A1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74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103121E" w14:textId="77777777" w:rsidR="000969C1" w:rsidRPr="005616CA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123"/>
              <w:textAlignment w:val="baseline"/>
              <w:rPr>
                <w:sz w:val="24"/>
                <w:szCs w:val="24"/>
              </w:rPr>
            </w:pPr>
            <w:r w:rsidRPr="005616CA">
              <w:rPr>
                <w:sz w:val="24"/>
                <w:szCs w:val="24"/>
              </w:rPr>
              <w:t xml:space="preserve"> МУК РБ № 11-10-  </w:t>
            </w:r>
          </w:p>
          <w:p w14:paraId="7DDAF3D1" w14:textId="77777777" w:rsidR="000969C1" w:rsidRPr="005616CA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123"/>
              <w:textAlignment w:val="baseline"/>
              <w:rPr>
                <w:sz w:val="24"/>
                <w:szCs w:val="24"/>
              </w:rPr>
            </w:pPr>
            <w:r w:rsidRPr="005616CA">
              <w:rPr>
                <w:sz w:val="24"/>
                <w:szCs w:val="24"/>
              </w:rPr>
              <w:lastRenderedPageBreak/>
              <w:t xml:space="preserve"> 1- 2002 п.8.2, п.8.3</w:t>
            </w:r>
          </w:p>
        </w:tc>
      </w:tr>
      <w:tr w:rsidR="000969C1" w:rsidRPr="004E5090" w14:paraId="06009093" w14:textId="77777777" w:rsidTr="004646F2">
        <w:trPr>
          <w:trHeight w:val="170"/>
        </w:trPr>
        <w:tc>
          <w:tcPr>
            <w:tcW w:w="709" w:type="dxa"/>
          </w:tcPr>
          <w:p w14:paraId="52CF6B7D" w14:textId="77777777" w:rsidR="000969C1" w:rsidRPr="0042323D" w:rsidRDefault="000969C1" w:rsidP="005216A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lastRenderedPageBreak/>
              <w:t>14.15</w:t>
            </w:r>
            <w:r w:rsidR="00E9277C">
              <w:rPr>
                <w:sz w:val="24"/>
                <w:szCs w:val="24"/>
              </w:rPr>
              <w:t>*</w:t>
            </w:r>
            <w:r w:rsidRPr="0042323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vMerge/>
          </w:tcPr>
          <w:p w14:paraId="7A5B7F43" w14:textId="77777777" w:rsidR="000969C1" w:rsidRPr="00ED44C0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32E19EA" w14:textId="77777777" w:rsidR="000969C1" w:rsidRPr="00ED44C0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AA4E120" w14:textId="77777777" w:rsidR="000969C1" w:rsidRPr="002061D7" w:rsidRDefault="000969C1" w:rsidP="005216A3">
            <w:pPr>
              <w:overflowPunct w:val="0"/>
              <w:autoSpaceDE w:val="0"/>
              <w:autoSpaceDN w:val="0"/>
              <w:adjustRightInd w:val="0"/>
              <w:ind w:left="-19" w:right="-46"/>
              <w:textAlignment w:val="baseline"/>
              <w:rPr>
                <w:sz w:val="24"/>
                <w:szCs w:val="24"/>
              </w:rPr>
            </w:pPr>
            <w:r w:rsidRPr="002061D7">
              <w:rPr>
                <w:sz w:val="24"/>
                <w:szCs w:val="24"/>
              </w:rPr>
              <w:t>Термоторантные</w:t>
            </w:r>
            <w:r w:rsidR="00E03C6C">
              <w:rPr>
                <w:sz w:val="24"/>
                <w:szCs w:val="24"/>
              </w:rPr>
              <w:t xml:space="preserve"> </w:t>
            </w:r>
            <w:r w:rsidRPr="002061D7">
              <w:rPr>
                <w:sz w:val="24"/>
                <w:szCs w:val="24"/>
              </w:rPr>
              <w:t>колиформные бактерии</w:t>
            </w:r>
          </w:p>
        </w:tc>
        <w:tc>
          <w:tcPr>
            <w:tcW w:w="2551" w:type="dxa"/>
            <w:vMerge/>
          </w:tcPr>
          <w:p w14:paraId="625D6E87" w14:textId="77777777" w:rsidR="000969C1" w:rsidRPr="002061D7" w:rsidRDefault="000969C1" w:rsidP="001074A1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74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5660C15" w14:textId="77777777" w:rsidR="000969C1" w:rsidRPr="002061D7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2061D7">
              <w:rPr>
                <w:sz w:val="24"/>
                <w:szCs w:val="24"/>
              </w:rPr>
              <w:t xml:space="preserve"> МУК РБ № 11-10-</w:t>
            </w:r>
          </w:p>
          <w:p w14:paraId="26EA4FB5" w14:textId="77777777" w:rsidR="000969C1" w:rsidRPr="002061D7" w:rsidRDefault="000969C1" w:rsidP="00E03C6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2061D7">
              <w:rPr>
                <w:sz w:val="24"/>
                <w:szCs w:val="24"/>
              </w:rPr>
              <w:t xml:space="preserve"> 1-2002 п.8.2, п.8.3</w:t>
            </w:r>
          </w:p>
        </w:tc>
      </w:tr>
      <w:tr w:rsidR="000969C1" w:rsidRPr="004E5090" w14:paraId="54582117" w14:textId="77777777" w:rsidTr="004646F2">
        <w:trPr>
          <w:trHeight w:val="170"/>
        </w:trPr>
        <w:tc>
          <w:tcPr>
            <w:tcW w:w="709" w:type="dxa"/>
          </w:tcPr>
          <w:p w14:paraId="5EB70542" w14:textId="77777777" w:rsidR="000969C1" w:rsidRPr="0042323D" w:rsidRDefault="000969C1" w:rsidP="005216A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14.16</w:t>
            </w:r>
            <w:r w:rsidR="00E9277C">
              <w:rPr>
                <w:sz w:val="24"/>
                <w:szCs w:val="24"/>
              </w:rPr>
              <w:t>*</w:t>
            </w:r>
            <w:r w:rsidRPr="0042323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vMerge/>
          </w:tcPr>
          <w:p w14:paraId="2E51951C" w14:textId="77777777" w:rsidR="000969C1" w:rsidRPr="00ED44C0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AD22EBD" w14:textId="77777777" w:rsidR="000969C1" w:rsidRPr="00ED44C0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C57BACA" w14:textId="77777777" w:rsidR="000969C1" w:rsidRPr="002061D7" w:rsidRDefault="000969C1" w:rsidP="00F478C6">
            <w:pPr>
              <w:overflowPunct w:val="0"/>
              <w:autoSpaceDE w:val="0"/>
              <w:autoSpaceDN w:val="0"/>
              <w:adjustRightInd w:val="0"/>
              <w:ind w:hanging="108"/>
              <w:textAlignment w:val="baseline"/>
              <w:rPr>
                <w:sz w:val="24"/>
                <w:szCs w:val="24"/>
              </w:rPr>
            </w:pPr>
            <w:r w:rsidRPr="002061D7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Возбудители кишечных инфекций (п</w:t>
            </w:r>
            <w:r w:rsidRPr="002061D7">
              <w:rPr>
                <w:sz w:val="24"/>
                <w:szCs w:val="24"/>
              </w:rPr>
              <w:t>атогенные энтеробактерии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vMerge/>
          </w:tcPr>
          <w:p w14:paraId="0CA59EB8" w14:textId="77777777" w:rsidR="000969C1" w:rsidRPr="002061D7" w:rsidRDefault="000969C1" w:rsidP="001074A1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74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8C6A952" w14:textId="77777777" w:rsidR="000969C1" w:rsidRPr="002061D7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2061D7">
              <w:rPr>
                <w:sz w:val="24"/>
                <w:szCs w:val="24"/>
              </w:rPr>
              <w:t xml:space="preserve"> Инструкцию по</w:t>
            </w:r>
          </w:p>
          <w:p w14:paraId="085A9CA3" w14:textId="77777777" w:rsidR="000969C1" w:rsidRPr="002061D7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2061D7">
              <w:rPr>
                <w:sz w:val="24"/>
                <w:szCs w:val="24"/>
              </w:rPr>
              <w:t xml:space="preserve"> применению </w:t>
            </w:r>
          </w:p>
          <w:p w14:paraId="1737D7A2" w14:textId="77777777" w:rsidR="000969C1" w:rsidRPr="002061D7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2061D7">
              <w:rPr>
                <w:sz w:val="24"/>
                <w:szCs w:val="24"/>
              </w:rPr>
              <w:t xml:space="preserve"> № 025-0309 п.17</w:t>
            </w:r>
          </w:p>
        </w:tc>
      </w:tr>
      <w:tr w:rsidR="000969C1" w:rsidRPr="004E5090" w14:paraId="529BFC96" w14:textId="77777777" w:rsidTr="004646F2">
        <w:trPr>
          <w:trHeight w:val="170"/>
        </w:trPr>
        <w:tc>
          <w:tcPr>
            <w:tcW w:w="709" w:type="dxa"/>
          </w:tcPr>
          <w:p w14:paraId="53FA54E2" w14:textId="77777777" w:rsidR="000969C1" w:rsidRPr="0042323D" w:rsidRDefault="000969C1" w:rsidP="005216A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14.17</w:t>
            </w:r>
            <w:r w:rsidR="00E9277C">
              <w:rPr>
                <w:sz w:val="24"/>
                <w:szCs w:val="24"/>
              </w:rPr>
              <w:t>*</w:t>
            </w:r>
          </w:p>
        </w:tc>
        <w:tc>
          <w:tcPr>
            <w:tcW w:w="1985" w:type="dxa"/>
            <w:vMerge/>
          </w:tcPr>
          <w:p w14:paraId="459740A9" w14:textId="77777777" w:rsidR="000969C1" w:rsidRPr="00ED44C0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6987613" w14:textId="77777777" w:rsidR="000969C1" w:rsidRPr="00ED44C0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1F69936" w14:textId="77777777" w:rsidR="000969C1" w:rsidRPr="002061D7" w:rsidRDefault="00010B14" w:rsidP="005216A3">
            <w:pPr>
              <w:overflowPunct w:val="0"/>
              <w:autoSpaceDE w:val="0"/>
              <w:autoSpaceDN w:val="0"/>
              <w:adjustRightInd w:val="0"/>
              <w:ind w:hanging="108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969C1" w:rsidRPr="002061D7">
              <w:rPr>
                <w:sz w:val="24"/>
                <w:szCs w:val="24"/>
              </w:rPr>
              <w:t>Колифаги</w:t>
            </w:r>
          </w:p>
        </w:tc>
        <w:tc>
          <w:tcPr>
            <w:tcW w:w="2551" w:type="dxa"/>
            <w:vMerge/>
          </w:tcPr>
          <w:p w14:paraId="5C606C14" w14:textId="77777777" w:rsidR="000969C1" w:rsidRPr="002061D7" w:rsidRDefault="000969C1" w:rsidP="001074A1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74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A1F35B2" w14:textId="77777777" w:rsidR="000969C1" w:rsidRPr="002061D7" w:rsidRDefault="000969C1" w:rsidP="001668C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2061D7">
              <w:rPr>
                <w:sz w:val="24"/>
                <w:szCs w:val="24"/>
              </w:rPr>
              <w:t xml:space="preserve">  МУК РБ № 11-10- </w:t>
            </w:r>
          </w:p>
          <w:p w14:paraId="1A5BE63A" w14:textId="77777777" w:rsidR="000969C1" w:rsidRPr="002061D7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123"/>
              <w:textAlignment w:val="baseline"/>
              <w:rPr>
                <w:sz w:val="24"/>
                <w:szCs w:val="24"/>
              </w:rPr>
            </w:pPr>
            <w:r w:rsidRPr="002061D7">
              <w:rPr>
                <w:sz w:val="24"/>
                <w:szCs w:val="24"/>
              </w:rPr>
              <w:t xml:space="preserve"> 1-2002 п.8.5</w:t>
            </w:r>
          </w:p>
        </w:tc>
      </w:tr>
      <w:tr w:rsidR="000969C1" w:rsidRPr="004E5090" w14:paraId="6FA37179" w14:textId="77777777" w:rsidTr="004646F2">
        <w:trPr>
          <w:trHeight w:val="170"/>
        </w:trPr>
        <w:tc>
          <w:tcPr>
            <w:tcW w:w="709" w:type="dxa"/>
          </w:tcPr>
          <w:p w14:paraId="4535E534" w14:textId="77777777" w:rsidR="000969C1" w:rsidRPr="0042323D" w:rsidRDefault="000969C1" w:rsidP="005216A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14.18</w:t>
            </w:r>
            <w:r w:rsidR="00B16787">
              <w:rPr>
                <w:sz w:val="24"/>
                <w:szCs w:val="24"/>
              </w:rPr>
              <w:t>*</w:t>
            </w:r>
            <w:r w:rsidRPr="0042323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vMerge/>
          </w:tcPr>
          <w:p w14:paraId="3FA6C625" w14:textId="77777777" w:rsidR="000969C1" w:rsidRPr="00ED44C0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C0C5380" w14:textId="77777777" w:rsidR="000969C1" w:rsidRPr="00ED44C0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FEC6270" w14:textId="77777777" w:rsidR="000969C1" w:rsidRPr="002061D7" w:rsidRDefault="000969C1" w:rsidP="004646F2">
            <w:pPr>
              <w:overflowPunct w:val="0"/>
              <w:autoSpaceDE w:val="0"/>
              <w:autoSpaceDN w:val="0"/>
              <w:adjustRightInd w:val="0"/>
              <w:ind w:left="-106" w:right="-108"/>
              <w:textAlignment w:val="baseline"/>
              <w:rPr>
                <w:sz w:val="24"/>
                <w:szCs w:val="24"/>
              </w:rPr>
            </w:pPr>
            <w:r w:rsidRPr="002061D7">
              <w:rPr>
                <w:sz w:val="24"/>
                <w:szCs w:val="24"/>
              </w:rPr>
              <w:t xml:space="preserve">  Споры сульфитред</w:t>
            </w:r>
            <w:r w:rsidR="00E03C6C">
              <w:rPr>
                <w:sz w:val="24"/>
                <w:szCs w:val="24"/>
              </w:rPr>
              <w:t>и</w:t>
            </w:r>
            <w:r w:rsidRPr="002061D7">
              <w:rPr>
                <w:sz w:val="24"/>
                <w:szCs w:val="24"/>
              </w:rPr>
              <w:t>цирующих</w:t>
            </w:r>
            <w:r w:rsidR="004646F2">
              <w:rPr>
                <w:sz w:val="24"/>
                <w:szCs w:val="24"/>
              </w:rPr>
              <w:t xml:space="preserve"> </w:t>
            </w:r>
            <w:r w:rsidRPr="002061D7">
              <w:rPr>
                <w:sz w:val="24"/>
                <w:szCs w:val="24"/>
              </w:rPr>
              <w:t>клостридий</w:t>
            </w:r>
          </w:p>
        </w:tc>
        <w:tc>
          <w:tcPr>
            <w:tcW w:w="2551" w:type="dxa"/>
            <w:vMerge/>
          </w:tcPr>
          <w:p w14:paraId="2A895627" w14:textId="77777777" w:rsidR="000969C1" w:rsidRPr="002061D7" w:rsidRDefault="000969C1" w:rsidP="001074A1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74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1BAEC8F" w14:textId="77777777" w:rsidR="000969C1" w:rsidRPr="002061D7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123"/>
              <w:textAlignment w:val="baseline"/>
              <w:rPr>
                <w:sz w:val="24"/>
                <w:szCs w:val="24"/>
              </w:rPr>
            </w:pPr>
            <w:r w:rsidRPr="002061D7">
              <w:rPr>
                <w:sz w:val="24"/>
                <w:szCs w:val="24"/>
              </w:rPr>
              <w:t xml:space="preserve"> МУК РБ  №  11-10- </w:t>
            </w:r>
          </w:p>
          <w:p w14:paraId="2B121459" w14:textId="77777777" w:rsidR="000969C1" w:rsidRPr="002061D7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123"/>
              <w:textAlignment w:val="baseline"/>
              <w:rPr>
                <w:sz w:val="24"/>
                <w:szCs w:val="24"/>
              </w:rPr>
            </w:pPr>
            <w:r w:rsidRPr="002061D7">
              <w:rPr>
                <w:sz w:val="24"/>
                <w:szCs w:val="24"/>
              </w:rPr>
              <w:t xml:space="preserve"> 1-2002 п.8.6.</w:t>
            </w:r>
          </w:p>
        </w:tc>
      </w:tr>
      <w:tr w:rsidR="000969C1" w:rsidRPr="004E5090" w14:paraId="2F17870C" w14:textId="77777777" w:rsidTr="004646F2">
        <w:trPr>
          <w:trHeight w:val="170"/>
        </w:trPr>
        <w:tc>
          <w:tcPr>
            <w:tcW w:w="709" w:type="dxa"/>
          </w:tcPr>
          <w:p w14:paraId="6C45124F" w14:textId="77777777" w:rsidR="000969C1" w:rsidRPr="0042323D" w:rsidRDefault="000969C1" w:rsidP="005216A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14.19</w:t>
            </w:r>
            <w:r w:rsidR="00B16787">
              <w:rPr>
                <w:sz w:val="24"/>
                <w:szCs w:val="24"/>
              </w:rPr>
              <w:t>*</w:t>
            </w:r>
            <w:r w:rsidRPr="0042323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vMerge/>
          </w:tcPr>
          <w:p w14:paraId="30DC5B82" w14:textId="77777777" w:rsidR="000969C1" w:rsidRPr="00ED44C0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0AF58FB" w14:textId="77777777" w:rsidR="000969C1" w:rsidRPr="00F42B8A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  <w:szCs w:val="16"/>
              </w:rPr>
            </w:pPr>
            <w:r w:rsidRPr="00F42B8A">
              <w:rPr>
                <w:sz w:val="16"/>
                <w:szCs w:val="16"/>
              </w:rPr>
              <w:t>100.09/07.096</w:t>
            </w:r>
          </w:p>
        </w:tc>
        <w:tc>
          <w:tcPr>
            <w:tcW w:w="2410" w:type="dxa"/>
          </w:tcPr>
          <w:p w14:paraId="31F544FD" w14:textId="77777777" w:rsidR="000969C1" w:rsidRPr="002061D7" w:rsidRDefault="000969C1" w:rsidP="005216A3">
            <w:pPr>
              <w:overflowPunct w:val="0"/>
              <w:autoSpaceDE w:val="0"/>
              <w:autoSpaceDN w:val="0"/>
              <w:adjustRightInd w:val="0"/>
              <w:ind w:hanging="108"/>
              <w:textAlignment w:val="baseline"/>
              <w:rPr>
                <w:sz w:val="24"/>
                <w:szCs w:val="24"/>
              </w:rPr>
            </w:pPr>
            <w:r w:rsidRPr="002061D7">
              <w:rPr>
                <w:sz w:val="24"/>
                <w:szCs w:val="24"/>
              </w:rPr>
              <w:t xml:space="preserve">  Цисты лямблий</w:t>
            </w:r>
          </w:p>
        </w:tc>
        <w:tc>
          <w:tcPr>
            <w:tcW w:w="2551" w:type="dxa"/>
            <w:vMerge/>
          </w:tcPr>
          <w:p w14:paraId="29647368" w14:textId="77777777" w:rsidR="000969C1" w:rsidRPr="002061D7" w:rsidRDefault="000969C1" w:rsidP="001074A1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74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DAC19ED" w14:textId="77777777" w:rsidR="000969C1" w:rsidRPr="002061D7" w:rsidRDefault="000969C1" w:rsidP="002E447E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Инструкция по при</w:t>
            </w:r>
            <w:r w:rsidRPr="002061D7">
              <w:rPr>
                <w:sz w:val="24"/>
                <w:szCs w:val="24"/>
              </w:rPr>
              <w:t>менению №65-0605, утв.  ГГСВ РБ 14.06.2005 №77 с.4</w:t>
            </w:r>
          </w:p>
          <w:p w14:paraId="1E6B54F8" w14:textId="77777777" w:rsidR="000969C1" w:rsidRPr="002061D7" w:rsidRDefault="000969C1" w:rsidP="001811EA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Инструкция по при</w:t>
            </w:r>
            <w:r w:rsidRPr="002061D7">
              <w:rPr>
                <w:sz w:val="24"/>
                <w:szCs w:val="24"/>
              </w:rPr>
              <w:t>менению №209-1203, утв. ГГСВ РБ 13.10.2004 №91 п.2</w:t>
            </w:r>
          </w:p>
          <w:p w14:paraId="16A76698" w14:textId="77777777" w:rsidR="000969C1" w:rsidRPr="002061D7" w:rsidRDefault="000969C1" w:rsidP="00921369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Инструкция по при</w:t>
            </w:r>
            <w:r w:rsidRPr="002061D7">
              <w:rPr>
                <w:sz w:val="24"/>
                <w:szCs w:val="24"/>
              </w:rPr>
              <w:t>менени</w:t>
            </w:r>
            <w:r>
              <w:rPr>
                <w:sz w:val="24"/>
                <w:szCs w:val="24"/>
              </w:rPr>
              <w:t xml:space="preserve">ю № 108-1207, утв.  ГГСВ РБ от </w:t>
            </w:r>
            <w:r w:rsidRPr="002061D7">
              <w:rPr>
                <w:sz w:val="24"/>
                <w:szCs w:val="24"/>
              </w:rPr>
              <w:t>21.01.2008</w:t>
            </w:r>
          </w:p>
        </w:tc>
      </w:tr>
      <w:tr w:rsidR="000969C1" w:rsidRPr="004E5090" w14:paraId="61B475B3" w14:textId="77777777" w:rsidTr="004646F2">
        <w:trPr>
          <w:trHeight w:val="170"/>
        </w:trPr>
        <w:tc>
          <w:tcPr>
            <w:tcW w:w="709" w:type="dxa"/>
          </w:tcPr>
          <w:p w14:paraId="34A4A92F" w14:textId="77777777" w:rsidR="000969C1" w:rsidRPr="0042323D" w:rsidRDefault="000969C1" w:rsidP="005216A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14.20</w:t>
            </w:r>
            <w:r w:rsidR="00B16787">
              <w:rPr>
                <w:sz w:val="24"/>
                <w:szCs w:val="24"/>
              </w:rPr>
              <w:t>*</w:t>
            </w:r>
          </w:p>
        </w:tc>
        <w:tc>
          <w:tcPr>
            <w:tcW w:w="1985" w:type="dxa"/>
            <w:vMerge/>
          </w:tcPr>
          <w:p w14:paraId="2BFB310A" w14:textId="77777777" w:rsidR="000969C1" w:rsidRPr="00ED44C0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E95129D" w14:textId="77777777" w:rsidR="000969C1" w:rsidRPr="00F42B8A" w:rsidRDefault="000969C1" w:rsidP="001074A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  <w:szCs w:val="16"/>
              </w:rPr>
            </w:pPr>
            <w:r w:rsidRPr="00F42B8A">
              <w:rPr>
                <w:sz w:val="16"/>
                <w:szCs w:val="16"/>
              </w:rPr>
              <w:t>100.09/08.149</w:t>
            </w:r>
          </w:p>
        </w:tc>
        <w:tc>
          <w:tcPr>
            <w:tcW w:w="2410" w:type="dxa"/>
          </w:tcPr>
          <w:p w14:paraId="17F803E7" w14:textId="77777777" w:rsidR="000969C1" w:rsidRPr="00B277BD" w:rsidRDefault="000969C1" w:rsidP="001074A1">
            <w:pPr>
              <w:pStyle w:val="110"/>
              <w:ind w:left="-57" w:right="-57"/>
              <w:rPr>
                <w:sz w:val="24"/>
                <w:szCs w:val="24"/>
              </w:rPr>
            </w:pPr>
            <w:r w:rsidRPr="00B277BD">
              <w:rPr>
                <w:sz w:val="24"/>
                <w:szCs w:val="24"/>
              </w:rPr>
              <w:t>Хлориды</w:t>
            </w:r>
          </w:p>
        </w:tc>
        <w:tc>
          <w:tcPr>
            <w:tcW w:w="2551" w:type="dxa"/>
            <w:vMerge/>
          </w:tcPr>
          <w:p w14:paraId="20BA79DB" w14:textId="77777777" w:rsidR="000969C1" w:rsidRPr="00B277BD" w:rsidRDefault="000969C1" w:rsidP="001074A1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74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CE17E3B" w14:textId="77777777" w:rsidR="000969C1" w:rsidRPr="00B277BD" w:rsidRDefault="000969C1" w:rsidP="004646F2">
            <w:pPr>
              <w:pStyle w:val="110"/>
              <w:ind w:left="-57" w:right="-57"/>
              <w:rPr>
                <w:sz w:val="24"/>
                <w:szCs w:val="24"/>
              </w:rPr>
            </w:pPr>
            <w:r w:rsidRPr="00B277BD">
              <w:rPr>
                <w:sz w:val="24"/>
                <w:szCs w:val="24"/>
              </w:rPr>
              <w:t>ГОСТ 4245-72</w:t>
            </w:r>
            <w:r w:rsidR="004646F2">
              <w:rPr>
                <w:sz w:val="24"/>
                <w:szCs w:val="24"/>
                <w:lang w:val="ru-RU"/>
              </w:rPr>
              <w:t xml:space="preserve"> </w:t>
            </w:r>
            <w:r w:rsidRPr="00B277BD">
              <w:rPr>
                <w:sz w:val="24"/>
                <w:szCs w:val="24"/>
              </w:rPr>
              <w:t>п.2</w:t>
            </w:r>
          </w:p>
        </w:tc>
      </w:tr>
      <w:tr w:rsidR="000969C1" w:rsidRPr="004E5090" w14:paraId="438B3BBE" w14:textId="77777777" w:rsidTr="004646F2">
        <w:trPr>
          <w:trHeight w:val="170"/>
        </w:trPr>
        <w:tc>
          <w:tcPr>
            <w:tcW w:w="709" w:type="dxa"/>
          </w:tcPr>
          <w:p w14:paraId="63142CD1" w14:textId="77777777" w:rsidR="000969C1" w:rsidRPr="0042323D" w:rsidRDefault="000969C1" w:rsidP="006B56E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14.2</w:t>
            </w:r>
            <w:r>
              <w:rPr>
                <w:sz w:val="24"/>
                <w:szCs w:val="24"/>
              </w:rPr>
              <w:t>1</w:t>
            </w:r>
            <w:r w:rsidR="00B16787">
              <w:rPr>
                <w:sz w:val="24"/>
                <w:szCs w:val="24"/>
              </w:rPr>
              <w:t>*</w:t>
            </w:r>
          </w:p>
        </w:tc>
        <w:tc>
          <w:tcPr>
            <w:tcW w:w="1985" w:type="dxa"/>
            <w:vMerge/>
          </w:tcPr>
          <w:p w14:paraId="18083122" w14:textId="77777777" w:rsidR="000969C1" w:rsidRPr="00ED44C0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D51ABB6" w14:textId="77777777" w:rsidR="000969C1" w:rsidRPr="00F42B8A" w:rsidRDefault="000969C1" w:rsidP="00D714A1">
            <w:pPr>
              <w:tabs>
                <w:tab w:val="left" w:pos="284"/>
              </w:tabs>
              <w:ind w:left="-57"/>
              <w:jc w:val="both"/>
              <w:rPr>
                <w:sz w:val="16"/>
                <w:szCs w:val="16"/>
              </w:rPr>
            </w:pPr>
            <w:r w:rsidRPr="00F42B8A">
              <w:rPr>
                <w:sz w:val="16"/>
                <w:szCs w:val="16"/>
              </w:rPr>
              <w:t>100.09/01.086</w:t>
            </w:r>
          </w:p>
          <w:p w14:paraId="11352E1A" w14:textId="77777777" w:rsidR="000969C1" w:rsidRPr="00F42B8A" w:rsidRDefault="000969C1" w:rsidP="00D714A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  <w:szCs w:val="16"/>
              </w:rPr>
            </w:pPr>
            <w:r w:rsidRPr="00F42B8A">
              <w:rPr>
                <w:sz w:val="16"/>
                <w:szCs w:val="16"/>
              </w:rPr>
              <w:t>100.09/10.094</w:t>
            </w:r>
          </w:p>
        </w:tc>
        <w:tc>
          <w:tcPr>
            <w:tcW w:w="2410" w:type="dxa"/>
          </w:tcPr>
          <w:p w14:paraId="40364BC6" w14:textId="77777777" w:rsidR="000969C1" w:rsidRPr="002061D7" w:rsidRDefault="000969C1" w:rsidP="005216A3">
            <w:pPr>
              <w:overflowPunct w:val="0"/>
              <w:autoSpaceDE w:val="0"/>
              <w:autoSpaceDN w:val="0"/>
              <w:adjustRightInd w:val="0"/>
              <w:ind w:hanging="108"/>
              <w:textAlignment w:val="baseline"/>
              <w:rPr>
                <w:sz w:val="24"/>
                <w:szCs w:val="24"/>
              </w:rPr>
            </w:pPr>
            <w:r w:rsidRPr="002061D7">
              <w:rPr>
                <w:sz w:val="24"/>
                <w:szCs w:val="24"/>
              </w:rPr>
              <w:t xml:space="preserve">  Выделение возбудителя холеры </w:t>
            </w:r>
          </w:p>
        </w:tc>
        <w:tc>
          <w:tcPr>
            <w:tcW w:w="2551" w:type="dxa"/>
          </w:tcPr>
          <w:p w14:paraId="7E05CAD6" w14:textId="77777777" w:rsidR="000969C1" w:rsidRPr="002061D7" w:rsidRDefault="000969C1" w:rsidP="005216A3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38"/>
              <w:jc w:val="both"/>
              <w:textAlignment w:val="baseline"/>
              <w:rPr>
                <w:sz w:val="24"/>
                <w:szCs w:val="24"/>
              </w:rPr>
            </w:pPr>
            <w:r w:rsidRPr="002061D7">
              <w:rPr>
                <w:sz w:val="24"/>
                <w:szCs w:val="24"/>
              </w:rPr>
              <w:t>Инструкция 1.2.11-17</w:t>
            </w:r>
            <w:r w:rsidRPr="00921369">
              <w:rPr>
                <w:sz w:val="24"/>
                <w:szCs w:val="24"/>
              </w:rPr>
              <w:t>-</w:t>
            </w:r>
            <w:r w:rsidRPr="002061D7">
              <w:rPr>
                <w:sz w:val="24"/>
                <w:szCs w:val="24"/>
              </w:rPr>
              <w:t xml:space="preserve">8-2004 </w:t>
            </w:r>
          </w:p>
        </w:tc>
        <w:tc>
          <w:tcPr>
            <w:tcW w:w="2268" w:type="dxa"/>
          </w:tcPr>
          <w:p w14:paraId="3F4360C3" w14:textId="77777777" w:rsidR="000969C1" w:rsidRPr="002061D7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2061D7">
              <w:rPr>
                <w:sz w:val="24"/>
                <w:szCs w:val="24"/>
              </w:rPr>
              <w:t xml:space="preserve"> Инструкция  </w:t>
            </w:r>
          </w:p>
          <w:p w14:paraId="16E3FDC5" w14:textId="77777777" w:rsidR="000969C1" w:rsidRPr="002061D7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2061D7">
              <w:rPr>
                <w:sz w:val="24"/>
                <w:szCs w:val="24"/>
              </w:rPr>
              <w:t xml:space="preserve"> 1.2.11- 17-8-2004 </w:t>
            </w:r>
          </w:p>
        </w:tc>
      </w:tr>
      <w:tr w:rsidR="000969C1" w:rsidRPr="004E5090" w14:paraId="02205EDC" w14:textId="77777777" w:rsidTr="004646F2">
        <w:trPr>
          <w:trHeight w:val="170"/>
        </w:trPr>
        <w:tc>
          <w:tcPr>
            <w:tcW w:w="709" w:type="dxa"/>
          </w:tcPr>
          <w:p w14:paraId="4F7FC54F" w14:textId="77777777" w:rsidR="000969C1" w:rsidRPr="0042323D" w:rsidRDefault="000969C1" w:rsidP="006B56E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14.2</w:t>
            </w:r>
            <w:r>
              <w:rPr>
                <w:sz w:val="24"/>
                <w:szCs w:val="24"/>
              </w:rPr>
              <w:t>2</w:t>
            </w:r>
            <w:r w:rsidR="00B16787">
              <w:rPr>
                <w:sz w:val="24"/>
                <w:szCs w:val="24"/>
              </w:rPr>
              <w:t>*</w:t>
            </w:r>
          </w:p>
        </w:tc>
        <w:tc>
          <w:tcPr>
            <w:tcW w:w="1985" w:type="dxa"/>
            <w:vMerge/>
          </w:tcPr>
          <w:p w14:paraId="73C14701" w14:textId="77777777" w:rsidR="000969C1" w:rsidRPr="00ED44C0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8CDF35D" w14:textId="77777777" w:rsidR="000969C1" w:rsidRPr="00F42B8A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  <w:szCs w:val="16"/>
              </w:rPr>
            </w:pPr>
            <w:r w:rsidRPr="00F42B8A">
              <w:rPr>
                <w:sz w:val="16"/>
                <w:szCs w:val="16"/>
              </w:rPr>
              <w:t>100.09/04.125</w:t>
            </w:r>
          </w:p>
        </w:tc>
        <w:tc>
          <w:tcPr>
            <w:tcW w:w="2410" w:type="dxa"/>
          </w:tcPr>
          <w:p w14:paraId="6FFE1651" w14:textId="77777777" w:rsidR="000969C1" w:rsidRPr="002061D7" w:rsidRDefault="000969C1" w:rsidP="00E9277C">
            <w:pPr>
              <w:overflowPunct w:val="0"/>
              <w:autoSpaceDE w:val="0"/>
              <w:autoSpaceDN w:val="0"/>
              <w:adjustRightInd w:val="0"/>
              <w:ind w:hanging="108"/>
              <w:textAlignment w:val="baseline"/>
              <w:rPr>
                <w:sz w:val="24"/>
                <w:szCs w:val="24"/>
              </w:rPr>
            </w:pPr>
            <w:r w:rsidRPr="002061D7">
              <w:rPr>
                <w:sz w:val="24"/>
                <w:szCs w:val="24"/>
              </w:rPr>
              <w:t xml:space="preserve">  Объемная активность цезия-137</w:t>
            </w:r>
          </w:p>
        </w:tc>
        <w:tc>
          <w:tcPr>
            <w:tcW w:w="2551" w:type="dxa"/>
          </w:tcPr>
          <w:p w14:paraId="01AB11F9" w14:textId="77777777" w:rsidR="004646F2" w:rsidRDefault="000969C1" w:rsidP="00F6381F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38"/>
              <w:jc w:val="both"/>
              <w:textAlignment w:val="baseline"/>
              <w:rPr>
                <w:sz w:val="24"/>
                <w:szCs w:val="24"/>
              </w:rPr>
            </w:pPr>
            <w:r w:rsidRPr="002061D7">
              <w:rPr>
                <w:sz w:val="24"/>
                <w:szCs w:val="24"/>
              </w:rPr>
              <w:t xml:space="preserve">ГН 10-117-99 </w:t>
            </w:r>
          </w:p>
          <w:p w14:paraId="1ADD2A57" w14:textId="77777777" w:rsidR="000969C1" w:rsidRPr="002061D7" w:rsidRDefault="000969C1" w:rsidP="00F6381F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38"/>
              <w:jc w:val="both"/>
              <w:textAlignment w:val="baseline"/>
              <w:rPr>
                <w:sz w:val="24"/>
                <w:szCs w:val="24"/>
              </w:rPr>
            </w:pPr>
            <w:r w:rsidRPr="002061D7">
              <w:rPr>
                <w:sz w:val="24"/>
                <w:szCs w:val="24"/>
              </w:rPr>
              <w:t xml:space="preserve">(РДУ-99) </w:t>
            </w:r>
          </w:p>
        </w:tc>
        <w:tc>
          <w:tcPr>
            <w:tcW w:w="2268" w:type="dxa"/>
          </w:tcPr>
          <w:p w14:paraId="31AE1DE1" w14:textId="77777777" w:rsidR="000969C1" w:rsidRPr="002061D7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2061D7">
              <w:rPr>
                <w:sz w:val="24"/>
                <w:szCs w:val="24"/>
              </w:rPr>
              <w:t xml:space="preserve"> МВИ 179-95</w:t>
            </w:r>
          </w:p>
          <w:p w14:paraId="7FBD1C26" w14:textId="77777777" w:rsidR="000969C1" w:rsidRPr="002061D7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2061D7">
              <w:rPr>
                <w:sz w:val="24"/>
                <w:szCs w:val="24"/>
              </w:rPr>
              <w:t xml:space="preserve"> МВИ.МН 1823- </w:t>
            </w:r>
          </w:p>
          <w:p w14:paraId="14EDCEB9" w14:textId="77777777" w:rsidR="000969C1" w:rsidRPr="002061D7" w:rsidRDefault="000969C1" w:rsidP="001668C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2061D7">
              <w:rPr>
                <w:sz w:val="24"/>
                <w:szCs w:val="24"/>
              </w:rPr>
              <w:t xml:space="preserve"> 2007</w:t>
            </w:r>
          </w:p>
        </w:tc>
      </w:tr>
      <w:tr w:rsidR="00E9277C" w:rsidRPr="004E5090" w14:paraId="0DF08421" w14:textId="77777777" w:rsidTr="004646F2">
        <w:trPr>
          <w:trHeight w:val="170"/>
        </w:trPr>
        <w:tc>
          <w:tcPr>
            <w:tcW w:w="709" w:type="dxa"/>
          </w:tcPr>
          <w:p w14:paraId="2EE3D49F" w14:textId="77777777" w:rsidR="00B16787" w:rsidRDefault="00E9277C" w:rsidP="00E9277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15.1</w:t>
            </w:r>
          </w:p>
          <w:p w14:paraId="7560A22A" w14:textId="77777777" w:rsidR="00E9277C" w:rsidRPr="0042323D" w:rsidRDefault="00B16787" w:rsidP="00E9277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  <w:tc>
          <w:tcPr>
            <w:tcW w:w="1985" w:type="dxa"/>
          </w:tcPr>
          <w:p w14:paraId="173A2444" w14:textId="77777777" w:rsidR="00E9277C" w:rsidRDefault="00E9277C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Вода плавательных бассейнов</w:t>
            </w:r>
          </w:p>
          <w:p w14:paraId="2C8DF3AF" w14:textId="77777777" w:rsidR="00E9277C" w:rsidRPr="00ED44C0" w:rsidRDefault="00E9277C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CCA5624" w14:textId="77777777" w:rsidR="00E9277C" w:rsidRPr="00F42B8A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  <w:szCs w:val="16"/>
              </w:rPr>
            </w:pPr>
            <w:r w:rsidRPr="00F42B8A">
              <w:rPr>
                <w:sz w:val="16"/>
                <w:szCs w:val="16"/>
              </w:rPr>
              <w:t>100.09/42.000</w:t>
            </w:r>
          </w:p>
        </w:tc>
        <w:tc>
          <w:tcPr>
            <w:tcW w:w="2410" w:type="dxa"/>
          </w:tcPr>
          <w:p w14:paraId="59578D8D" w14:textId="77777777" w:rsidR="00E9277C" w:rsidRPr="002061D7" w:rsidRDefault="00E9277C" w:rsidP="00E9277C">
            <w:pPr>
              <w:overflowPunct w:val="0"/>
              <w:autoSpaceDE w:val="0"/>
              <w:autoSpaceDN w:val="0"/>
              <w:adjustRightInd w:val="0"/>
              <w:ind w:hanging="108"/>
              <w:textAlignment w:val="baseline"/>
              <w:rPr>
                <w:sz w:val="24"/>
                <w:szCs w:val="24"/>
              </w:rPr>
            </w:pPr>
            <w:r w:rsidRPr="00245183">
              <w:rPr>
                <w:sz w:val="24"/>
                <w:szCs w:val="24"/>
              </w:rPr>
              <w:t>Отбор</w:t>
            </w:r>
            <w:r>
              <w:rPr>
                <w:sz w:val="24"/>
                <w:szCs w:val="24"/>
              </w:rPr>
              <w:t xml:space="preserve"> образцов </w:t>
            </w:r>
          </w:p>
        </w:tc>
        <w:tc>
          <w:tcPr>
            <w:tcW w:w="2551" w:type="dxa"/>
          </w:tcPr>
          <w:p w14:paraId="0EDE3856" w14:textId="77777777" w:rsidR="00E9277C" w:rsidRPr="00245183" w:rsidRDefault="00E9277C" w:rsidP="00E9277C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245183">
              <w:rPr>
                <w:sz w:val="24"/>
                <w:szCs w:val="24"/>
              </w:rPr>
              <w:t>СТБ ГОСТ Р</w:t>
            </w:r>
          </w:p>
          <w:p w14:paraId="7E23F41C" w14:textId="77777777" w:rsidR="00E9277C" w:rsidRPr="00245183" w:rsidRDefault="00E9277C" w:rsidP="00E9277C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245183">
              <w:rPr>
                <w:sz w:val="24"/>
                <w:szCs w:val="24"/>
              </w:rPr>
              <w:t xml:space="preserve"> 51592-2001 </w:t>
            </w:r>
          </w:p>
          <w:p w14:paraId="4458D134" w14:textId="77777777" w:rsidR="00E9277C" w:rsidRPr="00245183" w:rsidRDefault="00E9277C" w:rsidP="00E9277C">
            <w:pPr>
              <w:ind w:right="-108"/>
              <w:rPr>
                <w:sz w:val="24"/>
                <w:szCs w:val="24"/>
              </w:rPr>
            </w:pPr>
            <w:r w:rsidRPr="00245183">
              <w:rPr>
                <w:sz w:val="24"/>
                <w:szCs w:val="24"/>
              </w:rPr>
              <w:t>ГОСТ Р 56237-2014</w:t>
            </w:r>
          </w:p>
          <w:p w14:paraId="1E5E9B9F" w14:textId="77777777" w:rsidR="00E9277C" w:rsidRPr="00245183" w:rsidRDefault="00E9277C" w:rsidP="00E9277C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245183">
              <w:rPr>
                <w:sz w:val="24"/>
                <w:szCs w:val="24"/>
              </w:rPr>
              <w:t xml:space="preserve"> ГОСТ 31861-2012</w:t>
            </w:r>
          </w:p>
          <w:p w14:paraId="2E84F389" w14:textId="77777777" w:rsidR="00E9277C" w:rsidRDefault="00E9277C" w:rsidP="00E9277C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74"/>
              <w:textAlignment w:val="baseline"/>
              <w:rPr>
                <w:color w:val="000000"/>
                <w:sz w:val="24"/>
                <w:szCs w:val="24"/>
              </w:rPr>
            </w:pPr>
            <w:r w:rsidRPr="00245183">
              <w:rPr>
                <w:color w:val="000000"/>
                <w:sz w:val="24"/>
                <w:szCs w:val="24"/>
              </w:rPr>
              <w:t>ГОСТ 31862-2012</w:t>
            </w:r>
          </w:p>
          <w:p w14:paraId="3D7FA144" w14:textId="77777777" w:rsidR="00E9277C" w:rsidRPr="002061D7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38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45A8704" w14:textId="77777777" w:rsidR="00E9277C" w:rsidRPr="00245183" w:rsidRDefault="00E9277C" w:rsidP="00E9277C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245183">
              <w:rPr>
                <w:sz w:val="24"/>
                <w:szCs w:val="24"/>
              </w:rPr>
              <w:t>СТБ ГОСТ Р</w:t>
            </w:r>
          </w:p>
          <w:p w14:paraId="7FFA9212" w14:textId="77777777" w:rsidR="00E9277C" w:rsidRPr="00245183" w:rsidRDefault="00E9277C" w:rsidP="00E9277C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245183">
              <w:rPr>
                <w:sz w:val="24"/>
                <w:szCs w:val="24"/>
              </w:rPr>
              <w:t xml:space="preserve"> 51592-2001 </w:t>
            </w:r>
          </w:p>
          <w:p w14:paraId="4AC2B2C7" w14:textId="77777777" w:rsidR="00E9277C" w:rsidRPr="00245183" w:rsidRDefault="00E9277C" w:rsidP="00E9277C">
            <w:pPr>
              <w:ind w:right="-108"/>
              <w:rPr>
                <w:sz w:val="24"/>
                <w:szCs w:val="24"/>
              </w:rPr>
            </w:pPr>
            <w:r w:rsidRPr="00245183">
              <w:rPr>
                <w:sz w:val="24"/>
                <w:szCs w:val="24"/>
              </w:rPr>
              <w:t>ГОСТ Р 56237-2014</w:t>
            </w:r>
          </w:p>
          <w:p w14:paraId="2A51480C" w14:textId="77777777" w:rsidR="00E9277C" w:rsidRPr="00245183" w:rsidRDefault="00E9277C" w:rsidP="00E9277C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245183">
              <w:rPr>
                <w:sz w:val="24"/>
                <w:szCs w:val="24"/>
              </w:rPr>
              <w:t xml:space="preserve"> ГОСТ 31861-2012</w:t>
            </w:r>
          </w:p>
          <w:p w14:paraId="0B45C057" w14:textId="77777777" w:rsidR="00E9277C" w:rsidRPr="002061D7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245183">
              <w:rPr>
                <w:color w:val="000000"/>
                <w:sz w:val="24"/>
                <w:szCs w:val="24"/>
              </w:rPr>
              <w:t xml:space="preserve"> ГОСТ 31862-2012</w:t>
            </w:r>
          </w:p>
        </w:tc>
      </w:tr>
    </w:tbl>
    <w:p w14:paraId="5F099424" w14:textId="77777777" w:rsidR="00E9277C" w:rsidRDefault="00E9277C">
      <w:r>
        <w:br w:type="page"/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5"/>
        <w:gridCol w:w="1134"/>
        <w:gridCol w:w="2410"/>
        <w:gridCol w:w="2551"/>
        <w:gridCol w:w="2268"/>
      </w:tblGrid>
      <w:tr w:rsidR="00E9277C" w:rsidRPr="004E5090" w14:paraId="03FEE2B6" w14:textId="77777777" w:rsidTr="00E9277C">
        <w:trPr>
          <w:trHeight w:val="289"/>
        </w:trPr>
        <w:tc>
          <w:tcPr>
            <w:tcW w:w="709" w:type="dxa"/>
          </w:tcPr>
          <w:p w14:paraId="0D852516" w14:textId="77777777" w:rsidR="00E9277C" w:rsidRPr="0042323D" w:rsidRDefault="00E9277C" w:rsidP="00B167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lastRenderedPageBreak/>
              <w:t>15.2</w:t>
            </w:r>
            <w:r w:rsidR="00B16787">
              <w:rPr>
                <w:sz w:val="24"/>
                <w:szCs w:val="24"/>
              </w:rPr>
              <w:t>*</w:t>
            </w:r>
            <w:r w:rsidRPr="0042323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vMerge w:val="restart"/>
          </w:tcPr>
          <w:p w14:paraId="47EC8812" w14:textId="77777777" w:rsidR="00E9277C" w:rsidRDefault="00E9277C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Вода плавательных бассейнов</w:t>
            </w:r>
          </w:p>
          <w:p w14:paraId="582CF487" w14:textId="77777777" w:rsidR="00E9277C" w:rsidRPr="00BF303A" w:rsidRDefault="00E9277C" w:rsidP="00E9277C">
            <w:pPr>
              <w:rPr>
                <w:sz w:val="24"/>
                <w:szCs w:val="24"/>
              </w:rPr>
            </w:pPr>
          </w:p>
          <w:p w14:paraId="4FADBEA7" w14:textId="77777777" w:rsidR="00E9277C" w:rsidRPr="00BF303A" w:rsidRDefault="00E9277C" w:rsidP="00E9277C">
            <w:pPr>
              <w:rPr>
                <w:sz w:val="24"/>
                <w:szCs w:val="24"/>
              </w:rPr>
            </w:pPr>
          </w:p>
          <w:p w14:paraId="5777DDD0" w14:textId="77777777" w:rsidR="00E9277C" w:rsidRDefault="00E9277C" w:rsidP="00E9277C">
            <w:pPr>
              <w:rPr>
                <w:sz w:val="24"/>
                <w:szCs w:val="24"/>
              </w:rPr>
            </w:pPr>
          </w:p>
          <w:p w14:paraId="2C8569E7" w14:textId="77777777" w:rsidR="00E9277C" w:rsidRDefault="00E9277C" w:rsidP="00E9277C">
            <w:pPr>
              <w:rPr>
                <w:sz w:val="24"/>
                <w:szCs w:val="24"/>
              </w:rPr>
            </w:pPr>
          </w:p>
          <w:p w14:paraId="153C87A1" w14:textId="77777777" w:rsidR="00E9277C" w:rsidRDefault="00E9277C" w:rsidP="00E9277C">
            <w:pPr>
              <w:rPr>
                <w:sz w:val="24"/>
                <w:szCs w:val="24"/>
              </w:rPr>
            </w:pPr>
          </w:p>
          <w:p w14:paraId="4E2BF49E" w14:textId="77777777" w:rsidR="00E9277C" w:rsidRDefault="00E9277C" w:rsidP="00E9277C">
            <w:pPr>
              <w:rPr>
                <w:sz w:val="24"/>
                <w:szCs w:val="24"/>
              </w:rPr>
            </w:pPr>
          </w:p>
          <w:p w14:paraId="07543608" w14:textId="77777777" w:rsidR="00E9277C" w:rsidRDefault="00E9277C" w:rsidP="00E9277C">
            <w:pPr>
              <w:rPr>
                <w:sz w:val="24"/>
                <w:szCs w:val="24"/>
              </w:rPr>
            </w:pPr>
          </w:p>
          <w:p w14:paraId="44A98236" w14:textId="77777777" w:rsidR="00E9277C" w:rsidRDefault="00E9277C" w:rsidP="00E9277C">
            <w:pPr>
              <w:rPr>
                <w:sz w:val="24"/>
                <w:szCs w:val="24"/>
              </w:rPr>
            </w:pPr>
          </w:p>
          <w:p w14:paraId="35F51906" w14:textId="77777777" w:rsidR="00E9277C" w:rsidRDefault="00E9277C" w:rsidP="00E9277C">
            <w:pPr>
              <w:rPr>
                <w:sz w:val="24"/>
                <w:szCs w:val="24"/>
              </w:rPr>
            </w:pPr>
          </w:p>
          <w:p w14:paraId="16CDD8FE" w14:textId="77777777" w:rsidR="00E9277C" w:rsidRDefault="00E9277C" w:rsidP="00E9277C">
            <w:pPr>
              <w:rPr>
                <w:sz w:val="24"/>
                <w:szCs w:val="24"/>
              </w:rPr>
            </w:pPr>
          </w:p>
          <w:p w14:paraId="720A4BA2" w14:textId="77777777" w:rsidR="00E9277C" w:rsidRDefault="00E9277C" w:rsidP="00E9277C">
            <w:pPr>
              <w:rPr>
                <w:sz w:val="24"/>
                <w:szCs w:val="24"/>
              </w:rPr>
            </w:pPr>
          </w:p>
          <w:p w14:paraId="10046B02" w14:textId="77777777" w:rsidR="00E9277C" w:rsidRDefault="00E9277C" w:rsidP="00E9277C">
            <w:pPr>
              <w:rPr>
                <w:sz w:val="24"/>
                <w:szCs w:val="24"/>
              </w:rPr>
            </w:pPr>
          </w:p>
          <w:p w14:paraId="1489E799" w14:textId="77777777" w:rsidR="00E9277C" w:rsidRDefault="00E9277C" w:rsidP="00E9277C">
            <w:pPr>
              <w:rPr>
                <w:sz w:val="24"/>
                <w:szCs w:val="24"/>
              </w:rPr>
            </w:pPr>
          </w:p>
          <w:p w14:paraId="09869115" w14:textId="77777777" w:rsidR="00E9277C" w:rsidRDefault="00E9277C" w:rsidP="00E9277C">
            <w:pPr>
              <w:rPr>
                <w:sz w:val="24"/>
                <w:szCs w:val="24"/>
              </w:rPr>
            </w:pPr>
          </w:p>
          <w:p w14:paraId="0A788476" w14:textId="77777777" w:rsidR="00E9277C" w:rsidRDefault="00E9277C" w:rsidP="00E9277C">
            <w:pPr>
              <w:rPr>
                <w:sz w:val="24"/>
                <w:szCs w:val="24"/>
              </w:rPr>
            </w:pPr>
          </w:p>
          <w:p w14:paraId="4C7E4E53" w14:textId="77777777" w:rsidR="00E9277C" w:rsidRDefault="00E9277C" w:rsidP="00E9277C">
            <w:pPr>
              <w:rPr>
                <w:sz w:val="24"/>
                <w:szCs w:val="24"/>
              </w:rPr>
            </w:pPr>
          </w:p>
          <w:p w14:paraId="248FAD7B" w14:textId="77777777" w:rsidR="00E9277C" w:rsidRDefault="00E9277C" w:rsidP="00E9277C">
            <w:pPr>
              <w:rPr>
                <w:sz w:val="24"/>
                <w:szCs w:val="24"/>
              </w:rPr>
            </w:pPr>
          </w:p>
          <w:p w14:paraId="36FF0DAB" w14:textId="77777777" w:rsidR="00E9277C" w:rsidRDefault="00E9277C" w:rsidP="00E9277C">
            <w:pPr>
              <w:rPr>
                <w:sz w:val="24"/>
                <w:szCs w:val="24"/>
              </w:rPr>
            </w:pPr>
          </w:p>
          <w:p w14:paraId="71BC259F" w14:textId="77777777" w:rsidR="00E9277C" w:rsidRDefault="00E9277C" w:rsidP="00E9277C">
            <w:pPr>
              <w:rPr>
                <w:sz w:val="24"/>
                <w:szCs w:val="24"/>
              </w:rPr>
            </w:pPr>
          </w:p>
          <w:p w14:paraId="59FC300F" w14:textId="77777777" w:rsidR="00E9277C" w:rsidRDefault="00E9277C" w:rsidP="00E9277C">
            <w:pPr>
              <w:rPr>
                <w:sz w:val="24"/>
                <w:szCs w:val="24"/>
              </w:rPr>
            </w:pPr>
          </w:p>
          <w:p w14:paraId="3ACC8D7C" w14:textId="77777777" w:rsidR="00E9277C" w:rsidRDefault="00E9277C" w:rsidP="00E9277C">
            <w:pPr>
              <w:rPr>
                <w:sz w:val="24"/>
                <w:szCs w:val="24"/>
              </w:rPr>
            </w:pPr>
          </w:p>
          <w:p w14:paraId="545CA650" w14:textId="77777777" w:rsidR="00E9277C" w:rsidRDefault="00E9277C" w:rsidP="00E9277C">
            <w:pPr>
              <w:rPr>
                <w:sz w:val="24"/>
                <w:szCs w:val="24"/>
              </w:rPr>
            </w:pPr>
          </w:p>
          <w:p w14:paraId="016523DB" w14:textId="77777777" w:rsidR="00E9277C" w:rsidRDefault="00E9277C" w:rsidP="00E9277C">
            <w:pPr>
              <w:rPr>
                <w:sz w:val="24"/>
                <w:szCs w:val="24"/>
              </w:rPr>
            </w:pPr>
          </w:p>
          <w:p w14:paraId="201D4567" w14:textId="77777777" w:rsidR="00E9277C" w:rsidRDefault="00E9277C" w:rsidP="00E9277C">
            <w:pPr>
              <w:rPr>
                <w:sz w:val="24"/>
                <w:szCs w:val="24"/>
              </w:rPr>
            </w:pPr>
          </w:p>
          <w:p w14:paraId="1DFC46C7" w14:textId="77777777" w:rsidR="00E9277C" w:rsidRDefault="00E9277C" w:rsidP="00E9277C">
            <w:pPr>
              <w:rPr>
                <w:sz w:val="24"/>
                <w:szCs w:val="24"/>
              </w:rPr>
            </w:pPr>
          </w:p>
          <w:p w14:paraId="723414C6" w14:textId="77777777" w:rsidR="00E9277C" w:rsidRDefault="00E9277C" w:rsidP="00E9277C">
            <w:pPr>
              <w:rPr>
                <w:sz w:val="24"/>
                <w:szCs w:val="24"/>
              </w:rPr>
            </w:pPr>
          </w:p>
          <w:p w14:paraId="530DD545" w14:textId="77777777" w:rsidR="00E9277C" w:rsidRDefault="00E9277C" w:rsidP="00E9277C">
            <w:pPr>
              <w:rPr>
                <w:sz w:val="24"/>
                <w:szCs w:val="24"/>
              </w:rPr>
            </w:pPr>
          </w:p>
          <w:p w14:paraId="54BB9880" w14:textId="77777777" w:rsidR="00E9277C" w:rsidRDefault="00E9277C" w:rsidP="00E9277C">
            <w:pPr>
              <w:rPr>
                <w:sz w:val="24"/>
                <w:szCs w:val="24"/>
              </w:rPr>
            </w:pPr>
          </w:p>
          <w:p w14:paraId="3BD63793" w14:textId="77777777" w:rsidR="00E9277C" w:rsidRDefault="00E9277C" w:rsidP="00E9277C">
            <w:pPr>
              <w:rPr>
                <w:sz w:val="24"/>
                <w:szCs w:val="24"/>
              </w:rPr>
            </w:pPr>
          </w:p>
          <w:p w14:paraId="241ECA69" w14:textId="77777777" w:rsidR="00E9277C" w:rsidRDefault="00E9277C" w:rsidP="00E9277C">
            <w:pPr>
              <w:rPr>
                <w:sz w:val="24"/>
                <w:szCs w:val="24"/>
              </w:rPr>
            </w:pPr>
          </w:p>
          <w:p w14:paraId="4C47E6F9" w14:textId="77777777" w:rsidR="00E9277C" w:rsidRDefault="00E9277C" w:rsidP="00E9277C">
            <w:pPr>
              <w:rPr>
                <w:sz w:val="24"/>
                <w:szCs w:val="24"/>
              </w:rPr>
            </w:pPr>
          </w:p>
          <w:p w14:paraId="7D74CD92" w14:textId="77777777" w:rsidR="00E9277C" w:rsidRDefault="00E9277C" w:rsidP="00E9277C">
            <w:pPr>
              <w:rPr>
                <w:sz w:val="24"/>
                <w:szCs w:val="24"/>
              </w:rPr>
            </w:pPr>
          </w:p>
          <w:p w14:paraId="04FF688E" w14:textId="77777777" w:rsidR="00E9277C" w:rsidRDefault="00E9277C" w:rsidP="00E9277C">
            <w:pPr>
              <w:rPr>
                <w:sz w:val="24"/>
                <w:szCs w:val="24"/>
              </w:rPr>
            </w:pPr>
          </w:p>
          <w:p w14:paraId="555AD5A5" w14:textId="77777777" w:rsidR="00E9277C" w:rsidRDefault="00E9277C" w:rsidP="00E9277C">
            <w:pPr>
              <w:rPr>
                <w:sz w:val="24"/>
                <w:szCs w:val="24"/>
              </w:rPr>
            </w:pPr>
          </w:p>
          <w:p w14:paraId="18C2EE6A" w14:textId="77777777" w:rsidR="00E9277C" w:rsidRDefault="00E9277C" w:rsidP="00E9277C">
            <w:pPr>
              <w:rPr>
                <w:sz w:val="24"/>
                <w:szCs w:val="24"/>
              </w:rPr>
            </w:pPr>
          </w:p>
          <w:p w14:paraId="09411953" w14:textId="77777777" w:rsidR="00E9277C" w:rsidRPr="00BF303A" w:rsidRDefault="00E9277C" w:rsidP="00E9277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21753D33" w14:textId="77777777" w:rsidR="00E9277C" w:rsidRPr="00F42B8A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  <w:szCs w:val="16"/>
              </w:rPr>
            </w:pPr>
            <w:r w:rsidRPr="00F42B8A">
              <w:rPr>
                <w:sz w:val="16"/>
                <w:szCs w:val="16"/>
              </w:rPr>
              <w:t>100.09/01.086</w:t>
            </w:r>
          </w:p>
          <w:p w14:paraId="29B9A246" w14:textId="77777777" w:rsidR="00E9277C" w:rsidRPr="00F42B8A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  <w:szCs w:val="16"/>
              </w:rPr>
            </w:pPr>
          </w:p>
          <w:p w14:paraId="51931B9D" w14:textId="77777777" w:rsidR="00E9277C" w:rsidRPr="00F42B8A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  <w:szCs w:val="16"/>
              </w:rPr>
            </w:pPr>
          </w:p>
          <w:p w14:paraId="13973B1E" w14:textId="77777777" w:rsidR="00E9277C" w:rsidRPr="00F42B8A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  <w:szCs w:val="16"/>
              </w:rPr>
            </w:pPr>
          </w:p>
          <w:p w14:paraId="2BC3A2A6" w14:textId="77777777" w:rsidR="00E9277C" w:rsidRPr="00F42B8A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  <w:szCs w:val="16"/>
              </w:rPr>
            </w:pPr>
          </w:p>
          <w:p w14:paraId="0B438F5A" w14:textId="77777777" w:rsidR="00E9277C" w:rsidRPr="00F42B8A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  <w:szCs w:val="16"/>
              </w:rPr>
            </w:pPr>
          </w:p>
          <w:p w14:paraId="39DF2964" w14:textId="77777777" w:rsidR="00E9277C" w:rsidRPr="00F42B8A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  <w:szCs w:val="16"/>
              </w:rPr>
            </w:pPr>
          </w:p>
          <w:p w14:paraId="4143B5EC" w14:textId="77777777" w:rsidR="00E9277C" w:rsidRPr="00F42B8A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  <w:szCs w:val="16"/>
              </w:rPr>
            </w:pPr>
          </w:p>
          <w:p w14:paraId="5DA6FB58" w14:textId="77777777" w:rsidR="00E9277C" w:rsidRPr="00F42B8A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  <w:szCs w:val="16"/>
              </w:rPr>
            </w:pPr>
          </w:p>
          <w:p w14:paraId="6A054C49" w14:textId="77777777" w:rsidR="00E9277C" w:rsidRPr="00F42B8A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  <w:szCs w:val="16"/>
              </w:rPr>
            </w:pPr>
          </w:p>
          <w:p w14:paraId="684C8D3F" w14:textId="77777777" w:rsidR="00E9277C" w:rsidRPr="00F42B8A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  <w:szCs w:val="16"/>
              </w:rPr>
            </w:pPr>
          </w:p>
          <w:p w14:paraId="5BD385F9" w14:textId="77777777" w:rsidR="00E9277C" w:rsidRPr="00F42B8A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  <w:szCs w:val="16"/>
              </w:rPr>
            </w:pPr>
          </w:p>
          <w:p w14:paraId="5CC7845C" w14:textId="77777777" w:rsidR="00E9277C" w:rsidRPr="00F42B8A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  <w:szCs w:val="16"/>
              </w:rPr>
            </w:pPr>
          </w:p>
          <w:p w14:paraId="6D2DB4A1" w14:textId="77777777" w:rsidR="00E9277C" w:rsidRPr="00F42B8A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  <w:szCs w:val="16"/>
              </w:rPr>
            </w:pPr>
          </w:p>
          <w:p w14:paraId="0D778452" w14:textId="77777777" w:rsidR="00E9277C" w:rsidRPr="00F42B8A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  <w:szCs w:val="16"/>
              </w:rPr>
            </w:pPr>
          </w:p>
          <w:p w14:paraId="3D1BECC5" w14:textId="77777777" w:rsidR="00E9277C" w:rsidRPr="00F42B8A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  <w:szCs w:val="16"/>
              </w:rPr>
            </w:pPr>
          </w:p>
          <w:p w14:paraId="73571722" w14:textId="77777777" w:rsidR="00E9277C" w:rsidRPr="00F42B8A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  <w:szCs w:val="16"/>
              </w:rPr>
            </w:pPr>
          </w:p>
          <w:p w14:paraId="6F1F5DD2" w14:textId="77777777" w:rsidR="00E9277C" w:rsidRPr="00F42B8A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  <w:szCs w:val="16"/>
              </w:rPr>
            </w:pPr>
          </w:p>
          <w:p w14:paraId="215F45D7" w14:textId="77777777" w:rsidR="00E9277C" w:rsidRPr="00F42B8A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  <w:szCs w:val="16"/>
              </w:rPr>
            </w:pPr>
          </w:p>
          <w:p w14:paraId="5F070905" w14:textId="77777777" w:rsidR="00E9277C" w:rsidRPr="00F42B8A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  <w:szCs w:val="16"/>
              </w:rPr>
            </w:pPr>
          </w:p>
          <w:p w14:paraId="2BF1DC56" w14:textId="77777777" w:rsidR="00E9277C" w:rsidRPr="00F42B8A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  <w:szCs w:val="16"/>
              </w:rPr>
            </w:pPr>
          </w:p>
          <w:p w14:paraId="789E88B6" w14:textId="77777777" w:rsidR="00E9277C" w:rsidRPr="00F42B8A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  <w:szCs w:val="16"/>
              </w:rPr>
            </w:pPr>
          </w:p>
          <w:p w14:paraId="74EF942B" w14:textId="77777777" w:rsidR="00E9277C" w:rsidRPr="00F42B8A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  <w:szCs w:val="16"/>
              </w:rPr>
            </w:pPr>
          </w:p>
          <w:p w14:paraId="26141EBF" w14:textId="77777777" w:rsidR="00E9277C" w:rsidRPr="00F42B8A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  <w:szCs w:val="16"/>
              </w:rPr>
            </w:pPr>
          </w:p>
          <w:p w14:paraId="6CEC593B" w14:textId="77777777" w:rsidR="00E9277C" w:rsidRPr="00F42B8A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  <w:szCs w:val="16"/>
              </w:rPr>
            </w:pPr>
          </w:p>
          <w:p w14:paraId="42281017" w14:textId="77777777" w:rsidR="00E9277C" w:rsidRPr="00F42B8A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  <w:szCs w:val="16"/>
              </w:rPr>
            </w:pPr>
          </w:p>
          <w:p w14:paraId="15FE0C50" w14:textId="77777777" w:rsidR="00E9277C" w:rsidRPr="00F42B8A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  <w:szCs w:val="16"/>
              </w:rPr>
            </w:pPr>
          </w:p>
          <w:p w14:paraId="4E2B1741" w14:textId="77777777" w:rsidR="00E9277C" w:rsidRPr="00F42B8A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  <w:szCs w:val="16"/>
              </w:rPr>
            </w:pPr>
          </w:p>
          <w:p w14:paraId="6627E94F" w14:textId="77777777" w:rsidR="00E9277C" w:rsidRPr="00F42B8A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  <w:szCs w:val="16"/>
              </w:rPr>
            </w:pPr>
          </w:p>
          <w:p w14:paraId="242E6D98" w14:textId="77777777" w:rsidR="00E9277C" w:rsidRPr="00F42B8A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  <w:szCs w:val="16"/>
              </w:rPr>
            </w:pPr>
          </w:p>
          <w:p w14:paraId="242F174B" w14:textId="77777777" w:rsidR="00E9277C" w:rsidRPr="00F42B8A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14:paraId="3D9D5F21" w14:textId="77777777" w:rsidR="00E9277C" w:rsidRPr="00245183" w:rsidRDefault="00E9277C" w:rsidP="00E9277C">
            <w:pPr>
              <w:overflowPunct w:val="0"/>
              <w:autoSpaceDE w:val="0"/>
              <w:autoSpaceDN w:val="0"/>
              <w:adjustRightInd w:val="0"/>
              <w:ind w:hanging="108"/>
              <w:textAlignment w:val="baseline"/>
              <w:rPr>
                <w:sz w:val="24"/>
                <w:szCs w:val="24"/>
              </w:rPr>
            </w:pPr>
            <w:r w:rsidRPr="00245183">
              <w:rPr>
                <w:sz w:val="24"/>
                <w:szCs w:val="24"/>
              </w:rPr>
              <w:t xml:space="preserve">  Общее микробное число</w:t>
            </w:r>
          </w:p>
        </w:tc>
        <w:tc>
          <w:tcPr>
            <w:tcW w:w="2551" w:type="dxa"/>
            <w:vMerge w:val="restart"/>
          </w:tcPr>
          <w:p w14:paraId="59574862" w14:textId="77777777" w:rsidR="00B16787" w:rsidRDefault="00E9277C" w:rsidP="00B16787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245183">
              <w:rPr>
                <w:sz w:val="24"/>
                <w:szCs w:val="24"/>
              </w:rPr>
              <w:t xml:space="preserve"> </w:t>
            </w:r>
            <w:r w:rsidRPr="00245183">
              <w:rPr>
                <w:kern w:val="24"/>
                <w:sz w:val="24"/>
                <w:szCs w:val="24"/>
              </w:rPr>
              <w:t>Сан</w:t>
            </w:r>
            <w:r>
              <w:rPr>
                <w:kern w:val="24"/>
                <w:sz w:val="24"/>
                <w:szCs w:val="24"/>
              </w:rPr>
              <w:t>ПиН, ГН</w:t>
            </w:r>
            <w:r w:rsidRPr="00245183">
              <w:rPr>
                <w:kern w:val="24"/>
                <w:sz w:val="24"/>
                <w:szCs w:val="24"/>
              </w:rPr>
              <w:t xml:space="preserve"> </w:t>
            </w:r>
            <w:r w:rsidRPr="00245183">
              <w:rPr>
                <w:kern w:val="2"/>
                <w:sz w:val="24"/>
                <w:szCs w:val="24"/>
              </w:rPr>
              <w:t>«Гигиенические требования к устройству, оборудованию  и эксплуатации плавательных бассейнов и аквапарков», утв. Постан</w:t>
            </w:r>
            <w:r w:rsidR="00B16787">
              <w:rPr>
                <w:kern w:val="2"/>
                <w:sz w:val="24"/>
                <w:szCs w:val="24"/>
              </w:rPr>
              <w:t>овлением М</w:t>
            </w:r>
            <w:r w:rsidRPr="00245183">
              <w:rPr>
                <w:kern w:val="2"/>
                <w:sz w:val="24"/>
                <w:szCs w:val="24"/>
              </w:rPr>
              <w:t>ин</w:t>
            </w:r>
            <w:r>
              <w:rPr>
                <w:kern w:val="2"/>
                <w:sz w:val="24"/>
                <w:szCs w:val="24"/>
              </w:rPr>
              <w:t>здрава</w:t>
            </w:r>
            <w:r w:rsidRPr="00245183">
              <w:rPr>
                <w:kern w:val="2"/>
                <w:sz w:val="24"/>
                <w:szCs w:val="24"/>
              </w:rPr>
              <w:t xml:space="preserve"> Республики</w:t>
            </w:r>
            <w:r w:rsidR="00B16787">
              <w:rPr>
                <w:kern w:val="2"/>
                <w:sz w:val="24"/>
                <w:szCs w:val="24"/>
              </w:rPr>
              <w:t xml:space="preserve"> </w:t>
            </w:r>
            <w:r w:rsidRPr="00245183">
              <w:rPr>
                <w:kern w:val="2"/>
                <w:sz w:val="24"/>
                <w:szCs w:val="24"/>
              </w:rPr>
              <w:t>Беларусь</w:t>
            </w:r>
            <w:r w:rsidRPr="00245183">
              <w:rPr>
                <w:sz w:val="24"/>
                <w:szCs w:val="24"/>
              </w:rPr>
              <w:t xml:space="preserve"> 22.09.2009 </w:t>
            </w:r>
          </w:p>
          <w:p w14:paraId="0480B7D0" w14:textId="77777777" w:rsidR="00E9277C" w:rsidRPr="00245183" w:rsidRDefault="00E9277C" w:rsidP="00B16787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245183">
              <w:rPr>
                <w:sz w:val="24"/>
                <w:szCs w:val="24"/>
              </w:rPr>
              <w:t xml:space="preserve">№105 </w:t>
            </w:r>
          </w:p>
          <w:p w14:paraId="591862BB" w14:textId="77777777" w:rsidR="00E9277C" w:rsidRPr="00245183" w:rsidRDefault="00E9277C" w:rsidP="00B16787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38"/>
              <w:jc w:val="both"/>
              <w:textAlignment w:val="baseline"/>
              <w:rPr>
                <w:sz w:val="24"/>
                <w:szCs w:val="24"/>
              </w:rPr>
            </w:pPr>
            <w:r w:rsidRPr="00245183">
              <w:rPr>
                <w:sz w:val="24"/>
                <w:szCs w:val="24"/>
              </w:rPr>
              <w:t>СанПиН 10-124 РБ</w:t>
            </w:r>
            <w:r w:rsidR="00B16787">
              <w:rPr>
                <w:sz w:val="24"/>
                <w:szCs w:val="24"/>
              </w:rPr>
              <w:t xml:space="preserve"> </w:t>
            </w:r>
            <w:r w:rsidRPr="00245183">
              <w:rPr>
                <w:sz w:val="24"/>
                <w:szCs w:val="24"/>
              </w:rPr>
              <w:t xml:space="preserve">99 </w:t>
            </w:r>
          </w:p>
          <w:p w14:paraId="1790744E" w14:textId="77777777" w:rsidR="00E9277C" w:rsidRPr="001F44E2" w:rsidRDefault="00E9277C" w:rsidP="00E9277C">
            <w:pPr>
              <w:tabs>
                <w:tab w:val="left" w:pos="175"/>
              </w:tabs>
              <w:ind w:right="-105"/>
              <w:rPr>
                <w:sz w:val="24"/>
                <w:szCs w:val="24"/>
              </w:rPr>
            </w:pPr>
            <w:r w:rsidRPr="001F44E2">
              <w:rPr>
                <w:sz w:val="24"/>
                <w:szCs w:val="24"/>
              </w:rPr>
              <w:t>Порядок проведения санитарно-паразитологических исследований объектов окружающей среды, утв</w:t>
            </w:r>
            <w:r>
              <w:rPr>
                <w:sz w:val="24"/>
                <w:szCs w:val="24"/>
              </w:rPr>
              <w:t>.</w:t>
            </w:r>
            <w:r w:rsidRPr="001F44E2">
              <w:rPr>
                <w:sz w:val="24"/>
                <w:szCs w:val="24"/>
              </w:rPr>
              <w:t xml:space="preserve"> постановлением ГГСВ РБ 05.12.2014 №54</w:t>
            </w:r>
          </w:p>
          <w:p w14:paraId="1BCA9C0B" w14:textId="77777777" w:rsidR="00E9277C" w:rsidRPr="00245183" w:rsidRDefault="00E9277C" w:rsidP="00E9277C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74"/>
              <w:textAlignment w:val="baseline"/>
              <w:rPr>
                <w:sz w:val="24"/>
                <w:szCs w:val="24"/>
              </w:rPr>
            </w:pPr>
            <w:r w:rsidRPr="00245183">
              <w:rPr>
                <w:kern w:val="24"/>
                <w:sz w:val="24"/>
                <w:szCs w:val="24"/>
              </w:rPr>
              <w:t>Сан</w:t>
            </w:r>
            <w:r>
              <w:rPr>
                <w:kern w:val="24"/>
                <w:sz w:val="24"/>
                <w:szCs w:val="24"/>
              </w:rPr>
              <w:t xml:space="preserve">ПиН, ГН </w:t>
            </w:r>
            <w:r w:rsidRPr="00245183">
              <w:rPr>
                <w:kern w:val="24"/>
                <w:sz w:val="24"/>
                <w:szCs w:val="24"/>
              </w:rPr>
              <w:t xml:space="preserve"> </w:t>
            </w:r>
            <w:r w:rsidRPr="00245183">
              <w:rPr>
                <w:kern w:val="2"/>
                <w:sz w:val="24"/>
                <w:szCs w:val="24"/>
              </w:rPr>
              <w:t>«Гигиенические требования к устройству, оборудованию  и эксплуатации плавательных бассейнов и аквапарков», утв. Постановлением Мин</w:t>
            </w:r>
            <w:r>
              <w:rPr>
                <w:kern w:val="2"/>
                <w:sz w:val="24"/>
                <w:szCs w:val="24"/>
              </w:rPr>
              <w:t xml:space="preserve">здрава </w:t>
            </w:r>
            <w:r w:rsidRPr="00245183">
              <w:rPr>
                <w:kern w:val="2"/>
                <w:sz w:val="24"/>
                <w:szCs w:val="24"/>
              </w:rPr>
              <w:t>Республики Беларусь</w:t>
            </w:r>
            <w:r w:rsidRPr="00245183">
              <w:rPr>
                <w:sz w:val="24"/>
                <w:szCs w:val="24"/>
              </w:rPr>
              <w:t xml:space="preserve">  22.09.2009 №105 </w:t>
            </w:r>
          </w:p>
          <w:p w14:paraId="46D12551" w14:textId="77777777" w:rsidR="00E9277C" w:rsidRDefault="00E9277C" w:rsidP="00E9277C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38"/>
              <w:jc w:val="both"/>
              <w:textAlignment w:val="baseline"/>
              <w:rPr>
                <w:sz w:val="24"/>
                <w:szCs w:val="24"/>
              </w:rPr>
            </w:pPr>
            <w:r w:rsidRPr="00245183">
              <w:rPr>
                <w:sz w:val="24"/>
                <w:szCs w:val="24"/>
              </w:rPr>
              <w:t xml:space="preserve">СанПиН 10-124 РБ </w:t>
            </w:r>
          </w:p>
          <w:p w14:paraId="60916DAA" w14:textId="77777777" w:rsidR="00E9277C" w:rsidRPr="00245183" w:rsidRDefault="00E9277C" w:rsidP="00E9277C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38"/>
              <w:jc w:val="both"/>
              <w:textAlignment w:val="baseline"/>
              <w:rPr>
                <w:sz w:val="24"/>
                <w:szCs w:val="24"/>
              </w:rPr>
            </w:pPr>
            <w:r w:rsidRPr="00245183">
              <w:rPr>
                <w:sz w:val="24"/>
                <w:szCs w:val="24"/>
              </w:rPr>
              <w:t xml:space="preserve">99 </w:t>
            </w:r>
          </w:p>
          <w:p w14:paraId="4628F969" w14:textId="77777777" w:rsidR="00E9277C" w:rsidRDefault="00E9277C" w:rsidP="00E9277C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38"/>
              <w:jc w:val="both"/>
              <w:textAlignment w:val="baseline"/>
              <w:rPr>
                <w:sz w:val="24"/>
                <w:szCs w:val="24"/>
              </w:rPr>
            </w:pPr>
            <w:r w:rsidRPr="00163207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Н</w:t>
            </w:r>
            <w:r w:rsidRPr="00163207">
              <w:rPr>
                <w:sz w:val="24"/>
                <w:szCs w:val="24"/>
              </w:rPr>
              <w:t xml:space="preserve"> «Показатели безопасности и безвредности воды водных объектов для хозяйственно-питьевого и культурно-бытового (рекреационного) использования и воды в ванне бассейнов», утвержденный постановлением СМ РБ 25.01.2021 №37</w:t>
            </w:r>
          </w:p>
          <w:p w14:paraId="2CF50524" w14:textId="77777777" w:rsidR="00E9277C" w:rsidRPr="00245183" w:rsidRDefault="00E9277C" w:rsidP="00E9277C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38"/>
              <w:jc w:val="both"/>
              <w:textAlignment w:val="baseline"/>
              <w:rPr>
                <w:kern w:val="24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ED3014E" w14:textId="77777777" w:rsidR="00E9277C" w:rsidRPr="00245183" w:rsidRDefault="00E9277C" w:rsidP="00B16787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245183">
              <w:rPr>
                <w:sz w:val="24"/>
                <w:szCs w:val="24"/>
              </w:rPr>
              <w:t xml:space="preserve">  МУК РБ </w:t>
            </w:r>
          </w:p>
          <w:p w14:paraId="0FE5F544" w14:textId="77777777" w:rsidR="00E9277C" w:rsidRPr="00245183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245183">
              <w:rPr>
                <w:sz w:val="24"/>
                <w:szCs w:val="24"/>
              </w:rPr>
              <w:t xml:space="preserve"> 11-10-1-2002 п.8.1</w:t>
            </w:r>
          </w:p>
        </w:tc>
      </w:tr>
      <w:tr w:rsidR="00E9277C" w:rsidRPr="004E5090" w14:paraId="5B6B7B80" w14:textId="77777777" w:rsidTr="004646F2">
        <w:trPr>
          <w:trHeight w:val="170"/>
        </w:trPr>
        <w:tc>
          <w:tcPr>
            <w:tcW w:w="709" w:type="dxa"/>
          </w:tcPr>
          <w:p w14:paraId="644C0BA6" w14:textId="77777777" w:rsidR="00E9277C" w:rsidRPr="0042323D" w:rsidRDefault="00E9277C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15.3</w:t>
            </w:r>
            <w:r w:rsidR="00B16787">
              <w:rPr>
                <w:sz w:val="24"/>
                <w:szCs w:val="24"/>
              </w:rPr>
              <w:t>*</w:t>
            </w:r>
            <w:r w:rsidRPr="0042323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vMerge/>
          </w:tcPr>
          <w:p w14:paraId="5467CD99" w14:textId="77777777" w:rsidR="00E9277C" w:rsidRPr="0042323D" w:rsidRDefault="00E9277C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D474ECF" w14:textId="77777777" w:rsidR="00E9277C" w:rsidRPr="0042323D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3A72814" w14:textId="77777777" w:rsidR="00E9277C" w:rsidRPr="00245183" w:rsidRDefault="00E9277C" w:rsidP="00E9277C">
            <w:pPr>
              <w:overflowPunct w:val="0"/>
              <w:autoSpaceDE w:val="0"/>
              <w:autoSpaceDN w:val="0"/>
              <w:adjustRightInd w:val="0"/>
              <w:ind w:hanging="108"/>
              <w:textAlignment w:val="baseline"/>
              <w:rPr>
                <w:sz w:val="24"/>
                <w:szCs w:val="24"/>
              </w:rPr>
            </w:pPr>
            <w:r w:rsidRPr="00245183">
              <w:rPr>
                <w:sz w:val="24"/>
                <w:szCs w:val="24"/>
              </w:rPr>
              <w:t xml:space="preserve">  Общие колиформ-ные бактерии</w:t>
            </w:r>
          </w:p>
        </w:tc>
        <w:tc>
          <w:tcPr>
            <w:tcW w:w="2551" w:type="dxa"/>
            <w:vMerge/>
          </w:tcPr>
          <w:p w14:paraId="5EB948AD" w14:textId="77777777" w:rsidR="00E9277C" w:rsidRPr="00245183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38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052604A5" w14:textId="77777777" w:rsidR="00E9277C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123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Инструкция по при</w:t>
            </w:r>
            <w:r w:rsidRPr="00245183">
              <w:rPr>
                <w:sz w:val="24"/>
                <w:szCs w:val="24"/>
              </w:rPr>
              <w:t xml:space="preserve">менению от </w:t>
            </w:r>
            <w:r>
              <w:rPr>
                <w:sz w:val="24"/>
                <w:szCs w:val="24"/>
              </w:rPr>
              <w:t xml:space="preserve">№ 070- </w:t>
            </w:r>
          </w:p>
          <w:p w14:paraId="1E8CE1B8" w14:textId="77777777" w:rsidR="00E9277C" w:rsidRPr="00245183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123"/>
              <w:textAlignment w:val="baseline"/>
              <w:rPr>
                <w:sz w:val="24"/>
                <w:szCs w:val="24"/>
              </w:rPr>
            </w:pPr>
            <w:r w:rsidRPr="00245183">
              <w:rPr>
                <w:sz w:val="24"/>
                <w:szCs w:val="24"/>
              </w:rPr>
              <w:t xml:space="preserve">0210, утв. ГГСВ РБ  </w:t>
            </w:r>
          </w:p>
          <w:p w14:paraId="1DBC1707" w14:textId="77777777" w:rsidR="00E9277C" w:rsidRPr="00245183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123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</w:t>
            </w:r>
            <w:r w:rsidRPr="00245183">
              <w:rPr>
                <w:sz w:val="24"/>
                <w:szCs w:val="24"/>
              </w:rPr>
              <w:t xml:space="preserve">19.03.2010 </w:t>
            </w:r>
          </w:p>
          <w:p w14:paraId="53CC3073" w14:textId="77777777" w:rsidR="00E9277C" w:rsidRPr="00245183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123"/>
              <w:textAlignment w:val="baseline"/>
              <w:rPr>
                <w:sz w:val="24"/>
                <w:szCs w:val="24"/>
              </w:rPr>
            </w:pPr>
          </w:p>
        </w:tc>
      </w:tr>
      <w:tr w:rsidR="00E9277C" w:rsidRPr="004E5090" w14:paraId="6257EE15" w14:textId="77777777" w:rsidTr="004646F2">
        <w:trPr>
          <w:trHeight w:val="170"/>
        </w:trPr>
        <w:tc>
          <w:tcPr>
            <w:tcW w:w="709" w:type="dxa"/>
          </w:tcPr>
          <w:p w14:paraId="456DC187" w14:textId="77777777" w:rsidR="00E9277C" w:rsidRPr="0042323D" w:rsidRDefault="00E9277C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15.4</w:t>
            </w:r>
            <w:r w:rsidR="00B16787">
              <w:rPr>
                <w:sz w:val="24"/>
                <w:szCs w:val="24"/>
              </w:rPr>
              <w:t>*</w:t>
            </w:r>
            <w:r w:rsidRPr="0042323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vMerge/>
          </w:tcPr>
          <w:p w14:paraId="1EA644B1" w14:textId="77777777" w:rsidR="00E9277C" w:rsidRPr="0042323D" w:rsidRDefault="00E9277C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BA5FC4F" w14:textId="77777777" w:rsidR="00E9277C" w:rsidRPr="0042323D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9CD63E0" w14:textId="77777777" w:rsidR="00E9277C" w:rsidRPr="00245183" w:rsidRDefault="00E9277C" w:rsidP="00E9277C">
            <w:pPr>
              <w:overflowPunct w:val="0"/>
              <w:autoSpaceDE w:val="0"/>
              <w:autoSpaceDN w:val="0"/>
              <w:adjustRightInd w:val="0"/>
              <w:ind w:hanging="108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245183">
              <w:rPr>
                <w:sz w:val="24"/>
                <w:szCs w:val="24"/>
              </w:rPr>
              <w:t>Термотолерантные</w:t>
            </w:r>
          </w:p>
          <w:p w14:paraId="377D67E9" w14:textId="77777777" w:rsidR="00E9277C" w:rsidRPr="00245183" w:rsidRDefault="00E9277C" w:rsidP="00E9277C">
            <w:pPr>
              <w:overflowPunct w:val="0"/>
              <w:autoSpaceDE w:val="0"/>
              <w:autoSpaceDN w:val="0"/>
              <w:adjustRightInd w:val="0"/>
              <w:ind w:hanging="108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к</w:t>
            </w:r>
            <w:r w:rsidRPr="00245183">
              <w:rPr>
                <w:sz w:val="24"/>
                <w:szCs w:val="24"/>
              </w:rPr>
              <w:t>олиформные</w:t>
            </w:r>
            <w:r>
              <w:rPr>
                <w:sz w:val="24"/>
                <w:szCs w:val="24"/>
              </w:rPr>
              <w:t xml:space="preserve"> </w:t>
            </w:r>
            <w:r w:rsidRPr="00245183">
              <w:rPr>
                <w:sz w:val="24"/>
                <w:szCs w:val="24"/>
              </w:rPr>
              <w:t>бактерии</w:t>
            </w:r>
          </w:p>
        </w:tc>
        <w:tc>
          <w:tcPr>
            <w:tcW w:w="2551" w:type="dxa"/>
            <w:vMerge/>
          </w:tcPr>
          <w:p w14:paraId="61081FD2" w14:textId="77777777" w:rsidR="00E9277C" w:rsidRPr="00245183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38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FB9B4C0" w14:textId="77777777" w:rsidR="00E9277C" w:rsidRPr="00245183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</w:p>
        </w:tc>
      </w:tr>
      <w:tr w:rsidR="00E9277C" w:rsidRPr="004E5090" w14:paraId="683134DC" w14:textId="77777777" w:rsidTr="004646F2">
        <w:trPr>
          <w:trHeight w:val="170"/>
        </w:trPr>
        <w:tc>
          <w:tcPr>
            <w:tcW w:w="709" w:type="dxa"/>
          </w:tcPr>
          <w:p w14:paraId="62558EA4" w14:textId="77777777" w:rsidR="00E9277C" w:rsidRPr="0042323D" w:rsidRDefault="00E9277C" w:rsidP="00B1678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15.5</w:t>
            </w:r>
            <w:r w:rsidR="00B16787">
              <w:rPr>
                <w:sz w:val="24"/>
                <w:szCs w:val="24"/>
              </w:rPr>
              <w:t>*</w:t>
            </w:r>
            <w:r w:rsidRPr="0042323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vMerge/>
          </w:tcPr>
          <w:p w14:paraId="074E22D1" w14:textId="77777777" w:rsidR="00E9277C" w:rsidRPr="0042323D" w:rsidRDefault="00E9277C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B9A5B5B" w14:textId="77777777" w:rsidR="00E9277C" w:rsidRPr="0042323D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BAF8B13" w14:textId="77777777" w:rsidR="00E9277C" w:rsidRPr="00245183" w:rsidRDefault="00E9277C" w:rsidP="00E9277C">
            <w:pPr>
              <w:overflowPunct w:val="0"/>
              <w:autoSpaceDE w:val="0"/>
              <w:autoSpaceDN w:val="0"/>
              <w:adjustRightInd w:val="0"/>
              <w:ind w:hanging="108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245183">
              <w:rPr>
                <w:sz w:val="24"/>
                <w:szCs w:val="24"/>
              </w:rPr>
              <w:t>Колифаги</w:t>
            </w:r>
          </w:p>
        </w:tc>
        <w:tc>
          <w:tcPr>
            <w:tcW w:w="2551" w:type="dxa"/>
            <w:vMerge/>
          </w:tcPr>
          <w:p w14:paraId="287729A7" w14:textId="77777777" w:rsidR="00E9277C" w:rsidRPr="00245183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38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E85A5A9" w14:textId="77777777" w:rsidR="00E9277C" w:rsidRPr="00245183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</w:p>
        </w:tc>
      </w:tr>
      <w:tr w:rsidR="00E9277C" w:rsidRPr="004E5090" w14:paraId="4FDEEB42" w14:textId="77777777" w:rsidTr="004646F2">
        <w:trPr>
          <w:trHeight w:val="882"/>
        </w:trPr>
        <w:tc>
          <w:tcPr>
            <w:tcW w:w="709" w:type="dxa"/>
          </w:tcPr>
          <w:p w14:paraId="42C5CE7D" w14:textId="77777777" w:rsidR="00E9277C" w:rsidRPr="0042323D" w:rsidRDefault="00E9277C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15.6</w:t>
            </w:r>
            <w:r w:rsidR="00B16787">
              <w:rPr>
                <w:sz w:val="24"/>
                <w:szCs w:val="24"/>
              </w:rPr>
              <w:t>*</w:t>
            </w:r>
            <w:r w:rsidRPr="0042323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vMerge/>
          </w:tcPr>
          <w:p w14:paraId="398F60D6" w14:textId="77777777" w:rsidR="00E9277C" w:rsidRPr="0042323D" w:rsidRDefault="00E9277C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C82B9E6" w14:textId="77777777" w:rsidR="00E9277C" w:rsidRPr="0042323D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E228352" w14:textId="77777777" w:rsidR="00E9277C" w:rsidRPr="00245183" w:rsidRDefault="00E9277C" w:rsidP="00E9277C">
            <w:pPr>
              <w:overflowPunct w:val="0"/>
              <w:autoSpaceDE w:val="0"/>
              <w:autoSpaceDN w:val="0"/>
              <w:adjustRightInd w:val="0"/>
              <w:ind w:hanging="108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45183">
              <w:rPr>
                <w:sz w:val="24"/>
                <w:szCs w:val="24"/>
              </w:rPr>
              <w:t>Лецитиназоположительные</w:t>
            </w:r>
            <w:r>
              <w:rPr>
                <w:sz w:val="24"/>
                <w:szCs w:val="24"/>
              </w:rPr>
              <w:t xml:space="preserve"> </w:t>
            </w:r>
            <w:r w:rsidRPr="00245183">
              <w:rPr>
                <w:sz w:val="24"/>
                <w:szCs w:val="24"/>
              </w:rPr>
              <w:t>стафилокок</w:t>
            </w:r>
            <w:r>
              <w:rPr>
                <w:sz w:val="24"/>
                <w:szCs w:val="24"/>
              </w:rPr>
              <w:t>к</w:t>
            </w:r>
            <w:r w:rsidRPr="00245183">
              <w:rPr>
                <w:sz w:val="24"/>
                <w:szCs w:val="24"/>
              </w:rPr>
              <w:t>и</w:t>
            </w:r>
          </w:p>
        </w:tc>
        <w:tc>
          <w:tcPr>
            <w:tcW w:w="2551" w:type="dxa"/>
            <w:vMerge/>
          </w:tcPr>
          <w:p w14:paraId="1D14C7AB" w14:textId="77777777" w:rsidR="00E9277C" w:rsidRPr="00245183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38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13CADA8" w14:textId="77777777" w:rsidR="00E9277C" w:rsidRPr="00245183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</w:p>
        </w:tc>
      </w:tr>
      <w:tr w:rsidR="00E9277C" w:rsidRPr="004E5090" w14:paraId="4901D3F6" w14:textId="77777777" w:rsidTr="004646F2">
        <w:trPr>
          <w:trHeight w:val="170"/>
        </w:trPr>
        <w:tc>
          <w:tcPr>
            <w:tcW w:w="709" w:type="dxa"/>
          </w:tcPr>
          <w:p w14:paraId="35F42C07" w14:textId="77777777" w:rsidR="00E9277C" w:rsidRPr="0042323D" w:rsidRDefault="00E9277C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15.7</w:t>
            </w:r>
            <w:r w:rsidR="00B16787">
              <w:rPr>
                <w:sz w:val="24"/>
                <w:szCs w:val="24"/>
              </w:rPr>
              <w:t>*</w:t>
            </w:r>
            <w:r w:rsidRPr="0042323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vMerge/>
          </w:tcPr>
          <w:p w14:paraId="7349D557" w14:textId="77777777" w:rsidR="00E9277C" w:rsidRPr="0042323D" w:rsidRDefault="00E9277C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28A71C6" w14:textId="77777777" w:rsidR="00E9277C" w:rsidRPr="0042323D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43BACD8" w14:textId="77777777" w:rsidR="00E9277C" w:rsidRPr="005616CA" w:rsidRDefault="00E9277C" w:rsidP="00E9277C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4"/>
                <w:szCs w:val="24"/>
              </w:rPr>
            </w:pPr>
            <w:r w:rsidRPr="005616CA">
              <w:rPr>
                <w:sz w:val="24"/>
                <w:szCs w:val="24"/>
              </w:rPr>
              <w:t xml:space="preserve">  Синегнойная палочка</w:t>
            </w:r>
          </w:p>
          <w:p w14:paraId="4062B44F" w14:textId="77777777" w:rsidR="00E9277C" w:rsidRPr="005616CA" w:rsidRDefault="00E9277C" w:rsidP="00E9277C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5AC0C5F" w14:textId="77777777" w:rsidR="00E9277C" w:rsidRPr="005616CA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38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46371E6" w14:textId="77777777" w:rsidR="00E9277C" w:rsidRPr="005616CA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123"/>
              <w:textAlignment w:val="baseline"/>
              <w:rPr>
                <w:sz w:val="24"/>
                <w:szCs w:val="24"/>
              </w:rPr>
            </w:pPr>
            <w:r w:rsidRPr="005616CA">
              <w:rPr>
                <w:sz w:val="24"/>
                <w:szCs w:val="24"/>
              </w:rPr>
              <w:t xml:space="preserve"> Инструкция по применению от № 070-0210, утв.ГГСВ РБ </w:t>
            </w:r>
          </w:p>
          <w:p w14:paraId="06157926" w14:textId="77777777" w:rsidR="00E9277C" w:rsidRPr="005616CA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123"/>
              <w:textAlignment w:val="baseline"/>
              <w:rPr>
                <w:sz w:val="24"/>
                <w:szCs w:val="24"/>
              </w:rPr>
            </w:pPr>
            <w:r w:rsidRPr="005616CA">
              <w:rPr>
                <w:sz w:val="24"/>
                <w:szCs w:val="24"/>
              </w:rPr>
              <w:t xml:space="preserve"> от 19.03.2010 </w:t>
            </w:r>
          </w:p>
          <w:p w14:paraId="00D54C33" w14:textId="77777777" w:rsidR="00E9277C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123"/>
              <w:textAlignment w:val="baseline"/>
              <w:rPr>
                <w:sz w:val="24"/>
                <w:szCs w:val="24"/>
              </w:rPr>
            </w:pPr>
            <w:r w:rsidRPr="005616C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ГОСТ </w:t>
            </w:r>
            <w:r w:rsidRPr="005616CA">
              <w:rPr>
                <w:sz w:val="24"/>
                <w:szCs w:val="24"/>
                <w:lang w:val="en-US"/>
              </w:rPr>
              <w:t>ISO</w:t>
            </w:r>
            <w:r w:rsidRPr="005616C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16266-</w:t>
            </w:r>
            <w:r w:rsidRPr="005616CA">
              <w:rPr>
                <w:sz w:val="24"/>
                <w:szCs w:val="24"/>
              </w:rPr>
              <w:t xml:space="preserve">  </w:t>
            </w:r>
          </w:p>
          <w:p w14:paraId="11D8E625" w14:textId="77777777" w:rsidR="00E9277C" w:rsidRPr="005616CA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123"/>
              <w:textAlignment w:val="baseline"/>
              <w:rPr>
                <w:sz w:val="24"/>
                <w:szCs w:val="24"/>
              </w:rPr>
            </w:pPr>
            <w:r w:rsidRPr="005616CA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</w:p>
        </w:tc>
      </w:tr>
      <w:tr w:rsidR="00E9277C" w:rsidRPr="004E5090" w14:paraId="399E7269" w14:textId="77777777" w:rsidTr="004646F2">
        <w:trPr>
          <w:trHeight w:val="170"/>
        </w:trPr>
        <w:tc>
          <w:tcPr>
            <w:tcW w:w="709" w:type="dxa"/>
          </w:tcPr>
          <w:p w14:paraId="662D6463" w14:textId="77777777" w:rsidR="00E9277C" w:rsidRPr="0042323D" w:rsidRDefault="00E9277C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15.8</w:t>
            </w:r>
            <w:r w:rsidR="00B16787">
              <w:rPr>
                <w:sz w:val="24"/>
                <w:szCs w:val="24"/>
              </w:rPr>
              <w:t>*</w:t>
            </w:r>
            <w:r w:rsidRPr="0042323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vMerge/>
          </w:tcPr>
          <w:p w14:paraId="76710E37" w14:textId="77777777" w:rsidR="00E9277C" w:rsidRPr="0042323D" w:rsidRDefault="00E9277C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A3B5587" w14:textId="77777777" w:rsidR="00E9277C" w:rsidRPr="0042323D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14D1E7F" w14:textId="77777777" w:rsidR="00E9277C" w:rsidRPr="00245183" w:rsidRDefault="00E9277C" w:rsidP="00B16787">
            <w:pPr>
              <w:overflowPunct w:val="0"/>
              <w:autoSpaceDE w:val="0"/>
              <w:autoSpaceDN w:val="0"/>
              <w:adjustRightInd w:val="0"/>
              <w:ind w:right="-153" w:hanging="108"/>
              <w:textAlignment w:val="baseline"/>
              <w:rPr>
                <w:sz w:val="24"/>
                <w:szCs w:val="24"/>
              </w:rPr>
            </w:pPr>
            <w:r w:rsidRPr="00245183">
              <w:rPr>
                <w:sz w:val="24"/>
                <w:szCs w:val="24"/>
              </w:rPr>
              <w:t xml:space="preserve">  </w:t>
            </w:r>
            <w:r w:rsidRPr="009C6C28">
              <w:rPr>
                <w:sz w:val="24"/>
                <w:szCs w:val="24"/>
              </w:rPr>
              <w:t>Возбудители кишечных инфекций (патогенные энтеробакт</w:t>
            </w:r>
            <w:r>
              <w:rPr>
                <w:sz w:val="24"/>
                <w:szCs w:val="24"/>
              </w:rPr>
              <w:t>е</w:t>
            </w:r>
            <w:r w:rsidRPr="009C6C28">
              <w:rPr>
                <w:sz w:val="24"/>
                <w:szCs w:val="24"/>
              </w:rPr>
              <w:t>рии)</w:t>
            </w:r>
          </w:p>
        </w:tc>
        <w:tc>
          <w:tcPr>
            <w:tcW w:w="2551" w:type="dxa"/>
            <w:vMerge/>
          </w:tcPr>
          <w:p w14:paraId="0697AAAF" w14:textId="77777777" w:rsidR="00E9277C" w:rsidRPr="00245183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38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37BA610" w14:textId="77777777" w:rsidR="00E9277C" w:rsidRPr="00245183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Инструкцию по при</w:t>
            </w:r>
            <w:r w:rsidRPr="00245183">
              <w:rPr>
                <w:sz w:val="24"/>
                <w:szCs w:val="24"/>
              </w:rPr>
              <w:t>менени</w:t>
            </w:r>
            <w:r>
              <w:rPr>
                <w:sz w:val="24"/>
                <w:szCs w:val="24"/>
              </w:rPr>
              <w:t xml:space="preserve">ю  № 025-0309 утв.  ГГСВ РБ от </w:t>
            </w:r>
            <w:r w:rsidRPr="00245183">
              <w:rPr>
                <w:sz w:val="24"/>
                <w:szCs w:val="24"/>
              </w:rPr>
              <w:t>19.0131.2009</w:t>
            </w:r>
          </w:p>
        </w:tc>
      </w:tr>
      <w:tr w:rsidR="00E9277C" w:rsidRPr="004E5090" w14:paraId="0EEC0E70" w14:textId="77777777" w:rsidTr="004646F2">
        <w:trPr>
          <w:trHeight w:val="170"/>
        </w:trPr>
        <w:tc>
          <w:tcPr>
            <w:tcW w:w="709" w:type="dxa"/>
          </w:tcPr>
          <w:p w14:paraId="0E98025C" w14:textId="77777777" w:rsidR="00E9277C" w:rsidRPr="0042323D" w:rsidRDefault="00E9277C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15.9</w:t>
            </w:r>
            <w:r w:rsidR="00B16787">
              <w:rPr>
                <w:sz w:val="24"/>
                <w:szCs w:val="24"/>
              </w:rPr>
              <w:t>*</w:t>
            </w:r>
            <w:r w:rsidRPr="0042323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vMerge/>
          </w:tcPr>
          <w:p w14:paraId="789F4E1F" w14:textId="77777777" w:rsidR="00E9277C" w:rsidRPr="0042323D" w:rsidRDefault="00E9277C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1284FF23" w14:textId="77777777" w:rsidR="00E9277C" w:rsidRPr="00F42B8A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  <w:szCs w:val="16"/>
              </w:rPr>
            </w:pPr>
            <w:r w:rsidRPr="00F42B8A">
              <w:rPr>
                <w:sz w:val="16"/>
                <w:szCs w:val="16"/>
              </w:rPr>
              <w:t>100.09/07.096</w:t>
            </w:r>
          </w:p>
        </w:tc>
        <w:tc>
          <w:tcPr>
            <w:tcW w:w="2410" w:type="dxa"/>
          </w:tcPr>
          <w:p w14:paraId="133CAF92" w14:textId="77777777" w:rsidR="00E9277C" w:rsidRPr="00245183" w:rsidRDefault="00E9277C" w:rsidP="00E9277C">
            <w:pPr>
              <w:overflowPunct w:val="0"/>
              <w:autoSpaceDE w:val="0"/>
              <w:autoSpaceDN w:val="0"/>
              <w:adjustRightInd w:val="0"/>
              <w:ind w:hanging="108"/>
              <w:textAlignment w:val="baseline"/>
              <w:rPr>
                <w:sz w:val="24"/>
                <w:szCs w:val="24"/>
              </w:rPr>
            </w:pPr>
            <w:r w:rsidRPr="00245183">
              <w:rPr>
                <w:sz w:val="24"/>
                <w:szCs w:val="24"/>
              </w:rPr>
              <w:t xml:space="preserve">  Яйца и личинки гельминтов</w:t>
            </w:r>
          </w:p>
        </w:tc>
        <w:tc>
          <w:tcPr>
            <w:tcW w:w="2551" w:type="dxa"/>
            <w:vMerge/>
          </w:tcPr>
          <w:p w14:paraId="1A281CF4" w14:textId="77777777" w:rsidR="00E9277C" w:rsidRPr="00245183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38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0FEB76DD" w14:textId="77777777" w:rsidR="00E9277C" w:rsidRPr="00245183" w:rsidRDefault="00E9277C" w:rsidP="00E9277C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Инструкция по при</w:t>
            </w:r>
            <w:r w:rsidRPr="00245183">
              <w:rPr>
                <w:sz w:val="24"/>
                <w:szCs w:val="24"/>
              </w:rPr>
              <w:t>менени</w:t>
            </w:r>
            <w:r>
              <w:rPr>
                <w:sz w:val="24"/>
                <w:szCs w:val="24"/>
              </w:rPr>
              <w:t xml:space="preserve">ю № 108-1207, утв.  ГГСВ РБ от </w:t>
            </w:r>
            <w:r w:rsidRPr="00245183">
              <w:rPr>
                <w:sz w:val="24"/>
                <w:szCs w:val="24"/>
              </w:rPr>
              <w:t>21.01.2008</w:t>
            </w:r>
          </w:p>
          <w:p w14:paraId="573BB4EE" w14:textId="77777777" w:rsidR="00E9277C" w:rsidRPr="00245183" w:rsidRDefault="00E9277C" w:rsidP="00E9277C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Инструкция по применению №65-0605, утв.  ГГСВ РБ от 13</w:t>
            </w:r>
            <w:r w:rsidRPr="00245183">
              <w:rPr>
                <w:sz w:val="24"/>
                <w:szCs w:val="24"/>
              </w:rPr>
              <w:t>.06.2005 №77</w:t>
            </w:r>
          </w:p>
          <w:p w14:paraId="2898F497" w14:textId="77777777" w:rsidR="00E9277C" w:rsidRPr="00245183" w:rsidRDefault="00E9277C" w:rsidP="00E9277C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Инструкция по при</w:t>
            </w:r>
            <w:r w:rsidRPr="00245183">
              <w:rPr>
                <w:sz w:val="24"/>
                <w:szCs w:val="24"/>
              </w:rPr>
              <w:t>менению № 209-1203, утв. ГГСВ РБ от 13.10.2004 №91</w:t>
            </w:r>
          </w:p>
        </w:tc>
      </w:tr>
      <w:tr w:rsidR="00E9277C" w:rsidRPr="004E5090" w14:paraId="080ADF7B" w14:textId="77777777" w:rsidTr="004646F2">
        <w:trPr>
          <w:trHeight w:val="170"/>
        </w:trPr>
        <w:tc>
          <w:tcPr>
            <w:tcW w:w="709" w:type="dxa"/>
          </w:tcPr>
          <w:p w14:paraId="10F2A067" w14:textId="77777777" w:rsidR="00E9277C" w:rsidRPr="0042323D" w:rsidRDefault="00E9277C" w:rsidP="00E9277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15.10</w:t>
            </w:r>
            <w:r w:rsidR="00B16787">
              <w:rPr>
                <w:sz w:val="24"/>
                <w:szCs w:val="24"/>
              </w:rPr>
              <w:t>*</w:t>
            </w:r>
          </w:p>
        </w:tc>
        <w:tc>
          <w:tcPr>
            <w:tcW w:w="1985" w:type="dxa"/>
            <w:vMerge/>
          </w:tcPr>
          <w:p w14:paraId="47004E5C" w14:textId="77777777" w:rsidR="00E9277C" w:rsidRPr="0042323D" w:rsidRDefault="00E9277C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1CAE913" w14:textId="77777777" w:rsidR="00E9277C" w:rsidRPr="00F42B8A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14:paraId="105C6CF3" w14:textId="77777777" w:rsidR="00E9277C" w:rsidRPr="0042323D" w:rsidRDefault="00E9277C" w:rsidP="00E9277C">
            <w:pPr>
              <w:overflowPunct w:val="0"/>
              <w:autoSpaceDE w:val="0"/>
              <w:autoSpaceDN w:val="0"/>
              <w:adjustRightInd w:val="0"/>
              <w:ind w:hanging="108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 xml:space="preserve">  Цисты лямблий</w:t>
            </w:r>
          </w:p>
        </w:tc>
        <w:tc>
          <w:tcPr>
            <w:tcW w:w="2551" w:type="dxa"/>
            <w:vMerge/>
          </w:tcPr>
          <w:p w14:paraId="44CC613F" w14:textId="77777777" w:rsidR="00E9277C" w:rsidRPr="00863DE2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38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FBB85DA" w14:textId="77777777" w:rsidR="00E9277C" w:rsidRPr="0042323D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E9277C" w:rsidRPr="004E5090" w14:paraId="067908FA" w14:textId="77777777" w:rsidTr="004646F2">
        <w:trPr>
          <w:trHeight w:val="170"/>
        </w:trPr>
        <w:tc>
          <w:tcPr>
            <w:tcW w:w="709" w:type="dxa"/>
          </w:tcPr>
          <w:p w14:paraId="242C18B9" w14:textId="77777777" w:rsidR="00E9277C" w:rsidRPr="0042323D" w:rsidRDefault="00E9277C" w:rsidP="00E9277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</w:t>
            </w:r>
            <w:r w:rsidR="00B16787">
              <w:rPr>
                <w:sz w:val="24"/>
                <w:szCs w:val="24"/>
              </w:rPr>
              <w:t>*</w:t>
            </w:r>
          </w:p>
        </w:tc>
        <w:tc>
          <w:tcPr>
            <w:tcW w:w="1985" w:type="dxa"/>
            <w:vMerge/>
          </w:tcPr>
          <w:p w14:paraId="4ABD3D09" w14:textId="77777777" w:rsidR="00E9277C" w:rsidRPr="0042323D" w:rsidRDefault="00E9277C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8DB5537" w14:textId="77777777" w:rsidR="00E9277C" w:rsidRPr="00F42B8A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105"/>
              <w:jc w:val="both"/>
              <w:textAlignment w:val="baseline"/>
              <w:rPr>
                <w:sz w:val="16"/>
                <w:szCs w:val="16"/>
              </w:rPr>
            </w:pPr>
            <w:r w:rsidRPr="00F42B8A">
              <w:rPr>
                <w:sz w:val="16"/>
                <w:szCs w:val="16"/>
              </w:rPr>
              <w:t>100.09/11.116</w:t>
            </w:r>
          </w:p>
        </w:tc>
        <w:tc>
          <w:tcPr>
            <w:tcW w:w="2410" w:type="dxa"/>
          </w:tcPr>
          <w:p w14:paraId="7160FBBD" w14:textId="77777777" w:rsidR="00E9277C" w:rsidRPr="001668CD" w:rsidRDefault="00E9277C" w:rsidP="00E9277C">
            <w:pPr>
              <w:pStyle w:val="ac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668CD">
              <w:rPr>
                <w:rFonts w:ascii="Times New Roman" w:hAnsi="Times New Roman"/>
                <w:sz w:val="24"/>
                <w:szCs w:val="24"/>
              </w:rPr>
              <w:t>запах при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68CD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1668CD">
              <w:rPr>
                <w:rFonts w:ascii="Times New Roman" w:hAnsi="Times New Roman"/>
                <w:sz w:val="24"/>
                <w:szCs w:val="24"/>
              </w:rPr>
              <w:t>С</w:t>
            </w:r>
          </w:p>
          <w:p w14:paraId="30A67CEB" w14:textId="77777777" w:rsidR="00E9277C" w:rsidRPr="001668CD" w:rsidRDefault="00E9277C" w:rsidP="00E9277C">
            <w:pPr>
              <w:pStyle w:val="ac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1668CD">
              <w:rPr>
                <w:rFonts w:ascii="Times New Roman" w:hAnsi="Times New Roman"/>
                <w:sz w:val="24"/>
                <w:szCs w:val="24"/>
              </w:rPr>
              <w:t>апах при 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68CD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1668CD">
              <w:rPr>
                <w:rFonts w:ascii="Times New Roman" w:hAnsi="Times New Roman"/>
                <w:sz w:val="24"/>
                <w:szCs w:val="24"/>
              </w:rPr>
              <w:t>С</w:t>
            </w:r>
          </w:p>
          <w:p w14:paraId="7E131590" w14:textId="77777777" w:rsidR="00E9277C" w:rsidRPr="005F70B9" w:rsidRDefault="00E9277C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668CD">
              <w:rPr>
                <w:sz w:val="24"/>
                <w:szCs w:val="24"/>
              </w:rPr>
              <w:t>характер запаха</w:t>
            </w:r>
          </w:p>
        </w:tc>
        <w:tc>
          <w:tcPr>
            <w:tcW w:w="2551" w:type="dxa"/>
            <w:vMerge/>
          </w:tcPr>
          <w:p w14:paraId="3D2F3F7B" w14:textId="77777777" w:rsidR="00E9277C" w:rsidRPr="00863DE2" w:rsidRDefault="00E9277C" w:rsidP="00E9277C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38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8A3296C" w14:textId="77777777" w:rsidR="00E9277C" w:rsidRPr="0042323D" w:rsidRDefault="00E9277C" w:rsidP="00E9277C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 xml:space="preserve"> ГОСТ 3351-74 п.2</w:t>
            </w:r>
          </w:p>
        </w:tc>
      </w:tr>
      <w:tr w:rsidR="00E9277C" w:rsidRPr="004E5090" w14:paraId="751EEAD3" w14:textId="77777777" w:rsidTr="004646F2">
        <w:trPr>
          <w:trHeight w:val="170"/>
        </w:trPr>
        <w:tc>
          <w:tcPr>
            <w:tcW w:w="709" w:type="dxa"/>
          </w:tcPr>
          <w:p w14:paraId="6C5A1225" w14:textId="77777777" w:rsidR="00E9277C" w:rsidRPr="0042323D" w:rsidRDefault="00E9277C" w:rsidP="00E9277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</w:t>
            </w:r>
            <w:r w:rsidR="00B16787">
              <w:rPr>
                <w:sz w:val="24"/>
                <w:szCs w:val="24"/>
              </w:rPr>
              <w:t>*</w:t>
            </w:r>
          </w:p>
        </w:tc>
        <w:tc>
          <w:tcPr>
            <w:tcW w:w="1985" w:type="dxa"/>
            <w:vMerge/>
          </w:tcPr>
          <w:p w14:paraId="5676FF8A" w14:textId="77777777" w:rsidR="00E9277C" w:rsidRPr="0042323D" w:rsidRDefault="00E9277C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E3632C4" w14:textId="77777777" w:rsidR="00E9277C" w:rsidRPr="00F42B8A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  <w:szCs w:val="16"/>
              </w:rPr>
            </w:pPr>
            <w:r w:rsidRPr="00F42B8A">
              <w:rPr>
                <w:sz w:val="16"/>
                <w:szCs w:val="16"/>
              </w:rPr>
              <w:t xml:space="preserve">100.09/08.082 </w:t>
            </w:r>
          </w:p>
          <w:p w14:paraId="704656AD" w14:textId="77777777" w:rsidR="00E9277C" w:rsidRPr="00F42B8A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  <w:szCs w:val="16"/>
              </w:rPr>
            </w:pPr>
            <w:r w:rsidRPr="00F42B8A">
              <w:rPr>
                <w:sz w:val="16"/>
                <w:szCs w:val="16"/>
              </w:rPr>
              <w:t xml:space="preserve">100.0908.156 </w:t>
            </w:r>
          </w:p>
        </w:tc>
        <w:tc>
          <w:tcPr>
            <w:tcW w:w="2410" w:type="dxa"/>
          </w:tcPr>
          <w:p w14:paraId="55782401" w14:textId="77777777" w:rsidR="00E9277C" w:rsidRPr="0042323D" w:rsidRDefault="00E9277C" w:rsidP="00E9277C">
            <w:pPr>
              <w:overflowPunct w:val="0"/>
              <w:autoSpaceDE w:val="0"/>
              <w:autoSpaceDN w:val="0"/>
              <w:adjustRightInd w:val="0"/>
              <w:ind w:hanging="99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 xml:space="preserve">  Цветность</w:t>
            </w:r>
          </w:p>
        </w:tc>
        <w:tc>
          <w:tcPr>
            <w:tcW w:w="2551" w:type="dxa"/>
            <w:vMerge/>
          </w:tcPr>
          <w:p w14:paraId="7D0A2F9F" w14:textId="77777777" w:rsidR="00E9277C" w:rsidRPr="00863DE2" w:rsidRDefault="00E9277C" w:rsidP="00E9277C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38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AD1F13C" w14:textId="77777777" w:rsidR="00E9277C" w:rsidRDefault="00E9277C" w:rsidP="00E9277C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 xml:space="preserve"> ГОСТ 31868-2012</w:t>
            </w:r>
          </w:p>
          <w:p w14:paraId="332031B0" w14:textId="77777777" w:rsidR="00E9277C" w:rsidRPr="0042323D" w:rsidRDefault="00E9277C" w:rsidP="00E9277C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п.4, п.5</w:t>
            </w:r>
          </w:p>
        </w:tc>
      </w:tr>
      <w:tr w:rsidR="00E9277C" w:rsidRPr="004E5090" w14:paraId="23E8DD36" w14:textId="77777777" w:rsidTr="004646F2">
        <w:trPr>
          <w:trHeight w:val="170"/>
        </w:trPr>
        <w:tc>
          <w:tcPr>
            <w:tcW w:w="709" w:type="dxa"/>
          </w:tcPr>
          <w:p w14:paraId="3E23A234" w14:textId="77777777" w:rsidR="00E9277C" w:rsidRPr="0042323D" w:rsidRDefault="00E9277C" w:rsidP="00B16787">
            <w:pPr>
              <w:overflowPunct w:val="0"/>
              <w:autoSpaceDE w:val="0"/>
              <w:autoSpaceDN w:val="0"/>
              <w:adjustRightInd w:val="0"/>
              <w:ind w:left="-107" w:right="-108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15.13</w:t>
            </w:r>
            <w:r w:rsidR="00B16787">
              <w:rPr>
                <w:sz w:val="24"/>
                <w:szCs w:val="24"/>
              </w:rPr>
              <w:t>*</w:t>
            </w:r>
          </w:p>
        </w:tc>
        <w:tc>
          <w:tcPr>
            <w:tcW w:w="1985" w:type="dxa"/>
            <w:vMerge/>
          </w:tcPr>
          <w:p w14:paraId="781280F9" w14:textId="77777777" w:rsidR="00E9277C" w:rsidRPr="0042323D" w:rsidRDefault="00E9277C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8EAD9B9" w14:textId="77777777" w:rsidR="00E9277C" w:rsidRPr="00F42B8A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  <w:szCs w:val="16"/>
              </w:rPr>
            </w:pPr>
            <w:r w:rsidRPr="00F42B8A">
              <w:rPr>
                <w:sz w:val="16"/>
                <w:szCs w:val="16"/>
              </w:rPr>
              <w:t>100.09/08.156</w:t>
            </w:r>
          </w:p>
        </w:tc>
        <w:tc>
          <w:tcPr>
            <w:tcW w:w="2410" w:type="dxa"/>
          </w:tcPr>
          <w:p w14:paraId="64AF856B" w14:textId="77777777" w:rsidR="00E9277C" w:rsidRPr="0042323D" w:rsidRDefault="00E9277C" w:rsidP="00B16787">
            <w:pPr>
              <w:overflowPunct w:val="0"/>
              <w:autoSpaceDE w:val="0"/>
              <w:autoSpaceDN w:val="0"/>
              <w:adjustRightInd w:val="0"/>
              <w:ind w:hanging="99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42323D">
              <w:rPr>
                <w:sz w:val="24"/>
                <w:szCs w:val="24"/>
              </w:rPr>
              <w:t>Мутность</w:t>
            </w:r>
          </w:p>
        </w:tc>
        <w:tc>
          <w:tcPr>
            <w:tcW w:w="2551" w:type="dxa"/>
            <w:vMerge/>
          </w:tcPr>
          <w:p w14:paraId="3C9E3369" w14:textId="77777777" w:rsidR="00E9277C" w:rsidRPr="00863DE2" w:rsidRDefault="00E9277C" w:rsidP="00E9277C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38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C271F4F" w14:textId="77777777" w:rsidR="00E9277C" w:rsidRPr="0042323D" w:rsidRDefault="00E9277C" w:rsidP="00E9277C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127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 xml:space="preserve"> ГОСТ 3351-74 п.5</w:t>
            </w:r>
          </w:p>
        </w:tc>
      </w:tr>
      <w:tr w:rsidR="00E9277C" w:rsidRPr="004E5090" w14:paraId="104F9348" w14:textId="77777777" w:rsidTr="004646F2">
        <w:trPr>
          <w:trHeight w:val="170"/>
        </w:trPr>
        <w:tc>
          <w:tcPr>
            <w:tcW w:w="709" w:type="dxa"/>
          </w:tcPr>
          <w:p w14:paraId="377B2D58" w14:textId="77777777" w:rsidR="00E9277C" w:rsidRPr="0042323D" w:rsidRDefault="00E9277C" w:rsidP="00E9277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15.14</w:t>
            </w:r>
            <w:r w:rsidR="00B16787">
              <w:rPr>
                <w:sz w:val="24"/>
                <w:szCs w:val="24"/>
              </w:rPr>
              <w:t>*</w:t>
            </w:r>
          </w:p>
        </w:tc>
        <w:tc>
          <w:tcPr>
            <w:tcW w:w="1985" w:type="dxa"/>
            <w:vMerge/>
          </w:tcPr>
          <w:p w14:paraId="0B8762D0" w14:textId="77777777" w:rsidR="00E9277C" w:rsidRPr="0042323D" w:rsidRDefault="00E9277C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3E670DF" w14:textId="77777777" w:rsidR="00E9277C" w:rsidRPr="00F42B8A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  <w:szCs w:val="16"/>
              </w:rPr>
            </w:pPr>
            <w:r w:rsidRPr="00F42B8A">
              <w:rPr>
                <w:sz w:val="16"/>
                <w:szCs w:val="16"/>
              </w:rPr>
              <w:t>100.09/08.149</w:t>
            </w:r>
          </w:p>
        </w:tc>
        <w:tc>
          <w:tcPr>
            <w:tcW w:w="2410" w:type="dxa"/>
          </w:tcPr>
          <w:p w14:paraId="1A84F467" w14:textId="77777777" w:rsidR="00E9277C" w:rsidRPr="0042323D" w:rsidRDefault="00E9277C" w:rsidP="00B16787">
            <w:pPr>
              <w:overflowPunct w:val="0"/>
              <w:autoSpaceDE w:val="0"/>
              <w:autoSpaceDN w:val="0"/>
              <w:adjustRightInd w:val="0"/>
              <w:ind w:left="-106" w:right="-106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Хлор остаточный свободный, хлор остаточный связанный</w:t>
            </w:r>
          </w:p>
        </w:tc>
        <w:tc>
          <w:tcPr>
            <w:tcW w:w="2551" w:type="dxa"/>
            <w:vMerge/>
          </w:tcPr>
          <w:p w14:paraId="79A0E1A4" w14:textId="77777777" w:rsidR="00E9277C" w:rsidRPr="00863DE2" w:rsidRDefault="00E9277C" w:rsidP="00E9277C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38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BFD42B2" w14:textId="77777777" w:rsidR="00E9277C" w:rsidRDefault="00E9277C" w:rsidP="00E9277C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127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 xml:space="preserve"> ГОСТ 18190-72</w:t>
            </w:r>
            <w:r>
              <w:rPr>
                <w:sz w:val="24"/>
                <w:szCs w:val="24"/>
              </w:rPr>
              <w:t xml:space="preserve"> п.2, </w:t>
            </w:r>
          </w:p>
          <w:p w14:paraId="2DF472B8" w14:textId="77777777" w:rsidR="00E9277C" w:rsidRPr="0042323D" w:rsidRDefault="00E9277C" w:rsidP="00E9277C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127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п.3</w:t>
            </w:r>
          </w:p>
          <w:p w14:paraId="15E1BE55" w14:textId="77777777" w:rsidR="00E9277C" w:rsidRPr="0042323D" w:rsidRDefault="00E9277C" w:rsidP="00E9277C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127"/>
              <w:textAlignment w:val="baseline"/>
              <w:rPr>
                <w:sz w:val="24"/>
                <w:szCs w:val="24"/>
              </w:rPr>
            </w:pPr>
          </w:p>
        </w:tc>
      </w:tr>
      <w:tr w:rsidR="00E9277C" w:rsidRPr="004E5090" w14:paraId="241DB431" w14:textId="77777777" w:rsidTr="004646F2">
        <w:trPr>
          <w:trHeight w:val="170"/>
        </w:trPr>
        <w:tc>
          <w:tcPr>
            <w:tcW w:w="709" w:type="dxa"/>
          </w:tcPr>
          <w:p w14:paraId="57D1E0CF" w14:textId="77777777" w:rsidR="00E9277C" w:rsidRPr="0042323D" w:rsidRDefault="00E9277C" w:rsidP="00B16787">
            <w:pPr>
              <w:overflowPunct w:val="0"/>
              <w:autoSpaceDE w:val="0"/>
              <w:autoSpaceDN w:val="0"/>
              <w:adjustRightInd w:val="0"/>
              <w:ind w:left="-107" w:right="-108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15.15</w:t>
            </w:r>
            <w:r w:rsidR="00B16787">
              <w:rPr>
                <w:sz w:val="24"/>
                <w:szCs w:val="24"/>
              </w:rPr>
              <w:t>*</w:t>
            </w:r>
          </w:p>
        </w:tc>
        <w:tc>
          <w:tcPr>
            <w:tcW w:w="1985" w:type="dxa"/>
            <w:vMerge/>
          </w:tcPr>
          <w:p w14:paraId="29AA531F" w14:textId="77777777" w:rsidR="00E9277C" w:rsidRPr="0042323D" w:rsidRDefault="00E9277C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64391A6" w14:textId="77777777" w:rsidR="00E9277C" w:rsidRPr="00F42B8A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  <w:szCs w:val="16"/>
              </w:rPr>
            </w:pPr>
            <w:r w:rsidRPr="00F42B8A">
              <w:rPr>
                <w:sz w:val="16"/>
                <w:szCs w:val="16"/>
              </w:rPr>
              <w:t>100.09/08.156</w:t>
            </w:r>
          </w:p>
        </w:tc>
        <w:tc>
          <w:tcPr>
            <w:tcW w:w="2410" w:type="dxa"/>
          </w:tcPr>
          <w:p w14:paraId="6937486C" w14:textId="77777777" w:rsidR="00E9277C" w:rsidRPr="0042323D" w:rsidRDefault="00E9277C" w:rsidP="00E9277C">
            <w:pPr>
              <w:overflowPunct w:val="0"/>
              <w:autoSpaceDE w:val="0"/>
              <w:autoSpaceDN w:val="0"/>
              <w:adjustRightInd w:val="0"/>
              <w:ind w:hanging="108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2323D">
              <w:rPr>
                <w:sz w:val="24"/>
                <w:szCs w:val="24"/>
              </w:rPr>
              <w:t>Амм</w:t>
            </w:r>
            <w:r>
              <w:rPr>
                <w:sz w:val="24"/>
                <w:szCs w:val="24"/>
              </w:rPr>
              <w:t>онийные ионы</w:t>
            </w:r>
          </w:p>
        </w:tc>
        <w:tc>
          <w:tcPr>
            <w:tcW w:w="2551" w:type="dxa"/>
            <w:vMerge/>
          </w:tcPr>
          <w:p w14:paraId="08E23D24" w14:textId="77777777" w:rsidR="00E9277C" w:rsidRPr="00863DE2" w:rsidRDefault="00E9277C" w:rsidP="00E9277C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38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A5042C0" w14:textId="77777777" w:rsidR="00E9277C" w:rsidRPr="00A062DD" w:rsidRDefault="00E9277C" w:rsidP="00E9277C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ГОСТ 33045-2014</w:t>
            </w:r>
            <w:r>
              <w:rPr>
                <w:sz w:val="24"/>
                <w:szCs w:val="24"/>
              </w:rPr>
              <w:t xml:space="preserve"> п</w:t>
            </w:r>
            <w:r w:rsidRPr="00A062DD">
              <w:rPr>
                <w:sz w:val="24"/>
                <w:szCs w:val="24"/>
              </w:rPr>
              <w:t xml:space="preserve">.5 </w:t>
            </w:r>
          </w:p>
        </w:tc>
      </w:tr>
      <w:tr w:rsidR="00E9277C" w:rsidRPr="004E5090" w14:paraId="427127EE" w14:textId="77777777" w:rsidTr="004646F2">
        <w:trPr>
          <w:trHeight w:val="170"/>
        </w:trPr>
        <w:tc>
          <w:tcPr>
            <w:tcW w:w="709" w:type="dxa"/>
          </w:tcPr>
          <w:p w14:paraId="2296799E" w14:textId="77777777" w:rsidR="00E9277C" w:rsidRPr="00B16787" w:rsidRDefault="00E9277C" w:rsidP="00B16787">
            <w:pPr>
              <w:overflowPunct w:val="0"/>
              <w:autoSpaceDE w:val="0"/>
              <w:autoSpaceDN w:val="0"/>
              <w:adjustRightInd w:val="0"/>
              <w:ind w:left="-107" w:right="-118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</w:t>
            </w:r>
            <w:r>
              <w:rPr>
                <w:sz w:val="24"/>
                <w:szCs w:val="24"/>
                <w:lang w:val="en-US"/>
              </w:rPr>
              <w:t>6</w:t>
            </w:r>
            <w:r w:rsidR="00B16787">
              <w:rPr>
                <w:sz w:val="24"/>
                <w:szCs w:val="24"/>
              </w:rPr>
              <w:t>*</w:t>
            </w:r>
          </w:p>
        </w:tc>
        <w:tc>
          <w:tcPr>
            <w:tcW w:w="1985" w:type="dxa"/>
            <w:vMerge/>
          </w:tcPr>
          <w:p w14:paraId="01C4769F" w14:textId="77777777" w:rsidR="00E9277C" w:rsidRPr="0042323D" w:rsidRDefault="00E9277C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9076B87" w14:textId="77777777" w:rsidR="00E9277C" w:rsidRPr="00F42B8A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  <w:szCs w:val="16"/>
              </w:rPr>
            </w:pPr>
            <w:r w:rsidRPr="00F42B8A">
              <w:rPr>
                <w:sz w:val="16"/>
                <w:szCs w:val="16"/>
              </w:rPr>
              <w:t>100.09/08.149</w:t>
            </w:r>
          </w:p>
        </w:tc>
        <w:tc>
          <w:tcPr>
            <w:tcW w:w="2410" w:type="dxa"/>
          </w:tcPr>
          <w:p w14:paraId="5CB51BF8" w14:textId="77777777" w:rsidR="00E9277C" w:rsidRPr="005616CA" w:rsidRDefault="00E9277C" w:rsidP="00B16787">
            <w:pPr>
              <w:overflowPunct w:val="0"/>
              <w:autoSpaceDE w:val="0"/>
              <w:autoSpaceDN w:val="0"/>
              <w:adjustRightInd w:val="0"/>
              <w:ind w:hanging="108"/>
              <w:textAlignment w:val="baseline"/>
              <w:rPr>
                <w:sz w:val="24"/>
                <w:szCs w:val="24"/>
              </w:rPr>
            </w:pPr>
            <w:r w:rsidRPr="005616CA">
              <w:rPr>
                <w:sz w:val="24"/>
                <w:szCs w:val="24"/>
              </w:rPr>
              <w:t xml:space="preserve"> Хлориды</w:t>
            </w:r>
          </w:p>
        </w:tc>
        <w:tc>
          <w:tcPr>
            <w:tcW w:w="2551" w:type="dxa"/>
            <w:vMerge/>
          </w:tcPr>
          <w:p w14:paraId="2AFEE897" w14:textId="77777777" w:rsidR="00E9277C" w:rsidRPr="005616CA" w:rsidRDefault="00E9277C" w:rsidP="00E9277C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38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02DA720" w14:textId="77777777" w:rsidR="00E9277C" w:rsidRPr="005616CA" w:rsidRDefault="00E9277C" w:rsidP="00E9277C">
            <w:pPr>
              <w:pStyle w:val="110"/>
              <w:ind w:left="-57" w:right="-57"/>
              <w:rPr>
                <w:sz w:val="24"/>
                <w:szCs w:val="24"/>
              </w:rPr>
            </w:pPr>
            <w:r w:rsidRPr="005616CA">
              <w:rPr>
                <w:sz w:val="24"/>
                <w:szCs w:val="24"/>
              </w:rPr>
              <w:t xml:space="preserve"> ГОСТ 4245-72п. 2</w:t>
            </w:r>
          </w:p>
        </w:tc>
      </w:tr>
      <w:tr w:rsidR="00E9277C" w:rsidRPr="004E5090" w14:paraId="118A6F96" w14:textId="77777777" w:rsidTr="004646F2">
        <w:trPr>
          <w:trHeight w:val="4168"/>
        </w:trPr>
        <w:tc>
          <w:tcPr>
            <w:tcW w:w="709" w:type="dxa"/>
          </w:tcPr>
          <w:p w14:paraId="0A159CDF" w14:textId="77777777" w:rsidR="00E9277C" w:rsidRPr="0042323D" w:rsidRDefault="00E9277C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lastRenderedPageBreak/>
              <w:t>16.1</w:t>
            </w:r>
            <w:r w:rsidR="00995737">
              <w:rPr>
                <w:sz w:val="24"/>
                <w:szCs w:val="24"/>
              </w:rPr>
              <w:t>***</w:t>
            </w:r>
            <w:r w:rsidRPr="0042323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vMerge w:val="restart"/>
          </w:tcPr>
          <w:p w14:paraId="7A2FCE75" w14:textId="77777777" w:rsidR="00E9277C" w:rsidRPr="0042323D" w:rsidRDefault="00E9277C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Вода водных объектов</w:t>
            </w:r>
          </w:p>
          <w:p w14:paraId="1710483B" w14:textId="77777777" w:rsidR="00E9277C" w:rsidRPr="0042323D" w:rsidRDefault="00E9277C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6AFBE4C" w14:textId="77777777" w:rsidR="00E9277C" w:rsidRDefault="00E9277C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F2452A8" w14:textId="77777777" w:rsidR="00E9277C" w:rsidRDefault="00E9277C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F83EA33" w14:textId="77777777" w:rsidR="00E9277C" w:rsidRDefault="00E9277C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2BC610B" w14:textId="77777777" w:rsidR="00E9277C" w:rsidRDefault="00E9277C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FE3DDE1" w14:textId="77777777" w:rsidR="00E9277C" w:rsidRDefault="00E9277C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3C3D662" w14:textId="77777777" w:rsidR="00E9277C" w:rsidRDefault="00E9277C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B0438AE" w14:textId="77777777" w:rsidR="00E9277C" w:rsidRDefault="00E9277C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BFF4533" w14:textId="77777777" w:rsidR="00E9277C" w:rsidRDefault="00E9277C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B0E9522" w14:textId="77777777" w:rsidR="00E9277C" w:rsidRDefault="00E9277C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97C30DD" w14:textId="77777777" w:rsidR="00E9277C" w:rsidRDefault="00E9277C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C6B5D56" w14:textId="77777777" w:rsidR="00E9277C" w:rsidRDefault="00E9277C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DE877EB" w14:textId="77777777" w:rsidR="00E9277C" w:rsidRDefault="00E9277C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A4D5DBE" w14:textId="77777777" w:rsidR="00E9277C" w:rsidRDefault="00E9277C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5122707" w14:textId="77777777" w:rsidR="00E9277C" w:rsidRDefault="00E9277C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4700BAF" w14:textId="77777777" w:rsidR="00E9277C" w:rsidRDefault="00E9277C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97D381A" w14:textId="77777777" w:rsidR="00E9277C" w:rsidRDefault="00E9277C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3DE1D22" w14:textId="77777777" w:rsidR="00E9277C" w:rsidRDefault="00E9277C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B10531B" w14:textId="77777777" w:rsidR="00E9277C" w:rsidRDefault="00E9277C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C50FDA9" w14:textId="77777777" w:rsidR="00E9277C" w:rsidRDefault="00E9277C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A2027D7" w14:textId="77777777" w:rsidR="00E9277C" w:rsidRDefault="00E9277C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EA54F14" w14:textId="77777777" w:rsidR="00E9277C" w:rsidRDefault="00E9277C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6D7824A" w14:textId="77777777" w:rsidR="00E9277C" w:rsidRDefault="00E9277C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4AE2A6C" w14:textId="77777777" w:rsidR="00E9277C" w:rsidRDefault="00E9277C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89E4D66" w14:textId="77777777" w:rsidR="00E9277C" w:rsidRDefault="00E9277C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C0C0591" w14:textId="77777777" w:rsidR="00E9277C" w:rsidRDefault="00E9277C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43E5867" w14:textId="77777777" w:rsidR="00E9277C" w:rsidRDefault="00E9277C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6D24142" w14:textId="77777777" w:rsidR="00E9277C" w:rsidRDefault="00E9277C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0B1E52A7" w14:textId="77777777" w:rsidR="00E9277C" w:rsidRDefault="00E9277C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55583B2" w14:textId="77777777" w:rsidR="00E9277C" w:rsidRDefault="00E9277C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CAA11E3" w14:textId="77777777" w:rsidR="00E9277C" w:rsidRDefault="00E9277C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037D2396" w14:textId="77777777" w:rsidR="00E9277C" w:rsidRDefault="00E9277C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2CAD71A" w14:textId="77777777" w:rsidR="00E9277C" w:rsidRDefault="00E9277C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AAB07B0" w14:textId="77777777" w:rsidR="00E9277C" w:rsidRDefault="00E9277C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E52E5E5" w14:textId="77777777" w:rsidR="00E9277C" w:rsidRDefault="00E9277C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0D4A5ECE" w14:textId="77777777" w:rsidR="00E9277C" w:rsidRDefault="00E9277C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923CBCA" w14:textId="77777777" w:rsidR="00E9277C" w:rsidRDefault="00E9277C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D4E051B" w14:textId="77777777" w:rsidR="00E9277C" w:rsidRDefault="00E9277C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526DF68" w14:textId="77777777" w:rsidR="00E9277C" w:rsidRPr="0042323D" w:rsidRDefault="00E9277C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lastRenderedPageBreak/>
              <w:t>Вода водных объектов</w:t>
            </w:r>
          </w:p>
          <w:p w14:paraId="1F5589B3" w14:textId="77777777" w:rsidR="00E9277C" w:rsidRDefault="00E9277C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F90679A" w14:textId="77777777" w:rsidR="00E9277C" w:rsidRDefault="00E9277C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1E3550A" w14:textId="77777777" w:rsidR="00E9277C" w:rsidRDefault="00E9277C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9422F29" w14:textId="77777777" w:rsidR="00E9277C" w:rsidRDefault="00E9277C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B17F929" w14:textId="77777777" w:rsidR="00E9277C" w:rsidRDefault="00E9277C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01BE5564" w14:textId="77777777" w:rsidR="00E9277C" w:rsidRDefault="00E9277C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DDE9958" w14:textId="77777777" w:rsidR="00E9277C" w:rsidRDefault="00E9277C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FADB1C4" w14:textId="77777777" w:rsidR="00E9277C" w:rsidRDefault="00E9277C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589933B" w14:textId="77777777" w:rsidR="00E9277C" w:rsidRDefault="00E9277C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9E20EE9" w14:textId="77777777" w:rsidR="00E9277C" w:rsidRDefault="00E9277C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062B744" w14:textId="77777777" w:rsidR="00E9277C" w:rsidRDefault="00E9277C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61D9580" w14:textId="77777777" w:rsidR="00E9277C" w:rsidRDefault="00E9277C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7FD3B9E" w14:textId="77777777" w:rsidR="00E9277C" w:rsidRDefault="00E9277C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8E520B9" w14:textId="77777777" w:rsidR="00E9277C" w:rsidRDefault="00E9277C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9252AA8" w14:textId="77777777" w:rsidR="00E9277C" w:rsidRDefault="00E9277C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1E23384" w14:textId="77777777" w:rsidR="00E9277C" w:rsidRDefault="00E9277C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DDF298B" w14:textId="77777777" w:rsidR="00E9277C" w:rsidRDefault="00E9277C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5498421" w14:textId="77777777" w:rsidR="00E9277C" w:rsidRPr="0042323D" w:rsidRDefault="00E9277C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05E962B" w14:textId="77777777" w:rsidR="00E9277C" w:rsidRPr="0042323D" w:rsidRDefault="00E9277C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07B3C199" w14:textId="77777777" w:rsidR="00E9277C" w:rsidRDefault="00E9277C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616B31F" w14:textId="77777777" w:rsidR="00E9277C" w:rsidRPr="0042323D" w:rsidRDefault="00E9277C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FE26A00" w14:textId="77777777" w:rsidR="00E9277C" w:rsidRPr="00F42B8A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  <w:szCs w:val="16"/>
              </w:rPr>
            </w:pPr>
            <w:r w:rsidRPr="00F42B8A">
              <w:rPr>
                <w:sz w:val="16"/>
                <w:szCs w:val="16"/>
              </w:rPr>
              <w:lastRenderedPageBreak/>
              <w:t>100.03/42.000</w:t>
            </w:r>
          </w:p>
        </w:tc>
        <w:tc>
          <w:tcPr>
            <w:tcW w:w="2410" w:type="dxa"/>
          </w:tcPr>
          <w:p w14:paraId="2C09759E" w14:textId="77777777" w:rsidR="00E9277C" w:rsidRPr="006D6978" w:rsidRDefault="00E9277C" w:rsidP="00E9277C">
            <w:pPr>
              <w:overflowPunct w:val="0"/>
              <w:autoSpaceDE w:val="0"/>
              <w:autoSpaceDN w:val="0"/>
              <w:adjustRightInd w:val="0"/>
              <w:ind w:hanging="108"/>
              <w:textAlignment w:val="baseline"/>
              <w:rPr>
                <w:sz w:val="24"/>
                <w:szCs w:val="24"/>
              </w:rPr>
            </w:pPr>
            <w:r w:rsidRPr="006D6978">
              <w:rPr>
                <w:sz w:val="24"/>
                <w:szCs w:val="24"/>
              </w:rPr>
              <w:t xml:space="preserve"> Отбор проб</w:t>
            </w:r>
          </w:p>
          <w:p w14:paraId="01F1EC5E" w14:textId="77777777" w:rsidR="00E9277C" w:rsidRPr="006D6978" w:rsidRDefault="00E9277C" w:rsidP="00E9277C">
            <w:pPr>
              <w:overflowPunct w:val="0"/>
              <w:autoSpaceDE w:val="0"/>
              <w:autoSpaceDN w:val="0"/>
              <w:adjustRightInd w:val="0"/>
              <w:ind w:hanging="108"/>
              <w:textAlignment w:val="baseline"/>
              <w:rPr>
                <w:sz w:val="24"/>
                <w:szCs w:val="24"/>
              </w:rPr>
            </w:pPr>
          </w:p>
          <w:p w14:paraId="39058DF1" w14:textId="77777777" w:rsidR="00E9277C" w:rsidRPr="006D6978" w:rsidRDefault="00E9277C" w:rsidP="00E9277C">
            <w:pPr>
              <w:overflowPunct w:val="0"/>
              <w:autoSpaceDE w:val="0"/>
              <w:autoSpaceDN w:val="0"/>
              <w:adjustRightInd w:val="0"/>
              <w:ind w:hanging="108"/>
              <w:textAlignment w:val="baseline"/>
              <w:rPr>
                <w:sz w:val="24"/>
                <w:szCs w:val="24"/>
              </w:rPr>
            </w:pPr>
          </w:p>
          <w:p w14:paraId="25232E72" w14:textId="77777777" w:rsidR="00E9277C" w:rsidRPr="006D6978" w:rsidRDefault="00E9277C" w:rsidP="00E9277C">
            <w:pPr>
              <w:overflowPunct w:val="0"/>
              <w:autoSpaceDE w:val="0"/>
              <w:autoSpaceDN w:val="0"/>
              <w:adjustRightInd w:val="0"/>
              <w:ind w:hanging="108"/>
              <w:textAlignment w:val="baseline"/>
              <w:rPr>
                <w:sz w:val="24"/>
                <w:szCs w:val="24"/>
              </w:rPr>
            </w:pPr>
          </w:p>
          <w:p w14:paraId="51B9985D" w14:textId="77777777" w:rsidR="00E9277C" w:rsidRPr="006D6978" w:rsidRDefault="00E9277C" w:rsidP="00E9277C">
            <w:pPr>
              <w:overflowPunct w:val="0"/>
              <w:autoSpaceDE w:val="0"/>
              <w:autoSpaceDN w:val="0"/>
              <w:adjustRightInd w:val="0"/>
              <w:ind w:hanging="108"/>
              <w:textAlignment w:val="baseline"/>
              <w:rPr>
                <w:sz w:val="24"/>
                <w:szCs w:val="24"/>
              </w:rPr>
            </w:pPr>
          </w:p>
          <w:p w14:paraId="58171687" w14:textId="77777777" w:rsidR="00E9277C" w:rsidRPr="006D6978" w:rsidRDefault="00E9277C" w:rsidP="00E9277C">
            <w:pPr>
              <w:overflowPunct w:val="0"/>
              <w:autoSpaceDE w:val="0"/>
              <w:autoSpaceDN w:val="0"/>
              <w:adjustRightInd w:val="0"/>
              <w:ind w:hanging="108"/>
              <w:textAlignment w:val="baseline"/>
              <w:rPr>
                <w:sz w:val="24"/>
                <w:szCs w:val="24"/>
              </w:rPr>
            </w:pPr>
          </w:p>
          <w:p w14:paraId="08C824B8" w14:textId="77777777" w:rsidR="00E9277C" w:rsidRPr="006D6978" w:rsidRDefault="00E9277C" w:rsidP="00E9277C">
            <w:pPr>
              <w:overflowPunct w:val="0"/>
              <w:autoSpaceDE w:val="0"/>
              <w:autoSpaceDN w:val="0"/>
              <w:adjustRightInd w:val="0"/>
              <w:ind w:hanging="108"/>
              <w:textAlignment w:val="baseline"/>
              <w:rPr>
                <w:sz w:val="24"/>
                <w:szCs w:val="24"/>
              </w:rPr>
            </w:pPr>
          </w:p>
          <w:p w14:paraId="01355AFF" w14:textId="77777777" w:rsidR="00E9277C" w:rsidRPr="006D6978" w:rsidRDefault="00E9277C" w:rsidP="00E9277C">
            <w:pPr>
              <w:overflowPunct w:val="0"/>
              <w:autoSpaceDE w:val="0"/>
              <w:autoSpaceDN w:val="0"/>
              <w:adjustRightInd w:val="0"/>
              <w:ind w:hanging="108"/>
              <w:textAlignment w:val="baseline"/>
              <w:rPr>
                <w:sz w:val="24"/>
                <w:szCs w:val="24"/>
              </w:rPr>
            </w:pPr>
          </w:p>
          <w:p w14:paraId="76F0AC4B" w14:textId="77777777" w:rsidR="00E9277C" w:rsidRPr="006D6978" w:rsidRDefault="00E9277C" w:rsidP="00E9277C">
            <w:pPr>
              <w:overflowPunct w:val="0"/>
              <w:autoSpaceDE w:val="0"/>
              <w:autoSpaceDN w:val="0"/>
              <w:adjustRightInd w:val="0"/>
              <w:ind w:hanging="108"/>
              <w:textAlignment w:val="baseline"/>
              <w:rPr>
                <w:sz w:val="24"/>
                <w:szCs w:val="24"/>
              </w:rPr>
            </w:pPr>
          </w:p>
          <w:p w14:paraId="0A0EBA47" w14:textId="77777777" w:rsidR="00E9277C" w:rsidRPr="006D6978" w:rsidRDefault="00E9277C" w:rsidP="00E9277C">
            <w:pPr>
              <w:overflowPunct w:val="0"/>
              <w:autoSpaceDE w:val="0"/>
              <w:autoSpaceDN w:val="0"/>
              <w:adjustRightInd w:val="0"/>
              <w:ind w:hanging="108"/>
              <w:textAlignment w:val="baseline"/>
              <w:rPr>
                <w:sz w:val="24"/>
                <w:szCs w:val="24"/>
              </w:rPr>
            </w:pPr>
          </w:p>
          <w:p w14:paraId="720CEC90" w14:textId="77777777" w:rsidR="00E9277C" w:rsidRPr="006D6978" w:rsidRDefault="00E9277C" w:rsidP="00E9277C">
            <w:pPr>
              <w:overflowPunct w:val="0"/>
              <w:autoSpaceDE w:val="0"/>
              <w:autoSpaceDN w:val="0"/>
              <w:adjustRightInd w:val="0"/>
              <w:ind w:hanging="108"/>
              <w:textAlignment w:val="baseline"/>
              <w:rPr>
                <w:sz w:val="24"/>
                <w:szCs w:val="24"/>
              </w:rPr>
            </w:pPr>
          </w:p>
          <w:p w14:paraId="74DC480C" w14:textId="77777777" w:rsidR="00E9277C" w:rsidRPr="006D6978" w:rsidRDefault="00E9277C" w:rsidP="00E9277C">
            <w:pPr>
              <w:overflowPunct w:val="0"/>
              <w:autoSpaceDE w:val="0"/>
              <w:autoSpaceDN w:val="0"/>
              <w:adjustRightInd w:val="0"/>
              <w:ind w:hanging="108"/>
              <w:textAlignment w:val="baseline"/>
              <w:rPr>
                <w:sz w:val="24"/>
                <w:szCs w:val="24"/>
              </w:rPr>
            </w:pPr>
          </w:p>
          <w:p w14:paraId="41C4D864" w14:textId="77777777" w:rsidR="00E9277C" w:rsidRPr="006D6978" w:rsidRDefault="00E9277C" w:rsidP="00E9277C">
            <w:pPr>
              <w:overflowPunct w:val="0"/>
              <w:autoSpaceDE w:val="0"/>
              <w:autoSpaceDN w:val="0"/>
              <w:adjustRightInd w:val="0"/>
              <w:ind w:hanging="108"/>
              <w:textAlignment w:val="baseline"/>
              <w:rPr>
                <w:sz w:val="24"/>
                <w:szCs w:val="24"/>
              </w:rPr>
            </w:pPr>
          </w:p>
          <w:p w14:paraId="37AE3AB0" w14:textId="77777777" w:rsidR="00E9277C" w:rsidRPr="006D6978" w:rsidRDefault="00E9277C" w:rsidP="00E9277C">
            <w:pPr>
              <w:overflowPunct w:val="0"/>
              <w:autoSpaceDE w:val="0"/>
              <w:autoSpaceDN w:val="0"/>
              <w:adjustRightInd w:val="0"/>
              <w:ind w:hanging="108"/>
              <w:textAlignment w:val="baseline"/>
              <w:rPr>
                <w:sz w:val="24"/>
                <w:szCs w:val="24"/>
              </w:rPr>
            </w:pPr>
          </w:p>
          <w:p w14:paraId="320E3AEB" w14:textId="77777777" w:rsidR="00E9277C" w:rsidRPr="006D6978" w:rsidRDefault="00E9277C" w:rsidP="00E9277C">
            <w:pPr>
              <w:overflowPunct w:val="0"/>
              <w:autoSpaceDE w:val="0"/>
              <w:autoSpaceDN w:val="0"/>
              <w:adjustRightInd w:val="0"/>
              <w:ind w:hanging="108"/>
              <w:textAlignment w:val="baseline"/>
              <w:rPr>
                <w:sz w:val="24"/>
                <w:szCs w:val="24"/>
              </w:rPr>
            </w:pPr>
          </w:p>
          <w:p w14:paraId="66F72010" w14:textId="77777777" w:rsidR="00E9277C" w:rsidRPr="006D6978" w:rsidRDefault="00E9277C" w:rsidP="00E9277C">
            <w:pPr>
              <w:overflowPunct w:val="0"/>
              <w:autoSpaceDE w:val="0"/>
              <w:autoSpaceDN w:val="0"/>
              <w:adjustRightInd w:val="0"/>
              <w:ind w:hanging="108"/>
              <w:textAlignment w:val="baseline"/>
              <w:rPr>
                <w:sz w:val="24"/>
                <w:szCs w:val="24"/>
              </w:rPr>
            </w:pPr>
          </w:p>
          <w:p w14:paraId="3195E5B9" w14:textId="77777777" w:rsidR="00E9277C" w:rsidRPr="006D6978" w:rsidRDefault="00E9277C" w:rsidP="00E9277C">
            <w:pPr>
              <w:overflowPunct w:val="0"/>
              <w:autoSpaceDE w:val="0"/>
              <w:autoSpaceDN w:val="0"/>
              <w:adjustRightInd w:val="0"/>
              <w:ind w:hanging="108"/>
              <w:textAlignment w:val="baseline"/>
              <w:rPr>
                <w:sz w:val="24"/>
                <w:szCs w:val="24"/>
              </w:rPr>
            </w:pPr>
          </w:p>
          <w:p w14:paraId="5E9AB0DD" w14:textId="77777777" w:rsidR="00E9277C" w:rsidRPr="006D6978" w:rsidRDefault="00E9277C" w:rsidP="00E9277C">
            <w:pPr>
              <w:overflowPunct w:val="0"/>
              <w:autoSpaceDE w:val="0"/>
              <w:autoSpaceDN w:val="0"/>
              <w:adjustRightInd w:val="0"/>
              <w:ind w:hanging="108"/>
              <w:textAlignment w:val="baseline"/>
              <w:rPr>
                <w:sz w:val="24"/>
                <w:szCs w:val="24"/>
              </w:rPr>
            </w:pPr>
          </w:p>
          <w:p w14:paraId="6F7FF323" w14:textId="77777777" w:rsidR="00E9277C" w:rsidRPr="006D6978" w:rsidRDefault="00E9277C" w:rsidP="00E9277C">
            <w:pPr>
              <w:overflowPunct w:val="0"/>
              <w:autoSpaceDE w:val="0"/>
              <w:autoSpaceDN w:val="0"/>
              <w:adjustRightInd w:val="0"/>
              <w:ind w:hanging="108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14:paraId="1A9F724A" w14:textId="77777777" w:rsidR="00E9277C" w:rsidRPr="00CF0117" w:rsidRDefault="00E9277C" w:rsidP="00E9277C">
            <w:pPr>
              <w:rPr>
                <w:sz w:val="24"/>
                <w:szCs w:val="24"/>
              </w:rPr>
            </w:pPr>
            <w:r w:rsidRPr="00CF0117">
              <w:rPr>
                <w:sz w:val="24"/>
                <w:szCs w:val="24"/>
              </w:rPr>
              <w:t>СТБ ГОСТ Р</w:t>
            </w:r>
          </w:p>
          <w:p w14:paraId="71F03C00" w14:textId="77777777" w:rsidR="00E9277C" w:rsidRPr="00CF0117" w:rsidRDefault="00E9277C" w:rsidP="00E9277C">
            <w:pPr>
              <w:rPr>
                <w:sz w:val="24"/>
                <w:szCs w:val="24"/>
              </w:rPr>
            </w:pPr>
            <w:r w:rsidRPr="00CF0117">
              <w:rPr>
                <w:sz w:val="24"/>
                <w:szCs w:val="24"/>
              </w:rPr>
              <w:t xml:space="preserve">51592-2001 </w:t>
            </w:r>
          </w:p>
          <w:p w14:paraId="283AB1E7" w14:textId="77777777" w:rsidR="00E9277C" w:rsidRPr="00CF0117" w:rsidRDefault="00E9277C" w:rsidP="00E9277C">
            <w:pPr>
              <w:rPr>
                <w:sz w:val="24"/>
                <w:szCs w:val="24"/>
              </w:rPr>
            </w:pPr>
            <w:r w:rsidRPr="00CF0117">
              <w:rPr>
                <w:sz w:val="24"/>
                <w:szCs w:val="24"/>
              </w:rPr>
              <w:t>ГОСТ 31861-2012</w:t>
            </w:r>
          </w:p>
          <w:p w14:paraId="6EC7C5F4" w14:textId="77777777" w:rsidR="00E9277C" w:rsidRPr="00CF0117" w:rsidRDefault="00E9277C" w:rsidP="00E9277C">
            <w:pPr>
              <w:rPr>
                <w:sz w:val="24"/>
                <w:szCs w:val="24"/>
              </w:rPr>
            </w:pPr>
            <w:r w:rsidRPr="00CF0117">
              <w:rPr>
                <w:sz w:val="24"/>
                <w:szCs w:val="24"/>
              </w:rPr>
              <w:t>СТБ 17.13.05-10-2009/</w:t>
            </w:r>
            <w:r w:rsidRPr="00CF0117">
              <w:rPr>
                <w:sz w:val="24"/>
                <w:szCs w:val="24"/>
                <w:lang w:val="en-US"/>
              </w:rPr>
              <w:t>ISO</w:t>
            </w:r>
            <w:r w:rsidRPr="00CF0117">
              <w:rPr>
                <w:sz w:val="24"/>
                <w:szCs w:val="24"/>
              </w:rPr>
              <w:t xml:space="preserve"> 5667-6:2005</w:t>
            </w:r>
          </w:p>
          <w:p w14:paraId="01021615" w14:textId="77777777" w:rsidR="00E9277C" w:rsidRPr="00CF0117" w:rsidRDefault="00E9277C" w:rsidP="00E9277C">
            <w:pPr>
              <w:rPr>
                <w:sz w:val="24"/>
                <w:szCs w:val="24"/>
              </w:rPr>
            </w:pPr>
            <w:r w:rsidRPr="00CF0117">
              <w:rPr>
                <w:sz w:val="24"/>
                <w:szCs w:val="24"/>
              </w:rPr>
              <w:t>СТБ 17.13.05-32-2014/</w:t>
            </w:r>
            <w:r w:rsidRPr="00CF0117">
              <w:rPr>
                <w:sz w:val="24"/>
                <w:szCs w:val="24"/>
                <w:lang w:val="en-US"/>
              </w:rPr>
              <w:t>ISO</w:t>
            </w:r>
            <w:r w:rsidRPr="00CF0117">
              <w:rPr>
                <w:sz w:val="24"/>
                <w:szCs w:val="24"/>
              </w:rPr>
              <w:t xml:space="preserve"> 5667-4:1987</w:t>
            </w:r>
          </w:p>
          <w:p w14:paraId="4815E198" w14:textId="77777777" w:rsidR="00E9277C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4"/>
                <w:szCs w:val="24"/>
              </w:rPr>
            </w:pPr>
            <w:r w:rsidRPr="00D23554">
              <w:rPr>
                <w:sz w:val="24"/>
                <w:szCs w:val="24"/>
              </w:rPr>
              <w:t xml:space="preserve">Инструкция </w:t>
            </w:r>
            <w:r>
              <w:rPr>
                <w:sz w:val="24"/>
                <w:szCs w:val="24"/>
              </w:rPr>
              <w:t>по при</w:t>
            </w:r>
            <w:r w:rsidRPr="00CF0117">
              <w:rPr>
                <w:sz w:val="24"/>
                <w:szCs w:val="24"/>
              </w:rPr>
              <w:t>менению</w:t>
            </w:r>
            <w:r w:rsidRPr="00D23554">
              <w:rPr>
                <w:sz w:val="24"/>
                <w:szCs w:val="24"/>
              </w:rPr>
              <w:t xml:space="preserve">  №209-</w:t>
            </w:r>
          </w:p>
          <w:p w14:paraId="0A7C6661" w14:textId="77777777" w:rsidR="00E9277C" w:rsidRDefault="00E9277C" w:rsidP="00E9277C">
            <w:pPr>
              <w:tabs>
                <w:tab w:val="left" w:pos="284"/>
              </w:tabs>
              <w:ind w:left="-57"/>
              <w:rPr>
                <w:sz w:val="24"/>
                <w:szCs w:val="24"/>
              </w:rPr>
            </w:pPr>
            <w:r w:rsidRPr="00D23554">
              <w:rPr>
                <w:sz w:val="24"/>
                <w:szCs w:val="24"/>
              </w:rPr>
              <w:t xml:space="preserve">1203, утв.  ГГСВ РБ </w:t>
            </w:r>
          </w:p>
          <w:p w14:paraId="6170543A" w14:textId="77777777" w:rsidR="00E9277C" w:rsidRPr="00D23554" w:rsidRDefault="00E9277C" w:rsidP="00E9277C">
            <w:pPr>
              <w:tabs>
                <w:tab w:val="left" w:pos="284"/>
              </w:tabs>
              <w:ind w:left="-57"/>
              <w:rPr>
                <w:sz w:val="24"/>
                <w:szCs w:val="24"/>
              </w:rPr>
            </w:pPr>
            <w:r w:rsidRPr="00D23554">
              <w:rPr>
                <w:sz w:val="24"/>
                <w:szCs w:val="24"/>
              </w:rPr>
              <w:t xml:space="preserve">13.10.2004 </w:t>
            </w:r>
          </w:p>
          <w:p w14:paraId="2D5C2FBB" w14:textId="77777777" w:rsidR="00E9277C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4"/>
                <w:szCs w:val="24"/>
              </w:rPr>
            </w:pPr>
            <w:r w:rsidRPr="00CF0117">
              <w:rPr>
                <w:sz w:val="24"/>
                <w:szCs w:val="24"/>
              </w:rPr>
              <w:t>Инстр</w:t>
            </w:r>
            <w:r>
              <w:rPr>
                <w:sz w:val="24"/>
                <w:szCs w:val="24"/>
              </w:rPr>
              <w:t>укция по при</w:t>
            </w:r>
            <w:r w:rsidRPr="00CF0117">
              <w:rPr>
                <w:sz w:val="24"/>
                <w:szCs w:val="24"/>
              </w:rPr>
              <w:t>менению</w:t>
            </w:r>
            <w:r>
              <w:rPr>
                <w:sz w:val="24"/>
                <w:szCs w:val="24"/>
              </w:rPr>
              <w:t xml:space="preserve"> </w:t>
            </w:r>
            <w:r w:rsidRPr="00CF0117">
              <w:rPr>
                <w:sz w:val="24"/>
                <w:szCs w:val="24"/>
              </w:rPr>
              <w:t xml:space="preserve">№108-1207, утв. ГГСВ РБ </w:t>
            </w:r>
          </w:p>
          <w:p w14:paraId="449FD9AC" w14:textId="77777777" w:rsidR="00E9277C" w:rsidRPr="00CF0117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4"/>
                <w:szCs w:val="24"/>
              </w:rPr>
            </w:pPr>
            <w:r w:rsidRPr="00CF0117">
              <w:rPr>
                <w:sz w:val="24"/>
                <w:szCs w:val="24"/>
              </w:rPr>
              <w:t xml:space="preserve">21.01.2008 </w:t>
            </w:r>
          </w:p>
          <w:p w14:paraId="436E72ED" w14:textId="77777777" w:rsidR="00E9277C" w:rsidRPr="00CF0117" w:rsidRDefault="00E9277C" w:rsidP="00E9277C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4"/>
                <w:szCs w:val="24"/>
              </w:rPr>
            </w:pPr>
            <w:r w:rsidRPr="00CF0117">
              <w:rPr>
                <w:sz w:val="24"/>
                <w:szCs w:val="24"/>
              </w:rPr>
              <w:t xml:space="preserve"> Инструкция 1.2.11- </w:t>
            </w:r>
          </w:p>
          <w:p w14:paraId="7F3BC6F6" w14:textId="77777777" w:rsidR="00E9277C" w:rsidRPr="00CF0117" w:rsidRDefault="00E9277C" w:rsidP="00E9277C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4"/>
                <w:szCs w:val="24"/>
              </w:rPr>
            </w:pPr>
            <w:r w:rsidRPr="00CF0117">
              <w:rPr>
                <w:sz w:val="24"/>
                <w:szCs w:val="24"/>
              </w:rPr>
              <w:t xml:space="preserve"> 17-8-2004  п.8.1</w:t>
            </w:r>
          </w:p>
          <w:p w14:paraId="334CB58B" w14:textId="77777777" w:rsidR="00E9277C" w:rsidRDefault="00E9277C" w:rsidP="00E9277C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4"/>
                <w:szCs w:val="24"/>
              </w:rPr>
            </w:pPr>
          </w:p>
          <w:p w14:paraId="20DD57CF" w14:textId="77777777" w:rsidR="00995737" w:rsidRPr="00CF0117" w:rsidRDefault="00995737" w:rsidP="00E9277C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4"/>
                <w:szCs w:val="24"/>
              </w:rPr>
            </w:pPr>
          </w:p>
          <w:p w14:paraId="667E7085" w14:textId="77777777" w:rsidR="00E9277C" w:rsidRPr="00CF0117" w:rsidRDefault="00E9277C" w:rsidP="00E9277C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4"/>
                <w:szCs w:val="24"/>
              </w:rPr>
            </w:pPr>
            <w:r w:rsidRPr="00CF0117">
              <w:rPr>
                <w:sz w:val="24"/>
                <w:szCs w:val="24"/>
              </w:rPr>
              <w:t xml:space="preserve">СанПиН 2.1.2.12-33-  </w:t>
            </w:r>
          </w:p>
          <w:p w14:paraId="1BAF93BB" w14:textId="77777777" w:rsidR="00E9277C" w:rsidRPr="00CF0117" w:rsidRDefault="00E9277C" w:rsidP="00E9277C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4"/>
                <w:szCs w:val="24"/>
              </w:rPr>
            </w:pPr>
            <w:r w:rsidRPr="00CF0117">
              <w:rPr>
                <w:sz w:val="24"/>
                <w:szCs w:val="24"/>
              </w:rPr>
              <w:t xml:space="preserve"> 2005 </w:t>
            </w:r>
          </w:p>
          <w:p w14:paraId="39C3389D" w14:textId="77777777" w:rsidR="00E9277C" w:rsidRDefault="00E9277C" w:rsidP="00E9277C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Санитарные нормы </w:t>
            </w:r>
          </w:p>
          <w:p w14:paraId="115FA40C" w14:textId="77777777" w:rsidR="00E9277C" w:rsidRDefault="00E9277C" w:rsidP="00E9277C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и  правила «Требования </w:t>
            </w:r>
            <w:r w:rsidRPr="00CF0117">
              <w:rPr>
                <w:snapToGrid w:val="0"/>
                <w:sz w:val="24"/>
                <w:szCs w:val="24"/>
              </w:rPr>
              <w:t>к содержанию по</w:t>
            </w:r>
            <w:r>
              <w:rPr>
                <w:snapToGrid w:val="0"/>
                <w:sz w:val="24"/>
                <w:szCs w:val="24"/>
              </w:rPr>
              <w:t>верх</w:t>
            </w:r>
            <w:r w:rsidRPr="00CF0117">
              <w:rPr>
                <w:snapToGrid w:val="0"/>
                <w:sz w:val="24"/>
                <w:szCs w:val="24"/>
              </w:rPr>
              <w:t xml:space="preserve">ностных водных </w:t>
            </w:r>
            <w:r>
              <w:rPr>
                <w:snapToGrid w:val="0"/>
                <w:sz w:val="24"/>
                <w:szCs w:val="24"/>
              </w:rPr>
              <w:t>о</w:t>
            </w:r>
            <w:r w:rsidRPr="00CF0117">
              <w:rPr>
                <w:snapToGrid w:val="0"/>
                <w:sz w:val="24"/>
                <w:szCs w:val="24"/>
              </w:rPr>
              <w:t>бъектов при их  ре</w:t>
            </w:r>
            <w:r>
              <w:rPr>
                <w:snapToGrid w:val="0"/>
                <w:sz w:val="24"/>
                <w:szCs w:val="24"/>
              </w:rPr>
              <w:t>креа</w:t>
            </w:r>
            <w:r w:rsidRPr="00CF0117">
              <w:rPr>
                <w:snapToGrid w:val="0"/>
                <w:sz w:val="24"/>
                <w:szCs w:val="24"/>
              </w:rPr>
              <w:t xml:space="preserve">ционном </w:t>
            </w:r>
            <w:r>
              <w:rPr>
                <w:snapToGrid w:val="0"/>
                <w:sz w:val="24"/>
                <w:szCs w:val="24"/>
              </w:rPr>
              <w:t>и</w:t>
            </w:r>
            <w:r w:rsidRPr="00CF0117">
              <w:rPr>
                <w:snapToGrid w:val="0"/>
                <w:sz w:val="24"/>
                <w:szCs w:val="24"/>
              </w:rPr>
              <w:t>споль</w:t>
            </w:r>
            <w:r>
              <w:rPr>
                <w:snapToGrid w:val="0"/>
                <w:sz w:val="24"/>
                <w:szCs w:val="24"/>
              </w:rPr>
              <w:t>зова</w:t>
            </w:r>
            <w:r w:rsidRPr="00CF0117">
              <w:rPr>
                <w:snapToGrid w:val="0"/>
                <w:sz w:val="24"/>
                <w:szCs w:val="24"/>
              </w:rPr>
              <w:t>нии</w:t>
            </w:r>
            <w:r>
              <w:rPr>
                <w:sz w:val="24"/>
                <w:szCs w:val="24"/>
              </w:rPr>
              <w:t>»,</w:t>
            </w:r>
          </w:p>
          <w:p w14:paraId="1D251F00" w14:textId="77777777" w:rsidR="00E9277C" w:rsidRDefault="00E9277C" w:rsidP="00E9277C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4"/>
                <w:szCs w:val="24"/>
              </w:rPr>
            </w:pPr>
            <w:r w:rsidRPr="00CF0117">
              <w:rPr>
                <w:sz w:val="24"/>
                <w:szCs w:val="24"/>
              </w:rPr>
              <w:t>утв. Постановлением Мин</w:t>
            </w:r>
            <w:r>
              <w:rPr>
                <w:sz w:val="24"/>
                <w:szCs w:val="24"/>
              </w:rPr>
              <w:t xml:space="preserve">здрава </w:t>
            </w:r>
            <w:r w:rsidRPr="00CF0117">
              <w:rPr>
                <w:sz w:val="24"/>
                <w:szCs w:val="24"/>
              </w:rPr>
              <w:t>Республики Бе</w:t>
            </w:r>
            <w:r>
              <w:rPr>
                <w:sz w:val="24"/>
                <w:szCs w:val="24"/>
              </w:rPr>
              <w:t xml:space="preserve">ларусь </w:t>
            </w:r>
            <w:r w:rsidRPr="00CF0117">
              <w:rPr>
                <w:sz w:val="24"/>
                <w:szCs w:val="24"/>
              </w:rPr>
              <w:t>05.12.2016</w:t>
            </w:r>
            <w:r>
              <w:rPr>
                <w:sz w:val="24"/>
                <w:szCs w:val="24"/>
              </w:rPr>
              <w:t xml:space="preserve"> №122</w:t>
            </w:r>
          </w:p>
          <w:p w14:paraId="34231725" w14:textId="77777777" w:rsidR="00E9277C" w:rsidRDefault="00E9277C" w:rsidP="00E9277C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4"/>
                <w:szCs w:val="24"/>
              </w:rPr>
            </w:pPr>
            <w:r w:rsidRPr="00CF0117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Н </w:t>
            </w:r>
            <w:r w:rsidRPr="00CF0117">
              <w:rPr>
                <w:sz w:val="24"/>
                <w:szCs w:val="24"/>
              </w:rPr>
              <w:t xml:space="preserve">«Допустимые </w:t>
            </w:r>
          </w:p>
          <w:p w14:paraId="413BBF9B" w14:textId="77777777" w:rsidR="00E9277C" w:rsidRDefault="00E9277C" w:rsidP="00E9277C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4"/>
                <w:szCs w:val="24"/>
              </w:rPr>
            </w:pPr>
            <w:r w:rsidRPr="00CF0117">
              <w:rPr>
                <w:sz w:val="24"/>
                <w:szCs w:val="24"/>
              </w:rPr>
              <w:t>значения показателей безопасности поверхностных водных объектов для</w:t>
            </w:r>
            <w:r w:rsidR="00995737">
              <w:rPr>
                <w:sz w:val="24"/>
                <w:szCs w:val="24"/>
              </w:rPr>
              <w:t xml:space="preserve"> </w:t>
            </w:r>
            <w:r w:rsidRPr="00CF0117">
              <w:rPr>
                <w:sz w:val="24"/>
                <w:szCs w:val="24"/>
              </w:rPr>
              <w:t>рекреационного использования»</w:t>
            </w:r>
            <w:r w:rsidRPr="00CF0117">
              <w:rPr>
                <w:snapToGrid w:val="0"/>
                <w:sz w:val="24"/>
                <w:szCs w:val="24"/>
              </w:rPr>
              <w:t xml:space="preserve">, </w:t>
            </w:r>
            <w:r w:rsidRPr="00CF0117">
              <w:rPr>
                <w:sz w:val="24"/>
                <w:szCs w:val="24"/>
              </w:rPr>
              <w:t xml:space="preserve">утв. </w:t>
            </w:r>
          </w:p>
          <w:p w14:paraId="2C327CFE" w14:textId="77777777" w:rsidR="00E9277C" w:rsidRPr="00C703BA" w:rsidRDefault="00E9277C" w:rsidP="00995737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111" w:right="-108"/>
              <w:textAlignment w:val="baseline"/>
              <w:rPr>
                <w:sz w:val="24"/>
                <w:szCs w:val="24"/>
              </w:rPr>
            </w:pPr>
            <w:r w:rsidRPr="00CF0117">
              <w:rPr>
                <w:sz w:val="24"/>
                <w:szCs w:val="24"/>
              </w:rPr>
              <w:t>Поста</w:t>
            </w:r>
            <w:r>
              <w:rPr>
                <w:sz w:val="24"/>
                <w:szCs w:val="24"/>
              </w:rPr>
              <w:t>новлением</w:t>
            </w:r>
            <w:r w:rsidR="0099573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Минздрава </w:t>
            </w:r>
            <w:r w:rsidRPr="00CF0117">
              <w:rPr>
                <w:sz w:val="24"/>
                <w:szCs w:val="24"/>
              </w:rPr>
              <w:t>Республики Беларусь 05.12.2016 №122</w:t>
            </w:r>
          </w:p>
          <w:p w14:paraId="27F1F464" w14:textId="77777777" w:rsidR="00E9277C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38"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 w:rsidRPr="00CF0117">
              <w:rPr>
                <w:snapToGrid w:val="0"/>
                <w:sz w:val="24"/>
                <w:szCs w:val="24"/>
              </w:rPr>
              <w:lastRenderedPageBreak/>
              <w:t>ГН 2.1.5.10-21-2003</w:t>
            </w:r>
          </w:p>
          <w:p w14:paraId="08396B2F" w14:textId="77777777" w:rsidR="00E9277C" w:rsidRDefault="00E9277C" w:rsidP="00E9277C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38"/>
              <w:jc w:val="both"/>
              <w:textAlignment w:val="baseline"/>
              <w:rPr>
                <w:sz w:val="24"/>
                <w:szCs w:val="24"/>
              </w:rPr>
            </w:pPr>
            <w:r w:rsidRPr="00163207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Н </w:t>
            </w:r>
            <w:r w:rsidRPr="00163207">
              <w:rPr>
                <w:sz w:val="24"/>
                <w:szCs w:val="24"/>
              </w:rPr>
              <w:t>«Показатели безопасности и безвредности воды водных объектов для хозяйственно-питьевого и культурно-бытового (рекреационного) использования и воды в ванне бассейнов», утв</w:t>
            </w:r>
            <w:r>
              <w:rPr>
                <w:sz w:val="24"/>
                <w:szCs w:val="24"/>
              </w:rPr>
              <w:t>.</w:t>
            </w:r>
            <w:r w:rsidRPr="00163207">
              <w:rPr>
                <w:sz w:val="24"/>
                <w:szCs w:val="24"/>
              </w:rPr>
              <w:t xml:space="preserve"> постановлением</w:t>
            </w:r>
            <w:r w:rsidR="00995737">
              <w:rPr>
                <w:sz w:val="24"/>
                <w:szCs w:val="24"/>
              </w:rPr>
              <w:t xml:space="preserve"> </w:t>
            </w:r>
            <w:r w:rsidRPr="00163207">
              <w:rPr>
                <w:sz w:val="24"/>
                <w:szCs w:val="24"/>
              </w:rPr>
              <w:t>СМ РБ</w:t>
            </w:r>
            <w:r>
              <w:rPr>
                <w:sz w:val="24"/>
                <w:szCs w:val="24"/>
              </w:rPr>
              <w:t xml:space="preserve"> </w:t>
            </w:r>
            <w:r w:rsidRPr="00163207">
              <w:rPr>
                <w:sz w:val="24"/>
                <w:szCs w:val="24"/>
              </w:rPr>
              <w:t>25.01.2021 №37</w:t>
            </w:r>
          </w:p>
          <w:p w14:paraId="1DD1AF29" w14:textId="77777777" w:rsidR="00E9277C" w:rsidRPr="00CF0117" w:rsidRDefault="00E9277C" w:rsidP="00995737">
            <w:pPr>
              <w:tabs>
                <w:tab w:val="left" w:pos="175"/>
              </w:tabs>
              <w:ind w:left="-111" w:right="-105" w:firstLine="111"/>
              <w:rPr>
                <w:sz w:val="24"/>
                <w:szCs w:val="24"/>
              </w:rPr>
            </w:pPr>
            <w:r w:rsidRPr="00060945">
              <w:rPr>
                <w:sz w:val="24"/>
                <w:szCs w:val="24"/>
              </w:rPr>
              <w:t>Порядок проведения санитарно-паразитологических исследований объектов окружающей среды, утв</w:t>
            </w:r>
            <w:r>
              <w:rPr>
                <w:sz w:val="24"/>
                <w:szCs w:val="24"/>
              </w:rPr>
              <w:t>.</w:t>
            </w:r>
            <w:r w:rsidRPr="00060945">
              <w:rPr>
                <w:sz w:val="24"/>
                <w:szCs w:val="24"/>
              </w:rPr>
              <w:t xml:space="preserve"> постановлением ГГСВ РБ 05.12.2014 №54</w:t>
            </w:r>
          </w:p>
        </w:tc>
        <w:tc>
          <w:tcPr>
            <w:tcW w:w="2268" w:type="dxa"/>
          </w:tcPr>
          <w:p w14:paraId="10397D82" w14:textId="77777777" w:rsidR="00E9277C" w:rsidRPr="00CF0117" w:rsidRDefault="00E9277C" w:rsidP="00E9277C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F0117">
              <w:rPr>
                <w:sz w:val="24"/>
                <w:szCs w:val="24"/>
              </w:rPr>
              <w:lastRenderedPageBreak/>
              <w:t>СТБ ГОСТ Р</w:t>
            </w:r>
          </w:p>
          <w:p w14:paraId="08908DE4" w14:textId="77777777" w:rsidR="00E9277C" w:rsidRPr="00CF0117" w:rsidRDefault="00E9277C" w:rsidP="00E9277C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CF0117">
              <w:rPr>
                <w:sz w:val="24"/>
                <w:szCs w:val="24"/>
              </w:rPr>
              <w:t xml:space="preserve"> 51592-2001</w:t>
            </w:r>
          </w:p>
          <w:p w14:paraId="2CA01701" w14:textId="77777777" w:rsidR="00E9277C" w:rsidRPr="00CF0117" w:rsidRDefault="00E9277C" w:rsidP="00E9277C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CF0117">
              <w:rPr>
                <w:sz w:val="24"/>
                <w:szCs w:val="24"/>
              </w:rPr>
              <w:t xml:space="preserve"> ГОСТ 31861-2012</w:t>
            </w:r>
          </w:p>
          <w:p w14:paraId="149F5D87" w14:textId="77777777" w:rsidR="00E9277C" w:rsidRPr="00CF0117" w:rsidRDefault="00E9277C" w:rsidP="00E9277C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CF0117">
              <w:rPr>
                <w:sz w:val="24"/>
                <w:szCs w:val="24"/>
              </w:rPr>
              <w:t xml:space="preserve"> СТБ 17.13.05-10- </w:t>
            </w:r>
          </w:p>
          <w:p w14:paraId="40D3C78E" w14:textId="77777777" w:rsidR="00E9277C" w:rsidRPr="00CF0117" w:rsidRDefault="00E9277C" w:rsidP="00E9277C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4"/>
                <w:szCs w:val="24"/>
              </w:rPr>
            </w:pPr>
            <w:r w:rsidRPr="00CF0117">
              <w:rPr>
                <w:sz w:val="24"/>
                <w:szCs w:val="24"/>
              </w:rPr>
              <w:t xml:space="preserve"> 2009/</w:t>
            </w:r>
            <w:r w:rsidRPr="00CF0117">
              <w:rPr>
                <w:sz w:val="24"/>
                <w:szCs w:val="24"/>
                <w:lang w:val="en-US"/>
              </w:rPr>
              <w:t>ISO</w:t>
            </w:r>
            <w:r w:rsidRPr="00CF0117">
              <w:rPr>
                <w:sz w:val="24"/>
                <w:szCs w:val="24"/>
              </w:rPr>
              <w:t xml:space="preserve"> 5667- </w:t>
            </w:r>
          </w:p>
          <w:p w14:paraId="179B5F51" w14:textId="77777777" w:rsidR="00E9277C" w:rsidRPr="00CF0117" w:rsidRDefault="00E9277C" w:rsidP="00E9277C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4"/>
                <w:szCs w:val="24"/>
              </w:rPr>
            </w:pPr>
            <w:r w:rsidRPr="00CF0117">
              <w:rPr>
                <w:sz w:val="24"/>
                <w:szCs w:val="24"/>
              </w:rPr>
              <w:t xml:space="preserve"> 6:2005</w:t>
            </w:r>
          </w:p>
          <w:p w14:paraId="3EA459E7" w14:textId="77777777" w:rsidR="00E9277C" w:rsidRPr="00CF0117" w:rsidRDefault="00E9277C" w:rsidP="00E9277C">
            <w:pPr>
              <w:rPr>
                <w:sz w:val="24"/>
                <w:szCs w:val="24"/>
              </w:rPr>
            </w:pPr>
            <w:r w:rsidRPr="00CF0117">
              <w:rPr>
                <w:sz w:val="24"/>
                <w:szCs w:val="24"/>
              </w:rPr>
              <w:t>СТБ 17.13.05-32-2014/</w:t>
            </w:r>
            <w:r w:rsidRPr="00CF0117">
              <w:rPr>
                <w:sz w:val="24"/>
                <w:szCs w:val="24"/>
                <w:lang w:val="en-US"/>
              </w:rPr>
              <w:t>ISO</w:t>
            </w:r>
            <w:r w:rsidRPr="00CF0117">
              <w:rPr>
                <w:sz w:val="24"/>
                <w:szCs w:val="24"/>
              </w:rPr>
              <w:t xml:space="preserve"> 5667-4:1987</w:t>
            </w:r>
          </w:p>
          <w:p w14:paraId="4219C497" w14:textId="77777777" w:rsidR="00E9277C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4"/>
                <w:szCs w:val="24"/>
              </w:rPr>
            </w:pPr>
            <w:r w:rsidRPr="00D23554">
              <w:rPr>
                <w:sz w:val="24"/>
                <w:szCs w:val="24"/>
              </w:rPr>
              <w:t xml:space="preserve">Инструкция </w:t>
            </w:r>
            <w:r>
              <w:rPr>
                <w:sz w:val="24"/>
                <w:szCs w:val="24"/>
              </w:rPr>
              <w:t>по при-</w:t>
            </w:r>
          </w:p>
          <w:p w14:paraId="7197AE3E" w14:textId="77777777" w:rsidR="00E9277C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4"/>
                <w:szCs w:val="24"/>
              </w:rPr>
            </w:pPr>
            <w:r w:rsidRPr="00CF0117">
              <w:rPr>
                <w:sz w:val="24"/>
                <w:szCs w:val="24"/>
              </w:rPr>
              <w:t>менению</w:t>
            </w:r>
            <w:r w:rsidRPr="00D23554">
              <w:rPr>
                <w:sz w:val="24"/>
                <w:szCs w:val="24"/>
              </w:rPr>
              <w:t>№209-</w:t>
            </w:r>
          </w:p>
          <w:p w14:paraId="6304751C" w14:textId="77777777" w:rsidR="00E9277C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4"/>
                <w:szCs w:val="24"/>
              </w:rPr>
            </w:pPr>
            <w:r w:rsidRPr="00D23554">
              <w:rPr>
                <w:sz w:val="24"/>
                <w:szCs w:val="24"/>
              </w:rPr>
              <w:t xml:space="preserve">1203, утв. ГГСВ РБ </w:t>
            </w:r>
          </w:p>
          <w:p w14:paraId="3D0DA54A" w14:textId="77777777" w:rsidR="00E9277C" w:rsidRPr="00D23554" w:rsidRDefault="00E9277C" w:rsidP="00E9277C">
            <w:pPr>
              <w:tabs>
                <w:tab w:val="left" w:pos="284"/>
              </w:tabs>
              <w:ind w:left="-57"/>
              <w:rPr>
                <w:sz w:val="24"/>
                <w:szCs w:val="24"/>
              </w:rPr>
            </w:pPr>
            <w:r w:rsidRPr="00D23554">
              <w:rPr>
                <w:sz w:val="24"/>
                <w:szCs w:val="24"/>
              </w:rPr>
              <w:t xml:space="preserve">13.10.2004 </w:t>
            </w:r>
          </w:p>
          <w:p w14:paraId="4F8AD3DC" w14:textId="77777777" w:rsidR="00E9277C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Инструкция по при</w:t>
            </w:r>
            <w:r w:rsidRPr="00CF0117">
              <w:rPr>
                <w:sz w:val="24"/>
                <w:szCs w:val="24"/>
              </w:rPr>
              <w:t>менению  № 108-</w:t>
            </w:r>
          </w:p>
          <w:p w14:paraId="1BEE7FCF" w14:textId="77777777" w:rsidR="00E9277C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4"/>
                <w:szCs w:val="24"/>
              </w:rPr>
            </w:pPr>
            <w:r w:rsidRPr="00CF0117">
              <w:rPr>
                <w:sz w:val="24"/>
                <w:szCs w:val="24"/>
              </w:rPr>
              <w:t>1207, утв.</w:t>
            </w:r>
            <w:r>
              <w:rPr>
                <w:sz w:val="24"/>
                <w:szCs w:val="24"/>
              </w:rPr>
              <w:t xml:space="preserve"> </w:t>
            </w:r>
            <w:r w:rsidRPr="00CF0117">
              <w:rPr>
                <w:sz w:val="24"/>
                <w:szCs w:val="24"/>
              </w:rPr>
              <w:t xml:space="preserve">ГГСВ РБ </w:t>
            </w:r>
          </w:p>
          <w:p w14:paraId="27A9D65B" w14:textId="77777777" w:rsidR="00E9277C" w:rsidRPr="00CF0117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4"/>
                <w:szCs w:val="24"/>
              </w:rPr>
            </w:pPr>
            <w:r w:rsidRPr="00CF0117">
              <w:rPr>
                <w:sz w:val="24"/>
                <w:szCs w:val="24"/>
              </w:rPr>
              <w:t xml:space="preserve">21.01.2008 </w:t>
            </w:r>
          </w:p>
          <w:p w14:paraId="399136B4" w14:textId="77777777" w:rsidR="00E9277C" w:rsidRDefault="00E9277C" w:rsidP="00E9277C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4"/>
                <w:szCs w:val="24"/>
              </w:rPr>
            </w:pPr>
            <w:r w:rsidRPr="00CF0117">
              <w:rPr>
                <w:sz w:val="24"/>
                <w:szCs w:val="24"/>
              </w:rPr>
              <w:t xml:space="preserve"> Инструкция 1.2.11-</w:t>
            </w:r>
          </w:p>
          <w:p w14:paraId="12EC6279" w14:textId="77777777" w:rsidR="00E9277C" w:rsidRPr="00CF0117" w:rsidRDefault="00E9277C" w:rsidP="00E9277C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4"/>
                <w:szCs w:val="24"/>
              </w:rPr>
            </w:pPr>
            <w:r w:rsidRPr="00CF0117">
              <w:rPr>
                <w:sz w:val="24"/>
                <w:szCs w:val="24"/>
              </w:rPr>
              <w:t>17-8-2004</w:t>
            </w:r>
          </w:p>
        </w:tc>
      </w:tr>
      <w:tr w:rsidR="00E9277C" w:rsidRPr="004E5090" w14:paraId="30B2FB91" w14:textId="77777777" w:rsidTr="004646F2">
        <w:trPr>
          <w:trHeight w:val="170"/>
        </w:trPr>
        <w:tc>
          <w:tcPr>
            <w:tcW w:w="709" w:type="dxa"/>
          </w:tcPr>
          <w:p w14:paraId="06E786BE" w14:textId="77777777" w:rsidR="00E9277C" w:rsidRPr="0042323D" w:rsidRDefault="00E9277C" w:rsidP="00E9277C">
            <w:pPr>
              <w:overflowPunct w:val="0"/>
              <w:autoSpaceDE w:val="0"/>
              <w:autoSpaceDN w:val="0"/>
              <w:adjustRightInd w:val="0"/>
              <w:ind w:left="43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16.2</w:t>
            </w:r>
            <w:r w:rsidR="00224633">
              <w:rPr>
                <w:sz w:val="24"/>
                <w:szCs w:val="24"/>
              </w:rPr>
              <w:t>*</w:t>
            </w:r>
            <w:r w:rsidRPr="0042323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vMerge/>
          </w:tcPr>
          <w:p w14:paraId="7B28D1CE" w14:textId="77777777" w:rsidR="00E9277C" w:rsidRPr="0042323D" w:rsidRDefault="00E9277C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805C12C" w14:textId="77777777" w:rsidR="00E9277C" w:rsidRPr="00F42B8A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  <w:szCs w:val="16"/>
              </w:rPr>
            </w:pPr>
            <w:r w:rsidRPr="00F42B8A">
              <w:rPr>
                <w:sz w:val="16"/>
                <w:szCs w:val="16"/>
              </w:rPr>
              <w:t>100.03/08.169</w:t>
            </w:r>
          </w:p>
        </w:tc>
        <w:tc>
          <w:tcPr>
            <w:tcW w:w="2410" w:type="dxa"/>
          </w:tcPr>
          <w:p w14:paraId="3FD0A035" w14:textId="77777777" w:rsidR="00E9277C" w:rsidRPr="0042323D" w:rsidRDefault="00E9277C" w:rsidP="00E9277C">
            <w:pPr>
              <w:overflowPunct w:val="0"/>
              <w:autoSpaceDE w:val="0"/>
              <w:autoSpaceDN w:val="0"/>
              <w:adjustRightInd w:val="0"/>
              <w:ind w:hanging="108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Водородный показатель (рН)</w:t>
            </w:r>
          </w:p>
        </w:tc>
        <w:tc>
          <w:tcPr>
            <w:tcW w:w="2551" w:type="dxa"/>
            <w:vMerge/>
          </w:tcPr>
          <w:p w14:paraId="419EE852" w14:textId="77777777" w:rsidR="00E9277C" w:rsidRPr="00863DE2" w:rsidRDefault="00E9277C" w:rsidP="00E9277C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34" w:right="-38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8436E2E" w14:textId="77777777" w:rsidR="00E9277C" w:rsidRPr="0042323D" w:rsidRDefault="00E9277C" w:rsidP="00E9277C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 xml:space="preserve"> СТБ ISO 10523- </w:t>
            </w:r>
          </w:p>
          <w:p w14:paraId="1DE68CC4" w14:textId="77777777" w:rsidR="00E9277C" w:rsidRPr="0042323D" w:rsidRDefault="00E9277C" w:rsidP="00E9277C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 xml:space="preserve"> 2009</w:t>
            </w:r>
          </w:p>
        </w:tc>
      </w:tr>
      <w:tr w:rsidR="00E9277C" w:rsidRPr="004E5090" w14:paraId="6A3BB937" w14:textId="77777777" w:rsidTr="004646F2">
        <w:trPr>
          <w:trHeight w:val="170"/>
        </w:trPr>
        <w:tc>
          <w:tcPr>
            <w:tcW w:w="709" w:type="dxa"/>
          </w:tcPr>
          <w:p w14:paraId="5D69C4A3" w14:textId="77777777" w:rsidR="00E9277C" w:rsidRPr="0042323D" w:rsidRDefault="00E9277C" w:rsidP="00E9277C">
            <w:pPr>
              <w:overflowPunct w:val="0"/>
              <w:autoSpaceDE w:val="0"/>
              <w:autoSpaceDN w:val="0"/>
              <w:adjustRightInd w:val="0"/>
              <w:ind w:left="43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16.3</w:t>
            </w:r>
            <w:r w:rsidR="00224633">
              <w:rPr>
                <w:sz w:val="24"/>
                <w:szCs w:val="24"/>
              </w:rPr>
              <w:t>*</w:t>
            </w:r>
            <w:r w:rsidRPr="0042323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vMerge/>
          </w:tcPr>
          <w:p w14:paraId="3DA98EAF" w14:textId="77777777" w:rsidR="00E9277C" w:rsidRPr="0042323D" w:rsidRDefault="00E9277C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2CD3B7E0" w14:textId="77777777" w:rsidR="00E9277C" w:rsidRPr="00F42B8A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  <w:szCs w:val="16"/>
              </w:rPr>
            </w:pPr>
            <w:r w:rsidRPr="00F42B8A">
              <w:rPr>
                <w:sz w:val="16"/>
                <w:szCs w:val="16"/>
              </w:rPr>
              <w:t>100.03/01.086</w:t>
            </w:r>
          </w:p>
          <w:p w14:paraId="5141E038" w14:textId="77777777" w:rsidR="00E9277C" w:rsidRPr="00F42B8A" w:rsidRDefault="00E9277C" w:rsidP="00E9277C">
            <w:pPr>
              <w:rPr>
                <w:sz w:val="16"/>
                <w:szCs w:val="16"/>
              </w:rPr>
            </w:pPr>
          </w:p>
          <w:p w14:paraId="6743A7FF" w14:textId="77777777" w:rsidR="00E9277C" w:rsidRPr="00F42B8A" w:rsidRDefault="00E9277C" w:rsidP="00E9277C">
            <w:pPr>
              <w:rPr>
                <w:sz w:val="16"/>
                <w:szCs w:val="16"/>
              </w:rPr>
            </w:pPr>
          </w:p>
          <w:p w14:paraId="2990D1CE" w14:textId="77777777" w:rsidR="00E9277C" w:rsidRPr="00F42B8A" w:rsidRDefault="00E9277C" w:rsidP="00E9277C">
            <w:pPr>
              <w:rPr>
                <w:sz w:val="16"/>
                <w:szCs w:val="16"/>
              </w:rPr>
            </w:pPr>
          </w:p>
          <w:p w14:paraId="33CDA274" w14:textId="77777777" w:rsidR="00E9277C" w:rsidRPr="00F42B8A" w:rsidRDefault="00E9277C" w:rsidP="00E9277C">
            <w:pPr>
              <w:rPr>
                <w:sz w:val="16"/>
                <w:szCs w:val="16"/>
              </w:rPr>
            </w:pPr>
          </w:p>
          <w:p w14:paraId="72DE1514" w14:textId="77777777" w:rsidR="00E9277C" w:rsidRPr="00F42B8A" w:rsidRDefault="00E9277C" w:rsidP="00E9277C">
            <w:pPr>
              <w:ind w:left="-111"/>
              <w:rPr>
                <w:sz w:val="16"/>
                <w:szCs w:val="16"/>
              </w:rPr>
            </w:pPr>
          </w:p>
          <w:p w14:paraId="4CDB9168" w14:textId="77777777" w:rsidR="00E9277C" w:rsidRPr="00F42B8A" w:rsidRDefault="00E9277C" w:rsidP="00E9277C">
            <w:pPr>
              <w:ind w:left="-111"/>
              <w:rPr>
                <w:sz w:val="16"/>
                <w:szCs w:val="16"/>
              </w:rPr>
            </w:pPr>
          </w:p>
          <w:p w14:paraId="1E66276A" w14:textId="77777777" w:rsidR="00E9277C" w:rsidRPr="00F42B8A" w:rsidRDefault="00E9277C" w:rsidP="00E9277C">
            <w:pPr>
              <w:ind w:left="-111"/>
              <w:rPr>
                <w:sz w:val="16"/>
                <w:szCs w:val="16"/>
              </w:rPr>
            </w:pPr>
          </w:p>
          <w:p w14:paraId="5002BECF" w14:textId="77777777" w:rsidR="00E9277C" w:rsidRPr="00F42B8A" w:rsidRDefault="00E9277C" w:rsidP="00E9277C">
            <w:pPr>
              <w:ind w:left="-111"/>
              <w:rPr>
                <w:sz w:val="16"/>
                <w:szCs w:val="16"/>
              </w:rPr>
            </w:pPr>
          </w:p>
          <w:p w14:paraId="145EF8F9" w14:textId="77777777" w:rsidR="00E9277C" w:rsidRPr="00F42B8A" w:rsidRDefault="00E9277C" w:rsidP="00E9277C">
            <w:pPr>
              <w:ind w:left="-111"/>
              <w:rPr>
                <w:sz w:val="16"/>
                <w:szCs w:val="16"/>
              </w:rPr>
            </w:pPr>
          </w:p>
          <w:p w14:paraId="1A821FE8" w14:textId="77777777" w:rsidR="00E9277C" w:rsidRPr="00F42B8A" w:rsidRDefault="00E9277C" w:rsidP="00E9277C">
            <w:pPr>
              <w:ind w:left="-111"/>
              <w:rPr>
                <w:sz w:val="16"/>
                <w:szCs w:val="16"/>
              </w:rPr>
            </w:pPr>
          </w:p>
          <w:p w14:paraId="0D0ECAA5" w14:textId="77777777" w:rsidR="00E9277C" w:rsidRPr="00F42B8A" w:rsidRDefault="00E9277C" w:rsidP="00E9277C">
            <w:pPr>
              <w:ind w:left="-111"/>
              <w:rPr>
                <w:sz w:val="16"/>
                <w:szCs w:val="16"/>
              </w:rPr>
            </w:pPr>
          </w:p>
          <w:p w14:paraId="0B80DABC" w14:textId="77777777" w:rsidR="00E9277C" w:rsidRPr="00F42B8A" w:rsidRDefault="00E9277C" w:rsidP="00E9277C">
            <w:pPr>
              <w:ind w:left="-111"/>
              <w:rPr>
                <w:sz w:val="16"/>
                <w:szCs w:val="16"/>
              </w:rPr>
            </w:pPr>
          </w:p>
          <w:p w14:paraId="69541A03" w14:textId="77777777" w:rsidR="00E9277C" w:rsidRPr="00F42B8A" w:rsidRDefault="00E9277C" w:rsidP="00E9277C">
            <w:pPr>
              <w:ind w:left="-111"/>
              <w:rPr>
                <w:sz w:val="16"/>
                <w:szCs w:val="16"/>
              </w:rPr>
            </w:pPr>
          </w:p>
          <w:p w14:paraId="5A76DC60" w14:textId="77777777" w:rsidR="00E9277C" w:rsidRPr="00F42B8A" w:rsidRDefault="00E9277C" w:rsidP="00E9277C">
            <w:pPr>
              <w:ind w:left="-111"/>
              <w:rPr>
                <w:sz w:val="16"/>
                <w:szCs w:val="16"/>
              </w:rPr>
            </w:pPr>
          </w:p>
          <w:p w14:paraId="1CF12F4F" w14:textId="77777777" w:rsidR="00E9277C" w:rsidRPr="00F42B8A" w:rsidRDefault="00E9277C" w:rsidP="00E9277C">
            <w:pPr>
              <w:ind w:left="-111"/>
              <w:rPr>
                <w:sz w:val="16"/>
                <w:szCs w:val="16"/>
              </w:rPr>
            </w:pPr>
          </w:p>
          <w:p w14:paraId="6BB0BAC5" w14:textId="77777777" w:rsidR="00E9277C" w:rsidRPr="00F42B8A" w:rsidRDefault="00E9277C" w:rsidP="00E9277C">
            <w:pPr>
              <w:ind w:left="-111"/>
              <w:rPr>
                <w:sz w:val="16"/>
                <w:szCs w:val="16"/>
              </w:rPr>
            </w:pPr>
          </w:p>
          <w:p w14:paraId="75FA05EF" w14:textId="77777777" w:rsidR="00E9277C" w:rsidRDefault="00E9277C" w:rsidP="00E9277C">
            <w:pPr>
              <w:ind w:left="-111"/>
              <w:rPr>
                <w:sz w:val="16"/>
                <w:szCs w:val="16"/>
              </w:rPr>
            </w:pPr>
          </w:p>
          <w:p w14:paraId="13C29119" w14:textId="77777777" w:rsidR="00E9277C" w:rsidRDefault="00E9277C" w:rsidP="00E9277C">
            <w:pPr>
              <w:ind w:left="-111"/>
              <w:rPr>
                <w:sz w:val="16"/>
                <w:szCs w:val="16"/>
              </w:rPr>
            </w:pPr>
          </w:p>
          <w:p w14:paraId="2A451585" w14:textId="77777777" w:rsidR="00E9277C" w:rsidRPr="00F42B8A" w:rsidRDefault="00E9277C" w:rsidP="00E9277C">
            <w:pPr>
              <w:ind w:left="-111"/>
              <w:rPr>
                <w:sz w:val="16"/>
                <w:szCs w:val="16"/>
              </w:rPr>
            </w:pPr>
          </w:p>
          <w:p w14:paraId="375753F4" w14:textId="77777777" w:rsidR="00E9277C" w:rsidRPr="00F42B8A" w:rsidRDefault="00E9277C" w:rsidP="00E9277C">
            <w:pPr>
              <w:ind w:left="-111"/>
              <w:rPr>
                <w:sz w:val="16"/>
                <w:szCs w:val="16"/>
              </w:rPr>
            </w:pPr>
          </w:p>
          <w:p w14:paraId="2C3C79CE" w14:textId="77777777" w:rsidR="00E9277C" w:rsidRPr="00F42B8A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  <w:szCs w:val="16"/>
              </w:rPr>
            </w:pPr>
            <w:r w:rsidRPr="00F42B8A">
              <w:rPr>
                <w:sz w:val="16"/>
                <w:szCs w:val="16"/>
              </w:rPr>
              <w:t>100.03/01.086</w:t>
            </w:r>
          </w:p>
          <w:p w14:paraId="27199639" w14:textId="77777777" w:rsidR="00E9277C" w:rsidRPr="00F42B8A" w:rsidRDefault="00E9277C" w:rsidP="00E9277C">
            <w:pPr>
              <w:ind w:left="-111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14:paraId="1BA4E000" w14:textId="77777777" w:rsidR="00E9277C" w:rsidRPr="00DA65AA" w:rsidRDefault="00E9277C" w:rsidP="00E9277C">
            <w:pPr>
              <w:tabs>
                <w:tab w:val="right" w:pos="2194"/>
              </w:tabs>
              <w:overflowPunct w:val="0"/>
              <w:autoSpaceDE w:val="0"/>
              <w:autoSpaceDN w:val="0"/>
              <w:adjustRightInd w:val="0"/>
              <w:ind w:hanging="108"/>
              <w:textAlignment w:val="baseline"/>
              <w:rPr>
                <w:sz w:val="24"/>
                <w:szCs w:val="24"/>
              </w:rPr>
            </w:pPr>
            <w:r w:rsidRPr="00DA65AA">
              <w:rPr>
                <w:sz w:val="24"/>
                <w:szCs w:val="24"/>
              </w:rPr>
              <w:t xml:space="preserve">  Общие колиформ-</w:t>
            </w:r>
          </w:p>
          <w:p w14:paraId="1F322AEE" w14:textId="77777777" w:rsidR="00E9277C" w:rsidRPr="00DA65AA" w:rsidRDefault="00E9277C" w:rsidP="00E9277C">
            <w:pPr>
              <w:tabs>
                <w:tab w:val="right" w:pos="2021"/>
              </w:tabs>
              <w:overflowPunct w:val="0"/>
              <w:autoSpaceDE w:val="0"/>
              <w:autoSpaceDN w:val="0"/>
              <w:adjustRightInd w:val="0"/>
              <w:ind w:hanging="108"/>
              <w:textAlignment w:val="baseline"/>
              <w:rPr>
                <w:sz w:val="24"/>
                <w:szCs w:val="24"/>
              </w:rPr>
            </w:pPr>
            <w:r w:rsidRPr="00DA65AA">
              <w:rPr>
                <w:sz w:val="24"/>
                <w:szCs w:val="24"/>
              </w:rPr>
              <w:t>ные бактерии</w:t>
            </w:r>
          </w:p>
        </w:tc>
        <w:tc>
          <w:tcPr>
            <w:tcW w:w="2551" w:type="dxa"/>
            <w:vMerge/>
          </w:tcPr>
          <w:p w14:paraId="62A5B883" w14:textId="77777777" w:rsidR="00E9277C" w:rsidRPr="00863DE2" w:rsidRDefault="00E9277C" w:rsidP="00E9277C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34" w:right="-38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0AA46172" w14:textId="77777777" w:rsidR="00E9277C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123"/>
              <w:textAlignment w:val="baseline"/>
              <w:rPr>
                <w:sz w:val="24"/>
                <w:szCs w:val="24"/>
              </w:rPr>
            </w:pPr>
            <w:r w:rsidRPr="00674D01">
              <w:rPr>
                <w:sz w:val="24"/>
                <w:szCs w:val="24"/>
              </w:rPr>
              <w:t>Инструкция по</w:t>
            </w:r>
            <w:r>
              <w:rPr>
                <w:sz w:val="24"/>
                <w:szCs w:val="24"/>
              </w:rPr>
              <w:t>п</w:t>
            </w:r>
            <w:r w:rsidRPr="00674D01">
              <w:rPr>
                <w:sz w:val="24"/>
                <w:szCs w:val="24"/>
              </w:rPr>
              <w:t>ри</w:t>
            </w:r>
          </w:p>
          <w:p w14:paraId="5F3AFC72" w14:textId="77777777" w:rsidR="00E9277C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123"/>
              <w:textAlignment w:val="baseline"/>
              <w:rPr>
                <w:sz w:val="24"/>
                <w:szCs w:val="24"/>
              </w:rPr>
            </w:pPr>
            <w:r w:rsidRPr="00674D01">
              <w:rPr>
                <w:sz w:val="24"/>
                <w:szCs w:val="24"/>
              </w:rPr>
              <w:t>менению № 037-</w:t>
            </w:r>
          </w:p>
          <w:p w14:paraId="74F39DCB" w14:textId="77777777" w:rsidR="00E9277C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123"/>
              <w:textAlignment w:val="baseline"/>
              <w:rPr>
                <w:sz w:val="24"/>
                <w:szCs w:val="24"/>
              </w:rPr>
            </w:pPr>
            <w:r w:rsidRPr="00674D01">
              <w:rPr>
                <w:sz w:val="24"/>
                <w:szCs w:val="24"/>
              </w:rPr>
              <w:t xml:space="preserve">0409, </w:t>
            </w:r>
            <w:r>
              <w:rPr>
                <w:sz w:val="24"/>
                <w:szCs w:val="24"/>
              </w:rPr>
              <w:t xml:space="preserve">утв. ГГСВ РБ </w:t>
            </w:r>
          </w:p>
          <w:p w14:paraId="40F962AB" w14:textId="77777777" w:rsidR="00E9277C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123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16.05.2009, п.п. 15</w:t>
            </w:r>
            <w:r w:rsidRPr="00674D01">
              <w:rPr>
                <w:sz w:val="24"/>
                <w:szCs w:val="24"/>
              </w:rPr>
              <w:t>,</w:t>
            </w:r>
          </w:p>
          <w:p w14:paraId="3A4AFF95" w14:textId="77777777" w:rsidR="00E9277C" w:rsidRPr="0042323D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123"/>
              <w:textAlignment w:val="baseline"/>
              <w:rPr>
                <w:sz w:val="24"/>
                <w:szCs w:val="24"/>
              </w:rPr>
            </w:pPr>
            <w:r w:rsidRPr="00674D01">
              <w:rPr>
                <w:sz w:val="24"/>
                <w:szCs w:val="24"/>
              </w:rPr>
              <w:t>16</w:t>
            </w:r>
          </w:p>
        </w:tc>
      </w:tr>
      <w:tr w:rsidR="00E9277C" w:rsidRPr="004E5090" w14:paraId="24788D0F" w14:textId="77777777" w:rsidTr="004646F2">
        <w:trPr>
          <w:trHeight w:val="170"/>
        </w:trPr>
        <w:tc>
          <w:tcPr>
            <w:tcW w:w="709" w:type="dxa"/>
          </w:tcPr>
          <w:p w14:paraId="103D54C4" w14:textId="77777777" w:rsidR="00E9277C" w:rsidRPr="0042323D" w:rsidRDefault="00E9277C" w:rsidP="00E9277C">
            <w:pPr>
              <w:overflowPunct w:val="0"/>
              <w:autoSpaceDE w:val="0"/>
              <w:autoSpaceDN w:val="0"/>
              <w:adjustRightInd w:val="0"/>
              <w:ind w:left="43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16.4</w:t>
            </w:r>
            <w:r w:rsidR="00224633">
              <w:rPr>
                <w:sz w:val="24"/>
                <w:szCs w:val="24"/>
              </w:rPr>
              <w:t>*</w:t>
            </w:r>
            <w:r w:rsidRPr="0042323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vMerge/>
          </w:tcPr>
          <w:p w14:paraId="1BE99841" w14:textId="77777777" w:rsidR="00E9277C" w:rsidRPr="0042323D" w:rsidRDefault="00E9277C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B82C02A" w14:textId="77777777" w:rsidR="00E9277C" w:rsidRPr="0042323D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2130133" w14:textId="77777777" w:rsidR="00E9277C" w:rsidRPr="00DA65AA" w:rsidRDefault="00E9277C" w:rsidP="00E9277C">
            <w:pPr>
              <w:overflowPunct w:val="0"/>
              <w:autoSpaceDE w:val="0"/>
              <w:autoSpaceDN w:val="0"/>
              <w:adjustRightInd w:val="0"/>
              <w:ind w:hanging="108"/>
              <w:textAlignment w:val="baseline"/>
              <w:rPr>
                <w:sz w:val="24"/>
                <w:szCs w:val="24"/>
              </w:rPr>
            </w:pPr>
            <w:r w:rsidRPr="00DA65AA">
              <w:rPr>
                <w:sz w:val="24"/>
                <w:szCs w:val="24"/>
              </w:rPr>
              <w:t xml:space="preserve">Термотолерантныеколиформные бактерии </w:t>
            </w:r>
          </w:p>
        </w:tc>
        <w:tc>
          <w:tcPr>
            <w:tcW w:w="2551" w:type="dxa"/>
            <w:vMerge/>
          </w:tcPr>
          <w:p w14:paraId="7E21B167" w14:textId="77777777" w:rsidR="00E9277C" w:rsidRPr="00863DE2" w:rsidRDefault="00E9277C" w:rsidP="00E9277C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34" w:right="-38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D9FBF3E" w14:textId="77777777" w:rsidR="00E9277C" w:rsidRPr="0042323D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</w:p>
        </w:tc>
      </w:tr>
      <w:tr w:rsidR="00E9277C" w:rsidRPr="004E5090" w14:paraId="1907ECF5" w14:textId="77777777" w:rsidTr="004646F2">
        <w:trPr>
          <w:trHeight w:val="170"/>
        </w:trPr>
        <w:tc>
          <w:tcPr>
            <w:tcW w:w="709" w:type="dxa"/>
          </w:tcPr>
          <w:p w14:paraId="3FC842B4" w14:textId="77777777" w:rsidR="00E9277C" w:rsidRPr="0042323D" w:rsidRDefault="00E9277C" w:rsidP="00E9277C">
            <w:pPr>
              <w:overflowPunct w:val="0"/>
              <w:autoSpaceDE w:val="0"/>
              <w:autoSpaceDN w:val="0"/>
              <w:adjustRightInd w:val="0"/>
              <w:ind w:left="43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16.5</w:t>
            </w:r>
            <w:r w:rsidR="00224633">
              <w:rPr>
                <w:sz w:val="24"/>
                <w:szCs w:val="24"/>
              </w:rPr>
              <w:t>*</w:t>
            </w:r>
            <w:r w:rsidRPr="0042323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vMerge/>
          </w:tcPr>
          <w:p w14:paraId="00B3CD75" w14:textId="77777777" w:rsidR="00E9277C" w:rsidRPr="0042323D" w:rsidRDefault="00E9277C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CDDC1B9" w14:textId="77777777" w:rsidR="00E9277C" w:rsidRPr="0042323D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25D7CDF" w14:textId="77777777" w:rsidR="00E9277C" w:rsidRPr="00DA65AA" w:rsidRDefault="00E9277C" w:rsidP="00E9277C">
            <w:pPr>
              <w:overflowPunct w:val="0"/>
              <w:autoSpaceDE w:val="0"/>
              <w:autoSpaceDN w:val="0"/>
              <w:adjustRightInd w:val="0"/>
              <w:ind w:hanging="108"/>
              <w:textAlignment w:val="baseline"/>
              <w:rPr>
                <w:sz w:val="24"/>
                <w:szCs w:val="24"/>
              </w:rPr>
            </w:pPr>
            <w:r w:rsidRPr="00DA65AA">
              <w:rPr>
                <w:sz w:val="24"/>
                <w:szCs w:val="24"/>
              </w:rPr>
              <w:t>Колифаги</w:t>
            </w:r>
          </w:p>
        </w:tc>
        <w:tc>
          <w:tcPr>
            <w:tcW w:w="2551" w:type="dxa"/>
            <w:vMerge/>
          </w:tcPr>
          <w:p w14:paraId="478C51DD" w14:textId="77777777" w:rsidR="00E9277C" w:rsidRPr="00863DE2" w:rsidRDefault="00E9277C" w:rsidP="00E9277C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34" w:right="-38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D2D5B1E" w14:textId="77777777" w:rsidR="00E9277C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4"/>
                <w:szCs w:val="24"/>
              </w:rPr>
            </w:pPr>
            <w:r w:rsidRPr="00674D01">
              <w:rPr>
                <w:sz w:val="24"/>
                <w:szCs w:val="24"/>
              </w:rPr>
              <w:t>Инструкция№ 037-</w:t>
            </w:r>
          </w:p>
          <w:p w14:paraId="000D8F87" w14:textId="77777777" w:rsidR="00E9277C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4"/>
                <w:szCs w:val="24"/>
              </w:rPr>
            </w:pPr>
            <w:r w:rsidRPr="00674D01">
              <w:rPr>
                <w:sz w:val="24"/>
                <w:szCs w:val="24"/>
              </w:rPr>
              <w:t>0409,</w:t>
            </w:r>
            <w:r>
              <w:rPr>
                <w:sz w:val="24"/>
                <w:szCs w:val="24"/>
              </w:rPr>
              <w:t xml:space="preserve"> утв.  ГГСВ РБ </w:t>
            </w:r>
          </w:p>
          <w:p w14:paraId="2347EAD0" w14:textId="77777777" w:rsidR="00E9277C" w:rsidRPr="0042323D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16.05.2009, п. 17</w:t>
            </w:r>
          </w:p>
        </w:tc>
      </w:tr>
      <w:tr w:rsidR="00E9277C" w:rsidRPr="004E5090" w14:paraId="49C6B8AB" w14:textId="77777777" w:rsidTr="004646F2">
        <w:trPr>
          <w:trHeight w:val="170"/>
        </w:trPr>
        <w:tc>
          <w:tcPr>
            <w:tcW w:w="709" w:type="dxa"/>
          </w:tcPr>
          <w:p w14:paraId="601A2761" w14:textId="77777777" w:rsidR="00E9277C" w:rsidRPr="0042323D" w:rsidRDefault="00E9277C" w:rsidP="00E9277C">
            <w:pPr>
              <w:overflowPunct w:val="0"/>
              <w:autoSpaceDE w:val="0"/>
              <w:autoSpaceDN w:val="0"/>
              <w:adjustRightInd w:val="0"/>
              <w:ind w:left="43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 xml:space="preserve">16.6 </w:t>
            </w:r>
            <w:r w:rsidR="00224633">
              <w:rPr>
                <w:sz w:val="24"/>
                <w:szCs w:val="24"/>
              </w:rPr>
              <w:t>*</w:t>
            </w:r>
            <w:r w:rsidRPr="004232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/>
          </w:tcPr>
          <w:p w14:paraId="66658CCD" w14:textId="77777777" w:rsidR="00E9277C" w:rsidRPr="0042323D" w:rsidRDefault="00E9277C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0D78922" w14:textId="77777777" w:rsidR="00E9277C" w:rsidRPr="0042323D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7B4D66F" w14:textId="77777777" w:rsidR="00E9277C" w:rsidRDefault="00E9277C" w:rsidP="00E9277C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4"/>
                <w:szCs w:val="24"/>
              </w:rPr>
            </w:pPr>
            <w:r w:rsidRPr="009B3CF8">
              <w:rPr>
                <w:sz w:val="24"/>
                <w:szCs w:val="24"/>
              </w:rPr>
              <w:t xml:space="preserve">Возбудители </w:t>
            </w:r>
          </w:p>
          <w:p w14:paraId="7F934E8A" w14:textId="77777777" w:rsidR="00E9277C" w:rsidRDefault="00E9277C" w:rsidP="00E9277C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4"/>
                <w:szCs w:val="24"/>
              </w:rPr>
            </w:pPr>
            <w:r w:rsidRPr="009B3CF8">
              <w:rPr>
                <w:sz w:val="24"/>
                <w:szCs w:val="24"/>
              </w:rPr>
              <w:t>ки</w:t>
            </w:r>
            <w:r>
              <w:rPr>
                <w:sz w:val="24"/>
                <w:szCs w:val="24"/>
              </w:rPr>
              <w:t>ш</w:t>
            </w:r>
            <w:r w:rsidRPr="009B3CF8">
              <w:rPr>
                <w:sz w:val="24"/>
                <w:szCs w:val="24"/>
              </w:rPr>
              <w:t>ечных инфекций</w:t>
            </w:r>
          </w:p>
          <w:p w14:paraId="51390BC1" w14:textId="77777777" w:rsidR="00E9277C" w:rsidRDefault="00E9277C" w:rsidP="00E9277C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A22468">
              <w:rPr>
                <w:sz w:val="24"/>
                <w:szCs w:val="24"/>
              </w:rPr>
              <w:t>патогенные энте</w:t>
            </w:r>
            <w:r>
              <w:rPr>
                <w:sz w:val="24"/>
                <w:szCs w:val="24"/>
              </w:rPr>
              <w:t>ро-</w:t>
            </w:r>
          </w:p>
          <w:p w14:paraId="1484BC43" w14:textId="77777777" w:rsidR="00E9277C" w:rsidRPr="00A22468" w:rsidRDefault="00E9277C" w:rsidP="00E9277C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4"/>
                <w:szCs w:val="24"/>
              </w:rPr>
            </w:pPr>
            <w:r w:rsidRPr="00A22468">
              <w:rPr>
                <w:sz w:val="24"/>
                <w:szCs w:val="24"/>
              </w:rPr>
              <w:t>бактерии</w:t>
            </w:r>
            <w:r>
              <w:rPr>
                <w:sz w:val="24"/>
                <w:szCs w:val="24"/>
              </w:rPr>
              <w:t>)</w:t>
            </w:r>
          </w:p>
          <w:p w14:paraId="43372550" w14:textId="77777777" w:rsidR="00E9277C" w:rsidRPr="0019151A" w:rsidRDefault="00E9277C" w:rsidP="00E9277C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vMerge/>
          </w:tcPr>
          <w:p w14:paraId="359F5923" w14:textId="77777777" w:rsidR="00E9277C" w:rsidRPr="00863DE2" w:rsidRDefault="00E9277C" w:rsidP="00E9277C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34" w:right="-38"/>
              <w:textAlignment w:val="baseline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3D2B5CD8" w14:textId="77777777" w:rsidR="00E9277C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Инструкция №</w:t>
            </w:r>
            <w:r w:rsidRPr="009B3CF8">
              <w:rPr>
                <w:sz w:val="24"/>
                <w:szCs w:val="24"/>
              </w:rPr>
              <w:t>037-</w:t>
            </w:r>
          </w:p>
          <w:p w14:paraId="4395AF19" w14:textId="77777777" w:rsidR="00E9277C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4"/>
                <w:szCs w:val="24"/>
              </w:rPr>
            </w:pPr>
            <w:r w:rsidRPr="009B3CF8">
              <w:rPr>
                <w:sz w:val="24"/>
                <w:szCs w:val="24"/>
              </w:rPr>
              <w:t>0409, п</w:t>
            </w:r>
            <w:r>
              <w:rPr>
                <w:sz w:val="24"/>
                <w:szCs w:val="24"/>
              </w:rPr>
              <w:t>.</w:t>
            </w:r>
            <w:r w:rsidRPr="009B3CF8">
              <w:rPr>
                <w:sz w:val="24"/>
                <w:szCs w:val="24"/>
              </w:rPr>
              <w:t>п.18, 22, 24-</w:t>
            </w:r>
          </w:p>
          <w:p w14:paraId="606B29BF" w14:textId="77777777" w:rsidR="00E9277C" w:rsidRPr="009B3CF8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4"/>
                <w:szCs w:val="24"/>
              </w:rPr>
            </w:pPr>
            <w:r w:rsidRPr="009B3CF8">
              <w:rPr>
                <w:sz w:val="24"/>
                <w:szCs w:val="24"/>
              </w:rPr>
              <w:t>26</w:t>
            </w:r>
          </w:p>
          <w:p w14:paraId="0A2D7229" w14:textId="77777777" w:rsidR="00E9277C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Инструкция </w:t>
            </w:r>
            <w:r w:rsidRPr="00674D01">
              <w:rPr>
                <w:sz w:val="24"/>
                <w:szCs w:val="24"/>
              </w:rPr>
              <w:t>№ 025-</w:t>
            </w:r>
          </w:p>
          <w:p w14:paraId="0C814658" w14:textId="77777777" w:rsidR="00E9277C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4"/>
                <w:szCs w:val="24"/>
              </w:rPr>
            </w:pPr>
            <w:r w:rsidRPr="00674D01">
              <w:rPr>
                <w:sz w:val="24"/>
                <w:szCs w:val="24"/>
              </w:rPr>
              <w:t>0309,</w:t>
            </w:r>
            <w:r>
              <w:rPr>
                <w:sz w:val="24"/>
                <w:szCs w:val="24"/>
              </w:rPr>
              <w:t xml:space="preserve"> утв.  ГГСВ РБ </w:t>
            </w:r>
          </w:p>
          <w:p w14:paraId="56746154" w14:textId="77777777" w:rsidR="00E9277C" w:rsidRPr="0019151A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19.03.2010, п.18</w:t>
            </w:r>
          </w:p>
        </w:tc>
      </w:tr>
      <w:tr w:rsidR="00E9277C" w:rsidRPr="004E5090" w14:paraId="3E45AFFB" w14:textId="77777777" w:rsidTr="004646F2">
        <w:trPr>
          <w:trHeight w:val="170"/>
        </w:trPr>
        <w:tc>
          <w:tcPr>
            <w:tcW w:w="709" w:type="dxa"/>
          </w:tcPr>
          <w:p w14:paraId="67A75A33" w14:textId="77777777" w:rsidR="00E9277C" w:rsidRPr="0042323D" w:rsidRDefault="00E9277C" w:rsidP="00E9277C">
            <w:pPr>
              <w:overflowPunct w:val="0"/>
              <w:autoSpaceDE w:val="0"/>
              <w:autoSpaceDN w:val="0"/>
              <w:adjustRightInd w:val="0"/>
              <w:ind w:left="43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16.7</w:t>
            </w:r>
            <w:r w:rsidR="00224633">
              <w:rPr>
                <w:sz w:val="24"/>
                <w:szCs w:val="24"/>
              </w:rPr>
              <w:t>*</w:t>
            </w:r>
          </w:p>
        </w:tc>
        <w:tc>
          <w:tcPr>
            <w:tcW w:w="1985" w:type="dxa"/>
            <w:vMerge/>
          </w:tcPr>
          <w:p w14:paraId="1A3C4DD1" w14:textId="77777777" w:rsidR="00E9277C" w:rsidRPr="0042323D" w:rsidRDefault="00E9277C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6820500" w14:textId="77777777" w:rsidR="00E9277C" w:rsidRPr="0042323D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5067BB6" w14:textId="77777777" w:rsidR="00E9277C" w:rsidRDefault="00E9277C" w:rsidP="00E9277C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E.coli</w:t>
            </w:r>
          </w:p>
        </w:tc>
        <w:tc>
          <w:tcPr>
            <w:tcW w:w="2551" w:type="dxa"/>
            <w:vMerge/>
          </w:tcPr>
          <w:p w14:paraId="34C4BD20" w14:textId="77777777" w:rsidR="00E9277C" w:rsidRPr="00863DE2" w:rsidRDefault="00E9277C" w:rsidP="00E9277C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34" w:right="-38"/>
              <w:textAlignment w:val="baseline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7A983D74" w14:textId="77777777" w:rsidR="00E9277C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23"/>
              <w:textAlignment w:val="baseline"/>
              <w:rPr>
                <w:sz w:val="24"/>
                <w:szCs w:val="24"/>
              </w:rPr>
            </w:pPr>
            <w:r w:rsidRPr="00674D01">
              <w:rPr>
                <w:sz w:val="24"/>
                <w:szCs w:val="24"/>
              </w:rPr>
              <w:t xml:space="preserve">Инструкция по </w:t>
            </w:r>
            <w:r>
              <w:rPr>
                <w:sz w:val="24"/>
                <w:szCs w:val="24"/>
              </w:rPr>
              <w:t>п</w:t>
            </w:r>
            <w:r w:rsidRPr="00674D01">
              <w:rPr>
                <w:sz w:val="24"/>
                <w:szCs w:val="24"/>
              </w:rPr>
              <w:t>рименению № 037-</w:t>
            </w:r>
          </w:p>
          <w:p w14:paraId="3D7A7A43" w14:textId="77777777" w:rsidR="00E9277C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123"/>
              <w:textAlignment w:val="baseline"/>
              <w:rPr>
                <w:sz w:val="24"/>
                <w:szCs w:val="24"/>
              </w:rPr>
            </w:pPr>
            <w:r w:rsidRPr="00674D01">
              <w:rPr>
                <w:sz w:val="24"/>
                <w:szCs w:val="24"/>
              </w:rPr>
              <w:t xml:space="preserve">0409, </w:t>
            </w:r>
            <w:r>
              <w:rPr>
                <w:sz w:val="24"/>
                <w:szCs w:val="24"/>
              </w:rPr>
              <w:t xml:space="preserve">утв. ГГСВ РБ </w:t>
            </w:r>
          </w:p>
          <w:p w14:paraId="1EB11E34" w14:textId="77777777" w:rsidR="00E9277C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123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16.05.2009, п.п. 22,</w:t>
            </w:r>
          </w:p>
          <w:p w14:paraId="0BE07DC5" w14:textId="77777777" w:rsidR="00E9277C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123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E9277C" w:rsidRPr="004E5090" w14:paraId="57402065" w14:textId="77777777" w:rsidTr="004646F2">
        <w:trPr>
          <w:trHeight w:val="4047"/>
        </w:trPr>
        <w:tc>
          <w:tcPr>
            <w:tcW w:w="709" w:type="dxa"/>
          </w:tcPr>
          <w:p w14:paraId="127CF99E" w14:textId="77777777" w:rsidR="00E9277C" w:rsidRPr="0042323D" w:rsidRDefault="00E9277C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lastRenderedPageBreak/>
              <w:t>16.8</w:t>
            </w:r>
            <w:r w:rsidR="00224633">
              <w:rPr>
                <w:sz w:val="24"/>
                <w:szCs w:val="24"/>
              </w:rPr>
              <w:t>*</w:t>
            </w:r>
          </w:p>
        </w:tc>
        <w:tc>
          <w:tcPr>
            <w:tcW w:w="1985" w:type="dxa"/>
            <w:vMerge/>
          </w:tcPr>
          <w:p w14:paraId="5F80D62C" w14:textId="77777777" w:rsidR="00E9277C" w:rsidRPr="0042323D" w:rsidRDefault="00E9277C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CA54387" w14:textId="77777777" w:rsidR="00E9277C" w:rsidRPr="006E7A21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  <w:szCs w:val="16"/>
              </w:rPr>
            </w:pPr>
            <w:r w:rsidRPr="006E7A21">
              <w:rPr>
                <w:sz w:val="16"/>
                <w:szCs w:val="16"/>
              </w:rPr>
              <w:t>100.03/07.096</w:t>
            </w:r>
          </w:p>
        </w:tc>
        <w:tc>
          <w:tcPr>
            <w:tcW w:w="2410" w:type="dxa"/>
          </w:tcPr>
          <w:p w14:paraId="1B1C8150" w14:textId="77777777" w:rsidR="00E9277C" w:rsidRDefault="00E9277C" w:rsidP="00E9277C">
            <w:pPr>
              <w:overflowPunct w:val="0"/>
              <w:autoSpaceDE w:val="0"/>
              <w:autoSpaceDN w:val="0"/>
              <w:adjustRightInd w:val="0"/>
              <w:ind w:hanging="108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 xml:space="preserve">  Жизнеспособные яйца гельминтов</w:t>
            </w:r>
            <w:r>
              <w:rPr>
                <w:sz w:val="24"/>
                <w:szCs w:val="24"/>
              </w:rPr>
              <w:t>,</w:t>
            </w:r>
          </w:p>
          <w:p w14:paraId="2F99A9DD" w14:textId="77777777" w:rsidR="00E9277C" w:rsidRPr="00223C7A" w:rsidRDefault="00E9277C" w:rsidP="00E9277C">
            <w:pPr>
              <w:overflowPunct w:val="0"/>
              <w:autoSpaceDE w:val="0"/>
              <w:autoSpaceDN w:val="0"/>
              <w:adjustRightInd w:val="0"/>
              <w:ind w:hanging="108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и ж</w:t>
            </w:r>
            <w:r w:rsidRPr="0042323D">
              <w:rPr>
                <w:sz w:val="24"/>
                <w:szCs w:val="24"/>
              </w:rPr>
              <w:t>изнеспособные цисты патогенных кишечных простейших</w:t>
            </w:r>
          </w:p>
        </w:tc>
        <w:tc>
          <w:tcPr>
            <w:tcW w:w="2551" w:type="dxa"/>
            <w:vMerge/>
          </w:tcPr>
          <w:p w14:paraId="351647EC" w14:textId="77777777" w:rsidR="00E9277C" w:rsidRPr="00863DE2" w:rsidRDefault="00E9277C" w:rsidP="00E9277C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34" w:right="-38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2D1EAE6" w14:textId="77777777" w:rsidR="00E9277C" w:rsidRPr="00CA6AF0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27"/>
              <w:textAlignment w:val="baseline"/>
              <w:rPr>
                <w:sz w:val="24"/>
                <w:szCs w:val="24"/>
              </w:rPr>
            </w:pPr>
            <w:r w:rsidRPr="00CA6AF0">
              <w:rPr>
                <w:sz w:val="24"/>
                <w:szCs w:val="24"/>
              </w:rPr>
              <w:t>Инструкция по применению №037-0409</w:t>
            </w:r>
            <w:r w:rsidRPr="00674D0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утв. ГГСВ РБ 16.05.2009, </w:t>
            </w:r>
            <w:r w:rsidRPr="00CA6AF0">
              <w:rPr>
                <w:sz w:val="24"/>
                <w:szCs w:val="24"/>
              </w:rPr>
              <w:t>п.30-35</w:t>
            </w:r>
          </w:p>
          <w:p w14:paraId="3A2D3BF1" w14:textId="77777777" w:rsidR="00E9277C" w:rsidRPr="00CA6AF0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23"/>
              <w:textAlignment w:val="baseline"/>
              <w:rPr>
                <w:sz w:val="24"/>
                <w:szCs w:val="24"/>
              </w:rPr>
            </w:pPr>
            <w:r w:rsidRPr="00CA6AF0">
              <w:rPr>
                <w:sz w:val="24"/>
                <w:szCs w:val="24"/>
              </w:rPr>
              <w:t>Инструкция по примене</w:t>
            </w:r>
            <w:r>
              <w:rPr>
                <w:sz w:val="24"/>
                <w:szCs w:val="24"/>
              </w:rPr>
              <w:t xml:space="preserve">нию </w:t>
            </w:r>
            <w:r w:rsidRPr="00CA6AF0">
              <w:rPr>
                <w:sz w:val="24"/>
                <w:szCs w:val="24"/>
              </w:rPr>
              <w:t>№ 108-1207, утв. ГГСВ РБ 21.01.2008</w:t>
            </w:r>
          </w:p>
          <w:p w14:paraId="746163D7" w14:textId="77777777" w:rsidR="00E9277C" w:rsidRPr="0042323D" w:rsidRDefault="00E9277C" w:rsidP="00E9277C">
            <w:pPr>
              <w:ind w:right="-108"/>
              <w:rPr>
                <w:sz w:val="24"/>
                <w:szCs w:val="24"/>
              </w:rPr>
            </w:pPr>
            <w:r w:rsidRPr="00674D01">
              <w:rPr>
                <w:sz w:val="24"/>
                <w:szCs w:val="24"/>
              </w:rPr>
              <w:t>Инструкция по</w:t>
            </w:r>
            <w:r>
              <w:rPr>
                <w:sz w:val="24"/>
                <w:szCs w:val="24"/>
              </w:rPr>
              <w:t xml:space="preserve"> п</w:t>
            </w:r>
            <w:r w:rsidRPr="00674D01">
              <w:rPr>
                <w:sz w:val="24"/>
                <w:szCs w:val="24"/>
              </w:rPr>
              <w:t xml:space="preserve">рименению №209-1203, утв. ГГСВ РБ от 13.10.2004 №91 </w:t>
            </w:r>
          </w:p>
        </w:tc>
      </w:tr>
      <w:tr w:rsidR="00E9277C" w:rsidRPr="004E5090" w14:paraId="0A4B578F" w14:textId="77777777" w:rsidTr="004646F2">
        <w:trPr>
          <w:trHeight w:val="511"/>
        </w:trPr>
        <w:tc>
          <w:tcPr>
            <w:tcW w:w="709" w:type="dxa"/>
          </w:tcPr>
          <w:p w14:paraId="5227B51B" w14:textId="77777777" w:rsidR="00E9277C" w:rsidRPr="0042323D" w:rsidRDefault="00E9277C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16.9</w:t>
            </w:r>
            <w:r w:rsidR="00224633">
              <w:rPr>
                <w:sz w:val="24"/>
                <w:szCs w:val="24"/>
              </w:rPr>
              <w:t>*</w:t>
            </w:r>
            <w:r w:rsidRPr="0042323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vMerge/>
          </w:tcPr>
          <w:p w14:paraId="585BB4A8" w14:textId="77777777" w:rsidR="00E9277C" w:rsidRPr="0042323D" w:rsidRDefault="00E9277C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12E87CB" w14:textId="77777777" w:rsidR="00E9277C" w:rsidRPr="006E7A21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  <w:szCs w:val="16"/>
              </w:rPr>
            </w:pPr>
            <w:r w:rsidRPr="006E7A21">
              <w:rPr>
                <w:sz w:val="16"/>
                <w:szCs w:val="16"/>
              </w:rPr>
              <w:t>100.03/04.125</w:t>
            </w:r>
          </w:p>
        </w:tc>
        <w:tc>
          <w:tcPr>
            <w:tcW w:w="2410" w:type="dxa"/>
          </w:tcPr>
          <w:p w14:paraId="011C4CC5" w14:textId="77777777" w:rsidR="00E9277C" w:rsidRPr="0042323D" w:rsidRDefault="00E9277C" w:rsidP="00E9277C">
            <w:pPr>
              <w:overflowPunct w:val="0"/>
              <w:autoSpaceDE w:val="0"/>
              <w:autoSpaceDN w:val="0"/>
              <w:adjustRightInd w:val="0"/>
              <w:ind w:hanging="108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 xml:space="preserve">  Объемная активность цезия-137</w:t>
            </w:r>
          </w:p>
        </w:tc>
        <w:tc>
          <w:tcPr>
            <w:tcW w:w="2551" w:type="dxa"/>
          </w:tcPr>
          <w:p w14:paraId="35B9C2C3" w14:textId="77777777" w:rsidR="00E9277C" w:rsidRPr="00863DE2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863DE2">
              <w:rPr>
                <w:sz w:val="24"/>
                <w:szCs w:val="24"/>
              </w:rPr>
              <w:t>ГН 10-117-99 (РДУ- 99)</w:t>
            </w:r>
          </w:p>
        </w:tc>
        <w:tc>
          <w:tcPr>
            <w:tcW w:w="2268" w:type="dxa"/>
          </w:tcPr>
          <w:p w14:paraId="3271783A" w14:textId="77777777" w:rsidR="00E9277C" w:rsidRPr="0042323D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 xml:space="preserve"> МВИ 179-95</w:t>
            </w:r>
          </w:p>
          <w:p w14:paraId="461E0FA7" w14:textId="77777777" w:rsidR="00E9277C" w:rsidRPr="0042323D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123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МВИ.МН 1823-2</w:t>
            </w:r>
            <w:r w:rsidRPr="0042323D">
              <w:rPr>
                <w:sz w:val="24"/>
                <w:szCs w:val="24"/>
              </w:rPr>
              <w:t>007</w:t>
            </w:r>
          </w:p>
        </w:tc>
      </w:tr>
      <w:tr w:rsidR="00E9277C" w:rsidRPr="004E5090" w14:paraId="1A53B8E6" w14:textId="77777777" w:rsidTr="00995737">
        <w:trPr>
          <w:trHeight w:val="571"/>
        </w:trPr>
        <w:tc>
          <w:tcPr>
            <w:tcW w:w="709" w:type="dxa"/>
          </w:tcPr>
          <w:p w14:paraId="076AACEB" w14:textId="77777777" w:rsidR="00E9277C" w:rsidRPr="0042323D" w:rsidRDefault="00E9277C" w:rsidP="00E9277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16.10</w:t>
            </w:r>
            <w:r w:rsidR="00224633">
              <w:rPr>
                <w:sz w:val="24"/>
                <w:szCs w:val="24"/>
              </w:rPr>
              <w:t>*</w:t>
            </w:r>
          </w:p>
        </w:tc>
        <w:tc>
          <w:tcPr>
            <w:tcW w:w="1985" w:type="dxa"/>
            <w:vMerge/>
          </w:tcPr>
          <w:p w14:paraId="22786E0B" w14:textId="77777777" w:rsidR="00E9277C" w:rsidRPr="0042323D" w:rsidRDefault="00E9277C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1225818" w14:textId="77777777" w:rsidR="00E9277C" w:rsidRPr="006E7A21" w:rsidRDefault="00E9277C" w:rsidP="00E9277C">
            <w:pPr>
              <w:tabs>
                <w:tab w:val="left" w:pos="284"/>
              </w:tabs>
              <w:ind w:left="-57"/>
              <w:jc w:val="both"/>
              <w:rPr>
                <w:sz w:val="16"/>
                <w:szCs w:val="16"/>
              </w:rPr>
            </w:pPr>
            <w:r w:rsidRPr="006E7A21">
              <w:rPr>
                <w:sz w:val="16"/>
                <w:szCs w:val="16"/>
              </w:rPr>
              <w:t>100.03/01.086</w:t>
            </w:r>
          </w:p>
          <w:p w14:paraId="1D9A37C2" w14:textId="77777777" w:rsidR="00E9277C" w:rsidRPr="006E7A21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  <w:szCs w:val="16"/>
              </w:rPr>
            </w:pPr>
            <w:r w:rsidRPr="006E7A21">
              <w:rPr>
                <w:sz w:val="16"/>
                <w:szCs w:val="16"/>
              </w:rPr>
              <w:t>100.03/10.094</w:t>
            </w:r>
          </w:p>
        </w:tc>
        <w:tc>
          <w:tcPr>
            <w:tcW w:w="2410" w:type="dxa"/>
          </w:tcPr>
          <w:p w14:paraId="4059D94E" w14:textId="77777777" w:rsidR="00E9277C" w:rsidRPr="006D6978" w:rsidRDefault="00E9277C" w:rsidP="00E9277C">
            <w:pPr>
              <w:overflowPunct w:val="0"/>
              <w:autoSpaceDE w:val="0"/>
              <w:autoSpaceDN w:val="0"/>
              <w:adjustRightInd w:val="0"/>
              <w:ind w:left="-103" w:right="-155"/>
              <w:textAlignment w:val="baseline"/>
              <w:rPr>
                <w:sz w:val="24"/>
                <w:szCs w:val="24"/>
              </w:rPr>
            </w:pPr>
            <w:r w:rsidRPr="006D6978">
              <w:rPr>
                <w:sz w:val="24"/>
                <w:szCs w:val="24"/>
              </w:rPr>
              <w:t xml:space="preserve">  Выделение возбудителя  холеры</w:t>
            </w:r>
          </w:p>
        </w:tc>
        <w:tc>
          <w:tcPr>
            <w:tcW w:w="2551" w:type="dxa"/>
          </w:tcPr>
          <w:p w14:paraId="51F263C8" w14:textId="77777777" w:rsidR="00E9277C" w:rsidRPr="006D6978" w:rsidRDefault="00E9277C" w:rsidP="00E9277C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38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Инструкция 1.2.11-  </w:t>
            </w:r>
            <w:r w:rsidRPr="006D6978">
              <w:rPr>
                <w:sz w:val="24"/>
                <w:szCs w:val="24"/>
              </w:rPr>
              <w:t xml:space="preserve">17-8-2004 </w:t>
            </w:r>
          </w:p>
        </w:tc>
        <w:tc>
          <w:tcPr>
            <w:tcW w:w="2268" w:type="dxa"/>
          </w:tcPr>
          <w:p w14:paraId="5AEADB1A" w14:textId="77777777" w:rsidR="00E9277C" w:rsidRPr="006D6978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6D6978">
              <w:rPr>
                <w:sz w:val="24"/>
                <w:szCs w:val="24"/>
              </w:rPr>
              <w:t xml:space="preserve"> Инструкция </w:t>
            </w:r>
          </w:p>
          <w:p w14:paraId="7EE4606A" w14:textId="77777777" w:rsidR="00E9277C" w:rsidRPr="006D6978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6D6978">
              <w:rPr>
                <w:sz w:val="24"/>
                <w:szCs w:val="24"/>
              </w:rPr>
              <w:t xml:space="preserve"> 1.2.11-17-8-2004 </w:t>
            </w:r>
          </w:p>
        </w:tc>
      </w:tr>
      <w:tr w:rsidR="00E9277C" w:rsidRPr="004E5090" w14:paraId="4016D1BB" w14:textId="77777777" w:rsidTr="004646F2">
        <w:trPr>
          <w:trHeight w:val="1154"/>
        </w:trPr>
        <w:tc>
          <w:tcPr>
            <w:tcW w:w="709" w:type="dxa"/>
          </w:tcPr>
          <w:p w14:paraId="18E902BC" w14:textId="77777777" w:rsidR="00E9277C" w:rsidRPr="0042323D" w:rsidRDefault="00E9277C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 xml:space="preserve">17.1 </w:t>
            </w:r>
            <w:r w:rsidR="005B25CD">
              <w:rPr>
                <w:sz w:val="24"/>
                <w:szCs w:val="24"/>
              </w:rPr>
              <w:t>***</w:t>
            </w:r>
            <w:r w:rsidRPr="004232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</w:tcPr>
          <w:p w14:paraId="3E1A9C19" w14:textId="77777777" w:rsidR="00E9277C" w:rsidRPr="005B24FF" w:rsidRDefault="00E9277C" w:rsidP="00E9277C">
            <w:pPr>
              <w:rPr>
                <w:sz w:val="24"/>
                <w:szCs w:val="24"/>
              </w:rPr>
            </w:pPr>
            <w:r w:rsidRPr="00367474">
              <w:rPr>
                <w:sz w:val="24"/>
                <w:szCs w:val="24"/>
              </w:rPr>
              <w:t>Сточные воды</w:t>
            </w:r>
          </w:p>
          <w:p w14:paraId="1DE32E98" w14:textId="77777777" w:rsidR="00E9277C" w:rsidRPr="005B24FF" w:rsidRDefault="00E9277C" w:rsidP="00E9277C">
            <w:pPr>
              <w:rPr>
                <w:sz w:val="24"/>
                <w:szCs w:val="24"/>
              </w:rPr>
            </w:pPr>
          </w:p>
          <w:p w14:paraId="2F7F49F2" w14:textId="77777777" w:rsidR="00E9277C" w:rsidRPr="005B24FF" w:rsidRDefault="00E9277C" w:rsidP="00E9277C">
            <w:pPr>
              <w:rPr>
                <w:sz w:val="24"/>
                <w:szCs w:val="24"/>
              </w:rPr>
            </w:pPr>
          </w:p>
          <w:p w14:paraId="4144A2C1" w14:textId="77777777" w:rsidR="00E9277C" w:rsidRPr="005B24FF" w:rsidRDefault="00E9277C" w:rsidP="00E9277C">
            <w:pPr>
              <w:rPr>
                <w:sz w:val="24"/>
                <w:szCs w:val="24"/>
              </w:rPr>
            </w:pPr>
          </w:p>
          <w:p w14:paraId="012497CA" w14:textId="77777777" w:rsidR="00E9277C" w:rsidRPr="005B24FF" w:rsidRDefault="00E9277C" w:rsidP="00E9277C">
            <w:pPr>
              <w:rPr>
                <w:sz w:val="24"/>
                <w:szCs w:val="24"/>
              </w:rPr>
            </w:pPr>
          </w:p>
          <w:p w14:paraId="73DFD368" w14:textId="77777777" w:rsidR="00E9277C" w:rsidRPr="005B24FF" w:rsidRDefault="00E9277C" w:rsidP="00E9277C">
            <w:pPr>
              <w:rPr>
                <w:sz w:val="24"/>
                <w:szCs w:val="24"/>
              </w:rPr>
            </w:pPr>
          </w:p>
          <w:p w14:paraId="6CBE315E" w14:textId="77777777" w:rsidR="00E9277C" w:rsidRPr="005B24FF" w:rsidRDefault="00E9277C" w:rsidP="00E9277C">
            <w:pPr>
              <w:rPr>
                <w:sz w:val="24"/>
                <w:szCs w:val="24"/>
              </w:rPr>
            </w:pPr>
          </w:p>
          <w:p w14:paraId="5778E0CD" w14:textId="77777777" w:rsidR="00E9277C" w:rsidRDefault="00E9277C" w:rsidP="00E9277C">
            <w:pPr>
              <w:rPr>
                <w:sz w:val="24"/>
                <w:szCs w:val="24"/>
              </w:rPr>
            </w:pPr>
          </w:p>
          <w:p w14:paraId="535509D7" w14:textId="77777777" w:rsidR="00E9277C" w:rsidRDefault="00E9277C" w:rsidP="00E9277C">
            <w:pPr>
              <w:rPr>
                <w:sz w:val="24"/>
                <w:szCs w:val="24"/>
              </w:rPr>
            </w:pPr>
          </w:p>
          <w:p w14:paraId="00675021" w14:textId="77777777" w:rsidR="00E9277C" w:rsidRDefault="00E9277C" w:rsidP="00E9277C">
            <w:pPr>
              <w:jc w:val="center"/>
              <w:rPr>
                <w:sz w:val="24"/>
                <w:szCs w:val="24"/>
              </w:rPr>
            </w:pPr>
          </w:p>
          <w:p w14:paraId="1679BF5B" w14:textId="77777777" w:rsidR="00E9277C" w:rsidRPr="004404C7" w:rsidRDefault="00E9277C" w:rsidP="00E9277C">
            <w:pPr>
              <w:rPr>
                <w:sz w:val="24"/>
                <w:szCs w:val="24"/>
              </w:rPr>
            </w:pPr>
          </w:p>
          <w:p w14:paraId="57AED6D5" w14:textId="77777777" w:rsidR="00E9277C" w:rsidRDefault="00E9277C" w:rsidP="00995737">
            <w:pPr>
              <w:rPr>
                <w:sz w:val="24"/>
                <w:szCs w:val="24"/>
              </w:rPr>
            </w:pPr>
          </w:p>
          <w:p w14:paraId="69748A3E" w14:textId="77777777" w:rsidR="00995737" w:rsidRDefault="00995737" w:rsidP="00995737">
            <w:pPr>
              <w:rPr>
                <w:sz w:val="24"/>
                <w:szCs w:val="24"/>
              </w:rPr>
            </w:pPr>
          </w:p>
          <w:p w14:paraId="36E848E9" w14:textId="77777777" w:rsidR="00995737" w:rsidRDefault="00995737" w:rsidP="00995737">
            <w:pPr>
              <w:rPr>
                <w:sz w:val="24"/>
                <w:szCs w:val="24"/>
              </w:rPr>
            </w:pPr>
          </w:p>
          <w:p w14:paraId="0841EB10" w14:textId="77777777" w:rsidR="00995737" w:rsidRDefault="00995737" w:rsidP="00995737">
            <w:pPr>
              <w:rPr>
                <w:sz w:val="24"/>
                <w:szCs w:val="24"/>
              </w:rPr>
            </w:pPr>
          </w:p>
          <w:p w14:paraId="63E3852D" w14:textId="77777777" w:rsidR="00995737" w:rsidRDefault="00995737" w:rsidP="00995737">
            <w:pPr>
              <w:rPr>
                <w:sz w:val="24"/>
                <w:szCs w:val="24"/>
              </w:rPr>
            </w:pPr>
          </w:p>
          <w:p w14:paraId="2A78EA50" w14:textId="77777777" w:rsidR="00995737" w:rsidRDefault="00995737" w:rsidP="00995737">
            <w:pPr>
              <w:rPr>
                <w:sz w:val="24"/>
                <w:szCs w:val="24"/>
              </w:rPr>
            </w:pPr>
          </w:p>
          <w:p w14:paraId="7BC1C62B" w14:textId="77777777" w:rsidR="00995737" w:rsidRDefault="00995737" w:rsidP="00995737">
            <w:pPr>
              <w:rPr>
                <w:sz w:val="24"/>
                <w:szCs w:val="24"/>
              </w:rPr>
            </w:pPr>
          </w:p>
          <w:p w14:paraId="53DC47EC" w14:textId="77777777" w:rsidR="00995737" w:rsidRDefault="00995737" w:rsidP="00995737">
            <w:pPr>
              <w:rPr>
                <w:sz w:val="24"/>
                <w:szCs w:val="24"/>
              </w:rPr>
            </w:pPr>
          </w:p>
          <w:p w14:paraId="44BFFC94" w14:textId="77777777" w:rsidR="00995737" w:rsidRDefault="00995737" w:rsidP="00995737">
            <w:pPr>
              <w:rPr>
                <w:sz w:val="24"/>
                <w:szCs w:val="24"/>
              </w:rPr>
            </w:pPr>
          </w:p>
          <w:p w14:paraId="14499D6C" w14:textId="77777777" w:rsidR="00995737" w:rsidRDefault="00995737" w:rsidP="00995737">
            <w:pPr>
              <w:rPr>
                <w:sz w:val="24"/>
                <w:szCs w:val="24"/>
              </w:rPr>
            </w:pPr>
          </w:p>
          <w:p w14:paraId="67290209" w14:textId="77777777" w:rsidR="00995737" w:rsidRDefault="00995737" w:rsidP="00995737">
            <w:pPr>
              <w:rPr>
                <w:sz w:val="24"/>
                <w:szCs w:val="24"/>
              </w:rPr>
            </w:pPr>
          </w:p>
          <w:p w14:paraId="2B401040" w14:textId="77777777" w:rsidR="00995737" w:rsidRDefault="00995737" w:rsidP="00995737">
            <w:pPr>
              <w:rPr>
                <w:sz w:val="24"/>
                <w:szCs w:val="24"/>
              </w:rPr>
            </w:pPr>
          </w:p>
          <w:p w14:paraId="53BC4030" w14:textId="77777777" w:rsidR="00995737" w:rsidRPr="005B24FF" w:rsidRDefault="00995737" w:rsidP="00995737">
            <w:pPr>
              <w:rPr>
                <w:sz w:val="24"/>
                <w:szCs w:val="24"/>
              </w:rPr>
            </w:pPr>
            <w:r w:rsidRPr="00367474">
              <w:rPr>
                <w:sz w:val="24"/>
                <w:szCs w:val="24"/>
              </w:rPr>
              <w:lastRenderedPageBreak/>
              <w:t>Сточные воды</w:t>
            </w:r>
          </w:p>
          <w:p w14:paraId="77F76293" w14:textId="77777777" w:rsidR="00995737" w:rsidRPr="004404C7" w:rsidRDefault="00995737" w:rsidP="009957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88DAC3E" w14:textId="77777777" w:rsidR="00E9277C" w:rsidRPr="006E7A21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  <w:szCs w:val="16"/>
              </w:rPr>
            </w:pPr>
            <w:r w:rsidRPr="006E7A21">
              <w:rPr>
                <w:sz w:val="16"/>
                <w:szCs w:val="16"/>
              </w:rPr>
              <w:lastRenderedPageBreak/>
              <w:t>100.05/42.000</w:t>
            </w:r>
          </w:p>
          <w:p w14:paraId="1E15B6B2" w14:textId="77777777" w:rsidR="00E9277C" w:rsidRPr="006E7A21" w:rsidRDefault="00E9277C" w:rsidP="00E9277C">
            <w:pPr>
              <w:rPr>
                <w:sz w:val="16"/>
                <w:szCs w:val="16"/>
              </w:rPr>
            </w:pPr>
          </w:p>
          <w:p w14:paraId="420E7AEB" w14:textId="77777777" w:rsidR="00E9277C" w:rsidRPr="006E7A21" w:rsidRDefault="00E9277C" w:rsidP="00E9277C">
            <w:pPr>
              <w:rPr>
                <w:sz w:val="16"/>
                <w:szCs w:val="16"/>
              </w:rPr>
            </w:pPr>
          </w:p>
          <w:p w14:paraId="408E6250" w14:textId="77777777" w:rsidR="00E9277C" w:rsidRPr="006E7A21" w:rsidRDefault="00E9277C" w:rsidP="00E9277C">
            <w:pPr>
              <w:rPr>
                <w:sz w:val="16"/>
                <w:szCs w:val="16"/>
              </w:rPr>
            </w:pPr>
          </w:p>
          <w:p w14:paraId="315E61D8" w14:textId="77777777" w:rsidR="00E9277C" w:rsidRPr="006E7A21" w:rsidRDefault="00E9277C" w:rsidP="00E9277C">
            <w:pPr>
              <w:rPr>
                <w:sz w:val="16"/>
                <w:szCs w:val="16"/>
              </w:rPr>
            </w:pPr>
          </w:p>
          <w:p w14:paraId="0CDC5996" w14:textId="77777777" w:rsidR="00E9277C" w:rsidRPr="006E7A21" w:rsidRDefault="00E9277C" w:rsidP="00E9277C">
            <w:pPr>
              <w:rPr>
                <w:sz w:val="16"/>
                <w:szCs w:val="16"/>
              </w:rPr>
            </w:pPr>
          </w:p>
          <w:p w14:paraId="7C659938" w14:textId="77777777" w:rsidR="00E9277C" w:rsidRPr="006E7A21" w:rsidRDefault="00E9277C" w:rsidP="00E9277C">
            <w:pPr>
              <w:rPr>
                <w:sz w:val="16"/>
                <w:szCs w:val="16"/>
              </w:rPr>
            </w:pPr>
          </w:p>
          <w:p w14:paraId="60B3EF5B" w14:textId="77777777" w:rsidR="00E9277C" w:rsidRPr="006E7A21" w:rsidRDefault="00E9277C" w:rsidP="00E9277C">
            <w:pPr>
              <w:rPr>
                <w:sz w:val="16"/>
                <w:szCs w:val="16"/>
              </w:rPr>
            </w:pPr>
          </w:p>
          <w:p w14:paraId="71F25331" w14:textId="77777777" w:rsidR="00E9277C" w:rsidRPr="006E7A21" w:rsidRDefault="00E9277C" w:rsidP="00E9277C">
            <w:pPr>
              <w:rPr>
                <w:sz w:val="16"/>
                <w:szCs w:val="16"/>
              </w:rPr>
            </w:pPr>
          </w:p>
          <w:p w14:paraId="786E7688" w14:textId="77777777" w:rsidR="00E9277C" w:rsidRPr="006E7A21" w:rsidRDefault="00E9277C" w:rsidP="00E9277C">
            <w:pPr>
              <w:rPr>
                <w:sz w:val="16"/>
                <w:szCs w:val="16"/>
              </w:rPr>
            </w:pPr>
          </w:p>
          <w:p w14:paraId="40C649CD" w14:textId="77777777" w:rsidR="00E9277C" w:rsidRPr="006E7A21" w:rsidRDefault="00E9277C" w:rsidP="00E9277C">
            <w:pPr>
              <w:rPr>
                <w:sz w:val="16"/>
                <w:szCs w:val="16"/>
              </w:rPr>
            </w:pPr>
          </w:p>
          <w:p w14:paraId="120A03D5" w14:textId="77777777" w:rsidR="00E9277C" w:rsidRPr="006E7A21" w:rsidRDefault="00E9277C" w:rsidP="00E9277C">
            <w:pPr>
              <w:rPr>
                <w:sz w:val="16"/>
                <w:szCs w:val="16"/>
              </w:rPr>
            </w:pPr>
          </w:p>
          <w:p w14:paraId="2541CB5C" w14:textId="77777777" w:rsidR="00E9277C" w:rsidRPr="006E7A21" w:rsidRDefault="00E9277C" w:rsidP="00E9277C">
            <w:pPr>
              <w:rPr>
                <w:sz w:val="16"/>
                <w:szCs w:val="16"/>
              </w:rPr>
            </w:pPr>
          </w:p>
          <w:p w14:paraId="68235F1D" w14:textId="77777777" w:rsidR="00E9277C" w:rsidRPr="006E7A21" w:rsidRDefault="00E9277C" w:rsidP="00E9277C">
            <w:pPr>
              <w:rPr>
                <w:sz w:val="16"/>
                <w:szCs w:val="16"/>
              </w:rPr>
            </w:pPr>
          </w:p>
          <w:p w14:paraId="3004BB72" w14:textId="77777777" w:rsidR="00E9277C" w:rsidRPr="006E7A21" w:rsidRDefault="00E9277C" w:rsidP="00E9277C">
            <w:pPr>
              <w:rPr>
                <w:sz w:val="16"/>
                <w:szCs w:val="16"/>
              </w:rPr>
            </w:pPr>
          </w:p>
          <w:p w14:paraId="4097CB12" w14:textId="77777777" w:rsidR="00E9277C" w:rsidRPr="006E7A21" w:rsidRDefault="00E9277C" w:rsidP="00E9277C">
            <w:pPr>
              <w:rPr>
                <w:sz w:val="16"/>
                <w:szCs w:val="16"/>
              </w:rPr>
            </w:pPr>
          </w:p>
          <w:p w14:paraId="1A565665" w14:textId="77777777" w:rsidR="00E9277C" w:rsidRDefault="00E9277C" w:rsidP="00E9277C">
            <w:pPr>
              <w:rPr>
                <w:sz w:val="16"/>
                <w:szCs w:val="16"/>
              </w:rPr>
            </w:pPr>
          </w:p>
          <w:p w14:paraId="7D3D26E5" w14:textId="77777777" w:rsidR="00E9277C" w:rsidRDefault="00E9277C" w:rsidP="00E9277C">
            <w:pPr>
              <w:rPr>
                <w:sz w:val="16"/>
                <w:szCs w:val="16"/>
              </w:rPr>
            </w:pPr>
          </w:p>
          <w:p w14:paraId="2E0A26F6" w14:textId="77777777" w:rsidR="00E9277C" w:rsidRDefault="00E9277C" w:rsidP="00E9277C">
            <w:pPr>
              <w:rPr>
                <w:sz w:val="16"/>
                <w:szCs w:val="16"/>
              </w:rPr>
            </w:pPr>
          </w:p>
          <w:p w14:paraId="56858A4D" w14:textId="77777777" w:rsidR="00E9277C" w:rsidRDefault="00E9277C" w:rsidP="00E9277C">
            <w:pPr>
              <w:rPr>
                <w:sz w:val="16"/>
                <w:szCs w:val="16"/>
              </w:rPr>
            </w:pPr>
          </w:p>
          <w:p w14:paraId="5C178B21" w14:textId="77777777" w:rsidR="00E9277C" w:rsidRDefault="00E9277C" w:rsidP="00E9277C">
            <w:pPr>
              <w:rPr>
                <w:sz w:val="16"/>
                <w:szCs w:val="16"/>
              </w:rPr>
            </w:pPr>
          </w:p>
          <w:p w14:paraId="0E41650E" w14:textId="77777777" w:rsidR="00E9277C" w:rsidRDefault="00E9277C" w:rsidP="00E9277C">
            <w:pPr>
              <w:rPr>
                <w:sz w:val="16"/>
                <w:szCs w:val="16"/>
              </w:rPr>
            </w:pPr>
          </w:p>
          <w:p w14:paraId="7DCE8B6C" w14:textId="77777777" w:rsidR="00E9277C" w:rsidRDefault="00E9277C" w:rsidP="00E9277C">
            <w:pPr>
              <w:rPr>
                <w:sz w:val="16"/>
                <w:szCs w:val="16"/>
              </w:rPr>
            </w:pPr>
          </w:p>
          <w:p w14:paraId="77C7970E" w14:textId="77777777" w:rsidR="00E9277C" w:rsidRDefault="00E9277C" w:rsidP="00E9277C">
            <w:pPr>
              <w:rPr>
                <w:sz w:val="16"/>
                <w:szCs w:val="16"/>
              </w:rPr>
            </w:pPr>
          </w:p>
          <w:p w14:paraId="3EFAF8C9" w14:textId="77777777" w:rsidR="00E9277C" w:rsidRPr="006E7A21" w:rsidRDefault="00E9277C" w:rsidP="00E9277C">
            <w:pPr>
              <w:rPr>
                <w:sz w:val="16"/>
                <w:szCs w:val="16"/>
              </w:rPr>
            </w:pPr>
          </w:p>
          <w:p w14:paraId="3D2704DF" w14:textId="77777777" w:rsidR="00E9277C" w:rsidRDefault="00E9277C" w:rsidP="00E9277C">
            <w:pPr>
              <w:rPr>
                <w:sz w:val="16"/>
                <w:szCs w:val="16"/>
              </w:rPr>
            </w:pPr>
          </w:p>
          <w:p w14:paraId="1CF2AE4A" w14:textId="77777777" w:rsidR="00E9277C" w:rsidRDefault="00E9277C" w:rsidP="00E9277C">
            <w:pPr>
              <w:rPr>
                <w:sz w:val="16"/>
                <w:szCs w:val="16"/>
              </w:rPr>
            </w:pPr>
          </w:p>
          <w:p w14:paraId="2515071B" w14:textId="77777777" w:rsidR="00E9277C" w:rsidRDefault="00E9277C" w:rsidP="00E9277C">
            <w:pPr>
              <w:rPr>
                <w:sz w:val="16"/>
                <w:szCs w:val="16"/>
              </w:rPr>
            </w:pPr>
          </w:p>
          <w:p w14:paraId="32BE4F75" w14:textId="77777777" w:rsidR="00E9277C" w:rsidRDefault="00E9277C" w:rsidP="00E9277C">
            <w:pPr>
              <w:rPr>
                <w:sz w:val="16"/>
                <w:szCs w:val="16"/>
              </w:rPr>
            </w:pPr>
          </w:p>
          <w:p w14:paraId="49FAFB45" w14:textId="77777777" w:rsidR="00E9277C" w:rsidRDefault="00E9277C" w:rsidP="00E9277C">
            <w:pPr>
              <w:rPr>
                <w:sz w:val="16"/>
                <w:szCs w:val="16"/>
              </w:rPr>
            </w:pPr>
          </w:p>
          <w:p w14:paraId="3C864FA6" w14:textId="77777777" w:rsidR="00E9277C" w:rsidRPr="006E7A21" w:rsidRDefault="00E9277C" w:rsidP="00E9277C">
            <w:pPr>
              <w:ind w:hanging="106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14:paraId="07AA5505" w14:textId="77777777" w:rsidR="00E9277C" w:rsidRDefault="00E9277C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Отбор образцов </w:t>
            </w:r>
          </w:p>
          <w:p w14:paraId="2C8C5FC2" w14:textId="77777777" w:rsidR="00E9277C" w:rsidRPr="00F17B80" w:rsidRDefault="00E9277C" w:rsidP="00E9277C">
            <w:pPr>
              <w:rPr>
                <w:sz w:val="24"/>
                <w:szCs w:val="24"/>
              </w:rPr>
            </w:pPr>
          </w:p>
          <w:p w14:paraId="20425F22" w14:textId="77777777" w:rsidR="00E9277C" w:rsidRPr="00F17B80" w:rsidRDefault="00E9277C" w:rsidP="00E9277C">
            <w:pPr>
              <w:rPr>
                <w:sz w:val="24"/>
                <w:szCs w:val="24"/>
              </w:rPr>
            </w:pPr>
          </w:p>
          <w:p w14:paraId="2D486409" w14:textId="77777777" w:rsidR="00E9277C" w:rsidRPr="00F17B80" w:rsidRDefault="00E9277C" w:rsidP="00E9277C">
            <w:pPr>
              <w:rPr>
                <w:sz w:val="24"/>
                <w:szCs w:val="24"/>
              </w:rPr>
            </w:pPr>
          </w:p>
          <w:p w14:paraId="4D326816" w14:textId="77777777" w:rsidR="00E9277C" w:rsidRPr="00F17B80" w:rsidRDefault="00E9277C" w:rsidP="00E9277C">
            <w:pPr>
              <w:rPr>
                <w:sz w:val="24"/>
                <w:szCs w:val="24"/>
              </w:rPr>
            </w:pPr>
          </w:p>
          <w:p w14:paraId="21D00463" w14:textId="77777777" w:rsidR="00E9277C" w:rsidRPr="00F17B80" w:rsidRDefault="00E9277C" w:rsidP="00E9277C">
            <w:pPr>
              <w:rPr>
                <w:sz w:val="24"/>
                <w:szCs w:val="24"/>
              </w:rPr>
            </w:pPr>
          </w:p>
          <w:p w14:paraId="44450F20" w14:textId="77777777" w:rsidR="00E9277C" w:rsidRPr="00F17B80" w:rsidRDefault="00E9277C" w:rsidP="00E9277C">
            <w:pPr>
              <w:rPr>
                <w:sz w:val="24"/>
                <w:szCs w:val="24"/>
              </w:rPr>
            </w:pPr>
          </w:p>
          <w:p w14:paraId="28620B34" w14:textId="77777777" w:rsidR="00E9277C" w:rsidRPr="00F17B80" w:rsidRDefault="00E9277C" w:rsidP="00E9277C">
            <w:pPr>
              <w:rPr>
                <w:sz w:val="24"/>
                <w:szCs w:val="24"/>
              </w:rPr>
            </w:pPr>
          </w:p>
          <w:p w14:paraId="545495CB" w14:textId="77777777" w:rsidR="00E9277C" w:rsidRPr="00F17B80" w:rsidRDefault="00E9277C" w:rsidP="00E9277C">
            <w:pPr>
              <w:rPr>
                <w:sz w:val="24"/>
                <w:szCs w:val="24"/>
              </w:rPr>
            </w:pPr>
          </w:p>
          <w:p w14:paraId="4C0366A9" w14:textId="77777777" w:rsidR="00E9277C" w:rsidRPr="00F17B80" w:rsidRDefault="00E9277C" w:rsidP="00E9277C">
            <w:pPr>
              <w:rPr>
                <w:sz w:val="24"/>
                <w:szCs w:val="24"/>
              </w:rPr>
            </w:pPr>
          </w:p>
          <w:p w14:paraId="39863A09" w14:textId="77777777" w:rsidR="00E9277C" w:rsidRPr="00F17B80" w:rsidRDefault="00E9277C" w:rsidP="00E9277C">
            <w:pPr>
              <w:rPr>
                <w:sz w:val="24"/>
                <w:szCs w:val="24"/>
              </w:rPr>
            </w:pPr>
          </w:p>
          <w:p w14:paraId="6D6D4089" w14:textId="77777777" w:rsidR="00E9277C" w:rsidRPr="00F17B80" w:rsidRDefault="00E9277C" w:rsidP="00E9277C">
            <w:pPr>
              <w:rPr>
                <w:sz w:val="24"/>
                <w:szCs w:val="24"/>
              </w:rPr>
            </w:pPr>
          </w:p>
          <w:p w14:paraId="1351BCBC" w14:textId="77777777" w:rsidR="00E9277C" w:rsidRPr="00F17B80" w:rsidRDefault="00E9277C" w:rsidP="00E9277C">
            <w:pPr>
              <w:rPr>
                <w:sz w:val="24"/>
                <w:szCs w:val="24"/>
              </w:rPr>
            </w:pPr>
          </w:p>
          <w:p w14:paraId="41C2409A" w14:textId="77777777" w:rsidR="00E9277C" w:rsidRPr="00F17B80" w:rsidRDefault="00E9277C" w:rsidP="00E9277C">
            <w:pPr>
              <w:rPr>
                <w:sz w:val="24"/>
                <w:szCs w:val="24"/>
              </w:rPr>
            </w:pPr>
          </w:p>
          <w:p w14:paraId="543538A6" w14:textId="77777777" w:rsidR="00E9277C" w:rsidRPr="00F17B80" w:rsidRDefault="00E9277C" w:rsidP="00E9277C">
            <w:pPr>
              <w:rPr>
                <w:sz w:val="24"/>
                <w:szCs w:val="24"/>
              </w:rPr>
            </w:pPr>
          </w:p>
          <w:p w14:paraId="18CB16F1" w14:textId="77777777" w:rsidR="00E9277C" w:rsidRDefault="00E9277C" w:rsidP="00E9277C">
            <w:pPr>
              <w:rPr>
                <w:sz w:val="24"/>
                <w:szCs w:val="24"/>
              </w:rPr>
            </w:pPr>
          </w:p>
          <w:p w14:paraId="423BDED6" w14:textId="77777777" w:rsidR="00E9277C" w:rsidRDefault="00E9277C" w:rsidP="00E9277C">
            <w:pPr>
              <w:rPr>
                <w:sz w:val="24"/>
                <w:szCs w:val="24"/>
              </w:rPr>
            </w:pPr>
          </w:p>
          <w:p w14:paraId="0DE095EE" w14:textId="77777777" w:rsidR="00E9277C" w:rsidRDefault="00E9277C" w:rsidP="00E9277C">
            <w:pPr>
              <w:rPr>
                <w:sz w:val="24"/>
                <w:szCs w:val="24"/>
              </w:rPr>
            </w:pPr>
          </w:p>
          <w:p w14:paraId="7BE48B4C" w14:textId="77777777" w:rsidR="00E9277C" w:rsidRDefault="00E9277C" w:rsidP="00E9277C">
            <w:pPr>
              <w:rPr>
                <w:sz w:val="24"/>
                <w:szCs w:val="24"/>
              </w:rPr>
            </w:pPr>
          </w:p>
          <w:p w14:paraId="09C0D986" w14:textId="77777777" w:rsidR="00E9277C" w:rsidRPr="00F17B80" w:rsidRDefault="00E9277C" w:rsidP="00E9277C">
            <w:pPr>
              <w:rPr>
                <w:sz w:val="24"/>
                <w:szCs w:val="24"/>
              </w:rPr>
            </w:pPr>
          </w:p>
          <w:p w14:paraId="4665A758" w14:textId="77777777" w:rsidR="00E9277C" w:rsidRPr="00F17B80" w:rsidRDefault="00E9277C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14:paraId="44D1C79D" w14:textId="77777777" w:rsidR="00E9277C" w:rsidRPr="00A67F6A" w:rsidRDefault="00E9277C" w:rsidP="00E9277C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A67F6A">
              <w:rPr>
                <w:sz w:val="24"/>
                <w:szCs w:val="24"/>
              </w:rPr>
              <w:t>СТБ ГОСТ Р 51592-2001</w:t>
            </w:r>
          </w:p>
          <w:p w14:paraId="3EE3BA69" w14:textId="77777777" w:rsidR="00E9277C" w:rsidRPr="00A67F6A" w:rsidRDefault="00E9277C" w:rsidP="00E9277C">
            <w:pPr>
              <w:shd w:val="clear" w:color="auto" w:fill="FFFFFF"/>
              <w:tabs>
                <w:tab w:val="left" w:pos="284"/>
                <w:tab w:val="left" w:pos="2268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A67F6A">
              <w:rPr>
                <w:sz w:val="24"/>
                <w:szCs w:val="24"/>
              </w:rPr>
              <w:t>СТБ 17.13.05-29-2014/</w:t>
            </w:r>
            <w:r w:rsidRPr="00A67F6A">
              <w:rPr>
                <w:sz w:val="24"/>
                <w:szCs w:val="24"/>
                <w:lang w:val="en-US"/>
              </w:rPr>
              <w:t>ISO</w:t>
            </w:r>
            <w:r w:rsidRPr="00A67F6A">
              <w:rPr>
                <w:sz w:val="24"/>
                <w:szCs w:val="24"/>
              </w:rPr>
              <w:t xml:space="preserve"> 5667-10</w:t>
            </w:r>
          </w:p>
          <w:p w14:paraId="417328F5" w14:textId="77777777" w:rsidR="00E9277C" w:rsidRPr="00A67F6A" w:rsidRDefault="00E9277C" w:rsidP="00E9277C">
            <w:pPr>
              <w:shd w:val="clear" w:color="auto" w:fill="FFFFFF"/>
              <w:tabs>
                <w:tab w:val="left" w:pos="284"/>
                <w:tab w:val="left" w:pos="2268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A67F6A">
              <w:rPr>
                <w:sz w:val="24"/>
                <w:szCs w:val="24"/>
              </w:rPr>
              <w:t>:1992</w:t>
            </w:r>
          </w:p>
          <w:p w14:paraId="79F71E89" w14:textId="77777777" w:rsidR="00E9277C" w:rsidRPr="00A67F6A" w:rsidRDefault="00E9277C" w:rsidP="00E9277C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A67F6A">
              <w:rPr>
                <w:sz w:val="24"/>
                <w:szCs w:val="24"/>
              </w:rPr>
              <w:t>ГОСТ 31861-2012</w:t>
            </w:r>
          </w:p>
          <w:p w14:paraId="185B5E51" w14:textId="77777777" w:rsidR="00E9277C" w:rsidRPr="00A67F6A" w:rsidRDefault="00E9277C" w:rsidP="00E9277C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A67F6A">
              <w:rPr>
                <w:sz w:val="24"/>
                <w:szCs w:val="24"/>
              </w:rPr>
              <w:t>Инструкция 1.2.11-17-8-2004 п.8.1</w:t>
            </w:r>
          </w:p>
          <w:p w14:paraId="043DF650" w14:textId="77777777" w:rsidR="00E9277C" w:rsidRPr="00A67F6A" w:rsidRDefault="00E9277C" w:rsidP="00E9277C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A67F6A">
              <w:rPr>
                <w:sz w:val="24"/>
                <w:szCs w:val="24"/>
              </w:rPr>
              <w:t xml:space="preserve">Инструкция </w:t>
            </w:r>
            <w:r>
              <w:rPr>
                <w:sz w:val="24"/>
                <w:szCs w:val="24"/>
              </w:rPr>
              <w:t>№</w:t>
            </w:r>
            <w:r w:rsidRPr="00A67F6A">
              <w:rPr>
                <w:sz w:val="24"/>
                <w:szCs w:val="24"/>
              </w:rPr>
              <w:t xml:space="preserve"> 65-0605, утв.  ГГСВ РБ 13.06.2005 </w:t>
            </w:r>
          </w:p>
          <w:p w14:paraId="581F06F8" w14:textId="77777777" w:rsidR="00E9277C" w:rsidRDefault="00E9277C" w:rsidP="00E9277C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Инструкция </w:t>
            </w:r>
            <w:r w:rsidRPr="00A67F6A">
              <w:rPr>
                <w:sz w:val="24"/>
                <w:szCs w:val="24"/>
              </w:rPr>
              <w:t>№ 021-0306, утв.  ГГСВ РБ 03.01.2007 п.8</w:t>
            </w:r>
          </w:p>
          <w:p w14:paraId="395B42DE" w14:textId="77777777" w:rsidR="00E9277C" w:rsidRPr="00A67F6A" w:rsidRDefault="00E9277C" w:rsidP="00E9277C">
            <w:pPr>
              <w:ind w:right="-108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Инструкция по при</w:t>
            </w:r>
            <w:r w:rsidRPr="00A67F6A">
              <w:rPr>
                <w:sz w:val="24"/>
                <w:szCs w:val="24"/>
              </w:rPr>
              <w:t xml:space="preserve">менению №209-1203, утв. ГГСВ РБ  13.10.2004 </w:t>
            </w:r>
          </w:p>
          <w:p w14:paraId="7D211244" w14:textId="77777777" w:rsidR="00E9277C" w:rsidRDefault="00E9277C" w:rsidP="00E9277C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38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СанПиН 2.1.2.12-</w:t>
            </w:r>
          </w:p>
          <w:p w14:paraId="78C6AFD0" w14:textId="77777777" w:rsidR="00E9277C" w:rsidRDefault="00E9277C" w:rsidP="00E9277C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38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33- </w:t>
            </w:r>
            <w:r w:rsidRPr="0042323D">
              <w:rPr>
                <w:sz w:val="24"/>
                <w:szCs w:val="24"/>
              </w:rPr>
              <w:t xml:space="preserve">2005 </w:t>
            </w:r>
          </w:p>
          <w:p w14:paraId="7953BB2A" w14:textId="77777777" w:rsidR="00E9277C" w:rsidRPr="0042323D" w:rsidRDefault="00E9277C" w:rsidP="00E9277C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38"/>
              <w:jc w:val="both"/>
              <w:textAlignment w:val="baseline"/>
              <w:rPr>
                <w:sz w:val="24"/>
                <w:szCs w:val="24"/>
              </w:rPr>
            </w:pPr>
          </w:p>
          <w:p w14:paraId="1C403D29" w14:textId="77777777" w:rsidR="00E9277C" w:rsidRDefault="00E9277C" w:rsidP="00E9277C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38"/>
              <w:jc w:val="both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 xml:space="preserve"> </w:t>
            </w:r>
          </w:p>
          <w:p w14:paraId="67770DF5" w14:textId="77777777" w:rsidR="00995737" w:rsidRDefault="00995737" w:rsidP="00E9277C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38"/>
              <w:jc w:val="both"/>
              <w:textAlignment w:val="baseline"/>
              <w:rPr>
                <w:sz w:val="24"/>
                <w:szCs w:val="24"/>
              </w:rPr>
            </w:pPr>
          </w:p>
          <w:p w14:paraId="5D5F5575" w14:textId="77777777" w:rsidR="00995737" w:rsidRDefault="00995737" w:rsidP="00E9277C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38"/>
              <w:jc w:val="both"/>
              <w:textAlignment w:val="baseline"/>
              <w:rPr>
                <w:sz w:val="24"/>
                <w:szCs w:val="24"/>
              </w:rPr>
            </w:pPr>
          </w:p>
          <w:p w14:paraId="2D5E4119" w14:textId="77777777" w:rsidR="00E9277C" w:rsidRPr="0042323D" w:rsidRDefault="00E9277C" w:rsidP="00E9277C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38"/>
              <w:jc w:val="both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lastRenderedPageBreak/>
              <w:t>СТБ 1004-96</w:t>
            </w:r>
          </w:p>
          <w:p w14:paraId="13F41C86" w14:textId="77777777" w:rsidR="00E9277C" w:rsidRDefault="00E9277C" w:rsidP="00E9277C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38"/>
              <w:jc w:val="both"/>
              <w:textAlignment w:val="baseline"/>
              <w:rPr>
                <w:sz w:val="24"/>
                <w:szCs w:val="24"/>
              </w:rPr>
            </w:pPr>
            <w:r w:rsidRPr="00060945">
              <w:rPr>
                <w:sz w:val="24"/>
                <w:szCs w:val="24"/>
              </w:rPr>
              <w:t>Порядок проведения санитарно-паразитологических исследований объектов окружающей среды, утв</w:t>
            </w:r>
            <w:r>
              <w:rPr>
                <w:sz w:val="24"/>
                <w:szCs w:val="24"/>
              </w:rPr>
              <w:t>.</w:t>
            </w:r>
            <w:r w:rsidRPr="00060945">
              <w:rPr>
                <w:sz w:val="24"/>
                <w:szCs w:val="24"/>
              </w:rPr>
              <w:t xml:space="preserve"> постановлением ГГСВ РБ 05.12.2014 №54</w:t>
            </w:r>
          </w:p>
          <w:p w14:paraId="16F6FC40" w14:textId="77777777" w:rsidR="00E9277C" w:rsidRDefault="00E9277C" w:rsidP="00E9277C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38"/>
              <w:jc w:val="both"/>
              <w:textAlignment w:val="baseline"/>
              <w:rPr>
                <w:sz w:val="24"/>
                <w:szCs w:val="24"/>
              </w:rPr>
            </w:pPr>
            <w:r w:rsidRPr="00BC0611">
              <w:rPr>
                <w:sz w:val="24"/>
                <w:szCs w:val="24"/>
              </w:rPr>
              <w:t>Фактическое значе</w:t>
            </w:r>
            <w:r>
              <w:rPr>
                <w:sz w:val="24"/>
                <w:szCs w:val="24"/>
              </w:rPr>
              <w:t xml:space="preserve">ние </w:t>
            </w:r>
          </w:p>
          <w:p w14:paraId="1C37E63D" w14:textId="77777777" w:rsidR="00E9277C" w:rsidRPr="008C4584" w:rsidRDefault="00E9277C" w:rsidP="00E9277C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38"/>
              <w:jc w:val="both"/>
              <w:textAlignment w:val="baseline"/>
              <w:rPr>
                <w:sz w:val="24"/>
                <w:szCs w:val="24"/>
              </w:rPr>
            </w:pPr>
          </w:p>
          <w:p w14:paraId="27887479" w14:textId="77777777" w:rsidR="00E9277C" w:rsidRPr="00A67F6A" w:rsidRDefault="00E9277C" w:rsidP="00E9277C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38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8E91648" w14:textId="77777777" w:rsidR="00E9277C" w:rsidRPr="00A67F6A" w:rsidRDefault="00E9277C" w:rsidP="00E9277C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A67F6A">
              <w:rPr>
                <w:sz w:val="24"/>
                <w:szCs w:val="24"/>
              </w:rPr>
              <w:lastRenderedPageBreak/>
              <w:t>СТБ ГОСТ Р 51592-2001</w:t>
            </w:r>
          </w:p>
          <w:p w14:paraId="61089734" w14:textId="77777777" w:rsidR="00E9277C" w:rsidRPr="00A67F6A" w:rsidRDefault="00E9277C" w:rsidP="00995737">
            <w:pPr>
              <w:shd w:val="clear" w:color="auto" w:fill="FFFFFF"/>
              <w:tabs>
                <w:tab w:val="left" w:pos="284"/>
                <w:tab w:val="left" w:pos="2268"/>
              </w:tabs>
              <w:overflowPunct w:val="0"/>
              <w:autoSpaceDE w:val="0"/>
              <w:autoSpaceDN w:val="0"/>
              <w:adjustRightInd w:val="0"/>
              <w:ind w:left="-103" w:right="-108"/>
              <w:textAlignment w:val="baseline"/>
              <w:rPr>
                <w:sz w:val="24"/>
                <w:szCs w:val="24"/>
              </w:rPr>
            </w:pPr>
            <w:r w:rsidRPr="00A67F6A">
              <w:rPr>
                <w:sz w:val="24"/>
                <w:szCs w:val="24"/>
              </w:rPr>
              <w:t>СТБ 17.13.05-29-2014/</w:t>
            </w:r>
            <w:r w:rsidRPr="00A67F6A">
              <w:rPr>
                <w:sz w:val="24"/>
                <w:szCs w:val="24"/>
                <w:lang w:val="en-US"/>
              </w:rPr>
              <w:t>ISO</w:t>
            </w:r>
            <w:r w:rsidRPr="00A67F6A">
              <w:rPr>
                <w:sz w:val="24"/>
                <w:szCs w:val="24"/>
              </w:rPr>
              <w:t xml:space="preserve"> 5667-10</w:t>
            </w:r>
          </w:p>
          <w:p w14:paraId="219D97EF" w14:textId="77777777" w:rsidR="00E9277C" w:rsidRPr="00A67F6A" w:rsidRDefault="00E9277C" w:rsidP="00E9277C">
            <w:pPr>
              <w:shd w:val="clear" w:color="auto" w:fill="FFFFFF"/>
              <w:tabs>
                <w:tab w:val="left" w:pos="284"/>
                <w:tab w:val="left" w:pos="2268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A67F6A">
              <w:rPr>
                <w:sz w:val="24"/>
                <w:szCs w:val="24"/>
              </w:rPr>
              <w:t>:1992</w:t>
            </w:r>
          </w:p>
          <w:p w14:paraId="35DA70D6" w14:textId="77777777" w:rsidR="00E9277C" w:rsidRPr="00A67F6A" w:rsidRDefault="00E9277C" w:rsidP="00E9277C">
            <w:pPr>
              <w:shd w:val="clear" w:color="auto" w:fill="FFFFFF"/>
              <w:tabs>
                <w:tab w:val="left" w:pos="284"/>
                <w:tab w:val="left" w:pos="2268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A67F6A">
              <w:rPr>
                <w:sz w:val="24"/>
                <w:szCs w:val="24"/>
              </w:rPr>
              <w:t>ГОСТ 31861-2012</w:t>
            </w:r>
          </w:p>
          <w:p w14:paraId="18278063" w14:textId="77777777" w:rsidR="00E9277C" w:rsidRPr="00A67F6A" w:rsidRDefault="00E9277C" w:rsidP="00E9277C">
            <w:pPr>
              <w:shd w:val="clear" w:color="auto" w:fill="FFFFFF"/>
              <w:tabs>
                <w:tab w:val="left" w:pos="284"/>
                <w:tab w:val="left" w:pos="2268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A67F6A">
              <w:rPr>
                <w:sz w:val="24"/>
                <w:szCs w:val="24"/>
              </w:rPr>
              <w:t>Инструкция 1.2.11-17-8-2004 п.8.1</w:t>
            </w:r>
          </w:p>
          <w:p w14:paraId="3E7503BF" w14:textId="77777777" w:rsidR="00E9277C" w:rsidRPr="00A67F6A" w:rsidRDefault="00E9277C" w:rsidP="00E9277C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Инструкция </w:t>
            </w:r>
            <w:r w:rsidRPr="00A67F6A">
              <w:rPr>
                <w:sz w:val="24"/>
                <w:szCs w:val="24"/>
              </w:rPr>
              <w:t xml:space="preserve">№ 65-0605, утв.  ГГСВ РБ 13.06.2005 </w:t>
            </w:r>
          </w:p>
          <w:p w14:paraId="2A1D8F8E" w14:textId="77777777" w:rsidR="00E9277C" w:rsidRPr="00A67F6A" w:rsidRDefault="00E9277C" w:rsidP="00E9277C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Инструкция по при</w:t>
            </w:r>
            <w:r w:rsidRPr="00A67F6A">
              <w:rPr>
                <w:sz w:val="24"/>
                <w:szCs w:val="24"/>
              </w:rPr>
              <w:t>менению № 021-0306, утв.  ГГСВ РБ 0</w:t>
            </w:r>
            <w:r>
              <w:rPr>
                <w:sz w:val="24"/>
                <w:szCs w:val="24"/>
              </w:rPr>
              <w:t>5</w:t>
            </w:r>
            <w:r w:rsidRPr="00A67F6A">
              <w:rPr>
                <w:sz w:val="24"/>
                <w:szCs w:val="24"/>
              </w:rPr>
              <w:t>.01.2007 п.8</w:t>
            </w:r>
          </w:p>
          <w:p w14:paraId="4B18F3E8" w14:textId="77777777" w:rsidR="00E9277C" w:rsidRPr="00A67F6A" w:rsidRDefault="00E9277C" w:rsidP="00E9277C">
            <w:pPr>
              <w:ind w:right="-108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Инструкция </w:t>
            </w:r>
            <w:r w:rsidRPr="00A67F6A">
              <w:rPr>
                <w:sz w:val="24"/>
                <w:szCs w:val="24"/>
              </w:rPr>
              <w:t xml:space="preserve">№209-1203, утв. ГГСВ РБ 13.10.2004 </w:t>
            </w:r>
          </w:p>
          <w:p w14:paraId="1751E366" w14:textId="77777777" w:rsidR="00E9277C" w:rsidRDefault="00E9277C" w:rsidP="00E9277C">
            <w:pPr>
              <w:shd w:val="clear" w:color="auto" w:fill="FFFFFF"/>
              <w:tabs>
                <w:tab w:val="left" w:pos="284"/>
                <w:tab w:val="left" w:pos="2268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Инструкция по при</w:t>
            </w:r>
            <w:r w:rsidRPr="008C4584">
              <w:rPr>
                <w:sz w:val="24"/>
                <w:szCs w:val="24"/>
              </w:rPr>
              <w:t>менению  № 107-1207, утв.  ГГСВ</w:t>
            </w:r>
            <w:r>
              <w:rPr>
                <w:sz w:val="24"/>
                <w:szCs w:val="24"/>
              </w:rPr>
              <w:t xml:space="preserve"> РБ 21.01.2008</w:t>
            </w:r>
          </w:p>
          <w:p w14:paraId="3B8D8AE9" w14:textId="77777777" w:rsidR="00995737" w:rsidRPr="00A67F6A" w:rsidRDefault="00995737" w:rsidP="00E9277C">
            <w:pPr>
              <w:shd w:val="clear" w:color="auto" w:fill="FFFFFF"/>
              <w:tabs>
                <w:tab w:val="left" w:pos="284"/>
                <w:tab w:val="left" w:pos="2268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</w:p>
        </w:tc>
      </w:tr>
      <w:tr w:rsidR="00E9277C" w:rsidRPr="004E5090" w14:paraId="5781B269" w14:textId="77777777" w:rsidTr="004646F2">
        <w:trPr>
          <w:trHeight w:val="411"/>
        </w:trPr>
        <w:tc>
          <w:tcPr>
            <w:tcW w:w="709" w:type="dxa"/>
          </w:tcPr>
          <w:p w14:paraId="4678B88B" w14:textId="77777777" w:rsidR="00E9277C" w:rsidRPr="0042323D" w:rsidRDefault="00E9277C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17.2</w:t>
            </w:r>
            <w:r w:rsidR="005B25CD">
              <w:rPr>
                <w:sz w:val="24"/>
                <w:szCs w:val="24"/>
              </w:rPr>
              <w:t>*</w:t>
            </w:r>
          </w:p>
        </w:tc>
        <w:tc>
          <w:tcPr>
            <w:tcW w:w="1985" w:type="dxa"/>
            <w:vMerge/>
          </w:tcPr>
          <w:p w14:paraId="204C7C86" w14:textId="77777777" w:rsidR="00E9277C" w:rsidRPr="0042323D" w:rsidRDefault="00E9277C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151D3DB" w14:textId="77777777" w:rsidR="00E9277C" w:rsidRPr="006E7A21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  <w:szCs w:val="16"/>
              </w:rPr>
            </w:pPr>
            <w:r w:rsidRPr="006E7A21">
              <w:rPr>
                <w:sz w:val="16"/>
                <w:szCs w:val="16"/>
              </w:rPr>
              <w:t>100.05/08.169</w:t>
            </w:r>
          </w:p>
        </w:tc>
        <w:tc>
          <w:tcPr>
            <w:tcW w:w="2410" w:type="dxa"/>
          </w:tcPr>
          <w:p w14:paraId="2B3954B9" w14:textId="77777777" w:rsidR="00E9277C" w:rsidRPr="00A67F6A" w:rsidRDefault="00E9277C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Водородный показатель (рН)</w:t>
            </w:r>
          </w:p>
        </w:tc>
        <w:tc>
          <w:tcPr>
            <w:tcW w:w="2551" w:type="dxa"/>
            <w:vMerge/>
          </w:tcPr>
          <w:p w14:paraId="517400B7" w14:textId="77777777" w:rsidR="00E9277C" w:rsidRPr="00A67F6A" w:rsidRDefault="00E9277C" w:rsidP="00E9277C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A4C5F91" w14:textId="77777777" w:rsidR="00E9277C" w:rsidRPr="0042323D" w:rsidRDefault="00E9277C" w:rsidP="00E9277C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 xml:space="preserve"> СТБ ISO 10523- </w:t>
            </w:r>
          </w:p>
          <w:p w14:paraId="0EFB3DE2" w14:textId="77777777" w:rsidR="00E9277C" w:rsidRPr="00A67F6A" w:rsidRDefault="00E9277C" w:rsidP="00E9277C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 xml:space="preserve"> 2009 </w:t>
            </w:r>
          </w:p>
        </w:tc>
      </w:tr>
      <w:tr w:rsidR="00E9277C" w:rsidRPr="004E5090" w14:paraId="6103226F" w14:textId="77777777" w:rsidTr="004646F2">
        <w:trPr>
          <w:trHeight w:val="1289"/>
        </w:trPr>
        <w:tc>
          <w:tcPr>
            <w:tcW w:w="709" w:type="dxa"/>
            <w:tcBorders>
              <w:bottom w:val="single" w:sz="4" w:space="0" w:color="auto"/>
            </w:tcBorders>
          </w:tcPr>
          <w:p w14:paraId="25A63F89" w14:textId="77777777" w:rsidR="00E9277C" w:rsidRPr="0042323D" w:rsidRDefault="00E9277C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17.</w:t>
            </w:r>
            <w:r>
              <w:rPr>
                <w:sz w:val="24"/>
                <w:szCs w:val="24"/>
              </w:rPr>
              <w:t>3</w:t>
            </w:r>
            <w:r w:rsidR="005B25CD">
              <w:rPr>
                <w:sz w:val="24"/>
                <w:szCs w:val="24"/>
              </w:rPr>
              <w:t>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75E038FE" w14:textId="77777777" w:rsidR="00E9277C" w:rsidRPr="0042323D" w:rsidRDefault="00E9277C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5F75A64" w14:textId="77777777" w:rsidR="00E9277C" w:rsidRPr="006E7A21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  <w:szCs w:val="16"/>
              </w:rPr>
            </w:pPr>
            <w:r w:rsidRPr="006E7A21">
              <w:rPr>
                <w:sz w:val="16"/>
                <w:szCs w:val="16"/>
              </w:rPr>
              <w:t>100.05/01.086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D537A61" w14:textId="77777777" w:rsidR="00E9277C" w:rsidRPr="0042323D" w:rsidRDefault="00E9277C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E2BF1">
              <w:rPr>
                <w:sz w:val="24"/>
                <w:szCs w:val="24"/>
              </w:rPr>
              <w:t>Возбудители кишечных инфекций (патогенные энтеробактерии)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14:paraId="368AC317" w14:textId="77777777" w:rsidR="00E9277C" w:rsidRPr="0042323D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38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46B19E8" w14:textId="77777777" w:rsidR="00E9277C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123"/>
              <w:textAlignment w:val="baseline"/>
              <w:rPr>
                <w:sz w:val="24"/>
                <w:szCs w:val="24"/>
              </w:rPr>
            </w:pPr>
            <w:r w:rsidRPr="00674D01">
              <w:rPr>
                <w:sz w:val="24"/>
                <w:szCs w:val="24"/>
              </w:rPr>
              <w:t>Инструкция по</w:t>
            </w:r>
            <w:r>
              <w:rPr>
                <w:sz w:val="24"/>
                <w:szCs w:val="24"/>
              </w:rPr>
              <w:t xml:space="preserve"> п</w:t>
            </w:r>
            <w:r w:rsidRPr="00674D01">
              <w:rPr>
                <w:sz w:val="24"/>
                <w:szCs w:val="24"/>
              </w:rPr>
              <w:t>рименению № 025-</w:t>
            </w:r>
          </w:p>
          <w:p w14:paraId="1BCD96E0" w14:textId="77777777" w:rsidR="00E9277C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123"/>
              <w:textAlignment w:val="baseline"/>
              <w:rPr>
                <w:sz w:val="24"/>
                <w:szCs w:val="24"/>
              </w:rPr>
            </w:pPr>
            <w:r w:rsidRPr="00674D01">
              <w:rPr>
                <w:sz w:val="24"/>
                <w:szCs w:val="24"/>
              </w:rPr>
              <w:t>0309,</w:t>
            </w:r>
            <w:r>
              <w:rPr>
                <w:sz w:val="24"/>
                <w:szCs w:val="24"/>
              </w:rPr>
              <w:t xml:space="preserve"> утв.  ГГСВ РБ </w:t>
            </w:r>
          </w:p>
          <w:p w14:paraId="3921CEB1" w14:textId="77777777" w:rsidR="00E9277C" w:rsidRPr="0042323D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123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19.03.2010, п.19</w:t>
            </w:r>
          </w:p>
        </w:tc>
      </w:tr>
      <w:tr w:rsidR="00E9277C" w:rsidRPr="004E5090" w14:paraId="3594F34B" w14:textId="77777777" w:rsidTr="004646F2">
        <w:trPr>
          <w:trHeight w:val="170"/>
        </w:trPr>
        <w:tc>
          <w:tcPr>
            <w:tcW w:w="709" w:type="dxa"/>
          </w:tcPr>
          <w:p w14:paraId="504CD6C3" w14:textId="77777777" w:rsidR="00E9277C" w:rsidRPr="0042323D" w:rsidRDefault="00E9277C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.4</w:t>
            </w:r>
            <w:r w:rsidR="005B25CD">
              <w:rPr>
                <w:sz w:val="24"/>
                <w:szCs w:val="24"/>
              </w:rPr>
              <w:t>*</w:t>
            </w:r>
          </w:p>
        </w:tc>
        <w:tc>
          <w:tcPr>
            <w:tcW w:w="1985" w:type="dxa"/>
            <w:vMerge/>
          </w:tcPr>
          <w:p w14:paraId="2ED7D9E5" w14:textId="77777777" w:rsidR="00E9277C" w:rsidRPr="0042323D" w:rsidRDefault="00E9277C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29CF04FA" w14:textId="77777777" w:rsidR="00E9277C" w:rsidRPr="006E7A21" w:rsidRDefault="00E9277C" w:rsidP="00E9277C">
            <w:pPr>
              <w:tabs>
                <w:tab w:val="left" w:pos="284"/>
              </w:tabs>
              <w:ind w:left="-57"/>
              <w:jc w:val="both"/>
              <w:rPr>
                <w:sz w:val="16"/>
                <w:szCs w:val="16"/>
              </w:rPr>
            </w:pPr>
            <w:r w:rsidRPr="006E7A21">
              <w:rPr>
                <w:sz w:val="16"/>
                <w:szCs w:val="16"/>
              </w:rPr>
              <w:t>100.05/07.096</w:t>
            </w:r>
          </w:p>
        </w:tc>
        <w:tc>
          <w:tcPr>
            <w:tcW w:w="2410" w:type="dxa"/>
          </w:tcPr>
          <w:p w14:paraId="05FEBC0C" w14:textId="77777777" w:rsidR="00E9277C" w:rsidRPr="0042323D" w:rsidRDefault="00E9277C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Жизнеспособные яйца гельминтов</w:t>
            </w:r>
          </w:p>
        </w:tc>
        <w:tc>
          <w:tcPr>
            <w:tcW w:w="2551" w:type="dxa"/>
            <w:vMerge/>
          </w:tcPr>
          <w:p w14:paraId="1880C7F1" w14:textId="77777777" w:rsidR="00E9277C" w:rsidRPr="0042323D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38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1F832924" w14:textId="77777777" w:rsidR="00E9277C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4"/>
                <w:szCs w:val="24"/>
              </w:rPr>
            </w:pPr>
            <w:r w:rsidRPr="00A546A1">
              <w:rPr>
                <w:sz w:val="24"/>
                <w:szCs w:val="24"/>
              </w:rPr>
              <w:t>Инструкция по</w:t>
            </w:r>
            <w:r>
              <w:rPr>
                <w:sz w:val="24"/>
                <w:szCs w:val="24"/>
              </w:rPr>
              <w:t xml:space="preserve"> п</w:t>
            </w:r>
            <w:r w:rsidRPr="00A546A1">
              <w:rPr>
                <w:sz w:val="24"/>
                <w:szCs w:val="24"/>
              </w:rPr>
              <w:t xml:space="preserve">рименению №65-0605, </w:t>
            </w:r>
          </w:p>
          <w:p w14:paraId="05CE1396" w14:textId="77777777" w:rsidR="00E9277C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4"/>
                <w:szCs w:val="24"/>
              </w:rPr>
            </w:pPr>
            <w:r w:rsidRPr="00A546A1">
              <w:rPr>
                <w:sz w:val="24"/>
                <w:szCs w:val="24"/>
              </w:rPr>
              <w:t xml:space="preserve">утв.  ГГСВ РБ </w:t>
            </w:r>
          </w:p>
          <w:p w14:paraId="4DD21C3C" w14:textId="77777777" w:rsidR="00E9277C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4"/>
                <w:szCs w:val="24"/>
              </w:rPr>
            </w:pPr>
            <w:r w:rsidRPr="00A546A1">
              <w:rPr>
                <w:sz w:val="24"/>
                <w:szCs w:val="24"/>
              </w:rPr>
              <w:t>13.06.2005 №77</w:t>
            </w:r>
            <w:r>
              <w:rPr>
                <w:sz w:val="24"/>
                <w:szCs w:val="24"/>
              </w:rPr>
              <w:t xml:space="preserve"> с.6</w:t>
            </w:r>
          </w:p>
          <w:p w14:paraId="10921339" w14:textId="77777777" w:rsidR="00E9277C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4"/>
                <w:szCs w:val="24"/>
              </w:rPr>
            </w:pPr>
            <w:r w:rsidRPr="00674D01">
              <w:rPr>
                <w:sz w:val="24"/>
                <w:szCs w:val="24"/>
              </w:rPr>
              <w:t>Инструкция по</w:t>
            </w:r>
            <w:r>
              <w:rPr>
                <w:sz w:val="24"/>
                <w:szCs w:val="24"/>
              </w:rPr>
              <w:t xml:space="preserve"> п</w:t>
            </w:r>
            <w:r w:rsidRPr="00674D01">
              <w:rPr>
                <w:sz w:val="24"/>
                <w:szCs w:val="24"/>
              </w:rPr>
              <w:t>рименению №021-</w:t>
            </w:r>
          </w:p>
          <w:p w14:paraId="4EF83AFC" w14:textId="77777777" w:rsidR="00E9277C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4"/>
                <w:szCs w:val="24"/>
              </w:rPr>
            </w:pPr>
            <w:r w:rsidRPr="00674D01">
              <w:rPr>
                <w:sz w:val="24"/>
                <w:szCs w:val="24"/>
              </w:rPr>
              <w:t xml:space="preserve">0306, утв. ГГСВ РБ </w:t>
            </w:r>
          </w:p>
          <w:p w14:paraId="23FBC81D" w14:textId="77777777" w:rsidR="00E9277C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4"/>
                <w:szCs w:val="24"/>
              </w:rPr>
            </w:pPr>
            <w:r w:rsidRPr="00674D01">
              <w:rPr>
                <w:sz w:val="24"/>
                <w:szCs w:val="24"/>
              </w:rPr>
              <w:t>05.01.2007</w:t>
            </w:r>
            <w:r>
              <w:rPr>
                <w:sz w:val="24"/>
                <w:szCs w:val="24"/>
              </w:rPr>
              <w:t xml:space="preserve"> п.8</w:t>
            </w:r>
          </w:p>
          <w:p w14:paraId="0D38CFF6" w14:textId="77777777" w:rsidR="00E9277C" w:rsidRDefault="00E9277C" w:rsidP="00E9277C">
            <w:pPr>
              <w:shd w:val="clear" w:color="auto" w:fill="FFFFFF"/>
              <w:tabs>
                <w:tab w:val="left" w:pos="284"/>
              </w:tabs>
              <w:ind w:left="-5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Инструкция по применению   № 107- </w:t>
            </w:r>
          </w:p>
          <w:p w14:paraId="578ED886" w14:textId="77777777" w:rsidR="00E9277C" w:rsidRDefault="00E9277C" w:rsidP="00E9277C">
            <w:pPr>
              <w:shd w:val="clear" w:color="auto" w:fill="FFFFFF"/>
              <w:tabs>
                <w:tab w:val="left" w:pos="284"/>
              </w:tabs>
              <w:ind w:left="-57" w:right="-108"/>
              <w:rPr>
                <w:sz w:val="24"/>
                <w:szCs w:val="24"/>
              </w:rPr>
            </w:pPr>
            <w:r w:rsidRPr="000A5B0F">
              <w:rPr>
                <w:sz w:val="24"/>
                <w:szCs w:val="24"/>
              </w:rPr>
              <w:t xml:space="preserve">1207, утв.  ГГСВ РБ </w:t>
            </w:r>
          </w:p>
          <w:p w14:paraId="1E156373" w14:textId="77777777" w:rsidR="00E9277C" w:rsidRPr="0042323D" w:rsidRDefault="00E9277C" w:rsidP="00E9277C">
            <w:pPr>
              <w:shd w:val="clear" w:color="auto" w:fill="FFFFFF"/>
              <w:tabs>
                <w:tab w:val="left" w:pos="284"/>
              </w:tabs>
              <w:ind w:left="-57" w:right="-108"/>
              <w:rPr>
                <w:sz w:val="24"/>
                <w:szCs w:val="24"/>
              </w:rPr>
            </w:pPr>
            <w:r w:rsidRPr="000A5B0F">
              <w:rPr>
                <w:sz w:val="24"/>
                <w:szCs w:val="24"/>
              </w:rPr>
              <w:t>21.01.2008</w:t>
            </w:r>
            <w:r w:rsidRPr="000D0F4B">
              <w:rPr>
                <w:sz w:val="24"/>
                <w:szCs w:val="24"/>
              </w:rPr>
              <w:t xml:space="preserve">п.8 </w:t>
            </w:r>
          </w:p>
        </w:tc>
      </w:tr>
      <w:tr w:rsidR="00E9277C" w:rsidRPr="004E5090" w14:paraId="405CA85C" w14:textId="77777777" w:rsidTr="004646F2">
        <w:trPr>
          <w:trHeight w:val="1000"/>
        </w:trPr>
        <w:tc>
          <w:tcPr>
            <w:tcW w:w="709" w:type="dxa"/>
          </w:tcPr>
          <w:p w14:paraId="2E4646C9" w14:textId="77777777" w:rsidR="00E9277C" w:rsidRPr="0042323D" w:rsidRDefault="00E9277C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17.</w:t>
            </w:r>
            <w:r>
              <w:rPr>
                <w:sz w:val="24"/>
                <w:szCs w:val="24"/>
              </w:rPr>
              <w:t>5</w:t>
            </w:r>
            <w:r w:rsidR="005B25CD">
              <w:rPr>
                <w:sz w:val="24"/>
                <w:szCs w:val="24"/>
              </w:rPr>
              <w:t>*</w:t>
            </w:r>
          </w:p>
        </w:tc>
        <w:tc>
          <w:tcPr>
            <w:tcW w:w="1985" w:type="dxa"/>
            <w:vMerge/>
          </w:tcPr>
          <w:p w14:paraId="59164BE2" w14:textId="77777777" w:rsidR="00E9277C" w:rsidRPr="0042323D" w:rsidRDefault="00E9277C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76A0627" w14:textId="77777777" w:rsidR="00E9277C" w:rsidRPr="0042323D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97AD2F8" w14:textId="77777777" w:rsidR="00E9277C" w:rsidRPr="0042323D" w:rsidRDefault="00E9277C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Жизнеспособные цисты патогенных кишечных простейших</w:t>
            </w:r>
          </w:p>
        </w:tc>
        <w:tc>
          <w:tcPr>
            <w:tcW w:w="2551" w:type="dxa"/>
            <w:vMerge/>
          </w:tcPr>
          <w:p w14:paraId="07FC54E8" w14:textId="77777777" w:rsidR="00E9277C" w:rsidRPr="0042323D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38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651EF77" w14:textId="77777777" w:rsidR="00E9277C" w:rsidRPr="0042323D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</w:p>
        </w:tc>
      </w:tr>
      <w:tr w:rsidR="00E9277C" w:rsidRPr="004E5090" w14:paraId="38D147D4" w14:textId="77777777" w:rsidTr="004646F2">
        <w:trPr>
          <w:trHeight w:val="170"/>
        </w:trPr>
        <w:tc>
          <w:tcPr>
            <w:tcW w:w="709" w:type="dxa"/>
          </w:tcPr>
          <w:p w14:paraId="3DB39C47" w14:textId="77777777" w:rsidR="00E9277C" w:rsidRPr="0042323D" w:rsidRDefault="00E9277C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17.</w:t>
            </w:r>
            <w:r>
              <w:rPr>
                <w:sz w:val="24"/>
                <w:szCs w:val="24"/>
              </w:rPr>
              <w:t>6</w:t>
            </w:r>
            <w:r w:rsidR="005B25CD">
              <w:rPr>
                <w:sz w:val="24"/>
                <w:szCs w:val="24"/>
              </w:rPr>
              <w:t>*</w:t>
            </w:r>
          </w:p>
        </w:tc>
        <w:tc>
          <w:tcPr>
            <w:tcW w:w="1985" w:type="dxa"/>
            <w:vMerge/>
          </w:tcPr>
          <w:p w14:paraId="2E7F14E1" w14:textId="77777777" w:rsidR="00E9277C" w:rsidRPr="0042323D" w:rsidRDefault="00E9277C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C50C158" w14:textId="77777777" w:rsidR="00E9277C" w:rsidRPr="006E7A21" w:rsidRDefault="00E9277C" w:rsidP="00E9277C">
            <w:pPr>
              <w:tabs>
                <w:tab w:val="left" w:pos="284"/>
              </w:tabs>
              <w:ind w:left="-57"/>
              <w:jc w:val="both"/>
              <w:rPr>
                <w:sz w:val="16"/>
                <w:szCs w:val="16"/>
              </w:rPr>
            </w:pPr>
            <w:r w:rsidRPr="006E7A21">
              <w:rPr>
                <w:sz w:val="16"/>
                <w:szCs w:val="16"/>
              </w:rPr>
              <w:t>100.05/01.086</w:t>
            </w:r>
          </w:p>
          <w:p w14:paraId="2116435C" w14:textId="77777777" w:rsidR="00E9277C" w:rsidRPr="006E7A21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  <w:szCs w:val="16"/>
              </w:rPr>
            </w:pPr>
            <w:r w:rsidRPr="006E7A21">
              <w:rPr>
                <w:sz w:val="16"/>
                <w:szCs w:val="16"/>
              </w:rPr>
              <w:t>100.05/10.094</w:t>
            </w:r>
          </w:p>
        </w:tc>
        <w:tc>
          <w:tcPr>
            <w:tcW w:w="2410" w:type="dxa"/>
          </w:tcPr>
          <w:p w14:paraId="6E22D398" w14:textId="77777777" w:rsidR="00E9277C" w:rsidRDefault="00E9277C" w:rsidP="00E9277C">
            <w:pPr>
              <w:overflowPunct w:val="0"/>
              <w:autoSpaceDE w:val="0"/>
              <w:autoSpaceDN w:val="0"/>
              <w:adjustRightInd w:val="0"/>
              <w:ind w:left="-108" w:right="-107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 xml:space="preserve">  Выделение возбу</w:t>
            </w:r>
            <w:r>
              <w:rPr>
                <w:sz w:val="24"/>
                <w:szCs w:val="24"/>
              </w:rPr>
              <w:t xml:space="preserve">-  </w:t>
            </w:r>
          </w:p>
          <w:p w14:paraId="491C70BE" w14:textId="77777777" w:rsidR="00E9277C" w:rsidRPr="0042323D" w:rsidRDefault="00E9277C" w:rsidP="00E9277C">
            <w:pPr>
              <w:overflowPunct w:val="0"/>
              <w:autoSpaceDE w:val="0"/>
              <w:autoSpaceDN w:val="0"/>
              <w:adjustRightInd w:val="0"/>
              <w:ind w:left="-108" w:right="-107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42323D">
              <w:rPr>
                <w:sz w:val="24"/>
                <w:szCs w:val="24"/>
              </w:rPr>
              <w:t>ителя</w:t>
            </w:r>
            <w:r>
              <w:rPr>
                <w:sz w:val="24"/>
                <w:szCs w:val="24"/>
              </w:rPr>
              <w:t xml:space="preserve"> </w:t>
            </w:r>
            <w:r w:rsidRPr="0042323D">
              <w:rPr>
                <w:sz w:val="24"/>
                <w:szCs w:val="24"/>
              </w:rPr>
              <w:t xml:space="preserve">холеры </w:t>
            </w:r>
          </w:p>
        </w:tc>
        <w:tc>
          <w:tcPr>
            <w:tcW w:w="2551" w:type="dxa"/>
          </w:tcPr>
          <w:p w14:paraId="631E130C" w14:textId="77777777" w:rsidR="00E9277C" w:rsidRDefault="00E9277C" w:rsidP="00E9277C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38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 xml:space="preserve"> Инструкция</w:t>
            </w:r>
          </w:p>
          <w:p w14:paraId="13CD8E07" w14:textId="77777777" w:rsidR="00E9277C" w:rsidRPr="0042323D" w:rsidRDefault="00E9277C" w:rsidP="00E9277C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38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 xml:space="preserve"> 1.2.11-17-8-2004 </w:t>
            </w:r>
          </w:p>
        </w:tc>
        <w:tc>
          <w:tcPr>
            <w:tcW w:w="2268" w:type="dxa"/>
          </w:tcPr>
          <w:p w14:paraId="4FCE4DC7" w14:textId="77777777" w:rsidR="00E9277C" w:rsidRPr="0042323D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 xml:space="preserve"> Инструкция </w:t>
            </w:r>
          </w:p>
          <w:p w14:paraId="388A9DB7" w14:textId="77777777" w:rsidR="00E9277C" w:rsidRPr="0042323D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 xml:space="preserve">1.2.11-17-8-2004 </w:t>
            </w:r>
          </w:p>
        </w:tc>
      </w:tr>
      <w:tr w:rsidR="00E9277C" w:rsidRPr="004E5090" w14:paraId="6F67E218" w14:textId="77777777" w:rsidTr="004646F2">
        <w:trPr>
          <w:trHeight w:val="85"/>
        </w:trPr>
        <w:tc>
          <w:tcPr>
            <w:tcW w:w="709" w:type="dxa"/>
          </w:tcPr>
          <w:p w14:paraId="4FBD5B65" w14:textId="77777777" w:rsidR="00E9277C" w:rsidRPr="005B25CD" w:rsidRDefault="00E9277C" w:rsidP="00E9277C">
            <w:pPr>
              <w:pStyle w:val="12"/>
              <w:rPr>
                <w:sz w:val="24"/>
                <w:szCs w:val="24"/>
                <w:lang w:val="ru-RU"/>
              </w:rPr>
            </w:pPr>
            <w:r w:rsidRPr="00B27600">
              <w:rPr>
                <w:sz w:val="24"/>
                <w:szCs w:val="24"/>
              </w:rPr>
              <w:t>18.1</w:t>
            </w:r>
            <w:r w:rsidR="005B25CD">
              <w:rPr>
                <w:sz w:val="24"/>
                <w:szCs w:val="24"/>
                <w:lang w:val="ru-RU"/>
              </w:rPr>
              <w:t>***</w:t>
            </w:r>
          </w:p>
          <w:p w14:paraId="2E680131" w14:textId="77777777" w:rsidR="00E9277C" w:rsidRDefault="00E9277C" w:rsidP="00E9277C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670283EC" w14:textId="77777777" w:rsidR="00E9277C" w:rsidRDefault="00E9277C" w:rsidP="00E9277C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668BEDBE" w14:textId="77777777" w:rsidR="00E9277C" w:rsidRDefault="00E9277C" w:rsidP="00E9277C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212C7947" w14:textId="77777777" w:rsidR="00E9277C" w:rsidRPr="00E12A75" w:rsidRDefault="00E9277C" w:rsidP="00E9277C">
            <w:pPr>
              <w:pStyle w:val="12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 w:val="restart"/>
          </w:tcPr>
          <w:p w14:paraId="423557CF" w14:textId="77777777" w:rsidR="00E9277C" w:rsidRDefault="00E9277C" w:rsidP="00E9277C">
            <w:pPr>
              <w:pStyle w:val="12"/>
              <w:rPr>
                <w:sz w:val="24"/>
                <w:szCs w:val="24"/>
                <w:lang w:val="ru-RU"/>
              </w:rPr>
            </w:pPr>
            <w:r w:rsidRPr="00505D3F">
              <w:rPr>
                <w:sz w:val="24"/>
                <w:szCs w:val="24"/>
                <w:lang w:val="ru-RU"/>
              </w:rPr>
              <w:t>Земли, включая почвы</w:t>
            </w:r>
          </w:p>
          <w:p w14:paraId="137670D3" w14:textId="77777777" w:rsidR="00E9277C" w:rsidRDefault="00E9277C" w:rsidP="00E9277C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41D31336" w14:textId="77777777" w:rsidR="00E9277C" w:rsidRDefault="00E9277C" w:rsidP="00E9277C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5994E02C" w14:textId="77777777" w:rsidR="00E9277C" w:rsidRDefault="00E9277C" w:rsidP="00E9277C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3F68E4DB" w14:textId="77777777" w:rsidR="00E9277C" w:rsidRDefault="00E9277C" w:rsidP="00E9277C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36207C7A" w14:textId="77777777" w:rsidR="00E9277C" w:rsidRDefault="00E9277C" w:rsidP="00E9277C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175422C6" w14:textId="77777777" w:rsidR="00E9277C" w:rsidRDefault="00E9277C" w:rsidP="00E9277C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11C6C03A" w14:textId="77777777" w:rsidR="00E9277C" w:rsidRDefault="00E9277C" w:rsidP="00E9277C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10C930B0" w14:textId="77777777" w:rsidR="00E9277C" w:rsidRDefault="00E9277C" w:rsidP="00E9277C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115D8B95" w14:textId="77777777" w:rsidR="00E9277C" w:rsidRDefault="00E9277C" w:rsidP="00E9277C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4CC09D15" w14:textId="77777777" w:rsidR="00E9277C" w:rsidRDefault="00E9277C" w:rsidP="00E9277C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14571330" w14:textId="77777777" w:rsidR="00E9277C" w:rsidRDefault="00E9277C" w:rsidP="00E9277C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6B87C2C5" w14:textId="77777777" w:rsidR="00E9277C" w:rsidRDefault="00E9277C" w:rsidP="00E9277C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5247F175" w14:textId="77777777" w:rsidR="00E9277C" w:rsidRDefault="00E9277C" w:rsidP="00E9277C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2D06F2F1" w14:textId="77777777" w:rsidR="00E9277C" w:rsidRDefault="00E9277C" w:rsidP="00E9277C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7EA2CE6E" w14:textId="77777777" w:rsidR="00E9277C" w:rsidRDefault="00E9277C" w:rsidP="00E9277C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46D64BB8" w14:textId="77777777" w:rsidR="00E9277C" w:rsidRDefault="00E9277C" w:rsidP="00E9277C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2623B221" w14:textId="77777777" w:rsidR="00E9277C" w:rsidRDefault="00E9277C" w:rsidP="00E9277C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42755F20" w14:textId="77777777" w:rsidR="00F85E64" w:rsidRDefault="00F85E64" w:rsidP="00E9277C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2BCF1EE0" w14:textId="77777777" w:rsidR="00F85E64" w:rsidRDefault="00F85E64" w:rsidP="00E9277C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43E03F75" w14:textId="77777777" w:rsidR="00F85E64" w:rsidRDefault="00F85E64" w:rsidP="00E9277C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0CEF3B4E" w14:textId="77777777" w:rsidR="00F85E64" w:rsidRDefault="00F85E64" w:rsidP="00E9277C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50C2E3F8" w14:textId="77777777" w:rsidR="00F85E64" w:rsidRDefault="00F85E64" w:rsidP="00E9277C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5FB0899E" w14:textId="77777777" w:rsidR="00F85E64" w:rsidRDefault="00F85E64" w:rsidP="00E9277C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129C5B27" w14:textId="77777777" w:rsidR="00F85E64" w:rsidRDefault="00F85E64" w:rsidP="00E9277C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13619819" w14:textId="77777777" w:rsidR="00F85E64" w:rsidRDefault="00F85E64" w:rsidP="00F85E64">
            <w:pPr>
              <w:pStyle w:val="12"/>
              <w:rPr>
                <w:sz w:val="24"/>
                <w:szCs w:val="24"/>
                <w:lang w:val="ru-RU"/>
              </w:rPr>
            </w:pPr>
            <w:r w:rsidRPr="00505D3F">
              <w:rPr>
                <w:sz w:val="24"/>
                <w:szCs w:val="24"/>
                <w:lang w:val="ru-RU"/>
              </w:rPr>
              <w:lastRenderedPageBreak/>
              <w:t>Земли, включая почвы</w:t>
            </w:r>
          </w:p>
          <w:p w14:paraId="2214C203" w14:textId="77777777" w:rsidR="00F85E64" w:rsidRPr="0044567D" w:rsidRDefault="00F85E64" w:rsidP="00E9277C">
            <w:pPr>
              <w:pStyle w:val="12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1163B925" w14:textId="77777777" w:rsidR="00E9277C" w:rsidRPr="006E7A21" w:rsidRDefault="00E9277C" w:rsidP="00E9277C">
            <w:pPr>
              <w:pStyle w:val="12"/>
              <w:ind w:hanging="111"/>
              <w:rPr>
                <w:sz w:val="16"/>
                <w:szCs w:val="16"/>
                <w:lang w:val="ru-RU"/>
              </w:rPr>
            </w:pPr>
            <w:r w:rsidRPr="006E7A21">
              <w:rPr>
                <w:sz w:val="16"/>
                <w:szCs w:val="16"/>
              </w:rPr>
              <w:lastRenderedPageBreak/>
              <w:t>100.06/42.000</w:t>
            </w:r>
          </w:p>
        </w:tc>
        <w:tc>
          <w:tcPr>
            <w:tcW w:w="2410" w:type="dxa"/>
          </w:tcPr>
          <w:p w14:paraId="39C281EE" w14:textId="77777777" w:rsidR="00E9277C" w:rsidRPr="00BA4D65" w:rsidRDefault="00E9277C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BA4D65">
              <w:rPr>
                <w:sz w:val="24"/>
                <w:szCs w:val="24"/>
              </w:rPr>
              <w:t>Отбор</w:t>
            </w:r>
            <w:r>
              <w:rPr>
                <w:sz w:val="24"/>
                <w:szCs w:val="24"/>
              </w:rPr>
              <w:t xml:space="preserve"> образцов </w:t>
            </w:r>
            <w:r w:rsidRPr="00BA4D65">
              <w:rPr>
                <w:sz w:val="24"/>
                <w:szCs w:val="24"/>
              </w:rPr>
              <w:t xml:space="preserve"> </w:t>
            </w:r>
          </w:p>
          <w:p w14:paraId="75FF57DB" w14:textId="77777777" w:rsidR="00E9277C" w:rsidRPr="00BA4D65" w:rsidRDefault="00E9277C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FDA68F0" w14:textId="77777777" w:rsidR="00E9277C" w:rsidRPr="00BA4D65" w:rsidRDefault="00E9277C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8F8AD1B" w14:textId="77777777" w:rsidR="00E9277C" w:rsidRDefault="00E9277C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715D08E" w14:textId="77777777" w:rsidR="005B25CD" w:rsidRDefault="005B25CD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AEEB910" w14:textId="77777777" w:rsidR="005B25CD" w:rsidRDefault="005B25CD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33EA714" w14:textId="77777777" w:rsidR="005B25CD" w:rsidRDefault="005B25CD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059C854F" w14:textId="77777777" w:rsidR="005B25CD" w:rsidRDefault="005B25CD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0B2CF69" w14:textId="77777777" w:rsidR="005B25CD" w:rsidRDefault="005B25CD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6CBD353" w14:textId="77777777" w:rsidR="005B25CD" w:rsidRDefault="005B25CD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476EB60" w14:textId="77777777" w:rsidR="005B25CD" w:rsidRDefault="005B25CD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1307BA5" w14:textId="77777777" w:rsidR="005B25CD" w:rsidRDefault="005B25CD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C044481" w14:textId="77777777" w:rsidR="005B25CD" w:rsidRDefault="005B25CD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AC4E15B" w14:textId="77777777" w:rsidR="005B25CD" w:rsidRDefault="005B25CD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E062764" w14:textId="77777777" w:rsidR="005B25CD" w:rsidRDefault="005B25CD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D21FE2C" w14:textId="77777777" w:rsidR="005B25CD" w:rsidRDefault="005B25CD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C20A577" w14:textId="77777777" w:rsidR="005B25CD" w:rsidRDefault="005B25CD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B78AB02" w14:textId="77777777" w:rsidR="005B25CD" w:rsidRDefault="005B25CD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0F455155" w14:textId="77777777" w:rsidR="005B25CD" w:rsidRDefault="005B25CD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14DE90A" w14:textId="77777777" w:rsidR="005B25CD" w:rsidRDefault="005B25CD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4F2298E" w14:textId="77777777" w:rsidR="005B25CD" w:rsidRDefault="005B25CD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9310F6A" w14:textId="77777777" w:rsidR="005B25CD" w:rsidRDefault="005B25CD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A2945C1" w14:textId="77777777" w:rsidR="005B25CD" w:rsidRDefault="005B25CD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C65B456" w14:textId="77777777" w:rsidR="005B25CD" w:rsidRDefault="005B25CD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4C41C10" w14:textId="77777777" w:rsidR="005B25CD" w:rsidRDefault="005B25CD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2755CF8" w14:textId="77777777" w:rsidR="005B25CD" w:rsidRPr="00BA4D65" w:rsidRDefault="005B25CD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14:paraId="3B7C50B0" w14:textId="77777777" w:rsidR="00E9277C" w:rsidRPr="005E4F8D" w:rsidRDefault="00E9277C" w:rsidP="00E9277C">
            <w:pPr>
              <w:ind w:right="-108"/>
              <w:rPr>
                <w:sz w:val="24"/>
                <w:szCs w:val="24"/>
              </w:rPr>
            </w:pPr>
            <w:r w:rsidRPr="005E4F8D">
              <w:rPr>
                <w:sz w:val="24"/>
                <w:szCs w:val="24"/>
              </w:rPr>
              <w:t>ГОСТ 17.4.4.02-84, гл.5</w:t>
            </w:r>
          </w:p>
          <w:p w14:paraId="2B304B6D" w14:textId="77777777" w:rsidR="00E9277C" w:rsidRPr="005E4F8D" w:rsidRDefault="00E9277C" w:rsidP="00E9277C">
            <w:pPr>
              <w:tabs>
                <w:tab w:val="left" w:pos="284"/>
              </w:tabs>
              <w:ind w:left="-57" w:right="-108"/>
              <w:rPr>
                <w:sz w:val="24"/>
                <w:szCs w:val="24"/>
              </w:rPr>
            </w:pPr>
            <w:r w:rsidRPr="005E4F8D">
              <w:rPr>
                <w:sz w:val="24"/>
                <w:szCs w:val="24"/>
              </w:rPr>
              <w:t xml:space="preserve"> Инструкция 2.1.7.11- </w:t>
            </w:r>
          </w:p>
          <w:p w14:paraId="76CA661E" w14:textId="77777777" w:rsidR="00E9277C" w:rsidRPr="005E4F8D" w:rsidRDefault="00E9277C" w:rsidP="00E9277C">
            <w:pPr>
              <w:tabs>
                <w:tab w:val="left" w:pos="284"/>
              </w:tabs>
              <w:ind w:left="-57" w:right="-108"/>
              <w:rPr>
                <w:sz w:val="24"/>
                <w:szCs w:val="24"/>
              </w:rPr>
            </w:pPr>
            <w:r w:rsidRPr="005E4F8D">
              <w:rPr>
                <w:sz w:val="24"/>
                <w:szCs w:val="24"/>
              </w:rPr>
              <w:t xml:space="preserve"> 12-5-2004 утв.  постановлением ГГСВ  </w:t>
            </w:r>
          </w:p>
          <w:p w14:paraId="4DBC7EB7" w14:textId="77777777" w:rsidR="00E9277C" w:rsidRPr="005E4F8D" w:rsidRDefault="00E9277C" w:rsidP="00E9277C">
            <w:pPr>
              <w:tabs>
                <w:tab w:val="left" w:pos="284"/>
              </w:tabs>
              <w:ind w:left="-57" w:right="-108"/>
              <w:rPr>
                <w:sz w:val="24"/>
                <w:szCs w:val="24"/>
              </w:rPr>
            </w:pPr>
            <w:r w:rsidRPr="005E4F8D">
              <w:rPr>
                <w:sz w:val="24"/>
                <w:szCs w:val="24"/>
              </w:rPr>
              <w:t xml:space="preserve"> РБ 03.03.2004 № 32</w:t>
            </w:r>
          </w:p>
          <w:p w14:paraId="53560906" w14:textId="77777777" w:rsidR="00E9277C" w:rsidRDefault="00E9277C" w:rsidP="00E9277C">
            <w:pPr>
              <w:tabs>
                <w:tab w:val="left" w:pos="284"/>
              </w:tabs>
              <w:ind w:left="-57" w:right="-108"/>
              <w:rPr>
                <w:sz w:val="24"/>
                <w:szCs w:val="24"/>
              </w:rPr>
            </w:pPr>
            <w:r w:rsidRPr="005E4F8D">
              <w:rPr>
                <w:sz w:val="24"/>
                <w:szCs w:val="24"/>
              </w:rPr>
              <w:t xml:space="preserve"> Инструкция 4.2.10-</w:t>
            </w:r>
          </w:p>
          <w:p w14:paraId="26A4FD27" w14:textId="77777777" w:rsidR="00E9277C" w:rsidRDefault="00E9277C" w:rsidP="00E9277C">
            <w:pPr>
              <w:tabs>
                <w:tab w:val="left" w:pos="284"/>
              </w:tabs>
              <w:ind w:left="-57" w:right="-108"/>
              <w:rPr>
                <w:sz w:val="24"/>
                <w:szCs w:val="24"/>
              </w:rPr>
            </w:pPr>
            <w:r w:rsidRPr="005E4F8D">
              <w:rPr>
                <w:sz w:val="24"/>
                <w:szCs w:val="24"/>
              </w:rPr>
              <w:t xml:space="preserve">12-9-2006 </w:t>
            </w:r>
            <w:r>
              <w:rPr>
                <w:sz w:val="24"/>
                <w:szCs w:val="24"/>
              </w:rPr>
              <w:t xml:space="preserve">, </w:t>
            </w:r>
            <w:r w:rsidRPr="005E4F8D">
              <w:rPr>
                <w:sz w:val="24"/>
                <w:szCs w:val="24"/>
              </w:rPr>
              <w:t>утв. По</w:t>
            </w:r>
          </w:p>
          <w:p w14:paraId="22909012" w14:textId="77777777" w:rsidR="00E9277C" w:rsidRDefault="00E9277C" w:rsidP="00E9277C">
            <w:pPr>
              <w:tabs>
                <w:tab w:val="left" w:pos="284"/>
              </w:tabs>
              <w:ind w:left="-57" w:right="-108"/>
              <w:rPr>
                <w:sz w:val="24"/>
                <w:szCs w:val="24"/>
              </w:rPr>
            </w:pPr>
            <w:r w:rsidRPr="005E4F8D">
              <w:rPr>
                <w:sz w:val="24"/>
                <w:szCs w:val="24"/>
              </w:rPr>
              <w:t xml:space="preserve">становлением ГГСВ  </w:t>
            </w:r>
          </w:p>
          <w:p w14:paraId="1EF3C048" w14:textId="77777777" w:rsidR="00E9277C" w:rsidRPr="000D104F" w:rsidRDefault="00E9277C" w:rsidP="00E9277C">
            <w:pPr>
              <w:tabs>
                <w:tab w:val="left" w:pos="284"/>
              </w:tabs>
              <w:ind w:left="-57" w:right="-108"/>
              <w:rPr>
                <w:sz w:val="23"/>
                <w:szCs w:val="23"/>
              </w:rPr>
            </w:pPr>
            <w:r w:rsidRPr="005E4F8D">
              <w:rPr>
                <w:sz w:val="24"/>
                <w:szCs w:val="24"/>
              </w:rPr>
              <w:t>РБ</w:t>
            </w:r>
            <w:r>
              <w:rPr>
                <w:sz w:val="24"/>
                <w:szCs w:val="24"/>
              </w:rPr>
              <w:t xml:space="preserve"> 29</w:t>
            </w:r>
            <w:r w:rsidRPr="00BA4D65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Pr="00BA4D65">
              <w:rPr>
                <w:sz w:val="24"/>
                <w:szCs w:val="24"/>
              </w:rPr>
              <w:t>.200</w:t>
            </w:r>
            <w:r>
              <w:rPr>
                <w:sz w:val="24"/>
                <w:szCs w:val="24"/>
              </w:rPr>
              <w:t xml:space="preserve">6 </w:t>
            </w:r>
            <w:r w:rsidRPr="00BA4D65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</w:t>
            </w:r>
          </w:p>
          <w:p w14:paraId="08245769" w14:textId="77777777" w:rsidR="00E9277C" w:rsidRPr="00BA4D65" w:rsidRDefault="00E9277C" w:rsidP="00E9277C">
            <w:pPr>
              <w:ind w:right="-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Инструкция </w:t>
            </w:r>
            <w:r w:rsidRPr="00BA4D65">
              <w:rPr>
                <w:sz w:val="24"/>
                <w:szCs w:val="24"/>
              </w:rPr>
              <w:t>№021-</w:t>
            </w:r>
            <w:r>
              <w:rPr>
                <w:sz w:val="24"/>
                <w:szCs w:val="24"/>
              </w:rPr>
              <w:t>0</w:t>
            </w:r>
            <w:r w:rsidRPr="00BA4D65">
              <w:rPr>
                <w:sz w:val="24"/>
                <w:szCs w:val="24"/>
              </w:rPr>
              <w:t>306, утв. ГГСВ РБ 05.01.2007</w:t>
            </w:r>
          </w:p>
          <w:p w14:paraId="753A1508" w14:textId="77777777" w:rsidR="00E9277C" w:rsidRPr="00BA4D65" w:rsidRDefault="00E9277C" w:rsidP="00E9277C">
            <w:pPr>
              <w:shd w:val="clear" w:color="auto" w:fill="FFFFFF"/>
              <w:tabs>
                <w:tab w:val="left" w:pos="284"/>
              </w:tabs>
              <w:ind w:right="-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Инструкция </w:t>
            </w:r>
            <w:r w:rsidRPr="00BA4D65">
              <w:rPr>
                <w:sz w:val="24"/>
                <w:szCs w:val="24"/>
              </w:rPr>
              <w:t>№65-</w:t>
            </w:r>
            <w:r>
              <w:rPr>
                <w:sz w:val="24"/>
                <w:szCs w:val="24"/>
              </w:rPr>
              <w:t>0</w:t>
            </w:r>
            <w:r w:rsidRPr="00BA4D65">
              <w:rPr>
                <w:sz w:val="24"/>
                <w:szCs w:val="24"/>
              </w:rPr>
              <w:t>605, утв.  ГГСВ РБ 14.06.2005 №77</w:t>
            </w:r>
          </w:p>
          <w:p w14:paraId="5045D575" w14:textId="77777777" w:rsidR="00E9277C" w:rsidRDefault="00E9277C" w:rsidP="00E9277C">
            <w:pPr>
              <w:shd w:val="clear" w:color="auto" w:fill="FFFFFF"/>
              <w:tabs>
                <w:tab w:val="left" w:pos="284"/>
              </w:tabs>
              <w:ind w:left="-5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Инструкция </w:t>
            </w:r>
          </w:p>
          <w:p w14:paraId="221AC598" w14:textId="77777777" w:rsidR="00E9277C" w:rsidRDefault="00E9277C" w:rsidP="00E9277C">
            <w:pPr>
              <w:shd w:val="clear" w:color="auto" w:fill="FFFFFF"/>
              <w:tabs>
                <w:tab w:val="left" w:pos="284"/>
              </w:tabs>
              <w:ind w:left="-5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№107- 1</w:t>
            </w:r>
            <w:r w:rsidRPr="00BA4D65">
              <w:rPr>
                <w:sz w:val="24"/>
                <w:szCs w:val="24"/>
              </w:rPr>
              <w:t>207, утв.  ГГСВ РБ 21.01.2008</w:t>
            </w:r>
          </w:p>
          <w:p w14:paraId="781B14C2" w14:textId="77777777" w:rsidR="005B25CD" w:rsidRDefault="005B25CD" w:rsidP="00E9277C">
            <w:pPr>
              <w:shd w:val="clear" w:color="auto" w:fill="FFFFFF"/>
              <w:tabs>
                <w:tab w:val="left" w:pos="284"/>
              </w:tabs>
              <w:ind w:left="-57" w:right="-108"/>
              <w:rPr>
                <w:sz w:val="24"/>
                <w:szCs w:val="24"/>
              </w:rPr>
            </w:pPr>
          </w:p>
          <w:p w14:paraId="41F84DB0" w14:textId="77777777" w:rsidR="005B25CD" w:rsidRDefault="005B25CD" w:rsidP="00E9277C">
            <w:pPr>
              <w:shd w:val="clear" w:color="auto" w:fill="FFFFFF"/>
              <w:tabs>
                <w:tab w:val="left" w:pos="284"/>
              </w:tabs>
              <w:ind w:left="-57" w:right="-108"/>
              <w:rPr>
                <w:sz w:val="24"/>
                <w:szCs w:val="24"/>
              </w:rPr>
            </w:pPr>
          </w:p>
          <w:p w14:paraId="6DC93279" w14:textId="77777777" w:rsidR="005B25CD" w:rsidRDefault="005B25CD" w:rsidP="00E9277C">
            <w:pPr>
              <w:shd w:val="clear" w:color="auto" w:fill="FFFFFF"/>
              <w:tabs>
                <w:tab w:val="left" w:pos="284"/>
              </w:tabs>
              <w:ind w:left="-57" w:right="-108"/>
              <w:rPr>
                <w:sz w:val="24"/>
                <w:szCs w:val="24"/>
              </w:rPr>
            </w:pPr>
          </w:p>
          <w:p w14:paraId="5AA24E7B" w14:textId="77777777" w:rsidR="005B25CD" w:rsidRDefault="005B25CD" w:rsidP="00E9277C">
            <w:pPr>
              <w:shd w:val="clear" w:color="auto" w:fill="FFFFFF"/>
              <w:tabs>
                <w:tab w:val="left" w:pos="284"/>
              </w:tabs>
              <w:ind w:left="-57" w:right="-108"/>
              <w:rPr>
                <w:sz w:val="24"/>
                <w:szCs w:val="24"/>
              </w:rPr>
            </w:pPr>
          </w:p>
          <w:p w14:paraId="1FA9AEB6" w14:textId="77777777" w:rsidR="005B25CD" w:rsidRDefault="005B25CD" w:rsidP="00E9277C">
            <w:pPr>
              <w:shd w:val="clear" w:color="auto" w:fill="FFFFFF"/>
              <w:tabs>
                <w:tab w:val="left" w:pos="284"/>
              </w:tabs>
              <w:ind w:left="-57" w:right="-108"/>
              <w:rPr>
                <w:sz w:val="24"/>
                <w:szCs w:val="24"/>
              </w:rPr>
            </w:pPr>
          </w:p>
          <w:p w14:paraId="4BA0306B" w14:textId="77777777" w:rsidR="005B25CD" w:rsidRDefault="005B25CD" w:rsidP="00E9277C">
            <w:pPr>
              <w:shd w:val="clear" w:color="auto" w:fill="FFFFFF"/>
              <w:tabs>
                <w:tab w:val="left" w:pos="284"/>
              </w:tabs>
              <w:ind w:left="-57" w:right="-108"/>
              <w:rPr>
                <w:sz w:val="24"/>
                <w:szCs w:val="24"/>
              </w:rPr>
            </w:pPr>
          </w:p>
          <w:p w14:paraId="5B6E4A77" w14:textId="77777777" w:rsidR="005B25CD" w:rsidRDefault="005B25CD" w:rsidP="00E9277C">
            <w:pPr>
              <w:shd w:val="clear" w:color="auto" w:fill="FFFFFF"/>
              <w:tabs>
                <w:tab w:val="left" w:pos="284"/>
              </w:tabs>
              <w:ind w:left="-57" w:right="-108"/>
              <w:rPr>
                <w:sz w:val="24"/>
                <w:szCs w:val="24"/>
              </w:rPr>
            </w:pPr>
          </w:p>
          <w:p w14:paraId="312BB004" w14:textId="77777777" w:rsidR="005B25CD" w:rsidRPr="00BA4D65" w:rsidRDefault="005B25CD" w:rsidP="00E9277C">
            <w:pPr>
              <w:shd w:val="clear" w:color="auto" w:fill="FFFFFF"/>
              <w:tabs>
                <w:tab w:val="left" w:pos="284"/>
              </w:tabs>
              <w:ind w:left="-57" w:right="-108"/>
              <w:rPr>
                <w:sz w:val="24"/>
                <w:szCs w:val="24"/>
              </w:rPr>
            </w:pPr>
          </w:p>
          <w:p w14:paraId="740C5BCC" w14:textId="77777777" w:rsidR="00E9277C" w:rsidRPr="00BA4D65" w:rsidRDefault="00E9277C" w:rsidP="00E9277C">
            <w:pPr>
              <w:tabs>
                <w:tab w:val="left" w:pos="284"/>
              </w:tabs>
              <w:ind w:left="-57" w:right="-38"/>
              <w:jc w:val="both"/>
              <w:rPr>
                <w:sz w:val="24"/>
                <w:szCs w:val="24"/>
              </w:rPr>
            </w:pPr>
            <w:r w:rsidRPr="00BA4D65">
              <w:rPr>
                <w:sz w:val="24"/>
                <w:szCs w:val="24"/>
              </w:rPr>
              <w:lastRenderedPageBreak/>
              <w:t>Г</w:t>
            </w:r>
            <w:r>
              <w:rPr>
                <w:sz w:val="24"/>
                <w:szCs w:val="24"/>
              </w:rPr>
              <w:t>Н</w:t>
            </w:r>
            <w:r w:rsidRPr="00BA4D65">
              <w:rPr>
                <w:sz w:val="24"/>
                <w:szCs w:val="24"/>
              </w:rPr>
              <w:t>, утв</w:t>
            </w:r>
            <w:r>
              <w:rPr>
                <w:sz w:val="24"/>
                <w:szCs w:val="24"/>
              </w:rPr>
              <w:t xml:space="preserve">. </w:t>
            </w:r>
            <w:r w:rsidRPr="00BA4D65">
              <w:rPr>
                <w:sz w:val="24"/>
                <w:szCs w:val="24"/>
              </w:rPr>
              <w:t>постано</w:t>
            </w:r>
            <w:r>
              <w:rPr>
                <w:sz w:val="24"/>
                <w:szCs w:val="24"/>
              </w:rPr>
              <w:t xml:space="preserve">влением  </w:t>
            </w:r>
            <w:r w:rsidRPr="00BA4D65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З РБ   </w:t>
            </w:r>
            <w:r w:rsidRPr="00BA4D65">
              <w:rPr>
                <w:sz w:val="24"/>
                <w:szCs w:val="24"/>
              </w:rPr>
              <w:t>27.09.2012 № 149</w:t>
            </w:r>
          </w:p>
          <w:p w14:paraId="192A92DA" w14:textId="77777777" w:rsidR="00E9277C" w:rsidRPr="005D6E28" w:rsidRDefault="00E9277C" w:rsidP="00E9277C">
            <w:pPr>
              <w:shd w:val="clear" w:color="auto" w:fill="FFFFFF"/>
              <w:tabs>
                <w:tab w:val="left" w:pos="284"/>
              </w:tabs>
              <w:ind w:right="-38"/>
              <w:jc w:val="both"/>
              <w:rPr>
                <w:sz w:val="24"/>
                <w:szCs w:val="24"/>
              </w:rPr>
            </w:pPr>
            <w:r w:rsidRPr="005D6E28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Н</w:t>
            </w:r>
            <w:r w:rsidRPr="005D6E28">
              <w:rPr>
                <w:sz w:val="24"/>
                <w:szCs w:val="24"/>
              </w:rPr>
              <w:t xml:space="preserve"> «Показатели безопасности и безвредности почвы», утв</w:t>
            </w:r>
            <w:r>
              <w:rPr>
                <w:sz w:val="24"/>
                <w:szCs w:val="24"/>
              </w:rPr>
              <w:t xml:space="preserve">. </w:t>
            </w:r>
            <w:r w:rsidRPr="005D6E28">
              <w:rPr>
                <w:sz w:val="24"/>
                <w:szCs w:val="24"/>
              </w:rPr>
              <w:t>постановлением СМ РБ 25.01.2021 №37</w:t>
            </w:r>
          </w:p>
          <w:p w14:paraId="115084D9" w14:textId="77777777" w:rsidR="00E9277C" w:rsidRPr="005D6E28" w:rsidRDefault="00E9277C" w:rsidP="00E9277C">
            <w:pPr>
              <w:tabs>
                <w:tab w:val="left" w:pos="175"/>
              </w:tabs>
              <w:ind w:right="-105"/>
              <w:rPr>
                <w:sz w:val="24"/>
                <w:szCs w:val="24"/>
              </w:rPr>
            </w:pPr>
            <w:r w:rsidRPr="005D6E28">
              <w:rPr>
                <w:sz w:val="24"/>
                <w:szCs w:val="24"/>
              </w:rPr>
              <w:t>Порядок проведения санитарно-паразитологических исследований объектов окружающей среды, утв</w:t>
            </w:r>
            <w:r>
              <w:rPr>
                <w:sz w:val="24"/>
                <w:szCs w:val="24"/>
              </w:rPr>
              <w:t xml:space="preserve">. </w:t>
            </w:r>
            <w:r w:rsidRPr="005D6E28">
              <w:rPr>
                <w:sz w:val="24"/>
                <w:szCs w:val="24"/>
              </w:rPr>
              <w:t>постан</w:t>
            </w:r>
            <w:r w:rsidR="00F85E64">
              <w:rPr>
                <w:sz w:val="24"/>
                <w:szCs w:val="24"/>
              </w:rPr>
              <w:t xml:space="preserve">. </w:t>
            </w:r>
            <w:r w:rsidRPr="005D6E28">
              <w:rPr>
                <w:sz w:val="24"/>
                <w:szCs w:val="24"/>
              </w:rPr>
              <w:t>ГГСВ РБ 05.12.2014 №54</w:t>
            </w:r>
          </w:p>
          <w:p w14:paraId="59052F87" w14:textId="77777777" w:rsidR="00E9277C" w:rsidRPr="005E4F8D" w:rsidRDefault="00E9277C" w:rsidP="00E9277C">
            <w:pPr>
              <w:ind w:right="-108"/>
              <w:rPr>
                <w:sz w:val="24"/>
                <w:szCs w:val="24"/>
              </w:rPr>
            </w:pPr>
            <w:r w:rsidRPr="005E4F8D">
              <w:rPr>
                <w:sz w:val="24"/>
                <w:szCs w:val="24"/>
              </w:rPr>
              <w:t>ГОСТ 17.4.4.02-84, гл.5</w:t>
            </w:r>
          </w:p>
          <w:p w14:paraId="36FD3ED0" w14:textId="77777777" w:rsidR="00E9277C" w:rsidRPr="005E4F8D" w:rsidRDefault="00E9277C" w:rsidP="00E9277C">
            <w:pPr>
              <w:tabs>
                <w:tab w:val="left" w:pos="284"/>
              </w:tabs>
              <w:ind w:left="-57" w:right="-108"/>
              <w:rPr>
                <w:sz w:val="24"/>
                <w:szCs w:val="24"/>
              </w:rPr>
            </w:pPr>
            <w:r w:rsidRPr="005E4F8D">
              <w:rPr>
                <w:sz w:val="24"/>
                <w:szCs w:val="24"/>
              </w:rPr>
              <w:t xml:space="preserve"> Инструкция 2.1.7.11- </w:t>
            </w:r>
          </w:p>
          <w:p w14:paraId="2C5F7334" w14:textId="77777777" w:rsidR="00E9277C" w:rsidRPr="005E4F8D" w:rsidRDefault="00E9277C" w:rsidP="00E9277C">
            <w:pPr>
              <w:tabs>
                <w:tab w:val="left" w:pos="284"/>
              </w:tabs>
              <w:ind w:left="-57" w:right="-108"/>
              <w:rPr>
                <w:sz w:val="24"/>
                <w:szCs w:val="24"/>
              </w:rPr>
            </w:pPr>
            <w:r w:rsidRPr="005E4F8D">
              <w:rPr>
                <w:sz w:val="24"/>
                <w:szCs w:val="24"/>
              </w:rPr>
              <w:t xml:space="preserve"> 12-5-2004 утв.  постановлением ГГСВ  </w:t>
            </w:r>
          </w:p>
          <w:p w14:paraId="64D349DC" w14:textId="77777777" w:rsidR="00E9277C" w:rsidRPr="005E4F8D" w:rsidRDefault="00E9277C" w:rsidP="00E9277C">
            <w:pPr>
              <w:tabs>
                <w:tab w:val="left" w:pos="284"/>
              </w:tabs>
              <w:ind w:left="-57" w:right="-108"/>
              <w:rPr>
                <w:sz w:val="24"/>
                <w:szCs w:val="24"/>
              </w:rPr>
            </w:pPr>
            <w:r w:rsidRPr="005E4F8D">
              <w:rPr>
                <w:sz w:val="24"/>
                <w:szCs w:val="24"/>
              </w:rPr>
              <w:t xml:space="preserve"> РБ 03.03.2004 № 32</w:t>
            </w:r>
          </w:p>
          <w:p w14:paraId="18C57110" w14:textId="77777777" w:rsidR="00E9277C" w:rsidRDefault="00E9277C" w:rsidP="00E9277C">
            <w:pPr>
              <w:tabs>
                <w:tab w:val="left" w:pos="284"/>
              </w:tabs>
              <w:ind w:left="-57" w:right="-108"/>
              <w:rPr>
                <w:sz w:val="24"/>
                <w:szCs w:val="24"/>
              </w:rPr>
            </w:pPr>
            <w:r w:rsidRPr="005E4F8D">
              <w:rPr>
                <w:sz w:val="24"/>
                <w:szCs w:val="24"/>
              </w:rPr>
              <w:t xml:space="preserve"> Инструкция 4.2.10-</w:t>
            </w:r>
          </w:p>
          <w:p w14:paraId="698F3B1E" w14:textId="77777777" w:rsidR="00E9277C" w:rsidRDefault="00E9277C" w:rsidP="00E9277C">
            <w:pPr>
              <w:tabs>
                <w:tab w:val="left" w:pos="284"/>
              </w:tabs>
              <w:ind w:left="-57" w:right="-108"/>
              <w:rPr>
                <w:sz w:val="24"/>
                <w:szCs w:val="24"/>
              </w:rPr>
            </w:pPr>
            <w:r w:rsidRPr="005E4F8D">
              <w:rPr>
                <w:sz w:val="24"/>
                <w:szCs w:val="24"/>
              </w:rPr>
              <w:t xml:space="preserve">12-9-2006 </w:t>
            </w:r>
            <w:r>
              <w:rPr>
                <w:sz w:val="24"/>
                <w:szCs w:val="24"/>
              </w:rPr>
              <w:t xml:space="preserve">, </w:t>
            </w:r>
            <w:r w:rsidRPr="005E4F8D">
              <w:rPr>
                <w:sz w:val="24"/>
                <w:szCs w:val="24"/>
              </w:rPr>
              <w:t>утв. По</w:t>
            </w:r>
          </w:p>
          <w:p w14:paraId="36DBD29A" w14:textId="77777777" w:rsidR="00E9277C" w:rsidRDefault="00E9277C" w:rsidP="00E9277C">
            <w:pPr>
              <w:tabs>
                <w:tab w:val="left" w:pos="284"/>
              </w:tabs>
              <w:ind w:left="-57" w:right="-108"/>
              <w:rPr>
                <w:sz w:val="24"/>
                <w:szCs w:val="24"/>
              </w:rPr>
            </w:pPr>
            <w:r w:rsidRPr="005E4F8D">
              <w:rPr>
                <w:sz w:val="24"/>
                <w:szCs w:val="24"/>
              </w:rPr>
              <w:t xml:space="preserve">становлением ГГСВ  </w:t>
            </w:r>
          </w:p>
          <w:p w14:paraId="2A2B3C95" w14:textId="77777777" w:rsidR="00E9277C" w:rsidRPr="000D104F" w:rsidRDefault="00E9277C" w:rsidP="00E9277C">
            <w:pPr>
              <w:tabs>
                <w:tab w:val="left" w:pos="284"/>
              </w:tabs>
              <w:ind w:left="-57" w:right="-108"/>
              <w:rPr>
                <w:sz w:val="23"/>
                <w:szCs w:val="23"/>
              </w:rPr>
            </w:pPr>
            <w:r w:rsidRPr="005E4F8D">
              <w:rPr>
                <w:sz w:val="24"/>
                <w:szCs w:val="24"/>
              </w:rPr>
              <w:t>РБ</w:t>
            </w:r>
            <w:r>
              <w:rPr>
                <w:sz w:val="24"/>
                <w:szCs w:val="24"/>
              </w:rPr>
              <w:t>29</w:t>
            </w:r>
            <w:r w:rsidRPr="00BA4D65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Pr="00BA4D65">
              <w:rPr>
                <w:sz w:val="24"/>
                <w:szCs w:val="24"/>
              </w:rPr>
              <w:t>.200</w:t>
            </w:r>
            <w:r>
              <w:rPr>
                <w:sz w:val="24"/>
                <w:szCs w:val="24"/>
              </w:rPr>
              <w:t xml:space="preserve">6 </w:t>
            </w:r>
            <w:r w:rsidRPr="00BA4D65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</w:t>
            </w:r>
          </w:p>
          <w:p w14:paraId="57BFE36A" w14:textId="77777777" w:rsidR="00E9277C" w:rsidRPr="00BA4D65" w:rsidRDefault="00E9277C" w:rsidP="00E9277C">
            <w:pPr>
              <w:ind w:right="-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Инструкция </w:t>
            </w:r>
            <w:r w:rsidRPr="00BA4D65">
              <w:rPr>
                <w:sz w:val="24"/>
                <w:szCs w:val="24"/>
              </w:rPr>
              <w:t>№021-</w:t>
            </w:r>
            <w:r>
              <w:rPr>
                <w:sz w:val="24"/>
                <w:szCs w:val="24"/>
              </w:rPr>
              <w:t>0</w:t>
            </w:r>
            <w:r w:rsidRPr="00BA4D65">
              <w:rPr>
                <w:sz w:val="24"/>
                <w:szCs w:val="24"/>
              </w:rPr>
              <w:t>306, утв. ГГСВ РБ 05.01.2007</w:t>
            </w:r>
          </w:p>
          <w:p w14:paraId="778437B1" w14:textId="77777777" w:rsidR="00E9277C" w:rsidRPr="00BA4D65" w:rsidRDefault="00E9277C" w:rsidP="00E9277C">
            <w:pPr>
              <w:shd w:val="clear" w:color="auto" w:fill="FFFFFF"/>
              <w:tabs>
                <w:tab w:val="left" w:pos="284"/>
              </w:tabs>
              <w:ind w:right="-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Инструкция </w:t>
            </w:r>
            <w:r w:rsidRPr="00BA4D65">
              <w:rPr>
                <w:sz w:val="24"/>
                <w:szCs w:val="24"/>
              </w:rPr>
              <w:t>№65-</w:t>
            </w:r>
            <w:r>
              <w:rPr>
                <w:sz w:val="24"/>
                <w:szCs w:val="24"/>
              </w:rPr>
              <w:t>0</w:t>
            </w:r>
            <w:r w:rsidRPr="00BA4D65">
              <w:rPr>
                <w:sz w:val="24"/>
                <w:szCs w:val="24"/>
              </w:rPr>
              <w:t>605, утв.  ГГСВ РБ 1</w:t>
            </w:r>
            <w:r>
              <w:rPr>
                <w:sz w:val="24"/>
                <w:szCs w:val="24"/>
              </w:rPr>
              <w:t>3</w:t>
            </w:r>
            <w:r w:rsidRPr="00BA4D65">
              <w:rPr>
                <w:sz w:val="24"/>
                <w:szCs w:val="24"/>
              </w:rPr>
              <w:t>.06.2005 №77</w:t>
            </w:r>
          </w:p>
          <w:p w14:paraId="26596781" w14:textId="77777777" w:rsidR="00E9277C" w:rsidRPr="00BA4D65" w:rsidRDefault="00E9277C" w:rsidP="00E9277C">
            <w:pPr>
              <w:shd w:val="clear" w:color="auto" w:fill="FFFFFF"/>
              <w:tabs>
                <w:tab w:val="left" w:pos="284"/>
              </w:tabs>
              <w:ind w:left="-5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Инструкция</w:t>
            </w:r>
            <w:r w:rsidR="00F85E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№107- 1</w:t>
            </w:r>
            <w:r w:rsidRPr="00BA4D65">
              <w:rPr>
                <w:sz w:val="24"/>
                <w:szCs w:val="24"/>
              </w:rPr>
              <w:t>207, утв. ГГСВ РБ 21.01.2008</w:t>
            </w:r>
          </w:p>
          <w:p w14:paraId="4EE49069" w14:textId="77777777" w:rsidR="00E9277C" w:rsidRPr="00BA4D65" w:rsidRDefault="00E9277C" w:rsidP="00E9277C">
            <w:pPr>
              <w:tabs>
                <w:tab w:val="left" w:pos="284"/>
              </w:tabs>
              <w:ind w:left="-57" w:right="-38"/>
              <w:jc w:val="both"/>
              <w:rPr>
                <w:sz w:val="24"/>
                <w:szCs w:val="24"/>
              </w:rPr>
            </w:pPr>
            <w:r w:rsidRPr="00BA4D65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Н</w:t>
            </w:r>
            <w:r w:rsidRPr="00BA4D65">
              <w:rPr>
                <w:sz w:val="24"/>
                <w:szCs w:val="24"/>
              </w:rPr>
              <w:t>, утв</w:t>
            </w:r>
            <w:r>
              <w:rPr>
                <w:sz w:val="24"/>
                <w:szCs w:val="24"/>
              </w:rPr>
              <w:t xml:space="preserve">. </w:t>
            </w:r>
            <w:r w:rsidRPr="00BA4D65">
              <w:rPr>
                <w:sz w:val="24"/>
                <w:szCs w:val="24"/>
              </w:rPr>
              <w:t>постан</w:t>
            </w:r>
            <w:r w:rsidR="00F85E6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BA4D65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З РБ </w:t>
            </w:r>
            <w:r w:rsidRPr="00BA4D65">
              <w:rPr>
                <w:sz w:val="24"/>
                <w:szCs w:val="24"/>
              </w:rPr>
              <w:t>27.09</w:t>
            </w:r>
            <w:r w:rsidR="00F85E64">
              <w:rPr>
                <w:sz w:val="24"/>
                <w:szCs w:val="24"/>
              </w:rPr>
              <w:t>.</w:t>
            </w:r>
            <w:r w:rsidRPr="00BA4D65">
              <w:rPr>
                <w:sz w:val="24"/>
                <w:szCs w:val="24"/>
              </w:rPr>
              <w:t>2012 № 149</w:t>
            </w:r>
          </w:p>
        </w:tc>
        <w:tc>
          <w:tcPr>
            <w:tcW w:w="2268" w:type="dxa"/>
          </w:tcPr>
          <w:p w14:paraId="3184F01A" w14:textId="77777777" w:rsidR="00E9277C" w:rsidRPr="00BA4D65" w:rsidRDefault="00E9277C" w:rsidP="00E9277C">
            <w:pPr>
              <w:shd w:val="clear" w:color="auto" w:fill="FFFFFF"/>
              <w:tabs>
                <w:tab w:val="left" w:pos="284"/>
              </w:tabs>
              <w:ind w:left="-57" w:right="-108"/>
              <w:rPr>
                <w:sz w:val="24"/>
                <w:szCs w:val="24"/>
              </w:rPr>
            </w:pPr>
            <w:r w:rsidRPr="00BA4D65">
              <w:rPr>
                <w:sz w:val="24"/>
                <w:szCs w:val="24"/>
              </w:rPr>
              <w:lastRenderedPageBreak/>
              <w:t xml:space="preserve">ГОСТ 17.4.4.02-84 </w:t>
            </w:r>
          </w:p>
          <w:p w14:paraId="53FBD4C2" w14:textId="77777777" w:rsidR="00E9277C" w:rsidRPr="00BA4D65" w:rsidRDefault="00E9277C" w:rsidP="00E9277C">
            <w:pPr>
              <w:tabs>
                <w:tab w:val="left" w:pos="284"/>
              </w:tabs>
              <w:ind w:left="-57" w:right="-108"/>
              <w:rPr>
                <w:sz w:val="24"/>
                <w:szCs w:val="24"/>
              </w:rPr>
            </w:pPr>
            <w:r w:rsidRPr="00BA4D65">
              <w:rPr>
                <w:sz w:val="24"/>
                <w:szCs w:val="24"/>
              </w:rPr>
              <w:t xml:space="preserve"> Инструкция 2.1.7.11- </w:t>
            </w:r>
          </w:p>
          <w:p w14:paraId="7F1E02F8" w14:textId="77777777" w:rsidR="00E9277C" w:rsidRPr="00BA4D65" w:rsidRDefault="00E9277C" w:rsidP="00E9277C">
            <w:pPr>
              <w:tabs>
                <w:tab w:val="left" w:pos="284"/>
              </w:tabs>
              <w:ind w:left="-57" w:right="-108"/>
              <w:rPr>
                <w:sz w:val="24"/>
                <w:szCs w:val="24"/>
              </w:rPr>
            </w:pPr>
            <w:r w:rsidRPr="00BA4D65">
              <w:rPr>
                <w:sz w:val="24"/>
                <w:szCs w:val="24"/>
              </w:rPr>
              <w:t xml:space="preserve"> 12-5-2004 утв.  </w:t>
            </w:r>
            <w:r>
              <w:rPr>
                <w:sz w:val="24"/>
                <w:szCs w:val="24"/>
              </w:rPr>
              <w:t>п</w:t>
            </w:r>
            <w:r w:rsidRPr="00BA4D65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</w:t>
            </w:r>
            <w:r w:rsidRPr="00BA4D65">
              <w:rPr>
                <w:sz w:val="24"/>
                <w:szCs w:val="24"/>
              </w:rPr>
              <w:t xml:space="preserve">тановлением ГГСВ </w:t>
            </w:r>
          </w:p>
          <w:p w14:paraId="3D64E4E5" w14:textId="77777777" w:rsidR="00E9277C" w:rsidRPr="00BA4D65" w:rsidRDefault="00E9277C" w:rsidP="00E9277C">
            <w:pPr>
              <w:tabs>
                <w:tab w:val="left" w:pos="284"/>
              </w:tabs>
              <w:ind w:left="-57" w:right="-108"/>
              <w:rPr>
                <w:sz w:val="24"/>
                <w:szCs w:val="24"/>
              </w:rPr>
            </w:pPr>
            <w:r w:rsidRPr="00BA4D65">
              <w:rPr>
                <w:sz w:val="24"/>
                <w:szCs w:val="24"/>
              </w:rPr>
              <w:t xml:space="preserve"> РБ 03.03.2004 № 32 </w:t>
            </w:r>
          </w:p>
          <w:p w14:paraId="62AE0852" w14:textId="77777777" w:rsidR="00E9277C" w:rsidRPr="00BA4D65" w:rsidRDefault="00E9277C" w:rsidP="00E9277C">
            <w:pPr>
              <w:shd w:val="clear" w:color="auto" w:fill="FFFFFF"/>
              <w:tabs>
                <w:tab w:val="left" w:pos="284"/>
              </w:tabs>
              <w:ind w:left="-57" w:right="-108"/>
              <w:rPr>
                <w:sz w:val="24"/>
                <w:szCs w:val="24"/>
              </w:rPr>
            </w:pPr>
            <w:r w:rsidRPr="00BA4D65">
              <w:rPr>
                <w:sz w:val="24"/>
                <w:szCs w:val="24"/>
              </w:rPr>
              <w:t xml:space="preserve"> Инструкция </w:t>
            </w:r>
          </w:p>
          <w:p w14:paraId="4982178B" w14:textId="77777777" w:rsidR="00E9277C" w:rsidRDefault="00E9277C" w:rsidP="00E9277C">
            <w:pPr>
              <w:tabs>
                <w:tab w:val="left" w:pos="284"/>
              </w:tabs>
              <w:ind w:left="-57" w:right="-108"/>
              <w:rPr>
                <w:sz w:val="24"/>
                <w:szCs w:val="24"/>
              </w:rPr>
            </w:pPr>
            <w:r w:rsidRPr="00BA4D65">
              <w:rPr>
                <w:sz w:val="24"/>
                <w:szCs w:val="24"/>
              </w:rPr>
              <w:t xml:space="preserve"> 4.2.10 - 12- 9-2006</w:t>
            </w:r>
            <w:r>
              <w:rPr>
                <w:sz w:val="24"/>
                <w:szCs w:val="24"/>
              </w:rPr>
              <w:t xml:space="preserve">, </w:t>
            </w:r>
          </w:p>
          <w:p w14:paraId="1ECDFC9A" w14:textId="77777777" w:rsidR="00E9277C" w:rsidRDefault="00E9277C" w:rsidP="00E9277C">
            <w:pPr>
              <w:tabs>
                <w:tab w:val="left" w:pos="284"/>
              </w:tabs>
              <w:ind w:left="-5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утв. </w:t>
            </w:r>
            <w:r w:rsidRPr="00BA4D65">
              <w:rPr>
                <w:sz w:val="24"/>
                <w:szCs w:val="24"/>
              </w:rPr>
              <w:t>пос</w:t>
            </w:r>
            <w:r>
              <w:rPr>
                <w:sz w:val="24"/>
                <w:szCs w:val="24"/>
              </w:rPr>
              <w:t>тановл</w:t>
            </w:r>
            <w:r w:rsidRPr="00BA4D65">
              <w:rPr>
                <w:sz w:val="24"/>
                <w:szCs w:val="24"/>
              </w:rPr>
              <w:t>ением</w:t>
            </w:r>
          </w:p>
          <w:p w14:paraId="5F604FE6" w14:textId="77777777" w:rsidR="00E9277C" w:rsidRDefault="00E9277C" w:rsidP="00E9277C">
            <w:pPr>
              <w:tabs>
                <w:tab w:val="left" w:pos="284"/>
              </w:tabs>
              <w:ind w:left="-5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ГГСВ </w:t>
            </w:r>
            <w:r w:rsidRPr="00BA4D65">
              <w:rPr>
                <w:sz w:val="24"/>
                <w:szCs w:val="24"/>
              </w:rPr>
              <w:t xml:space="preserve">РБ </w:t>
            </w:r>
            <w:r>
              <w:rPr>
                <w:sz w:val="24"/>
                <w:szCs w:val="24"/>
              </w:rPr>
              <w:t>29</w:t>
            </w:r>
            <w:r w:rsidRPr="00BA4D65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Pr="00BA4D65">
              <w:rPr>
                <w:sz w:val="24"/>
                <w:szCs w:val="24"/>
              </w:rPr>
              <w:t>.200</w:t>
            </w:r>
            <w:r>
              <w:rPr>
                <w:sz w:val="24"/>
                <w:szCs w:val="24"/>
              </w:rPr>
              <w:t xml:space="preserve">6 </w:t>
            </w:r>
          </w:p>
          <w:p w14:paraId="0CE60DFD" w14:textId="77777777" w:rsidR="00E9277C" w:rsidRPr="00BA4D65" w:rsidRDefault="00E9277C" w:rsidP="00E9277C">
            <w:pPr>
              <w:tabs>
                <w:tab w:val="left" w:pos="284"/>
              </w:tabs>
              <w:ind w:left="-57" w:right="-108"/>
              <w:rPr>
                <w:sz w:val="24"/>
                <w:szCs w:val="24"/>
              </w:rPr>
            </w:pPr>
            <w:r w:rsidRPr="00BA4D65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</w:t>
            </w:r>
          </w:p>
          <w:p w14:paraId="70B357CF" w14:textId="77777777" w:rsidR="00E9277C" w:rsidRDefault="00E9277C" w:rsidP="00E9277C">
            <w:pPr>
              <w:shd w:val="clear" w:color="auto" w:fill="FFFFFF"/>
              <w:tabs>
                <w:tab w:val="left" w:pos="284"/>
              </w:tabs>
              <w:ind w:left="-57" w:right="-108"/>
              <w:rPr>
                <w:sz w:val="24"/>
                <w:szCs w:val="24"/>
              </w:rPr>
            </w:pPr>
            <w:r w:rsidRPr="00BA4D65">
              <w:rPr>
                <w:sz w:val="24"/>
                <w:szCs w:val="24"/>
              </w:rPr>
              <w:t xml:space="preserve"> Инструкция по при</w:t>
            </w:r>
            <w:r>
              <w:rPr>
                <w:sz w:val="24"/>
                <w:szCs w:val="24"/>
              </w:rPr>
              <w:t>менению № 021-</w:t>
            </w:r>
          </w:p>
          <w:p w14:paraId="2B3C832E" w14:textId="77777777" w:rsidR="00E9277C" w:rsidRDefault="00E9277C" w:rsidP="00E9277C">
            <w:pPr>
              <w:shd w:val="clear" w:color="auto" w:fill="FFFFFF"/>
              <w:tabs>
                <w:tab w:val="left" w:pos="284"/>
              </w:tabs>
              <w:ind w:left="-5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0306, </w:t>
            </w:r>
            <w:r w:rsidRPr="00BA4D65">
              <w:rPr>
                <w:sz w:val="24"/>
                <w:szCs w:val="24"/>
              </w:rPr>
              <w:t xml:space="preserve">утв. ГГСВ РБ </w:t>
            </w:r>
          </w:p>
          <w:p w14:paraId="4B81539A" w14:textId="77777777" w:rsidR="00E9277C" w:rsidRPr="00BA4D65" w:rsidRDefault="00E9277C" w:rsidP="00E9277C">
            <w:pPr>
              <w:shd w:val="clear" w:color="auto" w:fill="FFFFFF"/>
              <w:tabs>
                <w:tab w:val="left" w:pos="284"/>
              </w:tabs>
              <w:ind w:left="-57" w:right="-108"/>
              <w:rPr>
                <w:sz w:val="24"/>
                <w:szCs w:val="24"/>
              </w:rPr>
            </w:pPr>
            <w:r w:rsidRPr="00BA4D65">
              <w:rPr>
                <w:sz w:val="24"/>
                <w:szCs w:val="24"/>
              </w:rPr>
              <w:t>05.01.2007 п.8</w:t>
            </w:r>
          </w:p>
          <w:p w14:paraId="3B711742" w14:textId="77777777" w:rsidR="00E9277C" w:rsidRDefault="00E9277C" w:rsidP="00E9277C">
            <w:pPr>
              <w:shd w:val="clear" w:color="auto" w:fill="FFFFFF"/>
              <w:tabs>
                <w:tab w:val="left" w:pos="284"/>
              </w:tabs>
              <w:ind w:left="-57" w:right="-108"/>
              <w:rPr>
                <w:sz w:val="24"/>
                <w:szCs w:val="24"/>
              </w:rPr>
            </w:pPr>
            <w:r w:rsidRPr="00BA4D65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 xml:space="preserve">нструкция по применению №65- 0605, </w:t>
            </w:r>
          </w:p>
          <w:p w14:paraId="7C96106C" w14:textId="77777777" w:rsidR="00E9277C" w:rsidRPr="00BA4D65" w:rsidRDefault="00E9277C" w:rsidP="00E9277C">
            <w:pPr>
              <w:shd w:val="clear" w:color="auto" w:fill="FFFFFF"/>
              <w:tabs>
                <w:tab w:val="left" w:pos="284"/>
              </w:tabs>
              <w:ind w:left="-57" w:right="-108"/>
              <w:rPr>
                <w:sz w:val="24"/>
                <w:szCs w:val="24"/>
              </w:rPr>
            </w:pPr>
            <w:r w:rsidRPr="00BA4D65">
              <w:rPr>
                <w:sz w:val="24"/>
                <w:szCs w:val="24"/>
              </w:rPr>
              <w:t xml:space="preserve">утв.  ГГСВ РБ  </w:t>
            </w:r>
          </w:p>
          <w:p w14:paraId="2400EA16" w14:textId="77777777" w:rsidR="00E9277C" w:rsidRPr="00BA4D65" w:rsidRDefault="00E9277C" w:rsidP="00E9277C">
            <w:pPr>
              <w:shd w:val="clear" w:color="auto" w:fill="FFFFFF"/>
              <w:tabs>
                <w:tab w:val="left" w:pos="284"/>
              </w:tabs>
              <w:ind w:left="-57" w:right="-108"/>
              <w:rPr>
                <w:sz w:val="24"/>
                <w:szCs w:val="24"/>
              </w:rPr>
            </w:pPr>
            <w:r w:rsidRPr="00BA4D65">
              <w:rPr>
                <w:sz w:val="24"/>
                <w:szCs w:val="24"/>
              </w:rPr>
              <w:t xml:space="preserve"> 14.06.2005 №77 с.3-4</w:t>
            </w:r>
          </w:p>
          <w:p w14:paraId="5221025E" w14:textId="77777777" w:rsidR="00E9277C" w:rsidRDefault="00E9277C" w:rsidP="00E9277C">
            <w:pPr>
              <w:shd w:val="clear" w:color="auto" w:fill="FFFFFF"/>
              <w:tabs>
                <w:tab w:val="left" w:pos="284"/>
              </w:tabs>
              <w:ind w:left="-5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Инструкция по при</w:t>
            </w:r>
            <w:r w:rsidRPr="00BA4D65">
              <w:rPr>
                <w:sz w:val="24"/>
                <w:szCs w:val="24"/>
              </w:rPr>
              <w:t>менению</w:t>
            </w:r>
            <w:r>
              <w:rPr>
                <w:sz w:val="24"/>
                <w:szCs w:val="24"/>
              </w:rPr>
              <w:t>№107-</w:t>
            </w:r>
          </w:p>
          <w:p w14:paraId="5764A8B6" w14:textId="77777777" w:rsidR="00E9277C" w:rsidRDefault="00E9277C" w:rsidP="00E9277C">
            <w:pPr>
              <w:shd w:val="clear" w:color="auto" w:fill="FFFFFF"/>
              <w:tabs>
                <w:tab w:val="left" w:pos="284"/>
              </w:tabs>
              <w:ind w:left="-57" w:right="-108"/>
              <w:rPr>
                <w:sz w:val="24"/>
                <w:szCs w:val="24"/>
              </w:rPr>
            </w:pPr>
            <w:r w:rsidRPr="00BA4D65">
              <w:rPr>
                <w:sz w:val="24"/>
                <w:szCs w:val="24"/>
              </w:rPr>
              <w:t xml:space="preserve">1207, утв.  ГГСВ РБ </w:t>
            </w:r>
          </w:p>
          <w:p w14:paraId="4BA942C8" w14:textId="77777777" w:rsidR="00E9277C" w:rsidRDefault="00E9277C" w:rsidP="00E9277C">
            <w:pPr>
              <w:shd w:val="clear" w:color="auto" w:fill="FFFFFF"/>
              <w:tabs>
                <w:tab w:val="left" w:pos="284"/>
              </w:tabs>
              <w:ind w:left="-57" w:right="-108"/>
              <w:rPr>
                <w:sz w:val="24"/>
                <w:szCs w:val="24"/>
              </w:rPr>
            </w:pPr>
            <w:r w:rsidRPr="00BA4D65">
              <w:rPr>
                <w:sz w:val="24"/>
                <w:szCs w:val="24"/>
              </w:rPr>
              <w:t>21.01.2008</w:t>
            </w:r>
          </w:p>
          <w:p w14:paraId="3773C561" w14:textId="77777777" w:rsidR="00E9277C" w:rsidRPr="00BA4D65" w:rsidRDefault="00E9277C" w:rsidP="00E9277C">
            <w:pPr>
              <w:shd w:val="clear" w:color="auto" w:fill="FFFFFF"/>
              <w:tabs>
                <w:tab w:val="left" w:pos="284"/>
              </w:tabs>
              <w:ind w:left="-57" w:right="-108"/>
              <w:rPr>
                <w:sz w:val="24"/>
                <w:szCs w:val="24"/>
              </w:rPr>
            </w:pPr>
          </w:p>
        </w:tc>
      </w:tr>
      <w:tr w:rsidR="00E9277C" w:rsidRPr="004E5090" w14:paraId="43191A8C" w14:textId="77777777" w:rsidTr="004646F2">
        <w:trPr>
          <w:trHeight w:val="170"/>
        </w:trPr>
        <w:tc>
          <w:tcPr>
            <w:tcW w:w="709" w:type="dxa"/>
          </w:tcPr>
          <w:p w14:paraId="7F5993F9" w14:textId="77777777" w:rsidR="00E9277C" w:rsidRPr="0044567D" w:rsidRDefault="00E9277C" w:rsidP="00E9277C">
            <w:pPr>
              <w:pStyle w:val="12"/>
              <w:rPr>
                <w:sz w:val="24"/>
                <w:szCs w:val="24"/>
                <w:lang w:val="ru-RU"/>
              </w:rPr>
            </w:pPr>
            <w:r w:rsidRPr="0044567D">
              <w:rPr>
                <w:sz w:val="24"/>
                <w:szCs w:val="24"/>
              </w:rPr>
              <w:lastRenderedPageBreak/>
              <w:t>18</w:t>
            </w:r>
            <w:r w:rsidRPr="0044567D">
              <w:rPr>
                <w:sz w:val="24"/>
                <w:szCs w:val="24"/>
                <w:lang w:val="ru-RU"/>
              </w:rPr>
              <w:t>.2</w:t>
            </w:r>
            <w:r w:rsidR="00F85E64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985" w:type="dxa"/>
            <w:vMerge/>
          </w:tcPr>
          <w:p w14:paraId="2A8EAEF8" w14:textId="77777777" w:rsidR="00E9277C" w:rsidRPr="0044567D" w:rsidRDefault="00E9277C" w:rsidP="00E9277C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 w:val="restart"/>
          </w:tcPr>
          <w:p w14:paraId="3EDB2F25" w14:textId="77777777" w:rsidR="00E9277C" w:rsidRPr="006E7A21" w:rsidRDefault="00E9277C" w:rsidP="00E9277C">
            <w:pPr>
              <w:pStyle w:val="12"/>
              <w:ind w:left="25" w:hanging="116"/>
              <w:rPr>
                <w:sz w:val="16"/>
                <w:szCs w:val="16"/>
                <w:lang w:val="ru-RU"/>
              </w:rPr>
            </w:pPr>
            <w:r w:rsidRPr="006E7A21">
              <w:rPr>
                <w:sz w:val="16"/>
                <w:szCs w:val="16"/>
              </w:rPr>
              <w:t>100.06/01.086</w:t>
            </w:r>
          </w:p>
        </w:tc>
        <w:tc>
          <w:tcPr>
            <w:tcW w:w="2410" w:type="dxa"/>
          </w:tcPr>
          <w:p w14:paraId="79AC6A1E" w14:textId="77777777" w:rsidR="00E9277C" w:rsidRPr="00BA4D65" w:rsidRDefault="00E9277C" w:rsidP="00E9277C">
            <w:pPr>
              <w:ind w:hanging="108"/>
              <w:rPr>
                <w:sz w:val="24"/>
                <w:szCs w:val="24"/>
              </w:rPr>
            </w:pPr>
            <w:r w:rsidRPr="00BA4D65">
              <w:rPr>
                <w:sz w:val="24"/>
                <w:szCs w:val="24"/>
              </w:rPr>
              <w:t xml:space="preserve">  БГКП (колииндекс</w:t>
            </w:r>
            <w:r w:rsidRPr="00BA4D65">
              <w:rPr>
                <w:szCs w:val="24"/>
              </w:rPr>
              <w:t>)</w:t>
            </w:r>
          </w:p>
        </w:tc>
        <w:tc>
          <w:tcPr>
            <w:tcW w:w="2551" w:type="dxa"/>
            <w:vMerge/>
          </w:tcPr>
          <w:p w14:paraId="666FEC45" w14:textId="77777777" w:rsidR="00E9277C" w:rsidRPr="00BA4D65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68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EC7F824" w14:textId="77777777" w:rsidR="00E9277C" w:rsidRPr="00BA4D65" w:rsidRDefault="00E9277C" w:rsidP="00E9277C">
            <w:pPr>
              <w:tabs>
                <w:tab w:val="left" w:pos="284"/>
                <w:tab w:val="left" w:pos="1914"/>
                <w:tab w:val="left" w:pos="2145"/>
              </w:tabs>
              <w:ind w:left="-57" w:right="-123"/>
              <w:rPr>
                <w:sz w:val="24"/>
                <w:szCs w:val="24"/>
              </w:rPr>
            </w:pPr>
            <w:r w:rsidRPr="00BA4D65">
              <w:rPr>
                <w:sz w:val="24"/>
                <w:szCs w:val="24"/>
              </w:rPr>
              <w:t>Инструкция</w:t>
            </w:r>
          </w:p>
          <w:p w14:paraId="08877E8F" w14:textId="77777777" w:rsidR="00E9277C" w:rsidRDefault="00E9277C" w:rsidP="00E9277C">
            <w:pPr>
              <w:tabs>
                <w:tab w:val="left" w:pos="284"/>
                <w:tab w:val="left" w:pos="1914"/>
                <w:tab w:val="left" w:pos="2145"/>
              </w:tabs>
              <w:ind w:left="-57" w:right="-123"/>
              <w:rPr>
                <w:sz w:val="24"/>
                <w:szCs w:val="24"/>
              </w:rPr>
            </w:pPr>
            <w:r w:rsidRPr="00BA4D65">
              <w:rPr>
                <w:sz w:val="24"/>
                <w:szCs w:val="24"/>
              </w:rPr>
              <w:t xml:space="preserve"> 4.2.10-12-9-2006 </w:t>
            </w:r>
          </w:p>
          <w:p w14:paraId="510EE2A1" w14:textId="77777777" w:rsidR="00E9277C" w:rsidRPr="00BA4D65" w:rsidRDefault="00E9277C" w:rsidP="00E9277C">
            <w:pPr>
              <w:tabs>
                <w:tab w:val="left" w:pos="284"/>
                <w:tab w:val="left" w:pos="1914"/>
                <w:tab w:val="left" w:pos="2145"/>
              </w:tabs>
              <w:ind w:left="-57" w:right="-123"/>
              <w:rPr>
                <w:sz w:val="24"/>
                <w:szCs w:val="24"/>
              </w:rPr>
            </w:pPr>
            <w:r w:rsidRPr="00BA4D65">
              <w:rPr>
                <w:sz w:val="24"/>
                <w:szCs w:val="24"/>
              </w:rPr>
              <w:t>гл.4, п.16</w:t>
            </w:r>
          </w:p>
        </w:tc>
      </w:tr>
      <w:tr w:rsidR="00E9277C" w:rsidRPr="004E5090" w14:paraId="7B982C5D" w14:textId="77777777" w:rsidTr="004646F2">
        <w:trPr>
          <w:trHeight w:val="170"/>
        </w:trPr>
        <w:tc>
          <w:tcPr>
            <w:tcW w:w="709" w:type="dxa"/>
          </w:tcPr>
          <w:p w14:paraId="351C4174" w14:textId="77777777" w:rsidR="00E9277C" w:rsidRDefault="00E9277C" w:rsidP="00E9277C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1807DBC1" w14:textId="77777777" w:rsidR="00E9277C" w:rsidRPr="0044567D" w:rsidRDefault="00E9277C" w:rsidP="00E9277C">
            <w:pPr>
              <w:pStyle w:val="12"/>
              <w:rPr>
                <w:sz w:val="24"/>
                <w:szCs w:val="24"/>
                <w:lang w:val="ru-RU"/>
              </w:rPr>
            </w:pPr>
            <w:r w:rsidRPr="0044567D">
              <w:rPr>
                <w:sz w:val="24"/>
                <w:szCs w:val="24"/>
                <w:lang w:val="ru-RU"/>
              </w:rPr>
              <w:t>18.3</w:t>
            </w:r>
            <w:r w:rsidR="00F85E64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985" w:type="dxa"/>
            <w:vMerge/>
          </w:tcPr>
          <w:p w14:paraId="00864213" w14:textId="77777777" w:rsidR="00E9277C" w:rsidRPr="0044567D" w:rsidRDefault="00E9277C" w:rsidP="00E9277C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14:paraId="39A186E7" w14:textId="77777777" w:rsidR="00E9277C" w:rsidRPr="006E7A21" w:rsidRDefault="00E9277C" w:rsidP="00E9277C">
            <w:pPr>
              <w:pStyle w:val="12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410" w:type="dxa"/>
          </w:tcPr>
          <w:p w14:paraId="04C12803" w14:textId="77777777" w:rsidR="00E9277C" w:rsidRPr="00BA4D65" w:rsidRDefault="00E9277C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BA4D65">
              <w:rPr>
                <w:sz w:val="24"/>
                <w:szCs w:val="24"/>
              </w:rPr>
              <w:t>Энтерококки (ин-</w:t>
            </w:r>
          </w:p>
          <w:p w14:paraId="01289CBD" w14:textId="77777777" w:rsidR="00E9277C" w:rsidRPr="00BA4D65" w:rsidRDefault="00E9277C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декс</w:t>
            </w:r>
            <w:r w:rsidRPr="00BA4D65">
              <w:rPr>
                <w:sz w:val="24"/>
                <w:szCs w:val="24"/>
              </w:rPr>
              <w:t>энтерококков)</w:t>
            </w:r>
          </w:p>
        </w:tc>
        <w:tc>
          <w:tcPr>
            <w:tcW w:w="2551" w:type="dxa"/>
            <w:vMerge/>
          </w:tcPr>
          <w:p w14:paraId="0E11A121" w14:textId="77777777" w:rsidR="00E9277C" w:rsidRPr="00BA4D65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68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55F37BE" w14:textId="77777777" w:rsidR="00E9277C" w:rsidRPr="00BA4D65" w:rsidRDefault="00E9277C" w:rsidP="00E9277C">
            <w:pPr>
              <w:tabs>
                <w:tab w:val="left" w:pos="284"/>
              </w:tabs>
              <w:ind w:left="-57"/>
              <w:rPr>
                <w:sz w:val="24"/>
                <w:szCs w:val="24"/>
              </w:rPr>
            </w:pPr>
            <w:r w:rsidRPr="00BA4D65">
              <w:rPr>
                <w:sz w:val="24"/>
                <w:szCs w:val="24"/>
              </w:rPr>
              <w:t xml:space="preserve"> Инструкция  </w:t>
            </w:r>
          </w:p>
          <w:p w14:paraId="40EA67AD" w14:textId="77777777" w:rsidR="00E9277C" w:rsidRPr="00BA4D65" w:rsidRDefault="00E9277C" w:rsidP="00645267">
            <w:pPr>
              <w:tabs>
                <w:tab w:val="left" w:pos="284"/>
              </w:tabs>
              <w:ind w:left="-57"/>
              <w:rPr>
                <w:sz w:val="24"/>
                <w:szCs w:val="24"/>
              </w:rPr>
            </w:pPr>
            <w:r w:rsidRPr="00BA4D65">
              <w:rPr>
                <w:sz w:val="24"/>
                <w:szCs w:val="24"/>
              </w:rPr>
              <w:t xml:space="preserve"> 4.2.10-12-9-2006</w:t>
            </w:r>
            <w:r w:rsidR="00645267">
              <w:rPr>
                <w:sz w:val="24"/>
                <w:szCs w:val="24"/>
              </w:rPr>
              <w:t xml:space="preserve"> </w:t>
            </w:r>
            <w:r w:rsidRPr="00BA4D65">
              <w:rPr>
                <w:sz w:val="24"/>
                <w:szCs w:val="24"/>
              </w:rPr>
              <w:t>гл.4, п.17-18</w:t>
            </w:r>
          </w:p>
        </w:tc>
      </w:tr>
      <w:tr w:rsidR="00E9277C" w:rsidRPr="004E5090" w14:paraId="573F354B" w14:textId="77777777" w:rsidTr="004646F2">
        <w:trPr>
          <w:trHeight w:val="170"/>
        </w:trPr>
        <w:tc>
          <w:tcPr>
            <w:tcW w:w="709" w:type="dxa"/>
          </w:tcPr>
          <w:p w14:paraId="17EAE7CB" w14:textId="77777777" w:rsidR="00E9277C" w:rsidRDefault="00E9277C" w:rsidP="00E9277C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29CB21E7" w14:textId="77777777" w:rsidR="00E9277C" w:rsidRPr="0044567D" w:rsidRDefault="00E9277C" w:rsidP="00E9277C">
            <w:pPr>
              <w:pStyle w:val="12"/>
              <w:rPr>
                <w:sz w:val="24"/>
                <w:szCs w:val="24"/>
                <w:lang w:val="ru-RU"/>
              </w:rPr>
            </w:pPr>
            <w:r w:rsidRPr="0044567D">
              <w:rPr>
                <w:sz w:val="24"/>
                <w:szCs w:val="24"/>
                <w:lang w:val="ru-RU"/>
              </w:rPr>
              <w:t>18.4</w:t>
            </w:r>
            <w:r w:rsidR="00F85E64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985" w:type="dxa"/>
            <w:vMerge/>
          </w:tcPr>
          <w:p w14:paraId="70E05582" w14:textId="77777777" w:rsidR="00E9277C" w:rsidRPr="0044567D" w:rsidRDefault="00E9277C" w:rsidP="00E9277C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14:paraId="693D5E13" w14:textId="77777777" w:rsidR="00E9277C" w:rsidRPr="006E7A21" w:rsidRDefault="00E9277C" w:rsidP="00E9277C">
            <w:pPr>
              <w:pStyle w:val="12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410" w:type="dxa"/>
          </w:tcPr>
          <w:p w14:paraId="724EF6DC" w14:textId="77777777" w:rsidR="00E9277C" w:rsidRPr="00BA4D65" w:rsidRDefault="00E9277C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BA4D65">
              <w:rPr>
                <w:sz w:val="24"/>
                <w:szCs w:val="24"/>
              </w:rPr>
              <w:t>Патогенные м/о, в том числе сальмо</w:t>
            </w:r>
            <w:r w:rsidR="00F85E64">
              <w:rPr>
                <w:sz w:val="24"/>
                <w:szCs w:val="24"/>
              </w:rPr>
              <w:t>н</w:t>
            </w:r>
            <w:r w:rsidRPr="00BA4D65">
              <w:rPr>
                <w:sz w:val="24"/>
                <w:szCs w:val="24"/>
              </w:rPr>
              <w:t>еллы</w:t>
            </w:r>
          </w:p>
        </w:tc>
        <w:tc>
          <w:tcPr>
            <w:tcW w:w="2551" w:type="dxa"/>
            <w:vMerge/>
          </w:tcPr>
          <w:p w14:paraId="5A614EB4" w14:textId="77777777" w:rsidR="00E9277C" w:rsidRPr="00BA4D65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68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2154819" w14:textId="77777777" w:rsidR="00E9277C" w:rsidRPr="00BA4D65" w:rsidRDefault="00E9277C" w:rsidP="00E9277C">
            <w:pPr>
              <w:tabs>
                <w:tab w:val="left" w:pos="284"/>
              </w:tabs>
              <w:ind w:left="-57" w:right="-108"/>
              <w:rPr>
                <w:sz w:val="24"/>
                <w:szCs w:val="24"/>
              </w:rPr>
            </w:pPr>
            <w:r w:rsidRPr="00BA4D65">
              <w:rPr>
                <w:sz w:val="24"/>
                <w:szCs w:val="24"/>
              </w:rPr>
              <w:t xml:space="preserve"> Инструкция </w:t>
            </w:r>
          </w:p>
          <w:p w14:paraId="657BD8D2" w14:textId="77777777" w:rsidR="00E9277C" w:rsidRPr="00BA4D65" w:rsidRDefault="00E9277C" w:rsidP="00E9277C">
            <w:pPr>
              <w:tabs>
                <w:tab w:val="left" w:pos="284"/>
              </w:tabs>
              <w:ind w:left="-57" w:right="-108"/>
              <w:rPr>
                <w:sz w:val="24"/>
                <w:szCs w:val="24"/>
              </w:rPr>
            </w:pPr>
            <w:r w:rsidRPr="00BA4D65">
              <w:rPr>
                <w:sz w:val="24"/>
                <w:szCs w:val="24"/>
              </w:rPr>
              <w:t xml:space="preserve"> 4.2.10 - 12-9-2006 </w:t>
            </w:r>
          </w:p>
          <w:p w14:paraId="5B39E626" w14:textId="77777777" w:rsidR="00E9277C" w:rsidRPr="00BA4D65" w:rsidRDefault="00E9277C" w:rsidP="00E9277C">
            <w:pPr>
              <w:tabs>
                <w:tab w:val="left" w:pos="284"/>
              </w:tabs>
              <w:ind w:left="-57" w:right="-108"/>
              <w:rPr>
                <w:sz w:val="24"/>
                <w:szCs w:val="24"/>
              </w:rPr>
            </w:pPr>
            <w:r w:rsidRPr="00BA4D65">
              <w:rPr>
                <w:sz w:val="24"/>
                <w:szCs w:val="24"/>
              </w:rPr>
              <w:t xml:space="preserve"> гл.4, п.29-30</w:t>
            </w:r>
          </w:p>
        </w:tc>
      </w:tr>
      <w:tr w:rsidR="00E9277C" w:rsidRPr="004E5090" w14:paraId="2E8B417C" w14:textId="77777777" w:rsidTr="004646F2">
        <w:trPr>
          <w:trHeight w:val="1154"/>
        </w:trPr>
        <w:tc>
          <w:tcPr>
            <w:tcW w:w="709" w:type="dxa"/>
          </w:tcPr>
          <w:p w14:paraId="2EEC50E5" w14:textId="77777777" w:rsidR="00E9277C" w:rsidRDefault="00E9277C" w:rsidP="00E9277C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3AE82214" w14:textId="77777777" w:rsidR="00E9277C" w:rsidRPr="0044567D" w:rsidRDefault="00E9277C" w:rsidP="00E9277C">
            <w:pPr>
              <w:pStyle w:val="12"/>
              <w:rPr>
                <w:sz w:val="24"/>
                <w:szCs w:val="24"/>
                <w:lang w:val="ru-RU"/>
              </w:rPr>
            </w:pPr>
            <w:r w:rsidRPr="0044567D">
              <w:rPr>
                <w:sz w:val="24"/>
                <w:szCs w:val="24"/>
                <w:lang w:val="ru-RU"/>
              </w:rPr>
              <w:t>18.5</w:t>
            </w:r>
            <w:r w:rsidR="00F85E64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985" w:type="dxa"/>
            <w:vMerge/>
          </w:tcPr>
          <w:p w14:paraId="76703EA4" w14:textId="77777777" w:rsidR="00E9277C" w:rsidRPr="0044567D" w:rsidRDefault="00E9277C" w:rsidP="00E9277C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 w:val="restart"/>
          </w:tcPr>
          <w:p w14:paraId="4B201090" w14:textId="77777777" w:rsidR="00E9277C" w:rsidRPr="006E7A21" w:rsidRDefault="00E9277C" w:rsidP="00E9277C">
            <w:pPr>
              <w:pStyle w:val="12"/>
              <w:ind w:hanging="111"/>
              <w:rPr>
                <w:sz w:val="16"/>
                <w:szCs w:val="16"/>
                <w:lang w:val="ru-RU"/>
              </w:rPr>
            </w:pPr>
            <w:r w:rsidRPr="006E7A21">
              <w:rPr>
                <w:sz w:val="16"/>
                <w:szCs w:val="16"/>
              </w:rPr>
              <w:t>100.06/07.096</w:t>
            </w:r>
          </w:p>
        </w:tc>
        <w:tc>
          <w:tcPr>
            <w:tcW w:w="2410" w:type="dxa"/>
          </w:tcPr>
          <w:p w14:paraId="28284F3D" w14:textId="77777777" w:rsidR="00E9277C" w:rsidRPr="000D104F" w:rsidRDefault="00E9277C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00F7A">
              <w:rPr>
                <w:sz w:val="24"/>
                <w:szCs w:val="24"/>
              </w:rPr>
              <w:t>Яйца</w:t>
            </w:r>
            <w:r>
              <w:rPr>
                <w:sz w:val="24"/>
                <w:szCs w:val="24"/>
              </w:rPr>
              <w:t xml:space="preserve"> и личинки</w:t>
            </w:r>
            <w:r w:rsidRPr="00400F7A">
              <w:rPr>
                <w:sz w:val="24"/>
                <w:szCs w:val="24"/>
              </w:rPr>
              <w:t xml:space="preserve"> гельминтов</w:t>
            </w:r>
          </w:p>
        </w:tc>
        <w:tc>
          <w:tcPr>
            <w:tcW w:w="2551" w:type="dxa"/>
            <w:vMerge/>
          </w:tcPr>
          <w:p w14:paraId="2D74925B" w14:textId="77777777" w:rsidR="00E9277C" w:rsidRPr="0042323D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68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6C1F7390" w14:textId="77777777" w:rsidR="00E9277C" w:rsidRPr="000105CC" w:rsidRDefault="00E9277C" w:rsidP="00E9277C">
            <w:pPr>
              <w:ind w:right="-108"/>
              <w:rPr>
                <w:sz w:val="24"/>
                <w:szCs w:val="24"/>
              </w:rPr>
            </w:pPr>
            <w:r w:rsidRPr="000105CC">
              <w:rPr>
                <w:sz w:val="24"/>
                <w:szCs w:val="24"/>
              </w:rPr>
              <w:t>Инструкция по применению №021-0306, утв. ГГСВ РБ 05.01.2007</w:t>
            </w:r>
            <w:r>
              <w:rPr>
                <w:sz w:val="24"/>
                <w:szCs w:val="24"/>
              </w:rPr>
              <w:t xml:space="preserve"> п.5</w:t>
            </w:r>
          </w:p>
          <w:p w14:paraId="0DA15899" w14:textId="77777777" w:rsidR="00E9277C" w:rsidRDefault="00E9277C" w:rsidP="00E9277C">
            <w:pPr>
              <w:shd w:val="clear" w:color="auto" w:fill="FFFFFF"/>
              <w:tabs>
                <w:tab w:val="left" w:pos="284"/>
              </w:tabs>
              <w:ind w:left="-57" w:right="-108"/>
              <w:rPr>
                <w:sz w:val="24"/>
                <w:szCs w:val="24"/>
              </w:rPr>
            </w:pPr>
            <w:r w:rsidRPr="00674D01">
              <w:rPr>
                <w:sz w:val="24"/>
                <w:szCs w:val="24"/>
              </w:rPr>
              <w:t>Инструкция по</w:t>
            </w:r>
            <w:r>
              <w:rPr>
                <w:sz w:val="24"/>
                <w:szCs w:val="24"/>
              </w:rPr>
              <w:t xml:space="preserve"> при</w:t>
            </w:r>
            <w:r w:rsidRPr="00674D01">
              <w:rPr>
                <w:sz w:val="24"/>
                <w:szCs w:val="24"/>
              </w:rPr>
              <w:t xml:space="preserve">менению № 65-0605, </w:t>
            </w:r>
          </w:p>
          <w:p w14:paraId="01D08DAC" w14:textId="77777777" w:rsidR="00E9277C" w:rsidRDefault="00E9277C" w:rsidP="00E9277C">
            <w:pPr>
              <w:shd w:val="clear" w:color="auto" w:fill="FFFFFF"/>
              <w:tabs>
                <w:tab w:val="left" w:pos="284"/>
              </w:tabs>
              <w:ind w:left="-57" w:right="-108"/>
              <w:rPr>
                <w:sz w:val="24"/>
                <w:szCs w:val="24"/>
              </w:rPr>
            </w:pPr>
            <w:r w:rsidRPr="00674D01">
              <w:rPr>
                <w:sz w:val="24"/>
                <w:szCs w:val="24"/>
              </w:rPr>
              <w:t xml:space="preserve">утв.  ГГСВ РБ </w:t>
            </w:r>
          </w:p>
          <w:p w14:paraId="38D7B9C8" w14:textId="77777777" w:rsidR="00E9277C" w:rsidRPr="00975F26" w:rsidRDefault="00E9277C" w:rsidP="00E9277C">
            <w:pPr>
              <w:shd w:val="clear" w:color="auto" w:fill="FFFFFF"/>
              <w:tabs>
                <w:tab w:val="left" w:pos="284"/>
              </w:tabs>
              <w:ind w:left="-57" w:right="-108"/>
              <w:rPr>
                <w:sz w:val="24"/>
                <w:szCs w:val="24"/>
              </w:rPr>
            </w:pPr>
            <w:r w:rsidRPr="00674D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674D01">
              <w:rPr>
                <w:sz w:val="24"/>
                <w:szCs w:val="24"/>
              </w:rPr>
              <w:t>.06.2005 №77</w:t>
            </w:r>
            <w:r>
              <w:rPr>
                <w:sz w:val="24"/>
                <w:szCs w:val="24"/>
              </w:rPr>
              <w:t xml:space="preserve"> с.6</w:t>
            </w:r>
          </w:p>
          <w:p w14:paraId="46FEED46" w14:textId="77777777" w:rsidR="00E9277C" w:rsidRPr="000A5B0F" w:rsidRDefault="00E9277C" w:rsidP="00E9277C">
            <w:pPr>
              <w:shd w:val="clear" w:color="auto" w:fill="FFFFFF"/>
              <w:tabs>
                <w:tab w:val="left" w:pos="284"/>
              </w:tabs>
              <w:ind w:left="-5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Инструкция по при</w:t>
            </w:r>
            <w:r w:rsidRPr="000A5B0F">
              <w:rPr>
                <w:sz w:val="24"/>
                <w:szCs w:val="24"/>
              </w:rPr>
              <w:t xml:space="preserve">менению   № 107- </w:t>
            </w:r>
          </w:p>
          <w:p w14:paraId="3CE16913" w14:textId="77777777" w:rsidR="00E9277C" w:rsidRDefault="00E9277C" w:rsidP="00E9277C">
            <w:pPr>
              <w:tabs>
                <w:tab w:val="left" w:pos="284"/>
              </w:tabs>
              <w:ind w:left="-57"/>
              <w:rPr>
                <w:sz w:val="24"/>
                <w:szCs w:val="24"/>
              </w:rPr>
            </w:pPr>
            <w:r w:rsidRPr="000A5B0F">
              <w:rPr>
                <w:sz w:val="24"/>
                <w:szCs w:val="24"/>
              </w:rPr>
              <w:t xml:space="preserve"> 1207, утв.  ГГСВ РБ </w:t>
            </w:r>
          </w:p>
          <w:p w14:paraId="2E88E528" w14:textId="77777777" w:rsidR="00E9277C" w:rsidRDefault="00E9277C" w:rsidP="00E9277C">
            <w:pPr>
              <w:tabs>
                <w:tab w:val="left" w:pos="284"/>
              </w:tabs>
              <w:ind w:left="-57"/>
              <w:rPr>
                <w:sz w:val="24"/>
                <w:szCs w:val="24"/>
              </w:rPr>
            </w:pPr>
            <w:r w:rsidRPr="000A5B0F">
              <w:rPr>
                <w:sz w:val="24"/>
                <w:szCs w:val="24"/>
              </w:rPr>
              <w:t>21.01.2008</w:t>
            </w:r>
          </w:p>
          <w:p w14:paraId="54CBEE8C" w14:textId="77777777" w:rsidR="00E9277C" w:rsidRPr="0042323D" w:rsidRDefault="00E9277C" w:rsidP="00E9277C">
            <w:pPr>
              <w:tabs>
                <w:tab w:val="left" w:pos="284"/>
              </w:tabs>
              <w:ind w:left="-57"/>
              <w:rPr>
                <w:sz w:val="24"/>
                <w:szCs w:val="24"/>
              </w:rPr>
            </w:pPr>
          </w:p>
        </w:tc>
      </w:tr>
      <w:tr w:rsidR="00E9277C" w:rsidRPr="004E5090" w14:paraId="6F64EDED" w14:textId="77777777" w:rsidTr="004646F2">
        <w:trPr>
          <w:trHeight w:val="170"/>
        </w:trPr>
        <w:tc>
          <w:tcPr>
            <w:tcW w:w="709" w:type="dxa"/>
          </w:tcPr>
          <w:p w14:paraId="2F5BF69C" w14:textId="77777777" w:rsidR="00E9277C" w:rsidRDefault="00E9277C" w:rsidP="00E9277C">
            <w:pPr>
              <w:pStyle w:val="12"/>
              <w:rPr>
                <w:sz w:val="24"/>
                <w:szCs w:val="24"/>
                <w:lang w:val="ru-RU"/>
              </w:rPr>
            </w:pPr>
            <w:r w:rsidRPr="0044567D">
              <w:rPr>
                <w:sz w:val="24"/>
                <w:szCs w:val="24"/>
                <w:lang w:val="ru-RU"/>
              </w:rPr>
              <w:t>18.6</w:t>
            </w:r>
            <w:r w:rsidR="00F85E64">
              <w:rPr>
                <w:sz w:val="24"/>
                <w:szCs w:val="24"/>
                <w:lang w:val="ru-RU"/>
              </w:rPr>
              <w:t>*</w:t>
            </w:r>
          </w:p>
          <w:p w14:paraId="761079DD" w14:textId="77777777" w:rsidR="00E9277C" w:rsidRDefault="00E9277C" w:rsidP="00E9277C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71200027" w14:textId="77777777" w:rsidR="00E9277C" w:rsidRPr="0044567D" w:rsidRDefault="00E9277C" w:rsidP="00E9277C">
            <w:pPr>
              <w:pStyle w:val="12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14:paraId="73B2D585" w14:textId="77777777" w:rsidR="00E9277C" w:rsidRPr="0044567D" w:rsidRDefault="00E9277C" w:rsidP="00E9277C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14:paraId="2EB64B2D" w14:textId="77777777" w:rsidR="00E9277C" w:rsidRPr="0044567D" w:rsidRDefault="00E9277C" w:rsidP="00E9277C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226EBA91" w14:textId="77777777" w:rsidR="00E9277C" w:rsidRDefault="00E9277C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00F7A">
              <w:rPr>
                <w:sz w:val="24"/>
                <w:szCs w:val="24"/>
              </w:rPr>
              <w:t>Цисты кишечных па</w:t>
            </w:r>
            <w:r>
              <w:rPr>
                <w:sz w:val="24"/>
                <w:szCs w:val="24"/>
              </w:rPr>
              <w:t xml:space="preserve">тогенных </w:t>
            </w:r>
          </w:p>
          <w:p w14:paraId="0CF80F84" w14:textId="77777777" w:rsidR="00E9277C" w:rsidRPr="00400F7A" w:rsidRDefault="00E9277C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</w:t>
            </w:r>
            <w:r w:rsidRPr="00400F7A">
              <w:rPr>
                <w:sz w:val="24"/>
                <w:szCs w:val="24"/>
              </w:rPr>
              <w:t>тейших</w:t>
            </w:r>
          </w:p>
        </w:tc>
        <w:tc>
          <w:tcPr>
            <w:tcW w:w="2551" w:type="dxa"/>
            <w:vMerge/>
          </w:tcPr>
          <w:p w14:paraId="2377EF54" w14:textId="77777777" w:rsidR="00E9277C" w:rsidRPr="0042323D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68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B254215" w14:textId="77777777" w:rsidR="00E9277C" w:rsidRPr="0042323D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80"/>
              <w:textAlignment w:val="baseline"/>
              <w:rPr>
                <w:sz w:val="24"/>
                <w:szCs w:val="24"/>
              </w:rPr>
            </w:pPr>
          </w:p>
        </w:tc>
      </w:tr>
      <w:tr w:rsidR="00E9277C" w:rsidRPr="004E5090" w14:paraId="2E635A4A" w14:textId="77777777" w:rsidTr="004646F2">
        <w:trPr>
          <w:trHeight w:val="170"/>
        </w:trPr>
        <w:tc>
          <w:tcPr>
            <w:tcW w:w="709" w:type="dxa"/>
          </w:tcPr>
          <w:p w14:paraId="0E08962F" w14:textId="77777777" w:rsidR="00E9277C" w:rsidRPr="0044567D" w:rsidRDefault="00E9277C" w:rsidP="00E9277C">
            <w:pPr>
              <w:pStyle w:val="12"/>
              <w:rPr>
                <w:sz w:val="24"/>
                <w:szCs w:val="24"/>
                <w:lang w:val="ru-RU"/>
              </w:rPr>
            </w:pPr>
            <w:r w:rsidRPr="0044567D">
              <w:rPr>
                <w:sz w:val="24"/>
                <w:szCs w:val="24"/>
                <w:lang w:val="ru-RU"/>
              </w:rPr>
              <w:t>19</w:t>
            </w:r>
            <w:r>
              <w:rPr>
                <w:sz w:val="24"/>
                <w:szCs w:val="24"/>
                <w:lang w:val="ru-RU"/>
              </w:rPr>
              <w:t>.1</w:t>
            </w:r>
            <w:r w:rsidR="000D7DD4">
              <w:rPr>
                <w:sz w:val="24"/>
                <w:szCs w:val="24"/>
                <w:lang w:val="ru-RU"/>
              </w:rPr>
              <w:t>**</w:t>
            </w:r>
          </w:p>
        </w:tc>
        <w:tc>
          <w:tcPr>
            <w:tcW w:w="1985" w:type="dxa"/>
            <w:vMerge w:val="restart"/>
          </w:tcPr>
          <w:p w14:paraId="7A7650ED" w14:textId="77777777" w:rsidR="00E9277C" w:rsidRDefault="00E9277C" w:rsidP="00E9277C">
            <w:pPr>
              <w:pStyle w:val="12"/>
              <w:rPr>
                <w:sz w:val="24"/>
                <w:szCs w:val="24"/>
              </w:rPr>
            </w:pPr>
            <w:r w:rsidRPr="00BA4D65">
              <w:rPr>
                <w:sz w:val="24"/>
                <w:szCs w:val="24"/>
              </w:rPr>
              <w:t>Дезинфекционн</w:t>
            </w:r>
            <w:r w:rsidR="0013182D">
              <w:rPr>
                <w:sz w:val="24"/>
                <w:szCs w:val="24"/>
                <w:lang w:val="ru-RU"/>
              </w:rPr>
              <w:t xml:space="preserve">ые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A4D65">
              <w:rPr>
                <w:sz w:val="24"/>
                <w:szCs w:val="24"/>
              </w:rPr>
              <w:t>средства</w:t>
            </w:r>
          </w:p>
          <w:p w14:paraId="280B9BB8" w14:textId="77777777" w:rsidR="00645267" w:rsidRDefault="00645267" w:rsidP="00E9277C">
            <w:pPr>
              <w:pStyle w:val="12"/>
              <w:rPr>
                <w:sz w:val="24"/>
                <w:szCs w:val="24"/>
              </w:rPr>
            </w:pPr>
          </w:p>
          <w:p w14:paraId="6061B2FD" w14:textId="77777777" w:rsidR="00645267" w:rsidRPr="00BA4D65" w:rsidRDefault="00645267" w:rsidP="00E9277C">
            <w:pPr>
              <w:pStyle w:val="12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1F1C8940" w14:textId="77777777" w:rsidR="00E9277C" w:rsidRPr="006E7A21" w:rsidRDefault="00E9277C" w:rsidP="00E9277C">
            <w:pPr>
              <w:pStyle w:val="12"/>
              <w:rPr>
                <w:sz w:val="16"/>
                <w:szCs w:val="16"/>
                <w:lang w:val="ru-RU"/>
              </w:rPr>
            </w:pPr>
            <w:r w:rsidRPr="006E7A21">
              <w:rPr>
                <w:sz w:val="16"/>
                <w:szCs w:val="16"/>
              </w:rPr>
              <w:t>20.14/42.000</w:t>
            </w:r>
          </w:p>
        </w:tc>
        <w:tc>
          <w:tcPr>
            <w:tcW w:w="2410" w:type="dxa"/>
          </w:tcPr>
          <w:p w14:paraId="24CA20F6" w14:textId="77777777" w:rsidR="00E9277C" w:rsidRPr="00BA4D65" w:rsidRDefault="00E9277C" w:rsidP="00E9277C">
            <w:pPr>
              <w:ind w:hanging="108"/>
              <w:rPr>
                <w:sz w:val="24"/>
                <w:szCs w:val="24"/>
              </w:rPr>
            </w:pPr>
            <w:r w:rsidRPr="00BA4D65">
              <w:rPr>
                <w:sz w:val="24"/>
                <w:szCs w:val="24"/>
              </w:rPr>
              <w:t xml:space="preserve">  Отбор</w:t>
            </w:r>
            <w:r>
              <w:rPr>
                <w:sz w:val="24"/>
                <w:szCs w:val="24"/>
              </w:rPr>
              <w:t xml:space="preserve"> образцов </w:t>
            </w:r>
          </w:p>
        </w:tc>
        <w:tc>
          <w:tcPr>
            <w:tcW w:w="2551" w:type="dxa"/>
          </w:tcPr>
          <w:p w14:paraId="795F467E" w14:textId="77777777" w:rsidR="00E9277C" w:rsidRPr="00BA4D65" w:rsidRDefault="00E9277C" w:rsidP="00E9277C">
            <w:pPr>
              <w:tabs>
                <w:tab w:val="left" w:pos="284"/>
              </w:tabs>
              <w:ind w:right="-38"/>
              <w:rPr>
                <w:sz w:val="24"/>
                <w:szCs w:val="24"/>
              </w:rPr>
            </w:pPr>
            <w:r w:rsidRPr="00BA4D65">
              <w:rPr>
                <w:sz w:val="24"/>
                <w:szCs w:val="24"/>
              </w:rPr>
              <w:t>Инструкция 4.2.10-22-102- 2005</w:t>
            </w:r>
          </w:p>
        </w:tc>
        <w:tc>
          <w:tcPr>
            <w:tcW w:w="2268" w:type="dxa"/>
          </w:tcPr>
          <w:p w14:paraId="57205AC4" w14:textId="77777777" w:rsidR="00E9277C" w:rsidRPr="00BA4D65" w:rsidRDefault="00E9277C" w:rsidP="00E9277C">
            <w:pPr>
              <w:tabs>
                <w:tab w:val="left" w:pos="284"/>
              </w:tabs>
              <w:ind w:left="-57" w:right="-108"/>
              <w:rPr>
                <w:sz w:val="24"/>
                <w:szCs w:val="24"/>
              </w:rPr>
            </w:pPr>
            <w:r w:rsidRPr="00BA4D65">
              <w:rPr>
                <w:sz w:val="24"/>
                <w:szCs w:val="24"/>
              </w:rPr>
              <w:t xml:space="preserve"> Инструкция </w:t>
            </w:r>
          </w:p>
          <w:p w14:paraId="0F46E8F3" w14:textId="77777777" w:rsidR="00E9277C" w:rsidRPr="00BA4D65" w:rsidRDefault="00E9277C" w:rsidP="00E9277C">
            <w:pPr>
              <w:tabs>
                <w:tab w:val="left" w:pos="284"/>
              </w:tabs>
              <w:ind w:left="-57" w:right="-108"/>
              <w:rPr>
                <w:sz w:val="24"/>
                <w:szCs w:val="24"/>
              </w:rPr>
            </w:pPr>
            <w:r w:rsidRPr="00BA4D65">
              <w:rPr>
                <w:sz w:val="24"/>
                <w:szCs w:val="24"/>
              </w:rPr>
              <w:t xml:space="preserve"> 4.2.10-22-102-2005 </w:t>
            </w:r>
          </w:p>
        </w:tc>
      </w:tr>
      <w:tr w:rsidR="00E9277C" w:rsidRPr="004E5090" w14:paraId="73DC880D" w14:textId="77777777" w:rsidTr="004646F2">
        <w:trPr>
          <w:trHeight w:val="170"/>
        </w:trPr>
        <w:tc>
          <w:tcPr>
            <w:tcW w:w="709" w:type="dxa"/>
          </w:tcPr>
          <w:p w14:paraId="348BA293" w14:textId="77777777" w:rsidR="00E9277C" w:rsidRDefault="00E9277C" w:rsidP="00E9277C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6BE8A523" w14:textId="77777777" w:rsidR="00E9277C" w:rsidRDefault="00E9277C" w:rsidP="00E9277C">
            <w:pPr>
              <w:pStyle w:val="12"/>
              <w:rPr>
                <w:sz w:val="24"/>
                <w:szCs w:val="24"/>
                <w:lang w:val="ru-RU"/>
              </w:rPr>
            </w:pPr>
            <w:r w:rsidRPr="0044567D">
              <w:rPr>
                <w:sz w:val="24"/>
                <w:szCs w:val="24"/>
                <w:lang w:val="ru-RU"/>
              </w:rPr>
              <w:t>19.</w:t>
            </w:r>
            <w:r>
              <w:rPr>
                <w:sz w:val="24"/>
                <w:szCs w:val="24"/>
                <w:lang w:val="ru-RU"/>
              </w:rPr>
              <w:t>2</w:t>
            </w:r>
            <w:r w:rsidR="000D7DD4">
              <w:rPr>
                <w:sz w:val="24"/>
                <w:szCs w:val="24"/>
                <w:lang w:val="ru-RU"/>
              </w:rPr>
              <w:t>*</w:t>
            </w:r>
          </w:p>
          <w:p w14:paraId="57141158" w14:textId="77777777" w:rsidR="00E9277C" w:rsidRDefault="00E9277C" w:rsidP="00E9277C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37EA50E2" w14:textId="77777777" w:rsidR="00E9277C" w:rsidRDefault="00E9277C" w:rsidP="00E9277C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332DC7DE" w14:textId="77777777" w:rsidR="00E9277C" w:rsidRPr="0044567D" w:rsidRDefault="00E9277C" w:rsidP="00E9277C">
            <w:pPr>
              <w:pStyle w:val="12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14:paraId="7E595A59" w14:textId="77777777" w:rsidR="00E9277C" w:rsidRPr="00BA4D65" w:rsidRDefault="00E9277C" w:rsidP="00E9277C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44EC0C35" w14:textId="77777777" w:rsidR="00E9277C" w:rsidRPr="006E7A21" w:rsidRDefault="00E9277C" w:rsidP="00E9277C">
            <w:pPr>
              <w:pStyle w:val="12"/>
              <w:rPr>
                <w:sz w:val="16"/>
                <w:szCs w:val="16"/>
                <w:lang w:val="ru-RU"/>
              </w:rPr>
            </w:pPr>
            <w:r w:rsidRPr="006E7A21">
              <w:rPr>
                <w:sz w:val="16"/>
                <w:szCs w:val="16"/>
              </w:rPr>
              <w:t>20.14/01.086</w:t>
            </w:r>
          </w:p>
        </w:tc>
        <w:tc>
          <w:tcPr>
            <w:tcW w:w="2410" w:type="dxa"/>
          </w:tcPr>
          <w:p w14:paraId="2E9D1B1B" w14:textId="77777777" w:rsidR="00E9277C" w:rsidRPr="00645267" w:rsidRDefault="00E9277C" w:rsidP="00E9277C">
            <w:pPr>
              <w:ind w:right="-153" w:hanging="108"/>
              <w:rPr>
                <w:sz w:val="22"/>
                <w:szCs w:val="22"/>
              </w:rPr>
            </w:pPr>
            <w:r w:rsidRPr="00BA4D65">
              <w:rPr>
                <w:sz w:val="24"/>
                <w:szCs w:val="24"/>
              </w:rPr>
              <w:t xml:space="preserve">  </w:t>
            </w:r>
            <w:r w:rsidRPr="00645267">
              <w:rPr>
                <w:sz w:val="22"/>
                <w:szCs w:val="22"/>
              </w:rPr>
              <w:t>Микробиологическая чистота:</w:t>
            </w:r>
          </w:p>
          <w:p w14:paraId="5C25AA15" w14:textId="77777777" w:rsidR="00E9277C" w:rsidRPr="00645267" w:rsidRDefault="00E9277C" w:rsidP="00645267">
            <w:pPr>
              <w:ind w:left="-106" w:right="-108"/>
              <w:rPr>
                <w:sz w:val="22"/>
                <w:szCs w:val="22"/>
              </w:rPr>
            </w:pPr>
            <w:r w:rsidRPr="00645267">
              <w:rPr>
                <w:sz w:val="22"/>
                <w:szCs w:val="22"/>
              </w:rPr>
              <w:t xml:space="preserve"> -синегнойная палочка</w:t>
            </w:r>
          </w:p>
          <w:p w14:paraId="2BFAC837" w14:textId="77777777" w:rsidR="00E9277C" w:rsidRPr="00645267" w:rsidRDefault="00E9277C" w:rsidP="00E9277C">
            <w:pPr>
              <w:ind w:right="-108"/>
              <w:rPr>
                <w:sz w:val="22"/>
                <w:szCs w:val="22"/>
              </w:rPr>
            </w:pPr>
            <w:r w:rsidRPr="00645267">
              <w:rPr>
                <w:sz w:val="22"/>
                <w:szCs w:val="22"/>
              </w:rPr>
              <w:t>-патогенные микроорганизмы</w:t>
            </w:r>
          </w:p>
          <w:p w14:paraId="4EDF9EA0" w14:textId="77777777" w:rsidR="00E9277C" w:rsidRPr="00645267" w:rsidRDefault="00E9277C" w:rsidP="00E9277C">
            <w:pPr>
              <w:ind w:right="-108"/>
              <w:rPr>
                <w:sz w:val="22"/>
                <w:szCs w:val="22"/>
              </w:rPr>
            </w:pPr>
            <w:r w:rsidRPr="00645267">
              <w:rPr>
                <w:sz w:val="22"/>
                <w:szCs w:val="22"/>
              </w:rPr>
              <w:t>-энтеробактерии</w:t>
            </w:r>
          </w:p>
          <w:p w14:paraId="73D54640" w14:textId="77777777" w:rsidR="00E9277C" w:rsidRPr="00645267" w:rsidRDefault="00645267" w:rsidP="00645267">
            <w:pPr>
              <w:ind w:left="-106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E9277C" w:rsidRPr="00645267">
              <w:rPr>
                <w:sz w:val="22"/>
                <w:szCs w:val="22"/>
              </w:rPr>
              <w:t>-золотистый стафилококк</w:t>
            </w:r>
          </w:p>
          <w:p w14:paraId="57F4F531" w14:textId="77777777" w:rsidR="00E9277C" w:rsidRPr="00BA4D65" w:rsidRDefault="00E9277C" w:rsidP="00645267">
            <w:pPr>
              <w:ind w:left="-106" w:right="-153"/>
              <w:rPr>
                <w:sz w:val="24"/>
                <w:szCs w:val="24"/>
              </w:rPr>
            </w:pPr>
            <w:r w:rsidRPr="00645267">
              <w:rPr>
                <w:sz w:val="22"/>
                <w:szCs w:val="22"/>
              </w:rPr>
              <w:t xml:space="preserve"> -сапрофитные бактерии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B6F4106" w14:textId="77777777" w:rsidR="00E9277C" w:rsidRDefault="00E9277C" w:rsidP="00E9277C">
            <w:pPr>
              <w:tabs>
                <w:tab w:val="left" w:pos="284"/>
              </w:tabs>
              <w:ind w:left="-57" w:right="-38"/>
              <w:rPr>
                <w:sz w:val="24"/>
                <w:szCs w:val="24"/>
              </w:rPr>
            </w:pPr>
            <w:r w:rsidRPr="00BA4D65">
              <w:rPr>
                <w:sz w:val="24"/>
                <w:szCs w:val="24"/>
              </w:rPr>
              <w:t xml:space="preserve"> Инструкция 4.2.10-</w:t>
            </w:r>
          </w:p>
          <w:p w14:paraId="261E766C" w14:textId="77777777" w:rsidR="00E9277C" w:rsidRDefault="00E9277C" w:rsidP="00E9277C">
            <w:pPr>
              <w:tabs>
                <w:tab w:val="left" w:pos="284"/>
              </w:tabs>
              <w:ind w:left="-57" w:right="-38"/>
              <w:rPr>
                <w:sz w:val="24"/>
                <w:szCs w:val="24"/>
              </w:rPr>
            </w:pPr>
            <w:r w:rsidRPr="00BA4D65">
              <w:rPr>
                <w:sz w:val="24"/>
                <w:szCs w:val="24"/>
              </w:rPr>
              <w:t xml:space="preserve">22-102-2005 п.9 </w:t>
            </w:r>
          </w:p>
          <w:p w14:paraId="79B1CECB" w14:textId="77777777" w:rsidR="00E9277C" w:rsidRPr="00627E6B" w:rsidRDefault="00E9277C" w:rsidP="00E9277C">
            <w:pPr>
              <w:tabs>
                <w:tab w:val="left" w:pos="284"/>
              </w:tabs>
              <w:ind w:left="-57" w:right="-38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5573F7A" w14:textId="77777777" w:rsidR="00E9277C" w:rsidRPr="00BA4D65" w:rsidRDefault="00E9277C" w:rsidP="00E9277C">
            <w:pPr>
              <w:tabs>
                <w:tab w:val="left" w:pos="284"/>
              </w:tabs>
              <w:ind w:left="-57"/>
              <w:rPr>
                <w:sz w:val="24"/>
                <w:szCs w:val="24"/>
              </w:rPr>
            </w:pPr>
            <w:r w:rsidRPr="00BA4D65">
              <w:rPr>
                <w:sz w:val="24"/>
                <w:szCs w:val="24"/>
              </w:rPr>
              <w:t xml:space="preserve"> Инструкция </w:t>
            </w:r>
          </w:p>
          <w:p w14:paraId="6F2AFD5D" w14:textId="77777777" w:rsidR="00E9277C" w:rsidRPr="00BA4D65" w:rsidRDefault="00E9277C" w:rsidP="00E9277C">
            <w:pPr>
              <w:tabs>
                <w:tab w:val="left" w:pos="284"/>
              </w:tabs>
              <w:ind w:left="-57"/>
              <w:rPr>
                <w:sz w:val="24"/>
                <w:szCs w:val="24"/>
              </w:rPr>
            </w:pPr>
            <w:r w:rsidRPr="00BA4D65">
              <w:rPr>
                <w:sz w:val="24"/>
                <w:szCs w:val="24"/>
              </w:rPr>
              <w:t xml:space="preserve"> 4.2.10-22-102-2005 </w:t>
            </w:r>
          </w:p>
          <w:p w14:paraId="5F46D504" w14:textId="77777777" w:rsidR="00E9277C" w:rsidRPr="00BA4D65" w:rsidRDefault="00E9277C" w:rsidP="00E9277C">
            <w:pPr>
              <w:tabs>
                <w:tab w:val="left" w:pos="284"/>
              </w:tabs>
              <w:ind w:left="-57"/>
              <w:rPr>
                <w:sz w:val="24"/>
                <w:szCs w:val="24"/>
              </w:rPr>
            </w:pPr>
            <w:r w:rsidRPr="00BA4D65">
              <w:rPr>
                <w:sz w:val="24"/>
                <w:szCs w:val="24"/>
              </w:rPr>
              <w:t>п.п.6-8</w:t>
            </w:r>
          </w:p>
          <w:p w14:paraId="3B66DA96" w14:textId="77777777" w:rsidR="00E9277C" w:rsidRPr="00BA4D65" w:rsidRDefault="00E9277C" w:rsidP="00E9277C">
            <w:pPr>
              <w:tabs>
                <w:tab w:val="left" w:pos="284"/>
              </w:tabs>
              <w:ind w:left="-57"/>
              <w:rPr>
                <w:sz w:val="24"/>
                <w:szCs w:val="24"/>
              </w:rPr>
            </w:pPr>
          </w:p>
        </w:tc>
      </w:tr>
    </w:tbl>
    <w:p w14:paraId="6E5C5993" w14:textId="77777777" w:rsidR="000D7DD4" w:rsidRDefault="000D7DD4">
      <w:r>
        <w:br w:type="page"/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127"/>
        <w:gridCol w:w="1275"/>
        <w:gridCol w:w="2127"/>
        <w:gridCol w:w="2551"/>
        <w:gridCol w:w="2268"/>
      </w:tblGrid>
      <w:tr w:rsidR="00E9277C" w:rsidRPr="004E5090" w14:paraId="254597A6" w14:textId="77777777" w:rsidTr="00EB1128">
        <w:trPr>
          <w:trHeight w:val="870"/>
        </w:trPr>
        <w:tc>
          <w:tcPr>
            <w:tcW w:w="709" w:type="dxa"/>
          </w:tcPr>
          <w:p w14:paraId="67E54A2C" w14:textId="77777777" w:rsidR="00E9277C" w:rsidRPr="003B3CE1" w:rsidRDefault="00E9277C" w:rsidP="00E9277C">
            <w:pPr>
              <w:pStyle w:val="12"/>
              <w:rPr>
                <w:sz w:val="24"/>
                <w:szCs w:val="24"/>
                <w:lang w:val="ru-RU"/>
              </w:rPr>
            </w:pPr>
            <w:r w:rsidRPr="003B3CE1">
              <w:rPr>
                <w:sz w:val="24"/>
                <w:szCs w:val="24"/>
                <w:lang w:val="ru-RU"/>
              </w:rPr>
              <w:lastRenderedPageBreak/>
              <w:t>20.1</w:t>
            </w:r>
            <w:r w:rsidR="000D7DD4">
              <w:rPr>
                <w:sz w:val="24"/>
                <w:szCs w:val="24"/>
                <w:lang w:val="ru-RU"/>
              </w:rPr>
              <w:t>**</w:t>
            </w:r>
          </w:p>
          <w:p w14:paraId="625B57DE" w14:textId="77777777" w:rsidR="00E9277C" w:rsidRPr="003B3CE1" w:rsidRDefault="00E9277C" w:rsidP="00E9277C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6546D057" w14:textId="77777777" w:rsidR="00E9277C" w:rsidRPr="003B3CE1" w:rsidRDefault="00E9277C" w:rsidP="00E9277C">
            <w:pPr>
              <w:pStyle w:val="12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 w:val="restart"/>
          </w:tcPr>
          <w:p w14:paraId="68B37AA3" w14:textId="77777777" w:rsidR="00E9277C" w:rsidRPr="003B3CE1" w:rsidRDefault="00E9277C" w:rsidP="00E9277C">
            <w:pPr>
              <w:pStyle w:val="12"/>
              <w:rPr>
                <w:sz w:val="24"/>
                <w:szCs w:val="24"/>
                <w:lang w:val="ru-RU"/>
              </w:rPr>
            </w:pPr>
            <w:r w:rsidRPr="003B3CE1">
              <w:rPr>
                <w:sz w:val="24"/>
                <w:szCs w:val="24"/>
                <w:lang w:val="ru-RU"/>
              </w:rPr>
              <w:t>Смывы с поверхностей,  в   числе с кожных покровов, специальной одежды, оборудования</w:t>
            </w:r>
          </w:p>
          <w:p w14:paraId="4874A1AC" w14:textId="77777777" w:rsidR="00E9277C" w:rsidRPr="003B3CE1" w:rsidRDefault="00E9277C" w:rsidP="00E9277C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3D6B10E3" w14:textId="77777777" w:rsidR="00E9277C" w:rsidRPr="003B3CE1" w:rsidRDefault="00E9277C" w:rsidP="00E9277C">
            <w:pPr>
              <w:rPr>
                <w:lang w:eastAsia="en-US"/>
              </w:rPr>
            </w:pPr>
          </w:p>
          <w:p w14:paraId="4F73A04B" w14:textId="77777777" w:rsidR="00E9277C" w:rsidRPr="003B3CE1" w:rsidRDefault="00E9277C" w:rsidP="00E9277C">
            <w:pPr>
              <w:rPr>
                <w:lang w:eastAsia="en-US"/>
              </w:rPr>
            </w:pPr>
          </w:p>
          <w:p w14:paraId="21D93032" w14:textId="77777777" w:rsidR="00E9277C" w:rsidRPr="003B3CE1" w:rsidRDefault="00E9277C" w:rsidP="00E9277C">
            <w:pPr>
              <w:rPr>
                <w:lang w:eastAsia="en-US"/>
              </w:rPr>
            </w:pPr>
          </w:p>
          <w:p w14:paraId="241AA490" w14:textId="77777777" w:rsidR="00E9277C" w:rsidRPr="003B3CE1" w:rsidRDefault="00E9277C" w:rsidP="00E9277C">
            <w:pPr>
              <w:rPr>
                <w:lang w:eastAsia="en-US"/>
              </w:rPr>
            </w:pPr>
          </w:p>
          <w:p w14:paraId="2D27FD35" w14:textId="77777777" w:rsidR="00E9277C" w:rsidRPr="003B3CE1" w:rsidRDefault="00E9277C" w:rsidP="00E9277C">
            <w:pPr>
              <w:rPr>
                <w:lang w:eastAsia="en-US"/>
              </w:rPr>
            </w:pPr>
          </w:p>
          <w:p w14:paraId="7229AC5F" w14:textId="77777777" w:rsidR="00E9277C" w:rsidRPr="003B3CE1" w:rsidRDefault="00E9277C" w:rsidP="00E9277C">
            <w:pPr>
              <w:rPr>
                <w:lang w:eastAsia="en-US"/>
              </w:rPr>
            </w:pPr>
          </w:p>
          <w:p w14:paraId="43C6BBB6" w14:textId="77777777" w:rsidR="00E9277C" w:rsidRPr="003B3CE1" w:rsidRDefault="00E9277C" w:rsidP="00E9277C">
            <w:pPr>
              <w:rPr>
                <w:lang w:eastAsia="en-US"/>
              </w:rPr>
            </w:pPr>
          </w:p>
          <w:p w14:paraId="3A1C110E" w14:textId="77777777" w:rsidR="00E9277C" w:rsidRPr="003B3CE1" w:rsidRDefault="00E9277C" w:rsidP="00E9277C">
            <w:pPr>
              <w:rPr>
                <w:lang w:eastAsia="en-US"/>
              </w:rPr>
            </w:pPr>
          </w:p>
          <w:p w14:paraId="61C71B0E" w14:textId="77777777" w:rsidR="00E9277C" w:rsidRPr="003B3CE1" w:rsidRDefault="00E9277C" w:rsidP="00E9277C">
            <w:pPr>
              <w:rPr>
                <w:lang w:eastAsia="en-US"/>
              </w:rPr>
            </w:pPr>
          </w:p>
          <w:p w14:paraId="2E65C12D" w14:textId="77777777" w:rsidR="00E9277C" w:rsidRPr="003B3CE1" w:rsidRDefault="00E9277C" w:rsidP="00E9277C">
            <w:pPr>
              <w:rPr>
                <w:lang w:eastAsia="en-US"/>
              </w:rPr>
            </w:pPr>
          </w:p>
          <w:p w14:paraId="10B0B411" w14:textId="77777777" w:rsidR="00E9277C" w:rsidRPr="003B3CE1" w:rsidRDefault="00E9277C" w:rsidP="00E9277C">
            <w:pPr>
              <w:rPr>
                <w:lang w:eastAsia="en-US"/>
              </w:rPr>
            </w:pPr>
          </w:p>
          <w:p w14:paraId="65F8A60C" w14:textId="77777777" w:rsidR="00E9277C" w:rsidRPr="003B3CE1" w:rsidRDefault="00E9277C" w:rsidP="00E9277C">
            <w:pPr>
              <w:rPr>
                <w:lang w:eastAsia="en-US"/>
              </w:rPr>
            </w:pPr>
          </w:p>
          <w:p w14:paraId="0F070B34" w14:textId="77777777" w:rsidR="00E9277C" w:rsidRPr="003B3CE1" w:rsidRDefault="00E9277C" w:rsidP="00E9277C">
            <w:pPr>
              <w:rPr>
                <w:lang w:eastAsia="en-US"/>
              </w:rPr>
            </w:pPr>
          </w:p>
          <w:p w14:paraId="1C459280" w14:textId="77777777" w:rsidR="00E9277C" w:rsidRPr="003B3CE1" w:rsidRDefault="00E9277C" w:rsidP="00E9277C">
            <w:pPr>
              <w:rPr>
                <w:lang w:eastAsia="en-US"/>
              </w:rPr>
            </w:pPr>
          </w:p>
          <w:p w14:paraId="3411EC5A" w14:textId="77777777" w:rsidR="00E9277C" w:rsidRPr="003B3CE1" w:rsidRDefault="00E9277C" w:rsidP="00E9277C">
            <w:pPr>
              <w:rPr>
                <w:lang w:eastAsia="en-US"/>
              </w:rPr>
            </w:pPr>
          </w:p>
          <w:p w14:paraId="2EA506D9" w14:textId="77777777" w:rsidR="00E9277C" w:rsidRPr="003B3CE1" w:rsidRDefault="00E9277C" w:rsidP="00E9277C">
            <w:pPr>
              <w:rPr>
                <w:lang w:eastAsia="en-US"/>
              </w:rPr>
            </w:pPr>
          </w:p>
          <w:p w14:paraId="0C04779F" w14:textId="77777777" w:rsidR="00E9277C" w:rsidRPr="003B3CE1" w:rsidRDefault="00E9277C" w:rsidP="00E9277C">
            <w:pPr>
              <w:rPr>
                <w:lang w:eastAsia="en-US"/>
              </w:rPr>
            </w:pPr>
          </w:p>
          <w:p w14:paraId="226DB880" w14:textId="77777777" w:rsidR="00E9277C" w:rsidRPr="003B3CE1" w:rsidRDefault="00E9277C" w:rsidP="00E9277C">
            <w:pPr>
              <w:rPr>
                <w:lang w:eastAsia="en-US"/>
              </w:rPr>
            </w:pPr>
          </w:p>
          <w:p w14:paraId="664BC0A4" w14:textId="77777777" w:rsidR="00E9277C" w:rsidRPr="003B3CE1" w:rsidRDefault="00E9277C" w:rsidP="00E9277C">
            <w:pPr>
              <w:rPr>
                <w:lang w:eastAsia="en-US"/>
              </w:rPr>
            </w:pPr>
          </w:p>
          <w:p w14:paraId="032A51FC" w14:textId="77777777" w:rsidR="00E9277C" w:rsidRPr="003B3CE1" w:rsidRDefault="00E9277C" w:rsidP="00E9277C">
            <w:pPr>
              <w:rPr>
                <w:lang w:eastAsia="en-US"/>
              </w:rPr>
            </w:pPr>
          </w:p>
          <w:p w14:paraId="0997F470" w14:textId="77777777" w:rsidR="00E9277C" w:rsidRPr="003B3CE1" w:rsidRDefault="00E9277C" w:rsidP="00E9277C">
            <w:pPr>
              <w:rPr>
                <w:lang w:eastAsia="en-US"/>
              </w:rPr>
            </w:pPr>
          </w:p>
          <w:p w14:paraId="25890F89" w14:textId="77777777" w:rsidR="00E9277C" w:rsidRPr="003B3CE1" w:rsidRDefault="00E9277C" w:rsidP="00E9277C">
            <w:pPr>
              <w:rPr>
                <w:lang w:eastAsia="en-US"/>
              </w:rPr>
            </w:pPr>
          </w:p>
          <w:p w14:paraId="1625B0A3" w14:textId="77777777" w:rsidR="00E9277C" w:rsidRPr="003B3CE1" w:rsidRDefault="00E9277C" w:rsidP="00E9277C">
            <w:pPr>
              <w:rPr>
                <w:lang w:eastAsia="en-US"/>
              </w:rPr>
            </w:pPr>
          </w:p>
          <w:p w14:paraId="3EF61872" w14:textId="77777777" w:rsidR="00E9277C" w:rsidRPr="003B3CE1" w:rsidRDefault="00E9277C" w:rsidP="00E9277C">
            <w:pPr>
              <w:rPr>
                <w:lang w:eastAsia="en-US"/>
              </w:rPr>
            </w:pPr>
          </w:p>
          <w:p w14:paraId="0214AA97" w14:textId="77777777" w:rsidR="00E9277C" w:rsidRPr="003B3CE1" w:rsidRDefault="00E9277C" w:rsidP="00E9277C">
            <w:pPr>
              <w:rPr>
                <w:lang w:eastAsia="en-US"/>
              </w:rPr>
            </w:pPr>
          </w:p>
          <w:p w14:paraId="6DE1247D" w14:textId="77777777" w:rsidR="00E9277C" w:rsidRPr="003B3CE1" w:rsidRDefault="00E9277C" w:rsidP="00E9277C">
            <w:pPr>
              <w:rPr>
                <w:lang w:eastAsia="en-US"/>
              </w:rPr>
            </w:pPr>
          </w:p>
          <w:p w14:paraId="7141D41C" w14:textId="77777777" w:rsidR="00E9277C" w:rsidRPr="003B3CE1" w:rsidRDefault="00E9277C" w:rsidP="00E9277C">
            <w:pPr>
              <w:rPr>
                <w:lang w:eastAsia="en-US"/>
              </w:rPr>
            </w:pPr>
          </w:p>
          <w:p w14:paraId="05731AF4" w14:textId="77777777" w:rsidR="00E9277C" w:rsidRPr="003B3CE1" w:rsidRDefault="00E9277C" w:rsidP="00E9277C">
            <w:pPr>
              <w:rPr>
                <w:lang w:eastAsia="en-US"/>
              </w:rPr>
            </w:pPr>
          </w:p>
          <w:p w14:paraId="2BDDC1F5" w14:textId="77777777" w:rsidR="00E9277C" w:rsidRPr="003B3CE1" w:rsidRDefault="00E9277C" w:rsidP="00E9277C">
            <w:pPr>
              <w:rPr>
                <w:lang w:eastAsia="en-US"/>
              </w:rPr>
            </w:pPr>
          </w:p>
          <w:p w14:paraId="75669A22" w14:textId="77777777" w:rsidR="00E9277C" w:rsidRPr="003B3CE1" w:rsidRDefault="00E9277C" w:rsidP="00E9277C">
            <w:pPr>
              <w:rPr>
                <w:lang w:eastAsia="en-US"/>
              </w:rPr>
            </w:pPr>
          </w:p>
          <w:p w14:paraId="7C340B26" w14:textId="77777777" w:rsidR="00E9277C" w:rsidRPr="003B3CE1" w:rsidRDefault="00E9277C" w:rsidP="00E9277C">
            <w:pPr>
              <w:rPr>
                <w:lang w:eastAsia="en-US"/>
              </w:rPr>
            </w:pPr>
          </w:p>
          <w:p w14:paraId="739CBA4C" w14:textId="77777777" w:rsidR="00E9277C" w:rsidRPr="003B3CE1" w:rsidRDefault="00E9277C" w:rsidP="00E9277C">
            <w:pPr>
              <w:rPr>
                <w:lang w:eastAsia="en-US"/>
              </w:rPr>
            </w:pPr>
          </w:p>
          <w:p w14:paraId="5EA3DB6F" w14:textId="77777777" w:rsidR="00E9277C" w:rsidRPr="003B3CE1" w:rsidRDefault="00E9277C" w:rsidP="00E9277C">
            <w:pPr>
              <w:rPr>
                <w:lang w:eastAsia="en-US"/>
              </w:rPr>
            </w:pPr>
          </w:p>
          <w:p w14:paraId="4F262BD5" w14:textId="77777777" w:rsidR="00E9277C" w:rsidRPr="003B3CE1" w:rsidRDefault="00E9277C" w:rsidP="00E9277C">
            <w:pPr>
              <w:rPr>
                <w:lang w:eastAsia="en-US"/>
              </w:rPr>
            </w:pPr>
          </w:p>
          <w:p w14:paraId="066C638C" w14:textId="77777777" w:rsidR="00E9277C" w:rsidRPr="003B3CE1" w:rsidRDefault="00E9277C" w:rsidP="00E9277C">
            <w:pPr>
              <w:rPr>
                <w:lang w:eastAsia="en-US"/>
              </w:rPr>
            </w:pPr>
          </w:p>
          <w:p w14:paraId="0733AB2F" w14:textId="77777777" w:rsidR="00E9277C" w:rsidRPr="003B3CE1" w:rsidRDefault="00E9277C" w:rsidP="00E9277C">
            <w:pPr>
              <w:rPr>
                <w:lang w:eastAsia="en-US"/>
              </w:rPr>
            </w:pPr>
          </w:p>
          <w:p w14:paraId="643ADBD3" w14:textId="77777777" w:rsidR="00E9277C" w:rsidRPr="003B3CE1" w:rsidRDefault="00E9277C" w:rsidP="00E9277C">
            <w:pPr>
              <w:rPr>
                <w:lang w:eastAsia="en-US"/>
              </w:rPr>
            </w:pPr>
          </w:p>
          <w:p w14:paraId="41101EDF" w14:textId="77777777" w:rsidR="00E9277C" w:rsidRPr="003B3CE1" w:rsidRDefault="00E9277C" w:rsidP="00E9277C">
            <w:pPr>
              <w:rPr>
                <w:lang w:eastAsia="en-US"/>
              </w:rPr>
            </w:pPr>
          </w:p>
          <w:p w14:paraId="227D1619" w14:textId="77777777" w:rsidR="00E9277C" w:rsidRPr="003B3CE1" w:rsidRDefault="00E9277C" w:rsidP="00E9277C">
            <w:pPr>
              <w:rPr>
                <w:lang w:eastAsia="en-US"/>
              </w:rPr>
            </w:pPr>
          </w:p>
          <w:p w14:paraId="33C582B1" w14:textId="77777777" w:rsidR="00E9277C" w:rsidRPr="003B3CE1" w:rsidRDefault="00E9277C" w:rsidP="00E9277C">
            <w:pPr>
              <w:rPr>
                <w:lang w:eastAsia="en-US"/>
              </w:rPr>
            </w:pPr>
          </w:p>
          <w:p w14:paraId="3B339053" w14:textId="77777777" w:rsidR="00E9277C" w:rsidRPr="003B3CE1" w:rsidRDefault="00E9277C" w:rsidP="00E9277C">
            <w:pPr>
              <w:rPr>
                <w:lang w:eastAsia="en-US"/>
              </w:rPr>
            </w:pPr>
          </w:p>
          <w:p w14:paraId="443499B1" w14:textId="77777777" w:rsidR="00E9277C" w:rsidRPr="003B3CE1" w:rsidRDefault="00E9277C" w:rsidP="00E9277C">
            <w:pPr>
              <w:rPr>
                <w:lang w:eastAsia="en-US"/>
              </w:rPr>
            </w:pPr>
          </w:p>
          <w:p w14:paraId="30F8F777" w14:textId="77777777" w:rsidR="00E9277C" w:rsidRPr="003B3CE1" w:rsidRDefault="00E9277C" w:rsidP="00E9277C">
            <w:pPr>
              <w:rPr>
                <w:lang w:eastAsia="en-US"/>
              </w:rPr>
            </w:pPr>
          </w:p>
          <w:p w14:paraId="5A3A53BD" w14:textId="77777777" w:rsidR="00E9277C" w:rsidRPr="003B3CE1" w:rsidRDefault="00E9277C" w:rsidP="00E9277C">
            <w:pPr>
              <w:rPr>
                <w:lang w:eastAsia="en-US"/>
              </w:rPr>
            </w:pPr>
          </w:p>
          <w:p w14:paraId="0AAB6CC1" w14:textId="77777777" w:rsidR="00E9277C" w:rsidRPr="003B3CE1" w:rsidRDefault="00E9277C" w:rsidP="00E9277C">
            <w:pPr>
              <w:rPr>
                <w:lang w:eastAsia="en-US"/>
              </w:rPr>
            </w:pPr>
          </w:p>
          <w:p w14:paraId="6D77DB96" w14:textId="77777777" w:rsidR="00E9277C" w:rsidRPr="003B3CE1" w:rsidRDefault="00E9277C" w:rsidP="00E9277C">
            <w:pPr>
              <w:rPr>
                <w:lang w:eastAsia="en-US"/>
              </w:rPr>
            </w:pPr>
          </w:p>
          <w:p w14:paraId="2A300187" w14:textId="77777777" w:rsidR="00E9277C" w:rsidRPr="003B3CE1" w:rsidRDefault="00E9277C" w:rsidP="00E9277C">
            <w:pPr>
              <w:rPr>
                <w:lang w:eastAsia="en-US"/>
              </w:rPr>
            </w:pPr>
            <w:r w:rsidRPr="003B3CE1">
              <w:rPr>
                <w:sz w:val="24"/>
                <w:szCs w:val="24"/>
              </w:rPr>
              <w:t>Смывы с поверх</w:t>
            </w:r>
            <w:r w:rsidRPr="003B3CE1">
              <w:rPr>
                <w:sz w:val="24"/>
                <w:szCs w:val="24"/>
              </w:rPr>
              <w:lastRenderedPageBreak/>
              <w:t>ностей, в  числе с кожных</w:t>
            </w:r>
            <w:r w:rsidR="000C55DE">
              <w:rPr>
                <w:sz w:val="24"/>
                <w:szCs w:val="24"/>
              </w:rPr>
              <w:t xml:space="preserve"> </w:t>
            </w:r>
            <w:r w:rsidRPr="003B3CE1">
              <w:rPr>
                <w:sz w:val="24"/>
                <w:szCs w:val="24"/>
              </w:rPr>
              <w:t>покровов, специальной одежды, оборудования</w:t>
            </w:r>
          </w:p>
          <w:p w14:paraId="0EB77196" w14:textId="77777777" w:rsidR="00E9277C" w:rsidRPr="003B3CE1" w:rsidRDefault="00E9277C" w:rsidP="00E9277C">
            <w:pPr>
              <w:ind w:firstLine="708"/>
              <w:rPr>
                <w:lang w:eastAsia="en-US"/>
              </w:rPr>
            </w:pPr>
          </w:p>
          <w:p w14:paraId="2E8D3D4B" w14:textId="77777777" w:rsidR="00E9277C" w:rsidRPr="003B3CE1" w:rsidRDefault="00E9277C" w:rsidP="00E9277C">
            <w:pPr>
              <w:rPr>
                <w:lang w:eastAsia="en-US"/>
              </w:rPr>
            </w:pPr>
          </w:p>
          <w:p w14:paraId="7B7529C1" w14:textId="77777777" w:rsidR="00E9277C" w:rsidRPr="003B3CE1" w:rsidRDefault="00E9277C" w:rsidP="00E9277C">
            <w:pPr>
              <w:rPr>
                <w:lang w:eastAsia="en-US"/>
              </w:rPr>
            </w:pPr>
          </w:p>
          <w:p w14:paraId="58CFC434" w14:textId="77777777" w:rsidR="00E9277C" w:rsidRPr="003B3CE1" w:rsidRDefault="00E9277C" w:rsidP="00E9277C">
            <w:pPr>
              <w:rPr>
                <w:lang w:eastAsia="en-US"/>
              </w:rPr>
            </w:pPr>
          </w:p>
          <w:p w14:paraId="35A6D8BB" w14:textId="77777777" w:rsidR="00E9277C" w:rsidRPr="003B3CE1" w:rsidRDefault="00E9277C" w:rsidP="00E9277C">
            <w:pPr>
              <w:rPr>
                <w:lang w:eastAsia="en-US"/>
              </w:rPr>
            </w:pPr>
          </w:p>
          <w:p w14:paraId="5CD54F9B" w14:textId="77777777" w:rsidR="00E9277C" w:rsidRPr="003B3CE1" w:rsidRDefault="00E9277C" w:rsidP="00E9277C">
            <w:pPr>
              <w:rPr>
                <w:lang w:eastAsia="en-US"/>
              </w:rPr>
            </w:pPr>
          </w:p>
          <w:p w14:paraId="7E5BC6B2" w14:textId="77777777" w:rsidR="00E9277C" w:rsidRPr="003B3CE1" w:rsidRDefault="00E9277C" w:rsidP="00E9277C">
            <w:pPr>
              <w:rPr>
                <w:lang w:eastAsia="en-US"/>
              </w:rPr>
            </w:pPr>
          </w:p>
          <w:p w14:paraId="21E28F41" w14:textId="77777777" w:rsidR="00E9277C" w:rsidRPr="003B3CE1" w:rsidRDefault="00E9277C" w:rsidP="00E9277C">
            <w:pPr>
              <w:rPr>
                <w:lang w:eastAsia="en-US"/>
              </w:rPr>
            </w:pPr>
          </w:p>
          <w:p w14:paraId="0B9E7C5F" w14:textId="77777777" w:rsidR="00E9277C" w:rsidRPr="003B3CE1" w:rsidRDefault="00E9277C" w:rsidP="00E9277C">
            <w:pPr>
              <w:rPr>
                <w:lang w:eastAsia="en-US"/>
              </w:rPr>
            </w:pPr>
          </w:p>
          <w:p w14:paraId="5A15EE20" w14:textId="77777777" w:rsidR="00E9277C" w:rsidRPr="003B3CE1" w:rsidRDefault="00E9277C" w:rsidP="00E9277C">
            <w:pPr>
              <w:ind w:firstLine="708"/>
              <w:rPr>
                <w:lang w:eastAsia="en-US"/>
              </w:rPr>
            </w:pPr>
          </w:p>
          <w:p w14:paraId="165D2283" w14:textId="77777777" w:rsidR="00E9277C" w:rsidRPr="003B3CE1" w:rsidRDefault="00E9277C" w:rsidP="00E9277C">
            <w:pPr>
              <w:ind w:firstLine="708"/>
              <w:rPr>
                <w:lang w:eastAsia="en-US"/>
              </w:rPr>
            </w:pPr>
          </w:p>
          <w:p w14:paraId="0E01A9C0" w14:textId="77777777" w:rsidR="00E9277C" w:rsidRPr="003B3CE1" w:rsidRDefault="00E9277C" w:rsidP="00E9277C">
            <w:pPr>
              <w:ind w:firstLine="708"/>
              <w:rPr>
                <w:lang w:eastAsia="en-US"/>
              </w:rPr>
            </w:pPr>
          </w:p>
          <w:p w14:paraId="70D9DA07" w14:textId="77777777" w:rsidR="00E9277C" w:rsidRPr="003B3CE1" w:rsidRDefault="00E9277C" w:rsidP="00E9277C">
            <w:pPr>
              <w:rPr>
                <w:lang w:eastAsia="en-US"/>
              </w:rPr>
            </w:pPr>
          </w:p>
          <w:p w14:paraId="708E2FFB" w14:textId="77777777" w:rsidR="00E9277C" w:rsidRPr="003B3CE1" w:rsidRDefault="00E9277C" w:rsidP="00E9277C">
            <w:pPr>
              <w:rPr>
                <w:lang w:eastAsia="en-US"/>
              </w:rPr>
            </w:pPr>
          </w:p>
          <w:p w14:paraId="19D3B0B0" w14:textId="77777777" w:rsidR="00E9277C" w:rsidRPr="003B3CE1" w:rsidRDefault="00E9277C" w:rsidP="00E9277C">
            <w:pPr>
              <w:rPr>
                <w:lang w:eastAsia="en-US"/>
              </w:rPr>
            </w:pPr>
          </w:p>
          <w:p w14:paraId="692E1731" w14:textId="77777777" w:rsidR="00E9277C" w:rsidRPr="003B3CE1" w:rsidRDefault="00E9277C" w:rsidP="00E9277C">
            <w:pPr>
              <w:rPr>
                <w:lang w:eastAsia="en-US"/>
              </w:rPr>
            </w:pPr>
          </w:p>
          <w:p w14:paraId="283CA90A" w14:textId="77777777" w:rsidR="00E9277C" w:rsidRPr="003B3CE1" w:rsidRDefault="00E9277C" w:rsidP="00E9277C">
            <w:pPr>
              <w:rPr>
                <w:lang w:eastAsia="en-US"/>
              </w:rPr>
            </w:pPr>
          </w:p>
          <w:p w14:paraId="3A2DB03C" w14:textId="77777777" w:rsidR="00E9277C" w:rsidRPr="003B3CE1" w:rsidRDefault="00E9277C" w:rsidP="00E9277C">
            <w:pPr>
              <w:rPr>
                <w:lang w:eastAsia="en-US"/>
              </w:rPr>
            </w:pPr>
          </w:p>
          <w:p w14:paraId="05CED234" w14:textId="77777777" w:rsidR="00E9277C" w:rsidRPr="003B3CE1" w:rsidRDefault="00E9277C" w:rsidP="00E9277C">
            <w:pPr>
              <w:rPr>
                <w:lang w:eastAsia="en-US"/>
              </w:rPr>
            </w:pPr>
          </w:p>
          <w:p w14:paraId="6A62D7A6" w14:textId="77777777" w:rsidR="00E9277C" w:rsidRPr="003B3CE1" w:rsidRDefault="00E9277C" w:rsidP="00E9277C">
            <w:pPr>
              <w:rPr>
                <w:lang w:eastAsia="en-US"/>
              </w:rPr>
            </w:pPr>
          </w:p>
          <w:p w14:paraId="6CF7F56F" w14:textId="77777777" w:rsidR="00E9277C" w:rsidRPr="003B3CE1" w:rsidRDefault="00E9277C" w:rsidP="00E9277C">
            <w:pPr>
              <w:rPr>
                <w:lang w:eastAsia="en-US"/>
              </w:rPr>
            </w:pPr>
          </w:p>
          <w:p w14:paraId="7F8FA65F" w14:textId="77777777" w:rsidR="00E9277C" w:rsidRPr="003B3CE1" w:rsidRDefault="00E9277C" w:rsidP="00E9277C">
            <w:pPr>
              <w:rPr>
                <w:lang w:eastAsia="en-US"/>
              </w:rPr>
            </w:pPr>
          </w:p>
          <w:p w14:paraId="44EE7EE0" w14:textId="77777777" w:rsidR="00E9277C" w:rsidRPr="003B3CE1" w:rsidRDefault="00E9277C" w:rsidP="00E9277C">
            <w:pPr>
              <w:rPr>
                <w:lang w:eastAsia="en-US"/>
              </w:rPr>
            </w:pPr>
          </w:p>
          <w:p w14:paraId="0C8634AA" w14:textId="77777777" w:rsidR="00E9277C" w:rsidRPr="003B3CE1" w:rsidRDefault="00E9277C" w:rsidP="00E9277C">
            <w:pPr>
              <w:rPr>
                <w:lang w:eastAsia="en-US"/>
              </w:rPr>
            </w:pPr>
          </w:p>
          <w:p w14:paraId="139F16B5" w14:textId="77777777" w:rsidR="00E9277C" w:rsidRPr="003B3CE1" w:rsidRDefault="00E9277C" w:rsidP="00E9277C">
            <w:pPr>
              <w:rPr>
                <w:lang w:eastAsia="en-US"/>
              </w:rPr>
            </w:pPr>
          </w:p>
          <w:p w14:paraId="5936D307" w14:textId="77777777" w:rsidR="00E9277C" w:rsidRPr="003B3CE1" w:rsidRDefault="00E9277C" w:rsidP="00E9277C">
            <w:pPr>
              <w:rPr>
                <w:lang w:eastAsia="en-US"/>
              </w:rPr>
            </w:pPr>
          </w:p>
          <w:p w14:paraId="274A9301" w14:textId="77777777" w:rsidR="00E9277C" w:rsidRPr="003B3CE1" w:rsidRDefault="00E9277C" w:rsidP="00E9277C">
            <w:pPr>
              <w:rPr>
                <w:lang w:eastAsia="en-US"/>
              </w:rPr>
            </w:pPr>
          </w:p>
          <w:p w14:paraId="72F65092" w14:textId="77777777" w:rsidR="00E9277C" w:rsidRPr="003B3CE1" w:rsidRDefault="00E9277C" w:rsidP="00E9277C">
            <w:pPr>
              <w:rPr>
                <w:lang w:eastAsia="en-US"/>
              </w:rPr>
            </w:pPr>
          </w:p>
          <w:p w14:paraId="6E7DEE9E" w14:textId="77777777" w:rsidR="00E9277C" w:rsidRPr="003B3CE1" w:rsidRDefault="00E9277C" w:rsidP="00E9277C">
            <w:pPr>
              <w:rPr>
                <w:lang w:eastAsia="en-US"/>
              </w:rPr>
            </w:pPr>
          </w:p>
          <w:p w14:paraId="70380DB8" w14:textId="77777777" w:rsidR="00E9277C" w:rsidRPr="003B3CE1" w:rsidRDefault="00E9277C" w:rsidP="00E9277C">
            <w:pPr>
              <w:rPr>
                <w:lang w:eastAsia="en-US"/>
              </w:rPr>
            </w:pPr>
          </w:p>
          <w:p w14:paraId="31734275" w14:textId="77777777" w:rsidR="00E9277C" w:rsidRPr="003B3CE1" w:rsidRDefault="00E9277C" w:rsidP="00E9277C">
            <w:pPr>
              <w:rPr>
                <w:lang w:eastAsia="en-US"/>
              </w:rPr>
            </w:pPr>
          </w:p>
          <w:p w14:paraId="2DC94AA9" w14:textId="77777777" w:rsidR="00E9277C" w:rsidRPr="003B3CE1" w:rsidRDefault="00E9277C" w:rsidP="00E9277C">
            <w:pPr>
              <w:rPr>
                <w:lang w:eastAsia="en-US"/>
              </w:rPr>
            </w:pPr>
          </w:p>
          <w:p w14:paraId="1E420C2A" w14:textId="77777777" w:rsidR="00E9277C" w:rsidRPr="003B3CE1" w:rsidRDefault="00E9277C" w:rsidP="00E9277C">
            <w:pPr>
              <w:rPr>
                <w:lang w:eastAsia="en-US"/>
              </w:rPr>
            </w:pPr>
          </w:p>
          <w:p w14:paraId="66D967C5" w14:textId="77777777" w:rsidR="00E9277C" w:rsidRPr="003B3CE1" w:rsidRDefault="00E9277C" w:rsidP="00E9277C">
            <w:pPr>
              <w:rPr>
                <w:lang w:eastAsia="en-US"/>
              </w:rPr>
            </w:pPr>
          </w:p>
          <w:p w14:paraId="3D6ED977" w14:textId="77777777" w:rsidR="00E9277C" w:rsidRPr="003B3CE1" w:rsidRDefault="00E9277C" w:rsidP="00E9277C">
            <w:pPr>
              <w:rPr>
                <w:lang w:eastAsia="en-US"/>
              </w:rPr>
            </w:pPr>
          </w:p>
          <w:p w14:paraId="60998F75" w14:textId="77777777" w:rsidR="00E9277C" w:rsidRPr="003B3CE1" w:rsidRDefault="00E9277C" w:rsidP="00E9277C">
            <w:pPr>
              <w:rPr>
                <w:lang w:eastAsia="en-US"/>
              </w:rPr>
            </w:pPr>
          </w:p>
          <w:p w14:paraId="7E21648D" w14:textId="77777777" w:rsidR="00E9277C" w:rsidRPr="003B3CE1" w:rsidRDefault="00E9277C" w:rsidP="00E9277C">
            <w:pPr>
              <w:rPr>
                <w:lang w:eastAsia="en-US"/>
              </w:rPr>
            </w:pPr>
          </w:p>
          <w:p w14:paraId="621B6863" w14:textId="77777777" w:rsidR="00E9277C" w:rsidRPr="003B3CE1" w:rsidRDefault="00E9277C" w:rsidP="00E9277C">
            <w:pPr>
              <w:rPr>
                <w:lang w:eastAsia="en-US"/>
              </w:rPr>
            </w:pPr>
          </w:p>
          <w:p w14:paraId="50807ED9" w14:textId="77777777" w:rsidR="00E9277C" w:rsidRPr="003B3CE1" w:rsidRDefault="00E9277C" w:rsidP="00E9277C">
            <w:pPr>
              <w:rPr>
                <w:lang w:eastAsia="en-US"/>
              </w:rPr>
            </w:pPr>
          </w:p>
          <w:p w14:paraId="6C8F1F59" w14:textId="77777777" w:rsidR="00E9277C" w:rsidRPr="003B3CE1" w:rsidRDefault="00E9277C" w:rsidP="00E9277C">
            <w:pPr>
              <w:rPr>
                <w:lang w:eastAsia="en-US"/>
              </w:rPr>
            </w:pPr>
          </w:p>
          <w:p w14:paraId="49B29557" w14:textId="77777777" w:rsidR="00E9277C" w:rsidRPr="003B3CE1" w:rsidRDefault="00E9277C" w:rsidP="00E9277C">
            <w:pPr>
              <w:rPr>
                <w:lang w:eastAsia="en-US"/>
              </w:rPr>
            </w:pPr>
          </w:p>
          <w:p w14:paraId="6317F5C2" w14:textId="77777777" w:rsidR="00E9277C" w:rsidRPr="003B3CE1" w:rsidRDefault="00E9277C" w:rsidP="00E9277C">
            <w:pPr>
              <w:rPr>
                <w:lang w:eastAsia="en-US"/>
              </w:rPr>
            </w:pPr>
          </w:p>
          <w:p w14:paraId="293BF46F" w14:textId="77777777" w:rsidR="00E9277C" w:rsidRPr="003B3CE1" w:rsidRDefault="00E9277C" w:rsidP="00E9277C">
            <w:pPr>
              <w:rPr>
                <w:lang w:eastAsia="en-US"/>
              </w:rPr>
            </w:pPr>
          </w:p>
          <w:p w14:paraId="7C1D21CF" w14:textId="77777777" w:rsidR="00E9277C" w:rsidRPr="003B3CE1" w:rsidRDefault="00E9277C" w:rsidP="00E9277C">
            <w:pPr>
              <w:rPr>
                <w:lang w:eastAsia="en-US"/>
              </w:rPr>
            </w:pPr>
          </w:p>
          <w:p w14:paraId="04A6FA17" w14:textId="77777777" w:rsidR="00E9277C" w:rsidRPr="003B3CE1" w:rsidRDefault="00E9277C" w:rsidP="00E9277C">
            <w:pPr>
              <w:rPr>
                <w:lang w:eastAsia="en-US"/>
              </w:rPr>
            </w:pPr>
          </w:p>
          <w:p w14:paraId="14D4E973" w14:textId="77777777" w:rsidR="00E9277C" w:rsidRDefault="00E9277C" w:rsidP="00E9277C">
            <w:pPr>
              <w:rPr>
                <w:lang w:eastAsia="en-US"/>
              </w:rPr>
            </w:pPr>
          </w:p>
          <w:p w14:paraId="470C90E2" w14:textId="77777777" w:rsidR="000C55DE" w:rsidRDefault="000C55DE" w:rsidP="00E9277C">
            <w:pPr>
              <w:rPr>
                <w:lang w:eastAsia="en-US"/>
              </w:rPr>
            </w:pPr>
          </w:p>
          <w:p w14:paraId="481EF91B" w14:textId="77777777" w:rsidR="000C55DE" w:rsidRPr="003B3CE1" w:rsidRDefault="000C55DE" w:rsidP="00E9277C">
            <w:pPr>
              <w:rPr>
                <w:lang w:eastAsia="en-US"/>
              </w:rPr>
            </w:pPr>
          </w:p>
          <w:p w14:paraId="674753D4" w14:textId="77777777" w:rsidR="00E9277C" w:rsidRPr="003B3CE1" w:rsidRDefault="00E9277C" w:rsidP="00E9277C">
            <w:pPr>
              <w:rPr>
                <w:lang w:eastAsia="en-US"/>
              </w:rPr>
            </w:pPr>
            <w:r w:rsidRPr="003B3CE1">
              <w:rPr>
                <w:sz w:val="24"/>
                <w:szCs w:val="24"/>
              </w:rPr>
              <w:t xml:space="preserve">Смывы с поверхностей, в  числе с </w:t>
            </w:r>
            <w:r w:rsidRPr="003B3CE1">
              <w:rPr>
                <w:sz w:val="24"/>
                <w:szCs w:val="24"/>
              </w:rPr>
              <w:lastRenderedPageBreak/>
              <w:t>кожных</w:t>
            </w:r>
            <w:r w:rsidR="00A033DF">
              <w:rPr>
                <w:sz w:val="24"/>
                <w:szCs w:val="24"/>
              </w:rPr>
              <w:t xml:space="preserve"> </w:t>
            </w:r>
            <w:r w:rsidRPr="003B3CE1">
              <w:rPr>
                <w:sz w:val="24"/>
                <w:szCs w:val="24"/>
              </w:rPr>
              <w:t>покровов, специальной одежды, оборудования</w:t>
            </w:r>
          </w:p>
          <w:p w14:paraId="3667CFBF" w14:textId="77777777" w:rsidR="00E9277C" w:rsidRPr="003B3CE1" w:rsidRDefault="00E9277C" w:rsidP="00E9277C">
            <w:pPr>
              <w:rPr>
                <w:lang w:eastAsia="en-US"/>
              </w:rPr>
            </w:pPr>
          </w:p>
        </w:tc>
        <w:tc>
          <w:tcPr>
            <w:tcW w:w="1275" w:type="dxa"/>
          </w:tcPr>
          <w:p w14:paraId="4799A329" w14:textId="77777777" w:rsidR="00E9277C" w:rsidRPr="003B3CE1" w:rsidRDefault="00E9277C" w:rsidP="00E9277C">
            <w:pPr>
              <w:pStyle w:val="12"/>
              <w:rPr>
                <w:sz w:val="14"/>
                <w:szCs w:val="16"/>
                <w:lang w:val="ru-RU"/>
              </w:rPr>
            </w:pPr>
            <w:r w:rsidRPr="003B3CE1">
              <w:rPr>
                <w:sz w:val="16"/>
                <w:szCs w:val="16"/>
                <w:lang w:val="ru-RU"/>
              </w:rPr>
              <w:lastRenderedPageBreak/>
              <w:t>100</w:t>
            </w:r>
            <w:r w:rsidRPr="003B3CE1">
              <w:rPr>
                <w:sz w:val="16"/>
                <w:szCs w:val="16"/>
              </w:rPr>
              <w:t>.</w:t>
            </w:r>
            <w:r w:rsidRPr="003B3CE1">
              <w:rPr>
                <w:sz w:val="16"/>
                <w:szCs w:val="16"/>
                <w:lang w:val="ru-RU"/>
              </w:rPr>
              <w:t>15</w:t>
            </w:r>
            <w:r w:rsidRPr="003B3CE1">
              <w:rPr>
                <w:sz w:val="16"/>
                <w:szCs w:val="16"/>
              </w:rPr>
              <w:t>/42.000</w:t>
            </w:r>
          </w:p>
          <w:p w14:paraId="6C152E63" w14:textId="77777777" w:rsidR="00E9277C" w:rsidRPr="003B3CE1" w:rsidRDefault="00E9277C" w:rsidP="00E9277C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  <w:p w14:paraId="03A18BA6" w14:textId="77777777" w:rsidR="00E9277C" w:rsidRPr="003B3CE1" w:rsidRDefault="00E9277C" w:rsidP="00E9277C">
            <w:pPr>
              <w:rPr>
                <w:lang w:eastAsia="en-US"/>
              </w:rPr>
            </w:pPr>
          </w:p>
          <w:p w14:paraId="67770032" w14:textId="77777777" w:rsidR="00E9277C" w:rsidRPr="003B3CE1" w:rsidRDefault="00E9277C" w:rsidP="00E9277C">
            <w:pPr>
              <w:rPr>
                <w:lang w:eastAsia="en-US"/>
              </w:rPr>
            </w:pPr>
          </w:p>
          <w:p w14:paraId="5B4F7466" w14:textId="77777777" w:rsidR="00E9277C" w:rsidRPr="003B3CE1" w:rsidRDefault="00E9277C" w:rsidP="00E9277C">
            <w:pPr>
              <w:rPr>
                <w:lang w:eastAsia="en-US"/>
              </w:rPr>
            </w:pPr>
          </w:p>
          <w:p w14:paraId="12315F06" w14:textId="77777777" w:rsidR="00E9277C" w:rsidRPr="003B3CE1" w:rsidRDefault="00E9277C" w:rsidP="00E9277C">
            <w:pPr>
              <w:rPr>
                <w:lang w:eastAsia="en-US"/>
              </w:rPr>
            </w:pPr>
          </w:p>
          <w:p w14:paraId="0B172739" w14:textId="77777777" w:rsidR="00E9277C" w:rsidRPr="003B3CE1" w:rsidRDefault="00E9277C" w:rsidP="00E9277C">
            <w:pPr>
              <w:rPr>
                <w:lang w:eastAsia="en-US"/>
              </w:rPr>
            </w:pPr>
          </w:p>
          <w:p w14:paraId="12487879" w14:textId="77777777" w:rsidR="00E9277C" w:rsidRPr="003B3CE1" w:rsidRDefault="00E9277C" w:rsidP="00E9277C">
            <w:pPr>
              <w:rPr>
                <w:lang w:eastAsia="en-US"/>
              </w:rPr>
            </w:pPr>
          </w:p>
          <w:p w14:paraId="0142675E" w14:textId="77777777" w:rsidR="00E9277C" w:rsidRPr="003B3CE1" w:rsidRDefault="00E9277C" w:rsidP="00E9277C">
            <w:pPr>
              <w:pStyle w:val="12"/>
              <w:ind w:left="-105"/>
              <w:jc w:val="center"/>
              <w:rPr>
                <w:sz w:val="14"/>
                <w:szCs w:val="16"/>
                <w:lang w:val="ru-RU"/>
              </w:rPr>
            </w:pPr>
          </w:p>
          <w:p w14:paraId="6B843778" w14:textId="77777777" w:rsidR="00E9277C" w:rsidRPr="003B3CE1" w:rsidRDefault="00E9277C" w:rsidP="00E9277C">
            <w:pPr>
              <w:rPr>
                <w:lang w:eastAsia="en-US"/>
              </w:rPr>
            </w:pPr>
          </w:p>
          <w:p w14:paraId="4A50EAE2" w14:textId="77777777" w:rsidR="00E9277C" w:rsidRPr="003B3CE1" w:rsidRDefault="00E9277C" w:rsidP="00E9277C">
            <w:pPr>
              <w:rPr>
                <w:lang w:eastAsia="en-US"/>
              </w:rPr>
            </w:pPr>
          </w:p>
          <w:p w14:paraId="1D4FC1E3" w14:textId="77777777" w:rsidR="00E9277C" w:rsidRPr="003B3CE1" w:rsidRDefault="00E9277C" w:rsidP="00E9277C">
            <w:pPr>
              <w:rPr>
                <w:lang w:eastAsia="en-US"/>
              </w:rPr>
            </w:pPr>
          </w:p>
          <w:p w14:paraId="17CDD684" w14:textId="77777777" w:rsidR="00E9277C" w:rsidRPr="003B3CE1" w:rsidRDefault="00E9277C" w:rsidP="00E9277C">
            <w:pPr>
              <w:rPr>
                <w:lang w:eastAsia="en-US"/>
              </w:rPr>
            </w:pPr>
          </w:p>
          <w:p w14:paraId="4EAB5082" w14:textId="77777777" w:rsidR="00E9277C" w:rsidRPr="003B3CE1" w:rsidRDefault="00E9277C" w:rsidP="00E9277C">
            <w:pPr>
              <w:rPr>
                <w:lang w:eastAsia="en-US"/>
              </w:rPr>
            </w:pPr>
          </w:p>
          <w:p w14:paraId="1D3C5ACE" w14:textId="77777777" w:rsidR="00E9277C" w:rsidRPr="003B3CE1" w:rsidRDefault="00E9277C" w:rsidP="00E9277C">
            <w:pPr>
              <w:rPr>
                <w:lang w:eastAsia="en-US"/>
              </w:rPr>
            </w:pPr>
          </w:p>
          <w:p w14:paraId="2F744091" w14:textId="77777777" w:rsidR="00E9277C" w:rsidRPr="003B3CE1" w:rsidRDefault="00E9277C" w:rsidP="00E9277C">
            <w:pPr>
              <w:rPr>
                <w:lang w:eastAsia="en-US"/>
              </w:rPr>
            </w:pPr>
          </w:p>
          <w:p w14:paraId="19DDC934" w14:textId="77777777" w:rsidR="00E9277C" w:rsidRPr="003B3CE1" w:rsidRDefault="00E9277C" w:rsidP="00E9277C">
            <w:pPr>
              <w:rPr>
                <w:lang w:eastAsia="en-US"/>
              </w:rPr>
            </w:pPr>
          </w:p>
          <w:p w14:paraId="6C7C9127" w14:textId="77777777" w:rsidR="00E9277C" w:rsidRPr="003B3CE1" w:rsidRDefault="00E9277C" w:rsidP="00E9277C">
            <w:pPr>
              <w:rPr>
                <w:lang w:eastAsia="en-US"/>
              </w:rPr>
            </w:pPr>
          </w:p>
          <w:p w14:paraId="01D96707" w14:textId="77777777" w:rsidR="00E9277C" w:rsidRPr="003B3CE1" w:rsidRDefault="00E9277C" w:rsidP="00E9277C">
            <w:pPr>
              <w:rPr>
                <w:lang w:eastAsia="en-US"/>
              </w:rPr>
            </w:pPr>
          </w:p>
          <w:p w14:paraId="0C5233B7" w14:textId="77777777" w:rsidR="00E9277C" w:rsidRPr="003B3CE1" w:rsidRDefault="00E9277C" w:rsidP="00E9277C">
            <w:pPr>
              <w:rPr>
                <w:lang w:eastAsia="en-US"/>
              </w:rPr>
            </w:pPr>
          </w:p>
          <w:p w14:paraId="4896A17D" w14:textId="77777777" w:rsidR="00E9277C" w:rsidRPr="003B3CE1" w:rsidRDefault="00E9277C" w:rsidP="00E9277C">
            <w:pPr>
              <w:rPr>
                <w:lang w:eastAsia="en-US"/>
              </w:rPr>
            </w:pPr>
          </w:p>
          <w:p w14:paraId="55BE171C" w14:textId="77777777" w:rsidR="00E9277C" w:rsidRPr="003B3CE1" w:rsidRDefault="00E9277C" w:rsidP="00E9277C">
            <w:pPr>
              <w:rPr>
                <w:lang w:eastAsia="en-US"/>
              </w:rPr>
            </w:pPr>
          </w:p>
          <w:p w14:paraId="78896E80" w14:textId="77777777" w:rsidR="00E9277C" w:rsidRPr="003B3CE1" w:rsidRDefault="00E9277C" w:rsidP="00E9277C">
            <w:pPr>
              <w:rPr>
                <w:lang w:eastAsia="en-US"/>
              </w:rPr>
            </w:pPr>
          </w:p>
          <w:p w14:paraId="4B6122D4" w14:textId="77777777" w:rsidR="00E9277C" w:rsidRPr="003B3CE1" w:rsidRDefault="00E9277C" w:rsidP="00E9277C">
            <w:pPr>
              <w:rPr>
                <w:lang w:eastAsia="en-US"/>
              </w:rPr>
            </w:pPr>
          </w:p>
          <w:p w14:paraId="68820271" w14:textId="77777777" w:rsidR="00E9277C" w:rsidRPr="003B3CE1" w:rsidRDefault="00E9277C" w:rsidP="00E9277C">
            <w:pPr>
              <w:rPr>
                <w:lang w:eastAsia="en-US"/>
              </w:rPr>
            </w:pPr>
          </w:p>
          <w:p w14:paraId="5EA4AAAD" w14:textId="77777777" w:rsidR="00E9277C" w:rsidRPr="003B3CE1" w:rsidRDefault="00E9277C" w:rsidP="00E9277C">
            <w:pPr>
              <w:rPr>
                <w:lang w:eastAsia="en-US"/>
              </w:rPr>
            </w:pPr>
          </w:p>
          <w:p w14:paraId="6E3491D3" w14:textId="77777777" w:rsidR="00E9277C" w:rsidRPr="003B3CE1" w:rsidRDefault="00E9277C" w:rsidP="00E9277C">
            <w:pPr>
              <w:rPr>
                <w:lang w:eastAsia="en-US"/>
              </w:rPr>
            </w:pPr>
          </w:p>
        </w:tc>
        <w:tc>
          <w:tcPr>
            <w:tcW w:w="2127" w:type="dxa"/>
          </w:tcPr>
          <w:p w14:paraId="71CB49D4" w14:textId="77777777" w:rsidR="00E9277C" w:rsidRPr="003B3CE1" w:rsidRDefault="00E9277C" w:rsidP="00E9277C">
            <w:pPr>
              <w:ind w:hanging="108"/>
              <w:rPr>
                <w:sz w:val="24"/>
                <w:szCs w:val="24"/>
              </w:rPr>
            </w:pPr>
            <w:r w:rsidRPr="003B3CE1">
              <w:rPr>
                <w:sz w:val="24"/>
                <w:szCs w:val="24"/>
              </w:rPr>
              <w:t xml:space="preserve">Отбор образцов </w:t>
            </w:r>
          </w:p>
          <w:p w14:paraId="1EDC45B9" w14:textId="77777777" w:rsidR="00E9277C" w:rsidRPr="003B3CE1" w:rsidRDefault="00E9277C" w:rsidP="00E9277C">
            <w:pPr>
              <w:ind w:hanging="108"/>
              <w:rPr>
                <w:sz w:val="24"/>
                <w:szCs w:val="24"/>
              </w:rPr>
            </w:pPr>
          </w:p>
          <w:p w14:paraId="036B9FDB" w14:textId="77777777" w:rsidR="00E9277C" w:rsidRPr="003B3CE1" w:rsidRDefault="00E9277C" w:rsidP="00E9277C">
            <w:pPr>
              <w:ind w:hanging="108"/>
              <w:rPr>
                <w:sz w:val="24"/>
                <w:szCs w:val="24"/>
              </w:rPr>
            </w:pPr>
          </w:p>
          <w:p w14:paraId="52E03946" w14:textId="77777777" w:rsidR="00E9277C" w:rsidRPr="003B3CE1" w:rsidRDefault="00E9277C" w:rsidP="00E9277C">
            <w:pPr>
              <w:ind w:firstLine="708"/>
              <w:rPr>
                <w:sz w:val="24"/>
                <w:szCs w:val="24"/>
              </w:rPr>
            </w:pPr>
          </w:p>
          <w:p w14:paraId="7F020C6A" w14:textId="77777777" w:rsidR="00E9277C" w:rsidRPr="003B3CE1" w:rsidRDefault="00E9277C" w:rsidP="00E9277C">
            <w:pPr>
              <w:ind w:firstLine="708"/>
              <w:rPr>
                <w:sz w:val="24"/>
                <w:szCs w:val="24"/>
              </w:rPr>
            </w:pPr>
          </w:p>
          <w:p w14:paraId="0CA3447C" w14:textId="77777777" w:rsidR="00E9277C" w:rsidRPr="003B3CE1" w:rsidRDefault="00E9277C" w:rsidP="00E9277C">
            <w:pPr>
              <w:ind w:firstLine="708"/>
              <w:rPr>
                <w:sz w:val="24"/>
                <w:szCs w:val="24"/>
              </w:rPr>
            </w:pPr>
          </w:p>
          <w:p w14:paraId="6E86F3D4" w14:textId="77777777" w:rsidR="00E9277C" w:rsidRPr="003B3CE1" w:rsidRDefault="00E9277C" w:rsidP="00E9277C">
            <w:pPr>
              <w:ind w:firstLine="708"/>
              <w:rPr>
                <w:sz w:val="24"/>
                <w:szCs w:val="24"/>
              </w:rPr>
            </w:pPr>
          </w:p>
          <w:p w14:paraId="4A45015A" w14:textId="77777777" w:rsidR="00E9277C" w:rsidRPr="003B3CE1" w:rsidRDefault="00E9277C" w:rsidP="00E9277C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</w:tcPr>
          <w:p w14:paraId="5451C4EB" w14:textId="77777777" w:rsidR="00E9277C" w:rsidRPr="003B3CE1" w:rsidRDefault="00E9277C" w:rsidP="00AB23CE">
            <w:pPr>
              <w:tabs>
                <w:tab w:val="left" w:pos="0"/>
              </w:tabs>
              <w:ind w:right="-105"/>
              <w:rPr>
                <w:sz w:val="24"/>
                <w:szCs w:val="24"/>
              </w:rPr>
            </w:pPr>
            <w:r w:rsidRPr="003B3CE1">
              <w:rPr>
                <w:sz w:val="24"/>
                <w:szCs w:val="24"/>
              </w:rPr>
              <w:t>Санитарные правила и Ветеринарные правила, утв. Постановлением МЗ РБ и Министерства с/х и продовольствия РБ 21.02.2018 19/19 (33050/33170)</w:t>
            </w:r>
          </w:p>
          <w:p w14:paraId="5FFC4270" w14:textId="77777777" w:rsidR="00E9277C" w:rsidRPr="003B3CE1" w:rsidRDefault="00E9277C" w:rsidP="00AB23CE">
            <w:pPr>
              <w:tabs>
                <w:tab w:val="left" w:pos="0"/>
                <w:tab w:val="left" w:pos="284"/>
              </w:tabs>
              <w:ind w:left="-57" w:right="-105"/>
              <w:rPr>
                <w:sz w:val="24"/>
                <w:szCs w:val="24"/>
              </w:rPr>
            </w:pPr>
            <w:r w:rsidRPr="003B3CE1">
              <w:rPr>
                <w:sz w:val="24"/>
                <w:szCs w:val="24"/>
              </w:rPr>
              <w:t xml:space="preserve">Инструкция </w:t>
            </w:r>
          </w:p>
          <w:p w14:paraId="6B8D9F12" w14:textId="77777777" w:rsidR="00E9277C" w:rsidRPr="003B3CE1" w:rsidRDefault="00E9277C" w:rsidP="00AB23CE">
            <w:pPr>
              <w:tabs>
                <w:tab w:val="left" w:pos="0"/>
                <w:tab w:val="left" w:pos="284"/>
              </w:tabs>
              <w:ind w:left="-57" w:right="-105"/>
              <w:rPr>
                <w:sz w:val="24"/>
                <w:szCs w:val="24"/>
              </w:rPr>
            </w:pPr>
            <w:r w:rsidRPr="003B3CE1">
              <w:rPr>
                <w:sz w:val="24"/>
                <w:szCs w:val="24"/>
              </w:rPr>
              <w:t xml:space="preserve"> 4.2.10-15- 21-2006</w:t>
            </w:r>
          </w:p>
          <w:p w14:paraId="331C7452" w14:textId="77777777" w:rsidR="00E9277C" w:rsidRPr="003B3CE1" w:rsidRDefault="00E9277C" w:rsidP="00AB23CE">
            <w:pPr>
              <w:tabs>
                <w:tab w:val="left" w:pos="0"/>
                <w:tab w:val="left" w:pos="284"/>
              </w:tabs>
              <w:ind w:left="-57" w:right="-105"/>
              <w:rPr>
                <w:sz w:val="24"/>
                <w:szCs w:val="24"/>
              </w:rPr>
            </w:pPr>
            <w:r w:rsidRPr="003B3CE1">
              <w:rPr>
                <w:sz w:val="24"/>
                <w:szCs w:val="24"/>
              </w:rPr>
              <w:t xml:space="preserve"> Инструкция № 078- </w:t>
            </w:r>
          </w:p>
          <w:p w14:paraId="65A72E27" w14:textId="77777777" w:rsidR="00E9277C" w:rsidRPr="003B3CE1" w:rsidRDefault="00E9277C" w:rsidP="00AB23CE">
            <w:pPr>
              <w:tabs>
                <w:tab w:val="left" w:pos="0"/>
                <w:tab w:val="left" w:pos="284"/>
              </w:tabs>
              <w:ind w:left="-57" w:right="-105"/>
              <w:rPr>
                <w:sz w:val="24"/>
                <w:szCs w:val="24"/>
              </w:rPr>
            </w:pPr>
            <w:r w:rsidRPr="003B3CE1">
              <w:rPr>
                <w:sz w:val="24"/>
                <w:szCs w:val="24"/>
              </w:rPr>
              <w:t xml:space="preserve">0210,  утв. ГГСВ РБ  </w:t>
            </w:r>
          </w:p>
          <w:p w14:paraId="59A26921" w14:textId="77777777" w:rsidR="00E9277C" w:rsidRPr="003B3CE1" w:rsidRDefault="00E9277C" w:rsidP="00AB23CE">
            <w:pPr>
              <w:tabs>
                <w:tab w:val="left" w:pos="0"/>
                <w:tab w:val="left" w:pos="284"/>
              </w:tabs>
              <w:ind w:left="-57" w:right="-105"/>
              <w:rPr>
                <w:sz w:val="24"/>
                <w:szCs w:val="24"/>
              </w:rPr>
            </w:pPr>
            <w:r w:rsidRPr="003B3CE1">
              <w:rPr>
                <w:sz w:val="24"/>
                <w:szCs w:val="24"/>
              </w:rPr>
              <w:t xml:space="preserve"> 19.03.2010</w:t>
            </w:r>
          </w:p>
          <w:p w14:paraId="46A80475" w14:textId="77777777" w:rsidR="00E9277C" w:rsidRPr="003B3CE1" w:rsidRDefault="00E9277C" w:rsidP="00AB23CE">
            <w:pPr>
              <w:tabs>
                <w:tab w:val="left" w:pos="0"/>
                <w:tab w:val="left" w:pos="284"/>
              </w:tabs>
              <w:ind w:left="-57" w:right="-105"/>
              <w:jc w:val="both"/>
              <w:rPr>
                <w:sz w:val="24"/>
                <w:szCs w:val="24"/>
              </w:rPr>
            </w:pPr>
            <w:r w:rsidRPr="003B3CE1">
              <w:rPr>
                <w:sz w:val="24"/>
                <w:szCs w:val="24"/>
              </w:rPr>
              <w:t xml:space="preserve"> Инструкция</w:t>
            </w:r>
            <w:r w:rsidR="00DD6633">
              <w:rPr>
                <w:sz w:val="24"/>
                <w:szCs w:val="24"/>
              </w:rPr>
              <w:t xml:space="preserve"> </w:t>
            </w:r>
            <w:r w:rsidR="00AB23CE">
              <w:rPr>
                <w:sz w:val="24"/>
                <w:szCs w:val="24"/>
              </w:rPr>
              <w:t>№</w:t>
            </w:r>
            <w:r w:rsidRPr="003B3CE1">
              <w:rPr>
                <w:sz w:val="24"/>
                <w:szCs w:val="24"/>
              </w:rPr>
              <w:t xml:space="preserve">076-0210, утв. ГГСВ РБ  19.03.2010 </w:t>
            </w:r>
          </w:p>
          <w:p w14:paraId="36BFE4CE" w14:textId="77777777" w:rsidR="00E9277C" w:rsidRPr="003B3CE1" w:rsidRDefault="00E9277C" w:rsidP="00AB23CE">
            <w:pPr>
              <w:tabs>
                <w:tab w:val="left" w:pos="0"/>
                <w:tab w:val="left" w:pos="284"/>
              </w:tabs>
              <w:ind w:left="-57" w:right="-105"/>
              <w:rPr>
                <w:sz w:val="24"/>
                <w:szCs w:val="24"/>
              </w:rPr>
            </w:pPr>
            <w:r w:rsidRPr="003B3CE1">
              <w:rPr>
                <w:sz w:val="24"/>
                <w:szCs w:val="24"/>
              </w:rPr>
              <w:t xml:space="preserve"> МУ № 3182-84 </w:t>
            </w:r>
          </w:p>
          <w:p w14:paraId="7AB986AD" w14:textId="77777777" w:rsidR="00E9277C" w:rsidRPr="003B3CE1" w:rsidRDefault="00E9277C" w:rsidP="00AB23CE">
            <w:pPr>
              <w:tabs>
                <w:tab w:val="left" w:pos="0"/>
                <w:tab w:val="left" w:pos="284"/>
              </w:tabs>
              <w:ind w:left="-57" w:right="-105"/>
              <w:rPr>
                <w:sz w:val="24"/>
                <w:szCs w:val="24"/>
              </w:rPr>
            </w:pPr>
            <w:r w:rsidRPr="003B3CE1">
              <w:rPr>
                <w:sz w:val="24"/>
                <w:szCs w:val="24"/>
              </w:rPr>
              <w:t xml:space="preserve"> п. 3.4.2 </w:t>
            </w:r>
          </w:p>
          <w:p w14:paraId="3A70A4DE" w14:textId="77777777" w:rsidR="00E9277C" w:rsidRPr="003B3CE1" w:rsidRDefault="00E9277C" w:rsidP="00AB23CE">
            <w:pPr>
              <w:tabs>
                <w:tab w:val="left" w:pos="0"/>
                <w:tab w:val="left" w:pos="284"/>
              </w:tabs>
              <w:ind w:left="-57" w:right="-105"/>
              <w:rPr>
                <w:sz w:val="24"/>
                <w:szCs w:val="24"/>
              </w:rPr>
            </w:pPr>
            <w:r w:rsidRPr="003B3CE1">
              <w:rPr>
                <w:sz w:val="24"/>
                <w:szCs w:val="24"/>
              </w:rPr>
              <w:t xml:space="preserve"> Инструкция </w:t>
            </w:r>
          </w:p>
          <w:p w14:paraId="0E71A29B" w14:textId="77777777" w:rsidR="00E9277C" w:rsidRPr="003B3CE1" w:rsidRDefault="00E9277C" w:rsidP="00AB23CE">
            <w:pPr>
              <w:tabs>
                <w:tab w:val="left" w:pos="0"/>
                <w:tab w:val="left" w:pos="284"/>
              </w:tabs>
              <w:ind w:left="-57" w:right="-105"/>
              <w:rPr>
                <w:sz w:val="24"/>
                <w:szCs w:val="24"/>
              </w:rPr>
            </w:pPr>
            <w:r w:rsidRPr="003B3CE1">
              <w:rPr>
                <w:sz w:val="24"/>
                <w:szCs w:val="24"/>
              </w:rPr>
              <w:t xml:space="preserve"> 4.2.10-22- 1-2006  </w:t>
            </w:r>
          </w:p>
          <w:p w14:paraId="3877D280" w14:textId="77777777" w:rsidR="00E9277C" w:rsidRPr="003B3CE1" w:rsidRDefault="00E9277C" w:rsidP="00AB23CE">
            <w:pPr>
              <w:tabs>
                <w:tab w:val="left" w:pos="0"/>
                <w:tab w:val="left" w:pos="284"/>
              </w:tabs>
              <w:ind w:left="-57" w:right="-105"/>
              <w:rPr>
                <w:sz w:val="24"/>
                <w:szCs w:val="24"/>
              </w:rPr>
            </w:pPr>
            <w:r w:rsidRPr="003B3CE1">
              <w:rPr>
                <w:sz w:val="24"/>
                <w:szCs w:val="24"/>
              </w:rPr>
              <w:t xml:space="preserve"> гл.3, п. 17</w:t>
            </w:r>
          </w:p>
          <w:p w14:paraId="67D34932" w14:textId="77777777" w:rsidR="00E9277C" w:rsidRPr="003B3CE1" w:rsidRDefault="00E9277C" w:rsidP="00AB23CE">
            <w:pPr>
              <w:tabs>
                <w:tab w:val="left" w:pos="0"/>
                <w:tab w:val="left" w:pos="284"/>
              </w:tabs>
              <w:ind w:left="-57" w:right="-105"/>
              <w:rPr>
                <w:sz w:val="24"/>
                <w:szCs w:val="24"/>
              </w:rPr>
            </w:pPr>
            <w:r w:rsidRPr="003B3CE1">
              <w:rPr>
                <w:sz w:val="24"/>
                <w:szCs w:val="24"/>
              </w:rPr>
              <w:t xml:space="preserve"> Инструкция№ 001-0116,  утв.  ГГСВ РБ</w:t>
            </w:r>
            <w:r w:rsidR="00AB23CE">
              <w:rPr>
                <w:sz w:val="24"/>
                <w:szCs w:val="24"/>
              </w:rPr>
              <w:t xml:space="preserve"> </w:t>
            </w:r>
            <w:r w:rsidRPr="003B3CE1">
              <w:rPr>
                <w:sz w:val="24"/>
                <w:szCs w:val="24"/>
              </w:rPr>
              <w:t>30.08.2016 гл</w:t>
            </w:r>
            <w:r w:rsidR="00AB23CE">
              <w:rPr>
                <w:sz w:val="24"/>
                <w:szCs w:val="24"/>
              </w:rPr>
              <w:t>.</w:t>
            </w:r>
            <w:r w:rsidRPr="003B3CE1">
              <w:rPr>
                <w:sz w:val="24"/>
                <w:szCs w:val="24"/>
              </w:rPr>
              <w:t>8</w:t>
            </w:r>
          </w:p>
          <w:p w14:paraId="2FABF50E" w14:textId="77777777" w:rsidR="00E9277C" w:rsidRPr="003B3CE1" w:rsidRDefault="00E9277C" w:rsidP="00AB23CE">
            <w:pPr>
              <w:tabs>
                <w:tab w:val="left" w:pos="0"/>
                <w:tab w:val="left" w:pos="284"/>
              </w:tabs>
              <w:ind w:left="-57" w:right="-105"/>
              <w:rPr>
                <w:sz w:val="24"/>
                <w:szCs w:val="24"/>
              </w:rPr>
            </w:pPr>
            <w:r w:rsidRPr="003B3CE1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Н</w:t>
            </w:r>
            <w:r w:rsidRPr="003B3CE1">
              <w:rPr>
                <w:sz w:val="24"/>
                <w:szCs w:val="24"/>
              </w:rPr>
              <w:t xml:space="preserve"> «Нормируемые параметры факторов среды и периодичность их производственного контроля в помещениях наземных и  гало- и сп</w:t>
            </w:r>
            <w:r>
              <w:rPr>
                <w:sz w:val="24"/>
                <w:szCs w:val="24"/>
              </w:rPr>
              <w:t>е</w:t>
            </w:r>
            <w:r w:rsidRPr="003B3CE1">
              <w:rPr>
                <w:sz w:val="24"/>
                <w:szCs w:val="24"/>
              </w:rPr>
              <w:t>леоклиматических камер», утв</w:t>
            </w:r>
            <w:r>
              <w:rPr>
                <w:sz w:val="24"/>
                <w:szCs w:val="24"/>
              </w:rPr>
              <w:t xml:space="preserve">. </w:t>
            </w:r>
            <w:r w:rsidRPr="003B3CE1">
              <w:rPr>
                <w:sz w:val="24"/>
                <w:szCs w:val="24"/>
              </w:rPr>
              <w:t>постан</w:t>
            </w:r>
            <w:r w:rsidR="00AB23CE">
              <w:rPr>
                <w:sz w:val="24"/>
                <w:szCs w:val="24"/>
              </w:rPr>
              <w:t xml:space="preserve">. МЗ РБ </w:t>
            </w:r>
            <w:r w:rsidRPr="003B3CE1">
              <w:rPr>
                <w:sz w:val="24"/>
                <w:szCs w:val="24"/>
              </w:rPr>
              <w:t>18.01.2018 №9</w:t>
            </w:r>
          </w:p>
          <w:p w14:paraId="72E4F785" w14:textId="77777777" w:rsidR="00E9277C" w:rsidRPr="003B3CE1" w:rsidRDefault="00E9277C" w:rsidP="00AB23CE">
            <w:pPr>
              <w:tabs>
                <w:tab w:val="left" w:pos="0"/>
                <w:tab w:val="left" w:pos="284"/>
              </w:tabs>
              <w:ind w:left="-57" w:right="-105"/>
              <w:rPr>
                <w:sz w:val="24"/>
                <w:szCs w:val="24"/>
              </w:rPr>
            </w:pPr>
            <w:r w:rsidRPr="003B3CE1">
              <w:rPr>
                <w:sz w:val="24"/>
                <w:szCs w:val="24"/>
              </w:rPr>
              <w:t>Приказ МЗ РБ №165 от 25.11.2002 пр</w:t>
            </w:r>
            <w:r w:rsidR="005A518E">
              <w:rPr>
                <w:sz w:val="24"/>
                <w:szCs w:val="24"/>
              </w:rPr>
              <w:t>.</w:t>
            </w:r>
            <w:r w:rsidRPr="003B3CE1">
              <w:rPr>
                <w:sz w:val="24"/>
                <w:szCs w:val="24"/>
              </w:rPr>
              <w:t>2 п.5</w:t>
            </w:r>
          </w:p>
          <w:p w14:paraId="54F89690" w14:textId="77777777" w:rsidR="00E9277C" w:rsidRPr="003B3CE1" w:rsidRDefault="00E9277C" w:rsidP="00AB23CE">
            <w:pPr>
              <w:tabs>
                <w:tab w:val="left" w:pos="0"/>
                <w:tab w:val="left" w:pos="284"/>
              </w:tabs>
              <w:ind w:left="-57" w:right="-105"/>
              <w:rPr>
                <w:sz w:val="24"/>
                <w:szCs w:val="24"/>
              </w:rPr>
            </w:pPr>
            <w:r w:rsidRPr="003B3CE1">
              <w:rPr>
                <w:sz w:val="24"/>
                <w:szCs w:val="24"/>
              </w:rPr>
              <w:t xml:space="preserve"> ИК 10-04-06-140-87</w:t>
            </w:r>
          </w:p>
          <w:p w14:paraId="5FB4E5DB" w14:textId="77777777" w:rsidR="00E9277C" w:rsidRPr="003B3CE1" w:rsidRDefault="00E9277C" w:rsidP="00AB23CE">
            <w:pPr>
              <w:tabs>
                <w:tab w:val="left" w:pos="0"/>
              </w:tabs>
              <w:ind w:right="-105"/>
              <w:rPr>
                <w:color w:val="000000"/>
                <w:sz w:val="24"/>
                <w:szCs w:val="24"/>
              </w:rPr>
            </w:pPr>
            <w:r w:rsidRPr="003B3CE1">
              <w:rPr>
                <w:sz w:val="24"/>
                <w:szCs w:val="24"/>
              </w:rPr>
              <w:t>ГН«Допустимые</w:t>
            </w:r>
            <w:r w:rsidR="00AB23CE">
              <w:rPr>
                <w:sz w:val="24"/>
                <w:szCs w:val="24"/>
              </w:rPr>
              <w:t xml:space="preserve"> </w:t>
            </w:r>
            <w:r w:rsidRPr="003B3CE1">
              <w:rPr>
                <w:sz w:val="24"/>
                <w:szCs w:val="24"/>
              </w:rPr>
              <w:t>уровни патогенных микроорганизмов на поверхностях, контактирующих с готовыми к употреблению пищевыми продуктами при их производстве», утв. Постан</w:t>
            </w:r>
            <w:r w:rsidR="00AB23CE">
              <w:rPr>
                <w:sz w:val="24"/>
                <w:szCs w:val="24"/>
              </w:rPr>
              <w:t>.</w:t>
            </w:r>
            <w:r w:rsidRPr="003B3CE1">
              <w:rPr>
                <w:sz w:val="24"/>
                <w:szCs w:val="24"/>
              </w:rPr>
              <w:t xml:space="preserve"> МЗ РБ №121 02.12.2016</w:t>
            </w:r>
          </w:p>
          <w:p w14:paraId="39E2F0B4" w14:textId="77777777" w:rsidR="00E9277C" w:rsidRPr="003B3CE1" w:rsidRDefault="00E9277C" w:rsidP="00AB23CE">
            <w:pPr>
              <w:tabs>
                <w:tab w:val="left" w:pos="0"/>
              </w:tabs>
              <w:ind w:right="-105"/>
              <w:rPr>
                <w:sz w:val="24"/>
                <w:szCs w:val="24"/>
              </w:rPr>
            </w:pPr>
            <w:r w:rsidRPr="003B3CE1">
              <w:rPr>
                <w:sz w:val="24"/>
                <w:szCs w:val="24"/>
              </w:rPr>
              <w:t xml:space="preserve">Инструкция, утв. постановлением ГГСВ РБ </w:t>
            </w:r>
            <w:r w:rsidRPr="003B3CE1">
              <w:rPr>
                <w:sz w:val="24"/>
                <w:szCs w:val="24"/>
              </w:rPr>
              <w:lastRenderedPageBreak/>
              <w:t>от 24.12.2006 №176</w:t>
            </w:r>
          </w:p>
          <w:p w14:paraId="523903AE" w14:textId="77777777" w:rsidR="00E9277C" w:rsidRPr="003B3CE1" w:rsidRDefault="00E9277C" w:rsidP="00AB23CE">
            <w:pPr>
              <w:tabs>
                <w:tab w:val="left" w:pos="0"/>
              </w:tabs>
              <w:ind w:right="-105"/>
              <w:rPr>
                <w:sz w:val="24"/>
                <w:szCs w:val="24"/>
              </w:rPr>
            </w:pPr>
          </w:p>
          <w:p w14:paraId="704EFF54" w14:textId="77777777" w:rsidR="00E9277C" w:rsidRPr="003B3CE1" w:rsidRDefault="00E9277C" w:rsidP="00AB23CE">
            <w:pPr>
              <w:tabs>
                <w:tab w:val="left" w:pos="0"/>
              </w:tabs>
              <w:ind w:right="-105"/>
              <w:rPr>
                <w:sz w:val="24"/>
                <w:szCs w:val="24"/>
              </w:rPr>
            </w:pPr>
            <w:r w:rsidRPr="003B3CE1">
              <w:rPr>
                <w:sz w:val="24"/>
                <w:szCs w:val="24"/>
              </w:rPr>
              <w:t>Инструкция по применению  № 007-0514, утв.  ГГСВ РБ 07.06.2014 п.27</w:t>
            </w:r>
          </w:p>
          <w:p w14:paraId="21A6208B" w14:textId="77777777" w:rsidR="00E9277C" w:rsidRPr="003B3CE1" w:rsidRDefault="00E9277C" w:rsidP="00AB23CE">
            <w:pPr>
              <w:tabs>
                <w:tab w:val="left" w:pos="0"/>
              </w:tabs>
              <w:ind w:right="-105"/>
              <w:rPr>
                <w:sz w:val="24"/>
                <w:szCs w:val="24"/>
              </w:rPr>
            </w:pPr>
            <w:r w:rsidRPr="003B3CE1">
              <w:rPr>
                <w:sz w:val="24"/>
                <w:szCs w:val="24"/>
              </w:rPr>
              <w:t>Инструкция по применению № 65-0605, утв. ГГСВ РБ  13.06.2005 №77</w:t>
            </w:r>
          </w:p>
          <w:p w14:paraId="7D3B450A" w14:textId="77777777" w:rsidR="00E9277C" w:rsidRPr="003B3CE1" w:rsidRDefault="00E9277C" w:rsidP="00AB23CE">
            <w:pPr>
              <w:tabs>
                <w:tab w:val="left" w:pos="0"/>
                <w:tab w:val="left" w:pos="175"/>
              </w:tabs>
              <w:ind w:right="-105"/>
              <w:rPr>
                <w:sz w:val="24"/>
                <w:szCs w:val="24"/>
              </w:rPr>
            </w:pPr>
            <w:r w:rsidRPr="003B3CE1">
              <w:rPr>
                <w:sz w:val="24"/>
                <w:szCs w:val="24"/>
              </w:rPr>
              <w:t>Порядок проведения санитарно-паразито-логических исследований объектов окружающей среды, утвержденный постановлением ГГСВ РБ от 05.12.2014 №54</w:t>
            </w:r>
          </w:p>
          <w:p w14:paraId="65D49AF3" w14:textId="77777777" w:rsidR="00E9277C" w:rsidRPr="003B3CE1" w:rsidRDefault="00E9277C" w:rsidP="00AB23CE">
            <w:pPr>
              <w:tabs>
                <w:tab w:val="left" w:pos="0"/>
              </w:tabs>
              <w:ind w:right="-105"/>
              <w:rPr>
                <w:sz w:val="24"/>
                <w:szCs w:val="24"/>
              </w:rPr>
            </w:pPr>
            <w:r w:rsidRPr="003B3CE1">
              <w:rPr>
                <w:sz w:val="24"/>
                <w:szCs w:val="24"/>
              </w:rPr>
              <w:t>Инструкция № 65-0605, утв. постановлением ГГСВ РБ 13.06.2005 №77</w:t>
            </w:r>
          </w:p>
          <w:p w14:paraId="2849421B" w14:textId="77777777" w:rsidR="00E9277C" w:rsidRPr="003B3CE1" w:rsidRDefault="00E9277C" w:rsidP="00AB23CE">
            <w:pPr>
              <w:tabs>
                <w:tab w:val="left" w:pos="0"/>
                <w:tab w:val="left" w:pos="284"/>
              </w:tabs>
              <w:ind w:left="-57" w:right="-105"/>
              <w:rPr>
                <w:sz w:val="24"/>
                <w:szCs w:val="24"/>
              </w:rPr>
            </w:pPr>
            <w:r w:rsidRPr="003B3CE1">
              <w:rPr>
                <w:sz w:val="24"/>
                <w:szCs w:val="24"/>
              </w:rPr>
              <w:t>ТНПА и другая документация на</w:t>
            </w:r>
          </w:p>
          <w:p w14:paraId="1D79D9E1" w14:textId="77777777" w:rsidR="00E9277C" w:rsidRDefault="009E3F99" w:rsidP="000C55DE">
            <w:pPr>
              <w:tabs>
                <w:tab w:val="left" w:pos="0"/>
                <w:tab w:val="left" w:pos="284"/>
              </w:tabs>
              <w:ind w:left="-57" w:right="-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E9277C" w:rsidRPr="003B3CE1">
              <w:rPr>
                <w:sz w:val="24"/>
                <w:szCs w:val="24"/>
              </w:rPr>
              <w:t>бъект</w:t>
            </w:r>
          </w:p>
          <w:p w14:paraId="66A85EEF" w14:textId="77777777" w:rsidR="009E3F99" w:rsidRDefault="009E3F99" w:rsidP="000C55DE">
            <w:pPr>
              <w:tabs>
                <w:tab w:val="left" w:pos="0"/>
                <w:tab w:val="left" w:pos="284"/>
              </w:tabs>
              <w:ind w:left="-57" w:right="-105"/>
              <w:rPr>
                <w:sz w:val="24"/>
                <w:szCs w:val="24"/>
              </w:rPr>
            </w:pPr>
          </w:p>
          <w:p w14:paraId="644EDAA0" w14:textId="77777777" w:rsidR="009E3F99" w:rsidRDefault="009E3F99" w:rsidP="000C55DE">
            <w:pPr>
              <w:tabs>
                <w:tab w:val="left" w:pos="0"/>
                <w:tab w:val="left" w:pos="284"/>
              </w:tabs>
              <w:ind w:left="-57" w:right="-105"/>
              <w:rPr>
                <w:sz w:val="24"/>
                <w:szCs w:val="24"/>
              </w:rPr>
            </w:pPr>
          </w:p>
          <w:p w14:paraId="40262A3B" w14:textId="77777777" w:rsidR="009E3F99" w:rsidRDefault="009E3F99" w:rsidP="000C55DE">
            <w:pPr>
              <w:tabs>
                <w:tab w:val="left" w:pos="0"/>
                <w:tab w:val="left" w:pos="284"/>
              </w:tabs>
              <w:ind w:left="-57" w:right="-105"/>
              <w:rPr>
                <w:sz w:val="24"/>
                <w:szCs w:val="24"/>
              </w:rPr>
            </w:pPr>
          </w:p>
          <w:p w14:paraId="132EE7D0" w14:textId="77777777" w:rsidR="009E3F99" w:rsidRDefault="009E3F99" w:rsidP="000C55DE">
            <w:pPr>
              <w:tabs>
                <w:tab w:val="left" w:pos="0"/>
                <w:tab w:val="left" w:pos="284"/>
              </w:tabs>
              <w:ind w:left="-57" w:right="-105"/>
              <w:rPr>
                <w:sz w:val="24"/>
                <w:szCs w:val="24"/>
              </w:rPr>
            </w:pPr>
          </w:p>
          <w:p w14:paraId="097FC9E4" w14:textId="77777777" w:rsidR="009E3F99" w:rsidRDefault="009E3F99" w:rsidP="000C55DE">
            <w:pPr>
              <w:tabs>
                <w:tab w:val="left" w:pos="0"/>
                <w:tab w:val="left" w:pos="284"/>
              </w:tabs>
              <w:ind w:left="-57" w:right="-105"/>
              <w:rPr>
                <w:sz w:val="24"/>
                <w:szCs w:val="24"/>
              </w:rPr>
            </w:pPr>
          </w:p>
          <w:p w14:paraId="0670F391" w14:textId="77777777" w:rsidR="009E3F99" w:rsidRDefault="009E3F99" w:rsidP="000C55DE">
            <w:pPr>
              <w:tabs>
                <w:tab w:val="left" w:pos="0"/>
                <w:tab w:val="left" w:pos="284"/>
              </w:tabs>
              <w:ind w:left="-57" w:right="-105"/>
              <w:rPr>
                <w:sz w:val="24"/>
                <w:szCs w:val="24"/>
              </w:rPr>
            </w:pPr>
          </w:p>
          <w:p w14:paraId="363CBCF2" w14:textId="77777777" w:rsidR="009E3F99" w:rsidRDefault="009E3F99" w:rsidP="000C55DE">
            <w:pPr>
              <w:tabs>
                <w:tab w:val="left" w:pos="0"/>
                <w:tab w:val="left" w:pos="284"/>
              </w:tabs>
              <w:ind w:left="-57" w:right="-105"/>
              <w:rPr>
                <w:sz w:val="24"/>
                <w:szCs w:val="24"/>
              </w:rPr>
            </w:pPr>
          </w:p>
          <w:p w14:paraId="53295D64" w14:textId="77777777" w:rsidR="009E3F99" w:rsidRPr="003B3CE1" w:rsidRDefault="009E3F99" w:rsidP="000C55DE">
            <w:pPr>
              <w:tabs>
                <w:tab w:val="left" w:pos="0"/>
                <w:tab w:val="left" w:pos="284"/>
              </w:tabs>
              <w:ind w:left="-57" w:right="-105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4F0981F" w14:textId="77777777" w:rsidR="00E9277C" w:rsidRPr="003B3CE1" w:rsidRDefault="00E9277C" w:rsidP="00AB23CE">
            <w:pPr>
              <w:tabs>
                <w:tab w:val="left" w:pos="284"/>
              </w:tabs>
              <w:ind w:left="-103" w:right="-108"/>
              <w:rPr>
                <w:sz w:val="24"/>
                <w:szCs w:val="24"/>
              </w:rPr>
            </w:pPr>
            <w:r w:rsidRPr="003B3CE1">
              <w:rPr>
                <w:sz w:val="24"/>
                <w:szCs w:val="24"/>
              </w:rPr>
              <w:lastRenderedPageBreak/>
              <w:t xml:space="preserve">Инструкция 4.2.10- </w:t>
            </w:r>
          </w:p>
          <w:p w14:paraId="4D08D273" w14:textId="77777777" w:rsidR="00E9277C" w:rsidRPr="003B3CE1" w:rsidRDefault="00E9277C" w:rsidP="00AB23CE">
            <w:pPr>
              <w:tabs>
                <w:tab w:val="left" w:pos="284"/>
              </w:tabs>
              <w:ind w:left="-103" w:right="-108"/>
              <w:rPr>
                <w:sz w:val="24"/>
                <w:szCs w:val="24"/>
              </w:rPr>
            </w:pPr>
            <w:r w:rsidRPr="003B3CE1">
              <w:rPr>
                <w:sz w:val="24"/>
                <w:szCs w:val="24"/>
              </w:rPr>
              <w:t xml:space="preserve"> 15- 21-2006 </w:t>
            </w:r>
          </w:p>
          <w:p w14:paraId="667E62E9" w14:textId="77777777" w:rsidR="00E9277C" w:rsidRPr="003B3CE1" w:rsidRDefault="00E9277C" w:rsidP="00AB23CE">
            <w:pPr>
              <w:tabs>
                <w:tab w:val="left" w:pos="284"/>
              </w:tabs>
              <w:ind w:left="-103" w:right="-108"/>
              <w:rPr>
                <w:sz w:val="24"/>
                <w:szCs w:val="24"/>
              </w:rPr>
            </w:pPr>
            <w:r w:rsidRPr="003B3CE1">
              <w:rPr>
                <w:sz w:val="24"/>
                <w:szCs w:val="24"/>
              </w:rPr>
              <w:t xml:space="preserve"> Инструкция по применению  № 078- </w:t>
            </w:r>
          </w:p>
          <w:p w14:paraId="19A57C62" w14:textId="77777777" w:rsidR="00E9277C" w:rsidRPr="003B3CE1" w:rsidRDefault="00E9277C" w:rsidP="00AB23CE">
            <w:pPr>
              <w:tabs>
                <w:tab w:val="left" w:pos="284"/>
              </w:tabs>
              <w:ind w:left="-103" w:right="-108"/>
              <w:rPr>
                <w:sz w:val="24"/>
                <w:szCs w:val="24"/>
              </w:rPr>
            </w:pPr>
            <w:r w:rsidRPr="003B3CE1">
              <w:rPr>
                <w:sz w:val="24"/>
                <w:szCs w:val="24"/>
              </w:rPr>
              <w:t xml:space="preserve">0210, утв. ГГСВ РБ </w:t>
            </w:r>
          </w:p>
          <w:p w14:paraId="7CA1791D" w14:textId="77777777" w:rsidR="00E9277C" w:rsidRPr="003B3CE1" w:rsidRDefault="00E9277C" w:rsidP="00AB23CE">
            <w:pPr>
              <w:tabs>
                <w:tab w:val="left" w:pos="284"/>
              </w:tabs>
              <w:ind w:left="-103" w:right="-108"/>
              <w:rPr>
                <w:sz w:val="24"/>
                <w:szCs w:val="24"/>
              </w:rPr>
            </w:pPr>
            <w:r w:rsidRPr="003B3CE1">
              <w:rPr>
                <w:sz w:val="24"/>
                <w:szCs w:val="24"/>
              </w:rPr>
              <w:t xml:space="preserve"> 19.03.2010</w:t>
            </w:r>
          </w:p>
          <w:p w14:paraId="59B0529B" w14:textId="77777777" w:rsidR="00E9277C" w:rsidRPr="003B3CE1" w:rsidRDefault="00E9277C" w:rsidP="00AB23CE">
            <w:pPr>
              <w:tabs>
                <w:tab w:val="left" w:pos="284"/>
              </w:tabs>
              <w:ind w:left="-103" w:right="-105"/>
              <w:jc w:val="both"/>
              <w:rPr>
                <w:sz w:val="24"/>
                <w:szCs w:val="24"/>
              </w:rPr>
            </w:pPr>
            <w:r w:rsidRPr="003B3CE1">
              <w:rPr>
                <w:sz w:val="24"/>
                <w:szCs w:val="24"/>
              </w:rPr>
              <w:t xml:space="preserve"> Инструкция по применению№ 076</w:t>
            </w:r>
            <w:r w:rsidR="00AB23CE">
              <w:rPr>
                <w:sz w:val="24"/>
                <w:szCs w:val="24"/>
              </w:rPr>
              <w:t>-</w:t>
            </w:r>
            <w:r w:rsidRPr="003B3CE1">
              <w:rPr>
                <w:sz w:val="24"/>
                <w:szCs w:val="24"/>
              </w:rPr>
              <w:t>0210, утв.</w:t>
            </w:r>
            <w:r w:rsidR="00AB23CE">
              <w:rPr>
                <w:sz w:val="24"/>
                <w:szCs w:val="24"/>
              </w:rPr>
              <w:t xml:space="preserve"> </w:t>
            </w:r>
            <w:r w:rsidRPr="003B3CE1">
              <w:rPr>
                <w:sz w:val="24"/>
                <w:szCs w:val="24"/>
              </w:rPr>
              <w:t>ГГСВ Р</w:t>
            </w:r>
            <w:r w:rsidR="00AB23CE">
              <w:rPr>
                <w:sz w:val="24"/>
                <w:szCs w:val="24"/>
              </w:rPr>
              <w:t>Б</w:t>
            </w:r>
          </w:p>
          <w:p w14:paraId="5C5DF4ED" w14:textId="77777777" w:rsidR="00E9277C" w:rsidRPr="003B3CE1" w:rsidRDefault="00E9277C" w:rsidP="00AB23CE">
            <w:pPr>
              <w:tabs>
                <w:tab w:val="left" w:pos="284"/>
              </w:tabs>
              <w:ind w:left="-103" w:right="-105"/>
              <w:jc w:val="both"/>
              <w:rPr>
                <w:sz w:val="24"/>
                <w:szCs w:val="24"/>
              </w:rPr>
            </w:pPr>
            <w:r w:rsidRPr="003B3CE1">
              <w:rPr>
                <w:sz w:val="24"/>
                <w:szCs w:val="24"/>
              </w:rPr>
              <w:t xml:space="preserve"> 19.03.2010 </w:t>
            </w:r>
          </w:p>
          <w:p w14:paraId="1B8A022A" w14:textId="77777777" w:rsidR="00E9277C" w:rsidRPr="003B3CE1" w:rsidRDefault="00E9277C" w:rsidP="00AB23CE">
            <w:pPr>
              <w:tabs>
                <w:tab w:val="left" w:pos="284"/>
              </w:tabs>
              <w:ind w:left="-103" w:right="-108"/>
              <w:rPr>
                <w:sz w:val="24"/>
                <w:szCs w:val="24"/>
              </w:rPr>
            </w:pPr>
            <w:r w:rsidRPr="003B3CE1">
              <w:rPr>
                <w:sz w:val="24"/>
                <w:szCs w:val="24"/>
              </w:rPr>
              <w:t xml:space="preserve"> МУ №3182-84  </w:t>
            </w:r>
          </w:p>
          <w:p w14:paraId="1881C579" w14:textId="77777777" w:rsidR="00E9277C" w:rsidRPr="003B3CE1" w:rsidRDefault="00E9277C" w:rsidP="00AB23CE">
            <w:pPr>
              <w:tabs>
                <w:tab w:val="left" w:pos="284"/>
              </w:tabs>
              <w:ind w:left="-103" w:right="-108"/>
              <w:rPr>
                <w:sz w:val="24"/>
                <w:szCs w:val="24"/>
              </w:rPr>
            </w:pPr>
            <w:r w:rsidRPr="003B3CE1">
              <w:rPr>
                <w:sz w:val="24"/>
                <w:szCs w:val="24"/>
              </w:rPr>
              <w:t xml:space="preserve"> п.3.4.2. </w:t>
            </w:r>
          </w:p>
          <w:p w14:paraId="45817FFC" w14:textId="77777777" w:rsidR="00E9277C" w:rsidRPr="003B3CE1" w:rsidRDefault="00E9277C" w:rsidP="00AB23CE">
            <w:pPr>
              <w:tabs>
                <w:tab w:val="left" w:pos="284"/>
              </w:tabs>
              <w:ind w:left="-103" w:right="-108"/>
              <w:rPr>
                <w:sz w:val="24"/>
                <w:szCs w:val="24"/>
              </w:rPr>
            </w:pPr>
            <w:r w:rsidRPr="003B3CE1">
              <w:rPr>
                <w:sz w:val="24"/>
                <w:szCs w:val="24"/>
              </w:rPr>
              <w:t xml:space="preserve"> Инструкция 4.2.10- </w:t>
            </w:r>
          </w:p>
          <w:p w14:paraId="1417B5E6" w14:textId="77777777" w:rsidR="00E9277C" w:rsidRPr="003B3CE1" w:rsidRDefault="00E9277C" w:rsidP="00AB23CE">
            <w:pPr>
              <w:tabs>
                <w:tab w:val="left" w:pos="284"/>
              </w:tabs>
              <w:ind w:left="-103" w:right="-108"/>
              <w:rPr>
                <w:sz w:val="24"/>
                <w:szCs w:val="24"/>
              </w:rPr>
            </w:pPr>
            <w:r w:rsidRPr="003B3CE1">
              <w:rPr>
                <w:sz w:val="24"/>
                <w:szCs w:val="24"/>
              </w:rPr>
              <w:t xml:space="preserve"> 22- 1-2006  гл.3,п</w:t>
            </w:r>
            <w:r w:rsidR="00AB23CE">
              <w:rPr>
                <w:sz w:val="24"/>
                <w:szCs w:val="24"/>
              </w:rPr>
              <w:t>.</w:t>
            </w:r>
            <w:r w:rsidRPr="003B3CE1">
              <w:rPr>
                <w:sz w:val="24"/>
                <w:szCs w:val="24"/>
              </w:rPr>
              <w:t>17</w:t>
            </w:r>
          </w:p>
          <w:p w14:paraId="6CA9F9BD" w14:textId="77777777" w:rsidR="00E9277C" w:rsidRPr="003B3CE1" w:rsidRDefault="00E9277C" w:rsidP="00AB23CE">
            <w:pPr>
              <w:ind w:left="-103" w:right="-108"/>
              <w:rPr>
                <w:sz w:val="24"/>
                <w:szCs w:val="24"/>
              </w:rPr>
            </w:pPr>
            <w:r w:rsidRPr="003B3CE1">
              <w:rPr>
                <w:sz w:val="24"/>
                <w:szCs w:val="24"/>
              </w:rPr>
              <w:t>Инструкция по применению №001-0116, утв. ГГСВ РБ  30.08.2016</w:t>
            </w:r>
          </w:p>
          <w:p w14:paraId="4FDEC8E9" w14:textId="77777777" w:rsidR="00E9277C" w:rsidRPr="003B3CE1" w:rsidRDefault="00E9277C" w:rsidP="00AB23CE">
            <w:pPr>
              <w:tabs>
                <w:tab w:val="left" w:pos="284"/>
              </w:tabs>
              <w:ind w:left="-103" w:right="-108"/>
              <w:rPr>
                <w:sz w:val="24"/>
                <w:szCs w:val="24"/>
              </w:rPr>
            </w:pPr>
            <w:r w:rsidRPr="003B3CE1">
              <w:rPr>
                <w:sz w:val="24"/>
                <w:szCs w:val="24"/>
              </w:rPr>
              <w:t>Инструкци</w:t>
            </w:r>
            <w:r w:rsidR="005A518E">
              <w:rPr>
                <w:sz w:val="24"/>
                <w:szCs w:val="24"/>
              </w:rPr>
              <w:t>я</w:t>
            </w:r>
            <w:r w:rsidRPr="003B3CE1">
              <w:rPr>
                <w:sz w:val="24"/>
                <w:szCs w:val="24"/>
              </w:rPr>
              <w:t>№ 007-0514, утв. ГГ СВ РБ 07.06.2014 п.27</w:t>
            </w:r>
          </w:p>
          <w:p w14:paraId="30CE7939" w14:textId="77777777" w:rsidR="00E9277C" w:rsidRPr="003B3CE1" w:rsidRDefault="00E9277C" w:rsidP="00AB23CE">
            <w:pPr>
              <w:tabs>
                <w:tab w:val="left" w:pos="284"/>
              </w:tabs>
              <w:ind w:left="-103" w:right="-108"/>
              <w:rPr>
                <w:sz w:val="24"/>
                <w:szCs w:val="24"/>
              </w:rPr>
            </w:pPr>
            <w:r w:rsidRPr="003B3CE1">
              <w:rPr>
                <w:sz w:val="24"/>
                <w:szCs w:val="24"/>
              </w:rPr>
              <w:t xml:space="preserve"> Инструкция по применению  № 65- </w:t>
            </w:r>
          </w:p>
          <w:p w14:paraId="7C0D4CBB" w14:textId="77777777" w:rsidR="00E9277C" w:rsidRPr="003B3CE1" w:rsidRDefault="00E9277C" w:rsidP="005A518E">
            <w:pPr>
              <w:tabs>
                <w:tab w:val="left" w:pos="284"/>
              </w:tabs>
              <w:ind w:left="-103" w:right="-108"/>
              <w:rPr>
                <w:sz w:val="24"/>
                <w:szCs w:val="24"/>
              </w:rPr>
            </w:pPr>
            <w:r w:rsidRPr="003B3CE1">
              <w:rPr>
                <w:sz w:val="24"/>
                <w:szCs w:val="24"/>
              </w:rPr>
              <w:t xml:space="preserve">0605, утв. ГГСВ РБ   </w:t>
            </w:r>
            <w:r w:rsidR="005A518E" w:rsidRPr="003B3CE1">
              <w:rPr>
                <w:sz w:val="24"/>
                <w:szCs w:val="24"/>
              </w:rPr>
              <w:t>13.06.2005 №77</w:t>
            </w:r>
          </w:p>
        </w:tc>
      </w:tr>
      <w:tr w:rsidR="00E9277C" w:rsidRPr="004E5090" w14:paraId="1897E270" w14:textId="77777777" w:rsidTr="00EB1128">
        <w:trPr>
          <w:trHeight w:val="170"/>
        </w:trPr>
        <w:tc>
          <w:tcPr>
            <w:tcW w:w="709" w:type="dxa"/>
          </w:tcPr>
          <w:p w14:paraId="79D77C90" w14:textId="77777777" w:rsidR="00E9277C" w:rsidRDefault="00E9277C" w:rsidP="00E9277C">
            <w:pPr>
              <w:pStyle w:val="12"/>
              <w:rPr>
                <w:sz w:val="24"/>
                <w:szCs w:val="24"/>
                <w:lang w:val="ru-RU"/>
              </w:rPr>
            </w:pPr>
            <w:r w:rsidRPr="0044567D">
              <w:rPr>
                <w:sz w:val="24"/>
                <w:szCs w:val="24"/>
                <w:lang w:val="ru-RU"/>
              </w:rPr>
              <w:t>20.2</w:t>
            </w:r>
            <w:r w:rsidR="000C55DE">
              <w:rPr>
                <w:sz w:val="24"/>
                <w:szCs w:val="24"/>
                <w:lang w:val="ru-RU"/>
              </w:rPr>
              <w:t>*</w:t>
            </w:r>
          </w:p>
          <w:p w14:paraId="5AD2A888" w14:textId="77777777" w:rsidR="00E9277C" w:rsidRDefault="00E9277C" w:rsidP="00E9277C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5E984BEF" w14:textId="77777777" w:rsidR="00E9277C" w:rsidRDefault="00E9277C" w:rsidP="00E9277C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13A60A8F" w14:textId="77777777" w:rsidR="00E9277C" w:rsidRDefault="00E9277C" w:rsidP="00E9277C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63EFD7A7" w14:textId="77777777" w:rsidR="00E9277C" w:rsidRDefault="00E9277C" w:rsidP="00E9277C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03311B5B" w14:textId="77777777" w:rsidR="00E9277C" w:rsidRDefault="00E9277C" w:rsidP="00E9277C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0DF324F0" w14:textId="77777777" w:rsidR="00E9277C" w:rsidRDefault="00E9277C" w:rsidP="00E9277C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43DCCB7A" w14:textId="77777777" w:rsidR="00E9277C" w:rsidRDefault="00E9277C" w:rsidP="00E9277C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0876F252" w14:textId="77777777" w:rsidR="00E9277C" w:rsidRDefault="00E9277C" w:rsidP="00E9277C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563AF5F3" w14:textId="77777777" w:rsidR="00E9277C" w:rsidRDefault="00E9277C" w:rsidP="00E9277C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2EFA5407" w14:textId="77777777" w:rsidR="00E9277C" w:rsidRDefault="00E9277C" w:rsidP="00E9277C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547667D5" w14:textId="77777777" w:rsidR="00E9277C" w:rsidRDefault="00E9277C" w:rsidP="00E9277C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5D7A47AB" w14:textId="77777777" w:rsidR="00E9277C" w:rsidRDefault="00E9277C" w:rsidP="00E9277C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371C5D8A" w14:textId="77777777" w:rsidR="00E9277C" w:rsidRDefault="00E9277C" w:rsidP="00E9277C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563D389E" w14:textId="77777777" w:rsidR="00E9277C" w:rsidRDefault="00E9277C" w:rsidP="00E9277C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05B1FC2A" w14:textId="77777777" w:rsidR="00E9277C" w:rsidRDefault="00E9277C" w:rsidP="00E9277C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182386EA" w14:textId="77777777" w:rsidR="00E9277C" w:rsidRDefault="00E9277C" w:rsidP="00E9277C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25FB8691" w14:textId="77777777" w:rsidR="00E9277C" w:rsidRDefault="00E9277C" w:rsidP="00E9277C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3D662E0F" w14:textId="77777777" w:rsidR="00E9277C" w:rsidRPr="0044567D" w:rsidRDefault="00E9277C" w:rsidP="00E9277C">
            <w:pPr>
              <w:pStyle w:val="12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</w:tcPr>
          <w:p w14:paraId="1401D6EF" w14:textId="77777777" w:rsidR="00E9277C" w:rsidRPr="0044567D" w:rsidRDefault="00E9277C" w:rsidP="00E9277C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 w:val="restart"/>
          </w:tcPr>
          <w:p w14:paraId="259F4E5E" w14:textId="77777777" w:rsidR="00E9277C" w:rsidRPr="00F42B8A" w:rsidRDefault="00E9277C" w:rsidP="00E9277C">
            <w:pPr>
              <w:pStyle w:val="12"/>
              <w:ind w:left="-105"/>
              <w:rPr>
                <w:sz w:val="16"/>
                <w:szCs w:val="16"/>
                <w:lang w:val="ru-RU"/>
              </w:rPr>
            </w:pPr>
            <w:r w:rsidRPr="00F42B8A">
              <w:rPr>
                <w:sz w:val="16"/>
                <w:szCs w:val="16"/>
                <w:lang w:val="ru-RU"/>
              </w:rPr>
              <w:t xml:space="preserve">100.15/ </w:t>
            </w:r>
            <w:r w:rsidRPr="00F42B8A">
              <w:rPr>
                <w:sz w:val="16"/>
                <w:szCs w:val="16"/>
              </w:rPr>
              <w:t>01.086</w:t>
            </w:r>
          </w:p>
          <w:p w14:paraId="6B8E20D2" w14:textId="77777777" w:rsidR="00E9277C" w:rsidRPr="00F42B8A" w:rsidRDefault="00E9277C" w:rsidP="00E9277C">
            <w:pPr>
              <w:rPr>
                <w:sz w:val="16"/>
                <w:szCs w:val="16"/>
                <w:lang w:eastAsia="en-US"/>
              </w:rPr>
            </w:pPr>
          </w:p>
          <w:p w14:paraId="468E0CBA" w14:textId="77777777" w:rsidR="00E9277C" w:rsidRPr="00F42B8A" w:rsidRDefault="00E9277C" w:rsidP="00E9277C">
            <w:pPr>
              <w:rPr>
                <w:sz w:val="16"/>
                <w:szCs w:val="16"/>
                <w:lang w:eastAsia="en-US"/>
              </w:rPr>
            </w:pPr>
          </w:p>
          <w:p w14:paraId="528B1FE6" w14:textId="77777777" w:rsidR="00E9277C" w:rsidRPr="00F42B8A" w:rsidRDefault="00E9277C" w:rsidP="00E9277C">
            <w:pPr>
              <w:rPr>
                <w:sz w:val="16"/>
                <w:szCs w:val="16"/>
                <w:lang w:eastAsia="en-US"/>
              </w:rPr>
            </w:pPr>
          </w:p>
          <w:p w14:paraId="3E539CB6" w14:textId="77777777" w:rsidR="00E9277C" w:rsidRPr="00F42B8A" w:rsidRDefault="00E9277C" w:rsidP="00E9277C">
            <w:pPr>
              <w:rPr>
                <w:sz w:val="16"/>
                <w:szCs w:val="16"/>
                <w:lang w:eastAsia="en-US"/>
              </w:rPr>
            </w:pPr>
          </w:p>
          <w:p w14:paraId="28AFCA03" w14:textId="77777777" w:rsidR="00E9277C" w:rsidRPr="00F42B8A" w:rsidRDefault="00E9277C" w:rsidP="00E9277C">
            <w:pPr>
              <w:rPr>
                <w:sz w:val="16"/>
                <w:szCs w:val="16"/>
                <w:lang w:eastAsia="en-US"/>
              </w:rPr>
            </w:pPr>
          </w:p>
          <w:p w14:paraId="7AE58B09" w14:textId="77777777" w:rsidR="00E9277C" w:rsidRPr="00F42B8A" w:rsidRDefault="00E9277C" w:rsidP="00E9277C">
            <w:pPr>
              <w:rPr>
                <w:sz w:val="16"/>
                <w:szCs w:val="16"/>
                <w:lang w:eastAsia="en-US"/>
              </w:rPr>
            </w:pPr>
          </w:p>
          <w:p w14:paraId="5313D014" w14:textId="77777777" w:rsidR="00E9277C" w:rsidRPr="00F42B8A" w:rsidRDefault="00E9277C" w:rsidP="00E9277C">
            <w:pPr>
              <w:rPr>
                <w:sz w:val="16"/>
                <w:szCs w:val="16"/>
                <w:lang w:eastAsia="en-US"/>
              </w:rPr>
            </w:pPr>
          </w:p>
          <w:p w14:paraId="3A227A30" w14:textId="77777777" w:rsidR="00E9277C" w:rsidRPr="00F42B8A" w:rsidRDefault="00E9277C" w:rsidP="00E9277C">
            <w:pPr>
              <w:rPr>
                <w:sz w:val="16"/>
                <w:szCs w:val="16"/>
                <w:lang w:eastAsia="en-US"/>
              </w:rPr>
            </w:pPr>
          </w:p>
          <w:p w14:paraId="57B664FE" w14:textId="77777777" w:rsidR="00E9277C" w:rsidRPr="00F42B8A" w:rsidRDefault="00E9277C" w:rsidP="00E9277C">
            <w:pPr>
              <w:rPr>
                <w:sz w:val="16"/>
                <w:szCs w:val="16"/>
                <w:lang w:eastAsia="en-US"/>
              </w:rPr>
            </w:pPr>
          </w:p>
          <w:p w14:paraId="0B4D5126" w14:textId="77777777" w:rsidR="00E9277C" w:rsidRPr="00F42B8A" w:rsidRDefault="00E9277C" w:rsidP="00E9277C">
            <w:pPr>
              <w:rPr>
                <w:sz w:val="16"/>
                <w:szCs w:val="16"/>
                <w:lang w:eastAsia="en-US"/>
              </w:rPr>
            </w:pPr>
          </w:p>
          <w:p w14:paraId="302ECF5C" w14:textId="77777777" w:rsidR="00E9277C" w:rsidRPr="00F42B8A" w:rsidRDefault="00E9277C" w:rsidP="00E9277C">
            <w:pPr>
              <w:rPr>
                <w:sz w:val="16"/>
                <w:szCs w:val="16"/>
                <w:lang w:eastAsia="en-US"/>
              </w:rPr>
            </w:pPr>
          </w:p>
          <w:p w14:paraId="0ED5CAE0" w14:textId="77777777" w:rsidR="00E9277C" w:rsidRPr="00F42B8A" w:rsidRDefault="00E9277C" w:rsidP="00E9277C">
            <w:pPr>
              <w:rPr>
                <w:sz w:val="16"/>
                <w:szCs w:val="16"/>
                <w:lang w:eastAsia="en-US"/>
              </w:rPr>
            </w:pPr>
          </w:p>
          <w:p w14:paraId="3AD4ADAB" w14:textId="77777777" w:rsidR="00E9277C" w:rsidRDefault="00E9277C" w:rsidP="00E9277C">
            <w:pPr>
              <w:rPr>
                <w:sz w:val="16"/>
                <w:szCs w:val="16"/>
                <w:lang w:eastAsia="en-US"/>
              </w:rPr>
            </w:pPr>
          </w:p>
          <w:p w14:paraId="0C175F1A" w14:textId="77777777" w:rsidR="00E9277C" w:rsidRDefault="00E9277C" w:rsidP="00E9277C">
            <w:pPr>
              <w:rPr>
                <w:sz w:val="16"/>
                <w:szCs w:val="16"/>
                <w:lang w:eastAsia="en-US"/>
              </w:rPr>
            </w:pPr>
          </w:p>
          <w:p w14:paraId="77A82416" w14:textId="77777777" w:rsidR="00E9277C" w:rsidRDefault="00E9277C" w:rsidP="00E9277C">
            <w:pPr>
              <w:rPr>
                <w:sz w:val="16"/>
                <w:szCs w:val="16"/>
                <w:lang w:eastAsia="en-US"/>
              </w:rPr>
            </w:pPr>
          </w:p>
          <w:p w14:paraId="087D5050" w14:textId="77777777" w:rsidR="00E9277C" w:rsidRDefault="00E9277C" w:rsidP="00E9277C">
            <w:pPr>
              <w:rPr>
                <w:sz w:val="16"/>
                <w:szCs w:val="16"/>
                <w:lang w:eastAsia="en-US"/>
              </w:rPr>
            </w:pPr>
          </w:p>
          <w:p w14:paraId="4A7ECB54" w14:textId="77777777" w:rsidR="00E9277C" w:rsidRDefault="00E9277C" w:rsidP="00E9277C">
            <w:pPr>
              <w:rPr>
                <w:sz w:val="16"/>
                <w:szCs w:val="16"/>
                <w:lang w:eastAsia="en-US"/>
              </w:rPr>
            </w:pPr>
          </w:p>
          <w:p w14:paraId="7D4B2D2E" w14:textId="77777777" w:rsidR="00E9277C" w:rsidRDefault="00E9277C" w:rsidP="00E9277C">
            <w:pPr>
              <w:rPr>
                <w:sz w:val="16"/>
                <w:szCs w:val="16"/>
                <w:lang w:eastAsia="en-US"/>
              </w:rPr>
            </w:pPr>
          </w:p>
          <w:p w14:paraId="48112B7B" w14:textId="77777777" w:rsidR="00E9277C" w:rsidRDefault="00E9277C" w:rsidP="00E9277C">
            <w:pPr>
              <w:rPr>
                <w:sz w:val="16"/>
                <w:szCs w:val="16"/>
                <w:lang w:eastAsia="en-US"/>
              </w:rPr>
            </w:pPr>
          </w:p>
          <w:p w14:paraId="55BDEB91" w14:textId="77777777" w:rsidR="00E9277C" w:rsidRDefault="00E9277C" w:rsidP="00E9277C">
            <w:pPr>
              <w:rPr>
                <w:sz w:val="16"/>
                <w:szCs w:val="16"/>
                <w:lang w:eastAsia="en-US"/>
              </w:rPr>
            </w:pPr>
          </w:p>
          <w:p w14:paraId="72030A5D" w14:textId="77777777" w:rsidR="00E9277C" w:rsidRDefault="00E9277C" w:rsidP="00E9277C">
            <w:pPr>
              <w:rPr>
                <w:sz w:val="16"/>
                <w:szCs w:val="16"/>
                <w:lang w:eastAsia="en-US"/>
              </w:rPr>
            </w:pPr>
          </w:p>
          <w:p w14:paraId="79B1992D" w14:textId="77777777" w:rsidR="00E9277C" w:rsidRDefault="00E9277C" w:rsidP="00E9277C">
            <w:pPr>
              <w:rPr>
                <w:sz w:val="16"/>
                <w:szCs w:val="16"/>
                <w:lang w:eastAsia="en-US"/>
              </w:rPr>
            </w:pPr>
          </w:p>
          <w:p w14:paraId="2D4E5C3E" w14:textId="77777777" w:rsidR="00E9277C" w:rsidRDefault="00E9277C" w:rsidP="00E9277C">
            <w:pPr>
              <w:rPr>
                <w:sz w:val="16"/>
                <w:szCs w:val="16"/>
                <w:lang w:eastAsia="en-US"/>
              </w:rPr>
            </w:pPr>
          </w:p>
          <w:p w14:paraId="32358AF8" w14:textId="77777777" w:rsidR="00E9277C" w:rsidRDefault="00E9277C" w:rsidP="00E9277C">
            <w:pPr>
              <w:rPr>
                <w:sz w:val="16"/>
                <w:szCs w:val="16"/>
                <w:lang w:eastAsia="en-US"/>
              </w:rPr>
            </w:pPr>
          </w:p>
          <w:p w14:paraId="4B211AC5" w14:textId="77777777" w:rsidR="00E9277C" w:rsidRDefault="00E9277C" w:rsidP="00E9277C">
            <w:pPr>
              <w:rPr>
                <w:sz w:val="16"/>
                <w:szCs w:val="16"/>
                <w:lang w:eastAsia="en-US"/>
              </w:rPr>
            </w:pPr>
          </w:p>
          <w:p w14:paraId="500CC6C4" w14:textId="77777777" w:rsidR="00E9277C" w:rsidRDefault="00E9277C" w:rsidP="00E9277C">
            <w:pPr>
              <w:rPr>
                <w:sz w:val="16"/>
                <w:szCs w:val="16"/>
                <w:lang w:eastAsia="en-US"/>
              </w:rPr>
            </w:pPr>
          </w:p>
          <w:p w14:paraId="153226D2" w14:textId="77777777" w:rsidR="00E9277C" w:rsidRDefault="00E9277C" w:rsidP="00E9277C">
            <w:pPr>
              <w:rPr>
                <w:sz w:val="16"/>
                <w:szCs w:val="16"/>
                <w:lang w:eastAsia="en-US"/>
              </w:rPr>
            </w:pPr>
          </w:p>
          <w:p w14:paraId="4008030E" w14:textId="77777777" w:rsidR="005A518E" w:rsidRDefault="005A518E" w:rsidP="00E9277C">
            <w:pPr>
              <w:rPr>
                <w:sz w:val="16"/>
                <w:szCs w:val="16"/>
                <w:lang w:eastAsia="en-US"/>
              </w:rPr>
            </w:pPr>
          </w:p>
          <w:p w14:paraId="0E6A15D8" w14:textId="77777777" w:rsidR="00E9277C" w:rsidRDefault="00E9277C" w:rsidP="00E9277C">
            <w:pPr>
              <w:rPr>
                <w:sz w:val="16"/>
                <w:szCs w:val="16"/>
                <w:lang w:eastAsia="en-US"/>
              </w:rPr>
            </w:pPr>
          </w:p>
          <w:p w14:paraId="16D4A636" w14:textId="77777777" w:rsidR="00E9277C" w:rsidRDefault="00E9277C" w:rsidP="00E9277C">
            <w:pPr>
              <w:rPr>
                <w:sz w:val="16"/>
                <w:szCs w:val="16"/>
                <w:lang w:eastAsia="en-US"/>
              </w:rPr>
            </w:pPr>
          </w:p>
          <w:p w14:paraId="76F91591" w14:textId="77777777" w:rsidR="00E9277C" w:rsidRPr="00F42B8A" w:rsidRDefault="00E9277C" w:rsidP="00E9277C">
            <w:pPr>
              <w:pStyle w:val="12"/>
              <w:ind w:left="-105"/>
              <w:rPr>
                <w:sz w:val="16"/>
                <w:szCs w:val="16"/>
                <w:lang w:val="ru-RU"/>
              </w:rPr>
            </w:pPr>
            <w:r w:rsidRPr="00F42B8A">
              <w:rPr>
                <w:sz w:val="16"/>
                <w:szCs w:val="16"/>
                <w:lang w:val="ru-RU"/>
              </w:rPr>
              <w:t xml:space="preserve">100.15/ </w:t>
            </w:r>
            <w:r w:rsidRPr="00F42B8A">
              <w:rPr>
                <w:sz w:val="16"/>
                <w:szCs w:val="16"/>
              </w:rPr>
              <w:t>01.086</w:t>
            </w:r>
          </w:p>
          <w:p w14:paraId="4CBD6578" w14:textId="77777777" w:rsidR="00E9277C" w:rsidRDefault="00E9277C" w:rsidP="00E9277C">
            <w:pPr>
              <w:rPr>
                <w:sz w:val="16"/>
                <w:szCs w:val="16"/>
                <w:lang w:eastAsia="en-US"/>
              </w:rPr>
            </w:pPr>
          </w:p>
          <w:p w14:paraId="18EA87EF" w14:textId="77777777" w:rsidR="00E9277C" w:rsidRDefault="00E9277C" w:rsidP="00E9277C">
            <w:pPr>
              <w:rPr>
                <w:sz w:val="16"/>
                <w:szCs w:val="16"/>
                <w:lang w:eastAsia="en-US"/>
              </w:rPr>
            </w:pPr>
          </w:p>
          <w:p w14:paraId="786D9F68" w14:textId="77777777" w:rsidR="00E9277C" w:rsidRDefault="00E9277C" w:rsidP="00E9277C">
            <w:pPr>
              <w:rPr>
                <w:sz w:val="16"/>
                <w:szCs w:val="16"/>
                <w:lang w:eastAsia="en-US"/>
              </w:rPr>
            </w:pPr>
          </w:p>
          <w:p w14:paraId="208952D7" w14:textId="77777777" w:rsidR="00E9277C" w:rsidRDefault="00E9277C" w:rsidP="00E9277C">
            <w:pPr>
              <w:rPr>
                <w:sz w:val="16"/>
                <w:szCs w:val="16"/>
                <w:lang w:eastAsia="en-US"/>
              </w:rPr>
            </w:pPr>
          </w:p>
          <w:p w14:paraId="4F3BD7E6" w14:textId="77777777" w:rsidR="00E9277C" w:rsidRDefault="00E9277C" w:rsidP="00E9277C">
            <w:pPr>
              <w:rPr>
                <w:sz w:val="16"/>
                <w:szCs w:val="16"/>
                <w:lang w:eastAsia="en-US"/>
              </w:rPr>
            </w:pPr>
          </w:p>
          <w:p w14:paraId="45D66B92" w14:textId="77777777" w:rsidR="00E9277C" w:rsidRDefault="00E9277C" w:rsidP="00E9277C">
            <w:pPr>
              <w:rPr>
                <w:sz w:val="16"/>
                <w:szCs w:val="16"/>
                <w:lang w:eastAsia="en-US"/>
              </w:rPr>
            </w:pPr>
          </w:p>
          <w:p w14:paraId="4DE991C9" w14:textId="77777777" w:rsidR="00E9277C" w:rsidRDefault="00E9277C" w:rsidP="00E9277C">
            <w:pPr>
              <w:rPr>
                <w:sz w:val="16"/>
                <w:szCs w:val="16"/>
                <w:lang w:eastAsia="en-US"/>
              </w:rPr>
            </w:pPr>
          </w:p>
          <w:p w14:paraId="148AAC61" w14:textId="77777777" w:rsidR="00E9277C" w:rsidRDefault="00E9277C" w:rsidP="00E9277C">
            <w:pPr>
              <w:rPr>
                <w:sz w:val="16"/>
                <w:szCs w:val="16"/>
                <w:lang w:eastAsia="en-US"/>
              </w:rPr>
            </w:pPr>
          </w:p>
          <w:p w14:paraId="2703CF58" w14:textId="77777777" w:rsidR="00E9277C" w:rsidRDefault="00E9277C" w:rsidP="00E9277C">
            <w:pPr>
              <w:rPr>
                <w:sz w:val="16"/>
                <w:szCs w:val="16"/>
                <w:lang w:eastAsia="en-US"/>
              </w:rPr>
            </w:pPr>
          </w:p>
          <w:p w14:paraId="58362F18" w14:textId="77777777" w:rsidR="00E9277C" w:rsidRDefault="00E9277C" w:rsidP="00E9277C">
            <w:pPr>
              <w:rPr>
                <w:sz w:val="16"/>
                <w:szCs w:val="16"/>
                <w:lang w:eastAsia="en-US"/>
              </w:rPr>
            </w:pPr>
          </w:p>
          <w:p w14:paraId="31B99A8A" w14:textId="77777777" w:rsidR="00E9277C" w:rsidRDefault="00E9277C" w:rsidP="00E9277C">
            <w:pPr>
              <w:rPr>
                <w:sz w:val="16"/>
                <w:szCs w:val="16"/>
                <w:lang w:eastAsia="en-US"/>
              </w:rPr>
            </w:pPr>
          </w:p>
          <w:p w14:paraId="386A6C69" w14:textId="77777777" w:rsidR="00E9277C" w:rsidRDefault="00E9277C" w:rsidP="00E9277C">
            <w:pPr>
              <w:rPr>
                <w:sz w:val="16"/>
                <w:szCs w:val="16"/>
                <w:lang w:eastAsia="en-US"/>
              </w:rPr>
            </w:pPr>
          </w:p>
          <w:p w14:paraId="65CDCE89" w14:textId="77777777" w:rsidR="00E9277C" w:rsidRDefault="00E9277C" w:rsidP="00E9277C">
            <w:pPr>
              <w:rPr>
                <w:sz w:val="16"/>
                <w:szCs w:val="16"/>
                <w:lang w:eastAsia="en-US"/>
              </w:rPr>
            </w:pPr>
          </w:p>
          <w:p w14:paraId="2379482B" w14:textId="77777777" w:rsidR="00E9277C" w:rsidRDefault="00E9277C" w:rsidP="00E9277C">
            <w:pPr>
              <w:rPr>
                <w:sz w:val="16"/>
                <w:szCs w:val="16"/>
                <w:lang w:eastAsia="en-US"/>
              </w:rPr>
            </w:pPr>
          </w:p>
          <w:p w14:paraId="7ED270C2" w14:textId="77777777" w:rsidR="00E9277C" w:rsidRDefault="00E9277C" w:rsidP="00E9277C">
            <w:pPr>
              <w:rPr>
                <w:sz w:val="16"/>
                <w:szCs w:val="16"/>
                <w:lang w:eastAsia="en-US"/>
              </w:rPr>
            </w:pPr>
          </w:p>
          <w:p w14:paraId="6A3CCC31" w14:textId="77777777" w:rsidR="00E9277C" w:rsidRDefault="00E9277C" w:rsidP="00E9277C">
            <w:pPr>
              <w:rPr>
                <w:sz w:val="16"/>
                <w:szCs w:val="16"/>
                <w:lang w:eastAsia="en-US"/>
              </w:rPr>
            </w:pPr>
          </w:p>
          <w:p w14:paraId="39726E9C" w14:textId="77777777" w:rsidR="00E9277C" w:rsidRDefault="00E9277C" w:rsidP="00E9277C">
            <w:pPr>
              <w:rPr>
                <w:sz w:val="16"/>
                <w:szCs w:val="16"/>
                <w:lang w:eastAsia="en-US"/>
              </w:rPr>
            </w:pPr>
          </w:p>
          <w:p w14:paraId="760A2558" w14:textId="77777777" w:rsidR="00E9277C" w:rsidRDefault="00E9277C" w:rsidP="00E9277C">
            <w:pPr>
              <w:rPr>
                <w:sz w:val="16"/>
                <w:szCs w:val="16"/>
                <w:lang w:eastAsia="en-US"/>
              </w:rPr>
            </w:pPr>
          </w:p>
          <w:p w14:paraId="7E479687" w14:textId="77777777" w:rsidR="00E9277C" w:rsidRDefault="00E9277C" w:rsidP="00E9277C">
            <w:pPr>
              <w:rPr>
                <w:sz w:val="16"/>
                <w:szCs w:val="16"/>
                <w:lang w:eastAsia="en-US"/>
              </w:rPr>
            </w:pPr>
          </w:p>
          <w:p w14:paraId="1B66B919" w14:textId="77777777" w:rsidR="00E9277C" w:rsidRDefault="00E9277C" w:rsidP="00E9277C">
            <w:pPr>
              <w:rPr>
                <w:sz w:val="16"/>
                <w:szCs w:val="16"/>
                <w:lang w:eastAsia="en-US"/>
              </w:rPr>
            </w:pPr>
          </w:p>
          <w:p w14:paraId="4ED7B7E4" w14:textId="77777777" w:rsidR="00E9277C" w:rsidRDefault="00E9277C" w:rsidP="00E9277C">
            <w:pPr>
              <w:rPr>
                <w:sz w:val="16"/>
                <w:szCs w:val="16"/>
                <w:lang w:eastAsia="en-US"/>
              </w:rPr>
            </w:pPr>
          </w:p>
          <w:p w14:paraId="44B68E6E" w14:textId="77777777" w:rsidR="00E9277C" w:rsidRDefault="00E9277C" w:rsidP="00E9277C">
            <w:pPr>
              <w:rPr>
                <w:sz w:val="16"/>
                <w:szCs w:val="16"/>
                <w:lang w:eastAsia="en-US"/>
              </w:rPr>
            </w:pPr>
          </w:p>
          <w:p w14:paraId="2A82DB51" w14:textId="77777777" w:rsidR="00E9277C" w:rsidRDefault="00E9277C" w:rsidP="00E9277C">
            <w:pPr>
              <w:rPr>
                <w:sz w:val="16"/>
                <w:szCs w:val="16"/>
                <w:lang w:eastAsia="en-US"/>
              </w:rPr>
            </w:pPr>
          </w:p>
          <w:p w14:paraId="79248598" w14:textId="77777777" w:rsidR="00E9277C" w:rsidRPr="00F42B8A" w:rsidRDefault="00E9277C" w:rsidP="00E9277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</w:tcPr>
          <w:p w14:paraId="092609E3" w14:textId="77777777" w:rsidR="00E9277C" w:rsidRPr="00564D4F" w:rsidRDefault="00E9277C" w:rsidP="00E9277C">
            <w:pPr>
              <w:ind w:hanging="108"/>
              <w:rPr>
                <w:sz w:val="24"/>
                <w:szCs w:val="24"/>
              </w:rPr>
            </w:pPr>
            <w:r w:rsidRPr="00A07176">
              <w:rPr>
                <w:sz w:val="24"/>
                <w:szCs w:val="24"/>
              </w:rPr>
              <w:lastRenderedPageBreak/>
              <w:t>Бактерии группы кишечной палочки (БГКП)</w:t>
            </w:r>
          </w:p>
          <w:p w14:paraId="13561213" w14:textId="77777777" w:rsidR="00E9277C" w:rsidRDefault="00E9277C" w:rsidP="00E9277C">
            <w:pPr>
              <w:ind w:hanging="108"/>
              <w:rPr>
                <w:sz w:val="24"/>
                <w:szCs w:val="24"/>
              </w:rPr>
            </w:pPr>
          </w:p>
          <w:p w14:paraId="680016C0" w14:textId="77777777" w:rsidR="00E9277C" w:rsidRDefault="00E9277C" w:rsidP="00E9277C">
            <w:pPr>
              <w:ind w:hanging="108"/>
              <w:rPr>
                <w:sz w:val="24"/>
                <w:szCs w:val="24"/>
              </w:rPr>
            </w:pPr>
          </w:p>
          <w:p w14:paraId="6675B843" w14:textId="77777777" w:rsidR="00E9277C" w:rsidRDefault="00E9277C" w:rsidP="00E9277C">
            <w:pPr>
              <w:ind w:hanging="108"/>
              <w:rPr>
                <w:sz w:val="24"/>
                <w:szCs w:val="24"/>
              </w:rPr>
            </w:pPr>
          </w:p>
          <w:p w14:paraId="4D2ACD7D" w14:textId="77777777" w:rsidR="00E9277C" w:rsidRDefault="00E9277C" w:rsidP="00E9277C">
            <w:pPr>
              <w:ind w:hanging="108"/>
              <w:rPr>
                <w:sz w:val="24"/>
                <w:szCs w:val="24"/>
              </w:rPr>
            </w:pPr>
          </w:p>
          <w:p w14:paraId="7E1A0481" w14:textId="77777777" w:rsidR="00E9277C" w:rsidRDefault="00E9277C" w:rsidP="00E9277C">
            <w:pPr>
              <w:ind w:hanging="108"/>
              <w:rPr>
                <w:sz w:val="24"/>
                <w:szCs w:val="24"/>
              </w:rPr>
            </w:pPr>
          </w:p>
          <w:p w14:paraId="472BCFBC" w14:textId="77777777" w:rsidR="00E9277C" w:rsidRDefault="00E9277C" w:rsidP="00E9277C">
            <w:pPr>
              <w:ind w:hanging="108"/>
              <w:rPr>
                <w:sz w:val="24"/>
                <w:szCs w:val="24"/>
              </w:rPr>
            </w:pPr>
          </w:p>
          <w:p w14:paraId="76CD3756" w14:textId="77777777" w:rsidR="00E9277C" w:rsidRDefault="00E9277C" w:rsidP="00E9277C">
            <w:pPr>
              <w:ind w:hanging="108"/>
              <w:rPr>
                <w:sz w:val="24"/>
                <w:szCs w:val="24"/>
              </w:rPr>
            </w:pPr>
          </w:p>
          <w:p w14:paraId="39D0C87E" w14:textId="77777777" w:rsidR="00E9277C" w:rsidRDefault="00E9277C" w:rsidP="00E9277C">
            <w:pPr>
              <w:ind w:hanging="108"/>
              <w:rPr>
                <w:sz w:val="24"/>
                <w:szCs w:val="24"/>
              </w:rPr>
            </w:pPr>
          </w:p>
          <w:p w14:paraId="19A85322" w14:textId="77777777" w:rsidR="00E9277C" w:rsidRDefault="00E9277C" w:rsidP="00E9277C">
            <w:pPr>
              <w:ind w:hanging="108"/>
              <w:rPr>
                <w:sz w:val="24"/>
                <w:szCs w:val="24"/>
              </w:rPr>
            </w:pPr>
          </w:p>
          <w:p w14:paraId="6989EC28" w14:textId="77777777" w:rsidR="00E9277C" w:rsidRDefault="00E9277C" w:rsidP="00E9277C">
            <w:pPr>
              <w:ind w:hanging="108"/>
              <w:rPr>
                <w:sz w:val="24"/>
                <w:szCs w:val="24"/>
              </w:rPr>
            </w:pPr>
          </w:p>
          <w:p w14:paraId="6B35AC32" w14:textId="77777777" w:rsidR="00E9277C" w:rsidRDefault="00E9277C" w:rsidP="00E9277C">
            <w:pPr>
              <w:ind w:hanging="108"/>
              <w:rPr>
                <w:sz w:val="24"/>
                <w:szCs w:val="24"/>
              </w:rPr>
            </w:pPr>
          </w:p>
          <w:p w14:paraId="051BE910" w14:textId="77777777" w:rsidR="00E9277C" w:rsidRDefault="00E9277C" w:rsidP="00E9277C">
            <w:pPr>
              <w:ind w:hanging="108"/>
              <w:rPr>
                <w:sz w:val="24"/>
                <w:szCs w:val="24"/>
              </w:rPr>
            </w:pPr>
          </w:p>
          <w:p w14:paraId="1AC8B7B2" w14:textId="77777777" w:rsidR="00E9277C" w:rsidRDefault="00E9277C" w:rsidP="00E9277C">
            <w:pPr>
              <w:ind w:hanging="108"/>
              <w:rPr>
                <w:sz w:val="24"/>
                <w:szCs w:val="24"/>
              </w:rPr>
            </w:pPr>
          </w:p>
          <w:p w14:paraId="213BF9F0" w14:textId="77777777" w:rsidR="00E9277C" w:rsidRDefault="00E9277C" w:rsidP="00E9277C">
            <w:pPr>
              <w:ind w:hanging="108"/>
              <w:rPr>
                <w:sz w:val="24"/>
                <w:szCs w:val="24"/>
              </w:rPr>
            </w:pPr>
          </w:p>
          <w:p w14:paraId="14F0309A" w14:textId="77777777" w:rsidR="00E9277C" w:rsidRDefault="00E9277C" w:rsidP="00E9277C">
            <w:pPr>
              <w:rPr>
                <w:sz w:val="24"/>
                <w:szCs w:val="24"/>
              </w:rPr>
            </w:pPr>
          </w:p>
          <w:p w14:paraId="5D853133" w14:textId="77777777" w:rsidR="00E9277C" w:rsidRDefault="00E9277C" w:rsidP="00E9277C">
            <w:pPr>
              <w:ind w:hanging="108"/>
              <w:rPr>
                <w:sz w:val="24"/>
                <w:szCs w:val="24"/>
              </w:rPr>
            </w:pPr>
          </w:p>
          <w:p w14:paraId="59BD66A4" w14:textId="77777777" w:rsidR="00E9277C" w:rsidRPr="00571745" w:rsidRDefault="00E9277C" w:rsidP="00E9277C">
            <w:pPr>
              <w:ind w:hanging="108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21777BF" w14:textId="77777777" w:rsidR="00E9277C" w:rsidRPr="004F03A8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68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959AFE1" w14:textId="77777777" w:rsidR="00E9277C" w:rsidRPr="00E2461C" w:rsidRDefault="00E9277C" w:rsidP="00E9277C">
            <w:pPr>
              <w:rPr>
                <w:sz w:val="24"/>
                <w:szCs w:val="24"/>
              </w:rPr>
            </w:pPr>
            <w:r w:rsidRPr="00E2461C">
              <w:rPr>
                <w:sz w:val="24"/>
                <w:szCs w:val="24"/>
              </w:rPr>
              <w:t>Инструкция 4.2.10-15-21-2006, гл.15, п.123</w:t>
            </w:r>
          </w:p>
          <w:p w14:paraId="30BD2E3F" w14:textId="77777777" w:rsidR="00E9277C" w:rsidRDefault="00E9277C" w:rsidP="00E9277C">
            <w:pPr>
              <w:rPr>
                <w:sz w:val="24"/>
                <w:szCs w:val="24"/>
              </w:rPr>
            </w:pPr>
            <w:r w:rsidRPr="00E2461C">
              <w:rPr>
                <w:sz w:val="24"/>
                <w:szCs w:val="24"/>
              </w:rPr>
              <w:t>Инструкция по применению №078-0210, утв. ГГСВ РБ 19.03.2010, п.17.</w:t>
            </w:r>
          </w:p>
          <w:p w14:paraId="64A3E2C1" w14:textId="77777777" w:rsidR="00E9277C" w:rsidRPr="00E2461C" w:rsidRDefault="00E9277C" w:rsidP="00E92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 10-04-06-140-87</w:t>
            </w:r>
          </w:p>
          <w:p w14:paraId="7E3EE4F8" w14:textId="77777777" w:rsidR="00E9277C" w:rsidRPr="00E2461C" w:rsidRDefault="00E9277C" w:rsidP="00E9277C">
            <w:pPr>
              <w:rPr>
                <w:sz w:val="24"/>
                <w:szCs w:val="24"/>
              </w:rPr>
            </w:pPr>
            <w:r w:rsidRPr="00E2461C">
              <w:rPr>
                <w:sz w:val="24"/>
                <w:szCs w:val="24"/>
              </w:rPr>
              <w:t>Инструкция 4.2.10-22-1-2006, п.17</w:t>
            </w:r>
          </w:p>
          <w:p w14:paraId="4DE2FCA6" w14:textId="77777777" w:rsidR="00E9277C" w:rsidRPr="00E2461C" w:rsidRDefault="00E9277C" w:rsidP="00E9277C">
            <w:pPr>
              <w:tabs>
                <w:tab w:val="left" w:pos="284"/>
              </w:tabs>
              <w:ind w:left="-57" w:right="-108"/>
              <w:rPr>
                <w:sz w:val="24"/>
                <w:szCs w:val="24"/>
              </w:rPr>
            </w:pPr>
            <w:r w:rsidRPr="00E2461C">
              <w:rPr>
                <w:sz w:val="24"/>
                <w:szCs w:val="24"/>
              </w:rPr>
              <w:t xml:space="preserve">МУ № 3182-84 </w:t>
            </w:r>
          </w:p>
          <w:p w14:paraId="18033E34" w14:textId="77777777" w:rsidR="00E9277C" w:rsidRDefault="00E9277C" w:rsidP="00E9277C">
            <w:pPr>
              <w:tabs>
                <w:tab w:val="left" w:pos="284"/>
              </w:tabs>
              <w:ind w:left="-57" w:right="-108"/>
              <w:rPr>
                <w:sz w:val="24"/>
                <w:szCs w:val="24"/>
              </w:rPr>
            </w:pPr>
            <w:r w:rsidRPr="00E2461C">
              <w:rPr>
                <w:sz w:val="24"/>
                <w:szCs w:val="24"/>
              </w:rPr>
              <w:t xml:space="preserve"> п. 3.4.2 </w:t>
            </w:r>
          </w:p>
          <w:p w14:paraId="4F7618D2" w14:textId="77777777" w:rsidR="005A518E" w:rsidRDefault="005A518E" w:rsidP="00E9277C">
            <w:pPr>
              <w:tabs>
                <w:tab w:val="left" w:pos="284"/>
              </w:tabs>
              <w:ind w:left="-57" w:right="-108"/>
              <w:rPr>
                <w:sz w:val="24"/>
                <w:szCs w:val="24"/>
              </w:rPr>
            </w:pPr>
          </w:p>
          <w:p w14:paraId="00A31885" w14:textId="77777777" w:rsidR="005A518E" w:rsidRDefault="005A518E" w:rsidP="00E9277C">
            <w:pPr>
              <w:tabs>
                <w:tab w:val="left" w:pos="284"/>
              </w:tabs>
              <w:ind w:left="-57" w:right="-108"/>
              <w:rPr>
                <w:sz w:val="24"/>
                <w:szCs w:val="24"/>
              </w:rPr>
            </w:pPr>
          </w:p>
          <w:p w14:paraId="0BF04CD5" w14:textId="77777777" w:rsidR="005A518E" w:rsidRDefault="005A518E" w:rsidP="00E9277C">
            <w:pPr>
              <w:tabs>
                <w:tab w:val="left" w:pos="284"/>
              </w:tabs>
              <w:ind w:left="-57" w:right="-108"/>
              <w:rPr>
                <w:sz w:val="24"/>
                <w:szCs w:val="24"/>
              </w:rPr>
            </w:pPr>
          </w:p>
          <w:p w14:paraId="1CC048CC" w14:textId="77777777" w:rsidR="005A518E" w:rsidRDefault="005A518E" w:rsidP="00E9277C">
            <w:pPr>
              <w:tabs>
                <w:tab w:val="left" w:pos="284"/>
              </w:tabs>
              <w:ind w:left="-57" w:right="-108"/>
              <w:rPr>
                <w:sz w:val="24"/>
                <w:szCs w:val="24"/>
              </w:rPr>
            </w:pPr>
          </w:p>
          <w:p w14:paraId="17B568AE" w14:textId="77777777" w:rsidR="005A518E" w:rsidRDefault="005A518E" w:rsidP="00E9277C">
            <w:pPr>
              <w:tabs>
                <w:tab w:val="left" w:pos="284"/>
              </w:tabs>
              <w:ind w:left="-57" w:right="-108"/>
              <w:rPr>
                <w:sz w:val="24"/>
                <w:szCs w:val="24"/>
              </w:rPr>
            </w:pPr>
          </w:p>
          <w:p w14:paraId="257D9DA3" w14:textId="77777777" w:rsidR="005A518E" w:rsidRDefault="005A518E" w:rsidP="00E9277C">
            <w:pPr>
              <w:tabs>
                <w:tab w:val="left" w:pos="284"/>
              </w:tabs>
              <w:ind w:left="-57" w:right="-108"/>
              <w:rPr>
                <w:sz w:val="24"/>
                <w:szCs w:val="24"/>
              </w:rPr>
            </w:pPr>
          </w:p>
          <w:p w14:paraId="5F153DCF" w14:textId="77777777" w:rsidR="005A518E" w:rsidRDefault="005A518E" w:rsidP="00E9277C">
            <w:pPr>
              <w:tabs>
                <w:tab w:val="left" w:pos="284"/>
              </w:tabs>
              <w:ind w:left="-57" w:right="-108"/>
              <w:rPr>
                <w:sz w:val="24"/>
                <w:szCs w:val="24"/>
              </w:rPr>
            </w:pPr>
          </w:p>
          <w:p w14:paraId="4CF10A40" w14:textId="77777777" w:rsidR="005A518E" w:rsidRDefault="005A518E" w:rsidP="00E9277C">
            <w:pPr>
              <w:tabs>
                <w:tab w:val="left" w:pos="284"/>
              </w:tabs>
              <w:ind w:left="-57" w:right="-108"/>
              <w:rPr>
                <w:sz w:val="24"/>
                <w:szCs w:val="24"/>
              </w:rPr>
            </w:pPr>
          </w:p>
          <w:p w14:paraId="56230587" w14:textId="77777777" w:rsidR="005A518E" w:rsidRPr="00F16165" w:rsidRDefault="005A518E" w:rsidP="00E9277C">
            <w:pPr>
              <w:tabs>
                <w:tab w:val="left" w:pos="284"/>
              </w:tabs>
              <w:ind w:left="-57" w:right="-108"/>
              <w:rPr>
                <w:sz w:val="23"/>
                <w:szCs w:val="23"/>
              </w:rPr>
            </w:pPr>
          </w:p>
        </w:tc>
      </w:tr>
      <w:tr w:rsidR="00E9277C" w:rsidRPr="004E5090" w14:paraId="4578A162" w14:textId="77777777" w:rsidTr="00EB1128">
        <w:trPr>
          <w:trHeight w:val="170"/>
        </w:trPr>
        <w:tc>
          <w:tcPr>
            <w:tcW w:w="709" w:type="dxa"/>
          </w:tcPr>
          <w:p w14:paraId="15D6A6BA" w14:textId="77777777" w:rsidR="00E9277C" w:rsidRPr="0044567D" w:rsidRDefault="00E9277C" w:rsidP="00E9277C">
            <w:pPr>
              <w:pStyle w:val="12"/>
              <w:rPr>
                <w:sz w:val="24"/>
                <w:szCs w:val="24"/>
                <w:lang w:val="ru-RU"/>
              </w:rPr>
            </w:pPr>
            <w:r w:rsidRPr="0044567D">
              <w:rPr>
                <w:sz w:val="24"/>
                <w:szCs w:val="24"/>
                <w:lang w:val="ru-RU"/>
              </w:rPr>
              <w:t>20.3</w:t>
            </w:r>
            <w:r w:rsidR="000C55DE">
              <w:rPr>
                <w:sz w:val="24"/>
                <w:szCs w:val="24"/>
                <w:lang w:val="ru-RU"/>
              </w:rPr>
              <w:lastRenderedPageBreak/>
              <w:t>*</w:t>
            </w:r>
          </w:p>
        </w:tc>
        <w:tc>
          <w:tcPr>
            <w:tcW w:w="2127" w:type="dxa"/>
            <w:vMerge/>
          </w:tcPr>
          <w:p w14:paraId="66C6DE59" w14:textId="77777777" w:rsidR="00E9277C" w:rsidRPr="0044567D" w:rsidRDefault="00E9277C" w:rsidP="00E9277C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/>
          </w:tcPr>
          <w:p w14:paraId="764CDFAF" w14:textId="77777777" w:rsidR="00E9277C" w:rsidRPr="00F42B8A" w:rsidRDefault="00E9277C" w:rsidP="00E9277C">
            <w:pPr>
              <w:pStyle w:val="12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</w:tcPr>
          <w:p w14:paraId="7E2E373A" w14:textId="77777777" w:rsidR="00E9277C" w:rsidRPr="00564D4F" w:rsidRDefault="00E9277C" w:rsidP="00E9277C">
            <w:pPr>
              <w:ind w:left="34" w:hanging="142"/>
              <w:rPr>
                <w:sz w:val="24"/>
                <w:szCs w:val="24"/>
              </w:rPr>
            </w:pPr>
            <w:r w:rsidRPr="00564D4F">
              <w:rPr>
                <w:sz w:val="24"/>
                <w:szCs w:val="24"/>
              </w:rPr>
              <w:t>Коагулазоположи-</w:t>
            </w:r>
          </w:p>
          <w:p w14:paraId="4E09B99C" w14:textId="77777777" w:rsidR="00E9277C" w:rsidRDefault="00E9277C" w:rsidP="00E9277C">
            <w:pPr>
              <w:ind w:left="34" w:hanging="142"/>
              <w:rPr>
                <w:sz w:val="24"/>
                <w:szCs w:val="24"/>
              </w:rPr>
            </w:pPr>
            <w:r w:rsidRPr="00564D4F">
              <w:rPr>
                <w:sz w:val="24"/>
                <w:szCs w:val="24"/>
              </w:rPr>
              <w:lastRenderedPageBreak/>
              <w:t>тельные стафило</w:t>
            </w:r>
            <w:r>
              <w:rPr>
                <w:sz w:val="24"/>
                <w:szCs w:val="24"/>
              </w:rPr>
              <w:t>к-</w:t>
            </w:r>
            <w:r w:rsidRPr="00564D4F">
              <w:rPr>
                <w:sz w:val="24"/>
                <w:szCs w:val="24"/>
              </w:rPr>
              <w:t>коки</w:t>
            </w:r>
          </w:p>
          <w:p w14:paraId="66227428" w14:textId="77777777" w:rsidR="00E9277C" w:rsidRDefault="00E9277C" w:rsidP="00E9277C">
            <w:pPr>
              <w:ind w:left="34" w:hanging="142"/>
              <w:rPr>
                <w:sz w:val="24"/>
                <w:szCs w:val="24"/>
              </w:rPr>
            </w:pPr>
          </w:p>
          <w:p w14:paraId="52CEFE3E" w14:textId="77777777" w:rsidR="00E9277C" w:rsidRPr="00564D4F" w:rsidRDefault="00E9277C" w:rsidP="00E9277C">
            <w:pPr>
              <w:ind w:left="34" w:hanging="142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9FC76F3" w14:textId="77777777" w:rsidR="00E9277C" w:rsidRPr="004F03A8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68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56C2DBC" w14:textId="77777777" w:rsidR="00E9277C" w:rsidRPr="00674D01" w:rsidRDefault="00E9277C" w:rsidP="00E9277C">
            <w:pPr>
              <w:ind w:right="-108"/>
              <w:rPr>
                <w:sz w:val="24"/>
                <w:szCs w:val="24"/>
              </w:rPr>
            </w:pPr>
            <w:r w:rsidRPr="00674D01">
              <w:rPr>
                <w:sz w:val="24"/>
                <w:szCs w:val="24"/>
              </w:rPr>
              <w:t>Инструкция №078-</w:t>
            </w:r>
            <w:r w:rsidRPr="00674D01">
              <w:rPr>
                <w:sz w:val="24"/>
                <w:szCs w:val="24"/>
              </w:rPr>
              <w:lastRenderedPageBreak/>
              <w:t>0210, утв. ГГСВ РБ 19.03.2010, п.19.</w:t>
            </w:r>
          </w:p>
          <w:p w14:paraId="72233686" w14:textId="77777777" w:rsidR="00E9277C" w:rsidRDefault="00E9277C" w:rsidP="00E9277C">
            <w:pPr>
              <w:tabs>
                <w:tab w:val="left" w:pos="284"/>
              </w:tabs>
              <w:ind w:left="-5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Инструкция 4.2.10- </w:t>
            </w:r>
          </w:p>
          <w:p w14:paraId="4BEF997B" w14:textId="77777777" w:rsidR="00E9277C" w:rsidRDefault="00E9277C" w:rsidP="00E9277C">
            <w:pPr>
              <w:tabs>
                <w:tab w:val="left" w:pos="284"/>
              </w:tabs>
              <w:ind w:left="-5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15-21-2006, </w:t>
            </w:r>
            <w:r w:rsidRPr="00674D01">
              <w:rPr>
                <w:sz w:val="24"/>
                <w:szCs w:val="24"/>
              </w:rPr>
              <w:t xml:space="preserve">гл.15, </w:t>
            </w:r>
          </w:p>
          <w:p w14:paraId="41DFE59D" w14:textId="77777777" w:rsidR="00E9277C" w:rsidRPr="00BC3D40" w:rsidRDefault="00E9277C" w:rsidP="00E9277C">
            <w:pPr>
              <w:tabs>
                <w:tab w:val="left" w:pos="284"/>
              </w:tabs>
              <w:ind w:left="-57" w:right="-108"/>
              <w:rPr>
                <w:sz w:val="22"/>
                <w:szCs w:val="22"/>
              </w:rPr>
            </w:pPr>
            <w:r w:rsidRPr="00674D01">
              <w:rPr>
                <w:sz w:val="24"/>
                <w:szCs w:val="24"/>
              </w:rPr>
              <w:t>п.122</w:t>
            </w:r>
          </w:p>
        </w:tc>
      </w:tr>
      <w:tr w:rsidR="00E9277C" w:rsidRPr="004E5090" w14:paraId="30F90F79" w14:textId="77777777" w:rsidTr="00EB1128">
        <w:trPr>
          <w:trHeight w:val="872"/>
        </w:trPr>
        <w:tc>
          <w:tcPr>
            <w:tcW w:w="709" w:type="dxa"/>
          </w:tcPr>
          <w:p w14:paraId="3FD41547" w14:textId="77777777" w:rsidR="00E9277C" w:rsidRDefault="00E9277C" w:rsidP="00E9277C">
            <w:pPr>
              <w:pStyle w:val="12"/>
              <w:rPr>
                <w:sz w:val="24"/>
                <w:szCs w:val="24"/>
                <w:lang w:val="ru-RU"/>
              </w:rPr>
            </w:pPr>
            <w:r w:rsidRPr="0044567D">
              <w:rPr>
                <w:sz w:val="24"/>
                <w:szCs w:val="24"/>
                <w:lang w:val="ru-RU"/>
              </w:rPr>
              <w:lastRenderedPageBreak/>
              <w:t>20.4</w:t>
            </w:r>
            <w:r w:rsidR="000C55DE">
              <w:rPr>
                <w:sz w:val="24"/>
                <w:szCs w:val="24"/>
                <w:lang w:val="ru-RU"/>
              </w:rPr>
              <w:t>*</w:t>
            </w:r>
          </w:p>
          <w:p w14:paraId="4641151E" w14:textId="77777777" w:rsidR="00E9277C" w:rsidRDefault="00E9277C" w:rsidP="00E9277C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49D3EEF3" w14:textId="77777777" w:rsidR="00E9277C" w:rsidRDefault="00E9277C" w:rsidP="00E9277C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6282ABF4" w14:textId="77777777" w:rsidR="00E9277C" w:rsidRPr="0044567D" w:rsidRDefault="00E9277C" w:rsidP="00E9277C">
            <w:pPr>
              <w:pStyle w:val="12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</w:tcPr>
          <w:p w14:paraId="4A0B9B03" w14:textId="77777777" w:rsidR="00E9277C" w:rsidRPr="0044567D" w:rsidRDefault="00E9277C" w:rsidP="00E9277C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/>
          </w:tcPr>
          <w:p w14:paraId="3A46A718" w14:textId="77777777" w:rsidR="00E9277C" w:rsidRPr="00F42B8A" w:rsidRDefault="00E9277C" w:rsidP="00E9277C">
            <w:pPr>
              <w:pStyle w:val="12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</w:tcPr>
          <w:p w14:paraId="438517DD" w14:textId="77777777" w:rsidR="00E9277C" w:rsidRDefault="00E9277C" w:rsidP="00DD6633">
            <w:pPr>
              <w:pStyle w:val="110"/>
              <w:ind w:left="-89" w:right="-89"/>
              <w:rPr>
                <w:rStyle w:val="NoSpacingChar2"/>
                <w:sz w:val="24"/>
                <w:szCs w:val="24"/>
                <w:lang w:val="ru-RU"/>
              </w:rPr>
            </w:pPr>
            <w:r w:rsidRPr="0044567D">
              <w:rPr>
                <w:sz w:val="24"/>
                <w:szCs w:val="24"/>
                <w:lang w:val="ru-RU"/>
              </w:rPr>
              <w:t xml:space="preserve"> Патогенные микро</w:t>
            </w:r>
            <w:r w:rsidRPr="00DD6633">
              <w:rPr>
                <w:sz w:val="24"/>
                <w:szCs w:val="24"/>
                <w:lang w:val="ru-RU"/>
              </w:rPr>
              <w:t>организмы, в том числе сальмонеллы</w:t>
            </w:r>
          </w:p>
          <w:p w14:paraId="63F15273" w14:textId="77777777" w:rsidR="00E9277C" w:rsidRPr="00657E16" w:rsidRDefault="00E9277C" w:rsidP="00E9277C">
            <w:pPr>
              <w:ind w:hanging="108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BF4E576" w14:textId="77777777" w:rsidR="00E9277C" w:rsidRPr="004F03A8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68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D13B7FC" w14:textId="77777777" w:rsidR="00E9277C" w:rsidRPr="00BC3D40" w:rsidRDefault="00E9277C" w:rsidP="00E9277C">
            <w:pPr>
              <w:tabs>
                <w:tab w:val="left" w:pos="284"/>
              </w:tabs>
              <w:ind w:left="-57" w:right="-108"/>
              <w:rPr>
                <w:sz w:val="22"/>
                <w:szCs w:val="22"/>
              </w:rPr>
            </w:pPr>
            <w:r w:rsidRPr="00BC3D40">
              <w:rPr>
                <w:sz w:val="22"/>
                <w:szCs w:val="22"/>
              </w:rPr>
              <w:t xml:space="preserve"> Инструкция 4.2.10- </w:t>
            </w:r>
          </w:p>
          <w:p w14:paraId="38860967" w14:textId="77777777" w:rsidR="00E9277C" w:rsidRPr="00560D4F" w:rsidRDefault="00E9277C" w:rsidP="00E9277C">
            <w:pPr>
              <w:ind w:right="-108"/>
              <w:rPr>
                <w:sz w:val="24"/>
                <w:szCs w:val="24"/>
              </w:rPr>
            </w:pPr>
            <w:r w:rsidRPr="00BC3D40">
              <w:rPr>
                <w:sz w:val="22"/>
                <w:szCs w:val="22"/>
              </w:rPr>
              <w:t xml:space="preserve"> 15-21- 2006 </w:t>
            </w:r>
            <w:r w:rsidRPr="00560D4F">
              <w:rPr>
                <w:sz w:val="24"/>
                <w:szCs w:val="24"/>
              </w:rPr>
              <w:t>гл.15 п.124</w:t>
            </w:r>
          </w:p>
          <w:p w14:paraId="09237981" w14:textId="77777777" w:rsidR="00E9277C" w:rsidRPr="00BC3D40" w:rsidRDefault="00E9277C" w:rsidP="00E9277C">
            <w:pPr>
              <w:tabs>
                <w:tab w:val="left" w:pos="284"/>
              </w:tabs>
              <w:ind w:left="-57" w:right="-108"/>
              <w:rPr>
                <w:sz w:val="22"/>
                <w:szCs w:val="22"/>
              </w:rPr>
            </w:pPr>
          </w:p>
        </w:tc>
      </w:tr>
      <w:tr w:rsidR="00E9277C" w:rsidRPr="004E5090" w14:paraId="766EEC01" w14:textId="77777777" w:rsidTr="00EB1128">
        <w:trPr>
          <w:trHeight w:val="170"/>
        </w:trPr>
        <w:tc>
          <w:tcPr>
            <w:tcW w:w="709" w:type="dxa"/>
          </w:tcPr>
          <w:p w14:paraId="5DD364FB" w14:textId="77777777" w:rsidR="00E9277C" w:rsidRPr="0044567D" w:rsidRDefault="00E9277C" w:rsidP="00E9277C">
            <w:pPr>
              <w:pStyle w:val="12"/>
              <w:rPr>
                <w:sz w:val="24"/>
                <w:szCs w:val="24"/>
                <w:lang w:val="ru-RU"/>
              </w:rPr>
            </w:pPr>
            <w:r w:rsidRPr="0044567D">
              <w:rPr>
                <w:sz w:val="24"/>
                <w:szCs w:val="24"/>
                <w:lang w:val="ru-RU"/>
              </w:rPr>
              <w:t>20.5</w:t>
            </w:r>
            <w:r w:rsidR="000C55DE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2127" w:type="dxa"/>
            <w:vMerge/>
          </w:tcPr>
          <w:p w14:paraId="11D5CABA" w14:textId="77777777" w:rsidR="00E9277C" w:rsidRPr="0044567D" w:rsidRDefault="00E9277C" w:rsidP="00E9277C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/>
          </w:tcPr>
          <w:p w14:paraId="51CEF75E" w14:textId="77777777" w:rsidR="00E9277C" w:rsidRPr="00F42B8A" w:rsidRDefault="00E9277C" w:rsidP="00E9277C">
            <w:pPr>
              <w:pStyle w:val="12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</w:tcPr>
          <w:p w14:paraId="0BF4BB07" w14:textId="77777777" w:rsidR="00E9277C" w:rsidRDefault="00E9277C" w:rsidP="00E9277C">
            <w:pPr>
              <w:ind w:hanging="108"/>
              <w:rPr>
                <w:sz w:val="24"/>
                <w:szCs w:val="24"/>
              </w:rPr>
            </w:pPr>
            <w:r w:rsidRPr="00564D4F">
              <w:rPr>
                <w:sz w:val="24"/>
                <w:szCs w:val="24"/>
              </w:rPr>
              <w:t xml:space="preserve"> УПМ</w:t>
            </w:r>
          </w:p>
          <w:p w14:paraId="46B7A1E8" w14:textId="77777777" w:rsidR="00E9277C" w:rsidRDefault="00E9277C" w:rsidP="00E9277C">
            <w:pPr>
              <w:ind w:hanging="108"/>
              <w:rPr>
                <w:sz w:val="24"/>
                <w:szCs w:val="24"/>
              </w:rPr>
            </w:pPr>
          </w:p>
          <w:p w14:paraId="0DCB1B20" w14:textId="77777777" w:rsidR="00E9277C" w:rsidRPr="00564D4F" w:rsidRDefault="00E9277C" w:rsidP="00E9277C">
            <w:pPr>
              <w:ind w:hanging="108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3DC45EF" w14:textId="77777777" w:rsidR="00E9277C" w:rsidRPr="004F03A8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68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473BB36" w14:textId="77777777" w:rsidR="00E9277C" w:rsidRDefault="00E9277C" w:rsidP="00E9277C">
            <w:pPr>
              <w:tabs>
                <w:tab w:val="left" w:pos="284"/>
              </w:tabs>
              <w:ind w:left="-57" w:right="-108"/>
              <w:rPr>
                <w:sz w:val="24"/>
                <w:szCs w:val="24"/>
              </w:rPr>
            </w:pPr>
            <w:r w:rsidRPr="00674D01">
              <w:rPr>
                <w:sz w:val="24"/>
                <w:szCs w:val="24"/>
              </w:rPr>
              <w:t>Инструкция 4.2.10-</w:t>
            </w:r>
          </w:p>
          <w:p w14:paraId="16E1FB35" w14:textId="77777777" w:rsidR="00E9277C" w:rsidRPr="00BC3D40" w:rsidRDefault="00E9277C" w:rsidP="00E9277C">
            <w:pPr>
              <w:tabs>
                <w:tab w:val="left" w:pos="284"/>
              </w:tabs>
              <w:ind w:left="-57" w:right="-108"/>
              <w:rPr>
                <w:sz w:val="22"/>
                <w:szCs w:val="22"/>
              </w:rPr>
            </w:pPr>
            <w:r w:rsidRPr="00674D01">
              <w:rPr>
                <w:sz w:val="24"/>
                <w:szCs w:val="24"/>
              </w:rPr>
              <w:t>15-21-2006, п.123</w:t>
            </w:r>
          </w:p>
        </w:tc>
      </w:tr>
      <w:tr w:rsidR="00E9277C" w:rsidRPr="004E5090" w14:paraId="7AC7D95C" w14:textId="77777777" w:rsidTr="00EB1128">
        <w:trPr>
          <w:trHeight w:val="170"/>
        </w:trPr>
        <w:tc>
          <w:tcPr>
            <w:tcW w:w="709" w:type="dxa"/>
          </w:tcPr>
          <w:p w14:paraId="1860D4B5" w14:textId="77777777" w:rsidR="00E9277C" w:rsidRPr="0044567D" w:rsidRDefault="00E9277C" w:rsidP="00E9277C">
            <w:pPr>
              <w:pStyle w:val="12"/>
              <w:rPr>
                <w:sz w:val="24"/>
                <w:szCs w:val="24"/>
                <w:lang w:val="ru-RU"/>
              </w:rPr>
            </w:pPr>
            <w:r w:rsidRPr="0044567D">
              <w:rPr>
                <w:sz w:val="24"/>
                <w:szCs w:val="24"/>
                <w:lang w:val="ru-RU"/>
              </w:rPr>
              <w:t>20.6</w:t>
            </w:r>
            <w:r w:rsidR="000C55DE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2127" w:type="dxa"/>
            <w:vMerge/>
          </w:tcPr>
          <w:p w14:paraId="55CCDE6C" w14:textId="77777777" w:rsidR="00E9277C" w:rsidRPr="0044567D" w:rsidRDefault="00E9277C" w:rsidP="00E9277C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/>
          </w:tcPr>
          <w:p w14:paraId="2F7DB7B1" w14:textId="77777777" w:rsidR="00E9277C" w:rsidRPr="00F42B8A" w:rsidRDefault="00E9277C" w:rsidP="00E9277C">
            <w:pPr>
              <w:pStyle w:val="12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</w:tcPr>
          <w:p w14:paraId="04FCCEB5" w14:textId="77777777" w:rsidR="00E9277C" w:rsidRDefault="00E9277C" w:rsidP="00E9277C">
            <w:pPr>
              <w:ind w:hanging="108"/>
              <w:rPr>
                <w:sz w:val="24"/>
                <w:szCs w:val="24"/>
              </w:rPr>
            </w:pPr>
            <w:r w:rsidRPr="00970B1F">
              <w:rPr>
                <w:sz w:val="24"/>
                <w:szCs w:val="24"/>
              </w:rPr>
              <w:t>Иеpсинии</w:t>
            </w:r>
          </w:p>
          <w:p w14:paraId="71929B37" w14:textId="77777777" w:rsidR="00E9277C" w:rsidRDefault="00E9277C" w:rsidP="00E9277C">
            <w:pPr>
              <w:ind w:hanging="108"/>
              <w:rPr>
                <w:sz w:val="24"/>
                <w:szCs w:val="24"/>
              </w:rPr>
            </w:pPr>
          </w:p>
          <w:p w14:paraId="2059864B" w14:textId="77777777" w:rsidR="00E9277C" w:rsidRPr="00564D4F" w:rsidRDefault="00E9277C" w:rsidP="00E9277C">
            <w:pPr>
              <w:ind w:hanging="108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581A1B9" w14:textId="77777777" w:rsidR="00E9277C" w:rsidRPr="004F03A8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68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925EBB4" w14:textId="77777777" w:rsidR="00E9277C" w:rsidRDefault="00E9277C" w:rsidP="00E9277C">
            <w:pPr>
              <w:tabs>
                <w:tab w:val="left" w:pos="284"/>
              </w:tabs>
              <w:ind w:left="-57" w:right="-108"/>
              <w:rPr>
                <w:sz w:val="24"/>
                <w:szCs w:val="24"/>
              </w:rPr>
            </w:pPr>
            <w:r w:rsidRPr="00674D01">
              <w:rPr>
                <w:sz w:val="24"/>
                <w:szCs w:val="24"/>
              </w:rPr>
              <w:t xml:space="preserve">Инструкция № 076-0210, утв. ГГСВ РБ  </w:t>
            </w:r>
          </w:p>
          <w:p w14:paraId="3ED04CC1" w14:textId="77777777" w:rsidR="00E9277C" w:rsidRPr="00BC3D40" w:rsidRDefault="00E9277C" w:rsidP="00E9277C">
            <w:pPr>
              <w:tabs>
                <w:tab w:val="left" w:pos="284"/>
              </w:tabs>
              <w:ind w:left="-57" w:right="-108"/>
              <w:rPr>
                <w:sz w:val="22"/>
                <w:szCs w:val="22"/>
              </w:rPr>
            </w:pPr>
            <w:r w:rsidRPr="00674D01">
              <w:rPr>
                <w:sz w:val="24"/>
                <w:szCs w:val="24"/>
              </w:rPr>
              <w:t>19.03.2010, гл.3</w:t>
            </w:r>
          </w:p>
          <w:p w14:paraId="581D6566" w14:textId="77777777" w:rsidR="00E9277C" w:rsidRPr="00DE5028" w:rsidRDefault="00E9277C" w:rsidP="00E9277C">
            <w:pPr>
              <w:tabs>
                <w:tab w:val="left" w:pos="284"/>
              </w:tabs>
              <w:ind w:left="-57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E35232">
              <w:rPr>
                <w:sz w:val="24"/>
                <w:szCs w:val="24"/>
              </w:rPr>
              <w:t>ГОСТ ISO 10273-2013</w:t>
            </w:r>
          </w:p>
        </w:tc>
      </w:tr>
      <w:tr w:rsidR="00E9277C" w:rsidRPr="004E5090" w14:paraId="6616CC7B" w14:textId="77777777" w:rsidTr="00EB1128">
        <w:trPr>
          <w:trHeight w:val="170"/>
        </w:trPr>
        <w:tc>
          <w:tcPr>
            <w:tcW w:w="709" w:type="dxa"/>
          </w:tcPr>
          <w:p w14:paraId="5FEAA06C" w14:textId="77777777" w:rsidR="00E9277C" w:rsidRPr="0044567D" w:rsidRDefault="00E9277C" w:rsidP="00E9277C">
            <w:pPr>
              <w:pStyle w:val="12"/>
              <w:rPr>
                <w:sz w:val="24"/>
                <w:szCs w:val="24"/>
                <w:lang w:val="ru-RU"/>
              </w:rPr>
            </w:pPr>
            <w:r w:rsidRPr="0044567D">
              <w:rPr>
                <w:sz w:val="24"/>
                <w:szCs w:val="24"/>
                <w:lang w:val="ru-RU"/>
              </w:rPr>
              <w:t>20.7</w:t>
            </w:r>
            <w:r w:rsidR="000C55DE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2127" w:type="dxa"/>
            <w:vMerge/>
          </w:tcPr>
          <w:p w14:paraId="47192EC5" w14:textId="77777777" w:rsidR="00E9277C" w:rsidRPr="0044567D" w:rsidRDefault="00E9277C" w:rsidP="00E9277C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 w:val="restart"/>
          </w:tcPr>
          <w:p w14:paraId="2C2405BF" w14:textId="77777777" w:rsidR="00E9277C" w:rsidRPr="00F42B8A" w:rsidRDefault="00E9277C" w:rsidP="00E9277C">
            <w:pPr>
              <w:pStyle w:val="12"/>
              <w:ind w:left="-105"/>
              <w:rPr>
                <w:sz w:val="16"/>
                <w:szCs w:val="16"/>
                <w:lang w:val="ru-RU"/>
              </w:rPr>
            </w:pPr>
            <w:r w:rsidRPr="00F42B8A">
              <w:rPr>
                <w:sz w:val="16"/>
                <w:szCs w:val="16"/>
                <w:lang w:val="ru-RU"/>
              </w:rPr>
              <w:t>100.15</w:t>
            </w:r>
            <w:r w:rsidRPr="00F42B8A">
              <w:rPr>
                <w:sz w:val="16"/>
                <w:szCs w:val="16"/>
              </w:rPr>
              <w:t>/07.096</w:t>
            </w:r>
          </w:p>
        </w:tc>
        <w:tc>
          <w:tcPr>
            <w:tcW w:w="2127" w:type="dxa"/>
          </w:tcPr>
          <w:p w14:paraId="7CFD437B" w14:textId="77777777" w:rsidR="00E9277C" w:rsidRPr="00564D4F" w:rsidRDefault="00E9277C" w:rsidP="00E9277C">
            <w:pPr>
              <w:ind w:hanging="108"/>
              <w:rPr>
                <w:sz w:val="24"/>
                <w:szCs w:val="24"/>
              </w:rPr>
            </w:pPr>
            <w:r w:rsidRPr="00564D4F">
              <w:rPr>
                <w:sz w:val="24"/>
                <w:szCs w:val="24"/>
              </w:rPr>
              <w:t>Яйца гельминтов</w:t>
            </w:r>
          </w:p>
        </w:tc>
        <w:tc>
          <w:tcPr>
            <w:tcW w:w="2551" w:type="dxa"/>
            <w:vMerge/>
          </w:tcPr>
          <w:p w14:paraId="1B12B062" w14:textId="77777777" w:rsidR="00E9277C" w:rsidRPr="004F03A8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68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37056C41" w14:textId="77777777" w:rsidR="00E9277C" w:rsidRPr="00BC3D40" w:rsidRDefault="00E9277C" w:rsidP="00E9277C">
            <w:pPr>
              <w:ind w:right="-105"/>
              <w:rPr>
                <w:sz w:val="22"/>
                <w:szCs w:val="22"/>
              </w:rPr>
            </w:pPr>
            <w:r w:rsidRPr="00674D01">
              <w:rPr>
                <w:sz w:val="24"/>
                <w:szCs w:val="24"/>
              </w:rPr>
              <w:t>Инструкция по при</w:t>
            </w:r>
            <w:r>
              <w:rPr>
                <w:sz w:val="24"/>
                <w:szCs w:val="24"/>
              </w:rPr>
              <w:t xml:space="preserve">менению № 65-0605, </w:t>
            </w:r>
            <w:r w:rsidRPr="00A05109">
              <w:rPr>
                <w:sz w:val="24"/>
                <w:szCs w:val="24"/>
              </w:rPr>
              <w:t>утв. ГГСВ РБ  1</w:t>
            </w:r>
            <w:r>
              <w:rPr>
                <w:sz w:val="24"/>
                <w:szCs w:val="24"/>
              </w:rPr>
              <w:t>3</w:t>
            </w:r>
            <w:r w:rsidRPr="00A05109">
              <w:rPr>
                <w:sz w:val="24"/>
                <w:szCs w:val="24"/>
              </w:rPr>
              <w:t>.06.2005 №77</w:t>
            </w:r>
            <w:r>
              <w:rPr>
                <w:sz w:val="24"/>
                <w:szCs w:val="24"/>
              </w:rPr>
              <w:t xml:space="preserve"> с.6</w:t>
            </w:r>
          </w:p>
        </w:tc>
      </w:tr>
      <w:tr w:rsidR="00E9277C" w:rsidRPr="004E5090" w14:paraId="4E5E8013" w14:textId="77777777" w:rsidTr="00EB1128">
        <w:trPr>
          <w:trHeight w:val="695"/>
        </w:trPr>
        <w:tc>
          <w:tcPr>
            <w:tcW w:w="709" w:type="dxa"/>
          </w:tcPr>
          <w:p w14:paraId="13AF86D8" w14:textId="77777777" w:rsidR="00E9277C" w:rsidRPr="0044567D" w:rsidRDefault="00E9277C" w:rsidP="00E9277C">
            <w:pPr>
              <w:pStyle w:val="12"/>
              <w:rPr>
                <w:sz w:val="24"/>
                <w:szCs w:val="24"/>
                <w:lang w:val="ru-RU"/>
              </w:rPr>
            </w:pPr>
            <w:r w:rsidRPr="0044567D">
              <w:rPr>
                <w:sz w:val="24"/>
                <w:szCs w:val="24"/>
                <w:lang w:val="ru-RU"/>
              </w:rPr>
              <w:t>20.8</w:t>
            </w:r>
            <w:r w:rsidR="000C55DE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2127" w:type="dxa"/>
            <w:vMerge/>
          </w:tcPr>
          <w:p w14:paraId="4FD4BF1F" w14:textId="77777777" w:rsidR="00E9277C" w:rsidRPr="0044567D" w:rsidRDefault="00E9277C" w:rsidP="00E9277C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/>
          </w:tcPr>
          <w:p w14:paraId="2FB4DA03" w14:textId="77777777" w:rsidR="00E9277C" w:rsidRPr="00F42B8A" w:rsidRDefault="00E9277C" w:rsidP="00E9277C">
            <w:pPr>
              <w:pStyle w:val="12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</w:tcPr>
          <w:p w14:paraId="481C5F16" w14:textId="77777777" w:rsidR="00E9277C" w:rsidRPr="00564D4F" w:rsidRDefault="00E9277C" w:rsidP="00E9277C">
            <w:pPr>
              <w:rPr>
                <w:sz w:val="24"/>
                <w:szCs w:val="24"/>
              </w:rPr>
            </w:pPr>
            <w:r w:rsidRPr="00564D4F">
              <w:rPr>
                <w:sz w:val="24"/>
                <w:szCs w:val="24"/>
              </w:rPr>
              <w:t>Цисты кишечных патогенных про</w:t>
            </w:r>
            <w:r>
              <w:rPr>
                <w:sz w:val="24"/>
                <w:szCs w:val="24"/>
              </w:rPr>
              <w:t>-</w:t>
            </w:r>
            <w:r w:rsidRPr="00564D4F">
              <w:rPr>
                <w:sz w:val="24"/>
                <w:szCs w:val="24"/>
              </w:rPr>
              <w:t>стейших</w:t>
            </w:r>
          </w:p>
        </w:tc>
        <w:tc>
          <w:tcPr>
            <w:tcW w:w="2551" w:type="dxa"/>
            <w:vMerge/>
          </w:tcPr>
          <w:p w14:paraId="0378991A" w14:textId="77777777" w:rsidR="00E9277C" w:rsidRPr="004F03A8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68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4962036" w14:textId="77777777" w:rsidR="00E9277C" w:rsidRPr="004F03A8" w:rsidRDefault="00E9277C" w:rsidP="00E9277C">
            <w:pPr>
              <w:tabs>
                <w:tab w:val="left" w:pos="284"/>
              </w:tabs>
              <w:ind w:left="-57"/>
              <w:rPr>
                <w:sz w:val="24"/>
                <w:szCs w:val="24"/>
              </w:rPr>
            </w:pPr>
          </w:p>
        </w:tc>
      </w:tr>
      <w:tr w:rsidR="00E9277C" w:rsidRPr="004E5090" w14:paraId="0CFC7E18" w14:textId="77777777" w:rsidTr="00EB1128">
        <w:trPr>
          <w:trHeight w:val="1044"/>
        </w:trPr>
        <w:tc>
          <w:tcPr>
            <w:tcW w:w="709" w:type="dxa"/>
          </w:tcPr>
          <w:p w14:paraId="1A64252F" w14:textId="77777777" w:rsidR="00E9277C" w:rsidRPr="0044567D" w:rsidRDefault="00E9277C" w:rsidP="00E9277C">
            <w:pPr>
              <w:pStyle w:val="12"/>
              <w:rPr>
                <w:sz w:val="24"/>
                <w:szCs w:val="24"/>
                <w:lang w:val="ru-RU"/>
              </w:rPr>
            </w:pPr>
            <w:r w:rsidRPr="0044567D">
              <w:rPr>
                <w:sz w:val="24"/>
                <w:szCs w:val="24"/>
                <w:lang w:val="ru-RU"/>
              </w:rPr>
              <w:t>20.9</w:t>
            </w:r>
            <w:r w:rsidR="000C55DE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2127" w:type="dxa"/>
            <w:vMerge/>
          </w:tcPr>
          <w:p w14:paraId="0EF32C1B" w14:textId="77777777" w:rsidR="00E9277C" w:rsidRPr="0044567D" w:rsidRDefault="00E9277C" w:rsidP="00E9277C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 w:val="restart"/>
          </w:tcPr>
          <w:p w14:paraId="21EFCBD8" w14:textId="77777777" w:rsidR="00E9277C" w:rsidRPr="00F42B8A" w:rsidRDefault="00E9277C" w:rsidP="00E9277C">
            <w:pPr>
              <w:ind w:hanging="105"/>
              <w:rPr>
                <w:sz w:val="16"/>
                <w:szCs w:val="16"/>
              </w:rPr>
            </w:pPr>
            <w:r w:rsidRPr="00F42B8A">
              <w:rPr>
                <w:sz w:val="16"/>
                <w:szCs w:val="16"/>
              </w:rPr>
              <w:t>100.15//01.086</w:t>
            </w:r>
          </w:p>
          <w:p w14:paraId="076BF49D" w14:textId="77777777" w:rsidR="00E9277C" w:rsidRPr="00F42B8A" w:rsidRDefault="00E9277C" w:rsidP="00E9277C">
            <w:pPr>
              <w:rPr>
                <w:sz w:val="16"/>
                <w:szCs w:val="16"/>
              </w:rPr>
            </w:pPr>
          </w:p>
          <w:p w14:paraId="5393E807" w14:textId="77777777" w:rsidR="00E9277C" w:rsidRPr="00F42B8A" w:rsidRDefault="00E9277C" w:rsidP="00E9277C">
            <w:pPr>
              <w:rPr>
                <w:sz w:val="16"/>
                <w:szCs w:val="16"/>
              </w:rPr>
            </w:pPr>
          </w:p>
          <w:p w14:paraId="6C3928D6" w14:textId="77777777" w:rsidR="00E9277C" w:rsidRPr="00F42B8A" w:rsidRDefault="00E9277C" w:rsidP="00E9277C">
            <w:pPr>
              <w:rPr>
                <w:sz w:val="16"/>
                <w:szCs w:val="16"/>
              </w:rPr>
            </w:pPr>
          </w:p>
          <w:p w14:paraId="67E080D7" w14:textId="77777777" w:rsidR="00E9277C" w:rsidRPr="00F42B8A" w:rsidRDefault="00E9277C" w:rsidP="00E9277C">
            <w:pPr>
              <w:rPr>
                <w:sz w:val="16"/>
                <w:szCs w:val="16"/>
              </w:rPr>
            </w:pPr>
          </w:p>
          <w:p w14:paraId="2ABBB5E9" w14:textId="77777777" w:rsidR="00E9277C" w:rsidRDefault="00E9277C" w:rsidP="00E9277C">
            <w:pPr>
              <w:rPr>
                <w:sz w:val="16"/>
                <w:szCs w:val="16"/>
              </w:rPr>
            </w:pPr>
          </w:p>
          <w:p w14:paraId="7E3E8482" w14:textId="77777777" w:rsidR="00E9277C" w:rsidRDefault="00E9277C" w:rsidP="00E9277C">
            <w:pPr>
              <w:rPr>
                <w:sz w:val="16"/>
                <w:szCs w:val="16"/>
              </w:rPr>
            </w:pPr>
          </w:p>
          <w:p w14:paraId="3F6E5966" w14:textId="77777777" w:rsidR="00E9277C" w:rsidRDefault="00E9277C" w:rsidP="00E9277C">
            <w:pPr>
              <w:rPr>
                <w:sz w:val="16"/>
                <w:szCs w:val="16"/>
              </w:rPr>
            </w:pPr>
          </w:p>
          <w:p w14:paraId="076886BC" w14:textId="77777777" w:rsidR="00E9277C" w:rsidRDefault="00E9277C" w:rsidP="00E9277C">
            <w:pPr>
              <w:rPr>
                <w:sz w:val="16"/>
                <w:szCs w:val="16"/>
              </w:rPr>
            </w:pPr>
          </w:p>
          <w:p w14:paraId="50058442" w14:textId="77777777" w:rsidR="00E9277C" w:rsidRDefault="00E9277C" w:rsidP="00E9277C">
            <w:pPr>
              <w:rPr>
                <w:sz w:val="16"/>
                <w:szCs w:val="16"/>
              </w:rPr>
            </w:pPr>
          </w:p>
          <w:p w14:paraId="7EAFA706" w14:textId="77777777" w:rsidR="00E9277C" w:rsidRDefault="00E9277C" w:rsidP="00E9277C">
            <w:pPr>
              <w:rPr>
                <w:sz w:val="16"/>
                <w:szCs w:val="16"/>
              </w:rPr>
            </w:pPr>
          </w:p>
          <w:p w14:paraId="33A78339" w14:textId="77777777" w:rsidR="00E9277C" w:rsidRDefault="00E9277C" w:rsidP="00E9277C">
            <w:pPr>
              <w:rPr>
                <w:sz w:val="16"/>
                <w:szCs w:val="16"/>
              </w:rPr>
            </w:pPr>
          </w:p>
          <w:p w14:paraId="3C61E6DE" w14:textId="77777777" w:rsidR="009E3F99" w:rsidRDefault="009E3F99" w:rsidP="00E9277C">
            <w:pPr>
              <w:rPr>
                <w:sz w:val="16"/>
                <w:szCs w:val="16"/>
              </w:rPr>
            </w:pPr>
          </w:p>
          <w:p w14:paraId="12E29F3A" w14:textId="77777777" w:rsidR="009E3F99" w:rsidRDefault="009E3F99" w:rsidP="00E9277C">
            <w:pPr>
              <w:rPr>
                <w:sz w:val="16"/>
                <w:szCs w:val="16"/>
              </w:rPr>
            </w:pPr>
          </w:p>
          <w:p w14:paraId="1B033FFA" w14:textId="77777777" w:rsidR="009E3F99" w:rsidRDefault="009E3F99" w:rsidP="00E9277C">
            <w:pPr>
              <w:rPr>
                <w:sz w:val="16"/>
                <w:szCs w:val="16"/>
              </w:rPr>
            </w:pPr>
          </w:p>
          <w:p w14:paraId="66BA0D5E" w14:textId="77777777" w:rsidR="009E3F99" w:rsidRDefault="009E3F99" w:rsidP="00E9277C">
            <w:pPr>
              <w:rPr>
                <w:sz w:val="16"/>
                <w:szCs w:val="16"/>
              </w:rPr>
            </w:pPr>
          </w:p>
          <w:p w14:paraId="0A9FCE28" w14:textId="77777777" w:rsidR="00E9277C" w:rsidRDefault="00E9277C" w:rsidP="00E9277C">
            <w:pPr>
              <w:rPr>
                <w:sz w:val="16"/>
                <w:szCs w:val="16"/>
              </w:rPr>
            </w:pPr>
          </w:p>
          <w:p w14:paraId="2FB48370" w14:textId="77777777" w:rsidR="00E9277C" w:rsidRPr="00F42B8A" w:rsidRDefault="00E9277C" w:rsidP="00E9277C">
            <w:pPr>
              <w:ind w:hanging="105"/>
              <w:rPr>
                <w:sz w:val="16"/>
                <w:szCs w:val="16"/>
              </w:rPr>
            </w:pPr>
            <w:r w:rsidRPr="00F42B8A">
              <w:rPr>
                <w:sz w:val="16"/>
                <w:szCs w:val="16"/>
              </w:rPr>
              <w:t>100.15//01.086</w:t>
            </w:r>
          </w:p>
          <w:p w14:paraId="3B232E4A" w14:textId="77777777" w:rsidR="00E9277C" w:rsidRPr="00F42B8A" w:rsidRDefault="00E9277C" w:rsidP="00E9277C">
            <w:pPr>
              <w:rPr>
                <w:sz w:val="16"/>
                <w:szCs w:val="16"/>
              </w:rPr>
            </w:pPr>
          </w:p>
          <w:p w14:paraId="4FB3951D" w14:textId="77777777" w:rsidR="00E9277C" w:rsidRPr="005E4F8D" w:rsidRDefault="00E9277C" w:rsidP="00E9277C">
            <w:pPr>
              <w:rPr>
                <w:lang w:val="en-US" w:eastAsia="en-US"/>
              </w:rPr>
            </w:pPr>
          </w:p>
          <w:p w14:paraId="376C5745" w14:textId="77777777" w:rsidR="00E9277C" w:rsidRPr="005E4F8D" w:rsidRDefault="00E9277C" w:rsidP="00E9277C">
            <w:pPr>
              <w:rPr>
                <w:lang w:val="en-US" w:eastAsia="en-US"/>
              </w:rPr>
            </w:pPr>
          </w:p>
          <w:p w14:paraId="525CD4D2" w14:textId="77777777" w:rsidR="00E9277C" w:rsidRPr="005E4F8D" w:rsidRDefault="00E9277C" w:rsidP="00E9277C">
            <w:pPr>
              <w:rPr>
                <w:lang w:val="en-US" w:eastAsia="en-US"/>
              </w:rPr>
            </w:pPr>
          </w:p>
          <w:p w14:paraId="4E5D6590" w14:textId="77777777" w:rsidR="00E9277C" w:rsidRPr="005E4F8D" w:rsidRDefault="00E9277C" w:rsidP="00E9277C">
            <w:pPr>
              <w:rPr>
                <w:lang w:val="en-US" w:eastAsia="en-US"/>
              </w:rPr>
            </w:pPr>
          </w:p>
          <w:p w14:paraId="700E2704" w14:textId="77777777" w:rsidR="00E9277C" w:rsidRPr="005E4F8D" w:rsidRDefault="00E9277C" w:rsidP="00E9277C">
            <w:pPr>
              <w:rPr>
                <w:lang w:val="en-US" w:eastAsia="en-US"/>
              </w:rPr>
            </w:pPr>
          </w:p>
          <w:p w14:paraId="69FBBF42" w14:textId="77777777" w:rsidR="00E9277C" w:rsidRPr="005E4F8D" w:rsidRDefault="00E9277C" w:rsidP="00E9277C">
            <w:pPr>
              <w:rPr>
                <w:lang w:val="en-US" w:eastAsia="en-US"/>
              </w:rPr>
            </w:pPr>
          </w:p>
          <w:p w14:paraId="79E53C16" w14:textId="77777777" w:rsidR="00E9277C" w:rsidRPr="005E4F8D" w:rsidRDefault="00E9277C" w:rsidP="00E9277C">
            <w:pPr>
              <w:rPr>
                <w:lang w:val="en-US" w:eastAsia="en-US"/>
              </w:rPr>
            </w:pPr>
          </w:p>
          <w:p w14:paraId="6A3F1485" w14:textId="77777777" w:rsidR="00E9277C" w:rsidRPr="005E4F8D" w:rsidRDefault="00E9277C" w:rsidP="00E9277C">
            <w:pPr>
              <w:rPr>
                <w:lang w:val="en-US" w:eastAsia="en-US"/>
              </w:rPr>
            </w:pPr>
          </w:p>
          <w:p w14:paraId="11032E53" w14:textId="77777777" w:rsidR="00E9277C" w:rsidRPr="005E4F8D" w:rsidRDefault="00E9277C" w:rsidP="00E9277C">
            <w:pPr>
              <w:rPr>
                <w:lang w:val="en-US" w:eastAsia="en-US"/>
              </w:rPr>
            </w:pPr>
          </w:p>
          <w:p w14:paraId="4214F13B" w14:textId="77777777" w:rsidR="00E9277C" w:rsidRPr="005E4F8D" w:rsidRDefault="00E9277C" w:rsidP="00E9277C">
            <w:pPr>
              <w:rPr>
                <w:lang w:val="en-US" w:eastAsia="en-US"/>
              </w:rPr>
            </w:pPr>
          </w:p>
          <w:p w14:paraId="38773E6C" w14:textId="77777777" w:rsidR="00E9277C" w:rsidRPr="005E4F8D" w:rsidRDefault="00E9277C" w:rsidP="00E9277C">
            <w:pPr>
              <w:rPr>
                <w:lang w:val="en-US" w:eastAsia="en-US"/>
              </w:rPr>
            </w:pPr>
          </w:p>
          <w:p w14:paraId="51A294D8" w14:textId="77777777" w:rsidR="00E9277C" w:rsidRPr="005E4F8D" w:rsidRDefault="00E9277C" w:rsidP="00E9277C">
            <w:pPr>
              <w:rPr>
                <w:lang w:val="en-US" w:eastAsia="en-US"/>
              </w:rPr>
            </w:pPr>
          </w:p>
          <w:p w14:paraId="6534F39D" w14:textId="77777777" w:rsidR="00E9277C" w:rsidRPr="005E4F8D" w:rsidRDefault="00E9277C" w:rsidP="00E9277C">
            <w:pPr>
              <w:rPr>
                <w:lang w:val="en-US" w:eastAsia="en-US"/>
              </w:rPr>
            </w:pPr>
          </w:p>
          <w:p w14:paraId="3B72C360" w14:textId="77777777" w:rsidR="00E9277C" w:rsidRPr="005E4F8D" w:rsidRDefault="00E9277C" w:rsidP="00E9277C">
            <w:pPr>
              <w:rPr>
                <w:lang w:val="en-US" w:eastAsia="en-US"/>
              </w:rPr>
            </w:pPr>
          </w:p>
          <w:p w14:paraId="3CBDFE96" w14:textId="77777777" w:rsidR="00E9277C" w:rsidRPr="005E4F8D" w:rsidRDefault="00E9277C" w:rsidP="00E9277C">
            <w:pPr>
              <w:rPr>
                <w:lang w:val="en-US" w:eastAsia="en-US"/>
              </w:rPr>
            </w:pPr>
          </w:p>
          <w:p w14:paraId="5FDC899F" w14:textId="77777777" w:rsidR="00E9277C" w:rsidRPr="005E4F8D" w:rsidRDefault="00E9277C" w:rsidP="00E9277C">
            <w:pPr>
              <w:rPr>
                <w:lang w:val="en-US" w:eastAsia="en-US"/>
              </w:rPr>
            </w:pPr>
          </w:p>
          <w:p w14:paraId="2A987D64" w14:textId="77777777" w:rsidR="00E9277C" w:rsidRPr="005E4F8D" w:rsidRDefault="00E9277C" w:rsidP="00E9277C">
            <w:pPr>
              <w:rPr>
                <w:lang w:val="en-US" w:eastAsia="en-US"/>
              </w:rPr>
            </w:pPr>
          </w:p>
          <w:p w14:paraId="370F3CFF" w14:textId="77777777" w:rsidR="00E9277C" w:rsidRPr="005E4F8D" w:rsidRDefault="00E9277C" w:rsidP="00E9277C">
            <w:pPr>
              <w:rPr>
                <w:lang w:val="en-US" w:eastAsia="en-US"/>
              </w:rPr>
            </w:pPr>
          </w:p>
          <w:p w14:paraId="5EA3CA0B" w14:textId="77777777" w:rsidR="00E9277C" w:rsidRPr="005E4F8D" w:rsidRDefault="00E9277C" w:rsidP="00E9277C">
            <w:pPr>
              <w:rPr>
                <w:lang w:val="en-US" w:eastAsia="en-US"/>
              </w:rPr>
            </w:pPr>
          </w:p>
          <w:p w14:paraId="4C8AE5CE" w14:textId="77777777" w:rsidR="00E9277C" w:rsidRPr="005E4F8D" w:rsidRDefault="00E9277C" w:rsidP="00E9277C">
            <w:pPr>
              <w:rPr>
                <w:lang w:val="en-US" w:eastAsia="en-US"/>
              </w:rPr>
            </w:pPr>
          </w:p>
          <w:p w14:paraId="079EF990" w14:textId="77777777" w:rsidR="00E9277C" w:rsidRDefault="00E9277C" w:rsidP="00E9277C">
            <w:pPr>
              <w:rPr>
                <w:lang w:val="en-US" w:eastAsia="en-US"/>
              </w:rPr>
            </w:pPr>
          </w:p>
          <w:p w14:paraId="78D8C819" w14:textId="77777777" w:rsidR="00E9277C" w:rsidRDefault="00E9277C" w:rsidP="00E9277C">
            <w:pPr>
              <w:jc w:val="center"/>
              <w:rPr>
                <w:lang w:val="en-US" w:eastAsia="en-US"/>
              </w:rPr>
            </w:pPr>
          </w:p>
          <w:p w14:paraId="2F816F87" w14:textId="77777777" w:rsidR="00E9277C" w:rsidRDefault="00E9277C" w:rsidP="00E9277C">
            <w:pPr>
              <w:jc w:val="center"/>
              <w:rPr>
                <w:lang w:val="en-US" w:eastAsia="en-US"/>
              </w:rPr>
            </w:pPr>
          </w:p>
          <w:p w14:paraId="13A05F0B" w14:textId="77777777" w:rsidR="00E9277C" w:rsidRDefault="00E9277C" w:rsidP="00E9277C">
            <w:pPr>
              <w:jc w:val="center"/>
              <w:rPr>
                <w:lang w:val="en-US" w:eastAsia="en-US"/>
              </w:rPr>
            </w:pPr>
          </w:p>
          <w:p w14:paraId="0A6AEA0A" w14:textId="77777777" w:rsidR="00E9277C" w:rsidRDefault="00E9277C" w:rsidP="00E9277C">
            <w:pPr>
              <w:jc w:val="center"/>
              <w:rPr>
                <w:lang w:val="en-US" w:eastAsia="en-US"/>
              </w:rPr>
            </w:pPr>
          </w:p>
          <w:p w14:paraId="42A12839" w14:textId="77777777" w:rsidR="00E9277C" w:rsidRDefault="00E9277C" w:rsidP="00E9277C">
            <w:pPr>
              <w:jc w:val="center"/>
              <w:rPr>
                <w:lang w:val="en-US" w:eastAsia="en-US"/>
              </w:rPr>
            </w:pPr>
          </w:p>
          <w:p w14:paraId="3B90DB17" w14:textId="77777777" w:rsidR="00E9277C" w:rsidRDefault="00E9277C" w:rsidP="00E9277C">
            <w:pPr>
              <w:jc w:val="center"/>
              <w:rPr>
                <w:lang w:val="en-US" w:eastAsia="en-US"/>
              </w:rPr>
            </w:pPr>
          </w:p>
          <w:p w14:paraId="3F31C6AA" w14:textId="77777777" w:rsidR="00E9277C" w:rsidRPr="005E4F8D" w:rsidRDefault="00E9277C" w:rsidP="00E9277C">
            <w:pPr>
              <w:jc w:val="center"/>
              <w:rPr>
                <w:lang w:val="en-US" w:eastAsia="en-US"/>
              </w:rPr>
            </w:pPr>
          </w:p>
        </w:tc>
        <w:tc>
          <w:tcPr>
            <w:tcW w:w="2127" w:type="dxa"/>
          </w:tcPr>
          <w:p w14:paraId="739F4245" w14:textId="77777777" w:rsidR="00E9277C" w:rsidRPr="0032417B" w:rsidRDefault="00E9277C" w:rsidP="00E9277C">
            <w:pPr>
              <w:ind w:hanging="108"/>
              <w:rPr>
                <w:sz w:val="24"/>
                <w:szCs w:val="24"/>
              </w:rPr>
            </w:pPr>
            <w:r w:rsidRPr="0032417B">
              <w:rPr>
                <w:sz w:val="24"/>
                <w:szCs w:val="24"/>
              </w:rPr>
              <w:lastRenderedPageBreak/>
              <w:t xml:space="preserve">  Золотистый стафилоккок</w:t>
            </w:r>
          </w:p>
          <w:p w14:paraId="3FBE3B17" w14:textId="77777777" w:rsidR="00E9277C" w:rsidRPr="0032417B" w:rsidRDefault="00E9277C" w:rsidP="00E9277C">
            <w:pPr>
              <w:ind w:hanging="108"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14:paraId="7FEDBC17" w14:textId="77777777" w:rsidR="00E9277C" w:rsidRPr="0032417B" w:rsidRDefault="00E9277C" w:rsidP="00E9277C">
            <w:pPr>
              <w:tabs>
                <w:tab w:val="left" w:pos="284"/>
              </w:tabs>
              <w:ind w:left="-57" w:right="-38"/>
              <w:jc w:val="both"/>
              <w:rPr>
                <w:sz w:val="24"/>
                <w:szCs w:val="24"/>
              </w:rPr>
            </w:pPr>
            <w:r w:rsidRPr="0032417B">
              <w:rPr>
                <w:sz w:val="24"/>
                <w:szCs w:val="24"/>
              </w:rPr>
              <w:t xml:space="preserve"> Инструкция </w:t>
            </w:r>
          </w:p>
          <w:p w14:paraId="5E55BD48" w14:textId="77777777" w:rsidR="00E9277C" w:rsidRPr="0032417B" w:rsidRDefault="00E9277C" w:rsidP="00E9277C">
            <w:pPr>
              <w:tabs>
                <w:tab w:val="left" w:pos="284"/>
              </w:tabs>
              <w:ind w:left="-57" w:right="-38"/>
              <w:jc w:val="both"/>
              <w:rPr>
                <w:sz w:val="24"/>
                <w:szCs w:val="24"/>
              </w:rPr>
            </w:pPr>
            <w:r w:rsidRPr="0032417B">
              <w:rPr>
                <w:sz w:val="24"/>
                <w:szCs w:val="24"/>
              </w:rPr>
              <w:t xml:space="preserve"> 4.2.10-22-1-2006 гл.3 </w:t>
            </w:r>
          </w:p>
          <w:p w14:paraId="1A4B67F9" w14:textId="77777777" w:rsidR="00E9277C" w:rsidRPr="0032417B" w:rsidRDefault="00E9277C" w:rsidP="00E9277C">
            <w:pPr>
              <w:tabs>
                <w:tab w:val="left" w:pos="284"/>
              </w:tabs>
              <w:ind w:left="-57" w:right="-38"/>
              <w:jc w:val="both"/>
              <w:rPr>
                <w:sz w:val="24"/>
                <w:szCs w:val="24"/>
              </w:rPr>
            </w:pPr>
            <w:r w:rsidRPr="0032417B">
              <w:rPr>
                <w:sz w:val="24"/>
                <w:szCs w:val="24"/>
              </w:rPr>
              <w:t xml:space="preserve"> МУ № 3182-84 </w:t>
            </w:r>
          </w:p>
          <w:p w14:paraId="59E075C0" w14:textId="77777777" w:rsidR="00E9277C" w:rsidRPr="0032417B" w:rsidRDefault="00E9277C" w:rsidP="00E9277C">
            <w:pPr>
              <w:tabs>
                <w:tab w:val="left" w:pos="284"/>
              </w:tabs>
              <w:ind w:left="-57" w:right="-38"/>
              <w:rPr>
                <w:sz w:val="24"/>
                <w:szCs w:val="24"/>
              </w:rPr>
            </w:pPr>
            <w:r w:rsidRPr="0032417B">
              <w:rPr>
                <w:sz w:val="24"/>
                <w:szCs w:val="24"/>
              </w:rPr>
              <w:t xml:space="preserve"> Приказ МЗ РБ от</w:t>
            </w:r>
          </w:p>
          <w:p w14:paraId="13122CBB" w14:textId="77777777" w:rsidR="00E9277C" w:rsidRPr="0032417B" w:rsidRDefault="00E9277C" w:rsidP="00E9277C">
            <w:pPr>
              <w:tabs>
                <w:tab w:val="left" w:pos="284"/>
              </w:tabs>
              <w:ind w:left="-57" w:right="-38"/>
              <w:rPr>
                <w:sz w:val="24"/>
                <w:szCs w:val="24"/>
              </w:rPr>
            </w:pPr>
            <w:r w:rsidRPr="0032417B">
              <w:rPr>
                <w:sz w:val="24"/>
                <w:szCs w:val="24"/>
              </w:rPr>
              <w:t xml:space="preserve"> 25.11.2002 № 165</w:t>
            </w:r>
          </w:p>
          <w:p w14:paraId="3B4ABD94" w14:textId="77777777" w:rsidR="00E9277C" w:rsidRDefault="00E9277C" w:rsidP="00E9277C">
            <w:pPr>
              <w:tabs>
                <w:tab w:val="left" w:pos="284"/>
              </w:tabs>
              <w:ind w:left="-57" w:right="-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Инструкция № 007- </w:t>
            </w:r>
          </w:p>
          <w:p w14:paraId="3D57A0B8" w14:textId="77777777" w:rsidR="00E9277C" w:rsidRPr="0032417B" w:rsidRDefault="00E9277C" w:rsidP="00E9277C">
            <w:pPr>
              <w:tabs>
                <w:tab w:val="left" w:pos="284"/>
              </w:tabs>
              <w:ind w:left="-57" w:right="-38"/>
              <w:rPr>
                <w:sz w:val="24"/>
                <w:szCs w:val="24"/>
              </w:rPr>
            </w:pPr>
            <w:r w:rsidRPr="0032417B">
              <w:rPr>
                <w:sz w:val="24"/>
                <w:szCs w:val="24"/>
              </w:rPr>
              <w:t xml:space="preserve">0514, утв. ГГСВ РБ  </w:t>
            </w:r>
          </w:p>
          <w:p w14:paraId="65BD9765" w14:textId="77777777" w:rsidR="00E9277C" w:rsidRDefault="00E9277C" w:rsidP="00E9277C">
            <w:pPr>
              <w:ind w:left="-57" w:right="-105"/>
              <w:rPr>
                <w:sz w:val="24"/>
                <w:szCs w:val="24"/>
              </w:rPr>
            </w:pPr>
            <w:r w:rsidRPr="0032417B">
              <w:rPr>
                <w:sz w:val="24"/>
                <w:szCs w:val="24"/>
              </w:rPr>
              <w:t xml:space="preserve"> 07.06.2014 п.27</w:t>
            </w:r>
          </w:p>
          <w:p w14:paraId="3565F4C1" w14:textId="77777777" w:rsidR="009E3F99" w:rsidRDefault="009E3F99" w:rsidP="009E3F99">
            <w:pPr>
              <w:tabs>
                <w:tab w:val="left" w:pos="0"/>
                <w:tab w:val="left" w:pos="284"/>
              </w:tabs>
              <w:ind w:left="-57" w:right="-105"/>
              <w:rPr>
                <w:sz w:val="24"/>
                <w:szCs w:val="24"/>
              </w:rPr>
            </w:pPr>
            <w:r w:rsidRPr="003B3CE1">
              <w:rPr>
                <w:sz w:val="24"/>
                <w:szCs w:val="24"/>
              </w:rPr>
              <w:t>ТНПА и другая документация на</w:t>
            </w:r>
            <w:r>
              <w:rPr>
                <w:sz w:val="24"/>
                <w:szCs w:val="24"/>
              </w:rPr>
              <w:t xml:space="preserve"> о</w:t>
            </w:r>
            <w:r w:rsidRPr="003B3CE1">
              <w:rPr>
                <w:sz w:val="24"/>
                <w:szCs w:val="24"/>
              </w:rPr>
              <w:t>бъект</w:t>
            </w:r>
          </w:p>
          <w:p w14:paraId="236B5BA5" w14:textId="77777777" w:rsidR="009E3F99" w:rsidRDefault="009E3F99" w:rsidP="009E3F99">
            <w:pPr>
              <w:tabs>
                <w:tab w:val="left" w:pos="0"/>
                <w:tab w:val="left" w:pos="284"/>
              </w:tabs>
              <w:ind w:left="-57" w:right="-105"/>
              <w:rPr>
                <w:sz w:val="24"/>
                <w:szCs w:val="24"/>
              </w:rPr>
            </w:pPr>
          </w:p>
          <w:p w14:paraId="68A78003" w14:textId="77777777" w:rsidR="009E3F99" w:rsidRPr="0032417B" w:rsidRDefault="009E3F99" w:rsidP="009E3F99">
            <w:pPr>
              <w:tabs>
                <w:tab w:val="left" w:pos="284"/>
              </w:tabs>
              <w:ind w:left="-57" w:right="-38"/>
              <w:jc w:val="both"/>
              <w:rPr>
                <w:sz w:val="24"/>
                <w:szCs w:val="24"/>
              </w:rPr>
            </w:pPr>
            <w:r w:rsidRPr="0032417B">
              <w:rPr>
                <w:sz w:val="24"/>
                <w:szCs w:val="24"/>
              </w:rPr>
              <w:t xml:space="preserve">Инструкция </w:t>
            </w:r>
          </w:p>
          <w:p w14:paraId="7CE6E055" w14:textId="77777777" w:rsidR="009E3F99" w:rsidRPr="0032417B" w:rsidRDefault="009E3F99" w:rsidP="009E3F99">
            <w:pPr>
              <w:tabs>
                <w:tab w:val="left" w:pos="284"/>
              </w:tabs>
              <w:ind w:left="-57" w:right="-38"/>
              <w:jc w:val="both"/>
              <w:rPr>
                <w:sz w:val="24"/>
                <w:szCs w:val="24"/>
              </w:rPr>
            </w:pPr>
            <w:r w:rsidRPr="0032417B">
              <w:rPr>
                <w:sz w:val="24"/>
                <w:szCs w:val="24"/>
              </w:rPr>
              <w:t xml:space="preserve"> 4.2.10-22-1-2006 гл.3 </w:t>
            </w:r>
          </w:p>
          <w:p w14:paraId="403916A3" w14:textId="77777777" w:rsidR="009E3F99" w:rsidRPr="0032417B" w:rsidRDefault="009E3F99" w:rsidP="009E3F99">
            <w:pPr>
              <w:tabs>
                <w:tab w:val="left" w:pos="284"/>
              </w:tabs>
              <w:ind w:left="-57" w:right="-38"/>
              <w:jc w:val="both"/>
              <w:rPr>
                <w:sz w:val="24"/>
                <w:szCs w:val="24"/>
              </w:rPr>
            </w:pPr>
            <w:r w:rsidRPr="0032417B">
              <w:rPr>
                <w:sz w:val="24"/>
                <w:szCs w:val="24"/>
              </w:rPr>
              <w:t xml:space="preserve"> МУ № 3182-84 </w:t>
            </w:r>
          </w:p>
          <w:p w14:paraId="69264B7F" w14:textId="77777777" w:rsidR="009E3F99" w:rsidRPr="0032417B" w:rsidRDefault="009E3F99" w:rsidP="009E3F99">
            <w:pPr>
              <w:tabs>
                <w:tab w:val="left" w:pos="284"/>
              </w:tabs>
              <w:ind w:left="-57" w:right="-38"/>
              <w:rPr>
                <w:sz w:val="24"/>
                <w:szCs w:val="24"/>
              </w:rPr>
            </w:pPr>
            <w:r w:rsidRPr="0032417B">
              <w:rPr>
                <w:sz w:val="24"/>
                <w:szCs w:val="24"/>
              </w:rPr>
              <w:lastRenderedPageBreak/>
              <w:t xml:space="preserve"> Приказ МЗ РБ от</w:t>
            </w:r>
          </w:p>
          <w:p w14:paraId="7D2B30A2" w14:textId="77777777" w:rsidR="009E3F99" w:rsidRPr="0032417B" w:rsidRDefault="009E3F99" w:rsidP="009E3F99">
            <w:pPr>
              <w:tabs>
                <w:tab w:val="left" w:pos="284"/>
              </w:tabs>
              <w:ind w:left="-57" w:right="-38"/>
              <w:rPr>
                <w:sz w:val="24"/>
                <w:szCs w:val="24"/>
              </w:rPr>
            </w:pPr>
            <w:r w:rsidRPr="0032417B">
              <w:rPr>
                <w:sz w:val="24"/>
                <w:szCs w:val="24"/>
              </w:rPr>
              <w:t xml:space="preserve"> 25.11.2002 № 165</w:t>
            </w:r>
          </w:p>
          <w:p w14:paraId="7CF5AD76" w14:textId="77777777" w:rsidR="009E3F99" w:rsidRDefault="009E3F99" w:rsidP="009E3F99">
            <w:pPr>
              <w:tabs>
                <w:tab w:val="left" w:pos="284"/>
              </w:tabs>
              <w:ind w:left="-57" w:right="-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Инструкция № 007- </w:t>
            </w:r>
          </w:p>
          <w:p w14:paraId="780C7662" w14:textId="77777777" w:rsidR="009E3F99" w:rsidRPr="0032417B" w:rsidRDefault="009E3F99" w:rsidP="009E3F99">
            <w:pPr>
              <w:tabs>
                <w:tab w:val="left" w:pos="284"/>
              </w:tabs>
              <w:ind w:left="-57" w:right="-38"/>
              <w:rPr>
                <w:sz w:val="24"/>
                <w:szCs w:val="24"/>
              </w:rPr>
            </w:pPr>
            <w:r w:rsidRPr="0032417B">
              <w:rPr>
                <w:sz w:val="24"/>
                <w:szCs w:val="24"/>
              </w:rPr>
              <w:t xml:space="preserve">0514, утв. ГГСВ РБ  </w:t>
            </w:r>
          </w:p>
          <w:p w14:paraId="11268ACF" w14:textId="77777777" w:rsidR="009E3F99" w:rsidRDefault="009E3F99" w:rsidP="009E3F99">
            <w:pPr>
              <w:ind w:left="-57" w:right="-105"/>
              <w:rPr>
                <w:sz w:val="24"/>
                <w:szCs w:val="24"/>
              </w:rPr>
            </w:pPr>
            <w:r w:rsidRPr="0032417B">
              <w:rPr>
                <w:sz w:val="24"/>
                <w:szCs w:val="24"/>
              </w:rPr>
              <w:t xml:space="preserve"> 07.06.2014 п.27</w:t>
            </w:r>
          </w:p>
          <w:p w14:paraId="0EA7EEC2" w14:textId="77777777" w:rsidR="00E9277C" w:rsidRPr="0032417B" w:rsidRDefault="009E3F99" w:rsidP="009E3F99">
            <w:pPr>
              <w:tabs>
                <w:tab w:val="left" w:pos="0"/>
                <w:tab w:val="left" w:pos="284"/>
              </w:tabs>
              <w:ind w:left="-57" w:right="-105"/>
              <w:rPr>
                <w:sz w:val="24"/>
                <w:szCs w:val="24"/>
              </w:rPr>
            </w:pPr>
            <w:r w:rsidRPr="003B3CE1">
              <w:rPr>
                <w:sz w:val="24"/>
                <w:szCs w:val="24"/>
              </w:rPr>
              <w:t>ТНПА и другая документация на</w:t>
            </w:r>
            <w:r>
              <w:rPr>
                <w:sz w:val="24"/>
                <w:szCs w:val="24"/>
              </w:rPr>
              <w:t xml:space="preserve"> о</w:t>
            </w:r>
            <w:r w:rsidRPr="003B3CE1">
              <w:rPr>
                <w:sz w:val="24"/>
                <w:szCs w:val="24"/>
              </w:rPr>
              <w:t>бъект</w:t>
            </w:r>
          </w:p>
        </w:tc>
        <w:tc>
          <w:tcPr>
            <w:tcW w:w="2268" w:type="dxa"/>
          </w:tcPr>
          <w:p w14:paraId="5B7F4DDC" w14:textId="77777777" w:rsidR="00E9277C" w:rsidRPr="00EB1128" w:rsidRDefault="00E9277C" w:rsidP="00EB1128">
            <w:pPr>
              <w:ind w:hanging="108"/>
              <w:rPr>
                <w:sz w:val="24"/>
                <w:szCs w:val="24"/>
              </w:rPr>
            </w:pPr>
            <w:r w:rsidRPr="00EB1128">
              <w:rPr>
                <w:sz w:val="24"/>
                <w:szCs w:val="24"/>
              </w:rPr>
              <w:lastRenderedPageBreak/>
              <w:t xml:space="preserve"> Инструкция   </w:t>
            </w:r>
          </w:p>
          <w:p w14:paraId="3DDAD267" w14:textId="77777777" w:rsidR="00E9277C" w:rsidRPr="00EB1128" w:rsidRDefault="00E9277C" w:rsidP="00EB1128">
            <w:pPr>
              <w:ind w:hanging="108"/>
              <w:rPr>
                <w:sz w:val="24"/>
                <w:szCs w:val="24"/>
              </w:rPr>
            </w:pPr>
            <w:r w:rsidRPr="00EB1128">
              <w:rPr>
                <w:sz w:val="24"/>
                <w:szCs w:val="24"/>
              </w:rPr>
              <w:t xml:space="preserve"> 4.2.10- 22-1- 2006  </w:t>
            </w:r>
          </w:p>
          <w:p w14:paraId="0EC69F53" w14:textId="77777777" w:rsidR="00E9277C" w:rsidRDefault="00E9277C" w:rsidP="00EB1128">
            <w:pPr>
              <w:ind w:hanging="108"/>
              <w:rPr>
                <w:sz w:val="24"/>
                <w:szCs w:val="24"/>
              </w:rPr>
            </w:pPr>
            <w:r w:rsidRPr="00EB1128">
              <w:rPr>
                <w:sz w:val="24"/>
                <w:szCs w:val="24"/>
              </w:rPr>
              <w:t xml:space="preserve"> гл.3</w:t>
            </w:r>
            <w:r w:rsidRPr="00560D4F">
              <w:rPr>
                <w:sz w:val="24"/>
                <w:szCs w:val="24"/>
              </w:rPr>
              <w:t>п.п.12-1</w:t>
            </w:r>
            <w:r>
              <w:rPr>
                <w:sz w:val="24"/>
                <w:szCs w:val="24"/>
              </w:rPr>
              <w:t>6</w:t>
            </w:r>
          </w:p>
          <w:p w14:paraId="74DAE7D3" w14:textId="77777777" w:rsidR="00E9277C" w:rsidRPr="00EB1128" w:rsidRDefault="00E9277C" w:rsidP="00EB1128">
            <w:pPr>
              <w:ind w:hanging="108"/>
              <w:rPr>
                <w:sz w:val="24"/>
                <w:szCs w:val="24"/>
              </w:rPr>
            </w:pPr>
            <w:r w:rsidRPr="00674D01">
              <w:rPr>
                <w:sz w:val="24"/>
                <w:szCs w:val="24"/>
              </w:rPr>
              <w:t xml:space="preserve">МУ № 3182-84, </w:t>
            </w:r>
            <w:r>
              <w:rPr>
                <w:sz w:val="24"/>
                <w:szCs w:val="24"/>
              </w:rPr>
              <w:t>п.4.4</w:t>
            </w:r>
          </w:p>
        </w:tc>
      </w:tr>
      <w:tr w:rsidR="00E9277C" w:rsidRPr="004E5090" w14:paraId="4F942C59" w14:textId="77777777" w:rsidTr="00EB1128">
        <w:trPr>
          <w:trHeight w:val="170"/>
        </w:trPr>
        <w:tc>
          <w:tcPr>
            <w:tcW w:w="709" w:type="dxa"/>
          </w:tcPr>
          <w:p w14:paraId="4D7E1CAF" w14:textId="77777777" w:rsidR="00E9277C" w:rsidRPr="0044567D" w:rsidRDefault="00E9277C" w:rsidP="00E9277C">
            <w:pPr>
              <w:pStyle w:val="12"/>
              <w:ind w:right="-106"/>
              <w:rPr>
                <w:sz w:val="24"/>
                <w:szCs w:val="24"/>
                <w:lang w:val="ru-RU"/>
              </w:rPr>
            </w:pPr>
            <w:r w:rsidRPr="0044567D">
              <w:rPr>
                <w:sz w:val="24"/>
                <w:szCs w:val="24"/>
                <w:lang w:val="ru-RU"/>
              </w:rPr>
              <w:t>20.10</w:t>
            </w:r>
            <w:r w:rsidR="000C55DE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2127" w:type="dxa"/>
            <w:vMerge/>
          </w:tcPr>
          <w:p w14:paraId="7A1F47BA" w14:textId="77777777" w:rsidR="00E9277C" w:rsidRPr="0044567D" w:rsidRDefault="00E9277C" w:rsidP="00E9277C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/>
          </w:tcPr>
          <w:p w14:paraId="1D0FA8D4" w14:textId="77777777" w:rsidR="00E9277C" w:rsidRPr="00F42B8A" w:rsidRDefault="00E9277C" w:rsidP="00E9277C">
            <w:pPr>
              <w:pStyle w:val="11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7CCC8309" w14:textId="77777777" w:rsidR="00E9277C" w:rsidRDefault="00E9277C" w:rsidP="00E9277C">
            <w:pPr>
              <w:ind w:hanging="108"/>
              <w:rPr>
                <w:sz w:val="24"/>
                <w:szCs w:val="24"/>
              </w:rPr>
            </w:pPr>
            <w:r w:rsidRPr="0032417B">
              <w:rPr>
                <w:sz w:val="24"/>
                <w:szCs w:val="24"/>
              </w:rPr>
              <w:t>Рseudomonosaeruginosae</w:t>
            </w:r>
          </w:p>
          <w:p w14:paraId="4CCBEF0C" w14:textId="77777777" w:rsidR="009E3F99" w:rsidRDefault="009E3F99" w:rsidP="00E9277C">
            <w:pPr>
              <w:ind w:hanging="108"/>
              <w:rPr>
                <w:sz w:val="24"/>
                <w:szCs w:val="24"/>
              </w:rPr>
            </w:pPr>
          </w:p>
          <w:p w14:paraId="469E8616" w14:textId="77777777" w:rsidR="009E3F99" w:rsidRDefault="009E3F99" w:rsidP="00E9277C">
            <w:pPr>
              <w:ind w:hanging="108"/>
              <w:rPr>
                <w:sz w:val="24"/>
                <w:szCs w:val="24"/>
              </w:rPr>
            </w:pPr>
          </w:p>
          <w:p w14:paraId="4A8AD4F4" w14:textId="77777777" w:rsidR="009E3F99" w:rsidRDefault="009E3F99" w:rsidP="00E9277C">
            <w:pPr>
              <w:ind w:hanging="108"/>
              <w:rPr>
                <w:sz w:val="24"/>
                <w:szCs w:val="24"/>
              </w:rPr>
            </w:pPr>
          </w:p>
          <w:p w14:paraId="4B18821C" w14:textId="77777777" w:rsidR="009E3F99" w:rsidRDefault="009E3F99" w:rsidP="00E9277C">
            <w:pPr>
              <w:ind w:hanging="108"/>
              <w:rPr>
                <w:sz w:val="24"/>
                <w:szCs w:val="24"/>
              </w:rPr>
            </w:pPr>
          </w:p>
          <w:p w14:paraId="0644547A" w14:textId="77777777" w:rsidR="009E3F99" w:rsidRPr="0032417B" w:rsidRDefault="009E3F99" w:rsidP="00E9277C">
            <w:pPr>
              <w:ind w:hanging="108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66979CE" w14:textId="77777777" w:rsidR="00E9277C" w:rsidRPr="0032417B" w:rsidRDefault="00E9277C" w:rsidP="00E9277C">
            <w:pPr>
              <w:ind w:left="-57" w:right="-105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7729121" w14:textId="77777777" w:rsidR="00E9277C" w:rsidRPr="00EB1128" w:rsidRDefault="00E9277C" w:rsidP="00EB1128">
            <w:pPr>
              <w:ind w:hanging="108"/>
              <w:rPr>
                <w:sz w:val="24"/>
                <w:szCs w:val="24"/>
              </w:rPr>
            </w:pPr>
            <w:r w:rsidRPr="00EB1128">
              <w:rPr>
                <w:sz w:val="24"/>
                <w:szCs w:val="24"/>
              </w:rPr>
              <w:t xml:space="preserve"> МУ №3182-84  п.5</w:t>
            </w:r>
          </w:p>
          <w:p w14:paraId="213668CB" w14:textId="77777777" w:rsidR="00E9277C" w:rsidRPr="00EB1128" w:rsidRDefault="00E9277C" w:rsidP="00EB1128">
            <w:pPr>
              <w:ind w:hanging="108"/>
              <w:rPr>
                <w:sz w:val="24"/>
                <w:szCs w:val="24"/>
              </w:rPr>
            </w:pPr>
            <w:r w:rsidRPr="00EB1128">
              <w:rPr>
                <w:sz w:val="24"/>
                <w:szCs w:val="24"/>
              </w:rPr>
              <w:t xml:space="preserve"> Инструкция </w:t>
            </w:r>
          </w:p>
          <w:p w14:paraId="3F5F0A5D" w14:textId="77777777" w:rsidR="00E9277C" w:rsidRPr="00EB1128" w:rsidRDefault="00E9277C" w:rsidP="00EB1128">
            <w:pPr>
              <w:ind w:hanging="108"/>
              <w:rPr>
                <w:sz w:val="24"/>
                <w:szCs w:val="24"/>
              </w:rPr>
            </w:pPr>
            <w:r w:rsidRPr="00EB1128">
              <w:rPr>
                <w:sz w:val="24"/>
                <w:szCs w:val="24"/>
              </w:rPr>
              <w:t xml:space="preserve"> 4.2.10-22-1-2006 </w:t>
            </w:r>
          </w:p>
          <w:p w14:paraId="3C1D6ABA" w14:textId="77777777" w:rsidR="00E9277C" w:rsidRPr="00EB1128" w:rsidRDefault="00E9277C" w:rsidP="00EB1128">
            <w:pPr>
              <w:ind w:hanging="108"/>
              <w:rPr>
                <w:sz w:val="24"/>
                <w:szCs w:val="24"/>
              </w:rPr>
            </w:pPr>
            <w:r w:rsidRPr="00EB1128">
              <w:rPr>
                <w:sz w:val="24"/>
                <w:szCs w:val="24"/>
              </w:rPr>
              <w:t xml:space="preserve"> гл.3</w:t>
            </w:r>
            <w:r w:rsidRPr="00560D4F">
              <w:rPr>
                <w:sz w:val="24"/>
                <w:szCs w:val="24"/>
              </w:rPr>
              <w:t>п.18</w:t>
            </w:r>
          </w:p>
        </w:tc>
      </w:tr>
      <w:tr w:rsidR="00E9277C" w:rsidRPr="004E5090" w14:paraId="1EA66063" w14:textId="77777777" w:rsidTr="00EB1128">
        <w:trPr>
          <w:trHeight w:val="170"/>
        </w:trPr>
        <w:tc>
          <w:tcPr>
            <w:tcW w:w="709" w:type="dxa"/>
          </w:tcPr>
          <w:p w14:paraId="027636D1" w14:textId="77777777" w:rsidR="00E9277C" w:rsidRPr="0044567D" w:rsidRDefault="00E9277C" w:rsidP="00E9277C">
            <w:pPr>
              <w:pStyle w:val="12"/>
              <w:ind w:right="-106"/>
              <w:rPr>
                <w:sz w:val="24"/>
                <w:szCs w:val="24"/>
                <w:lang w:val="ru-RU"/>
              </w:rPr>
            </w:pPr>
            <w:r w:rsidRPr="0044567D">
              <w:rPr>
                <w:sz w:val="24"/>
                <w:szCs w:val="24"/>
                <w:lang w:val="ru-RU"/>
              </w:rPr>
              <w:t>20.11</w:t>
            </w:r>
            <w:r w:rsidR="00EB1128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2127" w:type="dxa"/>
            <w:vMerge/>
          </w:tcPr>
          <w:p w14:paraId="0C21934C" w14:textId="77777777" w:rsidR="00E9277C" w:rsidRPr="0044567D" w:rsidRDefault="00E9277C" w:rsidP="00E9277C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/>
          </w:tcPr>
          <w:p w14:paraId="7F1C73E5" w14:textId="77777777" w:rsidR="00E9277C" w:rsidRPr="00F42B8A" w:rsidRDefault="00E9277C" w:rsidP="00E9277C">
            <w:pPr>
              <w:pStyle w:val="11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01970C40" w14:textId="77777777" w:rsidR="00E9277C" w:rsidRPr="0032417B" w:rsidRDefault="00E9277C" w:rsidP="00E9277C">
            <w:pPr>
              <w:ind w:right="-99" w:hanging="108"/>
              <w:rPr>
                <w:sz w:val="24"/>
                <w:szCs w:val="24"/>
              </w:rPr>
            </w:pPr>
            <w:r w:rsidRPr="0032417B">
              <w:rPr>
                <w:sz w:val="24"/>
                <w:szCs w:val="24"/>
              </w:rPr>
              <w:t xml:space="preserve">  ОМЧ посуды, пробок, прокладок</w:t>
            </w:r>
          </w:p>
        </w:tc>
        <w:tc>
          <w:tcPr>
            <w:tcW w:w="2551" w:type="dxa"/>
            <w:vMerge/>
          </w:tcPr>
          <w:p w14:paraId="1ABDA561" w14:textId="77777777" w:rsidR="00E9277C" w:rsidRPr="0032417B" w:rsidRDefault="00E9277C" w:rsidP="00E9277C">
            <w:pPr>
              <w:ind w:left="-57" w:right="-105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87E4191" w14:textId="77777777" w:rsidR="00E9277C" w:rsidRPr="00EB1128" w:rsidRDefault="00E9277C" w:rsidP="00EB1128">
            <w:pPr>
              <w:tabs>
                <w:tab w:val="left" w:pos="284"/>
              </w:tabs>
              <w:ind w:left="-57" w:right="-38"/>
              <w:rPr>
                <w:sz w:val="24"/>
                <w:szCs w:val="24"/>
              </w:rPr>
            </w:pPr>
            <w:r w:rsidRPr="00EB1128">
              <w:rPr>
                <w:sz w:val="24"/>
                <w:szCs w:val="24"/>
              </w:rPr>
              <w:t xml:space="preserve"> МУ</w:t>
            </w:r>
            <w:r w:rsidR="00EB1128">
              <w:rPr>
                <w:sz w:val="24"/>
                <w:szCs w:val="24"/>
              </w:rPr>
              <w:t xml:space="preserve"> </w:t>
            </w:r>
            <w:r w:rsidRPr="00EB1128">
              <w:rPr>
                <w:sz w:val="24"/>
                <w:szCs w:val="24"/>
              </w:rPr>
              <w:t>№3182-84   п.3.4.2</w:t>
            </w:r>
          </w:p>
        </w:tc>
      </w:tr>
      <w:tr w:rsidR="00E9277C" w:rsidRPr="004E5090" w14:paraId="554EBC6A" w14:textId="77777777" w:rsidTr="00EB1128">
        <w:trPr>
          <w:trHeight w:val="170"/>
        </w:trPr>
        <w:tc>
          <w:tcPr>
            <w:tcW w:w="709" w:type="dxa"/>
          </w:tcPr>
          <w:p w14:paraId="6FCC65D7" w14:textId="77777777" w:rsidR="00E9277C" w:rsidRPr="0044567D" w:rsidRDefault="00E9277C" w:rsidP="00E9277C">
            <w:pPr>
              <w:pStyle w:val="12"/>
              <w:ind w:right="-106"/>
              <w:rPr>
                <w:sz w:val="24"/>
                <w:szCs w:val="24"/>
                <w:lang w:val="ru-RU"/>
              </w:rPr>
            </w:pPr>
            <w:r w:rsidRPr="0044567D">
              <w:rPr>
                <w:sz w:val="24"/>
                <w:szCs w:val="24"/>
                <w:lang w:val="ru-RU"/>
              </w:rPr>
              <w:t>20.12</w:t>
            </w:r>
            <w:r w:rsidR="00EB1128">
              <w:rPr>
                <w:sz w:val="24"/>
                <w:szCs w:val="24"/>
                <w:lang w:val="ru-RU"/>
              </w:rPr>
              <w:lastRenderedPageBreak/>
              <w:t>*</w:t>
            </w:r>
          </w:p>
        </w:tc>
        <w:tc>
          <w:tcPr>
            <w:tcW w:w="2127" w:type="dxa"/>
            <w:vMerge/>
          </w:tcPr>
          <w:p w14:paraId="0F6BEBEF" w14:textId="77777777" w:rsidR="00E9277C" w:rsidRPr="0044567D" w:rsidRDefault="00E9277C" w:rsidP="00E9277C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/>
          </w:tcPr>
          <w:p w14:paraId="3A46E8FF" w14:textId="77777777" w:rsidR="00E9277C" w:rsidRPr="00F42B8A" w:rsidRDefault="00E9277C" w:rsidP="00E9277C">
            <w:pPr>
              <w:pStyle w:val="11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4D6548D1" w14:textId="77777777" w:rsidR="00E9277C" w:rsidRPr="0032417B" w:rsidRDefault="00E9277C" w:rsidP="00E9277C">
            <w:pPr>
              <w:ind w:hanging="108"/>
              <w:rPr>
                <w:sz w:val="24"/>
                <w:szCs w:val="24"/>
              </w:rPr>
            </w:pPr>
            <w:r w:rsidRPr="0032417B">
              <w:rPr>
                <w:sz w:val="24"/>
                <w:szCs w:val="24"/>
              </w:rPr>
              <w:t xml:space="preserve">  ОМЧ оборудова</w:t>
            </w:r>
            <w:r w:rsidRPr="0032417B">
              <w:rPr>
                <w:sz w:val="24"/>
                <w:szCs w:val="24"/>
              </w:rPr>
              <w:lastRenderedPageBreak/>
              <w:t xml:space="preserve">ния </w:t>
            </w:r>
          </w:p>
        </w:tc>
        <w:tc>
          <w:tcPr>
            <w:tcW w:w="2551" w:type="dxa"/>
            <w:vMerge/>
          </w:tcPr>
          <w:p w14:paraId="41A74D05" w14:textId="77777777" w:rsidR="00E9277C" w:rsidRPr="0032417B" w:rsidRDefault="00E9277C" w:rsidP="00E9277C">
            <w:pPr>
              <w:ind w:left="-57" w:right="-105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A42A384" w14:textId="77777777" w:rsidR="00E9277C" w:rsidRPr="00EB1128" w:rsidRDefault="00E9277C" w:rsidP="00EB1128">
            <w:pPr>
              <w:tabs>
                <w:tab w:val="left" w:pos="284"/>
              </w:tabs>
              <w:ind w:left="-57" w:right="-38"/>
              <w:jc w:val="both"/>
              <w:rPr>
                <w:sz w:val="24"/>
                <w:szCs w:val="24"/>
              </w:rPr>
            </w:pPr>
            <w:r w:rsidRPr="00EB1128">
              <w:rPr>
                <w:sz w:val="24"/>
                <w:szCs w:val="24"/>
              </w:rPr>
              <w:t xml:space="preserve">МУ №3182-84   </w:t>
            </w:r>
          </w:p>
          <w:p w14:paraId="7987CB9A" w14:textId="77777777" w:rsidR="00E9277C" w:rsidRPr="00EB1128" w:rsidRDefault="00E9277C" w:rsidP="00EB1128">
            <w:pPr>
              <w:tabs>
                <w:tab w:val="left" w:pos="284"/>
              </w:tabs>
              <w:ind w:left="-57" w:right="-38"/>
              <w:jc w:val="both"/>
              <w:rPr>
                <w:sz w:val="24"/>
                <w:szCs w:val="24"/>
              </w:rPr>
            </w:pPr>
            <w:r w:rsidRPr="00EB1128">
              <w:rPr>
                <w:sz w:val="24"/>
                <w:szCs w:val="24"/>
              </w:rPr>
              <w:lastRenderedPageBreak/>
              <w:t>п.3.4.2</w:t>
            </w:r>
          </w:p>
          <w:p w14:paraId="699ACC2D" w14:textId="77777777" w:rsidR="00E9277C" w:rsidRDefault="00E9277C" w:rsidP="00EB1128">
            <w:pPr>
              <w:tabs>
                <w:tab w:val="left" w:pos="284"/>
              </w:tabs>
              <w:ind w:left="-57" w:right="-38"/>
              <w:jc w:val="both"/>
              <w:rPr>
                <w:sz w:val="24"/>
                <w:szCs w:val="24"/>
              </w:rPr>
            </w:pPr>
            <w:r w:rsidRPr="00AF0255">
              <w:rPr>
                <w:sz w:val="24"/>
                <w:szCs w:val="24"/>
              </w:rPr>
              <w:t xml:space="preserve">Инструкция № </w:t>
            </w:r>
            <w:r>
              <w:rPr>
                <w:sz w:val="24"/>
                <w:szCs w:val="24"/>
              </w:rPr>
              <w:t>0</w:t>
            </w:r>
            <w:r w:rsidRPr="00AF0255">
              <w:rPr>
                <w:sz w:val="24"/>
                <w:szCs w:val="24"/>
              </w:rPr>
              <w:t>07-</w:t>
            </w:r>
          </w:p>
          <w:p w14:paraId="7297D6A7" w14:textId="77777777" w:rsidR="00E9277C" w:rsidRDefault="00E9277C" w:rsidP="00EB1128">
            <w:pPr>
              <w:tabs>
                <w:tab w:val="left" w:pos="284"/>
              </w:tabs>
              <w:ind w:left="-57" w:right="-38"/>
              <w:jc w:val="both"/>
              <w:rPr>
                <w:sz w:val="24"/>
                <w:szCs w:val="24"/>
              </w:rPr>
            </w:pPr>
            <w:r w:rsidRPr="00AF0255">
              <w:rPr>
                <w:sz w:val="24"/>
                <w:szCs w:val="24"/>
              </w:rPr>
              <w:t xml:space="preserve">0514, утв. ГГСВ РБ </w:t>
            </w:r>
          </w:p>
          <w:p w14:paraId="4612AB9F" w14:textId="77777777" w:rsidR="00E9277C" w:rsidRPr="00EB1128" w:rsidRDefault="00E9277C" w:rsidP="00EB1128">
            <w:pPr>
              <w:tabs>
                <w:tab w:val="left" w:pos="284"/>
              </w:tabs>
              <w:ind w:left="-57" w:right="-38"/>
              <w:jc w:val="both"/>
              <w:rPr>
                <w:sz w:val="24"/>
                <w:szCs w:val="24"/>
              </w:rPr>
            </w:pPr>
            <w:r w:rsidRPr="00AF0255">
              <w:rPr>
                <w:sz w:val="24"/>
                <w:szCs w:val="24"/>
              </w:rPr>
              <w:t>07.06.2014, п.26</w:t>
            </w:r>
          </w:p>
        </w:tc>
      </w:tr>
      <w:tr w:rsidR="00E9277C" w:rsidRPr="004E5090" w14:paraId="4A637CF2" w14:textId="77777777" w:rsidTr="00EB1128">
        <w:trPr>
          <w:trHeight w:val="170"/>
        </w:trPr>
        <w:tc>
          <w:tcPr>
            <w:tcW w:w="709" w:type="dxa"/>
          </w:tcPr>
          <w:p w14:paraId="489F1D8D" w14:textId="77777777" w:rsidR="00E9277C" w:rsidRPr="0044567D" w:rsidRDefault="00E9277C" w:rsidP="00E9277C">
            <w:pPr>
              <w:pStyle w:val="12"/>
              <w:ind w:right="-106"/>
              <w:rPr>
                <w:sz w:val="24"/>
                <w:szCs w:val="24"/>
                <w:lang w:val="ru-RU"/>
              </w:rPr>
            </w:pPr>
            <w:r w:rsidRPr="0044567D">
              <w:rPr>
                <w:sz w:val="24"/>
                <w:szCs w:val="24"/>
                <w:lang w:val="ru-RU"/>
              </w:rPr>
              <w:lastRenderedPageBreak/>
              <w:t>20.13</w:t>
            </w:r>
            <w:r w:rsidR="00EB1128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2127" w:type="dxa"/>
            <w:vMerge/>
          </w:tcPr>
          <w:p w14:paraId="1B3D8B68" w14:textId="77777777" w:rsidR="00E9277C" w:rsidRPr="0044567D" w:rsidRDefault="00E9277C" w:rsidP="00E9277C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/>
          </w:tcPr>
          <w:p w14:paraId="2319DED0" w14:textId="77777777" w:rsidR="00E9277C" w:rsidRPr="00F42B8A" w:rsidRDefault="00E9277C" w:rsidP="00E9277C">
            <w:pPr>
              <w:pStyle w:val="11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328596B9" w14:textId="77777777" w:rsidR="00E9277C" w:rsidRPr="0032417B" w:rsidRDefault="00E9277C" w:rsidP="00E9277C">
            <w:pPr>
              <w:ind w:left="-102"/>
              <w:rPr>
                <w:sz w:val="24"/>
                <w:szCs w:val="24"/>
              </w:rPr>
            </w:pPr>
            <w:r w:rsidRPr="0032417B">
              <w:rPr>
                <w:sz w:val="24"/>
                <w:szCs w:val="24"/>
              </w:rPr>
              <w:t xml:space="preserve">  Количество </w:t>
            </w:r>
          </w:p>
          <w:p w14:paraId="49F403C9" w14:textId="77777777" w:rsidR="00E9277C" w:rsidRPr="0032417B" w:rsidRDefault="00E9277C" w:rsidP="00E9277C">
            <w:pPr>
              <w:ind w:hanging="108"/>
              <w:rPr>
                <w:sz w:val="24"/>
                <w:szCs w:val="24"/>
              </w:rPr>
            </w:pPr>
            <w:r w:rsidRPr="0032417B">
              <w:rPr>
                <w:sz w:val="24"/>
                <w:szCs w:val="24"/>
              </w:rPr>
              <w:t xml:space="preserve">  плесневых грибов</w:t>
            </w:r>
          </w:p>
        </w:tc>
        <w:tc>
          <w:tcPr>
            <w:tcW w:w="2551" w:type="dxa"/>
            <w:vMerge/>
          </w:tcPr>
          <w:p w14:paraId="314201EC" w14:textId="77777777" w:rsidR="00E9277C" w:rsidRPr="0032417B" w:rsidRDefault="00E9277C" w:rsidP="00E9277C">
            <w:pPr>
              <w:ind w:left="-57" w:right="-105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C5094A6" w14:textId="77777777" w:rsidR="00E9277C" w:rsidRPr="00EB1128" w:rsidRDefault="00E9277C" w:rsidP="00EB1128">
            <w:pPr>
              <w:tabs>
                <w:tab w:val="left" w:pos="284"/>
              </w:tabs>
              <w:ind w:left="-57" w:right="-38"/>
              <w:jc w:val="both"/>
              <w:rPr>
                <w:sz w:val="24"/>
                <w:szCs w:val="24"/>
              </w:rPr>
            </w:pPr>
            <w:r w:rsidRPr="00674D01">
              <w:rPr>
                <w:sz w:val="24"/>
                <w:szCs w:val="24"/>
              </w:rPr>
              <w:t>Инструкция № 007-0514, утв. ГГСВ РБ 07.06.2014, п.27</w:t>
            </w:r>
          </w:p>
        </w:tc>
      </w:tr>
      <w:tr w:rsidR="00E9277C" w:rsidRPr="004E5090" w14:paraId="580D9074" w14:textId="77777777" w:rsidTr="00EB1128">
        <w:trPr>
          <w:trHeight w:val="170"/>
        </w:trPr>
        <w:tc>
          <w:tcPr>
            <w:tcW w:w="709" w:type="dxa"/>
          </w:tcPr>
          <w:p w14:paraId="65BD252E" w14:textId="77777777" w:rsidR="00E9277C" w:rsidRDefault="00E9277C" w:rsidP="00E9277C">
            <w:pPr>
              <w:pStyle w:val="12"/>
              <w:ind w:right="-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20.14</w:t>
            </w:r>
            <w:r w:rsidR="00EB1128">
              <w:rPr>
                <w:sz w:val="24"/>
                <w:szCs w:val="24"/>
                <w:lang w:val="ru-RU"/>
              </w:rPr>
              <w:t>*</w:t>
            </w:r>
          </w:p>
          <w:p w14:paraId="24484AAD" w14:textId="77777777" w:rsidR="00E9277C" w:rsidRDefault="00E9277C" w:rsidP="00E9277C">
            <w:pPr>
              <w:pStyle w:val="12"/>
              <w:ind w:right="-106"/>
              <w:rPr>
                <w:sz w:val="24"/>
                <w:szCs w:val="24"/>
                <w:lang w:val="ru-RU"/>
              </w:rPr>
            </w:pPr>
          </w:p>
          <w:p w14:paraId="04659715" w14:textId="77777777" w:rsidR="00E9277C" w:rsidRDefault="00E9277C" w:rsidP="00E9277C">
            <w:pPr>
              <w:pStyle w:val="12"/>
              <w:ind w:right="-106"/>
              <w:rPr>
                <w:sz w:val="24"/>
                <w:szCs w:val="24"/>
                <w:lang w:val="ru-RU"/>
              </w:rPr>
            </w:pPr>
          </w:p>
          <w:p w14:paraId="4861B800" w14:textId="77777777" w:rsidR="00E9277C" w:rsidRDefault="00E9277C" w:rsidP="00E9277C">
            <w:pPr>
              <w:pStyle w:val="12"/>
              <w:ind w:right="-106"/>
              <w:rPr>
                <w:sz w:val="24"/>
                <w:szCs w:val="24"/>
                <w:lang w:val="ru-RU"/>
              </w:rPr>
            </w:pPr>
          </w:p>
          <w:p w14:paraId="67DCBAC1" w14:textId="77777777" w:rsidR="00E9277C" w:rsidRDefault="00E9277C" w:rsidP="00E9277C">
            <w:pPr>
              <w:pStyle w:val="12"/>
              <w:ind w:right="-106"/>
              <w:rPr>
                <w:sz w:val="24"/>
                <w:szCs w:val="24"/>
                <w:lang w:val="ru-RU"/>
              </w:rPr>
            </w:pPr>
          </w:p>
          <w:p w14:paraId="19F56764" w14:textId="77777777" w:rsidR="00E9277C" w:rsidRPr="0044567D" w:rsidRDefault="00E9277C" w:rsidP="00E9277C">
            <w:pPr>
              <w:pStyle w:val="12"/>
              <w:ind w:right="-106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</w:tcPr>
          <w:p w14:paraId="768C22AB" w14:textId="77777777" w:rsidR="00E9277C" w:rsidRPr="0044567D" w:rsidRDefault="00E9277C" w:rsidP="00E9277C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/>
          </w:tcPr>
          <w:p w14:paraId="791AF4ED" w14:textId="77777777" w:rsidR="00E9277C" w:rsidRPr="00F42B8A" w:rsidRDefault="00E9277C" w:rsidP="00E9277C">
            <w:pPr>
              <w:pStyle w:val="11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1A331D37" w14:textId="77777777" w:rsidR="00E9277C" w:rsidRPr="00564D4F" w:rsidRDefault="00E9277C" w:rsidP="00E9277C">
            <w:pPr>
              <w:ind w:right="-153" w:hanging="108"/>
              <w:rPr>
                <w:sz w:val="24"/>
                <w:szCs w:val="24"/>
              </w:rPr>
            </w:pPr>
            <w:r w:rsidRPr="00564D4F">
              <w:rPr>
                <w:sz w:val="24"/>
                <w:szCs w:val="24"/>
              </w:rPr>
              <w:t xml:space="preserve">Контроль качества текущей и </w:t>
            </w:r>
            <w:r>
              <w:rPr>
                <w:sz w:val="24"/>
                <w:szCs w:val="24"/>
              </w:rPr>
              <w:t>з</w:t>
            </w:r>
            <w:r w:rsidRPr="00564D4F">
              <w:rPr>
                <w:sz w:val="24"/>
                <w:szCs w:val="24"/>
              </w:rPr>
              <w:t>аключи</w:t>
            </w:r>
            <w:r>
              <w:rPr>
                <w:sz w:val="24"/>
                <w:szCs w:val="24"/>
              </w:rPr>
              <w:t>-</w:t>
            </w:r>
            <w:r w:rsidRPr="00564D4F">
              <w:rPr>
                <w:sz w:val="24"/>
                <w:szCs w:val="24"/>
              </w:rPr>
              <w:t>тел</w:t>
            </w:r>
            <w:r>
              <w:rPr>
                <w:sz w:val="24"/>
                <w:szCs w:val="24"/>
              </w:rPr>
              <w:t>ь</w:t>
            </w:r>
            <w:r w:rsidRPr="00564D4F">
              <w:rPr>
                <w:sz w:val="24"/>
                <w:szCs w:val="24"/>
              </w:rPr>
              <w:t>ной дезинфекции</w:t>
            </w:r>
          </w:p>
        </w:tc>
        <w:tc>
          <w:tcPr>
            <w:tcW w:w="2551" w:type="dxa"/>
          </w:tcPr>
          <w:p w14:paraId="35F476DC" w14:textId="77777777" w:rsidR="00E9277C" w:rsidRPr="005E4F8D" w:rsidRDefault="00E9277C" w:rsidP="00E9277C">
            <w:pPr>
              <w:tabs>
                <w:tab w:val="left" w:pos="284"/>
              </w:tabs>
              <w:ind w:left="-57" w:right="-38"/>
              <w:rPr>
                <w:sz w:val="24"/>
                <w:szCs w:val="24"/>
              </w:rPr>
            </w:pPr>
            <w:r w:rsidRPr="005E4F8D">
              <w:rPr>
                <w:sz w:val="24"/>
                <w:szCs w:val="24"/>
              </w:rPr>
              <w:t xml:space="preserve">Инструкция 4.2.10-22- 1-2006  гл.3 </w:t>
            </w:r>
          </w:p>
          <w:p w14:paraId="7E80B261" w14:textId="77777777" w:rsidR="00E9277C" w:rsidRPr="005E4F8D" w:rsidRDefault="00E9277C" w:rsidP="00E9277C">
            <w:pPr>
              <w:tabs>
                <w:tab w:val="left" w:pos="284"/>
              </w:tabs>
              <w:ind w:left="-57" w:right="-38"/>
              <w:rPr>
                <w:sz w:val="24"/>
                <w:szCs w:val="24"/>
              </w:rPr>
            </w:pPr>
            <w:r w:rsidRPr="005E4F8D">
              <w:rPr>
                <w:sz w:val="24"/>
                <w:szCs w:val="24"/>
              </w:rPr>
              <w:t xml:space="preserve"> МУ № 3182-84 </w:t>
            </w:r>
          </w:p>
          <w:p w14:paraId="2A4838FD" w14:textId="77777777" w:rsidR="00E9277C" w:rsidRPr="005E4F8D" w:rsidRDefault="00E9277C" w:rsidP="00E9277C">
            <w:pPr>
              <w:tabs>
                <w:tab w:val="left" w:pos="284"/>
              </w:tabs>
              <w:ind w:left="-57" w:right="-38"/>
              <w:rPr>
                <w:sz w:val="24"/>
                <w:szCs w:val="24"/>
              </w:rPr>
            </w:pPr>
            <w:r w:rsidRPr="005E4F8D">
              <w:rPr>
                <w:sz w:val="24"/>
                <w:szCs w:val="24"/>
              </w:rPr>
              <w:t xml:space="preserve"> Приказ МЗ РБ от</w:t>
            </w:r>
          </w:p>
          <w:p w14:paraId="2FBEFE3B" w14:textId="77777777" w:rsidR="00E9277C" w:rsidRDefault="00E9277C" w:rsidP="00E9277C">
            <w:pPr>
              <w:tabs>
                <w:tab w:val="left" w:pos="284"/>
              </w:tabs>
              <w:ind w:left="-57" w:right="-38"/>
              <w:rPr>
                <w:sz w:val="24"/>
                <w:szCs w:val="24"/>
              </w:rPr>
            </w:pPr>
            <w:r w:rsidRPr="005E4F8D">
              <w:rPr>
                <w:sz w:val="24"/>
                <w:szCs w:val="24"/>
              </w:rPr>
              <w:t xml:space="preserve"> 25.11.2002 № 165</w:t>
            </w:r>
          </w:p>
          <w:p w14:paraId="4D2BD960" w14:textId="77777777" w:rsidR="00E9277C" w:rsidRPr="00EA7BA7" w:rsidRDefault="00E9277C" w:rsidP="00E9277C">
            <w:pPr>
              <w:tabs>
                <w:tab w:val="left" w:pos="284"/>
              </w:tabs>
              <w:ind w:left="-57" w:right="-38"/>
              <w:rPr>
                <w:sz w:val="24"/>
                <w:szCs w:val="24"/>
              </w:rPr>
            </w:pPr>
            <w:r w:rsidRPr="00EA7BA7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Н</w:t>
            </w:r>
            <w:r w:rsidRPr="00EA7BA7">
              <w:rPr>
                <w:sz w:val="24"/>
                <w:szCs w:val="24"/>
              </w:rPr>
              <w:t xml:space="preserve"> «Нормируемые параметры факторов среды и периодичность их производственного контроля в помещениях наземных и  гало- и сп</w:t>
            </w:r>
            <w:r>
              <w:rPr>
                <w:sz w:val="24"/>
                <w:szCs w:val="24"/>
              </w:rPr>
              <w:t>е</w:t>
            </w:r>
            <w:r w:rsidRPr="00EA7BA7">
              <w:rPr>
                <w:sz w:val="24"/>
                <w:szCs w:val="24"/>
              </w:rPr>
              <w:t>леоклиматич</w:t>
            </w:r>
            <w:r>
              <w:rPr>
                <w:sz w:val="24"/>
                <w:szCs w:val="24"/>
              </w:rPr>
              <w:t>е</w:t>
            </w:r>
            <w:r w:rsidRPr="00EA7BA7">
              <w:rPr>
                <w:sz w:val="24"/>
                <w:szCs w:val="24"/>
              </w:rPr>
              <w:t>ских камер», утв</w:t>
            </w:r>
            <w:r>
              <w:rPr>
                <w:sz w:val="24"/>
                <w:szCs w:val="24"/>
              </w:rPr>
              <w:t>. п</w:t>
            </w:r>
            <w:r w:rsidRPr="00EA7BA7">
              <w:rPr>
                <w:sz w:val="24"/>
                <w:szCs w:val="24"/>
              </w:rPr>
              <w:t>остановлением Мин</w:t>
            </w:r>
            <w:r>
              <w:rPr>
                <w:sz w:val="24"/>
                <w:szCs w:val="24"/>
              </w:rPr>
              <w:t xml:space="preserve">здрава </w:t>
            </w:r>
            <w:r w:rsidRPr="00EA7BA7">
              <w:rPr>
                <w:sz w:val="24"/>
                <w:szCs w:val="24"/>
              </w:rPr>
              <w:t xml:space="preserve"> Республики Беларусь  18.01.2018</w:t>
            </w:r>
            <w:r>
              <w:rPr>
                <w:sz w:val="24"/>
                <w:szCs w:val="24"/>
              </w:rPr>
              <w:t xml:space="preserve"> №9</w:t>
            </w:r>
          </w:p>
          <w:p w14:paraId="263F1DB4" w14:textId="77777777" w:rsidR="00E9277C" w:rsidRDefault="00E9277C" w:rsidP="00E9277C">
            <w:pPr>
              <w:tabs>
                <w:tab w:val="left" w:pos="284"/>
              </w:tabs>
              <w:ind w:left="-57" w:right="-105"/>
              <w:rPr>
                <w:sz w:val="24"/>
                <w:szCs w:val="24"/>
              </w:rPr>
            </w:pPr>
            <w:r w:rsidRPr="00A05109">
              <w:rPr>
                <w:sz w:val="24"/>
                <w:szCs w:val="24"/>
              </w:rPr>
              <w:t>ТНПА и другая до</w:t>
            </w:r>
            <w:r>
              <w:rPr>
                <w:sz w:val="24"/>
                <w:szCs w:val="24"/>
              </w:rPr>
              <w:t>ку</w:t>
            </w:r>
            <w:r w:rsidRPr="00A05109">
              <w:rPr>
                <w:sz w:val="24"/>
                <w:szCs w:val="24"/>
              </w:rPr>
              <w:t>ментация на</w:t>
            </w:r>
          </w:p>
          <w:p w14:paraId="5E635675" w14:textId="77777777" w:rsidR="00E9277C" w:rsidRPr="004F03A8" w:rsidRDefault="00E9277C" w:rsidP="00E9277C">
            <w:pPr>
              <w:tabs>
                <w:tab w:val="left" w:pos="284"/>
              </w:tabs>
              <w:ind w:left="-57" w:right="-105"/>
              <w:rPr>
                <w:sz w:val="24"/>
                <w:szCs w:val="24"/>
              </w:rPr>
            </w:pPr>
            <w:r w:rsidRPr="00A05109">
              <w:rPr>
                <w:sz w:val="24"/>
                <w:szCs w:val="24"/>
              </w:rPr>
              <w:t>объект</w:t>
            </w:r>
          </w:p>
        </w:tc>
        <w:tc>
          <w:tcPr>
            <w:tcW w:w="2268" w:type="dxa"/>
          </w:tcPr>
          <w:p w14:paraId="23F8BF11" w14:textId="77777777" w:rsidR="00E9277C" w:rsidRDefault="00E9277C" w:rsidP="00EB1128">
            <w:pPr>
              <w:tabs>
                <w:tab w:val="left" w:pos="284"/>
              </w:tabs>
              <w:ind w:left="-57" w:right="-38"/>
              <w:jc w:val="both"/>
              <w:rPr>
                <w:sz w:val="24"/>
                <w:szCs w:val="24"/>
              </w:rPr>
            </w:pPr>
            <w:r w:rsidRPr="00C50ED7">
              <w:rPr>
                <w:sz w:val="24"/>
                <w:szCs w:val="24"/>
              </w:rPr>
              <w:t xml:space="preserve">Инструкция </w:t>
            </w:r>
          </w:p>
          <w:p w14:paraId="18C6AC9F" w14:textId="77777777" w:rsidR="00E9277C" w:rsidRDefault="00E9277C" w:rsidP="00EB1128">
            <w:pPr>
              <w:tabs>
                <w:tab w:val="left" w:pos="284"/>
              </w:tabs>
              <w:ind w:left="-57" w:right="-38"/>
              <w:jc w:val="both"/>
              <w:rPr>
                <w:sz w:val="24"/>
                <w:szCs w:val="24"/>
              </w:rPr>
            </w:pPr>
            <w:r w:rsidRPr="00C50ED7">
              <w:rPr>
                <w:sz w:val="24"/>
                <w:szCs w:val="24"/>
              </w:rPr>
              <w:t xml:space="preserve">4.2.10- 22-1-2006  </w:t>
            </w:r>
          </w:p>
          <w:p w14:paraId="18D90124" w14:textId="77777777" w:rsidR="00E9277C" w:rsidRPr="004F03A8" w:rsidRDefault="00E9277C" w:rsidP="00EB1128">
            <w:pPr>
              <w:tabs>
                <w:tab w:val="left" w:pos="284"/>
              </w:tabs>
              <w:ind w:left="-57" w:right="-38"/>
              <w:jc w:val="both"/>
              <w:rPr>
                <w:sz w:val="24"/>
                <w:szCs w:val="24"/>
              </w:rPr>
            </w:pPr>
            <w:r w:rsidRPr="00C50ED7">
              <w:rPr>
                <w:sz w:val="24"/>
                <w:szCs w:val="24"/>
              </w:rPr>
              <w:t>гл.3</w:t>
            </w:r>
          </w:p>
        </w:tc>
      </w:tr>
      <w:tr w:rsidR="00E9277C" w:rsidRPr="004E5090" w14:paraId="07C3C620" w14:textId="77777777" w:rsidTr="00EB1128">
        <w:trPr>
          <w:trHeight w:val="170"/>
        </w:trPr>
        <w:tc>
          <w:tcPr>
            <w:tcW w:w="709" w:type="dxa"/>
          </w:tcPr>
          <w:p w14:paraId="1B6B8BD5" w14:textId="77777777" w:rsidR="00E9277C" w:rsidRPr="0044567D" w:rsidRDefault="00E9277C" w:rsidP="00E9277C">
            <w:pPr>
              <w:pStyle w:val="12"/>
              <w:ind w:right="-106"/>
              <w:rPr>
                <w:sz w:val="24"/>
                <w:szCs w:val="24"/>
                <w:lang w:val="ru-RU"/>
              </w:rPr>
            </w:pPr>
            <w:r w:rsidRPr="0044567D">
              <w:rPr>
                <w:sz w:val="24"/>
                <w:szCs w:val="24"/>
                <w:lang w:val="ru-RU"/>
              </w:rPr>
              <w:t>20.1</w:t>
            </w:r>
            <w:r>
              <w:rPr>
                <w:sz w:val="24"/>
                <w:szCs w:val="24"/>
                <w:lang w:val="ru-RU"/>
              </w:rPr>
              <w:t>5</w:t>
            </w:r>
            <w:r w:rsidR="00EB1128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2127" w:type="dxa"/>
            <w:vMerge/>
          </w:tcPr>
          <w:p w14:paraId="07E02E1E" w14:textId="77777777" w:rsidR="00E9277C" w:rsidRPr="0044567D" w:rsidRDefault="00E9277C" w:rsidP="00E9277C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/>
          </w:tcPr>
          <w:p w14:paraId="3E55F02B" w14:textId="77777777" w:rsidR="00E9277C" w:rsidRPr="00F42B8A" w:rsidRDefault="00E9277C" w:rsidP="00E9277C">
            <w:pPr>
              <w:pStyle w:val="11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01EB6F1A" w14:textId="77777777" w:rsidR="00E9277C" w:rsidRPr="002802AE" w:rsidRDefault="00E9277C" w:rsidP="00E9277C">
            <w:pPr>
              <w:ind w:hanging="108"/>
              <w:rPr>
                <w:sz w:val="24"/>
                <w:szCs w:val="24"/>
              </w:rPr>
            </w:pPr>
            <w:r w:rsidRPr="002802AE">
              <w:rPr>
                <w:sz w:val="24"/>
                <w:szCs w:val="24"/>
              </w:rPr>
              <w:t>Индикация ПБА в период особой обстановки и при проведении тренировочных и контрольных учений</w:t>
            </w:r>
          </w:p>
        </w:tc>
        <w:tc>
          <w:tcPr>
            <w:tcW w:w="2551" w:type="dxa"/>
          </w:tcPr>
          <w:p w14:paraId="4011E4E1" w14:textId="77777777" w:rsidR="00E9277C" w:rsidRPr="004F03A8" w:rsidRDefault="00E9277C" w:rsidP="00E9277C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38"/>
              <w:textAlignment w:val="baseline"/>
              <w:rPr>
                <w:sz w:val="24"/>
                <w:szCs w:val="24"/>
              </w:rPr>
            </w:pPr>
            <w:r w:rsidRPr="004F03A8">
              <w:rPr>
                <w:sz w:val="24"/>
                <w:szCs w:val="24"/>
              </w:rPr>
              <w:t xml:space="preserve"> Инструкция</w:t>
            </w:r>
          </w:p>
          <w:p w14:paraId="09865A92" w14:textId="77777777" w:rsidR="00E9277C" w:rsidRPr="004F03A8" w:rsidRDefault="00E9277C" w:rsidP="00E9277C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38"/>
              <w:textAlignment w:val="baseline"/>
              <w:rPr>
                <w:sz w:val="24"/>
                <w:szCs w:val="24"/>
              </w:rPr>
            </w:pPr>
            <w:r w:rsidRPr="004F03A8">
              <w:rPr>
                <w:sz w:val="24"/>
                <w:szCs w:val="24"/>
              </w:rPr>
              <w:t xml:space="preserve"> 1.2.11-17-8-2004 </w:t>
            </w:r>
          </w:p>
        </w:tc>
        <w:tc>
          <w:tcPr>
            <w:tcW w:w="2268" w:type="dxa"/>
          </w:tcPr>
          <w:p w14:paraId="024D3A75" w14:textId="77777777" w:rsidR="00E9277C" w:rsidRDefault="00E9277C" w:rsidP="00E9277C">
            <w:pPr>
              <w:tabs>
                <w:tab w:val="left" w:pos="284"/>
              </w:tabs>
              <w:ind w:left="-57"/>
              <w:rPr>
                <w:sz w:val="24"/>
                <w:szCs w:val="24"/>
              </w:rPr>
            </w:pPr>
            <w:r w:rsidRPr="00633599">
              <w:rPr>
                <w:sz w:val="24"/>
                <w:szCs w:val="24"/>
              </w:rPr>
              <w:t>Инструкция 1.2.11-</w:t>
            </w:r>
          </w:p>
          <w:p w14:paraId="67C83C72" w14:textId="77777777" w:rsidR="00E9277C" w:rsidRPr="00633599" w:rsidRDefault="00E9277C" w:rsidP="00E9277C">
            <w:pPr>
              <w:tabs>
                <w:tab w:val="left" w:pos="284"/>
              </w:tabs>
              <w:ind w:left="-57"/>
              <w:rPr>
                <w:sz w:val="24"/>
                <w:szCs w:val="24"/>
              </w:rPr>
            </w:pPr>
            <w:r w:rsidRPr="00633599">
              <w:rPr>
                <w:sz w:val="24"/>
                <w:szCs w:val="24"/>
              </w:rPr>
              <w:t>17-8-2004</w:t>
            </w:r>
          </w:p>
        </w:tc>
      </w:tr>
      <w:tr w:rsidR="00E9277C" w:rsidRPr="004E5090" w14:paraId="44DA472C" w14:textId="77777777" w:rsidTr="00EB1128">
        <w:trPr>
          <w:trHeight w:val="170"/>
        </w:trPr>
        <w:tc>
          <w:tcPr>
            <w:tcW w:w="709" w:type="dxa"/>
          </w:tcPr>
          <w:p w14:paraId="7C946288" w14:textId="77777777" w:rsidR="00E9277C" w:rsidRPr="0032417B" w:rsidRDefault="00E9277C" w:rsidP="00E9277C">
            <w:pPr>
              <w:pStyle w:val="110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</w:t>
            </w:r>
            <w:r w:rsidRPr="007A5390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  <w:lang w:val="ru-RU"/>
              </w:rPr>
              <w:t>6</w:t>
            </w:r>
            <w:r w:rsidR="00EB1128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2127" w:type="dxa"/>
            <w:vMerge/>
          </w:tcPr>
          <w:p w14:paraId="6395025A" w14:textId="77777777" w:rsidR="00E9277C" w:rsidRPr="002A1704" w:rsidRDefault="00E9277C" w:rsidP="00E9277C">
            <w:pPr>
              <w:pStyle w:val="11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668815C7" w14:textId="77777777" w:rsidR="00E9277C" w:rsidRPr="00F42B8A" w:rsidRDefault="00E9277C" w:rsidP="00E9277C">
            <w:pPr>
              <w:pStyle w:val="11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0DB86064" w14:textId="77777777" w:rsidR="00E9277C" w:rsidRDefault="00E9277C" w:rsidP="00E9277C">
            <w:pPr>
              <w:pStyle w:val="110"/>
              <w:ind w:left="-57" w:right="-57"/>
              <w:rPr>
                <w:sz w:val="24"/>
                <w:szCs w:val="24"/>
                <w:lang w:val="ru-RU"/>
              </w:rPr>
            </w:pPr>
            <w:r w:rsidRPr="005616CA">
              <w:rPr>
                <w:sz w:val="24"/>
                <w:szCs w:val="24"/>
              </w:rPr>
              <w:t xml:space="preserve">Listeria </w:t>
            </w:r>
            <w:r>
              <w:rPr>
                <w:sz w:val="24"/>
                <w:szCs w:val="24"/>
              </w:rPr>
              <w:t>monocyt</w:t>
            </w:r>
            <w:r>
              <w:rPr>
                <w:sz w:val="24"/>
                <w:szCs w:val="24"/>
                <w:lang w:val="ru-RU"/>
              </w:rPr>
              <w:t xml:space="preserve">о- </w:t>
            </w:r>
          </w:p>
          <w:p w14:paraId="7556A1C9" w14:textId="77777777" w:rsidR="00E9277C" w:rsidRPr="005616CA" w:rsidRDefault="00E9277C" w:rsidP="00E9277C">
            <w:pPr>
              <w:pStyle w:val="110"/>
              <w:ind w:left="-57" w:right="-57"/>
              <w:rPr>
                <w:sz w:val="24"/>
                <w:szCs w:val="24"/>
              </w:rPr>
            </w:pPr>
            <w:r w:rsidRPr="005616CA">
              <w:rPr>
                <w:sz w:val="24"/>
                <w:szCs w:val="24"/>
              </w:rPr>
              <w:t>genes</w:t>
            </w:r>
          </w:p>
        </w:tc>
        <w:tc>
          <w:tcPr>
            <w:tcW w:w="2551" w:type="dxa"/>
          </w:tcPr>
          <w:p w14:paraId="17898479" w14:textId="77777777" w:rsidR="00E9277C" w:rsidRPr="005616CA" w:rsidRDefault="00E9277C" w:rsidP="00E9277C">
            <w:pPr>
              <w:ind w:right="-108"/>
              <w:rPr>
                <w:sz w:val="24"/>
                <w:szCs w:val="24"/>
              </w:rPr>
            </w:pPr>
            <w:r w:rsidRPr="005616CA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Н</w:t>
            </w:r>
            <w:r w:rsidRPr="005616CA">
              <w:rPr>
                <w:sz w:val="24"/>
                <w:szCs w:val="24"/>
              </w:rPr>
              <w:t>, утв. Постановлением Мин</w:t>
            </w:r>
            <w:r>
              <w:rPr>
                <w:sz w:val="24"/>
                <w:szCs w:val="24"/>
              </w:rPr>
              <w:t xml:space="preserve">здрава </w:t>
            </w:r>
            <w:r w:rsidRPr="005616CA">
              <w:rPr>
                <w:sz w:val="24"/>
                <w:szCs w:val="24"/>
              </w:rPr>
              <w:t xml:space="preserve"> Республики  Беларусь 02.12.2016  №121 </w:t>
            </w:r>
          </w:p>
        </w:tc>
        <w:tc>
          <w:tcPr>
            <w:tcW w:w="2268" w:type="dxa"/>
          </w:tcPr>
          <w:p w14:paraId="11ABD187" w14:textId="77777777" w:rsidR="00E9277C" w:rsidRPr="005616CA" w:rsidRDefault="00E9277C" w:rsidP="00E9277C">
            <w:pPr>
              <w:tabs>
                <w:tab w:val="left" w:pos="284"/>
              </w:tabs>
              <w:ind w:left="-57" w:right="-108"/>
              <w:rPr>
                <w:sz w:val="24"/>
                <w:szCs w:val="24"/>
              </w:rPr>
            </w:pPr>
            <w:r w:rsidRPr="005616CA">
              <w:rPr>
                <w:sz w:val="24"/>
                <w:szCs w:val="24"/>
              </w:rPr>
              <w:t xml:space="preserve"> ГОСТ 32031-2012</w:t>
            </w:r>
          </w:p>
          <w:p w14:paraId="0791EB08" w14:textId="77777777" w:rsidR="00E9277C" w:rsidRDefault="00E9277C" w:rsidP="00E9277C">
            <w:pPr>
              <w:tabs>
                <w:tab w:val="left" w:pos="284"/>
              </w:tabs>
              <w:ind w:left="-57" w:right="-108"/>
              <w:rPr>
                <w:sz w:val="24"/>
                <w:szCs w:val="24"/>
              </w:rPr>
            </w:pPr>
            <w:r w:rsidRPr="005616CA">
              <w:rPr>
                <w:sz w:val="24"/>
                <w:szCs w:val="24"/>
              </w:rPr>
              <w:t>Инструкция по применению №001-</w:t>
            </w:r>
          </w:p>
          <w:p w14:paraId="03F25439" w14:textId="77777777" w:rsidR="00E9277C" w:rsidRPr="005616CA" w:rsidRDefault="00E9277C" w:rsidP="00E9277C">
            <w:pPr>
              <w:tabs>
                <w:tab w:val="left" w:pos="284"/>
              </w:tabs>
              <w:ind w:left="-57" w:right="-108"/>
              <w:rPr>
                <w:sz w:val="24"/>
                <w:szCs w:val="24"/>
              </w:rPr>
            </w:pPr>
            <w:r w:rsidRPr="005616CA">
              <w:rPr>
                <w:sz w:val="24"/>
                <w:szCs w:val="24"/>
              </w:rPr>
              <w:t xml:space="preserve">0116, утв. ГГСВ РБ  </w:t>
            </w:r>
          </w:p>
          <w:p w14:paraId="0295B8AC" w14:textId="77777777" w:rsidR="00E9277C" w:rsidRPr="005616CA" w:rsidRDefault="00E9277C" w:rsidP="00E9277C">
            <w:pPr>
              <w:tabs>
                <w:tab w:val="left" w:pos="284"/>
              </w:tabs>
              <w:ind w:left="-57" w:right="-108"/>
              <w:rPr>
                <w:sz w:val="24"/>
                <w:szCs w:val="24"/>
              </w:rPr>
            </w:pPr>
            <w:r w:rsidRPr="005616CA">
              <w:rPr>
                <w:sz w:val="24"/>
                <w:szCs w:val="24"/>
              </w:rPr>
              <w:t>30.08.2016 Глава 8</w:t>
            </w:r>
          </w:p>
        </w:tc>
      </w:tr>
    </w:tbl>
    <w:p w14:paraId="04E92EAB" w14:textId="77777777" w:rsidR="00EB1128" w:rsidRDefault="00EB1128">
      <w:r>
        <w:br w:type="page"/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127"/>
        <w:gridCol w:w="1275"/>
        <w:gridCol w:w="2127"/>
        <w:gridCol w:w="2551"/>
        <w:gridCol w:w="2268"/>
      </w:tblGrid>
      <w:tr w:rsidR="00E9277C" w:rsidRPr="004E5090" w14:paraId="3F4FEC3D" w14:textId="77777777" w:rsidTr="00EB1128">
        <w:trPr>
          <w:trHeight w:val="1832"/>
        </w:trPr>
        <w:tc>
          <w:tcPr>
            <w:tcW w:w="709" w:type="dxa"/>
          </w:tcPr>
          <w:p w14:paraId="00B00BC6" w14:textId="77777777" w:rsidR="00E9277C" w:rsidRPr="0044567D" w:rsidRDefault="00E9277C" w:rsidP="00E9277C">
            <w:pPr>
              <w:pStyle w:val="12"/>
              <w:rPr>
                <w:sz w:val="24"/>
                <w:szCs w:val="24"/>
                <w:lang w:val="ru-RU"/>
              </w:rPr>
            </w:pPr>
            <w:r w:rsidRPr="0044567D">
              <w:rPr>
                <w:sz w:val="24"/>
                <w:szCs w:val="24"/>
                <w:lang w:val="ru-RU"/>
              </w:rPr>
              <w:lastRenderedPageBreak/>
              <w:t>21.1</w:t>
            </w:r>
            <w:r w:rsidR="002C3CFD">
              <w:rPr>
                <w:sz w:val="24"/>
                <w:szCs w:val="24"/>
                <w:lang w:val="ru-RU"/>
              </w:rPr>
              <w:t>**</w:t>
            </w:r>
          </w:p>
        </w:tc>
        <w:tc>
          <w:tcPr>
            <w:tcW w:w="2127" w:type="dxa"/>
            <w:vMerge w:val="restart"/>
          </w:tcPr>
          <w:p w14:paraId="7CC06080" w14:textId="77777777" w:rsidR="00E9277C" w:rsidRPr="00C50ED7" w:rsidRDefault="00E9277C" w:rsidP="00E9277C">
            <w:pPr>
              <w:rPr>
                <w:sz w:val="24"/>
                <w:szCs w:val="24"/>
              </w:rPr>
            </w:pPr>
            <w:r w:rsidRPr="00C50ED7">
              <w:rPr>
                <w:sz w:val="24"/>
                <w:szCs w:val="24"/>
              </w:rPr>
              <w:t>Воздух внутренней среды помещений</w:t>
            </w:r>
          </w:p>
          <w:p w14:paraId="7B4309D4" w14:textId="77777777" w:rsidR="00E9277C" w:rsidRDefault="00E9277C" w:rsidP="00E9277C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  <w:p w14:paraId="55DD1502" w14:textId="77777777" w:rsidR="00E9277C" w:rsidRPr="00803A0B" w:rsidRDefault="00E9277C" w:rsidP="00E9277C">
            <w:pPr>
              <w:rPr>
                <w:lang w:eastAsia="en-US"/>
              </w:rPr>
            </w:pPr>
          </w:p>
          <w:p w14:paraId="1D7BC578" w14:textId="77777777" w:rsidR="00E9277C" w:rsidRPr="00803A0B" w:rsidRDefault="00E9277C" w:rsidP="00E9277C">
            <w:pPr>
              <w:rPr>
                <w:lang w:eastAsia="en-US"/>
              </w:rPr>
            </w:pPr>
          </w:p>
          <w:p w14:paraId="30535AF8" w14:textId="77777777" w:rsidR="00E9277C" w:rsidRPr="00803A0B" w:rsidRDefault="00E9277C" w:rsidP="00E9277C">
            <w:pPr>
              <w:rPr>
                <w:lang w:eastAsia="en-US"/>
              </w:rPr>
            </w:pPr>
          </w:p>
          <w:p w14:paraId="08D5B5C9" w14:textId="77777777" w:rsidR="00E9277C" w:rsidRPr="00803A0B" w:rsidRDefault="00E9277C" w:rsidP="00E9277C">
            <w:pPr>
              <w:rPr>
                <w:lang w:eastAsia="en-US"/>
              </w:rPr>
            </w:pPr>
          </w:p>
          <w:p w14:paraId="09ABA3C2" w14:textId="77777777" w:rsidR="00E9277C" w:rsidRPr="00803A0B" w:rsidRDefault="00E9277C" w:rsidP="00E9277C">
            <w:pPr>
              <w:rPr>
                <w:lang w:eastAsia="en-US"/>
              </w:rPr>
            </w:pPr>
          </w:p>
          <w:p w14:paraId="18B604BF" w14:textId="77777777" w:rsidR="00E9277C" w:rsidRPr="00803A0B" w:rsidRDefault="00E9277C" w:rsidP="00E9277C">
            <w:pPr>
              <w:rPr>
                <w:lang w:eastAsia="en-US"/>
              </w:rPr>
            </w:pPr>
          </w:p>
          <w:p w14:paraId="19E0E0DD" w14:textId="77777777" w:rsidR="00E9277C" w:rsidRPr="00803A0B" w:rsidRDefault="00E9277C" w:rsidP="00E9277C">
            <w:pPr>
              <w:rPr>
                <w:lang w:eastAsia="en-US"/>
              </w:rPr>
            </w:pPr>
          </w:p>
          <w:p w14:paraId="631F5114" w14:textId="77777777" w:rsidR="00E9277C" w:rsidRDefault="00E9277C" w:rsidP="00E9277C">
            <w:pPr>
              <w:rPr>
                <w:lang w:eastAsia="en-US"/>
              </w:rPr>
            </w:pPr>
          </w:p>
          <w:p w14:paraId="43766174" w14:textId="77777777" w:rsidR="00E9277C" w:rsidRDefault="00E9277C" w:rsidP="00E9277C">
            <w:pPr>
              <w:rPr>
                <w:lang w:eastAsia="en-US"/>
              </w:rPr>
            </w:pPr>
          </w:p>
          <w:p w14:paraId="2F857C47" w14:textId="77777777" w:rsidR="00E9277C" w:rsidRDefault="00E9277C" w:rsidP="00E9277C">
            <w:pPr>
              <w:rPr>
                <w:lang w:eastAsia="en-US"/>
              </w:rPr>
            </w:pPr>
          </w:p>
          <w:p w14:paraId="2EFD812B" w14:textId="77777777" w:rsidR="00E9277C" w:rsidRDefault="00E9277C" w:rsidP="00E9277C">
            <w:pPr>
              <w:rPr>
                <w:lang w:eastAsia="en-US"/>
              </w:rPr>
            </w:pPr>
          </w:p>
          <w:p w14:paraId="4E510C23" w14:textId="77777777" w:rsidR="00E9277C" w:rsidRDefault="00E9277C" w:rsidP="00E9277C">
            <w:pPr>
              <w:rPr>
                <w:lang w:eastAsia="en-US"/>
              </w:rPr>
            </w:pPr>
          </w:p>
          <w:p w14:paraId="164B796D" w14:textId="77777777" w:rsidR="00E9277C" w:rsidRDefault="00E9277C" w:rsidP="00E9277C">
            <w:pPr>
              <w:rPr>
                <w:lang w:eastAsia="en-US"/>
              </w:rPr>
            </w:pPr>
          </w:p>
          <w:p w14:paraId="687E14D9" w14:textId="77777777" w:rsidR="00E9277C" w:rsidRDefault="00E9277C" w:rsidP="00E9277C">
            <w:pPr>
              <w:rPr>
                <w:lang w:eastAsia="en-US"/>
              </w:rPr>
            </w:pPr>
          </w:p>
          <w:p w14:paraId="47F2C942" w14:textId="77777777" w:rsidR="00E9277C" w:rsidRDefault="00E9277C" w:rsidP="00E9277C">
            <w:pPr>
              <w:rPr>
                <w:lang w:eastAsia="en-US"/>
              </w:rPr>
            </w:pPr>
          </w:p>
          <w:p w14:paraId="481FCF8E" w14:textId="77777777" w:rsidR="00E9277C" w:rsidRDefault="00E9277C" w:rsidP="00E9277C">
            <w:pPr>
              <w:rPr>
                <w:lang w:eastAsia="en-US"/>
              </w:rPr>
            </w:pPr>
          </w:p>
          <w:p w14:paraId="076A479E" w14:textId="77777777" w:rsidR="00E9277C" w:rsidRDefault="00E9277C" w:rsidP="00E9277C">
            <w:pPr>
              <w:rPr>
                <w:lang w:eastAsia="en-US"/>
              </w:rPr>
            </w:pPr>
          </w:p>
          <w:p w14:paraId="134A2163" w14:textId="77777777" w:rsidR="00E9277C" w:rsidRDefault="00E9277C" w:rsidP="00E9277C">
            <w:pPr>
              <w:rPr>
                <w:lang w:eastAsia="en-US"/>
              </w:rPr>
            </w:pPr>
          </w:p>
          <w:p w14:paraId="1DEF9428" w14:textId="77777777" w:rsidR="00E9277C" w:rsidRDefault="00E9277C" w:rsidP="00E9277C">
            <w:pPr>
              <w:rPr>
                <w:lang w:eastAsia="en-US"/>
              </w:rPr>
            </w:pPr>
          </w:p>
          <w:p w14:paraId="0B13770F" w14:textId="77777777" w:rsidR="00E9277C" w:rsidRDefault="00E9277C" w:rsidP="00E9277C">
            <w:pPr>
              <w:rPr>
                <w:lang w:eastAsia="en-US"/>
              </w:rPr>
            </w:pPr>
          </w:p>
          <w:p w14:paraId="04CB3A97" w14:textId="77777777" w:rsidR="00E9277C" w:rsidRDefault="00E9277C" w:rsidP="00E9277C">
            <w:pPr>
              <w:rPr>
                <w:lang w:eastAsia="en-US"/>
              </w:rPr>
            </w:pPr>
          </w:p>
          <w:p w14:paraId="039378EB" w14:textId="77777777" w:rsidR="00E9277C" w:rsidRDefault="00E9277C" w:rsidP="00E9277C">
            <w:pPr>
              <w:rPr>
                <w:lang w:eastAsia="en-US"/>
              </w:rPr>
            </w:pPr>
          </w:p>
          <w:p w14:paraId="4B927C7A" w14:textId="77777777" w:rsidR="00E9277C" w:rsidRDefault="00E9277C" w:rsidP="00E9277C">
            <w:pPr>
              <w:rPr>
                <w:lang w:eastAsia="en-US"/>
              </w:rPr>
            </w:pPr>
          </w:p>
          <w:p w14:paraId="4DBE3B7F" w14:textId="77777777" w:rsidR="00E9277C" w:rsidRDefault="00E9277C" w:rsidP="00E9277C">
            <w:pPr>
              <w:rPr>
                <w:lang w:eastAsia="en-US"/>
              </w:rPr>
            </w:pPr>
          </w:p>
          <w:p w14:paraId="15FD558D" w14:textId="77777777" w:rsidR="00E9277C" w:rsidRDefault="00E9277C" w:rsidP="00E9277C">
            <w:pPr>
              <w:rPr>
                <w:lang w:eastAsia="en-US"/>
              </w:rPr>
            </w:pPr>
          </w:p>
          <w:p w14:paraId="32C7B09B" w14:textId="77777777" w:rsidR="00E9277C" w:rsidRDefault="00E9277C" w:rsidP="00E9277C">
            <w:pPr>
              <w:rPr>
                <w:lang w:eastAsia="en-US"/>
              </w:rPr>
            </w:pPr>
          </w:p>
          <w:p w14:paraId="31CEEE7F" w14:textId="77777777" w:rsidR="00E9277C" w:rsidRDefault="00E9277C" w:rsidP="00E9277C">
            <w:pPr>
              <w:rPr>
                <w:lang w:eastAsia="en-US"/>
              </w:rPr>
            </w:pPr>
          </w:p>
          <w:p w14:paraId="6AA03CD9" w14:textId="77777777" w:rsidR="00E9277C" w:rsidRDefault="00E9277C" w:rsidP="00E9277C">
            <w:pPr>
              <w:rPr>
                <w:lang w:eastAsia="en-US"/>
              </w:rPr>
            </w:pPr>
          </w:p>
          <w:p w14:paraId="204B524F" w14:textId="77777777" w:rsidR="00E9277C" w:rsidRDefault="00E9277C" w:rsidP="00E9277C">
            <w:pPr>
              <w:rPr>
                <w:lang w:eastAsia="en-US"/>
              </w:rPr>
            </w:pPr>
          </w:p>
          <w:p w14:paraId="04A175BF" w14:textId="77777777" w:rsidR="00E9277C" w:rsidRDefault="00E9277C" w:rsidP="00E9277C">
            <w:pPr>
              <w:rPr>
                <w:lang w:eastAsia="en-US"/>
              </w:rPr>
            </w:pPr>
          </w:p>
          <w:p w14:paraId="412EDA15" w14:textId="77777777" w:rsidR="00E9277C" w:rsidRDefault="00E9277C" w:rsidP="00E9277C">
            <w:pPr>
              <w:rPr>
                <w:lang w:eastAsia="en-US"/>
              </w:rPr>
            </w:pPr>
          </w:p>
          <w:p w14:paraId="3D712C39" w14:textId="77777777" w:rsidR="00E9277C" w:rsidRDefault="00E9277C" w:rsidP="00E9277C">
            <w:pPr>
              <w:rPr>
                <w:lang w:eastAsia="en-US"/>
              </w:rPr>
            </w:pPr>
          </w:p>
          <w:p w14:paraId="39BA6352" w14:textId="77777777" w:rsidR="00E9277C" w:rsidRDefault="00E9277C" w:rsidP="00E9277C">
            <w:pPr>
              <w:rPr>
                <w:lang w:eastAsia="en-US"/>
              </w:rPr>
            </w:pPr>
          </w:p>
          <w:p w14:paraId="3E8107BF" w14:textId="77777777" w:rsidR="00E9277C" w:rsidRDefault="00E9277C" w:rsidP="00E9277C">
            <w:pPr>
              <w:rPr>
                <w:lang w:eastAsia="en-US"/>
              </w:rPr>
            </w:pPr>
          </w:p>
          <w:p w14:paraId="771304BF" w14:textId="77777777" w:rsidR="00E9277C" w:rsidRDefault="00E9277C" w:rsidP="00E9277C">
            <w:pPr>
              <w:rPr>
                <w:lang w:eastAsia="en-US"/>
              </w:rPr>
            </w:pPr>
          </w:p>
          <w:p w14:paraId="2FAA15D7" w14:textId="77777777" w:rsidR="00E9277C" w:rsidRPr="00803A0B" w:rsidRDefault="00E9277C" w:rsidP="002C3CFD">
            <w:pPr>
              <w:rPr>
                <w:lang w:eastAsia="en-US"/>
              </w:rPr>
            </w:pPr>
          </w:p>
        </w:tc>
        <w:tc>
          <w:tcPr>
            <w:tcW w:w="1275" w:type="dxa"/>
          </w:tcPr>
          <w:p w14:paraId="2B1495B9" w14:textId="77777777" w:rsidR="00E9277C" w:rsidRPr="00F42B8A" w:rsidRDefault="00E9277C" w:rsidP="00E9277C">
            <w:pPr>
              <w:tabs>
                <w:tab w:val="left" w:pos="284"/>
              </w:tabs>
              <w:ind w:left="-57"/>
              <w:jc w:val="both"/>
              <w:rPr>
                <w:sz w:val="16"/>
                <w:szCs w:val="16"/>
              </w:rPr>
            </w:pPr>
            <w:r w:rsidRPr="00F42B8A">
              <w:rPr>
                <w:sz w:val="16"/>
                <w:szCs w:val="16"/>
              </w:rPr>
              <w:t>100.11/42.000</w:t>
            </w:r>
          </w:p>
          <w:p w14:paraId="4FC0B206" w14:textId="77777777" w:rsidR="00E9277C" w:rsidRPr="00F42B8A" w:rsidRDefault="00E9277C" w:rsidP="00E9277C">
            <w:pPr>
              <w:tabs>
                <w:tab w:val="left" w:pos="284"/>
              </w:tabs>
              <w:ind w:left="-57"/>
              <w:jc w:val="both"/>
              <w:rPr>
                <w:sz w:val="16"/>
                <w:szCs w:val="16"/>
              </w:rPr>
            </w:pPr>
            <w:r w:rsidRPr="00F42B8A">
              <w:rPr>
                <w:sz w:val="16"/>
                <w:szCs w:val="16"/>
              </w:rPr>
              <w:t>100.13/42.000</w:t>
            </w:r>
          </w:p>
          <w:p w14:paraId="2E7A6586" w14:textId="77777777" w:rsidR="00E9277C" w:rsidRPr="00F42B8A" w:rsidRDefault="00E9277C" w:rsidP="00E9277C">
            <w:pPr>
              <w:tabs>
                <w:tab w:val="left" w:pos="284"/>
              </w:tabs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28959B40" w14:textId="77777777" w:rsidR="00E9277C" w:rsidRPr="0042323D" w:rsidRDefault="00E9277C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637BAB">
              <w:rPr>
                <w:sz w:val="24"/>
                <w:szCs w:val="24"/>
              </w:rPr>
              <w:t>Отбор проб</w:t>
            </w:r>
          </w:p>
        </w:tc>
        <w:tc>
          <w:tcPr>
            <w:tcW w:w="2551" w:type="dxa"/>
            <w:vMerge w:val="restart"/>
          </w:tcPr>
          <w:p w14:paraId="0E71AA5D" w14:textId="77777777" w:rsidR="00E9277C" w:rsidRPr="009C1494" w:rsidRDefault="00E9277C" w:rsidP="00E9277C">
            <w:pPr>
              <w:jc w:val="both"/>
              <w:rPr>
                <w:sz w:val="24"/>
                <w:szCs w:val="24"/>
              </w:rPr>
            </w:pPr>
            <w:r w:rsidRPr="009C1494">
              <w:rPr>
                <w:sz w:val="24"/>
                <w:szCs w:val="24"/>
              </w:rPr>
              <w:t>Инструкция 4.2.10-22-1-2006 гл.2 п.8</w:t>
            </w:r>
          </w:p>
          <w:p w14:paraId="39A16988" w14:textId="77777777" w:rsidR="00E9277C" w:rsidRPr="009C1494" w:rsidRDefault="00E9277C" w:rsidP="00E9277C">
            <w:pPr>
              <w:ind w:right="-108"/>
              <w:rPr>
                <w:sz w:val="24"/>
                <w:szCs w:val="24"/>
              </w:rPr>
            </w:pPr>
            <w:r w:rsidRPr="009C1494">
              <w:rPr>
                <w:sz w:val="24"/>
                <w:szCs w:val="24"/>
              </w:rPr>
              <w:t>МУ № 3182-84, п.2.12</w:t>
            </w:r>
          </w:p>
          <w:p w14:paraId="005A65A5" w14:textId="77777777" w:rsidR="00E9277C" w:rsidRPr="009C1494" w:rsidRDefault="00E9277C" w:rsidP="00E9277C">
            <w:pPr>
              <w:tabs>
                <w:tab w:val="left" w:pos="284"/>
              </w:tabs>
              <w:ind w:left="-57" w:right="-38"/>
              <w:rPr>
                <w:sz w:val="24"/>
                <w:szCs w:val="24"/>
              </w:rPr>
            </w:pPr>
            <w:r w:rsidRPr="009C1494">
              <w:rPr>
                <w:sz w:val="24"/>
                <w:szCs w:val="24"/>
              </w:rPr>
              <w:t xml:space="preserve">Инструкция № 007-0514, утв. ГГСВ РБ </w:t>
            </w:r>
          </w:p>
          <w:p w14:paraId="26FA1940" w14:textId="77777777" w:rsidR="00E9277C" w:rsidRPr="009C1494" w:rsidRDefault="00E9277C" w:rsidP="00E9277C">
            <w:pPr>
              <w:tabs>
                <w:tab w:val="left" w:pos="284"/>
              </w:tabs>
              <w:ind w:left="-57" w:right="-38"/>
              <w:rPr>
                <w:sz w:val="24"/>
                <w:szCs w:val="24"/>
              </w:rPr>
            </w:pPr>
            <w:r w:rsidRPr="009C1494">
              <w:rPr>
                <w:sz w:val="24"/>
                <w:szCs w:val="24"/>
              </w:rPr>
              <w:t>07.06.2014</w:t>
            </w:r>
          </w:p>
          <w:p w14:paraId="63A76977" w14:textId="77777777" w:rsidR="00E9277C" w:rsidRPr="009C1494" w:rsidRDefault="00E9277C" w:rsidP="00E9277C">
            <w:pPr>
              <w:tabs>
                <w:tab w:val="left" w:pos="284"/>
              </w:tabs>
              <w:ind w:left="-57" w:right="-38"/>
              <w:rPr>
                <w:sz w:val="24"/>
                <w:szCs w:val="24"/>
              </w:rPr>
            </w:pPr>
          </w:p>
          <w:p w14:paraId="2885F1D1" w14:textId="77777777" w:rsidR="00E9277C" w:rsidRPr="009C1494" w:rsidRDefault="00E9277C" w:rsidP="00E9277C">
            <w:pPr>
              <w:tabs>
                <w:tab w:val="left" w:pos="284"/>
              </w:tabs>
              <w:ind w:left="-57" w:right="-38"/>
              <w:rPr>
                <w:kern w:val="24"/>
                <w:sz w:val="24"/>
                <w:szCs w:val="24"/>
              </w:rPr>
            </w:pPr>
            <w:r w:rsidRPr="009C1494">
              <w:rPr>
                <w:sz w:val="24"/>
                <w:szCs w:val="24"/>
              </w:rPr>
              <w:t>Г</w:t>
            </w:r>
            <w:r w:rsidR="002C3CFD">
              <w:rPr>
                <w:sz w:val="24"/>
                <w:szCs w:val="24"/>
              </w:rPr>
              <w:t>Н</w:t>
            </w:r>
            <w:r w:rsidRPr="009C1494">
              <w:rPr>
                <w:sz w:val="24"/>
                <w:szCs w:val="24"/>
              </w:rPr>
              <w:t xml:space="preserve"> «Гигиенические и санитарно-микробиологические показатели безопасности воздушной среды помещений организаций, занимающихся оказанием медицинской помощи. Показатели безопасности наземных гало и спелеоклиматических камер», утв</w:t>
            </w:r>
            <w:r>
              <w:rPr>
                <w:sz w:val="24"/>
                <w:szCs w:val="24"/>
              </w:rPr>
              <w:t xml:space="preserve">. </w:t>
            </w:r>
            <w:r w:rsidRPr="009C1494">
              <w:rPr>
                <w:sz w:val="24"/>
                <w:szCs w:val="24"/>
              </w:rPr>
              <w:t>постановлением СМ РБ 25.01.2021 №37</w:t>
            </w:r>
          </w:p>
          <w:p w14:paraId="359AB4DF" w14:textId="77777777" w:rsidR="00E9277C" w:rsidRPr="009C1494" w:rsidRDefault="00E9277C" w:rsidP="00E9277C">
            <w:pPr>
              <w:tabs>
                <w:tab w:val="left" w:pos="284"/>
              </w:tabs>
              <w:suppressAutoHyphens/>
              <w:ind w:right="34"/>
              <w:rPr>
                <w:sz w:val="24"/>
                <w:szCs w:val="24"/>
              </w:rPr>
            </w:pPr>
            <w:r w:rsidRPr="009C1494">
              <w:rPr>
                <w:sz w:val="24"/>
                <w:szCs w:val="24"/>
              </w:rPr>
              <w:t>Инструкция 4.2.10-22-1-2006 гл.3</w:t>
            </w:r>
          </w:p>
          <w:p w14:paraId="0B198F9A" w14:textId="77777777" w:rsidR="00E9277C" w:rsidRPr="009C1494" w:rsidRDefault="00E9277C" w:rsidP="00E9277C">
            <w:pPr>
              <w:tabs>
                <w:tab w:val="left" w:pos="284"/>
              </w:tabs>
              <w:suppressAutoHyphens/>
              <w:ind w:right="34"/>
              <w:rPr>
                <w:sz w:val="24"/>
                <w:szCs w:val="24"/>
              </w:rPr>
            </w:pPr>
            <w:r w:rsidRPr="009C1494">
              <w:rPr>
                <w:sz w:val="24"/>
                <w:szCs w:val="24"/>
              </w:rPr>
              <w:t xml:space="preserve">МУ № 3182-84 </w:t>
            </w:r>
          </w:p>
          <w:p w14:paraId="6EA6D073" w14:textId="77777777" w:rsidR="00E9277C" w:rsidRPr="009C1494" w:rsidRDefault="00E9277C" w:rsidP="00E9277C">
            <w:pPr>
              <w:tabs>
                <w:tab w:val="left" w:pos="284"/>
              </w:tabs>
              <w:ind w:left="-57" w:right="-38"/>
              <w:rPr>
                <w:sz w:val="24"/>
                <w:szCs w:val="24"/>
              </w:rPr>
            </w:pPr>
            <w:r w:rsidRPr="009C1494">
              <w:rPr>
                <w:sz w:val="24"/>
                <w:szCs w:val="24"/>
              </w:rPr>
              <w:t xml:space="preserve">Инструкция № 007-0514, утв. ГГСВ РБ </w:t>
            </w:r>
          </w:p>
          <w:p w14:paraId="1097ACE3" w14:textId="77777777" w:rsidR="00E9277C" w:rsidRPr="009C1494" w:rsidRDefault="00E9277C" w:rsidP="00E9277C">
            <w:pPr>
              <w:tabs>
                <w:tab w:val="left" w:pos="284"/>
              </w:tabs>
              <w:ind w:left="-57" w:right="-38"/>
              <w:rPr>
                <w:sz w:val="24"/>
                <w:szCs w:val="24"/>
              </w:rPr>
            </w:pPr>
            <w:r w:rsidRPr="009C1494">
              <w:rPr>
                <w:sz w:val="24"/>
                <w:szCs w:val="24"/>
              </w:rPr>
              <w:t>07.06.2014</w:t>
            </w:r>
          </w:p>
          <w:p w14:paraId="25D04387" w14:textId="77777777" w:rsidR="00E9277C" w:rsidRPr="009C1494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68"/>
              <w:textAlignment w:val="baseline"/>
              <w:rPr>
                <w:sz w:val="24"/>
                <w:szCs w:val="24"/>
              </w:rPr>
            </w:pPr>
            <w:r w:rsidRPr="009C1494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Н</w:t>
            </w:r>
            <w:r w:rsidRPr="009C1494">
              <w:rPr>
                <w:sz w:val="24"/>
                <w:szCs w:val="24"/>
              </w:rPr>
              <w:t>, утв. Постановлением, Мин</w:t>
            </w:r>
            <w:r>
              <w:rPr>
                <w:sz w:val="24"/>
                <w:szCs w:val="24"/>
              </w:rPr>
              <w:t xml:space="preserve">здрава </w:t>
            </w:r>
            <w:r w:rsidRPr="009C1494">
              <w:rPr>
                <w:sz w:val="24"/>
                <w:szCs w:val="24"/>
              </w:rPr>
              <w:t xml:space="preserve"> Республики Беларусь 13.10.2016 №109</w:t>
            </w:r>
          </w:p>
          <w:p w14:paraId="41BB5B53" w14:textId="77777777" w:rsidR="00E9277C" w:rsidRPr="009C1494" w:rsidRDefault="00E9277C" w:rsidP="00E9277C">
            <w:pPr>
              <w:pStyle w:val="ac"/>
              <w:ind w:right="-105"/>
              <w:rPr>
                <w:sz w:val="24"/>
                <w:szCs w:val="24"/>
              </w:rPr>
            </w:pPr>
            <w:r w:rsidRPr="009C149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9C1494">
              <w:rPr>
                <w:rFonts w:ascii="Times New Roman" w:hAnsi="Times New Roman"/>
                <w:sz w:val="24"/>
                <w:szCs w:val="24"/>
              </w:rPr>
              <w:t>, утв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C1494">
              <w:rPr>
                <w:rFonts w:ascii="Times New Roman" w:hAnsi="Times New Roman"/>
                <w:sz w:val="24"/>
                <w:szCs w:val="24"/>
              </w:rPr>
              <w:t>постановлением Мин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здрава </w:t>
            </w:r>
            <w:r w:rsidRPr="009C1494">
              <w:rPr>
                <w:rFonts w:ascii="Times New Roman" w:hAnsi="Times New Roman"/>
                <w:sz w:val="24"/>
                <w:szCs w:val="24"/>
              </w:rPr>
              <w:t xml:space="preserve"> Республики Беларусь 18.01.2018 №9</w:t>
            </w:r>
          </w:p>
        </w:tc>
        <w:tc>
          <w:tcPr>
            <w:tcW w:w="2268" w:type="dxa"/>
          </w:tcPr>
          <w:p w14:paraId="4BAB4B5B" w14:textId="77777777" w:rsidR="00E9277C" w:rsidRDefault="00E9277C" w:rsidP="00E9277C">
            <w:pPr>
              <w:tabs>
                <w:tab w:val="left" w:pos="284"/>
              </w:tabs>
              <w:ind w:left="-57"/>
              <w:rPr>
                <w:sz w:val="24"/>
                <w:szCs w:val="24"/>
              </w:rPr>
            </w:pPr>
            <w:r w:rsidRPr="00015220">
              <w:rPr>
                <w:sz w:val="24"/>
                <w:szCs w:val="24"/>
              </w:rPr>
              <w:t xml:space="preserve"> Инструкция </w:t>
            </w:r>
          </w:p>
          <w:p w14:paraId="0576B17D" w14:textId="77777777" w:rsidR="00E9277C" w:rsidRDefault="00E9277C" w:rsidP="00E9277C">
            <w:pPr>
              <w:tabs>
                <w:tab w:val="left" w:pos="284"/>
              </w:tabs>
              <w:ind w:left="-57"/>
              <w:rPr>
                <w:sz w:val="24"/>
                <w:szCs w:val="24"/>
              </w:rPr>
            </w:pPr>
            <w:r w:rsidRPr="00015220">
              <w:rPr>
                <w:sz w:val="24"/>
                <w:szCs w:val="24"/>
              </w:rPr>
              <w:t xml:space="preserve">4.2.10- 22-1-2006 </w:t>
            </w:r>
          </w:p>
          <w:p w14:paraId="3583AA34" w14:textId="77777777" w:rsidR="00E9277C" w:rsidRPr="00015220" w:rsidRDefault="00E9277C" w:rsidP="00E9277C">
            <w:pPr>
              <w:tabs>
                <w:tab w:val="left" w:pos="284"/>
              </w:tabs>
              <w:ind w:left="-57"/>
              <w:rPr>
                <w:sz w:val="24"/>
                <w:szCs w:val="24"/>
              </w:rPr>
            </w:pPr>
            <w:r w:rsidRPr="00015220">
              <w:rPr>
                <w:sz w:val="24"/>
                <w:szCs w:val="24"/>
              </w:rPr>
              <w:t>гл.</w:t>
            </w:r>
            <w:r>
              <w:rPr>
                <w:sz w:val="24"/>
                <w:szCs w:val="24"/>
              </w:rPr>
              <w:t>2 п.8</w:t>
            </w:r>
          </w:p>
          <w:p w14:paraId="172563A9" w14:textId="77777777" w:rsidR="00E9277C" w:rsidRPr="00674D01" w:rsidRDefault="00E9277C" w:rsidP="00E9277C">
            <w:pPr>
              <w:ind w:right="-108"/>
              <w:rPr>
                <w:sz w:val="24"/>
                <w:szCs w:val="24"/>
              </w:rPr>
            </w:pPr>
            <w:r w:rsidRPr="00015220">
              <w:rPr>
                <w:sz w:val="24"/>
                <w:szCs w:val="24"/>
              </w:rPr>
              <w:t>МУ № 3182-84</w:t>
            </w:r>
            <w:r>
              <w:rPr>
                <w:sz w:val="24"/>
                <w:szCs w:val="24"/>
              </w:rPr>
              <w:t xml:space="preserve"> п.2.12</w:t>
            </w:r>
          </w:p>
          <w:p w14:paraId="106D0AE9" w14:textId="77777777" w:rsidR="00E9277C" w:rsidRDefault="00E9277C" w:rsidP="00E9277C">
            <w:pPr>
              <w:tabs>
                <w:tab w:val="left" w:pos="284"/>
              </w:tabs>
              <w:ind w:left="-57"/>
              <w:rPr>
                <w:sz w:val="24"/>
                <w:szCs w:val="24"/>
              </w:rPr>
            </w:pPr>
            <w:r w:rsidRPr="00674D01">
              <w:rPr>
                <w:sz w:val="24"/>
                <w:szCs w:val="24"/>
              </w:rPr>
              <w:t>Инструкция №007-</w:t>
            </w:r>
          </w:p>
          <w:p w14:paraId="42484F2E" w14:textId="77777777" w:rsidR="00E9277C" w:rsidRDefault="00E9277C" w:rsidP="00E9277C">
            <w:pPr>
              <w:tabs>
                <w:tab w:val="left" w:pos="284"/>
              </w:tabs>
              <w:ind w:left="-57"/>
              <w:rPr>
                <w:sz w:val="24"/>
                <w:szCs w:val="24"/>
              </w:rPr>
            </w:pPr>
            <w:r w:rsidRPr="00674D01">
              <w:rPr>
                <w:sz w:val="24"/>
                <w:szCs w:val="24"/>
              </w:rPr>
              <w:t xml:space="preserve">0514, утв. ГГСВ РБ </w:t>
            </w:r>
          </w:p>
          <w:p w14:paraId="6B127CF0" w14:textId="77777777" w:rsidR="00E9277C" w:rsidRPr="000701BA" w:rsidRDefault="00E9277C" w:rsidP="00E9277C">
            <w:pPr>
              <w:tabs>
                <w:tab w:val="left" w:pos="284"/>
              </w:tabs>
              <w:ind w:left="-57"/>
              <w:rPr>
                <w:sz w:val="24"/>
                <w:szCs w:val="24"/>
              </w:rPr>
            </w:pPr>
            <w:r w:rsidRPr="000701BA">
              <w:rPr>
                <w:sz w:val="24"/>
                <w:szCs w:val="24"/>
              </w:rPr>
              <w:t>0</w:t>
            </w:r>
            <w:r w:rsidRPr="00674D01">
              <w:rPr>
                <w:sz w:val="24"/>
                <w:szCs w:val="24"/>
              </w:rPr>
              <w:t>7.06.2014</w:t>
            </w:r>
            <w:r>
              <w:rPr>
                <w:sz w:val="24"/>
                <w:szCs w:val="24"/>
              </w:rPr>
              <w:t xml:space="preserve"> п.22</w:t>
            </w:r>
          </w:p>
        </w:tc>
      </w:tr>
      <w:tr w:rsidR="00E9277C" w:rsidRPr="004E5090" w14:paraId="0AD796D6" w14:textId="77777777" w:rsidTr="00EB1128">
        <w:trPr>
          <w:trHeight w:val="717"/>
        </w:trPr>
        <w:tc>
          <w:tcPr>
            <w:tcW w:w="709" w:type="dxa"/>
          </w:tcPr>
          <w:p w14:paraId="7826AD1C" w14:textId="77777777" w:rsidR="00E9277C" w:rsidRPr="0044567D" w:rsidRDefault="00E9277C" w:rsidP="00E9277C">
            <w:pPr>
              <w:pStyle w:val="12"/>
              <w:rPr>
                <w:sz w:val="24"/>
                <w:szCs w:val="24"/>
                <w:lang w:val="ru-RU"/>
              </w:rPr>
            </w:pPr>
            <w:r w:rsidRPr="0044567D">
              <w:rPr>
                <w:sz w:val="24"/>
                <w:szCs w:val="24"/>
                <w:lang w:val="ru-RU"/>
              </w:rPr>
              <w:t>21.2</w:t>
            </w:r>
            <w:r w:rsidR="002C3CFD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2127" w:type="dxa"/>
            <w:vMerge/>
          </w:tcPr>
          <w:p w14:paraId="7ECBF9EA" w14:textId="77777777" w:rsidR="00E9277C" w:rsidRPr="0044567D" w:rsidRDefault="00E9277C" w:rsidP="00E9277C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 w:val="restart"/>
          </w:tcPr>
          <w:p w14:paraId="723F71D4" w14:textId="77777777" w:rsidR="00E9277C" w:rsidRDefault="00E9277C" w:rsidP="00E9277C">
            <w:pPr>
              <w:tabs>
                <w:tab w:val="left" w:pos="284"/>
              </w:tabs>
              <w:ind w:left="-57"/>
              <w:jc w:val="both"/>
              <w:rPr>
                <w:sz w:val="16"/>
                <w:szCs w:val="16"/>
              </w:rPr>
            </w:pPr>
            <w:r w:rsidRPr="00F42B8A">
              <w:rPr>
                <w:sz w:val="16"/>
                <w:szCs w:val="16"/>
              </w:rPr>
              <w:t>100.11/01.086</w:t>
            </w:r>
          </w:p>
          <w:p w14:paraId="06FEBA8B" w14:textId="77777777" w:rsidR="00E9277C" w:rsidRPr="00F42B8A" w:rsidRDefault="00E9277C" w:rsidP="00E9277C">
            <w:pPr>
              <w:tabs>
                <w:tab w:val="left" w:pos="284"/>
              </w:tabs>
              <w:ind w:left="-57"/>
              <w:jc w:val="both"/>
              <w:rPr>
                <w:sz w:val="16"/>
                <w:szCs w:val="16"/>
              </w:rPr>
            </w:pPr>
            <w:r w:rsidRPr="00F42B8A">
              <w:rPr>
                <w:sz w:val="16"/>
                <w:szCs w:val="16"/>
              </w:rPr>
              <w:t>100.13/01.086</w:t>
            </w:r>
          </w:p>
          <w:p w14:paraId="754728F4" w14:textId="77777777" w:rsidR="00E9277C" w:rsidRPr="00F42B8A" w:rsidRDefault="00E9277C" w:rsidP="00E9277C">
            <w:pPr>
              <w:rPr>
                <w:sz w:val="16"/>
                <w:szCs w:val="16"/>
              </w:rPr>
            </w:pPr>
          </w:p>
          <w:p w14:paraId="45FB1D44" w14:textId="77777777" w:rsidR="00E9277C" w:rsidRPr="00F42B8A" w:rsidRDefault="00E9277C" w:rsidP="00E9277C">
            <w:pPr>
              <w:rPr>
                <w:sz w:val="16"/>
                <w:szCs w:val="16"/>
              </w:rPr>
            </w:pPr>
          </w:p>
          <w:p w14:paraId="4D9E80A9" w14:textId="77777777" w:rsidR="00E9277C" w:rsidRDefault="00E9277C" w:rsidP="00E9277C">
            <w:pPr>
              <w:tabs>
                <w:tab w:val="left" w:pos="284"/>
              </w:tabs>
              <w:ind w:left="-57"/>
              <w:jc w:val="both"/>
              <w:rPr>
                <w:sz w:val="16"/>
                <w:szCs w:val="16"/>
              </w:rPr>
            </w:pPr>
            <w:r w:rsidRPr="00F42B8A">
              <w:rPr>
                <w:sz w:val="16"/>
                <w:szCs w:val="16"/>
              </w:rPr>
              <w:t>100.11/01.086</w:t>
            </w:r>
          </w:p>
          <w:p w14:paraId="54BAADC2" w14:textId="77777777" w:rsidR="00E9277C" w:rsidRPr="00F42B8A" w:rsidRDefault="00E9277C" w:rsidP="00E9277C">
            <w:pPr>
              <w:tabs>
                <w:tab w:val="left" w:pos="284"/>
              </w:tabs>
              <w:ind w:left="-57"/>
              <w:jc w:val="both"/>
              <w:rPr>
                <w:sz w:val="16"/>
                <w:szCs w:val="16"/>
              </w:rPr>
            </w:pPr>
            <w:r w:rsidRPr="00F42B8A">
              <w:rPr>
                <w:sz w:val="16"/>
                <w:szCs w:val="16"/>
              </w:rPr>
              <w:t>100.13/01.086</w:t>
            </w:r>
          </w:p>
          <w:p w14:paraId="18A8C791" w14:textId="77777777" w:rsidR="00E9277C" w:rsidRPr="00F42B8A" w:rsidRDefault="00E9277C" w:rsidP="00E9277C">
            <w:pPr>
              <w:rPr>
                <w:sz w:val="16"/>
                <w:szCs w:val="16"/>
              </w:rPr>
            </w:pPr>
          </w:p>
          <w:p w14:paraId="1DFCC238" w14:textId="77777777" w:rsidR="00E9277C" w:rsidRDefault="00E9277C" w:rsidP="00E9277C">
            <w:pPr>
              <w:ind w:right="-105"/>
              <w:rPr>
                <w:sz w:val="16"/>
                <w:szCs w:val="16"/>
              </w:rPr>
            </w:pPr>
          </w:p>
          <w:p w14:paraId="04B3AF32" w14:textId="77777777" w:rsidR="00E9277C" w:rsidRPr="001B4577" w:rsidRDefault="00E9277C" w:rsidP="00E9277C">
            <w:pPr>
              <w:rPr>
                <w:sz w:val="16"/>
                <w:szCs w:val="16"/>
              </w:rPr>
            </w:pPr>
          </w:p>
          <w:p w14:paraId="7C54C443" w14:textId="77777777" w:rsidR="00E9277C" w:rsidRPr="001B4577" w:rsidRDefault="00E9277C" w:rsidP="00E9277C">
            <w:pPr>
              <w:rPr>
                <w:sz w:val="16"/>
                <w:szCs w:val="16"/>
              </w:rPr>
            </w:pPr>
          </w:p>
          <w:p w14:paraId="5AFA39E5" w14:textId="77777777" w:rsidR="00E9277C" w:rsidRPr="001B4577" w:rsidRDefault="00E9277C" w:rsidP="00E9277C">
            <w:pPr>
              <w:rPr>
                <w:sz w:val="16"/>
                <w:szCs w:val="16"/>
              </w:rPr>
            </w:pPr>
          </w:p>
          <w:p w14:paraId="4C8BF443" w14:textId="77777777" w:rsidR="00E9277C" w:rsidRPr="001B4577" w:rsidRDefault="00E9277C" w:rsidP="00E9277C">
            <w:pPr>
              <w:rPr>
                <w:sz w:val="16"/>
                <w:szCs w:val="16"/>
              </w:rPr>
            </w:pPr>
          </w:p>
          <w:p w14:paraId="302681A9" w14:textId="77777777" w:rsidR="00E9277C" w:rsidRPr="001B4577" w:rsidRDefault="00E9277C" w:rsidP="00E9277C">
            <w:pPr>
              <w:rPr>
                <w:sz w:val="16"/>
                <w:szCs w:val="16"/>
              </w:rPr>
            </w:pPr>
          </w:p>
          <w:p w14:paraId="504909A2" w14:textId="77777777" w:rsidR="00E9277C" w:rsidRPr="001B4577" w:rsidRDefault="00E9277C" w:rsidP="00E9277C">
            <w:pPr>
              <w:rPr>
                <w:sz w:val="16"/>
                <w:szCs w:val="16"/>
              </w:rPr>
            </w:pPr>
          </w:p>
          <w:p w14:paraId="1D037281" w14:textId="77777777" w:rsidR="00E9277C" w:rsidRPr="001B4577" w:rsidRDefault="00E9277C" w:rsidP="00E9277C">
            <w:pPr>
              <w:rPr>
                <w:sz w:val="16"/>
                <w:szCs w:val="16"/>
              </w:rPr>
            </w:pPr>
          </w:p>
          <w:p w14:paraId="284C92DC" w14:textId="77777777" w:rsidR="00E9277C" w:rsidRPr="001B4577" w:rsidRDefault="00E9277C" w:rsidP="00E9277C">
            <w:pPr>
              <w:rPr>
                <w:sz w:val="16"/>
                <w:szCs w:val="16"/>
              </w:rPr>
            </w:pPr>
          </w:p>
          <w:p w14:paraId="1CAACD27" w14:textId="77777777" w:rsidR="00E9277C" w:rsidRPr="001B4577" w:rsidRDefault="00E9277C" w:rsidP="00E9277C">
            <w:pPr>
              <w:rPr>
                <w:sz w:val="16"/>
                <w:szCs w:val="16"/>
              </w:rPr>
            </w:pPr>
          </w:p>
          <w:p w14:paraId="5F8D12BB" w14:textId="77777777" w:rsidR="00E9277C" w:rsidRPr="001B4577" w:rsidRDefault="00E9277C" w:rsidP="00E9277C">
            <w:pPr>
              <w:rPr>
                <w:sz w:val="16"/>
                <w:szCs w:val="16"/>
              </w:rPr>
            </w:pPr>
          </w:p>
          <w:p w14:paraId="4214674D" w14:textId="77777777" w:rsidR="00E9277C" w:rsidRPr="001B4577" w:rsidRDefault="00E9277C" w:rsidP="00E9277C">
            <w:pPr>
              <w:rPr>
                <w:sz w:val="16"/>
                <w:szCs w:val="16"/>
              </w:rPr>
            </w:pPr>
          </w:p>
          <w:p w14:paraId="23CBC6DF" w14:textId="77777777" w:rsidR="00E9277C" w:rsidRPr="001B4577" w:rsidRDefault="00E9277C" w:rsidP="00E9277C">
            <w:pPr>
              <w:rPr>
                <w:sz w:val="16"/>
                <w:szCs w:val="16"/>
              </w:rPr>
            </w:pPr>
          </w:p>
          <w:p w14:paraId="5B9920F1" w14:textId="77777777" w:rsidR="00E9277C" w:rsidRPr="001B4577" w:rsidRDefault="00E9277C" w:rsidP="00E9277C">
            <w:pPr>
              <w:rPr>
                <w:sz w:val="16"/>
                <w:szCs w:val="16"/>
              </w:rPr>
            </w:pPr>
          </w:p>
          <w:p w14:paraId="1C91A5C7" w14:textId="77777777" w:rsidR="00E9277C" w:rsidRPr="001B4577" w:rsidRDefault="00E9277C" w:rsidP="00E9277C">
            <w:pPr>
              <w:rPr>
                <w:sz w:val="16"/>
                <w:szCs w:val="16"/>
              </w:rPr>
            </w:pPr>
          </w:p>
          <w:p w14:paraId="1A91902C" w14:textId="77777777" w:rsidR="00E9277C" w:rsidRPr="001B4577" w:rsidRDefault="00E9277C" w:rsidP="00E9277C">
            <w:pPr>
              <w:rPr>
                <w:sz w:val="16"/>
                <w:szCs w:val="16"/>
              </w:rPr>
            </w:pPr>
          </w:p>
          <w:p w14:paraId="5D54A965" w14:textId="77777777" w:rsidR="00E9277C" w:rsidRPr="001B4577" w:rsidRDefault="00E9277C" w:rsidP="00E9277C">
            <w:pPr>
              <w:rPr>
                <w:sz w:val="16"/>
                <w:szCs w:val="16"/>
              </w:rPr>
            </w:pPr>
          </w:p>
          <w:p w14:paraId="13F3777D" w14:textId="77777777" w:rsidR="00E9277C" w:rsidRPr="001B4577" w:rsidRDefault="00E9277C" w:rsidP="00E9277C">
            <w:pPr>
              <w:rPr>
                <w:sz w:val="16"/>
                <w:szCs w:val="16"/>
              </w:rPr>
            </w:pPr>
          </w:p>
          <w:p w14:paraId="7E3BAA2F" w14:textId="77777777" w:rsidR="00E9277C" w:rsidRPr="001B4577" w:rsidRDefault="00E9277C" w:rsidP="00E9277C">
            <w:pPr>
              <w:rPr>
                <w:sz w:val="16"/>
                <w:szCs w:val="16"/>
              </w:rPr>
            </w:pPr>
          </w:p>
          <w:p w14:paraId="51FCBA9E" w14:textId="77777777" w:rsidR="00E9277C" w:rsidRPr="001B4577" w:rsidRDefault="00E9277C" w:rsidP="00E9277C">
            <w:pPr>
              <w:rPr>
                <w:sz w:val="16"/>
                <w:szCs w:val="16"/>
              </w:rPr>
            </w:pPr>
          </w:p>
          <w:p w14:paraId="67902ED1" w14:textId="77777777" w:rsidR="00E9277C" w:rsidRPr="001B4577" w:rsidRDefault="00E9277C" w:rsidP="00E9277C">
            <w:pPr>
              <w:rPr>
                <w:sz w:val="16"/>
                <w:szCs w:val="16"/>
              </w:rPr>
            </w:pPr>
          </w:p>
          <w:p w14:paraId="2160E597" w14:textId="77777777" w:rsidR="00E9277C" w:rsidRPr="001B4577" w:rsidRDefault="00E9277C" w:rsidP="00E9277C">
            <w:pPr>
              <w:rPr>
                <w:sz w:val="16"/>
                <w:szCs w:val="16"/>
              </w:rPr>
            </w:pPr>
          </w:p>
          <w:p w14:paraId="1D548748" w14:textId="77777777" w:rsidR="00E9277C" w:rsidRPr="001B4577" w:rsidRDefault="00E9277C" w:rsidP="00E9277C">
            <w:pPr>
              <w:rPr>
                <w:sz w:val="16"/>
                <w:szCs w:val="16"/>
              </w:rPr>
            </w:pPr>
          </w:p>
          <w:p w14:paraId="4ED69C30" w14:textId="77777777" w:rsidR="00E9277C" w:rsidRPr="001B4577" w:rsidRDefault="00E9277C" w:rsidP="00E9277C">
            <w:pPr>
              <w:rPr>
                <w:sz w:val="16"/>
                <w:szCs w:val="16"/>
              </w:rPr>
            </w:pPr>
          </w:p>
          <w:p w14:paraId="1A32BEC6" w14:textId="77777777" w:rsidR="00E9277C" w:rsidRPr="001B4577" w:rsidRDefault="00E9277C" w:rsidP="00E9277C">
            <w:pPr>
              <w:rPr>
                <w:sz w:val="16"/>
                <w:szCs w:val="16"/>
              </w:rPr>
            </w:pPr>
          </w:p>
          <w:p w14:paraId="27CD6389" w14:textId="77777777" w:rsidR="00E9277C" w:rsidRPr="001B4577" w:rsidRDefault="00E9277C" w:rsidP="00E9277C">
            <w:pPr>
              <w:rPr>
                <w:sz w:val="16"/>
                <w:szCs w:val="16"/>
              </w:rPr>
            </w:pPr>
          </w:p>
          <w:p w14:paraId="0D703BB1" w14:textId="77777777" w:rsidR="00E9277C" w:rsidRPr="001B4577" w:rsidRDefault="00E9277C" w:rsidP="00E9277C">
            <w:pPr>
              <w:rPr>
                <w:sz w:val="16"/>
                <w:szCs w:val="16"/>
              </w:rPr>
            </w:pPr>
          </w:p>
          <w:p w14:paraId="25AE9C44" w14:textId="77777777" w:rsidR="00E9277C" w:rsidRPr="001B4577" w:rsidRDefault="00E9277C" w:rsidP="00E9277C">
            <w:pPr>
              <w:rPr>
                <w:sz w:val="16"/>
                <w:szCs w:val="16"/>
              </w:rPr>
            </w:pPr>
          </w:p>
          <w:p w14:paraId="36ADA190" w14:textId="77777777" w:rsidR="00E9277C" w:rsidRPr="001B4577" w:rsidRDefault="00E9277C" w:rsidP="00E9277C">
            <w:pPr>
              <w:rPr>
                <w:sz w:val="16"/>
                <w:szCs w:val="16"/>
              </w:rPr>
            </w:pPr>
          </w:p>
          <w:p w14:paraId="3E1BE861" w14:textId="77777777" w:rsidR="00E9277C" w:rsidRPr="001B4577" w:rsidRDefault="00E9277C" w:rsidP="00E9277C">
            <w:pPr>
              <w:rPr>
                <w:sz w:val="16"/>
                <w:szCs w:val="16"/>
              </w:rPr>
            </w:pPr>
          </w:p>
          <w:p w14:paraId="4FAEADA0" w14:textId="77777777" w:rsidR="00E9277C" w:rsidRPr="001B4577" w:rsidRDefault="00E9277C" w:rsidP="00E9277C">
            <w:pPr>
              <w:rPr>
                <w:sz w:val="16"/>
                <w:szCs w:val="16"/>
              </w:rPr>
            </w:pPr>
          </w:p>
          <w:p w14:paraId="7B47AB89" w14:textId="77777777" w:rsidR="00E9277C" w:rsidRDefault="00E9277C" w:rsidP="00E9277C">
            <w:pPr>
              <w:rPr>
                <w:sz w:val="16"/>
                <w:szCs w:val="16"/>
              </w:rPr>
            </w:pPr>
          </w:p>
          <w:p w14:paraId="078CB3DD" w14:textId="77777777" w:rsidR="00E9277C" w:rsidRDefault="00E9277C" w:rsidP="00E9277C">
            <w:pPr>
              <w:rPr>
                <w:sz w:val="16"/>
                <w:szCs w:val="16"/>
              </w:rPr>
            </w:pPr>
          </w:p>
          <w:p w14:paraId="3BDCD9F6" w14:textId="77777777" w:rsidR="00E9277C" w:rsidRDefault="00E9277C" w:rsidP="00E9277C">
            <w:pPr>
              <w:rPr>
                <w:sz w:val="16"/>
                <w:szCs w:val="16"/>
              </w:rPr>
            </w:pPr>
          </w:p>
          <w:p w14:paraId="22A28072" w14:textId="77777777" w:rsidR="00E9277C" w:rsidRPr="001B4577" w:rsidRDefault="00E9277C" w:rsidP="002C3CFD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4F26533B" w14:textId="77777777" w:rsidR="00E9277C" w:rsidRPr="00637BAB" w:rsidRDefault="00E9277C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74D01">
              <w:rPr>
                <w:sz w:val="24"/>
                <w:szCs w:val="24"/>
              </w:rPr>
              <w:t xml:space="preserve">бщее количество бактерий </w:t>
            </w:r>
            <w:r>
              <w:rPr>
                <w:sz w:val="24"/>
                <w:szCs w:val="24"/>
              </w:rPr>
              <w:t xml:space="preserve">воздуха </w:t>
            </w:r>
          </w:p>
        </w:tc>
        <w:tc>
          <w:tcPr>
            <w:tcW w:w="2551" w:type="dxa"/>
            <w:vMerge/>
          </w:tcPr>
          <w:p w14:paraId="0C53D2A8" w14:textId="77777777" w:rsidR="00E9277C" w:rsidRPr="009C1494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68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06C530CE" w14:textId="77777777" w:rsidR="00E9277C" w:rsidRDefault="00E9277C" w:rsidP="00E9277C">
            <w:pPr>
              <w:tabs>
                <w:tab w:val="left" w:pos="284"/>
              </w:tabs>
              <w:ind w:left="-57"/>
              <w:rPr>
                <w:sz w:val="24"/>
                <w:szCs w:val="24"/>
              </w:rPr>
            </w:pPr>
            <w:r w:rsidRPr="00015220">
              <w:rPr>
                <w:sz w:val="24"/>
                <w:szCs w:val="24"/>
              </w:rPr>
              <w:t xml:space="preserve"> Инструкция </w:t>
            </w:r>
          </w:p>
          <w:p w14:paraId="55EE0409" w14:textId="77777777" w:rsidR="00E9277C" w:rsidRDefault="00E9277C" w:rsidP="00E9277C">
            <w:pPr>
              <w:tabs>
                <w:tab w:val="left" w:pos="284"/>
              </w:tabs>
              <w:ind w:left="-57"/>
              <w:rPr>
                <w:sz w:val="24"/>
                <w:szCs w:val="24"/>
              </w:rPr>
            </w:pPr>
            <w:r w:rsidRPr="00015220">
              <w:rPr>
                <w:sz w:val="24"/>
                <w:szCs w:val="24"/>
              </w:rPr>
              <w:t xml:space="preserve">4.2.10- 22-1-2006 </w:t>
            </w:r>
          </w:p>
          <w:p w14:paraId="271DA5C3" w14:textId="77777777" w:rsidR="00E9277C" w:rsidRDefault="00E9277C" w:rsidP="00E9277C">
            <w:pPr>
              <w:tabs>
                <w:tab w:val="left" w:pos="284"/>
              </w:tabs>
              <w:ind w:left="-57"/>
              <w:rPr>
                <w:sz w:val="24"/>
                <w:szCs w:val="24"/>
              </w:rPr>
            </w:pPr>
            <w:r w:rsidRPr="00015220">
              <w:rPr>
                <w:sz w:val="24"/>
                <w:szCs w:val="24"/>
              </w:rPr>
              <w:t xml:space="preserve">гл.3 </w:t>
            </w:r>
          </w:p>
          <w:p w14:paraId="376CF12C" w14:textId="77777777" w:rsidR="00E9277C" w:rsidRDefault="00E9277C" w:rsidP="00E9277C">
            <w:pPr>
              <w:tabs>
                <w:tab w:val="left" w:pos="284"/>
              </w:tabs>
              <w:suppressAutoHyphens/>
              <w:ind w:left="-57"/>
              <w:rPr>
                <w:sz w:val="24"/>
                <w:szCs w:val="24"/>
              </w:rPr>
            </w:pPr>
            <w:r w:rsidRPr="00015220">
              <w:rPr>
                <w:sz w:val="24"/>
                <w:szCs w:val="24"/>
              </w:rPr>
              <w:t>МУ № 3182-84</w:t>
            </w:r>
          </w:p>
          <w:p w14:paraId="696CFBD3" w14:textId="77777777" w:rsidR="00E9277C" w:rsidRPr="00674D01" w:rsidRDefault="00E9277C" w:rsidP="00E9277C">
            <w:pPr>
              <w:rPr>
                <w:sz w:val="24"/>
                <w:szCs w:val="24"/>
              </w:rPr>
            </w:pPr>
            <w:r w:rsidRPr="00674D01">
              <w:rPr>
                <w:sz w:val="24"/>
                <w:szCs w:val="24"/>
              </w:rPr>
              <w:t>п.3.5.</w:t>
            </w:r>
          </w:p>
          <w:p w14:paraId="1505BB80" w14:textId="77777777" w:rsidR="00E9277C" w:rsidRDefault="00E9277C" w:rsidP="00E9277C">
            <w:pPr>
              <w:tabs>
                <w:tab w:val="left" w:pos="284"/>
              </w:tabs>
              <w:ind w:left="-57"/>
              <w:rPr>
                <w:sz w:val="24"/>
                <w:szCs w:val="24"/>
              </w:rPr>
            </w:pPr>
          </w:p>
          <w:p w14:paraId="17F6DBEB" w14:textId="77777777" w:rsidR="00E9277C" w:rsidRDefault="00E9277C" w:rsidP="00E9277C">
            <w:pPr>
              <w:tabs>
                <w:tab w:val="left" w:pos="284"/>
              </w:tabs>
              <w:ind w:left="-57"/>
              <w:rPr>
                <w:sz w:val="24"/>
                <w:szCs w:val="24"/>
              </w:rPr>
            </w:pPr>
          </w:p>
          <w:p w14:paraId="745F859C" w14:textId="77777777" w:rsidR="00E9277C" w:rsidRDefault="00E9277C" w:rsidP="00E9277C">
            <w:pPr>
              <w:tabs>
                <w:tab w:val="left" w:pos="284"/>
              </w:tabs>
              <w:ind w:left="-57"/>
              <w:rPr>
                <w:sz w:val="24"/>
                <w:szCs w:val="24"/>
              </w:rPr>
            </w:pPr>
          </w:p>
          <w:p w14:paraId="0F959734" w14:textId="77777777" w:rsidR="00E9277C" w:rsidRDefault="00E9277C" w:rsidP="00E9277C">
            <w:pPr>
              <w:tabs>
                <w:tab w:val="left" w:pos="284"/>
              </w:tabs>
              <w:ind w:left="-57"/>
              <w:rPr>
                <w:sz w:val="24"/>
                <w:szCs w:val="24"/>
              </w:rPr>
            </w:pPr>
          </w:p>
          <w:p w14:paraId="78D65E29" w14:textId="77777777" w:rsidR="00E9277C" w:rsidRPr="00015220" w:rsidRDefault="00E9277C" w:rsidP="00E9277C">
            <w:pPr>
              <w:tabs>
                <w:tab w:val="left" w:pos="284"/>
              </w:tabs>
              <w:ind w:left="-57"/>
              <w:rPr>
                <w:sz w:val="24"/>
                <w:szCs w:val="24"/>
              </w:rPr>
            </w:pPr>
            <w:r w:rsidRPr="00015220">
              <w:rPr>
                <w:sz w:val="24"/>
                <w:szCs w:val="24"/>
              </w:rPr>
              <w:t>МУ № 3182-84</w:t>
            </w:r>
          </w:p>
          <w:p w14:paraId="52E7348B" w14:textId="77777777" w:rsidR="00E9277C" w:rsidRPr="003B2FD7" w:rsidRDefault="00E9277C" w:rsidP="00E9277C">
            <w:pPr>
              <w:tabs>
                <w:tab w:val="left" w:pos="284"/>
              </w:tabs>
              <w:ind w:left="-57"/>
              <w:rPr>
                <w:sz w:val="24"/>
                <w:szCs w:val="24"/>
              </w:rPr>
            </w:pPr>
          </w:p>
        </w:tc>
      </w:tr>
      <w:tr w:rsidR="00E9277C" w:rsidRPr="004E5090" w14:paraId="22C51841" w14:textId="77777777" w:rsidTr="00EB1128">
        <w:trPr>
          <w:trHeight w:val="170"/>
        </w:trPr>
        <w:tc>
          <w:tcPr>
            <w:tcW w:w="709" w:type="dxa"/>
          </w:tcPr>
          <w:p w14:paraId="0BC23728" w14:textId="77777777" w:rsidR="00E9277C" w:rsidRPr="0044567D" w:rsidRDefault="00E9277C" w:rsidP="00E9277C">
            <w:pPr>
              <w:pStyle w:val="12"/>
              <w:rPr>
                <w:sz w:val="24"/>
                <w:szCs w:val="24"/>
                <w:lang w:val="ru-RU"/>
              </w:rPr>
            </w:pPr>
            <w:r w:rsidRPr="0044567D">
              <w:rPr>
                <w:sz w:val="24"/>
                <w:szCs w:val="24"/>
                <w:lang w:val="ru-RU"/>
              </w:rPr>
              <w:t>21.3</w:t>
            </w:r>
            <w:r w:rsidR="002C3CFD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2127" w:type="dxa"/>
            <w:vMerge/>
          </w:tcPr>
          <w:p w14:paraId="34CAC1D7" w14:textId="77777777" w:rsidR="00E9277C" w:rsidRPr="0044567D" w:rsidRDefault="00E9277C" w:rsidP="00E9277C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/>
          </w:tcPr>
          <w:p w14:paraId="617B1372" w14:textId="77777777" w:rsidR="00E9277C" w:rsidRPr="00F42B8A" w:rsidRDefault="00E9277C" w:rsidP="00E9277C">
            <w:pPr>
              <w:pStyle w:val="12"/>
              <w:ind w:right="-108"/>
              <w:rPr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</w:tcPr>
          <w:p w14:paraId="49A5DB0C" w14:textId="77777777" w:rsidR="00E9277C" w:rsidRDefault="00E9277C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D245B">
              <w:rPr>
                <w:sz w:val="24"/>
                <w:szCs w:val="24"/>
              </w:rPr>
              <w:t>оличество S.</w:t>
            </w:r>
            <w:r>
              <w:rPr>
                <w:sz w:val="24"/>
                <w:szCs w:val="24"/>
              </w:rPr>
              <w:t>а</w:t>
            </w:r>
            <w:r w:rsidRPr="00CD245B">
              <w:rPr>
                <w:sz w:val="24"/>
                <w:szCs w:val="24"/>
              </w:rPr>
              <w:t>ureus)</w:t>
            </w:r>
          </w:p>
          <w:p w14:paraId="7AD14501" w14:textId="77777777" w:rsidR="00E9277C" w:rsidRPr="00637BAB" w:rsidRDefault="00E9277C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9513BE9" w14:textId="77777777" w:rsidR="00E9277C" w:rsidRPr="009C1494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68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C743FEC" w14:textId="77777777" w:rsidR="00E9277C" w:rsidRPr="00015220" w:rsidRDefault="00E9277C" w:rsidP="00E9277C">
            <w:pPr>
              <w:tabs>
                <w:tab w:val="left" w:pos="284"/>
              </w:tabs>
              <w:ind w:left="-57"/>
              <w:rPr>
                <w:sz w:val="24"/>
                <w:szCs w:val="24"/>
              </w:rPr>
            </w:pPr>
          </w:p>
        </w:tc>
      </w:tr>
      <w:tr w:rsidR="00E9277C" w:rsidRPr="004E5090" w14:paraId="5576C6CA" w14:textId="77777777" w:rsidTr="00EB1128">
        <w:trPr>
          <w:trHeight w:val="170"/>
        </w:trPr>
        <w:tc>
          <w:tcPr>
            <w:tcW w:w="709" w:type="dxa"/>
          </w:tcPr>
          <w:p w14:paraId="7E402F14" w14:textId="77777777" w:rsidR="00E9277C" w:rsidRPr="0044567D" w:rsidRDefault="00E9277C" w:rsidP="00E9277C">
            <w:pPr>
              <w:pStyle w:val="12"/>
              <w:rPr>
                <w:sz w:val="24"/>
                <w:szCs w:val="24"/>
                <w:lang w:val="ru-RU"/>
              </w:rPr>
            </w:pPr>
            <w:r w:rsidRPr="0044567D">
              <w:rPr>
                <w:sz w:val="24"/>
                <w:szCs w:val="24"/>
                <w:lang w:val="ru-RU"/>
              </w:rPr>
              <w:t>21.4</w:t>
            </w:r>
            <w:r w:rsidR="002C3CFD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2127" w:type="dxa"/>
            <w:vMerge/>
          </w:tcPr>
          <w:p w14:paraId="7F5B1EAD" w14:textId="77777777" w:rsidR="00E9277C" w:rsidRPr="0044567D" w:rsidRDefault="00E9277C" w:rsidP="00E9277C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/>
          </w:tcPr>
          <w:p w14:paraId="65B4E255" w14:textId="77777777" w:rsidR="00E9277C" w:rsidRPr="00F42B8A" w:rsidRDefault="00E9277C" w:rsidP="00E9277C">
            <w:pPr>
              <w:pStyle w:val="12"/>
              <w:ind w:right="-108"/>
              <w:rPr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</w:tcPr>
          <w:p w14:paraId="675BD116" w14:textId="77777777" w:rsidR="00E9277C" w:rsidRPr="00637BAB" w:rsidRDefault="00E9277C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674D01">
              <w:rPr>
                <w:sz w:val="24"/>
                <w:szCs w:val="24"/>
              </w:rPr>
              <w:t>оличество п</w:t>
            </w:r>
            <w:r>
              <w:rPr>
                <w:sz w:val="24"/>
                <w:szCs w:val="24"/>
              </w:rPr>
              <w:t>лесне</w:t>
            </w:r>
            <w:r w:rsidRPr="00674D01">
              <w:rPr>
                <w:sz w:val="24"/>
                <w:szCs w:val="24"/>
              </w:rPr>
              <w:t>вых и дpо</w:t>
            </w:r>
            <w:r>
              <w:rPr>
                <w:sz w:val="24"/>
                <w:szCs w:val="24"/>
              </w:rPr>
              <w:t>ж</w:t>
            </w:r>
            <w:r w:rsidRPr="00674D01"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е</w:t>
            </w:r>
            <w:r w:rsidRPr="00674D01">
              <w:rPr>
                <w:sz w:val="24"/>
                <w:szCs w:val="24"/>
              </w:rPr>
              <w:t xml:space="preserve">вых грибов </w:t>
            </w:r>
          </w:p>
        </w:tc>
        <w:tc>
          <w:tcPr>
            <w:tcW w:w="2551" w:type="dxa"/>
            <w:vMerge/>
          </w:tcPr>
          <w:p w14:paraId="48711CA6" w14:textId="77777777" w:rsidR="00E9277C" w:rsidRPr="009C1494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68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664D61C" w14:textId="77777777" w:rsidR="00E9277C" w:rsidRPr="00015220" w:rsidRDefault="00E9277C" w:rsidP="00E9277C">
            <w:pPr>
              <w:tabs>
                <w:tab w:val="left" w:pos="284"/>
              </w:tabs>
              <w:ind w:left="-57"/>
              <w:rPr>
                <w:sz w:val="24"/>
                <w:szCs w:val="24"/>
              </w:rPr>
            </w:pPr>
          </w:p>
        </w:tc>
      </w:tr>
      <w:tr w:rsidR="00E9277C" w:rsidRPr="004E5090" w14:paraId="4CE2A624" w14:textId="77777777" w:rsidTr="00EB1128">
        <w:trPr>
          <w:trHeight w:val="1024"/>
        </w:trPr>
        <w:tc>
          <w:tcPr>
            <w:tcW w:w="709" w:type="dxa"/>
          </w:tcPr>
          <w:p w14:paraId="48B50C53" w14:textId="77777777" w:rsidR="00E9277C" w:rsidRDefault="00E9277C" w:rsidP="00E9277C">
            <w:pPr>
              <w:pStyle w:val="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21.5</w:t>
            </w:r>
            <w:r w:rsidR="002C3CFD">
              <w:rPr>
                <w:sz w:val="24"/>
                <w:szCs w:val="24"/>
                <w:lang w:val="ru-RU"/>
              </w:rPr>
              <w:t>*</w:t>
            </w:r>
          </w:p>
          <w:p w14:paraId="64A696EE" w14:textId="77777777" w:rsidR="00E9277C" w:rsidRPr="0044567D" w:rsidRDefault="00E9277C" w:rsidP="00E9277C">
            <w:pPr>
              <w:pStyle w:val="12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</w:tcPr>
          <w:p w14:paraId="65F90CF0" w14:textId="77777777" w:rsidR="00E9277C" w:rsidRPr="0044567D" w:rsidRDefault="00E9277C" w:rsidP="00E9277C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/>
          </w:tcPr>
          <w:p w14:paraId="1E724348" w14:textId="77777777" w:rsidR="00E9277C" w:rsidRPr="00F42B8A" w:rsidRDefault="00E9277C" w:rsidP="00E9277C">
            <w:pPr>
              <w:pStyle w:val="12"/>
              <w:ind w:right="-108"/>
              <w:rPr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</w:tcPr>
          <w:p w14:paraId="208BF0CF" w14:textId="77777777" w:rsidR="00E9277C" w:rsidRDefault="00E9277C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637BAB">
              <w:rPr>
                <w:sz w:val="24"/>
                <w:szCs w:val="24"/>
              </w:rPr>
              <w:t>Общее число ми</w:t>
            </w:r>
            <w:r>
              <w:rPr>
                <w:sz w:val="24"/>
                <w:szCs w:val="24"/>
              </w:rPr>
              <w:t>к</w:t>
            </w:r>
            <w:r w:rsidRPr="00637BAB">
              <w:rPr>
                <w:sz w:val="24"/>
                <w:szCs w:val="24"/>
              </w:rPr>
              <w:t>роорганизмов</w:t>
            </w:r>
          </w:p>
        </w:tc>
        <w:tc>
          <w:tcPr>
            <w:tcW w:w="2551" w:type="dxa"/>
            <w:vMerge/>
          </w:tcPr>
          <w:p w14:paraId="33A1EBE6" w14:textId="77777777" w:rsidR="00E9277C" w:rsidRPr="009C1494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68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5E3A0F5" w14:textId="77777777" w:rsidR="00E9277C" w:rsidRDefault="00E9277C" w:rsidP="00E9277C">
            <w:pPr>
              <w:tabs>
                <w:tab w:val="left" w:pos="284"/>
              </w:tabs>
              <w:ind w:left="-57" w:right="-99"/>
              <w:rPr>
                <w:sz w:val="24"/>
                <w:szCs w:val="24"/>
              </w:rPr>
            </w:pPr>
            <w:r w:rsidRPr="00015220">
              <w:rPr>
                <w:sz w:val="24"/>
                <w:szCs w:val="24"/>
              </w:rPr>
              <w:t xml:space="preserve"> Инструкция по</w:t>
            </w:r>
            <w:r>
              <w:rPr>
                <w:sz w:val="24"/>
                <w:szCs w:val="24"/>
              </w:rPr>
              <w:t>п</w:t>
            </w:r>
            <w:r w:rsidRPr="00015220">
              <w:rPr>
                <w:sz w:val="24"/>
                <w:szCs w:val="24"/>
              </w:rPr>
              <w:t>ри</w:t>
            </w:r>
            <w:r>
              <w:rPr>
                <w:sz w:val="24"/>
                <w:szCs w:val="24"/>
              </w:rPr>
              <w:t xml:space="preserve">- </w:t>
            </w:r>
          </w:p>
          <w:p w14:paraId="68A2BF01" w14:textId="77777777" w:rsidR="00E9277C" w:rsidRDefault="00E9277C" w:rsidP="00E9277C">
            <w:pPr>
              <w:tabs>
                <w:tab w:val="left" w:pos="284"/>
              </w:tabs>
              <w:ind w:left="-57" w:right="-99"/>
              <w:rPr>
                <w:sz w:val="24"/>
                <w:szCs w:val="24"/>
              </w:rPr>
            </w:pPr>
            <w:r w:rsidRPr="00015220">
              <w:rPr>
                <w:sz w:val="24"/>
                <w:szCs w:val="24"/>
              </w:rPr>
              <w:t>менению№007-</w:t>
            </w:r>
          </w:p>
          <w:p w14:paraId="468667B3" w14:textId="77777777" w:rsidR="00E9277C" w:rsidRDefault="00E9277C" w:rsidP="00E9277C">
            <w:pPr>
              <w:tabs>
                <w:tab w:val="left" w:pos="284"/>
              </w:tabs>
              <w:ind w:left="-57" w:right="-99"/>
              <w:rPr>
                <w:sz w:val="24"/>
                <w:szCs w:val="24"/>
              </w:rPr>
            </w:pPr>
            <w:r w:rsidRPr="00015220">
              <w:rPr>
                <w:sz w:val="24"/>
                <w:szCs w:val="24"/>
              </w:rPr>
              <w:t>0514</w:t>
            </w:r>
            <w:r w:rsidRPr="00674D01">
              <w:rPr>
                <w:sz w:val="24"/>
                <w:szCs w:val="24"/>
              </w:rPr>
              <w:t xml:space="preserve">утв. ГГСВ РБ </w:t>
            </w:r>
          </w:p>
          <w:p w14:paraId="2D450BCE" w14:textId="77777777" w:rsidR="00E9277C" w:rsidRPr="00015220" w:rsidRDefault="00E9277C" w:rsidP="00E9277C">
            <w:pPr>
              <w:tabs>
                <w:tab w:val="left" w:pos="284"/>
              </w:tabs>
              <w:ind w:left="-57" w:right="-38"/>
              <w:rPr>
                <w:sz w:val="24"/>
                <w:szCs w:val="24"/>
              </w:rPr>
            </w:pPr>
            <w:r w:rsidRPr="00674D01">
              <w:rPr>
                <w:sz w:val="24"/>
                <w:szCs w:val="24"/>
              </w:rPr>
              <w:t>07.06.2014</w:t>
            </w:r>
          </w:p>
        </w:tc>
      </w:tr>
      <w:tr w:rsidR="00E9277C" w:rsidRPr="004E5090" w14:paraId="557F8EA6" w14:textId="77777777" w:rsidTr="00EB1128">
        <w:trPr>
          <w:trHeight w:val="170"/>
        </w:trPr>
        <w:tc>
          <w:tcPr>
            <w:tcW w:w="709" w:type="dxa"/>
          </w:tcPr>
          <w:p w14:paraId="2E0C97C8" w14:textId="77777777" w:rsidR="00E9277C" w:rsidRDefault="00E9277C" w:rsidP="00E9277C">
            <w:pPr>
              <w:pStyle w:val="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21.6</w:t>
            </w:r>
            <w:r w:rsidR="002C3CFD">
              <w:rPr>
                <w:sz w:val="24"/>
                <w:szCs w:val="24"/>
                <w:lang w:val="ru-RU"/>
              </w:rPr>
              <w:t>*</w:t>
            </w:r>
          </w:p>
          <w:p w14:paraId="3427B24B" w14:textId="77777777" w:rsidR="00E9277C" w:rsidRDefault="00E9277C" w:rsidP="00E9277C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71EFAA87" w14:textId="77777777" w:rsidR="00E9277C" w:rsidRPr="0044567D" w:rsidRDefault="00E9277C" w:rsidP="00E9277C">
            <w:pPr>
              <w:pStyle w:val="12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</w:tcPr>
          <w:p w14:paraId="126E0198" w14:textId="77777777" w:rsidR="00E9277C" w:rsidRPr="0044567D" w:rsidRDefault="00E9277C" w:rsidP="00E9277C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/>
          </w:tcPr>
          <w:p w14:paraId="213FE423" w14:textId="77777777" w:rsidR="00E9277C" w:rsidRPr="00F42B8A" w:rsidRDefault="00E9277C" w:rsidP="00E9277C">
            <w:pPr>
              <w:pStyle w:val="12"/>
              <w:ind w:right="-108"/>
              <w:rPr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</w:tcPr>
          <w:p w14:paraId="2B1FC3DF" w14:textId="77777777" w:rsidR="00E9277C" w:rsidRDefault="00E9277C" w:rsidP="00E92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637BAB">
              <w:rPr>
                <w:sz w:val="24"/>
                <w:szCs w:val="24"/>
              </w:rPr>
              <w:t>Количество плесневых грибов</w:t>
            </w:r>
          </w:p>
        </w:tc>
        <w:tc>
          <w:tcPr>
            <w:tcW w:w="2551" w:type="dxa"/>
            <w:vMerge/>
          </w:tcPr>
          <w:p w14:paraId="7CA9FB7A" w14:textId="77777777" w:rsidR="00E9277C" w:rsidRPr="009C1494" w:rsidRDefault="00E9277C" w:rsidP="00E9277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68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02183BD" w14:textId="77777777" w:rsidR="00E9277C" w:rsidRDefault="00E9277C" w:rsidP="00E9277C">
            <w:pPr>
              <w:tabs>
                <w:tab w:val="left" w:pos="284"/>
              </w:tabs>
              <w:ind w:left="-57" w:right="-99"/>
              <w:rPr>
                <w:sz w:val="24"/>
                <w:szCs w:val="24"/>
              </w:rPr>
            </w:pPr>
            <w:r w:rsidRPr="00015220">
              <w:rPr>
                <w:sz w:val="24"/>
                <w:szCs w:val="24"/>
              </w:rPr>
              <w:t xml:space="preserve"> Инструкция по</w:t>
            </w:r>
            <w:r>
              <w:rPr>
                <w:sz w:val="24"/>
                <w:szCs w:val="24"/>
              </w:rPr>
              <w:t>п</w:t>
            </w:r>
            <w:r w:rsidRPr="00015220">
              <w:rPr>
                <w:sz w:val="24"/>
                <w:szCs w:val="24"/>
              </w:rPr>
              <w:t>ри</w:t>
            </w:r>
            <w:r>
              <w:rPr>
                <w:sz w:val="24"/>
                <w:szCs w:val="24"/>
              </w:rPr>
              <w:t>-</w:t>
            </w:r>
          </w:p>
          <w:p w14:paraId="40C7AC6C" w14:textId="77777777" w:rsidR="00E9277C" w:rsidRDefault="00E9277C" w:rsidP="00E9277C">
            <w:pPr>
              <w:tabs>
                <w:tab w:val="left" w:pos="284"/>
              </w:tabs>
              <w:ind w:left="-57" w:right="-99"/>
              <w:rPr>
                <w:sz w:val="24"/>
                <w:szCs w:val="24"/>
              </w:rPr>
            </w:pPr>
            <w:r w:rsidRPr="00015220">
              <w:rPr>
                <w:sz w:val="24"/>
                <w:szCs w:val="24"/>
              </w:rPr>
              <w:t>менению№007-</w:t>
            </w:r>
          </w:p>
          <w:p w14:paraId="472E7F01" w14:textId="77777777" w:rsidR="00E9277C" w:rsidRDefault="00E9277C" w:rsidP="00E9277C">
            <w:pPr>
              <w:tabs>
                <w:tab w:val="left" w:pos="284"/>
              </w:tabs>
              <w:ind w:left="-57" w:right="-99"/>
              <w:rPr>
                <w:sz w:val="24"/>
                <w:szCs w:val="24"/>
              </w:rPr>
            </w:pPr>
            <w:r w:rsidRPr="00015220">
              <w:rPr>
                <w:sz w:val="24"/>
                <w:szCs w:val="24"/>
              </w:rPr>
              <w:t>0514</w:t>
            </w:r>
            <w:r>
              <w:rPr>
                <w:sz w:val="24"/>
                <w:szCs w:val="24"/>
              </w:rPr>
              <w:t xml:space="preserve">, </w:t>
            </w:r>
            <w:r w:rsidRPr="00674D01">
              <w:rPr>
                <w:sz w:val="24"/>
                <w:szCs w:val="24"/>
              </w:rPr>
              <w:t xml:space="preserve">утв. ГГСВ РБ </w:t>
            </w:r>
          </w:p>
          <w:p w14:paraId="5DCB260C" w14:textId="77777777" w:rsidR="00E9277C" w:rsidRPr="00015220" w:rsidRDefault="00E9277C" w:rsidP="00E9277C">
            <w:pPr>
              <w:tabs>
                <w:tab w:val="left" w:pos="284"/>
              </w:tabs>
              <w:ind w:left="-57" w:right="-99"/>
              <w:rPr>
                <w:sz w:val="24"/>
                <w:szCs w:val="24"/>
              </w:rPr>
            </w:pPr>
            <w:r w:rsidRPr="00674D01">
              <w:rPr>
                <w:sz w:val="24"/>
                <w:szCs w:val="24"/>
              </w:rPr>
              <w:t>07.06.2014</w:t>
            </w:r>
          </w:p>
        </w:tc>
      </w:tr>
      <w:tr w:rsidR="00F3524C" w:rsidRPr="004E5090" w14:paraId="47CAF9D6" w14:textId="77777777" w:rsidTr="00EB1128">
        <w:trPr>
          <w:trHeight w:val="170"/>
        </w:trPr>
        <w:tc>
          <w:tcPr>
            <w:tcW w:w="709" w:type="dxa"/>
          </w:tcPr>
          <w:p w14:paraId="19904C8D" w14:textId="77777777" w:rsidR="00F3524C" w:rsidRDefault="00F3524C" w:rsidP="00F3524C">
            <w:pPr>
              <w:pStyle w:val="12"/>
              <w:rPr>
                <w:sz w:val="24"/>
                <w:szCs w:val="24"/>
                <w:lang w:val="ru-RU"/>
              </w:rPr>
            </w:pPr>
            <w:r w:rsidRPr="0044567D">
              <w:rPr>
                <w:sz w:val="24"/>
                <w:szCs w:val="24"/>
                <w:lang w:val="ru-RU"/>
              </w:rPr>
              <w:t>22.1</w:t>
            </w:r>
            <w:r>
              <w:rPr>
                <w:sz w:val="24"/>
                <w:szCs w:val="24"/>
                <w:lang w:val="ru-RU"/>
              </w:rPr>
              <w:t>**</w:t>
            </w:r>
            <w:r w:rsidR="00007FA5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2127" w:type="dxa"/>
          </w:tcPr>
          <w:p w14:paraId="4FD57352" w14:textId="77777777" w:rsidR="00F3524C" w:rsidRPr="00CF022A" w:rsidRDefault="00F3524C" w:rsidP="00F352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B66B2">
              <w:rPr>
                <w:sz w:val="24"/>
                <w:szCs w:val="24"/>
              </w:rPr>
              <w:t>Воздух рабочей зоны</w:t>
            </w:r>
          </w:p>
          <w:p w14:paraId="4AB5F02C" w14:textId="77777777" w:rsidR="00F3524C" w:rsidRPr="0044567D" w:rsidRDefault="00F3524C" w:rsidP="00F3524C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14:paraId="40CBAA97" w14:textId="77777777" w:rsidR="00F3524C" w:rsidRPr="00F42B8A" w:rsidRDefault="00F3524C" w:rsidP="00F3524C">
            <w:pPr>
              <w:tabs>
                <w:tab w:val="left" w:pos="284"/>
              </w:tabs>
              <w:ind w:left="-57"/>
              <w:jc w:val="both"/>
              <w:rPr>
                <w:sz w:val="16"/>
                <w:szCs w:val="16"/>
              </w:rPr>
            </w:pPr>
            <w:r w:rsidRPr="00F42B8A">
              <w:rPr>
                <w:sz w:val="16"/>
                <w:szCs w:val="16"/>
              </w:rPr>
              <w:t>100.10/42.000</w:t>
            </w:r>
          </w:p>
          <w:p w14:paraId="605C3E31" w14:textId="77777777" w:rsidR="00F3524C" w:rsidRPr="00F42B8A" w:rsidRDefault="00F3524C" w:rsidP="00F3524C">
            <w:pPr>
              <w:pStyle w:val="12"/>
              <w:ind w:right="-108"/>
              <w:rPr>
                <w:sz w:val="16"/>
                <w:szCs w:val="16"/>
                <w:lang w:val="ru-RU"/>
              </w:rPr>
            </w:pPr>
            <w:r w:rsidRPr="00F42B8A">
              <w:rPr>
                <w:sz w:val="16"/>
                <w:szCs w:val="16"/>
              </w:rPr>
              <w:t>100.12/42.000</w:t>
            </w:r>
          </w:p>
        </w:tc>
        <w:tc>
          <w:tcPr>
            <w:tcW w:w="2127" w:type="dxa"/>
          </w:tcPr>
          <w:p w14:paraId="4DCAC7C0" w14:textId="77777777" w:rsidR="00F3524C" w:rsidRPr="00637BAB" w:rsidRDefault="00F3524C" w:rsidP="00F352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F022A">
              <w:rPr>
                <w:sz w:val="24"/>
                <w:szCs w:val="24"/>
              </w:rPr>
              <w:t>Отбор проб</w:t>
            </w:r>
          </w:p>
        </w:tc>
        <w:tc>
          <w:tcPr>
            <w:tcW w:w="2551" w:type="dxa"/>
          </w:tcPr>
          <w:p w14:paraId="775DE471" w14:textId="77777777" w:rsidR="00F3524C" w:rsidRPr="009C1494" w:rsidRDefault="00F3524C" w:rsidP="00F3524C">
            <w:pPr>
              <w:tabs>
                <w:tab w:val="left" w:pos="284"/>
              </w:tabs>
              <w:ind w:left="-57" w:right="-38"/>
              <w:rPr>
                <w:sz w:val="24"/>
                <w:szCs w:val="24"/>
              </w:rPr>
            </w:pPr>
            <w:r w:rsidRPr="009C1494">
              <w:rPr>
                <w:sz w:val="24"/>
                <w:szCs w:val="24"/>
              </w:rPr>
              <w:t xml:space="preserve">Инструкция </w:t>
            </w:r>
          </w:p>
          <w:p w14:paraId="6811BF21" w14:textId="77777777" w:rsidR="00F3524C" w:rsidRPr="009C1494" w:rsidRDefault="00F3524C" w:rsidP="00F3524C">
            <w:pPr>
              <w:tabs>
                <w:tab w:val="left" w:pos="284"/>
              </w:tabs>
              <w:ind w:left="-57" w:right="-38"/>
              <w:rPr>
                <w:sz w:val="24"/>
                <w:szCs w:val="24"/>
              </w:rPr>
            </w:pPr>
            <w:r w:rsidRPr="009C1494">
              <w:rPr>
                <w:sz w:val="24"/>
                <w:szCs w:val="24"/>
              </w:rPr>
              <w:t>«Определение мик</w:t>
            </w:r>
            <w:r>
              <w:rPr>
                <w:sz w:val="24"/>
                <w:szCs w:val="24"/>
              </w:rPr>
              <w:t>р</w:t>
            </w:r>
            <w:r w:rsidRPr="009C1494">
              <w:rPr>
                <w:sz w:val="24"/>
                <w:szCs w:val="24"/>
              </w:rPr>
              <w:t>обной</w:t>
            </w:r>
            <w:r>
              <w:rPr>
                <w:sz w:val="24"/>
                <w:szCs w:val="24"/>
              </w:rPr>
              <w:t xml:space="preserve"> </w:t>
            </w:r>
            <w:r w:rsidRPr="009C1494">
              <w:rPr>
                <w:sz w:val="24"/>
                <w:szCs w:val="24"/>
              </w:rPr>
              <w:t xml:space="preserve">загрязнённости воздуха  птицефабрик и   пути её снижения» </w:t>
            </w:r>
          </w:p>
          <w:p w14:paraId="0BDE4D67" w14:textId="77777777" w:rsidR="00F3524C" w:rsidRDefault="00F3524C" w:rsidP="00F3524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68"/>
              <w:jc w:val="both"/>
              <w:textAlignment w:val="baseline"/>
              <w:rPr>
                <w:sz w:val="24"/>
                <w:szCs w:val="24"/>
              </w:rPr>
            </w:pPr>
            <w:r w:rsidRPr="009C1494">
              <w:rPr>
                <w:sz w:val="24"/>
                <w:szCs w:val="24"/>
              </w:rPr>
              <w:t>21.04</w:t>
            </w:r>
            <w:r>
              <w:rPr>
                <w:sz w:val="24"/>
                <w:szCs w:val="24"/>
              </w:rPr>
              <w:t>.</w:t>
            </w:r>
            <w:r w:rsidRPr="009C1494">
              <w:rPr>
                <w:sz w:val="24"/>
                <w:szCs w:val="24"/>
              </w:rPr>
              <w:t>1989</w:t>
            </w:r>
            <w:r>
              <w:rPr>
                <w:sz w:val="24"/>
                <w:szCs w:val="24"/>
              </w:rPr>
              <w:t xml:space="preserve"> </w:t>
            </w:r>
            <w:r w:rsidRPr="009C1494">
              <w:rPr>
                <w:sz w:val="24"/>
                <w:szCs w:val="24"/>
              </w:rPr>
              <w:t>МЗ БССР</w:t>
            </w:r>
          </w:p>
          <w:p w14:paraId="6A4C17EC" w14:textId="77777777" w:rsidR="00280C31" w:rsidRDefault="00280C31" w:rsidP="00F3524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68"/>
              <w:jc w:val="both"/>
              <w:textAlignment w:val="baseline"/>
              <w:rPr>
                <w:sz w:val="24"/>
                <w:szCs w:val="24"/>
              </w:rPr>
            </w:pPr>
            <w:r w:rsidRPr="009C1494">
              <w:rPr>
                <w:sz w:val="24"/>
                <w:szCs w:val="24"/>
              </w:rPr>
              <w:t xml:space="preserve">ТНПА и другая документация на </w:t>
            </w:r>
            <w:r w:rsidR="00A033DF">
              <w:rPr>
                <w:sz w:val="24"/>
                <w:szCs w:val="24"/>
              </w:rPr>
              <w:t xml:space="preserve">объект </w:t>
            </w:r>
          </w:p>
          <w:p w14:paraId="043E98B9" w14:textId="77777777" w:rsidR="00A033DF" w:rsidRPr="009C1494" w:rsidRDefault="00A033DF" w:rsidP="00F3524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68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0759878" w14:textId="77777777" w:rsidR="00F3524C" w:rsidRDefault="00F3524C" w:rsidP="00F3524C">
            <w:pPr>
              <w:tabs>
                <w:tab w:val="left" w:pos="284"/>
              </w:tabs>
              <w:ind w:left="-57"/>
              <w:rPr>
                <w:sz w:val="24"/>
                <w:szCs w:val="24"/>
              </w:rPr>
            </w:pPr>
            <w:r w:rsidRPr="00CF022A">
              <w:rPr>
                <w:sz w:val="24"/>
                <w:szCs w:val="24"/>
              </w:rPr>
              <w:t>Инструкция от</w:t>
            </w:r>
          </w:p>
          <w:p w14:paraId="6A671453" w14:textId="77777777" w:rsidR="00F3524C" w:rsidRDefault="00F3524C" w:rsidP="00F3524C">
            <w:pPr>
              <w:tabs>
                <w:tab w:val="left" w:pos="284"/>
              </w:tabs>
              <w:ind w:left="-57"/>
              <w:rPr>
                <w:sz w:val="24"/>
                <w:szCs w:val="24"/>
              </w:rPr>
            </w:pPr>
            <w:r w:rsidRPr="00CF022A">
              <w:rPr>
                <w:sz w:val="24"/>
                <w:szCs w:val="24"/>
              </w:rPr>
              <w:t xml:space="preserve">21.04. 1989, МЗ </w:t>
            </w:r>
          </w:p>
          <w:p w14:paraId="0F83A12D" w14:textId="77777777" w:rsidR="00F3524C" w:rsidRPr="00015220" w:rsidRDefault="00F3524C" w:rsidP="00F3524C">
            <w:pPr>
              <w:tabs>
                <w:tab w:val="left" w:pos="284"/>
              </w:tabs>
              <w:ind w:left="-57" w:right="-99"/>
              <w:rPr>
                <w:sz w:val="24"/>
                <w:szCs w:val="24"/>
              </w:rPr>
            </w:pPr>
            <w:r w:rsidRPr="00CF022A">
              <w:rPr>
                <w:sz w:val="24"/>
                <w:szCs w:val="24"/>
              </w:rPr>
              <w:t>БССР п.1</w:t>
            </w:r>
          </w:p>
        </w:tc>
      </w:tr>
    </w:tbl>
    <w:p w14:paraId="50DF7350" w14:textId="77777777" w:rsidR="00F3524C" w:rsidRDefault="00F3524C">
      <w:r>
        <w:br w:type="page"/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127"/>
        <w:gridCol w:w="1275"/>
        <w:gridCol w:w="2127"/>
        <w:gridCol w:w="2551"/>
        <w:gridCol w:w="2268"/>
      </w:tblGrid>
      <w:tr w:rsidR="00007FA5" w:rsidRPr="004E5090" w14:paraId="55AF8B0C" w14:textId="77777777" w:rsidTr="00007FA5">
        <w:trPr>
          <w:trHeight w:val="289"/>
        </w:trPr>
        <w:tc>
          <w:tcPr>
            <w:tcW w:w="709" w:type="dxa"/>
            <w:tcBorders>
              <w:bottom w:val="single" w:sz="4" w:space="0" w:color="auto"/>
            </w:tcBorders>
          </w:tcPr>
          <w:p w14:paraId="2757A579" w14:textId="77777777" w:rsidR="00007FA5" w:rsidRPr="0044567D" w:rsidRDefault="00007FA5" w:rsidP="00F3524C">
            <w:pPr>
              <w:pStyle w:val="12"/>
              <w:rPr>
                <w:sz w:val="24"/>
                <w:szCs w:val="24"/>
                <w:lang w:val="ru-RU"/>
              </w:rPr>
            </w:pPr>
            <w:r w:rsidRPr="0044567D">
              <w:rPr>
                <w:sz w:val="24"/>
                <w:szCs w:val="24"/>
                <w:lang w:val="ru-RU"/>
              </w:rPr>
              <w:lastRenderedPageBreak/>
              <w:t>22.2</w:t>
            </w:r>
            <w:r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2127" w:type="dxa"/>
            <w:vMerge w:val="restart"/>
            <w:tcBorders>
              <w:bottom w:val="single" w:sz="4" w:space="0" w:color="auto"/>
            </w:tcBorders>
          </w:tcPr>
          <w:p w14:paraId="6873CB87" w14:textId="77777777" w:rsidR="00007FA5" w:rsidRPr="00517869" w:rsidRDefault="00007FA5" w:rsidP="00F3524C">
            <w:pPr>
              <w:ind w:left="360"/>
              <w:jc w:val="center"/>
              <w:rPr>
                <w:szCs w:val="24"/>
              </w:rPr>
            </w:pPr>
          </w:p>
          <w:p w14:paraId="3D53D934" w14:textId="77777777" w:rsidR="00007FA5" w:rsidRPr="00CF022A" w:rsidRDefault="00007FA5" w:rsidP="00007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B66B2">
              <w:rPr>
                <w:sz w:val="24"/>
                <w:szCs w:val="24"/>
              </w:rPr>
              <w:t>Воздух рабочей зоны</w:t>
            </w:r>
          </w:p>
          <w:p w14:paraId="54C06D97" w14:textId="77777777" w:rsidR="00007FA5" w:rsidRPr="00517869" w:rsidRDefault="00007FA5" w:rsidP="00F3524C">
            <w:pPr>
              <w:ind w:left="360"/>
              <w:rPr>
                <w:szCs w:val="24"/>
              </w:rPr>
            </w:pPr>
          </w:p>
          <w:p w14:paraId="7539218E" w14:textId="77777777" w:rsidR="00007FA5" w:rsidRPr="00517869" w:rsidRDefault="00007FA5" w:rsidP="00F3524C">
            <w:pPr>
              <w:ind w:left="360"/>
              <w:rPr>
                <w:szCs w:val="24"/>
              </w:rPr>
            </w:pPr>
          </w:p>
          <w:p w14:paraId="2BC92D6A" w14:textId="77777777" w:rsidR="00007FA5" w:rsidRPr="00517869" w:rsidRDefault="00007FA5" w:rsidP="00F3524C">
            <w:pPr>
              <w:ind w:left="360"/>
              <w:rPr>
                <w:szCs w:val="24"/>
              </w:rPr>
            </w:pPr>
          </w:p>
          <w:p w14:paraId="5FDFF37A" w14:textId="77777777" w:rsidR="00007FA5" w:rsidRPr="0044567D" w:rsidRDefault="00007FA5" w:rsidP="00F3524C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</w:tcPr>
          <w:p w14:paraId="2D8C8376" w14:textId="77777777" w:rsidR="00007FA5" w:rsidRPr="00F42B8A" w:rsidRDefault="00007FA5" w:rsidP="00F3524C">
            <w:pPr>
              <w:tabs>
                <w:tab w:val="left" w:pos="284"/>
              </w:tabs>
              <w:ind w:left="-57"/>
              <w:jc w:val="both"/>
              <w:rPr>
                <w:sz w:val="16"/>
                <w:szCs w:val="16"/>
              </w:rPr>
            </w:pPr>
          </w:p>
          <w:p w14:paraId="029C0E2D" w14:textId="77777777" w:rsidR="00007FA5" w:rsidRPr="00F42B8A" w:rsidRDefault="00007FA5" w:rsidP="00F3524C">
            <w:pPr>
              <w:tabs>
                <w:tab w:val="left" w:pos="284"/>
              </w:tabs>
              <w:ind w:left="-57"/>
              <w:jc w:val="both"/>
              <w:rPr>
                <w:sz w:val="16"/>
                <w:szCs w:val="16"/>
              </w:rPr>
            </w:pPr>
            <w:r w:rsidRPr="00F42B8A">
              <w:rPr>
                <w:sz w:val="16"/>
                <w:szCs w:val="16"/>
              </w:rPr>
              <w:t>100.10/01.086</w:t>
            </w:r>
          </w:p>
          <w:p w14:paraId="37D892B0" w14:textId="77777777" w:rsidR="00007FA5" w:rsidRPr="00F42B8A" w:rsidRDefault="00007FA5" w:rsidP="00F3524C">
            <w:pPr>
              <w:tabs>
                <w:tab w:val="left" w:pos="284"/>
              </w:tabs>
              <w:ind w:left="-57"/>
              <w:jc w:val="both"/>
              <w:rPr>
                <w:sz w:val="16"/>
                <w:szCs w:val="16"/>
              </w:rPr>
            </w:pPr>
            <w:r w:rsidRPr="00F42B8A">
              <w:rPr>
                <w:sz w:val="16"/>
                <w:szCs w:val="16"/>
              </w:rPr>
              <w:t>100.12/01.086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0A804894" w14:textId="77777777" w:rsidR="00007FA5" w:rsidRPr="0042323D" w:rsidRDefault="00007FA5" w:rsidP="00F352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F022A">
              <w:rPr>
                <w:sz w:val="24"/>
                <w:szCs w:val="24"/>
              </w:rPr>
              <w:t xml:space="preserve">Общее количество бактерий </w:t>
            </w:r>
          </w:p>
        </w:tc>
        <w:tc>
          <w:tcPr>
            <w:tcW w:w="2551" w:type="dxa"/>
            <w:vMerge w:val="restart"/>
            <w:tcBorders>
              <w:bottom w:val="single" w:sz="4" w:space="0" w:color="auto"/>
            </w:tcBorders>
          </w:tcPr>
          <w:p w14:paraId="766D09B0" w14:textId="77777777" w:rsidR="00007FA5" w:rsidRPr="009C1494" w:rsidRDefault="00007FA5" w:rsidP="00F3524C">
            <w:pPr>
              <w:tabs>
                <w:tab w:val="left" w:pos="284"/>
              </w:tabs>
              <w:ind w:left="-57" w:right="-105"/>
              <w:rPr>
                <w:sz w:val="24"/>
                <w:szCs w:val="24"/>
              </w:rPr>
            </w:pPr>
            <w:r w:rsidRPr="009C1494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Н</w:t>
            </w:r>
            <w:r w:rsidRPr="009C1494">
              <w:rPr>
                <w:sz w:val="24"/>
                <w:szCs w:val="24"/>
              </w:rPr>
              <w:t xml:space="preserve"> «Показатели безопасности и безвредности микроорганизмов-продуцентов, микробных препаратов и их компонентов в воздухе рабочей зоны и на кожных покровах работающих», утв</w:t>
            </w:r>
            <w:r>
              <w:rPr>
                <w:sz w:val="24"/>
                <w:szCs w:val="24"/>
              </w:rPr>
              <w:t>.</w:t>
            </w:r>
            <w:r w:rsidRPr="009C1494">
              <w:rPr>
                <w:sz w:val="24"/>
                <w:szCs w:val="24"/>
              </w:rPr>
              <w:t xml:space="preserve"> постановлением СМ РБ 25.01.2021 №37</w:t>
            </w:r>
          </w:p>
          <w:p w14:paraId="5019A06B" w14:textId="77777777" w:rsidR="00007FA5" w:rsidRPr="009C1494" w:rsidRDefault="00007FA5" w:rsidP="00F3524C">
            <w:pPr>
              <w:tabs>
                <w:tab w:val="left" w:pos="284"/>
              </w:tabs>
              <w:ind w:right="-38"/>
              <w:rPr>
                <w:sz w:val="24"/>
                <w:szCs w:val="24"/>
              </w:rPr>
            </w:pPr>
            <w:r w:rsidRPr="009C1494">
              <w:rPr>
                <w:sz w:val="24"/>
                <w:szCs w:val="24"/>
              </w:rPr>
              <w:t>Санитарные нормы и правила, утв.  Постановлением  Мин</w:t>
            </w:r>
            <w:r>
              <w:rPr>
                <w:sz w:val="24"/>
                <w:szCs w:val="24"/>
              </w:rPr>
              <w:t xml:space="preserve">здрава </w:t>
            </w:r>
            <w:r w:rsidRPr="009C1494">
              <w:rPr>
                <w:sz w:val="24"/>
                <w:szCs w:val="24"/>
              </w:rPr>
              <w:t xml:space="preserve">Республики Беларусь </w:t>
            </w:r>
          </w:p>
          <w:p w14:paraId="022C0FE7" w14:textId="77777777" w:rsidR="00007FA5" w:rsidRPr="009C1494" w:rsidRDefault="00007FA5" w:rsidP="00F3524C">
            <w:pPr>
              <w:tabs>
                <w:tab w:val="left" w:pos="284"/>
              </w:tabs>
              <w:ind w:left="-57" w:right="-38"/>
              <w:rPr>
                <w:sz w:val="24"/>
                <w:szCs w:val="24"/>
              </w:rPr>
            </w:pPr>
            <w:r w:rsidRPr="009C1494">
              <w:rPr>
                <w:sz w:val="24"/>
                <w:szCs w:val="24"/>
              </w:rPr>
              <w:t>21.11.2012 №182</w:t>
            </w:r>
          </w:p>
          <w:p w14:paraId="6F6ABB06" w14:textId="77777777" w:rsidR="00007FA5" w:rsidRDefault="00007FA5" w:rsidP="00F3524C">
            <w:pPr>
              <w:tabs>
                <w:tab w:val="left" w:pos="0"/>
              </w:tabs>
              <w:ind w:right="-108"/>
              <w:rPr>
                <w:sz w:val="24"/>
                <w:szCs w:val="24"/>
              </w:rPr>
            </w:pPr>
            <w:r w:rsidRPr="009C1494">
              <w:rPr>
                <w:sz w:val="24"/>
                <w:szCs w:val="24"/>
              </w:rPr>
              <w:t xml:space="preserve">ТНПА и другая документация на </w:t>
            </w:r>
            <w:r w:rsidR="00A033DF">
              <w:rPr>
                <w:sz w:val="24"/>
                <w:szCs w:val="24"/>
              </w:rPr>
              <w:t xml:space="preserve">объект </w:t>
            </w:r>
          </w:p>
          <w:p w14:paraId="6C95D887" w14:textId="77777777" w:rsidR="00A033DF" w:rsidRPr="009C1494" w:rsidRDefault="00A033DF" w:rsidP="00F3524C">
            <w:pPr>
              <w:tabs>
                <w:tab w:val="left" w:pos="0"/>
              </w:tabs>
              <w:ind w:right="-108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14:paraId="4BA0B3D8" w14:textId="77777777" w:rsidR="00007FA5" w:rsidRDefault="00007FA5" w:rsidP="00007FA5">
            <w:pPr>
              <w:tabs>
                <w:tab w:val="left" w:pos="284"/>
              </w:tabs>
              <w:ind w:left="-57"/>
              <w:rPr>
                <w:sz w:val="24"/>
                <w:szCs w:val="24"/>
              </w:rPr>
            </w:pPr>
            <w:r w:rsidRPr="00CF022A">
              <w:rPr>
                <w:sz w:val="24"/>
                <w:szCs w:val="24"/>
              </w:rPr>
              <w:t xml:space="preserve"> </w:t>
            </w:r>
            <w:r w:rsidRPr="00A90FBF">
              <w:rPr>
                <w:sz w:val="24"/>
                <w:szCs w:val="24"/>
              </w:rPr>
              <w:t xml:space="preserve"> Инструкция от</w:t>
            </w:r>
          </w:p>
          <w:p w14:paraId="6F204899" w14:textId="77777777" w:rsidR="00007FA5" w:rsidRDefault="00007FA5" w:rsidP="00F3524C">
            <w:pPr>
              <w:tabs>
                <w:tab w:val="left" w:pos="284"/>
              </w:tabs>
              <w:suppressAutoHyphens/>
              <w:ind w:left="-57"/>
              <w:rPr>
                <w:sz w:val="24"/>
                <w:szCs w:val="24"/>
              </w:rPr>
            </w:pPr>
            <w:r w:rsidRPr="00A90FBF">
              <w:rPr>
                <w:sz w:val="24"/>
                <w:szCs w:val="24"/>
              </w:rPr>
              <w:t xml:space="preserve">21.04. 1989, МЗ </w:t>
            </w:r>
          </w:p>
          <w:p w14:paraId="448DFB56" w14:textId="77777777" w:rsidR="00007FA5" w:rsidRPr="00A90FBF" w:rsidRDefault="00007FA5" w:rsidP="00F3524C">
            <w:pPr>
              <w:tabs>
                <w:tab w:val="left" w:pos="284"/>
              </w:tabs>
              <w:suppressAutoHyphens/>
              <w:ind w:left="-57"/>
              <w:rPr>
                <w:sz w:val="24"/>
                <w:szCs w:val="24"/>
              </w:rPr>
            </w:pPr>
            <w:r w:rsidRPr="00A90FBF">
              <w:rPr>
                <w:sz w:val="24"/>
                <w:szCs w:val="24"/>
              </w:rPr>
              <w:t>БССР п.2</w:t>
            </w:r>
          </w:p>
          <w:p w14:paraId="15EFDF7F" w14:textId="77777777" w:rsidR="00007FA5" w:rsidRDefault="00007FA5" w:rsidP="00F3524C">
            <w:pPr>
              <w:tabs>
                <w:tab w:val="left" w:pos="284"/>
              </w:tabs>
              <w:suppressAutoHyphens/>
              <w:ind w:left="-57" w:firstLine="708"/>
              <w:rPr>
                <w:sz w:val="24"/>
                <w:szCs w:val="24"/>
              </w:rPr>
            </w:pPr>
          </w:p>
          <w:p w14:paraId="2E5DC907" w14:textId="77777777" w:rsidR="00007FA5" w:rsidRDefault="00007FA5" w:rsidP="00F3524C">
            <w:pPr>
              <w:tabs>
                <w:tab w:val="left" w:pos="284"/>
              </w:tabs>
              <w:suppressAutoHyphens/>
              <w:ind w:left="-57" w:firstLine="708"/>
              <w:rPr>
                <w:sz w:val="24"/>
                <w:szCs w:val="24"/>
              </w:rPr>
            </w:pPr>
          </w:p>
          <w:p w14:paraId="5EF5ECBB" w14:textId="77777777" w:rsidR="00007FA5" w:rsidRDefault="00007FA5" w:rsidP="00F3524C">
            <w:pPr>
              <w:tabs>
                <w:tab w:val="left" w:pos="284"/>
              </w:tabs>
              <w:suppressAutoHyphens/>
              <w:ind w:left="-57" w:firstLine="708"/>
              <w:rPr>
                <w:sz w:val="24"/>
                <w:szCs w:val="24"/>
              </w:rPr>
            </w:pPr>
          </w:p>
          <w:p w14:paraId="1B879DF3" w14:textId="77777777" w:rsidR="00007FA5" w:rsidRDefault="00007FA5" w:rsidP="00F3524C">
            <w:pPr>
              <w:tabs>
                <w:tab w:val="left" w:pos="284"/>
              </w:tabs>
              <w:suppressAutoHyphens/>
              <w:ind w:left="-57" w:firstLine="708"/>
              <w:rPr>
                <w:sz w:val="24"/>
                <w:szCs w:val="24"/>
              </w:rPr>
            </w:pPr>
          </w:p>
          <w:p w14:paraId="3CC328DA" w14:textId="77777777" w:rsidR="00007FA5" w:rsidRDefault="00007FA5" w:rsidP="00F3524C">
            <w:pPr>
              <w:tabs>
                <w:tab w:val="left" w:pos="284"/>
              </w:tabs>
              <w:suppressAutoHyphens/>
              <w:ind w:left="-57" w:firstLine="708"/>
              <w:rPr>
                <w:sz w:val="24"/>
                <w:szCs w:val="24"/>
              </w:rPr>
            </w:pPr>
          </w:p>
          <w:p w14:paraId="2603082A" w14:textId="77777777" w:rsidR="00007FA5" w:rsidRDefault="00007FA5" w:rsidP="00F3524C">
            <w:pPr>
              <w:tabs>
                <w:tab w:val="left" w:pos="284"/>
              </w:tabs>
              <w:suppressAutoHyphens/>
              <w:ind w:left="-57" w:firstLine="708"/>
              <w:rPr>
                <w:sz w:val="24"/>
                <w:szCs w:val="24"/>
              </w:rPr>
            </w:pPr>
          </w:p>
          <w:p w14:paraId="5D5D0C59" w14:textId="77777777" w:rsidR="00007FA5" w:rsidRPr="0042323D" w:rsidRDefault="00007FA5" w:rsidP="00F3524C">
            <w:pPr>
              <w:tabs>
                <w:tab w:val="left" w:pos="284"/>
              </w:tabs>
              <w:suppressAutoHyphens/>
              <w:ind w:left="-57" w:firstLine="708"/>
              <w:rPr>
                <w:sz w:val="24"/>
                <w:szCs w:val="24"/>
              </w:rPr>
            </w:pPr>
          </w:p>
        </w:tc>
      </w:tr>
      <w:tr w:rsidR="00007FA5" w:rsidRPr="004E5090" w14:paraId="49AD1F2B" w14:textId="77777777" w:rsidTr="00EB1128">
        <w:trPr>
          <w:trHeight w:val="170"/>
        </w:trPr>
        <w:tc>
          <w:tcPr>
            <w:tcW w:w="709" w:type="dxa"/>
          </w:tcPr>
          <w:p w14:paraId="4A762799" w14:textId="77777777" w:rsidR="00007FA5" w:rsidRPr="0044567D" w:rsidRDefault="00007FA5" w:rsidP="00F3524C">
            <w:pPr>
              <w:pStyle w:val="12"/>
              <w:rPr>
                <w:sz w:val="24"/>
                <w:szCs w:val="24"/>
                <w:lang w:val="ru-RU"/>
              </w:rPr>
            </w:pPr>
            <w:r w:rsidRPr="0044567D">
              <w:rPr>
                <w:sz w:val="24"/>
                <w:szCs w:val="24"/>
                <w:lang w:val="ru-RU"/>
              </w:rPr>
              <w:t>22.3</w:t>
            </w:r>
            <w:r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2127" w:type="dxa"/>
            <w:vMerge/>
          </w:tcPr>
          <w:p w14:paraId="31D9E310" w14:textId="77777777" w:rsidR="00007FA5" w:rsidRPr="0044567D" w:rsidRDefault="00007FA5" w:rsidP="00F3524C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/>
          </w:tcPr>
          <w:p w14:paraId="0EE8A56C" w14:textId="77777777" w:rsidR="00007FA5" w:rsidRPr="00F42B8A" w:rsidRDefault="00007FA5" w:rsidP="00F3524C">
            <w:pPr>
              <w:tabs>
                <w:tab w:val="left" w:pos="284"/>
              </w:tabs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0E1ED417" w14:textId="77777777" w:rsidR="00007FA5" w:rsidRPr="00CF022A" w:rsidRDefault="00007FA5" w:rsidP="00F352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F022A">
              <w:rPr>
                <w:sz w:val="24"/>
                <w:szCs w:val="24"/>
              </w:rPr>
              <w:t>Количество грибов рода Аспериллус и грибов рода Кандида</w:t>
            </w:r>
          </w:p>
        </w:tc>
        <w:tc>
          <w:tcPr>
            <w:tcW w:w="2551" w:type="dxa"/>
            <w:vMerge/>
          </w:tcPr>
          <w:p w14:paraId="4FBB1E24" w14:textId="77777777" w:rsidR="00007FA5" w:rsidRPr="0042323D" w:rsidRDefault="00007FA5" w:rsidP="00F3524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68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8803639" w14:textId="77777777" w:rsidR="00007FA5" w:rsidRPr="00A90FBF" w:rsidRDefault="00007FA5" w:rsidP="00F3524C">
            <w:pPr>
              <w:tabs>
                <w:tab w:val="left" w:pos="284"/>
              </w:tabs>
              <w:suppressAutoHyphens/>
              <w:ind w:left="-57"/>
              <w:rPr>
                <w:sz w:val="24"/>
                <w:szCs w:val="24"/>
              </w:rPr>
            </w:pPr>
          </w:p>
        </w:tc>
      </w:tr>
      <w:tr w:rsidR="00007FA5" w:rsidRPr="004E5090" w14:paraId="7C4E9F96" w14:textId="77777777" w:rsidTr="00EB1128">
        <w:trPr>
          <w:trHeight w:val="170"/>
        </w:trPr>
        <w:tc>
          <w:tcPr>
            <w:tcW w:w="709" w:type="dxa"/>
          </w:tcPr>
          <w:p w14:paraId="11919522" w14:textId="77777777" w:rsidR="00007FA5" w:rsidRPr="0044567D" w:rsidRDefault="00007FA5" w:rsidP="00F3524C">
            <w:pPr>
              <w:pStyle w:val="12"/>
              <w:rPr>
                <w:sz w:val="24"/>
                <w:szCs w:val="24"/>
                <w:lang w:val="ru-RU"/>
              </w:rPr>
            </w:pPr>
            <w:r w:rsidRPr="0044567D">
              <w:rPr>
                <w:sz w:val="24"/>
                <w:szCs w:val="24"/>
                <w:lang w:val="ru-RU"/>
              </w:rPr>
              <w:t>22.4</w:t>
            </w:r>
            <w:r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2127" w:type="dxa"/>
            <w:vMerge/>
          </w:tcPr>
          <w:p w14:paraId="1912EB08" w14:textId="77777777" w:rsidR="00007FA5" w:rsidRPr="0044567D" w:rsidRDefault="00007FA5" w:rsidP="00F3524C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/>
          </w:tcPr>
          <w:p w14:paraId="05CF55CC" w14:textId="77777777" w:rsidR="00007FA5" w:rsidRPr="00F42B8A" w:rsidRDefault="00007FA5" w:rsidP="00F3524C">
            <w:pPr>
              <w:pStyle w:val="12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</w:tcPr>
          <w:p w14:paraId="7E1B15F3" w14:textId="77777777" w:rsidR="00007FA5" w:rsidRPr="00CF022A" w:rsidRDefault="00007FA5" w:rsidP="00F352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F022A">
              <w:rPr>
                <w:sz w:val="24"/>
                <w:szCs w:val="24"/>
              </w:rPr>
              <w:t>Количество сальмонелл</w:t>
            </w:r>
          </w:p>
        </w:tc>
        <w:tc>
          <w:tcPr>
            <w:tcW w:w="2551" w:type="dxa"/>
            <w:vMerge/>
          </w:tcPr>
          <w:p w14:paraId="7025F6DF" w14:textId="77777777" w:rsidR="00007FA5" w:rsidRPr="0042323D" w:rsidRDefault="00007FA5" w:rsidP="00F3524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68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B7CC2EB" w14:textId="77777777" w:rsidR="00007FA5" w:rsidRPr="00A90FBF" w:rsidRDefault="00007FA5" w:rsidP="00F3524C">
            <w:pPr>
              <w:tabs>
                <w:tab w:val="left" w:pos="284"/>
              </w:tabs>
              <w:suppressAutoHyphens/>
              <w:ind w:left="-57"/>
              <w:rPr>
                <w:sz w:val="24"/>
                <w:szCs w:val="24"/>
              </w:rPr>
            </w:pPr>
          </w:p>
        </w:tc>
      </w:tr>
      <w:tr w:rsidR="00007FA5" w:rsidRPr="004E5090" w14:paraId="538BD4C8" w14:textId="77777777" w:rsidTr="00EB1128">
        <w:trPr>
          <w:trHeight w:val="170"/>
        </w:trPr>
        <w:tc>
          <w:tcPr>
            <w:tcW w:w="709" w:type="dxa"/>
          </w:tcPr>
          <w:p w14:paraId="6F4D452F" w14:textId="77777777" w:rsidR="00007FA5" w:rsidRPr="0044567D" w:rsidRDefault="00007FA5" w:rsidP="00F3524C">
            <w:pPr>
              <w:pStyle w:val="12"/>
              <w:rPr>
                <w:sz w:val="24"/>
                <w:szCs w:val="24"/>
                <w:lang w:val="ru-RU"/>
              </w:rPr>
            </w:pPr>
            <w:r w:rsidRPr="0044567D">
              <w:rPr>
                <w:sz w:val="24"/>
                <w:szCs w:val="24"/>
                <w:lang w:val="ru-RU"/>
              </w:rPr>
              <w:t>22.5</w:t>
            </w:r>
            <w:r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2127" w:type="dxa"/>
            <w:vMerge/>
          </w:tcPr>
          <w:p w14:paraId="02641A7B" w14:textId="77777777" w:rsidR="00007FA5" w:rsidRPr="0044567D" w:rsidRDefault="00007FA5" w:rsidP="00F3524C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/>
          </w:tcPr>
          <w:p w14:paraId="5558A4A5" w14:textId="77777777" w:rsidR="00007FA5" w:rsidRPr="00F42B8A" w:rsidRDefault="00007FA5" w:rsidP="00F3524C">
            <w:pPr>
              <w:pStyle w:val="12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</w:tcPr>
          <w:p w14:paraId="44B11E1E" w14:textId="77777777" w:rsidR="00007FA5" w:rsidRPr="00CF022A" w:rsidRDefault="00007FA5" w:rsidP="00F352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F022A">
              <w:rPr>
                <w:sz w:val="24"/>
                <w:szCs w:val="24"/>
              </w:rPr>
              <w:t xml:space="preserve">Количество кишечной палочки </w:t>
            </w:r>
          </w:p>
        </w:tc>
        <w:tc>
          <w:tcPr>
            <w:tcW w:w="2551" w:type="dxa"/>
            <w:vMerge/>
          </w:tcPr>
          <w:p w14:paraId="59DD3D03" w14:textId="77777777" w:rsidR="00007FA5" w:rsidRPr="0042323D" w:rsidRDefault="00007FA5" w:rsidP="00F3524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68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77A8D4F" w14:textId="77777777" w:rsidR="00007FA5" w:rsidRPr="00A90FBF" w:rsidRDefault="00007FA5" w:rsidP="00F3524C">
            <w:pPr>
              <w:tabs>
                <w:tab w:val="left" w:pos="284"/>
              </w:tabs>
              <w:suppressAutoHyphens/>
              <w:ind w:left="-57"/>
              <w:rPr>
                <w:sz w:val="24"/>
                <w:szCs w:val="24"/>
              </w:rPr>
            </w:pPr>
          </w:p>
        </w:tc>
      </w:tr>
      <w:tr w:rsidR="00007FA5" w:rsidRPr="004E5090" w14:paraId="5514C3BC" w14:textId="77777777" w:rsidTr="00EB1128">
        <w:trPr>
          <w:trHeight w:val="170"/>
        </w:trPr>
        <w:tc>
          <w:tcPr>
            <w:tcW w:w="709" w:type="dxa"/>
          </w:tcPr>
          <w:p w14:paraId="366EE8A1" w14:textId="77777777" w:rsidR="00007FA5" w:rsidRPr="0044567D" w:rsidRDefault="00007FA5" w:rsidP="00F3524C">
            <w:pPr>
              <w:pStyle w:val="12"/>
              <w:rPr>
                <w:sz w:val="24"/>
                <w:szCs w:val="24"/>
                <w:lang w:val="ru-RU"/>
              </w:rPr>
            </w:pPr>
            <w:r w:rsidRPr="0044567D">
              <w:rPr>
                <w:sz w:val="24"/>
                <w:szCs w:val="24"/>
                <w:lang w:val="ru-RU"/>
              </w:rPr>
              <w:t>22.6</w:t>
            </w:r>
            <w:r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2127" w:type="dxa"/>
            <w:vMerge/>
          </w:tcPr>
          <w:p w14:paraId="57DF3883" w14:textId="77777777" w:rsidR="00007FA5" w:rsidRPr="0044567D" w:rsidRDefault="00007FA5" w:rsidP="00F3524C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/>
          </w:tcPr>
          <w:p w14:paraId="2987D321" w14:textId="77777777" w:rsidR="00007FA5" w:rsidRPr="00F42B8A" w:rsidRDefault="00007FA5" w:rsidP="00F3524C">
            <w:pPr>
              <w:pStyle w:val="12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</w:tcPr>
          <w:p w14:paraId="5ABB7526" w14:textId="77777777" w:rsidR="00007FA5" w:rsidRDefault="00007FA5" w:rsidP="00F352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F022A">
              <w:rPr>
                <w:sz w:val="24"/>
                <w:szCs w:val="24"/>
              </w:rPr>
              <w:t>Количество гемо</w:t>
            </w:r>
            <w:r>
              <w:rPr>
                <w:sz w:val="24"/>
                <w:szCs w:val="24"/>
              </w:rPr>
              <w:t>-</w:t>
            </w:r>
            <w:r w:rsidRPr="00CF022A">
              <w:rPr>
                <w:sz w:val="24"/>
                <w:szCs w:val="24"/>
              </w:rPr>
              <w:t>литическихштам</w:t>
            </w:r>
            <w:r>
              <w:rPr>
                <w:sz w:val="24"/>
                <w:szCs w:val="24"/>
              </w:rPr>
              <w:t>-</w:t>
            </w:r>
            <w:r w:rsidRPr="00CF022A">
              <w:rPr>
                <w:sz w:val="24"/>
                <w:szCs w:val="24"/>
              </w:rPr>
              <w:t>мов</w:t>
            </w:r>
          </w:p>
          <w:p w14:paraId="648A1CAD" w14:textId="77777777" w:rsidR="00007FA5" w:rsidRPr="00CF022A" w:rsidRDefault="00007FA5" w:rsidP="00F352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17B0BF1" w14:textId="77777777" w:rsidR="00007FA5" w:rsidRPr="0042323D" w:rsidRDefault="00007FA5" w:rsidP="00F3524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68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885D008" w14:textId="77777777" w:rsidR="00007FA5" w:rsidRDefault="00007FA5" w:rsidP="00F3524C">
            <w:pPr>
              <w:tabs>
                <w:tab w:val="left" w:pos="284"/>
              </w:tabs>
              <w:suppressAutoHyphens/>
              <w:ind w:left="-57"/>
              <w:rPr>
                <w:sz w:val="24"/>
                <w:szCs w:val="24"/>
              </w:rPr>
            </w:pPr>
            <w:r w:rsidRPr="00A90FBF">
              <w:rPr>
                <w:sz w:val="24"/>
                <w:szCs w:val="24"/>
              </w:rPr>
              <w:t xml:space="preserve"> Инструкция от</w:t>
            </w:r>
          </w:p>
          <w:p w14:paraId="108A6E38" w14:textId="77777777" w:rsidR="00007FA5" w:rsidRDefault="00007FA5" w:rsidP="00F3524C">
            <w:pPr>
              <w:tabs>
                <w:tab w:val="left" w:pos="284"/>
              </w:tabs>
              <w:suppressAutoHyphens/>
              <w:ind w:left="-57"/>
              <w:rPr>
                <w:sz w:val="24"/>
                <w:szCs w:val="24"/>
              </w:rPr>
            </w:pPr>
            <w:r w:rsidRPr="00A90FBF">
              <w:rPr>
                <w:sz w:val="24"/>
                <w:szCs w:val="24"/>
              </w:rPr>
              <w:t xml:space="preserve">21.04. </w:t>
            </w:r>
            <w:smartTag w:uri="urn:schemas-microsoft-com:office:smarttags" w:element="metricconverter">
              <w:smartTagPr>
                <w:attr w:name="ProductID" w:val="1989 г"/>
              </w:smartTagPr>
              <w:r w:rsidRPr="00A90FBF">
                <w:rPr>
                  <w:sz w:val="24"/>
                  <w:szCs w:val="24"/>
                </w:rPr>
                <w:t>1989 г</w:t>
              </w:r>
            </w:smartTag>
            <w:r w:rsidRPr="00A90FBF">
              <w:rPr>
                <w:sz w:val="24"/>
                <w:szCs w:val="24"/>
              </w:rPr>
              <w:t xml:space="preserve">., МЗ </w:t>
            </w:r>
          </w:p>
          <w:p w14:paraId="29B30D5F" w14:textId="77777777" w:rsidR="00007FA5" w:rsidRPr="00A90FBF" w:rsidRDefault="00007FA5" w:rsidP="00F3524C">
            <w:pPr>
              <w:tabs>
                <w:tab w:val="left" w:pos="284"/>
              </w:tabs>
              <w:suppressAutoHyphens/>
              <w:ind w:left="-57"/>
              <w:rPr>
                <w:sz w:val="24"/>
                <w:szCs w:val="24"/>
              </w:rPr>
            </w:pPr>
            <w:r w:rsidRPr="00A90FBF">
              <w:rPr>
                <w:sz w:val="24"/>
                <w:szCs w:val="24"/>
              </w:rPr>
              <w:t>БССР</w:t>
            </w:r>
          </w:p>
        </w:tc>
      </w:tr>
      <w:tr w:rsidR="00F3524C" w:rsidRPr="004E5090" w14:paraId="1CADC717" w14:textId="77777777" w:rsidTr="00EB1128">
        <w:trPr>
          <w:trHeight w:val="949"/>
        </w:trPr>
        <w:tc>
          <w:tcPr>
            <w:tcW w:w="709" w:type="dxa"/>
          </w:tcPr>
          <w:p w14:paraId="18A5F56A" w14:textId="77777777" w:rsidR="00F3524C" w:rsidRPr="0042323D" w:rsidRDefault="00F3524C" w:rsidP="00F3524C">
            <w:pPr>
              <w:pStyle w:val="12"/>
              <w:rPr>
                <w:sz w:val="24"/>
                <w:szCs w:val="24"/>
              </w:rPr>
            </w:pPr>
            <w:r w:rsidRPr="0044567D">
              <w:rPr>
                <w:sz w:val="24"/>
                <w:szCs w:val="24"/>
                <w:lang w:eastAsia="ru-RU"/>
              </w:rPr>
              <w:t>23.</w:t>
            </w:r>
            <w:r>
              <w:rPr>
                <w:sz w:val="24"/>
                <w:szCs w:val="24"/>
                <w:lang w:val="ru-RU" w:eastAsia="ru-RU"/>
              </w:rPr>
              <w:t>1</w:t>
            </w:r>
            <w:r w:rsidR="00007FA5">
              <w:rPr>
                <w:sz w:val="24"/>
                <w:szCs w:val="24"/>
                <w:lang w:val="ru-RU" w:eastAsia="ru-RU"/>
              </w:rPr>
              <w:t>**</w:t>
            </w:r>
          </w:p>
        </w:tc>
        <w:tc>
          <w:tcPr>
            <w:tcW w:w="2127" w:type="dxa"/>
            <w:vMerge w:val="restart"/>
          </w:tcPr>
          <w:p w14:paraId="31C4AF7C" w14:textId="77777777" w:rsidR="00F3524C" w:rsidRDefault="00F3524C" w:rsidP="00F352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Вода дистилли</w:t>
            </w:r>
            <w:r>
              <w:rPr>
                <w:sz w:val="24"/>
                <w:szCs w:val="24"/>
              </w:rPr>
              <w:t>р</w:t>
            </w:r>
            <w:r w:rsidRPr="0042323D">
              <w:rPr>
                <w:sz w:val="24"/>
                <w:szCs w:val="24"/>
              </w:rPr>
              <w:t>ованная для приготовления лекарственных средств</w:t>
            </w:r>
          </w:p>
          <w:p w14:paraId="618D08ED" w14:textId="77777777" w:rsidR="00F3524C" w:rsidRDefault="00F3524C" w:rsidP="00F352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A9C66FA" w14:textId="77777777" w:rsidR="00F3524C" w:rsidRDefault="00F3524C" w:rsidP="00F352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D2780D3" w14:textId="77777777" w:rsidR="00F3524C" w:rsidRDefault="00F3524C" w:rsidP="00F352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F86102B" w14:textId="77777777" w:rsidR="00F3524C" w:rsidRDefault="00F3524C" w:rsidP="00F352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5272294" w14:textId="77777777" w:rsidR="00F3524C" w:rsidRDefault="00F3524C" w:rsidP="00F352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9666341" w14:textId="77777777" w:rsidR="00F3524C" w:rsidRDefault="00F3524C" w:rsidP="00F352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7FA8622" w14:textId="77777777" w:rsidR="00F3524C" w:rsidRDefault="00F3524C" w:rsidP="00F352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0F8B82B" w14:textId="77777777" w:rsidR="00F3524C" w:rsidRDefault="00F3524C" w:rsidP="00F352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0BE2017" w14:textId="77777777" w:rsidR="00F3524C" w:rsidRPr="0042323D" w:rsidRDefault="00F3524C" w:rsidP="00F352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8E1DD5C" w14:textId="77777777" w:rsidR="00F3524C" w:rsidRPr="00F42B8A" w:rsidRDefault="00F3524C" w:rsidP="00F3524C">
            <w:pPr>
              <w:pStyle w:val="12"/>
              <w:ind w:hanging="111"/>
              <w:rPr>
                <w:sz w:val="16"/>
                <w:szCs w:val="16"/>
                <w:lang w:val="ru-RU"/>
              </w:rPr>
            </w:pPr>
            <w:r w:rsidRPr="00F42B8A">
              <w:rPr>
                <w:sz w:val="16"/>
                <w:szCs w:val="16"/>
              </w:rPr>
              <w:t>21.10/42.000</w:t>
            </w:r>
          </w:p>
          <w:p w14:paraId="4BF5E571" w14:textId="77777777" w:rsidR="00F3524C" w:rsidRPr="00DB05D1" w:rsidRDefault="00F3524C" w:rsidP="00F3524C">
            <w:pPr>
              <w:pStyle w:val="12"/>
              <w:ind w:hanging="111"/>
              <w:rPr>
                <w:sz w:val="16"/>
                <w:szCs w:val="16"/>
                <w:lang w:val="ru-RU"/>
              </w:rPr>
            </w:pPr>
            <w:r w:rsidRPr="00F42B8A">
              <w:rPr>
                <w:sz w:val="16"/>
                <w:szCs w:val="16"/>
              </w:rPr>
              <w:t>100.09/42.00</w:t>
            </w: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2127" w:type="dxa"/>
          </w:tcPr>
          <w:p w14:paraId="337003C8" w14:textId="77777777" w:rsidR="00F3524C" w:rsidRPr="0042323D" w:rsidRDefault="00F3524C" w:rsidP="00F352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Отбор проб</w:t>
            </w:r>
          </w:p>
        </w:tc>
        <w:tc>
          <w:tcPr>
            <w:tcW w:w="2551" w:type="dxa"/>
            <w:vMerge w:val="restart"/>
          </w:tcPr>
          <w:p w14:paraId="6B4DE06D" w14:textId="77777777" w:rsidR="00F3524C" w:rsidRDefault="00F3524C" w:rsidP="00F3524C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Государственная  фармакопея   Республики Беларусь   Т.1</w:t>
            </w:r>
            <w:r>
              <w:rPr>
                <w:sz w:val="24"/>
                <w:szCs w:val="24"/>
              </w:rPr>
              <w:t>, утв.</w:t>
            </w:r>
            <w:r w:rsidRPr="0042323D">
              <w:rPr>
                <w:sz w:val="24"/>
                <w:szCs w:val="24"/>
              </w:rPr>
              <w:t xml:space="preserve"> приказом МЗ РБ 25.04.2012</w:t>
            </w:r>
          </w:p>
          <w:p w14:paraId="25A7AE75" w14:textId="77777777" w:rsidR="00F3524C" w:rsidRPr="0042323D" w:rsidRDefault="00F3524C" w:rsidP="00F3524C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 xml:space="preserve">№453 </w:t>
            </w:r>
          </w:p>
          <w:p w14:paraId="2CDC97E5" w14:textId="77777777" w:rsidR="00F3524C" w:rsidRPr="00F920EF" w:rsidRDefault="00F3524C" w:rsidP="00F3524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68"/>
              <w:jc w:val="both"/>
              <w:textAlignment w:val="baseline"/>
              <w:rPr>
                <w:sz w:val="24"/>
                <w:szCs w:val="24"/>
              </w:rPr>
            </w:pPr>
            <w:r w:rsidRPr="00F920EF">
              <w:rPr>
                <w:sz w:val="24"/>
                <w:szCs w:val="24"/>
              </w:rPr>
              <w:t>МУ № 3182-84</w:t>
            </w:r>
          </w:p>
          <w:p w14:paraId="25BBFA6B" w14:textId="77777777" w:rsidR="00F3524C" w:rsidRDefault="00F3524C" w:rsidP="00F3524C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</w:p>
          <w:p w14:paraId="3782A6A0" w14:textId="77777777" w:rsidR="00F3524C" w:rsidRDefault="00F3524C" w:rsidP="00F3524C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</w:p>
          <w:p w14:paraId="2A3F141B" w14:textId="77777777" w:rsidR="00F3524C" w:rsidRPr="0042323D" w:rsidRDefault="00F3524C" w:rsidP="00F3524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68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0F30A54" w14:textId="77777777" w:rsidR="00F3524C" w:rsidRPr="0042323D" w:rsidRDefault="00F3524C" w:rsidP="00F3524C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 xml:space="preserve"> МУ № 3182-84 гл.  </w:t>
            </w:r>
          </w:p>
          <w:p w14:paraId="16E00D0A" w14:textId="77777777" w:rsidR="00F3524C" w:rsidRPr="0042323D" w:rsidRDefault="00F3524C" w:rsidP="00F3524C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 xml:space="preserve"> 2, п. 2.1</w:t>
            </w:r>
          </w:p>
          <w:p w14:paraId="2C60E7EA" w14:textId="77777777" w:rsidR="00F3524C" w:rsidRPr="0042323D" w:rsidRDefault="00F3524C" w:rsidP="00F3524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80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 xml:space="preserve"> ГОСТ 3885-73</w:t>
            </w:r>
          </w:p>
        </w:tc>
      </w:tr>
      <w:tr w:rsidR="00F3524C" w:rsidRPr="004E5090" w14:paraId="2DA8373B" w14:textId="77777777" w:rsidTr="00EB1128">
        <w:trPr>
          <w:trHeight w:val="170"/>
        </w:trPr>
        <w:tc>
          <w:tcPr>
            <w:tcW w:w="709" w:type="dxa"/>
          </w:tcPr>
          <w:p w14:paraId="51BB70FB" w14:textId="77777777" w:rsidR="00F3524C" w:rsidRPr="0044567D" w:rsidRDefault="00F3524C" w:rsidP="00F3524C">
            <w:pPr>
              <w:pStyle w:val="12"/>
              <w:rPr>
                <w:sz w:val="24"/>
                <w:szCs w:val="24"/>
                <w:lang w:val="ru-RU"/>
              </w:rPr>
            </w:pPr>
            <w:r w:rsidRPr="0044567D">
              <w:rPr>
                <w:sz w:val="24"/>
                <w:szCs w:val="24"/>
                <w:lang w:eastAsia="ru-RU"/>
              </w:rPr>
              <w:t xml:space="preserve">23.2 </w:t>
            </w:r>
            <w:r w:rsidR="00007FA5">
              <w:rPr>
                <w:sz w:val="24"/>
                <w:szCs w:val="24"/>
                <w:lang w:val="ru-RU" w:eastAsia="ru-RU"/>
              </w:rPr>
              <w:t>*</w:t>
            </w:r>
            <w:r w:rsidRPr="0044567D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  <w:vMerge/>
          </w:tcPr>
          <w:p w14:paraId="1EEA2CCB" w14:textId="77777777" w:rsidR="00F3524C" w:rsidRPr="0044567D" w:rsidRDefault="00F3524C" w:rsidP="00F3524C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 w:val="restart"/>
          </w:tcPr>
          <w:p w14:paraId="18C538E5" w14:textId="77777777" w:rsidR="00F3524C" w:rsidRDefault="00F3524C" w:rsidP="00F3524C">
            <w:pPr>
              <w:pStyle w:val="12"/>
              <w:ind w:firstLine="32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 xml:space="preserve"> </w:t>
            </w:r>
            <w:r w:rsidRPr="00F42B8A">
              <w:rPr>
                <w:sz w:val="16"/>
                <w:szCs w:val="16"/>
              </w:rPr>
              <w:t>21.10/01.086</w:t>
            </w:r>
          </w:p>
          <w:p w14:paraId="6124782A" w14:textId="77777777" w:rsidR="00F3524C" w:rsidRPr="00F42B8A" w:rsidRDefault="00F3524C" w:rsidP="00F3524C">
            <w:pPr>
              <w:pStyle w:val="12"/>
              <w:ind w:firstLine="32"/>
              <w:rPr>
                <w:sz w:val="16"/>
                <w:szCs w:val="16"/>
                <w:lang w:val="ru-RU"/>
              </w:rPr>
            </w:pPr>
          </w:p>
          <w:p w14:paraId="4F22CE54" w14:textId="77777777" w:rsidR="00F3524C" w:rsidRDefault="00F3524C" w:rsidP="00F3524C">
            <w:pPr>
              <w:pStyle w:val="12"/>
              <w:ind w:firstLine="32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100.09</w:t>
            </w:r>
            <w:r w:rsidRPr="00F42B8A">
              <w:rPr>
                <w:sz w:val="16"/>
                <w:szCs w:val="16"/>
              </w:rPr>
              <w:t>/01.086</w:t>
            </w:r>
          </w:p>
          <w:p w14:paraId="05525C03" w14:textId="77777777" w:rsidR="00F3524C" w:rsidRDefault="00F3524C" w:rsidP="00F3524C">
            <w:pPr>
              <w:pStyle w:val="12"/>
              <w:jc w:val="center"/>
              <w:rPr>
                <w:sz w:val="16"/>
                <w:szCs w:val="16"/>
                <w:lang w:val="ru-RU"/>
              </w:rPr>
            </w:pPr>
          </w:p>
          <w:p w14:paraId="43A09D5B" w14:textId="77777777" w:rsidR="00F3524C" w:rsidRPr="00AF6C50" w:rsidRDefault="00F3524C" w:rsidP="00F3524C">
            <w:pPr>
              <w:rPr>
                <w:lang w:eastAsia="en-US"/>
              </w:rPr>
            </w:pPr>
          </w:p>
          <w:p w14:paraId="03C183BB" w14:textId="77777777" w:rsidR="00F3524C" w:rsidRPr="00AF6C50" w:rsidRDefault="00F3524C" w:rsidP="00F3524C">
            <w:pPr>
              <w:pStyle w:val="12"/>
              <w:ind w:hanging="111"/>
            </w:pPr>
          </w:p>
        </w:tc>
        <w:tc>
          <w:tcPr>
            <w:tcW w:w="2127" w:type="dxa"/>
          </w:tcPr>
          <w:p w14:paraId="31E73DFA" w14:textId="77777777" w:rsidR="00F3524C" w:rsidRPr="0042323D" w:rsidRDefault="00F3524C" w:rsidP="00F3524C">
            <w:pPr>
              <w:overflowPunct w:val="0"/>
              <w:autoSpaceDE w:val="0"/>
              <w:autoSpaceDN w:val="0"/>
              <w:adjustRightInd w:val="0"/>
              <w:ind w:left="-109" w:right="-106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Количество мезо</w:t>
            </w:r>
            <w:r w:rsidRPr="00E539A9">
              <w:rPr>
                <w:sz w:val="24"/>
                <w:szCs w:val="24"/>
              </w:rPr>
              <w:t>-</w:t>
            </w:r>
            <w:r w:rsidRPr="0042323D">
              <w:rPr>
                <w:sz w:val="24"/>
                <w:szCs w:val="24"/>
              </w:rPr>
              <w:t xml:space="preserve">ильных аэробных и факультативно-анаэробных бактерий  </w:t>
            </w:r>
          </w:p>
        </w:tc>
        <w:tc>
          <w:tcPr>
            <w:tcW w:w="2551" w:type="dxa"/>
            <w:vMerge/>
          </w:tcPr>
          <w:p w14:paraId="0F417DA2" w14:textId="77777777" w:rsidR="00F3524C" w:rsidRPr="0042323D" w:rsidRDefault="00F3524C" w:rsidP="00F3524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68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E7D7336" w14:textId="77777777" w:rsidR="00F3524C" w:rsidRPr="0042323D" w:rsidRDefault="00F3524C" w:rsidP="00F352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 xml:space="preserve">МУ № 3182-84 </w:t>
            </w:r>
          </w:p>
          <w:p w14:paraId="0DB9C3C6" w14:textId="77777777" w:rsidR="00F3524C" w:rsidRPr="0006204D" w:rsidRDefault="00F3524C" w:rsidP="00F352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гл. 3 п. 3.1</w:t>
            </w:r>
          </w:p>
          <w:p w14:paraId="2A983EA6" w14:textId="77777777" w:rsidR="00F3524C" w:rsidRPr="0042323D" w:rsidRDefault="00F3524C" w:rsidP="00F3524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F3524C" w:rsidRPr="004E5090" w14:paraId="0FA881D5" w14:textId="77777777" w:rsidTr="00EB1128">
        <w:trPr>
          <w:trHeight w:val="170"/>
        </w:trPr>
        <w:tc>
          <w:tcPr>
            <w:tcW w:w="709" w:type="dxa"/>
          </w:tcPr>
          <w:p w14:paraId="295B8C81" w14:textId="77777777" w:rsidR="00F3524C" w:rsidRPr="0044567D" w:rsidRDefault="00F3524C" w:rsidP="00F3524C">
            <w:pPr>
              <w:pStyle w:val="12"/>
              <w:rPr>
                <w:sz w:val="24"/>
                <w:szCs w:val="24"/>
                <w:lang w:val="ru-RU"/>
              </w:rPr>
            </w:pPr>
            <w:r w:rsidRPr="0044567D">
              <w:rPr>
                <w:sz w:val="24"/>
                <w:szCs w:val="24"/>
                <w:lang w:eastAsia="ru-RU"/>
              </w:rPr>
              <w:t>23.3</w:t>
            </w:r>
            <w:r w:rsidR="00007FA5">
              <w:rPr>
                <w:sz w:val="24"/>
                <w:szCs w:val="24"/>
                <w:lang w:val="ru-RU" w:eastAsia="ru-RU"/>
              </w:rPr>
              <w:t>*</w:t>
            </w:r>
            <w:r w:rsidRPr="0044567D">
              <w:rPr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127" w:type="dxa"/>
            <w:vMerge/>
          </w:tcPr>
          <w:p w14:paraId="382A01F0" w14:textId="77777777" w:rsidR="00F3524C" w:rsidRPr="0044567D" w:rsidRDefault="00F3524C" w:rsidP="00F3524C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/>
          </w:tcPr>
          <w:p w14:paraId="3E991C32" w14:textId="77777777" w:rsidR="00F3524C" w:rsidRPr="00F42B8A" w:rsidRDefault="00F3524C" w:rsidP="00F3524C">
            <w:pPr>
              <w:pStyle w:val="12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</w:tcPr>
          <w:p w14:paraId="12DB72FF" w14:textId="77777777" w:rsidR="00F3524C" w:rsidRPr="0042323D" w:rsidRDefault="00F3524C" w:rsidP="00007FA5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Бактерии группы кишечной  палочки</w:t>
            </w:r>
          </w:p>
        </w:tc>
        <w:tc>
          <w:tcPr>
            <w:tcW w:w="2551" w:type="dxa"/>
            <w:vMerge/>
          </w:tcPr>
          <w:p w14:paraId="07D76965" w14:textId="77777777" w:rsidR="00F3524C" w:rsidRPr="0042323D" w:rsidRDefault="00F3524C" w:rsidP="00F3524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68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DF3097A" w14:textId="77777777" w:rsidR="00F3524C" w:rsidRPr="0042323D" w:rsidRDefault="00F3524C" w:rsidP="00F3524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ГОСТ 18963-73</w:t>
            </w:r>
            <w:r>
              <w:rPr>
                <w:sz w:val="24"/>
                <w:szCs w:val="24"/>
              </w:rPr>
              <w:t>п</w:t>
            </w:r>
            <w:r w:rsidRPr="0042323D">
              <w:rPr>
                <w:sz w:val="24"/>
                <w:szCs w:val="24"/>
              </w:rPr>
              <w:t>.4.2</w:t>
            </w:r>
          </w:p>
          <w:p w14:paraId="1FBF7998" w14:textId="77777777" w:rsidR="00F3524C" w:rsidRPr="0042323D" w:rsidRDefault="00F3524C" w:rsidP="00F3524C">
            <w:pPr>
              <w:tabs>
                <w:tab w:val="left" w:pos="284"/>
              </w:tabs>
              <w:suppressAutoHyphens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МУ №</w:t>
            </w:r>
            <w:r w:rsidRPr="0042323D">
              <w:rPr>
                <w:sz w:val="24"/>
                <w:szCs w:val="24"/>
              </w:rPr>
              <w:t>3182-84</w:t>
            </w:r>
            <w:r>
              <w:rPr>
                <w:sz w:val="24"/>
                <w:szCs w:val="24"/>
              </w:rPr>
              <w:t>п.</w:t>
            </w:r>
            <w:r w:rsidRPr="0042323D">
              <w:rPr>
                <w:sz w:val="24"/>
                <w:szCs w:val="24"/>
              </w:rPr>
              <w:t>3.2.2</w:t>
            </w:r>
          </w:p>
        </w:tc>
      </w:tr>
      <w:tr w:rsidR="00F3524C" w:rsidRPr="004E5090" w14:paraId="6D0ABC65" w14:textId="77777777" w:rsidTr="00EB1128">
        <w:trPr>
          <w:trHeight w:val="170"/>
        </w:trPr>
        <w:tc>
          <w:tcPr>
            <w:tcW w:w="709" w:type="dxa"/>
          </w:tcPr>
          <w:p w14:paraId="4E89720A" w14:textId="77777777" w:rsidR="00F3524C" w:rsidRPr="0044567D" w:rsidRDefault="00F3524C" w:rsidP="00F3524C">
            <w:pPr>
              <w:pStyle w:val="12"/>
              <w:rPr>
                <w:sz w:val="24"/>
                <w:szCs w:val="24"/>
                <w:lang w:val="ru-RU"/>
              </w:rPr>
            </w:pPr>
            <w:r w:rsidRPr="00DE41CD">
              <w:rPr>
                <w:sz w:val="24"/>
                <w:szCs w:val="24"/>
                <w:lang w:val="ru-RU" w:eastAsia="ru-RU"/>
              </w:rPr>
              <w:t>23.4</w:t>
            </w:r>
            <w:r w:rsidR="00007FA5">
              <w:rPr>
                <w:sz w:val="24"/>
                <w:szCs w:val="24"/>
                <w:lang w:val="ru-RU" w:eastAsia="ru-RU"/>
              </w:rPr>
              <w:t>*</w:t>
            </w:r>
            <w:r w:rsidRPr="00DE41CD">
              <w:rPr>
                <w:sz w:val="24"/>
                <w:szCs w:val="24"/>
                <w:lang w:val="ru-RU" w:eastAsia="ru-RU"/>
              </w:rPr>
              <w:t xml:space="preserve">  </w:t>
            </w:r>
          </w:p>
        </w:tc>
        <w:tc>
          <w:tcPr>
            <w:tcW w:w="2127" w:type="dxa"/>
            <w:vMerge/>
          </w:tcPr>
          <w:p w14:paraId="09E8C32D" w14:textId="77777777" w:rsidR="00F3524C" w:rsidRPr="0044567D" w:rsidRDefault="00F3524C" w:rsidP="00F3524C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/>
          </w:tcPr>
          <w:p w14:paraId="41944B25" w14:textId="77777777" w:rsidR="00F3524C" w:rsidRPr="00F42B8A" w:rsidRDefault="00F3524C" w:rsidP="00F3524C">
            <w:pPr>
              <w:pStyle w:val="12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</w:tcPr>
          <w:p w14:paraId="7113B450" w14:textId="77777777" w:rsidR="00F3524C" w:rsidRPr="0042323D" w:rsidRDefault="00F3524C" w:rsidP="00F352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Плесневые и дрож</w:t>
            </w:r>
            <w:r>
              <w:rPr>
                <w:sz w:val="24"/>
                <w:szCs w:val="24"/>
              </w:rPr>
              <w:t xml:space="preserve">жевые </w:t>
            </w:r>
            <w:r w:rsidRPr="0042323D">
              <w:rPr>
                <w:sz w:val="24"/>
                <w:szCs w:val="24"/>
              </w:rPr>
              <w:t>грибы</w:t>
            </w:r>
          </w:p>
        </w:tc>
        <w:tc>
          <w:tcPr>
            <w:tcW w:w="2551" w:type="dxa"/>
            <w:vMerge/>
          </w:tcPr>
          <w:p w14:paraId="1BF95428" w14:textId="77777777" w:rsidR="00F3524C" w:rsidRPr="0042323D" w:rsidRDefault="00F3524C" w:rsidP="00F3524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68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71E3602" w14:textId="77777777" w:rsidR="00F3524C" w:rsidRPr="0042323D" w:rsidRDefault="00F3524C" w:rsidP="00F3524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№</w:t>
            </w:r>
            <w:r w:rsidRPr="0042323D">
              <w:rPr>
                <w:sz w:val="24"/>
                <w:szCs w:val="24"/>
              </w:rPr>
              <w:t xml:space="preserve">3182-84 </w:t>
            </w:r>
            <w:r>
              <w:rPr>
                <w:sz w:val="24"/>
                <w:szCs w:val="24"/>
              </w:rPr>
              <w:t>п.3</w:t>
            </w:r>
            <w:r w:rsidRPr="0042323D">
              <w:rPr>
                <w:sz w:val="24"/>
                <w:szCs w:val="24"/>
              </w:rPr>
              <w:t>.1.1</w:t>
            </w:r>
          </w:p>
        </w:tc>
      </w:tr>
      <w:tr w:rsidR="00F3524C" w:rsidRPr="004E5090" w14:paraId="5CF4463D" w14:textId="77777777" w:rsidTr="00EB1128">
        <w:trPr>
          <w:trHeight w:val="966"/>
        </w:trPr>
        <w:tc>
          <w:tcPr>
            <w:tcW w:w="709" w:type="dxa"/>
          </w:tcPr>
          <w:p w14:paraId="4FEA6E72" w14:textId="77777777" w:rsidR="00F3524C" w:rsidRPr="00DB05D1" w:rsidRDefault="00F3524C" w:rsidP="00F3524C">
            <w:pPr>
              <w:pStyle w:val="12"/>
              <w:rPr>
                <w:sz w:val="24"/>
                <w:szCs w:val="24"/>
                <w:lang w:val="ru-RU" w:eastAsia="ru-RU"/>
              </w:rPr>
            </w:pPr>
            <w:r w:rsidRPr="00DB05D1">
              <w:rPr>
                <w:sz w:val="24"/>
                <w:szCs w:val="24"/>
                <w:lang w:val="ru-RU" w:eastAsia="ru-RU"/>
              </w:rPr>
              <w:t xml:space="preserve">23.5 </w:t>
            </w:r>
          </w:p>
          <w:p w14:paraId="6F9BD9B6" w14:textId="77777777" w:rsidR="00F3524C" w:rsidRPr="00DB05D1" w:rsidRDefault="00007FA5" w:rsidP="00F3524C">
            <w:pPr>
              <w:pStyle w:val="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2127" w:type="dxa"/>
            <w:vMerge/>
          </w:tcPr>
          <w:p w14:paraId="48FC1433" w14:textId="77777777" w:rsidR="00F3524C" w:rsidRPr="00DB05D1" w:rsidRDefault="00F3524C" w:rsidP="00F3524C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14:paraId="099FD6C0" w14:textId="77777777" w:rsidR="00F3524C" w:rsidRPr="00DB05D1" w:rsidRDefault="00F3524C" w:rsidP="00F3524C">
            <w:pPr>
              <w:pStyle w:val="12"/>
              <w:ind w:hanging="111"/>
              <w:jc w:val="center"/>
              <w:rPr>
                <w:sz w:val="16"/>
                <w:szCs w:val="16"/>
                <w:lang w:val="ru-RU"/>
              </w:rPr>
            </w:pPr>
            <w:r w:rsidRPr="00DB05D1">
              <w:rPr>
                <w:sz w:val="16"/>
                <w:szCs w:val="16"/>
                <w:lang w:val="ru-RU"/>
              </w:rPr>
              <w:t>100.09/08.169</w:t>
            </w:r>
          </w:p>
        </w:tc>
        <w:tc>
          <w:tcPr>
            <w:tcW w:w="2127" w:type="dxa"/>
          </w:tcPr>
          <w:p w14:paraId="53FE3EA5" w14:textId="77777777" w:rsidR="00F3524C" w:rsidRPr="00DB05D1" w:rsidRDefault="00F3524C" w:rsidP="00F352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B05D1">
              <w:rPr>
                <w:sz w:val="24"/>
                <w:szCs w:val="24"/>
              </w:rPr>
              <w:t>рН</w:t>
            </w:r>
          </w:p>
        </w:tc>
        <w:tc>
          <w:tcPr>
            <w:tcW w:w="2551" w:type="dxa"/>
          </w:tcPr>
          <w:p w14:paraId="5BB610F0" w14:textId="77777777" w:rsidR="00F3524C" w:rsidRPr="00DB05D1" w:rsidRDefault="00F3524C" w:rsidP="00F3524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68"/>
              <w:jc w:val="both"/>
              <w:textAlignment w:val="baseline"/>
              <w:rPr>
                <w:sz w:val="24"/>
                <w:szCs w:val="24"/>
              </w:rPr>
            </w:pPr>
            <w:r w:rsidRPr="00DB05D1">
              <w:rPr>
                <w:sz w:val="24"/>
                <w:szCs w:val="24"/>
              </w:rPr>
              <w:t>ГОСТ 6709-72</w:t>
            </w:r>
          </w:p>
          <w:p w14:paraId="72B4AE96" w14:textId="77777777" w:rsidR="00F3524C" w:rsidRPr="00DB05D1" w:rsidRDefault="00F3524C" w:rsidP="00F3524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68"/>
              <w:jc w:val="both"/>
              <w:textAlignment w:val="baseline"/>
              <w:rPr>
                <w:sz w:val="24"/>
                <w:szCs w:val="24"/>
              </w:rPr>
            </w:pPr>
            <w:r w:rsidRPr="00DB05D1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DB05D1">
              <w:rPr>
                <w:color w:val="000000" w:themeColor="text1"/>
                <w:sz w:val="24"/>
                <w:szCs w:val="24"/>
                <w:lang w:val="en-US"/>
              </w:rPr>
              <w:t>ISO</w:t>
            </w:r>
            <w:r w:rsidRPr="00DB05D1">
              <w:rPr>
                <w:color w:val="000000" w:themeColor="text1"/>
                <w:sz w:val="24"/>
                <w:szCs w:val="24"/>
              </w:rPr>
              <w:t xml:space="preserve"> 3696-2013</w:t>
            </w:r>
          </w:p>
        </w:tc>
        <w:tc>
          <w:tcPr>
            <w:tcW w:w="2268" w:type="dxa"/>
          </w:tcPr>
          <w:p w14:paraId="189AA3CF" w14:textId="77777777" w:rsidR="00F3524C" w:rsidRPr="00DB05D1" w:rsidRDefault="00F3524C" w:rsidP="00F3524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4"/>
                <w:szCs w:val="24"/>
              </w:rPr>
            </w:pPr>
            <w:r w:rsidRPr="00DB05D1">
              <w:rPr>
                <w:sz w:val="24"/>
                <w:szCs w:val="24"/>
              </w:rPr>
              <w:t xml:space="preserve"> ГОСТ 6709-72</w:t>
            </w:r>
          </w:p>
          <w:p w14:paraId="7F8B04A7" w14:textId="77777777" w:rsidR="00F3524C" w:rsidRPr="00DB05D1" w:rsidRDefault="00F3524C" w:rsidP="00F3524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4"/>
                <w:szCs w:val="24"/>
              </w:rPr>
            </w:pPr>
            <w:r w:rsidRPr="00DB05D1">
              <w:rPr>
                <w:sz w:val="24"/>
                <w:szCs w:val="24"/>
              </w:rPr>
              <w:t>п.3.16</w:t>
            </w:r>
          </w:p>
          <w:p w14:paraId="133E6D50" w14:textId="77777777" w:rsidR="00F3524C" w:rsidRPr="0042323D" w:rsidRDefault="00F3524C" w:rsidP="00F3524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4"/>
                <w:szCs w:val="24"/>
              </w:rPr>
            </w:pPr>
            <w:r w:rsidRPr="00DB05D1">
              <w:rPr>
                <w:color w:val="000000" w:themeColor="text1"/>
                <w:sz w:val="24"/>
                <w:szCs w:val="24"/>
              </w:rPr>
              <w:t xml:space="preserve">ГОСТ </w:t>
            </w:r>
            <w:r w:rsidRPr="00DB05D1">
              <w:rPr>
                <w:color w:val="000000" w:themeColor="text1"/>
                <w:sz w:val="24"/>
                <w:szCs w:val="24"/>
                <w:lang w:val="en-US"/>
              </w:rPr>
              <w:t>ISO</w:t>
            </w:r>
            <w:r w:rsidRPr="00DB05D1">
              <w:rPr>
                <w:color w:val="000000" w:themeColor="text1"/>
                <w:sz w:val="24"/>
                <w:szCs w:val="24"/>
              </w:rPr>
              <w:t xml:space="preserve"> 3696-2013</w:t>
            </w:r>
          </w:p>
        </w:tc>
      </w:tr>
      <w:tr w:rsidR="00F3524C" w:rsidRPr="004E5090" w14:paraId="7751338A" w14:textId="77777777" w:rsidTr="00EB1128">
        <w:trPr>
          <w:trHeight w:val="147"/>
        </w:trPr>
        <w:tc>
          <w:tcPr>
            <w:tcW w:w="709" w:type="dxa"/>
          </w:tcPr>
          <w:p w14:paraId="22378A7F" w14:textId="77777777" w:rsidR="002101C7" w:rsidRDefault="00F3524C" w:rsidP="00F3524C">
            <w:pPr>
              <w:overflowPunct w:val="0"/>
              <w:autoSpaceDE w:val="0"/>
              <w:autoSpaceDN w:val="0"/>
              <w:adjustRightInd w:val="0"/>
              <w:ind w:hanging="108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 xml:space="preserve">  </w:t>
            </w:r>
            <w:r w:rsidRPr="00AA0CA3">
              <w:rPr>
                <w:sz w:val="24"/>
                <w:szCs w:val="24"/>
              </w:rPr>
              <w:t>4.1</w:t>
            </w:r>
          </w:p>
          <w:p w14:paraId="47C8F909" w14:textId="77777777" w:rsidR="00F3524C" w:rsidRPr="00AA0CA3" w:rsidRDefault="002101C7" w:rsidP="00F3524C">
            <w:pPr>
              <w:overflowPunct w:val="0"/>
              <w:autoSpaceDE w:val="0"/>
              <w:autoSpaceDN w:val="0"/>
              <w:adjustRightInd w:val="0"/>
              <w:ind w:hanging="108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  <w:r w:rsidR="00F3524C" w:rsidRPr="00AA0CA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27" w:type="dxa"/>
            <w:vMerge w:val="restart"/>
          </w:tcPr>
          <w:p w14:paraId="0406B261" w14:textId="77777777" w:rsidR="00F3524C" w:rsidRDefault="00F3524C" w:rsidP="00F352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AA0CA3">
              <w:rPr>
                <w:sz w:val="24"/>
                <w:szCs w:val="24"/>
              </w:rPr>
              <w:t>Лекарственные средства, в том числе лекарственное растительное сырье</w:t>
            </w:r>
          </w:p>
          <w:p w14:paraId="0FF5DA21" w14:textId="77777777" w:rsidR="00F3524C" w:rsidRDefault="00F3524C" w:rsidP="00F352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5BDE1E1" w14:textId="77777777" w:rsidR="00F3524C" w:rsidRDefault="00F3524C" w:rsidP="00F352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08F4FED" w14:textId="77777777" w:rsidR="00F3524C" w:rsidRDefault="00F3524C" w:rsidP="00F352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4FA131C" w14:textId="77777777" w:rsidR="00F3524C" w:rsidRDefault="00F3524C" w:rsidP="00F352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8BBF51D" w14:textId="77777777" w:rsidR="00F3524C" w:rsidRDefault="00F3524C" w:rsidP="00F352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DB70823" w14:textId="77777777" w:rsidR="00F3524C" w:rsidRDefault="00F3524C" w:rsidP="00F352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1C0262A" w14:textId="77777777" w:rsidR="00F3524C" w:rsidRPr="00AA0CA3" w:rsidRDefault="00F3524C" w:rsidP="00F352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AA0CA3">
              <w:rPr>
                <w:sz w:val="24"/>
                <w:szCs w:val="24"/>
              </w:rPr>
              <w:t xml:space="preserve">Лекарственные </w:t>
            </w:r>
            <w:r w:rsidRPr="00AA0CA3">
              <w:rPr>
                <w:sz w:val="24"/>
                <w:szCs w:val="24"/>
              </w:rPr>
              <w:lastRenderedPageBreak/>
              <w:t>средства, в том числе лекарственное растительное сырье</w:t>
            </w:r>
          </w:p>
        </w:tc>
        <w:tc>
          <w:tcPr>
            <w:tcW w:w="1275" w:type="dxa"/>
          </w:tcPr>
          <w:p w14:paraId="73851869" w14:textId="77777777" w:rsidR="00F3524C" w:rsidRPr="00AA0CA3" w:rsidRDefault="00F3524C" w:rsidP="00F3524C">
            <w:pPr>
              <w:pStyle w:val="12"/>
              <w:jc w:val="center"/>
              <w:rPr>
                <w:sz w:val="16"/>
                <w:szCs w:val="16"/>
              </w:rPr>
            </w:pPr>
            <w:r w:rsidRPr="00AA0CA3">
              <w:rPr>
                <w:sz w:val="16"/>
                <w:szCs w:val="16"/>
              </w:rPr>
              <w:lastRenderedPageBreak/>
              <w:t>21.10/42.000</w:t>
            </w:r>
          </w:p>
        </w:tc>
        <w:tc>
          <w:tcPr>
            <w:tcW w:w="2127" w:type="dxa"/>
          </w:tcPr>
          <w:p w14:paraId="5406576C" w14:textId="77777777" w:rsidR="00F3524C" w:rsidRPr="00AA0CA3" w:rsidRDefault="00F3524C" w:rsidP="00F352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Отбор образцов </w:t>
            </w:r>
          </w:p>
        </w:tc>
        <w:tc>
          <w:tcPr>
            <w:tcW w:w="2551" w:type="dxa"/>
          </w:tcPr>
          <w:p w14:paraId="1254BE00" w14:textId="77777777" w:rsidR="00F3524C" w:rsidRPr="00AA0CA3" w:rsidRDefault="00F3524C" w:rsidP="00F3524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38"/>
              <w:textAlignment w:val="baseline"/>
              <w:rPr>
                <w:sz w:val="24"/>
                <w:szCs w:val="24"/>
              </w:rPr>
            </w:pPr>
            <w:r w:rsidRPr="00AA0CA3">
              <w:rPr>
                <w:sz w:val="24"/>
                <w:szCs w:val="24"/>
              </w:rPr>
              <w:t xml:space="preserve"> МУ № 3182-84 гл.2 </w:t>
            </w:r>
          </w:p>
          <w:p w14:paraId="5809D1D4" w14:textId="77777777" w:rsidR="00F3524C" w:rsidRPr="00AA0CA3" w:rsidRDefault="00F3524C" w:rsidP="00F352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AA0CA3">
              <w:rPr>
                <w:sz w:val="24"/>
                <w:szCs w:val="24"/>
              </w:rPr>
              <w:t>Государственная фармакопея Республики Беларусь Т.1</w:t>
            </w:r>
          </w:p>
        </w:tc>
        <w:tc>
          <w:tcPr>
            <w:tcW w:w="2268" w:type="dxa"/>
          </w:tcPr>
          <w:p w14:paraId="0BC384F7" w14:textId="77777777" w:rsidR="00F3524C" w:rsidRPr="00AA0CA3" w:rsidRDefault="00F3524C" w:rsidP="00F3524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AA0CA3">
              <w:rPr>
                <w:sz w:val="24"/>
                <w:szCs w:val="24"/>
              </w:rPr>
              <w:t xml:space="preserve">МУ № 3182-84 гл.2 </w:t>
            </w:r>
          </w:p>
          <w:p w14:paraId="66D0AE20" w14:textId="77777777" w:rsidR="00F3524C" w:rsidRPr="00AA0CA3" w:rsidRDefault="00F3524C" w:rsidP="00F3524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AA0CA3">
              <w:rPr>
                <w:sz w:val="24"/>
                <w:szCs w:val="24"/>
              </w:rPr>
              <w:t xml:space="preserve"> Государственная  </w:t>
            </w:r>
          </w:p>
          <w:p w14:paraId="6EB4FCE1" w14:textId="77777777" w:rsidR="00F3524C" w:rsidRPr="00AA0CA3" w:rsidRDefault="00F3524C" w:rsidP="00F3524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103"/>
              <w:textAlignment w:val="baseline"/>
              <w:rPr>
                <w:sz w:val="24"/>
                <w:szCs w:val="24"/>
              </w:rPr>
            </w:pPr>
            <w:r w:rsidRPr="00AA0CA3">
              <w:rPr>
                <w:sz w:val="24"/>
                <w:szCs w:val="24"/>
              </w:rPr>
              <w:t xml:space="preserve"> фармакопея Республики Беларусь  </w:t>
            </w:r>
          </w:p>
          <w:p w14:paraId="30563C39" w14:textId="77777777" w:rsidR="00F3524C" w:rsidRPr="0042323D" w:rsidRDefault="00F3524C" w:rsidP="00F3524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AA0CA3">
              <w:rPr>
                <w:sz w:val="24"/>
                <w:szCs w:val="24"/>
              </w:rPr>
              <w:t xml:space="preserve"> Т.1 п.1.7</w:t>
            </w:r>
          </w:p>
        </w:tc>
      </w:tr>
      <w:tr w:rsidR="00F3524C" w:rsidRPr="004E5090" w14:paraId="6CB83634" w14:textId="77777777" w:rsidTr="00EB1128">
        <w:trPr>
          <w:trHeight w:val="170"/>
        </w:trPr>
        <w:tc>
          <w:tcPr>
            <w:tcW w:w="709" w:type="dxa"/>
          </w:tcPr>
          <w:p w14:paraId="0133375D" w14:textId="77777777" w:rsidR="00F3524C" w:rsidRPr="0044567D" w:rsidRDefault="00F3524C" w:rsidP="00F3524C">
            <w:pPr>
              <w:pStyle w:val="12"/>
              <w:rPr>
                <w:sz w:val="24"/>
                <w:szCs w:val="24"/>
                <w:lang w:val="ru-RU"/>
              </w:rPr>
            </w:pPr>
            <w:r w:rsidRPr="0044567D">
              <w:rPr>
                <w:sz w:val="24"/>
                <w:szCs w:val="24"/>
                <w:lang w:eastAsia="ru-RU"/>
              </w:rPr>
              <w:t>24.2</w:t>
            </w:r>
            <w:r w:rsidR="002101C7">
              <w:rPr>
                <w:sz w:val="24"/>
                <w:szCs w:val="24"/>
                <w:lang w:val="ru-RU" w:eastAsia="ru-RU"/>
              </w:rPr>
              <w:t>*</w:t>
            </w:r>
            <w:r w:rsidRPr="0044567D">
              <w:rPr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127" w:type="dxa"/>
            <w:vMerge/>
          </w:tcPr>
          <w:p w14:paraId="24DF9293" w14:textId="77777777" w:rsidR="00F3524C" w:rsidRPr="0044567D" w:rsidRDefault="00F3524C" w:rsidP="00F3524C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 w:val="restart"/>
          </w:tcPr>
          <w:p w14:paraId="3006D630" w14:textId="77777777" w:rsidR="00F3524C" w:rsidRPr="00F42B8A" w:rsidRDefault="00F3524C" w:rsidP="00F3524C">
            <w:pPr>
              <w:pStyle w:val="12"/>
              <w:jc w:val="center"/>
              <w:rPr>
                <w:sz w:val="16"/>
                <w:szCs w:val="16"/>
                <w:lang w:val="ru-RU"/>
              </w:rPr>
            </w:pPr>
            <w:r w:rsidRPr="00F42B8A">
              <w:rPr>
                <w:sz w:val="16"/>
                <w:szCs w:val="16"/>
              </w:rPr>
              <w:t>21.10/01.086</w:t>
            </w:r>
          </w:p>
          <w:p w14:paraId="1153CB0A" w14:textId="77777777" w:rsidR="00F3524C" w:rsidRPr="00F42B8A" w:rsidRDefault="00F3524C" w:rsidP="00F3524C">
            <w:pPr>
              <w:rPr>
                <w:sz w:val="16"/>
                <w:szCs w:val="16"/>
                <w:lang w:eastAsia="en-US"/>
              </w:rPr>
            </w:pPr>
          </w:p>
          <w:p w14:paraId="56A1076D" w14:textId="77777777" w:rsidR="00F3524C" w:rsidRPr="00F42B8A" w:rsidRDefault="00F3524C" w:rsidP="00F3524C">
            <w:pPr>
              <w:rPr>
                <w:sz w:val="16"/>
                <w:szCs w:val="16"/>
                <w:lang w:eastAsia="en-US"/>
              </w:rPr>
            </w:pPr>
          </w:p>
          <w:p w14:paraId="7AA6B90C" w14:textId="77777777" w:rsidR="00F3524C" w:rsidRPr="00F42B8A" w:rsidRDefault="00F3524C" w:rsidP="00F3524C">
            <w:pPr>
              <w:rPr>
                <w:sz w:val="16"/>
                <w:szCs w:val="16"/>
                <w:lang w:eastAsia="en-US"/>
              </w:rPr>
            </w:pPr>
          </w:p>
          <w:p w14:paraId="6915FECA" w14:textId="77777777" w:rsidR="00F3524C" w:rsidRPr="00F42B8A" w:rsidRDefault="00F3524C" w:rsidP="00F3524C">
            <w:pPr>
              <w:rPr>
                <w:sz w:val="16"/>
                <w:szCs w:val="16"/>
                <w:lang w:eastAsia="en-US"/>
              </w:rPr>
            </w:pPr>
          </w:p>
          <w:p w14:paraId="0BDC67EC" w14:textId="77777777" w:rsidR="00F3524C" w:rsidRPr="00F42B8A" w:rsidRDefault="00F3524C" w:rsidP="00F3524C">
            <w:pPr>
              <w:rPr>
                <w:sz w:val="16"/>
                <w:szCs w:val="16"/>
                <w:lang w:eastAsia="en-US"/>
              </w:rPr>
            </w:pPr>
          </w:p>
          <w:p w14:paraId="218B88BA" w14:textId="77777777" w:rsidR="00F3524C" w:rsidRDefault="00F3524C" w:rsidP="00F3524C">
            <w:pPr>
              <w:rPr>
                <w:sz w:val="16"/>
                <w:szCs w:val="16"/>
                <w:lang w:eastAsia="en-US"/>
              </w:rPr>
            </w:pPr>
          </w:p>
          <w:p w14:paraId="0108FFB2" w14:textId="77777777" w:rsidR="00F3524C" w:rsidRDefault="00F3524C" w:rsidP="00F3524C">
            <w:pPr>
              <w:rPr>
                <w:sz w:val="16"/>
                <w:szCs w:val="16"/>
                <w:lang w:eastAsia="en-US"/>
              </w:rPr>
            </w:pPr>
          </w:p>
          <w:p w14:paraId="51460503" w14:textId="77777777" w:rsidR="00F3524C" w:rsidRDefault="00F3524C" w:rsidP="00F3524C">
            <w:pPr>
              <w:rPr>
                <w:sz w:val="16"/>
                <w:szCs w:val="16"/>
                <w:lang w:eastAsia="en-US"/>
              </w:rPr>
            </w:pPr>
          </w:p>
          <w:p w14:paraId="063B2A86" w14:textId="77777777" w:rsidR="00F3524C" w:rsidRDefault="00F3524C" w:rsidP="00F3524C">
            <w:pPr>
              <w:rPr>
                <w:sz w:val="16"/>
                <w:szCs w:val="16"/>
                <w:lang w:eastAsia="en-US"/>
              </w:rPr>
            </w:pPr>
          </w:p>
          <w:p w14:paraId="26DAFADF" w14:textId="77777777" w:rsidR="002101C7" w:rsidRPr="00F42B8A" w:rsidRDefault="002101C7" w:rsidP="002101C7">
            <w:pPr>
              <w:pStyle w:val="12"/>
              <w:jc w:val="center"/>
              <w:rPr>
                <w:sz w:val="16"/>
                <w:szCs w:val="16"/>
                <w:lang w:val="ru-RU"/>
              </w:rPr>
            </w:pPr>
            <w:r w:rsidRPr="00F42B8A">
              <w:rPr>
                <w:sz w:val="16"/>
                <w:szCs w:val="16"/>
              </w:rPr>
              <w:lastRenderedPageBreak/>
              <w:t>21.10/01.086</w:t>
            </w:r>
          </w:p>
          <w:p w14:paraId="39D70C96" w14:textId="77777777" w:rsidR="002101C7" w:rsidRPr="00F42B8A" w:rsidRDefault="002101C7" w:rsidP="002101C7">
            <w:pPr>
              <w:rPr>
                <w:sz w:val="16"/>
                <w:szCs w:val="16"/>
                <w:lang w:eastAsia="en-US"/>
              </w:rPr>
            </w:pPr>
          </w:p>
          <w:p w14:paraId="0A0AAC97" w14:textId="77777777" w:rsidR="00F3524C" w:rsidRDefault="00F3524C" w:rsidP="00F3524C">
            <w:pPr>
              <w:rPr>
                <w:sz w:val="16"/>
                <w:szCs w:val="16"/>
                <w:lang w:eastAsia="en-US"/>
              </w:rPr>
            </w:pPr>
          </w:p>
          <w:p w14:paraId="568BC504" w14:textId="77777777" w:rsidR="00F3524C" w:rsidRDefault="00F3524C" w:rsidP="00F3524C">
            <w:pPr>
              <w:rPr>
                <w:sz w:val="16"/>
                <w:szCs w:val="16"/>
                <w:lang w:eastAsia="en-US"/>
              </w:rPr>
            </w:pPr>
          </w:p>
          <w:p w14:paraId="4B121214" w14:textId="77777777" w:rsidR="00F3524C" w:rsidRDefault="00F3524C" w:rsidP="00F3524C">
            <w:pPr>
              <w:rPr>
                <w:sz w:val="16"/>
                <w:szCs w:val="16"/>
                <w:lang w:eastAsia="en-US"/>
              </w:rPr>
            </w:pPr>
          </w:p>
          <w:p w14:paraId="0F4C6B20" w14:textId="77777777" w:rsidR="00F3524C" w:rsidRDefault="00F3524C" w:rsidP="00F3524C">
            <w:pPr>
              <w:rPr>
                <w:sz w:val="16"/>
                <w:szCs w:val="16"/>
                <w:lang w:eastAsia="en-US"/>
              </w:rPr>
            </w:pPr>
          </w:p>
          <w:p w14:paraId="01B666A6" w14:textId="77777777" w:rsidR="00F3524C" w:rsidRDefault="00F3524C" w:rsidP="00F3524C">
            <w:pPr>
              <w:rPr>
                <w:sz w:val="16"/>
                <w:szCs w:val="16"/>
                <w:lang w:eastAsia="en-US"/>
              </w:rPr>
            </w:pPr>
          </w:p>
          <w:p w14:paraId="4D8C8E60" w14:textId="77777777" w:rsidR="00F3524C" w:rsidRDefault="00F3524C" w:rsidP="00F3524C">
            <w:pPr>
              <w:rPr>
                <w:sz w:val="16"/>
                <w:szCs w:val="16"/>
                <w:lang w:eastAsia="en-US"/>
              </w:rPr>
            </w:pPr>
          </w:p>
          <w:p w14:paraId="243EC8D4" w14:textId="77777777" w:rsidR="00F3524C" w:rsidRDefault="00F3524C" w:rsidP="00F3524C">
            <w:pPr>
              <w:rPr>
                <w:sz w:val="16"/>
                <w:szCs w:val="16"/>
                <w:lang w:eastAsia="en-US"/>
              </w:rPr>
            </w:pPr>
          </w:p>
          <w:p w14:paraId="17AB303B" w14:textId="77777777" w:rsidR="00F3524C" w:rsidRDefault="00F3524C" w:rsidP="00F3524C">
            <w:pPr>
              <w:rPr>
                <w:sz w:val="16"/>
                <w:szCs w:val="16"/>
                <w:lang w:eastAsia="en-US"/>
              </w:rPr>
            </w:pPr>
          </w:p>
          <w:p w14:paraId="1D65F84A" w14:textId="77777777" w:rsidR="00F3524C" w:rsidRDefault="00F3524C" w:rsidP="00F3524C">
            <w:pPr>
              <w:rPr>
                <w:sz w:val="16"/>
                <w:szCs w:val="16"/>
                <w:lang w:eastAsia="en-US"/>
              </w:rPr>
            </w:pPr>
          </w:p>
          <w:p w14:paraId="6BF2F2D7" w14:textId="77777777" w:rsidR="00F3524C" w:rsidRDefault="00F3524C" w:rsidP="00F3524C">
            <w:pPr>
              <w:rPr>
                <w:sz w:val="16"/>
                <w:szCs w:val="16"/>
                <w:lang w:eastAsia="en-US"/>
              </w:rPr>
            </w:pPr>
          </w:p>
          <w:p w14:paraId="625B18A4" w14:textId="77777777" w:rsidR="00F3524C" w:rsidRDefault="00F3524C" w:rsidP="00F3524C">
            <w:pPr>
              <w:rPr>
                <w:sz w:val="16"/>
                <w:szCs w:val="16"/>
                <w:lang w:eastAsia="en-US"/>
              </w:rPr>
            </w:pPr>
          </w:p>
          <w:p w14:paraId="5BCD3334" w14:textId="77777777" w:rsidR="00F3524C" w:rsidRDefault="00F3524C" w:rsidP="00F3524C">
            <w:pPr>
              <w:rPr>
                <w:sz w:val="16"/>
                <w:szCs w:val="16"/>
                <w:lang w:eastAsia="en-US"/>
              </w:rPr>
            </w:pPr>
          </w:p>
          <w:p w14:paraId="6A3233BF" w14:textId="77777777" w:rsidR="00F3524C" w:rsidRDefault="00F3524C" w:rsidP="00F3524C">
            <w:pPr>
              <w:rPr>
                <w:sz w:val="16"/>
                <w:szCs w:val="16"/>
                <w:lang w:eastAsia="en-US"/>
              </w:rPr>
            </w:pPr>
          </w:p>
          <w:p w14:paraId="22F808C5" w14:textId="77777777" w:rsidR="00F3524C" w:rsidRDefault="00F3524C" w:rsidP="00F3524C">
            <w:pPr>
              <w:rPr>
                <w:sz w:val="16"/>
                <w:szCs w:val="16"/>
                <w:lang w:eastAsia="en-US"/>
              </w:rPr>
            </w:pPr>
          </w:p>
          <w:p w14:paraId="20753400" w14:textId="77777777" w:rsidR="00F3524C" w:rsidRDefault="00F3524C" w:rsidP="00F3524C">
            <w:pPr>
              <w:rPr>
                <w:sz w:val="16"/>
                <w:szCs w:val="16"/>
                <w:lang w:eastAsia="en-US"/>
              </w:rPr>
            </w:pPr>
          </w:p>
          <w:p w14:paraId="4B58B3F3" w14:textId="77777777" w:rsidR="00F3524C" w:rsidRDefault="00F3524C" w:rsidP="00F3524C">
            <w:pPr>
              <w:rPr>
                <w:sz w:val="16"/>
                <w:szCs w:val="16"/>
                <w:lang w:eastAsia="en-US"/>
              </w:rPr>
            </w:pPr>
          </w:p>
          <w:p w14:paraId="24FC43DA" w14:textId="77777777" w:rsidR="00F3524C" w:rsidRDefault="00F3524C" w:rsidP="00F3524C">
            <w:pPr>
              <w:rPr>
                <w:sz w:val="16"/>
                <w:szCs w:val="16"/>
                <w:lang w:eastAsia="en-US"/>
              </w:rPr>
            </w:pPr>
          </w:p>
          <w:p w14:paraId="7CC3BC1D" w14:textId="77777777" w:rsidR="00F3524C" w:rsidRDefault="00F3524C" w:rsidP="00F3524C">
            <w:pPr>
              <w:rPr>
                <w:sz w:val="16"/>
                <w:szCs w:val="16"/>
                <w:lang w:eastAsia="en-US"/>
              </w:rPr>
            </w:pPr>
          </w:p>
          <w:p w14:paraId="7C148E08" w14:textId="77777777" w:rsidR="00F3524C" w:rsidRDefault="00F3524C" w:rsidP="00F3524C">
            <w:pPr>
              <w:rPr>
                <w:sz w:val="16"/>
                <w:szCs w:val="16"/>
                <w:lang w:eastAsia="en-US"/>
              </w:rPr>
            </w:pPr>
          </w:p>
          <w:p w14:paraId="3B99BF85" w14:textId="77777777" w:rsidR="00F3524C" w:rsidRDefault="00F3524C" w:rsidP="00F3524C">
            <w:pPr>
              <w:rPr>
                <w:sz w:val="16"/>
                <w:szCs w:val="16"/>
                <w:lang w:eastAsia="en-US"/>
              </w:rPr>
            </w:pPr>
          </w:p>
          <w:p w14:paraId="1455197A" w14:textId="77777777" w:rsidR="00F3524C" w:rsidRDefault="00F3524C" w:rsidP="00F3524C">
            <w:pPr>
              <w:rPr>
                <w:sz w:val="16"/>
                <w:szCs w:val="16"/>
                <w:lang w:eastAsia="en-US"/>
              </w:rPr>
            </w:pPr>
          </w:p>
          <w:p w14:paraId="1FBF0DBA" w14:textId="77777777" w:rsidR="00F3524C" w:rsidRDefault="00F3524C" w:rsidP="00F3524C">
            <w:pPr>
              <w:rPr>
                <w:sz w:val="16"/>
                <w:szCs w:val="16"/>
                <w:lang w:eastAsia="en-US"/>
              </w:rPr>
            </w:pPr>
          </w:p>
          <w:p w14:paraId="7F7E5914" w14:textId="77777777" w:rsidR="00F3524C" w:rsidRDefault="00F3524C" w:rsidP="00F3524C">
            <w:pPr>
              <w:rPr>
                <w:sz w:val="16"/>
                <w:szCs w:val="16"/>
                <w:lang w:eastAsia="en-US"/>
              </w:rPr>
            </w:pPr>
          </w:p>
          <w:p w14:paraId="2D2C6388" w14:textId="77777777" w:rsidR="00F3524C" w:rsidRDefault="00F3524C" w:rsidP="00F3524C">
            <w:pPr>
              <w:rPr>
                <w:sz w:val="16"/>
                <w:szCs w:val="16"/>
                <w:lang w:eastAsia="en-US"/>
              </w:rPr>
            </w:pPr>
          </w:p>
          <w:p w14:paraId="1AF31746" w14:textId="77777777" w:rsidR="00F3524C" w:rsidRPr="00F42B8A" w:rsidRDefault="00F3524C" w:rsidP="00F3524C">
            <w:pPr>
              <w:pStyle w:val="12"/>
              <w:rPr>
                <w:sz w:val="16"/>
                <w:szCs w:val="16"/>
                <w:lang w:val="ru-RU"/>
              </w:rPr>
            </w:pPr>
            <w:r w:rsidRPr="00F42B8A">
              <w:rPr>
                <w:sz w:val="16"/>
                <w:szCs w:val="16"/>
              </w:rPr>
              <w:t>21.10/01.086</w:t>
            </w:r>
          </w:p>
          <w:p w14:paraId="7AD09B1D" w14:textId="77777777" w:rsidR="00F3524C" w:rsidRPr="00F42B8A" w:rsidRDefault="00F3524C" w:rsidP="00F3524C">
            <w:pPr>
              <w:rPr>
                <w:sz w:val="16"/>
                <w:szCs w:val="16"/>
                <w:lang w:eastAsia="en-US"/>
              </w:rPr>
            </w:pPr>
          </w:p>
          <w:p w14:paraId="2FDB9AB4" w14:textId="77777777" w:rsidR="00F3524C" w:rsidRPr="00F42B8A" w:rsidRDefault="00F3524C" w:rsidP="00F3524C">
            <w:pPr>
              <w:rPr>
                <w:sz w:val="16"/>
                <w:szCs w:val="16"/>
                <w:lang w:eastAsia="en-US"/>
              </w:rPr>
            </w:pPr>
          </w:p>
          <w:p w14:paraId="16CAA5EA" w14:textId="77777777" w:rsidR="00F3524C" w:rsidRPr="00F42B8A" w:rsidRDefault="00F3524C" w:rsidP="00F3524C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774BB029" w14:textId="77777777" w:rsidR="00F3524C" w:rsidRPr="0042323D" w:rsidRDefault="00F3524C" w:rsidP="00F352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lastRenderedPageBreak/>
              <w:t>Общее количество бактерий</w:t>
            </w:r>
          </w:p>
        </w:tc>
        <w:tc>
          <w:tcPr>
            <w:tcW w:w="2551" w:type="dxa"/>
            <w:vMerge w:val="restart"/>
          </w:tcPr>
          <w:p w14:paraId="2DB210E7" w14:textId="77777777" w:rsidR="00F3524C" w:rsidRPr="0042323D" w:rsidRDefault="00F3524C" w:rsidP="00F3524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38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 xml:space="preserve">МУ № 3182-84 гл.2 прил 1 </w:t>
            </w:r>
          </w:p>
          <w:p w14:paraId="233F3913" w14:textId="77777777" w:rsidR="00F3524C" w:rsidRPr="0042323D" w:rsidRDefault="00F3524C" w:rsidP="00F3524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38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 xml:space="preserve">Государственная  </w:t>
            </w:r>
          </w:p>
          <w:p w14:paraId="4B7D487F" w14:textId="77777777" w:rsidR="00F3524C" w:rsidRDefault="00F3524C" w:rsidP="00F3524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38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 xml:space="preserve"> фармакопея Респуб</w:t>
            </w:r>
            <w:r>
              <w:rPr>
                <w:sz w:val="24"/>
                <w:szCs w:val="24"/>
              </w:rPr>
              <w:t>ли</w:t>
            </w:r>
            <w:r w:rsidRPr="0042323D">
              <w:rPr>
                <w:sz w:val="24"/>
                <w:szCs w:val="24"/>
              </w:rPr>
              <w:t>ки Беларусь. Т.1</w:t>
            </w:r>
          </w:p>
          <w:p w14:paraId="20530BA0" w14:textId="77777777" w:rsidR="00F3524C" w:rsidRPr="00C06F25" w:rsidRDefault="00F3524C" w:rsidP="00F3524C">
            <w:pPr>
              <w:rPr>
                <w:sz w:val="24"/>
                <w:szCs w:val="24"/>
              </w:rPr>
            </w:pPr>
          </w:p>
          <w:p w14:paraId="2CF1CAA6" w14:textId="77777777" w:rsidR="00F3524C" w:rsidRPr="0042323D" w:rsidRDefault="00F3524C" w:rsidP="00F3524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38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 xml:space="preserve">МУ № 3182-84 гл.2 </w:t>
            </w:r>
            <w:r w:rsidRPr="0042323D">
              <w:rPr>
                <w:sz w:val="24"/>
                <w:szCs w:val="24"/>
              </w:rPr>
              <w:lastRenderedPageBreak/>
              <w:t xml:space="preserve">прил 1 </w:t>
            </w:r>
          </w:p>
          <w:p w14:paraId="52F80DC2" w14:textId="77777777" w:rsidR="00F3524C" w:rsidRPr="0042323D" w:rsidRDefault="00F3524C" w:rsidP="00F3524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38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 xml:space="preserve">Государственная  </w:t>
            </w:r>
          </w:p>
          <w:p w14:paraId="1134A1F2" w14:textId="77777777" w:rsidR="00F3524C" w:rsidRDefault="00F3524C" w:rsidP="00F3524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38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 xml:space="preserve"> фармакопея Респуб</w:t>
            </w:r>
            <w:r>
              <w:rPr>
                <w:sz w:val="24"/>
                <w:szCs w:val="24"/>
              </w:rPr>
              <w:t>ли</w:t>
            </w:r>
            <w:r w:rsidRPr="0042323D">
              <w:rPr>
                <w:sz w:val="24"/>
                <w:szCs w:val="24"/>
              </w:rPr>
              <w:t>ки Беларусь. Т.1</w:t>
            </w:r>
          </w:p>
          <w:p w14:paraId="2B358BEB" w14:textId="77777777" w:rsidR="00F3524C" w:rsidRPr="00C06F25" w:rsidRDefault="00F3524C" w:rsidP="00F3524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0458964" w14:textId="77777777" w:rsidR="00F3524C" w:rsidRPr="0042323D" w:rsidRDefault="00F3524C" w:rsidP="00F3524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МУ №</w:t>
            </w:r>
            <w:r w:rsidRPr="0042323D">
              <w:rPr>
                <w:sz w:val="24"/>
                <w:szCs w:val="24"/>
              </w:rPr>
              <w:t xml:space="preserve">3182-84 </w:t>
            </w:r>
            <w:r>
              <w:rPr>
                <w:sz w:val="24"/>
                <w:szCs w:val="24"/>
              </w:rPr>
              <w:t>п</w:t>
            </w:r>
            <w:r w:rsidRPr="0042323D">
              <w:rPr>
                <w:sz w:val="24"/>
                <w:szCs w:val="24"/>
              </w:rPr>
              <w:t xml:space="preserve">.3.1.1 </w:t>
            </w:r>
          </w:p>
          <w:p w14:paraId="46B4A50F" w14:textId="77777777" w:rsidR="00F3524C" w:rsidRPr="0042323D" w:rsidRDefault="00F3524C" w:rsidP="00F3524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 xml:space="preserve"> Государственная </w:t>
            </w:r>
          </w:p>
          <w:p w14:paraId="1B2D0139" w14:textId="77777777" w:rsidR="00F3524C" w:rsidRPr="0042323D" w:rsidRDefault="00F3524C" w:rsidP="00F3524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103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 xml:space="preserve"> фармакопея Республики Беларусь  </w:t>
            </w:r>
          </w:p>
          <w:p w14:paraId="2894BA34" w14:textId="77777777" w:rsidR="00F3524C" w:rsidRPr="0042323D" w:rsidRDefault="00F3524C" w:rsidP="00F3524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80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Т.1 п.2.6.12</w:t>
            </w:r>
          </w:p>
        </w:tc>
      </w:tr>
      <w:tr w:rsidR="00F3524C" w:rsidRPr="004E5090" w14:paraId="6A8DA5D3" w14:textId="77777777" w:rsidTr="00EB1128">
        <w:trPr>
          <w:trHeight w:val="170"/>
        </w:trPr>
        <w:tc>
          <w:tcPr>
            <w:tcW w:w="709" w:type="dxa"/>
          </w:tcPr>
          <w:p w14:paraId="72045682" w14:textId="77777777" w:rsidR="00F3524C" w:rsidRPr="0044567D" w:rsidRDefault="00F3524C" w:rsidP="00F3524C">
            <w:pPr>
              <w:pStyle w:val="12"/>
              <w:rPr>
                <w:sz w:val="24"/>
                <w:szCs w:val="24"/>
                <w:lang w:val="ru-RU"/>
              </w:rPr>
            </w:pPr>
            <w:r w:rsidRPr="0044567D">
              <w:rPr>
                <w:sz w:val="24"/>
                <w:szCs w:val="24"/>
                <w:lang w:eastAsia="ru-RU"/>
              </w:rPr>
              <w:t>24.3</w:t>
            </w:r>
            <w:r w:rsidR="002101C7">
              <w:rPr>
                <w:sz w:val="24"/>
                <w:szCs w:val="24"/>
                <w:lang w:val="ru-RU" w:eastAsia="ru-RU"/>
              </w:rPr>
              <w:lastRenderedPageBreak/>
              <w:t>*</w:t>
            </w:r>
            <w:r w:rsidRPr="0044567D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  <w:vMerge/>
          </w:tcPr>
          <w:p w14:paraId="2B77AF8A" w14:textId="77777777" w:rsidR="00F3524C" w:rsidRPr="0044567D" w:rsidRDefault="00F3524C" w:rsidP="00F3524C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/>
          </w:tcPr>
          <w:p w14:paraId="299613C8" w14:textId="77777777" w:rsidR="00F3524C" w:rsidRPr="00F42B8A" w:rsidRDefault="00F3524C" w:rsidP="00F3524C">
            <w:pPr>
              <w:pStyle w:val="12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</w:tcPr>
          <w:p w14:paraId="7D81A08A" w14:textId="77777777" w:rsidR="00F3524C" w:rsidRPr="0042323D" w:rsidRDefault="00F3524C" w:rsidP="00F352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Количество бак</w:t>
            </w:r>
            <w:r w:rsidRPr="0042323D">
              <w:rPr>
                <w:sz w:val="24"/>
                <w:szCs w:val="24"/>
              </w:rPr>
              <w:lastRenderedPageBreak/>
              <w:t>терий группы кишечных палочек</w:t>
            </w:r>
            <w:r>
              <w:rPr>
                <w:sz w:val="24"/>
                <w:szCs w:val="24"/>
              </w:rPr>
              <w:t xml:space="preserve"> </w:t>
            </w:r>
            <w:r w:rsidRPr="00674D01">
              <w:rPr>
                <w:sz w:val="24"/>
                <w:szCs w:val="24"/>
              </w:rPr>
              <w:t>(титр БГКП)</w:t>
            </w:r>
          </w:p>
        </w:tc>
        <w:tc>
          <w:tcPr>
            <w:tcW w:w="2551" w:type="dxa"/>
            <w:vMerge/>
          </w:tcPr>
          <w:p w14:paraId="70F8D9DF" w14:textId="77777777" w:rsidR="00F3524C" w:rsidRPr="0042323D" w:rsidRDefault="00F3524C" w:rsidP="00F3524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68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5CB3713" w14:textId="77777777" w:rsidR="00F3524C" w:rsidRPr="0042323D" w:rsidRDefault="00F3524C" w:rsidP="00F3524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 xml:space="preserve">ГОСТ 18963-73п.4.2 </w:t>
            </w:r>
          </w:p>
          <w:p w14:paraId="300C9F82" w14:textId="77777777" w:rsidR="00F3524C" w:rsidRPr="0042323D" w:rsidRDefault="00F3524C" w:rsidP="00F3524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  <w:lang w:val="en-US"/>
              </w:rPr>
            </w:pPr>
            <w:r w:rsidRPr="0042323D">
              <w:rPr>
                <w:sz w:val="24"/>
                <w:szCs w:val="24"/>
              </w:rPr>
              <w:lastRenderedPageBreak/>
              <w:t xml:space="preserve">МУ №3182-84 </w:t>
            </w:r>
          </w:p>
          <w:p w14:paraId="6F4FFC44" w14:textId="77777777" w:rsidR="00F3524C" w:rsidRPr="0042323D" w:rsidRDefault="00F3524C" w:rsidP="00F3524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80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п.3.2.2</w:t>
            </w:r>
          </w:p>
        </w:tc>
      </w:tr>
      <w:tr w:rsidR="00F3524C" w:rsidRPr="003D5A84" w14:paraId="11FF74BC" w14:textId="77777777" w:rsidTr="00EB1128">
        <w:trPr>
          <w:trHeight w:val="170"/>
        </w:trPr>
        <w:tc>
          <w:tcPr>
            <w:tcW w:w="709" w:type="dxa"/>
          </w:tcPr>
          <w:p w14:paraId="571F89DC" w14:textId="77777777" w:rsidR="00F3524C" w:rsidRPr="002101C7" w:rsidRDefault="00F3524C" w:rsidP="00F3524C">
            <w:pPr>
              <w:pStyle w:val="12"/>
              <w:rPr>
                <w:sz w:val="24"/>
                <w:szCs w:val="24"/>
                <w:lang w:val="ru-RU"/>
              </w:rPr>
            </w:pPr>
            <w:r w:rsidRPr="0044567D">
              <w:rPr>
                <w:sz w:val="24"/>
                <w:szCs w:val="24"/>
                <w:lang w:eastAsia="ru-RU"/>
              </w:rPr>
              <w:lastRenderedPageBreak/>
              <w:t>24.4</w:t>
            </w:r>
            <w:r w:rsidR="002101C7">
              <w:rPr>
                <w:sz w:val="24"/>
                <w:szCs w:val="24"/>
                <w:lang w:val="ru-RU" w:eastAsia="ru-RU"/>
              </w:rPr>
              <w:t>*</w:t>
            </w:r>
            <w:r w:rsidRPr="0044567D">
              <w:rPr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127" w:type="dxa"/>
            <w:vMerge/>
          </w:tcPr>
          <w:p w14:paraId="6FF8A093" w14:textId="77777777" w:rsidR="00F3524C" w:rsidRPr="0044567D" w:rsidRDefault="00F3524C" w:rsidP="00F3524C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/>
          </w:tcPr>
          <w:p w14:paraId="30351792" w14:textId="77777777" w:rsidR="00F3524C" w:rsidRPr="00F42B8A" w:rsidRDefault="00F3524C" w:rsidP="00F3524C">
            <w:pPr>
              <w:pStyle w:val="12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</w:tcPr>
          <w:p w14:paraId="7FD612BA" w14:textId="77777777" w:rsidR="00F3524C" w:rsidRPr="0042323D" w:rsidRDefault="00F3524C" w:rsidP="00F352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 xml:space="preserve">Дрожжевые и плесневые грибы </w:t>
            </w:r>
          </w:p>
        </w:tc>
        <w:tc>
          <w:tcPr>
            <w:tcW w:w="2551" w:type="dxa"/>
            <w:vMerge/>
          </w:tcPr>
          <w:p w14:paraId="52996FD7" w14:textId="77777777" w:rsidR="00F3524C" w:rsidRPr="0042323D" w:rsidRDefault="00F3524C" w:rsidP="00F3524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68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3647820" w14:textId="77777777" w:rsidR="00F3524C" w:rsidRPr="00DD33E6" w:rsidRDefault="00F3524C" w:rsidP="002101C7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103" w:right="-103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 xml:space="preserve"> МУ№3182-84</w:t>
            </w:r>
            <w:r>
              <w:rPr>
                <w:sz w:val="24"/>
                <w:szCs w:val="24"/>
              </w:rPr>
              <w:t xml:space="preserve"> п</w:t>
            </w:r>
            <w:r w:rsidRPr="00DD33E6">
              <w:rPr>
                <w:sz w:val="24"/>
                <w:szCs w:val="24"/>
              </w:rPr>
              <w:t>.3.1.1</w:t>
            </w:r>
          </w:p>
          <w:p w14:paraId="2061487B" w14:textId="77777777" w:rsidR="00F3524C" w:rsidRPr="00DD33E6" w:rsidRDefault="00F3524C" w:rsidP="002101C7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103" w:right="-103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Государственная</w:t>
            </w:r>
          </w:p>
          <w:p w14:paraId="4F265CE4" w14:textId="77777777" w:rsidR="00F3524C" w:rsidRPr="00E114F4" w:rsidRDefault="00F3524C" w:rsidP="002101C7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103" w:right="-103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Фармакопея</w:t>
            </w:r>
            <w:r>
              <w:rPr>
                <w:sz w:val="24"/>
                <w:szCs w:val="24"/>
              </w:rPr>
              <w:t xml:space="preserve"> </w:t>
            </w:r>
            <w:r w:rsidRPr="0042323D">
              <w:rPr>
                <w:sz w:val="24"/>
                <w:szCs w:val="24"/>
              </w:rPr>
              <w:t>Рес</w:t>
            </w:r>
            <w:r>
              <w:rPr>
                <w:sz w:val="24"/>
                <w:szCs w:val="24"/>
              </w:rPr>
              <w:t>п</w:t>
            </w:r>
            <w:r w:rsidRPr="0042323D">
              <w:rPr>
                <w:sz w:val="24"/>
                <w:szCs w:val="24"/>
              </w:rPr>
              <w:t>ублики</w:t>
            </w:r>
            <w:r>
              <w:rPr>
                <w:sz w:val="24"/>
                <w:szCs w:val="24"/>
              </w:rPr>
              <w:t xml:space="preserve"> </w:t>
            </w:r>
            <w:r w:rsidRPr="0042323D">
              <w:rPr>
                <w:sz w:val="24"/>
                <w:szCs w:val="24"/>
              </w:rPr>
              <w:t>Беларусь</w:t>
            </w:r>
          </w:p>
          <w:p w14:paraId="0DC6783D" w14:textId="77777777" w:rsidR="00F3524C" w:rsidRPr="00E114F4" w:rsidRDefault="00F3524C" w:rsidP="002101C7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103" w:right="-103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Т</w:t>
            </w:r>
            <w:r w:rsidRPr="00E114F4">
              <w:rPr>
                <w:sz w:val="24"/>
                <w:szCs w:val="24"/>
              </w:rPr>
              <w:t xml:space="preserve">.1 </w:t>
            </w:r>
            <w:r w:rsidRPr="0042323D">
              <w:rPr>
                <w:sz w:val="24"/>
                <w:szCs w:val="24"/>
              </w:rPr>
              <w:t>п</w:t>
            </w:r>
            <w:r w:rsidRPr="00E114F4">
              <w:rPr>
                <w:sz w:val="24"/>
                <w:szCs w:val="24"/>
              </w:rPr>
              <w:t>.2.6.12</w:t>
            </w:r>
          </w:p>
        </w:tc>
      </w:tr>
      <w:tr w:rsidR="00F3524C" w:rsidRPr="003D5A84" w14:paraId="0401918D" w14:textId="77777777" w:rsidTr="00EB1128">
        <w:trPr>
          <w:trHeight w:val="170"/>
        </w:trPr>
        <w:tc>
          <w:tcPr>
            <w:tcW w:w="709" w:type="dxa"/>
          </w:tcPr>
          <w:p w14:paraId="102E0919" w14:textId="77777777" w:rsidR="00F3524C" w:rsidRPr="0044567D" w:rsidRDefault="00F3524C" w:rsidP="002101C7">
            <w:pPr>
              <w:pStyle w:val="12"/>
              <w:ind w:right="-109"/>
              <w:rPr>
                <w:sz w:val="24"/>
                <w:szCs w:val="24"/>
              </w:rPr>
            </w:pPr>
            <w:r w:rsidRPr="0044567D">
              <w:rPr>
                <w:sz w:val="24"/>
                <w:szCs w:val="24"/>
                <w:lang w:eastAsia="ru-RU"/>
              </w:rPr>
              <w:t>24.5</w:t>
            </w:r>
            <w:r w:rsidR="002101C7">
              <w:rPr>
                <w:sz w:val="24"/>
                <w:szCs w:val="24"/>
                <w:lang w:val="ru-RU" w:eastAsia="ru-RU"/>
              </w:rPr>
              <w:t>*</w:t>
            </w:r>
            <w:r w:rsidRPr="0044567D">
              <w:rPr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127" w:type="dxa"/>
            <w:vMerge/>
          </w:tcPr>
          <w:p w14:paraId="511FAB6B" w14:textId="77777777" w:rsidR="00F3524C" w:rsidRPr="0044567D" w:rsidRDefault="00F3524C" w:rsidP="00F3524C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47000F92" w14:textId="77777777" w:rsidR="00F3524C" w:rsidRPr="00F42B8A" w:rsidRDefault="00F3524C" w:rsidP="00F3524C">
            <w:pPr>
              <w:pStyle w:val="12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68623CDD" w14:textId="77777777" w:rsidR="00F3524C" w:rsidRPr="003D5A84" w:rsidRDefault="00F3524C" w:rsidP="00F352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val="en-US"/>
              </w:rPr>
            </w:pPr>
            <w:r w:rsidRPr="003D5A84">
              <w:rPr>
                <w:sz w:val="24"/>
                <w:szCs w:val="24"/>
                <w:lang w:val="en-US"/>
              </w:rPr>
              <w:t>Proteus</w:t>
            </w:r>
          </w:p>
        </w:tc>
        <w:tc>
          <w:tcPr>
            <w:tcW w:w="2551" w:type="dxa"/>
            <w:vMerge/>
          </w:tcPr>
          <w:p w14:paraId="1BC5C88C" w14:textId="77777777" w:rsidR="00F3524C" w:rsidRPr="003D5A84" w:rsidRDefault="00F3524C" w:rsidP="00F3524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68"/>
              <w:jc w:val="both"/>
              <w:textAlignment w:val="baseline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0DAB69AC" w14:textId="77777777" w:rsidR="00F3524C" w:rsidRPr="003D5A84" w:rsidRDefault="00F3524C" w:rsidP="002101C7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103" w:right="-103"/>
              <w:textAlignment w:val="baseline"/>
              <w:rPr>
                <w:sz w:val="24"/>
                <w:szCs w:val="24"/>
                <w:lang w:val="en-US"/>
              </w:rPr>
            </w:pPr>
            <w:r w:rsidRPr="0042323D">
              <w:rPr>
                <w:sz w:val="24"/>
                <w:szCs w:val="24"/>
              </w:rPr>
              <w:t>МУ</w:t>
            </w:r>
            <w:r w:rsidRPr="003D5A84">
              <w:rPr>
                <w:sz w:val="24"/>
                <w:szCs w:val="24"/>
                <w:lang w:val="en-US"/>
              </w:rPr>
              <w:t xml:space="preserve"> №3182-84</w:t>
            </w:r>
            <w:r w:rsidR="002101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3D5A84">
              <w:rPr>
                <w:sz w:val="24"/>
                <w:szCs w:val="24"/>
                <w:lang w:val="en-US"/>
              </w:rPr>
              <w:t>.5.2</w:t>
            </w:r>
          </w:p>
        </w:tc>
      </w:tr>
      <w:tr w:rsidR="00F3524C" w:rsidRPr="004E5090" w14:paraId="21D4C6B3" w14:textId="77777777" w:rsidTr="00EB1128">
        <w:trPr>
          <w:trHeight w:val="1321"/>
        </w:trPr>
        <w:tc>
          <w:tcPr>
            <w:tcW w:w="709" w:type="dxa"/>
          </w:tcPr>
          <w:p w14:paraId="4B398C30" w14:textId="77777777" w:rsidR="00F3524C" w:rsidRPr="0044567D" w:rsidRDefault="00F3524C" w:rsidP="00F3524C">
            <w:pPr>
              <w:pStyle w:val="12"/>
              <w:rPr>
                <w:sz w:val="24"/>
                <w:szCs w:val="24"/>
              </w:rPr>
            </w:pPr>
            <w:r w:rsidRPr="0044567D">
              <w:rPr>
                <w:sz w:val="24"/>
                <w:szCs w:val="24"/>
                <w:lang w:eastAsia="ru-RU"/>
              </w:rPr>
              <w:t>24.6</w:t>
            </w:r>
            <w:r w:rsidR="002101C7">
              <w:rPr>
                <w:sz w:val="24"/>
                <w:szCs w:val="24"/>
                <w:lang w:val="ru-RU" w:eastAsia="ru-RU"/>
              </w:rPr>
              <w:t>*</w:t>
            </w:r>
            <w:r w:rsidRPr="0044567D">
              <w:rPr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127" w:type="dxa"/>
            <w:vMerge/>
          </w:tcPr>
          <w:p w14:paraId="79C3EF97" w14:textId="77777777" w:rsidR="00F3524C" w:rsidRPr="0044567D" w:rsidRDefault="00F3524C" w:rsidP="00F3524C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6CCB721B" w14:textId="77777777" w:rsidR="00F3524C" w:rsidRPr="00F42B8A" w:rsidRDefault="00F3524C" w:rsidP="00F3524C">
            <w:pPr>
              <w:pStyle w:val="12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53E5788F" w14:textId="77777777" w:rsidR="00F3524C" w:rsidRPr="003D5A84" w:rsidRDefault="00F3524C" w:rsidP="00F352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val="en-US"/>
              </w:rPr>
            </w:pPr>
            <w:r w:rsidRPr="003D5A84">
              <w:rPr>
                <w:sz w:val="24"/>
                <w:szCs w:val="24"/>
                <w:lang w:val="en-US"/>
              </w:rPr>
              <w:t>Pseudomonas aeruginosa</w:t>
            </w:r>
          </w:p>
        </w:tc>
        <w:tc>
          <w:tcPr>
            <w:tcW w:w="2551" w:type="dxa"/>
            <w:vMerge/>
          </w:tcPr>
          <w:p w14:paraId="254EDE71" w14:textId="77777777" w:rsidR="00F3524C" w:rsidRPr="003D5A84" w:rsidRDefault="00F3524C" w:rsidP="00F3524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68"/>
              <w:jc w:val="both"/>
              <w:textAlignment w:val="baseline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5DB85C62" w14:textId="77777777" w:rsidR="00F3524C" w:rsidRPr="00DD33E6" w:rsidRDefault="00F3524C" w:rsidP="002101C7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103" w:right="-103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МУ</w:t>
            </w:r>
            <w:r w:rsidRPr="00DD33E6">
              <w:rPr>
                <w:sz w:val="24"/>
                <w:szCs w:val="24"/>
              </w:rPr>
              <w:t xml:space="preserve"> №3182-84 </w:t>
            </w:r>
            <w:r w:rsidRPr="0042323D">
              <w:rPr>
                <w:sz w:val="24"/>
                <w:szCs w:val="24"/>
              </w:rPr>
              <w:t>п</w:t>
            </w:r>
            <w:r w:rsidRPr="00DD33E6">
              <w:rPr>
                <w:sz w:val="24"/>
                <w:szCs w:val="24"/>
              </w:rPr>
              <w:t xml:space="preserve">. 5.1   </w:t>
            </w:r>
          </w:p>
          <w:p w14:paraId="04BCF273" w14:textId="77777777" w:rsidR="00F3524C" w:rsidRPr="00DD33E6" w:rsidRDefault="00F3524C" w:rsidP="002101C7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103" w:right="-103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Государственная</w:t>
            </w:r>
          </w:p>
          <w:p w14:paraId="5FADC6E5" w14:textId="77777777" w:rsidR="00F3524C" w:rsidRPr="0042323D" w:rsidRDefault="00F3524C" w:rsidP="002101C7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103" w:right="-103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 xml:space="preserve">фармакопея Республики Беларусь  </w:t>
            </w:r>
          </w:p>
          <w:p w14:paraId="28B423F9" w14:textId="77777777" w:rsidR="00F3524C" w:rsidRPr="0042323D" w:rsidRDefault="00F3524C" w:rsidP="002101C7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103" w:right="-103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Т.1 п.2.6.13</w:t>
            </w:r>
          </w:p>
        </w:tc>
      </w:tr>
      <w:tr w:rsidR="00F3524C" w:rsidRPr="004E5090" w14:paraId="29031136" w14:textId="77777777" w:rsidTr="00EB1128">
        <w:trPr>
          <w:trHeight w:val="170"/>
        </w:trPr>
        <w:tc>
          <w:tcPr>
            <w:tcW w:w="709" w:type="dxa"/>
          </w:tcPr>
          <w:p w14:paraId="7AD78030" w14:textId="77777777" w:rsidR="00F3524C" w:rsidRPr="002101C7" w:rsidRDefault="00F3524C" w:rsidP="002101C7">
            <w:pPr>
              <w:pStyle w:val="12"/>
              <w:ind w:right="-109"/>
              <w:rPr>
                <w:sz w:val="24"/>
                <w:szCs w:val="24"/>
                <w:lang w:val="ru-RU"/>
              </w:rPr>
            </w:pPr>
            <w:r w:rsidRPr="0044567D">
              <w:rPr>
                <w:sz w:val="24"/>
                <w:szCs w:val="24"/>
                <w:lang w:eastAsia="ru-RU"/>
              </w:rPr>
              <w:t>24.7</w:t>
            </w:r>
            <w:r w:rsidR="002101C7">
              <w:rPr>
                <w:sz w:val="24"/>
                <w:szCs w:val="24"/>
                <w:lang w:val="ru-RU" w:eastAsia="ru-RU"/>
              </w:rPr>
              <w:t>*</w:t>
            </w:r>
          </w:p>
        </w:tc>
        <w:tc>
          <w:tcPr>
            <w:tcW w:w="2127" w:type="dxa"/>
            <w:vMerge/>
          </w:tcPr>
          <w:p w14:paraId="385DB65C" w14:textId="77777777" w:rsidR="00F3524C" w:rsidRPr="0044567D" w:rsidRDefault="00F3524C" w:rsidP="00F3524C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/>
          </w:tcPr>
          <w:p w14:paraId="7E29CA40" w14:textId="77777777" w:rsidR="00F3524C" w:rsidRPr="00F42B8A" w:rsidRDefault="00F3524C" w:rsidP="00F3524C">
            <w:pPr>
              <w:pStyle w:val="12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</w:tcPr>
          <w:p w14:paraId="2440E97F" w14:textId="77777777" w:rsidR="00F3524C" w:rsidRPr="0042323D" w:rsidRDefault="00F3524C" w:rsidP="00F352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Enterobacteriacae</w:t>
            </w:r>
          </w:p>
        </w:tc>
        <w:tc>
          <w:tcPr>
            <w:tcW w:w="2551" w:type="dxa"/>
            <w:vMerge/>
          </w:tcPr>
          <w:p w14:paraId="694A6482" w14:textId="77777777" w:rsidR="00F3524C" w:rsidRPr="0042323D" w:rsidRDefault="00F3524C" w:rsidP="00F3524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68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65FEB1FB" w14:textId="77777777" w:rsidR="00F3524C" w:rsidRPr="0042323D" w:rsidRDefault="00F3524C" w:rsidP="002101C7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103" w:right="-103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 xml:space="preserve"> Государственная  </w:t>
            </w:r>
          </w:p>
          <w:p w14:paraId="76FED374" w14:textId="77777777" w:rsidR="00F3524C" w:rsidRPr="0042323D" w:rsidRDefault="00F3524C" w:rsidP="002101C7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103" w:right="-103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 xml:space="preserve"> фармакопея Республики Бел</w:t>
            </w:r>
            <w:r>
              <w:rPr>
                <w:sz w:val="24"/>
                <w:szCs w:val="24"/>
              </w:rPr>
              <w:t>арусь</w:t>
            </w:r>
            <w:r w:rsidR="002101C7">
              <w:rPr>
                <w:sz w:val="24"/>
                <w:szCs w:val="24"/>
              </w:rPr>
              <w:t xml:space="preserve"> </w:t>
            </w:r>
            <w:r w:rsidRPr="0042323D">
              <w:rPr>
                <w:sz w:val="24"/>
                <w:szCs w:val="24"/>
              </w:rPr>
              <w:t>Т.1 п.2.6.13</w:t>
            </w:r>
          </w:p>
        </w:tc>
      </w:tr>
      <w:tr w:rsidR="00F3524C" w:rsidRPr="004E5090" w14:paraId="41C1B54A" w14:textId="77777777" w:rsidTr="00EB1128">
        <w:trPr>
          <w:trHeight w:val="170"/>
        </w:trPr>
        <w:tc>
          <w:tcPr>
            <w:tcW w:w="709" w:type="dxa"/>
          </w:tcPr>
          <w:p w14:paraId="75B8190F" w14:textId="77777777" w:rsidR="00F3524C" w:rsidRPr="0044567D" w:rsidRDefault="00F3524C" w:rsidP="002101C7">
            <w:pPr>
              <w:pStyle w:val="12"/>
              <w:ind w:right="-109"/>
              <w:rPr>
                <w:sz w:val="24"/>
                <w:szCs w:val="24"/>
                <w:lang w:val="ru-RU"/>
              </w:rPr>
            </w:pPr>
            <w:r w:rsidRPr="0044567D">
              <w:rPr>
                <w:sz w:val="24"/>
                <w:szCs w:val="24"/>
                <w:lang w:eastAsia="ru-RU"/>
              </w:rPr>
              <w:t>24.8</w:t>
            </w:r>
            <w:r w:rsidR="002101C7">
              <w:rPr>
                <w:sz w:val="24"/>
                <w:szCs w:val="24"/>
                <w:lang w:val="ru-RU" w:eastAsia="ru-RU"/>
              </w:rPr>
              <w:t>*</w:t>
            </w:r>
            <w:r w:rsidRPr="0044567D">
              <w:rPr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127" w:type="dxa"/>
            <w:vMerge/>
          </w:tcPr>
          <w:p w14:paraId="32A6497D" w14:textId="77777777" w:rsidR="00F3524C" w:rsidRPr="0044567D" w:rsidRDefault="00F3524C" w:rsidP="00F3524C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/>
          </w:tcPr>
          <w:p w14:paraId="305E0FC3" w14:textId="77777777" w:rsidR="00F3524C" w:rsidRPr="00F42B8A" w:rsidRDefault="00F3524C" w:rsidP="00F3524C">
            <w:pPr>
              <w:pStyle w:val="12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</w:tcPr>
          <w:p w14:paraId="238F6D08" w14:textId="77777777" w:rsidR="00F3524C" w:rsidRPr="0042323D" w:rsidRDefault="00F3524C" w:rsidP="00F352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S.aureus</w:t>
            </w:r>
          </w:p>
        </w:tc>
        <w:tc>
          <w:tcPr>
            <w:tcW w:w="2551" w:type="dxa"/>
            <w:vMerge/>
          </w:tcPr>
          <w:p w14:paraId="5056806E" w14:textId="77777777" w:rsidR="00F3524C" w:rsidRPr="0042323D" w:rsidRDefault="00F3524C" w:rsidP="00F3524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68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189E277" w14:textId="77777777" w:rsidR="00F3524C" w:rsidRPr="0042323D" w:rsidRDefault="00F3524C" w:rsidP="002101C7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103" w:right="-103"/>
              <w:textAlignment w:val="baseline"/>
              <w:rPr>
                <w:sz w:val="24"/>
                <w:szCs w:val="24"/>
              </w:rPr>
            </w:pPr>
          </w:p>
        </w:tc>
      </w:tr>
      <w:tr w:rsidR="00F3524C" w:rsidRPr="004E5090" w14:paraId="0EB7E630" w14:textId="77777777" w:rsidTr="00EB1128">
        <w:trPr>
          <w:trHeight w:val="170"/>
        </w:trPr>
        <w:tc>
          <w:tcPr>
            <w:tcW w:w="709" w:type="dxa"/>
          </w:tcPr>
          <w:p w14:paraId="3F54AB5A" w14:textId="77777777" w:rsidR="00F3524C" w:rsidRPr="0044567D" w:rsidRDefault="00F3524C" w:rsidP="002101C7">
            <w:pPr>
              <w:pStyle w:val="12"/>
              <w:ind w:right="-109"/>
              <w:rPr>
                <w:sz w:val="24"/>
                <w:szCs w:val="24"/>
                <w:lang w:val="ru-RU"/>
              </w:rPr>
            </w:pPr>
            <w:r w:rsidRPr="0044567D">
              <w:rPr>
                <w:sz w:val="24"/>
                <w:szCs w:val="24"/>
                <w:lang w:eastAsia="ru-RU"/>
              </w:rPr>
              <w:t>24.9</w:t>
            </w:r>
            <w:r w:rsidR="002101C7">
              <w:rPr>
                <w:sz w:val="24"/>
                <w:szCs w:val="24"/>
                <w:lang w:val="ru-RU" w:eastAsia="ru-RU"/>
              </w:rPr>
              <w:t>*</w:t>
            </w:r>
            <w:r w:rsidRPr="0044567D">
              <w:rPr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127" w:type="dxa"/>
            <w:vMerge/>
          </w:tcPr>
          <w:p w14:paraId="2E3E82DF" w14:textId="77777777" w:rsidR="00F3524C" w:rsidRPr="0044567D" w:rsidRDefault="00F3524C" w:rsidP="00F3524C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/>
          </w:tcPr>
          <w:p w14:paraId="2F2F836C" w14:textId="77777777" w:rsidR="00F3524C" w:rsidRPr="00F42B8A" w:rsidRDefault="00F3524C" w:rsidP="00F3524C">
            <w:pPr>
              <w:pStyle w:val="12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</w:tcPr>
          <w:p w14:paraId="4CD19AFA" w14:textId="77777777" w:rsidR="00F3524C" w:rsidRPr="0042323D" w:rsidRDefault="00F3524C" w:rsidP="00F352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E.Coli</w:t>
            </w:r>
          </w:p>
        </w:tc>
        <w:tc>
          <w:tcPr>
            <w:tcW w:w="2551" w:type="dxa"/>
            <w:vMerge/>
          </w:tcPr>
          <w:p w14:paraId="2033535F" w14:textId="77777777" w:rsidR="00F3524C" w:rsidRPr="0042323D" w:rsidRDefault="00F3524C" w:rsidP="00F3524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68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C122239" w14:textId="77777777" w:rsidR="00F3524C" w:rsidRPr="0042323D" w:rsidRDefault="00F3524C" w:rsidP="002101C7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103" w:right="-103"/>
              <w:textAlignment w:val="baseline"/>
              <w:rPr>
                <w:sz w:val="24"/>
                <w:szCs w:val="24"/>
              </w:rPr>
            </w:pPr>
          </w:p>
        </w:tc>
      </w:tr>
      <w:tr w:rsidR="00F3524C" w:rsidRPr="004E5090" w14:paraId="10373716" w14:textId="77777777" w:rsidTr="00EB1128">
        <w:trPr>
          <w:trHeight w:val="170"/>
        </w:trPr>
        <w:tc>
          <w:tcPr>
            <w:tcW w:w="709" w:type="dxa"/>
          </w:tcPr>
          <w:p w14:paraId="40066E1E" w14:textId="77777777" w:rsidR="00F3524C" w:rsidRPr="002101C7" w:rsidRDefault="00F3524C" w:rsidP="002101C7">
            <w:pPr>
              <w:pStyle w:val="12"/>
              <w:ind w:left="-107" w:right="-106"/>
              <w:rPr>
                <w:sz w:val="24"/>
                <w:szCs w:val="24"/>
                <w:lang w:val="ru-RU"/>
              </w:rPr>
            </w:pPr>
            <w:r w:rsidRPr="0044567D">
              <w:rPr>
                <w:sz w:val="24"/>
                <w:szCs w:val="24"/>
                <w:lang w:eastAsia="ru-RU"/>
              </w:rPr>
              <w:t>24.10</w:t>
            </w:r>
            <w:r w:rsidR="002101C7">
              <w:rPr>
                <w:sz w:val="24"/>
                <w:szCs w:val="24"/>
                <w:lang w:val="ru-RU" w:eastAsia="ru-RU"/>
              </w:rPr>
              <w:t>*</w:t>
            </w:r>
          </w:p>
        </w:tc>
        <w:tc>
          <w:tcPr>
            <w:tcW w:w="2127" w:type="dxa"/>
            <w:vMerge/>
          </w:tcPr>
          <w:p w14:paraId="51BB54F5" w14:textId="77777777" w:rsidR="00F3524C" w:rsidRPr="0044567D" w:rsidRDefault="00F3524C" w:rsidP="00F3524C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/>
          </w:tcPr>
          <w:p w14:paraId="1AB70F9A" w14:textId="77777777" w:rsidR="00F3524C" w:rsidRPr="00F42B8A" w:rsidRDefault="00F3524C" w:rsidP="00F3524C">
            <w:pPr>
              <w:pStyle w:val="12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</w:tcPr>
          <w:p w14:paraId="7BDE3D31" w14:textId="77777777" w:rsidR="00F3524C" w:rsidRPr="0042323D" w:rsidRDefault="00F3524C" w:rsidP="00F352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Salmonella</w:t>
            </w:r>
          </w:p>
        </w:tc>
        <w:tc>
          <w:tcPr>
            <w:tcW w:w="2551" w:type="dxa"/>
            <w:vMerge/>
          </w:tcPr>
          <w:p w14:paraId="17DE6E20" w14:textId="77777777" w:rsidR="00F3524C" w:rsidRPr="0042323D" w:rsidRDefault="00F3524C" w:rsidP="00F3524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68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B3375B3" w14:textId="77777777" w:rsidR="00F3524C" w:rsidRPr="0042323D" w:rsidRDefault="00F3524C" w:rsidP="002101C7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103" w:right="-103"/>
              <w:textAlignment w:val="baseline"/>
              <w:rPr>
                <w:sz w:val="24"/>
                <w:szCs w:val="24"/>
              </w:rPr>
            </w:pPr>
          </w:p>
        </w:tc>
      </w:tr>
      <w:tr w:rsidR="00F3524C" w:rsidRPr="004E5090" w14:paraId="63F3A86B" w14:textId="77777777" w:rsidTr="00EB1128">
        <w:trPr>
          <w:trHeight w:val="85"/>
        </w:trPr>
        <w:tc>
          <w:tcPr>
            <w:tcW w:w="709" w:type="dxa"/>
          </w:tcPr>
          <w:p w14:paraId="3148FF6A" w14:textId="77777777" w:rsidR="00F3524C" w:rsidRPr="002101C7" w:rsidRDefault="00F3524C" w:rsidP="00F3524C">
            <w:pPr>
              <w:pStyle w:val="12"/>
              <w:ind w:right="-106"/>
              <w:rPr>
                <w:sz w:val="24"/>
                <w:szCs w:val="24"/>
                <w:lang w:val="ru-RU" w:eastAsia="ru-RU"/>
              </w:rPr>
            </w:pPr>
            <w:r w:rsidRPr="0044567D">
              <w:rPr>
                <w:sz w:val="24"/>
                <w:szCs w:val="24"/>
                <w:lang w:eastAsia="ru-RU"/>
              </w:rPr>
              <w:t>24.11</w:t>
            </w:r>
            <w:r w:rsidR="002101C7">
              <w:rPr>
                <w:sz w:val="24"/>
                <w:szCs w:val="24"/>
                <w:lang w:val="ru-RU" w:eastAsia="ru-RU"/>
              </w:rPr>
              <w:t>*</w:t>
            </w:r>
          </w:p>
          <w:p w14:paraId="587B56BB" w14:textId="77777777" w:rsidR="00F3524C" w:rsidRPr="00BD751F" w:rsidRDefault="00F3524C" w:rsidP="00F3524C">
            <w:pPr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0EBB19E1" w14:textId="77777777" w:rsidR="00F3524C" w:rsidRPr="0044567D" w:rsidRDefault="00F3524C" w:rsidP="00F3524C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/>
          </w:tcPr>
          <w:p w14:paraId="3ADC8D54" w14:textId="77777777" w:rsidR="00F3524C" w:rsidRPr="00F42B8A" w:rsidRDefault="00F3524C" w:rsidP="00F3524C">
            <w:pPr>
              <w:pStyle w:val="12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</w:tcPr>
          <w:p w14:paraId="3A269905" w14:textId="77777777" w:rsidR="00F3524C" w:rsidRPr="0042323D" w:rsidRDefault="00F3524C" w:rsidP="00F352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Стеpильность</w:t>
            </w:r>
          </w:p>
        </w:tc>
        <w:tc>
          <w:tcPr>
            <w:tcW w:w="2551" w:type="dxa"/>
            <w:vMerge/>
          </w:tcPr>
          <w:p w14:paraId="75C935EC" w14:textId="77777777" w:rsidR="00F3524C" w:rsidRPr="0042323D" w:rsidRDefault="00F3524C" w:rsidP="00F3524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68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3268829" w14:textId="77777777" w:rsidR="00F3524C" w:rsidRPr="0042323D" w:rsidRDefault="00F3524C" w:rsidP="002101C7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103" w:right="-103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 xml:space="preserve"> Государственная </w:t>
            </w:r>
          </w:p>
          <w:p w14:paraId="38425640" w14:textId="77777777" w:rsidR="00F3524C" w:rsidRPr="00AD5A91" w:rsidRDefault="00F3524C" w:rsidP="002101C7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103" w:right="-103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 xml:space="preserve"> фармакопея Республики Беларусь</w:t>
            </w:r>
            <w:r w:rsidR="002101C7">
              <w:rPr>
                <w:sz w:val="24"/>
                <w:szCs w:val="24"/>
              </w:rPr>
              <w:t xml:space="preserve"> </w:t>
            </w:r>
            <w:r w:rsidRPr="0042323D">
              <w:rPr>
                <w:sz w:val="24"/>
                <w:szCs w:val="24"/>
              </w:rPr>
              <w:t>Т.1 п.2.6.1</w:t>
            </w:r>
          </w:p>
        </w:tc>
      </w:tr>
      <w:tr w:rsidR="00F3524C" w:rsidRPr="004E5090" w14:paraId="11143AC6" w14:textId="77777777" w:rsidTr="00EB1128">
        <w:trPr>
          <w:trHeight w:val="579"/>
        </w:trPr>
        <w:tc>
          <w:tcPr>
            <w:tcW w:w="709" w:type="dxa"/>
          </w:tcPr>
          <w:p w14:paraId="1591028A" w14:textId="77777777" w:rsidR="00F3524C" w:rsidRPr="0044567D" w:rsidRDefault="00F3524C" w:rsidP="00F3524C">
            <w:pPr>
              <w:pStyle w:val="12"/>
              <w:rPr>
                <w:sz w:val="24"/>
                <w:szCs w:val="24"/>
                <w:lang w:val="ru-RU" w:eastAsia="ru-RU"/>
              </w:rPr>
            </w:pPr>
            <w:r w:rsidRPr="0044567D">
              <w:rPr>
                <w:sz w:val="24"/>
                <w:szCs w:val="24"/>
                <w:lang w:eastAsia="ru-RU"/>
              </w:rPr>
              <w:t>25.1</w:t>
            </w:r>
            <w:r w:rsidR="00E1586D">
              <w:rPr>
                <w:sz w:val="24"/>
                <w:szCs w:val="24"/>
                <w:lang w:val="ru-RU" w:eastAsia="ru-RU"/>
              </w:rPr>
              <w:t>**</w:t>
            </w:r>
            <w:r w:rsidRPr="0044567D">
              <w:rPr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127" w:type="dxa"/>
            <w:vMerge w:val="restart"/>
          </w:tcPr>
          <w:p w14:paraId="771B30A9" w14:textId="77777777" w:rsidR="00F3524C" w:rsidRDefault="00F3524C" w:rsidP="00F352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Изделия медицин</w:t>
            </w:r>
            <w:r w:rsidRPr="0042323D">
              <w:rPr>
                <w:sz w:val="24"/>
                <w:szCs w:val="24"/>
              </w:rPr>
              <w:t>ского назначения</w:t>
            </w:r>
          </w:p>
          <w:p w14:paraId="6926BD00" w14:textId="77777777" w:rsidR="00F3524C" w:rsidRPr="00936A5C" w:rsidRDefault="00F3524C" w:rsidP="00F3524C">
            <w:pPr>
              <w:rPr>
                <w:sz w:val="24"/>
                <w:szCs w:val="24"/>
              </w:rPr>
            </w:pPr>
          </w:p>
          <w:p w14:paraId="0E2DA1B6" w14:textId="77777777" w:rsidR="00F3524C" w:rsidRPr="00936A5C" w:rsidRDefault="00F3524C" w:rsidP="00F3524C">
            <w:pPr>
              <w:rPr>
                <w:sz w:val="24"/>
                <w:szCs w:val="24"/>
              </w:rPr>
            </w:pPr>
          </w:p>
          <w:p w14:paraId="07A18E80" w14:textId="77777777" w:rsidR="00F3524C" w:rsidRPr="00936A5C" w:rsidRDefault="00F3524C" w:rsidP="00F3524C">
            <w:pPr>
              <w:rPr>
                <w:sz w:val="24"/>
                <w:szCs w:val="24"/>
              </w:rPr>
            </w:pPr>
          </w:p>
          <w:p w14:paraId="5BE46DA2" w14:textId="77777777" w:rsidR="00F3524C" w:rsidRPr="00936A5C" w:rsidRDefault="00F3524C" w:rsidP="00F3524C">
            <w:pPr>
              <w:rPr>
                <w:sz w:val="24"/>
                <w:szCs w:val="24"/>
              </w:rPr>
            </w:pPr>
          </w:p>
          <w:p w14:paraId="654ED556" w14:textId="77777777" w:rsidR="00F3524C" w:rsidRPr="00936A5C" w:rsidRDefault="00F3524C" w:rsidP="00F3524C">
            <w:pPr>
              <w:rPr>
                <w:sz w:val="24"/>
                <w:szCs w:val="24"/>
              </w:rPr>
            </w:pPr>
          </w:p>
          <w:p w14:paraId="1C5B3D41" w14:textId="77777777" w:rsidR="00F3524C" w:rsidRPr="00936A5C" w:rsidRDefault="00F3524C" w:rsidP="00F3524C">
            <w:pPr>
              <w:rPr>
                <w:sz w:val="24"/>
                <w:szCs w:val="24"/>
              </w:rPr>
            </w:pPr>
          </w:p>
          <w:p w14:paraId="7349A780" w14:textId="77777777" w:rsidR="00F3524C" w:rsidRDefault="00F3524C" w:rsidP="00F3524C">
            <w:pPr>
              <w:rPr>
                <w:sz w:val="24"/>
                <w:szCs w:val="24"/>
              </w:rPr>
            </w:pPr>
          </w:p>
          <w:p w14:paraId="6BABBEE0" w14:textId="77777777" w:rsidR="00F3524C" w:rsidRDefault="00F3524C" w:rsidP="00F3524C">
            <w:pPr>
              <w:jc w:val="center"/>
              <w:rPr>
                <w:sz w:val="24"/>
                <w:szCs w:val="24"/>
              </w:rPr>
            </w:pPr>
          </w:p>
          <w:p w14:paraId="36C68E70" w14:textId="77777777" w:rsidR="00F3524C" w:rsidRDefault="00F3524C" w:rsidP="00F3524C">
            <w:pPr>
              <w:jc w:val="center"/>
              <w:rPr>
                <w:sz w:val="24"/>
                <w:szCs w:val="24"/>
              </w:rPr>
            </w:pPr>
          </w:p>
          <w:p w14:paraId="7A532A49" w14:textId="77777777" w:rsidR="00F3524C" w:rsidRDefault="00F3524C" w:rsidP="00F3524C">
            <w:pPr>
              <w:jc w:val="center"/>
              <w:rPr>
                <w:sz w:val="24"/>
                <w:szCs w:val="24"/>
              </w:rPr>
            </w:pPr>
          </w:p>
          <w:p w14:paraId="638A3D49" w14:textId="77777777" w:rsidR="00F3524C" w:rsidRPr="00936A5C" w:rsidRDefault="00F3524C" w:rsidP="00F35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95E02A5" w14:textId="77777777" w:rsidR="00F3524C" w:rsidRPr="00F42B8A" w:rsidRDefault="00F3524C" w:rsidP="00F3524C">
            <w:pPr>
              <w:tabs>
                <w:tab w:val="left" w:pos="284"/>
              </w:tabs>
              <w:ind w:left="-57"/>
              <w:jc w:val="both"/>
              <w:rPr>
                <w:sz w:val="16"/>
                <w:szCs w:val="16"/>
              </w:rPr>
            </w:pPr>
            <w:r w:rsidRPr="00F42B8A">
              <w:rPr>
                <w:sz w:val="16"/>
                <w:szCs w:val="16"/>
              </w:rPr>
              <w:t>26.60/42.000</w:t>
            </w:r>
          </w:p>
          <w:p w14:paraId="369847B6" w14:textId="77777777" w:rsidR="00F3524C" w:rsidRPr="00F42B8A" w:rsidRDefault="00F3524C" w:rsidP="00F3524C">
            <w:pPr>
              <w:tabs>
                <w:tab w:val="left" w:pos="284"/>
              </w:tabs>
              <w:ind w:left="-57"/>
              <w:jc w:val="both"/>
              <w:rPr>
                <w:sz w:val="16"/>
                <w:szCs w:val="16"/>
              </w:rPr>
            </w:pPr>
            <w:r w:rsidRPr="00F42B8A">
              <w:rPr>
                <w:sz w:val="16"/>
                <w:szCs w:val="16"/>
              </w:rPr>
              <w:t>32.50/42.000</w:t>
            </w:r>
          </w:p>
        </w:tc>
        <w:tc>
          <w:tcPr>
            <w:tcW w:w="2127" w:type="dxa"/>
          </w:tcPr>
          <w:p w14:paraId="0B03EDCF" w14:textId="77777777" w:rsidR="00F3524C" w:rsidRPr="0042323D" w:rsidRDefault="00F3524C" w:rsidP="00F352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Отбор проб</w:t>
            </w:r>
          </w:p>
        </w:tc>
        <w:tc>
          <w:tcPr>
            <w:tcW w:w="2551" w:type="dxa"/>
            <w:vMerge w:val="restart"/>
          </w:tcPr>
          <w:p w14:paraId="30C6C5C3" w14:textId="77777777" w:rsidR="00F3524C" w:rsidRPr="0042323D" w:rsidRDefault="00F3524C" w:rsidP="00F3524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38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 xml:space="preserve"> Инструкция 4.2.10- </w:t>
            </w:r>
          </w:p>
          <w:p w14:paraId="549DA015" w14:textId="77777777" w:rsidR="00F3524C" w:rsidRPr="0042323D" w:rsidRDefault="00F3524C" w:rsidP="00F3524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38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 xml:space="preserve"> 22-1- 2006 гл.4</w:t>
            </w:r>
          </w:p>
          <w:p w14:paraId="3E132217" w14:textId="77777777" w:rsidR="00F3524C" w:rsidRDefault="00F3524C" w:rsidP="00F3524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38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 xml:space="preserve"> Сан</w:t>
            </w:r>
            <w:r w:rsidR="002101C7">
              <w:rPr>
                <w:sz w:val="24"/>
                <w:szCs w:val="24"/>
              </w:rPr>
              <w:t>ПиН</w:t>
            </w:r>
            <w:r w:rsidRPr="0042323D">
              <w:rPr>
                <w:sz w:val="24"/>
                <w:szCs w:val="24"/>
              </w:rPr>
              <w:t xml:space="preserve"> «Требования  к изделиям</w:t>
            </w:r>
            <w:r w:rsidR="002101C7">
              <w:rPr>
                <w:sz w:val="24"/>
                <w:szCs w:val="24"/>
              </w:rPr>
              <w:t xml:space="preserve"> </w:t>
            </w:r>
            <w:r w:rsidRPr="0042323D">
              <w:rPr>
                <w:sz w:val="24"/>
                <w:szCs w:val="24"/>
              </w:rPr>
              <w:t>медицинского назначения и  медицин</w:t>
            </w:r>
            <w:r>
              <w:rPr>
                <w:sz w:val="24"/>
                <w:szCs w:val="24"/>
              </w:rPr>
              <w:t>с</w:t>
            </w:r>
            <w:r w:rsidRPr="0042323D">
              <w:rPr>
                <w:sz w:val="24"/>
                <w:szCs w:val="24"/>
              </w:rPr>
              <w:t>кой технике»</w:t>
            </w:r>
            <w:r>
              <w:rPr>
                <w:sz w:val="24"/>
                <w:szCs w:val="24"/>
              </w:rPr>
              <w:t xml:space="preserve">, </w:t>
            </w:r>
          </w:p>
          <w:p w14:paraId="7F0FABBC" w14:textId="77777777" w:rsidR="00F3524C" w:rsidRDefault="00F3524C" w:rsidP="002101C7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утв. Постановлением М</w:t>
            </w:r>
            <w:r>
              <w:rPr>
                <w:sz w:val="24"/>
                <w:szCs w:val="24"/>
              </w:rPr>
              <w:t xml:space="preserve">З РБ </w:t>
            </w:r>
            <w:r w:rsidRPr="0042323D">
              <w:rPr>
                <w:sz w:val="24"/>
                <w:szCs w:val="24"/>
              </w:rPr>
              <w:t>16.12.2013</w:t>
            </w:r>
            <w:r w:rsidR="00E1586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 w:rsidRPr="0042323D">
              <w:rPr>
                <w:sz w:val="24"/>
                <w:szCs w:val="24"/>
              </w:rPr>
              <w:t>128</w:t>
            </w:r>
          </w:p>
          <w:p w14:paraId="173C5445" w14:textId="77777777" w:rsidR="00F3524C" w:rsidRPr="00F920EF" w:rsidRDefault="00F3524C" w:rsidP="00F3524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38"/>
              <w:textAlignment w:val="baseline"/>
              <w:rPr>
                <w:sz w:val="24"/>
                <w:szCs w:val="24"/>
              </w:rPr>
            </w:pPr>
            <w:r w:rsidRPr="0045523D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Н</w:t>
            </w:r>
            <w:r w:rsidRPr="0045523D">
              <w:rPr>
                <w:sz w:val="24"/>
                <w:szCs w:val="24"/>
              </w:rPr>
              <w:t xml:space="preserve"> «Показатели безопасности и безвредности для здоровья человека изделий медицинского назначения, медицинской  техники и материалов, применяемых для их изготовления», утв</w:t>
            </w:r>
            <w:r>
              <w:rPr>
                <w:sz w:val="24"/>
                <w:szCs w:val="24"/>
              </w:rPr>
              <w:t>.</w:t>
            </w:r>
            <w:r w:rsidRPr="0045523D">
              <w:rPr>
                <w:sz w:val="24"/>
                <w:szCs w:val="24"/>
              </w:rPr>
              <w:t xml:space="preserve"> постановлением СМ РБ  25.01.2021 №37</w:t>
            </w:r>
          </w:p>
          <w:p w14:paraId="0079900B" w14:textId="77777777" w:rsidR="00F3524C" w:rsidRDefault="00F3524C" w:rsidP="00F3524C">
            <w:pPr>
              <w:tabs>
                <w:tab w:val="left" w:pos="284"/>
              </w:tabs>
              <w:ind w:left="-57" w:right="-201"/>
              <w:rPr>
                <w:sz w:val="24"/>
                <w:szCs w:val="24"/>
              </w:rPr>
            </w:pPr>
            <w:r w:rsidRPr="0061302B">
              <w:rPr>
                <w:sz w:val="24"/>
                <w:szCs w:val="24"/>
              </w:rPr>
              <w:t xml:space="preserve">Приказ МЗ РБ № </w:t>
            </w:r>
            <w:r>
              <w:rPr>
                <w:sz w:val="24"/>
                <w:szCs w:val="24"/>
              </w:rPr>
              <w:t>1</w:t>
            </w:r>
            <w:r w:rsidRPr="0061302B">
              <w:rPr>
                <w:sz w:val="24"/>
                <w:szCs w:val="24"/>
              </w:rPr>
              <w:t xml:space="preserve">65  </w:t>
            </w:r>
          </w:p>
          <w:p w14:paraId="5297B995" w14:textId="77777777" w:rsidR="00F3524C" w:rsidRPr="0061302B" w:rsidRDefault="00F3524C" w:rsidP="00F3524C">
            <w:pPr>
              <w:tabs>
                <w:tab w:val="left" w:pos="284"/>
              </w:tabs>
              <w:ind w:left="-57" w:right="-201"/>
              <w:rPr>
                <w:sz w:val="24"/>
                <w:szCs w:val="24"/>
              </w:rPr>
            </w:pPr>
            <w:r w:rsidRPr="0061302B">
              <w:rPr>
                <w:sz w:val="24"/>
                <w:szCs w:val="24"/>
              </w:rPr>
              <w:t>от 25.11.2002</w:t>
            </w:r>
          </w:p>
          <w:p w14:paraId="0A8E819F" w14:textId="77777777" w:rsidR="00F3524C" w:rsidRDefault="00F3524C" w:rsidP="00F3524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68"/>
              <w:textAlignment w:val="baseline"/>
              <w:rPr>
                <w:sz w:val="24"/>
                <w:szCs w:val="24"/>
              </w:rPr>
            </w:pPr>
            <w:r w:rsidRPr="00C737F6">
              <w:rPr>
                <w:sz w:val="24"/>
                <w:szCs w:val="24"/>
              </w:rPr>
              <w:t>ТНПА и др</w:t>
            </w:r>
            <w:r w:rsidR="00E1586D">
              <w:rPr>
                <w:sz w:val="24"/>
                <w:szCs w:val="24"/>
              </w:rPr>
              <w:t>.</w:t>
            </w:r>
            <w:r w:rsidRPr="00C737F6">
              <w:rPr>
                <w:sz w:val="24"/>
                <w:szCs w:val="24"/>
              </w:rPr>
              <w:t xml:space="preserve"> документация на </w:t>
            </w:r>
            <w:r w:rsidR="00836818">
              <w:rPr>
                <w:sz w:val="24"/>
                <w:szCs w:val="24"/>
              </w:rPr>
              <w:t xml:space="preserve">объект </w:t>
            </w:r>
          </w:p>
          <w:p w14:paraId="21B75CD4" w14:textId="07DED498" w:rsidR="00FF616B" w:rsidRPr="0042323D" w:rsidRDefault="00FF616B" w:rsidP="00F3524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68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270EBD6" w14:textId="77777777" w:rsidR="00F3524C" w:rsidRPr="0042323D" w:rsidRDefault="00F3524C" w:rsidP="00F3524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2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 xml:space="preserve">Инструкция 4.2.10-22-1-2006 гл.4 </w:t>
            </w:r>
          </w:p>
        </w:tc>
      </w:tr>
      <w:tr w:rsidR="00F3524C" w:rsidRPr="004E5090" w14:paraId="2EFCBC88" w14:textId="77777777" w:rsidTr="00EB1128">
        <w:trPr>
          <w:trHeight w:val="170"/>
        </w:trPr>
        <w:tc>
          <w:tcPr>
            <w:tcW w:w="709" w:type="dxa"/>
          </w:tcPr>
          <w:p w14:paraId="501F8316" w14:textId="77777777" w:rsidR="00F3524C" w:rsidRPr="00E1586D" w:rsidRDefault="00F3524C" w:rsidP="00F3524C">
            <w:pPr>
              <w:pStyle w:val="12"/>
              <w:rPr>
                <w:sz w:val="24"/>
                <w:szCs w:val="24"/>
                <w:lang w:val="ru-RU"/>
              </w:rPr>
            </w:pPr>
            <w:r w:rsidRPr="0044567D">
              <w:rPr>
                <w:sz w:val="24"/>
                <w:szCs w:val="24"/>
                <w:lang w:eastAsia="ru-RU"/>
              </w:rPr>
              <w:t>25.2</w:t>
            </w:r>
            <w:r w:rsidR="00E1586D">
              <w:rPr>
                <w:sz w:val="24"/>
                <w:szCs w:val="24"/>
                <w:lang w:val="ru-RU" w:eastAsia="ru-RU"/>
              </w:rPr>
              <w:t>*</w:t>
            </w:r>
          </w:p>
        </w:tc>
        <w:tc>
          <w:tcPr>
            <w:tcW w:w="2127" w:type="dxa"/>
            <w:vMerge/>
          </w:tcPr>
          <w:p w14:paraId="63F4D5EE" w14:textId="77777777" w:rsidR="00F3524C" w:rsidRPr="0044567D" w:rsidRDefault="00F3524C" w:rsidP="00F3524C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14:paraId="42BFFDBA" w14:textId="77777777" w:rsidR="00F3524C" w:rsidRPr="00F42B8A" w:rsidRDefault="00F3524C" w:rsidP="00F3524C">
            <w:pPr>
              <w:tabs>
                <w:tab w:val="left" w:pos="284"/>
              </w:tabs>
              <w:ind w:left="-57" w:right="-74"/>
              <w:jc w:val="both"/>
              <w:rPr>
                <w:sz w:val="16"/>
                <w:szCs w:val="16"/>
              </w:rPr>
            </w:pPr>
            <w:r w:rsidRPr="00F42B8A">
              <w:rPr>
                <w:sz w:val="16"/>
                <w:szCs w:val="16"/>
              </w:rPr>
              <w:t>26.60/01.086</w:t>
            </w:r>
          </w:p>
          <w:p w14:paraId="5A75A27C" w14:textId="77777777" w:rsidR="00F3524C" w:rsidRPr="00F42B8A" w:rsidRDefault="00F3524C" w:rsidP="00F3524C">
            <w:pPr>
              <w:tabs>
                <w:tab w:val="left" w:pos="284"/>
              </w:tabs>
              <w:ind w:left="-57" w:right="-74"/>
              <w:jc w:val="both"/>
              <w:rPr>
                <w:sz w:val="16"/>
                <w:szCs w:val="16"/>
              </w:rPr>
            </w:pPr>
            <w:r w:rsidRPr="00F42B8A">
              <w:rPr>
                <w:sz w:val="16"/>
                <w:szCs w:val="16"/>
              </w:rPr>
              <w:t>32.50/01.086</w:t>
            </w:r>
          </w:p>
        </w:tc>
        <w:tc>
          <w:tcPr>
            <w:tcW w:w="2127" w:type="dxa"/>
          </w:tcPr>
          <w:p w14:paraId="6DE747AF" w14:textId="77777777" w:rsidR="00F3524C" w:rsidRPr="0042323D" w:rsidRDefault="00F3524C" w:rsidP="00F352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Стерильность</w:t>
            </w:r>
          </w:p>
        </w:tc>
        <w:tc>
          <w:tcPr>
            <w:tcW w:w="2551" w:type="dxa"/>
            <w:vMerge/>
          </w:tcPr>
          <w:p w14:paraId="5CB60034" w14:textId="77777777" w:rsidR="00F3524C" w:rsidRPr="0042323D" w:rsidRDefault="00F3524C" w:rsidP="00F3524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68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D32C001" w14:textId="77777777" w:rsidR="00F3524C" w:rsidRPr="0042323D" w:rsidRDefault="00F3524C" w:rsidP="00F3524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2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 xml:space="preserve">Инструкция 4.2.10-22-1-2006 гл.4 </w:t>
            </w:r>
          </w:p>
        </w:tc>
      </w:tr>
      <w:tr w:rsidR="00F3524C" w:rsidRPr="0042323D" w14:paraId="7EA570BF" w14:textId="77777777" w:rsidTr="00EB112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29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0D982E7" w14:textId="77777777" w:rsidR="00F3524C" w:rsidRPr="0042323D" w:rsidRDefault="00F3524C" w:rsidP="00F352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lastRenderedPageBreak/>
              <w:t>26.1</w:t>
            </w:r>
            <w:r w:rsidR="00E1586D">
              <w:rPr>
                <w:sz w:val="24"/>
                <w:szCs w:val="24"/>
              </w:rPr>
              <w:t>**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14:paraId="237F9510" w14:textId="77777777" w:rsidR="00F3524C" w:rsidRDefault="00F3524C" w:rsidP="00F3524C">
            <w:pPr>
              <w:overflowPunct w:val="0"/>
              <w:autoSpaceDE w:val="0"/>
              <w:autoSpaceDN w:val="0"/>
              <w:adjustRightInd w:val="0"/>
              <w:ind w:left="43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Биотесты</w:t>
            </w:r>
          </w:p>
          <w:p w14:paraId="708642AD" w14:textId="77777777" w:rsidR="00F3524C" w:rsidRDefault="00F3524C" w:rsidP="00F3524C">
            <w:pPr>
              <w:overflowPunct w:val="0"/>
              <w:autoSpaceDE w:val="0"/>
              <w:autoSpaceDN w:val="0"/>
              <w:adjustRightInd w:val="0"/>
              <w:ind w:left="43"/>
              <w:textAlignment w:val="baseline"/>
              <w:rPr>
                <w:sz w:val="24"/>
                <w:szCs w:val="24"/>
              </w:rPr>
            </w:pPr>
          </w:p>
          <w:p w14:paraId="69B8EC11" w14:textId="77777777" w:rsidR="00F3524C" w:rsidRDefault="00F3524C" w:rsidP="00F3524C">
            <w:pPr>
              <w:overflowPunct w:val="0"/>
              <w:autoSpaceDE w:val="0"/>
              <w:autoSpaceDN w:val="0"/>
              <w:adjustRightInd w:val="0"/>
              <w:ind w:left="43"/>
              <w:textAlignment w:val="baseline"/>
              <w:rPr>
                <w:sz w:val="24"/>
                <w:szCs w:val="24"/>
              </w:rPr>
            </w:pPr>
          </w:p>
          <w:p w14:paraId="764546E0" w14:textId="77777777" w:rsidR="00F3524C" w:rsidRDefault="00F3524C" w:rsidP="00F3524C">
            <w:pPr>
              <w:overflowPunct w:val="0"/>
              <w:autoSpaceDE w:val="0"/>
              <w:autoSpaceDN w:val="0"/>
              <w:adjustRightInd w:val="0"/>
              <w:ind w:left="43"/>
              <w:textAlignment w:val="baseline"/>
              <w:rPr>
                <w:sz w:val="24"/>
                <w:szCs w:val="24"/>
              </w:rPr>
            </w:pPr>
          </w:p>
          <w:p w14:paraId="5ABD057F" w14:textId="77777777" w:rsidR="00F3524C" w:rsidRPr="0042323D" w:rsidRDefault="00F3524C" w:rsidP="00F3524C">
            <w:pPr>
              <w:overflowPunct w:val="0"/>
              <w:autoSpaceDE w:val="0"/>
              <w:autoSpaceDN w:val="0"/>
              <w:adjustRightInd w:val="0"/>
              <w:ind w:left="43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088B85F" w14:textId="77777777" w:rsidR="00F3524C" w:rsidRPr="00F42B8A" w:rsidRDefault="00F3524C" w:rsidP="00F3524C">
            <w:pPr>
              <w:tabs>
                <w:tab w:val="left" w:pos="284"/>
              </w:tabs>
              <w:ind w:left="-57"/>
              <w:jc w:val="both"/>
              <w:rPr>
                <w:sz w:val="16"/>
                <w:szCs w:val="16"/>
              </w:rPr>
            </w:pPr>
            <w:r w:rsidRPr="00F42B8A">
              <w:rPr>
                <w:sz w:val="16"/>
                <w:szCs w:val="16"/>
              </w:rPr>
              <w:t>100.15/42.000</w:t>
            </w:r>
          </w:p>
          <w:p w14:paraId="3815E92E" w14:textId="77777777" w:rsidR="00F3524C" w:rsidRPr="00F42B8A" w:rsidRDefault="00F3524C" w:rsidP="00F3524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B9F6D4B" w14:textId="77777777" w:rsidR="00F3524C" w:rsidRPr="0042323D" w:rsidRDefault="00F3524C" w:rsidP="00F3524C">
            <w:pPr>
              <w:overflowPunct w:val="0"/>
              <w:autoSpaceDE w:val="0"/>
              <w:autoSpaceDN w:val="0"/>
              <w:adjustRightInd w:val="0"/>
              <w:ind w:hanging="108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 xml:space="preserve">  Отбор проб</w:t>
            </w:r>
          </w:p>
        </w:tc>
        <w:tc>
          <w:tcPr>
            <w:tcW w:w="2551" w:type="dxa"/>
            <w:vMerge w:val="restart"/>
          </w:tcPr>
          <w:p w14:paraId="6E309914" w14:textId="77777777" w:rsidR="00F3524C" w:rsidRPr="0042323D" w:rsidRDefault="00F3524C" w:rsidP="00F3524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38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 xml:space="preserve"> Методические указания от 28.02.1991  </w:t>
            </w:r>
          </w:p>
          <w:p w14:paraId="596D955E" w14:textId="77777777" w:rsidR="00F3524C" w:rsidRPr="0042323D" w:rsidRDefault="00F3524C" w:rsidP="00F3524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38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 xml:space="preserve"> №15/6-5 гл.4 </w:t>
            </w:r>
          </w:p>
          <w:p w14:paraId="5C080FCA" w14:textId="77777777" w:rsidR="00F3524C" w:rsidRPr="0042323D" w:rsidRDefault="00F3524C" w:rsidP="00F3524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38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 xml:space="preserve"> Приказ МЗ РБ от </w:t>
            </w:r>
          </w:p>
          <w:p w14:paraId="3C528DA7" w14:textId="77777777" w:rsidR="00F3524C" w:rsidRPr="0042323D" w:rsidRDefault="00F3524C" w:rsidP="00F3524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38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 xml:space="preserve"> 25.11.2002 № 165</w:t>
            </w:r>
          </w:p>
          <w:p w14:paraId="46110E45" w14:textId="77777777" w:rsidR="00F3524C" w:rsidRDefault="00F3524C" w:rsidP="00F3524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38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Инструкция 3.5-51- </w:t>
            </w:r>
          </w:p>
          <w:p w14:paraId="175D354D" w14:textId="77777777" w:rsidR="00F3524C" w:rsidRPr="0042323D" w:rsidRDefault="00F3524C" w:rsidP="00F3524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38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2006 п.99.1</w:t>
            </w:r>
          </w:p>
        </w:tc>
        <w:tc>
          <w:tcPr>
            <w:tcW w:w="2268" w:type="dxa"/>
            <w:vMerge w:val="restart"/>
          </w:tcPr>
          <w:p w14:paraId="6DD28258" w14:textId="77777777" w:rsidR="00F3524C" w:rsidRPr="0042323D" w:rsidRDefault="00F3524C" w:rsidP="00F3524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 xml:space="preserve"> МУ № 15/6-5 гл.4  </w:t>
            </w:r>
          </w:p>
          <w:p w14:paraId="3FDF4CB9" w14:textId="77777777" w:rsidR="00F3524C" w:rsidRPr="0042323D" w:rsidRDefault="00F3524C" w:rsidP="00F3524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 xml:space="preserve"> приложения 1,2,5</w:t>
            </w:r>
          </w:p>
          <w:p w14:paraId="748F3EA1" w14:textId="77777777" w:rsidR="00F3524C" w:rsidRPr="0042323D" w:rsidRDefault="00F3524C" w:rsidP="00F3524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Инструкция </w:t>
            </w:r>
            <w:r w:rsidRPr="0042323D">
              <w:rPr>
                <w:sz w:val="24"/>
                <w:szCs w:val="24"/>
              </w:rPr>
              <w:t xml:space="preserve">3.5- </w:t>
            </w:r>
          </w:p>
          <w:p w14:paraId="36629622" w14:textId="77777777" w:rsidR="00F3524C" w:rsidRPr="0042323D" w:rsidRDefault="00F3524C" w:rsidP="00F3524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 xml:space="preserve"> 51-2006 п.99.1  </w:t>
            </w:r>
          </w:p>
          <w:p w14:paraId="7F2662B3" w14:textId="77777777" w:rsidR="00F3524C" w:rsidRPr="0042323D" w:rsidRDefault="00F3524C" w:rsidP="00F3524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п.100-103</w:t>
            </w:r>
          </w:p>
        </w:tc>
      </w:tr>
      <w:tr w:rsidR="00F3524C" w:rsidRPr="00D7556B" w14:paraId="6127DAD8" w14:textId="77777777" w:rsidTr="00EB112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97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BE35C2E" w14:textId="77777777" w:rsidR="00F3524C" w:rsidRPr="0042323D" w:rsidRDefault="00F3524C" w:rsidP="00F352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26.2</w:t>
            </w:r>
            <w:r w:rsidR="00E1586D">
              <w:rPr>
                <w:sz w:val="24"/>
                <w:szCs w:val="24"/>
              </w:rPr>
              <w:t>*</w:t>
            </w:r>
            <w:r w:rsidRPr="0042323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4C540FE0" w14:textId="77777777" w:rsidR="00F3524C" w:rsidRPr="0042323D" w:rsidRDefault="00F3524C" w:rsidP="00F3524C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FF1E2EF" w14:textId="77777777" w:rsidR="00F3524C" w:rsidRPr="00F42B8A" w:rsidRDefault="00F3524C" w:rsidP="00F3524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105"/>
              <w:jc w:val="both"/>
              <w:textAlignment w:val="baseline"/>
              <w:rPr>
                <w:sz w:val="16"/>
                <w:szCs w:val="16"/>
              </w:rPr>
            </w:pPr>
            <w:r w:rsidRPr="00F42B8A">
              <w:rPr>
                <w:sz w:val="16"/>
                <w:szCs w:val="16"/>
              </w:rPr>
              <w:t>100.15//01.086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D9BCD82" w14:textId="77777777" w:rsidR="00F3524C" w:rsidRPr="000E3452" w:rsidRDefault="00F3524C" w:rsidP="00F3524C">
            <w:pPr>
              <w:overflowPunct w:val="0"/>
              <w:autoSpaceDE w:val="0"/>
              <w:autoSpaceDN w:val="0"/>
              <w:adjustRightInd w:val="0"/>
              <w:ind w:hanging="108"/>
              <w:textAlignment w:val="baseline"/>
              <w:rPr>
                <w:sz w:val="24"/>
                <w:szCs w:val="24"/>
                <w:lang w:val="en-US"/>
              </w:rPr>
            </w:pPr>
            <w:r w:rsidRPr="00674D01">
              <w:rPr>
                <w:sz w:val="24"/>
                <w:szCs w:val="24"/>
              </w:rPr>
              <w:t>Отсутствие</w:t>
            </w:r>
            <w:r w:rsidR="00F17596" w:rsidRPr="00F17596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рос</w:t>
            </w:r>
            <w:r w:rsidR="00F17596">
              <w:rPr>
                <w:sz w:val="24"/>
                <w:szCs w:val="24"/>
              </w:rPr>
              <w:t>та</w:t>
            </w:r>
            <w:r w:rsidR="00F17596" w:rsidRPr="00F17596">
              <w:rPr>
                <w:sz w:val="24"/>
                <w:szCs w:val="24"/>
                <w:lang w:val="en-US"/>
              </w:rPr>
              <w:t xml:space="preserve"> </w:t>
            </w:r>
            <w:r w:rsidRPr="00674D01">
              <w:rPr>
                <w:sz w:val="24"/>
                <w:szCs w:val="24"/>
              </w:rPr>
              <w:t>тест</w:t>
            </w:r>
            <w:r w:rsidRPr="00674D01">
              <w:rPr>
                <w:sz w:val="24"/>
                <w:szCs w:val="24"/>
                <w:lang w:val="en-US"/>
              </w:rPr>
              <w:t>-</w:t>
            </w:r>
            <w:r w:rsidRPr="00674D01">
              <w:rPr>
                <w:sz w:val="24"/>
                <w:szCs w:val="24"/>
              </w:rPr>
              <w:t>культуры</w:t>
            </w:r>
            <w:r w:rsidRPr="00674D01">
              <w:rPr>
                <w:sz w:val="24"/>
                <w:szCs w:val="24"/>
                <w:lang w:val="en-US"/>
              </w:rPr>
              <w:t>: Bacillus lichenioformis Bacillus stearothermophilus</w:t>
            </w:r>
          </w:p>
        </w:tc>
        <w:tc>
          <w:tcPr>
            <w:tcW w:w="2551" w:type="dxa"/>
            <w:vMerge/>
          </w:tcPr>
          <w:p w14:paraId="2D27B02C" w14:textId="77777777" w:rsidR="00F3524C" w:rsidRPr="000E3452" w:rsidRDefault="00F3524C" w:rsidP="00F3524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38"/>
              <w:jc w:val="both"/>
              <w:textAlignment w:val="baseline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/>
          </w:tcPr>
          <w:p w14:paraId="669E4772" w14:textId="77777777" w:rsidR="00F3524C" w:rsidRPr="000E3452" w:rsidRDefault="00F3524C" w:rsidP="00F3524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  <w:lang w:val="en-US"/>
              </w:rPr>
            </w:pPr>
          </w:p>
        </w:tc>
      </w:tr>
      <w:tr w:rsidR="00F3524C" w:rsidRPr="0042323D" w14:paraId="6F6C094E" w14:textId="77777777" w:rsidTr="00EB112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5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1038907" w14:textId="77777777" w:rsidR="00F3524C" w:rsidRPr="0042323D" w:rsidRDefault="00F3524C" w:rsidP="00F352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27.1</w:t>
            </w:r>
            <w:r w:rsidR="00E1586D">
              <w:rPr>
                <w:sz w:val="24"/>
                <w:szCs w:val="24"/>
              </w:rPr>
              <w:t>**</w:t>
            </w:r>
            <w:r w:rsidRPr="004232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14:paraId="0FACB55A" w14:textId="77777777" w:rsidR="00F3524C" w:rsidRPr="0042323D" w:rsidRDefault="00F3524C" w:rsidP="00F352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 xml:space="preserve"> Питательные   </w:t>
            </w:r>
          </w:p>
          <w:p w14:paraId="6FB5EF12" w14:textId="77777777" w:rsidR="00F3524C" w:rsidRDefault="00F3524C" w:rsidP="00F352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 xml:space="preserve"> среды</w:t>
            </w:r>
          </w:p>
          <w:p w14:paraId="31A17A47" w14:textId="77777777" w:rsidR="00F3524C" w:rsidRPr="001234D7" w:rsidRDefault="00F3524C" w:rsidP="00F3524C">
            <w:pPr>
              <w:rPr>
                <w:sz w:val="24"/>
                <w:szCs w:val="24"/>
              </w:rPr>
            </w:pPr>
          </w:p>
          <w:p w14:paraId="1ADCCFA2" w14:textId="77777777" w:rsidR="00F3524C" w:rsidRPr="001234D7" w:rsidRDefault="00F3524C" w:rsidP="00F3524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4164B87" w14:textId="77777777" w:rsidR="00F3524C" w:rsidRPr="00F42B8A" w:rsidRDefault="00F3524C" w:rsidP="00F3524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  <w:szCs w:val="16"/>
              </w:rPr>
            </w:pPr>
            <w:r w:rsidRPr="00F42B8A">
              <w:rPr>
                <w:sz w:val="16"/>
                <w:szCs w:val="16"/>
              </w:rPr>
              <w:t>101.19/11.116</w:t>
            </w:r>
          </w:p>
          <w:p w14:paraId="065C2D13" w14:textId="77777777" w:rsidR="00F3524C" w:rsidRPr="00F42B8A" w:rsidRDefault="00F3524C" w:rsidP="00F3524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939D9C4" w14:textId="77777777" w:rsidR="00F3524C" w:rsidRPr="005616CA" w:rsidRDefault="00F3524C" w:rsidP="00F3524C">
            <w:pPr>
              <w:overflowPunct w:val="0"/>
              <w:autoSpaceDE w:val="0"/>
              <w:autoSpaceDN w:val="0"/>
              <w:adjustRightInd w:val="0"/>
              <w:ind w:hanging="108"/>
              <w:textAlignment w:val="baseline"/>
              <w:rPr>
                <w:sz w:val="24"/>
                <w:szCs w:val="24"/>
              </w:rPr>
            </w:pPr>
            <w:r w:rsidRPr="005616CA">
              <w:rPr>
                <w:sz w:val="24"/>
                <w:szCs w:val="24"/>
              </w:rPr>
              <w:t xml:space="preserve">  Внешний вид</w:t>
            </w:r>
          </w:p>
        </w:tc>
        <w:tc>
          <w:tcPr>
            <w:tcW w:w="2551" w:type="dxa"/>
            <w:vMerge w:val="restart"/>
          </w:tcPr>
          <w:p w14:paraId="5B63FFF4" w14:textId="77777777" w:rsidR="00F3524C" w:rsidRPr="005616CA" w:rsidRDefault="00F3524C" w:rsidP="00F3524C">
            <w:pPr>
              <w:ind w:right="-108"/>
              <w:rPr>
                <w:sz w:val="24"/>
                <w:szCs w:val="24"/>
              </w:rPr>
            </w:pPr>
            <w:r w:rsidRPr="005616CA">
              <w:rPr>
                <w:sz w:val="24"/>
                <w:szCs w:val="24"/>
              </w:rPr>
              <w:t>Инструкция по применению № 079-0210, утв. ГГСВ РБ  19.03.2010, п.38, приложение 4</w:t>
            </w:r>
          </w:p>
          <w:p w14:paraId="265F25FC" w14:textId="77777777" w:rsidR="00F3524C" w:rsidRPr="005616CA" w:rsidRDefault="00F3524C" w:rsidP="00F52D85">
            <w:pPr>
              <w:ind w:right="-108"/>
              <w:rPr>
                <w:sz w:val="24"/>
                <w:szCs w:val="24"/>
              </w:rPr>
            </w:pPr>
            <w:r w:rsidRPr="005616CA">
              <w:rPr>
                <w:sz w:val="24"/>
                <w:szCs w:val="24"/>
              </w:rPr>
              <w:t>ГОСТ ISO 11133-2016</w:t>
            </w:r>
          </w:p>
        </w:tc>
        <w:tc>
          <w:tcPr>
            <w:tcW w:w="2268" w:type="dxa"/>
            <w:vMerge w:val="restart"/>
          </w:tcPr>
          <w:p w14:paraId="2B40EF11" w14:textId="77777777" w:rsidR="00F3524C" w:rsidRPr="005616CA" w:rsidRDefault="00F3524C" w:rsidP="00F3524C">
            <w:pPr>
              <w:ind w:right="-108"/>
              <w:rPr>
                <w:sz w:val="24"/>
                <w:szCs w:val="24"/>
              </w:rPr>
            </w:pPr>
            <w:r w:rsidRPr="005616CA">
              <w:rPr>
                <w:sz w:val="24"/>
                <w:szCs w:val="24"/>
              </w:rPr>
              <w:t xml:space="preserve">ГОСТ ISO 11133-2016 </w:t>
            </w:r>
          </w:p>
          <w:p w14:paraId="752033B1" w14:textId="77777777" w:rsidR="00F3524C" w:rsidRPr="005616CA" w:rsidRDefault="00F3524C" w:rsidP="00F52D85">
            <w:pPr>
              <w:ind w:right="-108"/>
              <w:rPr>
                <w:sz w:val="24"/>
                <w:szCs w:val="24"/>
              </w:rPr>
            </w:pPr>
            <w:r w:rsidRPr="005616CA">
              <w:rPr>
                <w:sz w:val="24"/>
                <w:szCs w:val="24"/>
              </w:rPr>
              <w:t>Инструкция по применению № 079-0210, утв. ГГСВ РБ  19.03.2010, п.38, приложение 4</w:t>
            </w:r>
          </w:p>
        </w:tc>
      </w:tr>
      <w:tr w:rsidR="00F3524C" w:rsidRPr="0042323D" w14:paraId="6F0F4E74" w14:textId="77777777" w:rsidTr="006E70C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293"/>
        </w:trPr>
        <w:tc>
          <w:tcPr>
            <w:tcW w:w="709" w:type="dxa"/>
            <w:tcBorders>
              <w:bottom w:val="single" w:sz="4" w:space="0" w:color="auto"/>
            </w:tcBorders>
          </w:tcPr>
          <w:p w14:paraId="1EADE6DB" w14:textId="77777777" w:rsidR="00F3524C" w:rsidRPr="0042323D" w:rsidRDefault="00F3524C" w:rsidP="00F52D85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27.2</w:t>
            </w:r>
            <w:r w:rsidR="00E1586D">
              <w:rPr>
                <w:sz w:val="24"/>
                <w:szCs w:val="24"/>
              </w:rPr>
              <w:t>*</w:t>
            </w:r>
          </w:p>
        </w:tc>
        <w:tc>
          <w:tcPr>
            <w:tcW w:w="2127" w:type="dxa"/>
            <w:vMerge/>
          </w:tcPr>
          <w:p w14:paraId="107E1A3B" w14:textId="77777777" w:rsidR="00F3524C" w:rsidRPr="0042323D" w:rsidRDefault="00F3524C" w:rsidP="00F352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0C10586" w14:textId="77777777" w:rsidR="00F3524C" w:rsidRPr="00F42B8A" w:rsidRDefault="00F3524C" w:rsidP="00F3524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  <w:szCs w:val="16"/>
              </w:rPr>
            </w:pPr>
            <w:r w:rsidRPr="00F42B8A">
              <w:rPr>
                <w:sz w:val="16"/>
                <w:szCs w:val="16"/>
              </w:rPr>
              <w:t>101.19/11.116</w:t>
            </w:r>
          </w:p>
          <w:p w14:paraId="17FDD972" w14:textId="77777777" w:rsidR="00F3524C" w:rsidRPr="00F42B8A" w:rsidRDefault="00F3524C" w:rsidP="006E70C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  <w:szCs w:val="16"/>
              </w:rPr>
            </w:pPr>
            <w:r w:rsidRPr="00F42B8A">
              <w:rPr>
                <w:sz w:val="16"/>
                <w:szCs w:val="16"/>
              </w:rPr>
              <w:t>101.19/11.169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08BB63F" w14:textId="77777777" w:rsidR="00F3524C" w:rsidRPr="005616CA" w:rsidRDefault="00F3524C" w:rsidP="00F3524C">
            <w:pPr>
              <w:overflowPunct w:val="0"/>
              <w:autoSpaceDE w:val="0"/>
              <w:autoSpaceDN w:val="0"/>
              <w:adjustRightInd w:val="0"/>
              <w:ind w:hanging="108"/>
              <w:textAlignment w:val="baseline"/>
              <w:rPr>
                <w:sz w:val="24"/>
                <w:szCs w:val="24"/>
              </w:rPr>
            </w:pPr>
            <w:r w:rsidRPr="005616CA">
              <w:rPr>
                <w:sz w:val="24"/>
                <w:szCs w:val="24"/>
              </w:rPr>
              <w:t xml:space="preserve">  рН</w:t>
            </w:r>
          </w:p>
        </w:tc>
        <w:tc>
          <w:tcPr>
            <w:tcW w:w="2551" w:type="dxa"/>
            <w:vMerge/>
          </w:tcPr>
          <w:p w14:paraId="0ADB3B79" w14:textId="77777777" w:rsidR="00F3524C" w:rsidRPr="005616CA" w:rsidRDefault="00F3524C" w:rsidP="00F3524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38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785475C" w14:textId="77777777" w:rsidR="00F3524C" w:rsidRPr="005616CA" w:rsidRDefault="00F3524C" w:rsidP="00F3524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</w:p>
        </w:tc>
      </w:tr>
      <w:tr w:rsidR="00F3524C" w:rsidRPr="0042323D" w14:paraId="0275893E" w14:textId="77777777" w:rsidTr="00EB112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190"/>
        </w:trPr>
        <w:tc>
          <w:tcPr>
            <w:tcW w:w="709" w:type="dxa"/>
            <w:tcBorders>
              <w:bottom w:val="single" w:sz="4" w:space="0" w:color="auto"/>
            </w:tcBorders>
          </w:tcPr>
          <w:p w14:paraId="394198E9" w14:textId="77777777" w:rsidR="00F3524C" w:rsidRPr="0042323D" w:rsidRDefault="00F3524C" w:rsidP="00F52D85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4"/>
                <w:szCs w:val="24"/>
              </w:rPr>
            </w:pPr>
            <w:r w:rsidRPr="00E11142">
              <w:rPr>
                <w:sz w:val="24"/>
                <w:szCs w:val="24"/>
              </w:rPr>
              <w:t>27.3</w:t>
            </w:r>
            <w:r w:rsidR="00E1586D">
              <w:rPr>
                <w:sz w:val="24"/>
                <w:szCs w:val="24"/>
              </w:rPr>
              <w:t>*</w:t>
            </w:r>
          </w:p>
        </w:tc>
        <w:tc>
          <w:tcPr>
            <w:tcW w:w="2127" w:type="dxa"/>
            <w:vMerge/>
          </w:tcPr>
          <w:p w14:paraId="2493FFEF" w14:textId="77777777" w:rsidR="00F3524C" w:rsidRPr="0042323D" w:rsidRDefault="00F3524C" w:rsidP="00F352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14:paraId="5CCE2CC5" w14:textId="77777777" w:rsidR="00F3524C" w:rsidRPr="00F42B8A" w:rsidRDefault="00F3524C" w:rsidP="00F3524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  <w:szCs w:val="16"/>
              </w:rPr>
            </w:pPr>
            <w:r w:rsidRPr="00F42B8A">
              <w:rPr>
                <w:sz w:val="16"/>
                <w:szCs w:val="16"/>
              </w:rPr>
              <w:t>101.19/01.086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6C985D34" w14:textId="77777777" w:rsidR="00F3524C" w:rsidRPr="005616CA" w:rsidRDefault="00F3524C" w:rsidP="00F3524C">
            <w:pPr>
              <w:overflowPunct w:val="0"/>
              <w:autoSpaceDE w:val="0"/>
              <w:autoSpaceDN w:val="0"/>
              <w:adjustRightInd w:val="0"/>
              <w:ind w:hanging="108"/>
              <w:textAlignment w:val="baseline"/>
              <w:rPr>
                <w:sz w:val="24"/>
                <w:szCs w:val="24"/>
              </w:rPr>
            </w:pPr>
            <w:r w:rsidRPr="005616CA">
              <w:rPr>
                <w:sz w:val="24"/>
                <w:szCs w:val="24"/>
              </w:rPr>
              <w:t xml:space="preserve">  Стерильность</w:t>
            </w:r>
          </w:p>
        </w:tc>
        <w:tc>
          <w:tcPr>
            <w:tcW w:w="2551" w:type="dxa"/>
            <w:vMerge/>
          </w:tcPr>
          <w:p w14:paraId="2C3C735A" w14:textId="77777777" w:rsidR="00F3524C" w:rsidRPr="005616CA" w:rsidRDefault="00F3524C" w:rsidP="00F3524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38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622070F" w14:textId="77777777" w:rsidR="00F3524C" w:rsidRPr="005616CA" w:rsidRDefault="00F3524C" w:rsidP="00F3524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</w:p>
        </w:tc>
      </w:tr>
      <w:tr w:rsidR="00F3524C" w:rsidRPr="0042323D" w14:paraId="7AB1C1E2" w14:textId="77777777" w:rsidTr="00EB112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190"/>
        </w:trPr>
        <w:tc>
          <w:tcPr>
            <w:tcW w:w="709" w:type="dxa"/>
            <w:tcBorders>
              <w:bottom w:val="single" w:sz="4" w:space="0" w:color="auto"/>
            </w:tcBorders>
          </w:tcPr>
          <w:p w14:paraId="721ECB3D" w14:textId="77777777" w:rsidR="00F3524C" w:rsidRPr="0042323D" w:rsidRDefault="00F3524C" w:rsidP="00F52D85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27.4</w:t>
            </w:r>
            <w:r w:rsidR="00E1586D">
              <w:rPr>
                <w:sz w:val="24"/>
                <w:szCs w:val="24"/>
              </w:rPr>
              <w:t>*</w:t>
            </w:r>
            <w:r w:rsidRPr="0042323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27" w:type="dxa"/>
            <w:vMerge/>
          </w:tcPr>
          <w:p w14:paraId="2267DA73" w14:textId="77777777" w:rsidR="00F3524C" w:rsidRPr="0042323D" w:rsidRDefault="00F3524C" w:rsidP="00F352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05343EEE" w14:textId="77777777" w:rsidR="00F3524C" w:rsidRPr="0042323D" w:rsidRDefault="00F3524C" w:rsidP="00F3524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05ED913" w14:textId="77777777" w:rsidR="00F3524C" w:rsidRPr="00634A29" w:rsidRDefault="00F3524C" w:rsidP="00F3524C">
            <w:pPr>
              <w:pStyle w:val="ac"/>
              <w:rPr>
                <w:sz w:val="24"/>
                <w:szCs w:val="24"/>
              </w:rPr>
            </w:pPr>
            <w:r w:rsidRPr="00634A29">
              <w:rPr>
                <w:rFonts w:ascii="Times New Roman" w:hAnsi="Times New Roman"/>
                <w:sz w:val="24"/>
                <w:szCs w:val="24"/>
              </w:rPr>
              <w:t>Производительность</w:t>
            </w:r>
          </w:p>
        </w:tc>
        <w:tc>
          <w:tcPr>
            <w:tcW w:w="2551" w:type="dxa"/>
            <w:vMerge/>
          </w:tcPr>
          <w:p w14:paraId="11BA729D" w14:textId="77777777" w:rsidR="00F3524C" w:rsidRPr="0042323D" w:rsidRDefault="00F3524C" w:rsidP="00F3524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38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8CBBA2A" w14:textId="77777777" w:rsidR="00F3524C" w:rsidRPr="0042323D" w:rsidRDefault="00F3524C" w:rsidP="00F3524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</w:p>
        </w:tc>
      </w:tr>
      <w:tr w:rsidR="00F3524C" w:rsidRPr="0042323D" w14:paraId="232DCCE7" w14:textId="77777777" w:rsidTr="00EB112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190"/>
        </w:trPr>
        <w:tc>
          <w:tcPr>
            <w:tcW w:w="709" w:type="dxa"/>
            <w:tcBorders>
              <w:bottom w:val="single" w:sz="4" w:space="0" w:color="auto"/>
            </w:tcBorders>
          </w:tcPr>
          <w:p w14:paraId="1067F922" w14:textId="77777777" w:rsidR="00F3524C" w:rsidRPr="0042323D" w:rsidRDefault="00F3524C" w:rsidP="00F52D85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27.5</w:t>
            </w:r>
            <w:r w:rsidR="00E1586D">
              <w:rPr>
                <w:sz w:val="24"/>
                <w:szCs w:val="24"/>
              </w:rPr>
              <w:t>*</w:t>
            </w:r>
          </w:p>
        </w:tc>
        <w:tc>
          <w:tcPr>
            <w:tcW w:w="2127" w:type="dxa"/>
            <w:vMerge/>
          </w:tcPr>
          <w:p w14:paraId="7FCD54E8" w14:textId="77777777" w:rsidR="00F3524C" w:rsidRPr="0042323D" w:rsidRDefault="00F3524C" w:rsidP="00F352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033F3408" w14:textId="77777777" w:rsidR="00F3524C" w:rsidRPr="0042323D" w:rsidRDefault="00F3524C" w:rsidP="00F3524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ABBD22D" w14:textId="77777777" w:rsidR="00F3524C" w:rsidRPr="00634A29" w:rsidRDefault="00F3524C" w:rsidP="00F3524C">
            <w:pPr>
              <w:pStyle w:val="ac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34A29">
              <w:rPr>
                <w:rFonts w:ascii="Times New Roman" w:hAnsi="Times New Roman"/>
                <w:sz w:val="24"/>
                <w:szCs w:val="24"/>
              </w:rPr>
              <w:t>елективность</w:t>
            </w:r>
          </w:p>
        </w:tc>
        <w:tc>
          <w:tcPr>
            <w:tcW w:w="2551" w:type="dxa"/>
            <w:vMerge/>
          </w:tcPr>
          <w:p w14:paraId="027AD5D4" w14:textId="77777777" w:rsidR="00F3524C" w:rsidRPr="0042323D" w:rsidRDefault="00F3524C" w:rsidP="00F3524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38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D69E974" w14:textId="77777777" w:rsidR="00F3524C" w:rsidRPr="0042323D" w:rsidRDefault="00F3524C" w:rsidP="00F3524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</w:p>
        </w:tc>
      </w:tr>
      <w:tr w:rsidR="00F3524C" w:rsidRPr="0042323D" w14:paraId="1B1D5EF8" w14:textId="77777777" w:rsidTr="006E70C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289"/>
        </w:trPr>
        <w:tc>
          <w:tcPr>
            <w:tcW w:w="709" w:type="dxa"/>
          </w:tcPr>
          <w:p w14:paraId="2F1A8885" w14:textId="77777777" w:rsidR="00F3524C" w:rsidRPr="0042323D" w:rsidRDefault="00F3524C" w:rsidP="00F52D85">
            <w:pPr>
              <w:overflowPunct w:val="0"/>
              <w:autoSpaceDE w:val="0"/>
              <w:autoSpaceDN w:val="0"/>
              <w:adjustRightInd w:val="0"/>
              <w:ind w:right="-251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27.6</w:t>
            </w:r>
            <w:r w:rsidR="00F52D85">
              <w:rPr>
                <w:sz w:val="24"/>
                <w:szCs w:val="24"/>
              </w:rPr>
              <w:t>*</w:t>
            </w:r>
          </w:p>
        </w:tc>
        <w:tc>
          <w:tcPr>
            <w:tcW w:w="2127" w:type="dxa"/>
            <w:vMerge/>
          </w:tcPr>
          <w:p w14:paraId="27F41E8D" w14:textId="77777777" w:rsidR="00F3524C" w:rsidRPr="0042323D" w:rsidRDefault="00F3524C" w:rsidP="00F352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5B44BE98" w14:textId="77777777" w:rsidR="00F3524C" w:rsidRPr="0042323D" w:rsidRDefault="00F3524C" w:rsidP="00F3524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7750AFF9" w14:textId="77777777" w:rsidR="00F3524C" w:rsidRPr="00634A29" w:rsidRDefault="00F3524C" w:rsidP="00F3524C">
            <w:pPr>
              <w:pStyle w:val="ac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34A29">
              <w:rPr>
                <w:rFonts w:ascii="Times New Roman" w:hAnsi="Times New Roman"/>
                <w:sz w:val="24"/>
                <w:szCs w:val="24"/>
              </w:rPr>
              <w:t>пецифичность</w:t>
            </w:r>
          </w:p>
        </w:tc>
        <w:tc>
          <w:tcPr>
            <w:tcW w:w="2551" w:type="dxa"/>
            <w:vMerge/>
          </w:tcPr>
          <w:p w14:paraId="6D7BCCBB" w14:textId="77777777" w:rsidR="00F3524C" w:rsidRPr="0042323D" w:rsidRDefault="00F3524C" w:rsidP="00F3524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38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16A03B7" w14:textId="77777777" w:rsidR="00F3524C" w:rsidRPr="0042323D" w:rsidRDefault="00F3524C" w:rsidP="00F3524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</w:p>
        </w:tc>
      </w:tr>
      <w:tr w:rsidR="003F031C" w:rsidRPr="0042323D" w14:paraId="7B89DD65" w14:textId="77777777" w:rsidTr="0073105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1580"/>
        </w:trPr>
        <w:tc>
          <w:tcPr>
            <w:tcW w:w="709" w:type="dxa"/>
            <w:tcBorders>
              <w:bottom w:val="nil"/>
            </w:tcBorders>
          </w:tcPr>
          <w:p w14:paraId="50D1219D" w14:textId="77777777" w:rsidR="003F031C" w:rsidRDefault="003F031C" w:rsidP="006E70C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28.1</w:t>
            </w:r>
            <w:r>
              <w:rPr>
                <w:sz w:val="24"/>
                <w:szCs w:val="24"/>
              </w:rPr>
              <w:t>**</w:t>
            </w:r>
            <w:r w:rsidRPr="0042323D">
              <w:rPr>
                <w:sz w:val="24"/>
                <w:szCs w:val="24"/>
              </w:rPr>
              <w:t xml:space="preserve">  </w:t>
            </w:r>
          </w:p>
          <w:p w14:paraId="020375DB" w14:textId="77777777" w:rsidR="003F031C" w:rsidRDefault="003F031C" w:rsidP="006E70C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9CD02A9" w14:textId="77777777" w:rsidR="003F031C" w:rsidRDefault="003F031C" w:rsidP="006E70C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8EBFEC4" w14:textId="77777777" w:rsidR="003F031C" w:rsidRDefault="003F031C" w:rsidP="006E70C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009968DE" w14:textId="77777777" w:rsidR="003F031C" w:rsidRDefault="003F031C" w:rsidP="006E70C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858C0F3" w14:textId="77777777" w:rsidR="003F031C" w:rsidRDefault="003F031C" w:rsidP="006E70C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FEEFBE1" w14:textId="77777777" w:rsidR="003F031C" w:rsidRDefault="003F031C" w:rsidP="006E70C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E419E4D" w14:textId="77777777" w:rsidR="003F031C" w:rsidRDefault="003F031C" w:rsidP="006E70C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662AA9B" w14:textId="77777777" w:rsidR="003F031C" w:rsidRPr="0042323D" w:rsidRDefault="003F031C" w:rsidP="006E70CE">
            <w:pPr>
              <w:overflowPunct w:val="0"/>
              <w:autoSpaceDE w:val="0"/>
              <w:autoSpaceDN w:val="0"/>
              <w:adjustRightInd w:val="0"/>
              <w:ind w:right="-251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29A45966" w14:textId="77777777" w:rsidR="003F031C" w:rsidRDefault="003F031C" w:rsidP="006E70C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 xml:space="preserve">Здания и сооружения: здания жилые, </w:t>
            </w:r>
            <w:r>
              <w:rPr>
                <w:sz w:val="24"/>
                <w:szCs w:val="24"/>
              </w:rPr>
              <w:t>о</w:t>
            </w:r>
            <w:r w:rsidRPr="0042323D">
              <w:rPr>
                <w:sz w:val="24"/>
                <w:szCs w:val="24"/>
              </w:rPr>
              <w:t>бщественные, административные и бытовые; производственные помещения, авто</w:t>
            </w:r>
            <w:r>
              <w:rPr>
                <w:sz w:val="24"/>
                <w:szCs w:val="24"/>
              </w:rPr>
              <w:t>-</w:t>
            </w:r>
            <w:r w:rsidRPr="0042323D">
              <w:rPr>
                <w:sz w:val="24"/>
                <w:szCs w:val="24"/>
              </w:rPr>
              <w:t>транспорт</w:t>
            </w:r>
          </w:p>
          <w:p w14:paraId="3237C81A" w14:textId="6C630400" w:rsidR="009A21CD" w:rsidRPr="0042323D" w:rsidRDefault="009A21CD" w:rsidP="006E70C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Рабочие места</w:t>
            </w:r>
          </w:p>
        </w:tc>
        <w:tc>
          <w:tcPr>
            <w:tcW w:w="1275" w:type="dxa"/>
            <w:tcBorders>
              <w:bottom w:val="nil"/>
            </w:tcBorders>
          </w:tcPr>
          <w:p w14:paraId="210449BA" w14:textId="77777777" w:rsidR="003F031C" w:rsidRPr="00F42B8A" w:rsidRDefault="003F031C" w:rsidP="006E70CE">
            <w:pPr>
              <w:pStyle w:val="12"/>
              <w:ind w:left="-111"/>
              <w:rPr>
                <w:sz w:val="16"/>
                <w:szCs w:val="16"/>
                <w:lang w:val="ru-RU"/>
              </w:rPr>
            </w:pPr>
            <w:r w:rsidRPr="00F42B8A">
              <w:rPr>
                <w:sz w:val="16"/>
                <w:szCs w:val="16"/>
              </w:rPr>
              <w:t>100.12/35.065</w:t>
            </w:r>
          </w:p>
          <w:p w14:paraId="3C8D3036" w14:textId="77777777" w:rsidR="003F031C" w:rsidRDefault="003F031C" w:rsidP="006E70CE">
            <w:pPr>
              <w:pStyle w:val="12"/>
              <w:ind w:hanging="111"/>
              <w:rPr>
                <w:sz w:val="16"/>
                <w:szCs w:val="16"/>
                <w:lang w:val="ru-RU"/>
              </w:rPr>
            </w:pPr>
            <w:r w:rsidRPr="00F42B8A">
              <w:rPr>
                <w:sz w:val="16"/>
                <w:szCs w:val="16"/>
              </w:rPr>
              <w:t>100.1</w:t>
            </w:r>
            <w:r w:rsidRPr="00F42B8A">
              <w:rPr>
                <w:sz w:val="16"/>
                <w:szCs w:val="16"/>
                <w:lang w:val="ru-RU"/>
              </w:rPr>
              <w:t>3</w:t>
            </w:r>
            <w:r w:rsidRPr="00F42B8A">
              <w:rPr>
                <w:sz w:val="16"/>
                <w:szCs w:val="16"/>
              </w:rPr>
              <w:t>/35.065</w:t>
            </w:r>
          </w:p>
          <w:p w14:paraId="0F7F5C54" w14:textId="77777777" w:rsidR="003F031C" w:rsidRDefault="003F031C" w:rsidP="006E70CE">
            <w:pPr>
              <w:pStyle w:val="12"/>
              <w:ind w:hanging="111"/>
              <w:rPr>
                <w:sz w:val="16"/>
                <w:szCs w:val="16"/>
                <w:lang w:val="ru-RU"/>
              </w:rPr>
            </w:pPr>
          </w:p>
          <w:p w14:paraId="2405B013" w14:textId="77777777" w:rsidR="003F031C" w:rsidRDefault="003F031C" w:rsidP="006E70CE">
            <w:pPr>
              <w:pStyle w:val="12"/>
              <w:ind w:hanging="111"/>
              <w:rPr>
                <w:sz w:val="16"/>
                <w:szCs w:val="16"/>
                <w:lang w:val="ru-RU"/>
              </w:rPr>
            </w:pPr>
          </w:p>
          <w:p w14:paraId="09408D2A" w14:textId="77777777" w:rsidR="003F031C" w:rsidRDefault="003F031C" w:rsidP="006E70CE">
            <w:pPr>
              <w:pStyle w:val="12"/>
              <w:ind w:left="-111"/>
              <w:rPr>
                <w:sz w:val="16"/>
                <w:szCs w:val="16"/>
                <w:lang w:val="ru-RU"/>
              </w:rPr>
            </w:pPr>
          </w:p>
          <w:p w14:paraId="0C7449F2" w14:textId="77777777" w:rsidR="003F031C" w:rsidRDefault="003F031C" w:rsidP="006E70CE">
            <w:pPr>
              <w:pStyle w:val="12"/>
              <w:ind w:left="-111"/>
              <w:rPr>
                <w:sz w:val="16"/>
                <w:szCs w:val="16"/>
                <w:lang w:val="ru-RU"/>
              </w:rPr>
            </w:pPr>
          </w:p>
          <w:p w14:paraId="6445798A" w14:textId="77777777" w:rsidR="003F031C" w:rsidRDefault="003F031C" w:rsidP="006E70CE">
            <w:pPr>
              <w:pStyle w:val="12"/>
              <w:ind w:left="-111"/>
              <w:rPr>
                <w:sz w:val="16"/>
                <w:szCs w:val="16"/>
                <w:lang w:val="ru-RU"/>
              </w:rPr>
            </w:pPr>
          </w:p>
          <w:p w14:paraId="58549EEA" w14:textId="77777777" w:rsidR="003F031C" w:rsidRDefault="003F031C" w:rsidP="006E70CE">
            <w:pPr>
              <w:pStyle w:val="12"/>
              <w:ind w:left="-111"/>
              <w:rPr>
                <w:sz w:val="16"/>
                <w:szCs w:val="16"/>
                <w:lang w:val="ru-RU"/>
              </w:rPr>
            </w:pPr>
          </w:p>
          <w:p w14:paraId="4161538B" w14:textId="77777777" w:rsidR="003F031C" w:rsidRPr="0042323D" w:rsidRDefault="003F031C" w:rsidP="006E70C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4DCEE1D9" w14:textId="77777777" w:rsidR="003F031C" w:rsidRPr="005616CA" w:rsidRDefault="003F031C" w:rsidP="004139C7">
            <w:pPr>
              <w:overflowPunct w:val="0"/>
              <w:autoSpaceDE w:val="0"/>
              <w:autoSpaceDN w:val="0"/>
              <w:adjustRightInd w:val="0"/>
              <w:ind w:firstLine="108"/>
              <w:textAlignment w:val="baseline"/>
              <w:rPr>
                <w:sz w:val="24"/>
                <w:szCs w:val="24"/>
              </w:rPr>
            </w:pPr>
            <w:r w:rsidRPr="005616CA">
              <w:rPr>
                <w:sz w:val="24"/>
                <w:szCs w:val="24"/>
              </w:rPr>
              <w:t>Параметры микроклимата:</w:t>
            </w:r>
          </w:p>
          <w:p w14:paraId="14BB2052" w14:textId="77777777" w:rsidR="003F031C" w:rsidRDefault="003F031C" w:rsidP="004139C7">
            <w:pPr>
              <w:overflowPunct w:val="0"/>
              <w:autoSpaceDE w:val="0"/>
              <w:autoSpaceDN w:val="0"/>
              <w:adjustRightInd w:val="0"/>
              <w:ind w:hanging="108"/>
              <w:textAlignment w:val="baseline"/>
              <w:rPr>
                <w:sz w:val="24"/>
                <w:szCs w:val="24"/>
              </w:rPr>
            </w:pPr>
            <w:r w:rsidRPr="005616CA">
              <w:rPr>
                <w:sz w:val="24"/>
                <w:szCs w:val="24"/>
              </w:rPr>
              <w:t xml:space="preserve">  Температура воздуха</w:t>
            </w:r>
          </w:p>
          <w:p w14:paraId="69D39F23" w14:textId="77777777" w:rsidR="003F031C" w:rsidRDefault="003F031C" w:rsidP="004139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14:paraId="768CE824" w14:textId="77777777" w:rsidR="003F031C" w:rsidRPr="00B45121" w:rsidRDefault="003F031C" w:rsidP="00B45121">
            <w:pPr>
              <w:ind w:right="-108"/>
              <w:rPr>
                <w:sz w:val="24"/>
                <w:szCs w:val="24"/>
              </w:rPr>
            </w:pPr>
            <w:r w:rsidRPr="005616CA">
              <w:rPr>
                <w:sz w:val="24"/>
                <w:szCs w:val="24"/>
              </w:rPr>
              <w:t>Сан</w:t>
            </w:r>
            <w:r>
              <w:rPr>
                <w:sz w:val="24"/>
                <w:szCs w:val="24"/>
              </w:rPr>
              <w:t>ПиН и ГН</w:t>
            </w:r>
            <w:r w:rsidRPr="005616CA">
              <w:rPr>
                <w:sz w:val="24"/>
                <w:szCs w:val="24"/>
              </w:rPr>
              <w:t xml:space="preserve">, </w:t>
            </w:r>
            <w:r w:rsidRPr="00B45121">
              <w:rPr>
                <w:sz w:val="24"/>
                <w:szCs w:val="24"/>
              </w:rPr>
              <w:t xml:space="preserve">утв. Постановлением МЗ РБ 30.04.2013 №33 </w:t>
            </w:r>
          </w:p>
          <w:p w14:paraId="16B29289" w14:textId="77777777" w:rsidR="003F031C" w:rsidRPr="00B45121" w:rsidRDefault="003F031C" w:rsidP="00B45121">
            <w:pPr>
              <w:ind w:right="-108"/>
              <w:rPr>
                <w:sz w:val="24"/>
                <w:szCs w:val="24"/>
              </w:rPr>
            </w:pPr>
            <w:r w:rsidRPr="00B45121">
              <w:rPr>
                <w:sz w:val="24"/>
                <w:szCs w:val="24"/>
              </w:rPr>
              <w:t>Санитарные нормы и правила, утв. Постановлением МЗ РБ  12.12.2012 №196</w:t>
            </w:r>
          </w:p>
          <w:p w14:paraId="5BAC4325" w14:textId="77777777" w:rsidR="003F031C" w:rsidRPr="00B45121" w:rsidRDefault="003F031C" w:rsidP="00B45121">
            <w:pPr>
              <w:ind w:right="-108"/>
              <w:rPr>
                <w:sz w:val="24"/>
                <w:szCs w:val="24"/>
              </w:rPr>
            </w:pPr>
            <w:r w:rsidRPr="00B45121">
              <w:rPr>
                <w:sz w:val="24"/>
                <w:szCs w:val="24"/>
              </w:rPr>
              <w:t xml:space="preserve">Санитарные нормы и правила, утв. Постановлением МЗ РБ  12.12.2012 №197 </w:t>
            </w:r>
          </w:p>
          <w:p w14:paraId="7A98D72D" w14:textId="77777777" w:rsidR="003F031C" w:rsidRPr="00B45121" w:rsidRDefault="003F031C" w:rsidP="00B45121">
            <w:pPr>
              <w:ind w:right="-108"/>
              <w:rPr>
                <w:sz w:val="24"/>
                <w:szCs w:val="24"/>
              </w:rPr>
            </w:pPr>
            <w:r w:rsidRPr="00B45121">
              <w:rPr>
                <w:sz w:val="24"/>
                <w:szCs w:val="24"/>
              </w:rPr>
              <w:t>СанПиН и ГН, утв.</w:t>
            </w:r>
            <w:r>
              <w:rPr>
                <w:sz w:val="24"/>
                <w:szCs w:val="24"/>
              </w:rPr>
              <w:t xml:space="preserve"> </w:t>
            </w:r>
            <w:r w:rsidRPr="00B45121">
              <w:rPr>
                <w:sz w:val="24"/>
                <w:szCs w:val="24"/>
              </w:rPr>
              <w:t>Постановлением МЗ РБ 03.05.2008 № 84</w:t>
            </w:r>
          </w:p>
          <w:p w14:paraId="5483D966" w14:textId="77777777" w:rsidR="003F031C" w:rsidRPr="00B45121" w:rsidRDefault="003F031C" w:rsidP="00B45121">
            <w:pPr>
              <w:ind w:right="-108"/>
              <w:rPr>
                <w:sz w:val="24"/>
                <w:szCs w:val="24"/>
              </w:rPr>
            </w:pPr>
            <w:r w:rsidRPr="00B45121">
              <w:rPr>
                <w:sz w:val="24"/>
                <w:szCs w:val="24"/>
              </w:rPr>
              <w:t>Санитарные правила и нормы 2.6.1.8-38-2003</w:t>
            </w:r>
          </w:p>
          <w:p w14:paraId="6138083A" w14:textId="77777777" w:rsidR="003F031C" w:rsidRPr="00B45121" w:rsidRDefault="003F031C" w:rsidP="00B45121">
            <w:pPr>
              <w:ind w:right="-108"/>
              <w:rPr>
                <w:sz w:val="24"/>
                <w:szCs w:val="24"/>
              </w:rPr>
            </w:pPr>
            <w:r w:rsidRPr="00B45121">
              <w:rPr>
                <w:sz w:val="24"/>
                <w:szCs w:val="24"/>
              </w:rPr>
              <w:t>СанПиН и ГН, утв. Постановлением МЗ РБ  12.12.2012  №194</w:t>
            </w:r>
          </w:p>
          <w:p w14:paraId="3DA081AC" w14:textId="77777777" w:rsidR="003F031C" w:rsidRDefault="003F031C" w:rsidP="00B45121">
            <w:pPr>
              <w:ind w:right="-108"/>
              <w:rPr>
                <w:sz w:val="24"/>
                <w:szCs w:val="24"/>
              </w:rPr>
            </w:pPr>
            <w:r w:rsidRPr="00B45121">
              <w:rPr>
                <w:sz w:val="24"/>
                <w:szCs w:val="24"/>
              </w:rPr>
              <w:t>Санитарные нормы и правила, утв. Постановлением МЗ РБ 25.01.2013  №8</w:t>
            </w:r>
          </w:p>
          <w:p w14:paraId="519B6CD7" w14:textId="77777777" w:rsidR="003F031C" w:rsidRPr="00E14A66" w:rsidRDefault="003F031C" w:rsidP="00E14A66">
            <w:pPr>
              <w:ind w:right="-108"/>
              <w:rPr>
                <w:sz w:val="24"/>
                <w:szCs w:val="24"/>
              </w:rPr>
            </w:pPr>
            <w:r w:rsidRPr="00E14A66">
              <w:rPr>
                <w:sz w:val="24"/>
                <w:szCs w:val="24"/>
              </w:rPr>
              <w:t>СанПиН и ГН, утв. Постановлением МЗ РБ 29.05.2009 №58</w:t>
            </w:r>
          </w:p>
          <w:p w14:paraId="52AB4746" w14:textId="77777777" w:rsidR="003F031C" w:rsidRDefault="003F031C" w:rsidP="00E14A66">
            <w:pPr>
              <w:ind w:right="-108"/>
              <w:rPr>
                <w:sz w:val="24"/>
                <w:szCs w:val="24"/>
              </w:rPr>
            </w:pPr>
            <w:r w:rsidRPr="00E14A66">
              <w:rPr>
                <w:sz w:val="24"/>
                <w:szCs w:val="24"/>
              </w:rPr>
              <w:t>СанПиН и ГН, утв. Постановлением МЗ РБ 13.02.2009 №17</w:t>
            </w:r>
          </w:p>
          <w:p w14:paraId="0FDA3A19" w14:textId="77777777" w:rsidR="003F031C" w:rsidRPr="0042323D" w:rsidRDefault="003F031C" w:rsidP="00E14A66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41F3999D" w14:textId="5218019C" w:rsidR="003F031C" w:rsidRPr="005616CA" w:rsidRDefault="0053755C" w:rsidP="004046DF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F031C" w:rsidRPr="005616CA">
              <w:rPr>
                <w:sz w:val="24"/>
                <w:szCs w:val="24"/>
              </w:rPr>
              <w:t xml:space="preserve">ГОСТ 12.1.005-88   </w:t>
            </w:r>
          </w:p>
          <w:p w14:paraId="3958EF48" w14:textId="77777777" w:rsidR="003F031C" w:rsidRDefault="003F031C" w:rsidP="004046DF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4"/>
                <w:szCs w:val="24"/>
              </w:rPr>
            </w:pPr>
            <w:r w:rsidRPr="005616CA">
              <w:rPr>
                <w:sz w:val="24"/>
                <w:szCs w:val="24"/>
              </w:rPr>
              <w:t xml:space="preserve"> п.2</w:t>
            </w:r>
          </w:p>
          <w:p w14:paraId="23E06F6E" w14:textId="7E028D64" w:rsidR="003F031C" w:rsidRPr="005616CA" w:rsidRDefault="0053755C" w:rsidP="004046DF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F031C" w:rsidRPr="005616CA">
              <w:rPr>
                <w:sz w:val="24"/>
                <w:szCs w:val="24"/>
              </w:rPr>
              <w:t>ГОСТ 30494-</w:t>
            </w:r>
            <w:r w:rsidR="003F031C" w:rsidRPr="00A85FDC">
              <w:rPr>
                <w:sz w:val="24"/>
                <w:szCs w:val="24"/>
              </w:rPr>
              <w:t>2011</w:t>
            </w:r>
          </w:p>
          <w:p w14:paraId="7A657721" w14:textId="0FE4A844" w:rsidR="003F031C" w:rsidRDefault="003F031C" w:rsidP="0053755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5616CA">
              <w:rPr>
                <w:sz w:val="24"/>
                <w:szCs w:val="24"/>
              </w:rPr>
              <w:t xml:space="preserve"> </w:t>
            </w:r>
            <w:r w:rsidRPr="00ED55E2">
              <w:rPr>
                <w:sz w:val="24"/>
                <w:szCs w:val="24"/>
              </w:rPr>
              <w:t>МВИ.ГМ.</w:t>
            </w:r>
          </w:p>
          <w:p w14:paraId="2198221A" w14:textId="77777777" w:rsidR="003F031C" w:rsidRDefault="003F031C" w:rsidP="004046D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D55E2">
              <w:rPr>
                <w:rFonts w:ascii="Times New Roman" w:hAnsi="Times New Roman"/>
                <w:sz w:val="24"/>
                <w:szCs w:val="24"/>
              </w:rPr>
              <w:t>1860-2020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46115B0" w14:textId="77777777" w:rsidR="003F031C" w:rsidRPr="00F40CCA" w:rsidRDefault="00F40CCA" w:rsidP="00F40CCA">
            <w:pPr>
              <w:pStyle w:val="ac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40CCA">
              <w:rPr>
                <w:rFonts w:ascii="Times New Roman" w:hAnsi="Times New Roman"/>
                <w:sz w:val="24"/>
                <w:szCs w:val="24"/>
              </w:rPr>
              <w:t>АМИ.ГМ 0001-2021</w:t>
            </w:r>
          </w:p>
        </w:tc>
      </w:tr>
      <w:tr w:rsidR="003F031C" w:rsidRPr="0042323D" w14:paraId="5B6E4750" w14:textId="77777777" w:rsidTr="00F40CC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289"/>
        </w:trPr>
        <w:tc>
          <w:tcPr>
            <w:tcW w:w="709" w:type="dxa"/>
            <w:tcBorders>
              <w:top w:val="nil"/>
            </w:tcBorders>
          </w:tcPr>
          <w:p w14:paraId="72FF7170" w14:textId="77777777" w:rsidR="003F031C" w:rsidRPr="0042323D" w:rsidRDefault="003F031C" w:rsidP="007310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CAFB85E" w14:textId="77777777" w:rsidR="003F031C" w:rsidRPr="0042323D" w:rsidRDefault="003F031C" w:rsidP="00F352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0C40D088" w14:textId="77777777" w:rsidR="003F031C" w:rsidRPr="0042323D" w:rsidRDefault="003F031C" w:rsidP="006E70C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2D8CB7D7" w14:textId="77777777" w:rsidR="003F031C" w:rsidRDefault="003F031C" w:rsidP="007310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A75830F" w14:textId="77777777" w:rsidR="003F031C" w:rsidRPr="0042323D" w:rsidRDefault="003F031C" w:rsidP="00F3524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38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93182A8" w14:textId="77777777" w:rsidR="003F031C" w:rsidRPr="0042323D" w:rsidRDefault="003F031C" w:rsidP="00F3524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</w:p>
        </w:tc>
      </w:tr>
      <w:tr w:rsidR="003F031C" w:rsidRPr="0042323D" w14:paraId="23459574" w14:textId="77777777" w:rsidTr="00F40CC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289"/>
        </w:trPr>
        <w:tc>
          <w:tcPr>
            <w:tcW w:w="709" w:type="dxa"/>
          </w:tcPr>
          <w:p w14:paraId="30B2B190" w14:textId="77777777" w:rsidR="003F031C" w:rsidRDefault="003F031C" w:rsidP="007310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4567D">
              <w:rPr>
                <w:sz w:val="24"/>
                <w:szCs w:val="24"/>
              </w:rPr>
              <w:t>28.2</w:t>
            </w:r>
            <w:r>
              <w:rPr>
                <w:sz w:val="24"/>
                <w:szCs w:val="24"/>
              </w:rPr>
              <w:t>**</w:t>
            </w:r>
          </w:p>
          <w:p w14:paraId="5252B18F" w14:textId="77777777" w:rsidR="003F031C" w:rsidRDefault="003F031C" w:rsidP="006E70C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972A965" w14:textId="77777777" w:rsidR="003F031C" w:rsidRPr="0042323D" w:rsidRDefault="003F031C" w:rsidP="006E70CE">
            <w:pPr>
              <w:overflowPunct w:val="0"/>
              <w:autoSpaceDE w:val="0"/>
              <w:autoSpaceDN w:val="0"/>
              <w:adjustRightInd w:val="0"/>
              <w:ind w:right="-251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ED9577D" w14:textId="77777777" w:rsidR="003F031C" w:rsidRPr="0042323D" w:rsidRDefault="003F031C" w:rsidP="00F352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2FE4169" w14:textId="77777777" w:rsidR="003F031C" w:rsidRPr="00F42B8A" w:rsidRDefault="003F031C" w:rsidP="00731056">
            <w:pPr>
              <w:pStyle w:val="12"/>
              <w:ind w:hanging="111"/>
              <w:rPr>
                <w:sz w:val="16"/>
                <w:szCs w:val="16"/>
                <w:lang w:val="ru-RU"/>
              </w:rPr>
            </w:pPr>
            <w:r w:rsidRPr="00F42B8A">
              <w:rPr>
                <w:sz w:val="16"/>
                <w:szCs w:val="16"/>
                <w:lang w:val="ru-RU"/>
              </w:rPr>
              <w:t>100</w:t>
            </w:r>
            <w:r w:rsidRPr="00F42B8A">
              <w:rPr>
                <w:sz w:val="16"/>
                <w:szCs w:val="16"/>
              </w:rPr>
              <w:t>.12/35.060</w:t>
            </w:r>
          </w:p>
          <w:p w14:paraId="6F201B4E" w14:textId="77777777" w:rsidR="003F031C" w:rsidRPr="0042323D" w:rsidRDefault="003F031C" w:rsidP="0073105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24"/>
                <w:szCs w:val="24"/>
              </w:rPr>
            </w:pPr>
            <w:r w:rsidRPr="00F42B8A">
              <w:rPr>
                <w:sz w:val="16"/>
                <w:szCs w:val="16"/>
              </w:rPr>
              <w:t>100.13/35.060</w:t>
            </w:r>
          </w:p>
        </w:tc>
        <w:tc>
          <w:tcPr>
            <w:tcW w:w="2127" w:type="dxa"/>
          </w:tcPr>
          <w:p w14:paraId="3DC46817" w14:textId="77777777" w:rsidR="003F031C" w:rsidRDefault="003F031C" w:rsidP="00731056">
            <w:pPr>
              <w:overflowPunct w:val="0"/>
              <w:autoSpaceDE w:val="0"/>
              <w:autoSpaceDN w:val="0"/>
              <w:adjustRightInd w:val="0"/>
              <w:ind w:left="-108" w:firstLine="108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Относительная      </w:t>
            </w:r>
            <w:r w:rsidRPr="004232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14:paraId="32DA025D" w14:textId="77777777" w:rsidR="003F031C" w:rsidRDefault="003F031C" w:rsidP="00731056">
            <w:pPr>
              <w:overflowPunct w:val="0"/>
              <w:autoSpaceDE w:val="0"/>
              <w:autoSpaceDN w:val="0"/>
              <w:adjustRightInd w:val="0"/>
              <w:ind w:left="37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влажность воздуха</w:t>
            </w:r>
          </w:p>
          <w:p w14:paraId="7099729D" w14:textId="77777777" w:rsidR="003F031C" w:rsidRDefault="003F031C" w:rsidP="007310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9CEE027" w14:textId="77777777" w:rsidR="003F031C" w:rsidRDefault="003F031C" w:rsidP="00F3524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07A2065" w14:textId="77777777" w:rsidR="003F031C" w:rsidRPr="0042323D" w:rsidRDefault="003F031C" w:rsidP="00F3524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38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8398F92" w14:textId="77777777" w:rsidR="003F031C" w:rsidRPr="0042323D" w:rsidRDefault="003F031C" w:rsidP="0073105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14:paraId="3F834C92" w14:textId="77777777" w:rsidR="006E70CE" w:rsidRDefault="006E70CE">
      <w:r>
        <w:br w:type="page"/>
      </w:r>
    </w:p>
    <w:tbl>
      <w:tblPr>
        <w:tblW w:w="11057" w:type="dxa"/>
        <w:tblInd w:w="-6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127"/>
        <w:gridCol w:w="1275"/>
        <w:gridCol w:w="2127"/>
        <w:gridCol w:w="2835"/>
        <w:gridCol w:w="1984"/>
      </w:tblGrid>
      <w:tr w:rsidR="00731056" w:rsidRPr="0042323D" w14:paraId="55DF7E89" w14:textId="77777777" w:rsidTr="005E0811">
        <w:trPr>
          <w:cantSplit/>
          <w:trHeight w:val="289"/>
        </w:trPr>
        <w:tc>
          <w:tcPr>
            <w:tcW w:w="709" w:type="dxa"/>
            <w:tcBorders>
              <w:bottom w:val="nil"/>
            </w:tcBorders>
          </w:tcPr>
          <w:p w14:paraId="2B1D572E" w14:textId="77777777" w:rsidR="00731056" w:rsidRDefault="00731056" w:rsidP="007310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28.</w:t>
            </w:r>
            <w:r>
              <w:rPr>
                <w:sz w:val="24"/>
                <w:szCs w:val="24"/>
              </w:rPr>
              <w:t>3**</w:t>
            </w:r>
            <w:r w:rsidRPr="0042323D">
              <w:rPr>
                <w:sz w:val="24"/>
                <w:szCs w:val="24"/>
              </w:rPr>
              <w:t xml:space="preserve">  </w:t>
            </w:r>
          </w:p>
          <w:p w14:paraId="1FA646E5" w14:textId="77777777" w:rsidR="00731056" w:rsidRDefault="00731056" w:rsidP="007310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8FA8819" w14:textId="77777777" w:rsidR="00731056" w:rsidRDefault="00731056" w:rsidP="007310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E43F6CE" w14:textId="77777777" w:rsidR="00731056" w:rsidRDefault="00731056" w:rsidP="007310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06020DE" w14:textId="77777777" w:rsidR="00731056" w:rsidRDefault="00731056" w:rsidP="007310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2D9AAEF" w14:textId="77777777" w:rsidR="00731056" w:rsidRDefault="00731056" w:rsidP="007310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37F54D7" w14:textId="77777777" w:rsidR="00731056" w:rsidRDefault="00731056" w:rsidP="007310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6E6708F" w14:textId="77777777" w:rsidR="00731056" w:rsidRDefault="00731056" w:rsidP="007310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178D71F" w14:textId="77777777" w:rsidR="00731056" w:rsidRDefault="00731056" w:rsidP="007310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33E18A71" w14:textId="77777777" w:rsidR="00731056" w:rsidRPr="0042323D" w:rsidRDefault="00731056" w:rsidP="007310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 xml:space="preserve">Здания и сооружения: здания жилые, </w:t>
            </w:r>
            <w:r>
              <w:rPr>
                <w:sz w:val="24"/>
                <w:szCs w:val="24"/>
              </w:rPr>
              <w:t>о</w:t>
            </w:r>
            <w:r w:rsidRPr="0042323D">
              <w:rPr>
                <w:sz w:val="24"/>
                <w:szCs w:val="24"/>
              </w:rPr>
              <w:t>бщественные, административные и бытовые; производственные помещения, авто</w:t>
            </w:r>
            <w:r>
              <w:rPr>
                <w:sz w:val="24"/>
                <w:szCs w:val="24"/>
              </w:rPr>
              <w:t>-</w:t>
            </w:r>
            <w:r w:rsidRPr="0042323D">
              <w:rPr>
                <w:sz w:val="24"/>
                <w:szCs w:val="24"/>
              </w:rPr>
              <w:t>транспорт</w:t>
            </w:r>
          </w:p>
        </w:tc>
        <w:tc>
          <w:tcPr>
            <w:tcW w:w="1275" w:type="dxa"/>
            <w:tcBorders>
              <w:bottom w:val="nil"/>
            </w:tcBorders>
          </w:tcPr>
          <w:p w14:paraId="6E88E425" w14:textId="77777777" w:rsidR="00731056" w:rsidRPr="00F42B8A" w:rsidRDefault="00731056" w:rsidP="00731056">
            <w:pPr>
              <w:pStyle w:val="12"/>
              <w:ind w:left="-111"/>
              <w:rPr>
                <w:sz w:val="16"/>
                <w:szCs w:val="16"/>
                <w:lang w:val="ru-RU"/>
              </w:rPr>
            </w:pPr>
            <w:r w:rsidRPr="00F42B8A">
              <w:rPr>
                <w:sz w:val="16"/>
                <w:szCs w:val="16"/>
              </w:rPr>
              <w:t>100.12/35.06</w:t>
            </w:r>
            <w:r w:rsidRPr="00F42B8A">
              <w:rPr>
                <w:sz w:val="16"/>
                <w:szCs w:val="16"/>
                <w:lang w:val="ru-RU"/>
              </w:rPr>
              <w:t>3</w:t>
            </w:r>
          </w:p>
          <w:p w14:paraId="14A54A24" w14:textId="77777777" w:rsidR="00731056" w:rsidRPr="00A30940" w:rsidRDefault="00731056" w:rsidP="00731056">
            <w:pPr>
              <w:pStyle w:val="12"/>
              <w:ind w:left="-111"/>
              <w:rPr>
                <w:sz w:val="16"/>
                <w:szCs w:val="16"/>
                <w:lang w:val="ru-RU"/>
              </w:rPr>
            </w:pPr>
            <w:r w:rsidRPr="00F42B8A">
              <w:rPr>
                <w:sz w:val="16"/>
                <w:szCs w:val="16"/>
              </w:rPr>
              <w:t>100.1</w:t>
            </w:r>
            <w:r w:rsidRPr="00F42B8A">
              <w:rPr>
                <w:sz w:val="16"/>
                <w:szCs w:val="16"/>
                <w:lang w:val="ru-RU"/>
              </w:rPr>
              <w:t>3</w:t>
            </w:r>
            <w:r w:rsidRPr="00F42B8A">
              <w:rPr>
                <w:sz w:val="16"/>
                <w:szCs w:val="16"/>
              </w:rPr>
              <w:t>/35.06</w:t>
            </w:r>
            <w:r w:rsidRPr="00F42B8A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2127" w:type="dxa"/>
            <w:tcBorders>
              <w:bottom w:val="nil"/>
            </w:tcBorders>
          </w:tcPr>
          <w:p w14:paraId="241A13BB" w14:textId="77777777" w:rsidR="00731056" w:rsidRPr="00B9640E" w:rsidRDefault="00731056" w:rsidP="007310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B52AC">
              <w:rPr>
                <w:sz w:val="24"/>
                <w:szCs w:val="24"/>
              </w:rPr>
              <w:t>Параметры  ис</w:t>
            </w:r>
            <w:r>
              <w:rPr>
                <w:sz w:val="24"/>
                <w:szCs w:val="24"/>
              </w:rPr>
              <w:t>кус</w:t>
            </w:r>
            <w:r w:rsidRPr="00DB52AC">
              <w:rPr>
                <w:sz w:val="24"/>
                <w:szCs w:val="24"/>
              </w:rPr>
              <w:t xml:space="preserve">ственного освещения: </w:t>
            </w:r>
          </w:p>
          <w:p w14:paraId="1773BFCF" w14:textId="77777777" w:rsidR="00731056" w:rsidRPr="00DB52AC" w:rsidRDefault="00731056" w:rsidP="007310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B52AC">
              <w:rPr>
                <w:sz w:val="24"/>
                <w:szCs w:val="24"/>
              </w:rPr>
              <w:t>освещённость</w:t>
            </w:r>
          </w:p>
          <w:p w14:paraId="4E9217A1" w14:textId="77777777" w:rsidR="00731056" w:rsidRPr="00DB52AC" w:rsidRDefault="00731056" w:rsidP="007310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14:paraId="55A15481" w14:textId="77777777" w:rsidR="00731056" w:rsidRPr="00195C01" w:rsidRDefault="00731056" w:rsidP="0073105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34" w:right="-108"/>
              <w:textAlignment w:val="baseline"/>
              <w:rPr>
                <w:sz w:val="24"/>
                <w:szCs w:val="24"/>
              </w:rPr>
            </w:pPr>
            <w:r w:rsidRPr="00195C01">
              <w:rPr>
                <w:sz w:val="24"/>
                <w:szCs w:val="24"/>
              </w:rPr>
              <w:t>Сан</w:t>
            </w:r>
            <w:r>
              <w:rPr>
                <w:sz w:val="24"/>
                <w:szCs w:val="24"/>
              </w:rPr>
              <w:t>ПиН</w:t>
            </w:r>
            <w:r w:rsidRPr="00195C01">
              <w:rPr>
                <w:sz w:val="24"/>
                <w:szCs w:val="24"/>
              </w:rPr>
              <w:t>, утв.Постан</w:t>
            </w:r>
            <w:r>
              <w:rPr>
                <w:sz w:val="24"/>
                <w:szCs w:val="24"/>
              </w:rPr>
              <w:t>.</w:t>
            </w:r>
            <w:r w:rsidRPr="00195C01">
              <w:rPr>
                <w:sz w:val="24"/>
                <w:szCs w:val="24"/>
              </w:rPr>
              <w:t xml:space="preserve"> МЗ РБ 28.06.2012 №82 </w:t>
            </w:r>
          </w:p>
          <w:p w14:paraId="2933AA9D" w14:textId="77777777" w:rsidR="00731056" w:rsidRPr="00195C01" w:rsidRDefault="00731056" w:rsidP="0073105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34" w:right="-108"/>
              <w:textAlignment w:val="baseline"/>
              <w:rPr>
                <w:sz w:val="24"/>
                <w:szCs w:val="24"/>
              </w:rPr>
            </w:pPr>
            <w:r w:rsidRPr="00195C01">
              <w:rPr>
                <w:sz w:val="24"/>
                <w:szCs w:val="24"/>
              </w:rPr>
              <w:t xml:space="preserve">ГН-1  и ГН-2, утв. Постановлением </w:t>
            </w:r>
            <w:r w:rsidRPr="00195C01">
              <w:rPr>
                <w:snapToGrid w:val="0"/>
                <w:sz w:val="24"/>
                <w:szCs w:val="24"/>
              </w:rPr>
              <w:t>МЗ</w:t>
            </w:r>
            <w:r w:rsidRPr="00195C01">
              <w:rPr>
                <w:sz w:val="24"/>
                <w:szCs w:val="24"/>
              </w:rPr>
              <w:t xml:space="preserve"> РБ 28.06.2012  №82 </w:t>
            </w:r>
          </w:p>
          <w:p w14:paraId="3E250308" w14:textId="77777777" w:rsidR="00731056" w:rsidRPr="00AE4946" w:rsidRDefault="00731056" w:rsidP="0073105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34" w:right="-108"/>
              <w:textAlignment w:val="baseline"/>
              <w:rPr>
                <w:sz w:val="24"/>
                <w:szCs w:val="24"/>
              </w:rPr>
            </w:pPr>
            <w:r w:rsidRPr="00195C01">
              <w:rPr>
                <w:sz w:val="24"/>
                <w:szCs w:val="24"/>
              </w:rPr>
              <w:t xml:space="preserve">Санитарные нормы и правила и гигиен. нормативы, утв. Постановлением </w:t>
            </w:r>
            <w:r w:rsidRPr="00195C01">
              <w:rPr>
                <w:snapToGrid w:val="0"/>
                <w:sz w:val="24"/>
                <w:szCs w:val="24"/>
              </w:rPr>
              <w:t xml:space="preserve">МЗ РБ </w:t>
            </w:r>
            <w:r w:rsidRPr="00195C01">
              <w:rPr>
                <w:sz w:val="24"/>
                <w:szCs w:val="24"/>
              </w:rPr>
              <w:t xml:space="preserve"> 14.06.2013№47</w:t>
            </w:r>
            <w:r w:rsidRPr="00AE4946">
              <w:rPr>
                <w:sz w:val="24"/>
                <w:szCs w:val="24"/>
              </w:rPr>
              <w:t xml:space="preserve"> </w:t>
            </w:r>
          </w:p>
          <w:p w14:paraId="2CF21403" w14:textId="4E37166E" w:rsidR="00731056" w:rsidRPr="00195C01" w:rsidRDefault="00731056" w:rsidP="0073105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08" w:firstLine="4"/>
              <w:textAlignment w:val="baseline"/>
              <w:rPr>
                <w:sz w:val="24"/>
                <w:szCs w:val="24"/>
              </w:rPr>
            </w:pPr>
            <w:r w:rsidRPr="00195C01">
              <w:rPr>
                <w:sz w:val="24"/>
                <w:szCs w:val="24"/>
              </w:rPr>
              <w:t>ГН «Микроклиматические показатели безопасности</w:t>
            </w:r>
            <w:r>
              <w:rPr>
                <w:sz w:val="24"/>
                <w:szCs w:val="24"/>
              </w:rPr>
              <w:t xml:space="preserve"> </w:t>
            </w:r>
            <w:r w:rsidRPr="00195C01">
              <w:rPr>
                <w:sz w:val="24"/>
                <w:szCs w:val="24"/>
              </w:rPr>
              <w:t>и</w:t>
            </w:r>
            <w:r w:rsidR="00A60746">
              <w:rPr>
                <w:sz w:val="24"/>
                <w:szCs w:val="24"/>
              </w:rPr>
              <w:t xml:space="preserve"> </w:t>
            </w:r>
            <w:r w:rsidRPr="00195C01">
              <w:rPr>
                <w:sz w:val="24"/>
                <w:szCs w:val="24"/>
              </w:rPr>
              <w:t xml:space="preserve">безвредности на рабочих местах», </w:t>
            </w:r>
            <w:r>
              <w:rPr>
                <w:sz w:val="24"/>
                <w:szCs w:val="24"/>
              </w:rPr>
              <w:t>«</w:t>
            </w:r>
            <w:r w:rsidRPr="00195C01">
              <w:rPr>
                <w:sz w:val="24"/>
                <w:szCs w:val="24"/>
              </w:rPr>
              <w:t>Показатели безопасности для человека световой среды помещений производственных, общественных и жилых зданий»</w:t>
            </w:r>
            <w:r>
              <w:rPr>
                <w:sz w:val="24"/>
                <w:szCs w:val="24"/>
              </w:rPr>
              <w:t xml:space="preserve">, </w:t>
            </w:r>
            <w:r w:rsidRPr="00195C01">
              <w:rPr>
                <w:sz w:val="24"/>
                <w:szCs w:val="24"/>
              </w:rPr>
              <w:t>утв</w:t>
            </w:r>
            <w:r>
              <w:rPr>
                <w:sz w:val="24"/>
                <w:szCs w:val="24"/>
              </w:rPr>
              <w:t>.</w:t>
            </w:r>
            <w:r w:rsidRPr="00195C01">
              <w:rPr>
                <w:sz w:val="24"/>
                <w:szCs w:val="24"/>
              </w:rPr>
              <w:t xml:space="preserve"> постановлением СМ РБ 25.01.2021 №37</w:t>
            </w:r>
          </w:p>
          <w:p w14:paraId="5DF68337" w14:textId="77777777" w:rsidR="00731056" w:rsidRPr="00195C01" w:rsidRDefault="00731056" w:rsidP="0073105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34" w:right="-108"/>
              <w:textAlignment w:val="baseline"/>
              <w:rPr>
                <w:sz w:val="24"/>
                <w:szCs w:val="24"/>
              </w:rPr>
            </w:pPr>
            <w:r w:rsidRPr="00195C01">
              <w:rPr>
                <w:sz w:val="24"/>
                <w:szCs w:val="24"/>
              </w:rPr>
              <w:t xml:space="preserve">Санитарные нормы и  правила, утв. Постановлением МЗ РБ  20.08.2015 №95 </w:t>
            </w:r>
          </w:p>
          <w:p w14:paraId="5514C3CC" w14:textId="77777777" w:rsidR="00731056" w:rsidRPr="00195C01" w:rsidRDefault="00731056" w:rsidP="0073105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34" w:right="-108"/>
              <w:textAlignment w:val="baseline"/>
              <w:rPr>
                <w:sz w:val="24"/>
                <w:szCs w:val="24"/>
              </w:rPr>
            </w:pPr>
            <w:r w:rsidRPr="00195C01">
              <w:rPr>
                <w:sz w:val="24"/>
                <w:szCs w:val="24"/>
              </w:rPr>
              <w:t xml:space="preserve">Санитарные нормы и правила и  гигиен. нормативы, утв. Постановлением МЗ РБ 28.06.2013№59 </w:t>
            </w:r>
          </w:p>
          <w:p w14:paraId="18A85BC1" w14:textId="77777777" w:rsidR="00731056" w:rsidRPr="00195C01" w:rsidRDefault="00731056" w:rsidP="0073105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34" w:right="-108"/>
              <w:textAlignment w:val="baseline"/>
              <w:rPr>
                <w:sz w:val="24"/>
                <w:szCs w:val="24"/>
              </w:rPr>
            </w:pPr>
            <w:r w:rsidRPr="00195C01">
              <w:rPr>
                <w:sz w:val="24"/>
                <w:szCs w:val="24"/>
              </w:rPr>
              <w:t>Сан</w:t>
            </w:r>
            <w:r>
              <w:rPr>
                <w:sz w:val="24"/>
                <w:szCs w:val="24"/>
              </w:rPr>
              <w:t xml:space="preserve">ПиН </w:t>
            </w:r>
            <w:r w:rsidRPr="00195C01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 xml:space="preserve">ГН, </w:t>
            </w:r>
            <w:r w:rsidRPr="00195C01">
              <w:rPr>
                <w:sz w:val="24"/>
                <w:szCs w:val="24"/>
              </w:rPr>
              <w:t xml:space="preserve">утв. Постановлением МЗ РБ 24.12.2014 №110 </w:t>
            </w:r>
          </w:p>
          <w:p w14:paraId="0DD4AB25" w14:textId="77777777" w:rsidR="00731056" w:rsidRDefault="00731056" w:rsidP="0073105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34" w:right="-108"/>
              <w:textAlignment w:val="baseline"/>
              <w:rPr>
                <w:sz w:val="24"/>
                <w:szCs w:val="24"/>
              </w:rPr>
            </w:pPr>
            <w:r w:rsidRPr="00195C01">
              <w:rPr>
                <w:sz w:val="24"/>
                <w:szCs w:val="24"/>
              </w:rPr>
              <w:t>Санитарные нормы и правила, утв. Постановле</w:t>
            </w:r>
            <w:r w:rsidRPr="00195C01">
              <w:rPr>
                <w:i/>
                <w:sz w:val="24"/>
                <w:szCs w:val="24"/>
              </w:rPr>
              <w:t>н</w:t>
            </w:r>
            <w:r w:rsidRPr="00195C01">
              <w:rPr>
                <w:sz w:val="24"/>
                <w:szCs w:val="24"/>
              </w:rPr>
              <w:t>ием МЗ</w:t>
            </w:r>
            <w:r>
              <w:rPr>
                <w:sz w:val="24"/>
                <w:szCs w:val="24"/>
              </w:rPr>
              <w:t xml:space="preserve"> </w:t>
            </w:r>
            <w:r w:rsidRPr="00195C01">
              <w:rPr>
                <w:sz w:val="24"/>
                <w:szCs w:val="24"/>
              </w:rPr>
              <w:t>18.03.2009</w:t>
            </w:r>
          </w:p>
          <w:p w14:paraId="32B66E7A" w14:textId="77777777" w:rsidR="00731056" w:rsidRPr="00195C01" w:rsidRDefault="00731056" w:rsidP="0073105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34" w:right="-108"/>
              <w:textAlignment w:val="baseline"/>
              <w:rPr>
                <w:sz w:val="24"/>
                <w:szCs w:val="24"/>
              </w:rPr>
            </w:pPr>
            <w:r w:rsidRPr="00195C01">
              <w:rPr>
                <w:sz w:val="24"/>
                <w:szCs w:val="24"/>
              </w:rPr>
              <w:t>№27</w:t>
            </w:r>
          </w:p>
          <w:p w14:paraId="1BB91577" w14:textId="77777777" w:rsidR="00731056" w:rsidRDefault="00731056" w:rsidP="0073105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34" w:right="-108"/>
              <w:textAlignment w:val="baseline"/>
              <w:rPr>
                <w:sz w:val="24"/>
                <w:szCs w:val="24"/>
              </w:rPr>
            </w:pPr>
            <w:r w:rsidRPr="00195C01">
              <w:rPr>
                <w:sz w:val="24"/>
                <w:szCs w:val="24"/>
              </w:rPr>
              <w:t xml:space="preserve">Санитарные нормы и правила, утв. Постановлением </w:t>
            </w:r>
            <w:r w:rsidRPr="00195C01">
              <w:rPr>
                <w:snapToGrid w:val="0"/>
                <w:sz w:val="24"/>
                <w:szCs w:val="24"/>
              </w:rPr>
              <w:t xml:space="preserve">МЗ РБ </w:t>
            </w:r>
            <w:r w:rsidRPr="00195C01">
              <w:rPr>
                <w:sz w:val="24"/>
                <w:szCs w:val="24"/>
              </w:rPr>
              <w:t>27.12.2012 № 206</w:t>
            </w:r>
          </w:p>
          <w:p w14:paraId="26793339" w14:textId="77777777" w:rsidR="00731056" w:rsidRDefault="00731056" w:rsidP="0073105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D55E2">
              <w:rPr>
                <w:rFonts w:ascii="Times New Roman" w:hAnsi="Times New Roman"/>
                <w:sz w:val="24"/>
                <w:szCs w:val="24"/>
              </w:rPr>
              <w:t>ГОСТ 30494-2011</w:t>
            </w:r>
          </w:p>
          <w:p w14:paraId="12AEE601" w14:textId="77777777" w:rsidR="00731056" w:rsidRDefault="00731056" w:rsidP="0073105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195C01">
              <w:rPr>
                <w:rFonts w:ascii="Times New Roman" w:hAnsi="Times New Roman"/>
                <w:sz w:val="24"/>
                <w:szCs w:val="24"/>
              </w:rPr>
              <w:t xml:space="preserve">СН 2.04.03-2020 </w:t>
            </w:r>
          </w:p>
          <w:p w14:paraId="5ABA751A" w14:textId="77777777" w:rsidR="00731056" w:rsidRPr="0042323D" w:rsidRDefault="00731056" w:rsidP="00731056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14:paraId="3E2B3DE3" w14:textId="77777777" w:rsidR="00731056" w:rsidRDefault="00731056" w:rsidP="0073105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24"/>
                <w:szCs w:val="24"/>
              </w:rPr>
            </w:pPr>
            <w:r w:rsidRPr="00DB52AC">
              <w:rPr>
                <w:sz w:val="24"/>
                <w:szCs w:val="24"/>
              </w:rPr>
              <w:t>ГОСТ</w:t>
            </w:r>
          </w:p>
          <w:p w14:paraId="1BF20655" w14:textId="77777777" w:rsidR="00731056" w:rsidRPr="00DB52AC" w:rsidRDefault="00731056" w:rsidP="0073105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24"/>
                <w:szCs w:val="24"/>
              </w:rPr>
            </w:pPr>
            <w:r w:rsidRPr="00DB52AC">
              <w:rPr>
                <w:sz w:val="24"/>
                <w:szCs w:val="24"/>
              </w:rPr>
              <w:t xml:space="preserve"> 24940-2016</w:t>
            </w:r>
          </w:p>
          <w:p w14:paraId="2EE9AEB1" w14:textId="77777777" w:rsidR="00731056" w:rsidRPr="00DB52AC" w:rsidRDefault="00731056" w:rsidP="0073105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731056" w:rsidRPr="0042323D" w14:paraId="6B948251" w14:textId="77777777" w:rsidTr="005E0811">
        <w:trPr>
          <w:cantSplit/>
          <w:trHeight w:val="289"/>
        </w:trPr>
        <w:tc>
          <w:tcPr>
            <w:tcW w:w="709" w:type="dxa"/>
            <w:tcBorders>
              <w:top w:val="nil"/>
              <w:bottom w:val="nil"/>
            </w:tcBorders>
          </w:tcPr>
          <w:p w14:paraId="7A063D7C" w14:textId="77777777" w:rsidR="00731056" w:rsidRDefault="00731056" w:rsidP="007310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C71B794" w14:textId="77777777" w:rsidR="00731056" w:rsidRPr="0042323D" w:rsidRDefault="00731056" w:rsidP="007310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19C9A96" w14:textId="77777777" w:rsidR="00731056" w:rsidRPr="00944736" w:rsidRDefault="00731056" w:rsidP="00731056">
            <w:pPr>
              <w:pStyle w:val="12"/>
              <w:ind w:left="-111"/>
              <w:rPr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3FE31C99" w14:textId="77777777" w:rsidR="00731056" w:rsidRPr="00DB52AC" w:rsidRDefault="00731056" w:rsidP="007310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06CCE497" w14:textId="77777777" w:rsidR="00731056" w:rsidRPr="0042323D" w:rsidRDefault="00731056" w:rsidP="0073105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38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14:paraId="7D6A2182" w14:textId="77777777" w:rsidR="00731056" w:rsidRPr="00DB52AC" w:rsidRDefault="00731056" w:rsidP="0073105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731056" w:rsidRPr="0042323D" w14:paraId="391E973B" w14:textId="77777777" w:rsidTr="005E0811">
        <w:trPr>
          <w:cantSplit/>
          <w:trHeight w:val="289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3B5854A3" w14:textId="77777777" w:rsidR="00731056" w:rsidRDefault="00731056" w:rsidP="007310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6B3CAC1" w14:textId="77777777" w:rsidR="00731056" w:rsidRPr="0042323D" w:rsidRDefault="00731056" w:rsidP="007310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7A762A46" w14:textId="77777777" w:rsidR="00731056" w:rsidRPr="00944736" w:rsidRDefault="00731056" w:rsidP="00731056">
            <w:pPr>
              <w:pStyle w:val="12"/>
              <w:ind w:left="-111"/>
              <w:rPr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</w:tcPr>
          <w:p w14:paraId="2240A94E" w14:textId="77777777" w:rsidR="00731056" w:rsidRPr="00DB52AC" w:rsidRDefault="00731056" w:rsidP="007310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5ABE224" w14:textId="77777777" w:rsidR="00731056" w:rsidRPr="0042323D" w:rsidRDefault="00731056" w:rsidP="0073105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38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4E0F3986" w14:textId="77777777" w:rsidR="00731056" w:rsidRPr="00DB52AC" w:rsidRDefault="00731056" w:rsidP="0073105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14:paraId="659C8C32" w14:textId="77777777" w:rsidR="00F22BEF" w:rsidRDefault="00B45121">
      <w:r>
        <w:br w:type="page"/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5"/>
        <w:gridCol w:w="1559"/>
        <w:gridCol w:w="2126"/>
        <w:gridCol w:w="2410"/>
        <w:gridCol w:w="2268"/>
      </w:tblGrid>
      <w:tr w:rsidR="000969C1" w:rsidRPr="004E5090" w14:paraId="438E1924" w14:textId="77777777" w:rsidTr="00C31974">
        <w:trPr>
          <w:trHeight w:val="303"/>
        </w:trPr>
        <w:tc>
          <w:tcPr>
            <w:tcW w:w="709" w:type="dxa"/>
          </w:tcPr>
          <w:p w14:paraId="41BB4B3B" w14:textId="77777777" w:rsidR="000969C1" w:rsidRPr="003B221A" w:rsidRDefault="000969C1" w:rsidP="005216A3">
            <w:pPr>
              <w:pStyle w:val="12"/>
              <w:rPr>
                <w:sz w:val="24"/>
                <w:szCs w:val="24"/>
              </w:rPr>
            </w:pPr>
            <w:r w:rsidRPr="003B221A">
              <w:rPr>
                <w:sz w:val="24"/>
                <w:szCs w:val="24"/>
                <w:lang w:eastAsia="ru-RU"/>
              </w:rPr>
              <w:t>29.1</w:t>
            </w:r>
            <w:r w:rsidR="00C31974">
              <w:rPr>
                <w:sz w:val="24"/>
                <w:szCs w:val="24"/>
                <w:lang w:val="ru-RU" w:eastAsia="ru-RU"/>
              </w:rPr>
              <w:t>***</w:t>
            </w:r>
            <w:r w:rsidRPr="003B221A">
              <w:rPr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5" w:type="dxa"/>
          </w:tcPr>
          <w:p w14:paraId="4941F3F2" w14:textId="77777777" w:rsidR="000969C1" w:rsidRPr="003B221A" w:rsidRDefault="000969C1" w:rsidP="005611D8">
            <w:pPr>
              <w:overflowPunct w:val="0"/>
              <w:autoSpaceDE w:val="0"/>
              <w:autoSpaceDN w:val="0"/>
              <w:adjustRightInd w:val="0"/>
              <w:ind w:left="43" w:right="-108"/>
              <w:textAlignment w:val="baseline"/>
              <w:rPr>
                <w:sz w:val="24"/>
                <w:szCs w:val="24"/>
              </w:rPr>
            </w:pPr>
            <w:r w:rsidRPr="003B221A">
              <w:rPr>
                <w:sz w:val="24"/>
                <w:szCs w:val="24"/>
              </w:rPr>
              <w:t>Упаковка и укупорочные средства. Материалы и изделия, изготовленные  из  полимерных и других материалов, предназначенных для кон-такта с пищевыми продуктами и средами</w:t>
            </w:r>
          </w:p>
        </w:tc>
        <w:tc>
          <w:tcPr>
            <w:tcW w:w="1559" w:type="dxa"/>
          </w:tcPr>
          <w:p w14:paraId="023858C5" w14:textId="77777777" w:rsidR="000969C1" w:rsidRPr="00F42B8A" w:rsidRDefault="000969C1" w:rsidP="001209D0">
            <w:pPr>
              <w:pStyle w:val="12"/>
              <w:ind w:hanging="111"/>
              <w:rPr>
                <w:sz w:val="16"/>
                <w:szCs w:val="16"/>
                <w:lang w:val="ru-RU"/>
              </w:rPr>
            </w:pPr>
            <w:r w:rsidRPr="00F42B8A">
              <w:rPr>
                <w:sz w:val="16"/>
                <w:szCs w:val="16"/>
                <w:lang w:val="ru-RU"/>
              </w:rPr>
              <w:t xml:space="preserve">   16.24/42000</w:t>
            </w:r>
          </w:p>
          <w:p w14:paraId="46B2267A" w14:textId="77777777" w:rsidR="000969C1" w:rsidRDefault="000969C1" w:rsidP="001209D0">
            <w:pPr>
              <w:pStyle w:val="12"/>
              <w:ind w:hanging="111"/>
              <w:rPr>
                <w:sz w:val="16"/>
                <w:szCs w:val="16"/>
                <w:lang w:val="ru-RU"/>
              </w:rPr>
            </w:pPr>
            <w:r w:rsidRPr="00F42B8A">
              <w:rPr>
                <w:sz w:val="16"/>
                <w:szCs w:val="16"/>
                <w:lang w:val="ru-RU"/>
              </w:rPr>
              <w:t xml:space="preserve">   17.21/42.000   22</w:t>
            </w:r>
            <w:r w:rsidRPr="00F42B8A">
              <w:rPr>
                <w:sz w:val="16"/>
                <w:szCs w:val="16"/>
              </w:rPr>
              <w:t>.</w:t>
            </w:r>
            <w:r w:rsidRPr="00F42B8A">
              <w:rPr>
                <w:sz w:val="16"/>
                <w:szCs w:val="16"/>
                <w:lang w:val="ru-RU"/>
              </w:rPr>
              <w:t>2</w:t>
            </w:r>
            <w:r w:rsidRPr="00F42B8A">
              <w:rPr>
                <w:sz w:val="16"/>
                <w:szCs w:val="16"/>
              </w:rPr>
              <w:t>2/</w:t>
            </w:r>
            <w:r w:rsidRPr="00F42B8A">
              <w:rPr>
                <w:sz w:val="16"/>
                <w:szCs w:val="16"/>
                <w:lang w:val="ru-RU"/>
              </w:rPr>
              <w:t>42</w:t>
            </w:r>
            <w:r w:rsidRPr="00F42B8A">
              <w:rPr>
                <w:sz w:val="16"/>
                <w:szCs w:val="16"/>
              </w:rPr>
              <w:t>.0</w:t>
            </w:r>
            <w:r w:rsidRPr="00F42B8A">
              <w:rPr>
                <w:sz w:val="16"/>
                <w:szCs w:val="16"/>
                <w:lang w:val="ru-RU"/>
              </w:rPr>
              <w:t>00</w:t>
            </w:r>
          </w:p>
          <w:p w14:paraId="3B7AF6E8" w14:textId="77777777" w:rsidR="000969C1" w:rsidRPr="00F42B8A" w:rsidRDefault="001741B7" w:rsidP="001209D0">
            <w:pPr>
              <w:pStyle w:val="12"/>
              <w:ind w:hanging="111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</w:t>
            </w:r>
            <w:r w:rsidR="000969C1" w:rsidRPr="00F42B8A">
              <w:rPr>
                <w:sz w:val="16"/>
                <w:szCs w:val="16"/>
                <w:lang w:val="ru-RU"/>
              </w:rPr>
              <w:t>23</w:t>
            </w:r>
            <w:r w:rsidR="000969C1" w:rsidRPr="00F42B8A">
              <w:rPr>
                <w:sz w:val="16"/>
                <w:szCs w:val="16"/>
              </w:rPr>
              <w:t>.1</w:t>
            </w:r>
            <w:r w:rsidR="000969C1" w:rsidRPr="00F42B8A">
              <w:rPr>
                <w:sz w:val="16"/>
                <w:szCs w:val="16"/>
                <w:lang w:val="ru-RU"/>
              </w:rPr>
              <w:t>3</w:t>
            </w:r>
            <w:r w:rsidR="000969C1" w:rsidRPr="00F42B8A">
              <w:rPr>
                <w:sz w:val="16"/>
                <w:szCs w:val="16"/>
              </w:rPr>
              <w:t>/</w:t>
            </w:r>
            <w:r w:rsidR="000969C1" w:rsidRPr="00F42B8A">
              <w:rPr>
                <w:sz w:val="16"/>
                <w:szCs w:val="16"/>
                <w:lang w:val="ru-RU"/>
              </w:rPr>
              <w:t>42</w:t>
            </w:r>
            <w:r w:rsidR="000969C1" w:rsidRPr="00F42B8A">
              <w:rPr>
                <w:sz w:val="16"/>
                <w:szCs w:val="16"/>
              </w:rPr>
              <w:t>.0</w:t>
            </w:r>
            <w:r w:rsidR="000969C1" w:rsidRPr="00F42B8A">
              <w:rPr>
                <w:sz w:val="16"/>
                <w:szCs w:val="16"/>
                <w:lang w:val="ru-RU"/>
              </w:rPr>
              <w:t>0</w:t>
            </w:r>
            <w:r w:rsidR="000969C1" w:rsidRPr="00F42B8A">
              <w:rPr>
                <w:sz w:val="16"/>
                <w:szCs w:val="16"/>
              </w:rPr>
              <w:t>0</w:t>
            </w:r>
          </w:p>
          <w:p w14:paraId="775EF1ED" w14:textId="77777777" w:rsidR="000969C1" w:rsidRPr="008836C2" w:rsidRDefault="000969C1" w:rsidP="00424560">
            <w:pPr>
              <w:pStyle w:val="12"/>
              <w:ind w:right="-105" w:hanging="111"/>
              <w:rPr>
                <w:sz w:val="14"/>
                <w:szCs w:val="14"/>
                <w:lang w:val="ru-RU"/>
              </w:rPr>
            </w:pPr>
          </w:p>
        </w:tc>
        <w:tc>
          <w:tcPr>
            <w:tcW w:w="2126" w:type="dxa"/>
          </w:tcPr>
          <w:p w14:paraId="10741486" w14:textId="77777777" w:rsidR="000969C1" w:rsidRPr="005616CA" w:rsidRDefault="000969C1" w:rsidP="00FC11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5616CA">
              <w:rPr>
                <w:sz w:val="24"/>
                <w:szCs w:val="24"/>
              </w:rPr>
              <w:t xml:space="preserve">Отбор </w:t>
            </w:r>
            <w:r>
              <w:rPr>
                <w:sz w:val="24"/>
                <w:szCs w:val="24"/>
              </w:rPr>
              <w:t xml:space="preserve">образцов </w:t>
            </w:r>
          </w:p>
        </w:tc>
        <w:tc>
          <w:tcPr>
            <w:tcW w:w="2410" w:type="dxa"/>
          </w:tcPr>
          <w:p w14:paraId="5044233C" w14:textId="77777777" w:rsidR="000969C1" w:rsidRPr="009131A7" w:rsidRDefault="000969C1" w:rsidP="0099009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9131A7">
              <w:rPr>
                <w:sz w:val="24"/>
                <w:szCs w:val="24"/>
              </w:rPr>
              <w:t xml:space="preserve"> ГОСТ 18321-73</w:t>
            </w:r>
          </w:p>
          <w:p w14:paraId="6108845E" w14:textId="77777777" w:rsidR="000969C1" w:rsidRPr="009131A7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38"/>
              <w:textAlignment w:val="baseline"/>
              <w:rPr>
                <w:sz w:val="24"/>
                <w:szCs w:val="24"/>
              </w:rPr>
            </w:pPr>
            <w:r w:rsidRPr="009131A7">
              <w:rPr>
                <w:sz w:val="24"/>
                <w:szCs w:val="24"/>
              </w:rPr>
              <w:t xml:space="preserve"> ГОСТ 33756-2016</w:t>
            </w:r>
          </w:p>
          <w:p w14:paraId="1ECB069B" w14:textId="77777777" w:rsidR="000969C1" w:rsidRPr="009131A7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38"/>
              <w:textAlignment w:val="baseline"/>
              <w:rPr>
                <w:sz w:val="24"/>
                <w:szCs w:val="24"/>
              </w:rPr>
            </w:pPr>
            <w:r w:rsidRPr="009131A7">
              <w:rPr>
                <w:sz w:val="24"/>
                <w:szCs w:val="24"/>
              </w:rPr>
              <w:t xml:space="preserve"> ГОСТ 745-2014  </w:t>
            </w:r>
          </w:p>
          <w:p w14:paraId="6DC936D5" w14:textId="77777777" w:rsidR="000969C1" w:rsidRPr="009131A7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38"/>
              <w:textAlignment w:val="baseline"/>
              <w:rPr>
                <w:sz w:val="24"/>
                <w:szCs w:val="24"/>
              </w:rPr>
            </w:pPr>
            <w:r w:rsidRPr="009131A7">
              <w:rPr>
                <w:sz w:val="24"/>
                <w:szCs w:val="24"/>
              </w:rPr>
              <w:t xml:space="preserve"> п.п.6.2, 6.3</w:t>
            </w:r>
          </w:p>
          <w:p w14:paraId="5B497101" w14:textId="77777777" w:rsidR="000969C1" w:rsidRPr="009131A7" w:rsidRDefault="000969C1" w:rsidP="00EE337A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38"/>
              <w:textAlignment w:val="baseline"/>
              <w:rPr>
                <w:sz w:val="24"/>
                <w:szCs w:val="24"/>
              </w:rPr>
            </w:pPr>
            <w:r w:rsidRPr="009131A7">
              <w:rPr>
                <w:sz w:val="24"/>
                <w:szCs w:val="24"/>
              </w:rPr>
              <w:t xml:space="preserve"> ГОСТ 9569-2006</w:t>
            </w:r>
          </w:p>
          <w:p w14:paraId="2B81154C" w14:textId="77777777" w:rsidR="000969C1" w:rsidRPr="009131A7" w:rsidRDefault="000969C1" w:rsidP="0043040F">
            <w:pPr>
              <w:rPr>
                <w:sz w:val="24"/>
                <w:szCs w:val="24"/>
              </w:rPr>
            </w:pPr>
            <w:r w:rsidRPr="009131A7">
              <w:rPr>
                <w:sz w:val="24"/>
                <w:szCs w:val="24"/>
              </w:rPr>
              <w:t>ГОСТ 32131-2013</w:t>
            </w:r>
          </w:p>
          <w:p w14:paraId="121AC799" w14:textId="77777777" w:rsidR="000969C1" w:rsidRPr="009131A7" w:rsidRDefault="000969C1" w:rsidP="0043040F">
            <w:pPr>
              <w:rPr>
                <w:sz w:val="24"/>
                <w:szCs w:val="24"/>
              </w:rPr>
            </w:pPr>
            <w:r w:rsidRPr="009131A7">
              <w:rPr>
                <w:sz w:val="24"/>
                <w:szCs w:val="24"/>
              </w:rPr>
              <w:t>ГОСТ 5717.1-2014 п.6.3</w:t>
            </w:r>
          </w:p>
          <w:p w14:paraId="2867FAE5" w14:textId="77777777" w:rsidR="000969C1" w:rsidRPr="009131A7" w:rsidRDefault="000969C1" w:rsidP="0043040F">
            <w:pPr>
              <w:rPr>
                <w:sz w:val="24"/>
                <w:szCs w:val="24"/>
              </w:rPr>
            </w:pPr>
            <w:r w:rsidRPr="009131A7">
              <w:rPr>
                <w:sz w:val="24"/>
                <w:szCs w:val="24"/>
              </w:rPr>
              <w:t>ГОСТ 30765-2001</w:t>
            </w:r>
          </w:p>
          <w:p w14:paraId="3810F384" w14:textId="77777777" w:rsidR="000969C1" w:rsidRPr="009131A7" w:rsidRDefault="000969C1" w:rsidP="0099009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9131A7">
              <w:rPr>
                <w:sz w:val="24"/>
                <w:szCs w:val="24"/>
              </w:rPr>
              <w:t xml:space="preserve"> ГОСТ 25250-88  </w:t>
            </w:r>
          </w:p>
          <w:p w14:paraId="7D5ADE00" w14:textId="77777777" w:rsidR="000969C1" w:rsidRPr="00DE5028" w:rsidRDefault="000969C1" w:rsidP="0099009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9131A7">
              <w:rPr>
                <w:sz w:val="24"/>
                <w:szCs w:val="24"/>
              </w:rPr>
              <w:t xml:space="preserve"> п.2.3</w:t>
            </w:r>
          </w:p>
          <w:p w14:paraId="2203980B" w14:textId="77777777" w:rsidR="000969C1" w:rsidRPr="00DE5028" w:rsidRDefault="000969C1" w:rsidP="0099009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9131A7">
              <w:rPr>
                <w:sz w:val="24"/>
                <w:szCs w:val="24"/>
              </w:rPr>
              <w:t xml:space="preserve">ГОСТ 12302-2013 </w:t>
            </w:r>
          </w:p>
          <w:p w14:paraId="7EECA327" w14:textId="77777777" w:rsidR="000969C1" w:rsidRPr="00DE5028" w:rsidRDefault="000969C1" w:rsidP="0099009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9131A7">
              <w:rPr>
                <w:sz w:val="24"/>
                <w:szCs w:val="24"/>
              </w:rPr>
              <w:t>ГОСТ 7730-89</w:t>
            </w:r>
          </w:p>
          <w:p w14:paraId="573C021B" w14:textId="77777777" w:rsidR="000969C1" w:rsidRPr="00DE5028" w:rsidRDefault="000969C1" w:rsidP="0099009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9131A7">
              <w:rPr>
                <w:sz w:val="24"/>
                <w:szCs w:val="24"/>
              </w:rPr>
              <w:t>ГОСТ 10354-82</w:t>
            </w:r>
          </w:p>
          <w:p w14:paraId="3429B83A" w14:textId="77777777" w:rsidR="000969C1" w:rsidRPr="00DE5028" w:rsidRDefault="000969C1" w:rsidP="0099009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9131A7">
              <w:rPr>
                <w:sz w:val="24"/>
                <w:szCs w:val="24"/>
              </w:rPr>
              <w:t xml:space="preserve">ГОСТ 25951-83  </w:t>
            </w:r>
          </w:p>
          <w:p w14:paraId="3F8D4A8F" w14:textId="77777777" w:rsidR="000969C1" w:rsidRPr="00DE5028" w:rsidRDefault="000969C1" w:rsidP="0099009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9131A7">
              <w:rPr>
                <w:sz w:val="24"/>
                <w:szCs w:val="24"/>
              </w:rPr>
              <w:t>ГОСТ 24861-2005</w:t>
            </w:r>
          </w:p>
          <w:p w14:paraId="2A722059" w14:textId="77777777" w:rsidR="000969C1" w:rsidRPr="009131A7" w:rsidRDefault="000969C1" w:rsidP="00FA03DA">
            <w:pPr>
              <w:tabs>
                <w:tab w:val="left" w:pos="284"/>
              </w:tabs>
              <w:ind w:left="-57" w:right="-109"/>
              <w:rPr>
                <w:sz w:val="24"/>
                <w:szCs w:val="24"/>
              </w:rPr>
            </w:pPr>
            <w:r w:rsidRPr="009131A7">
              <w:rPr>
                <w:sz w:val="24"/>
                <w:szCs w:val="24"/>
              </w:rPr>
              <w:t>ГОСТ 24788-2018</w:t>
            </w:r>
          </w:p>
          <w:p w14:paraId="774FCC59" w14:textId="77777777" w:rsidR="000969C1" w:rsidRPr="009131A7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38"/>
              <w:textAlignment w:val="baseline"/>
              <w:rPr>
                <w:sz w:val="24"/>
                <w:szCs w:val="24"/>
              </w:rPr>
            </w:pPr>
            <w:r w:rsidRPr="009131A7">
              <w:rPr>
                <w:sz w:val="24"/>
                <w:szCs w:val="24"/>
              </w:rPr>
              <w:t xml:space="preserve"> ГОСТ 32546-2013</w:t>
            </w:r>
          </w:p>
          <w:p w14:paraId="4B5F6040" w14:textId="77777777" w:rsidR="000969C1" w:rsidRPr="009131A7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38"/>
              <w:textAlignment w:val="baseline"/>
              <w:rPr>
                <w:sz w:val="24"/>
                <w:szCs w:val="24"/>
              </w:rPr>
            </w:pPr>
            <w:r w:rsidRPr="009131A7">
              <w:rPr>
                <w:sz w:val="24"/>
                <w:szCs w:val="24"/>
              </w:rPr>
              <w:t xml:space="preserve"> п.п.4.1, 4.2</w:t>
            </w:r>
          </w:p>
          <w:p w14:paraId="24FC6313" w14:textId="77777777" w:rsidR="000969C1" w:rsidRPr="009131A7" w:rsidRDefault="000969C1" w:rsidP="00E12E75">
            <w:pPr>
              <w:tabs>
                <w:tab w:val="left" w:pos="284"/>
              </w:tabs>
              <w:ind w:left="-57" w:right="-109"/>
              <w:rPr>
                <w:sz w:val="24"/>
                <w:szCs w:val="24"/>
              </w:rPr>
            </w:pPr>
            <w:r w:rsidRPr="009131A7">
              <w:rPr>
                <w:sz w:val="24"/>
                <w:szCs w:val="24"/>
              </w:rPr>
              <w:t xml:space="preserve"> ГОСТ 5981-2011</w:t>
            </w:r>
          </w:p>
          <w:p w14:paraId="017191FE" w14:textId="77777777" w:rsidR="000969C1" w:rsidRPr="00DE5028" w:rsidRDefault="000969C1" w:rsidP="00E12E75">
            <w:pPr>
              <w:rPr>
                <w:sz w:val="24"/>
                <w:szCs w:val="24"/>
              </w:rPr>
            </w:pPr>
            <w:r w:rsidRPr="009131A7">
              <w:rPr>
                <w:sz w:val="24"/>
                <w:szCs w:val="24"/>
              </w:rPr>
              <w:t>ГОСТ 33781-2016, п.8.2</w:t>
            </w:r>
          </w:p>
          <w:p w14:paraId="7CFA78B0" w14:textId="77777777" w:rsidR="000969C1" w:rsidRPr="00DE5028" w:rsidRDefault="000969C1" w:rsidP="00E12E75">
            <w:pPr>
              <w:rPr>
                <w:sz w:val="24"/>
                <w:szCs w:val="24"/>
              </w:rPr>
            </w:pPr>
            <w:r w:rsidRPr="009131A7">
              <w:rPr>
                <w:sz w:val="24"/>
                <w:szCs w:val="24"/>
              </w:rPr>
              <w:t>ГОСТ 3356-95</w:t>
            </w:r>
          </w:p>
          <w:p w14:paraId="2FF4F9B7" w14:textId="77777777" w:rsidR="000969C1" w:rsidRPr="009131A7" w:rsidRDefault="000969C1" w:rsidP="0033278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38"/>
              <w:textAlignment w:val="baseline"/>
              <w:rPr>
                <w:sz w:val="24"/>
                <w:szCs w:val="24"/>
              </w:rPr>
            </w:pPr>
            <w:r w:rsidRPr="009131A7">
              <w:rPr>
                <w:sz w:val="24"/>
                <w:szCs w:val="24"/>
              </w:rPr>
              <w:t xml:space="preserve"> Инструкция  </w:t>
            </w:r>
          </w:p>
          <w:p w14:paraId="641CB792" w14:textId="77777777" w:rsidR="000969C1" w:rsidRPr="009131A7" w:rsidRDefault="000969C1" w:rsidP="0033278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38"/>
              <w:textAlignment w:val="baseline"/>
              <w:rPr>
                <w:sz w:val="24"/>
                <w:szCs w:val="24"/>
              </w:rPr>
            </w:pPr>
            <w:r w:rsidRPr="009131A7">
              <w:rPr>
                <w:sz w:val="24"/>
                <w:szCs w:val="24"/>
              </w:rPr>
              <w:t xml:space="preserve"> 2.3.3.10- 15-64-2005 </w:t>
            </w:r>
          </w:p>
          <w:p w14:paraId="3CBB50ED" w14:textId="77777777" w:rsidR="000969C1" w:rsidRPr="009131A7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38"/>
              <w:textAlignment w:val="baseline"/>
              <w:rPr>
                <w:sz w:val="24"/>
                <w:szCs w:val="24"/>
              </w:rPr>
            </w:pPr>
            <w:r w:rsidRPr="009131A7">
              <w:rPr>
                <w:sz w:val="24"/>
                <w:szCs w:val="24"/>
              </w:rPr>
              <w:t xml:space="preserve"> Инструкция 4.1.10- </w:t>
            </w:r>
          </w:p>
          <w:p w14:paraId="791C7BB8" w14:textId="77777777" w:rsidR="000969C1" w:rsidRPr="009131A7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38"/>
              <w:textAlignment w:val="baseline"/>
              <w:rPr>
                <w:sz w:val="24"/>
                <w:szCs w:val="24"/>
              </w:rPr>
            </w:pPr>
            <w:r w:rsidRPr="009131A7">
              <w:rPr>
                <w:sz w:val="24"/>
                <w:szCs w:val="24"/>
              </w:rPr>
              <w:t xml:space="preserve"> 15-90-2005 </w:t>
            </w:r>
          </w:p>
          <w:p w14:paraId="54C34A10" w14:textId="77777777" w:rsidR="000969C1" w:rsidRPr="009131A7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38"/>
              <w:textAlignment w:val="baseline"/>
              <w:rPr>
                <w:sz w:val="24"/>
                <w:szCs w:val="24"/>
              </w:rPr>
            </w:pPr>
            <w:r w:rsidRPr="009131A7">
              <w:rPr>
                <w:sz w:val="24"/>
                <w:szCs w:val="24"/>
              </w:rPr>
              <w:t xml:space="preserve"> Инструкция 4.1.10- </w:t>
            </w:r>
          </w:p>
          <w:p w14:paraId="62FD2A57" w14:textId="77777777" w:rsidR="000969C1" w:rsidRPr="009131A7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38"/>
              <w:textAlignment w:val="baseline"/>
              <w:rPr>
                <w:sz w:val="24"/>
                <w:szCs w:val="24"/>
              </w:rPr>
            </w:pPr>
            <w:r w:rsidRPr="009131A7">
              <w:rPr>
                <w:sz w:val="24"/>
                <w:szCs w:val="24"/>
              </w:rPr>
              <w:t xml:space="preserve"> 15-92-2005  </w:t>
            </w:r>
          </w:p>
          <w:p w14:paraId="254E4657" w14:textId="77777777" w:rsidR="000969C1" w:rsidRPr="009131A7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38"/>
              <w:textAlignment w:val="baseline"/>
              <w:rPr>
                <w:sz w:val="24"/>
                <w:szCs w:val="24"/>
              </w:rPr>
            </w:pPr>
            <w:r w:rsidRPr="009131A7">
              <w:rPr>
                <w:sz w:val="24"/>
                <w:szCs w:val="24"/>
              </w:rPr>
              <w:t xml:space="preserve"> Инструкция 4.1.10- </w:t>
            </w:r>
          </w:p>
          <w:p w14:paraId="46ED3F50" w14:textId="77777777" w:rsidR="000969C1" w:rsidRPr="009131A7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38"/>
              <w:textAlignment w:val="baseline"/>
              <w:rPr>
                <w:sz w:val="24"/>
                <w:szCs w:val="24"/>
              </w:rPr>
            </w:pPr>
            <w:r w:rsidRPr="009131A7">
              <w:rPr>
                <w:sz w:val="24"/>
                <w:szCs w:val="24"/>
              </w:rPr>
              <w:t xml:space="preserve"> 14-101-2005 </w:t>
            </w:r>
          </w:p>
          <w:p w14:paraId="16A2B363" w14:textId="77777777" w:rsidR="000969C1" w:rsidRDefault="000969C1" w:rsidP="005216A3">
            <w:pPr>
              <w:pStyle w:val="12"/>
              <w:ind w:right="-108"/>
              <w:rPr>
                <w:sz w:val="24"/>
                <w:szCs w:val="24"/>
                <w:lang w:val="ru-RU" w:eastAsia="ru-RU"/>
              </w:rPr>
            </w:pPr>
            <w:r w:rsidRPr="009131A7">
              <w:rPr>
                <w:sz w:val="24"/>
                <w:szCs w:val="24"/>
                <w:lang w:val="ru-RU" w:eastAsia="ru-RU"/>
              </w:rPr>
              <w:t xml:space="preserve">ТНПА и другая </w:t>
            </w:r>
          </w:p>
          <w:p w14:paraId="7AC88FD7" w14:textId="77777777" w:rsidR="00C31974" w:rsidRDefault="000969C1" w:rsidP="00D94410">
            <w:pPr>
              <w:pStyle w:val="12"/>
              <w:ind w:right="-108"/>
              <w:rPr>
                <w:sz w:val="24"/>
                <w:szCs w:val="24"/>
                <w:lang w:val="ru-RU"/>
              </w:rPr>
            </w:pPr>
            <w:r w:rsidRPr="009131A7">
              <w:rPr>
                <w:sz w:val="24"/>
                <w:szCs w:val="24"/>
                <w:lang w:val="ru-RU" w:eastAsia="ru-RU"/>
              </w:rPr>
              <w:t>документация на про</w:t>
            </w:r>
            <w:r w:rsidRPr="009131A7">
              <w:rPr>
                <w:sz w:val="24"/>
                <w:szCs w:val="24"/>
                <w:lang w:val="ru-RU"/>
              </w:rPr>
              <w:t>дукцию</w:t>
            </w:r>
          </w:p>
          <w:p w14:paraId="7B4311C1" w14:textId="77777777" w:rsidR="00C31974" w:rsidRDefault="00C31974" w:rsidP="00D94410">
            <w:pPr>
              <w:pStyle w:val="12"/>
              <w:ind w:right="-108"/>
              <w:rPr>
                <w:sz w:val="24"/>
                <w:szCs w:val="24"/>
                <w:lang w:val="ru-RU"/>
              </w:rPr>
            </w:pPr>
          </w:p>
          <w:p w14:paraId="570D139F" w14:textId="77777777" w:rsidR="00C31974" w:rsidRDefault="00C31974" w:rsidP="00D94410">
            <w:pPr>
              <w:pStyle w:val="12"/>
              <w:ind w:right="-108"/>
              <w:rPr>
                <w:sz w:val="24"/>
                <w:szCs w:val="24"/>
                <w:lang w:val="ru-RU"/>
              </w:rPr>
            </w:pPr>
          </w:p>
          <w:p w14:paraId="2BB69401" w14:textId="77777777" w:rsidR="00C31974" w:rsidRDefault="00C31974" w:rsidP="00D94410">
            <w:pPr>
              <w:pStyle w:val="12"/>
              <w:ind w:right="-108"/>
              <w:rPr>
                <w:sz w:val="24"/>
                <w:szCs w:val="24"/>
                <w:lang w:val="ru-RU"/>
              </w:rPr>
            </w:pPr>
          </w:p>
          <w:p w14:paraId="1658AAA8" w14:textId="77777777" w:rsidR="00C31974" w:rsidRDefault="00C31974" w:rsidP="00D94410">
            <w:pPr>
              <w:pStyle w:val="12"/>
              <w:ind w:right="-108"/>
              <w:rPr>
                <w:sz w:val="24"/>
                <w:szCs w:val="24"/>
                <w:lang w:val="ru-RU"/>
              </w:rPr>
            </w:pPr>
          </w:p>
          <w:p w14:paraId="62979CA9" w14:textId="77777777" w:rsidR="00C31974" w:rsidRDefault="00C31974" w:rsidP="00D94410">
            <w:pPr>
              <w:pStyle w:val="12"/>
              <w:ind w:right="-108"/>
              <w:rPr>
                <w:sz w:val="24"/>
                <w:szCs w:val="24"/>
                <w:lang w:val="ru-RU"/>
              </w:rPr>
            </w:pPr>
          </w:p>
          <w:p w14:paraId="6D61F0FC" w14:textId="77777777" w:rsidR="00C31974" w:rsidRDefault="00C31974" w:rsidP="00D94410">
            <w:pPr>
              <w:pStyle w:val="12"/>
              <w:ind w:right="-108"/>
              <w:rPr>
                <w:sz w:val="24"/>
                <w:szCs w:val="24"/>
                <w:lang w:val="ru-RU"/>
              </w:rPr>
            </w:pPr>
          </w:p>
          <w:p w14:paraId="6166DB79" w14:textId="77777777" w:rsidR="00C31974" w:rsidRDefault="00C31974" w:rsidP="00D94410">
            <w:pPr>
              <w:pStyle w:val="12"/>
              <w:ind w:right="-108"/>
              <w:rPr>
                <w:sz w:val="24"/>
                <w:szCs w:val="24"/>
                <w:lang w:val="ru-RU"/>
              </w:rPr>
            </w:pPr>
          </w:p>
          <w:p w14:paraId="41FE8866" w14:textId="77777777" w:rsidR="00C31974" w:rsidRDefault="00C31974" w:rsidP="00D94410">
            <w:pPr>
              <w:pStyle w:val="12"/>
              <w:ind w:right="-108"/>
              <w:rPr>
                <w:sz w:val="24"/>
                <w:szCs w:val="24"/>
                <w:lang w:val="ru-RU"/>
              </w:rPr>
            </w:pPr>
          </w:p>
          <w:p w14:paraId="5CC389EB" w14:textId="77777777" w:rsidR="00C31974" w:rsidRDefault="00C31974" w:rsidP="00D94410">
            <w:pPr>
              <w:pStyle w:val="12"/>
              <w:ind w:right="-108"/>
              <w:rPr>
                <w:sz w:val="24"/>
                <w:szCs w:val="24"/>
                <w:lang w:val="ru-RU"/>
              </w:rPr>
            </w:pPr>
          </w:p>
          <w:p w14:paraId="548EE68B" w14:textId="77777777" w:rsidR="00C31974" w:rsidRDefault="00C31974" w:rsidP="00D94410">
            <w:pPr>
              <w:pStyle w:val="12"/>
              <w:ind w:right="-108"/>
              <w:rPr>
                <w:sz w:val="24"/>
                <w:szCs w:val="24"/>
                <w:lang w:val="ru-RU"/>
              </w:rPr>
            </w:pPr>
          </w:p>
          <w:p w14:paraId="092F4B1A" w14:textId="77777777" w:rsidR="00C31974" w:rsidRDefault="00C31974" w:rsidP="00D94410">
            <w:pPr>
              <w:pStyle w:val="12"/>
              <w:ind w:right="-108"/>
              <w:rPr>
                <w:sz w:val="24"/>
                <w:szCs w:val="24"/>
                <w:lang w:val="ru-RU"/>
              </w:rPr>
            </w:pPr>
          </w:p>
          <w:p w14:paraId="7660C76F" w14:textId="77777777" w:rsidR="00C31974" w:rsidRPr="009131A7" w:rsidRDefault="00C31974" w:rsidP="00D94410">
            <w:pPr>
              <w:pStyle w:val="12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79CFE6DB" w14:textId="77777777" w:rsidR="000969C1" w:rsidRPr="009131A7" w:rsidRDefault="000969C1" w:rsidP="004B2A67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4"/>
                <w:szCs w:val="24"/>
              </w:rPr>
            </w:pPr>
            <w:r w:rsidRPr="009131A7">
              <w:rPr>
                <w:sz w:val="24"/>
                <w:szCs w:val="24"/>
              </w:rPr>
              <w:t xml:space="preserve"> ГОСТ 18321-73п.3,  </w:t>
            </w:r>
          </w:p>
          <w:p w14:paraId="37D85160" w14:textId="77777777" w:rsidR="000969C1" w:rsidRPr="009131A7" w:rsidRDefault="000969C1" w:rsidP="004B2A67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4"/>
                <w:szCs w:val="24"/>
              </w:rPr>
            </w:pPr>
            <w:r w:rsidRPr="009131A7">
              <w:rPr>
                <w:sz w:val="24"/>
                <w:szCs w:val="24"/>
              </w:rPr>
              <w:t xml:space="preserve"> п.4</w:t>
            </w:r>
          </w:p>
          <w:p w14:paraId="00B6A66C" w14:textId="77777777" w:rsidR="000969C1" w:rsidRPr="009131A7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9131A7">
              <w:rPr>
                <w:sz w:val="24"/>
                <w:szCs w:val="24"/>
              </w:rPr>
              <w:t xml:space="preserve"> ГОСТ 33756-2016</w:t>
            </w:r>
          </w:p>
          <w:p w14:paraId="7A1B28D7" w14:textId="77777777" w:rsidR="000969C1" w:rsidRPr="009131A7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9131A7">
              <w:rPr>
                <w:sz w:val="24"/>
                <w:szCs w:val="24"/>
              </w:rPr>
              <w:t xml:space="preserve"> ГОСТ 745-2014   </w:t>
            </w:r>
          </w:p>
          <w:p w14:paraId="7EFAB55E" w14:textId="77777777" w:rsidR="000969C1" w:rsidRPr="009131A7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9131A7">
              <w:rPr>
                <w:sz w:val="24"/>
                <w:szCs w:val="24"/>
              </w:rPr>
              <w:t xml:space="preserve"> п.п.6.2, 6.3</w:t>
            </w:r>
          </w:p>
          <w:p w14:paraId="730CC6DD" w14:textId="77777777" w:rsidR="000969C1" w:rsidRDefault="000969C1" w:rsidP="00B2606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9131A7">
              <w:rPr>
                <w:sz w:val="24"/>
                <w:szCs w:val="24"/>
              </w:rPr>
              <w:t xml:space="preserve"> ГОСТ 9569-2006 </w:t>
            </w:r>
          </w:p>
          <w:p w14:paraId="4C3605E5" w14:textId="77777777" w:rsidR="000969C1" w:rsidRPr="009131A7" w:rsidRDefault="000969C1" w:rsidP="00B2606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9131A7">
              <w:rPr>
                <w:sz w:val="24"/>
                <w:szCs w:val="24"/>
              </w:rPr>
              <w:t>п.7</w:t>
            </w:r>
          </w:p>
          <w:p w14:paraId="4F8CF489" w14:textId="77777777" w:rsidR="000969C1" w:rsidRPr="009131A7" w:rsidRDefault="000969C1" w:rsidP="0043040F">
            <w:pPr>
              <w:tabs>
                <w:tab w:val="left" w:pos="284"/>
              </w:tabs>
              <w:ind w:left="-57" w:right="-109"/>
              <w:rPr>
                <w:sz w:val="24"/>
                <w:szCs w:val="24"/>
              </w:rPr>
            </w:pPr>
            <w:r w:rsidRPr="009131A7">
              <w:rPr>
                <w:sz w:val="24"/>
                <w:szCs w:val="24"/>
              </w:rPr>
              <w:t xml:space="preserve"> ГОСТ 32131-2013</w:t>
            </w:r>
          </w:p>
          <w:p w14:paraId="6D8E1D82" w14:textId="77777777" w:rsidR="000969C1" w:rsidRPr="009131A7" w:rsidRDefault="000969C1" w:rsidP="0043040F">
            <w:pPr>
              <w:rPr>
                <w:sz w:val="24"/>
                <w:szCs w:val="24"/>
              </w:rPr>
            </w:pPr>
            <w:r w:rsidRPr="009131A7">
              <w:rPr>
                <w:sz w:val="24"/>
                <w:szCs w:val="24"/>
              </w:rPr>
              <w:t>ГОСТ 5717.1-2014 п.6.3</w:t>
            </w:r>
          </w:p>
          <w:p w14:paraId="000EFA18" w14:textId="77777777" w:rsidR="000969C1" w:rsidRPr="009131A7" w:rsidRDefault="000969C1" w:rsidP="0043040F">
            <w:pPr>
              <w:shd w:val="clear" w:color="auto" w:fill="FFFFFF"/>
              <w:tabs>
                <w:tab w:val="left" w:pos="284"/>
              </w:tabs>
              <w:ind w:left="-57" w:right="-109"/>
              <w:rPr>
                <w:sz w:val="24"/>
                <w:szCs w:val="24"/>
              </w:rPr>
            </w:pPr>
            <w:r w:rsidRPr="009131A7">
              <w:rPr>
                <w:sz w:val="24"/>
                <w:szCs w:val="24"/>
              </w:rPr>
              <w:t xml:space="preserve"> ГОСТ 30765-2001  </w:t>
            </w:r>
          </w:p>
          <w:p w14:paraId="599D138E" w14:textId="77777777" w:rsidR="000969C1" w:rsidRPr="009131A7" w:rsidRDefault="000969C1" w:rsidP="0043040F">
            <w:pPr>
              <w:shd w:val="clear" w:color="auto" w:fill="FFFFFF"/>
              <w:tabs>
                <w:tab w:val="left" w:pos="284"/>
              </w:tabs>
              <w:ind w:left="-57" w:right="-109"/>
              <w:rPr>
                <w:sz w:val="24"/>
                <w:szCs w:val="24"/>
              </w:rPr>
            </w:pPr>
            <w:r w:rsidRPr="009131A7">
              <w:rPr>
                <w:sz w:val="24"/>
                <w:szCs w:val="24"/>
              </w:rPr>
              <w:t xml:space="preserve"> п.7.7</w:t>
            </w:r>
          </w:p>
          <w:p w14:paraId="7A040833" w14:textId="77777777" w:rsidR="000969C1" w:rsidRPr="009131A7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9131A7">
              <w:rPr>
                <w:sz w:val="24"/>
                <w:szCs w:val="24"/>
              </w:rPr>
              <w:t xml:space="preserve"> ГОСТ 25250-88  </w:t>
            </w:r>
          </w:p>
          <w:p w14:paraId="07BB7D4C" w14:textId="77777777" w:rsidR="000969C1" w:rsidRPr="009131A7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9131A7">
              <w:rPr>
                <w:sz w:val="24"/>
                <w:szCs w:val="24"/>
              </w:rPr>
              <w:t xml:space="preserve"> п.2.3 </w:t>
            </w:r>
          </w:p>
          <w:p w14:paraId="3EC28E52" w14:textId="77777777" w:rsidR="000969C1" w:rsidRPr="009131A7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9131A7">
              <w:rPr>
                <w:sz w:val="24"/>
                <w:szCs w:val="24"/>
              </w:rPr>
              <w:t xml:space="preserve"> ГОСТ 12302-2013</w:t>
            </w:r>
          </w:p>
          <w:p w14:paraId="48DAC518" w14:textId="77777777" w:rsidR="000969C1" w:rsidRPr="009131A7" w:rsidRDefault="000969C1" w:rsidP="0099009C">
            <w:pPr>
              <w:rPr>
                <w:sz w:val="24"/>
                <w:szCs w:val="24"/>
              </w:rPr>
            </w:pPr>
            <w:r w:rsidRPr="009131A7">
              <w:rPr>
                <w:sz w:val="24"/>
                <w:szCs w:val="24"/>
              </w:rPr>
              <w:t xml:space="preserve">п.3.2 </w:t>
            </w:r>
          </w:p>
          <w:p w14:paraId="0BC7F360" w14:textId="77777777" w:rsidR="000969C1" w:rsidRPr="009131A7" w:rsidRDefault="000969C1" w:rsidP="00FA03DA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4"/>
                <w:szCs w:val="24"/>
              </w:rPr>
            </w:pPr>
            <w:r w:rsidRPr="009131A7">
              <w:rPr>
                <w:sz w:val="24"/>
                <w:szCs w:val="24"/>
              </w:rPr>
              <w:t xml:space="preserve"> ГОСТ 7730-89 п 2.6</w:t>
            </w:r>
          </w:p>
          <w:p w14:paraId="10D0728F" w14:textId="77777777" w:rsidR="000969C1" w:rsidRPr="009131A7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9131A7">
              <w:rPr>
                <w:sz w:val="24"/>
                <w:szCs w:val="24"/>
              </w:rPr>
              <w:t xml:space="preserve"> ГОСТ 10354-82 п.5 </w:t>
            </w:r>
          </w:p>
          <w:p w14:paraId="27C792C5" w14:textId="77777777" w:rsidR="000969C1" w:rsidRPr="009131A7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9131A7">
              <w:rPr>
                <w:sz w:val="24"/>
                <w:szCs w:val="24"/>
              </w:rPr>
              <w:t xml:space="preserve"> ГОСТ 25951-83  </w:t>
            </w:r>
          </w:p>
          <w:p w14:paraId="2E565999" w14:textId="77777777" w:rsidR="000969C1" w:rsidRPr="009131A7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9131A7">
              <w:rPr>
                <w:sz w:val="24"/>
                <w:szCs w:val="24"/>
              </w:rPr>
              <w:t xml:space="preserve"> п.4.6</w:t>
            </w:r>
          </w:p>
          <w:p w14:paraId="41B807BE" w14:textId="77777777" w:rsidR="000969C1" w:rsidRPr="009131A7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9131A7">
              <w:rPr>
                <w:sz w:val="24"/>
                <w:szCs w:val="24"/>
              </w:rPr>
              <w:t xml:space="preserve"> ГОСТ 24861-2005 </w:t>
            </w:r>
          </w:p>
          <w:p w14:paraId="4C0DD09A" w14:textId="77777777" w:rsidR="000969C1" w:rsidRPr="009131A7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9131A7">
              <w:rPr>
                <w:sz w:val="24"/>
                <w:szCs w:val="24"/>
              </w:rPr>
              <w:t xml:space="preserve"> п.6 </w:t>
            </w:r>
          </w:p>
          <w:p w14:paraId="49086FD9" w14:textId="77777777" w:rsidR="000969C1" w:rsidRPr="009131A7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9131A7">
              <w:rPr>
                <w:sz w:val="24"/>
                <w:szCs w:val="24"/>
              </w:rPr>
              <w:t xml:space="preserve"> ГОСТ 3356-95 п.4</w:t>
            </w:r>
          </w:p>
          <w:p w14:paraId="63B7B1BE" w14:textId="77777777" w:rsidR="000969C1" w:rsidRPr="009131A7" w:rsidRDefault="000969C1" w:rsidP="0087740B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11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Инструкция 2.</w:t>
            </w:r>
            <w:r w:rsidRPr="009131A7">
              <w:rPr>
                <w:sz w:val="24"/>
                <w:szCs w:val="24"/>
              </w:rPr>
              <w:t>3.3.</w:t>
            </w:r>
          </w:p>
          <w:p w14:paraId="192AC508" w14:textId="77777777" w:rsidR="000969C1" w:rsidRPr="009131A7" w:rsidRDefault="000969C1" w:rsidP="0087740B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110"/>
              <w:textAlignment w:val="baseline"/>
              <w:rPr>
                <w:sz w:val="24"/>
                <w:szCs w:val="24"/>
              </w:rPr>
            </w:pPr>
            <w:r w:rsidRPr="009131A7">
              <w:rPr>
                <w:sz w:val="24"/>
                <w:szCs w:val="24"/>
              </w:rPr>
              <w:t xml:space="preserve"> 10- 15-64-2005  п.11</w:t>
            </w:r>
          </w:p>
          <w:p w14:paraId="18D572D0" w14:textId="77777777" w:rsidR="000969C1" w:rsidRPr="009131A7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9131A7">
              <w:rPr>
                <w:sz w:val="24"/>
                <w:szCs w:val="24"/>
              </w:rPr>
              <w:t xml:space="preserve"> СТБ 1015-97</w:t>
            </w:r>
          </w:p>
          <w:p w14:paraId="4FA26429" w14:textId="77777777" w:rsidR="000969C1" w:rsidRPr="009131A7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9131A7">
              <w:rPr>
                <w:sz w:val="24"/>
                <w:szCs w:val="24"/>
              </w:rPr>
              <w:t xml:space="preserve"> ГОСТ 24788-20</w:t>
            </w:r>
            <w:r w:rsidRPr="00DE5028">
              <w:rPr>
                <w:sz w:val="24"/>
                <w:szCs w:val="24"/>
              </w:rPr>
              <w:t>18</w:t>
            </w:r>
          </w:p>
          <w:p w14:paraId="23E9677E" w14:textId="77777777" w:rsidR="000969C1" w:rsidRPr="009131A7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9131A7">
              <w:rPr>
                <w:sz w:val="24"/>
                <w:szCs w:val="24"/>
              </w:rPr>
              <w:t xml:space="preserve"> ГОСТ 32546-2013</w:t>
            </w:r>
          </w:p>
          <w:p w14:paraId="4C340425" w14:textId="77777777" w:rsidR="000969C1" w:rsidRPr="009131A7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9131A7">
              <w:rPr>
                <w:sz w:val="24"/>
                <w:szCs w:val="24"/>
              </w:rPr>
              <w:t xml:space="preserve"> п.п.4.1, 4.2</w:t>
            </w:r>
          </w:p>
          <w:p w14:paraId="028FE233" w14:textId="77777777" w:rsidR="000969C1" w:rsidRPr="009131A7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9131A7">
              <w:rPr>
                <w:sz w:val="24"/>
                <w:szCs w:val="24"/>
              </w:rPr>
              <w:t xml:space="preserve"> ГОСТ 5981-2011   </w:t>
            </w:r>
          </w:p>
          <w:p w14:paraId="64E58170" w14:textId="77777777" w:rsidR="000969C1" w:rsidRPr="009131A7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9131A7">
              <w:rPr>
                <w:sz w:val="24"/>
                <w:szCs w:val="24"/>
              </w:rPr>
              <w:t>п.п. 8.8-8.9</w:t>
            </w:r>
          </w:p>
          <w:p w14:paraId="53A38765" w14:textId="77777777" w:rsidR="000969C1" w:rsidRPr="009131A7" w:rsidRDefault="000969C1" w:rsidP="005E4F8D">
            <w:pPr>
              <w:rPr>
                <w:sz w:val="24"/>
                <w:szCs w:val="24"/>
              </w:rPr>
            </w:pPr>
            <w:r w:rsidRPr="009131A7">
              <w:rPr>
                <w:sz w:val="24"/>
                <w:szCs w:val="24"/>
              </w:rPr>
              <w:t xml:space="preserve">ГОСТ 33781-2016, п.8.2 </w:t>
            </w:r>
          </w:p>
        </w:tc>
      </w:tr>
      <w:tr w:rsidR="000969C1" w:rsidRPr="004E5090" w14:paraId="4DBCCF39" w14:textId="77777777" w:rsidTr="00C31974">
        <w:trPr>
          <w:trHeight w:val="147"/>
        </w:trPr>
        <w:tc>
          <w:tcPr>
            <w:tcW w:w="709" w:type="dxa"/>
          </w:tcPr>
          <w:p w14:paraId="3D673FB0" w14:textId="77777777" w:rsidR="000969C1" w:rsidRPr="002A4542" w:rsidRDefault="000969C1" w:rsidP="00353431">
            <w:pPr>
              <w:rPr>
                <w:sz w:val="24"/>
                <w:szCs w:val="24"/>
                <w:lang w:eastAsia="en-US"/>
              </w:rPr>
            </w:pPr>
            <w:r w:rsidRPr="002A4542">
              <w:rPr>
                <w:sz w:val="24"/>
                <w:szCs w:val="24"/>
                <w:lang w:eastAsia="en-US"/>
              </w:rPr>
              <w:t>30.1</w:t>
            </w:r>
            <w:r w:rsidR="00C31974">
              <w:rPr>
                <w:sz w:val="24"/>
                <w:szCs w:val="24"/>
                <w:lang w:eastAsia="en-US"/>
              </w:rPr>
              <w:t>***</w:t>
            </w:r>
          </w:p>
          <w:p w14:paraId="3D0312F6" w14:textId="77777777" w:rsidR="000969C1" w:rsidRDefault="000969C1" w:rsidP="00353431">
            <w:pPr>
              <w:rPr>
                <w:lang w:eastAsia="en-US"/>
              </w:rPr>
            </w:pPr>
          </w:p>
          <w:p w14:paraId="39FB40E8" w14:textId="77777777" w:rsidR="000969C1" w:rsidRDefault="000969C1" w:rsidP="00353431">
            <w:pPr>
              <w:rPr>
                <w:lang w:eastAsia="en-US"/>
              </w:rPr>
            </w:pPr>
          </w:p>
          <w:p w14:paraId="76F5E071" w14:textId="77777777" w:rsidR="000969C1" w:rsidRDefault="000969C1" w:rsidP="00353431">
            <w:pPr>
              <w:rPr>
                <w:lang w:eastAsia="en-US"/>
              </w:rPr>
            </w:pPr>
          </w:p>
          <w:p w14:paraId="51B038EC" w14:textId="77777777" w:rsidR="000969C1" w:rsidRDefault="000969C1" w:rsidP="00353431">
            <w:pPr>
              <w:rPr>
                <w:lang w:eastAsia="en-US"/>
              </w:rPr>
            </w:pPr>
          </w:p>
          <w:p w14:paraId="7084A8E6" w14:textId="77777777" w:rsidR="000969C1" w:rsidRDefault="000969C1" w:rsidP="00353431">
            <w:pPr>
              <w:rPr>
                <w:lang w:eastAsia="en-US"/>
              </w:rPr>
            </w:pPr>
          </w:p>
          <w:p w14:paraId="2C50605D" w14:textId="77777777" w:rsidR="000969C1" w:rsidRDefault="000969C1" w:rsidP="00353431">
            <w:pPr>
              <w:rPr>
                <w:lang w:eastAsia="en-US"/>
              </w:rPr>
            </w:pPr>
          </w:p>
          <w:p w14:paraId="228D9D57" w14:textId="77777777" w:rsidR="000969C1" w:rsidRDefault="000969C1" w:rsidP="00353431">
            <w:pPr>
              <w:rPr>
                <w:lang w:eastAsia="en-US"/>
              </w:rPr>
            </w:pPr>
          </w:p>
          <w:p w14:paraId="2DD9C602" w14:textId="77777777" w:rsidR="000969C1" w:rsidRDefault="000969C1" w:rsidP="00353431">
            <w:pPr>
              <w:rPr>
                <w:lang w:eastAsia="en-US"/>
              </w:rPr>
            </w:pPr>
          </w:p>
          <w:p w14:paraId="168E056F" w14:textId="77777777" w:rsidR="000969C1" w:rsidRDefault="000969C1" w:rsidP="00353431">
            <w:pPr>
              <w:rPr>
                <w:lang w:eastAsia="en-US"/>
              </w:rPr>
            </w:pPr>
          </w:p>
          <w:p w14:paraId="61732A78" w14:textId="77777777" w:rsidR="000969C1" w:rsidRDefault="000969C1" w:rsidP="00353431">
            <w:pPr>
              <w:rPr>
                <w:lang w:eastAsia="en-US"/>
              </w:rPr>
            </w:pPr>
          </w:p>
          <w:p w14:paraId="1A3131CF" w14:textId="77777777" w:rsidR="000969C1" w:rsidRDefault="000969C1" w:rsidP="00353431">
            <w:pPr>
              <w:rPr>
                <w:lang w:eastAsia="en-US"/>
              </w:rPr>
            </w:pPr>
          </w:p>
          <w:p w14:paraId="6C50A179" w14:textId="77777777" w:rsidR="000969C1" w:rsidRDefault="000969C1" w:rsidP="00353431">
            <w:pPr>
              <w:rPr>
                <w:lang w:eastAsia="en-US"/>
              </w:rPr>
            </w:pPr>
          </w:p>
          <w:p w14:paraId="6C4F7F8A" w14:textId="77777777" w:rsidR="000969C1" w:rsidRDefault="000969C1" w:rsidP="00353431">
            <w:pPr>
              <w:rPr>
                <w:lang w:eastAsia="en-US"/>
              </w:rPr>
            </w:pPr>
          </w:p>
          <w:p w14:paraId="40DCB038" w14:textId="77777777" w:rsidR="000969C1" w:rsidRDefault="000969C1" w:rsidP="00353431">
            <w:pPr>
              <w:rPr>
                <w:lang w:eastAsia="en-US"/>
              </w:rPr>
            </w:pPr>
          </w:p>
          <w:p w14:paraId="6D611B26" w14:textId="77777777" w:rsidR="000969C1" w:rsidRDefault="000969C1" w:rsidP="00353431">
            <w:pPr>
              <w:rPr>
                <w:lang w:eastAsia="en-US"/>
              </w:rPr>
            </w:pPr>
          </w:p>
          <w:p w14:paraId="415B7398" w14:textId="77777777" w:rsidR="000969C1" w:rsidRDefault="000969C1" w:rsidP="00353431">
            <w:pPr>
              <w:rPr>
                <w:lang w:eastAsia="en-US"/>
              </w:rPr>
            </w:pPr>
          </w:p>
          <w:p w14:paraId="6C6E728C" w14:textId="77777777" w:rsidR="000969C1" w:rsidRDefault="000969C1" w:rsidP="00353431">
            <w:pPr>
              <w:rPr>
                <w:lang w:eastAsia="en-US"/>
              </w:rPr>
            </w:pPr>
          </w:p>
          <w:p w14:paraId="642D4703" w14:textId="77777777" w:rsidR="000969C1" w:rsidRDefault="000969C1" w:rsidP="00353431">
            <w:pPr>
              <w:rPr>
                <w:lang w:eastAsia="en-US"/>
              </w:rPr>
            </w:pPr>
          </w:p>
          <w:p w14:paraId="380A3C7F" w14:textId="77777777" w:rsidR="000969C1" w:rsidRDefault="000969C1" w:rsidP="00353431">
            <w:pPr>
              <w:rPr>
                <w:lang w:eastAsia="en-US"/>
              </w:rPr>
            </w:pPr>
          </w:p>
          <w:p w14:paraId="7BBF9805" w14:textId="77777777" w:rsidR="000969C1" w:rsidRDefault="000969C1" w:rsidP="00353431">
            <w:pPr>
              <w:rPr>
                <w:lang w:eastAsia="en-US"/>
              </w:rPr>
            </w:pPr>
          </w:p>
          <w:p w14:paraId="0037E764" w14:textId="77777777" w:rsidR="000969C1" w:rsidRDefault="000969C1" w:rsidP="00353431">
            <w:pPr>
              <w:rPr>
                <w:lang w:eastAsia="en-US"/>
              </w:rPr>
            </w:pPr>
          </w:p>
          <w:p w14:paraId="7BB48645" w14:textId="77777777" w:rsidR="000969C1" w:rsidRDefault="000969C1" w:rsidP="00353431">
            <w:pPr>
              <w:rPr>
                <w:lang w:eastAsia="en-US"/>
              </w:rPr>
            </w:pPr>
          </w:p>
          <w:p w14:paraId="579005F2" w14:textId="77777777" w:rsidR="000969C1" w:rsidRDefault="000969C1" w:rsidP="00353431">
            <w:pPr>
              <w:rPr>
                <w:lang w:eastAsia="en-US"/>
              </w:rPr>
            </w:pPr>
          </w:p>
          <w:p w14:paraId="4B40E6F6" w14:textId="77777777" w:rsidR="000969C1" w:rsidRDefault="000969C1" w:rsidP="00353431">
            <w:pPr>
              <w:rPr>
                <w:lang w:eastAsia="en-US"/>
              </w:rPr>
            </w:pPr>
          </w:p>
          <w:p w14:paraId="13E9413D" w14:textId="77777777" w:rsidR="000969C1" w:rsidRDefault="000969C1" w:rsidP="00353431">
            <w:pPr>
              <w:rPr>
                <w:lang w:eastAsia="en-US"/>
              </w:rPr>
            </w:pPr>
          </w:p>
          <w:p w14:paraId="76787AC7" w14:textId="77777777" w:rsidR="000969C1" w:rsidRDefault="000969C1" w:rsidP="00353431">
            <w:pPr>
              <w:rPr>
                <w:lang w:eastAsia="en-US"/>
              </w:rPr>
            </w:pPr>
          </w:p>
          <w:p w14:paraId="070B1849" w14:textId="77777777" w:rsidR="000969C1" w:rsidRDefault="000969C1" w:rsidP="00353431">
            <w:pPr>
              <w:rPr>
                <w:lang w:eastAsia="en-US"/>
              </w:rPr>
            </w:pPr>
          </w:p>
          <w:p w14:paraId="4FAF62E3" w14:textId="77777777" w:rsidR="000969C1" w:rsidRDefault="000969C1" w:rsidP="00353431">
            <w:pPr>
              <w:rPr>
                <w:lang w:eastAsia="en-US"/>
              </w:rPr>
            </w:pPr>
          </w:p>
          <w:p w14:paraId="16718B6A" w14:textId="77777777" w:rsidR="000969C1" w:rsidRDefault="000969C1" w:rsidP="00353431">
            <w:pPr>
              <w:rPr>
                <w:lang w:eastAsia="en-US"/>
              </w:rPr>
            </w:pPr>
          </w:p>
          <w:p w14:paraId="1CFE1908" w14:textId="77777777" w:rsidR="000969C1" w:rsidRDefault="000969C1" w:rsidP="00353431">
            <w:pPr>
              <w:rPr>
                <w:lang w:eastAsia="en-US"/>
              </w:rPr>
            </w:pPr>
          </w:p>
          <w:p w14:paraId="5B13123C" w14:textId="77777777" w:rsidR="000969C1" w:rsidRDefault="000969C1" w:rsidP="00353431">
            <w:pPr>
              <w:rPr>
                <w:lang w:eastAsia="en-US"/>
              </w:rPr>
            </w:pPr>
          </w:p>
          <w:p w14:paraId="05AF68D5" w14:textId="77777777" w:rsidR="000969C1" w:rsidRDefault="000969C1" w:rsidP="00353431">
            <w:pPr>
              <w:rPr>
                <w:lang w:eastAsia="en-US"/>
              </w:rPr>
            </w:pPr>
          </w:p>
          <w:p w14:paraId="35556F79" w14:textId="77777777" w:rsidR="000969C1" w:rsidRDefault="000969C1" w:rsidP="00353431">
            <w:pPr>
              <w:rPr>
                <w:lang w:eastAsia="en-US"/>
              </w:rPr>
            </w:pPr>
          </w:p>
          <w:p w14:paraId="29A2425C" w14:textId="77777777" w:rsidR="000969C1" w:rsidRDefault="000969C1" w:rsidP="00353431">
            <w:pPr>
              <w:rPr>
                <w:lang w:eastAsia="en-US"/>
              </w:rPr>
            </w:pPr>
          </w:p>
          <w:p w14:paraId="50D88F40" w14:textId="77777777" w:rsidR="000969C1" w:rsidRDefault="000969C1" w:rsidP="00353431">
            <w:pPr>
              <w:rPr>
                <w:lang w:eastAsia="en-US"/>
              </w:rPr>
            </w:pPr>
          </w:p>
          <w:p w14:paraId="1EFC5D33" w14:textId="77777777" w:rsidR="000969C1" w:rsidRDefault="000969C1" w:rsidP="00353431">
            <w:pPr>
              <w:rPr>
                <w:lang w:eastAsia="en-US"/>
              </w:rPr>
            </w:pPr>
          </w:p>
          <w:p w14:paraId="529023ED" w14:textId="77777777" w:rsidR="000969C1" w:rsidRDefault="000969C1" w:rsidP="00353431">
            <w:pPr>
              <w:rPr>
                <w:lang w:eastAsia="en-US"/>
              </w:rPr>
            </w:pPr>
          </w:p>
          <w:p w14:paraId="7EBF0FFD" w14:textId="77777777" w:rsidR="000969C1" w:rsidRDefault="000969C1" w:rsidP="00353431">
            <w:pPr>
              <w:rPr>
                <w:lang w:eastAsia="en-US"/>
              </w:rPr>
            </w:pPr>
          </w:p>
          <w:p w14:paraId="02D55566" w14:textId="77777777" w:rsidR="000969C1" w:rsidRDefault="000969C1" w:rsidP="00353431">
            <w:pPr>
              <w:rPr>
                <w:lang w:eastAsia="en-US"/>
              </w:rPr>
            </w:pPr>
          </w:p>
          <w:p w14:paraId="4D39E087" w14:textId="77777777" w:rsidR="000969C1" w:rsidRDefault="000969C1" w:rsidP="00353431">
            <w:pPr>
              <w:rPr>
                <w:lang w:eastAsia="en-US"/>
              </w:rPr>
            </w:pPr>
          </w:p>
          <w:p w14:paraId="406776E8" w14:textId="77777777" w:rsidR="000969C1" w:rsidRDefault="000969C1" w:rsidP="00353431">
            <w:pPr>
              <w:rPr>
                <w:lang w:eastAsia="en-US"/>
              </w:rPr>
            </w:pPr>
          </w:p>
          <w:p w14:paraId="5C498748" w14:textId="77777777" w:rsidR="000969C1" w:rsidRDefault="000969C1" w:rsidP="00353431">
            <w:pPr>
              <w:rPr>
                <w:lang w:eastAsia="en-US"/>
              </w:rPr>
            </w:pPr>
          </w:p>
          <w:p w14:paraId="0BD7CFAB" w14:textId="77777777" w:rsidR="000969C1" w:rsidRDefault="000969C1" w:rsidP="00353431">
            <w:pPr>
              <w:rPr>
                <w:lang w:eastAsia="en-US"/>
              </w:rPr>
            </w:pPr>
          </w:p>
          <w:p w14:paraId="714685EB" w14:textId="77777777" w:rsidR="000969C1" w:rsidRDefault="000969C1" w:rsidP="00353431">
            <w:pPr>
              <w:rPr>
                <w:lang w:eastAsia="en-US"/>
              </w:rPr>
            </w:pPr>
          </w:p>
          <w:p w14:paraId="398C8E6B" w14:textId="77777777" w:rsidR="000969C1" w:rsidRDefault="000969C1" w:rsidP="00353431">
            <w:pPr>
              <w:rPr>
                <w:lang w:eastAsia="en-US"/>
              </w:rPr>
            </w:pPr>
          </w:p>
          <w:p w14:paraId="6040770F" w14:textId="77777777" w:rsidR="009D067E" w:rsidRDefault="009D067E" w:rsidP="00353431">
            <w:pPr>
              <w:rPr>
                <w:lang w:eastAsia="en-US"/>
              </w:rPr>
            </w:pPr>
          </w:p>
          <w:p w14:paraId="242472A3" w14:textId="77777777" w:rsidR="009D067E" w:rsidRDefault="009D067E" w:rsidP="00353431">
            <w:pPr>
              <w:rPr>
                <w:lang w:eastAsia="en-US"/>
              </w:rPr>
            </w:pPr>
          </w:p>
          <w:p w14:paraId="254E982E" w14:textId="77777777" w:rsidR="009D067E" w:rsidRDefault="009D067E" w:rsidP="00353431">
            <w:pPr>
              <w:rPr>
                <w:lang w:eastAsia="en-US"/>
              </w:rPr>
            </w:pPr>
          </w:p>
          <w:p w14:paraId="5330E2B1" w14:textId="77777777" w:rsidR="009D067E" w:rsidRDefault="009D067E" w:rsidP="00353431">
            <w:pPr>
              <w:rPr>
                <w:lang w:eastAsia="en-US"/>
              </w:rPr>
            </w:pPr>
          </w:p>
          <w:p w14:paraId="1575932B" w14:textId="77777777" w:rsidR="000969C1" w:rsidRPr="005E4F8D" w:rsidRDefault="000969C1" w:rsidP="00E7278C">
            <w:pPr>
              <w:rPr>
                <w:lang w:eastAsia="en-US"/>
              </w:rPr>
            </w:pPr>
          </w:p>
        </w:tc>
        <w:tc>
          <w:tcPr>
            <w:tcW w:w="1985" w:type="dxa"/>
            <w:vMerge w:val="restart"/>
          </w:tcPr>
          <w:p w14:paraId="5A9B9D8E" w14:textId="77777777" w:rsidR="000969C1" w:rsidRPr="0042323D" w:rsidRDefault="000969C1" w:rsidP="005216A3">
            <w:pPr>
              <w:overflowPunct w:val="0"/>
              <w:autoSpaceDE w:val="0"/>
              <w:autoSpaceDN w:val="0"/>
              <w:adjustRightInd w:val="0"/>
              <w:ind w:left="43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Продукция, предназначенная для детей и подростков</w:t>
            </w:r>
          </w:p>
          <w:p w14:paraId="1EF82EA0" w14:textId="77777777" w:rsidR="000969C1" w:rsidRDefault="000969C1" w:rsidP="00057614">
            <w:pPr>
              <w:overflowPunct w:val="0"/>
              <w:autoSpaceDE w:val="0"/>
              <w:autoSpaceDN w:val="0"/>
              <w:adjustRightInd w:val="0"/>
              <w:ind w:left="43"/>
              <w:textAlignment w:val="baseline"/>
              <w:rPr>
                <w:sz w:val="24"/>
                <w:szCs w:val="24"/>
              </w:rPr>
            </w:pPr>
          </w:p>
          <w:p w14:paraId="32216207" w14:textId="77777777" w:rsidR="000969C1" w:rsidRDefault="000969C1" w:rsidP="00057614">
            <w:pPr>
              <w:overflowPunct w:val="0"/>
              <w:autoSpaceDE w:val="0"/>
              <w:autoSpaceDN w:val="0"/>
              <w:adjustRightInd w:val="0"/>
              <w:ind w:left="43"/>
              <w:textAlignment w:val="baseline"/>
              <w:rPr>
                <w:sz w:val="24"/>
                <w:szCs w:val="24"/>
              </w:rPr>
            </w:pPr>
          </w:p>
          <w:p w14:paraId="45BA7F55" w14:textId="77777777" w:rsidR="000969C1" w:rsidRDefault="000969C1" w:rsidP="00057614">
            <w:pPr>
              <w:overflowPunct w:val="0"/>
              <w:autoSpaceDE w:val="0"/>
              <w:autoSpaceDN w:val="0"/>
              <w:adjustRightInd w:val="0"/>
              <w:ind w:left="43"/>
              <w:textAlignment w:val="baseline"/>
              <w:rPr>
                <w:sz w:val="24"/>
                <w:szCs w:val="24"/>
              </w:rPr>
            </w:pPr>
          </w:p>
          <w:p w14:paraId="1EB3C316" w14:textId="77777777" w:rsidR="000969C1" w:rsidRDefault="000969C1" w:rsidP="00057614">
            <w:pPr>
              <w:overflowPunct w:val="0"/>
              <w:autoSpaceDE w:val="0"/>
              <w:autoSpaceDN w:val="0"/>
              <w:adjustRightInd w:val="0"/>
              <w:ind w:left="43"/>
              <w:textAlignment w:val="baseline"/>
              <w:rPr>
                <w:sz w:val="24"/>
                <w:szCs w:val="24"/>
              </w:rPr>
            </w:pPr>
          </w:p>
          <w:p w14:paraId="714FE959" w14:textId="77777777" w:rsidR="000969C1" w:rsidRDefault="000969C1" w:rsidP="00057614">
            <w:pPr>
              <w:overflowPunct w:val="0"/>
              <w:autoSpaceDE w:val="0"/>
              <w:autoSpaceDN w:val="0"/>
              <w:adjustRightInd w:val="0"/>
              <w:ind w:left="43"/>
              <w:textAlignment w:val="baseline"/>
              <w:rPr>
                <w:sz w:val="24"/>
                <w:szCs w:val="24"/>
              </w:rPr>
            </w:pPr>
          </w:p>
          <w:p w14:paraId="21B7EAAD" w14:textId="77777777" w:rsidR="000969C1" w:rsidRDefault="000969C1" w:rsidP="00057614">
            <w:pPr>
              <w:overflowPunct w:val="0"/>
              <w:autoSpaceDE w:val="0"/>
              <w:autoSpaceDN w:val="0"/>
              <w:adjustRightInd w:val="0"/>
              <w:ind w:left="43"/>
              <w:textAlignment w:val="baseline"/>
              <w:rPr>
                <w:sz w:val="24"/>
                <w:szCs w:val="24"/>
              </w:rPr>
            </w:pPr>
          </w:p>
          <w:p w14:paraId="27B2C5B1" w14:textId="77777777" w:rsidR="000969C1" w:rsidRDefault="000969C1" w:rsidP="00057614">
            <w:pPr>
              <w:overflowPunct w:val="0"/>
              <w:autoSpaceDE w:val="0"/>
              <w:autoSpaceDN w:val="0"/>
              <w:adjustRightInd w:val="0"/>
              <w:ind w:left="43"/>
              <w:textAlignment w:val="baseline"/>
              <w:rPr>
                <w:sz w:val="24"/>
                <w:szCs w:val="24"/>
              </w:rPr>
            </w:pPr>
          </w:p>
          <w:p w14:paraId="1056DEC9" w14:textId="77777777" w:rsidR="000969C1" w:rsidRDefault="000969C1" w:rsidP="00057614">
            <w:pPr>
              <w:overflowPunct w:val="0"/>
              <w:autoSpaceDE w:val="0"/>
              <w:autoSpaceDN w:val="0"/>
              <w:adjustRightInd w:val="0"/>
              <w:ind w:left="43"/>
              <w:textAlignment w:val="baseline"/>
              <w:rPr>
                <w:sz w:val="24"/>
                <w:szCs w:val="24"/>
              </w:rPr>
            </w:pPr>
          </w:p>
          <w:p w14:paraId="6FAD836F" w14:textId="77777777" w:rsidR="000969C1" w:rsidRDefault="000969C1" w:rsidP="00057614">
            <w:pPr>
              <w:overflowPunct w:val="0"/>
              <w:autoSpaceDE w:val="0"/>
              <w:autoSpaceDN w:val="0"/>
              <w:adjustRightInd w:val="0"/>
              <w:ind w:left="43"/>
              <w:textAlignment w:val="baseline"/>
              <w:rPr>
                <w:sz w:val="24"/>
                <w:szCs w:val="24"/>
              </w:rPr>
            </w:pPr>
          </w:p>
          <w:p w14:paraId="6E981EED" w14:textId="77777777" w:rsidR="000969C1" w:rsidRDefault="000969C1" w:rsidP="00057614">
            <w:pPr>
              <w:overflowPunct w:val="0"/>
              <w:autoSpaceDE w:val="0"/>
              <w:autoSpaceDN w:val="0"/>
              <w:adjustRightInd w:val="0"/>
              <w:ind w:left="43"/>
              <w:textAlignment w:val="baseline"/>
              <w:rPr>
                <w:sz w:val="24"/>
                <w:szCs w:val="24"/>
              </w:rPr>
            </w:pPr>
          </w:p>
          <w:p w14:paraId="5CE74FA0" w14:textId="77777777" w:rsidR="000969C1" w:rsidRDefault="000969C1" w:rsidP="00057614">
            <w:pPr>
              <w:overflowPunct w:val="0"/>
              <w:autoSpaceDE w:val="0"/>
              <w:autoSpaceDN w:val="0"/>
              <w:adjustRightInd w:val="0"/>
              <w:ind w:left="43"/>
              <w:textAlignment w:val="baseline"/>
              <w:rPr>
                <w:sz w:val="24"/>
                <w:szCs w:val="24"/>
              </w:rPr>
            </w:pPr>
          </w:p>
          <w:p w14:paraId="30E68BC3" w14:textId="77777777" w:rsidR="000969C1" w:rsidRDefault="000969C1" w:rsidP="00057614">
            <w:pPr>
              <w:overflowPunct w:val="0"/>
              <w:autoSpaceDE w:val="0"/>
              <w:autoSpaceDN w:val="0"/>
              <w:adjustRightInd w:val="0"/>
              <w:ind w:left="43"/>
              <w:textAlignment w:val="baseline"/>
              <w:rPr>
                <w:sz w:val="24"/>
                <w:szCs w:val="24"/>
              </w:rPr>
            </w:pPr>
          </w:p>
          <w:p w14:paraId="178C7B21" w14:textId="77777777" w:rsidR="000969C1" w:rsidRDefault="000969C1" w:rsidP="00057614">
            <w:pPr>
              <w:overflowPunct w:val="0"/>
              <w:autoSpaceDE w:val="0"/>
              <w:autoSpaceDN w:val="0"/>
              <w:adjustRightInd w:val="0"/>
              <w:ind w:left="43"/>
              <w:textAlignment w:val="baseline"/>
              <w:rPr>
                <w:sz w:val="24"/>
                <w:szCs w:val="24"/>
              </w:rPr>
            </w:pPr>
          </w:p>
          <w:p w14:paraId="035C58D0" w14:textId="77777777" w:rsidR="000969C1" w:rsidRDefault="000969C1" w:rsidP="00057614">
            <w:pPr>
              <w:overflowPunct w:val="0"/>
              <w:autoSpaceDE w:val="0"/>
              <w:autoSpaceDN w:val="0"/>
              <w:adjustRightInd w:val="0"/>
              <w:ind w:left="43"/>
              <w:textAlignment w:val="baseline"/>
              <w:rPr>
                <w:sz w:val="24"/>
                <w:szCs w:val="24"/>
              </w:rPr>
            </w:pPr>
          </w:p>
          <w:p w14:paraId="08C7E368" w14:textId="77777777" w:rsidR="000969C1" w:rsidRDefault="000969C1" w:rsidP="00057614">
            <w:pPr>
              <w:overflowPunct w:val="0"/>
              <w:autoSpaceDE w:val="0"/>
              <w:autoSpaceDN w:val="0"/>
              <w:adjustRightInd w:val="0"/>
              <w:ind w:left="43"/>
              <w:textAlignment w:val="baseline"/>
              <w:rPr>
                <w:sz w:val="24"/>
                <w:szCs w:val="24"/>
              </w:rPr>
            </w:pPr>
          </w:p>
          <w:p w14:paraId="776BB6F6" w14:textId="77777777" w:rsidR="000969C1" w:rsidRDefault="000969C1" w:rsidP="00057614">
            <w:pPr>
              <w:overflowPunct w:val="0"/>
              <w:autoSpaceDE w:val="0"/>
              <w:autoSpaceDN w:val="0"/>
              <w:adjustRightInd w:val="0"/>
              <w:ind w:left="43"/>
              <w:textAlignment w:val="baseline"/>
              <w:rPr>
                <w:sz w:val="24"/>
                <w:szCs w:val="24"/>
              </w:rPr>
            </w:pPr>
          </w:p>
          <w:p w14:paraId="7A5705AE" w14:textId="77777777" w:rsidR="000969C1" w:rsidRDefault="000969C1" w:rsidP="00057614">
            <w:pPr>
              <w:overflowPunct w:val="0"/>
              <w:autoSpaceDE w:val="0"/>
              <w:autoSpaceDN w:val="0"/>
              <w:adjustRightInd w:val="0"/>
              <w:ind w:left="43"/>
              <w:textAlignment w:val="baseline"/>
              <w:rPr>
                <w:sz w:val="24"/>
                <w:szCs w:val="24"/>
              </w:rPr>
            </w:pPr>
          </w:p>
          <w:p w14:paraId="7781F066" w14:textId="77777777" w:rsidR="000969C1" w:rsidRDefault="000969C1" w:rsidP="00057614">
            <w:pPr>
              <w:overflowPunct w:val="0"/>
              <w:autoSpaceDE w:val="0"/>
              <w:autoSpaceDN w:val="0"/>
              <w:adjustRightInd w:val="0"/>
              <w:ind w:left="43"/>
              <w:textAlignment w:val="baseline"/>
              <w:rPr>
                <w:sz w:val="24"/>
                <w:szCs w:val="24"/>
              </w:rPr>
            </w:pPr>
          </w:p>
          <w:p w14:paraId="4EF07390" w14:textId="77777777" w:rsidR="000969C1" w:rsidRDefault="000969C1" w:rsidP="00057614">
            <w:pPr>
              <w:overflowPunct w:val="0"/>
              <w:autoSpaceDE w:val="0"/>
              <w:autoSpaceDN w:val="0"/>
              <w:adjustRightInd w:val="0"/>
              <w:ind w:left="43"/>
              <w:textAlignment w:val="baseline"/>
              <w:rPr>
                <w:sz w:val="24"/>
                <w:szCs w:val="24"/>
              </w:rPr>
            </w:pPr>
          </w:p>
          <w:p w14:paraId="798E348D" w14:textId="77777777" w:rsidR="000969C1" w:rsidRDefault="000969C1" w:rsidP="00057614">
            <w:pPr>
              <w:overflowPunct w:val="0"/>
              <w:autoSpaceDE w:val="0"/>
              <w:autoSpaceDN w:val="0"/>
              <w:adjustRightInd w:val="0"/>
              <w:ind w:left="43"/>
              <w:textAlignment w:val="baseline"/>
              <w:rPr>
                <w:sz w:val="24"/>
                <w:szCs w:val="24"/>
              </w:rPr>
            </w:pPr>
          </w:p>
          <w:p w14:paraId="5F82EBDF" w14:textId="77777777" w:rsidR="000969C1" w:rsidRDefault="000969C1" w:rsidP="00057614">
            <w:pPr>
              <w:overflowPunct w:val="0"/>
              <w:autoSpaceDE w:val="0"/>
              <w:autoSpaceDN w:val="0"/>
              <w:adjustRightInd w:val="0"/>
              <w:ind w:left="43"/>
              <w:textAlignment w:val="baseline"/>
              <w:rPr>
                <w:sz w:val="24"/>
                <w:szCs w:val="24"/>
              </w:rPr>
            </w:pPr>
          </w:p>
          <w:p w14:paraId="3C9FC485" w14:textId="77777777" w:rsidR="000969C1" w:rsidRDefault="000969C1" w:rsidP="00057614">
            <w:pPr>
              <w:overflowPunct w:val="0"/>
              <w:autoSpaceDE w:val="0"/>
              <w:autoSpaceDN w:val="0"/>
              <w:adjustRightInd w:val="0"/>
              <w:ind w:left="43"/>
              <w:textAlignment w:val="baseline"/>
              <w:rPr>
                <w:sz w:val="24"/>
                <w:szCs w:val="24"/>
              </w:rPr>
            </w:pPr>
          </w:p>
          <w:p w14:paraId="5842FB7B" w14:textId="77777777" w:rsidR="000969C1" w:rsidRDefault="000969C1" w:rsidP="00057614">
            <w:pPr>
              <w:overflowPunct w:val="0"/>
              <w:autoSpaceDE w:val="0"/>
              <w:autoSpaceDN w:val="0"/>
              <w:adjustRightInd w:val="0"/>
              <w:ind w:left="43"/>
              <w:textAlignment w:val="baseline"/>
              <w:rPr>
                <w:sz w:val="24"/>
                <w:szCs w:val="24"/>
              </w:rPr>
            </w:pPr>
          </w:p>
          <w:p w14:paraId="1CB67D5F" w14:textId="77777777" w:rsidR="000969C1" w:rsidRDefault="000969C1" w:rsidP="00057614">
            <w:pPr>
              <w:overflowPunct w:val="0"/>
              <w:autoSpaceDE w:val="0"/>
              <w:autoSpaceDN w:val="0"/>
              <w:adjustRightInd w:val="0"/>
              <w:ind w:left="43"/>
              <w:textAlignment w:val="baseline"/>
              <w:rPr>
                <w:sz w:val="24"/>
                <w:szCs w:val="24"/>
              </w:rPr>
            </w:pPr>
          </w:p>
          <w:p w14:paraId="1FF45744" w14:textId="77777777" w:rsidR="000969C1" w:rsidRDefault="000969C1" w:rsidP="00057614">
            <w:pPr>
              <w:overflowPunct w:val="0"/>
              <w:autoSpaceDE w:val="0"/>
              <w:autoSpaceDN w:val="0"/>
              <w:adjustRightInd w:val="0"/>
              <w:ind w:left="43"/>
              <w:textAlignment w:val="baseline"/>
              <w:rPr>
                <w:sz w:val="24"/>
                <w:szCs w:val="24"/>
              </w:rPr>
            </w:pPr>
          </w:p>
          <w:p w14:paraId="7BC4968E" w14:textId="77777777" w:rsidR="000969C1" w:rsidRDefault="000969C1" w:rsidP="00057614">
            <w:pPr>
              <w:overflowPunct w:val="0"/>
              <w:autoSpaceDE w:val="0"/>
              <w:autoSpaceDN w:val="0"/>
              <w:adjustRightInd w:val="0"/>
              <w:ind w:left="43"/>
              <w:textAlignment w:val="baseline"/>
              <w:rPr>
                <w:sz w:val="24"/>
                <w:szCs w:val="24"/>
              </w:rPr>
            </w:pPr>
          </w:p>
          <w:p w14:paraId="3FD0B109" w14:textId="77777777" w:rsidR="000969C1" w:rsidRDefault="000969C1" w:rsidP="00057614">
            <w:pPr>
              <w:overflowPunct w:val="0"/>
              <w:autoSpaceDE w:val="0"/>
              <w:autoSpaceDN w:val="0"/>
              <w:adjustRightInd w:val="0"/>
              <w:ind w:left="43"/>
              <w:textAlignment w:val="baseline"/>
              <w:rPr>
                <w:sz w:val="24"/>
                <w:szCs w:val="24"/>
              </w:rPr>
            </w:pPr>
          </w:p>
          <w:p w14:paraId="44246C07" w14:textId="77777777" w:rsidR="000969C1" w:rsidRDefault="000969C1" w:rsidP="00057614">
            <w:pPr>
              <w:overflowPunct w:val="0"/>
              <w:autoSpaceDE w:val="0"/>
              <w:autoSpaceDN w:val="0"/>
              <w:adjustRightInd w:val="0"/>
              <w:ind w:left="43"/>
              <w:textAlignment w:val="baseline"/>
              <w:rPr>
                <w:sz w:val="24"/>
                <w:szCs w:val="24"/>
              </w:rPr>
            </w:pPr>
          </w:p>
          <w:p w14:paraId="44512681" w14:textId="77777777" w:rsidR="000969C1" w:rsidRDefault="000969C1" w:rsidP="00057614">
            <w:pPr>
              <w:overflowPunct w:val="0"/>
              <w:autoSpaceDE w:val="0"/>
              <w:autoSpaceDN w:val="0"/>
              <w:adjustRightInd w:val="0"/>
              <w:ind w:left="43"/>
              <w:textAlignment w:val="baseline"/>
              <w:rPr>
                <w:sz w:val="24"/>
                <w:szCs w:val="24"/>
              </w:rPr>
            </w:pPr>
          </w:p>
          <w:p w14:paraId="783EF428" w14:textId="77777777" w:rsidR="000969C1" w:rsidRDefault="000969C1" w:rsidP="00057614">
            <w:pPr>
              <w:overflowPunct w:val="0"/>
              <w:autoSpaceDE w:val="0"/>
              <w:autoSpaceDN w:val="0"/>
              <w:adjustRightInd w:val="0"/>
              <w:ind w:left="43"/>
              <w:textAlignment w:val="baseline"/>
              <w:rPr>
                <w:sz w:val="24"/>
                <w:szCs w:val="24"/>
              </w:rPr>
            </w:pPr>
          </w:p>
          <w:p w14:paraId="2229A5CF" w14:textId="77777777" w:rsidR="000969C1" w:rsidRDefault="000969C1" w:rsidP="00057614">
            <w:pPr>
              <w:overflowPunct w:val="0"/>
              <w:autoSpaceDE w:val="0"/>
              <w:autoSpaceDN w:val="0"/>
              <w:adjustRightInd w:val="0"/>
              <w:ind w:left="43"/>
              <w:textAlignment w:val="baseline"/>
              <w:rPr>
                <w:sz w:val="24"/>
                <w:szCs w:val="24"/>
              </w:rPr>
            </w:pPr>
          </w:p>
          <w:p w14:paraId="32CAB2AB" w14:textId="77777777" w:rsidR="00501297" w:rsidRDefault="00501297" w:rsidP="00057614">
            <w:pPr>
              <w:overflowPunct w:val="0"/>
              <w:autoSpaceDE w:val="0"/>
              <w:autoSpaceDN w:val="0"/>
              <w:adjustRightInd w:val="0"/>
              <w:ind w:left="43"/>
              <w:textAlignment w:val="baseline"/>
              <w:rPr>
                <w:sz w:val="24"/>
                <w:szCs w:val="24"/>
              </w:rPr>
            </w:pPr>
          </w:p>
          <w:p w14:paraId="25351401" w14:textId="77777777" w:rsidR="00501297" w:rsidRDefault="00501297" w:rsidP="00057614">
            <w:pPr>
              <w:overflowPunct w:val="0"/>
              <w:autoSpaceDE w:val="0"/>
              <w:autoSpaceDN w:val="0"/>
              <w:adjustRightInd w:val="0"/>
              <w:ind w:left="43"/>
              <w:textAlignment w:val="baseline"/>
              <w:rPr>
                <w:sz w:val="24"/>
                <w:szCs w:val="24"/>
              </w:rPr>
            </w:pPr>
          </w:p>
          <w:p w14:paraId="004D2197" w14:textId="77777777" w:rsidR="00501297" w:rsidRDefault="00501297" w:rsidP="00057614">
            <w:pPr>
              <w:overflowPunct w:val="0"/>
              <w:autoSpaceDE w:val="0"/>
              <w:autoSpaceDN w:val="0"/>
              <w:adjustRightInd w:val="0"/>
              <w:ind w:left="43"/>
              <w:textAlignment w:val="baseline"/>
              <w:rPr>
                <w:sz w:val="24"/>
                <w:szCs w:val="24"/>
              </w:rPr>
            </w:pPr>
          </w:p>
          <w:p w14:paraId="2A0E4C50" w14:textId="77777777" w:rsidR="009D067E" w:rsidRDefault="009D067E" w:rsidP="00057614">
            <w:pPr>
              <w:overflowPunct w:val="0"/>
              <w:autoSpaceDE w:val="0"/>
              <w:autoSpaceDN w:val="0"/>
              <w:adjustRightInd w:val="0"/>
              <w:ind w:left="43"/>
              <w:textAlignment w:val="baseline"/>
              <w:rPr>
                <w:sz w:val="24"/>
                <w:szCs w:val="24"/>
              </w:rPr>
            </w:pPr>
          </w:p>
          <w:p w14:paraId="01926439" w14:textId="77777777" w:rsidR="009D067E" w:rsidRDefault="009D067E" w:rsidP="00057614">
            <w:pPr>
              <w:overflowPunct w:val="0"/>
              <w:autoSpaceDE w:val="0"/>
              <w:autoSpaceDN w:val="0"/>
              <w:adjustRightInd w:val="0"/>
              <w:ind w:left="43"/>
              <w:textAlignment w:val="baseline"/>
              <w:rPr>
                <w:sz w:val="24"/>
                <w:szCs w:val="24"/>
              </w:rPr>
            </w:pPr>
          </w:p>
          <w:p w14:paraId="681B8152" w14:textId="77777777" w:rsidR="009D067E" w:rsidRDefault="009D067E" w:rsidP="00057614">
            <w:pPr>
              <w:overflowPunct w:val="0"/>
              <w:autoSpaceDE w:val="0"/>
              <w:autoSpaceDN w:val="0"/>
              <w:adjustRightInd w:val="0"/>
              <w:ind w:left="43"/>
              <w:textAlignment w:val="baseline"/>
              <w:rPr>
                <w:sz w:val="24"/>
                <w:szCs w:val="24"/>
              </w:rPr>
            </w:pPr>
          </w:p>
          <w:p w14:paraId="023D23DA" w14:textId="77777777" w:rsidR="009D067E" w:rsidRDefault="009D067E" w:rsidP="00057614">
            <w:pPr>
              <w:overflowPunct w:val="0"/>
              <w:autoSpaceDE w:val="0"/>
              <w:autoSpaceDN w:val="0"/>
              <w:adjustRightInd w:val="0"/>
              <w:ind w:left="43"/>
              <w:textAlignment w:val="baseline"/>
              <w:rPr>
                <w:sz w:val="24"/>
                <w:szCs w:val="24"/>
              </w:rPr>
            </w:pPr>
          </w:p>
          <w:p w14:paraId="7E9500D6" w14:textId="77777777" w:rsidR="009D067E" w:rsidRDefault="009D067E" w:rsidP="00057614">
            <w:pPr>
              <w:overflowPunct w:val="0"/>
              <w:autoSpaceDE w:val="0"/>
              <w:autoSpaceDN w:val="0"/>
              <w:adjustRightInd w:val="0"/>
              <w:ind w:left="43"/>
              <w:textAlignment w:val="baseline"/>
              <w:rPr>
                <w:sz w:val="24"/>
                <w:szCs w:val="24"/>
              </w:rPr>
            </w:pPr>
          </w:p>
          <w:p w14:paraId="354E1D1D" w14:textId="77777777" w:rsidR="009D067E" w:rsidRDefault="009D067E" w:rsidP="00057614">
            <w:pPr>
              <w:overflowPunct w:val="0"/>
              <w:autoSpaceDE w:val="0"/>
              <w:autoSpaceDN w:val="0"/>
              <w:adjustRightInd w:val="0"/>
              <w:ind w:left="43"/>
              <w:textAlignment w:val="baseline"/>
              <w:rPr>
                <w:sz w:val="24"/>
                <w:szCs w:val="24"/>
              </w:rPr>
            </w:pPr>
          </w:p>
          <w:p w14:paraId="10BFA666" w14:textId="77777777" w:rsidR="009D067E" w:rsidRDefault="009D067E" w:rsidP="00057614">
            <w:pPr>
              <w:overflowPunct w:val="0"/>
              <w:autoSpaceDE w:val="0"/>
              <w:autoSpaceDN w:val="0"/>
              <w:adjustRightInd w:val="0"/>
              <w:ind w:left="43"/>
              <w:textAlignment w:val="baseline"/>
              <w:rPr>
                <w:sz w:val="24"/>
                <w:szCs w:val="24"/>
              </w:rPr>
            </w:pPr>
          </w:p>
          <w:p w14:paraId="235F47C3" w14:textId="77777777" w:rsidR="00501297" w:rsidRDefault="00501297" w:rsidP="00057614">
            <w:pPr>
              <w:overflowPunct w:val="0"/>
              <w:autoSpaceDE w:val="0"/>
              <w:autoSpaceDN w:val="0"/>
              <w:adjustRightInd w:val="0"/>
              <w:ind w:left="43"/>
              <w:textAlignment w:val="baseline"/>
              <w:rPr>
                <w:sz w:val="24"/>
                <w:szCs w:val="24"/>
              </w:rPr>
            </w:pPr>
          </w:p>
          <w:p w14:paraId="1950B9DE" w14:textId="77777777" w:rsidR="000969C1" w:rsidRPr="0042323D" w:rsidRDefault="000969C1" w:rsidP="00E7278C">
            <w:pPr>
              <w:overflowPunct w:val="0"/>
              <w:autoSpaceDE w:val="0"/>
              <w:autoSpaceDN w:val="0"/>
              <w:adjustRightInd w:val="0"/>
              <w:ind w:left="43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Продукция, предназначенная для детей и подростков</w:t>
            </w:r>
          </w:p>
          <w:p w14:paraId="48F72BB3" w14:textId="77777777" w:rsidR="000969C1" w:rsidRDefault="000969C1" w:rsidP="00E676BD">
            <w:pPr>
              <w:rPr>
                <w:sz w:val="24"/>
                <w:szCs w:val="24"/>
              </w:rPr>
            </w:pPr>
          </w:p>
          <w:p w14:paraId="4D5458C1" w14:textId="77777777" w:rsidR="000969C1" w:rsidRDefault="000969C1" w:rsidP="00E676BD">
            <w:pPr>
              <w:rPr>
                <w:sz w:val="24"/>
                <w:szCs w:val="24"/>
              </w:rPr>
            </w:pPr>
          </w:p>
          <w:p w14:paraId="37DDBF14" w14:textId="77777777" w:rsidR="000969C1" w:rsidRDefault="000969C1" w:rsidP="00E676BD">
            <w:pPr>
              <w:rPr>
                <w:sz w:val="24"/>
                <w:szCs w:val="24"/>
              </w:rPr>
            </w:pPr>
          </w:p>
          <w:p w14:paraId="50F8295F" w14:textId="77777777" w:rsidR="000969C1" w:rsidRDefault="000969C1" w:rsidP="00E676BD">
            <w:pPr>
              <w:rPr>
                <w:sz w:val="24"/>
                <w:szCs w:val="24"/>
              </w:rPr>
            </w:pPr>
          </w:p>
          <w:p w14:paraId="5B5809D0" w14:textId="77777777" w:rsidR="000969C1" w:rsidRDefault="000969C1" w:rsidP="00E676BD">
            <w:pPr>
              <w:rPr>
                <w:sz w:val="24"/>
                <w:szCs w:val="24"/>
              </w:rPr>
            </w:pPr>
          </w:p>
          <w:p w14:paraId="5B7D4468" w14:textId="77777777" w:rsidR="000969C1" w:rsidRDefault="000969C1" w:rsidP="00E676BD">
            <w:pPr>
              <w:rPr>
                <w:sz w:val="24"/>
                <w:szCs w:val="24"/>
              </w:rPr>
            </w:pPr>
          </w:p>
          <w:p w14:paraId="6FB62D6F" w14:textId="77777777" w:rsidR="000969C1" w:rsidRDefault="000969C1" w:rsidP="00E676BD">
            <w:pPr>
              <w:rPr>
                <w:sz w:val="24"/>
                <w:szCs w:val="24"/>
              </w:rPr>
            </w:pPr>
          </w:p>
          <w:p w14:paraId="3AF9EB7E" w14:textId="77777777" w:rsidR="000969C1" w:rsidRDefault="000969C1" w:rsidP="00E676BD">
            <w:pPr>
              <w:rPr>
                <w:sz w:val="24"/>
                <w:szCs w:val="24"/>
              </w:rPr>
            </w:pPr>
          </w:p>
          <w:p w14:paraId="20CC1778" w14:textId="77777777" w:rsidR="000969C1" w:rsidRDefault="000969C1" w:rsidP="00E676BD">
            <w:pPr>
              <w:rPr>
                <w:sz w:val="24"/>
                <w:szCs w:val="24"/>
              </w:rPr>
            </w:pPr>
          </w:p>
          <w:p w14:paraId="50AD1023" w14:textId="77777777" w:rsidR="000969C1" w:rsidRPr="00E676BD" w:rsidRDefault="000969C1" w:rsidP="00E676BD">
            <w:pPr>
              <w:rPr>
                <w:sz w:val="24"/>
                <w:szCs w:val="24"/>
              </w:rPr>
            </w:pPr>
          </w:p>
          <w:p w14:paraId="1A50FBBD" w14:textId="77777777" w:rsidR="000969C1" w:rsidRPr="00E676BD" w:rsidRDefault="000969C1" w:rsidP="009B4CD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2FD64027" w14:textId="77777777" w:rsidR="000969C1" w:rsidRPr="00F42B8A" w:rsidRDefault="000969C1" w:rsidP="005C0A2D">
            <w:pPr>
              <w:tabs>
                <w:tab w:val="left" w:pos="284"/>
              </w:tabs>
              <w:ind w:left="-57"/>
              <w:jc w:val="both"/>
              <w:rPr>
                <w:sz w:val="16"/>
                <w:szCs w:val="16"/>
              </w:rPr>
            </w:pPr>
            <w:r w:rsidRPr="00F42B8A">
              <w:rPr>
                <w:sz w:val="16"/>
                <w:szCs w:val="16"/>
              </w:rPr>
              <w:t>13.99/42.000</w:t>
            </w:r>
          </w:p>
          <w:p w14:paraId="4967DE60" w14:textId="77777777" w:rsidR="000969C1" w:rsidRPr="00F42B8A" w:rsidRDefault="000969C1" w:rsidP="005C0A2D">
            <w:pPr>
              <w:tabs>
                <w:tab w:val="left" w:pos="284"/>
              </w:tabs>
              <w:ind w:left="-57"/>
              <w:jc w:val="both"/>
              <w:rPr>
                <w:sz w:val="16"/>
                <w:szCs w:val="16"/>
              </w:rPr>
            </w:pPr>
            <w:r w:rsidRPr="00F42B8A">
              <w:rPr>
                <w:sz w:val="16"/>
                <w:szCs w:val="16"/>
              </w:rPr>
              <w:t>14.19/42.000</w:t>
            </w:r>
          </w:p>
          <w:p w14:paraId="30CAEA48" w14:textId="77777777" w:rsidR="000969C1" w:rsidRPr="00F42B8A" w:rsidRDefault="000969C1" w:rsidP="005C0A2D">
            <w:pPr>
              <w:tabs>
                <w:tab w:val="left" w:pos="284"/>
              </w:tabs>
              <w:ind w:left="-57"/>
              <w:jc w:val="both"/>
              <w:rPr>
                <w:sz w:val="16"/>
                <w:szCs w:val="16"/>
              </w:rPr>
            </w:pPr>
            <w:r w:rsidRPr="00F42B8A">
              <w:rPr>
                <w:sz w:val="16"/>
                <w:szCs w:val="16"/>
              </w:rPr>
              <w:t>14.39/42.000</w:t>
            </w:r>
          </w:p>
          <w:p w14:paraId="738AAB16" w14:textId="77777777" w:rsidR="000969C1" w:rsidRPr="00F42B8A" w:rsidRDefault="000969C1" w:rsidP="005C0A2D">
            <w:pPr>
              <w:tabs>
                <w:tab w:val="left" w:pos="284"/>
              </w:tabs>
              <w:ind w:left="-57"/>
              <w:jc w:val="both"/>
              <w:rPr>
                <w:sz w:val="16"/>
                <w:szCs w:val="16"/>
              </w:rPr>
            </w:pPr>
            <w:r w:rsidRPr="00F42B8A">
              <w:rPr>
                <w:sz w:val="16"/>
                <w:szCs w:val="16"/>
              </w:rPr>
              <w:t>17.22/42.000</w:t>
            </w:r>
          </w:p>
          <w:p w14:paraId="29D27084" w14:textId="77777777" w:rsidR="000969C1" w:rsidRPr="00F42B8A" w:rsidRDefault="000969C1" w:rsidP="005C0A2D">
            <w:pPr>
              <w:tabs>
                <w:tab w:val="left" w:pos="284"/>
              </w:tabs>
              <w:ind w:left="-57"/>
              <w:jc w:val="both"/>
              <w:rPr>
                <w:sz w:val="16"/>
                <w:szCs w:val="16"/>
              </w:rPr>
            </w:pPr>
            <w:r w:rsidRPr="00F42B8A">
              <w:rPr>
                <w:sz w:val="16"/>
                <w:szCs w:val="16"/>
              </w:rPr>
              <w:t>17.23/42.000</w:t>
            </w:r>
          </w:p>
          <w:p w14:paraId="093345CF" w14:textId="77777777" w:rsidR="000969C1" w:rsidRPr="00F42B8A" w:rsidRDefault="000969C1" w:rsidP="005C0A2D">
            <w:pPr>
              <w:tabs>
                <w:tab w:val="left" w:pos="284"/>
              </w:tabs>
              <w:ind w:left="-57"/>
              <w:jc w:val="both"/>
              <w:rPr>
                <w:sz w:val="16"/>
                <w:szCs w:val="16"/>
              </w:rPr>
            </w:pPr>
            <w:r w:rsidRPr="00F42B8A">
              <w:rPr>
                <w:sz w:val="16"/>
                <w:szCs w:val="16"/>
              </w:rPr>
              <w:t>15.20/42.000</w:t>
            </w:r>
          </w:p>
          <w:p w14:paraId="0F09BF1D" w14:textId="77777777" w:rsidR="000969C1" w:rsidRPr="00F42B8A" w:rsidRDefault="000969C1" w:rsidP="005C0A2D">
            <w:pPr>
              <w:tabs>
                <w:tab w:val="left" w:pos="284"/>
              </w:tabs>
              <w:ind w:left="-57"/>
              <w:jc w:val="both"/>
              <w:rPr>
                <w:sz w:val="16"/>
                <w:szCs w:val="16"/>
              </w:rPr>
            </w:pPr>
            <w:r w:rsidRPr="00F42B8A">
              <w:rPr>
                <w:sz w:val="16"/>
                <w:szCs w:val="16"/>
              </w:rPr>
              <w:t>14.14/42.000</w:t>
            </w:r>
          </w:p>
          <w:p w14:paraId="03F575C2" w14:textId="77777777" w:rsidR="000969C1" w:rsidRPr="00F42B8A" w:rsidRDefault="000969C1" w:rsidP="005C0A2D">
            <w:pPr>
              <w:tabs>
                <w:tab w:val="left" w:pos="284"/>
              </w:tabs>
              <w:ind w:left="-57"/>
              <w:jc w:val="both"/>
              <w:rPr>
                <w:sz w:val="16"/>
                <w:szCs w:val="16"/>
              </w:rPr>
            </w:pPr>
            <w:r w:rsidRPr="00F42B8A">
              <w:rPr>
                <w:sz w:val="16"/>
                <w:szCs w:val="16"/>
              </w:rPr>
              <w:t>30.92/42.000</w:t>
            </w:r>
          </w:p>
          <w:p w14:paraId="7AB34C1E" w14:textId="77777777" w:rsidR="000969C1" w:rsidRPr="00F42B8A" w:rsidRDefault="000969C1" w:rsidP="005C0A2D">
            <w:pPr>
              <w:tabs>
                <w:tab w:val="left" w:pos="284"/>
              </w:tabs>
              <w:ind w:left="-57"/>
              <w:jc w:val="both"/>
              <w:rPr>
                <w:sz w:val="16"/>
                <w:szCs w:val="16"/>
              </w:rPr>
            </w:pPr>
            <w:r w:rsidRPr="00F42B8A">
              <w:rPr>
                <w:sz w:val="16"/>
                <w:szCs w:val="16"/>
              </w:rPr>
              <w:t>32.30/42.000</w:t>
            </w:r>
          </w:p>
          <w:p w14:paraId="4B7C2763" w14:textId="77777777" w:rsidR="000969C1" w:rsidRDefault="000969C1" w:rsidP="00057614">
            <w:pPr>
              <w:tabs>
                <w:tab w:val="left" w:pos="284"/>
              </w:tabs>
              <w:ind w:left="-57"/>
              <w:jc w:val="both"/>
              <w:rPr>
                <w:sz w:val="14"/>
              </w:rPr>
            </w:pPr>
          </w:p>
          <w:p w14:paraId="74FFF0FB" w14:textId="77777777" w:rsidR="000969C1" w:rsidRDefault="000969C1" w:rsidP="00057614">
            <w:pPr>
              <w:tabs>
                <w:tab w:val="left" w:pos="284"/>
              </w:tabs>
              <w:ind w:left="-57"/>
              <w:jc w:val="both"/>
              <w:rPr>
                <w:sz w:val="14"/>
              </w:rPr>
            </w:pPr>
          </w:p>
          <w:p w14:paraId="19CCBC3B" w14:textId="77777777" w:rsidR="000969C1" w:rsidRDefault="000969C1" w:rsidP="00057614">
            <w:pPr>
              <w:tabs>
                <w:tab w:val="left" w:pos="284"/>
              </w:tabs>
              <w:ind w:left="-57"/>
              <w:jc w:val="both"/>
              <w:rPr>
                <w:sz w:val="14"/>
              </w:rPr>
            </w:pPr>
          </w:p>
          <w:p w14:paraId="5E5DDE67" w14:textId="77777777" w:rsidR="000969C1" w:rsidRDefault="000969C1" w:rsidP="00057614">
            <w:pPr>
              <w:tabs>
                <w:tab w:val="left" w:pos="284"/>
              </w:tabs>
              <w:ind w:left="-57"/>
              <w:jc w:val="both"/>
              <w:rPr>
                <w:sz w:val="14"/>
              </w:rPr>
            </w:pPr>
          </w:p>
          <w:p w14:paraId="5229ED62" w14:textId="77777777" w:rsidR="000969C1" w:rsidRDefault="000969C1" w:rsidP="00057614">
            <w:pPr>
              <w:tabs>
                <w:tab w:val="left" w:pos="284"/>
              </w:tabs>
              <w:ind w:left="-57"/>
              <w:jc w:val="both"/>
              <w:rPr>
                <w:sz w:val="14"/>
              </w:rPr>
            </w:pPr>
          </w:p>
          <w:p w14:paraId="2D84ABE2" w14:textId="77777777" w:rsidR="000969C1" w:rsidRDefault="000969C1" w:rsidP="00057614">
            <w:pPr>
              <w:tabs>
                <w:tab w:val="left" w:pos="284"/>
              </w:tabs>
              <w:ind w:left="-57"/>
              <w:jc w:val="both"/>
              <w:rPr>
                <w:sz w:val="14"/>
              </w:rPr>
            </w:pPr>
          </w:p>
          <w:p w14:paraId="55C2CA6D" w14:textId="77777777" w:rsidR="000969C1" w:rsidRDefault="000969C1" w:rsidP="00057614">
            <w:pPr>
              <w:tabs>
                <w:tab w:val="left" w:pos="284"/>
              </w:tabs>
              <w:ind w:left="-57"/>
              <w:jc w:val="both"/>
              <w:rPr>
                <w:sz w:val="14"/>
              </w:rPr>
            </w:pPr>
          </w:p>
          <w:p w14:paraId="2CDCA2D2" w14:textId="77777777" w:rsidR="000969C1" w:rsidRDefault="000969C1" w:rsidP="00057614">
            <w:pPr>
              <w:tabs>
                <w:tab w:val="left" w:pos="284"/>
              </w:tabs>
              <w:ind w:left="-57"/>
              <w:jc w:val="both"/>
              <w:rPr>
                <w:sz w:val="14"/>
              </w:rPr>
            </w:pPr>
          </w:p>
          <w:p w14:paraId="275F295C" w14:textId="77777777" w:rsidR="000969C1" w:rsidRDefault="000969C1" w:rsidP="00057614">
            <w:pPr>
              <w:tabs>
                <w:tab w:val="left" w:pos="284"/>
              </w:tabs>
              <w:ind w:left="-57"/>
              <w:jc w:val="both"/>
              <w:rPr>
                <w:sz w:val="14"/>
              </w:rPr>
            </w:pPr>
          </w:p>
          <w:p w14:paraId="08C26473" w14:textId="77777777" w:rsidR="000969C1" w:rsidRDefault="000969C1" w:rsidP="00057614">
            <w:pPr>
              <w:tabs>
                <w:tab w:val="left" w:pos="284"/>
              </w:tabs>
              <w:ind w:left="-57"/>
              <w:jc w:val="both"/>
              <w:rPr>
                <w:sz w:val="14"/>
              </w:rPr>
            </w:pPr>
          </w:p>
          <w:p w14:paraId="249441D5" w14:textId="77777777" w:rsidR="000969C1" w:rsidRDefault="000969C1" w:rsidP="00057614">
            <w:pPr>
              <w:tabs>
                <w:tab w:val="left" w:pos="284"/>
              </w:tabs>
              <w:ind w:left="-57"/>
              <w:jc w:val="both"/>
              <w:rPr>
                <w:sz w:val="14"/>
              </w:rPr>
            </w:pPr>
          </w:p>
          <w:p w14:paraId="66AE48BE" w14:textId="77777777" w:rsidR="000969C1" w:rsidRDefault="000969C1" w:rsidP="00057614">
            <w:pPr>
              <w:tabs>
                <w:tab w:val="left" w:pos="284"/>
              </w:tabs>
              <w:ind w:left="-57"/>
              <w:jc w:val="both"/>
              <w:rPr>
                <w:sz w:val="14"/>
              </w:rPr>
            </w:pPr>
          </w:p>
          <w:p w14:paraId="47297BFC" w14:textId="77777777" w:rsidR="000969C1" w:rsidRDefault="000969C1" w:rsidP="00503394">
            <w:pPr>
              <w:tabs>
                <w:tab w:val="left" w:pos="284"/>
              </w:tabs>
              <w:ind w:left="-57"/>
              <w:jc w:val="both"/>
              <w:rPr>
                <w:sz w:val="24"/>
                <w:szCs w:val="24"/>
              </w:rPr>
            </w:pPr>
          </w:p>
          <w:p w14:paraId="1D866005" w14:textId="77777777" w:rsidR="000969C1" w:rsidRDefault="000969C1" w:rsidP="00503394">
            <w:pPr>
              <w:tabs>
                <w:tab w:val="left" w:pos="284"/>
              </w:tabs>
              <w:ind w:left="-57"/>
              <w:jc w:val="both"/>
              <w:rPr>
                <w:sz w:val="24"/>
                <w:szCs w:val="24"/>
              </w:rPr>
            </w:pPr>
          </w:p>
          <w:p w14:paraId="471E61C1" w14:textId="77777777" w:rsidR="000969C1" w:rsidRDefault="000969C1" w:rsidP="00503394">
            <w:pPr>
              <w:tabs>
                <w:tab w:val="left" w:pos="284"/>
              </w:tabs>
              <w:ind w:left="-57"/>
              <w:jc w:val="both"/>
              <w:rPr>
                <w:sz w:val="24"/>
                <w:szCs w:val="24"/>
              </w:rPr>
            </w:pPr>
          </w:p>
          <w:p w14:paraId="7398FCF5" w14:textId="77777777" w:rsidR="000969C1" w:rsidRDefault="000969C1" w:rsidP="00503394">
            <w:pPr>
              <w:tabs>
                <w:tab w:val="left" w:pos="284"/>
              </w:tabs>
              <w:ind w:left="-57"/>
              <w:jc w:val="both"/>
              <w:rPr>
                <w:sz w:val="24"/>
                <w:szCs w:val="24"/>
              </w:rPr>
            </w:pPr>
          </w:p>
          <w:p w14:paraId="4F2D26A8" w14:textId="77777777" w:rsidR="000969C1" w:rsidRDefault="000969C1" w:rsidP="00503394">
            <w:pPr>
              <w:tabs>
                <w:tab w:val="left" w:pos="284"/>
              </w:tabs>
              <w:ind w:left="-57"/>
              <w:jc w:val="both"/>
              <w:rPr>
                <w:sz w:val="24"/>
                <w:szCs w:val="24"/>
              </w:rPr>
            </w:pPr>
          </w:p>
          <w:p w14:paraId="1230EB5A" w14:textId="77777777" w:rsidR="000969C1" w:rsidRDefault="000969C1" w:rsidP="00503394">
            <w:pPr>
              <w:tabs>
                <w:tab w:val="left" w:pos="284"/>
              </w:tabs>
              <w:ind w:left="-57"/>
              <w:jc w:val="both"/>
              <w:rPr>
                <w:sz w:val="24"/>
                <w:szCs w:val="24"/>
              </w:rPr>
            </w:pPr>
          </w:p>
          <w:p w14:paraId="79C199E2" w14:textId="77777777" w:rsidR="000969C1" w:rsidRDefault="000969C1" w:rsidP="00503394">
            <w:pPr>
              <w:tabs>
                <w:tab w:val="left" w:pos="284"/>
              </w:tabs>
              <w:ind w:left="-57"/>
              <w:jc w:val="both"/>
              <w:rPr>
                <w:sz w:val="24"/>
                <w:szCs w:val="24"/>
              </w:rPr>
            </w:pPr>
          </w:p>
          <w:p w14:paraId="13396A2A" w14:textId="77777777" w:rsidR="000969C1" w:rsidRDefault="000969C1" w:rsidP="00503394">
            <w:pPr>
              <w:tabs>
                <w:tab w:val="left" w:pos="284"/>
              </w:tabs>
              <w:ind w:left="-57"/>
              <w:jc w:val="both"/>
              <w:rPr>
                <w:sz w:val="24"/>
                <w:szCs w:val="24"/>
              </w:rPr>
            </w:pPr>
          </w:p>
          <w:p w14:paraId="1CAA98DD" w14:textId="77777777" w:rsidR="000969C1" w:rsidRDefault="000969C1" w:rsidP="00503394">
            <w:pPr>
              <w:tabs>
                <w:tab w:val="left" w:pos="284"/>
              </w:tabs>
              <w:ind w:left="-57"/>
              <w:jc w:val="both"/>
              <w:rPr>
                <w:sz w:val="24"/>
                <w:szCs w:val="24"/>
              </w:rPr>
            </w:pPr>
          </w:p>
          <w:p w14:paraId="57B71453" w14:textId="77777777" w:rsidR="000969C1" w:rsidRDefault="000969C1" w:rsidP="00503394">
            <w:pPr>
              <w:tabs>
                <w:tab w:val="left" w:pos="284"/>
              </w:tabs>
              <w:ind w:left="-57"/>
              <w:jc w:val="both"/>
              <w:rPr>
                <w:sz w:val="24"/>
                <w:szCs w:val="24"/>
              </w:rPr>
            </w:pPr>
          </w:p>
          <w:p w14:paraId="25939D47" w14:textId="77777777" w:rsidR="000969C1" w:rsidRDefault="000969C1" w:rsidP="00503394">
            <w:pPr>
              <w:tabs>
                <w:tab w:val="left" w:pos="284"/>
              </w:tabs>
              <w:ind w:left="-57"/>
              <w:jc w:val="both"/>
              <w:rPr>
                <w:sz w:val="24"/>
                <w:szCs w:val="24"/>
              </w:rPr>
            </w:pPr>
          </w:p>
          <w:p w14:paraId="2B058090" w14:textId="77777777" w:rsidR="000969C1" w:rsidRDefault="000969C1" w:rsidP="00503394">
            <w:pPr>
              <w:tabs>
                <w:tab w:val="left" w:pos="284"/>
              </w:tabs>
              <w:ind w:left="-57"/>
              <w:jc w:val="both"/>
              <w:rPr>
                <w:sz w:val="24"/>
                <w:szCs w:val="24"/>
              </w:rPr>
            </w:pPr>
          </w:p>
          <w:p w14:paraId="0D21F101" w14:textId="77777777" w:rsidR="000969C1" w:rsidRDefault="000969C1" w:rsidP="00503394">
            <w:pPr>
              <w:tabs>
                <w:tab w:val="left" w:pos="284"/>
              </w:tabs>
              <w:ind w:left="-57"/>
              <w:jc w:val="both"/>
              <w:rPr>
                <w:sz w:val="24"/>
                <w:szCs w:val="24"/>
              </w:rPr>
            </w:pPr>
          </w:p>
          <w:p w14:paraId="6A275AEC" w14:textId="77777777" w:rsidR="000969C1" w:rsidRDefault="000969C1" w:rsidP="00503394">
            <w:pPr>
              <w:tabs>
                <w:tab w:val="left" w:pos="284"/>
              </w:tabs>
              <w:ind w:left="-57"/>
              <w:jc w:val="both"/>
              <w:rPr>
                <w:sz w:val="24"/>
                <w:szCs w:val="24"/>
              </w:rPr>
            </w:pPr>
          </w:p>
          <w:p w14:paraId="02D80C58" w14:textId="77777777" w:rsidR="000969C1" w:rsidRDefault="000969C1" w:rsidP="00503394">
            <w:pPr>
              <w:tabs>
                <w:tab w:val="left" w:pos="284"/>
              </w:tabs>
              <w:ind w:left="-57"/>
              <w:jc w:val="both"/>
              <w:rPr>
                <w:sz w:val="24"/>
                <w:szCs w:val="24"/>
              </w:rPr>
            </w:pPr>
          </w:p>
          <w:p w14:paraId="355E4211" w14:textId="77777777" w:rsidR="000969C1" w:rsidRDefault="000969C1" w:rsidP="00503394">
            <w:pPr>
              <w:tabs>
                <w:tab w:val="left" w:pos="284"/>
              </w:tabs>
              <w:ind w:left="-57"/>
              <w:jc w:val="both"/>
              <w:rPr>
                <w:sz w:val="24"/>
                <w:szCs w:val="24"/>
              </w:rPr>
            </w:pPr>
          </w:p>
          <w:p w14:paraId="7C19658F" w14:textId="77777777" w:rsidR="000969C1" w:rsidRDefault="000969C1" w:rsidP="00503394">
            <w:pPr>
              <w:tabs>
                <w:tab w:val="left" w:pos="284"/>
              </w:tabs>
              <w:ind w:left="-57"/>
              <w:jc w:val="both"/>
              <w:rPr>
                <w:sz w:val="24"/>
                <w:szCs w:val="24"/>
              </w:rPr>
            </w:pPr>
          </w:p>
          <w:p w14:paraId="755A188E" w14:textId="77777777" w:rsidR="000969C1" w:rsidRDefault="000969C1" w:rsidP="00503394">
            <w:pPr>
              <w:tabs>
                <w:tab w:val="left" w:pos="284"/>
              </w:tabs>
              <w:ind w:left="-57"/>
              <w:jc w:val="both"/>
              <w:rPr>
                <w:sz w:val="24"/>
                <w:szCs w:val="24"/>
              </w:rPr>
            </w:pPr>
          </w:p>
          <w:p w14:paraId="1C6CF84C" w14:textId="77777777" w:rsidR="000969C1" w:rsidRDefault="000969C1" w:rsidP="00503394">
            <w:pPr>
              <w:tabs>
                <w:tab w:val="left" w:pos="284"/>
              </w:tabs>
              <w:ind w:left="-57"/>
              <w:jc w:val="both"/>
              <w:rPr>
                <w:sz w:val="24"/>
                <w:szCs w:val="24"/>
              </w:rPr>
            </w:pPr>
          </w:p>
          <w:p w14:paraId="1B7E4711" w14:textId="77777777" w:rsidR="000969C1" w:rsidRDefault="000969C1" w:rsidP="00503394">
            <w:pPr>
              <w:tabs>
                <w:tab w:val="left" w:pos="284"/>
              </w:tabs>
              <w:ind w:left="-57"/>
              <w:jc w:val="both"/>
              <w:rPr>
                <w:sz w:val="24"/>
                <w:szCs w:val="24"/>
              </w:rPr>
            </w:pPr>
          </w:p>
          <w:p w14:paraId="56790747" w14:textId="77777777" w:rsidR="000969C1" w:rsidRDefault="000969C1" w:rsidP="00503394">
            <w:pPr>
              <w:tabs>
                <w:tab w:val="left" w:pos="284"/>
              </w:tabs>
              <w:ind w:left="-57"/>
              <w:jc w:val="both"/>
              <w:rPr>
                <w:sz w:val="24"/>
                <w:szCs w:val="24"/>
              </w:rPr>
            </w:pPr>
          </w:p>
          <w:p w14:paraId="7C192028" w14:textId="77777777" w:rsidR="000969C1" w:rsidRDefault="000969C1" w:rsidP="00503394">
            <w:pPr>
              <w:tabs>
                <w:tab w:val="left" w:pos="284"/>
              </w:tabs>
              <w:ind w:left="-57"/>
              <w:jc w:val="both"/>
              <w:rPr>
                <w:sz w:val="24"/>
                <w:szCs w:val="24"/>
              </w:rPr>
            </w:pPr>
          </w:p>
          <w:p w14:paraId="6AF397EA" w14:textId="77777777" w:rsidR="000969C1" w:rsidRDefault="000969C1" w:rsidP="00503394">
            <w:pPr>
              <w:tabs>
                <w:tab w:val="left" w:pos="284"/>
              </w:tabs>
              <w:ind w:left="-57"/>
              <w:jc w:val="both"/>
              <w:rPr>
                <w:sz w:val="24"/>
                <w:szCs w:val="24"/>
              </w:rPr>
            </w:pPr>
          </w:p>
          <w:p w14:paraId="1E17CFBD" w14:textId="77777777" w:rsidR="00501297" w:rsidRDefault="00501297" w:rsidP="00503394">
            <w:pPr>
              <w:tabs>
                <w:tab w:val="left" w:pos="284"/>
              </w:tabs>
              <w:ind w:left="-57"/>
              <w:jc w:val="both"/>
              <w:rPr>
                <w:sz w:val="24"/>
                <w:szCs w:val="24"/>
              </w:rPr>
            </w:pPr>
          </w:p>
          <w:p w14:paraId="12895683" w14:textId="77777777" w:rsidR="00501297" w:rsidRDefault="00501297" w:rsidP="00503394">
            <w:pPr>
              <w:tabs>
                <w:tab w:val="left" w:pos="284"/>
              </w:tabs>
              <w:ind w:left="-57"/>
              <w:jc w:val="both"/>
              <w:rPr>
                <w:sz w:val="24"/>
                <w:szCs w:val="24"/>
              </w:rPr>
            </w:pPr>
          </w:p>
          <w:p w14:paraId="39C892B1" w14:textId="77777777" w:rsidR="00501297" w:rsidRDefault="00501297" w:rsidP="00503394">
            <w:pPr>
              <w:tabs>
                <w:tab w:val="left" w:pos="284"/>
              </w:tabs>
              <w:ind w:left="-57"/>
              <w:jc w:val="both"/>
              <w:rPr>
                <w:sz w:val="24"/>
                <w:szCs w:val="24"/>
              </w:rPr>
            </w:pPr>
          </w:p>
          <w:p w14:paraId="5EB0657E" w14:textId="77777777" w:rsidR="000969C1" w:rsidRDefault="000969C1" w:rsidP="00503394">
            <w:pPr>
              <w:tabs>
                <w:tab w:val="left" w:pos="284"/>
              </w:tabs>
              <w:ind w:left="-57"/>
              <w:jc w:val="both"/>
              <w:rPr>
                <w:sz w:val="24"/>
                <w:szCs w:val="24"/>
              </w:rPr>
            </w:pPr>
          </w:p>
          <w:p w14:paraId="303280C5" w14:textId="77777777" w:rsidR="009D067E" w:rsidRDefault="009D067E" w:rsidP="00503394">
            <w:pPr>
              <w:tabs>
                <w:tab w:val="left" w:pos="284"/>
              </w:tabs>
              <w:ind w:left="-57"/>
              <w:jc w:val="both"/>
              <w:rPr>
                <w:sz w:val="24"/>
                <w:szCs w:val="24"/>
              </w:rPr>
            </w:pPr>
          </w:p>
          <w:p w14:paraId="1C82D1EC" w14:textId="77777777" w:rsidR="009D067E" w:rsidRDefault="009D067E" w:rsidP="00503394">
            <w:pPr>
              <w:tabs>
                <w:tab w:val="left" w:pos="284"/>
              </w:tabs>
              <w:ind w:left="-57"/>
              <w:jc w:val="both"/>
              <w:rPr>
                <w:sz w:val="24"/>
                <w:szCs w:val="24"/>
              </w:rPr>
            </w:pPr>
          </w:p>
          <w:p w14:paraId="61BC01BB" w14:textId="77777777" w:rsidR="009D067E" w:rsidRDefault="009D067E" w:rsidP="00503394">
            <w:pPr>
              <w:tabs>
                <w:tab w:val="left" w:pos="284"/>
              </w:tabs>
              <w:ind w:left="-57"/>
              <w:jc w:val="both"/>
              <w:rPr>
                <w:sz w:val="24"/>
                <w:szCs w:val="24"/>
              </w:rPr>
            </w:pPr>
          </w:p>
          <w:p w14:paraId="049B4937" w14:textId="77777777" w:rsidR="009D067E" w:rsidRDefault="009D067E" w:rsidP="00503394">
            <w:pPr>
              <w:tabs>
                <w:tab w:val="left" w:pos="284"/>
              </w:tabs>
              <w:ind w:left="-57"/>
              <w:jc w:val="both"/>
              <w:rPr>
                <w:sz w:val="24"/>
                <w:szCs w:val="24"/>
              </w:rPr>
            </w:pPr>
          </w:p>
          <w:p w14:paraId="54547422" w14:textId="77777777" w:rsidR="009D067E" w:rsidRDefault="009D067E" w:rsidP="00503394">
            <w:pPr>
              <w:tabs>
                <w:tab w:val="left" w:pos="284"/>
              </w:tabs>
              <w:ind w:left="-57"/>
              <w:jc w:val="both"/>
              <w:rPr>
                <w:sz w:val="24"/>
                <w:szCs w:val="24"/>
              </w:rPr>
            </w:pPr>
          </w:p>
          <w:p w14:paraId="46F81C2F" w14:textId="77777777" w:rsidR="009D067E" w:rsidRDefault="009D067E" w:rsidP="00503394">
            <w:pPr>
              <w:tabs>
                <w:tab w:val="left" w:pos="284"/>
              </w:tabs>
              <w:ind w:left="-57"/>
              <w:jc w:val="both"/>
              <w:rPr>
                <w:sz w:val="24"/>
                <w:szCs w:val="24"/>
              </w:rPr>
            </w:pPr>
          </w:p>
          <w:p w14:paraId="375E1D21" w14:textId="77777777" w:rsidR="000969C1" w:rsidRPr="00F42B8A" w:rsidRDefault="000969C1" w:rsidP="00D76C34">
            <w:pPr>
              <w:tabs>
                <w:tab w:val="left" w:pos="284"/>
              </w:tabs>
              <w:ind w:left="-57"/>
              <w:jc w:val="both"/>
              <w:rPr>
                <w:sz w:val="16"/>
                <w:szCs w:val="16"/>
              </w:rPr>
            </w:pPr>
            <w:r w:rsidRPr="00F42B8A">
              <w:rPr>
                <w:sz w:val="16"/>
                <w:szCs w:val="16"/>
              </w:rPr>
              <w:t>13.99/01.086</w:t>
            </w:r>
          </w:p>
          <w:p w14:paraId="30903D9A" w14:textId="77777777" w:rsidR="000969C1" w:rsidRPr="00F42B8A" w:rsidRDefault="000969C1" w:rsidP="00D76C34">
            <w:pPr>
              <w:tabs>
                <w:tab w:val="left" w:pos="284"/>
              </w:tabs>
              <w:ind w:left="-57"/>
              <w:jc w:val="both"/>
              <w:rPr>
                <w:sz w:val="16"/>
                <w:szCs w:val="16"/>
              </w:rPr>
            </w:pPr>
            <w:r w:rsidRPr="00F42B8A">
              <w:rPr>
                <w:sz w:val="16"/>
                <w:szCs w:val="16"/>
              </w:rPr>
              <w:t>14.19/01.086</w:t>
            </w:r>
          </w:p>
          <w:p w14:paraId="289802C8" w14:textId="77777777" w:rsidR="000969C1" w:rsidRPr="00F42B8A" w:rsidRDefault="000969C1" w:rsidP="00D76C34">
            <w:pPr>
              <w:tabs>
                <w:tab w:val="left" w:pos="284"/>
              </w:tabs>
              <w:ind w:left="-57"/>
              <w:jc w:val="both"/>
              <w:rPr>
                <w:sz w:val="16"/>
                <w:szCs w:val="16"/>
              </w:rPr>
            </w:pPr>
            <w:r w:rsidRPr="00F42B8A">
              <w:rPr>
                <w:sz w:val="16"/>
                <w:szCs w:val="16"/>
              </w:rPr>
              <w:t>14.39/01.086</w:t>
            </w:r>
          </w:p>
          <w:p w14:paraId="6AAF7138" w14:textId="77777777" w:rsidR="000969C1" w:rsidRPr="00F42B8A" w:rsidRDefault="000969C1" w:rsidP="00D76C34">
            <w:pPr>
              <w:tabs>
                <w:tab w:val="left" w:pos="284"/>
              </w:tabs>
              <w:ind w:left="-57"/>
              <w:jc w:val="both"/>
              <w:rPr>
                <w:sz w:val="16"/>
                <w:szCs w:val="16"/>
              </w:rPr>
            </w:pPr>
            <w:r w:rsidRPr="00F42B8A">
              <w:rPr>
                <w:sz w:val="16"/>
                <w:szCs w:val="16"/>
              </w:rPr>
              <w:t>17.22/01.086</w:t>
            </w:r>
          </w:p>
          <w:p w14:paraId="679764E2" w14:textId="77777777" w:rsidR="000969C1" w:rsidRPr="00F42B8A" w:rsidRDefault="000969C1" w:rsidP="00D76C34">
            <w:pPr>
              <w:tabs>
                <w:tab w:val="left" w:pos="284"/>
              </w:tabs>
              <w:ind w:left="-57"/>
              <w:jc w:val="both"/>
              <w:rPr>
                <w:sz w:val="16"/>
                <w:szCs w:val="16"/>
              </w:rPr>
            </w:pPr>
            <w:r w:rsidRPr="00F42B8A">
              <w:rPr>
                <w:sz w:val="16"/>
                <w:szCs w:val="16"/>
              </w:rPr>
              <w:t>17.23/01.086</w:t>
            </w:r>
          </w:p>
          <w:p w14:paraId="36060F63" w14:textId="77777777" w:rsidR="000969C1" w:rsidRPr="00F42B8A" w:rsidRDefault="000969C1" w:rsidP="00D76C34">
            <w:pPr>
              <w:tabs>
                <w:tab w:val="left" w:pos="284"/>
              </w:tabs>
              <w:ind w:left="-57"/>
              <w:jc w:val="both"/>
              <w:rPr>
                <w:sz w:val="16"/>
                <w:szCs w:val="16"/>
              </w:rPr>
            </w:pPr>
            <w:r w:rsidRPr="00F42B8A">
              <w:rPr>
                <w:sz w:val="16"/>
                <w:szCs w:val="16"/>
              </w:rPr>
              <w:t>15.20/01.086</w:t>
            </w:r>
          </w:p>
          <w:p w14:paraId="21892847" w14:textId="77777777" w:rsidR="000969C1" w:rsidRPr="00F42B8A" w:rsidRDefault="000969C1" w:rsidP="00D76C34">
            <w:pPr>
              <w:tabs>
                <w:tab w:val="left" w:pos="284"/>
              </w:tabs>
              <w:ind w:left="-57"/>
              <w:jc w:val="both"/>
              <w:rPr>
                <w:sz w:val="16"/>
                <w:szCs w:val="16"/>
              </w:rPr>
            </w:pPr>
            <w:r w:rsidRPr="00F42B8A">
              <w:rPr>
                <w:sz w:val="16"/>
                <w:szCs w:val="16"/>
              </w:rPr>
              <w:t>14.14/01.086</w:t>
            </w:r>
          </w:p>
          <w:p w14:paraId="25DAE112" w14:textId="77777777" w:rsidR="000969C1" w:rsidRPr="00F42B8A" w:rsidRDefault="000969C1" w:rsidP="00D76C34">
            <w:pPr>
              <w:tabs>
                <w:tab w:val="left" w:pos="284"/>
              </w:tabs>
              <w:ind w:left="-57"/>
              <w:jc w:val="both"/>
              <w:rPr>
                <w:sz w:val="16"/>
                <w:szCs w:val="16"/>
              </w:rPr>
            </w:pPr>
            <w:r w:rsidRPr="00F42B8A">
              <w:rPr>
                <w:sz w:val="16"/>
                <w:szCs w:val="16"/>
              </w:rPr>
              <w:t>30.92/01.086</w:t>
            </w:r>
          </w:p>
          <w:p w14:paraId="58F928A2" w14:textId="77777777" w:rsidR="000969C1" w:rsidRPr="00F42B8A" w:rsidRDefault="000969C1" w:rsidP="00C737F6">
            <w:pPr>
              <w:tabs>
                <w:tab w:val="left" w:pos="284"/>
              </w:tabs>
              <w:ind w:left="-57"/>
              <w:jc w:val="both"/>
              <w:rPr>
                <w:sz w:val="16"/>
                <w:szCs w:val="16"/>
                <w:lang w:val="en-US"/>
              </w:rPr>
            </w:pPr>
            <w:r w:rsidRPr="00F42B8A">
              <w:rPr>
                <w:sz w:val="16"/>
                <w:szCs w:val="16"/>
              </w:rPr>
              <w:t>32.30/01.086</w:t>
            </w:r>
          </w:p>
          <w:p w14:paraId="6998B86C" w14:textId="77777777" w:rsidR="000969C1" w:rsidRDefault="000969C1" w:rsidP="00E676BD">
            <w:pPr>
              <w:rPr>
                <w:sz w:val="14"/>
                <w:lang w:val="en-US"/>
              </w:rPr>
            </w:pPr>
          </w:p>
          <w:p w14:paraId="22E804D1" w14:textId="77777777" w:rsidR="000969C1" w:rsidRDefault="000969C1" w:rsidP="00E676BD">
            <w:pPr>
              <w:rPr>
                <w:sz w:val="14"/>
                <w:lang w:val="en-US"/>
              </w:rPr>
            </w:pPr>
          </w:p>
          <w:p w14:paraId="3A0D89E3" w14:textId="77777777" w:rsidR="000969C1" w:rsidRPr="001522FA" w:rsidRDefault="000969C1" w:rsidP="0076532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346F99A4" w14:textId="77777777" w:rsidR="000969C1" w:rsidRDefault="000969C1" w:rsidP="000576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5616CA">
              <w:rPr>
                <w:sz w:val="24"/>
                <w:szCs w:val="24"/>
              </w:rPr>
              <w:t xml:space="preserve">Отбор </w:t>
            </w:r>
            <w:r>
              <w:rPr>
                <w:sz w:val="24"/>
                <w:szCs w:val="24"/>
              </w:rPr>
              <w:t xml:space="preserve">образцов </w:t>
            </w:r>
          </w:p>
          <w:p w14:paraId="3865E9B1" w14:textId="77777777" w:rsidR="000969C1" w:rsidRDefault="000969C1" w:rsidP="001522F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8C2FF39" w14:textId="77777777" w:rsidR="000969C1" w:rsidRDefault="000969C1" w:rsidP="001522F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BC5F1F8" w14:textId="77777777" w:rsidR="000969C1" w:rsidRDefault="000969C1" w:rsidP="001522F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3E07CC6" w14:textId="77777777" w:rsidR="000969C1" w:rsidRDefault="000969C1" w:rsidP="001522F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61FB549" w14:textId="77777777" w:rsidR="000969C1" w:rsidRDefault="000969C1" w:rsidP="001522F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97A86EF" w14:textId="77777777" w:rsidR="000969C1" w:rsidRDefault="000969C1" w:rsidP="001522F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C9781B9" w14:textId="77777777" w:rsidR="000969C1" w:rsidRDefault="000969C1" w:rsidP="001522F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0B587CA3" w14:textId="77777777" w:rsidR="000969C1" w:rsidRDefault="000969C1" w:rsidP="001522F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CB23861" w14:textId="77777777" w:rsidR="000969C1" w:rsidRDefault="000969C1" w:rsidP="001522F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C29BFCC" w14:textId="77777777" w:rsidR="000969C1" w:rsidRDefault="000969C1" w:rsidP="001522F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8AFD7CB" w14:textId="77777777" w:rsidR="000969C1" w:rsidRDefault="000969C1" w:rsidP="009131A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CF642AF" w14:textId="77777777" w:rsidR="000969C1" w:rsidRPr="00A80D5C" w:rsidRDefault="000969C1" w:rsidP="00A80D5C">
            <w:pPr>
              <w:rPr>
                <w:sz w:val="24"/>
                <w:szCs w:val="24"/>
              </w:rPr>
            </w:pPr>
          </w:p>
          <w:p w14:paraId="0E693FC5" w14:textId="77777777" w:rsidR="000969C1" w:rsidRPr="00A80D5C" w:rsidRDefault="000969C1" w:rsidP="00A80D5C">
            <w:pPr>
              <w:rPr>
                <w:sz w:val="24"/>
                <w:szCs w:val="24"/>
              </w:rPr>
            </w:pPr>
          </w:p>
          <w:p w14:paraId="76C01658" w14:textId="77777777" w:rsidR="000969C1" w:rsidRPr="00A80D5C" w:rsidRDefault="000969C1" w:rsidP="00A80D5C">
            <w:pPr>
              <w:rPr>
                <w:sz w:val="24"/>
                <w:szCs w:val="24"/>
              </w:rPr>
            </w:pPr>
          </w:p>
          <w:p w14:paraId="42262D7F" w14:textId="77777777" w:rsidR="000969C1" w:rsidRPr="00A80D5C" w:rsidRDefault="000969C1" w:rsidP="00A80D5C">
            <w:pPr>
              <w:rPr>
                <w:sz w:val="24"/>
                <w:szCs w:val="24"/>
              </w:rPr>
            </w:pPr>
          </w:p>
          <w:p w14:paraId="4DAC40F8" w14:textId="77777777" w:rsidR="000969C1" w:rsidRPr="00A80D5C" w:rsidRDefault="000969C1" w:rsidP="00A80D5C">
            <w:pPr>
              <w:rPr>
                <w:sz w:val="24"/>
                <w:szCs w:val="24"/>
              </w:rPr>
            </w:pPr>
          </w:p>
          <w:p w14:paraId="64455025" w14:textId="77777777" w:rsidR="000969C1" w:rsidRPr="00A80D5C" w:rsidRDefault="000969C1" w:rsidP="00A80D5C">
            <w:pPr>
              <w:rPr>
                <w:sz w:val="24"/>
                <w:szCs w:val="24"/>
              </w:rPr>
            </w:pPr>
          </w:p>
          <w:p w14:paraId="5220846A" w14:textId="77777777" w:rsidR="000969C1" w:rsidRPr="00A80D5C" w:rsidRDefault="000969C1" w:rsidP="00A80D5C">
            <w:pPr>
              <w:rPr>
                <w:sz w:val="24"/>
                <w:szCs w:val="24"/>
              </w:rPr>
            </w:pPr>
          </w:p>
          <w:p w14:paraId="4484C2B4" w14:textId="77777777" w:rsidR="000969C1" w:rsidRPr="00A80D5C" w:rsidRDefault="000969C1" w:rsidP="00A80D5C">
            <w:pPr>
              <w:rPr>
                <w:sz w:val="24"/>
                <w:szCs w:val="24"/>
              </w:rPr>
            </w:pPr>
          </w:p>
          <w:p w14:paraId="342E5852" w14:textId="77777777" w:rsidR="000969C1" w:rsidRPr="00A80D5C" w:rsidRDefault="000969C1" w:rsidP="00A80D5C">
            <w:pPr>
              <w:rPr>
                <w:sz w:val="24"/>
                <w:szCs w:val="24"/>
              </w:rPr>
            </w:pPr>
          </w:p>
          <w:p w14:paraId="70FF0EF6" w14:textId="77777777" w:rsidR="000969C1" w:rsidRPr="00A80D5C" w:rsidRDefault="000969C1" w:rsidP="00A80D5C">
            <w:pPr>
              <w:rPr>
                <w:sz w:val="24"/>
                <w:szCs w:val="24"/>
              </w:rPr>
            </w:pPr>
          </w:p>
          <w:p w14:paraId="03EDF705" w14:textId="77777777" w:rsidR="000969C1" w:rsidRPr="00A80D5C" w:rsidRDefault="000969C1" w:rsidP="00A80D5C">
            <w:pPr>
              <w:rPr>
                <w:sz w:val="24"/>
                <w:szCs w:val="24"/>
              </w:rPr>
            </w:pPr>
          </w:p>
          <w:p w14:paraId="5B2A33D6" w14:textId="77777777" w:rsidR="000969C1" w:rsidRPr="00A80D5C" w:rsidRDefault="000969C1" w:rsidP="00A80D5C">
            <w:pPr>
              <w:rPr>
                <w:sz w:val="24"/>
                <w:szCs w:val="24"/>
              </w:rPr>
            </w:pPr>
          </w:p>
          <w:p w14:paraId="7D137B58" w14:textId="77777777" w:rsidR="000969C1" w:rsidRPr="00A80D5C" w:rsidRDefault="000969C1" w:rsidP="00A80D5C">
            <w:pPr>
              <w:rPr>
                <w:sz w:val="24"/>
                <w:szCs w:val="24"/>
              </w:rPr>
            </w:pPr>
          </w:p>
          <w:p w14:paraId="6F6FE0AB" w14:textId="77777777" w:rsidR="000969C1" w:rsidRPr="00A80D5C" w:rsidRDefault="000969C1" w:rsidP="00A80D5C">
            <w:pPr>
              <w:rPr>
                <w:sz w:val="24"/>
                <w:szCs w:val="24"/>
              </w:rPr>
            </w:pPr>
          </w:p>
          <w:p w14:paraId="320AEA25" w14:textId="77777777" w:rsidR="000969C1" w:rsidRPr="00A80D5C" w:rsidRDefault="000969C1" w:rsidP="00A80D5C">
            <w:pPr>
              <w:rPr>
                <w:sz w:val="24"/>
                <w:szCs w:val="24"/>
              </w:rPr>
            </w:pPr>
          </w:p>
          <w:p w14:paraId="67C5682D" w14:textId="77777777" w:rsidR="000969C1" w:rsidRPr="00A80D5C" w:rsidRDefault="000969C1" w:rsidP="00A80D5C">
            <w:pPr>
              <w:rPr>
                <w:sz w:val="24"/>
                <w:szCs w:val="24"/>
              </w:rPr>
            </w:pPr>
          </w:p>
          <w:p w14:paraId="1B3A8547" w14:textId="77777777" w:rsidR="000969C1" w:rsidRPr="00A80D5C" w:rsidRDefault="000969C1" w:rsidP="00A80D5C">
            <w:pPr>
              <w:rPr>
                <w:sz w:val="24"/>
                <w:szCs w:val="24"/>
              </w:rPr>
            </w:pPr>
          </w:p>
          <w:p w14:paraId="2F17C318" w14:textId="77777777" w:rsidR="000969C1" w:rsidRPr="00A80D5C" w:rsidRDefault="000969C1" w:rsidP="00A80D5C">
            <w:pPr>
              <w:rPr>
                <w:sz w:val="24"/>
                <w:szCs w:val="24"/>
              </w:rPr>
            </w:pPr>
          </w:p>
          <w:p w14:paraId="3DA44271" w14:textId="77777777" w:rsidR="000969C1" w:rsidRPr="00A80D5C" w:rsidRDefault="000969C1" w:rsidP="00A80D5C">
            <w:pPr>
              <w:rPr>
                <w:sz w:val="24"/>
                <w:szCs w:val="24"/>
              </w:rPr>
            </w:pPr>
          </w:p>
          <w:p w14:paraId="6195B0E8" w14:textId="77777777" w:rsidR="000969C1" w:rsidRPr="00A80D5C" w:rsidRDefault="000969C1" w:rsidP="00A80D5C">
            <w:pPr>
              <w:rPr>
                <w:sz w:val="24"/>
                <w:szCs w:val="24"/>
              </w:rPr>
            </w:pPr>
          </w:p>
          <w:p w14:paraId="46B0958A" w14:textId="77777777" w:rsidR="000969C1" w:rsidRPr="00A80D5C" w:rsidRDefault="000969C1" w:rsidP="00A80D5C">
            <w:pPr>
              <w:rPr>
                <w:sz w:val="24"/>
                <w:szCs w:val="24"/>
              </w:rPr>
            </w:pPr>
          </w:p>
          <w:p w14:paraId="7F65A020" w14:textId="77777777" w:rsidR="000969C1" w:rsidRPr="00A80D5C" w:rsidRDefault="000969C1" w:rsidP="00A80D5C">
            <w:pPr>
              <w:rPr>
                <w:sz w:val="24"/>
                <w:szCs w:val="24"/>
              </w:rPr>
            </w:pPr>
          </w:p>
          <w:p w14:paraId="78BCF963" w14:textId="77777777" w:rsidR="000969C1" w:rsidRPr="00A80D5C" w:rsidRDefault="000969C1" w:rsidP="00A80D5C">
            <w:pPr>
              <w:rPr>
                <w:sz w:val="24"/>
                <w:szCs w:val="24"/>
              </w:rPr>
            </w:pPr>
          </w:p>
          <w:p w14:paraId="04B83E49" w14:textId="77777777" w:rsidR="000969C1" w:rsidRDefault="000969C1" w:rsidP="00A80D5C">
            <w:pPr>
              <w:rPr>
                <w:sz w:val="24"/>
                <w:szCs w:val="24"/>
              </w:rPr>
            </w:pPr>
          </w:p>
          <w:p w14:paraId="2B3A189D" w14:textId="77777777" w:rsidR="00501297" w:rsidRDefault="00501297" w:rsidP="00A80D5C">
            <w:pPr>
              <w:rPr>
                <w:sz w:val="24"/>
                <w:szCs w:val="24"/>
              </w:rPr>
            </w:pPr>
          </w:p>
          <w:p w14:paraId="6ECF0B4F" w14:textId="77777777" w:rsidR="00501297" w:rsidRDefault="00501297" w:rsidP="00A80D5C">
            <w:pPr>
              <w:rPr>
                <w:sz w:val="24"/>
                <w:szCs w:val="24"/>
              </w:rPr>
            </w:pPr>
          </w:p>
          <w:p w14:paraId="17F1D275" w14:textId="77777777" w:rsidR="00501297" w:rsidRPr="00A80D5C" w:rsidRDefault="00501297" w:rsidP="00A80D5C">
            <w:pPr>
              <w:rPr>
                <w:sz w:val="24"/>
                <w:szCs w:val="24"/>
              </w:rPr>
            </w:pPr>
          </w:p>
          <w:p w14:paraId="3323969D" w14:textId="77777777" w:rsidR="000969C1" w:rsidRDefault="000969C1" w:rsidP="00A80D5C">
            <w:pPr>
              <w:rPr>
                <w:sz w:val="24"/>
                <w:szCs w:val="24"/>
              </w:rPr>
            </w:pPr>
          </w:p>
          <w:p w14:paraId="7755E324" w14:textId="77777777" w:rsidR="009D067E" w:rsidRDefault="009D067E" w:rsidP="00A80D5C">
            <w:pPr>
              <w:rPr>
                <w:sz w:val="24"/>
                <w:szCs w:val="24"/>
              </w:rPr>
            </w:pPr>
          </w:p>
          <w:p w14:paraId="34F7E1AD" w14:textId="77777777" w:rsidR="009D067E" w:rsidRDefault="009D067E" w:rsidP="00A80D5C">
            <w:pPr>
              <w:rPr>
                <w:sz w:val="24"/>
                <w:szCs w:val="24"/>
              </w:rPr>
            </w:pPr>
          </w:p>
          <w:p w14:paraId="24997E98" w14:textId="77777777" w:rsidR="009D067E" w:rsidRDefault="009D067E" w:rsidP="00A80D5C">
            <w:pPr>
              <w:rPr>
                <w:sz w:val="24"/>
                <w:szCs w:val="24"/>
              </w:rPr>
            </w:pPr>
          </w:p>
          <w:p w14:paraId="2F9A5168" w14:textId="77777777" w:rsidR="009D067E" w:rsidRDefault="009D067E" w:rsidP="00A80D5C">
            <w:pPr>
              <w:rPr>
                <w:sz w:val="24"/>
                <w:szCs w:val="24"/>
              </w:rPr>
            </w:pPr>
          </w:p>
          <w:p w14:paraId="4E31C17F" w14:textId="77777777" w:rsidR="009D067E" w:rsidRDefault="009D067E" w:rsidP="00A80D5C">
            <w:pPr>
              <w:rPr>
                <w:sz w:val="24"/>
                <w:szCs w:val="24"/>
              </w:rPr>
            </w:pPr>
          </w:p>
          <w:p w14:paraId="65D9003F" w14:textId="77777777" w:rsidR="009D067E" w:rsidRPr="00A80D5C" w:rsidRDefault="009D067E" w:rsidP="00A80D5C">
            <w:pPr>
              <w:rPr>
                <w:sz w:val="24"/>
                <w:szCs w:val="24"/>
              </w:rPr>
            </w:pPr>
          </w:p>
          <w:p w14:paraId="50EB6C4B" w14:textId="77777777" w:rsidR="000969C1" w:rsidRPr="0042323D" w:rsidRDefault="000969C1" w:rsidP="00D76C34">
            <w:pPr>
              <w:overflowPunct w:val="0"/>
              <w:autoSpaceDE w:val="0"/>
              <w:autoSpaceDN w:val="0"/>
              <w:adjustRightInd w:val="0"/>
              <w:ind w:left="-19" w:right="-46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 xml:space="preserve">Общее количество  </w:t>
            </w:r>
          </w:p>
          <w:p w14:paraId="72A6594D" w14:textId="77777777" w:rsidR="000969C1" w:rsidRPr="0042323D" w:rsidRDefault="000969C1" w:rsidP="00D76C34">
            <w:pPr>
              <w:overflowPunct w:val="0"/>
              <w:autoSpaceDE w:val="0"/>
              <w:autoSpaceDN w:val="0"/>
              <w:adjustRightInd w:val="0"/>
              <w:ind w:left="-19" w:right="-46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 xml:space="preserve">микроорганизмов  </w:t>
            </w:r>
          </w:p>
          <w:p w14:paraId="72BCD9ED" w14:textId="77777777" w:rsidR="000969C1" w:rsidRPr="00A80D5C" w:rsidRDefault="000969C1" w:rsidP="005216A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 xml:space="preserve">(мезофилов, </w:t>
            </w:r>
            <w:r>
              <w:rPr>
                <w:sz w:val="24"/>
                <w:szCs w:val="24"/>
              </w:rPr>
              <w:t>а</w:t>
            </w:r>
            <w:r w:rsidRPr="0042323D">
              <w:rPr>
                <w:sz w:val="24"/>
                <w:szCs w:val="24"/>
              </w:rPr>
              <w:t>эро</w:t>
            </w:r>
            <w:r>
              <w:rPr>
                <w:sz w:val="24"/>
                <w:szCs w:val="24"/>
              </w:rPr>
              <w:t>-</w:t>
            </w:r>
            <w:r w:rsidRPr="0042323D">
              <w:rPr>
                <w:sz w:val="24"/>
                <w:szCs w:val="24"/>
              </w:rPr>
              <w:t>бов</w:t>
            </w:r>
            <w:r>
              <w:rPr>
                <w:sz w:val="24"/>
                <w:szCs w:val="24"/>
              </w:rPr>
              <w:t xml:space="preserve"> </w:t>
            </w:r>
            <w:r w:rsidRPr="0042323D">
              <w:rPr>
                <w:sz w:val="24"/>
                <w:szCs w:val="24"/>
              </w:rPr>
              <w:t>и факультатив</w:t>
            </w:r>
            <w:r>
              <w:rPr>
                <w:sz w:val="24"/>
                <w:szCs w:val="24"/>
              </w:rPr>
              <w:t>-</w:t>
            </w:r>
            <w:r w:rsidRPr="0042323D">
              <w:rPr>
                <w:sz w:val="24"/>
                <w:szCs w:val="24"/>
              </w:rPr>
              <w:t>ных  анаэробов)</w:t>
            </w:r>
          </w:p>
        </w:tc>
        <w:tc>
          <w:tcPr>
            <w:tcW w:w="2410" w:type="dxa"/>
            <w:vMerge w:val="restart"/>
          </w:tcPr>
          <w:p w14:paraId="52015C25" w14:textId="77777777" w:rsidR="000969C1" w:rsidRPr="009B4CD5" w:rsidRDefault="000969C1" w:rsidP="00B36A25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34" w:right="-105"/>
              <w:textAlignment w:val="baseline"/>
              <w:rPr>
                <w:sz w:val="24"/>
                <w:szCs w:val="24"/>
              </w:rPr>
            </w:pPr>
            <w:r w:rsidRPr="009B4CD5">
              <w:rPr>
                <w:sz w:val="24"/>
                <w:szCs w:val="24"/>
              </w:rPr>
              <w:t>Г</w:t>
            </w:r>
            <w:r w:rsidR="001741B7">
              <w:rPr>
                <w:sz w:val="24"/>
                <w:szCs w:val="24"/>
              </w:rPr>
              <w:t>Н</w:t>
            </w:r>
            <w:r w:rsidRPr="009B4CD5">
              <w:rPr>
                <w:sz w:val="24"/>
                <w:szCs w:val="24"/>
              </w:rPr>
              <w:t>, утв</w:t>
            </w:r>
            <w:r w:rsidR="001741B7">
              <w:rPr>
                <w:sz w:val="24"/>
                <w:szCs w:val="24"/>
              </w:rPr>
              <w:t xml:space="preserve">. </w:t>
            </w:r>
            <w:r w:rsidRPr="009B4CD5">
              <w:rPr>
                <w:sz w:val="24"/>
                <w:szCs w:val="24"/>
              </w:rPr>
              <w:t>Постановлением Мин</w:t>
            </w:r>
            <w:r w:rsidR="00B36A25">
              <w:rPr>
                <w:sz w:val="24"/>
                <w:szCs w:val="24"/>
              </w:rPr>
              <w:t xml:space="preserve">здрава </w:t>
            </w:r>
            <w:r w:rsidRPr="009B4CD5">
              <w:rPr>
                <w:sz w:val="24"/>
                <w:szCs w:val="24"/>
              </w:rPr>
              <w:t xml:space="preserve"> Республики Беларусь</w:t>
            </w:r>
            <w:r w:rsidR="00B36A25">
              <w:rPr>
                <w:sz w:val="24"/>
                <w:szCs w:val="24"/>
              </w:rPr>
              <w:t xml:space="preserve"> </w:t>
            </w:r>
            <w:r w:rsidRPr="009B4CD5">
              <w:rPr>
                <w:sz w:val="24"/>
                <w:szCs w:val="24"/>
              </w:rPr>
              <w:t>20.12.2012</w:t>
            </w:r>
            <w:r w:rsidR="00B36A25">
              <w:rPr>
                <w:sz w:val="24"/>
                <w:szCs w:val="24"/>
              </w:rPr>
              <w:t xml:space="preserve"> </w:t>
            </w:r>
            <w:r w:rsidRPr="009B4CD5">
              <w:rPr>
                <w:sz w:val="24"/>
                <w:szCs w:val="24"/>
              </w:rPr>
              <w:t>№200</w:t>
            </w:r>
            <w:r>
              <w:rPr>
                <w:sz w:val="24"/>
                <w:szCs w:val="24"/>
              </w:rPr>
              <w:t xml:space="preserve"> </w:t>
            </w:r>
          </w:p>
          <w:p w14:paraId="1938EBCF" w14:textId="77777777" w:rsidR="000969C1" w:rsidRPr="009B4CD5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38"/>
              <w:jc w:val="both"/>
              <w:textAlignment w:val="baseline"/>
              <w:rPr>
                <w:sz w:val="24"/>
                <w:szCs w:val="24"/>
              </w:rPr>
            </w:pPr>
            <w:r w:rsidRPr="009B4CD5">
              <w:rPr>
                <w:sz w:val="24"/>
                <w:szCs w:val="24"/>
              </w:rPr>
              <w:t xml:space="preserve">  ГОСТ 3251-91</w:t>
            </w:r>
          </w:p>
          <w:p w14:paraId="37BB1B0C" w14:textId="77777777" w:rsidR="000969C1" w:rsidRPr="009B4CD5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38"/>
              <w:jc w:val="both"/>
              <w:textAlignment w:val="baseline"/>
              <w:rPr>
                <w:sz w:val="24"/>
                <w:szCs w:val="24"/>
              </w:rPr>
            </w:pPr>
            <w:r w:rsidRPr="009B4CD5">
              <w:rPr>
                <w:sz w:val="24"/>
                <w:szCs w:val="24"/>
              </w:rPr>
              <w:t xml:space="preserve">  ГОСТ 3302-95</w:t>
            </w:r>
          </w:p>
          <w:p w14:paraId="200973B4" w14:textId="77777777" w:rsidR="000969C1" w:rsidRPr="009B4CD5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38"/>
              <w:jc w:val="both"/>
              <w:textAlignment w:val="baseline"/>
              <w:rPr>
                <w:sz w:val="24"/>
                <w:szCs w:val="24"/>
              </w:rPr>
            </w:pPr>
            <w:r w:rsidRPr="009B4CD5">
              <w:rPr>
                <w:sz w:val="24"/>
                <w:szCs w:val="24"/>
              </w:rPr>
              <w:t xml:space="preserve">  ГОСТ 3303-94</w:t>
            </w:r>
          </w:p>
          <w:p w14:paraId="25A879CA" w14:textId="77777777" w:rsidR="000969C1" w:rsidRPr="009B4CD5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38"/>
              <w:jc w:val="both"/>
              <w:textAlignment w:val="baseline"/>
              <w:rPr>
                <w:sz w:val="24"/>
                <w:szCs w:val="24"/>
              </w:rPr>
            </w:pPr>
            <w:r w:rsidRPr="009B4CD5">
              <w:rPr>
                <w:sz w:val="24"/>
                <w:szCs w:val="24"/>
              </w:rPr>
              <w:t xml:space="preserve">  ГОСТ 9289-78</w:t>
            </w:r>
          </w:p>
          <w:p w14:paraId="4B54F31A" w14:textId="77777777" w:rsidR="000969C1" w:rsidRPr="009B4CD5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38"/>
              <w:jc w:val="both"/>
              <w:textAlignment w:val="baseline"/>
              <w:rPr>
                <w:sz w:val="24"/>
                <w:szCs w:val="24"/>
              </w:rPr>
            </w:pPr>
            <w:r w:rsidRPr="009B4CD5">
              <w:rPr>
                <w:sz w:val="24"/>
                <w:szCs w:val="24"/>
              </w:rPr>
              <w:t xml:space="preserve">  ГОСТ 19245-93</w:t>
            </w:r>
          </w:p>
          <w:p w14:paraId="14FF198B" w14:textId="77777777" w:rsidR="000969C1" w:rsidRPr="009B4CD5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38"/>
              <w:jc w:val="both"/>
              <w:textAlignment w:val="baseline"/>
              <w:rPr>
                <w:sz w:val="24"/>
                <w:szCs w:val="24"/>
              </w:rPr>
            </w:pPr>
            <w:r w:rsidRPr="009B4CD5">
              <w:rPr>
                <w:sz w:val="24"/>
                <w:szCs w:val="24"/>
              </w:rPr>
              <w:t xml:space="preserve">  ГОСТ 26165-2003</w:t>
            </w:r>
          </w:p>
          <w:p w14:paraId="1983AEF5" w14:textId="77777777" w:rsidR="000969C1" w:rsidRPr="009B4CD5" w:rsidRDefault="000969C1" w:rsidP="004C69B2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9B4CD5">
              <w:rPr>
                <w:sz w:val="24"/>
                <w:szCs w:val="24"/>
              </w:rPr>
              <w:t xml:space="preserve">  ГОСТ 28631-2018  </w:t>
            </w:r>
          </w:p>
          <w:p w14:paraId="6BDBAF17" w14:textId="77777777" w:rsidR="000969C1" w:rsidRPr="009B4CD5" w:rsidRDefault="000969C1" w:rsidP="00B36A25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9B4CD5">
              <w:rPr>
                <w:sz w:val="24"/>
                <w:szCs w:val="24"/>
              </w:rPr>
              <w:t xml:space="preserve">  ГОСТ 28754-</w:t>
            </w:r>
            <w:r>
              <w:rPr>
                <w:sz w:val="24"/>
                <w:szCs w:val="24"/>
              </w:rPr>
              <w:t>2018</w:t>
            </w:r>
            <w:r w:rsidRPr="009B4CD5">
              <w:rPr>
                <w:sz w:val="24"/>
                <w:szCs w:val="24"/>
              </w:rPr>
              <w:t xml:space="preserve"> </w:t>
            </w:r>
          </w:p>
          <w:p w14:paraId="65D8E723" w14:textId="77777777" w:rsidR="000969C1" w:rsidRPr="009B4CD5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38"/>
              <w:jc w:val="both"/>
              <w:textAlignment w:val="baseline"/>
              <w:rPr>
                <w:sz w:val="24"/>
                <w:szCs w:val="24"/>
              </w:rPr>
            </w:pPr>
            <w:r w:rsidRPr="009B4CD5">
              <w:rPr>
                <w:sz w:val="24"/>
                <w:szCs w:val="24"/>
              </w:rPr>
              <w:t xml:space="preserve">  ГОСТ 28846-90 </w:t>
            </w:r>
          </w:p>
          <w:p w14:paraId="4D280534" w14:textId="77777777" w:rsidR="000969C1" w:rsidRPr="009B4CD5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38"/>
              <w:jc w:val="both"/>
              <w:textAlignment w:val="baseline"/>
              <w:rPr>
                <w:sz w:val="24"/>
                <w:szCs w:val="24"/>
              </w:rPr>
            </w:pPr>
            <w:r w:rsidRPr="009B4CD5">
              <w:rPr>
                <w:sz w:val="24"/>
                <w:szCs w:val="24"/>
              </w:rPr>
              <w:t xml:space="preserve">  ГОСТ 30407-</w:t>
            </w:r>
            <w:r>
              <w:rPr>
                <w:sz w:val="24"/>
                <w:szCs w:val="24"/>
              </w:rPr>
              <w:t>2019</w:t>
            </w:r>
          </w:p>
          <w:p w14:paraId="135C6D6A" w14:textId="77777777" w:rsidR="000969C1" w:rsidRPr="009B4CD5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38"/>
              <w:jc w:val="both"/>
              <w:textAlignment w:val="baseline"/>
              <w:rPr>
                <w:sz w:val="24"/>
                <w:szCs w:val="24"/>
              </w:rPr>
            </w:pPr>
            <w:r w:rsidRPr="009B4CD5">
              <w:rPr>
                <w:sz w:val="24"/>
                <w:szCs w:val="24"/>
              </w:rPr>
              <w:t xml:space="preserve">  СТБ 1015-97</w:t>
            </w:r>
          </w:p>
          <w:p w14:paraId="5BDE46F6" w14:textId="77777777" w:rsidR="000969C1" w:rsidRPr="009B4CD5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38"/>
              <w:jc w:val="both"/>
              <w:textAlignment w:val="baseline"/>
              <w:rPr>
                <w:sz w:val="24"/>
                <w:szCs w:val="24"/>
              </w:rPr>
            </w:pPr>
            <w:r w:rsidRPr="009B4CD5">
              <w:rPr>
                <w:sz w:val="24"/>
                <w:szCs w:val="24"/>
              </w:rPr>
              <w:t xml:space="preserve">  ГОСТ 32074-2013</w:t>
            </w:r>
          </w:p>
          <w:p w14:paraId="795521D5" w14:textId="77777777" w:rsidR="000969C1" w:rsidRPr="009B4CD5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38"/>
              <w:jc w:val="both"/>
              <w:textAlignment w:val="baseline"/>
              <w:rPr>
                <w:sz w:val="24"/>
                <w:szCs w:val="24"/>
              </w:rPr>
            </w:pPr>
            <w:r w:rsidRPr="009B4CD5">
              <w:rPr>
                <w:sz w:val="24"/>
                <w:szCs w:val="24"/>
              </w:rPr>
              <w:t xml:space="preserve">  СТБ 1301-2002</w:t>
            </w:r>
          </w:p>
          <w:p w14:paraId="51FFD9BF" w14:textId="77777777" w:rsidR="000969C1" w:rsidRPr="009B4CD5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38"/>
              <w:jc w:val="both"/>
              <w:textAlignment w:val="baseline"/>
              <w:rPr>
                <w:sz w:val="24"/>
                <w:szCs w:val="24"/>
              </w:rPr>
            </w:pPr>
            <w:r w:rsidRPr="009B4CD5">
              <w:rPr>
                <w:sz w:val="24"/>
                <w:szCs w:val="24"/>
              </w:rPr>
              <w:t xml:space="preserve">  СТБ 1678-2006</w:t>
            </w:r>
          </w:p>
          <w:p w14:paraId="5F51477B" w14:textId="77777777" w:rsidR="000969C1" w:rsidRPr="009B4CD5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38"/>
              <w:jc w:val="both"/>
              <w:textAlignment w:val="baseline"/>
              <w:rPr>
                <w:sz w:val="24"/>
                <w:szCs w:val="24"/>
              </w:rPr>
            </w:pPr>
            <w:r w:rsidRPr="009B4CD5">
              <w:rPr>
                <w:sz w:val="24"/>
                <w:szCs w:val="24"/>
              </w:rPr>
              <w:t xml:space="preserve">  Инструкция  </w:t>
            </w:r>
          </w:p>
          <w:p w14:paraId="4C302462" w14:textId="77777777" w:rsidR="000969C1" w:rsidRPr="009B4CD5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38"/>
              <w:jc w:val="both"/>
              <w:textAlignment w:val="baseline"/>
              <w:rPr>
                <w:sz w:val="24"/>
                <w:szCs w:val="24"/>
              </w:rPr>
            </w:pPr>
            <w:r w:rsidRPr="009B4CD5">
              <w:rPr>
                <w:sz w:val="24"/>
                <w:szCs w:val="24"/>
              </w:rPr>
              <w:t xml:space="preserve">  2.3.3.10.15-64-2005</w:t>
            </w:r>
          </w:p>
          <w:p w14:paraId="6DF09040" w14:textId="77777777" w:rsidR="000969C1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38"/>
              <w:textAlignment w:val="baseline"/>
              <w:rPr>
                <w:sz w:val="24"/>
                <w:szCs w:val="24"/>
              </w:rPr>
            </w:pPr>
            <w:r w:rsidRPr="009B4CD5">
              <w:rPr>
                <w:sz w:val="24"/>
                <w:szCs w:val="24"/>
              </w:rPr>
              <w:t xml:space="preserve">Методические </w:t>
            </w:r>
          </w:p>
          <w:p w14:paraId="40DAE07C" w14:textId="77777777" w:rsidR="000969C1" w:rsidRDefault="000969C1" w:rsidP="002A4542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38"/>
              <w:textAlignment w:val="baseline"/>
              <w:rPr>
                <w:sz w:val="24"/>
                <w:szCs w:val="24"/>
              </w:rPr>
            </w:pPr>
            <w:r w:rsidRPr="009B4CD5">
              <w:rPr>
                <w:sz w:val="24"/>
                <w:szCs w:val="24"/>
              </w:rPr>
              <w:t>ука</w:t>
            </w:r>
            <w:r>
              <w:rPr>
                <w:sz w:val="24"/>
                <w:szCs w:val="24"/>
              </w:rPr>
              <w:t>за</w:t>
            </w:r>
            <w:r w:rsidRPr="009B4CD5">
              <w:rPr>
                <w:sz w:val="24"/>
                <w:szCs w:val="24"/>
              </w:rPr>
              <w:t>ния по санитарно</w:t>
            </w:r>
            <w:r w:rsidR="001741B7">
              <w:rPr>
                <w:sz w:val="24"/>
                <w:szCs w:val="24"/>
              </w:rPr>
              <w:t>-</w:t>
            </w:r>
            <w:r w:rsidRPr="009B4CD5">
              <w:rPr>
                <w:sz w:val="24"/>
                <w:szCs w:val="24"/>
              </w:rPr>
              <w:t>химическому ис</w:t>
            </w:r>
            <w:r>
              <w:rPr>
                <w:sz w:val="24"/>
                <w:szCs w:val="24"/>
              </w:rPr>
              <w:t>сле</w:t>
            </w:r>
            <w:r w:rsidRPr="009B4CD5">
              <w:rPr>
                <w:sz w:val="24"/>
                <w:szCs w:val="24"/>
              </w:rPr>
              <w:t xml:space="preserve">дованию </w:t>
            </w:r>
          </w:p>
          <w:p w14:paraId="27E2CAFE" w14:textId="77777777" w:rsidR="000969C1" w:rsidRDefault="000969C1" w:rsidP="002A4542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38"/>
              <w:textAlignment w:val="baseline"/>
              <w:rPr>
                <w:sz w:val="24"/>
                <w:szCs w:val="24"/>
              </w:rPr>
            </w:pPr>
            <w:r w:rsidRPr="009B4CD5">
              <w:rPr>
                <w:sz w:val="24"/>
                <w:szCs w:val="24"/>
              </w:rPr>
              <w:t>детских ла</w:t>
            </w:r>
            <w:r>
              <w:rPr>
                <w:sz w:val="24"/>
                <w:szCs w:val="24"/>
              </w:rPr>
              <w:t xml:space="preserve">тексных </w:t>
            </w:r>
          </w:p>
          <w:p w14:paraId="429232DD" w14:textId="77777777" w:rsidR="000969C1" w:rsidRPr="009B4CD5" w:rsidRDefault="000969C1" w:rsidP="001741B7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38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сосок и </w:t>
            </w:r>
            <w:r w:rsidRPr="009B4CD5">
              <w:rPr>
                <w:sz w:val="24"/>
                <w:szCs w:val="24"/>
              </w:rPr>
              <w:t>баллончиков со</w:t>
            </w:r>
            <w:r>
              <w:rPr>
                <w:sz w:val="24"/>
                <w:szCs w:val="24"/>
              </w:rPr>
              <w:t>сок-п</w:t>
            </w:r>
            <w:r w:rsidRPr="009B4CD5">
              <w:rPr>
                <w:sz w:val="24"/>
                <w:szCs w:val="24"/>
              </w:rPr>
              <w:t xml:space="preserve">устышек  </w:t>
            </w:r>
          </w:p>
          <w:p w14:paraId="7DB611C9" w14:textId="77777777" w:rsidR="000969C1" w:rsidRPr="009B4CD5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38"/>
              <w:textAlignment w:val="baseline"/>
              <w:rPr>
                <w:sz w:val="24"/>
                <w:szCs w:val="24"/>
              </w:rPr>
            </w:pPr>
            <w:r w:rsidRPr="009B4CD5">
              <w:rPr>
                <w:sz w:val="24"/>
                <w:szCs w:val="24"/>
              </w:rPr>
              <w:t>19.10.</w:t>
            </w:r>
            <w:r w:rsidR="001741B7">
              <w:rPr>
                <w:sz w:val="24"/>
                <w:szCs w:val="24"/>
              </w:rPr>
              <w:t>19</w:t>
            </w:r>
            <w:r w:rsidRPr="009B4CD5">
              <w:rPr>
                <w:sz w:val="24"/>
                <w:szCs w:val="24"/>
              </w:rPr>
              <w:t>90</w:t>
            </w:r>
            <w:r>
              <w:rPr>
                <w:sz w:val="24"/>
                <w:szCs w:val="24"/>
              </w:rPr>
              <w:t xml:space="preserve"> г. </w:t>
            </w:r>
            <w:r w:rsidRPr="009B4CD5">
              <w:rPr>
                <w:sz w:val="24"/>
                <w:szCs w:val="24"/>
              </w:rPr>
              <w:t xml:space="preserve">п.2.6 </w:t>
            </w:r>
          </w:p>
          <w:p w14:paraId="4CD5537D" w14:textId="77777777" w:rsidR="000969C1" w:rsidRDefault="000969C1" w:rsidP="002A4542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110"/>
              <w:textAlignment w:val="baseline"/>
              <w:rPr>
                <w:sz w:val="24"/>
                <w:szCs w:val="24"/>
              </w:rPr>
            </w:pPr>
            <w:r w:rsidRPr="009B4CD5">
              <w:rPr>
                <w:sz w:val="24"/>
                <w:szCs w:val="24"/>
              </w:rPr>
              <w:t>ТНПА и другая до</w:t>
            </w:r>
            <w:r>
              <w:rPr>
                <w:sz w:val="24"/>
                <w:szCs w:val="24"/>
              </w:rPr>
              <w:t>ку</w:t>
            </w:r>
            <w:r w:rsidRPr="009B4CD5">
              <w:rPr>
                <w:sz w:val="24"/>
                <w:szCs w:val="24"/>
              </w:rPr>
              <w:t>ментация  на продукцию</w:t>
            </w:r>
          </w:p>
          <w:p w14:paraId="2EF0CBD6" w14:textId="77777777" w:rsidR="000969C1" w:rsidRDefault="000969C1" w:rsidP="002A4542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34" w:right="-38"/>
              <w:jc w:val="both"/>
              <w:textAlignment w:val="baseline"/>
              <w:rPr>
                <w:sz w:val="24"/>
                <w:szCs w:val="24"/>
              </w:rPr>
            </w:pPr>
          </w:p>
          <w:p w14:paraId="66C89A05" w14:textId="77777777" w:rsidR="00501297" w:rsidRDefault="00501297" w:rsidP="002A4542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34" w:right="-38"/>
              <w:jc w:val="both"/>
              <w:textAlignment w:val="baseline"/>
              <w:rPr>
                <w:sz w:val="24"/>
                <w:szCs w:val="24"/>
              </w:rPr>
            </w:pPr>
          </w:p>
          <w:p w14:paraId="38C9A462" w14:textId="77777777" w:rsidR="00501297" w:rsidRDefault="00501297" w:rsidP="002A4542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34" w:right="-38"/>
              <w:jc w:val="both"/>
              <w:textAlignment w:val="baseline"/>
              <w:rPr>
                <w:sz w:val="24"/>
                <w:szCs w:val="24"/>
              </w:rPr>
            </w:pPr>
          </w:p>
          <w:p w14:paraId="2AB41307" w14:textId="77777777" w:rsidR="00501297" w:rsidRDefault="00501297" w:rsidP="002A4542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34" w:right="-38"/>
              <w:jc w:val="both"/>
              <w:textAlignment w:val="baseline"/>
              <w:rPr>
                <w:sz w:val="24"/>
                <w:szCs w:val="24"/>
              </w:rPr>
            </w:pPr>
          </w:p>
          <w:p w14:paraId="594ABBB3" w14:textId="77777777" w:rsidR="00501297" w:rsidRDefault="00501297" w:rsidP="002A4542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34" w:right="-38"/>
              <w:jc w:val="both"/>
              <w:textAlignment w:val="baseline"/>
              <w:rPr>
                <w:sz w:val="24"/>
                <w:szCs w:val="24"/>
              </w:rPr>
            </w:pPr>
          </w:p>
          <w:p w14:paraId="230F98CC" w14:textId="77777777" w:rsidR="00501297" w:rsidRDefault="00501297" w:rsidP="002A4542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34" w:right="-38"/>
              <w:jc w:val="both"/>
              <w:textAlignment w:val="baseline"/>
              <w:rPr>
                <w:sz w:val="24"/>
                <w:szCs w:val="24"/>
              </w:rPr>
            </w:pPr>
          </w:p>
          <w:p w14:paraId="28658AA0" w14:textId="77777777" w:rsidR="00501297" w:rsidRDefault="00501297" w:rsidP="002A4542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34" w:right="-38"/>
              <w:jc w:val="both"/>
              <w:textAlignment w:val="baseline"/>
              <w:rPr>
                <w:sz w:val="24"/>
                <w:szCs w:val="24"/>
              </w:rPr>
            </w:pPr>
          </w:p>
          <w:p w14:paraId="5A83DEA9" w14:textId="77777777" w:rsidR="00501297" w:rsidRDefault="00501297" w:rsidP="002A4542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34" w:right="-38"/>
              <w:jc w:val="both"/>
              <w:textAlignment w:val="baseline"/>
              <w:rPr>
                <w:sz w:val="24"/>
                <w:szCs w:val="24"/>
              </w:rPr>
            </w:pPr>
          </w:p>
          <w:p w14:paraId="1001DEA0" w14:textId="77777777" w:rsidR="009D067E" w:rsidRDefault="009D067E" w:rsidP="002A4542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34" w:right="-38"/>
              <w:jc w:val="both"/>
              <w:textAlignment w:val="baseline"/>
              <w:rPr>
                <w:sz w:val="24"/>
                <w:szCs w:val="24"/>
              </w:rPr>
            </w:pPr>
          </w:p>
          <w:p w14:paraId="32C662D0" w14:textId="77777777" w:rsidR="009D067E" w:rsidRDefault="009D067E" w:rsidP="002A4542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34" w:right="-38"/>
              <w:jc w:val="both"/>
              <w:textAlignment w:val="baseline"/>
              <w:rPr>
                <w:sz w:val="24"/>
                <w:szCs w:val="24"/>
              </w:rPr>
            </w:pPr>
          </w:p>
          <w:p w14:paraId="7FC9925C" w14:textId="77777777" w:rsidR="009D067E" w:rsidRDefault="009D067E" w:rsidP="002A4542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34" w:right="-38"/>
              <w:jc w:val="both"/>
              <w:textAlignment w:val="baseline"/>
              <w:rPr>
                <w:sz w:val="24"/>
                <w:szCs w:val="24"/>
              </w:rPr>
            </w:pPr>
          </w:p>
          <w:p w14:paraId="7300DA97" w14:textId="77777777" w:rsidR="009D067E" w:rsidRDefault="009D067E" w:rsidP="002A4542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34" w:right="-38"/>
              <w:jc w:val="both"/>
              <w:textAlignment w:val="baseline"/>
              <w:rPr>
                <w:sz w:val="24"/>
                <w:szCs w:val="24"/>
              </w:rPr>
            </w:pPr>
          </w:p>
          <w:p w14:paraId="02CEC6C6" w14:textId="77777777" w:rsidR="009D067E" w:rsidRDefault="009D067E" w:rsidP="002A4542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34" w:right="-38"/>
              <w:jc w:val="both"/>
              <w:textAlignment w:val="baseline"/>
              <w:rPr>
                <w:sz w:val="24"/>
                <w:szCs w:val="24"/>
              </w:rPr>
            </w:pPr>
          </w:p>
          <w:p w14:paraId="51AC4D68" w14:textId="77777777" w:rsidR="009D067E" w:rsidRDefault="009D067E" w:rsidP="002A4542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34" w:right="-38"/>
              <w:jc w:val="both"/>
              <w:textAlignment w:val="baseline"/>
              <w:rPr>
                <w:sz w:val="24"/>
                <w:szCs w:val="24"/>
              </w:rPr>
            </w:pPr>
          </w:p>
          <w:p w14:paraId="5A226074" w14:textId="77777777" w:rsidR="009D067E" w:rsidRDefault="009D067E" w:rsidP="002A4542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34" w:right="-38"/>
              <w:jc w:val="both"/>
              <w:textAlignment w:val="baseline"/>
              <w:rPr>
                <w:sz w:val="24"/>
                <w:szCs w:val="24"/>
              </w:rPr>
            </w:pPr>
          </w:p>
          <w:p w14:paraId="73DB3288" w14:textId="77777777" w:rsidR="009D067E" w:rsidRDefault="000969C1" w:rsidP="002A4542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34" w:right="-38"/>
              <w:jc w:val="both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Г</w:t>
            </w:r>
            <w:r w:rsidR="001741B7">
              <w:rPr>
                <w:sz w:val="24"/>
                <w:szCs w:val="24"/>
              </w:rPr>
              <w:t>Н</w:t>
            </w:r>
            <w:r w:rsidRPr="0042323D">
              <w:rPr>
                <w:sz w:val="24"/>
                <w:szCs w:val="24"/>
              </w:rPr>
              <w:t>, утв</w:t>
            </w:r>
            <w:r w:rsidR="001741B7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П</w:t>
            </w:r>
            <w:r w:rsidRPr="0042323D">
              <w:rPr>
                <w:sz w:val="24"/>
                <w:szCs w:val="24"/>
              </w:rPr>
              <w:t>остановлением Министерства здравоохранения Республики Беларусь 20.12.2012</w:t>
            </w:r>
          </w:p>
          <w:p w14:paraId="3B2E76EE" w14:textId="77777777" w:rsidR="000969C1" w:rsidRDefault="000969C1" w:rsidP="002A4542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34" w:right="-38"/>
              <w:jc w:val="both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№ 200</w:t>
            </w:r>
          </w:p>
          <w:p w14:paraId="0095551E" w14:textId="77777777" w:rsidR="000969C1" w:rsidRPr="001222D6" w:rsidRDefault="000969C1" w:rsidP="002A4542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34" w:right="-38"/>
              <w:jc w:val="both"/>
              <w:textAlignment w:val="baseline"/>
              <w:rPr>
                <w:sz w:val="24"/>
                <w:szCs w:val="24"/>
              </w:rPr>
            </w:pPr>
            <w:r w:rsidRPr="001222D6">
              <w:rPr>
                <w:sz w:val="24"/>
                <w:szCs w:val="24"/>
              </w:rPr>
              <w:t>Г</w:t>
            </w:r>
            <w:r w:rsidR="00981E44">
              <w:rPr>
                <w:sz w:val="24"/>
                <w:szCs w:val="24"/>
              </w:rPr>
              <w:t>Н</w:t>
            </w:r>
            <w:r w:rsidRPr="001222D6">
              <w:rPr>
                <w:sz w:val="24"/>
                <w:szCs w:val="24"/>
              </w:rPr>
              <w:t xml:space="preserve"> «Показатели безопасности отдельных видов продукции для детей», утвержденный </w:t>
            </w:r>
            <w:r w:rsidRPr="00C1427C">
              <w:rPr>
                <w:sz w:val="24"/>
                <w:szCs w:val="24"/>
              </w:rPr>
              <w:t xml:space="preserve">постановлением </w:t>
            </w:r>
            <w:r w:rsidRPr="001222D6">
              <w:rPr>
                <w:sz w:val="24"/>
                <w:szCs w:val="24"/>
              </w:rPr>
              <w:t>СМ РБ  25.01.2021</w:t>
            </w:r>
            <w:r w:rsidR="00981E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№37</w:t>
            </w:r>
          </w:p>
          <w:p w14:paraId="7BEF0C67" w14:textId="77777777" w:rsidR="000969C1" w:rsidRPr="001222D6" w:rsidRDefault="000969C1" w:rsidP="002A4542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34" w:right="-38"/>
              <w:jc w:val="both"/>
              <w:textAlignment w:val="baseline"/>
              <w:rPr>
                <w:sz w:val="24"/>
                <w:szCs w:val="24"/>
              </w:rPr>
            </w:pPr>
          </w:p>
          <w:p w14:paraId="1CBBC794" w14:textId="77777777" w:rsidR="000969C1" w:rsidRPr="0097740C" w:rsidRDefault="000969C1" w:rsidP="00936A5C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AE43707" w14:textId="77777777" w:rsidR="000969C1" w:rsidRPr="009B4CD5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9B4CD5">
              <w:rPr>
                <w:sz w:val="24"/>
                <w:szCs w:val="24"/>
              </w:rPr>
              <w:t xml:space="preserve"> ГОСТ 18321-73 </w:t>
            </w:r>
          </w:p>
          <w:p w14:paraId="50200592" w14:textId="77777777" w:rsidR="000969C1" w:rsidRPr="009B4CD5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9B4CD5">
              <w:rPr>
                <w:sz w:val="24"/>
                <w:szCs w:val="24"/>
              </w:rPr>
              <w:t xml:space="preserve"> п.п3.2-3.5</w:t>
            </w:r>
          </w:p>
          <w:p w14:paraId="77829FF5" w14:textId="77777777" w:rsidR="000969C1" w:rsidRPr="009B4CD5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9B4CD5">
              <w:rPr>
                <w:sz w:val="24"/>
                <w:szCs w:val="24"/>
              </w:rPr>
              <w:t xml:space="preserve"> ГОСТ 23948-80</w:t>
            </w:r>
          </w:p>
          <w:p w14:paraId="693F65C0" w14:textId="77777777" w:rsidR="000969C1" w:rsidRPr="009B4CD5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9B4CD5">
              <w:rPr>
                <w:sz w:val="24"/>
                <w:szCs w:val="24"/>
              </w:rPr>
              <w:t xml:space="preserve"> ГОСТ 9173-86 п.6   </w:t>
            </w:r>
          </w:p>
          <w:p w14:paraId="402F5862" w14:textId="77777777" w:rsidR="000969C1" w:rsidRPr="009B4CD5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9B4CD5">
              <w:rPr>
                <w:sz w:val="24"/>
                <w:szCs w:val="24"/>
              </w:rPr>
              <w:t xml:space="preserve"> п.7</w:t>
            </w:r>
          </w:p>
          <w:p w14:paraId="735E7513" w14:textId="77777777" w:rsidR="000969C1" w:rsidRPr="009B4CD5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9B4CD5">
              <w:rPr>
                <w:sz w:val="24"/>
                <w:szCs w:val="24"/>
              </w:rPr>
              <w:t xml:space="preserve"> ГОСТ 20566-75 п.7</w:t>
            </w:r>
          </w:p>
          <w:p w14:paraId="09BE5311" w14:textId="77777777" w:rsidR="000969C1" w:rsidRPr="009B4CD5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9B4CD5">
              <w:rPr>
                <w:sz w:val="24"/>
                <w:szCs w:val="24"/>
              </w:rPr>
              <w:t xml:space="preserve"> ГОСТ 8844-75 п.2</w:t>
            </w:r>
          </w:p>
          <w:p w14:paraId="65855BB6" w14:textId="77777777" w:rsidR="000969C1" w:rsidRPr="009B4CD5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9B4CD5">
              <w:rPr>
                <w:sz w:val="24"/>
                <w:szCs w:val="24"/>
              </w:rPr>
              <w:t xml:space="preserve"> ГОСТ 13587-77п.2</w:t>
            </w:r>
          </w:p>
          <w:p w14:paraId="481C3939" w14:textId="77777777" w:rsidR="000969C1" w:rsidRPr="009B4CD5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9B4CD5">
              <w:rPr>
                <w:sz w:val="24"/>
                <w:szCs w:val="24"/>
              </w:rPr>
              <w:t xml:space="preserve"> ГОСТ 938.0-75 п.2</w:t>
            </w:r>
          </w:p>
          <w:p w14:paraId="7DCC0CF4" w14:textId="77777777" w:rsidR="000969C1" w:rsidRPr="009B4CD5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9B4CD5">
              <w:rPr>
                <w:sz w:val="24"/>
                <w:szCs w:val="24"/>
              </w:rPr>
              <w:t xml:space="preserve"> ГОСТ 3251-91</w:t>
            </w:r>
          </w:p>
          <w:p w14:paraId="1819F743" w14:textId="77777777" w:rsidR="000969C1" w:rsidRPr="009B4CD5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9B4CD5">
              <w:rPr>
                <w:sz w:val="24"/>
                <w:szCs w:val="24"/>
              </w:rPr>
              <w:t xml:space="preserve"> ГОСТ 3302-95</w:t>
            </w:r>
          </w:p>
          <w:p w14:paraId="372F7A51" w14:textId="77777777" w:rsidR="000969C1" w:rsidRPr="009B4CD5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9B4CD5">
              <w:rPr>
                <w:sz w:val="24"/>
                <w:szCs w:val="24"/>
              </w:rPr>
              <w:t xml:space="preserve"> ГОСТ 3303-94</w:t>
            </w:r>
          </w:p>
          <w:p w14:paraId="33743903" w14:textId="77777777" w:rsidR="000969C1" w:rsidRPr="009B4CD5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9B4CD5">
              <w:rPr>
                <w:sz w:val="24"/>
                <w:szCs w:val="24"/>
              </w:rPr>
              <w:t xml:space="preserve"> ГОСТ 9289-78 п.7</w:t>
            </w:r>
          </w:p>
          <w:p w14:paraId="0CBBFBCA" w14:textId="77777777" w:rsidR="000969C1" w:rsidRPr="009B4CD5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9B4CD5">
              <w:rPr>
                <w:sz w:val="24"/>
                <w:szCs w:val="24"/>
              </w:rPr>
              <w:t xml:space="preserve"> ГОСТ 19245-93</w:t>
            </w:r>
          </w:p>
          <w:p w14:paraId="22B723BD" w14:textId="77777777" w:rsidR="000969C1" w:rsidRPr="009B4CD5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9B4CD5">
              <w:rPr>
                <w:sz w:val="24"/>
                <w:szCs w:val="24"/>
              </w:rPr>
              <w:t xml:space="preserve"> п 4.3,п.4.4</w:t>
            </w:r>
          </w:p>
          <w:p w14:paraId="66E2DBB4" w14:textId="77777777" w:rsidR="000969C1" w:rsidRPr="009B4CD5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9B4CD5">
              <w:rPr>
                <w:sz w:val="24"/>
                <w:szCs w:val="24"/>
              </w:rPr>
              <w:t xml:space="preserve"> ГОСТ 25617-2014</w:t>
            </w:r>
          </w:p>
          <w:p w14:paraId="281384A0" w14:textId="77777777" w:rsidR="000969C1" w:rsidRPr="009B4CD5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9B4CD5">
              <w:rPr>
                <w:sz w:val="24"/>
                <w:szCs w:val="24"/>
              </w:rPr>
              <w:t xml:space="preserve"> ГОСТ 26165-2003</w:t>
            </w:r>
          </w:p>
          <w:p w14:paraId="0FD3A7C0" w14:textId="77777777" w:rsidR="000969C1" w:rsidRPr="009B4CD5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9B4CD5">
              <w:rPr>
                <w:sz w:val="24"/>
                <w:szCs w:val="24"/>
              </w:rPr>
              <w:t xml:space="preserve"> ГОСТ 31904-2012</w:t>
            </w:r>
          </w:p>
          <w:p w14:paraId="45D71803" w14:textId="77777777" w:rsidR="000969C1" w:rsidRPr="009B4CD5" w:rsidRDefault="000969C1" w:rsidP="004C69B2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9B4CD5">
              <w:rPr>
                <w:sz w:val="24"/>
                <w:szCs w:val="24"/>
              </w:rPr>
              <w:t xml:space="preserve">  ГОСТ 28631-2018  </w:t>
            </w:r>
          </w:p>
          <w:p w14:paraId="67C10BD2" w14:textId="77777777" w:rsidR="000969C1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9B4CD5">
              <w:rPr>
                <w:sz w:val="24"/>
                <w:szCs w:val="24"/>
              </w:rPr>
              <w:t xml:space="preserve">  ГОСТ 28754-</w:t>
            </w:r>
            <w:r>
              <w:rPr>
                <w:sz w:val="24"/>
                <w:szCs w:val="24"/>
              </w:rPr>
              <w:t>2018</w:t>
            </w:r>
            <w:r w:rsidRPr="009B4CD5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</w:p>
          <w:p w14:paraId="73EF643B" w14:textId="77777777" w:rsidR="000969C1" w:rsidRPr="009B4CD5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B4CD5">
              <w:rPr>
                <w:sz w:val="24"/>
                <w:szCs w:val="24"/>
              </w:rPr>
              <w:t xml:space="preserve">ГОСТ 28846-90 </w:t>
            </w:r>
          </w:p>
          <w:p w14:paraId="41E52FAF" w14:textId="77777777" w:rsidR="000969C1" w:rsidRPr="009B4CD5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9B4CD5">
              <w:rPr>
                <w:sz w:val="24"/>
                <w:szCs w:val="24"/>
              </w:rPr>
              <w:t xml:space="preserve"> (раздел 3) п.3.6</w:t>
            </w:r>
          </w:p>
          <w:p w14:paraId="106316FB" w14:textId="77777777" w:rsidR="000969C1" w:rsidRPr="009B4CD5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ГОСТ 30407-2019</w:t>
            </w:r>
          </w:p>
          <w:p w14:paraId="44755CD2" w14:textId="77777777" w:rsidR="000969C1" w:rsidRPr="009B4CD5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9B4CD5">
              <w:rPr>
                <w:sz w:val="24"/>
                <w:szCs w:val="24"/>
              </w:rPr>
              <w:t xml:space="preserve"> СТБ 1015-97 п.5.2,  </w:t>
            </w:r>
          </w:p>
          <w:p w14:paraId="6576C29F" w14:textId="77777777" w:rsidR="000969C1" w:rsidRPr="009B4CD5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9B4CD5">
              <w:rPr>
                <w:sz w:val="24"/>
                <w:szCs w:val="24"/>
              </w:rPr>
              <w:t xml:space="preserve"> П.5.3</w:t>
            </w:r>
          </w:p>
          <w:p w14:paraId="181541E7" w14:textId="77777777" w:rsidR="000969C1" w:rsidRPr="009B4CD5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38"/>
              <w:jc w:val="both"/>
              <w:textAlignment w:val="baseline"/>
              <w:rPr>
                <w:sz w:val="24"/>
                <w:szCs w:val="24"/>
              </w:rPr>
            </w:pPr>
            <w:r w:rsidRPr="009B4CD5">
              <w:rPr>
                <w:sz w:val="24"/>
                <w:szCs w:val="24"/>
              </w:rPr>
              <w:t xml:space="preserve"> ГОСТ 32074-2013</w:t>
            </w:r>
          </w:p>
          <w:p w14:paraId="028E033A" w14:textId="77777777" w:rsidR="000969C1" w:rsidRPr="009B4CD5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9B4CD5">
              <w:rPr>
                <w:sz w:val="24"/>
                <w:szCs w:val="24"/>
              </w:rPr>
              <w:t xml:space="preserve"> СТБ 1301-2002</w:t>
            </w:r>
          </w:p>
          <w:p w14:paraId="1D1E866A" w14:textId="77777777" w:rsidR="000969C1" w:rsidRPr="009B4CD5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9B4CD5">
              <w:rPr>
                <w:sz w:val="24"/>
                <w:szCs w:val="24"/>
              </w:rPr>
              <w:t xml:space="preserve"> СТБ 1678-2006</w:t>
            </w:r>
          </w:p>
          <w:p w14:paraId="371748C8" w14:textId="77777777" w:rsidR="000969C1" w:rsidRPr="009B4CD5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9B4CD5">
              <w:rPr>
                <w:sz w:val="24"/>
                <w:szCs w:val="24"/>
              </w:rPr>
              <w:t xml:space="preserve"> Инструкция </w:t>
            </w:r>
          </w:p>
          <w:p w14:paraId="134FFAF3" w14:textId="77777777" w:rsidR="000969C1" w:rsidRPr="009B4CD5" w:rsidRDefault="000969C1" w:rsidP="007649B0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103"/>
              <w:textAlignment w:val="baseline"/>
              <w:rPr>
                <w:sz w:val="24"/>
                <w:szCs w:val="24"/>
              </w:rPr>
            </w:pPr>
            <w:r w:rsidRPr="009B4CD5">
              <w:rPr>
                <w:sz w:val="24"/>
                <w:szCs w:val="24"/>
              </w:rPr>
              <w:t xml:space="preserve"> 2.3.3.10.15-64-2005</w:t>
            </w:r>
          </w:p>
          <w:p w14:paraId="7E5AEB07" w14:textId="77777777" w:rsidR="000969C1" w:rsidRPr="009B4CD5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38"/>
              <w:textAlignment w:val="baseline"/>
              <w:rPr>
                <w:sz w:val="24"/>
                <w:szCs w:val="24"/>
              </w:rPr>
            </w:pPr>
            <w:r w:rsidRPr="009B4CD5">
              <w:rPr>
                <w:sz w:val="24"/>
                <w:szCs w:val="24"/>
              </w:rPr>
              <w:t xml:space="preserve"> Методические  </w:t>
            </w:r>
          </w:p>
          <w:p w14:paraId="00F778F0" w14:textId="77777777" w:rsidR="000969C1" w:rsidRPr="009B4CD5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38"/>
              <w:textAlignment w:val="baseline"/>
              <w:rPr>
                <w:sz w:val="24"/>
                <w:szCs w:val="24"/>
              </w:rPr>
            </w:pPr>
            <w:r w:rsidRPr="009B4CD5">
              <w:rPr>
                <w:sz w:val="24"/>
                <w:szCs w:val="24"/>
              </w:rPr>
              <w:t xml:space="preserve"> указания по са</w:t>
            </w:r>
            <w:r>
              <w:rPr>
                <w:sz w:val="24"/>
                <w:szCs w:val="24"/>
              </w:rPr>
              <w:t>ни</w:t>
            </w:r>
            <w:r w:rsidR="001741B7">
              <w:rPr>
                <w:sz w:val="24"/>
                <w:szCs w:val="24"/>
              </w:rPr>
              <w:t>т</w:t>
            </w:r>
            <w:r w:rsidRPr="009B4CD5">
              <w:rPr>
                <w:sz w:val="24"/>
                <w:szCs w:val="24"/>
              </w:rPr>
              <w:t>арно-хим</w:t>
            </w:r>
            <w:r>
              <w:rPr>
                <w:sz w:val="24"/>
                <w:szCs w:val="24"/>
              </w:rPr>
              <w:t xml:space="preserve">. </w:t>
            </w:r>
            <w:r w:rsidRPr="009B4CD5">
              <w:rPr>
                <w:sz w:val="24"/>
                <w:szCs w:val="24"/>
              </w:rPr>
              <w:t xml:space="preserve">исследованию детских латексных сосок и  </w:t>
            </w:r>
          </w:p>
          <w:p w14:paraId="30E73960" w14:textId="77777777" w:rsidR="000969C1" w:rsidRPr="009B4CD5" w:rsidRDefault="000969C1" w:rsidP="00B36A25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245"/>
              <w:textAlignment w:val="baseline"/>
              <w:rPr>
                <w:sz w:val="24"/>
                <w:szCs w:val="24"/>
              </w:rPr>
            </w:pPr>
            <w:r w:rsidRPr="009B4CD5">
              <w:rPr>
                <w:sz w:val="24"/>
                <w:szCs w:val="24"/>
              </w:rPr>
              <w:t xml:space="preserve"> баллончиков со</w:t>
            </w:r>
            <w:r w:rsidRPr="009B4CD5">
              <w:rPr>
                <w:sz w:val="24"/>
                <w:szCs w:val="24"/>
              </w:rPr>
              <w:softHyphen/>
              <w:t>-</w:t>
            </w:r>
          </w:p>
          <w:p w14:paraId="3190D578" w14:textId="77777777" w:rsidR="000969C1" w:rsidRPr="009B4CD5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38"/>
              <w:textAlignment w:val="baseline"/>
              <w:rPr>
                <w:sz w:val="24"/>
                <w:szCs w:val="24"/>
              </w:rPr>
            </w:pPr>
            <w:r w:rsidRPr="009B4CD5">
              <w:rPr>
                <w:sz w:val="24"/>
                <w:szCs w:val="24"/>
              </w:rPr>
              <w:t xml:space="preserve"> сок-пустышек от  </w:t>
            </w:r>
          </w:p>
          <w:p w14:paraId="1C5A276A" w14:textId="77777777" w:rsidR="000969C1" w:rsidRPr="009B4CD5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38"/>
              <w:textAlignment w:val="baseline"/>
              <w:rPr>
                <w:sz w:val="24"/>
                <w:szCs w:val="24"/>
              </w:rPr>
            </w:pPr>
            <w:r w:rsidRPr="009B4CD5">
              <w:rPr>
                <w:sz w:val="24"/>
                <w:szCs w:val="24"/>
              </w:rPr>
              <w:t xml:space="preserve"> 19.10.</w:t>
            </w:r>
            <w:r w:rsidR="001741B7">
              <w:rPr>
                <w:sz w:val="24"/>
                <w:szCs w:val="24"/>
              </w:rPr>
              <w:t>19</w:t>
            </w:r>
            <w:r w:rsidRPr="009B4CD5">
              <w:rPr>
                <w:sz w:val="24"/>
                <w:szCs w:val="24"/>
              </w:rPr>
              <w:t xml:space="preserve">90г. п.2.6 </w:t>
            </w:r>
          </w:p>
          <w:p w14:paraId="49A6BBED" w14:textId="77777777" w:rsidR="000969C1" w:rsidRDefault="000969C1" w:rsidP="00FC1162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9B4CD5">
              <w:rPr>
                <w:sz w:val="24"/>
                <w:szCs w:val="24"/>
              </w:rPr>
              <w:t xml:space="preserve"> Инструкция №091-0610</w:t>
            </w:r>
          </w:p>
          <w:p w14:paraId="1C844DF3" w14:textId="77777777" w:rsidR="009D067E" w:rsidRDefault="009D067E" w:rsidP="00FC1162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</w:p>
          <w:p w14:paraId="1AAF3327" w14:textId="77777777" w:rsidR="009D067E" w:rsidRDefault="009D067E" w:rsidP="00FC1162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</w:p>
          <w:p w14:paraId="4E4A2AC5" w14:textId="77777777" w:rsidR="009D067E" w:rsidRDefault="009D067E" w:rsidP="00FC1162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</w:p>
          <w:p w14:paraId="0E57ABF9" w14:textId="77777777" w:rsidR="009D067E" w:rsidRDefault="009D067E" w:rsidP="00FC1162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</w:p>
          <w:p w14:paraId="546D3238" w14:textId="77777777" w:rsidR="009D067E" w:rsidRDefault="009D067E" w:rsidP="00FC1162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</w:p>
          <w:p w14:paraId="7C2C621C" w14:textId="77777777" w:rsidR="009D067E" w:rsidRPr="009B4CD5" w:rsidRDefault="009D067E" w:rsidP="00FC1162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</w:p>
        </w:tc>
      </w:tr>
      <w:tr w:rsidR="000969C1" w:rsidRPr="004E5090" w14:paraId="5EA20113" w14:textId="77777777" w:rsidTr="00C31974">
        <w:trPr>
          <w:trHeight w:val="445"/>
        </w:trPr>
        <w:tc>
          <w:tcPr>
            <w:tcW w:w="709" w:type="dxa"/>
          </w:tcPr>
          <w:p w14:paraId="5F668BB5" w14:textId="77777777" w:rsidR="000969C1" w:rsidRPr="0054733C" w:rsidRDefault="000969C1" w:rsidP="005216A3">
            <w:pPr>
              <w:pStyle w:val="12"/>
              <w:rPr>
                <w:sz w:val="24"/>
                <w:szCs w:val="24"/>
                <w:lang w:val="ru-RU"/>
              </w:rPr>
            </w:pPr>
            <w:r w:rsidRPr="0044567D">
              <w:rPr>
                <w:sz w:val="24"/>
                <w:szCs w:val="24"/>
                <w:lang w:eastAsia="ru-RU"/>
              </w:rPr>
              <w:t>30.2</w:t>
            </w:r>
            <w:r w:rsidR="00D12BE2">
              <w:rPr>
                <w:sz w:val="24"/>
                <w:szCs w:val="24"/>
                <w:lang w:val="ru-RU" w:eastAsia="ru-RU"/>
              </w:rPr>
              <w:t>*</w:t>
            </w:r>
            <w:r w:rsidRPr="0044567D">
              <w:rPr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5" w:type="dxa"/>
            <w:vMerge/>
          </w:tcPr>
          <w:p w14:paraId="7C0A7BF6" w14:textId="77777777" w:rsidR="000969C1" w:rsidRPr="0044567D" w:rsidRDefault="000969C1" w:rsidP="005216A3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14:paraId="39428B12" w14:textId="77777777" w:rsidR="000969C1" w:rsidRPr="00E676BD" w:rsidRDefault="000969C1" w:rsidP="00E676BD">
            <w:pPr>
              <w:tabs>
                <w:tab w:val="left" w:pos="284"/>
              </w:tabs>
              <w:ind w:left="-57"/>
              <w:jc w:val="both"/>
              <w:rPr>
                <w:sz w:val="14"/>
                <w:lang w:val="en-US"/>
              </w:rPr>
            </w:pPr>
          </w:p>
        </w:tc>
        <w:tc>
          <w:tcPr>
            <w:tcW w:w="2126" w:type="dxa"/>
            <w:vMerge/>
          </w:tcPr>
          <w:p w14:paraId="48DE115F" w14:textId="77777777" w:rsidR="000969C1" w:rsidRPr="0042323D" w:rsidRDefault="000969C1" w:rsidP="005216A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A4D4F91" w14:textId="77777777" w:rsidR="000969C1" w:rsidRPr="0042323D" w:rsidRDefault="000969C1" w:rsidP="009D08F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38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2F23049" w14:textId="77777777" w:rsidR="000969C1" w:rsidRDefault="000969C1" w:rsidP="00D76C34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Инструкция по приме</w:t>
            </w:r>
            <w:r w:rsidRPr="0042323D">
              <w:rPr>
                <w:sz w:val="24"/>
                <w:szCs w:val="24"/>
              </w:rPr>
              <w:t xml:space="preserve">нению </w:t>
            </w:r>
          </w:p>
          <w:p w14:paraId="30334CB8" w14:textId="77777777" w:rsidR="000969C1" w:rsidRPr="0042323D" w:rsidRDefault="000969C1" w:rsidP="00D76C34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 xml:space="preserve">№ 091-0610   </w:t>
            </w:r>
          </w:p>
          <w:p w14:paraId="3B12ED69" w14:textId="77777777" w:rsidR="000969C1" w:rsidRPr="0042323D" w:rsidRDefault="000969C1" w:rsidP="00D76C34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 xml:space="preserve"> ГОСТ 26670-91</w:t>
            </w:r>
          </w:p>
          <w:p w14:paraId="602AA252" w14:textId="77777777" w:rsidR="000969C1" w:rsidRPr="0042323D" w:rsidRDefault="000969C1" w:rsidP="00A840D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 xml:space="preserve"> ГОСТ 26972-86</w:t>
            </w:r>
          </w:p>
        </w:tc>
      </w:tr>
      <w:tr w:rsidR="000969C1" w:rsidRPr="004E5090" w14:paraId="53D39537" w14:textId="77777777" w:rsidTr="00C31974">
        <w:trPr>
          <w:trHeight w:val="607"/>
        </w:trPr>
        <w:tc>
          <w:tcPr>
            <w:tcW w:w="709" w:type="dxa"/>
          </w:tcPr>
          <w:p w14:paraId="08101537" w14:textId="77777777" w:rsidR="000969C1" w:rsidRDefault="000969C1" w:rsidP="002A4542">
            <w:pPr>
              <w:pStyle w:val="12"/>
              <w:rPr>
                <w:sz w:val="24"/>
                <w:szCs w:val="24"/>
                <w:lang w:eastAsia="ru-RU"/>
              </w:rPr>
            </w:pPr>
            <w:r w:rsidRPr="0044567D">
              <w:rPr>
                <w:sz w:val="24"/>
                <w:szCs w:val="24"/>
                <w:lang w:eastAsia="ru-RU"/>
              </w:rPr>
              <w:t>30.</w:t>
            </w:r>
            <w:r w:rsidR="00D12BE2">
              <w:rPr>
                <w:sz w:val="24"/>
                <w:szCs w:val="24"/>
                <w:lang w:val="ru-RU" w:eastAsia="ru-RU"/>
              </w:rPr>
              <w:t>3*</w:t>
            </w:r>
          </w:p>
          <w:p w14:paraId="6C0A9441" w14:textId="77777777" w:rsidR="000969C1" w:rsidRPr="0044567D" w:rsidRDefault="000969C1" w:rsidP="00765324">
            <w:pPr>
              <w:pStyle w:val="12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14:paraId="6CE66112" w14:textId="77777777" w:rsidR="000969C1" w:rsidRPr="0044567D" w:rsidRDefault="000969C1" w:rsidP="005216A3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14:paraId="5D26D943" w14:textId="77777777" w:rsidR="000969C1" w:rsidRPr="0044567D" w:rsidRDefault="000969C1" w:rsidP="005216A3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14:paraId="3669C492" w14:textId="77777777" w:rsidR="000969C1" w:rsidRPr="0042323D" w:rsidRDefault="000969C1" w:rsidP="005216A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 xml:space="preserve">Дрожжи, </w:t>
            </w:r>
            <w:r>
              <w:rPr>
                <w:sz w:val="24"/>
                <w:szCs w:val="24"/>
              </w:rPr>
              <w:t>д</w:t>
            </w:r>
            <w:r w:rsidRPr="0042323D">
              <w:rPr>
                <w:sz w:val="24"/>
                <w:szCs w:val="24"/>
              </w:rPr>
              <w:t>рожжеподобные, плесневые грибы</w:t>
            </w:r>
          </w:p>
        </w:tc>
        <w:tc>
          <w:tcPr>
            <w:tcW w:w="2410" w:type="dxa"/>
            <w:vMerge/>
          </w:tcPr>
          <w:p w14:paraId="12A6D7BA" w14:textId="77777777" w:rsidR="000969C1" w:rsidRPr="0042323D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68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5AEC760" w14:textId="77777777" w:rsidR="000969C1" w:rsidRPr="0042323D" w:rsidRDefault="000969C1" w:rsidP="00D76C34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 xml:space="preserve"> Инструкция по   </w:t>
            </w:r>
          </w:p>
          <w:p w14:paraId="3D236852" w14:textId="77777777" w:rsidR="000969C1" w:rsidRPr="0042323D" w:rsidRDefault="000969C1" w:rsidP="00B36A25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103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 xml:space="preserve"> применению№091-0610</w:t>
            </w:r>
          </w:p>
          <w:p w14:paraId="1265DF58" w14:textId="77777777" w:rsidR="000969C1" w:rsidRPr="0042323D" w:rsidRDefault="000969C1" w:rsidP="00D76C34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 xml:space="preserve"> ГОСТ 26670-91 </w:t>
            </w:r>
          </w:p>
          <w:p w14:paraId="6935E65E" w14:textId="77777777" w:rsidR="000969C1" w:rsidRPr="0042323D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80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ГОСТ 26972-86</w:t>
            </w:r>
          </w:p>
        </w:tc>
      </w:tr>
      <w:tr w:rsidR="000969C1" w:rsidRPr="004E5090" w14:paraId="68A7B1D9" w14:textId="77777777" w:rsidTr="00C31974">
        <w:trPr>
          <w:trHeight w:val="170"/>
        </w:trPr>
        <w:tc>
          <w:tcPr>
            <w:tcW w:w="709" w:type="dxa"/>
          </w:tcPr>
          <w:p w14:paraId="77103C7D" w14:textId="77777777" w:rsidR="000969C1" w:rsidRPr="0044567D" w:rsidRDefault="000969C1" w:rsidP="002A4542">
            <w:pPr>
              <w:pStyle w:val="12"/>
              <w:rPr>
                <w:sz w:val="24"/>
                <w:szCs w:val="24"/>
                <w:lang w:val="ru-RU"/>
              </w:rPr>
            </w:pPr>
            <w:r w:rsidRPr="0044567D">
              <w:rPr>
                <w:sz w:val="24"/>
                <w:szCs w:val="24"/>
                <w:lang w:eastAsia="ru-RU"/>
              </w:rPr>
              <w:t>30.</w:t>
            </w:r>
            <w:r w:rsidR="00D12BE2">
              <w:rPr>
                <w:sz w:val="24"/>
                <w:szCs w:val="24"/>
                <w:lang w:val="ru-RU" w:eastAsia="ru-RU"/>
              </w:rPr>
              <w:t>4*</w:t>
            </w:r>
          </w:p>
        </w:tc>
        <w:tc>
          <w:tcPr>
            <w:tcW w:w="1985" w:type="dxa"/>
            <w:vMerge/>
          </w:tcPr>
          <w:p w14:paraId="44ED7BA0" w14:textId="77777777" w:rsidR="000969C1" w:rsidRPr="0044567D" w:rsidRDefault="000969C1" w:rsidP="005216A3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14:paraId="65AC7879" w14:textId="77777777" w:rsidR="000969C1" w:rsidRPr="0044567D" w:rsidRDefault="000969C1" w:rsidP="005216A3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14:paraId="2496A183" w14:textId="77777777" w:rsidR="000969C1" w:rsidRPr="0042323D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Бактерии семейства энтеробактерий</w:t>
            </w:r>
          </w:p>
        </w:tc>
        <w:tc>
          <w:tcPr>
            <w:tcW w:w="2410" w:type="dxa"/>
            <w:vMerge/>
          </w:tcPr>
          <w:p w14:paraId="41BED31D" w14:textId="77777777" w:rsidR="000969C1" w:rsidRPr="0042323D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68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0B5E609" w14:textId="77777777" w:rsidR="000969C1" w:rsidRPr="0042323D" w:rsidRDefault="000969C1" w:rsidP="00D76C34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 xml:space="preserve"> Инструкция по      </w:t>
            </w:r>
          </w:p>
          <w:p w14:paraId="6D46D3B0" w14:textId="77777777" w:rsidR="009D067E" w:rsidRDefault="000969C1" w:rsidP="00D76C34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 xml:space="preserve"> </w:t>
            </w:r>
            <w:r w:rsidR="009D067E" w:rsidRPr="0042323D">
              <w:rPr>
                <w:sz w:val="24"/>
                <w:szCs w:val="24"/>
              </w:rPr>
              <w:t>П</w:t>
            </w:r>
            <w:r w:rsidRPr="0042323D">
              <w:rPr>
                <w:sz w:val="24"/>
                <w:szCs w:val="24"/>
              </w:rPr>
              <w:t>рименению</w:t>
            </w:r>
          </w:p>
          <w:p w14:paraId="513400C5" w14:textId="77777777" w:rsidR="000969C1" w:rsidRPr="0042323D" w:rsidRDefault="000969C1" w:rsidP="00D76C34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 xml:space="preserve">№091-0610 </w:t>
            </w:r>
          </w:p>
          <w:p w14:paraId="530E6CE4" w14:textId="77777777" w:rsidR="000969C1" w:rsidRPr="0042323D" w:rsidRDefault="000969C1" w:rsidP="00D76C34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138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 xml:space="preserve"> ГОСТ 26670-91</w:t>
            </w:r>
          </w:p>
          <w:p w14:paraId="6B74532C" w14:textId="77777777" w:rsidR="000969C1" w:rsidRPr="0042323D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80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ГОСТ 26972-86</w:t>
            </w:r>
          </w:p>
        </w:tc>
      </w:tr>
      <w:tr w:rsidR="000969C1" w:rsidRPr="004E5090" w14:paraId="5970387D" w14:textId="77777777" w:rsidTr="009D067E">
        <w:trPr>
          <w:trHeight w:val="170"/>
        </w:trPr>
        <w:tc>
          <w:tcPr>
            <w:tcW w:w="709" w:type="dxa"/>
          </w:tcPr>
          <w:p w14:paraId="045EBD35" w14:textId="77777777" w:rsidR="000969C1" w:rsidRPr="0044567D" w:rsidRDefault="000969C1" w:rsidP="005216A3">
            <w:pPr>
              <w:pStyle w:val="12"/>
              <w:rPr>
                <w:sz w:val="24"/>
                <w:szCs w:val="24"/>
                <w:lang w:val="ru-RU"/>
              </w:rPr>
            </w:pPr>
            <w:r w:rsidRPr="002A4542">
              <w:rPr>
                <w:sz w:val="24"/>
                <w:szCs w:val="24"/>
                <w:lang w:val="ru-RU" w:eastAsia="ru-RU"/>
              </w:rPr>
              <w:t>30.</w:t>
            </w:r>
            <w:r w:rsidR="00D12BE2">
              <w:rPr>
                <w:sz w:val="24"/>
                <w:szCs w:val="24"/>
                <w:lang w:val="ru-RU" w:eastAsia="ru-RU"/>
              </w:rPr>
              <w:t>5*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14:paraId="418D58E5" w14:textId="77777777" w:rsidR="000969C1" w:rsidRPr="0044567D" w:rsidRDefault="000969C1" w:rsidP="005216A3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14:paraId="66981D55" w14:textId="77777777" w:rsidR="000969C1" w:rsidRPr="0044567D" w:rsidRDefault="000969C1" w:rsidP="005216A3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14:paraId="74AA4567" w14:textId="77777777" w:rsidR="000969C1" w:rsidRPr="0042323D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Патогенные стафилококки</w:t>
            </w:r>
          </w:p>
        </w:tc>
        <w:tc>
          <w:tcPr>
            <w:tcW w:w="2410" w:type="dxa"/>
            <w:vMerge/>
            <w:tcBorders>
              <w:bottom w:val="nil"/>
            </w:tcBorders>
          </w:tcPr>
          <w:p w14:paraId="43358677" w14:textId="77777777" w:rsidR="000969C1" w:rsidRPr="0042323D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68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7745B6B" w14:textId="77777777" w:rsidR="000969C1" w:rsidRPr="0042323D" w:rsidRDefault="000969C1" w:rsidP="00D76C34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138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 xml:space="preserve">Инструкция по  </w:t>
            </w:r>
          </w:p>
          <w:p w14:paraId="45E4100E" w14:textId="77777777" w:rsidR="000969C1" w:rsidRDefault="000969C1" w:rsidP="00D76C34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138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 xml:space="preserve"> применению </w:t>
            </w:r>
          </w:p>
          <w:p w14:paraId="5948D069" w14:textId="77777777" w:rsidR="000969C1" w:rsidRPr="0042323D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138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 xml:space="preserve"> №091-0610 </w:t>
            </w:r>
          </w:p>
        </w:tc>
      </w:tr>
      <w:tr w:rsidR="001B11DF" w:rsidRPr="004E5090" w14:paraId="34EFB4B8" w14:textId="77777777" w:rsidTr="009D067E">
        <w:trPr>
          <w:trHeight w:val="170"/>
        </w:trPr>
        <w:tc>
          <w:tcPr>
            <w:tcW w:w="709" w:type="dxa"/>
          </w:tcPr>
          <w:p w14:paraId="41340647" w14:textId="77777777" w:rsidR="001B11DF" w:rsidRPr="002A4542" w:rsidRDefault="001B11DF" w:rsidP="005216A3">
            <w:pPr>
              <w:pStyle w:val="12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30.</w:t>
            </w:r>
            <w:r w:rsidR="00D12BE2">
              <w:rPr>
                <w:sz w:val="24"/>
                <w:szCs w:val="24"/>
                <w:lang w:val="ru-RU" w:eastAsia="ru-RU"/>
              </w:rPr>
              <w:t>6*</w:t>
            </w:r>
          </w:p>
        </w:tc>
        <w:tc>
          <w:tcPr>
            <w:tcW w:w="1985" w:type="dxa"/>
            <w:tcBorders>
              <w:top w:val="nil"/>
            </w:tcBorders>
          </w:tcPr>
          <w:p w14:paraId="03E196BB" w14:textId="77777777" w:rsidR="001B11DF" w:rsidRPr="0044567D" w:rsidRDefault="001B11DF" w:rsidP="005216A3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00603B9C" w14:textId="77777777" w:rsidR="001B11DF" w:rsidRPr="0044567D" w:rsidRDefault="001B11DF" w:rsidP="005216A3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14:paraId="06DB8194" w14:textId="77777777" w:rsidR="001B11DF" w:rsidRPr="00501297" w:rsidRDefault="001B11DF" w:rsidP="005012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501297">
              <w:rPr>
                <w:sz w:val="24"/>
                <w:szCs w:val="24"/>
              </w:rPr>
              <w:t>Pseudomonas</w:t>
            </w:r>
          </w:p>
          <w:p w14:paraId="2E06BD32" w14:textId="77777777" w:rsidR="001B11DF" w:rsidRPr="0042323D" w:rsidRDefault="001B11DF" w:rsidP="005012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501297">
              <w:rPr>
                <w:sz w:val="24"/>
                <w:szCs w:val="24"/>
              </w:rPr>
              <w:t>aeruginosa</w:t>
            </w:r>
          </w:p>
        </w:tc>
        <w:tc>
          <w:tcPr>
            <w:tcW w:w="2410" w:type="dxa"/>
            <w:tcBorders>
              <w:top w:val="nil"/>
            </w:tcBorders>
          </w:tcPr>
          <w:p w14:paraId="5394F262" w14:textId="77777777" w:rsidR="001B11DF" w:rsidRPr="0042323D" w:rsidRDefault="001B11DF" w:rsidP="005012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4237248" w14:textId="77777777" w:rsidR="001B11DF" w:rsidRPr="00501297" w:rsidRDefault="001B11DF" w:rsidP="005012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501297">
              <w:rPr>
                <w:sz w:val="24"/>
                <w:szCs w:val="24"/>
              </w:rPr>
              <w:t xml:space="preserve">Инструкция по  </w:t>
            </w:r>
          </w:p>
          <w:p w14:paraId="2EE3F9B1" w14:textId="77777777" w:rsidR="001B11DF" w:rsidRPr="00501297" w:rsidRDefault="001B11DF" w:rsidP="005012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501297">
              <w:rPr>
                <w:sz w:val="24"/>
                <w:szCs w:val="24"/>
              </w:rPr>
              <w:t xml:space="preserve"> применению </w:t>
            </w:r>
          </w:p>
          <w:p w14:paraId="7AEEC45A" w14:textId="77777777" w:rsidR="001B11DF" w:rsidRPr="0042323D" w:rsidRDefault="001B11DF" w:rsidP="005012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501297">
              <w:rPr>
                <w:sz w:val="24"/>
                <w:szCs w:val="24"/>
              </w:rPr>
              <w:t>№ 091-0610</w:t>
            </w:r>
          </w:p>
        </w:tc>
      </w:tr>
      <w:tr w:rsidR="000969C1" w:rsidRPr="004E5090" w14:paraId="20D91654" w14:textId="77777777" w:rsidTr="00D12BE2">
        <w:trPr>
          <w:trHeight w:val="1282"/>
        </w:trPr>
        <w:tc>
          <w:tcPr>
            <w:tcW w:w="709" w:type="dxa"/>
          </w:tcPr>
          <w:p w14:paraId="6AF4D2C7" w14:textId="77777777" w:rsidR="000969C1" w:rsidRPr="00A33DE0" w:rsidRDefault="000969C1" w:rsidP="0079311D">
            <w:pPr>
              <w:pStyle w:val="12"/>
              <w:rPr>
                <w:sz w:val="24"/>
                <w:szCs w:val="24"/>
                <w:lang w:val="ru-RU" w:eastAsia="ru-RU"/>
              </w:rPr>
            </w:pPr>
            <w:r w:rsidRPr="00A33DE0">
              <w:rPr>
                <w:sz w:val="24"/>
                <w:szCs w:val="24"/>
                <w:lang w:eastAsia="ru-RU"/>
              </w:rPr>
              <w:t>31.1</w:t>
            </w:r>
            <w:r w:rsidR="00D12BE2">
              <w:rPr>
                <w:sz w:val="24"/>
                <w:szCs w:val="24"/>
                <w:lang w:val="ru-RU" w:eastAsia="ru-RU"/>
              </w:rPr>
              <w:t>***</w:t>
            </w:r>
            <w:r w:rsidRPr="00A33DE0">
              <w:rPr>
                <w:sz w:val="24"/>
                <w:szCs w:val="24"/>
                <w:lang w:eastAsia="ru-RU"/>
              </w:rPr>
              <w:t xml:space="preserve">  </w:t>
            </w:r>
          </w:p>
          <w:p w14:paraId="4D4717A0" w14:textId="77777777" w:rsidR="000969C1" w:rsidRPr="00A33DE0" w:rsidRDefault="000969C1" w:rsidP="0079311D">
            <w:pPr>
              <w:pStyle w:val="12"/>
              <w:rPr>
                <w:sz w:val="24"/>
                <w:szCs w:val="24"/>
                <w:lang w:val="ru-RU" w:eastAsia="ru-RU"/>
              </w:rPr>
            </w:pPr>
          </w:p>
          <w:p w14:paraId="3B622E5D" w14:textId="77777777" w:rsidR="000969C1" w:rsidRPr="00A33DE0" w:rsidRDefault="000969C1" w:rsidP="0079311D">
            <w:pPr>
              <w:pStyle w:val="12"/>
              <w:rPr>
                <w:sz w:val="24"/>
                <w:szCs w:val="24"/>
              </w:rPr>
            </w:pPr>
          </w:p>
          <w:p w14:paraId="40998C70" w14:textId="77777777" w:rsidR="000969C1" w:rsidRPr="00A33DE0" w:rsidRDefault="000969C1" w:rsidP="0079311D">
            <w:pPr>
              <w:pStyle w:val="12"/>
              <w:rPr>
                <w:sz w:val="24"/>
                <w:szCs w:val="24"/>
              </w:rPr>
            </w:pPr>
          </w:p>
          <w:p w14:paraId="5DAD78AE" w14:textId="77777777" w:rsidR="000969C1" w:rsidRPr="00A33DE0" w:rsidRDefault="000969C1" w:rsidP="0079311D">
            <w:pPr>
              <w:pStyle w:val="12"/>
              <w:rPr>
                <w:sz w:val="24"/>
                <w:szCs w:val="24"/>
              </w:rPr>
            </w:pPr>
          </w:p>
          <w:p w14:paraId="62FB9CCD" w14:textId="77777777" w:rsidR="000969C1" w:rsidRPr="00A33DE0" w:rsidRDefault="000969C1" w:rsidP="0079311D">
            <w:pPr>
              <w:pStyle w:val="12"/>
              <w:rPr>
                <w:sz w:val="24"/>
                <w:szCs w:val="24"/>
              </w:rPr>
            </w:pPr>
          </w:p>
          <w:p w14:paraId="69BB4C65" w14:textId="77777777" w:rsidR="000969C1" w:rsidRPr="00A33DE0" w:rsidRDefault="000969C1" w:rsidP="0079311D">
            <w:pPr>
              <w:pStyle w:val="12"/>
              <w:rPr>
                <w:sz w:val="24"/>
                <w:szCs w:val="24"/>
              </w:rPr>
            </w:pPr>
          </w:p>
          <w:p w14:paraId="516EBC6C" w14:textId="77777777" w:rsidR="000969C1" w:rsidRPr="00A33DE0" w:rsidRDefault="000969C1" w:rsidP="0079311D">
            <w:pPr>
              <w:pStyle w:val="12"/>
              <w:rPr>
                <w:sz w:val="24"/>
                <w:szCs w:val="24"/>
              </w:rPr>
            </w:pPr>
          </w:p>
          <w:p w14:paraId="203F4D22" w14:textId="77777777" w:rsidR="000969C1" w:rsidRPr="00A33DE0" w:rsidRDefault="000969C1" w:rsidP="0079311D">
            <w:pPr>
              <w:pStyle w:val="12"/>
              <w:rPr>
                <w:sz w:val="24"/>
                <w:szCs w:val="24"/>
              </w:rPr>
            </w:pPr>
          </w:p>
          <w:p w14:paraId="377ED949" w14:textId="77777777" w:rsidR="000969C1" w:rsidRPr="00A33DE0" w:rsidRDefault="000969C1" w:rsidP="0079311D">
            <w:pPr>
              <w:pStyle w:val="12"/>
              <w:rPr>
                <w:sz w:val="24"/>
                <w:szCs w:val="24"/>
              </w:rPr>
            </w:pPr>
          </w:p>
          <w:p w14:paraId="18628762" w14:textId="77777777" w:rsidR="000969C1" w:rsidRPr="00A33DE0" w:rsidRDefault="000969C1" w:rsidP="0079311D">
            <w:pPr>
              <w:pStyle w:val="12"/>
              <w:rPr>
                <w:sz w:val="24"/>
                <w:szCs w:val="24"/>
              </w:rPr>
            </w:pPr>
          </w:p>
          <w:p w14:paraId="16F0877B" w14:textId="77777777" w:rsidR="000969C1" w:rsidRPr="00A33DE0" w:rsidRDefault="000969C1" w:rsidP="0079311D">
            <w:pPr>
              <w:pStyle w:val="12"/>
              <w:rPr>
                <w:sz w:val="24"/>
                <w:szCs w:val="24"/>
              </w:rPr>
            </w:pPr>
          </w:p>
          <w:p w14:paraId="248A3B19" w14:textId="77777777" w:rsidR="000969C1" w:rsidRPr="00A33DE0" w:rsidRDefault="000969C1" w:rsidP="0079311D">
            <w:pPr>
              <w:pStyle w:val="12"/>
              <w:rPr>
                <w:sz w:val="24"/>
                <w:szCs w:val="24"/>
              </w:rPr>
            </w:pPr>
          </w:p>
          <w:p w14:paraId="6609F782" w14:textId="77777777" w:rsidR="000969C1" w:rsidRPr="00A33DE0" w:rsidRDefault="000969C1" w:rsidP="0079311D">
            <w:pPr>
              <w:pStyle w:val="12"/>
              <w:rPr>
                <w:sz w:val="24"/>
                <w:szCs w:val="24"/>
              </w:rPr>
            </w:pPr>
          </w:p>
          <w:p w14:paraId="276936BB" w14:textId="77777777" w:rsidR="000969C1" w:rsidRPr="00A33DE0" w:rsidRDefault="000969C1" w:rsidP="0079311D">
            <w:pPr>
              <w:pStyle w:val="12"/>
              <w:rPr>
                <w:sz w:val="24"/>
                <w:szCs w:val="24"/>
              </w:rPr>
            </w:pPr>
          </w:p>
          <w:p w14:paraId="0A656B1E" w14:textId="77777777" w:rsidR="000969C1" w:rsidRPr="00A33DE0" w:rsidRDefault="000969C1" w:rsidP="0079311D">
            <w:pPr>
              <w:pStyle w:val="12"/>
              <w:rPr>
                <w:sz w:val="24"/>
                <w:szCs w:val="24"/>
              </w:rPr>
            </w:pPr>
          </w:p>
          <w:p w14:paraId="6FCB26CD" w14:textId="77777777" w:rsidR="000969C1" w:rsidRPr="00A33DE0" w:rsidRDefault="000969C1" w:rsidP="0079311D">
            <w:pPr>
              <w:pStyle w:val="12"/>
              <w:rPr>
                <w:sz w:val="24"/>
                <w:szCs w:val="24"/>
              </w:rPr>
            </w:pPr>
          </w:p>
          <w:p w14:paraId="5F9C7C8F" w14:textId="77777777" w:rsidR="000969C1" w:rsidRPr="00A33DE0" w:rsidRDefault="000969C1" w:rsidP="0079311D">
            <w:pPr>
              <w:pStyle w:val="12"/>
              <w:rPr>
                <w:sz w:val="24"/>
                <w:szCs w:val="24"/>
              </w:rPr>
            </w:pPr>
          </w:p>
          <w:p w14:paraId="11635DFB" w14:textId="77777777" w:rsidR="000969C1" w:rsidRPr="00A33DE0" w:rsidRDefault="000969C1" w:rsidP="0079311D">
            <w:pPr>
              <w:pStyle w:val="12"/>
              <w:rPr>
                <w:sz w:val="24"/>
                <w:szCs w:val="24"/>
              </w:rPr>
            </w:pPr>
          </w:p>
          <w:p w14:paraId="2C192C78" w14:textId="77777777" w:rsidR="000969C1" w:rsidRPr="00A33DE0" w:rsidRDefault="000969C1" w:rsidP="0079311D">
            <w:pPr>
              <w:pStyle w:val="12"/>
              <w:rPr>
                <w:sz w:val="24"/>
                <w:szCs w:val="24"/>
              </w:rPr>
            </w:pPr>
          </w:p>
          <w:p w14:paraId="5CCBB99B" w14:textId="77777777" w:rsidR="000969C1" w:rsidRPr="00A33DE0" w:rsidRDefault="000969C1" w:rsidP="0079311D">
            <w:pPr>
              <w:pStyle w:val="12"/>
              <w:rPr>
                <w:sz w:val="24"/>
                <w:szCs w:val="24"/>
              </w:rPr>
            </w:pPr>
          </w:p>
          <w:p w14:paraId="0E9C4A20" w14:textId="77777777" w:rsidR="000969C1" w:rsidRPr="004229A9" w:rsidRDefault="000969C1" w:rsidP="004229A9">
            <w:pPr>
              <w:rPr>
                <w:lang w:eastAsia="en-US"/>
              </w:rPr>
            </w:pPr>
          </w:p>
        </w:tc>
        <w:tc>
          <w:tcPr>
            <w:tcW w:w="1985" w:type="dxa"/>
            <w:vMerge w:val="restart"/>
          </w:tcPr>
          <w:p w14:paraId="1CD466CC" w14:textId="77777777" w:rsidR="000969C1" w:rsidRDefault="000969C1" w:rsidP="005216A3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  <w:r w:rsidRPr="0079311D">
              <w:rPr>
                <w:sz w:val="24"/>
                <w:szCs w:val="24"/>
                <w:lang w:val="ru-RU"/>
              </w:rPr>
              <w:t>Игры и игрушки</w:t>
            </w:r>
          </w:p>
          <w:p w14:paraId="1B786A4A" w14:textId="77777777" w:rsidR="000969C1" w:rsidRPr="00685C6B" w:rsidRDefault="000969C1" w:rsidP="00685C6B">
            <w:pPr>
              <w:rPr>
                <w:lang w:eastAsia="en-US"/>
              </w:rPr>
            </w:pPr>
          </w:p>
          <w:p w14:paraId="75926BFA" w14:textId="77777777" w:rsidR="000969C1" w:rsidRPr="00685C6B" w:rsidRDefault="000969C1" w:rsidP="00685C6B">
            <w:pPr>
              <w:rPr>
                <w:lang w:eastAsia="en-US"/>
              </w:rPr>
            </w:pPr>
          </w:p>
          <w:p w14:paraId="0D454086" w14:textId="77777777" w:rsidR="000969C1" w:rsidRPr="00685C6B" w:rsidRDefault="000969C1" w:rsidP="00685C6B">
            <w:pPr>
              <w:rPr>
                <w:lang w:eastAsia="en-US"/>
              </w:rPr>
            </w:pPr>
          </w:p>
          <w:p w14:paraId="34C8FAF8" w14:textId="77777777" w:rsidR="000969C1" w:rsidRPr="00685C6B" w:rsidRDefault="000969C1" w:rsidP="00685C6B">
            <w:pPr>
              <w:rPr>
                <w:lang w:eastAsia="en-US"/>
              </w:rPr>
            </w:pPr>
          </w:p>
          <w:p w14:paraId="1D50CEF8" w14:textId="77777777" w:rsidR="000969C1" w:rsidRPr="00685C6B" w:rsidRDefault="000969C1" w:rsidP="00685C6B">
            <w:pPr>
              <w:rPr>
                <w:lang w:eastAsia="en-US"/>
              </w:rPr>
            </w:pPr>
          </w:p>
          <w:p w14:paraId="4020AF86" w14:textId="77777777" w:rsidR="000969C1" w:rsidRDefault="000969C1" w:rsidP="00685C6B">
            <w:pPr>
              <w:rPr>
                <w:lang w:eastAsia="en-US"/>
              </w:rPr>
            </w:pPr>
          </w:p>
          <w:p w14:paraId="40FA80B2" w14:textId="77777777" w:rsidR="000969C1" w:rsidRDefault="000969C1" w:rsidP="00685C6B">
            <w:pPr>
              <w:rPr>
                <w:sz w:val="24"/>
                <w:szCs w:val="24"/>
              </w:rPr>
            </w:pPr>
          </w:p>
          <w:p w14:paraId="6527FE69" w14:textId="77777777" w:rsidR="000969C1" w:rsidRDefault="000969C1" w:rsidP="00685C6B">
            <w:pPr>
              <w:rPr>
                <w:sz w:val="24"/>
                <w:szCs w:val="24"/>
              </w:rPr>
            </w:pPr>
          </w:p>
          <w:p w14:paraId="4A57E281" w14:textId="77777777" w:rsidR="000969C1" w:rsidRDefault="000969C1" w:rsidP="00685C6B">
            <w:pPr>
              <w:rPr>
                <w:sz w:val="24"/>
                <w:szCs w:val="24"/>
              </w:rPr>
            </w:pPr>
          </w:p>
          <w:p w14:paraId="289938F8" w14:textId="77777777" w:rsidR="000969C1" w:rsidRDefault="000969C1" w:rsidP="00685C6B">
            <w:pPr>
              <w:rPr>
                <w:sz w:val="24"/>
                <w:szCs w:val="24"/>
              </w:rPr>
            </w:pPr>
          </w:p>
          <w:p w14:paraId="192B4E39" w14:textId="77777777" w:rsidR="000969C1" w:rsidRDefault="000969C1" w:rsidP="00685C6B">
            <w:pPr>
              <w:rPr>
                <w:sz w:val="24"/>
                <w:szCs w:val="24"/>
              </w:rPr>
            </w:pPr>
          </w:p>
          <w:p w14:paraId="2D64A92A" w14:textId="77777777" w:rsidR="000969C1" w:rsidRDefault="000969C1" w:rsidP="00685C6B">
            <w:pPr>
              <w:rPr>
                <w:sz w:val="24"/>
                <w:szCs w:val="24"/>
              </w:rPr>
            </w:pPr>
          </w:p>
          <w:p w14:paraId="09BA7C8A" w14:textId="77777777" w:rsidR="000969C1" w:rsidRDefault="000969C1" w:rsidP="00685C6B">
            <w:pPr>
              <w:rPr>
                <w:sz w:val="24"/>
                <w:szCs w:val="24"/>
              </w:rPr>
            </w:pPr>
          </w:p>
          <w:p w14:paraId="52486A29" w14:textId="77777777" w:rsidR="000969C1" w:rsidRDefault="000969C1" w:rsidP="00685C6B">
            <w:pPr>
              <w:rPr>
                <w:sz w:val="24"/>
                <w:szCs w:val="24"/>
              </w:rPr>
            </w:pPr>
          </w:p>
          <w:p w14:paraId="3F1D914B" w14:textId="77777777" w:rsidR="000969C1" w:rsidRDefault="000969C1" w:rsidP="00685C6B">
            <w:pPr>
              <w:rPr>
                <w:sz w:val="24"/>
                <w:szCs w:val="24"/>
              </w:rPr>
            </w:pPr>
          </w:p>
          <w:p w14:paraId="6C5BC163" w14:textId="77777777" w:rsidR="000969C1" w:rsidRDefault="000969C1" w:rsidP="00685C6B">
            <w:pPr>
              <w:rPr>
                <w:sz w:val="24"/>
                <w:szCs w:val="24"/>
              </w:rPr>
            </w:pPr>
          </w:p>
          <w:p w14:paraId="1716D653" w14:textId="77777777" w:rsidR="000969C1" w:rsidRDefault="000969C1" w:rsidP="00685C6B">
            <w:pPr>
              <w:rPr>
                <w:sz w:val="24"/>
                <w:szCs w:val="24"/>
              </w:rPr>
            </w:pPr>
          </w:p>
          <w:p w14:paraId="6228DC3B" w14:textId="77777777" w:rsidR="000969C1" w:rsidRDefault="000969C1" w:rsidP="00685C6B">
            <w:pPr>
              <w:rPr>
                <w:sz w:val="24"/>
                <w:szCs w:val="24"/>
              </w:rPr>
            </w:pPr>
          </w:p>
          <w:p w14:paraId="5495B878" w14:textId="77777777" w:rsidR="000969C1" w:rsidRDefault="000969C1" w:rsidP="00685C6B">
            <w:pPr>
              <w:rPr>
                <w:sz w:val="24"/>
                <w:szCs w:val="24"/>
              </w:rPr>
            </w:pPr>
          </w:p>
          <w:p w14:paraId="0ED2C929" w14:textId="77777777" w:rsidR="00936A5C" w:rsidRDefault="00936A5C" w:rsidP="00685C6B">
            <w:pPr>
              <w:rPr>
                <w:sz w:val="24"/>
                <w:szCs w:val="24"/>
              </w:rPr>
            </w:pPr>
          </w:p>
          <w:p w14:paraId="477BDD25" w14:textId="77777777" w:rsidR="00D12BE2" w:rsidRDefault="00D12BE2" w:rsidP="00685C6B">
            <w:pPr>
              <w:rPr>
                <w:sz w:val="24"/>
                <w:szCs w:val="24"/>
              </w:rPr>
            </w:pPr>
          </w:p>
          <w:p w14:paraId="75DFB792" w14:textId="77777777" w:rsidR="00936A5C" w:rsidRDefault="00936A5C" w:rsidP="00685C6B">
            <w:pPr>
              <w:rPr>
                <w:sz w:val="24"/>
                <w:szCs w:val="24"/>
              </w:rPr>
            </w:pPr>
          </w:p>
          <w:p w14:paraId="229241CB" w14:textId="77777777" w:rsidR="000969C1" w:rsidRPr="00685C6B" w:rsidRDefault="000969C1" w:rsidP="00685C6B">
            <w:pPr>
              <w:rPr>
                <w:lang w:eastAsia="en-US"/>
              </w:rPr>
            </w:pPr>
            <w:r w:rsidRPr="00A33DE0">
              <w:rPr>
                <w:sz w:val="24"/>
                <w:szCs w:val="24"/>
              </w:rPr>
              <w:t>Игры и игрушки</w:t>
            </w:r>
          </w:p>
        </w:tc>
        <w:tc>
          <w:tcPr>
            <w:tcW w:w="1559" w:type="dxa"/>
          </w:tcPr>
          <w:p w14:paraId="5FF2D5FF" w14:textId="77777777" w:rsidR="000969C1" w:rsidRPr="00A33DE0" w:rsidRDefault="000969C1" w:rsidP="004229A9">
            <w:pPr>
              <w:pStyle w:val="12"/>
              <w:rPr>
                <w:sz w:val="16"/>
                <w:szCs w:val="16"/>
                <w:lang w:val="ru-RU"/>
              </w:rPr>
            </w:pPr>
            <w:r w:rsidRPr="00A33DE0">
              <w:rPr>
                <w:sz w:val="16"/>
                <w:szCs w:val="16"/>
              </w:rPr>
              <w:t>32.40/42.000</w:t>
            </w:r>
          </w:p>
          <w:p w14:paraId="02087BE5" w14:textId="77777777" w:rsidR="000969C1" w:rsidRPr="0044567D" w:rsidRDefault="000969C1" w:rsidP="005216A3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14:paraId="1A85B505" w14:textId="77777777" w:rsidR="000969C1" w:rsidRPr="00A33DE0" w:rsidRDefault="000969C1" w:rsidP="007931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A33DE0">
              <w:rPr>
                <w:sz w:val="24"/>
                <w:szCs w:val="24"/>
              </w:rPr>
              <w:t xml:space="preserve">Отбор </w:t>
            </w:r>
            <w:r>
              <w:rPr>
                <w:sz w:val="24"/>
                <w:szCs w:val="24"/>
              </w:rPr>
              <w:t xml:space="preserve"> образцов </w:t>
            </w:r>
          </w:p>
          <w:p w14:paraId="167E3678" w14:textId="77777777" w:rsidR="000969C1" w:rsidRPr="00A33DE0" w:rsidRDefault="000969C1" w:rsidP="007931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02FC662D" w14:textId="77777777" w:rsidR="000969C1" w:rsidRPr="00A33DE0" w:rsidRDefault="000969C1" w:rsidP="007931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7E871E3" w14:textId="77777777" w:rsidR="000969C1" w:rsidRPr="00A33DE0" w:rsidRDefault="000969C1" w:rsidP="007931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B65EB62" w14:textId="77777777" w:rsidR="000969C1" w:rsidRPr="00A33DE0" w:rsidRDefault="000969C1" w:rsidP="007931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003D7E2" w14:textId="77777777" w:rsidR="000969C1" w:rsidRPr="00A33DE0" w:rsidRDefault="000969C1" w:rsidP="007931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E7DC54E" w14:textId="77777777" w:rsidR="000969C1" w:rsidRPr="00A33DE0" w:rsidRDefault="000969C1" w:rsidP="007931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A0710C2" w14:textId="77777777" w:rsidR="000969C1" w:rsidRPr="0042323D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C1AD0FF" w14:textId="77777777" w:rsidR="000969C1" w:rsidRPr="00A33DE0" w:rsidRDefault="000969C1" w:rsidP="004229A9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38"/>
              <w:jc w:val="both"/>
              <w:textAlignment w:val="baseline"/>
              <w:rPr>
                <w:sz w:val="23"/>
                <w:szCs w:val="23"/>
              </w:rPr>
            </w:pPr>
            <w:r w:rsidRPr="00A33DE0">
              <w:rPr>
                <w:sz w:val="23"/>
                <w:szCs w:val="23"/>
              </w:rPr>
              <w:t>ГОСТ 18321-73</w:t>
            </w:r>
          </w:p>
          <w:p w14:paraId="0BD09D68" w14:textId="77777777" w:rsidR="000969C1" w:rsidRPr="00A33DE0" w:rsidRDefault="000969C1" w:rsidP="004229A9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38"/>
              <w:jc w:val="both"/>
              <w:textAlignment w:val="baseline"/>
              <w:rPr>
                <w:sz w:val="24"/>
                <w:szCs w:val="24"/>
              </w:rPr>
            </w:pPr>
            <w:r w:rsidRPr="00A33DE0">
              <w:rPr>
                <w:sz w:val="24"/>
                <w:szCs w:val="24"/>
              </w:rPr>
              <w:t>ГОСТ 25779-90</w:t>
            </w:r>
          </w:p>
          <w:p w14:paraId="5D335F4B" w14:textId="77777777" w:rsidR="000969C1" w:rsidRPr="00A33DE0" w:rsidRDefault="000969C1" w:rsidP="004229A9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38"/>
              <w:jc w:val="both"/>
              <w:textAlignment w:val="baseline"/>
              <w:rPr>
                <w:sz w:val="24"/>
                <w:szCs w:val="24"/>
              </w:rPr>
            </w:pPr>
            <w:r w:rsidRPr="00A33DE0">
              <w:rPr>
                <w:sz w:val="24"/>
                <w:szCs w:val="24"/>
              </w:rPr>
              <w:t xml:space="preserve"> СТБ 951-94 </w:t>
            </w:r>
          </w:p>
          <w:p w14:paraId="16DBA926" w14:textId="77777777" w:rsidR="000969C1" w:rsidRPr="00A33DE0" w:rsidRDefault="000969C1" w:rsidP="004229A9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38"/>
              <w:jc w:val="both"/>
              <w:textAlignment w:val="baseline"/>
              <w:rPr>
                <w:sz w:val="24"/>
                <w:szCs w:val="24"/>
              </w:rPr>
            </w:pPr>
            <w:r w:rsidRPr="00A33DE0">
              <w:rPr>
                <w:sz w:val="24"/>
                <w:szCs w:val="24"/>
              </w:rPr>
              <w:t xml:space="preserve"> СТБ 952-94</w:t>
            </w:r>
          </w:p>
          <w:p w14:paraId="03F4D5AC" w14:textId="77777777" w:rsidR="000969C1" w:rsidRPr="00A33DE0" w:rsidRDefault="000969C1" w:rsidP="004229A9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38"/>
              <w:jc w:val="both"/>
              <w:textAlignment w:val="baseline"/>
              <w:rPr>
                <w:sz w:val="24"/>
                <w:szCs w:val="24"/>
              </w:rPr>
            </w:pPr>
            <w:r w:rsidRPr="00A33DE0">
              <w:rPr>
                <w:sz w:val="24"/>
                <w:szCs w:val="24"/>
              </w:rPr>
              <w:t xml:space="preserve"> СТБ 1087-97</w:t>
            </w:r>
          </w:p>
          <w:p w14:paraId="62B5EA2B" w14:textId="77777777" w:rsidR="000969C1" w:rsidRPr="00A33DE0" w:rsidRDefault="000969C1" w:rsidP="004229A9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38"/>
              <w:jc w:val="both"/>
              <w:textAlignment w:val="baseline"/>
              <w:rPr>
                <w:sz w:val="24"/>
                <w:szCs w:val="24"/>
              </w:rPr>
            </w:pPr>
            <w:r w:rsidRPr="00A33DE0">
              <w:rPr>
                <w:sz w:val="24"/>
                <w:szCs w:val="24"/>
              </w:rPr>
              <w:t xml:space="preserve"> СанПиН № 9-29-95</w:t>
            </w:r>
          </w:p>
          <w:p w14:paraId="77E566C8" w14:textId="77777777" w:rsidR="00623981" w:rsidRDefault="000969C1" w:rsidP="004229A9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38"/>
              <w:jc w:val="both"/>
              <w:textAlignment w:val="baseline"/>
              <w:rPr>
                <w:sz w:val="24"/>
                <w:szCs w:val="24"/>
              </w:rPr>
            </w:pPr>
            <w:r w:rsidRPr="00A33DE0">
              <w:rPr>
                <w:sz w:val="24"/>
                <w:szCs w:val="24"/>
              </w:rPr>
              <w:t>Санитарные нормы и  правила и гигиенический норматив,  утвержденный Постановлением Министерства здравоохранения Республики Беларусь от 20.12.2012 №200</w:t>
            </w:r>
          </w:p>
          <w:p w14:paraId="36A50DD4" w14:textId="77777777" w:rsidR="000969C1" w:rsidRPr="00A33DE0" w:rsidRDefault="000969C1" w:rsidP="004229A9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38"/>
              <w:jc w:val="both"/>
              <w:textAlignment w:val="baseline"/>
              <w:rPr>
                <w:sz w:val="24"/>
                <w:szCs w:val="24"/>
              </w:rPr>
            </w:pPr>
            <w:r w:rsidRPr="00A33DE0">
              <w:rPr>
                <w:sz w:val="24"/>
                <w:szCs w:val="24"/>
              </w:rPr>
              <w:t xml:space="preserve"> ТНПА и другая документация на  продукцию</w:t>
            </w:r>
          </w:p>
          <w:p w14:paraId="75104B90" w14:textId="77777777" w:rsidR="000969C1" w:rsidRPr="0042323D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68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D2FD371" w14:textId="77777777" w:rsidR="000969C1" w:rsidRPr="00A33DE0" w:rsidRDefault="000969C1" w:rsidP="0079311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3"/>
                <w:szCs w:val="23"/>
              </w:rPr>
            </w:pPr>
            <w:r w:rsidRPr="00A33DE0">
              <w:rPr>
                <w:sz w:val="23"/>
                <w:szCs w:val="23"/>
              </w:rPr>
              <w:t>ГОСТ 18321-73 п.3 п.4</w:t>
            </w:r>
          </w:p>
          <w:p w14:paraId="7ECF60E7" w14:textId="77777777" w:rsidR="000969C1" w:rsidRPr="00A33DE0" w:rsidRDefault="000969C1" w:rsidP="0079311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3"/>
                <w:szCs w:val="23"/>
              </w:rPr>
            </w:pPr>
            <w:r w:rsidRPr="00A33DE0">
              <w:rPr>
                <w:sz w:val="23"/>
                <w:szCs w:val="23"/>
              </w:rPr>
              <w:t xml:space="preserve"> СТБ 951-94 </w:t>
            </w:r>
          </w:p>
          <w:p w14:paraId="74C5695D" w14:textId="77777777" w:rsidR="000969C1" w:rsidRPr="00A33DE0" w:rsidRDefault="000969C1" w:rsidP="0079311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3"/>
                <w:szCs w:val="23"/>
              </w:rPr>
            </w:pPr>
            <w:r w:rsidRPr="00A33DE0">
              <w:rPr>
                <w:sz w:val="23"/>
                <w:szCs w:val="23"/>
              </w:rPr>
              <w:t xml:space="preserve"> СТБ 952-94 п.3</w:t>
            </w:r>
          </w:p>
          <w:p w14:paraId="546800E8" w14:textId="77777777" w:rsidR="000969C1" w:rsidRPr="00A33DE0" w:rsidRDefault="000969C1" w:rsidP="0079311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3"/>
                <w:szCs w:val="23"/>
              </w:rPr>
            </w:pPr>
            <w:r w:rsidRPr="00A33DE0">
              <w:rPr>
                <w:sz w:val="23"/>
                <w:szCs w:val="23"/>
              </w:rPr>
              <w:t xml:space="preserve"> СТБ 1087-97 п.5.3</w:t>
            </w:r>
          </w:p>
          <w:p w14:paraId="34F7A251" w14:textId="77777777" w:rsidR="000969C1" w:rsidRPr="00A33DE0" w:rsidRDefault="000969C1" w:rsidP="0079311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3"/>
                <w:szCs w:val="23"/>
              </w:rPr>
            </w:pPr>
            <w:r w:rsidRPr="00A33DE0">
              <w:rPr>
                <w:sz w:val="23"/>
                <w:szCs w:val="23"/>
              </w:rPr>
              <w:t xml:space="preserve"> ГОСТ 25779-90  </w:t>
            </w:r>
          </w:p>
          <w:p w14:paraId="1B1AD5B2" w14:textId="77777777" w:rsidR="000969C1" w:rsidRPr="00A33DE0" w:rsidRDefault="000969C1" w:rsidP="0079311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3"/>
                <w:szCs w:val="23"/>
              </w:rPr>
            </w:pPr>
            <w:r w:rsidRPr="00A33DE0">
              <w:rPr>
                <w:sz w:val="23"/>
                <w:szCs w:val="23"/>
              </w:rPr>
              <w:t>СанПиН № 9-29.1-95 п.5.13</w:t>
            </w:r>
          </w:p>
          <w:p w14:paraId="6F84C017" w14:textId="77777777" w:rsidR="000969C1" w:rsidRPr="00A33DE0" w:rsidRDefault="000969C1" w:rsidP="0079311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3"/>
                <w:szCs w:val="23"/>
              </w:rPr>
            </w:pPr>
            <w:r w:rsidRPr="00A33DE0">
              <w:rPr>
                <w:sz w:val="23"/>
                <w:szCs w:val="23"/>
              </w:rPr>
              <w:t xml:space="preserve">СанПиН № 9-29.4- 95 п.4.17 </w:t>
            </w:r>
          </w:p>
          <w:p w14:paraId="52CA158F" w14:textId="77777777" w:rsidR="000969C1" w:rsidRPr="00A33DE0" w:rsidRDefault="000969C1" w:rsidP="0079311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3"/>
                <w:szCs w:val="23"/>
              </w:rPr>
            </w:pPr>
            <w:r w:rsidRPr="00A33DE0">
              <w:rPr>
                <w:sz w:val="23"/>
                <w:szCs w:val="23"/>
              </w:rPr>
              <w:t>СанПиН № 9-29.2-95 п.4.16</w:t>
            </w:r>
          </w:p>
          <w:p w14:paraId="2DA9FBAC" w14:textId="77777777" w:rsidR="000969C1" w:rsidRPr="00A33DE0" w:rsidRDefault="000969C1" w:rsidP="0079311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3"/>
                <w:szCs w:val="23"/>
              </w:rPr>
            </w:pPr>
            <w:r w:rsidRPr="00A33DE0">
              <w:rPr>
                <w:sz w:val="23"/>
                <w:szCs w:val="23"/>
              </w:rPr>
              <w:t>СанПиН № 9-29.5-95 п.6.1</w:t>
            </w:r>
          </w:p>
          <w:p w14:paraId="6D28BE76" w14:textId="77777777" w:rsidR="000969C1" w:rsidRPr="00A33DE0" w:rsidRDefault="000969C1" w:rsidP="0079311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3"/>
                <w:szCs w:val="23"/>
              </w:rPr>
            </w:pPr>
            <w:r w:rsidRPr="00A33DE0">
              <w:rPr>
                <w:sz w:val="23"/>
                <w:szCs w:val="23"/>
              </w:rPr>
              <w:t>СанПиН № 9-29.6-95 п.6.1</w:t>
            </w:r>
          </w:p>
          <w:p w14:paraId="4F1FB1EC" w14:textId="77777777" w:rsidR="000969C1" w:rsidRPr="00A33DE0" w:rsidRDefault="000969C1" w:rsidP="0079311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3"/>
                <w:szCs w:val="23"/>
              </w:rPr>
            </w:pPr>
            <w:r w:rsidRPr="00A33DE0">
              <w:rPr>
                <w:sz w:val="23"/>
                <w:szCs w:val="23"/>
              </w:rPr>
              <w:t>СанПиН № 9-29.7-95 п.6.1</w:t>
            </w:r>
          </w:p>
          <w:p w14:paraId="0DF98AB9" w14:textId="77777777" w:rsidR="000969C1" w:rsidRDefault="000969C1" w:rsidP="004A769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3"/>
                <w:szCs w:val="23"/>
              </w:rPr>
            </w:pPr>
            <w:r w:rsidRPr="00A33DE0">
              <w:rPr>
                <w:sz w:val="23"/>
                <w:szCs w:val="23"/>
              </w:rPr>
              <w:t>СанПиН № 9-29.9-95 п.4.1</w:t>
            </w:r>
          </w:p>
          <w:p w14:paraId="394B8278" w14:textId="77777777" w:rsidR="000969C1" w:rsidRPr="00B90C79" w:rsidRDefault="000969C1" w:rsidP="004A769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A33DE0">
              <w:rPr>
                <w:sz w:val="23"/>
                <w:szCs w:val="23"/>
              </w:rPr>
              <w:t>Инструкция по применению № 091-0610</w:t>
            </w:r>
          </w:p>
        </w:tc>
      </w:tr>
      <w:tr w:rsidR="000969C1" w:rsidRPr="004E5090" w14:paraId="6F78FCA6" w14:textId="77777777" w:rsidTr="00C31974">
        <w:trPr>
          <w:trHeight w:val="1820"/>
        </w:trPr>
        <w:tc>
          <w:tcPr>
            <w:tcW w:w="709" w:type="dxa"/>
            <w:tcBorders>
              <w:bottom w:val="single" w:sz="4" w:space="0" w:color="auto"/>
            </w:tcBorders>
          </w:tcPr>
          <w:p w14:paraId="433A5B19" w14:textId="77777777" w:rsidR="000969C1" w:rsidRPr="004571A6" w:rsidRDefault="000969C1" w:rsidP="00D12BE2">
            <w:pPr>
              <w:pStyle w:val="12"/>
              <w:rPr>
                <w:sz w:val="24"/>
                <w:szCs w:val="24"/>
                <w:lang w:val="ru-RU" w:eastAsia="ru-RU"/>
              </w:rPr>
            </w:pPr>
            <w:r w:rsidRPr="0044567D">
              <w:rPr>
                <w:sz w:val="24"/>
                <w:szCs w:val="24"/>
                <w:lang w:eastAsia="ru-RU"/>
              </w:rPr>
              <w:t>31.2</w:t>
            </w:r>
            <w:r w:rsidR="004571A6">
              <w:rPr>
                <w:sz w:val="24"/>
                <w:szCs w:val="24"/>
                <w:lang w:val="ru-RU" w:eastAsia="ru-RU"/>
              </w:rPr>
              <w:t>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30C5ABF8" w14:textId="77777777" w:rsidR="000969C1" w:rsidRPr="0044567D" w:rsidRDefault="000969C1" w:rsidP="005216A3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14:paraId="2A63136D" w14:textId="77777777" w:rsidR="000969C1" w:rsidRPr="00E676BD" w:rsidRDefault="000969C1" w:rsidP="008B084A">
            <w:pPr>
              <w:pStyle w:val="12"/>
            </w:pPr>
            <w:r w:rsidRPr="00F42B8A">
              <w:rPr>
                <w:sz w:val="16"/>
                <w:szCs w:val="16"/>
              </w:rPr>
              <w:t>32.40/01.086</w:t>
            </w:r>
          </w:p>
          <w:p w14:paraId="35ECF744" w14:textId="77777777" w:rsidR="000969C1" w:rsidRDefault="000969C1" w:rsidP="005216A3">
            <w:pPr>
              <w:pStyle w:val="12"/>
              <w:jc w:val="center"/>
              <w:rPr>
                <w:sz w:val="14"/>
                <w:szCs w:val="20"/>
                <w:lang w:val="ru-RU"/>
              </w:rPr>
            </w:pPr>
          </w:p>
          <w:p w14:paraId="5ED6CE28" w14:textId="77777777" w:rsidR="000969C1" w:rsidRPr="00E676BD" w:rsidRDefault="000969C1" w:rsidP="00E676BD">
            <w:pPr>
              <w:rPr>
                <w:lang w:val="en-US" w:eastAsia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1AFC84B" w14:textId="77777777" w:rsidR="000969C1" w:rsidRPr="00E541E5" w:rsidRDefault="000969C1" w:rsidP="005216A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E541E5">
              <w:rPr>
                <w:sz w:val="24"/>
                <w:szCs w:val="24"/>
              </w:rPr>
              <w:t xml:space="preserve">Общее количество </w:t>
            </w:r>
          </w:p>
          <w:p w14:paraId="7FA3D76F" w14:textId="77777777" w:rsidR="000969C1" w:rsidRPr="00E541E5" w:rsidRDefault="000969C1" w:rsidP="005216A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E541E5">
              <w:rPr>
                <w:sz w:val="24"/>
                <w:szCs w:val="24"/>
              </w:rPr>
              <w:t>микроорганизмов (ме</w:t>
            </w:r>
            <w:r>
              <w:rPr>
                <w:sz w:val="24"/>
                <w:szCs w:val="24"/>
              </w:rPr>
              <w:t>зофилов, аэробов  и  факультатив</w:t>
            </w:r>
            <w:r w:rsidRPr="00E541E5">
              <w:rPr>
                <w:sz w:val="24"/>
                <w:szCs w:val="24"/>
              </w:rPr>
              <w:t>ных анаэробов)</w:t>
            </w:r>
          </w:p>
        </w:tc>
        <w:tc>
          <w:tcPr>
            <w:tcW w:w="2410" w:type="dxa"/>
            <w:vMerge w:val="restart"/>
            <w:tcBorders>
              <w:bottom w:val="single" w:sz="4" w:space="0" w:color="auto"/>
            </w:tcBorders>
          </w:tcPr>
          <w:p w14:paraId="4B8CB6A2" w14:textId="77777777" w:rsidR="000969C1" w:rsidRDefault="000969C1" w:rsidP="00C44EE0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38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</w:t>
            </w:r>
            <w:r w:rsidR="003610CD">
              <w:rPr>
                <w:sz w:val="24"/>
                <w:szCs w:val="24"/>
              </w:rPr>
              <w:t>ПиН  и ГН</w:t>
            </w:r>
            <w:r>
              <w:rPr>
                <w:sz w:val="24"/>
                <w:szCs w:val="24"/>
              </w:rPr>
              <w:t>,</w:t>
            </w:r>
            <w:r w:rsidRPr="0042323D">
              <w:rPr>
                <w:sz w:val="24"/>
                <w:szCs w:val="24"/>
              </w:rPr>
              <w:t xml:space="preserve"> утв</w:t>
            </w:r>
            <w:r w:rsidR="003610C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П</w:t>
            </w:r>
            <w:r w:rsidRPr="0042323D">
              <w:rPr>
                <w:sz w:val="24"/>
                <w:szCs w:val="24"/>
              </w:rPr>
              <w:t>остановлением Мин</w:t>
            </w:r>
            <w:r w:rsidR="003610CD">
              <w:rPr>
                <w:sz w:val="24"/>
                <w:szCs w:val="24"/>
              </w:rPr>
              <w:t xml:space="preserve">здрава </w:t>
            </w:r>
            <w:r w:rsidRPr="004232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42323D">
              <w:rPr>
                <w:sz w:val="24"/>
                <w:szCs w:val="24"/>
              </w:rPr>
              <w:t>еспублики Беларусь  20.12.2012 № 200</w:t>
            </w:r>
          </w:p>
          <w:p w14:paraId="704741AF" w14:textId="77777777" w:rsidR="000969C1" w:rsidRPr="00C1427C" w:rsidRDefault="000969C1" w:rsidP="00C44EE0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38"/>
              <w:textAlignment w:val="baseline"/>
              <w:rPr>
                <w:sz w:val="24"/>
                <w:szCs w:val="24"/>
              </w:rPr>
            </w:pPr>
            <w:r w:rsidRPr="00C1427C">
              <w:rPr>
                <w:sz w:val="24"/>
                <w:szCs w:val="24"/>
              </w:rPr>
              <w:t>Г</w:t>
            </w:r>
            <w:r w:rsidR="003610CD">
              <w:rPr>
                <w:sz w:val="24"/>
                <w:szCs w:val="24"/>
              </w:rPr>
              <w:t>Н</w:t>
            </w:r>
            <w:r w:rsidRPr="00C1427C">
              <w:rPr>
                <w:sz w:val="24"/>
                <w:szCs w:val="24"/>
              </w:rPr>
              <w:t xml:space="preserve"> «Показатели безопасности отдельных видов продукции для детей», утв</w:t>
            </w:r>
            <w:r w:rsidR="003610CD">
              <w:rPr>
                <w:sz w:val="24"/>
                <w:szCs w:val="24"/>
              </w:rPr>
              <w:t xml:space="preserve">. </w:t>
            </w:r>
            <w:r w:rsidRPr="00C1427C">
              <w:rPr>
                <w:sz w:val="24"/>
                <w:szCs w:val="24"/>
              </w:rPr>
              <w:t>постановлением СМ РБ 25.01.2021</w:t>
            </w:r>
            <w:r>
              <w:rPr>
                <w:sz w:val="24"/>
                <w:szCs w:val="24"/>
              </w:rPr>
              <w:t xml:space="preserve"> №37</w:t>
            </w:r>
          </w:p>
          <w:p w14:paraId="78AFD8CC" w14:textId="77777777" w:rsidR="000969C1" w:rsidRPr="0042323D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38"/>
              <w:jc w:val="both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 xml:space="preserve">ТНПА и другая документация на  продукцию </w:t>
            </w:r>
          </w:p>
          <w:p w14:paraId="0D1CFEA0" w14:textId="77777777" w:rsidR="000969C1" w:rsidRPr="0042323D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38"/>
              <w:jc w:val="both"/>
              <w:textAlignment w:val="baseline"/>
              <w:rPr>
                <w:sz w:val="24"/>
                <w:szCs w:val="24"/>
              </w:rPr>
            </w:pPr>
          </w:p>
          <w:p w14:paraId="2C6104FC" w14:textId="77777777" w:rsidR="000969C1" w:rsidRPr="0042323D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68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1090E9E" w14:textId="77777777" w:rsidR="000969C1" w:rsidRPr="0042323D" w:rsidRDefault="000969C1" w:rsidP="008D4F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00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 xml:space="preserve">Инструкция по </w:t>
            </w:r>
            <w:r>
              <w:rPr>
                <w:sz w:val="24"/>
                <w:szCs w:val="24"/>
              </w:rPr>
              <w:t>п</w:t>
            </w:r>
            <w:r w:rsidRPr="0042323D">
              <w:rPr>
                <w:sz w:val="24"/>
                <w:szCs w:val="24"/>
              </w:rPr>
              <w:t xml:space="preserve">рименению №091-0610 </w:t>
            </w:r>
            <w:r w:rsidRPr="00F55074">
              <w:rPr>
                <w:sz w:val="24"/>
                <w:szCs w:val="24"/>
              </w:rPr>
              <w:t>п.17</w:t>
            </w:r>
          </w:p>
          <w:p w14:paraId="7382796B" w14:textId="77777777" w:rsidR="000969C1" w:rsidRPr="00E541E5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 xml:space="preserve"> МУК 4.2.801-99</w:t>
            </w:r>
          </w:p>
        </w:tc>
      </w:tr>
      <w:tr w:rsidR="000969C1" w:rsidRPr="004E5090" w14:paraId="7A8EF71B" w14:textId="77777777" w:rsidTr="00C31974">
        <w:trPr>
          <w:trHeight w:val="170"/>
        </w:trPr>
        <w:tc>
          <w:tcPr>
            <w:tcW w:w="709" w:type="dxa"/>
          </w:tcPr>
          <w:p w14:paraId="0F815309" w14:textId="77777777" w:rsidR="000969C1" w:rsidRPr="004571A6" w:rsidRDefault="000969C1" w:rsidP="005216A3">
            <w:pPr>
              <w:pStyle w:val="12"/>
              <w:rPr>
                <w:sz w:val="24"/>
                <w:szCs w:val="24"/>
                <w:lang w:val="ru-RU" w:eastAsia="ru-RU"/>
              </w:rPr>
            </w:pPr>
            <w:r w:rsidRPr="0044567D">
              <w:rPr>
                <w:sz w:val="24"/>
                <w:szCs w:val="24"/>
                <w:lang w:eastAsia="ru-RU"/>
              </w:rPr>
              <w:t>31.3</w:t>
            </w:r>
            <w:r w:rsidR="004571A6">
              <w:rPr>
                <w:sz w:val="24"/>
                <w:szCs w:val="24"/>
                <w:lang w:val="ru-RU" w:eastAsia="ru-RU"/>
              </w:rPr>
              <w:t>*</w:t>
            </w:r>
          </w:p>
        </w:tc>
        <w:tc>
          <w:tcPr>
            <w:tcW w:w="1985" w:type="dxa"/>
            <w:vMerge/>
          </w:tcPr>
          <w:p w14:paraId="6F5B34F1" w14:textId="77777777" w:rsidR="000969C1" w:rsidRPr="0044567D" w:rsidRDefault="000969C1" w:rsidP="005216A3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14:paraId="190AF5FE" w14:textId="77777777" w:rsidR="000969C1" w:rsidRPr="0044567D" w:rsidRDefault="000969C1" w:rsidP="005216A3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14:paraId="548BCF3D" w14:textId="77777777" w:rsidR="000969C1" w:rsidRPr="0042323D" w:rsidRDefault="000969C1" w:rsidP="005216A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 xml:space="preserve">Дрожжи, </w:t>
            </w:r>
            <w:r>
              <w:rPr>
                <w:sz w:val="24"/>
                <w:szCs w:val="24"/>
              </w:rPr>
              <w:t>д</w:t>
            </w:r>
            <w:r w:rsidRPr="0042323D">
              <w:rPr>
                <w:sz w:val="24"/>
                <w:szCs w:val="24"/>
              </w:rPr>
              <w:t>рожжепо</w:t>
            </w:r>
            <w:r w:rsidR="00F13E04">
              <w:rPr>
                <w:sz w:val="24"/>
                <w:szCs w:val="24"/>
              </w:rPr>
              <w:t>д</w:t>
            </w:r>
            <w:r w:rsidRPr="0042323D">
              <w:rPr>
                <w:sz w:val="24"/>
                <w:szCs w:val="24"/>
              </w:rPr>
              <w:t>обные, плесневые грибы</w:t>
            </w:r>
          </w:p>
        </w:tc>
        <w:tc>
          <w:tcPr>
            <w:tcW w:w="2410" w:type="dxa"/>
            <w:vMerge/>
          </w:tcPr>
          <w:p w14:paraId="129A3952" w14:textId="77777777" w:rsidR="000969C1" w:rsidRPr="0042323D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68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195B051" w14:textId="77777777" w:rsidR="000969C1" w:rsidRPr="0042323D" w:rsidRDefault="000969C1" w:rsidP="008D4F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00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 xml:space="preserve">Инструкция по </w:t>
            </w:r>
            <w:r>
              <w:rPr>
                <w:sz w:val="24"/>
                <w:szCs w:val="24"/>
              </w:rPr>
              <w:t>п</w:t>
            </w:r>
            <w:r w:rsidRPr="0042323D">
              <w:rPr>
                <w:sz w:val="24"/>
                <w:szCs w:val="24"/>
              </w:rPr>
              <w:t>рименению</w:t>
            </w:r>
            <w:r w:rsidR="00D12BE2">
              <w:rPr>
                <w:sz w:val="24"/>
                <w:szCs w:val="24"/>
              </w:rPr>
              <w:t xml:space="preserve"> </w:t>
            </w:r>
            <w:r w:rsidRPr="0042323D">
              <w:rPr>
                <w:sz w:val="24"/>
                <w:szCs w:val="24"/>
              </w:rPr>
              <w:t>№</w:t>
            </w:r>
            <w:r w:rsidR="00D12BE2">
              <w:rPr>
                <w:sz w:val="24"/>
                <w:szCs w:val="24"/>
              </w:rPr>
              <w:t xml:space="preserve"> </w:t>
            </w:r>
            <w:r w:rsidRPr="0042323D">
              <w:rPr>
                <w:sz w:val="24"/>
                <w:szCs w:val="24"/>
              </w:rPr>
              <w:t>091-0610 п.18</w:t>
            </w:r>
          </w:p>
          <w:p w14:paraId="2699EFBD" w14:textId="77777777" w:rsidR="000969C1" w:rsidRPr="00A90016" w:rsidRDefault="000969C1" w:rsidP="00D12BE2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103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 xml:space="preserve"> МУК 4.2.801-99п.4.2</w:t>
            </w:r>
          </w:p>
        </w:tc>
      </w:tr>
      <w:tr w:rsidR="000969C1" w:rsidRPr="004E5090" w14:paraId="4A926AE0" w14:textId="77777777" w:rsidTr="00C31974">
        <w:trPr>
          <w:trHeight w:val="170"/>
        </w:trPr>
        <w:tc>
          <w:tcPr>
            <w:tcW w:w="709" w:type="dxa"/>
          </w:tcPr>
          <w:p w14:paraId="59AAB1A8" w14:textId="77777777" w:rsidR="000969C1" w:rsidRPr="0044567D" w:rsidRDefault="000969C1" w:rsidP="005216A3">
            <w:pPr>
              <w:pStyle w:val="12"/>
              <w:rPr>
                <w:sz w:val="24"/>
                <w:szCs w:val="24"/>
                <w:lang w:eastAsia="ru-RU"/>
              </w:rPr>
            </w:pPr>
            <w:r w:rsidRPr="0044567D">
              <w:rPr>
                <w:sz w:val="24"/>
                <w:szCs w:val="24"/>
                <w:lang w:eastAsia="ru-RU"/>
              </w:rPr>
              <w:t>31.4</w:t>
            </w:r>
            <w:r w:rsidR="004571A6">
              <w:rPr>
                <w:sz w:val="24"/>
                <w:szCs w:val="24"/>
                <w:lang w:val="ru-RU" w:eastAsia="ru-RU"/>
              </w:rPr>
              <w:t>*</w:t>
            </w:r>
            <w:r w:rsidRPr="0044567D">
              <w:rPr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5" w:type="dxa"/>
            <w:vMerge/>
          </w:tcPr>
          <w:p w14:paraId="046E54C6" w14:textId="77777777" w:rsidR="000969C1" w:rsidRPr="0044567D" w:rsidRDefault="000969C1" w:rsidP="005216A3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14:paraId="17B6E222" w14:textId="77777777" w:rsidR="000969C1" w:rsidRPr="0044567D" w:rsidRDefault="000969C1" w:rsidP="005216A3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14:paraId="5E0E00A6" w14:textId="77777777" w:rsidR="000969C1" w:rsidRPr="0042323D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Бактерии семейства энтеробактерий</w:t>
            </w:r>
          </w:p>
        </w:tc>
        <w:tc>
          <w:tcPr>
            <w:tcW w:w="2410" w:type="dxa"/>
            <w:vMerge/>
          </w:tcPr>
          <w:p w14:paraId="5A3BD963" w14:textId="77777777" w:rsidR="000969C1" w:rsidRPr="0042323D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68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50F992F" w14:textId="77777777" w:rsidR="000969C1" w:rsidRPr="0042323D" w:rsidRDefault="000969C1" w:rsidP="008D4F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00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Инструкция по</w:t>
            </w:r>
            <w:r>
              <w:rPr>
                <w:sz w:val="24"/>
                <w:szCs w:val="24"/>
              </w:rPr>
              <w:t xml:space="preserve"> п</w:t>
            </w:r>
            <w:r w:rsidRPr="0042323D">
              <w:rPr>
                <w:sz w:val="24"/>
                <w:szCs w:val="24"/>
              </w:rPr>
              <w:t xml:space="preserve">рименению №091-0610 п.19  </w:t>
            </w:r>
          </w:p>
          <w:p w14:paraId="02748156" w14:textId="77777777" w:rsidR="000969C1" w:rsidRPr="00E9004B" w:rsidRDefault="000969C1" w:rsidP="00D12BE2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МУК 4.2.801-99п.4.3</w:t>
            </w:r>
          </w:p>
        </w:tc>
      </w:tr>
      <w:tr w:rsidR="000969C1" w:rsidRPr="004E5090" w14:paraId="589DD44E" w14:textId="77777777" w:rsidTr="00C31974">
        <w:trPr>
          <w:trHeight w:val="170"/>
        </w:trPr>
        <w:tc>
          <w:tcPr>
            <w:tcW w:w="709" w:type="dxa"/>
          </w:tcPr>
          <w:p w14:paraId="6E1AFAC7" w14:textId="77777777" w:rsidR="000969C1" w:rsidRPr="0044567D" w:rsidRDefault="000969C1" w:rsidP="005216A3">
            <w:pPr>
              <w:pStyle w:val="12"/>
              <w:rPr>
                <w:sz w:val="24"/>
                <w:szCs w:val="24"/>
                <w:lang w:eastAsia="ru-RU"/>
              </w:rPr>
            </w:pPr>
            <w:r w:rsidRPr="0044567D">
              <w:rPr>
                <w:sz w:val="24"/>
                <w:szCs w:val="24"/>
                <w:lang w:eastAsia="ru-RU"/>
              </w:rPr>
              <w:t>31.5</w:t>
            </w:r>
            <w:r w:rsidR="004571A6">
              <w:rPr>
                <w:sz w:val="24"/>
                <w:szCs w:val="24"/>
                <w:lang w:val="ru-RU" w:eastAsia="ru-RU"/>
              </w:rPr>
              <w:t>*</w:t>
            </w:r>
            <w:r w:rsidRPr="0044567D">
              <w:rPr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5" w:type="dxa"/>
            <w:vMerge/>
          </w:tcPr>
          <w:p w14:paraId="1C138840" w14:textId="77777777" w:rsidR="000969C1" w:rsidRPr="0044567D" w:rsidRDefault="000969C1" w:rsidP="005216A3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14:paraId="345EBEB7" w14:textId="77777777" w:rsidR="000969C1" w:rsidRPr="0044567D" w:rsidRDefault="000969C1" w:rsidP="005216A3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14:paraId="31C7468D" w14:textId="77777777" w:rsidR="000969C1" w:rsidRPr="0042323D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Патогенные стафилококки</w:t>
            </w:r>
          </w:p>
        </w:tc>
        <w:tc>
          <w:tcPr>
            <w:tcW w:w="2410" w:type="dxa"/>
            <w:vMerge/>
          </w:tcPr>
          <w:p w14:paraId="44EA616B" w14:textId="77777777" w:rsidR="000969C1" w:rsidRPr="0042323D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68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EA829AC" w14:textId="77777777" w:rsidR="000969C1" w:rsidRPr="0042323D" w:rsidRDefault="000969C1" w:rsidP="008D4F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00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Инструкция по применению</w:t>
            </w:r>
            <w:r w:rsidR="00D12BE2">
              <w:rPr>
                <w:sz w:val="24"/>
                <w:szCs w:val="24"/>
              </w:rPr>
              <w:t xml:space="preserve"> </w:t>
            </w:r>
            <w:r w:rsidRPr="0042323D">
              <w:rPr>
                <w:sz w:val="24"/>
                <w:szCs w:val="24"/>
              </w:rPr>
              <w:t>№091-0610 п.21</w:t>
            </w:r>
          </w:p>
          <w:p w14:paraId="4453A997" w14:textId="77777777" w:rsidR="000969C1" w:rsidRPr="00E9004B" w:rsidRDefault="000969C1" w:rsidP="00D12BE2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МУК 4.2.801-99п.4.5</w:t>
            </w:r>
          </w:p>
        </w:tc>
      </w:tr>
      <w:tr w:rsidR="000969C1" w:rsidRPr="004E5090" w14:paraId="69AAD653" w14:textId="77777777" w:rsidTr="00C31974">
        <w:trPr>
          <w:trHeight w:val="170"/>
        </w:trPr>
        <w:tc>
          <w:tcPr>
            <w:tcW w:w="709" w:type="dxa"/>
          </w:tcPr>
          <w:p w14:paraId="39E694FE" w14:textId="77777777" w:rsidR="000969C1" w:rsidRPr="004571A6" w:rsidRDefault="000969C1" w:rsidP="005216A3">
            <w:pPr>
              <w:pStyle w:val="12"/>
              <w:rPr>
                <w:sz w:val="24"/>
                <w:szCs w:val="24"/>
                <w:lang w:val="ru-RU" w:eastAsia="ru-RU"/>
              </w:rPr>
            </w:pPr>
            <w:r w:rsidRPr="0044567D">
              <w:rPr>
                <w:sz w:val="24"/>
                <w:szCs w:val="24"/>
                <w:lang w:eastAsia="ru-RU"/>
              </w:rPr>
              <w:t>31.6</w:t>
            </w:r>
            <w:r w:rsidR="004571A6">
              <w:rPr>
                <w:sz w:val="24"/>
                <w:szCs w:val="24"/>
                <w:lang w:val="ru-RU" w:eastAsia="ru-RU"/>
              </w:rPr>
              <w:t>*</w:t>
            </w:r>
          </w:p>
        </w:tc>
        <w:tc>
          <w:tcPr>
            <w:tcW w:w="1985" w:type="dxa"/>
            <w:vMerge/>
          </w:tcPr>
          <w:p w14:paraId="5DEEBA40" w14:textId="77777777" w:rsidR="000969C1" w:rsidRPr="0044567D" w:rsidRDefault="000969C1" w:rsidP="005216A3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14:paraId="2A6C0B42" w14:textId="77777777" w:rsidR="000969C1" w:rsidRPr="0044567D" w:rsidRDefault="000969C1" w:rsidP="005216A3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14:paraId="0DF8ACEF" w14:textId="77777777" w:rsidR="000969C1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Pseudomonas</w:t>
            </w:r>
          </w:p>
          <w:p w14:paraId="180F0B04" w14:textId="77777777" w:rsidR="000969C1" w:rsidRPr="0042323D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aeruginosa</w:t>
            </w:r>
          </w:p>
        </w:tc>
        <w:tc>
          <w:tcPr>
            <w:tcW w:w="2410" w:type="dxa"/>
            <w:vMerge/>
          </w:tcPr>
          <w:p w14:paraId="14266927" w14:textId="77777777" w:rsidR="000969C1" w:rsidRPr="0042323D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68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09CC8B3" w14:textId="77777777" w:rsidR="000969C1" w:rsidRPr="0042323D" w:rsidRDefault="000969C1" w:rsidP="008D4FE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00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Инструкция по применению №091-0610 п.20</w:t>
            </w:r>
          </w:p>
          <w:p w14:paraId="39CC321A" w14:textId="77777777" w:rsidR="000969C1" w:rsidRPr="00E9004B" w:rsidRDefault="000969C1" w:rsidP="00D12BE2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МУК 4.2.801-99п.4.4</w:t>
            </w:r>
          </w:p>
        </w:tc>
      </w:tr>
      <w:tr w:rsidR="000969C1" w:rsidRPr="004E5090" w14:paraId="0C2921A0" w14:textId="77777777" w:rsidTr="00C31974">
        <w:trPr>
          <w:trHeight w:val="3026"/>
        </w:trPr>
        <w:tc>
          <w:tcPr>
            <w:tcW w:w="709" w:type="dxa"/>
          </w:tcPr>
          <w:p w14:paraId="59ED27E9" w14:textId="77777777" w:rsidR="000969C1" w:rsidRPr="0042323D" w:rsidRDefault="000969C1" w:rsidP="005216A3">
            <w:pPr>
              <w:pStyle w:val="12"/>
              <w:rPr>
                <w:sz w:val="24"/>
                <w:szCs w:val="24"/>
              </w:rPr>
            </w:pPr>
            <w:r w:rsidRPr="0044567D">
              <w:rPr>
                <w:sz w:val="24"/>
                <w:szCs w:val="24"/>
                <w:lang w:eastAsia="ru-RU"/>
              </w:rPr>
              <w:t>32.1</w:t>
            </w:r>
            <w:r w:rsidR="004571A6">
              <w:rPr>
                <w:sz w:val="24"/>
                <w:szCs w:val="24"/>
                <w:lang w:val="ru-RU" w:eastAsia="ru-RU"/>
              </w:rPr>
              <w:t>***</w:t>
            </w:r>
            <w:r w:rsidRPr="0044567D">
              <w:rPr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5" w:type="dxa"/>
          </w:tcPr>
          <w:p w14:paraId="7A20F5D9" w14:textId="77777777" w:rsidR="000969C1" w:rsidRPr="0042323D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Издательская (книжная и журнальная) продукция для детей и взрослых</w:t>
            </w:r>
          </w:p>
        </w:tc>
        <w:tc>
          <w:tcPr>
            <w:tcW w:w="1559" w:type="dxa"/>
          </w:tcPr>
          <w:p w14:paraId="5D848EB9" w14:textId="77777777" w:rsidR="000969C1" w:rsidRPr="00F42B8A" w:rsidRDefault="000969C1" w:rsidP="008B084A">
            <w:pPr>
              <w:pStyle w:val="12"/>
              <w:rPr>
                <w:sz w:val="16"/>
                <w:szCs w:val="16"/>
              </w:rPr>
            </w:pPr>
            <w:r w:rsidRPr="00F42B8A">
              <w:rPr>
                <w:sz w:val="16"/>
                <w:szCs w:val="16"/>
              </w:rPr>
              <w:t>18.12/42.000</w:t>
            </w:r>
          </w:p>
        </w:tc>
        <w:tc>
          <w:tcPr>
            <w:tcW w:w="2126" w:type="dxa"/>
          </w:tcPr>
          <w:p w14:paraId="41644A04" w14:textId="77777777" w:rsidR="000969C1" w:rsidRPr="0042323D" w:rsidRDefault="000969C1" w:rsidP="00A33D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Отбор</w:t>
            </w:r>
            <w:r>
              <w:rPr>
                <w:sz w:val="24"/>
                <w:szCs w:val="24"/>
              </w:rPr>
              <w:t xml:space="preserve"> образцов </w:t>
            </w:r>
          </w:p>
        </w:tc>
        <w:tc>
          <w:tcPr>
            <w:tcW w:w="2410" w:type="dxa"/>
          </w:tcPr>
          <w:p w14:paraId="3F784A21" w14:textId="77777777" w:rsidR="000969C1" w:rsidRPr="0042323D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Санитарные нормы и  правила</w:t>
            </w:r>
            <w:r>
              <w:rPr>
                <w:sz w:val="24"/>
                <w:szCs w:val="24"/>
              </w:rPr>
              <w:t>, утв. П</w:t>
            </w:r>
            <w:r w:rsidRPr="0042323D">
              <w:rPr>
                <w:sz w:val="24"/>
                <w:szCs w:val="24"/>
              </w:rPr>
              <w:t>остановлением Мин</w:t>
            </w:r>
            <w:r w:rsidR="001A09D2">
              <w:rPr>
                <w:sz w:val="24"/>
                <w:szCs w:val="24"/>
              </w:rPr>
              <w:t xml:space="preserve">здрава </w:t>
            </w:r>
            <w:r w:rsidRPr="004232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42323D">
              <w:rPr>
                <w:sz w:val="24"/>
                <w:szCs w:val="24"/>
              </w:rPr>
              <w:t>еспублики Беларусь</w:t>
            </w:r>
            <w:r w:rsidR="001A09D2">
              <w:rPr>
                <w:sz w:val="24"/>
                <w:szCs w:val="24"/>
              </w:rPr>
              <w:t xml:space="preserve"> </w:t>
            </w:r>
            <w:r w:rsidRPr="0042323D">
              <w:rPr>
                <w:sz w:val="24"/>
                <w:szCs w:val="24"/>
              </w:rPr>
              <w:t>09.03.2015 №25</w:t>
            </w:r>
          </w:p>
          <w:p w14:paraId="04C0A331" w14:textId="77777777" w:rsidR="000969C1" w:rsidRPr="0042323D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38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СТБ 7.204-2006</w:t>
            </w:r>
          </w:p>
          <w:p w14:paraId="6D41420D" w14:textId="77777777" w:rsidR="000969C1" w:rsidRPr="0042323D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38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 xml:space="preserve"> СТБ 7.206-2006</w:t>
            </w:r>
          </w:p>
          <w:p w14:paraId="7B8FCFD9" w14:textId="77777777" w:rsidR="000969C1" w:rsidRPr="0042323D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38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 xml:space="preserve"> СТБ 1198-99</w:t>
            </w:r>
          </w:p>
          <w:p w14:paraId="5725C406" w14:textId="77777777" w:rsidR="000969C1" w:rsidRPr="0042323D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38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 xml:space="preserve"> СТБ 1021-2014</w:t>
            </w:r>
          </w:p>
          <w:p w14:paraId="5EDDEE53" w14:textId="77777777" w:rsidR="000969C1" w:rsidRDefault="000969C1" w:rsidP="00E453A8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68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ТНПА и другая документация на продукцию</w:t>
            </w:r>
          </w:p>
          <w:p w14:paraId="030CBF52" w14:textId="77777777" w:rsidR="004571A6" w:rsidRPr="0042323D" w:rsidRDefault="004571A6" w:rsidP="00E453A8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68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B14661D" w14:textId="77777777" w:rsidR="000969C1" w:rsidRPr="0042323D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ГОСТ 18321-73</w:t>
            </w:r>
          </w:p>
          <w:p w14:paraId="789E1849" w14:textId="77777777" w:rsidR="000969C1" w:rsidRPr="0042323D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 xml:space="preserve">СТБ 7.204-2006 п.5 </w:t>
            </w:r>
          </w:p>
          <w:p w14:paraId="6416B0BD" w14:textId="77777777" w:rsidR="000969C1" w:rsidRPr="0042323D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СТБ 7.206-2006 п.6</w:t>
            </w:r>
          </w:p>
          <w:p w14:paraId="55872531" w14:textId="77777777" w:rsidR="000969C1" w:rsidRPr="0042323D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 xml:space="preserve"> СТБ 1198-99 п.7</w:t>
            </w:r>
          </w:p>
          <w:p w14:paraId="3CAA9D2C" w14:textId="77777777" w:rsidR="000969C1" w:rsidRPr="0042323D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 xml:space="preserve"> СТБ 1021-2014 п.6</w:t>
            </w:r>
          </w:p>
          <w:p w14:paraId="785C68B0" w14:textId="77777777" w:rsidR="000969C1" w:rsidRPr="0042323D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</w:p>
        </w:tc>
      </w:tr>
    </w:tbl>
    <w:p w14:paraId="20FBAA01" w14:textId="77777777" w:rsidR="004571A6" w:rsidRDefault="004571A6">
      <w:r>
        <w:br w:type="page"/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5"/>
        <w:gridCol w:w="1559"/>
        <w:gridCol w:w="2126"/>
        <w:gridCol w:w="2410"/>
        <w:gridCol w:w="2268"/>
      </w:tblGrid>
      <w:tr w:rsidR="000969C1" w:rsidRPr="004E5090" w14:paraId="2D98E024" w14:textId="77777777" w:rsidTr="00C31974">
        <w:trPr>
          <w:trHeight w:val="4887"/>
        </w:trPr>
        <w:tc>
          <w:tcPr>
            <w:tcW w:w="709" w:type="dxa"/>
          </w:tcPr>
          <w:p w14:paraId="71B5A8A6" w14:textId="77777777" w:rsidR="000969C1" w:rsidRPr="0042323D" w:rsidRDefault="000969C1" w:rsidP="005216A3">
            <w:pPr>
              <w:pStyle w:val="12"/>
              <w:rPr>
                <w:sz w:val="24"/>
                <w:szCs w:val="24"/>
              </w:rPr>
            </w:pPr>
            <w:r w:rsidRPr="0044567D">
              <w:rPr>
                <w:sz w:val="24"/>
                <w:szCs w:val="24"/>
                <w:lang w:eastAsia="ru-RU"/>
              </w:rPr>
              <w:t>33.1</w:t>
            </w:r>
            <w:r w:rsidR="004571A6">
              <w:rPr>
                <w:sz w:val="24"/>
                <w:szCs w:val="24"/>
                <w:lang w:val="ru-RU" w:eastAsia="ru-RU"/>
              </w:rPr>
              <w:t>***</w:t>
            </w:r>
            <w:r w:rsidRPr="0044567D">
              <w:rPr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5" w:type="dxa"/>
            <w:vMerge w:val="restart"/>
          </w:tcPr>
          <w:p w14:paraId="6113E2A9" w14:textId="77777777" w:rsidR="000969C1" w:rsidRDefault="000969C1" w:rsidP="005216A3">
            <w:pPr>
              <w:tabs>
                <w:tab w:val="left" w:pos="30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Парфюмерно-косметическая продукция, средства по уходу за полостью рта</w:t>
            </w:r>
          </w:p>
          <w:p w14:paraId="52EB5F0F" w14:textId="77777777" w:rsidR="000969C1" w:rsidRDefault="000969C1" w:rsidP="004F17F6">
            <w:pPr>
              <w:tabs>
                <w:tab w:val="left" w:pos="30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AAAB158" w14:textId="77777777" w:rsidR="000969C1" w:rsidRPr="0042323D" w:rsidRDefault="000969C1" w:rsidP="006579F4">
            <w:pPr>
              <w:tabs>
                <w:tab w:val="left" w:pos="30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1625036" w14:textId="77777777" w:rsidR="000969C1" w:rsidRPr="00F42B8A" w:rsidRDefault="000969C1" w:rsidP="008B084A">
            <w:pPr>
              <w:pStyle w:val="12"/>
              <w:rPr>
                <w:sz w:val="16"/>
                <w:szCs w:val="16"/>
                <w:lang w:val="ru-RU"/>
              </w:rPr>
            </w:pPr>
            <w:r w:rsidRPr="00F42B8A">
              <w:rPr>
                <w:sz w:val="16"/>
                <w:szCs w:val="16"/>
              </w:rPr>
              <w:t>20.42/42.000</w:t>
            </w:r>
          </w:p>
          <w:p w14:paraId="63AC2040" w14:textId="77777777" w:rsidR="000969C1" w:rsidRDefault="000969C1" w:rsidP="004F17F6">
            <w:pPr>
              <w:rPr>
                <w:lang w:eastAsia="en-US"/>
              </w:rPr>
            </w:pPr>
          </w:p>
          <w:p w14:paraId="5D5E222C" w14:textId="77777777" w:rsidR="000969C1" w:rsidRDefault="000969C1" w:rsidP="004F17F6">
            <w:pPr>
              <w:rPr>
                <w:sz w:val="14"/>
              </w:rPr>
            </w:pPr>
          </w:p>
          <w:p w14:paraId="7F51D38A" w14:textId="77777777" w:rsidR="000969C1" w:rsidRDefault="000969C1" w:rsidP="004F17F6">
            <w:pPr>
              <w:rPr>
                <w:sz w:val="14"/>
              </w:rPr>
            </w:pPr>
          </w:p>
          <w:p w14:paraId="012D4202" w14:textId="77777777" w:rsidR="000969C1" w:rsidRDefault="000969C1" w:rsidP="004F17F6">
            <w:pPr>
              <w:rPr>
                <w:sz w:val="14"/>
              </w:rPr>
            </w:pPr>
          </w:p>
          <w:p w14:paraId="4049F75B" w14:textId="77777777" w:rsidR="000969C1" w:rsidRDefault="000969C1" w:rsidP="004F17F6">
            <w:pPr>
              <w:rPr>
                <w:sz w:val="14"/>
              </w:rPr>
            </w:pPr>
          </w:p>
          <w:p w14:paraId="70A3337A" w14:textId="77777777" w:rsidR="000969C1" w:rsidRDefault="000969C1" w:rsidP="004F17F6">
            <w:pPr>
              <w:rPr>
                <w:sz w:val="14"/>
              </w:rPr>
            </w:pPr>
          </w:p>
          <w:p w14:paraId="3FFAB752" w14:textId="77777777" w:rsidR="000969C1" w:rsidRDefault="000969C1" w:rsidP="004F17F6">
            <w:pPr>
              <w:rPr>
                <w:sz w:val="14"/>
              </w:rPr>
            </w:pPr>
          </w:p>
          <w:p w14:paraId="1057A321" w14:textId="77777777" w:rsidR="000969C1" w:rsidRDefault="000969C1" w:rsidP="004F17F6">
            <w:pPr>
              <w:rPr>
                <w:sz w:val="14"/>
              </w:rPr>
            </w:pPr>
          </w:p>
          <w:p w14:paraId="0D19D067" w14:textId="77777777" w:rsidR="000969C1" w:rsidRDefault="000969C1" w:rsidP="004F17F6">
            <w:pPr>
              <w:rPr>
                <w:sz w:val="14"/>
              </w:rPr>
            </w:pPr>
          </w:p>
          <w:p w14:paraId="325CC7BA" w14:textId="77777777" w:rsidR="000969C1" w:rsidRDefault="000969C1" w:rsidP="004F17F6">
            <w:pPr>
              <w:rPr>
                <w:sz w:val="14"/>
              </w:rPr>
            </w:pPr>
          </w:p>
          <w:p w14:paraId="2C66E8EA" w14:textId="77777777" w:rsidR="000969C1" w:rsidRDefault="000969C1" w:rsidP="004F17F6">
            <w:pPr>
              <w:rPr>
                <w:sz w:val="14"/>
              </w:rPr>
            </w:pPr>
          </w:p>
          <w:p w14:paraId="03021148" w14:textId="77777777" w:rsidR="000969C1" w:rsidRDefault="000969C1" w:rsidP="004F17F6">
            <w:pPr>
              <w:rPr>
                <w:sz w:val="14"/>
              </w:rPr>
            </w:pPr>
          </w:p>
          <w:p w14:paraId="015DBA72" w14:textId="77777777" w:rsidR="000969C1" w:rsidRDefault="000969C1" w:rsidP="004F17F6">
            <w:pPr>
              <w:rPr>
                <w:sz w:val="14"/>
              </w:rPr>
            </w:pPr>
          </w:p>
          <w:p w14:paraId="03C65F3E" w14:textId="77777777" w:rsidR="000969C1" w:rsidRDefault="000969C1" w:rsidP="004F17F6">
            <w:pPr>
              <w:rPr>
                <w:sz w:val="14"/>
              </w:rPr>
            </w:pPr>
          </w:p>
          <w:p w14:paraId="6C407DFE" w14:textId="77777777" w:rsidR="000969C1" w:rsidRDefault="000969C1" w:rsidP="004F17F6">
            <w:pPr>
              <w:rPr>
                <w:sz w:val="14"/>
              </w:rPr>
            </w:pPr>
          </w:p>
          <w:p w14:paraId="012E7A5C" w14:textId="77777777" w:rsidR="000969C1" w:rsidRDefault="000969C1" w:rsidP="004F17F6">
            <w:pPr>
              <w:rPr>
                <w:sz w:val="14"/>
              </w:rPr>
            </w:pPr>
          </w:p>
          <w:p w14:paraId="6F18D57D" w14:textId="77777777" w:rsidR="000969C1" w:rsidRDefault="000969C1" w:rsidP="004F17F6">
            <w:pPr>
              <w:rPr>
                <w:sz w:val="14"/>
              </w:rPr>
            </w:pPr>
          </w:p>
          <w:p w14:paraId="26C313D9" w14:textId="77777777" w:rsidR="000969C1" w:rsidRDefault="000969C1" w:rsidP="004F17F6">
            <w:pPr>
              <w:rPr>
                <w:sz w:val="14"/>
              </w:rPr>
            </w:pPr>
          </w:p>
          <w:p w14:paraId="24DD3F61" w14:textId="77777777" w:rsidR="000969C1" w:rsidRDefault="000969C1" w:rsidP="004F17F6">
            <w:pPr>
              <w:rPr>
                <w:sz w:val="14"/>
              </w:rPr>
            </w:pPr>
          </w:p>
          <w:p w14:paraId="56D53405" w14:textId="77777777" w:rsidR="000969C1" w:rsidRDefault="000969C1" w:rsidP="004F17F6">
            <w:pPr>
              <w:rPr>
                <w:sz w:val="14"/>
              </w:rPr>
            </w:pPr>
          </w:p>
          <w:p w14:paraId="4C397E1B" w14:textId="77777777" w:rsidR="000969C1" w:rsidRDefault="000969C1" w:rsidP="004F17F6">
            <w:pPr>
              <w:rPr>
                <w:sz w:val="14"/>
              </w:rPr>
            </w:pPr>
          </w:p>
          <w:p w14:paraId="54A7A6ED" w14:textId="77777777" w:rsidR="000969C1" w:rsidRDefault="000969C1" w:rsidP="004F17F6">
            <w:pPr>
              <w:rPr>
                <w:sz w:val="14"/>
              </w:rPr>
            </w:pPr>
          </w:p>
          <w:p w14:paraId="3EBBB920" w14:textId="77777777" w:rsidR="000969C1" w:rsidRDefault="000969C1" w:rsidP="004F17F6">
            <w:pPr>
              <w:rPr>
                <w:sz w:val="14"/>
              </w:rPr>
            </w:pPr>
          </w:p>
          <w:p w14:paraId="42B9D119" w14:textId="77777777" w:rsidR="000969C1" w:rsidRDefault="000969C1" w:rsidP="004F17F6">
            <w:pPr>
              <w:rPr>
                <w:sz w:val="14"/>
              </w:rPr>
            </w:pPr>
          </w:p>
          <w:p w14:paraId="6D978911" w14:textId="77777777" w:rsidR="000969C1" w:rsidRPr="0042323D" w:rsidRDefault="000969C1" w:rsidP="004F17F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9723AF9" w14:textId="77777777" w:rsidR="000969C1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Отбор образцов </w:t>
            </w:r>
          </w:p>
          <w:p w14:paraId="5E4D4E94" w14:textId="77777777" w:rsidR="000969C1" w:rsidRPr="004F17F6" w:rsidRDefault="000969C1" w:rsidP="004F17F6">
            <w:pPr>
              <w:rPr>
                <w:sz w:val="24"/>
                <w:szCs w:val="24"/>
              </w:rPr>
            </w:pPr>
          </w:p>
          <w:p w14:paraId="56CC61BA" w14:textId="77777777" w:rsidR="000969C1" w:rsidRDefault="000969C1" w:rsidP="004F17F6">
            <w:pPr>
              <w:rPr>
                <w:sz w:val="24"/>
                <w:szCs w:val="24"/>
              </w:rPr>
            </w:pPr>
          </w:p>
          <w:p w14:paraId="79CDEDDD" w14:textId="77777777" w:rsidR="000969C1" w:rsidRDefault="000969C1" w:rsidP="004F17F6">
            <w:pPr>
              <w:rPr>
                <w:sz w:val="24"/>
                <w:szCs w:val="24"/>
              </w:rPr>
            </w:pPr>
          </w:p>
          <w:p w14:paraId="6C2B3A8F" w14:textId="77777777" w:rsidR="000969C1" w:rsidRDefault="000969C1" w:rsidP="004F17F6">
            <w:pPr>
              <w:rPr>
                <w:sz w:val="24"/>
                <w:szCs w:val="24"/>
              </w:rPr>
            </w:pPr>
          </w:p>
          <w:p w14:paraId="517262C7" w14:textId="77777777" w:rsidR="000969C1" w:rsidRDefault="000969C1" w:rsidP="004F17F6">
            <w:pPr>
              <w:rPr>
                <w:sz w:val="24"/>
                <w:szCs w:val="24"/>
              </w:rPr>
            </w:pPr>
          </w:p>
          <w:p w14:paraId="2C445C9D" w14:textId="77777777" w:rsidR="000969C1" w:rsidRDefault="000969C1" w:rsidP="004F17F6">
            <w:pPr>
              <w:rPr>
                <w:sz w:val="24"/>
                <w:szCs w:val="24"/>
              </w:rPr>
            </w:pPr>
          </w:p>
          <w:p w14:paraId="55A1B13A" w14:textId="77777777" w:rsidR="000969C1" w:rsidRDefault="000969C1" w:rsidP="004F17F6">
            <w:pPr>
              <w:rPr>
                <w:sz w:val="24"/>
                <w:szCs w:val="24"/>
              </w:rPr>
            </w:pPr>
          </w:p>
          <w:p w14:paraId="3718CEC5" w14:textId="77777777" w:rsidR="000969C1" w:rsidRDefault="000969C1" w:rsidP="004F17F6">
            <w:pPr>
              <w:rPr>
                <w:sz w:val="24"/>
                <w:szCs w:val="24"/>
              </w:rPr>
            </w:pPr>
          </w:p>
          <w:p w14:paraId="4DC12718" w14:textId="77777777" w:rsidR="000969C1" w:rsidRDefault="000969C1" w:rsidP="004F17F6">
            <w:pPr>
              <w:rPr>
                <w:sz w:val="24"/>
                <w:szCs w:val="24"/>
              </w:rPr>
            </w:pPr>
          </w:p>
          <w:p w14:paraId="0605A128" w14:textId="77777777" w:rsidR="000969C1" w:rsidRDefault="000969C1" w:rsidP="004F17F6">
            <w:pPr>
              <w:rPr>
                <w:sz w:val="24"/>
                <w:szCs w:val="24"/>
              </w:rPr>
            </w:pPr>
          </w:p>
          <w:p w14:paraId="2104426A" w14:textId="77777777" w:rsidR="000969C1" w:rsidRDefault="000969C1" w:rsidP="004F17F6">
            <w:pPr>
              <w:rPr>
                <w:sz w:val="24"/>
                <w:szCs w:val="24"/>
              </w:rPr>
            </w:pPr>
          </w:p>
          <w:p w14:paraId="3B74AFE7" w14:textId="77777777" w:rsidR="000969C1" w:rsidRDefault="000969C1" w:rsidP="004F17F6">
            <w:pPr>
              <w:rPr>
                <w:sz w:val="24"/>
                <w:szCs w:val="24"/>
              </w:rPr>
            </w:pPr>
          </w:p>
          <w:p w14:paraId="068D1121" w14:textId="77777777" w:rsidR="000969C1" w:rsidRDefault="000969C1" w:rsidP="004F17F6">
            <w:pPr>
              <w:rPr>
                <w:sz w:val="24"/>
                <w:szCs w:val="24"/>
              </w:rPr>
            </w:pPr>
          </w:p>
          <w:p w14:paraId="6CD6DB27" w14:textId="77777777" w:rsidR="000969C1" w:rsidRDefault="000969C1" w:rsidP="004F17F6">
            <w:pPr>
              <w:rPr>
                <w:sz w:val="24"/>
                <w:szCs w:val="24"/>
              </w:rPr>
            </w:pPr>
          </w:p>
          <w:p w14:paraId="09A261E7" w14:textId="77777777" w:rsidR="000969C1" w:rsidRDefault="000969C1" w:rsidP="004F17F6">
            <w:pPr>
              <w:rPr>
                <w:sz w:val="24"/>
                <w:szCs w:val="24"/>
              </w:rPr>
            </w:pPr>
          </w:p>
          <w:p w14:paraId="3592A2C6" w14:textId="77777777" w:rsidR="000969C1" w:rsidRDefault="000969C1" w:rsidP="004F17F6">
            <w:pPr>
              <w:rPr>
                <w:sz w:val="24"/>
                <w:szCs w:val="24"/>
              </w:rPr>
            </w:pPr>
          </w:p>
          <w:p w14:paraId="557B6730" w14:textId="77777777" w:rsidR="000969C1" w:rsidRDefault="000969C1" w:rsidP="004F17F6">
            <w:pPr>
              <w:rPr>
                <w:sz w:val="24"/>
                <w:szCs w:val="24"/>
              </w:rPr>
            </w:pPr>
          </w:p>
          <w:p w14:paraId="7A326D6F" w14:textId="77777777" w:rsidR="000969C1" w:rsidRDefault="000969C1" w:rsidP="004F17F6">
            <w:pPr>
              <w:rPr>
                <w:sz w:val="24"/>
                <w:szCs w:val="24"/>
              </w:rPr>
            </w:pPr>
          </w:p>
          <w:p w14:paraId="7B9D22B9" w14:textId="77777777" w:rsidR="000969C1" w:rsidRDefault="000969C1" w:rsidP="004F17F6">
            <w:pPr>
              <w:rPr>
                <w:sz w:val="24"/>
                <w:szCs w:val="24"/>
              </w:rPr>
            </w:pPr>
          </w:p>
          <w:p w14:paraId="564A0685" w14:textId="77777777" w:rsidR="000969C1" w:rsidRPr="0042323D" w:rsidRDefault="000969C1" w:rsidP="004F17F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70E90B22" w14:textId="77777777" w:rsidR="000969C1" w:rsidRPr="00E776D2" w:rsidRDefault="000969C1" w:rsidP="00987C5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38"/>
              <w:jc w:val="both"/>
              <w:textAlignment w:val="baseline"/>
              <w:rPr>
                <w:sz w:val="24"/>
                <w:szCs w:val="24"/>
              </w:rPr>
            </w:pPr>
            <w:r w:rsidRPr="00E776D2">
              <w:rPr>
                <w:sz w:val="24"/>
                <w:szCs w:val="24"/>
              </w:rPr>
              <w:t>ГОСТ 18321-73</w:t>
            </w:r>
          </w:p>
          <w:p w14:paraId="375D09FE" w14:textId="77777777" w:rsidR="000969C1" w:rsidRPr="00E776D2" w:rsidRDefault="000969C1" w:rsidP="00571339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76D2">
              <w:rPr>
                <w:sz w:val="24"/>
                <w:szCs w:val="24"/>
              </w:rPr>
              <w:t>ГОСТ 29188.0- 2014 п.2 п.4</w:t>
            </w:r>
          </w:p>
          <w:p w14:paraId="07552BD2" w14:textId="77777777" w:rsidR="000969C1" w:rsidRPr="00E776D2" w:rsidRDefault="000969C1" w:rsidP="00EC2C0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776D2">
              <w:rPr>
                <w:rFonts w:ascii="Times New Roman" w:hAnsi="Times New Roman"/>
                <w:sz w:val="24"/>
                <w:szCs w:val="24"/>
              </w:rPr>
              <w:t xml:space="preserve">ГОСТ 28546-2014 </w:t>
            </w:r>
          </w:p>
          <w:p w14:paraId="697EC2E5" w14:textId="77777777" w:rsidR="000969C1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38"/>
              <w:jc w:val="both"/>
              <w:textAlignment w:val="baseline"/>
              <w:rPr>
                <w:sz w:val="24"/>
                <w:szCs w:val="24"/>
              </w:rPr>
            </w:pPr>
            <w:r w:rsidRPr="00E776D2">
              <w:rPr>
                <w:sz w:val="24"/>
                <w:szCs w:val="24"/>
              </w:rPr>
              <w:t>ГОСТ 7983-2016</w:t>
            </w:r>
          </w:p>
          <w:p w14:paraId="3F07C074" w14:textId="77777777" w:rsidR="000969C1" w:rsidRPr="00D81686" w:rsidRDefault="000969C1" w:rsidP="00D8168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81686">
              <w:rPr>
                <w:rFonts w:ascii="Times New Roman" w:hAnsi="Times New Roman"/>
                <w:sz w:val="24"/>
                <w:szCs w:val="24"/>
              </w:rPr>
              <w:t>ГОСТ 31679-2012</w:t>
            </w:r>
          </w:p>
          <w:p w14:paraId="276F063F" w14:textId="77777777" w:rsidR="000969C1" w:rsidRPr="00D81686" w:rsidRDefault="000969C1" w:rsidP="00D8168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81686">
              <w:rPr>
                <w:rFonts w:ascii="Times New Roman" w:hAnsi="Times New Roman"/>
                <w:sz w:val="24"/>
                <w:szCs w:val="24"/>
              </w:rPr>
              <w:t>ГОСТ31697-2012</w:t>
            </w:r>
          </w:p>
          <w:p w14:paraId="694F6C23" w14:textId="77777777" w:rsidR="000969C1" w:rsidRPr="00D81686" w:rsidRDefault="000969C1" w:rsidP="00D8168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81686">
              <w:rPr>
                <w:rFonts w:ascii="Times New Roman" w:hAnsi="Times New Roman"/>
                <w:sz w:val="24"/>
                <w:szCs w:val="24"/>
              </w:rPr>
              <w:t>ГОСТ31460-2012</w:t>
            </w:r>
          </w:p>
          <w:p w14:paraId="26F45EF9" w14:textId="77777777" w:rsidR="000969C1" w:rsidRPr="00D81686" w:rsidRDefault="000969C1" w:rsidP="00D8168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81686">
              <w:rPr>
                <w:rFonts w:ascii="Times New Roman" w:hAnsi="Times New Roman"/>
                <w:sz w:val="24"/>
                <w:szCs w:val="24"/>
              </w:rPr>
              <w:t>ГОСТ 31698-2012</w:t>
            </w:r>
          </w:p>
          <w:p w14:paraId="07EC2B49" w14:textId="77777777" w:rsidR="000969C1" w:rsidRPr="00D81686" w:rsidRDefault="000969C1" w:rsidP="00D8168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81686">
              <w:rPr>
                <w:rFonts w:ascii="Times New Roman" w:hAnsi="Times New Roman"/>
                <w:sz w:val="24"/>
                <w:szCs w:val="24"/>
              </w:rPr>
              <w:t>ГОСТ 31696-2012</w:t>
            </w:r>
          </w:p>
          <w:p w14:paraId="0A45452C" w14:textId="77777777" w:rsidR="000969C1" w:rsidRPr="00D81686" w:rsidRDefault="000969C1" w:rsidP="00D8168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81686">
              <w:rPr>
                <w:rFonts w:ascii="Times New Roman" w:hAnsi="Times New Roman"/>
                <w:sz w:val="24"/>
                <w:szCs w:val="24"/>
              </w:rPr>
              <w:t>ГОСТ 34435-2018</w:t>
            </w:r>
          </w:p>
          <w:p w14:paraId="1E7B5E8F" w14:textId="77777777" w:rsidR="000969C1" w:rsidRPr="00D81686" w:rsidRDefault="000969C1" w:rsidP="00D8168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81686">
              <w:rPr>
                <w:rFonts w:ascii="Times New Roman" w:hAnsi="Times New Roman"/>
                <w:sz w:val="24"/>
                <w:szCs w:val="24"/>
              </w:rPr>
              <w:t>ГОСТ 31693-2012</w:t>
            </w:r>
          </w:p>
          <w:p w14:paraId="7DE768EA" w14:textId="77777777" w:rsidR="000969C1" w:rsidRPr="00D81686" w:rsidRDefault="000969C1" w:rsidP="00D8168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81686">
              <w:rPr>
                <w:rFonts w:ascii="Times New Roman" w:hAnsi="Times New Roman"/>
                <w:sz w:val="24"/>
                <w:szCs w:val="24"/>
              </w:rPr>
              <w:t>ГОСТ 31695-2012</w:t>
            </w:r>
          </w:p>
          <w:p w14:paraId="31B0D876" w14:textId="77777777" w:rsidR="000969C1" w:rsidRPr="00D81686" w:rsidRDefault="000969C1" w:rsidP="00D8168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81686">
              <w:rPr>
                <w:rFonts w:ascii="Times New Roman" w:hAnsi="Times New Roman"/>
                <w:sz w:val="24"/>
                <w:szCs w:val="24"/>
              </w:rPr>
              <w:t>ГОСТ 31678-2012</w:t>
            </w:r>
          </w:p>
          <w:p w14:paraId="686CFFA8" w14:textId="77777777" w:rsidR="000969C1" w:rsidRPr="00D81686" w:rsidRDefault="000969C1" w:rsidP="00D8168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81686">
              <w:rPr>
                <w:rFonts w:ascii="Times New Roman" w:hAnsi="Times New Roman"/>
                <w:sz w:val="24"/>
                <w:szCs w:val="24"/>
              </w:rPr>
              <w:t>ГОСТ 31692-2012</w:t>
            </w:r>
          </w:p>
          <w:p w14:paraId="3898B33D" w14:textId="77777777" w:rsidR="000969C1" w:rsidRPr="00D81686" w:rsidRDefault="000969C1" w:rsidP="00D8168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38"/>
              <w:textAlignment w:val="baseline"/>
              <w:rPr>
                <w:sz w:val="24"/>
                <w:szCs w:val="24"/>
              </w:rPr>
            </w:pPr>
            <w:r w:rsidRPr="00D81686">
              <w:rPr>
                <w:sz w:val="24"/>
                <w:szCs w:val="24"/>
              </w:rPr>
              <w:t xml:space="preserve">ГОСТ 31677-2012 </w:t>
            </w:r>
          </w:p>
          <w:p w14:paraId="5520F184" w14:textId="77777777" w:rsidR="000969C1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38"/>
              <w:jc w:val="both"/>
              <w:textAlignment w:val="baseline"/>
              <w:rPr>
                <w:sz w:val="24"/>
                <w:szCs w:val="24"/>
              </w:rPr>
            </w:pPr>
            <w:r w:rsidRPr="00E776D2">
              <w:rPr>
                <w:sz w:val="24"/>
                <w:szCs w:val="24"/>
              </w:rPr>
              <w:t>Инструкция № 11-</w:t>
            </w:r>
          </w:p>
          <w:p w14:paraId="6BDE444B" w14:textId="77777777" w:rsidR="000969C1" w:rsidRPr="00E776D2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38"/>
              <w:jc w:val="both"/>
              <w:textAlignment w:val="baseline"/>
              <w:rPr>
                <w:sz w:val="24"/>
                <w:szCs w:val="24"/>
              </w:rPr>
            </w:pPr>
            <w:r w:rsidRPr="00E776D2">
              <w:rPr>
                <w:sz w:val="24"/>
                <w:szCs w:val="24"/>
              </w:rPr>
              <w:t>23-4-00</w:t>
            </w:r>
          </w:p>
          <w:p w14:paraId="48EEEE4D" w14:textId="77777777" w:rsidR="000969C1" w:rsidRPr="00E776D2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38"/>
              <w:jc w:val="both"/>
              <w:textAlignment w:val="baseline"/>
              <w:rPr>
                <w:sz w:val="24"/>
                <w:szCs w:val="24"/>
              </w:rPr>
            </w:pPr>
            <w:r w:rsidRPr="00E776D2">
              <w:rPr>
                <w:sz w:val="24"/>
                <w:szCs w:val="24"/>
              </w:rPr>
              <w:t>ТНПА и другая до</w:t>
            </w:r>
            <w:r>
              <w:rPr>
                <w:sz w:val="24"/>
                <w:szCs w:val="24"/>
              </w:rPr>
              <w:t>кументация на продук</w:t>
            </w:r>
            <w:r w:rsidRPr="00E776D2">
              <w:rPr>
                <w:sz w:val="24"/>
                <w:szCs w:val="24"/>
              </w:rPr>
              <w:t>цию</w:t>
            </w:r>
          </w:p>
          <w:p w14:paraId="1138DFF5" w14:textId="77777777" w:rsidR="000969C1" w:rsidRPr="00E776D2" w:rsidRDefault="000969C1" w:rsidP="009B4C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76D2">
              <w:rPr>
                <w:sz w:val="24"/>
                <w:szCs w:val="24"/>
              </w:rPr>
              <w:t>Единые санитарные требования, утв.  Решением Комис</w:t>
            </w:r>
            <w:r>
              <w:rPr>
                <w:sz w:val="24"/>
                <w:szCs w:val="24"/>
              </w:rPr>
              <w:t>с</w:t>
            </w:r>
            <w:r w:rsidRPr="00E776D2">
              <w:rPr>
                <w:sz w:val="24"/>
                <w:szCs w:val="24"/>
              </w:rPr>
              <w:t>ии Таможенного союза от 28.05.2010 №299</w:t>
            </w:r>
          </w:p>
          <w:p w14:paraId="4DF487A1" w14:textId="77777777" w:rsidR="000969C1" w:rsidRPr="00E776D2" w:rsidRDefault="000969C1" w:rsidP="00157FE0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34" w:right="-105"/>
              <w:textAlignment w:val="baseline"/>
              <w:rPr>
                <w:sz w:val="24"/>
                <w:szCs w:val="24"/>
              </w:rPr>
            </w:pPr>
            <w:r w:rsidRPr="00E776D2">
              <w:rPr>
                <w:sz w:val="24"/>
                <w:szCs w:val="24"/>
              </w:rPr>
              <w:t>Г</w:t>
            </w:r>
            <w:r w:rsidR="00157FE0">
              <w:rPr>
                <w:sz w:val="24"/>
                <w:szCs w:val="24"/>
              </w:rPr>
              <w:t xml:space="preserve">Н </w:t>
            </w:r>
            <w:r w:rsidRPr="00E776D2">
              <w:rPr>
                <w:sz w:val="24"/>
                <w:szCs w:val="24"/>
              </w:rPr>
              <w:t>«Показатели безопасности и безвредности для человека парфю</w:t>
            </w:r>
            <w:r>
              <w:rPr>
                <w:sz w:val="24"/>
                <w:szCs w:val="24"/>
              </w:rPr>
              <w:t>мерно-косметичес</w:t>
            </w:r>
            <w:r w:rsidRPr="00E776D2">
              <w:rPr>
                <w:sz w:val="24"/>
                <w:szCs w:val="24"/>
              </w:rPr>
              <w:t>кой продукции», утв. Постановлением Мин</w:t>
            </w:r>
            <w:r w:rsidR="00157FE0">
              <w:rPr>
                <w:sz w:val="24"/>
                <w:szCs w:val="24"/>
              </w:rPr>
              <w:t xml:space="preserve">здрава </w:t>
            </w:r>
            <w:r w:rsidRPr="00E776D2">
              <w:rPr>
                <w:sz w:val="24"/>
                <w:szCs w:val="24"/>
              </w:rPr>
              <w:t xml:space="preserve"> Республики Беларусь 12.06.2012</w:t>
            </w:r>
            <w:r w:rsidR="00157FE0">
              <w:rPr>
                <w:sz w:val="24"/>
                <w:szCs w:val="24"/>
              </w:rPr>
              <w:t xml:space="preserve"> </w:t>
            </w:r>
            <w:r w:rsidRPr="00E776D2">
              <w:rPr>
                <w:sz w:val="24"/>
                <w:szCs w:val="24"/>
              </w:rPr>
              <w:t>№ 68</w:t>
            </w:r>
          </w:p>
          <w:p w14:paraId="39040C39" w14:textId="77777777" w:rsidR="000969C1" w:rsidRPr="0042323D" w:rsidRDefault="000969C1" w:rsidP="004571A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34" w:right="-38"/>
              <w:jc w:val="both"/>
              <w:textAlignment w:val="baseline"/>
              <w:rPr>
                <w:sz w:val="24"/>
                <w:szCs w:val="24"/>
              </w:rPr>
            </w:pPr>
            <w:r w:rsidRPr="00FC0078">
              <w:rPr>
                <w:sz w:val="24"/>
                <w:szCs w:val="24"/>
              </w:rPr>
              <w:t>Г</w:t>
            </w:r>
            <w:r w:rsidR="00157FE0">
              <w:rPr>
                <w:sz w:val="24"/>
                <w:szCs w:val="24"/>
              </w:rPr>
              <w:t xml:space="preserve">Н </w:t>
            </w:r>
            <w:r w:rsidRPr="00FC0078">
              <w:rPr>
                <w:sz w:val="24"/>
                <w:szCs w:val="24"/>
              </w:rPr>
              <w:t>«Показатели безопасности и безвредности для здоровья человека парфюмерно-косметической продукции», утв</w:t>
            </w:r>
            <w:r w:rsidR="00157FE0">
              <w:rPr>
                <w:sz w:val="24"/>
                <w:szCs w:val="24"/>
              </w:rPr>
              <w:t>.</w:t>
            </w:r>
            <w:r w:rsidRPr="00FC0078">
              <w:rPr>
                <w:sz w:val="24"/>
                <w:szCs w:val="24"/>
              </w:rPr>
              <w:t xml:space="preserve"> постановлением СМ РБ   25.01.2021</w:t>
            </w:r>
            <w:r>
              <w:rPr>
                <w:sz w:val="24"/>
                <w:szCs w:val="24"/>
              </w:rPr>
              <w:t xml:space="preserve"> № 37</w:t>
            </w:r>
          </w:p>
        </w:tc>
        <w:tc>
          <w:tcPr>
            <w:tcW w:w="2268" w:type="dxa"/>
          </w:tcPr>
          <w:p w14:paraId="6B55AD4A" w14:textId="77777777" w:rsidR="000969C1" w:rsidRPr="00E776D2" w:rsidRDefault="000969C1" w:rsidP="00987C5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38"/>
              <w:jc w:val="both"/>
              <w:textAlignment w:val="baseline"/>
              <w:rPr>
                <w:sz w:val="23"/>
                <w:szCs w:val="23"/>
              </w:rPr>
            </w:pPr>
            <w:r w:rsidRPr="004334A9">
              <w:rPr>
                <w:sz w:val="23"/>
                <w:szCs w:val="23"/>
              </w:rPr>
              <w:t>ГОСТ 18321-73</w:t>
            </w:r>
          </w:p>
          <w:p w14:paraId="50E5CDC4" w14:textId="77777777" w:rsidR="000969C1" w:rsidRDefault="000969C1" w:rsidP="00E776D2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  <w:r w:rsidRPr="00BE40C8">
              <w:rPr>
                <w:sz w:val="23"/>
                <w:szCs w:val="23"/>
              </w:rPr>
              <w:t>ГОСТ 29188.0- 2014 п.</w:t>
            </w:r>
            <w:r>
              <w:rPr>
                <w:sz w:val="23"/>
                <w:szCs w:val="23"/>
              </w:rPr>
              <w:t>2 п.4</w:t>
            </w:r>
          </w:p>
          <w:p w14:paraId="1B13C8F9" w14:textId="77777777" w:rsidR="000969C1" w:rsidRPr="00EC2C02" w:rsidRDefault="000969C1" w:rsidP="00EC2C0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C2C02">
              <w:rPr>
                <w:rFonts w:ascii="Times New Roman" w:hAnsi="Times New Roman"/>
                <w:sz w:val="24"/>
                <w:szCs w:val="24"/>
              </w:rPr>
              <w:t xml:space="preserve">ГОСТ 28546-2014 </w:t>
            </w:r>
          </w:p>
          <w:p w14:paraId="6111BA18" w14:textId="77777777" w:rsidR="000969C1" w:rsidRPr="00BE40C8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3"/>
                <w:szCs w:val="23"/>
              </w:rPr>
            </w:pPr>
            <w:r w:rsidRPr="00BE40C8">
              <w:rPr>
                <w:sz w:val="23"/>
                <w:szCs w:val="23"/>
              </w:rPr>
              <w:t xml:space="preserve"> ГОСТ </w:t>
            </w:r>
            <w:r>
              <w:rPr>
                <w:sz w:val="23"/>
                <w:szCs w:val="23"/>
                <w:lang w:val="en-US"/>
              </w:rPr>
              <w:t>ISO</w:t>
            </w:r>
            <w:r w:rsidRPr="00987C53">
              <w:rPr>
                <w:sz w:val="23"/>
                <w:szCs w:val="23"/>
              </w:rPr>
              <w:t xml:space="preserve"> 212-2014</w:t>
            </w:r>
          </w:p>
          <w:p w14:paraId="001D090F" w14:textId="77777777" w:rsidR="000969C1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  <w:r w:rsidRPr="00BE40C8">
              <w:rPr>
                <w:sz w:val="23"/>
                <w:szCs w:val="23"/>
              </w:rPr>
              <w:t>ГОСТ 790-89 ГОСТ 7983- 2016</w:t>
            </w:r>
          </w:p>
          <w:p w14:paraId="74F12BDC" w14:textId="77777777" w:rsidR="000969C1" w:rsidRPr="00DD4680" w:rsidRDefault="000969C1" w:rsidP="00DD468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D4680">
              <w:rPr>
                <w:rFonts w:ascii="Times New Roman" w:hAnsi="Times New Roman"/>
                <w:sz w:val="24"/>
                <w:szCs w:val="24"/>
              </w:rPr>
              <w:t>ГОСТ 31679-2012</w:t>
            </w:r>
          </w:p>
          <w:p w14:paraId="632C8597" w14:textId="77777777" w:rsidR="000969C1" w:rsidRPr="00DD4680" w:rsidRDefault="000969C1" w:rsidP="00DD468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D4680">
              <w:rPr>
                <w:rFonts w:ascii="Times New Roman" w:hAnsi="Times New Roman"/>
                <w:sz w:val="24"/>
                <w:szCs w:val="24"/>
              </w:rPr>
              <w:t>ГОСТ31697-2012</w:t>
            </w:r>
          </w:p>
          <w:p w14:paraId="3E0DE505" w14:textId="77777777" w:rsidR="000969C1" w:rsidRPr="00DD4680" w:rsidRDefault="000969C1" w:rsidP="00DD468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D4680">
              <w:rPr>
                <w:rFonts w:ascii="Times New Roman" w:hAnsi="Times New Roman"/>
                <w:sz w:val="24"/>
                <w:szCs w:val="24"/>
              </w:rPr>
              <w:t>ГОСТ31460-2012</w:t>
            </w:r>
          </w:p>
          <w:p w14:paraId="3617D1A0" w14:textId="77777777" w:rsidR="000969C1" w:rsidRPr="00DD4680" w:rsidRDefault="000969C1" w:rsidP="00DD468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D4680">
              <w:rPr>
                <w:rFonts w:ascii="Times New Roman" w:hAnsi="Times New Roman"/>
                <w:sz w:val="24"/>
                <w:szCs w:val="24"/>
              </w:rPr>
              <w:t>ГОСТ 31698-2012</w:t>
            </w:r>
          </w:p>
          <w:p w14:paraId="4AD1B4AD" w14:textId="77777777" w:rsidR="000969C1" w:rsidRPr="00DD4680" w:rsidRDefault="000969C1" w:rsidP="00DD468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D4680">
              <w:rPr>
                <w:rFonts w:ascii="Times New Roman" w:hAnsi="Times New Roman"/>
                <w:sz w:val="24"/>
                <w:szCs w:val="24"/>
              </w:rPr>
              <w:t>ГОСТ 31696-2012</w:t>
            </w:r>
          </w:p>
          <w:p w14:paraId="6A0D2A9C" w14:textId="77777777" w:rsidR="000969C1" w:rsidRPr="00DD4680" w:rsidRDefault="000969C1" w:rsidP="00DD468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D4680">
              <w:rPr>
                <w:rFonts w:ascii="Times New Roman" w:hAnsi="Times New Roman"/>
                <w:sz w:val="24"/>
                <w:szCs w:val="24"/>
              </w:rPr>
              <w:t>ГОСТ 34435-2018</w:t>
            </w:r>
          </w:p>
          <w:p w14:paraId="162893BE" w14:textId="77777777" w:rsidR="000969C1" w:rsidRPr="00DD4680" w:rsidRDefault="000969C1" w:rsidP="00DD468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D4680">
              <w:rPr>
                <w:rFonts w:ascii="Times New Roman" w:hAnsi="Times New Roman"/>
                <w:sz w:val="24"/>
                <w:szCs w:val="24"/>
              </w:rPr>
              <w:t>ГОСТ 31693-2012</w:t>
            </w:r>
          </w:p>
          <w:p w14:paraId="2DB8972C" w14:textId="77777777" w:rsidR="000969C1" w:rsidRPr="00DD4680" w:rsidRDefault="000969C1" w:rsidP="00DD468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D4680">
              <w:rPr>
                <w:rFonts w:ascii="Times New Roman" w:hAnsi="Times New Roman"/>
                <w:sz w:val="24"/>
                <w:szCs w:val="24"/>
              </w:rPr>
              <w:t>ГОСТ 31695-2012</w:t>
            </w:r>
          </w:p>
          <w:p w14:paraId="1D8C40D6" w14:textId="77777777" w:rsidR="000969C1" w:rsidRPr="00DD4680" w:rsidRDefault="000969C1" w:rsidP="00DD468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D4680">
              <w:rPr>
                <w:rFonts w:ascii="Times New Roman" w:hAnsi="Times New Roman"/>
                <w:sz w:val="24"/>
                <w:szCs w:val="24"/>
              </w:rPr>
              <w:t>ГОСТ 31678-2012</w:t>
            </w:r>
          </w:p>
          <w:p w14:paraId="28A02105" w14:textId="77777777" w:rsidR="000969C1" w:rsidRPr="00DD4680" w:rsidRDefault="000969C1" w:rsidP="00DD468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D4680">
              <w:rPr>
                <w:rFonts w:ascii="Times New Roman" w:hAnsi="Times New Roman"/>
                <w:sz w:val="24"/>
                <w:szCs w:val="24"/>
              </w:rPr>
              <w:t>ГОСТ 31692-2012</w:t>
            </w:r>
          </w:p>
          <w:p w14:paraId="221F770A" w14:textId="77777777" w:rsidR="000969C1" w:rsidRPr="00DD4680" w:rsidRDefault="000969C1" w:rsidP="00DD468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D4680">
              <w:rPr>
                <w:rFonts w:ascii="Times New Roman" w:hAnsi="Times New Roman"/>
                <w:sz w:val="24"/>
                <w:szCs w:val="24"/>
              </w:rPr>
              <w:t>ГОСТ 31677-2012</w:t>
            </w:r>
          </w:p>
          <w:p w14:paraId="2C267348" w14:textId="77777777" w:rsidR="000969C1" w:rsidRPr="00DD4680" w:rsidRDefault="000969C1" w:rsidP="00DD468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D4680">
              <w:rPr>
                <w:rFonts w:ascii="Times New Roman" w:hAnsi="Times New Roman"/>
                <w:sz w:val="24"/>
                <w:szCs w:val="24"/>
              </w:rPr>
              <w:t>ГОСТ 31649-2012</w:t>
            </w:r>
          </w:p>
          <w:p w14:paraId="5A2150EB" w14:textId="77777777" w:rsidR="000969C1" w:rsidRPr="00E776D2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76D2">
              <w:rPr>
                <w:sz w:val="24"/>
                <w:szCs w:val="24"/>
              </w:rPr>
              <w:t xml:space="preserve">Инструкция </w:t>
            </w:r>
          </w:p>
          <w:p w14:paraId="4B2A3750" w14:textId="77777777" w:rsidR="000969C1" w:rsidRPr="0042323D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76D2">
              <w:rPr>
                <w:sz w:val="24"/>
                <w:szCs w:val="24"/>
              </w:rPr>
              <w:t>№ 11-23-4-00</w:t>
            </w:r>
          </w:p>
        </w:tc>
      </w:tr>
      <w:tr w:rsidR="000969C1" w:rsidRPr="004E5090" w14:paraId="79EB79A1" w14:textId="77777777" w:rsidTr="00C31974">
        <w:trPr>
          <w:trHeight w:val="170"/>
        </w:trPr>
        <w:tc>
          <w:tcPr>
            <w:tcW w:w="709" w:type="dxa"/>
          </w:tcPr>
          <w:p w14:paraId="5CDB8404" w14:textId="77777777" w:rsidR="000969C1" w:rsidRPr="0044567D" w:rsidRDefault="000969C1" w:rsidP="005216A3">
            <w:pPr>
              <w:pStyle w:val="12"/>
              <w:rPr>
                <w:sz w:val="24"/>
                <w:szCs w:val="24"/>
                <w:lang w:val="ru-RU" w:eastAsia="ru-RU"/>
              </w:rPr>
            </w:pPr>
            <w:r w:rsidRPr="0044567D">
              <w:rPr>
                <w:sz w:val="24"/>
                <w:szCs w:val="24"/>
                <w:lang w:eastAsia="ru-RU"/>
              </w:rPr>
              <w:t xml:space="preserve">33.2 </w:t>
            </w:r>
            <w:r w:rsidR="004571A6">
              <w:rPr>
                <w:sz w:val="24"/>
                <w:szCs w:val="24"/>
                <w:lang w:val="ru-RU" w:eastAsia="ru-RU"/>
              </w:rPr>
              <w:t>*</w:t>
            </w:r>
            <w:r w:rsidRPr="0044567D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vMerge/>
          </w:tcPr>
          <w:p w14:paraId="6C647D78" w14:textId="77777777" w:rsidR="000969C1" w:rsidRPr="0044567D" w:rsidRDefault="000969C1" w:rsidP="005216A3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 w:val="restart"/>
          </w:tcPr>
          <w:p w14:paraId="662E53A3" w14:textId="77777777" w:rsidR="000969C1" w:rsidRPr="00F42B8A" w:rsidRDefault="000969C1" w:rsidP="008B084A">
            <w:pPr>
              <w:pStyle w:val="12"/>
              <w:rPr>
                <w:sz w:val="16"/>
                <w:szCs w:val="16"/>
                <w:lang w:val="ru-RU"/>
              </w:rPr>
            </w:pPr>
            <w:r w:rsidRPr="00F42B8A">
              <w:rPr>
                <w:sz w:val="16"/>
                <w:szCs w:val="16"/>
              </w:rPr>
              <w:t>20.42/01.086</w:t>
            </w:r>
          </w:p>
          <w:p w14:paraId="1A4B758D" w14:textId="77777777" w:rsidR="000969C1" w:rsidRPr="00F42B8A" w:rsidRDefault="000969C1" w:rsidP="008B084A">
            <w:pPr>
              <w:pStyle w:val="12"/>
              <w:rPr>
                <w:sz w:val="16"/>
                <w:szCs w:val="16"/>
              </w:rPr>
            </w:pPr>
          </w:p>
          <w:p w14:paraId="5BE953D3" w14:textId="77777777" w:rsidR="000969C1" w:rsidRDefault="000969C1" w:rsidP="008B084A">
            <w:pPr>
              <w:pStyle w:val="12"/>
              <w:rPr>
                <w:sz w:val="16"/>
                <w:szCs w:val="16"/>
              </w:rPr>
            </w:pPr>
          </w:p>
          <w:p w14:paraId="2141A8EF" w14:textId="77777777" w:rsidR="000969C1" w:rsidRDefault="000969C1" w:rsidP="008B084A">
            <w:pPr>
              <w:pStyle w:val="12"/>
              <w:rPr>
                <w:sz w:val="16"/>
                <w:szCs w:val="16"/>
              </w:rPr>
            </w:pPr>
          </w:p>
          <w:p w14:paraId="6EFAA626" w14:textId="77777777" w:rsidR="000969C1" w:rsidRDefault="000969C1" w:rsidP="008B084A">
            <w:pPr>
              <w:pStyle w:val="12"/>
              <w:rPr>
                <w:sz w:val="16"/>
                <w:szCs w:val="16"/>
              </w:rPr>
            </w:pPr>
          </w:p>
          <w:p w14:paraId="20C4EB08" w14:textId="77777777" w:rsidR="000969C1" w:rsidRPr="00F42B8A" w:rsidRDefault="000969C1" w:rsidP="008B084A">
            <w:pPr>
              <w:pStyle w:val="12"/>
              <w:rPr>
                <w:sz w:val="16"/>
                <w:szCs w:val="16"/>
              </w:rPr>
            </w:pPr>
          </w:p>
          <w:p w14:paraId="3D7942AF" w14:textId="77777777" w:rsidR="000969C1" w:rsidRPr="00F42B8A" w:rsidRDefault="000969C1" w:rsidP="008B084A">
            <w:pPr>
              <w:pStyle w:val="12"/>
              <w:rPr>
                <w:sz w:val="16"/>
                <w:szCs w:val="16"/>
              </w:rPr>
            </w:pPr>
          </w:p>
          <w:p w14:paraId="700016ED" w14:textId="77777777" w:rsidR="000969C1" w:rsidRPr="00F42B8A" w:rsidRDefault="000969C1" w:rsidP="008B084A">
            <w:pPr>
              <w:pStyle w:val="12"/>
              <w:rPr>
                <w:sz w:val="16"/>
                <w:szCs w:val="16"/>
                <w:lang w:val="ru-RU"/>
              </w:rPr>
            </w:pPr>
          </w:p>
          <w:p w14:paraId="4E7C7CC1" w14:textId="77777777" w:rsidR="000969C1" w:rsidRPr="00F42B8A" w:rsidRDefault="000969C1" w:rsidP="008B084A">
            <w:pPr>
              <w:pStyle w:val="12"/>
              <w:rPr>
                <w:sz w:val="16"/>
                <w:szCs w:val="16"/>
                <w:lang w:val="ru-RU"/>
              </w:rPr>
            </w:pPr>
          </w:p>
          <w:p w14:paraId="18CADF4B" w14:textId="77777777" w:rsidR="000969C1" w:rsidRPr="0044567D" w:rsidRDefault="000969C1" w:rsidP="005216A3">
            <w:pPr>
              <w:pStyle w:val="12"/>
              <w:jc w:val="center"/>
              <w:rPr>
                <w:sz w:val="14"/>
                <w:szCs w:val="20"/>
                <w:lang w:val="ru-RU"/>
              </w:rPr>
            </w:pPr>
          </w:p>
          <w:p w14:paraId="39E4F84B" w14:textId="77777777" w:rsidR="000969C1" w:rsidRPr="0044567D" w:rsidRDefault="000969C1" w:rsidP="005216A3">
            <w:pPr>
              <w:pStyle w:val="12"/>
              <w:jc w:val="center"/>
              <w:rPr>
                <w:sz w:val="14"/>
                <w:szCs w:val="20"/>
                <w:lang w:val="ru-RU"/>
              </w:rPr>
            </w:pPr>
          </w:p>
          <w:p w14:paraId="201629FE" w14:textId="77777777" w:rsidR="000969C1" w:rsidRPr="0044567D" w:rsidRDefault="000969C1" w:rsidP="005216A3">
            <w:pPr>
              <w:pStyle w:val="12"/>
              <w:jc w:val="center"/>
              <w:rPr>
                <w:sz w:val="14"/>
                <w:szCs w:val="20"/>
                <w:lang w:val="ru-RU"/>
              </w:rPr>
            </w:pPr>
          </w:p>
          <w:p w14:paraId="0D55B976" w14:textId="77777777" w:rsidR="000969C1" w:rsidRPr="0044567D" w:rsidRDefault="000969C1" w:rsidP="005216A3">
            <w:pPr>
              <w:pStyle w:val="12"/>
              <w:jc w:val="center"/>
              <w:rPr>
                <w:sz w:val="14"/>
                <w:szCs w:val="20"/>
                <w:lang w:val="ru-RU"/>
              </w:rPr>
            </w:pPr>
          </w:p>
          <w:p w14:paraId="2CB8A295" w14:textId="77777777" w:rsidR="000969C1" w:rsidRPr="0044567D" w:rsidRDefault="000969C1" w:rsidP="005216A3">
            <w:pPr>
              <w:pStyle w:val="12"/>
              <w:jc w:val="center"/>
              <w:rPr>
                <w:sz w:val="14"/>
                <w:szCs w:val="20"/>
                <w:lang w:val="ru-RU"/>
              </w:rPr>
            </w:pPr>
          </w:p>
          <w:p w14:paraId="4242093E" w14:textId="77777777" w:rsidR="000969C1" w:rsidRPr="0044567D" w:rsidRDefault="000969C1" w:rsidP="005216A3">
            <w:pPr>
              <w:pStyle w:val="12"/>
              <w:jc w:val="center"/>
              <w:rPr>
                <w:sz w:val="14"/>
                <w:szCs w:val="20"/>
                <w:lang w:val="ru-RU"/>
              </w:rPr>
            </w:pPr>
          </w:p>
          <w:p w14:paraId="7A696490" w14:textId="77777777" w:rsidR="000969C1" w:rsidRPr="0044567D" w:rsidRDefault="000969C1" w:rsidP="005216A3">
            <w:pPr>
              <w:pStyle w:val="12"/>
              <w:jc w:val="center"/>
              <w:rPr>
                <w:sz w:val="14"/>
                <w:szCs w:val="20"/>
                <w:lang w:val="ru-RU"/>
              </w:rPr>
            </w:pPr>
          </w:p>
          <w:p w14:paraId="3843EEBC" w14:textId="77777777" w:rsidR="000969C1" w:rsidRPr="0044567D" w:rsidRDefault="000969C1" w:rsidP="005216A3">
            <w:pPr>
              <w:pStyle w:val="12"/>
              <w:jc w:val="center"/>
              <w:rPr>
                <w:sz w:val="14"/>
                <w:szCs w:val="20"/>
                <w:lang w:val="ru-RU"/>
              </w:rPr>
            </w:pPr>
          </w:p>
          <w:p w14:paraId="212A770B" w14:textId="77777777" w:rsidR="000969C1" w:rsidRPr="0044567D" w:rsidRDefault="000969C1" w:rsidP="005216A3">
            <w:pPr>
              <w:pStyle w:val="12"/>
              <w:jc w:val="center"/>
              <w:rPr>
                <w:sz w:val="14"/>
                <w:szCs w:val="20"/>
                <w:lang w:val="ru-RU"/>
              </w:rPr>
            </w:pPr>
          </w:p>
          <w:p w14:paraId="7525A52E" w14:textId="77777777" w:rsidR="000969C1" w:rsidRPr="0044567D" w:rsidRDefault="000969C1" w:rsidP="005216A3">
            <w:pPr>
              <w:pStyle w:val="12"/>
              <w:jc w:val="center"/>
              <w:rPr>
                <w:sz w:val="14"/>
                <w:szCs w:val="20"/>
                <w:lang w:val="ru-RU"/>
              </w:rPr>
            </w:pPr>
          </w:p>
          <w:p w14:paraId="403EBACA" w14:textId="77777777" w:rsidR="000969C1" w:rsidRPr="0044567D" w:rsidRDefault="000969C1" w:rsidP="005216A3">
            <w:pPr>
              <w:pStyle w:val="12"/>
              <w:jc w:val="center"/>
              <w:rPr>
                <w:sz w:val="14"/>
                <w:szCs w:val="20"/>
                <w:lang w:val="ru-RU"/>
              </w:rPr>
            </w:pPr>
          </w:p>
          <w:p w14:paraId="4190B292" w14:textId="77777777" w:rsidR="000969C1" w:rsidRPr="0044567D" w:rsidRDefault="000969C1" w:rsidP="005216A3">
            <w:pPr>
              <w:pStyle w:val="12"/>
              <w:jc w:val="center"/>
              <w:rPr>
                <w:sz w:val="14"/>
                <w:szCs w:val="20"/>
                <w:lang w:val="ru-RU"/>
              </w:rPr>
            </w:pPr>
          </w:p>
          <w:p w14:paraId="671F670D" w14:textId="77777777" w:rsidR="000969C1" w:rsidRPr="0044567D" w:rsidRDefault="000969C1" w:rsidP="005216A3">
            <w:pPr>
              <w:pStyle w:val="12"/>
              <w:jc w:val="center"/>
              <w:rPr>
                <w:sz w:val="14"/>
                <w:szCs w:val="20"/>
                <w:lang w:val="ru-RU"/>
              </w:rPr>
            </w:pPr>
          </w:p>
          <w:p w14:paraId="3AC139A9" w14:textId="77777777" w:rsidR="000969C1" w:rsidRPr="0044567D" w:rsidRDefault="000969C1" w:rsidP="006579F4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14:paraId="21CDDD5E" w14:textId="77777777" w:rsidR="000969C1" w:rsidRPr="00FF13CB" w:rsidRDefault="000969C1" w:rsidP="005216A3">
            <w:pPr>
              <w:pStyle w:val="12"/>
              <w:rPr>
                <w:sz w:val="24"/>
                <w:szCs w:val="24"/>
                <w:lang w:val="ru-RU" w:eastAsia="ru-RU"/>
              </w:rPr>
            </w:pPr>
            <w:r w:rsidRPr="00FF13CB">
              <w:rPr>
                <w:sz w:val="24"/>
                <w:szCs w:val="24"/>
                <w:lang w:val="ru-RU" w:eastAsia="ru-RU"/>
              </w:rPr>
              <w:t>КМАФАнМ</w:t>
            </w:r>
          </w:p>
          <w:p w14:paraId="71B211DF" w14:textId="77777777" w:rsidR="000969C1" w:rsidRPr="0042323D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7649717" w14:textId="77777777" w:rsidR="000969C1" w:rsidRPr="0042323D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68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9052998" w14:textId="77777777" w:rsidR="000969C1" w:rsidRPr="00E776D2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E776D2">
              <w:rPr>
                <w:sz w:val="24"/>
                <w:szCs w:val="24"/>
              </w:rPr>
              <w:t xml:space="preserve">Инструкция по применению № 091-0610 </w:t>
            </w:r>
          </w:p>
          <w:p w14:paraId="661976B2" w14:textId="77777777" w:rsidR="000969C1" w:rsidRPr="00E776D2" w:rsidRDefault="000969C1" w:rsidP="00DD4680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76D2">
              <w:rPr>
                <w:sz w:val="24"/>
                <w:szCs w:val="24"/>
              </w:rPr>
              <w:t>ГОСТ ISO 21149-20</w:t>
            </w:r>
            <w:r>
              <w:rPr>
                <w:sz w:val="24"/>
                <w:szCs w:val="24"/>
              </w:rPr>
              <w:t>20</w:t>
            </w:r>
          </w:p>
        </w:tc>
      </w:tr>
      <w:tr w:rsidR="000969C1" w:rsidRPr="004E5090" w14:paraId="1E12D47D" w14:textId="77777777" w:rsidTr="00C31974">
        <w:trPr>
          <w:trHeight w:val="170"/>
        </w:trPr>
        <w:tc>
          <w:tcPr>
            <w:tcW w:w="709" w:type="dxa"/>
          </w:tcPr>
          <w:p w14:paraId="59A61610" w14:textId="77777777" w:rsidR="000969C1" w:rsidRPr="0044567D" w:rsidRDefault="000969C1" w:rsidP="005216A3">
            <w:pPr>
              <w:pStyle w:val="12"/>
              <w:rPr>
                <w:sz w:val="24"/>
                <w:szCs w:val="24"/>
                <w:lang w:val="ru-RU" w:eastAsia="ru-RU"/>
              </w:rPr>
            </w:pPr>
            <w:r w:rsidRPr="0044567D">
              <w:rPr>
                <w:sz w:val="24"/>
                <w:szCs w:val="24"/>
                <w:lang w:eastAsia="ru-RU"/>
              </w:rPr>
              <w:t>33.3</w:t>
            </w:r>
            <w:r w:rsidR="004571A6">
              <w:rPr>
                <w:sz w:val="24"/>
                <w:szCs w:val="24"/>
                <w:lang w:val="ru-RU" w:eastAsia="ru-RU"/>
              </w:rPr>
              <w:t>*</w:t>
            </w:r>
            <w:r w:rsidRPr="0044567D">
              <w:rPr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5" w:type="dxa"/>
            <w:vMerge/>
          </w:tcPr>
          <w:p w14:paraId="53A95853" w14:textId="77777777" w:rsidR="000969C1" w:rsidRPr="0044567D" w:rsidRDefault="000969C1" w:rsidP="005216A3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14:paraId="22AE534D" w14:textId="77777777" w:rsidR="000969C1" w:rsidRPr="0044567D" w:rsidRDefault="000969C1" w:rsidP="005216A3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14:paraId="14BE8113" w14:textId="77777777" w:rsidR="000969C1" w:rsidRPr="0042323D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Плесневые грибы и дрожжи</w:t>
            </w:r>
          </w:p>
        </w:tc>
        <w:tc>
          <w:tcPr>
            <w:tcW w:w="2410" w:type="dxa"/>
            <w:vMerge/>
          </w:tcPr>
          <w:p w14:paraId="6B6A700B" w14:textId="77777777" w:rsidR="000969C1" w:rsidRPr="0042323D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68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D595466" w14:textId="77777777" w:rsidR="000969C1" w:rsidRPr="00E776D2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E776D2">
              <w:rPr>
                <w:sz w:val="24"/>
                <w:szCs w:val="24"/>
              </w:rPr>
              <w:t xml:space="preserve">Инструкция по применению№091-0610 </w:t>
            </w:r>
          </w:p>
          <w:p w14:paraId="1707B761" w14:textId="77777777" w:rsidR="000969C1" w:rsidRPr="00E776D2" w:rsidRDefault="000969C1" w:rsidP="006943C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ISO 18416-2018</w:t>
            </w:r>
          </w:p>
        </w:tc>
      </w:tr>
      <w:tr w:rsidR="000969C1" w:rsidRPr="004E5090" w14:paraId="71C71F28" w14:textId="77777777" w:rsidTr="00C31974">
        <w:trPr>
          <w:trHeight w:val="170"/>
        </w:trPr>
        <w:tc>
          <w:tcPr>
            <w:tcW w:w="709" w:type="dxa"/>
          </w:tcPr>
          <w:p w14:paraId="536E877E" w14:textId="77777777" w:rsidR="000969C1" w:rsidRPr="00F7646B" w:rsidRDefault="000969C1" w:rsidP="00765324">
            <w:pPr>
              <w:pStyle w:val="12"/>
            </w:pPr>
            <w:r w:rsidRPr="0044567D">
              <w:rPr>
                <w:sz w:val="24"/>
                <w:szCs w:val="24"/>
                <w:lang w:eastAsia="ru-RU"/>
              </w:rPr>
              <w:t xml:space="preserve">33.4 </w:t>
            </w:r>
            <w:r w:rsidR="004571A6">
              <w:rPr>
                <w:sz w:val="24"/>
                <w:szCs w:val="24"/>
                <w:lang w:val="ru-RU" w:eastAsia="ru-RU"/>
              </w:rPr>
              <w:t>*</w:t>
            </w:r>
            <w:r w:rsidRPr="0044567D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vMerge/>
          </w:tcPr>
          <w:p w14:paraId="5250BC92" w14:textId="77777777" w:rsidR="000969C1" w:rsidRPr="0044567D" w:rsidRDefault="000969C1" w:rsidP="005216A3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14:paraId="7E5F1808" w14:textId="77777777" w:rsidR="000969C1" w:rsidRPr="0044567D" w:rsidRDefault="000969C1" w:rsidP="005216A3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14:paraId="2129F9CC" w14:textId="77777777" w:rsidR="000969C1" w:rsidRPr="0042323D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Бактерии семейства Enterobacteriaceae</w:t>
            </w:r>
          </w:p>
        </w:tc>
        <w:tc>
          <w:tcPr>
            <w:tcW w:w="2410" w:type="dxa"/>
            <w:vMerge/>
          </w:tcPr>
          <w:p w14:paraId="6260C992" w14:textId="77777777" w:rsidR="000969C1" w:rsidRPr="0042323D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68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621C44D" w14:textId="77777777" w:rsidR="000969C1" w:rsidRDefault="000969C1" w:rsidP="00F7646B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4"/>
                <w:szCs w:val="24"/>
              </w:rPr>
            </w:pPr>
            <w:r w:rsidRPr="00E776D2">
              <w:rPr>
                <w:sz w:val="24"/>
                <w:szCs w:val="24"/>
              </w:rPr>
              <w:t xml:space="preserve"> Инструкция по  </w:t>
            </w:r>
            <w:r>
              <w:rPr>
                <w:sz w:val="24"/>
                <w:szCs w:val="24"/>
              </w:rPr>
              <w:t>п</w:t>
            </w:r>
            <w:r w:rsidRPr="00E776D2">
              <w:rPr>
                <w:sz w:val="24"/>
                <w:szCs w:val="24"/>
              </w:rPr>
              <w:t>ри</w:t>
            </w:r>
            <w:r>
              <w:rPr>
                <w:sz w:val="24"/>
                <w:szCs w:val="24"/>
              </w:rPr>
              <w:t xml:space="preserve">- </w:t>
            </w:r>
          </w:p>
          <w:p w14:paraId="487484C8" w14:textId="77777777" w:rsidR="000969C1" w:rsidRPr="00E776D2" w:rsidRDefault="000969C1" w:rsidP="00F7646B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E776D2">
              <w:rPr>
                <w:sz w:val="24"/>
                <w:szCs w:val="24"/>
              </w:rPr>
              <w:t xml:space="preserve">енению№091-0610 </w:t>
            </w:r>
          </w:p>
          <w:p w14:paraId="3916B915" w14:textId="77777777" w:rsidR="000969C1" w:rsidRDefault="000969C1" w:rsidP="006943C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E776D2">
              <w:rPr>
                <w:sz w:val="24"/>
                <w:szCs w:val="24"/>
              </w:rPr>
              <w:t xml:space="preserve"> ГОСТ ISO  21150- </w:t>
            </w:r>
          </w:p>
          <w:p w14:paraId="37C73EF5" w14:textId="77777777" w:rsidR="000969C1" w:rsidRPr="00E776D2" w:rsidRDefault="000969C1" w:rsidP="006943C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0969C1" w:rsidRPr="004E5090" w14:paraId="7CF0E202" w14:textId="77777777" w:rsidTr="00C31974">
        <w:trPr>
          <w:trHeight w:val="170"/>
        </w:trPr>
        <w:tc>
          <w:tcPr>
            <w:tcW w:w="709" w:type="dxa"/>
          </w:tcPr>
          <w:p w14:paraId="7F033FC8" w14:textId="77777777" w:rsidR="000969C1" w:rsidRPr="0044567D" w:rsidRDefault="000969C1" w:rsidP="005216A3">
            <w:pPr>
              <w:pStyle w:val="12"/>
              <w:rPr>
                <w:sz w:val="24"/>
                <w:szCs w:val="24"/>
                <w:lang w:val="ru-RU" w:eastAsia="ru-RU"/>
              </w:rPr>
            </w:pPr>
            <w:r w:rsidRPr="0044567D">
              <w:rPr>
                <w:sz w:val="24"/>
                <w:szCs w:val="24"/>
                <w:lang w:eastAsia="ru-RU"/>
              </w:rPr>
              <w:t xml:space="preserve">33.5 </w:t>
            </w:r>
            <w:r w:rsidR="004571A6">
              <w:rPr>
                <w:sz w:val="24"/>
                <w:szCs w:val="24"/>
                <w:lang w:val="ru-RU" w:eastAsia="ru-RU"/>
              </w:rPr>
              <w:t>*</w:t>
            </w:r>
            <w:r w:rsidRPr="0044567D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vMerge/>
          </w:tcPr>
          <w:p w14:paraId="3AB2DE68" w14:textId="77777777" w:rsidR="000969C1" w:rsidRPr="0044567D" w:rsidRDefault="000969C1" w:rsidP="005216A3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14:paraId="7B0B1445" w14:textId="77777777" w:rsidR="000969C1" w:rsidRPr="0044567D" w:rsidRDefault="000969C1" w:rsidP="005216A3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14:paraId="731588C2" w14:textId="77777777" w:rsidR="000969C1" w:rsidRPr="0042323D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Бактерии вида S.aureus</w:t>
            </w:r>
          </w:p>
        </w:tc>
        <w:tc>
          <w:tcPr>
            <w:tcW w:w="2410" w:type="dxa"/>
            <w:vMerge/>
          </w:tcPr>
          <w:p w14:paraId="1C2C77AF" w14:textId="77777777" w:rsidR="000969C1" w:rsidRPr="0042323D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68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0F83C21" w14:textId="77777777" w:rsidR="000969C1" w:rsidRPr="00E776D2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E776D2">
              <w:rPr>
                <w:sz w:val="24"/>
                <w:szCs w:val="24"/>
              </w:rPr>
              <w:t xml:space="preserve">Инструкция по </w:t>
            </w:r>
            <w:r>
              <w:rPr>
                <w:sz w:val="24"/>
                <w:szCs w:val="24"/>
              </w:rPr>
              <w:t>п</w:t>
            </w:r>
            <w:r w:rsidRPr="00E776D2">
              <w:rPr>
                <w:sz w:val="24"/>
                <w:szCs w:val="24"/>
              </w:rPr>
              <w:t xml:space="preserve">рименению №091-0610 </w:t>
            </w:r>
          </w:p>
          <w:p w14:paraId="7E27A9BB" w14:textId="77777777" w:rsidR="000969C1" w:rsidRPr="00E776D2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E776D2">
              <w:rPr>
                <w:sz w:val="24"/>
                <w:szCs w:val="24"/>
              </w:rPr>
              <w:t xml:space="preserve"> ГОСТ ISO 22718</w:t>
            </w:r>
            <w:r w:rsidR="00157FE0">
              <w:rPr>
                <w:sz w:val="24"/>
                <w:szCs w:val="24"/>
              </w:rPr>
              <w:t>-</w:t>
            </w:r>
          </w:p>
          <w:p w14:paraId="52A772ED" w14:textId="77777777" w:rsidR="000969C1" w:rsidRPr="00E776D2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2018</w:t>
            </w:r>
          </w:p>
        </w:tc>
      </w:tr>
      <w:tr w:rsidR="000969C1" w:rsidRPr="004E5090" w14:paraId="6061462F" w14:textId="77777777" w:rsidTr="00C31974">
        <w:trPr>
          <w:trHeight w:val="170"/>
        </w:trPr>
        <w:tc>
          <w:tcPr>
            <w:tcW w:w="709" w:type="dxa"/>
            <w:tcBorders>
              <w:bottom w:val="nil"/>
            </w:tcBorders>
          </w:tcPr>
          <w:p w14:paraId="401B66DB" w14:textId="77777777" w:rsidR="000969C1" w:rsidRPr="0044567D" w:rsidRDefault="000969C1" w:rsidP="005216A3">
            <w:pPr>
              <w:pStyle w:val="12"/>
              <w:rPr>
                <w:sz w:val="24"/>
                <w:szCs w:val="24"/>
                <w:lang w:val="ru-RU" w:eastAsia="ru-RU"/>
              </w:rPr>
            </w:pPr>
            <w:r w:rsidRPr="0044567D">
              <w:rPr>
                <w:sz w:val="24"/>
                <w:szCs w:val="24"/>
                <w:lang w:eastAsia="ru-RU"/>
              </w:rPr>
              <w:t>33.6</w:t>
            </w:r>
            <w:r w:rsidR="004571A6">
              <w:rPr>
                <w:sz w:val="24"/>
                <w:szCs w:val="24"/>
                <w:lang w:val="ru-RU" w:eastAsia="ru-RU"/>
              </w:rPr>
              <w:t>*</w:t>
            </w:r>
            <w:r w:rsidRPr="0044567D">
              <w:rPr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5" w:type="dxa"/>
            <w:vMerge/>
          </w:tcPr>
          <w:p w14:paraId="7645AA69" w14:textId="77777777" w:rsidR="000969C1" w:rsidRPr="0044567D" w:rsidRDefault="000969C1" w:rsidP="005216A3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14:paraId="69A76997" w14:textId="77777777" w:rsidR="000969C1" w:rsidRPr="0044567D" w:rsidRDefault="000969C1" w:rsidP="005216A3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568AB1FA" w14:textId="77777777" w:rsidR="000969C1" w:rsidRDefault="000969C1" w:rsidP="00A840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Бактерии вида Pseudomonas</w:t>
            </w:r>
          </w:p>
          <w:p w14:paraId="21DAA1C8" w14:textId="77777777" w:rsidR="000969C1" w:rsidRPr="0042323D" w:rsidRDefault="000969C1" w:rsidP="00A840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aeruginosa</w:t>
            </w:r>
          </w:p>
        </w:tc>
        <w:tc>
          <w:tcPr>
            <w:tcW w:w="2410" w:type="dxa"/>
            <w:vMerge/>
          </w:tcPr>
          <w:p w14:paraId="5B7D46F4" w14:textId="77777777" w:rsidR="000969C1" w:rsidRPr="0042323D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68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7017DB8D" w14:textId="77777777" w:rsidR="000969C1" w:rsidRPr="00E776D2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Инструкция по  п</w:t>
            </w:r>
            <w:r w:rsidRPr="00E776D2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и</w:t>
            </w:r>
            <w:r w:rsidRPr="00E776D2">
              <w:rPr>
                <w:sz w:val="24"/>
                <w:szCs w:val="24"/>
              </w:rPr>
              <w:t xml:space="preserve">менению №091-0610 </w:t>
            </w:r>
          </w:p>
          <w:p w14:paraId="5E4E930D" w14:textId="77777777" w:rsidR="000969C1" w:rsidRDefault="000969C1" w:rsidP="006943C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E776D2">
              <w:rPr>
                <w:sz w:val="24"/>
                <w:szCs w:val="24"/>
              </w:rPr>
              <w:t xml:space="preserve"> ГОСТ ISO 22717-</w:t>
            </w:r>
          </w:p>
          <w:p w14:paraId="076C4A0B" w14:textId="77777777" w:rsidR="000969C1" w:rsidRPr="00E776D2" w:rsidRDefault="000969C1" w:rsidP="006943C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0969C1" w:rsidRPr="004E5090" w14:paraId="4E85FD56" w14:textId="77777777" w:rsidTr="00C31974">
        <w:trPr>
          <w:trHeight w:val="170"/>
        </w:trPr>
        <w:tc>
          <w:tcPr>
            <w:tcW w:w="709" w:type="dxa"/>
            <w:tcBorders>
              <w:top w:val="nil"/>
            </w:tcBorders>
          </w:tcPr>
          <w:p w14:paraId="0ECE7023" w14:textId="77777777" w:rsidR="000969C1" w:rsidRPr="0044567D" w:rsidRDefault="000969C1" w:rsidP="005216A3">
            <w:pPr>
              <w:pStyle w:val="12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14:paraId="20B0BA3F" w14:textId="77777777" w:rsidR="000969C1" w:rsidRPr="0044567D" w:rsidRDefault="000969C1" w:rsidP="005216A3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14:paraId="36E5B9F6" w14:textId="77777777" w:rsidR="000969C1" w:rsidRPr="0044567D" w:rsidRDefault="000969C1" w:rsidP="005216A3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261BD940" w14:textId="77777777" w:rsidR="000969C1" w:rsidRPr="0042323D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56A3FA6" w14:textId="77777777" w:rsidR="000969C1" w:rsidRPr="0042323D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68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28187D27" w14:textId="77777777" w:rsidR="000969C1" w:rsidRPr="00E776D2" w:rsidRDefault="000969C1" w:rsidP="00DD4680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4"/>
                <w:szCs w:val="24"/>
              </w:rPr>
            </w:pPr>
            <w:r w:rsidRPr="00E776D2">
              <w:rPr>
                <w:sz w:val="24"/>
                <w:szCs w:val="24"/>
              </w:rPr>
              <w:t xml:space="preserve"> </w:t>
            </w:r>
          </w:p>
        </w:tc>
      </w:tr>
      <w:tr w:rsidR="000969C1" w:rsidRPr="004E5090" w14:paraId="71DE11DE" w14:textId="77777777" w:rsidTr="00C31974">
        <w:trPr>
          <w:trHeight w:val="2551"/>
        </w:trPr>
        <w:tc>
          <w:tcPr>
            <w:tcW w:w="709" w:type="dxa"/>
          </w:tcPr>
          <w:p w14:paraId="0554A09E" w14:textId="77777777" w:rsidR="000969C1" w:rsidRPr="0042323D" w:rsidRDefault="000969C1" w:rsidP="005216A3">
            <w:pPr>
              <w:pStyle w:val="12"/>
              <w:rPr>
                <w:sz w:val="24"/>
                <w:szCs w:val="24"/>
              </w:rPr>
            </w:pPr>
            <w:r w:rsidRPr="0044567D">
              <w:rPr>
                <w:sz w:val="24"/>
                <w:szCs w:val="24"/>
                <w:lang w:eastAsia="ru-RU"/>
              </w:rPr>
              <w:t>34.1</w:t>
            </w:r>
            <w:r w:rsidR="004571A6">
              <w:rPr>
                <w:sz w:val="24"/>
                <w:szCs w:val="24"/>
                <w:lang w:val="ru-RU" w:eastAsia="ru-RU"/>
              </w:rPr>
              <w:t>***</w:t>
            </w:r>
            <w:r w:rsidRPr="0044567D">
              <w:rPr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5" w:type="dxa"/>
          </w:tcPr>
          <w:p w14:paraId="1AA26EBE" w14:textId="77777777" w:rsidR="000969C1" w:rsidRPr="0042323D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Средства личной гигиены</w:t>
            </w:r>
          </w:p>
        </w:tc>
        <w:tc>
          <w:tcPr>
            <w:tcW w:w="1559" w:type="dxa"/>
          </w:tcPr>
          <w:p w14:paraId="647F4258" w14:textId="77777777" w:rsidR="000969C1" w:rsidRPr="008B084A" w:rsidRDefault="000969C1" w:rsidP="008B084A">
            <w:pPr>
              <w:pStyle w:val="12"/>
              <w:rPr>
                <w:sz w:val="16"/>
                <w:szCs w:val="16"/>
              </w:rPr>
            </w:pPr>
            <w:r w:rsidRPr="008B084A">
              <w:rPr>
                <w:sz w:val="16"/>
                <w:szCs w:val="16"/>
              </w:rPr>
              <w:t>17.22/42.000</w:t>
            </w:r>
          </w:p>
        </w:tc>
        <w:tc>
          <w:tcPr>
            <w:tcW w:w="2126" w:type="dxa"/>
          </w:tcPr>
          <w:p w14:paraId="01210336" w14:textId="77777777" w:rsidR="000969C1" w:rsidRPr="0042323D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5616CA">
              <w:rPr>
                <w:sz w:val="24"/>
                <w:szCs w:val="24"/>
              </w:rPr>
              <w:t xml:space="preserve">Отбор </w:t>
            </w:r>
            <w:r>
              <w:rPr>
                <w:sz w:val="24"/>
                <w:szCs w:val="24"/>
              </w:rPr>
              <w:t xml:space="preserve"> образцов </w:t>
            </w:r>
          </w:p>
        </w:tc>
        <w:tc>
          <w:tcPr>
            <w:tcW w:w="2410" w:type="dxa"/>
          </w:tcPr>
          <w:p w14:paraId="6A84EEE7" w14:textId="77777777" w:rsidR="000969C1" w:rsidRDefault="000969C1" w:rsidP="00091B60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C75718">
              <w:rPr>
                <w:sz w:val="24"/>
                <w:szCs w:val="24"/>
              </w:rPr>
              <w:t>Единые санитарные требования, ут</w:t>
            </w:r>
            <w:r w:rsidRPr="00C75718">
              <w:rPr>
                <w:sz w:val="24"/>
                <w:szCs w:val="24"/>
              </w:rPr>
              <w:softHyphen/>
              <w:t>в. Ре</w:t>
            </w:r>
            <w:r>
              <w:rPr>
                <w:sz w:val="24"/>
                <w:szCs w:val="24"/>
              </w:rPr>
              <w:t>шением Комисс</w:t>
            </w:r>
            <w:r w:rsidR="00AD5A91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и </w:t>
            </w:r>
            <w:r w:rsidRPr="00C75718">
              <w:rPr>
                <w:sz w:val="24"/>
                <w:szCs w:val="24"/>
              </w:rPr>
              <w:t>Таможенного союза от28.05.2010 №299</w:t>
            </w:r>
          </w:p>
          <w:p w14:paraId="08CE0E48" w14:textId="77777777" w:rsidR="000969C1" w:rsidRPr="00560D4F" w:rsidRDefault="000969C1" w:rsidP="00E776D2">
            <w:pPr>
              <w:ind w:left="-57" w:right="-57"/>
              <w:jc w:val="both"/>
              <w:rPr>
                <w:sz w:val="24"/>
                <w:szCs w:val="24"/>
              </w:rPr>
            </w:pPr>
            <w:r w:rsidRPr="00560D4F">
              <w:rPr>
                <w:sz w:val="24"/>
                <w:szCs w:val="24"/>
              </w:rPr>
              <w:t xml:space="preserve">ГОСТ 18321-73 </w:t>
            </w:r>
          </w:p>
          <w:p w14:paraId="6406907C" w14:textId="77777777" w:rsidR="000969C1" w:rsidRPr="00C75718" w:rsidRDefault="000969C1" w:rsidP="008B084A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38"/>
              <w:textAlignment w:val="baseline"/>
              <w:rPr>
                <w:sz w:val="24"/>
                <w:szCs w:val="24"/>
              </w:rPr>
            </w:pPr>
            <w:r w:rsidRPr="00C75718">
              <w:rPr>
                <w:sz w:val="24"/>
                <w:szCs w:val="24"/>
              </w:rPr>
              <w:t>ТНПА и другая до</w:t>
            </w:r>
            <w:r>
              <w:rPr>
                <w:sz w:val="24"/>
                <w:szCs w:val="24"/>
              </w:rPr>
              <w:t>кументация на продук</w:t>
            </w:r>
            <w:r w:rsidRPr="00C75718">
              <w:rPr>
                <w:sz w:val="24"/>
                <w:szCs w:val="24"/>
              </w:rPr>
              <w:t>цию</w:t>
            </w:r>
          </w:p>
        </w:tc>
        <w:tc>
          <w:tcPr>
            <w:tcW w:w="2268" w:type="dxa"/>
          </w:tcPr>
          <w:p w14:paraId="6AE1C4F4" w14:textId="77777777" w:rsidR="000969C1" w:rsidRDefault="000969C1" w:rsidP="00942B78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4"/>
                <w:szCs w:val="24"/>
              </w:rPr>
            </w:pPr>
            <w:r w:rsidRPr="00C75718">
              <w:rPr>
                <w:sz w:val="24"/>
                <w:szCs w:val="24"/>
              </w:rPr>
              <w:t xml:space="preserve">Единые санитарные </w:t>
            </w:r>
          </w:p>
          <w:p w14:paraId="724DB1A9" w14:textId="77777777" w:rsidR="000969C1" w:rsidRDefault="000969C1" w:rsidP="00942B78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4"/>
                <w:szCs w:val="24"/>
              </w:rPr>
            </w:pPr>
            <w:r w:rsidRPr="00C75718">
              <w:rPr>
                <w:sz w:val="24"/>
                <w:szCs w:val="24"/>
              </w:rPr>
              <w:t xml:space="preserve">требования, утв. </w:t>
            </w:r>
          </w:p>
          <w:p w14:paraId="29A58553" w14:textId="77777777" w:rsidR="000969C1" w:rsidRDefault="000969C1" w:rsidP="00942B78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4"/>
                <w:szCs w:val="24"/>
              </w:rPr>
            </w:pPr>
            <w:r w:rsidRPr="00C75718">
              <w:rPr>
                <w:sz w:val="24"/>
                <w:szCs w:val="24"/>
              </w:rPr>
              <w:t xml:space="preserve">Решением Комиссии </w:t>
            </w:r>
          </w:p>
          <w:p w14:paraId="4DF88E67" w14:textId="77777777" w:rsidR="000969C1" w:rsidRDefault="000969C1" w:rsidP="00942B78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4"/>
                <w:szCs w:val="24"/>
              </w:rPr>
            </w:pPr>
            <w:r w:rsidRPr="00C75718">
              <w:rPr>
                <w:sz w:val="24"/>
                <w:szCs w:val="24"/>
              </w:rPr>
              <w:t xml:space="preserve">Таможенного союза </w:t>
            </w:r>
          </w:p>
          <w:p w14:paraId="537BE9AC" w14:textId="77777777" w:rsidR="000969C1" w:rsidRDefault="000969C1" w:rsidP="00942B78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4"/>
                <w:szCs w:val="24"/>
              </w:rPr>
            </w:pPr>
            <w:r w:rsidRPr="00C75718">
              <w:rPr>
                <w:sz w:val="24"/>
                <w:szCs w:val="24"/>
              </w:rPr>
              <w:t>от 28.05.2010 № 299</w:t>
            </w:r>
          </w:p>
          <w:p w14:paraId="53C046AC" w14:textId="77777777" w:rsidR="000969C1" w:rsidRDefault="000969C1" w:rsidP="00942B78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4"/>
                <w:szCs w:val="24"/>
              </w:rPr>
            </w:pPr>
            <w:r w:rsidRPr="00C75718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>4</w:t>
            </w:r>
            <w:r w:rsidRPr="00C75718">
              <w:rPr>
                <w:sz w:val="24"/>
                <w:szCs w:val="24"/>
              </w:rPr>
              <w:t xml:space="preserve"> Раздел 12 </w:t>
            </w:r>
          </w:p>
          <w:p w14:paraId="12641080" w14:textId="77777777" w:rsidR="000969C1" w:rsidRDefault="000969C1" w:rsidP="00942B78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4"/>
                <w:szCs w:val="24"/>
              </w:rPr>
            </w:pPr>
            <w:r w:rsidRPr="00C75718">
              <w:rPr>
                <w:sz w:val="24"/>
                <w:szCs w:val="24"/>
              </w:rPr>
              <w:t>п.</w:t>
            </w:r>
            <w:r>
              <w:rPr>
                <w:sz w:val="24"/>
                <w:szCs w:val="24"/>
              </w:rPr>
              <w:t>13</w:t>
            </w:r>
          </w:p>
          <w:p w14:paraId="23D9B413" w14:textId="77777777" w:rsidR="000969C1" w:rsidRPr="00C75718" w:rsidRDefault="000969C1" w:rsidP="00091B60">
            <w:pPr>
              <w:tabs>
                <w:tab w:val="left" w:pos="284"/>
              </w:tabs>
              <w:ind w:right="-109"/>
              <w:rPr>
                <w:sz w:val="24"/>
                <w:szCs w:val="24"/>
              </w:rPr>
            </w:pPr>
            <w:r w:rsidRPr="00560D4F">
              <w:rPr>
                <w:sz w:val="24"/>
                <w:szCs w:val="24"/>
              </w:rPr>
              <w:t>ГОСТ 18321-73 п.3 п.4</w:t>
            </w:r>
          </w:p>
        </w:tc>
      </w:tr>
      <w:tr w:rsidR="000969C1" w:rsidRPr="004E5090" w14:paraId="3AEE0355" w14:textId="77777777" w:rsidTr="00C31974">
        <w:trPr>
          <w:trHeight w:val="1382"/>
        </w:trPr>
        <w:tc>
          <w:tcPr>
            <w:tcW w:w="709" w:type="dxa"/>
          </w:tcPr>
          <w:p w14:paraId="6F607119" w14:textId="77777777" w:rsidR="000969C1" w:rsidRPr="0042323D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3</w:t>
            </w:r>
            <w:r w:rsidR="00674C8F">
              <w:rPr>
                <w:sz w:val="24"/>
                <w:szCs w:val="24"/>
              </w:rPr>
              <w:t>4.2</w:t>
            </w:r>
            <w:r w:rsidR="004571A6">
              <w:rPr>
                <w:sz w:val="24"/>
                <w:szCs w:val="24"/>
              </w:rPr>
              <w:t>***</w:t>
            </w:r>
          </w:p>
          <w:p w14:paraId="61DFCB3C" w14:textId="77777777" w:rsidR="000969C1" w:rsidRPr="0042323D" w:rsidRDefault="000969C1" w:rsidP="005216A3">
            <w:pPr>
              <w:pStyle w:val="12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184A013" w14:textId="77777777" w:rsidR="000969C1" w:rsidRPr="0042323D" w:rsidRDefault="000969C1" w:rsidP="00AD5A91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Средства бытовой химии и синтетические моющие средства</w:t>
            </w:r>
          </w:p>
        </w:tc>
        <w:tc>
          <w:tcPr>
            <w:tcW w:w="1559" w:type="dxa"/>
          </w:tcPr>
          <w:p w14:paraId="37FDEC98" w14:textId="77777777" w:rsidR="000969C1" w:rsidRPr="008B084A" w:rsidRDefault="000969C1" w:rsidP="008B084A">
            <w:pPr>
              <w:pStyle w:val="12"/>
              <w:rPr>
                <w:sz w:val="16"/>
                <w:szCs w:val="16"/>
              </w:rPr>
            </w:pPr>
            <w:r w:rsidRPr="008B084A">
              <w:rPr>
                <w:sz w:val="16"/>
                <w:szCs w:val="16"/>
              </w:rPr>
              <w:t>20.41/42.000</w:t>
            </w:r>
          </w:p>
        </w:tc>
        <w:tc>
          <w:tcPr>
            <w:tcW w:w="2126" w:type="dxa"/>
          </w:tcPr>
          <w:p w14:paraId="236A4814" w14:textId="77777777" w:rsidR="000969C1" w:rsidRPr="0042323D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 xml:space="preserve">Отбор </w:t>
            </w:r>
            <w:r>
              <w:rPr>
                <w:sz w:val="24"/>
                <w:szCs w:val="24"/>
              </w:rPr>
              <w:t xml:space="preserve">образцов </w:t>
            </w:r>
          </w:p>
        </w:tc>
        <w:tc>
          <w:tcPr>
            <w:tcW w:w="2410" w:type="dxa"/>
          </w:tcPr>
          <w:p w14:paraId="3F5BFE55" w14:textId="77777777" w:rsidR="000969C1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38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СТБ 1043-97</w:t>
            </w:r>
          </w:p>
          <w:p w14:paraId="4738DF44" w14:textId="77777777" w:rsidR="000969C1" w:rsidRPr="0042323D" w:rsidRDefault="000969C1" w:rsidP="008B084A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38"/>
              <w:jc w:val="both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ТНПА и другая документация на продукцию</w:t>
            </w:r>
          </w:p>
        </w:tc>
        <w:tc>
          <w:tcPr>
            <w:tcW w:w="2268" w:type="dxa"/>
          </w:tcPr>
          <w:p w14:paraId="6BDA0C1E" w14:textId="77777777" w:rsidR="000969C1" w:rsidRPr="0042323D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СТБ 1044-2012</w:t>
            </w:r>
            <w:r>
              <w:rPr>
                <w:sz w:val="24"/>
                <w:szCs w:val="24"/>
              </w:rPr>
              <w:t>п.3 п.4</w:t>
            </w:r>
          </w:p>
          <w:p w14:paraId="270FC1A1" w14:textId="77777777" w:rsidR="000969C1" w:rsidRPr="0042323D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СТБ 1043-97</w:t>
            </w:r>
            <w:r>
              <w:rPr>
                <w:sz w:val="24"/>
                <w:szCs w:val="24"/>
              </w:rPr>
              <w:t>п.5.3</w:t>
            </w:r>
          </w:p>
          <w:p w14:paraId="2283F22A" w14:textId="77777777" w:rsidR="000969C1" w:rsidRPr="0042323D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4"/>
                <w:szCs w:val="24"/>
              </w:rPr>
            </w:pPr>
          </w:p>
        </w:tc>
      </w:tr>
      <w:tr w:rsidR="000969C1" w:rsidRPr="004E5090" w14:paraId="10D9EB8B" w14:textId="77777777" w:rsidTr="00C31974">
        <w:trPr>
          <w:trHeight w:val="870"/>
        </w:trPr>
        <w:tc>
          <w:tcPr>
            <w:tcW w:w="709" w:type="dxa"/>
          </w:tcPr>
          <w:p w14:paraId="5802B80F" w14:textId="77777777" w:rsidR="000969C1" w:rsidRPr="004571A6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35.1</w:t>
            </w:r>
            <w:r w:rsidR="004571A6">
              <w:rPr>
                <w:sz w:val="24"/>
                <w:szCs w:val="24"/>
              </w:rPr>
              <w:t>***</w:t>
            </w:r>
          </w:p>
        </w:tc>
        <w:tc>
          <w:tcPr>
            <w:tcW w:w="1985" w:type="dxa"/>
          </w:tcPr>
          <w:p w14:paraId="7B5BEBAA" w14:textId="77777777" w:rsidR="000969C1" w:rsidRPr="0042323D" w:rsidRDefault="000969C1" w:rsidP="004571A6">
            <w:pPr>
              <w:tabs>
                <w:tab w:val="left" w:pos="-88"/>
                <w:tab w:val="left" w:pos="57"/>
              </w:tabs>
              <w:ind w:left="-57" w:right="-57"/>
              <w:rPr>
                <w:sz w:val="24"/>
                <w:szCs w:val="24"/>
              </w:rPr>
            </w:pPr>
            <w:r w:rsidRPr="00FF3295">
              <w:rPr>
                <w:caps/>
                <w:sz w:val="24"/>
                <w:szCs w:val="24"/>
              </w:rPr>
              <w:t>п</w:t>
            </w:r>
            <w:r w:rsidRPr="00FF3295">
              <w:rPr>
                <w:sz w:val="24"/>
                <w:szCs w:val="24"/>
              </w:rPr>
              <w:t>родукция ле</w:t>
            </w:r>
            <w:r w:rsidR="004571A6">
              <w:rPr>
                <w:sz w:val="24"/>
                <w:szCs w:val="24"/>
              </w:rPr>
              <w:t>г</w:t>
            </w:r>
            <w:r w:rsidRPr="00FF3295">
              <w:rPr>
                <w:sz w:val="24"/>
                <w:szCs w:val="24"/>
              </w:rPr>
              <w:t>кой промышленности</w:t>
            </w:r>
          </w:p>
        </w:tc>
        <w:tc>
          <w:tcPr>
            <w:tcW w:w="1559" w:type="dxa"/>
          </w:tcPr>
          <w:p w14:paraId="106CDF42" w14:textId="77777777" w:rsidR="000969C1" w:rsidRPr="008B084A" w:rsidRDefault="000969C1" w:rsidP="008B084A">
            <w:pPr>
              <w:tabs>
                <w:tab w:val="left" w:pos="284"/>
              </w:tabs>
              <w:ind w:left="-57"/>
              <w:rPr>
                <w:sz w:val="16"/>
                <w:szCs w:val="16"/>
              </w:rPr>
            </w:pPr>
            <w:r w:rsidRPr="008B084A">
              <w:rPr>
                <w:sz w:val="16"/>
                <w:szCs w:val="16"/>
              </w:rPr>
              <w:t>13.99/42.000</w:t>
            </w:r>
          </w:p>
          <w:p w14:paraId="3BBD9C40" w14:textId="77777777" w:rsidR="000969C1" w:rsidRPr="008B084A" w:rsidRDefault="000969C1" w:rsidP="008B084A">
            <w:pPr>
              <w:tabs>
                <w:tab w:val="left" w:pos="284"/>
              </w:tabs>
              <w:ind w:left="-57"/>
              <w:rPr>
                <w:sz w:val="16"/>
                <w:szCs w:val="16"/>
              </w:rPr>
            </w:pPr>
            <w:r w:rsidRPr="008B084A">
              <w:rPr>
                <w:sz w:val="16"/>
                <w:szCs w:val="16"/>
              </w:rPr>
              <w:t>14.19/42.000</w:t>
            </w:r>
          </w:p>
          <w:p w14:paraId="742022B5" w14:textId="77777777" w:rsidR="000969C1" w:rsidRPr="008B084A" w:rsidRDefault="000969C1" w:rsidP="008B084A">
            <w:pPr>
              <w:tabs>
                <w:tab w:val="left" w:pos="284"/>
              </w:tabs>
              <w:ind w:left="-57"/>
              <w:rPr>
                <w:sz w:val="16"/>
                <w:szCs w:val="16"/>
              </w:rPr>
            </w:pPr>
            <w:r w:rsidRPr="008B084A">
              <w:rPr>
                <w:sz w:val="16"/>
                <w:szCs w:val="16"/>
              </w:rPr>
              <w:t>14.39/42.000</w:t>
            </w:r>
          </w:p>
          <w:p w14:paraId="0FE06355" w14:textId="77777777" w:rsidR="000969C1" w:rsidRPr="008B084A" w:rsidRDefault="000969C1" w:rsidP="008B084A">
            <w:pPr>
              <w:tabs>
                <w:tab w:val="left" w:pos="284"/>
              </w:tabs>
              <w:ind w:left="-57"/>
              <w:rPr>
                <w:sz w:val="16"/>
                <w:szCs w:val="16"/>
              </w:rPr>
            </w:pPr>
            <w:r w:rsidRPr="008B084A">
              <w:rPr>
                <w:sz w:val="16"/>
                <w:szCs w:val="16"/>
              </w:rPr>
              <w:t>17.22/42.000</w:t>
            </w:r>
          </w:p>
          <w:p w14:paraId="2E4F64CF" w14:textId="77777777" w:rsidR="000969C1" w:rsidRPr="008B084A" w:rsidRDefault="000969C1" w:rsidP="008B084A">
            <w:pPr>
              <w:tabs>
                <w:tab w:val="left" w:pos="284"/>
              </w:tabs>
              <w:ind w:left="-57"/>
              <w:rPr>
                <w:sz w:val="16"/>
                <w:szCs w:val="16"/>
              </w:rPr>
            </w:pPr>
            <w:r w:rsidRPr="008B084A">
              <w:rPr>
                <w:sz w:val="16"/>
                <w:szCs w:val="16"/>
              </w:rPr>
              <w:t>17.23/42.000</w:t>
            </w:r>
          </w:p>
          <w:p w14:paraId="36DB2421" w14:textId="77777777" w:rsidR="000969C1" w:rsidRPr="008B084A" w:rsidRDefault="000969C1" w:rsidP="008B084A">
            <w:pPr>
              <w:tabs>
                <w:tab w:val="left" w:pos="284"/>
              </w:tabs>
              <w:ind w:left="-57"/>
              <w:rPr>
                <w:sz w:val="16"/>
                <w:szCs w:val="16"/>
              </w:rPr>
            </w:pPr>
            <w:r w:rsidRPr="008B084A">
              <w:rPr>
                <w:sz w:val="16"/>
                <w:szCs w:val="16"/>
              </w:rPr>
              <w:t>15.20/42.000</w:t>
            </w:r>
          </w:p>
          <w:p w14:paraId="1005D20B" w14:textId="77777777" w:rsidR="000969C1" w:rsidRPr="008B084A" w:rsidRDefault="000969C1" w:rsidP="008B084A">
            <w:pPr>
              <w:tabs>
                <w:tab w:val="left" w:pos="284"/>
              </w:tabs>
              <w:ind w:left="-57"/>
              <w:rPr>
                <w:sz w:val="16"/>
                <w:szCs w:val="16"/>
              </w:rPr>
            </w:pPr>
            <w:r w:rsidRPr="008B084A">
              <w:rPr>
                <w:sz w:val="16"/>
                <w:szCs w:val="16"/>
              </w:rPr>
              <w:t>14.14/42.000</w:t>
            </w:r>
          </w:p>
          <w:p w14:paraId="4A57B17C" w14:textId="77777777" w:rsidR="000969C1" w:rsidRPr="008B084A" w:rsidRDefault="000969C1" w:rsidP="008B084A">
            <w:pPr>
              <w:tabs>
                <w:tab w:val="left" w:pos="284"/>
              </w:tabs>
              <w:ind w:left="-57"/>
              <w:rPr>
                <w:sz w:val="16"/>
                <w:szCs w:val="16"/>
              </w:rPr>
            </w:pPr>
            <w:r w:rsidRPr="008B084A">
              <w:rPr>
                <w:sz w:val="16"/>
                <w:szCs w:val="16"/>
              </w:rPr>
              <w:t>30.92/42.000</w:t>
            </w:r>
          </w:p>
          <w:p w14:paraId="2140B272" w14:textId="77777777" w:rsidR="000969C1" w:rsidRPr="008B084A" w:rsidRDefault="000969C1" w:rsidP="008B084A">
            <w:pPr>
              <w:tabs>
                <w:tab w:val="left" w:pos="284"/>
              </w:tabs>
              <w:ind w:left="-57"/>
              <w:rPr>
                <w:sz w:val="14"/>
                <w:szCs w:val="14"/>
              </w:rPr>
            </w:pPr>
            <w:r w:rsidRPr="008B084A">
              <w:rPr>
                <w:sz w:val="16"/>
                <w:szCs w:val="16"/>
              </w:rPr>
              <w:t>32.30/42.000</w:t>
            </w:r>
          </w:p>
        </w:tc>
        <w:tc>
          <w:tcPr>
            <w:tcW w:w="2126" w:type="dxa"/>
          </w:tcPr>
          <w:p w14:paraId="4A0A956E" w14:textId="77777777" w:rsidR="000969C1" w:rsidRPr="0042323D" w:rsidRDefault="000969C1" w:rsidP="006E7A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 xml:space="preserve">Отбор </w:t>
            </w:r>
            <w:r>
              <w:rPr>
                <w:sz w:val="24"/>
                <w:szCs w:val="24"/>
              </w:rPr>
              <w:t>образцов</w:t>
            </w:r>
          </w:p>
        </w:tc>
        <w:tc>
          <w:tcPr>
            <w:tcW w:w="2410" w:type="dxa"/>
          </w:tcPr>
          <w:p w14:paraId="13138AE2" w14:textId="77777777" w:rsidR="000969C1" w:rsidRPr="00FF3295" w:rsidRDefault="000969C1" w:rsidP="002B1BB3">
            <w:pPr>
              <w:tabs>
                <w:tab w:val="left" w:pos="284"/>
              </w:tabs>
              <w:ind w:left="-57" w:right="-38"/>
              <w:rPr>
                <w:sz w:val="24"/>
                <w:szCs w:val="24"/>
              </w:rPr>
            </w:pPr>
            <w:r w:rsidRPr="00FF3295">
              <w:rPr>
                <w:sz w:val="24"/>
                <w:szCs w:val="24"/>
              </w:rPr>
              <w:t>ГОСТ 938.0-75</w:t>
            </w:r>
          </w:p>
          <w:p w14:paraId="6FC3C57C" w14:textId="77777777" w:rsidR="000969C1" w:rsidRPr="00FF3295" w:rsidRDefault="000969C1" w:rsidP="002B1BB3">
            <w:pPr>
              <w:tabs>
                <w:tab w:val="left" w:pos="284"/>
              </w:tabs>
              <w:ind w:left="-57" w:right="-38"/>
              <w:rPr>
                <w:sz w:val="24"/>
                <w:szCs w:val="24"/>
              </w:rPr>
            </w:pPr>
            <w:r w:rsidRPr="00FF3295">
              <w:rPr>
                <w:sz w:val="24"/>
                <w:szCs w:val="24"/>
              </w:rPr>
              <w:t xml:space="preserve">ГОСТ 20566-75 </w:t>
            </w:r>
          </w:p>
          <w:p w14:paraId="447C0787" w14:textId="77777777" w:rsidR="000969C1" w:rsidRPr="00FF3295" w:rsidRDefault="000969C1" w:rsidP="002B1BB3">
            <w:pPr>
              <w:tabs>
                <w:tab w:val="left" w:pos="284"/>
              </w:tabs>
              <w:ind w:left="-57" w:right="-38"/>
              <w:rPr>
                <w:sz w:val="24"/>
                <w:szCs w:val="24"/>
              </w:rPr>
            </w:pPr>
            <w:r w:rsidRPr="00FF3295">
              <w:rPr>
                <w:sz w:val="24"/>
                <w:szCs w:val="24"/>
              </w:rPr>
              <w:t>ГОСТ 8844-75</w:t>
            </w:r>
          </w:p>
          <w:p w14:paraId="6539AC05" w14:textId="77777777" w:rsidR="000969C1" w:rsidRPr="00FF3295" w:rsidRDefault="000969C1" w:rsidP="002B1BB3">
            <w:pPr>
              <w:tabs>
                <w:tab w:val="left" w:pos="284"/>
              </w:tabs>
              <w:ind w:left="-57" w:right="-38"/>
              <w:rPr>
                <w:sz w:val="24"/>
                <w:szCs w:val="24"/>
              </w:rPr>
            </w:pPr>
            <w:r w:rsidRPr="00FF3295">
              <w:rPr>
                <w:sz w:val="24"/>
                <w:szCs w:val="24"/>
              </w:rPr>
              <w:t>ГОСТ 23948-80</w:t>
            </w:r>
          </w:p>
          <w:p w14:paraId="70891DD2" w14:textId="77777777" w:rsidR="000969C1" w:rsidRPr="00FF3295" w:rsidRDefault="000969C1" w:rsidP="002B1BB3">
            <w:pPr>
              <w:tabs>
                <w:tab w:val="left" w:pos="284"/>
              </w:tabs>
              <w:ind w:left="-57" w:right="-38"/>
              <w:rPr>
                <w:sz w:val="24"/>
                <w:szCs w:val="24"/>
              </w:rPr>
            </w:pPr>
            <w:r w:rsidRPr="00FF3295">
              <w:rPr>
                <w:sz w:val="24"/>
                <w:szCs w:val="24"/>
              </w:rPr>
              <w:t>ГОСТ 9289-78</w:t>
            </w:r>
            <w:r>
              <w:rPr>
                <w:sz w:val="24"/>
                <w:szCs w:val="24"/>
              </w:rPr>
              <w:t xml:space="preserve"> п.4</w:t>
            </w:r>
          </w:p>
          <w:p w14:paraId="5749F19B" w14:textId="77777777" w:rsidR="000969C1" w:rsidRDefault="000969C1" w:rsidP="002B1BB3">
            <w:pPr>
              <w:tabs>
                <w:tab w:val="left" w:pos="284"/>
              </w:tabs>
              <w:ind w:left="-57" w:right="-38"/>
              <w:rPr>
                <w:sz w:val="24"/>
                <w:szCs w:val="24"/>
              </w:rPr>
            </w:pPr>
            <w:r w:rsidRPr="00FF3295">
              <w:rPr>
                <w:sz w:val="24"/>
                <w:szCs w:val="24"/>
              </w:rPr>
              <w:t>ГОСТ 26666.0-85</w:t>
            </w:r>
          </w:p>
          <w:p w14:paraId="4AC6ABF0" w14:textId="77777777" w:rsidR="000969C1" w:rsidRPr="00FF3295" w:rsidRDefault="000969C1" w:rsidP="002B1BB3">
            <w:pPr>
              <w:tabs>
                <w:tab w:val="left" w:pos="284"/>
              </w:tabs>
              <w:ind w:left="-57" w:right="-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п.1 п.2</w:t>
            </w:r>
          </w:p>
          <w:p w14:paraId="42BEEDDB" w14:textId="77777777" w:rsidR="000969C1" w:rsidRDefault="000969C1" w:rsidP="00DD4680">
            <w:pPr>
              <w:tabs>
                <w:tab w:val="left" w:pos="284"/>
              </w:tabs>
              <w:ind w:left="-57" w:right="-38"/>
              <w:rPr>
                <w:sz w:val="24"/>
                <w:szCs w:val="24"/>
              </w:rPr>
            </w:pPr>
            <w:r w:rsidRPr="009E5529">
              <w:rPr>
                <w:sz w:val="24"/>
                <w:szCs w:val="24"/>
              </w:rPr>
              <w:t xml:space="preserve">ГОСТ 28631-2018 </w:t>
            </w:r>
          </w:p>
          <w:p w14:paraId="31B7B1F7" w14:textId="77777777" w:rsidR="000969C1" w:rsidRPr="00FF3295" w:rsidRDefault="000969C1" w:rsidP="00C0763A">
            <w:pPr>
              <w:tabs>
                <w:tab w:val="left" w:pos="284"/>
              </w:tabs>
              <w:ind w:left="-57" w:right="-38"/>
              <w:rPr>
                <w:sz w:val="24"/>
                <w:szCs w:val="24"/>
              </w:rPr>
            </w:pPr>
            <w:r w:rsidRPr="00FF3295">
              <w:rPr>
                <w:sz w:val="24"/>
                <w:szCs w:val="24"/>
              </w:rPr>
              <w:t>ГОСТ 28754-</w:t>
            </w:r>
            <w:r>
              <w:rPr>
                <w:sz w:val="24"/>
                <w:szCs w:val="24"/>
              </w:rPr>
              <w:t>2018</w:t>
            </w:r>
          </w:p>
          <w:p w14:paraId="6F332E8A" w14:textId="77777777" w:rsidR="000969C1" w:rsidRPr="00FF3295" w:rsidRDefault="000969C1" w:rsidP="002B1BB3">
            <w:pPr>
              <w:tabs>
                <w:tab w:val="left" w:pos="284"/>
              </w:tabs>
              <w:ind w:left="-57" w:right="-38"/>
              <w:rPr>
                <w:sz w:val="24"/>
                <w:szCs w:val="24"/>
              </w:rPr>
            </w:pPr>
            <w:r w:rsidRPr="00FF3295">
              <w:rPr>
                <w:sz w:val="24"/>
                <w:szCs w:val="24"/>
              </w:rPr>
              <w:t>ГОСТ 28846-90</w:t>
            </w:r>
          </w:p>
          <w:p w14:paraId="198D4DDC" w14:textId="77777777" w:rsidR="000969C1" w:rsidRPr="00FF3295" w:rsidRDefault="000969C1" w:rsidP="002B1BB3">
            <w:pPr>
              <w:tabs>
                <w:tab w:val="left" w:pos="284"/>
              </w:tabs>
              <w:ind w:left="-57" w:right="-38"/>
              <w:rPr>
                <w:sz w:val="24"/>
                <w:szCs w:val="24"/>
              </w:rPr>
            </w:pPr>
            <w:r w:rsidRPr="00FF3295">
              <w:rPr>
                <w:sz w:val="24"/>
                <w:szCs w:val="24"/>
              </w:rPr>
              <w:t>ГОСТ 18321-73</w:t>
            </w:r>
            <w:r>
              <w:rPr>
                <w:sz w:val="24"/>
                <w:szCs w:val="24"/>
              </w:rPr>
              <w:t>п.3</w:t>
            </w:r>
          </w:p>
          <w:p w14:paraId="5CF0AFC9" w14:textId="77777777" w:rsidR="000969C1" w:rsidRPr="00FF3295" w:rsidRDefault="000969C1" w:rsidP="002B1BB3">
            <w:pPr>
              <w:tabs>
                <w:tab w:val="left" w:pos="284"/>
              </w:tabs>
              <w:ind w:left="-57" w:right="-38"/>
              <w:rPr>
                <w:sz w:val="24"/>
                <w:szCs w:val="24"/>
              </w:rPr>
            </w:pPr>
            <w:r w:rsidRPr="00FF3295">
              <w:rPr>
                <w:sz w:val="24"/>
                <w:szCs w:val="24"/>
              </w:rPr>
              <w:t>ГОСТ 9173-86</w:t>
            </w:r>
            <w:r>
              <w:rPr>
                <w:sz w:val="24"/>
                <w:szCs w:val="24"/>
              </w:rPr>
              <w:t xml:space="preserve"> п.7</w:t>
            </w:r>
          </w:p>
          <w:p w14:paraId="18949B12" w14:textId="77777777" w:rsidR="000969C1" w:rsidRDefault="000969C1" w:rsidP="002B1BB3">
            <w:pPr>
              <w:tabs>
                <w:tab w:val="left" w:pos="284"/>
              </w:tabs>
              <w:ind w:left="-57" w:right="-38"/>
              <w:rPr>
                <w:sz w:val="24"/>
                <w:szCs w:val="24"/>
              </w:rPr>
            </w:pPr>
            <w:r w:rsidRPr="00FF3295">
              <w:rPr>
                <w:sz w:val="24"/>
                <w:szCs w:val="24"/>
              </w:rPr>
              <w:t xml:space="preserve">ГОСТ 9209-77 </w:t>
            </w:r>
          </w:p>
          <w:p w14:paraId="180DCE58" w14:textId="77777777" w:rsidR="000969C1" w:rsidRPr="00D16D7C" w:rsidRDefault="00A60746" w:rsidP="002B1BB3">
            <w:pPr>
              <w:tabs>
                <w:tab w:val="left" w:pos="284"/>
              </w:tabs>
              <w:ind w:left="-57" w:right="-38"/>
              <w:rPr>
                <w:sz w:val="24"/>
                <w:szCs w:val="24"/>
              </w:rPr>
            </w:pPr>
            <w:hyperlink r:id="rId8" w:tgtFrame="_blank" w:history="1">
              <w:r w:rsidR="000969C1" w:rsidRPr="00D16D7C">
                <w:rPr>
                  <w:rStyle w:val="ae"/>
                  <w:color w:val="auto"/>
                  <w:sz w:val="24"/>
                  <w:szCs w:val="24"/>
                  <w:u w:val="none"/>
                </w:rPr>
                <w:t>ГОСТ 32074-2013</w:t>
              </w:r>
            </w:hyperlink>
          </w:p>
          <w:p w14:paraId="64B1C069" w14:textId="77777777" w:rsidR="000969C1" w:rsidRPr="00D16D7C" w:rsidRDefault="000969C1" w:rsidP="002B1BB3">
            <w:pPr>
              <w:tabs>
                <w:tab w:val="left" w:pos="284"/>
              </w:tabs>
              <w:ind w:left="-57" w:right="-38"/>
              <w:rPr>
                <w:sz w:val="24"/>
                <w:szCs w:val="24"/>
              </w:rPr>
            </w:pPr>
            <w:r w:rsidRPr="00D16D7C">
              <w:rPr>
                <w:sz w:val="24"/>
                <w:szCs w:val="24"/>
              </w:rPr>
              <w:t xml:space="preserve">СТБ 1432-2003 </w:t>
            </w:r>
          </w:p>
          <w:p w14:paraId="122F7010" w14:textId="77777777" w:rsidR="000969C1" w:rsidRPr="00FF3295" w:rsidRDefault="000969C1" w:rsidP="002B1BB3">
            <w:pPr>
              <w:tabs>
                <w:tab w:val="left" w:pos="284"/>
              </w:tabs>
              <w:ind w:left="-57" w:right="-38"/>
              <w:rPr>
                <w:sz w:val="24"/>
                <w:szCs w:val="24"/>
              </w:rPr>
            </w:pPr>
            <w:r w:rsidRPr="00FF3295">
              <w:rPr>
                <w:sz w:val="24"/>
                <w:szCs w:val="24"/>
              </w:rPr>
              <w:t xml:space="preserve">СТБ 1252-2000 </w:t>
            </w:r>
          </w:p>
          <w:p w14:paraId="40EAC937" w14:textId="77777777" w:rsidR="000969C1" w:rsidRDefault="000969C1" w:rsidP="002B1BB3">
            <w:pPr>
              <w:tabs>
                <w:tab w:val="left" w:pos="284"/>
              </w:tabs>
              <w:ind w:left="-57" w:right="-38"/>
              <w:rPr>
                <w:sz w:val="24"/>
                <w:szCs w:val="24"/>
              </w:rPr>
            </w:pPr>
            <w:r w:rsidRPr="00FF3295">
              <w:rPr>
                <w:sz w:val="24"/>
                <w:szCs w:val="24"/>
              </w:rPr>
              <w:t xml:space="preserve">ВМУ № 11-10-2-98, </w:t>
            </w:r>
          </w:p>
          <w:p w14:paraId="0A360DB0" w14:textId="77777777" w:rsidR="000969C1" w:rsidRDefault="000969C1" w:rsidP="002B1BB3">
            <w:pPr>
              <w:tabs>
                <w:tab w:val="left" w:pos="284"/>
              </w:tabs>
              <w:ind w:left="-57" w:right="-38"/>
              <w:rPr>
                <w:sz w:val="24"/>
                <w:szCs w:val="24"/>
              </w:rPr>
            </w:pPr>
            <w:r w:rsidRPr="00FF3295">
              <w:rPr>
                <w:sz w:val="24"/>
                <w:szCs w:val="24"/>
              </w:rPr>
              <w:t xml:space="preserve">утверждены ГГСВ </w:t>
            </w:r>
          </w:p>
          <w:p w14:paraId="56B7D015" w14:textId="77777777" w:rsidR="000969C1" w:rsidRDefault="000969C1" w:rsidP="002B1BB3">
            <w:pPr>
              <w:tabs>
                <w:tab w:val="left" w:pos="284"/>
              </w:tabs>
              <w:ind w:left="-57" w:right="-38"/>
              <w:rPr>
                <w:sz w:val="24"/>
                <w:szCs w:val="24"/>
              </w:rPr>
            </w:pPr>
            <w:r w:rsidRPr="00FF3295">
              <w:rPr>
                <w:sz w:val="24"/>
                <w:szCs w:val="24"/>
              </w:rPr>
              <w:t xml:space="preserve">РБ 02.03.1998 </w:t>
            </w:r>
          </w:p>
          <w:p w14:paraId="64B6A9D7" w14:textId="77777777" w:rsidR="000969C1" w:rsidRDefault="000969C1" w:rsidP="002B1BB3">
            <w:pPr>
              <w:ind w:left="-57" w:right="-38"/>
              <w:rPr>
                <w:sz w:val="24"/>
                <w:szCs w:val="24"/>
              </w:rPr>
            </w:pPr>
            <w:r w:rsidRPr="00FF3295">
              <w:rPr>
                <w:sz w:val="24"/>
                <w:szCs w:val="24"/>
              </w:rPr>
              <w:t>ТНПА и другая</w:t>
            </w:r>
          </w:p>
          <w:p w14:paraId="4E9E92BE" w14:textId="77777777" w:rsidR="000969C1" w:rsidRDefault="000969C1" w:rsidP="002B1BB3">
            <w:pPr>
              <w:ind w:left="-57" w:right="-38"/>
              <w:rPr>
                <w:sz w:val="24"/>
                <w:szCs w:val="24"/>
              </w:rPr>
            </w:pPr>
            <w:r w:rsidRPr="00FF3295">
              <w:rPr>
                <w:sz w:val="24"/>
                <w:szCs w:val="24"/>
              </w:rPr>
              <w:t xml:space="preserve"> д</w:t>
            </w:r>
            <w:r>
              <w:rPr>
                <w:sz w:val="24"/>
                <w:szCs w:val="24"/>
              </w:rPr>
              <w:t>о</w:t>
            </w:r>
            <w:r w:rsidRPr="00FF3295">
              <w:rPr>
                <w:sz w:val="24"/>
                <w:szCs w:val="24"/>
              </w:rPr>
              <w:t xml:space="preserve">кументация на </w:t>
            </w:r>
          </w:p>
          <w:p w14:paraId="3470639B" w14:textId="77777777" w:rsidR="000969C1" w:rsidRPr="00FF3295" w:rsidRDefault="000969C1" w:rsidP="006E7A21">
            <w:pPr>
              <w:ind w:left="-57" w:right="-38"/>
              <w:rPr>
                <w:sz w:val="24"/>
                <w:szCs w:val="24"/>
              </w:rPr>
            </w:pPr>
            <w:r w:rsidRPr="00FF3295">
              <w:rPr>
                <w:sz w:val="24"/>
                <w:szCs w:val="24"/>
              </w:rPr>
              <w:t>продукцию</w:t>
            </w:r>
          </w:p>
        </w:tc>
        <w:tc>
          <w:tcPr>
            <w:tcW w:w="2268" w:type="dxa"/>
          </w:tcPr>
          <w:p w14:paraId="56AA1051" w14:textId="77777777" w:rsidR="000969C1" w:rsidRPr="00FF3295" w:rsidRDefault="000969C1" w:rsidP="002B1BB3">
            <w:pPr>
              <w:tabs>
                <w:tab w:val="left" w:pos="284"/>
              </w:tabs>
              <w:ind w:left="-57"/>
              <w:rPr>
                <w:sz w:val="24"/>
                <w:szCs w:val="24"/>
              </w:rPr>
            </w:pPr>
            <w:r w:rsidRPr="00FF3295">
              <w:rPr>
                <w:sz w:val="24"/>
                <w:szCs w:val="24"/>
              </w:rPr>
              <w:t>ГОСТ 938.0-75</w:t>
            </w:r>
            <w:r>
              <w:rPr>
                <w:sz w:val="24"/>
                <w:szCs w:val="24"/>
              </w:rPr>
              <w:t xml:space="preserve"> п.1</w:t>
            </w:r>
          </w:p>
          <w:p w14:paraId="5540D98D" w14:textId="77777777" w:rsidR="000969C1" w:rsidRPr="00FF3295" w:rsidRDefault="000969C1" w:rsidP="002B1BB3">
            <w:pPr>
              <w:tabs>
                <w:tab w:val="left" w:pos="284"/>
              </w:tabs>
              <w:ind w:left="-57"/>
              <w:rPr>
                <w:sz w:val="24"/>
                <w:szCs w:val="24"/>
              </w:rPr>
            </w:pPr>
            <w:r w:rsidRPr="00FF3295">
              <w:rPr>
                <w:sz w:val="24"/>
                <w:szCs w:val="24"/>
              </w:rPr>
              <w:t>ГОСТ 20566-75</w:t>
            </w:r>
            <w:r>
              <w:rPr>
                <w:sz w:val="24"/>
                <w:szCs w:val="24"/>
              </w:rPr>
              <w:t xml:space="preserve"> п.4</w:t>
            </w:r>
          </w:p>
          <w:p w14:paraId="33E6E62B" w14:textId="77777777" w:rsidR="000969C1" w:rsidRDefault="000969C1" w:rsidP="002B1BB3">
            <w:pPr>
              <w:tabs>
                <w:tab w:val="left" w:pos="284"/>
              </w:tabs>
              <w:ind w:left="-57"/>
              <w:rPr>
                <w:sz w:val="24"/>
                <w:szCs w:val="24"/>
              </w:rPr>
            </w:pPr>
            <w:r w:rsidRPr="00FF3295">
              <w:rPr>
                <w:sz w:val="24"/>
                <w:szCs w:val="24"/>
              </w:rPr>
              <w:t>ГОСТ 8844-75</w:t>
            </w:r>
            <w:r>
              <w:rPr>
                <w:sz w:val="24"/>
                <w:szCs w:val="24"/>
              </w:rPr>
              <w:t xml:space="preserve"> п.1  </w:t>
            </w:r>
          </w:p>
          <w:p w14:paraId="3C18C155" w14:textId="77777777" w:rsidR="000969C1" w:rsidRPr="00FF3295" w:rsidRDefault="000969C1" w:rsidP="002B1BB3">
            <w:pPr>
              <w:tabs>
                <w:tab w:val="left" w:pos="284"/>
              </w:tabs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п.2</w:t>
            </w:r>
          </w:p>
          <w:p w14:paraId="1CBDBF2F" w14:textId="77777777" w:rsidR="000969C1" w:rsidRDefault="000969C1" w:rsidP="002B1BB3">
            <w:pPr>
              <w:tabs>
                <w:tab w:val="left" w:pos="284"/>
              </w:tabs>
              <w:ind w:left="-57"/>
              <w:rPr>
                <w:sz w:val="24"/>
                <w:szCs w:val="24"/>
              </w:rPr>
            </w:pPr>
            <w:r w:rsidRPr="00FF3295">
              <w:rPr>
                <w:sz w:val="24"/>
                <w:szCs w:val="24"/>
              </w:rPr>
              <w:t>ГОСТ 23948-80</w:t>
            </w:r>
            <w:r>
              <w:rPr>
                <w:sz w:val="24"/>
                <w:szCs w:val="24"/>
              </w:rPr>
              <w:t xml:space="preserve"> п.6  </w:t>
            </w:r>
          </w:p>
          <w:p w14:paraId="365C37BB" w14:textId="77777777" w:rsidR="000969C1" w:rsidRPr="00FF3295" w:rsidRDefault="000969C1" w:rsidP="002B1BB3">
            <w:pPr>
              <w:tabs>
                <w:tab w:val="left" w:pos="284"/>
              </w:tabs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п.7</w:t>
            </w:r>
          </w:p>
          <w:p w14:paraId="0AD2C99E" w14:textId="77777777" w:rsidR="000969C1" w:rsidRPr="00FF3295" w:rsidRDefault="000969C1" w:rsidP="002B1BB3">
            <w:pPr>
              <w:tabs>
                <w:tab w:val="left" w:pos="284"/>
              </w:tabs>
              <w:ind w:left="-57"/>
              <w:rPr>
                <w:sz w:val="24"/>
                <w:szCs w:val="24"/>
              </w:rPr>
            </w:pPr>
            <w:r w:rsidRPr="00FF3295">
              <w:rPr>
                <w:sz w:val="24"/>
                <w:szCs w:val="24"/>
              </w:rPr>
              <w:t>ГОСТ 9289-78</w:t>
            </w:r>
            <w:r>
              <w:rPr>
                <w:sz w:val="24"/>
                <w:szCs w:val="24"/>
              </w:rPr>
              <w:t xml:space="preserve"> п.4</w:t>
            </w:r>
          </w:p>
          <w:p w14:paraId="538D6D37" w14:textId="77777777" w:rsidR="000969C1" w:rsidRDefault="000969C1" w:rsidP="002B1BB3">
            <w:pPr>
              <w:tabs>
                <w:tab w:val="left" w:pos="284"/>
              </w:tabs>
              <w:ind w:left="-57"/>
              <w:rPr>
                <w:sz w:val="24"/>
                <w:szCs w:val="24"/>
              </w:rPr>
            </w:pPr>
            <w:r w:rsidRPr="00FF3295">
              <w:rPr>
                <w:sz w:val="24"/>
                <w:szCs w:val="24"/>
              </w:rPr>
              <w:t>ГОСТ 26666.0-85</w:t>
            </w:r>
          </w:p>
          <w:p w14:paraId="73A3C75F" w14:textId="77777777" w:rsidR="000969C1" w:rsidRPr="00FF3295" w:rsidRDefault="000969C1" w:rsidP="002B1BB3">
            <w:pPr>
              <w:tabs>
                <w:tab w:val="left" w:pos="284"/>
              </w:tabs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п.1 п.2</w:t>
            </w:r>
          </w:p>
          <w:p w14:paraId="6D247308" w14:textId="77777777" w:rsidR="000969C1" w:rsidRDefault="000969C1" w:rsidP="002B1BB3">
            <w:pPr>
              <w:tabs>
                <w:tab w:val="left" w:pos="284"/>
              </w:tabs>
              <w:ind w:left="-57"/>
              <w:rPr>
                <w:sz w:val="24"/>
                <w:szCs w:val="24"/>
              </w:rPr>
            </w:pPr>
            <w:r w:rsidRPr="00FF3295">
              <w:rPr>
                <w:sz w:val="24"/>
                <w:szCs w:val="24"/>
              </w:rPr>
              <w:t>ГОСТ 28754-</w:t>
            </w:r>
            <w:r>
              <w:rPr>
                <w:sz w:val="24"/>
                <w:szCs w:val="24"/>
              </w:rPr>
              <w:t>2018</w:t>
            </w:r>
          </w:p>
          <w:p w14:paraId="2A5DECEC" w14:textId="77777777" w:rsidR="000969C1" w:rsidRDefault="000969C1" w:rsidP="002B1BB3">
            <w:pPr>
              <w:tabs>
                <w:tab w:val="left" w:pos="284"/>
              </w:tabs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F3295">
              <w:rPr>
                <w:sz w:val="24"/>
                <w:szCs w:val="24"/>
              </w:rPr>
              <w:t>ГОСТ 28846-90</w:t>
            </w:r>
          </w:p>
          <w:p w14:paraId="7056ECAD" w14:textId="77777777" w:rsidR="000969C1" w:rsidRPr="00FF3295" w:rsidRDefault="000969C1" w:rsidP="002B1BB3">
            <w:pPr>
              <w:tabs>
                <w:tab w:val="left" w:pos="284"/>
              </w:tabs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п.3.6</w:t>
            </w:r>
          </w:p>
          <w:p w14:paraId="51C2ABF9" w14:textId="77777777" w:rsidR="000969C1" w:rsidRPr="00FF3295" w:rsidRDefault="000969C1" w:rsidP="002B1BB3">
            <w:pPr>
              <w:tabs>
                <w:tab w:val="left" w:pos="284"/>
              </w:tabs>
              <w:ind w:left="-57"/>
              <w:rPr>
                <w:sz w:val="24"/>
                <w:szCs w:val="24"/>
              </w:rPr>
            </w:pPr>
            <w:r w:rsidRPr="00FF3295">
              <w:rPr>
                <w:sz w:val="24"/>
                <w:szCs w:val="24"/>
              </w:rPr>
              <w:t>ГОСТ 18321-73</w:t>
            </w:r>
            <w:r>
              <w:rPr>
                <w:sz w:val="24"/>
                <w:szCs w:val="24"/>
              </w:rPr>
              <w:t>п.3</w:t>
            </w:r>
          </w:p>
          <w:p w14:paraId="344C4480" w14:textId="77777777" w:rsidR="000969C1" w:rsidRPr="00FF3295" w:rsidRDefault="000969C1" w:rsidP="002B1BB3">
            <w:pPr>
              <w:tabs>
                <w:tab w:val="left" w:pos="284"/>
              </w:tabs>
              <w:ind w:left="-57"/>
              <w:rPr>
                <w:sz w:val="24"/>
                <w:szCs w:val="24"/>
              </w:rPr>
            </w:pPr>
            <w:r w:rsidRPr="00FF3295">
              <w:rPr>
                <w:sz w:val="24"/>
                <w:szCs w:val="24"/>
              </w:rPr>
              <w:t>ГОСТ 9173-86</w:t>
            </w:r>
            <w:r>
              <w:rPr>
                <w:sz w:val="24"/>
                <w:szCs w:val="24"/>
              </w:rPr>
              <w:t xml:space="preserve"> п.7</w:t>
            </w:r>
          </w:p>
          <w:p w14:paraId="6CECC28E" w14:textId="77777777" w:rsidR="000969C1" w:rsidRDefault="000969C1" w:rsidP="002B1BB3">
            <w:pPr>
              <w:tabs>
                <w:tab w:val="left" w:pos="284"/>
              </w:tabs>
              <w:ind w:left="-57"/>
              <w:rPr>
                <w:sz w:val="24"/>
                <w:szCs w:val="24"/>
              </w:rPr>
            </w:pPr>
            <w:r w:rsidRPr="00FF3295">
              <w:rPr>
                <w:sz w:val="24"/>
                <w:szCs w:val="24"/>
              </w:rPr>
              <w:t xml:space="preserve">ГОСТ 9209-77 </w:t>
            </w:r>
            <w:r>
              <w:rPr>
                <w:sz w:val="24"/>
                <w:szCs w:val="24"/>
              </w:rPr>
              <w:t>п.1</w:t>
            </w:r>
          </w:p>
          <w:p w14:paraId="51F0BC8B" w14:textId="4C8B412E" w:rsidR="000969C1" w:rsidRPr="00D16D7C" w:rsidRDefault="00A60746" w:rsidP="002B1BB3">
            <w:pPr>
              <w:tabs>
                <w:tab w:val="left" w:pos="284"/>
              </w:tabs>
              <w:ind w:left="-57"/>
              <w:rPr>
                <w:sz w:val="24"/>
                <w:szCs w:val="24"/>
              </w:rPr>
            </w:pPr>
            <w:hyperlink r:id="rId9" w:tgtFrame="_blank" w:history="1">
              <w:r w:rsidR="000969C1" w:rsidRPr="00D16D7C">
                <w:rPr>
                  <w:rStyle w:val="ae"/>
                  <w:color w:val="auto"/>
                  <w:sz w:val="24"/>
                  <w:szCs w:val="24"/>
                  <w:u w:val="none"/>
                </w:rPr>
                <w:t>ГОСТ 32074-2013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14:paraId="1B7DFD2F" w14:textId="77777777" w:rsidR="000969C1" w:rsidRPr="00FF3295" w:rsidRDefault="000969C1" w:rsidP="002B1BB3">
            <w:pPr>
              <w:tabs>
                <w:tab w:val="left" w:pos="284"/>
              </w:tabs>
              <w:ind w:left="-57"/>
              <w:rPr>
                <w:sz w:val="24"/>
                <w:szCs w:val="24"/>
              </w:rPr>
            </w:pPr>
            <w:r w:rsidRPr="00FF3295">
              <w:rPr>
                <w:sz w:val="24"/>
                <w:szCs w:val="24"/>
              </w:rPr>
              <w:t>СТБ 1432-2003</w:t>
            </w:r>
            <w:r>
              <w:rPr>
                <w:sz w:val="24"/>
                <w:szCs w:val="24"/>
              </w:rPr>
              <w:t xml:space="preserve"> п.8.1</w:t>
            </w:r>
          </w:p>
          <w:p w14:paraId="4B66C200" w14:textId="77777777" w:rsidR="000969C1" w:rsidRPr="00FF3295" w:rsidRDefault="000969C1" w:rsidP="002B1BB3">
            <w:pPr>
              <w:tabs>
                <w:tab w:val="left" w:pos="284"/>
              </w:tabs>
              <w:ind w:left="-57"/>
              <w:rPr>
                <w:sz w:val="24"/>
                <w:szCs w:val="24"/>
              </w:rPr>
            </w:pPr>
            <w:r w:rsidRPr="00FF3295">
              <w:rPr>
                <w:sz w:val="24"/>
                <w:szCs w:val="24"/>
              </w:rPr>
              <w:t>СТБ 1</w:t>
            </w:r>
            <w:r>
              <w:rPr>
                <w:sz w:val="24"/>
                <w:szCs w:val="24"/>
              </w:rPr>
              <w:t>252</w:t>
            </w:r>
            <w:r w:rsidRPr="00FF3295">
              <w:rPr>
                <w:sz w:val="24"/>
                <w:szCs w:val="24"/>
              </w:rPr>
              <w:t>-200</w:t>
            </w:r>
            <w:r>
              <w:rPr>
                <w:sz w:val="24"/>
                <w:szCs w:val="24"/>
              </w:rPr>
              <w:t>0 п.7,2</w:t>
            </w:r>
          </w:p>
          <w:p w14:paraId="402D503E" w14:textId="77777777" w:rsidR="000969C1" w:rsidRDefault="000969C1" w:rsidP="002B1BB3">
            <w:pPr>
              <w:tabs>
                <w:tab w:val="left" w:pos="284"/>
              </w:tabs>
              <w:ind w:left="-57"/>
              <w:rPr>
                <w:sz w:val="24"/>
                <w:szCs w:val="24"/>
              </w:rPr>
            </w:pPr>
            <w:r w:rsidRPr="00FF3295">
              <w:rPr>
                <w:sz w:val="24"/>
                <w:szCs w:val="24"/>
              </w:rPr>
              <w:t>СанПиН № 9-29.7-</w:t>
            </w:r>
          </w:p>
          <w:p w14:paraId="256C36FD" w14:textId="77777777" w:rsidR="000969C1" w:rsidRPr="00FF3295" w:rsidRDefault="000969C1" w:rsidP="002B1BB3">
            <w:pPr>
              <w:tabs>
                <w:tab w:val="left" w:pos="284"/>
              </w:tabs>
              <w:ind w:left="-57"/>
              <w:rPr>
                <w:sz w:val="24"/>
                <w:szCs w:val="24"/>
              </w:rPr>
            </w:pPr>
            <w:r w:rsidRPr="00FF3295">
              <w:rPr>
                <w:sz w:val="24"/>
                <w:szCs w:val="24"/>
              </w:rPr>
              <w:t>95</w:t>
            </w:r>
            <w:r>
              <w:rPr>
                <w:sz w:val="24"/>
                <w:szCs w:val="24"/>
              </w:rPr>
              <w:t xml:space="preserve"> п.6.1</w:t>
            </w:r>
          </w:p>
          <w:p w14:paraId="438640EE" w14:textId="77777777" w:rsidR="000969C1" w:rsidRDefault="000969C1" w:rsidP="001A2B2A">
            <w:pPr>
              <w:tabs>
                <w:tab w:val="left" w:pos="284"/>
              </w:tabs>
              <w:ind w:left="-57"/>
              <w:rPr>
                <w:sz w:val="24"/>
                <w:szCs w:val="24"/>
              </w:rPr>
            </w:pPr>
            <w:r w:rsidRPr="00FF3295">
              <w:rPr>
                <w:sz w:val="24"/>
                <w:szCs w:val="24"/>
              </w:rPr>
              <w:t xml:space="preserve">ВМУ № 11-10-2-98, </w:t>
            </w:r>
          </w:p>
          <w:p w14:paraId="1075CD12" w14:textId="77777777" w:rsidR="000969C1" w:rsidRDefault="000969C1" w:rsidP="001A2B2A">
            <w:pPr>
              <w:tabs>
                <w:tab w:val="left" w:pos="284"/>
              </w:tabs>
              <w:ind w:left="-57"/>
              <w:rPr>
                <w:sz w:val="24"/>
                <w:szCs w:val="24"/>
              </w:rPr>
            </w:pPr>
            <w:r w:rsidRPr="00FF3295">
              <w:rPr>
                <w:sz w:val="24"/>
                <w:szCs w:val="24"/>
              </w:rPr>
              <w:t xml:space="preserve">утверждены ГГСВ </w:t>
            </w:r>
          </w:p>
          <w:p w14:paraId="1248E084" w14:textId="77777777" w:rsidR="000969C1" w:rsidRPr="006E7A21" w:rsidRDefault="000969C1" w:rsidP="00E6179B">
            <w:pPr>
              <w:tabs>
                <w:tab w:val="left" w:pos="284"/>
              </w:tabs>
              <w:ind w:left="-57"/>
              <w:rPr>
                <w:sz w:val="24"/>
                <w:szCs w:val="24"/>
              </w:rPr>
            </w:pPr>
            <w:r w:rsidRPr="00FF3295">
              <w:rPr>
                <w:sz w:val="24"/>
                <w:szCs w:val="24"/>
              </w:rPr>
              <w:t xml:space="preserve">РБ 02.03.1998 </w:t>
            </w:r>
            <w:r>
              <w:rPr>
                <w:sz w:val="24"/>
                <w:szCs w:val="24"/>
              </w:rPr>
              <w:t>п.2.4</w:t>
            </w:r>
          </w:p>
        </w:tc>
      </w:tr>
      <w:tr w:rsidR="000969C1" w:rsidRPr="004E5090" w14:paraId="611ADF76" w14:textId="77777777" w:rsidTr="004571A6">
        <w:trPr>
          <w:trHeight w:val="621"/>
        </w:trPr>
        <w:tc>
          <w:tcPr>
            <w:tcW w:w="709" w:type="dxa"/>
          </w:tcPr>
          <w:p w14:paraId="132DE0D5" w14:textId="77777777" w:rsidR="000969C1" w:rsidRPr="004571A6" w:rsidRDefault="000969C1" w:rsidP="005216A3">
            <w:pPr>
              <w:pStyle w:val="12"/>
              <w:rPr>
                <w:sz w:val="24"/>
                <w:szCs w:val="24"/>
                <w:lang w:val="ru-RU"/>
              </w:rPr>
            </w:pPr>
            <w:r w:rsidRPr="004463DA">
              <w:rPr>
                <w:sz w:val="24"/>
                <w:szCs w:val="24"/>
                <w:lang w:eastAsia="ru-RU"/>
              </w:rPr>
              <w:t>36.1</w:t>
            </w:r>
            <w:r w:rsidR="004571A6">
              <w:rPr>
                <w:sz w:val="24"/>
                <w:szCs w:val="24"/>
                <w:lang w:val="ru-RU" w:eastAsia="ru-RU"/>
              </w:rPr>
              <w:t>**</w:t>
            </w:r>
          </w:p>
        </w:tc>
        <w:tc>
          <w:tcPr>
            <w:tcW w:w="1985" w:type="dxa"/>
            <w:vMerge w:val="restart"/>
          </w:tcPr>
          <w:p w14:paraId="6216FABB" w14:textId="77777777" w:rsidR="000969C1" w:rsidRDefault="000969C1" w:rsidP="005216A3">
            <w:p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ind w:left="60"/>
              <w:textAlignment w:val="baseline"/>
              <w:rPr>
                <w:sz w:val="24"/>
                <w:szCs w:val="24"/>
              </w:rPr>
            </w:pPr>
            <w:r w:rsidRPr="004463DA">
              <w:rPr>
                <w:sz w:val="24"/>
                <w:szCs w:val="24"/>
              </w:rPr>
              <w:t xml:space="preserve">Лекарственное растительное </w:t>
            </w:r>
          </w:p>
          <w:p w14:paraId="269DD058" w14:textId="77777777" w:rsidR="000969C1" w:rsidRPr="004463DA" w:rsidRDefault="000969C1" w:rsidP="005216A3">
            <w:p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ind w:left="60"/>
              <w:textAlignment w:val="baseline"/>
              <w:rPr>
                <w:sz w:val="24"/>
                <w:szCs w:val="24"/>
              </w:rPr>
            </w:pPr>
            <w:r w:rsidRPr="004463DA">
              <w:rPr>
                <w:sz w:val="24"/>
                <w:szCs w:val="24"/>
              </w:rPr>
              <w:t>сырье</w:t>
            </w:r>
          </w:p>
        </w:tc>
        <w:tc>
          <w:tcPr>
            <w:tcW w:w="1559" w:type="dxa"/>
          </w:tcPr>
          <w:p w14:paraId="0F4E95D7" w14:textId="77777777" w:rsidR="000969C1" w:rsidRPr="006E7A21" w:rsidRDefault="000969C1" w:rsidP="005216A3">
            <w:pPr>
              <w:pStyle w:val="12"/>
              <w:jc w:val="center"/>
              <w:rPr>
                <w:sz w:val="16"/>
                <w:szCs w:val="16"/>
              </w:rPr>
            </w:pPr>
            <w:r w:rsidRPr="006E7A21">
              <w:rPr>
                <w:sz w:val="16"/>
                <w:szCs w:val="16"/>
              </w:rPr>
              <w:t>21.10/42.000</w:t>
            </w:r>
          </w:p>
        </w:tc>
        <w:tc>
          <w:tcPr>
            <w:tcW w:w="2126" w:type="dxa"/>
          </w:tcPr>
          <w:p w14:paraId="54D712B9" w14:textId="77777777" w:rsidR="000969C1" w:rsidRPr="0042323D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 xml:space="preserve">Отбор </w:t>
            </w:r>
            <w:r>
              <w:rPr>
                <w:sz w:val="24"/>
                <w:szCs w:val="24"/>
              </w:rPr>
              <w:t>образцов</w:t>
            </w:r>
          </w:p>
          <w:p w14:paraId="59F63732" w14:textId="77777777" w:rsidR="000969C1" w:rsidRPr="0042323D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5B059E5" w14:textId="77777777" w:rsidR="000969C1" w:rsidRPr="0042323D" w:rsidRDefault="000969C1" w:rsidP="00A24687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38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ТКП 251-2010 (02080)</w:t>
            </w:r>
          </w:p>
          <w:p w14:paraId="69759323" w14:textId="77777777" w:rsidR="000969C1" w:rsidRPr="0042323D" w:rsidRDefault="000969C1" w:rsidP="00A24687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68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E9A8399" w14:textId="77777777" w:rsidR="000969C1" w:rsidRPr="0042323D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  <w:lang w:val="en-US"/>
              </w:rPr>
            </w:pPr>
            <w:r w:rsidRPr="0042323D">
              <w:rPr>
                <w:sz w:val="24"/>
                <w:szCs w:val="24"/>
              </w:rPr>
              <w:t xml:space="preserve">ТКП 251-2010 </w:t>
            </w:r>
          </w:p>
          <w:p w14:paraId="68B77546" w14:textId="77777777" w:rsidR="000969C1" w:rsidRPr="0042323D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  <w:lang w:val="en-US"/>
              </w:rPr>
            </w:pPr>
            <w:r w:rsidRPr="0042323D">
              <w:rPr>
                <w:sz w:val="24"/>
                <w:szCs w:val="24"/>
              </w:rPr>
              <w:t>(02080)</w:t>
            </w:r>
          </w:p>
        </w:tc>
      </w:tr>
      <w:tr w:rsidR="000969C1" w:rsidRPr="004E5090" w14:paraId="5D6A4B3F" w14:textId="77777777" w:rsidTr="00C31974">
        <w:trPr>
          <w:trHeight w:val="170"/>
        </w:trPr>
        <w:tc>
          <w:tcPr>
            <w:tcW w:w="709" w:type="dxa"/>
          </w:tcPr>
          <w:p w14:paraId="5EFB9452" w14:textId="77777777" w:rsidR="000969C1" w:rsidRPr="004463DA" w:rsidRDefault="000969C1" w:rsidP="005216A3">
            <w:pPr>
              <w:pStyle w:val="12"/>
              <w:rPr>
                <w:sz w:val="24"/>
                <w:szCs w:val="24"/>
                <w:lang w:val="ru-RU" w:eastAsia="ru-RU"/>
              </w:rPr>
            </w:pPr>
            <w:r w:rsidRPr="004463DA">
              <w:rPr>
                <w:sz w:val="24"/>
                <w:szCs w:val="24"/>
                <w:lang w:val="ru-RU" w:eastAsia="ru-RU"/>
              </w:rPr>
              <w:t>36.2</w:t>
            </w:r>
            <w:r w:rsidR="004571A6">
              <w:rPr>
                <w:sz w:val="24"/>
                <w:szCs w:val="24"/>
                <w:lang w:val="ru-RU" w:eastAsia="ru-RU"/>
              </w:rPr>
              <w:t>*</w:t>
            </w:r>
          </w:p>
        </w:tc>
        <w:tc>
          <w:tcPr>
            <w:tcW w:w="1985" w:type="dxa"/>
            <w:vMerge/>
          </w:tcPr>
          <w:p w14:paraId="7476018D" w14:textId="77777777" w:rsidR="000969C1" w:rsidRPr="004463DA" w:rsidRDefault="000969C1" w:rsidP="005216A3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6E267069" w14:textId="77777777" w:rsidR="000969C1" w:rsidRPr="006E7A21" w:rsidRDefault="000969C1" w:rsidP="005216A3">
            <w:pPr>
              <w:pStyle w:val="12"/>
              <w:jc w:val="center"/>
              <w:rPr>
                <w:sz w:val="16"/>
                <w:szCs w:val="16"/>
                <w:lang w:val="ru-RU"/>
              </w:rPr>
            </w:pPr>
            <w:r w:rsidRPr="006E7A21">
              <w:rPr>
                <w:sz w:val="16"/>
                <w:szCs w:val="16"/>
              </w:rPr>
              <w:t>21.10/04.125</w:t>
            </w:r>
          </w:p>
        </w:tc>
        <w:tc>
          <w:tcPr>
            <w:tcW w:w="2126" w:type="dxa"/>
          </w:tcPr>
          <w:p w14:paraId="53B36574" w14:textId="77777777" w:rsidR="000969C1" w:rsidRPr="0042323D" w:rsidRDefault="000969C1" w:rsidP="009774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Удельная активность цезия-137</w:t>
            </w:r>
          </w:p>
        </w:tc>
        <w:tc>
          <w:tcPr>
            <w:tcW w:w="2410" w:type="dxa"/>
          </w:tcPr>
          <w:p w14:paraId="2447EFFB" w14:textId="77777777" w:rsidR="000969C1" w:rsidRPr="0042323D" w:rsidRDefault="000969C1" w:rsidP="00A24687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38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ГН 2.6.1.8-10-2004 (РДУ/ЛТС-2004)</w:t>
            </w:r>
          </w:p>
        </w:tc>
        <w:tc>
          <w:tcPr>
            <w:tcW w:w="2268" w:type="dxa"/>
          </w:tcPr>
          <w:p w14:paraId="76CE25AE" w14:textId="77777777" w:rsidR="000969C1" w:rsidRPr="0042323D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МВИ 179-95</w:t>
            </w:r>
          </w:p>
          <w:p w14:paraId="5D887893" w14:textId="77777777" w:rsidR="000969C1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 xml:space="preserve">МВИ.МН </w:t>
            </w:r>
          </w:p>
          <w:p w14:paraId="57867CB0" w14:textId="77777777" w:rsidR="000969C1" w:rsidRPr="00E9004B" w:rsidRDefault="000969C1" w:rsidP="0097740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42323D">
              <w:rPr>
                <w:sz w:val="24"/>
                <w:szCs w:val="24"/>
              </w:rPr>
              <w:t>1823</w:t>
            </w:r>
            <w:r>
              <w:rPr>
                <w:sz w:val="24"/>
                <w:szCs w:val="24"/>
              </w:rPr>
              <w:t>-</w:t>
            </w:r>
            <w:r w:rsidRPr="0042323D">
              <w:rPr>
                <w:sz w:val="24"/>
                <w:szCs w:val="24"/>
              </w:rPr>
              <w:t>2007</w:t>
            </w:r>
          </w:p>
        </w:tc>
      </w:tr>
      <w:tr w:rsidR="000969C1" w:rsidRPr="004E5090" w14:paraId="05E43F2E" w14:textId="77777777" w:rsidTr="004571A6">
        <w:trPr>
          <w:trHeight w:val="1707"/>
        </w:trPr>
        <w:tc>
          <w:tcPr>
            <w:tcW w:w="709" w:type="dxa"/>
          </w:tcPr>
          <w:p w14:paraId="51D58B86" w14:textId="77777777" w:rsidR="000969C1" w:rsidRPr="004463DA" w:rsidRDefault="000969C1" w:rsidP="005216A3">
            <w:pPr>
              <w:overflowPunct w:val="0"/>
              <w:autoSpaceDE w:val="0"/>
              <w:autoSpaceDN w:val="0"/>
              <w:adjustRightInd w:val="0"/>
              <w:ind w:left="43" w:hanging="43"/>
              <w:textAlignment w:val="baseline"/>
              <w:rPr>
                <w:sz w:val="24"/>
                <w:szCs w:val="24"/>
              </w:rPr>
            </w:pPr>
            <w:r w:rsidRPr="004463DA">
              <w:rPr>
                <w:sz w:val="24"/>
                <w:szCs w:val="24"/>
              </w:rPr>
              <w:t>37.1</w:t>
            </w:r>
            <w:r w:rsidR="004571A6">
              <w:rPr>
                <w:sz w:val="24"/>
                <w:szCs w:val="24"/>
              </w:rPr>
              <w:t>**</w:t>
            </w:r>
          </w:p>
        </w:tc>
        <w:tc>
          <w:tcPr>
            <w:tcW w:w="1985" w:type="dxa"/>
            <w:vMerge w:val="restart"/>
          </w:tcPr>
          <w:p w14:paraId="08567324" w14:textId="77777777" w:rsidR="000969C1" w:rsidRPr="004463DA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463DA">
              <w:rPr>
                <w:sz w:val="24"/>
                <w:szCs w:val="24"/>
              </w:rPr>
              <w:t>Сельскохозяйственное сырье</w:t>
            </w:r>
          </w:p>
        </w:tc>
        <w:tc>
          <w:tcPr>
            <w:tcW w:w="1559" w:type="dxa"/>
          </w:tcPr>
          <w:p w14:paraId="778BEF49" w14:textId="77777777" w:rsidR="00E6179B" w:rsidRDefault="000969C1" w:rsidP="00351642">
            <w:pPr>
              <w:pStyle w:val="12"/>
              <w:rPr>
                <w:sz w:val="16"/>
                <w:szCs w:val="16"/>
                <w:lang w:val="ru-RU"/>
              </w:rPr>
            </w:pPr>
            <w:r w:rsidRPr="006E7A21">
              <w:rPr>
                <w:sz w:val="16"/>
                <w:szCs w:val="16"/>
                <w:lang w:val="ru-RU"/>
              </w:rPr>
              <w:t>01.11/42.000</w:t>
            </w:r>
          </w:p>
          <w:p w14:paraId="4E67C119" w14:textId="77777777" w:rsidR="000969C1" w:rsidRPr="006E7A21" w:rsidRDefault="000969C1" w:rsidP="00351642">
            <w:pPr>
              <w:pStyle w:val="12"/>
              <w:rPr>
                <w:sz w:val="16"/>
                <w:szCs w:val="16"/>
                <w:lang w:val="ru-RU"/>
              </w:rPr>
            </w:pPr>
            <w:r w:rsidRPr="006E7A21">
              <w:rPr>
                <w:sz w:val="16"/>
                <w:szCs w:val="16"/>
                <w:lang w:val="ru-RU"/>
              </w:rPr>
              <w:t>01.13/42.000</w:t>
            </w:r>
          </w:p>
          <w:p w14:paraId="7D67C667" w14:textId="77777777" w:rsidR="000969C1" w:rsidRPr="006E7A21" w:rsidRDefault="000969C1" w:rsidP="00351642">
            <w:pPr>
              <w:pStyle w:val="12"/>
              <w:rPr>
                <w:sz w:val="16"/>
                <w:szCs w:val="16"/>
                <w:lang w:val="ru-RU"/>
              </w:rPr>
            </w:pPr>
            <w:r w:rsidRPr="006E7A21">
              <w:rPr>
                <w:sz w:val="16"/>
                <w:szCs w:val="16"/>
                <w:lang w:val="ru-RU"/>
              </w:rPr>
              <w:t>01.21-01.25/42.000</w:t>
            </w:r>
          </w:p>
        </w:tc>
        <w:tc>
          <w:tcPr>
            <w:tcW w:w="2126" w:type="dxa"/>
          </w:tcPr>
          <w:p w14:paraId="113353F5" w14:textId="77777777" w:rsidR="000969C1" w:rsidRPr="004463DA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463DA">
              <w:rPr>
                <w:sz w:val="24"/>
                <w:szCs w:val="24"/>
              </w:rPr>
              <w:t xml:space="preserve">Отбор </w:t>
            </w:r>
            <w:r>
              <w:rPr>
                <w:sz w:val="24"/>
                <w:szCs w:val="24"/>
              </w:rPr>
              <w:t>образцов</w:t>
            </w:r>
            <w:r w:rsidRPr="004463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Merge w:val="restart"/>
          </w:tcPr>
          <w:p w14:paraId="79289F43" w14:textId="77777777" w:rsidR="004571A6" w:rsidRPr="004463DA" w:rsidRDefault="004571A6" w:rsidP="004571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463DA">
              <w:rPr>
                <w:sz w:val="24"/>
                <w:szCs w:val="24"/>
              </w:rPr>
              <w:t>СТБ 1050-2008</w:t>
            </w:r>
          </w:p>
          <w:p w14:paraId="2672D590" w14:textId="77777777" w:rsidR="004571A6" w:rsidRPr="004463DA" w:rsidRDefault="004571A6" w:rsidP="004571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463DA">
              <w:rPr>
                <w:sz w:val="24"/>
                <w:szCs w:val="24"/>
              </w:rPr>
              <w:t>СТБ 1051-2012</w:t>
            </w:r>
          </w:p>
          <w:p w14:paraId="1E77B17B" w14:textId="77777777" w:rsidR="004571A6" w:rsidRPr="004463DA" w:rsidRDefault="004571A6" w:rsidP="004571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463DA">
              <w:rPr>
                <w:sz w:val="24"/>
                <w:szCs w:val="24"/>
              </w:rPr>
              <w:t>СТБ 1054-2012</w:t>
            </w:r>
          </w:p>
          <w:p w14:paraId="70E0900D" w14:textId="77777777" w:rsidR="004571A6" w:rsidRPr="004463DA" w:rsidRDefault="004571A6" w:rsidP="004571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463DA">
              <w:rPr>
                <w:sz w:val="24"/>
                <w:szCs w:val="24"/>
              </w:rPr>
              <w:t>СТБ 1053-2015</w:t>
            </w:r>
          </w:p>
          <w:p w14:paraId="720330CA" w14:textId="77777777" w:rsidR="004571A6" w:rsidRPr="004463DA" w:rsidRDefault="004571A6" w:rsidP="004571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463DA">
              <w:rPr>
                <w:sz w:val="24"/>
                <w:szCs w:val="24"/>
              </w:rPr>
              <w:t>СТБ 1055-2012</w:t>
            </w:r>
          </w:p>
          <w:p w14:paraId="7F73AF23" w14:textId="77777777" w:rsidR="004571A6" w:rsidRDefault="004571A6" w:rsidP="004571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463DA">
              <w:rPr>
                <w:sz w:val="24"/>
                <w:szCs w:val="24"/>
              </w:rPr>
              <w:t>СТБ 1056-2016</w:t>
            </w:r>
          </w:p>
          <w:p w14:paraId="1412D85D" w14:textId="77777777" w:rsidR="004571A6" w:rsidRDefault="004571A6" w:rsidP="004571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2032AFF" w14:textId="77777777" w:rsidR="000969C1" w:rsidRPr="004463DA" w:rsidRDefault="000969C1" w:rsidP="004571A6">
            <w:pPr>
              <w:overflowPunct w:val="0"/>
              <w:autoSpaceDE w:val="0"/>
              <w:autoSpaceDN w:val="0"/>
              <w:adjustRightInd w:val="0"/>
              <w:ind w:right="-105"/>
              <w:textAlignment w:val="baseline"/>
              <w:rPr>
                <w:sz w:val="24"/>
                <w:szCs w:val="24"/>
              </w:rPr>
            </w:pPr>
            <w:r w:rsidRPr="004463DA">
              <w:rPr>
                <w:sz w:val="24"/>
                <w:szCs w:val="24"/>
              </w:rPr>
              <w:t>Республиканские допустимые уровни содержания цезия–</w:t>
            </w:r>
            <w:r w:rsidR="004571A6">
              <w:rPr>
                <w:sz w:val="24"/>
                <w:szCs w:val="24"/>
              </w:rPr>
              <w:t>1</w:t>
            </w:r>
            <w:r w:rsidRPr="004463DA">
              <w:rPr>
                <w:sz w:val="24"/>
                <w:szCs w:val="24"/>
              </w:rPr>
              <w:t>37 и стронция-90 в сельскохозяйственном сырье и кормах, утв. Министерством сельского хозяйства и продовольствия Республики Беларусь 03.08.1999</w:t>
            </w:r>
          </w:p>
        </w:tc>
        <w:tc>
          <w:tcPr>
            <w:tcW w:w="2268" w:type="dxa"/>
          </w:tcPr>
          <w:p w14:paraId="3E954FDB" w14:textId="77777777" w:rsidR="000969C1" w:rsidRPr="004463DA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463DA">
              <w:rPr>
                <w:sz w:val="24"/>
                <w:szCs w:val="24"/>
              </w:rPr>
              <w:t>СТБ 1050-2008</w:t>
            </w:r>
          </w:p>
          <w:p w14:paraId="01254886" w14:textId="77777777" w:rsidR="000969C1" w:rsidRPr="004463DA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463DA">
              <w:rPr>
                <w:sz w:val="24"/>
                <w:szCs w:val="24"/>
              </w:rPr>
              <w:t>СТБ 1051-2012</w:t>
            </w:r>
          </w:p>
          <w:p w14:paraId="0E5BE67E" w14:textId="77777777" w:rsidR="000969C1" w:rsidRPr="004463DA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463DA">
              <w:rPr>
                <w:sz w:val="24"/>
                <w:szCs w:val="24"/>
              </w:rPr>
              <w:t>СТБ 1054-2012</w:t>
            </w:r>
          </w:p>
          <w:p w14:paraId="76A630E2" w14:textId="77777777" w:rsidR="000969C1" w:rsidRPr="004463DA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463DA">
              <w:rPr>
                <w:sz w:val="24"/>
                <w:szCs w:val="24"/>
              </w:rPr>
              <w:t>СТБ 1053-2015</w:t>
            </w:r>
          </w:p>
          <w:p w14:paraId="60AE53E2" w14:textId="77777777" w:rsidR="000969C1" w:rsidRPr="004463DA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463DA">
              <w:rPr>
                <w:sz w:val="24"/>
                <w:szCs w:val="24"/>
              </w:rPr>
              <w:t>СТБ 1055-2012</w:t>
            </w:r>
          </w:p>
          <w:p w14:paraId="1AD4FE6A" w14:textId="77777777" w:rsidR="000969C1" w:rsidRPr="004463DA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463DA">
              <w:rPr>
                <w:sz w:val="24"/>
                <w:szCs w:val="24"/>
              </w:rPr>
              <w:t>СТБ 1056-2016</w:t>
            </w:r>
          </w:p>
          <w:p w14:paraId="7830DEE7" w14:textId="77777777" w:rsidR="000969C1" w:rsidRPr="004463DA" w:rsidRDefault="000969C1" w:rsidP="00B707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val="en-US"/>
              </w:rPr>
            </w:pPr>
            <w:r w:rsidRPr="004463DA">
              <w:rPr>
                <w:sz w:val="24"/>
                <w:szCs w:val="24"/>
              </w:rPr>
              <w:t>ГОСТ 32164-2013</w:t>
            </w:r>
          </w:p>
        </w:tc>
      </w:tr>
      <w:tr w:rsidR="000969C1" w:rsidRPr="004E5090" w14:paraId="71076375" w14:textId="77777777" w:rsidTr="00C31974">
        <w:trPr>
          <w:trHeight w:val="170"/>
        </w:trPr>
        <w:tc>
          <w:tcPr>
            <w:tcW w:w="709" w:type="dxa"/>
          </w:tcPr>
          <w:p w14:paraId="2058738C" w14:textId="77777777" w:rsidR="000969C1" w:rsidRPr="004463DA" w:rsidRDefault="000969C1" w:rsidP="005216A3">
            <w:pPr>
              <w:pStyle w:val="12"/>
              <w:rPr>
                <w:sz w:val="24"/>
                <w:szCs w:val="24"/>
                <w:lang w:val="ru-RU" w:eastAsia="ru-RU"/>
              </w:rPr>
            </w:pPr>
            <w:r w:rsidRPr="004463DA">
              <w:rPr>
                <w:sz w:val="24"/>
                <w:szCs w:val="24"/>
                <w:lang w:val="ru-RU" w:eastAsia="ru-RU"/>
              </w:rPr>
              <w:t>37.2</w:t>
            </w:r>
            <w:r w:rsidR="004571A6">
              <w:rPr>
                <w:sz w:val="24"/>
                <w:szCs w:val="24"/>
                <w:lang w:val="ru-RU" w:eastAsia="ru-RU"/>
              </w:rPr>
              <w:t>*</w:t>
            </w:r>
          </w:p>
        </w:tc>
        <w:tc>
          <w:tcPr>
            <w:tcW w:w="1985" w:type="dxa"/>
            <w:vMerge/>
          </w:tcPr>
          <w:p w14:paraId="7C557F4C" w14:textId="77777777" w:rsidR="000969C1" w:rsidRPr="004463DA" w:rsidRDefault="000969C1" w:rsidP="005216A3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770184B6" w14:textId="77777777" w:rsidR="004571A6" w:rsidRDefault="000969C1" w:rsidP="00803228">
            <w:pPr>
              <w:pStyle w:val="12"/>
              <w:rPr>
                <w:sz w:val="16"/>
                <w:szCs w:val="16"/>
                <w:lang w:val="ru-RU"/>
              </w:rPr>
            </w:pPr>
            <w:r w:rsidRPr="006E7A21">
              <w:rPr>
                <w:sz w:val="16"/>
                <w:szCs w:val="16"/>
                <w:lang w:val="ru-RU"/>
              </w:rPr>
              <w:t>01.11/04.125</w:t>
            </w:r>
          </w:p>
          <w:p w14:paraId="104D2EEF" w14:textId="77777777" w:rsidR="000969C1" w:rsidRPr="006E7A21" w:rsidRDefault="000969C1" w:rsidP="00803228">
            <w:pPr>
              <w:pStyle w:val="12"/>
              <w:rPr>
                <w:sz w:val="16"/>
                <w:szCs w:val="16"/>
                <w:lang w:val="ru-RU"/>
              </w:rPr>
            </w:pPr>
            <w:r w:rsidRPr="006E7A21">
              <w:rPr>
                <w:sz w:val="16"/>
                <w:szCs w:val="16"/>
                <w:lang w:val="ru-RU"/>
              </w:rPr>
              <w:t>01.13/04.125</w:t>
            </w:r>
          </w:p>
          <w:p w14:paraId="7C0E4131" w14:textId="77777777" w:rsidR="000969C1" w:rsidRPr="006E7A21" w:rsidRDefault="000969C1" w:rsidP="00803228">
            <w:pPr>
              <w:pStyle w:val="12"/>
              <w:rPr>
                <w:sz w:val="16"/>
                <w:szCs w:val="16"/>
                <w:lang w:val="ru-RU"/>
              </w:rPr>
            </w:pPr>
            <w:r w:rsidRPr="006E7A21">
              <w:rPr>
                <w:sz w:val="16"/>
                <w:szCs w:val="16"/>
                <w:lang w:val="ru-RU"/>
              </w:rPr>
              <w:t>01.21-01.25/04.125</w:t>
            </w:r>
          </w:p>
        </w:tc>
        <w:tc>
          <w:tcPr>
            <w:tcW w:w="2126" w:type="dxa"/>
          </w:tcPr>
          <w:p w14:paraId="49E7E1BF" w14:textId="77777777" w:rsidR="000969C1" w:rsidRPr="004463DA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Удельная и объем</w:t>
            </w:r>
            <w:r w:rsidRPr="004463DA">
              <w:rPr>
                <w:sz w:val="24"/>
                <w:szCs w:val="24"/>
              </w:rPr>
              <w:t>ная активность цезия-137</w:t>
            </w:r>
          </w:p>
        </w:tc>
        <w:tc>
          <w:tcPr>
            <w:tcW w:w="2410" w:type="dxa"/>
            <w:vMerge/>
          </w:tcPr>
          <w:p w14:paraId="5FCC3A6C" w14:textId="77777777" w:rsidR="000969C1" w:rsidRPr="004463DA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68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8EA1980" w14:textId="77777777" w:rsidR="000969C1" w:rsidRPr="004463DA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463DA">
              <w:rPr>
                <w:sz w:val="24"/>
                <w:szCs w:val="24"/>
              </w:rPr>
              <w:t>МВИ 179-95</w:t>
            </w:r>
          </w:p>
          <w:p w14:paraId="07E11C4B" w14:textId="77777777" w:rsidR="000969C1" w:rsidRPr="004463DA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463DA">
              <w:rPr>
                <w:sz w:val="24"/>
                <w:szCs w:val="24"/>
              </w:rPr>
              <w:t>МВИ</w:t>
            </w:r>
            <w:r>
              <w:rPr>
                <w:sz w:val="24"/>
                <w:szCs w:val="24"/>
              </w:rPr>
              <w:t>.</w:t>
            </w:r>
            <w:r w:rsidRPr="004463DA">
              <w:rPr>
                <w:sz w:val="24"/>
                <w:szCs w:val="24"/>
              </w:rPr>
              <w:t xml:space="preserve">МН </w:t>
            </w:r>
          </w:p>
          <w:p w14:paraId="62072616" w14:textId="77777777" w:rsidR="000969C1" w:rsidRPr="004463DA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463DA">
              <w:rPr>
                <w:sz w:val="24"/>
                <w:szCs w:val="24"/>
              </w:rPr>
              <w:t>1823-2007</w:t>
            </w:r>
          </w:p>
          <w:p w14:paraId="474D06B7" w14:textId="77777777" w:rsidR="000969C1" w:rsidRPr="004463DA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0969C1" w:rsidRPr="004E5090" w14:paraId="3DD0E3A3" w14:textId="77777777" w:rsidTr="00C31974">
        <w:trPr>
          <w:trHeight w:val="477"/>
        </w:trPr>
        <w:tc>
          <w:tcPr>
            <w:tcW w:w="709" w:type="dxa"/>
          </w:tcPr>
          <w:p w14:paraId="437F7C8F" w14:textId="77777777" w:rsidR="000969C1" w:rsidRPr="004463DA" w:rsidRDefault="000969C1" w:rsidP="005216A3">
            <w:pPr>
              <w:pStyle w:val="12"/>
              <w:rPr>
                <w:sz w:val="24"/>
                <w:szCs w:val="24"/>
                <w:lang w:val="ru-RU" w:eastAsia="ru-RU"/>
              </w:rPr>
            </w:pPr>
            <w:r w:rsidRPr="004463DA">
              <w:rPr>
                <w:sz w:val="24"/>
                <w:szCs w:val="24"/>
                <w:lang w:val="ru-RU" w:eastAsia="ru-RU"/>
              </w:rPr>
              <w:t>38.1</w:t>
            </w:r>
            <w:r w:rsidR="00AB28D0">
              <w:rPr>
                <w:sz w:val="24"/>
                <w:szCs w:val="24"/>
                <w:lang w:val="ru-RU" w:eastAsia="ru-RU"/>
              </w:rPr>
              <w:t>***</w:t>
            </w:r>
          </w:p>
        </w:tc>
        <w:tc>
          <w:tcPr>
            <w:tcW w:w="1985" w:type="dxa"/>
            <w:vMerge w:val="restart"/>
          </w:tcPr>
          <w:p w14:paraId="0CDA59F0" w14:textId="77777777" w:rsidR="000969C1" w:rsidRPr="004463DA" w:rsidRDefault="000969C1" w:rsidP="005216A3">
            <w:pPr>
              <w:tabs>
                <w:tab w:val="left" w:pos="459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  <w:r w:rsidRPr="004463DA">
              <w:rPr>
                <w:sz w:val="24"/>
                <w:szCs w:val="24"/>
              </w:rPr>
              <w:t>Древесина, продукция из древесины и древесных материалов и про-чей непищевой продукции лесного хозяйства</w:t>
            </w:r>
          </w:p>
        </w:tc>
        <w:tc>
          <w:tcPr>
            <w:tcW w:w="1559" w:type="dxa"/>
          </w:tcPr>
          <w:p w14:paraId="2FB8F374" w14:textId="77777777" w:rsidR="000969C1" w:rsidRPr="006E7A21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  <w:szCs w:val="16"/>
              </w:rPr>
            </w:pPr>
            <w:r w:rsidRPr="006E7A21">
              <w:rPr>
                <w:sz w:val="16"/>
                <w:szCs w:val="16"/>
              </w:rPr>
              <w:t>16.29/42.000</w:t>
            </w:r>
          </w:p>
        </w:tc>
        <w:tc>
          <w:tcPr>
            <w:tcW w:w="2126" w:type="dxa"/>
          </w:tcPr>
          <w:p w14:paraId="65606382" w14:textId="77777777" w:rsidR="000969C1" w:rsidRPr="004463DA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463DA">
              <w:rPr>
                <w:sz w:val="24"/>
                <w:szCs w:val="24"/>
              </w:rPr>
              <w:t xml:space="preserve">Отбор </w:t>
            </w:r>
            <w:r>
              <w:rPr>
                <w:sz w:val="24"/>
                <w:szCs w:val="24"/>
              </w:rPr>
              <w:t>образцов</w:t>
            </w:r>
          </w:p>
        </w:tc>
        <w:tc>
          <w:tcPr>
            <w:tcW w:w="2410" w:type="dxa"/>
          </w:tcPr>
          <w:p w14:paraId="3DD65F2C" w14:textId="77777777" w:rsidR="000969C1" w:rsidRPr="004463DA" w:rsidRDefault="000969C1" w:rsidP="00A6273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38"/>
              <w:textAlignment w:val="baseline"/>
              <w:rPr>
                <w:sz w:val="24"/>
                <w:szCs w:val="24"/>
              </w:rPr>
            </w:pPr>
            <w:r w:rsidRPr="004463DA">
              <w:rPr>
                <w:sz w:val="24"/>
                <w:szCs w:val="24"/>
              </w:rPr>
              <w:t>ТКП 251-2010 (02080)</w:t>
            </w:r>
          </w:p>
        </w:tc>
        <w:tc>
          <w:tcPr>
            <w:tcW w:w="2268" w:type="dxa"/>
          </w:tcPr>
          <w:p w14:paraId="640DF8DE" w14:textId="77777777" w:rsidR="000969C1" w:rsidRPr="004463DA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  <w:lang w:val="en-US"/>
              </w:rPr>
            </w:pPr>
            <w:r w:rsidRPr="004463DA">
              <w:rPr>
                <w:sz w:val="24"/>
                <w:szCs w:val="24"/>
              </w:rPr>
              <w:t xml:space="preserve">ТКП 251-2010 </w:t>
            </w:r>
          </w:p>
          <w:p w14:paraId="07114D58" w14:textId="77777777" w:rsidR="000969C1" w:rsidRPr="004463DA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4463DA">
              <w:rPr>
                <w:sz w:val="24"/>
                <w:szCs w:val="24"/>
              </w:rPr>
              <w:t>(02080)</w:t>
            </w:r>
          </w:p>
        </w:tc>
      </w:tr>
      <w:tr w:rsidR="000969C1" w:rsidRPr="004E5090" w14:paraId="02CE915C" w14:textId="77777777" w:rsidTr="00C31974">
        <w:trPr>
          <w:trHeight w:val="170"/>
        </w:trPr>
        <w:tc>
          <w:tcPr>
            <w:tcW w:w="709" w:type="dxa"/>
          </w:tcPr>
          <w:p w14:paraId="11B9C6AC" w14:textId="77777777" w:rsidR="000969C1" w:rsidRPr="004463DA" w:rsidRDefault="000969C1" w:rsidP="005216A3">
            <w:pPr>
              <w:pStyle w:val="12"/>
              <w:rPr>
                <w:sz w:val="24"/>
                <w:szCs w:val="24"/>
                <w:lang w:val="ru-RU" w:eastAsia="ru-RU"/>
              </w:rPr>
            </w:pPr>
            <w:r w:rsidRPr="004463DA">
              <w:rPr>
                <w:sz w:val="24"/>
                <w:szCs w:val="24"/>
                <w:lang w:val="ru-RU" w:eastAsia="ru-RU"/>
              </w:rPr>
              <w:t>38.2</w:t>
            </w:r>
            <w:r w:rsidR="00AB28D0">
              <w:rPr>
                <w:sz w:val="24"/>
                <w:szCs w:val="24"/>
                <w:lang w:val="ru-RU" w:eastAsia="ru-RU"/>
              </w:rPr>
              <w:t>*</w:t>
            </w:r>
          </w:p>
        </w:tc>
        <w:tc>
          <w:tcPr>
            <w:tcW w:w="1985" w:type="dxa"/>
            <w:vMerge/>
          </w:tcPr>
          <w:p w14:paraId="1F0781E3" w14:textId="77777777" w:rsidR="000969C1" w:rsidRPr="004463DA" w:rsidRDefault="000969C1" w:rsidP="005216A3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7E0EAD4A" w14:textId="77777777" w:rsidR="000969C1" w:rsidRPr="006E7A21" w:rsidRDefault="000969C1" w:rsidP="005216A3">
            <w:pPr>
              <w:pStyle w:val="12"/>
              <w:jc w:val="center"/>
              <w:rPr>
                <w:sz w:val="16"/>
                <w:szCs w:val="16"/>
                <w:lang w:val="ru-RU"/>
              </w:rPr>
            </w:pPr>
            <w:r w:rsidRPr="006E7A21">
              <w:rPr>
                <w:sz w:val="16"/>
                <w:szCs w:val="16"/>
              </w:rPr>
              <w:t>16.29/04.125</w:t>
            </w:r>
          </w:p>
        </w:tc>
        <w:tc>
          <w:tcPr>
            <w:tcW w:w="2126" w:type="dxa"/>
          </w:tcPr>
          <w:p w14:paraId="141AE932" w14:textId="77777777" w:rsidR="000969C1" w:rsidRPr="004463DA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Удельная  актив</w:t>
            </w:r>
            <w:r w:rsidRPr="004463DA">
              <w:rPr>
                <w:sz w:val="24"/>
                <w:szCs w:val="24"/>
              </w:rPr>
              <w:t>ность  цезия-137</w:t>
            </w:r>
          </w:p>
        </w:tc>
        <w:tc>
          <w:tcPr>
            <w:tcW w:w="2410" w:type="dxa"/>
          </w:tcPr>
          <w:p w14:paraId="6770D9A3" w14:textId="77777777" w:rsidR="000969C1" w:rsidRDefault="000969C1" w:rsidP="00AB7A9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05"/>
              <w:textAlignment w:val="baseline"/>
              <w:rPr>
                <w:sz w:val="24"/>
                <w:szCs w:val="24"/>
              </w:rPr>
            </w:pPr>
            <w:r w:rsidRPr="004463DA">
              <w:rPr>
                <w:sz w:val="24"/>
                <w:szCs w:val="24"/>
              </w:rPr>
              <w:t>ГН</w:t>
            </w:r>
            <w:r w:rsidR="00AB7A96">
              <w:rPr>
                <w:sz w:val="24"/>
                <w:szCs w:val="24"/>
              </w:rPr>
              <w:t xml:space="preserve"> </w:t>
            </w:r>
            <w:r w:rsidRPr="004463DA">
              <w:rPr>
                <w:sz w:val="24"/>
                <w:szCs w:val="24"/>
              </w:rPr>
              <w:t>2.6.1.10-1-01-2001 (РДУ/ЛХ-2001)</w:t>
            </w:r>
          </w:p>
          <w:p w14:paraId="6F5A1E13" w14:textId="77777777" w:rsidR="000969C1" w:rsidRDefault="000969C1" w:rsidP="00AB7A9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05"/>
              <w:textAlignment w:val="baseline"/>
              <w:rPr>
                <w:sz w:val="24"/>
                <w:szCs w:val="24"/>
              </w:rPr>
            </w:pPr>
            <w:r w:rsidRPr="009C1494">
              <w:rPr>
                <w:sz w:val="24"/>
                <w:szCs w:val="24"/>
              </w:rPr>
              <w:t>Г</w:t>
            </w:r>
            <w:r w:rsidR="006460E6">
              <w:rPr>
                <w:sz w:val="24"/>
                <w:szCs w:val="24"/>
              </w:rPr>
              <w:t>Н</w:t>
            </w:r>
            <w:r w:rsidRPr="009C1494">
              <w:rPr>
                <w:sz w:val="24"/>
                <w:szCs w:val="24"/>
              </w:rPr>
              <w:t xml:space="preserve"> «Показатели безопасности и безвредности материалов и изделий на древесной, минеральной и полимерной основах», утв</w:t>
            </w:r>
            <w:r w:rsidR="006460E6">
              <w:rPr>
                <w:sz w:val="24"/>
                <w:szCs w:val="24"/>
              </w:rPr>
              <w:t>.</w:t>
            </w:r>
            <w:r w:rsidRPr="009C1494">
              <w:rPr>
                <w:sz w:val="24"/>
                <w:szCs w:val="24"/>
              </w:rPr>
              <w:t xml:space="preserve"> постановлением СМ РБ</w:t>
            </w:r>
            <w:r w:rsidR="006460E6">
              <w:rPr>
                <w:sz w:val="24"/>
                <w:szCs w:val="24"/>
              </w:rPr>
              <w:t xml:space="preserve"> </w:t>
            </w:r>
            <w:r w:rsidRPr="009C1494">
              <w:rPr>
                <w:sz w:val="24"/>
                <w:szCs w:val="24"/>
              </w:rPr>
              <w:t>25.01.2021 №37</w:t>
            </w:r>
          </w:p>
          <w:p w14:paraId="6F40B343" w14:textId="77777777" w:rsidR="00FE2032" w:rsidRDefault="00FE2032" w:rsidP="00AB7A9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05"/>
              <w:textAlignment w:val="baseline"/>
              <w:rPr>
                <w:sz w:val="24"/>
                <w:szCs w:val="24"/>
              </w:rPr>
            </w:pPr>
          </w:p>
          <w:p w14:paraId="202A14FE" w14:textId="77777777" w:rsidR="00FE2032" w:rsidRPr="004463DA" w:rsidRDefault="00FE2032" w:rsidP="00AB7A9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05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9740D4C" w14:textId="77777777" w:rsidR="000969C1" w:rsidRPr="004463DA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463DA">
              <w:rPr>
                <w:sz w:val="24"/>
                <w:szCs w:val="24"/>
              </w:rPr>
              <w:t>МВИ 179-95</w:t>
            </w:r>
          </w:p>
          <w:p w14:paraId="442ED8DA" w14:textId="77777777" w:rsidR="000969C1" w:rsidRPr="004463DA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463DA">
              <w:rPr>
                <w:sz w:val="24"/>
                <w:szCs w:val="24"/>
              </w:rPr>
              <w:t>МВИ</w:t>
            </w:r>
            <w:r w:rsidR="005F5F74">
              <w:rPr>
                <w:sz w:val="24"/>
                <w:szCs w:val="24"/>
              </w:rPr>
              <w:t>.</w:t>
            </w:r>
            <w:r w:rsidRPr="004463DA">
              <w:rPr>
                <w:sz w:val="24"/>
                <w:szCs w:val="24"/>
              </w:rPr>
              <w:t xml:space="preserve">МН </w:t>
            </w:r>
          </w:p>
          <w:p w14:paraId="5441FE88" w14:textId="77777777" w:rsidR="000969C1" w:rsidRPr="004463DA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463DA">
              <w:rPr>
                <w:sz w:val="24"/>
                <w:szCs w:val="24"/>
              </w:rPr>
              <w:t>1823-2007</w:t>
            </w:r>
          </w:p>
        </w:tc>
      </w:tr>
      <w:tr w:rsidR="000969C1" w:rsidRPr="004E5090" w14:paraId="0BD3B08F" w14:textId="77777777" w:rsidTr="00C31974">
        <w:trPr>
          <w:trHeight w:val="888"/>
        </w:trPr>
        <w:tc>
          <w:tcPr>
            <w:tcW w:w="709" w:type="dxa"/>
          </w:tcPr>
          <w:p w14:paraId="49AB23C1" w14:textId="77777777" w:rsidR="000969C1" w:rsidRDefault="000969C1" w:rsidP="005216A3">
            <w:pPr>
              <w:pStyle w:val="12"/>
              <w:rPr>
                <w:sz w:val="24"/>
                <w:szCs w:val="24"/>
                <w:lang w:eastAsia="ru-RU"/>
              </w:rPr>
            </w:pPr>
            <w:r w:rsidRPr="004463DA">
              <w:rPr>
                <w:sz w:val="24"/>
                <w:szCs w:val="24"/>
                <w:lang w:val="ru-RU" w:eastAsia="ru-RU"/>
              </w:rPr>
              <w:t>39.1</w:t>
            </w:r>
            <w:r w:rsidR="00AB28D0">
              <w:rPr>
                <w:sz w:val="24"/>
                <w:szCs w:val="24"/>
                <w:lang w:val="ru-RU" w:eastAsia="ru-RU"/>
              </w:rPr>
              <w:t>***</w:t>
            </w:r>
          </w:p>
          <w:p w14:paraId="458778D5" w14:textId="77777777" w:rsidR="000969C1" w:rsidRPr="001865AD" w:rsidRDefault="000969C1" w:rsidP="005216A3">
            <w:pPr>
              <w:pStyle w:val="12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14:paraId="79336C6D" w14:textId="77777777" w:rsidR="000969C1" w:rsidRPr="004463DA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463DA">
              <w:rPr>
                <w:sz w:val="24"/>
                <w:szCs w:val="24"/>
              </w:rPr>
              <w:t>Коммунальные</w:t>
            </w:r>
          </w:p>
          <w:p w14:paraId="44D384C3" w14:textId="77777777" w:rsidR="000969C1" w:rsidRPr="004463DA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463DA">
              <w:rPr>
                <w:sz w:val="24"/>
                <w:szCs w:val="24"/>
              </w:rPr>
              <w:t>отходы (зольные)</w:t>
            </w:r>
          </w:p>
          <w:p w14:paraId="01990DBA" w14:textId="77777777" w:rsidR="000969C1" w:rsidRPr="004463DA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7B046B9" w14:textId="77777777" w:rsidR="000969C1" w:rsidRPr="004463DA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70962336" w14:textId="77777777" w:rsidR="000969C1" w:rsidRPr="006E7A21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  <w:szCs w:val="16"/>
              </w:rPr>
            </w:pPr>
            <w:r w:rsidRPr="006E7A21">
              <w:rPr>
                <w:sz w:val="16"/>
                <w:szCs w:val="16"/>
              </w:rPr>
              <w:t>100.08/42.000</w:t>
            </w:r>
          </w:p>
        </w:tc>
        <w:tc>
          <w:tcPr>
            <w:tcW w:w="2126" w:type="dxa"/>
            <w:vMerge w:val="restart"/>
          </w:tcPr>
          <w:p w14:paraId="4AD1CB86" w14:textId="77777777" w:rsidR="000969C1" w:rsidRPr="004463DA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5616CA">
              <w:rPr>
                <w:sz w:val="24"/>
                <w:szCs w:val="24"/>
              </w:rPr>
              <w:t xml:space="preserve">Отбор </w:t>
            </w:r>
            <w:r>
              <w:rPr>
                <w:sz w:val="24"/>
                <w:szCs w:val="24"/>
              </w:rPr>
              <w:t>образцов</w:t>
            </w:r>
          </w:p>
        </w:tc>
        <w:tc>
          <w:tcPr>
            <w:tcW w:w="2410" w:type="dxa"/>
            <w:vMerge w:val="restart"/>
          </w:tcPr>
          <w:p w14:paraId="6D79A5B9" w14:textId="77777777" w:rsidR="000969C1" w:rsidRPr="004463DA" w:rsidRDefault="000969C1" w:rsidP="006E4927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38"/>
              <w:textAlignment w:val="baseline"/>
              <w:rPr>
                <w:sz w:val="24"/>
                <w:szCs w:val="24"/>
              </w:rPr>
            </w:pPr>
            <w:r w:rsidRPr="004463DA">
              <w:rPr>
                <w:sz w:val="24"/>
                <w:szCs w:val="24"/>
              </w:rPr>
              <w:t>СанПиН  2.6.6.8-8-2004   (СПООД-2004)</w:t>
            </w:r>
          </w:p>
          <w:p w14:paraId="6ED7A670" w14:textId="77777777" w:rsidR="000969C1" w:rsidRPr="004463DA" w:rsidRDefault="000969C1" w:rsidP="004463DA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38"/>
              <w:textAlignment w:val="baseline"/>
              <w:rPr>
                <w:sz w:val="24"/>
                <w:szCs w:val="24"/>
              </w:rPr>
            </w:pPr>
            <w:r w:rsidRPr="004463DA">
              <w:rPr>
                <w:sz w:val="24"/>
                <w:szCs w:val="24"/>
              </w:rPr>
              <w:t>ТНПА и другая документация на про</w:t>
            </w:r>
            <w:r>
              <w:rPr>
                <w:sz w:val="24"/>
                <w:szCs w:val="24"/>
              </w:rPr>
              <w:t>дук</w:t>
            </w:r>
            <w:r w:rsidRPr="004463DA">
              <w:rPr>
                <w:sz w:val="24"/>
                <w:szCs w:val="24"/>
              </w:rPr>
              <w:t>цию</w:t>
            </w:r>
          </w:p>
        </w:tc>
        <w:tc>
          <w:tcPr>
            <w:tcW w:w="2268" w:type="dxa"/>
            <w:vMerge w:val="restart"/>
          </w:tcPr>
          <w:p w14:paraId="6218F6D2" w14:textId="77777777" w:rsidR="00AB7A96" w:rsidRPr="007358DA" w:rsidRDefault="000969C1" w:rsidP="0076323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358DA">
              <w:rPr>
                <w:rFonts w:ascii="Times New Roman" w:hAnsi="Times New Roman"/>
                <w:sz w:val="24"/>
                <w:szCs w:val="24"/>
              </w:rPr>
              <w:t>МВИ.ГМ.</w:t>
            </w:r>
          </w:p>
          <w:p w14:paraId="72C1B1EC" w14:textId="77777777" w:rsidR="000969C1" w:rsidRPr="004463DA" w:rsidRDefault="000969C1" w:rsidP="00003C19">
            <w:pPr>
              <w:pStyle w:val="ac"/>
              <w:rPr>
                <w:sz w:val="24"/>
                <w:szCs w:val="24"/>
              </w:rPr>
            </w:pPr>
            <w:r w:rsidRPr="007358DA">
              <w:rPr>
                <w:rFonts w:ascii="Times New Roman" w:hAnsi="Times New Roman"/>
                <w:sz w:val="24"/>
                <w:szCs w:val="24"/>
              </w:rPr>
              <w:t>1906-2020</w:t>
            </w:r>
          </w:p>
        </w:tc>
      </w:tr>
      <w:tr w:rsidR="000969C1" w:rsidRPr="004E5090" w14:paraId="031ABCD8" w14:textId="77777777" w:rsidTr="00003C19">
        <w:trPr>
          <w:trHeight w:val="276"/>
        </w:trPr>
        <w:tc>
          <w:tcPr>
            <w:tcW w:w="709" w:type="dxa"/>
            <w:vMerge w:val="restart"/>
          </w:tcPr>
          <w:p w14:paraId="5329214F" w14:textId="77777777" w:rsidR="000969C1" w:rsidRPr="004463DA" w:rsidRDefault="000969C1" w:rsidP="005216A3">
            <w:pPr>
              <w:pStyle w:val="12"/>
              <w:rPr>
                <w:sz w:val="24"/>
                <w:szCs w:val="24"/>
                <w:lang w:val="ru-RU" w:eastAsia="ru-RU"/>
              </w:rPr>
            </w:pPr>
            <w:r w:rsidRPr="004463DA">
              <w:rPr>
                <w:sz w:val="24"/>
                <w:szCs w:val="24"/>
                <w:lang w:val="ru-RU" w:eastAsia="ru-RU"/>
              </w:rPr>
              <w:t>39.2</w:t>
            </w:r>
            <w:r w:rsidR="00AB28D0">
              <w:rPr>
                <w:sz w:val="24"/>
                <w:szCs w:val="24"/>
                <w:lang w:val="ru-RU" w:eastAsia="ru-RU"/>
              </w:rPr>
              <w:t>*</w:t>
            </w:r>
          </w:p>
        </w:tc>
        <w:tc>
          <w:tcPr>
            <w:tcW w:w="1985" w:type="dxa"/>
            <w:vMerge/>
          </w:tcPr>
          <w:p w14:paraId="6BEFB8DA" w14:textId="77777777" w:rsidR="000969C1" w:rsidRPr="004463DA" w:rsidRDefault="000969C1" w:rsidP="005216A3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14:paraId="66936546" w14:textId="77777777" w:rsidR="000969C1" w:rsidRPr="006E7A21" w:rsidRDefault="000969C1" w:rsidP="005216A3">
            <w:pPr>
              <w:pStyle w:val="12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vMerge/>
          </w:tcPr>
          <w:p w14:paraId="3FA125CA" w14:textId="77777777" w:rsidR="000969C1" w:rsidRPr="004463DA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4339DC9" w14:textId="77777777" w:rsidR="000969C1" w:rsidRPr="004463DA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68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B38F4F8" w14:textId="77777777" w:rsidR="000969C1" w:rsidRPr="004463DA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</w:p>
        </w:tc>
      </w:tr>
      <w:tr w:rsidR="000969C1" w:rsidRPr="004E5090" w14:paraId="71690CFB" w14:textId="77777777" w:rsidTr="00C31974">
        <w:trPr>
          <w:trHeight w:val="170"/>
        </w:trPr>
        <w:tc>
          <w:tcPr>
            <w:tcW w:w="709" w:type="dxa"/>
            <w:vMerge/>
          </w:tcPr>
          <w:p w14:paraId="33CB4991" w14:textId="77777777" w:rsidR="000969C1" w:rsidRPr="004463DA" w:rsidRDefault="000969C1" w:rsidP="005216A3">
            <w:pPr>
              <w:pStyle w:val="12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vMerge/>
          </w:tcPr>
          <w:p w14:paraId="18D201C5" w14:textId="77777777" w:rsidR="000969C1" w:rsidRPr="004463DA" w:rsidRDefault="000969C1" w:rsidP="005216A3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4B9A8EA0" w14:textId="77777777" w:rsidR="000969C1" w:rsidRPr="006E7A21" w:rsidRDefault="000969C1" w:rsidP="00CC2A98">
            <w:pPr>
              <w:pStyle w:val="12"/>
              <w:ind w:hanging="105"/>
              <w:rPr>
                <w:sz w:val="16"/>
                <w:szCs w:val="16"/>
                <w:lang w:val="ru-RU"/>
              </w:rPr>
            </w:pPr>
            <w:r w:rsidRPr="006E7A21">
              <w:rPr>
                <w:sz w:val="16"/>
                <w:szCs w:val="16"/>
                <w:lang w:val="ru-RU"/>
              </w:rPr>
              <w:t xml:space="preserve"> 100</w:t>
            </w:r>
            <w:r w:rsidRPr="006E7A21">
              <w:rPr>
                <w:sz w:val="16"/>
                <w:szCs w:val="16"/>
              </w:rPr>
              <w:t>.</w:t>
            </w:r>
            <w:r w:rsidRPr="006E7A21">
              <w:rPr>
                <w:sz w:val="16"/>
                <w:szCs w:val="16"/>
                <w:lang w:val="ru-RU"/>
              </w:rPr>
              <w:t>08</w:t>
            </w:r>
            <w:r w:rsidRPr="006E7A21">
              <w:rPr>
                <w:sz w:val="16"/>
                <w:szCs w:val="16"/>
              </w:rPr>
              <w:t>/04.125</w:t>
            </w:r>
          </w:p>
        </w:tc>
        <w:tc>
          <w:tcPr>
            <w:tcW w:w="2126" w:type="dxa"/>
          </w:tcPr>
          <w:p w14:paraId="035E627A" w14:textId="77777777" w:rsidR="000969C1" w:rsidRDefault="000969C1" w:rsidP="00AB7A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Удельная и объем</w:t>
            </w:r>
            <w:r w:rsidRPr="004463DA">
              <w:rPr>
                <w:sz w:val="24"/>
                <w:szCs w:val="24"/>
              </w:rPr>
              <w:t>ная активность цезия-137</w:t>
            </w:r>
          </w:p>
          <w:p w14:paraId="56F48755" w14:textId="77777777" w:rsidR="00FE2032" w:rsidRDefault="00FE2032" w:rsidP="00AB7A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DF8BDBD" w14:textId="77777777" w:rsidR="00FE2032" w:rsidRDefault="00FE2032" w:rsidP="00AB7A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A93F126" w14:textId="77777777" w:rsidR="00FE2032" w:rsidRPr="004463DA" w:rsidRDefault="00FE2032" w:rsidP="00AB7A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8971174" w14:textId="77777777" w:rsidR="000969C1" w:rsidRPr="004463DA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68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6855007" w14:textId="77777777" w:rsidR="000969C1" w:rsidRPr="004463DA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463DA">
              <w:rPr>
                <w:sz w:val="24"/>
                <w:szCs w:val="24"/>
              </w:rPr>
              <w:t>МВИ</w:t>
            </w:r>
            <w:r w:rsidR="005F5F74">
              <w:rPr>
                <w:sz w:val="24"/>
                <w:szCs w:val="24"/>
              </w:rPr>
              <w:t xml:space="preserve"> </w:t>
            </w:r>
            <w:r w:rsidRPr="004463DA">
              <w:rPr>
                <w:sz w:val="24"/>
                <w:szCs w:val="24"/>
              </w:rPr>
              <w:t>179-95</w:t>
            </w:r>
          </w:p>
          <w:p w14:paraId="035C01ED" w14:textId="77777777" w:rsidR="005F5F74" w:rsidRPr="004463DA" w:rsidRDefault="005F5F74" w:rsidP="005F5F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463DA">
              <w:rPr>
                <w:sz w:val="24"/>
                <w:szCs w:val="24"/>
              </w:rPr>
              <w:t>МВИ</w:t>
            </w:r>
            <w:r>
              <w:rPr>
                <w:sz w:val="24"/>
                <w:szCs w:val="24"/>
              </w:rPr>
              <w:t>.</w:t>
            </w:r>
            <w:r w:rsidRPr="004463DA">
              <w:rPr>
                <w:sz w:val="24"/>
                <w:szCs w:val="24"/>
              </w:rPr>
              <w:t xml:space="preserve">МН </w:t>
            </w:r>
          </w:p>
          <w:p w14:paraId="7BC28B5B" w14:textId="77777777" w:rsidR="000969C1" w:rsidRPr="004463DA" w:rsidRDefault="005F5F74" w:rsidP="005F5F74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4463DA">
              <w:rPr>
                <w:sz w:val="24"/>
                <w:szCs w:val="24"/>
              </w:rPr>
              <w:t>1823-2007</w:t>
            </w:r>
          </w:p>
        </w:tc>
      </w:tr>
      <w:tr w:rsidR="000969C1" w:rsidRPr="004E5090" w14:paraId="38F4A9E7" w14:textId="77777777" w:rsidTr="00C31974">
        <w:trPr>
          <w:trHeight w:val="1707"/>
        </w:trPr>
        <w:tc>
          <w:tcPr>
            <w:tcW w:w="709" w:type="dxa"/>
          </w:tcPr>
          <w:p w14:paraId="6623DAD0" w14:textId="77777777" w:rsidR="000969C1" w:rsidRPr="004463DA" w:rsidRDefault="000969C1" w:rsidP="005216A3">
            <w:pPr>
              <w:pStyle w:val="12"/>
              <w:rPr>
                <w:sz w:val="24"/>
                <w:szCs w:val="24"/>
                <w:lang w:val="ru-RU" w:eastAsia="ru-RU"/>
              </w:rPr>
            </w:pPr>
            <w:r w:rsidRPr="004463DA">
              <w:rPr>
                <w:sz w:val="24"/>
                <w:szCs w:val="24"/>
                <w:lang w:val="ru-RU" w:eastAsia="ru-RU"/>
              </w:rPr>
              <w:t>40.1</w:t>
            </w:r>
            <w:r w:rsidR="005F5F74">
              <w:rPr>
                <w:sz w:val="24"/>
                <w:szCs w:val="24"/>
                <w:lang w:val="ru-RU" w:eastAsia="ru-RU"/>
              </w:rPr>
              <w:t>**</w:t>
            </w:r>
          </w:p>
        </w:tc>
        <w:tc>
          <w:tcPr>
            <w:tcW w:w="1985" w:type="dxa"/>
            <w:vMerge w:val="restart"/>
          </w:tcPr>
          <w:p w14:paraId="088E517B" w14:textId="77777777" w:rsidR="000969C1" w:rsidRPr="004463DA" w:rsidRDefault="000969C1" w:rsidP="005216A3">
            <w:pPr>
              <w:overflowPunct w:val="0"/>
              <w:autoSpaceDE w:val="0"/>
              <w:autoSpaceDN w:val="0"/>
              <w:adjustRightInd w:val="0"/>
              <w:ind w:right="-38"/>
              <w:textAlignment w:val="baseline"/>
              <w:rPr>
                <w:sz w:val="24"/>
                <w:szCs w:val="24"/>
              </w:rPr>
            </w:pPr>
            <w:r w:rsidRPr="004463DA">
              <w:rPr>
                <w:sz w:val="24"/>
                <w:szCs w:val="24"/>
              </w:rPr>
              <w:t xml:space="preserve">Внешняя среда, </w:t>
            </w:r>
          </w:p>
          <w:p w14:paraId="56D88F15" w14:textId="77777777" w:rsidR="000969C1" w:rsidRPr="004463DA" w:rsidRDefault="000969C1" w:rsidP="005216A3">
            <w:pPr>
              <w:overflowPunct w:val="0"/>
              <w:autoSpaceDE w:val="0"/>
              <w:autoSpaceDN w:val="0"/>
              <w:adjustRightInd w:val="0"/>
              <w:ind w:right="-38"/>
              <w:textAlignment w:val="baseline"/>
              <w:rPr>
                <w:sz w:val="24"/>
                <w:szCs w:val="24"/>
              </w:rPr>
            </w:pPr>
            <w:r w:rsidRPr="004463DA">
              <w:rPr>
                <w:sz w:val="24"/>
                <w:szCs w:val="24"/>
              </w:rPr>
              <w:t>гражданские и промышленные</w:t>
            </w:r>
          </w:p>
          <w:p w14:paraId="4CF609B2" w14:textId="77777777" w:rsidR="000969C1" w:rsidRPr="004463DA" w:rsidRDefault="000969C1" w:rsidP="005216A3">
            <w:pPr>
              <w:overflowPunct w:val="0"/>
              <w:autoSpaceDE w:val="0"/>
              <w:autoSpaceDN w:val="0"/>
              <w:adjustRightInd w:val="0"/>
              <w:ind w:right="-38"/>
              <w:textAlignment w:val="baseline"/>
              <w:rPr>
                <w:sz w:val="24"/>
                <w:szCs w:val="24"/>
              </w:rPr>
            </w:pPr>
            <w:r w:rsidRPr="004463DA">
              <w:rPr>
                <w:sz w:val="24"/>
                <w:szCs w:val="24"/>
              </w:rPr>
              <w:t>объе</w:t>
            </w:r>
            <w:r>
              <w:rPr>
                <w:sz w:val="24"/>
                <w:szCs w:val="24"/>
              </w:rPr>
              <w:t>к</w:t>
            </w:r>
            <w:r w:rsidRPr="004463DA">
              <w:rPr>
                <w:sz w:val="24"/>
                <w:szCs w:val="24"/>
              </w:rPr>
              <w:t>ты, обор</w:t>
            </w:r>
            <w:r w:rsidR="00AB7A96">
              <w:rPr>
                <w:sz w:val="24"/>
                <w:szCs w:val="24"/>
              </w:rPr>
              <w:t>у</w:t>
            </w:r>
            <w:r w:rsidRPr="004463DA">
              <w:rPr>
                <w:sz w:val="24"/>
                <w:szCs w:val="24"/>
              </w:rPr>
              <w:t>дование, продукция промышленного назначения</w:t>
            </w:r>
            <w:r w:rsidRPr="00E871A3">
              <w:rPr>
                <w:sz w:val="24"/>
                <w:szCs w:val="24"/>
              </w:rPr>
              <w:t>, товары народного потребления,  вторсырьё,  предметы  домашнего обихода, радиационное обследование лесных и водных</w:t>
            </w:r>
            <w:r w:rsidR="00AB7A96">
              <w:rPr>
                <w:sz w:val="24"/>
                <w:szCs w:val="24"/>
              </w:rPr>
              <w:t xml:space="preserve"> </w:t>
            </w:r>
            <w:r w:rsidRPr="00E871A3">
              <w:rPr>
                <w:sz w:val="24"/>
                <w:szCs w:val="24"/>
              </w:rPr>
              <w:t>массивов, транспорта</w:t>
            </w:r>
          </w:p>
          <w:p w14:paraId="15DECF2D" w14:textId="77777777" w:rsidR="000969C1" w:rsidRPr="004463DA" w:rsidRDefault="000969C1" w:rsidP="005216A3">
            <w:pPr>
              <w:overflowPunct w:val="0"/>
              <w:autoSpaceDE w:val="0"/>
              <w:autoSpaceDN w:val="0"/>
              <w:adjustRightInd w:val="0"/>
              <w:ind w:right="-38"/>
              <w:textAlignment w:val="baseline"/>
              <w:rPr>
                <w:sz w:val="24"/>
                <w:szCs w:val="24"/>
              </w:rPr>
            </w:pPr>
          </w:p>
          <w:p w14:paraId="1FBEBF33" w14:textId="77777777" w:rsidR="000969C1" w:rsidRPr="004463DA" w:rsidRDefault="000969C1" w:rsidP="005216A3">
            <w:pPr>
              <w:overflowPunct w:val="0"/>
              <w:autoSpaceDE w:val="0"/>
              <w:autoSpaceDN w:val="0"/>
              <w:adjustRightInd w:val="0"/>
              <w:ind w:right="-38"/>
              <w:textAlignment w:val="baseline"/>
              <w:rPr>
                <w:sz w:val="24"/>
                <w:szCs w:val="24"/>
              </w:rPr>
            </w:pPr>
          </w:p>
          <w:p w14:paraId="73B9D6CC" w14:textId="77777777" w:rsidR="000969C1" w:rsidRPr="004463DA" w:rsidRDefault="000969C1" w:rsidP="005216A3">
            <w:pPr>
              <w:overflowPunct w:val="0"/>
              <w:autoSpaceDE w:val="0"/>
              <w:autoSpaceDN w:val="0"/>
              <w:adjustRightInd w:val="0"/>
              <w:ind w:right="-38"/>
              <w:textAlignment w:val="baseline"/>
              <w:rPr>
                <w:sz w:val="24"/>
                <w:szCs w:val="24"/>
              </w:rPr>
            </w:pPr>
          </w:p>
          <w:p w14:paraId="3B72570E" w14:textId="77777777" w:rsidR="000969C1" w:rsidRPr="004463DA" w:rsidRDefault="000969C1" w:rsidP="005216A3">
            <w:pPr>
              <w:overflowPunct w:val="0"/>
              <w:autoSpaceDE w:val="0"/>
              <w:autoSpaceDN w:val="0"/>
              <w:adjustRightInd w:val="0"/>
              <w:ind w:right="-38"/>
              <w:textAlignment w:val="baseline"/>
              <w:rPr>
                <w:sz w:val="24"/>
                <w:szCs w:val="24"/>
              </w:rPr>
            </w:pPr>
          </w:p>
          <w:p w14:paraId="2C82932C" w14:textId="77777777" w:rsidR="000969C1" w:rsidRPr="004463DA" w:rsidRDefault="000969C1" w:rsidP="005216A3">
            <w:pPr>
              <w:overflowPunct w:val="0"/>
              <w:autoSpaceDE w:val="0"/>
              <w:autoSpaceDN w:val="0"/>
              <w:adjustRightInd w:val="0"/>
              <w:ind w:right="-38"/>
              <w:textAlignment w:val="baseline"/>
              <w:rPr>
                <w:sz w:val="24"/>
                <w:szCs w:val="24"/>
              </w:rPr>
            </w:pPr>
          </w:p>
          <w:p w14:paraId="2854C5B8" w14:textId="77777777" w:rsidR="000969C1" w:rsidRPr="004463DA" w:rsidRDefault="000969C1" w:rsidP="005216A3">
            <w:pPr>
              <w:overflowPunct w:val="0"/>
              <w:autoSpaceDE w:val="0"/>
              <w:autoSpaceDN w:val="0"/>
              <w:adjustRightInd w:val="0"/>
              <w:ind w:right="-38"/>
              <w:textAlignment w:val="baseline"/>
              <w:rPr>
                <w:sz w:val="24"/>
                <w:szCs w:val="24"/>
              </w:rPr>
            </w:pPr>
          </w:p>
          <w:p w14:paraId="5731E94D" w14:textId="77777777" w:rsidR="000969C1" w:rsidRPr="004463DA" w:rsidRDefault="000969C1" w:rsidP="005216A3">
            <w:pPr>
              <w:overflowPunct w:val="0"/>
              <w:autoSpaceDE w:val="0"/>
              <w:autoSpaceDN w:val="0"/>
              <w:adjustRightInd w:val="0"/>
              <w:ind w:right="-38"/>
              <w:textAlignment w:val="baseline"/>
              <w:rPr>
                <w:sz w:val="24"/>
                <w:szCs w:val="24"/>
              </w:rPr>
            </w:pPr>
          </w:p>
          <w:p w14:paraId="30D0176D" w14:textId="77777777" w:rsidR="000969C1" w:rsidRPr="004463DA" w:rsidRDefault="000969C1" w:rsidP="005216A3">
            <w:pPr>
              <w:overflowPunct w:val="0"/>
              <w:autoSpaceDE w:val="0"/>
              <w:autoSpaceDN w:val="0"/>
              <w:adjustRightInd w:val="0"/>
              <w:ind w:right="-38"/>
              <w:textAlignment w:val="baseline"/>
              <w:rPr>
                <w:sz w:val="24"/>
                <w:szCs w:val="24"/>
              </w:rPr>
            </w:pPr>
          </w:p>
          <w:p w14:paraId="3A1F6C04" w14:textId="77777777" w:rsidR="000969C1" w:rsidRDefault="000969C1" w:rsidP="003060FD">
            <w:pPr>
              <w:overflowPunct w:val="0"/>
              <w:autoSpaceDE w:val="0"/>
              <w:autoSpaceDN w:val="0"/>
              <w:adjustRightInd w:val="0"/>
              <w:ind w:right="-38"/>
              <w:textAlignment w:val="baseline"/>
              <w:rPr>
                <w:sz w:val="24"/>
                <w:szCs w:val="24"/>
              </w:rPr>
            </w:pPr>
          </w:p>
          <w:p w14:paraId="627FB0DD" w14:textId="77777777" w:rsidR="000969C1" w:rsidRPr="00F7646B" w:rsidRDefault="000969C1" w:rsidP="00F7646B">
            <w:pPr>
              <w:rPr>
                <w:sz w:val="24"/>
                <w:szCs w:val="24"/>
              </w:rPr>
            </w:pPr>
          </w:p>
          <w:p w14:paraId="57B0FF33" w14:textId="77777777" w:rsidR="000969C1" w:rsidRDefault="000969C1" w:rsidP="00F7646B">
            <w:pPr>
              <w:rPr>
                <w:sz w:val="24"/>
                <w:szCs w:val="24"/>
              </w:rPr>
            </w:pPr>
          </w:p>
          <w:p w14:paraId="3C3B3D77" w14:textId="77777777" w:rsidR="000969C1" w:rsidRDefault="000969C1" w:rsidP="00F7646B">
            <w:pPr>
              <w:rPr>
                <w:sz w:val="24"/>
                <w:szCs w:val="24"/>
              </w:rPr>
            </w:pPr>
          </w:p>
          <w:p w14:paraId="47B1D453" w14:textId="77777777" w:rsidR="000969C1" w:rsidRDefault="000969C1" w:rsidP="00F7646B">
            <w:pPr>
              <w:ind w:firstLine="708"/>
              <w:rPr>
                <w:sz w:val="24"/>
                <w:szCs w:val="24"/>
              </w:rPr>
            </w:pPr>
          </w:p>
          <w:p w14:paraId="0C2B42AE" w14:textId="77777777" w:rsidR="000969C1" w:rsidRDefault="000969C1" w:rsidP="00F7646B">
            <w:pPr>
              <w:ind w:firstLine="708"/>
              <w:rPr>
                <w:sz w:val="24"/>
                <w:szCs w:val="24"/>
              </w:rPr>
            </w:pPr>
          </w:p>
          <w:p w14:paraId="72A9CE79" w14:textId="77777777" w:rsidR="000969C1" w:rsidRDefault="000969C1" w:rsidP="00F7646B">
            <w:pPr>
              <w:ind w:firstLine="708"/>
              <w:rPr>
                <w:sz w:val="24"/>
                <w:szCs w:val="24"/>
              </w:rPr>
            </w:pPr>
          </w:p>
          <w:p w14:paraId="7762D9CF" w14:textId="77777777" w:rsidR="000969C1" w:rsidRDefault="000969C1" w:rsidP="00F7646B">
            <w:pPr>
              <w:ind w:firstLine="708"/>
              <w:rPr>
                <w:sz w:val="24"/>
                <w:szCs w:val="24"/>
              </w:rPr>
            </w:pPr>
          </w:p>
          <w:p w14:paraId="264AE318" w14:textId="77777777" w:rsidR="000969C1" w:rsidRDefault="000969C1" w:rsidP="00F7646B">
            <w:pPr>
              <w:ind w:firstLine="708"/>
              <w:rPr>
                <w:sz w:val="24"/>
                <w:szCs w:val="24"/>
              </w:rPr>
            </w:pPr>
          </w:p>
          <w:p w14:paraId="21F6E42A" w14:textId="77777777" w:rsidR="000969C1" w:rsidRDefault="000969C1" w:rsidP="00F7646B">
            <w:pPr>
              <w:ind w:firstLine="708"/>
              <w:rPr>
                <w:sz w:val="24"/>
                <w:szCs w:val="24"/>
              </w:rPr>
            </w:pPr>
          </w:p>
          <w:p w14:paraId="179BEDEF" w14:textId="77777777" w:rsidR="000969C1" w:rsidRDefault="000969C1" w:rsidP="00F7646B">
            <w:pPr>
              <w:ind w:firstLine="708"/>
              <w:rPr>
                <w:sz w:val="24"/>
                <w:szCs w:val="24"/>
              </w:rPr>
            </w:pPr>
          </w:p>
          <w:p w14:paraId="5403B906" w14:textId="77777777" w:rsidR="000969C1" w:rsidRDefault="000969C1" w:rsidP="00F7646B">
            <w:pPr>
              <w:ind w:firstLine="708"/>
              <w:rPr>
                <w:sz w:val="24"/>
                <w:szCs w:val="24"/>
              </w:rPr>
            </w:pPr>
          </w:p>
          <w:p w14:paraId="2DDDF4CC" w14:textId="77777777" w:rsidR="000969C1" w:rsidRDefault="000969C1" w:rsidP="00F7646B">
            <w:pPr>
              <w:ind w:firstLine="708"/>
              <w:rPr>
                <w:sz w:val="24"/>
                <w:szCs w:val="24"/>
              </w:rPr>
            </w:pPr>
          </w:p>
          <w:p w14:paraId="3704F2E1" w14:textId="77777777" w:rsidR="000969C1" w:rsidRDefault="000969C1" w:rsidP="00F7646B">
            <w:pPr>
              <w:ind w:firstLine="708"/>
              <w:rPr>
                <w:sz w:val="24"/>
                <w:szCs w:val="24"/>
              </w:rPr>
            </w:pPr>
          </w:p>
          <w:p w14:paraId="53E66120" w14:textId="77777777" w:rsidR="000969C1" w:rsidRDefault="000969C1" w:rsidP="00F7646B">
            <w:pPr>
              <w:ind w:firstLine="708"/>
              <w:rPr>
                <w:sz w:val="24"/>
                <w:szCs w:val="24"/>
              </w:rPr>
            </w:pPr>
          </w:p>
          <w:p w14:paraId="4828FC17" w14:textId="77777777" w:rsidR="000969C1" w:rsidRDefault="000969C1" w:rsidP="00F7646B">
            <w:pPr>
              <w:ind w:firstLine="708"/>
              <w:rPr>
                <w:sz w:val="24"/>
                <w:szCs w:val="24"/>
              </w:rPr>
            </w:pPr>
          </w:p>
          <w:p w14:paraId="675BD4AC" w14:textId="77777777" w:rsidR="000969C1" w:rsidRDefault="000969C1" w:rsidP="00F7646B">
            <w:pPr>
              <w:ind w:firstLine="708"/>
              <w:rPr>
                <w:sz w:val="24"/>
                <w:szCs w:val="24"/>
              </w:rPr>
            </w:pPr>
          </w:p>
          <w:p w14:paraId="48FAADEA" w14:textId="77777777" w:rsidR="000969C1" w:rsidRDefault="000969C1" w:rsidP="00F7646B">
            <w:pPr>
              <w:ind w:firstLine="708"/>
              <w:rPr>
                <w:sz w:val="24"/>
                <w:szCs w:val="24"/>
              </w:rPr>
            </w:pPr>
          </w:p>
          <w:p w14:paraId="53EEC545" w14:textId="77777777" w:rsidR="000969C1" w:rsidRDefault="000969C1" w:rsidP="00F7646B">
            <w:pPr>
              <w:ind w:firstLine="708"/>
              <w:rPr>
                <w:sz w:val="24"/>
                <w:szCs w:val="24"/>
              </w:rPr>
            </w:pPr>
          </w:p>
          <w:p w14:paraId="0A12CB0D" w14:textId="77777777" w:rsidR="000969C1" w:rsidRDefault="000969C1" w:rsidP="00F7646B">
            <w:pPr>
              <w:ind w:firstLine="708"/>
              <w:rPr>
                <w:sz w:val="24"/>
                <w:szCs w:val="24"/>
              </w:rPr>
            </w:pPr>
          </w:p>
          <w:p w14:paraId="0E04632E" w14:textId="77777777" w:rsidR="000969C1" w:rsidRPr="00F7646B" w:rsidRDefault="000969C1" w:rsidP="00F7646B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95D8AB1" w14:textId="77777777" w:rsidR="000969C1" w:rsidRPr="006E7A21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  <w:szCs w:val="16"/>
              </w:rPr>
            </w:pPr>
            <w:r w:rsidRPr="006E7A21">
              <w:rPr>
                <w:sz w:val="16"/>
                <w:szCs w:val="16"/>
              </w:rPr>
              <w:t>100.11/04.056</w:t>
            </w:r>
          </w:p>
          <w:p w14:paraId="749E7DDE" w14:textId="77777777" w:rsidR="000969C1" w:rsidRPr="006E7A21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  <w:szCs w:val="16"/>
              </w:rPr>
            </w:pPr>
            <w:r w:rsidRPr="006E7A21">
              <w:rPr>
                <w:sz w:val="16"/>
                <w:szCs w:val="16"/>
              </w:rPr>
              <w:t>100.12/04.056</w:t>
            </w:r>
          </w:p>
          <w:p w14:paraId="7F4F981E" w14:textId="77777777" w:rsidR="000969C1" w:rsidRPr="006E7A21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2B8BBB73" w14:textId="77777777" w:rsidR="000969C1" w:rsidRPr="005616CA" w:rsidRDefault="000969C1" w:rsidP="00521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5616CA">
              <w:rPr>
                <w:sz w:val="24"/>
                <w:szCs w:val="24"/>
              </w:rPr>
              <w:t>Мощность дозы гамма-излучения</w:t>
            </w:r>
          </w:p>
        </w:tc>
        <w:tc>
          <w:tcPr>
            <w:tcW w:w="2410" w:type="dxa"/>
            <w:vMerge w:val="restart"/>
          </w:tcPr>
          <w:p w14:paraId="2AA2EAB1" w14:textId="77777777" w:rsidR="000969C1" w:rsidRPr="005616CA" w:rsidRDefault="000969C1" w:rsidP="00674189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5616CA">
              <w:rPr>
                <w:sz w:val="24"/>
                <w:szCs w:val="24"/>
              </w:rPr>
              <w:t>КУРЗ-2004</w:t>
            </w:r>
          </w:p>
          <w:p w14:paraId="47125FD1" w14:textId="77777777" w:rsidR="000969C1" w:rsidRPr="005616CA" w:rsidRDefault="000969C1" w:rsidP="00674189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5616CA">
              <w:rPr>
                <w:sz w:val="24"/>
                <w:szCs w:val="24"/>
              </w:rPr>
              <w:t xml:space="preserve"> РКУРЗ-2004</w:t>
            </w:r>
          </w:p>
          <w:p w14:paraId="26F2B4C3" w14:textId="77777777" w:rsidR="000969C1" w:rsidRPr="005616CA" w:rsidRDefault="000969C1" w:rsidP="00674189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5616CA">
              <w:rPr>
                <w:sz w:val="24"/>
                <w:szCs w:val="24"/>
              </w:rPr>
              <w:t xml:space="preserve"> СанПиН  2.6.6.8-8-2004  (СПООД- 2004) </w:t>
            </w:r>
          </w:p>
          <w:p w14:paraId="480D5C87" w14:textId="77777777" w:rsidR="000969C1" w:rsidRDefault="000969C1" w:rsidP="006E7A2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38"/>
              <w:textAlignment w:val="baseline"/>
              <w:rPr>
                <w:sz w:val="24"/>
                <w:szCs w:val="24"/>
              </w:rPr>
            </w:pPr>
            <w:r w:rsidRPr="005616CA">
              <w:rPr>
                <w:sz w:val="24"/>
                <w:szCs w:val="24"/>
              </w:rPr>
              <w:t xml:space="preserve"> СанПиН «Требования  к радиационной безопасности», </w:t>
            </w:r>
          </w:p>
          <w:p w14:paraId="43A39005" w14:textId="77777777" w:rsidR="000969C1" w:rsidRDefault="000969C1" w:rsidP="006E7A2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38"/>
              <w:textAlignment w:val="baseline"/>
              <w:rPr>
                <w:sz w:val="24"/>
                <w:szCs w:val="24"/>
              </w:rPr>
            </w:pPr>
            <w:r w:rsidRPr="005616CA">
              <w:rPr>
                <w:sz w:val="24"/>
                <w:szCs w:val="24"/>
              </w:rPr>
              <w:t xml:space="preserve">ГН  «Критерии </w:t>
            </w:r>
          </w:p>
          <w:p w14:paraId="74D8D5A6" w14:textId="77777777" w:rsidR="000969C1" w:rsidRPr="005616CA" w:rsidRDefault="000969C1" w:rsidP="006E7A2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38"/>
              <w:textAlignment w:val="baseline"/>
              <w:rPr>
                <w:sz w:val="24"/>
                <w:szCs w:val="24"/>
              </w:rPr>
            </w:pPr>
            <w:r w:rsidRPr="005616CA">
              <w:rPr>
                <w:sz w:val="24"/>
                <w:szCs w:val="24"/>
              </w:rPr>
              <w:t xml:space="preserve">оценки радиационного воздействия»,   </w:t>
            </w:r>
          </w:p>
          <w:p w14:paraId="3D89263C" w14:textId="77777777" w:rsidR="005F5F74" w:rsidRDefault="000969C1" w:rsidP="00AB7A9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59"/>
              <w:textAlignment w:val="baseline"/>
              <w:rPr>
                <w:sz w:val="24"/>
                <w:szCs w:val="24"/>
              </w:rPr>
            </w:pPr>
            <w:r w:rsidRPr="005616CA">
              <w:rPr>
                <w:sz w:val="24"/>
                <w:szCs w:val="24"/>
              </w:rPr>
              <w:t xml:space="preserve"> утв. Постановлением М</w:t>
            </w:r>
            <w:r>
              <w:rPr>
                <w:sz w:val="24"/>
                <w:szCs w:val="24"/>
              </w:rPr>
              <w:t xml:space="preserve">З РБ </w:t>
            </w:r>
            <w:r w:rsidRPr="005616CA">
              <w:rPr>
                <w:sz w:val="24"/>
                <w:szCs w:val="24"/>
              </w:rPr>
              <w:t xml:space="preserve">28.12.2012 </w:t>
            </w:r>
          </w:p>
          <w:p w14:paraId="518C990C" w14:textId="77777777" w:rsidR="000969C1" w:rsidRPr="005616CA" w:rsidRDefault="000969C1" w:rsidP="00AB7A9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59"/>
              <w:textAlignment w:val="baseline"/>
              <w:rPr>
                <w:sz w:val="24"/>
                <w:szCs w:val="24"/>
              </w:rPr>
            </w:pPr>
            <w:r w:rsidRPr="005616CA">
              <w:rPr>
                <w:sz w:val="24"/>
                <w:szCs w:val="24"/>
              </w:rPr>
              <w:t xml:space="preserve">№ 213 </w:t>
            </w:r>
          </w:p>
          <w:p w14:paraId="19D8459E" w14:textId="77777777" w:rsidR="000969C1" w:rsidRPr="005616CA" w:rsidRDefault="000969C1" w:rsidP="006E7A2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 w:right="-38"/>
              <w:textAlignment w:val="baseline"/>
              <w:rPr>
                <w:sz w:val="24"/>
                <w:szCs w:val="24"/>
              </w:rPr>
            </w:pPr>
            <w:r w:rsidRPr="005616CA">
              <w:rPr>
                <w:sz w:val="24"/>
                <w:szCs w:val="24"/>
              </w:rPr>
              <w:t xml:space="preserve"> СанПиН «Требования  к</w:t>
            </w:r>
            <w:r w:rsidR="005F5F74">
              <w:rPr>
                <w:sz w:val="24"/>
                <w:szCs w:val="24"/>
              </w:rPr>
              <w:t xml:space="preserve"> </w:t>
            </w:r>
            <w:r w:rsidRPr="005616CA">
              <w:rPr>
                <w:sz w:val="24"/>
                <w:szCs w:val="24"/>
              </w:rPr>
              <w:t>обеспечению радиационной</w:t>
            </w:r>
            <w:r>
              <w:rPr>
                <w:sz w:val="24"/>
                <w:szCs w:val="24"/>
              </w:rPr>
              <w:t xml:space="preserve"> </w:t>
            </w:r>
            <w:r w:rsidRPr="005616CA">
              <w:rPr>
                <w:sz w:val="24"/>
                <w:szCs w:val="24"/>
              </w:rPr>
              <w:t xml:space="preserve">безопасности  персонала и  </w:t>
            </w:r>
            <w:r w:rsidR="005F5F74">
              <w:rPr>
                <w:sz w:val="24"/>
                <w:szCs w:val="24"/>
              </w:rPr>
              <w:t xml:space="preserve"> </w:t>
            </w:r>
            <w:r w:rsidRPr="005616CA">
              <w:rPr>
                <w:sz w:val="24"/>
                <w:szCs w:val="24"/>
              </w:rPr>
              <w:t>населения при осуществлении</w:t>
            </w:r>
            <w:r>
              <w:rPr>
                <w:sz w:val="24"/>
                <w:szCs w:val="24"/>
              </w:rPr>
              <w:t xml:space="preserve"> </w:t>
            </w:r>
            <w:r w:rsidRPr="005616CA">
              <w:rPr>
                <w:sz w:val="24"/>
                <w:szCs w:val="24"/>
              </w:rPr>
              <w:t xml:space="preserve">деятельности по использованию </w:t>
            </w:r>
            <w:r>
              <w:rPr>
                <w:sz w:val="24"/>
                <w:szCs w:val="24"/>
              </w:rPr>
              <w:t>а</w:t>
            </w:r>
            <w:r w:rsidRPr="005616CA">
              <w:rPr>
                <w:sz w:val="24"/>
                <w:szCs w:val="24"/>
              </w:rPr>
              <w:t>томной  энергии и источников</w:t>
            </w:r>
            <w:r>
              <w:rPr>
                <w:sz w:val="24"/>
                <w:szCs w:val="24"/>
              </w:rPr>
              <w:t xml:space="preserve"> </w:t>
            </w:r>
            <w:r w:rsidRPr="005616CA">
              <w:rPr>
                <w:sz w:val="24"/>
                <w:szCs w:val="24"/>
              </w:rPr>
              <w:t>ионизирующего</w:t>
            </w:r>
            <w:r>
              <w:rPr>
                <w:sz w:val="24"/>
                <w:szCs w:val="24"/>
              </w:rPr>
              <w:t xml:space="preserve"> </w:t>
            </w:r>
            <w:r w:rsidRPr="005616CA">
              <w:rPr>
                <w:sz w:val="24"/>
                <w:szCs w:val="24"/>
              </w:rPr>
              <w:t>излучения», утв. Пос</w:t>
            </w:r>
            <w:r w:rsidR="007358DA">
              <w:rPr>
                <w:sz w:val="24"/>
                <w:szCs w:val="24"/>
              </w:rPr>
              <w:t>та</w:t>
            </w:r>
            <w:r w:rsidRPr="005616CA">
              <w:rPr>
                <w:sz w:val="24"/>
                <w:szCs w:val="24"/>
              </w:rPr>
              <w:t>новлением   М</w:t>
            </w:r>
            <w:r>
              <w:rPr>
                <w:sz w:val="24"/>
                <w:szCs w:val="24"/>
              </w:rPr>
              <w:t xml:space="preserve">З РБ </w:t>
            </w:r>
            <w:r w:rsidRPr="005616CA">
              <w:rPr>
                <w:sz w:val="24"/>
                <w:szCs w:val="24"/>
              </w:rPr>
              <w:t xml:space="preserve">31.12.2013 №137 </w:t>
            </w:r>
          </w:p>
          <w:p w14:paraId="18F3733A" w14:textId="77777777" w:rsidR="000969C1" w:rsidRPr="005616CA" w:rsidRDefault="000969C1" w:rsidP="005216A3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5616CA">
              <w:rPr>
                <w:sz w:val="24"/>
                <w:szCs w:val="24"/>
              </w:rPr>
              <w:t>СанПиН</w:t>
            </w:r>
            <w:r w:rsidRPr="005616CA">
              <w:rPr>
                <w:color w:val="000000"/>
                <w:sz w:val="24"/>
                <w:szCs w:val="24"/>
              </w:rPr>
              <w:t xml:space="preserve"> «Требования к обеспечению радиационной безопасности  персонала и населения при обращении с радиоактивными отходами», утв. Постановлением  М</w:t>
            </w:r>
            <w:r>
              <w:rPr>
                <w:color w:val="000000"/>
                <w:sz w:val="24"/>
                <w:szCs w:val="24"/>
              </w:rPr>
              <w:t xml:space="preserve">З РБ </w:t>
            </w:r>
            <w:r w:rsidRPr="005616CA">
              <w:rPr>
                <w:color w:val="000000"/>
                <w:sz w:val="24"/>
                <w:szCs w:val="24"/>
              </w:rPr>
              <w:t xml:space="preserve">  31.12.2015  №142</w:t>
            </w:r>
          </w:p>
          <w:p w14:paraId="4E982DB8" w14:textId="77777777" w:rsidR="000969C1" w:rsidRPr="005616CA" w:rsidRDefault="000969C1" w:rsidP="005F5F7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5616CA">
              <w:rPr>
                <w:sz w:val="24"/>
                <w:szCs w:val="24"/>
              </w:rPr>
              <w:t>СанПиН, утв. Постановлением Ми</w:t>
            </w:r>
            <w:r>
              <w:rPr>
                <w:sz w:val="24"/>
                <w:szCs w:val="24"/>
              </w:rPr>
              <w:t>н</w:t>
            </w:r>
            <w:r w:rsidRPr="005616CA">
              <w:rPr>
                <w:sz w:val="24"/>
                <w:szCs w:val="24"/>
              </w:rPr>
              <w:t>истерства</w:t>
            </w:r>
            <w:r>
              <w:rPr>
                <w:sz w:val="24"/>
                <w:szCs w:val="24"/>
              </w:rPr>
              <w:t xml:space="preserve"> </w:t>
            </w:r>
            <w:r w:rsidRPr="005616CA">
              <w:rPr>
                <w:sz w:val="24"/>
                <w:szCs w:val="24"/>
              </w:rPr>
              <w:t xml:space="preserve">здравоохранения  Республики Беларусь 11.03.2016 № 42 </w:t>
            </w:r>
          </w:p>
        </w:tc>
        <w:tc>
          <w:tcPr>
            <w:tcW w:w="2268" w:type="dxa"/>
          </w:tcPr>
          <w:p w14:paraId="3F1EC7C8" w14:textId="77777777" w:rsidR="000969C1" w:rsidRPr="005616CA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5616CA">
              <w:rPr>
                <w:sz w:val="24"/>
                <w:szCs w:val="24"/>
              </w:rPr>
              <w:t>ТКП 113-2007</w:t>
            </w:r>
          </w:p>
          <w:p w14:paraId="1AE318A1" w14:textId="77777777" w:rsidR="000969C1" w:rsidRPr="0076323B" w:rsidRDefault="000969C1" w:rsidP="0076323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6323B">
              <w:rPr>
                <w:rFonts w:ascii="Times New Roman" w:hAnsi="Times New Roman"/>
                <w:sz w:val="24"/>
                <w:szCs w:val="24"/>
              </w:rPr>
              <w:t>МВИ.ГМ.1906-2020</w:t>
            </w:r>
          </w:p>
          <w:p w14:paraId="15348B38" w14:textId="77777777" w:rsidR="000969C1" w:rsidRPr="005616CA" w:rsidRDefault="000969C1" w:rsidP="005216A3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4"/>
                <w:szCs w:val="24"/>
              </w:rPr>
            </w:pPr>
            <w:r w:rsidRPr="005616CA">
              <w:rPr>
                <w:sz w:val="24"/>
                <w:szCs w:val="24"/>
              </w:rPr>
              <w:t>ТКП 45-2.03-134-</w:t>
            </w:r>
          </w:p>
          <w:p w14:paraId="1BCD95B3" w14:textId="77777777" w:rsidR="000969C1" w:rsidRPr="005616CA" w:rsidRDefault="000969C1" w:rsidP="005216A3">
            <w:pPr>
              <w:overflowPunct w:val="0"/>
              <w:autoSpaceDE w:val="0"/>
              <w:autoSpaceDN w:val="0"/>
              <w:adjustRightInd w:val="0"/>
              <w:ind w:left="102" w:right="-57" w:hanging="102"/>
              <w:textAlignment w:val="baseline"/>
              <w:rPr>
                <w:sz w:val="24"/>
                <w:szCs w:val="24"/>
              </w:rPr>
            </w:pPr>
            <w:r w:rsidRPr="005616CA">
              <w:rPr>
                <w:sz w:val="24"/>
                <w:szCs w:val="24"/>
              </w:rPr>
              <w:t xml:space="preserve">2009 (02250) </w:t>
            </w:r>
          </w:p>
        </w:tc>
      </w:tr>
      <w:tr w:rsidR="000969C1" w:rsidRPr="004E5090" w14:paraId="608CEC96" w14:textId="77777777" w:rsidTr="00C31974">
        <w:trPr>
          <w:trHeight w:val="170"/>
        </w:trPr>
        <w:tc>
          <w:tcPr>
            <w:tcW w:w="709" w:type="dxa"/>
          </w:tcPr>
          <w:p w14:paraId="1D26CD66" w14:textId="77777777" w:rsidR="000969C1" w:rsidRPr="00637910" w:rsidRDefault="000969C1" w:rsidP="005216A3">
            <w:pPr>
              <w:pStyle w:val="12"/>
              <w:rPr>
                <w:lang w:val="ru-RU" w:eastAsia="ru-RU"/>
              </w:rPr>
            </w:pPr>
            <w:r w:rsidRPr="005F5F74">
              <w:rPr>
                <w:sz w:val="24"/>
                <w:szCs w:val="24"/>
                <w:lang w:val="ru-RU" w:eastAsia="ru-RU"/>
              </w:rPr>
              <w:t>40.2</w:t>
            </w:r>
            <w:r w:rsidR="005F5F74" w:rsidRPr="005F5F74">
              <w:rPr>
                <w:sz w:val="24"/>
                <w:szCs w:val="24"/>
                <w:lang w:val="ru-RU" w:eastAsia="ru-RU"/>
              </w:rPr>
              <w:t>**</w:t>
            </w:r>
          </w:p>
        </w:tc>
        <w:tc>
          <w:tcPr>
            <w:tcW w:w="1985" w:type="dxa"/>
            <w:vMerge/>
          </w:tcPr>
          <w:p w14:paraId="74A28AA8" w14:textId="77777777" w:rsidR="000969C1" w:rsidRPr="00637910" w:rsidRDefault="000969C1" w:rsidP="005216A3">
            <w:pPr>
              <w:overflowPunct w:val="0"/>
              <w:autoSpaceDE w:val="0"/>
              <w:autoSpaceDN w:val="0"/>
              <w:adjustRightInd w:val="0"/>
              <w:ind w:left="35" w:right="-3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AAE4F9C" w14:textId="77777777" w:rsidR="000969C1" w:rsidRPr="006E7A21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  <w:szCs w:val="16"/>
              </w:rPr>
            </w:pPr>
            <w:r w:rsidRPr="006E7A21">
              <w:rPr>
                <w:sz w:val="16"/>
                <w:szCs w:val="16"/>
              </w:rPr>
              <w:t>100.11/04.056</w:t>
            </w:r>
          </w:p>
          <w:p w14:paraId="2C30E1D3" w14:textId="77777777" w:rsidR="000969C1" w:rsidRPr="006E7A21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  <w:szCs w:val="16"/>
              </w:rPr>
            </w:pPr>
            <w:r w:rsidRPr="006E7A21">
              <w:rPr>
                <w:sz w:val="16"/>
                <w:szCs w:val="16"/>
              </w:rPr>
              <w:t>100.12/04.056</w:t>
            </w:r>
          </w:p>
          <w:p w14:paraId="6A54206F" w14:textId="77777777" w:rsidR="000969C1" w:rsidRPr="006E7A21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  <w:szCs w:val="16"/>
              </w:rPr>
            </w:pPr>
            <w:r w:rsidRPr="006E7A21">
              <w:rPr>
                <w:sz w:val="16"/>
                <w:szCs w:val="16"/>
              </w:rPr>
              <w:t>13.20/04.056</w:t>
            </w:r>
          </w:p>
          <w:p w14:paraId="386D38C9" w14:textId="77777777" w:rsidR="000969C1" w:rsidRPr="006E7A21" w:rsidRDefault="000969C1" w:rsidP="00A80B0F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  <w:szCs w:val="16"/>
              </w:rPr>
            </w:pPr>
            <w:r w:rsidRPr="006E7A21">
              <w:rPr>
                <w:sz w:val="16"/>
                <w:szCs w:val="16"/>
              </w:rPr>
              <w:t>13.91-13.99/04.056</w:t>
            </w:r>
          </w:p>
          <w:p w14:paraId="51285787" w14:textId="77777777" w:rsidR="000969C1" w:rsidRPr="006E7A21" w:rsidRDefault="000969C1" w:rsidP="0059141F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  <w:szCs w:val="16"/>
              </w:rPr>
            </w:pPr>
            <w:r w:rsidRPr="006E7A21">
              <w:rPr>
                <w:sz w:val="16"/>
                <w:szCs w:val="16"/>
              </w:rPr>
              <w:t>14.11-14.39/04.056</w:t>
            </w:r>
          </w:p>
          <w:p w14:paraId="13B2AE16" w14:textId="77777777" w:rsidR="000969C1" w:rsidRPr="006E7A21" w:rsidRDefault="000969C1" w:rsidP="009C69F8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  <w:szCs w:val="16"/>
              </w:rPr>
            </w:pPr>
            <w:r w:rsidRPr="006E7A21">
              <w:rPr>
                <w:sz w:val="16"/>
                <w:szCs w:val="16"/>
              </w:rPr>
              <w:t>15.11/04.056</w:t>
            </w:r>
          </w:p>
          <w:p w14:paraId="48CD45E1" w14:textId="77777777" w:rsidR="000969C1" w:rsidRPr="006E7A21" w:rsidRDefault="000969C1" w:rsidP="009C69F8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  <w:szCs w:val="16"/>
              </w:rPr>
            </w:pPr>
            <w:r w:rsidRPr="006E7A21">
              <w:rPr>
                <w:sz w:val="16"/>
                <w:szCs w:val="16"/>
              </w:rPr>
              <w:t>15.12/04.056</w:t>
            </w:r>
          </w:p>
          <w:p w14:paraId="05FE91F2" w14:textId="77777777" w:rsidR="000969C1" w:rsidRPr="006E7A21" w:rsidRDefault="000969C1" w:rsidP="002B14A9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6"/>
                <w:szCs w:val="16"/>
              </w:rPr>
            </w:pPr>
            <w:r w:rsidRPr="006E7A21">
              <w:rPr>
                <w:sz w:val="16"/>
                <w:szCs w:val="16"/>
              </w:rPr>
              <w:t>15.20/04.056</w:t>
            </w:r>
          </w:p>
          <w:p w14:paraId="1231B627" w14:textId="77777777" w:rsidR="000969C1" w:rsidRPr="00637910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2126" w:type="dxa"/>
          </w:tcPr>
          <w:p w14:paraId="1825A35A" w14:textId="77777777" w:rsidR="000969C1" w:rsidRPr="00E871A3" w:rsidRDefault="000969C1" w:rsidP="00E871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871A3">
              <w:rPr>
                <w:sz w:val="24"/>
                <w:szCs w:val="24"/>
              </w:rPr>
              <w:t xml:space="preserve">Поверхностное </w:t>
            </w:r>
            <w:r>
              <w:rPr>
                <w:sz w:val="24"/>
                <w:szCs w:val="24"/>
              </w:rPr>
              <w:t>бета-загрязнение</w:t>
            </w:r>
          </w:p>
          <w:p w14:paraId="76F87B79" w14:textId="77777777" w:rsidR="000969C1" w:rsidRPr="00E871A3" w:rsidRDefault="000969C1" w:rsidP="00E871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/>
          </w:tcPr>
          <w:p w14:paraId="35A5D19C" w14:textId="77777777" w:rsidR="000969C1" w:rsidRPr="004463DA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56722DE" w14:textId="77777777" w:rsidR="000969C1" w:rsidRPr="004463DA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E871A3">
              <w:rPr>
                <w:sz w:val="24"/>
                <w:szCs w:val="24"/>
              </w:rPr>
              <w:t>МВИ.МН 3752-2011</w:t>
            </w:r>
          </w:p>
          <w:p w14:paraId="50B16647" w14:textId="77777777" w:rsidR="000969C1" w:rsidRPr="004463DA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4463DA">
              <w:rPr>
                <w:sz w:val="24"/>
                <w:szCs w:val="24"/>
              </w:rPr>
              <w:t>ТКП 113-2007</w:t>
            </w:r>
          </w:p>
          <w:p w14:paraId="40ADA482" w14:textId="77777777" w:rsidR="000969C1" w:rsidRPr="004463DA" w:rsidRDefault="000969C1" w:rsidP="005216A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</w:p>
        </w:tc>
      </w:tr>
    </w:tbl>
    <w:p w14:paraId="195D1CC6" w14:textId="77777777" w:rsidR="000632AC" w:rsidRDefault="000632AC">
      <w:r>
        <w:br w:type="page"/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127"/>
        <w:gridCol w:w="1417"/>
        <w:gridCol w:w="2126"/>
        <w:gridCol w:w="2410"/>
        <w:gridCol w:w="2268"/>
      </w:tblGrid>
      <w:tr w:rsidR="00DB632E" w:rsidRPr="004E5090" w14:paraId="574B7C91" w14:textId="77777777" w:rsidTr="00DB632E">
        <w:trPr>
          <w:trHeight w:val="303"/>
        </w:trPr>
        <w:tc>
          <w:tcPr>
            <w:tcW w:w="709" w:type="dxa"/>
          </w:tcPr>
          <w:p w14:paraId="24258916" w14:textId="77777777" w:rsidR="00DB632E" w:rsidRPr="00E44EDB" w:rsidRDefault="00DB632E" w:rsidP="004961E0">
            <w:pPr>
              <w:pStyle w:val="12"/>
              <w:rPr>
                <w:sz w:val="24"/>
                <w:szCs w:val="24"/>
              </w:rPr>
            </w:pPr>
            <w:r w:rsidRPr="00E44EDB">
              <w:rPr>
                <w:sz w:val="24"/>
                <w:szCs w:val="24"/>
              </w:rPr>
              <w:t>41.1</w:t>
            </w:r>
            <w:r w:rsidRPr="00E44EDB">
              <w:rPr>
                <w:sz w:val="24"/>
                <w:szCs w:val="24"/>
                <w:lang w:val="ru-RU"/>
              </w:rPr>
              <w:t>**</w:t>
            </w:r>
          </w:p>
        </w:tc>
        <w:tc>
          <w:tcPr>
            <w:tcW w:w="2127" w:type="dxa"/>
          </w:tcPr>
          <w:p w14:paraId="4F08CA76" w14:textId="77777777" w:rsidR="00DB632E" w:rsidRPr="00E44EDB" w:rsidRDefault="00DB632E" w:rsidP="00DB632E">
            <w:pPr>
              <w:pStyle w:val="12"/>
              <w:rPr>
                <w:sz w:val="24"/>
                <w:szCs w:val="24"/>
                <w:lang w:val="ru-RU"/>
              </w:rPr>
            </w:pPr>
            <w:r w:rsidRPr="00E44EDB">
              <w:rPr>
                <w:sz w:val="24"/>
                <w:szCs w:val="24"/>
                <w:lang w:val="ru-RU"/>
              </w:rPr>
              <w:t>Биологические материалы (кровь, моча, фекалии, мазки из носа, зева, мокрота)</w:t>
            </w:r>
          </w:p>
          <w:p w14:paraId="1F4BF6EC" w14:textId="77777777" w:rsidR="00DB632E" w:rsidRPr="00E44EDB" w:rsidRDefault="00DB632E" w:rsidP="005216A3">
            <w:pPr>
              <w:pStyle w:val="12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404C7E59" w14:textId="77777777" w:rsidR="00DB632E" w:rsidRPr="00E44EDB" w:rsidRDefault="00DB632E" w:rsidP="00DB632E">
            <w:pPr>
              <w:tabs>
                <w:tab w:val="left" w:pos="284"/>
              </w:tabs>
              <w:ind w:hanging="108"/>
              <w:jc w:val="both"/>
              <w:rPr>
                <w:sz w:val="18"/>
                <w:szCs w:val="18"/>
              </w:rPr>
            </w:pPr>
            <w:r w:rsidRPr="00E44EDB">
              <w:rPr>
                <w:sz w:val="18"/>
                <w:szCs w:val="18"/>
              </w:rPr>
              <w:t>101.03/42.000</w:t>
            </w:r>
          </w:p>
          <w:p w14:paraId="5197E22A" w14:textId="77777777" w:rsidR="00DB632E" w:rsidRPr="00E44EDB" w:rsidRDefault="00DB632E" w:rsidP="00DB632E">
            <w:pPr>
              <w:tabs>
                <w:tab w:val="left" w:pos="284"/>
              </w:tabs>
              <w:ind w:hanging="108"/>
              <w:jc w:val="both"/>
              <w:rPr>
                <w:sz w:val="18"/>
                <w:szCs w:val="18"/>
              </w:rPr>
            </w:pPr>
            <w:r w:rsidRPr="00E44EDB">
              <w:rPr>
                <w:sz w:val="18"/>
                <w:szCs w:val="18"/>
              </w:rPr>
              <w:t xml:space="preserve"> 101.04/42.000</w:t>
            </w:r>
          </w:p>
          <w:p w14:paraId="4ACC4A30" w14:textId="77777777" w:rsidR="00DB632E" w:rsidRPr="00E44EDB" w:rsidRDefault="00DB632E" w:rsidP="00DB632E">
            <w:pPr>
              <w:pStyle w:val="12"/>
              <w:ind w:hanging="108"/>
              <w:rPr>
                <w:sz w:val="18"/>
                <w:szCs w:val="18"/>
                <w:lang w:val="ru-RU"/>
              </w:rPr>
            </w:pPr>
            <w:r w:rsidRPr="00E44EDB">
              <w:rPr>
                <w:sz w:val="18"/>
                <w:szCs w:val="18"/>
                <w:lang w:val="ru-RU"/>
              </w:rPr>
              <w:t xml:space="preserve"> 101.12/42.000</w:t>
            </w:r>
          </w:p>
          <w:p w14:paraId="1A46E09E" w14:textId="77777777" w:rsidR="00DB632E" w:rsidRPr="00E44EDB" w:rsidRDefault="00DB632E" w:rsidP="00DB632E">
            <w:pPr>
              <w:pStyle w:val="12"/>
              <w:ind w:hanging="108"/>
              <w:rPr>
                <w:sz w:val="18"/>
                <w:szCs w:val="18"/>
                <w:lang w:val="ru-RU"/>
              </w:rPr>
            </w:pPr>
            <w:r w:rsidRPr="00E44EDB">
              <w:rPr>
                <w:sz w:val="18"/>
                <w:szCs w:val="18"/>
                <w:lang w:val="ru-RU"/>
              </w:rPr>
              <w:t xml:space="preserve"> 101.13/42.000</w:t>
            </w:r>
          </w:p>
          <w:p w14:paraId="2C23C453" w14:textId="77777777" w:rsidR="00DB632E" w:rsidRPr="00E44EDB" w:rsidRDefault="00DB632E" w:rsidP="00DB632E">
            <w:pPr>
              <w:pStyle w:val="12"/>
              <w:ind w:hanging="108"/>
              <w:rPr>
                <w:sz w:val="18"/>
                <w:szCs w:val="18"/>
                <w:lang w:val="ru-RU"/>
              </w:rPr>
            </w:pPr>
            <w:r w:rsidRPr="00E44EDB">
              <w:rPr>
                <w:sz w:val="18"/>
                <w:szCs w:val="18"/>
                <w:lang w:val="ru-RU"/>
              </w:rPr>
              <w:t xml:space="preserve"> 101.14/42.000</w:t>
            </w:r>
          </w:p>
          <w:p w14:paraId="732F5D18" w14:textId="77777777" w:rsidR="00DB632E" w:rsidRPr="00E44EDB" w:rsidRDefault="00DB632E" w:rsidP="00DB632E">
            <w:pPr>
              <w:pStyle w:val="12"/>
              <w:ind w:hanging="108"/>
              <w:rPr>
                <w:sz w:val="18"/>
                <w:szCs w:val="18"/>
                <w:lang w:val="ru-RU"/>
              </w:rPr>
            </w:pPr>
            <w:r w:rsidRPr="00E44EDB">
              <w:rPr>
                <w:sz w:val="18"/>
                <w:szCs w:val="18"/>
                <w:lang w:val="ru-RU"/>
              </w:rPr>
              <w:t xml:space="preserve"> 101.15/42.000</w:t>
            </w:r>
          </w:p>
          <w:p w14:paraId="7B1363B7" w14:textId="77777777" w:rsidR="00DB632E" w:rsidRPr="00E44EDB" w:rsidRDefault="00DB632E" w:rsidP="00DB632E">
            <w:pPr>
              <w:pStyle w:val="12"/>
              <w:ind w:right="-105" w:hanging="111"/>
              <w:rPr>
                <w:sz w:val="18"/>
                <w:szCs w:val="18"/>
                <w:lang w:val="ru-RU"/>
              </w:rPr>
            </w:pPr>
            <w:r w:rsidRPr="00E44EDB">
              <w:rPr>
                <w:sz w:val="18"/>
                <w:szCs w:val="18"/>
                <w:lang w:val="ru-RU"/>
              </w:rPr>
              <w:t xml:space="preserve"> 101.16/42.000</w:t>
            </w:r>
          </w:p>
          <w:p w14:paraId="31E56961" w14:textId="77777777" w:rsidR="00DB632E" w:rsidRPr="00E44EDB" w:rsidRDefault="00DB632E" w:rsidP="000C6AE5">
            <w:pPr>
              <w:tabs>
                <w:tab w:val="left" w:pos="284"/>
              </w:tabs>
              <w:ind w:hanging="108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4908787E" w14:textId="77777777" w:rsidR="00DB632E" w:rsidRPr="00E44EDB" w:rsidRDefault="00DB632E" w:rsidP="00DB63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44EDB">
              <w:rPr>
                <w:sz w:val="24"/>
                <w:szCs w:val="24"/>
              </w:rPr>
              <w:t xml:space="preserve">Отбор образцов </w:t>
            </w:r>
          </w:p>
          <w:p w14:paraId="650353D6" w14:textId="77777777" w:rsidR="00DB632E" w:rsidRPr="00E44EDB" w:rsidRDefault="00DB632E" w:rsidP="004961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BB41F52" w14:textId="77777777" w:rsidR="00DB632E" w:rsidRPr="00E44EDB" w:rsidRDefault="00DB632E" w:rsidP="00DB632E">
            <w:pPr>
              <w:rPr>
                <w:sz w:val="24"/>
                <w:szCs w:val="24"/>
              </w:rPr>
            </w:pPr>
            <w:r w:rsidRPr="00E44EDB">
              <w:rPr>
                <w:sz w:val="24"/>
                <w:szCs w:val="24"/>
              </w:rPr>
              <w:t>Инструкция по применению № 075-210</w:t>
            </w:r>
          </w:p>
          <w:p w14:paraId="582259D0" w14:textId="77777777" w:rsidR="00DB632E" w:rsidRPr="00E44EDB" w:rsidRDefault="00DB632E" w:rsidP="00DB632E">
            <w:pPr>
              <w:rPr>
                <w:sz w:val="24"/>
                <w:szCs w:val="24"/>
              </w:rPr>
            </w:pPr>
            <w:r w:rsidRPr="00E44EDB">
              <w:rPr>
                <w:sz w:val="24"/>
                <w:szCs w:val="24"/>
              </w:rPr>
              <w:t>Инструкция № 4.2.10-15-21-2006</w:t>
            </w:r>
          </w:p>
          <w:p w14:paraId="38DC7647" w14:textId="77777777" w:rsidR="00DB632E" w:rsidRPr="00E44EDB" w:rsidRDefault="00DB632E" w:rsidP="00DB632E">
            <w:pPr>
              <w:rPr>
                <w:sz w:val="24"/>
                <w:szCs w:val="24"/>
              </w:rPr>
            </w:pPr>
            <w:r w:rsidRPr="00E44EDB">
              <w:rPr>
                <w:sz w:val="24"/>
                <w:szCs w:val="24"/>
              </w:rPr>
              <w:t>Инструкция по применению№026-0309</w:t>
            </w:r>
          </w:p>
          <w:p w14:paraId="7CB242FA" w14:textId="77777777" w:rsidR="00DB632E" w:rsidRPr="00E44EDB" w:rsidRDefault="00DB632E" w:rsidP="00DB632E">
            <w:pPr>
              <w:rPr>
                <w:sz w:val="24"/>
                <w:szCs w:val="24"/>
              </w:rPr>
            </w:pPr>
            <w:r w:rsidRPr="00E44EDB">
              <w:rPr>
                <w:sz w:val="24"/>
                <w:szCs w:val="24"/>
              </w:rPr>
              <w:t>Инструкция  № 4.2.11-19-9-2004</w:t>
            </w:r>
          </w:p>
          <w:p w14:paraId="5DC07212" w14:textId="77777777" w:rsidR="00DB632E" w:rsidRPr="00E44EDB" w:rsidRDefault="00DB632E" w:rsidP="00DB632E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E44EDB">
              <w:rPr>
                <w:sz w:val="24"/>
                <w:szCs w:val="24"/>
              </w:rPr>
              <w:t xml:space="preserve">Инструкция по применению № 086-310 </w:t>
            </w:r>
          </w:p>
          <w:p w14:paraId="3AE5031E" w14:textId="77777777" w:rsidR="00DB632E" w:rsidRPr="00E44EDB" w:rsidRDefault="00DB632E" w:rsidP="00DB632E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E44EDB">
              <w:rPr>
                <w:sz w:val="24"/>
                <w:szCs w:val="24"/>
              </w:rPr>
              <w:t>Инструкция  № 4.2.10-17-7-2006</w:t>
            </w:r>
          </w:p>
          <w:p w14:paraId="7EB562EC" w14:textId="77777777" w:rsidR="00DB632E" w:rsidRPr="00E44EDB" w:rsidRDefault="00DB632E" w:rsidP="00DB632E">
            <w:pPr>
              <w:tabs>
                <w:tab w:val="left" w:pos="284"/>
              </w:tabs>
              <w:ind w:right="-100"/>
              <w:rPr>
                <w:sz w:val="24"/>
                <w:szCs w:val="24"/>
              </w:rPr>
            </w:pPr>
            <w:r w:rsidRPr="00E44EDB">
              <w:rPr>
                <w:sz w:val="24"/>
                <w:szCs w:val="24"/>
              </w:rPr>
              <w:t xml:space="preserve">Инструкция «Методы микробиологической диагностики менингококковой инфекции и бактериальных менингитов», утв. Приказом МЗ РБ № 81 от 13.02.2006 </w:t>
            </w:r>
          </w:p>
          <w:p w14:paraId="0FA0ED73" w14:textId="77777777" w:rsidR="00DB632E" w:rsidRPr="00E44EDB" w:rsidRDefault="00DB632E" w:rsidP="00DB632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242"/>
              <w:textAlignment w:val="baseline"/>
              <w:rPr>
                <w:sz w:val="24"/>
                <w:szCs w:val="24"/>
              </w:rPr>
            </w:pPr>
            <w:r w:rsidRPr="00E44EDB">
              <w:rPr>
                <w:sz w:val="24"/>
                <w:szCs w:val="24"/>
              </w:rPr>
              <w:t xml:space="preserve">Инструкция по </w:t>
            </w:r>
          </w:p>
          <w:p w14:paraId="2BC2160B" w14:textId="77777777" w:rsidR="00DB632E" w:rsidRPr="00E44EDB" w:rsidRDefault="00DB632E" w:rsidP="00DB632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242"/>
              <w:textAlignment w:val="baseline"/>
              <w:rPr>
                <w:sz w:val="24"/>
                <w:szCs w:val="24"/>
              </w:rPr>
            </w:pPr>
            <w:r w:rsidRPr="00E44EDB">
              <w:rPr>
                <w:sz w:val="24"/>
                <w:szCs w:val="24"/>
              </w:rPr>
              <w:t xml:space="preserve">применению № 084-0310 </w:t>
            </w:r>
          </w:p>
          <w:p w14:paraId="4FD45F7D" w14:textId="77777777" w:rsidR="00DB632E" w:rsidRPr="00E44EDB" w:rsidRDefault="00DB632E" w:rsidP="00DB632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68"/>
              <w:textAlignment w:val="baseline"/>
              <w:rPr>
                <w:sz w:val="24"/>
                <w:szCs w:val="24"/>
              </w:rPr>
            </w:pPr>
            <w:r w:rsidRPr="00E44EDB">
              <w:rPr>
                <w:sz w:val="24"/>
                <w:szCs w:val="24"/>
              </w:rPr>
              <w:t xml:space="preserve">Санитарные правила и Ветеринарные правила, утв. Постановлением МЗ РБ  и Минсельхозпрода РБ   21.02.2018 №19/19 </w:t>
            </w:r>
          </w:p>
          <w:p w14:paraId="216020CB" w14:textId="77777777" w:rsidR="00DB632E" w:rsidRDefault="00DB632E" w:rsidP="00DB632E">
            <w:pPr>
              <w:rPr>
                <w:sz w:val="24"/>
                <w:szCs w:val="24"/>
              </w:rPr>
            </w:pPr>
            <w:r w:rsidRPr="00E44EDB">
              <w:rPr>
                <w:sz w:val="24"/>
                <w:szCs w:val="24"/>
              </w:rPr>
              <w:t>(33050/33170)</w:t>
            </w:r>
          </w:p>
          <w:p w14:paraId="7FD6D22D" w14:textId="77777777" w:rsidR="00DB632E" w:rsidRDefault="00DB632E" w:rsidP="00DB632E">
            <w:pPr>
              <w:rPr>
                <w:sz w:val="24"/>
                <w:szCs w:val="24"/>
              </w:rPr>
            </w:pPr>
          </w:p>
          <w:p w14:paraId="6F49FEA8" w14:textId="77777777" w:rsidR="00DB632E" w:rsidRPr="00E44EDB" w:rsidRDefault="00DB632E" w:rsidP="00DB632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4BB6C0B" w14:textId="77777777" w:rsidR="00DB632E" w:rsidRPr="00E44EDB" w:rsidRDefault="00DB632E" w:rsidP="00DB632E">
            <w:pPr>
              <w:ind w:right="-105"/>
              <w:rPr>
                <w:sz w:val="24"/>
                <w:szCs w:val="24"/>
              </w:rPr>
            </w:pPr>
            <w:r w:rsidRPr="00E44EDB">
              <w:rPr>
                <w:sz w:val="24"/>
                <w:szCs w:val="24"/>
              </w:rPr>
              <w:t>Инструкция по применению№ 075-0210</w:t>
            </w:r>
          </w:p>
          <w:p w14:paraId="252CA2F6" w14:textId="77777777" w:rsidR="00DB632E" w:rsidRPr="00E44EDB" w:rsidRDefault="00DB632E" w:rsidP="00DB632E">
            <w:pPr>
              <w:ind w:right="-105"/>
              <w:rPr>
                <w:sz w:val="24"/>
                <w:szCs w:val="24"/>
              </w:rPr>
            </w:pPr>
            <w:r w:rsidRPr="00E44EDB">
              <w:rPr>
                <w:sz w:val="24"/>
                <w:szCs w:val="24"/>
              </w:rPr>
              <w:t xml:space="preserve">Инструкция </w:t>
            </w:r>
          </w:p>
          <w:p w14:paraId="3C747D5A" w14:textId="77777777" w:rsidR="00DB632E" w:rsidRPr="00E44EDB" w:rsidRDefault="00DB632E" w:rsidP="00DB632E">
            <w:pPr>
              <w:ind w:right="-105"/>
              <w:rPr>
                <w:sz w:val="24"/>
                <w:szCs w:val="24"/>
              </w:rPr>
            </w:pPr>
            <w:r w:rsidRPr="00E44EDB">
              <w:rPr>
                <w:sz w:val="24"/>
                <w:szCs w:val="24"/>
              </w:rPr>
              <w:t>4.2.10-15-21-2006</w:t>
            </w:r>
          </w:p>
          <w:p w14:paraId="5BF9B232" w14:textId="77777777" w:rsidR="00DB632E" w:rsidRPr="00E44EDB" w:rsidRDefault="00DB632E" w:rsidP="00DB632E">
            <w:pPr>
              <w:ind w:right="-105"/>
              <w:rPr>
                <w:sz w:val="24"/>
                <w:szCs w:val="24"/>
              </w:rPr>
            </w:pPr>
            <w:r w:rsidRPr="00E44EDB">
              <w:rPr>
                <w:sz w:val="24"/>
                <w:szCs w:val="24"/>
              </w:rPr>
              <w:t>Инструкция по применению№ 026-0309</w:t>
            </w:r>
          </w:p>
          <w:p w14:paraId="15361377" w14:textId="77777777" w:rsidR="00DB632E" w:rsidRPr="00E44EDB" w:rsidRDefault="00DB632E" w:rsidP="00DB632E">
            <w:pPr>
              <w:ind w:right="-105"/>
              <w:rPr>
                <w:sz w:val="24"/>
                <w:szCs w:val="24"/>
              </w:rPr>
            </w:pPr>
            <w:r w:rsidRPr="00E44EDB">
              <w:rPr>
                <w:sz w:val="24"/>
                <w:szCs w:val="24"/>
              </w:rPr>
              <w:t xml:space="preserve">Инструкция </w:t>
            </w:r>
          </w:p>
          <w:p w14:paraId="569573E7" w14:textId="77777777" w:rsidR="00DB632E" w:rsidRPr="00E44EDB" w:rsidRDefault="00DB632E" w:rsidP="00DB632E">
            <w:pPr>
              <w:ind w:right="-105"/>
              <w:rPr>
                <w:sz w:val="24"/>
                <w:szCs w:val="24"/>
              </w:rPr>
            </w:pPr>
            <w:r w:rsidRPr="00E44EDB">
              <w:rPr>
                <w:sz w:val="24"/>
                <w:szCs w:val="24"/>
              </w:rPr>
              <w:t>4.2.11-19-9-2004</w:t>
            </w:r>
          </w:p>
          <w:p w14:paraId="3E8C3D2F" w14:textId="77777777" w:rsidR="00DB632E" w:rsidRPr="00E44EDB" w:rsidRDefault="00DB632E" w:rsidP="00DB632E">
            <w:pPr>
              <w:ind w:right="-105"/>
              <w:rPr>
                <w:sz w:val="24"/>
                <w:szCs w:val="24"/>
              </w:rPr>
            </w:pPr>
            <w:r w:rsidRPr="00E44EDB">
              <w:rPr>
                <w:sz w:val="24"/>
                <w:szCs w:val="24"/>
              </w:rPr>
              <w:t>Инструкция по применению№ 086-0310</w:t>
            </w:r>
          </w:p>
          <w:p w14:paraId="25140CDE" w14:textId="77777777" w:rsidR="00DB632E" w:rsidRPr="00E44EDB" w:rsidRDefault="00DB632E" w:rsidP="00DB632E">
            <w:pPr>
              <w:ind w:right="-105"/>
              <w:rPr>
                <w:sz w:val="24"/>
                <w:szCs w:val="24"/>
              </w:rPr>
            </w:pPr>
            <w:r w:rsidRPr="00E44EDB">
              <w:rPr>
                <w:sz w:val="24"/>
                <w:szCs w:val="24"/>
              </w:rPr>
              <w:t xml:space="preserve">Инструкция </w:t>
            </w:r>
          </w:p>
          <w:p w14:paraId="0D3E5D7E" w14:textId="77777777" w:rsidR="00DB632E" w:rsidRPr="00E44EDB" w:rsidRDefault="00DB632E" w:rsidP="00DB632E">
            <w:pPr>
              <w:ind w:right="-105"/>
              <w:rPr>
                <w:sz w:val="24"/>
                <w:szCs w:val="24"/>
              </w:rPr>
            </w:pPr>
            <w:r w:rsidRPr="00E44EDB">
              <w:rPr>
                <w:sz w:val="24"/>
                <w:szCs w:val="24"/>
              </w:rPr>
              <w:t>4.2.10-17-7-2006</w:t>
            </w:r>
          </w:p>
          <w:p w14:paraId="2C957122" w14:textId="77777777" w:rsidR="00DB632E" w:rsidRPr="00E44EDB" w:rsidRDefault="00DB632E" w:rsidP="00DB632E">
            <w:pPr>
              <w:tabs>
                <w:tab w:val="left" w:pos="284"/>
              </w:tabs>
              <w:ind w:right="-105"/>
              <w:rPr>
                <w:sz w:val="24"/>
                <w:szCs w:val="24"/>
              </w:rPr>
            </w:pPr>
            <w:r w:rsidRPr="00E44EDB">
              <w:rPr>
                <w:sz w:val="24"/>
                <w:szCs w:val="24"/>
              </w:rPr>
              <w:t xml:space="preserve">Инструкция </w:t>
            </w:r>
          </w:p>
          <w:p w14:paraId="7C21EE54" w14:textId="77777777" w:rsidR="00DB632E" w:rsidRPr="00E44EDB" w:rsidRDefault="00DB632E" w:rsidP="00DB632E">
            <w:pPr>
              <w:tabs>
                <w:tab w:val="left" w:pos="284"/>
              </w:tabs>
              <w:ind w:right="-105"/>
              <w:rPr>
                <w:sz w:val="24"/>
                <w:szCs w:val="24"/>
              </w:rPr>
            </w:pPr>
            <w:r w:rsidRPr="00E44EDB">
              <w:rPr>
                <w:sz w:val="24"/>
                <w:szCs w:val="24"/>
              </w:rPr>
              <w:t>№ 81 от 13.02.2006</w:t>
            </w:r>
          </w:p>
          <w:p w14:paraId="3CC10992" w14:textId="77777777" w:rsidR="00DB632E" w:rsidRPr="00E44EDB" w:rsidRDefault="00DB632E" w:rsidP="00DB632E">
            <w:pPr>
              <w:ind w:right="-105"/>
              <w:rPr>
                <w:sz w:val="24"/>
                <w:szCs w:val="24"/>
              </w:rPr>
            </w:pPr>
            <w:r w:rsidRPr="00E44EDB">
              <w:rPr>
                <w:sz w:val="24"/>
                <w:szCs w:val="24"/>
              </w:rPr>
              <w:t>Инструкция по применению№ 084-0310</w:t>
            </w:r>
          </w:p>
          <w:p w14:paraId="54990605" w14:textId="77777777" w:rsidR="00DB632E" w:rsidRPr="00E44EDB" w:rsidRDefault="00DB632E" w:rsidP="00DB632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44EDB">
              <w:rPr>
                <w:sz w:val="24"/>
                <w:szCs w:val="24"/>
              </w:rPr>
              <w:t>Санитарные правила и Ветеринарные правила, утв. Постановлением Министерства здравоохранения Республики Беларусь и Министерства сельского хозяйства и продовольствия РБ</w:t>
            </w:r>
          </w:p>
          <w:p w14:paraId="0D88E1CF" w14:textId="77777777" w:rsidR="00DB632E" w:rsidRPr="00E44EDB" w:rsidRDefault="00DB632E" w:rsidP="00DB632E">
            <w:pPr>
              <w:ind w:right="-105"/>
              <w:rPr>
                <w:sz w:val="24"/>
                <w:szCs w:val="24"/>
              </w:rPr>
            </w:pPr>
            <w:r w:rsidRPr="00E44EDB">
              <w:rPr>
                <w:sz w:val="24"/>
                <w:szCs w:val="24"/>
              </w:rPr>
              <w:t>21.02.2018 №19/19 (33050/33170)</w:t>
            </w:r>
          </w:p>
        </w:tc>
      </w:tr>
    </w:tbl>
    <w:p w14:paraId="05F6B3A0" w14:textId="77777777" w:rsidR="00DB632E" w:rsidRDefault="00DB632E">
      <w:r>
        <w:br w:type="page"/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5"/>
        <w:gridCol w:w="1134"/>
        <w:gridCol w:w="425"/>
        <w:gridCol w:w="1134"/>
        <w:gridCol w:w="709"/>
        <w:gridCol w:w="2551"/>
        <w:gridCol w:w="567"/>
        <w:gridCol w:w="1843"/>
      </w:tblGrid>
      <w:tr w:rsidR="000969C1" w:rsidRPr="004E5090" w14:paraId="4474181E" w14:textId="77777777" w:rsidTr="001B604E">
        <w:trPr>
          <w:trHeight w:val="7802"/>
        </w:trPr>
        <w:tc>
          <w:tcPr>
            <w:tcW w:w="709" w:type="dxa"/>
          </w:tcPr>
          <w:p w14:paraId="6455B8A5" w14:textId="77777777" w:rsidR="000969C1" w:rsidRPr="0044567D" w:rsidRDefault="000969C1" w:rsidP="0078479D">
            <w:pPr>
              <w:pStyle w:val="12"/>
              <w:rPr>
                <w:sz w:val="24"/>
                <w:szCs w:val="24"/>
                <w:lang w:val="ru-RU" w:eastAsia="ru-RU"/>
              </w:rPr>
            </w:pPr>
            <w:r w:rsidRPr="0044567D">
              <w:rPr>
                <w:sz w:val="24"/>
                <w:szCs w:val="24"/>
                <w:lang w:val="ru-RU" w:eastAsia="ru-RU"/>
              </w:rPr>
              <w:t>42.1</w:t>
            </w:r>
            <w:r w:rsidR="00C368F6">
              <w:rPr>
                <w:sz w:val="24"/>
                <w:szCs w:val="24"/>
                <w:lang w:val="ru-RU" w:eastAsia="ru-RU"/>
              </w:rPr>
              <w:t>*</w:t>
            </w:r>
          </w:p>
          <w:p w14:paraId="479982A2" w14:textId="77777777" w:rsidR="000969C1" w:rsidRDefault="000969C1" w:rsidP="0078479D">
            <w:pPr>
              <w:pStyle w:val="12"/>
              <w:rPr>
                <w:sz w:val="24"/>
                <w:szCs w:val="24"/>
                <w:lang w:val="ru-RU" w:eastAsia="ru-RU"/>
              </w:rPr>
            </w:pPr>
          </w:p>
          <w:p w14:paraId="673561E2" w14:textId="77777777" w:rsidR="000969C1" w:rsidRDefault="000969C1" w:rsidP="0078479D">
            <w:pPr>
              <w:pStyle w:val="12"/>
              <w:rPr>
                <w:sz w:val="24"/>
                <w:szCs w:val="24"/>
                <w:lang w:val="ru-RU" w:eastAsia="ru-RU"/>
              </w:rPr>
            </w:pPr>
          </w:p>
          <w:p w14:paraId="05F8FD90" w14:textId="77777777" w:rsidR="000969C1" w:rsidRDefault="000969C1" w:rsidP="0078479D">
            <w:pPr>
              <w:pStyle w:val="12"/>
              <w:rPr>
                <w:sz w:val="24"/>
                <w:szCs w:val="24"/>
                <w:lang w:val="ru-RU" w:eastAsia="ru-RU"/>
              </w:rPr>
            </w:pPr>
          </w:p>
          <w:p w14:paraId="3C24245A" w14:textId="77777777" w:rsidR="000969C1" w:rsidRDefault="000969C1" w:rsidP="0078479D">
            <w:pPr>
              <w:pStyle w:val="12"/>
              <w:rPr>
                <w:sz w:val="24"/>
                <w:szCs w:val="24"/>
                <w:lang w:val="ru-RU" w:eastAsia="ru-RU"/>
              </w:rPr>
            </w:pPr>
          </w:p>
          <w:p w14:paraId="51935C86" w14:textId="77777777" w:rsidR="000969C1" w:rsidRDefault="000969C1" w:rsidP="0078479D">
            <w:pPr>
              <w:pStyle w:val="12"/>
              <w:rPr>
                <w:sz w:val="24"/>
                <w:szCs w:val="24"/>
                <w:lang w:val="ru-RU" w:eastAsia="ru-RU"/>
              </w:rPr>
            </w:pPr>
          </w:p>
          <w:p w14:paraId="1D5153A1" w14:textId="77777777" w:rsidR="000969C1" w:rsidRDefault="000969C1" w:rsidP="0078479D">
            <w:pPr>
              <w:pStyle w:val="12"/>
              <w:rPr>
                <w:sz w:val="24"/>
                <w:szCs w:val="24"/>
                <w:lang w:val="ru-RU" w:eastAsia="ru-RU"/>
              </w:rPr>
            </w:pPr>
          </w:p>
          <w:p w14:paraId="5401FDE3" w14:textId="77777777" w:rsidR="000969C1" w:rsidRDefault="000969C1" w:rsidP="0078479D">
            <w:pPr>
              <w:pStyle w:val="12"/>
              <w:rPr>
                <w:sz w:val="24"/>
                <w:szCs w:val="24"/>
                <w:lang w:val="ru-RU" w:eastAsia="ru-RU"/>
              </w:rPr>
            </w:pPr>
          </w:p>
          <w:p w14:paraId="6B75C25B" w14:textId="77777777" w:rsidR="000969C1" w:rsidRDefault="000969C1" w:rsidP="0078479D">
            <w:pPr>
              <w:pStyle w:val="12"/>
              <w:rPr>
                <w:sz w:val="24"/>
                <w:szCs w:val="24"/>
                <w:lang w:val="ru-RU" w:eastAsia="ru-RU"/>
              </w:rPr>
            </w:pPr>
          </w:p>
          <w:p w14:paraId="1FAE158C" w14:textId="77777777" w:rsidR="000969C1" w:rsidRDefault="000969C1" w:rsidP="0078479D">
            <w:pPr>
              <w:pStyle w:val="12"/>
              <w:rPr>
                <w:sz w:val="24"/>
                <w:szCs w:val="24"/>
                <w:lang w:val="ru-RU" w:eastAsia="ru-RU"/>
              </w:rPr>
            </w:pPr>
          </w:p>
          <w:p w14:paraId="747D5254" w14:textId="77777777" w:rsidR="000969C1" w:rsidRDefault="000969C1" w:rsidP="0078479D">
            <w:pPr>
              <w:pStyle w:val="12"/>
              <w:rPr>
                <w:sz w:val="24"/>
                <w:szCs w:val="24"/>
                <w:lang w:val="ru-RU" w:eastAsia="ru-RU"/>
              </w:rPr>
            </w:pPr>
          </w:p>
          <w:p w14:paraId="06CC62BF" w14:textId="77777777" w:rsidR="000969C1" w:rsidRDefault="000969C1" w:rsidP="0078479D">
            <w:pPr>
              <w:pStyle w:val="12"/>
              <w:rPr>
                <w:sz w:val="24"/>
                <w:szCs w:val="24"/>
                <w:lang w:val="ru-RU" w:eastAsia="ru-RU"/>
              </w:rPr>
            </w:pPr>
          </w:p>
          <w:p w14:paraId="69F4E12C" w14:textId="77777777" w:rsidR="000969C1" w:rsidRDefault="000969C1" w:rsidP="0078479D">
            <w:pPr>
              <w:pStyle w:val="12"/>
              <w:rPr>
                <w:sz w:val="24"/>
                <w:szCs w:val="24"/>
                <w:lang w:val="ru-RU" w:eastAsia="ru-RU"/>
              </w:rPr>
            </w:pPr>
          </w:p>
          <w:p w14:paraId="726F4021" w14:textId="77777777" w:rsidR="000969C1" w:rsidRDefault="000969C1" w:rsidP="0078479D">
            <w:pPr>
              <w:pStyle w:val="12"/>
              <w:rPr>
                <w:sz w:val="24"/>
                <w:szCs w:val="24"/>
                <w:lang w:val="ru-RU" w:eastAsia="ru-RU"/>
              </w:rPr>
            </w:pPr>
          </w:p>
          <w:p w14:paraId="30FC2873" w14:textId="77777777" w:rsidR="000969C1" w:rsidRDefault="000969C1" w:rsidP="0078479D">
            <w:pPr>
              <w:pStyle w:val="12"/>
              <w:rPr>
                <w:sz w:val="24"/>
                <w:szCs w:val="24"/>
                <w:lang w:val="ru-RU" w:eastAsia="ru-RU"/>
              </w:rPr>
            </w:pPr>
          </w:p>
          <w:p w14:paraId="54A8A45C" w14:textId="77777777" w:rsidR="000969C1" w:rsidRDefault="000969C1" w:rsidP="0078479D">
            <w:pPr>
              <w:pStyle w:val="12"/>
              <w:rPr>
                <w:sz w:val="24"/>
                <w:szCs w:val="24"/>
                <w:lang w:val="ru-RU" w:eastAsia="ru-RU"/>
              </w:rPr>
            </w:pPr>
          </w:p>
          <w:p w14:paraId="64B63C6E" w14:textId="77777777" w:rsidR="000969C1" w:rsidRDefault="000969C1" w:rsidP="0078479D">
            <w:pPr>
              <w:pStyle w:val="12"/>
              <w:rPr>
                <w:sz w:val="24"/>
                <w:szCs w:val="24"/>
                <w:lang w:val="ru-RU" w:eastAsia="ru-RU"/>
              </w:rPr>
            </w:pPr>
          </w:p>
          <w:p w14:paraId="3E392E17" w14:textId="77777777" w:rsidR="000969C1" w:rsidRDefault="000969C1" w:rsidP="0078479D">
            <w:pPr>
              <w:pStyle w:val="12"/>
              <w:rPr>
                <w:sz w:val="24"/>
                <w:szCs w:val="24"/>
                <w:lang w:val="ru-RU" w:eastAsia="ru-RU"/>
              </w:rPr>
            </w:pPr>
          </w:p>
          <w:p w14:paraId="32A9F1F0" w14:textId="77777777" w:rsidR="000969C1" w:rsidRDefault="000969C1" w:rsidP="0078479D">
            <w:pPr>
              <w:pStyle w:val="12"/>
              <w:rPr>
                <w:sz w:val="24"/>
                <w:szCs w:val="24"/>
                <w:lang w:val="ru-RU" w:eastAsia="ru-RU"/>
              </w:rPr>
            </w:pPr>
          </w:p>
          <w:p w14:paraId="3CB345E6" w14:textId="77777777" w:rsidR="000969C1" w:rsidRDefault="000969C1" w:rsidP="0078479D">
            <w:pPr>
              <w:pStyle w:val="12"/>
              <w:rPr>
                <w:sz w:val="24"/>
                <w:szCs w:val="24"/>
                <w:lang w:val="ru-RU" w:eastAsia="ru-RU"/>
              </w:rPr>
            </w:pPr>
          </w:p>
          <w:p w14:paraId="448D6DDC" w14:textId="77777777" w:rsidR="000969C1" w:rsidRDefault="000969C1" w:rsidP="0078479D">
            <w:pPr>
              <w:pStyle w:val="12"/>
              <w:rPr>
                <w:sz w:val="24"/>
                <w:szCs w:val="24"/>
                <w:lang w:val="ru-RU" w:eastAsia="ru-RU"/>
              </w:rPr>
            </w:pPr>
          </w:p>
          <w:p w14:paraId="00BC5A95" w14:textId="77777777" w:rsidR="000969C1" w:rsidRDefault="000969C1" w:rsidP="0078479D">
            <w:pPr>
              <w:pStyle w:val="12"/>
              <w:rPr>
                <w:sz w:val="24"/>
                <w:szCs w:val="24"/>
                <w:lang w:val="ru-RU" w:eastAsia="ru-RU"/>
              </w:rPr>
            </w:pPr>
          </w:p>
          <w:p w14:paraId="54EBA872" w14:textId="77777777" w:rsidR="000969C1" w:rsidRDefault="000969C1" w:rsidP="0078479D">
            <w:pPr>
              <w:pStyle w:val="12"/>
              <w:rPr>
                <w:sz w:val="24"/>
                <w:szCs w:val="24"/>
                <w:lang w:val="ru-RU" w:eastAsia="ru-RU"/>
              </w:rPr>
            </w:pPr>
          </w:p>
          <w:p w14:paraId="6FA9FE98" w14:textId="77777777" w:rsidR="000969C1" w:rsidRDefault="000969C1" w:rsidP="0078479D">
            <w:pPr>
              <w:pStyle w:val="12"/>
              <w:rPr>
                <w:sz w:val="24"/>
                <w:szCs w:val="24"/>
                <w:lang w:val="ru-RU" w:eastAsia="ru-RU"/>
              </w:rPr>
            </w:pPr>
          </w:p>
          <w:p w14:paraId="67990913" w14:textId="77777777" w:rsidR="000969C1" w:rsidRDefault="000969C1" w:rsidP="0078479D">
            <w:pPr>
              <w:pStyle w:val="12"/>
              <w:rPr>
                <w:sz w:val="24"/>
                <w:szCs w:val="24"/>
                <w:lang w:val="ru-RU" w:eastAsia="ru-RU"/>
              </w:rPr>
            </w:pPr>
          </w:p>
          <w:p w14:paraId="74FE017B" w14:textId="77777777" w:rsidR="000969C1" w:rsidRDefault="000969C1" w:rsidP="0078479D">
            <w:pPr>
              <w:pStyle w:val="12"/>
              <w:rPr>
                <w:sz w:val="24"/>
                <w:szCs w:val="24"/>
                <w:lang w:val="ru-RU" w:eastAsia="ru-RU"/>
              </w:rPr>
            </w:pPr>
          </w:p>
          <w:p w14:paraId="4F8BB4E2" w14:textId="77777777" w:rsidR="000969C1" w:rsidRDefault="000969C1" w:rsidP="0078479D">
            <w:pPr>
              <w:pStyle w:val="12"/>
              <w:rPr>
                <w:sz w:val="24"/>
                <w:szCs w:val="24"/>
                <w:lang w:val="ru-RU" w:eastAsia="ru-RU"/>
              </w:rPr>
            </w:pPr>
          </w:p>
          <w:p w14:paraId="3DA71CD7" w14:textId="77777777" w:rsidR="000969C1" w:rsidRDefault="000969C1" w:rsidP="0078479D">
            <w:pPr>
              <w:pStyle w:val="12"/>
              <w:rPr>
                <w:sz w:val="24"/>
                <w:szCs w:val="24"/>
                <w:lang w:val="ru-RU" w:eastAsia="ru-RU"/>
              </w:rPr>
            </w:pPr>
          </w:p>
          <w:p w14:paraId="4F0A3CAC" w14:textId="77777777" w:rsidR="000969C1" w:rsidRDefault="000969C1" w:rsidP="0078479D">
            <w:pPr>
              <w:pStyle w:val="12"/>
              <w:rPr>
                <w:sz w:val="24"/>
                <w:szCs w:val="24"/>
                <w:lang w:val="ru-RU" w:eastAsia="ru-RU"/>
              </w:rPr>
            </w:pPr>
          </w:p>
          <w:p w14:paraId="56C660C9" w14:textId="77777777" w:rsidR="000969C1" w:rsidRDefault="000969C1" w:rsidP="0078479D">
            <w:pPr>
              <w:pStyle w:val="12"/>
              <w:rPr>
                <w:sz w:val="24"/>
                <w:szCs w:val="24"/>
                <w:lang w:val="ru-RU" w:eastAsia="ru-RU"/>
              </w:rPr>
            </w:pPr>
          </w:p>
          <w:p w14:paraId="137BD1BE" w14:textId="77777777" w:rsidR="000969C1" w:rsidRDefault="000969C1" w:rsidP="0078479D">
            <w:pPr>
              <w:pStyle w:val="12"/>
              <w:rPr>
                <w:sz w:val="24"/>
                <w:szCs w:val="24"/>
                <w:lang w:val="ru-RU" w:eastAsia="ru-RU"/>
              </w:rPr>
            </w:pPr>
          </w:p>
          <w:p w14:paraId="102A2DE2" w14:textId="77777777" w:rsidR="000969C1" w:rsidRDefault="000969C1" w:rsidP="0078479D">
            <w:pPr>
              <w:pStyle w:val="12"/>
              <w:rPr>
                <w:sz w:val="24"/>
                <w:szCs w:val="24"/>
                <w:lang w:val="ru-RU" w:eastAsia="ru-RU"/>
              </w:rPr>
            </w:pPr>
          </w:p>
          <w:p w14:paraId="3D2EF1FF" w14:textId="77777777" w:rsidR="000969C1" w:rsidRDefault="000969C1" w:rsidP="0078479D">
            <w:pPr>
              <w:pStyle w:val="12"/>
              <w:rPr>
                <w:sz w:val="24"/>
                <w:szCs w:val="24"/>
                <w:lang w:val="ru-RU" w:eastAsia="ru-RU"/>
              </w:rPr>
            </w:pPr>
          </w:p>
          <w:p w14:paraId="4D0694A2" w14:textId="77777777" w:rsidR="000969C1" w:rsidRDefault="000969C1" w:rsidP="0078479D">
            <w:pPr>
              <w:pStyle w:val="12"/>
              <w:rPr>
                <w:sz w:val="24"/>
                <w:szCs w:val="24"/>
                <w:lang w:val="ru-RU" w:eastAsia="ru-RU"/>
              </w:rPr>
            </w:pPr>
          </w:p>
          <w:p w14:paraId="1080F241" w14:textId="77777777" w:rsidR="000969C1" w:rsidRDefault="000969C1" w:rsidP="0078479D">
            <w:pPr>
              <w:pStyle w:val="12"/>
              <w:rPr>
                <w:sz w:val="24"/>
                <w:szCs w:val="24"/>
                <w:lang w:val="ru-RU" w:eastAsia="ru-RU"/>
              </w:rPr>
            </w:pPr>
          </w:p>
          <w:p w14:paraId="3DDA7491" w14:textId="77777777" w:rsidR="000969C1" w:rsidRDefault="000969C1" w:rsidP="0078479D">
            <w:pPr>
              <w:pStyle w:val="12"/>
              <w:rPr>
                <w:sz w:val="24"/>
                <w:szCs w:val="24"/>
                <w:lang w:val="ru-RU" w:eastAsia="ru-RU"/>
              </w:rPr>
            </w:pPr>
          </w:p>
          <w:p w14:paraId="00B6A710" w14:textId="77777777" w:rsidR="000969C1" w:rsidRDefault="000969C1" w:rsidP="0078479D">
            <w:pPr>
              <w:pStyle w:val="12"/>
              <w:rPr>
                <w:sz w:val="24"/>
                <w:szCs w:val="24"/>
                <w:lang w:val="ru-RU" w:eastAsia="ru-RU"/>
              </w:rPr>
            </w:pPr>
          </w:p>
          <w:p w14:paraId="7A33AFC1" w14:textId="77777777" w:rsidR="000969C1" w:rsidRDefault="000969C1" w:rsidP="0078479D">
            <w:pPr>
              <w:pStyle w:val="12"/>
              <w:rPr>
                <w:sz w:val="24"/>
                <w:szCs w:val="24"/>
                <w:lang w:val="ru-RU" w:eastAsia="ru-RU"/>
              </w:rPr>
            </w:pPr>
          </w:p>
          <w:p w14:paraId="2BEA7FFE" w14:textId="77777777" w:rsidR="000969C1" w:rsidRDefault="000969C1" w:rsidP="0078479D">
            <w:pPr>
              <w:pStyle w:val="12"/>
              <w:rPr>
                <w:sz w:val="24"/>
                <w:szCs w:val="24"/>
                <w:lang w:val="ru-RU" w:eastAsia="ru-RU"/>
              </w:rPr>
            </w:pPr>
          </w:p>
          <w:p w14:paraId="5E3D0279" w14:textId="77777777" w:rsidR="000969C1" w:rsidRDefault="000969C1" w:rsidP="0078479D">
            <w:pPr>
              <w:pStyle w:val="12"/>
              <w:rPr>
                <w:sz w:val="24"/>
                <w:szCs w:val="24"/>
                <w:lang w:val="ru-RU" w:eastAsia="ru-RU"/>
              </w:rPr>
            </w:pPr>
          </w:p>
          <w:p w14:paraId="6594B592" w14:textId="77777777" w:rsidR="000969C1" w:rsidRDefault="000969C1" w:rsidP="0078479D">
            <w:pPr>
              <w:pStyle w:val="12"/>
              <w:rPr>
                <w:sz w:val="24"/>
                <w:szCs w:val="24"/>
                <w:lang w:val="ru-RU" w:eastAsia="ru-RU"/>
              </w:rPr>
            </w:pPr>
          </w:p>
          <w:p w14:paraId="1506852C" w14:textId="77777777" w:rsidR="000969C1" w:rsidRDefault="000969C1" w:rsidP="0078479D">
            <w:pPr>
              <w:pStyle w:val="12"/>
              <w:rPr>
                <w:sz w:val="24"/>
                <w:szCs w:val="24"/>
                <w:lang w:val="ru-RU" w:eastAsia="ru-RU"/>
              </w:rPr>
            </w:pPr>
          </w:p>
          <w:p w14:paraId="362FA860" w14:textId="77777777" w:rsidR="000969C1" w:rsidRDefault="000969C1" w:rsidP="0078479D"/>
          <w:p w14:paraId="5D5B37FA" w14:textId="77777777" w:rsidR="000969C1" w:rsidRDefault="000969C1" w:rsidP="0078479D"/>
          <w:p w14:paraId="0F7F4824" w14:textId="77777777" w:rsidR="000969C1" w:rsidRDefault="000969C1" w:rsidP="0078479D"/>
          <w:p w14:paraId="20FF4A26" w14:textId="77777777" w:rsidR="000969C1" w:rsidRPr="0044567D" w:rsidRDefault="000969C1" w:rsidP="0078479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CCC48B3" w14:textId="77777777" w:rsidR="000969C1" w:rsidRPr="00EA25EB" w:rsidRDefault="000969C1" w:rsidP="0078479D">
            <w:pPr>
              <w:ind w:left="34"/>
              <w:rPr>
                <w:sz w:val="24"/>
                <w:szCs w:val="24"/>
              </w:rPr>
            </w:pPr>
            <w:r w:rsidRPr="00EA25EB">
              <w:rPr>
                <w:sz w:val="24"/>
                <w:szCs w:val="24"/>
              </w:rPr>
              <w:t xml:space="preserve">Кровь. </w:t>
            </w:r>
          </w:p>
          <w:p w14:paraId="440E045F" w14:textId="77777777" w:rsidR="000969C1" w:rsidRPr="0044567D" w:rsidRDefault="000969C1" w:rsidP="0078479D">
            <w:pPr>
              <w:pStyle w:val="12"/>
              <w:rPr>
                <w:sz w:val="24"/>
                <w:szCs w:val="24"/>
                <w:lang w:val="ru-RU"/>
              </w:rPr>
            </w:pPr>
            <w:r w:rsidRPr="0044567D">
              <w:rPr>
                <w:sz w:val="24"/>
                <w:szCs w:val="24"/>
                <w:lang w:val="ru-RU"/>
              </w:rPr>
              <w:t>Сыворотка крови</w:t>
            </w:r>
          </w:p>
          <w:p w14:paraId="68CA8867" w14:textId="77777777" w:rsidR="000969C1" w:rsidRPr="0044567D" w:rsidRDefault="000969C1" w:rsidP="0078479D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3CDFB3BB" w14:textId="77777777" w:rsidR="000969C1" w:rsidRPr="0044567D" w:rsidRDefault="000969C1" w:rsidP="0078479D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6CFEDE61" w14:textId="77777777" w:rsidR="000969C1" w:rsidRPr="0044567D" w:rsidRDefault="000969C1" w:rsidP="0078479D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08A61A17" w14:textId="77777777" w:rsidR="000969C1" w:rsidRPr="0044567D" w:rsidRDefault="000969C1" w:rsidP="0078479D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674398BA" w14:textId="77777777" w:rsidR="000969C1" w:rsidRPr="0044567D" w:rsidRDefault="000969C1" w:rsidP="0078479D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27471680" w14:textId="77777777" w:rsidR="000969C1" w:rsidRPr="0044567D" w:rsidRDefault="000969C1" w:rsidP="0078479D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6D36FACC" w14:textId="77777777" w:rsidR="000969C1" w:rsidRPr="0044567D" w:rsidRDefault="000969C1" w:rsidP="0078479D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71405D31" w14:textId="77777777" w:rsidR="000969C1" w:rsidRPr="0044567D" w:rsidRDefault="000969C1" w:rsidP="0078479D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4D440F05" w14:textId="77777777" w:rsidR="000969C1" w:rsidRPr="0044567D" w:rsidRDefault="000969C1" w:rsidP="0078479D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47011426" w14:textId="77777777" w:rsidR="000969C1" w:rsidRPr="0044567D" w:rsidRDefault="000969C1" w:rsidP="0078479D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0F6ECDC6" w14:textId="77777777" w:rsidR="000969C1" w:rsidRPr="0044567D" w:rsidRDefault="000969C1" w:rsidP="0078479D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28D8E1D9" w14:textId="77777777" w:rsidR="000969C1" w:rsidRPr="0044567D" w:rsidRDefault="000969C1" w:rsidP="0078479D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235D0F29" w14:textId="77777777" w:rsidR="000969C1" w:rsidRPr="0044567D" w:rsidRDefault="000969C1" w:rsidP="0078479D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441B5CC1" w14:textId="77777777" w:rsidR="000969C1" w:rsidRPr="0044567D" w:rsidRDefault="000969C1" w:rsidP="0078479D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68C22F2E" w14:textId="77777777" w:rsidR="000969C1" w:rsidRPr="0044567D" w:rsidRDefault="000969C1" w:rsidP="0078479D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7C98D418" w14:textId="77777777" w:rsidR="000969C1" w:rsidRPr="0044567D" w:rsidRDefault="000969C1" w:rsidP="0078479D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0E0D9B80" w14:textId="77777777" w:rsidR="000969C1" w:rsidRPr="0044567D" w:rsidRDefault="000969C1" w:rsidP="0078479D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3B133DDD" w14:textId="77777777" w:rsidR="000969C1" w:rsidRPr="0044567D" w:rsidRDefault="000969C1" w:rsidP="0078479D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6C39223F" w14:textId="77777777" w:rsidR="000969C1" w:rsidRPr="0044567D" w:rsidRDefault="000969C1" w:rsidP="0078479D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66E3B85B" w14:textId="77777777" w:rsidR="000969C1" w:rsidRPr="0044567D" w:rsidRDefault="000969C1" w:rsidP="0078479D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4924636F" w14:textId="77777777" w:rsidR="000969C1" w:rsidRPr="0044567D" w:rsidRDefault="000969C1" w:rsidP="0078479D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14077424" w14:textId="77777777" w:rsidR="000969C1" w:rsidRDefault="000969C1" w:rsidP="0078479D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7CFF423F" w14:textId="77777777" w:rsidR="000969C1" w:rsidRDefault="000969C1" w:rsidP="0078479D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679D5B6D" w14:textId="77777777" w:rsidR="000969C1" w:rsidRDefault="000969C1" w:rsidP="0078479D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1AC95E35" w14:textId="77777777" w:rsidR="000969C1" w:rsidRDefault="000969C1" w:rsidP="0078479D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3A2FE987" w14:textId="77777777" w:rsidR="000969C1" w:rsidRDefault="000969C1" w:rsidP="0078479D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5B1EA474" w14:textId="77777777" w:rsidR="000969C1" w:rsidRDefault="000969C1" w:rsidP="0078479D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4197C9C3" w14:textId="77777777" w:rsidR="000969C1" w:rsidRDefault="000969C1" w:rsidP="0078479D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77240C96" w14:textId="77777777" w:rsidR="000969C1" w:rsidRDefault="000969C1" w:rsidP="0078479D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3D03D306" w14:textId="77777777" w:rsidR="000969C1" w:rsidRDefault="000969C1" w:rsidP="0078479D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56C362D2" w14:textId="77777777" w:rsidR="000969C1" w:rsidRDefault="000969C1" w:rsidP="0078479D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20B303BC" w14:textId="77777777" w:rsidR="000969C1" w:rsidRDefault="000969C1" w:rsidP="0078479D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0EA2F6ED" w14:textId="77777777" w:rsidR="000969C1" w:rsidRDefault="000969C1" w:rsidP="0078479D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1CE79B58" w14:textId="77777777" w:rsidR="000969C1" w:rsidRDefault="000969C1" w:rsidP="0078479D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7C3F501D" w14:textId="77777777" w:rsidR="000969C1" w:rsidRDefault="000969C1" w:rsidP="0078479D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23F15DE0" w14:textId="77777777" w:rsidR="000969C1" w:rsidRDefault="000969C1" w:rsidP="0078479D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7DAB1F3B" w14:textId="77777777" w:rsidR="000969C1" w:rsidRDefault="000969C1" w:rsidP="0078479D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28DA17DE" w14:textId="77777777" w:rsidR="000969C1" w:rsidRDefault="000969C1" w:rsidP="0078479D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51D255D2" w14:textId="77777777" w:rsidR="000969C1" w:rsidRDefault="000969C1" w:rsidP="0078479D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0D333FA5" w14:textId="77777777" w:rsidR="000969C1" w:rsidRDefault="000969C1" w:rsidP="0078479D">
            <w:pPr>
              <w:pStyle w:val="12"/>
              <w:rPr>
                <w:sz w:val="24"/>
                <w:szCs w:val="24"/>
                <w:lang w:val="ru-RU"/>
              </w:rPr>
            </w:pPr>
          </w:p>
          <w:p w14:paraId="021D5511" w14:textId="77777777" w:rsidR="000969C1" w:rsidRDefault="000969C1" w:rsidP="0078479D">
            <w:pPr>
              <w:rPr>
                <w:lang w:eastAsia="en-US"/>
              </w:rPr>
            </w:pPr>
          </w:p>
          <w:p w14:paraId="3A552287" w14:textId="77777777" w:rsidR="000969C1" w:rsidRPr="00DE59C6" w:rsidRDefault="000969C1" w:rsidP="0078479D">
            <w:pPr>
              <w:pStyle w:val="12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14:paraId="6F1A551B" w14:textId="77777777" w:rsidR="000969C1" w:rsidRPr="0044567D" w:rsidRDefault="000969C1" w:rsidP="0078479D">
            <w:pPr>
              <w:pStyle w:val="12"/>
              <w:ind w:right="-105" w:hanging="111"/>
              <w:rPr>
                <w:sz w:val="16"/>
                <w:szCs w:val="16"/>
              </w:rPr>
            </w:pPr>
            <w:r w:rsidRPr="0044567D">
              <w:rPr>
                <w:sz w:val="16"/>
                <w:szCs w:val="16"/>
              </w:rPr>
              <w:t>101.03/01.086</w:t>
            </w:r>
          </w:p>
          <w:p w14:paraId="603FE943" w14:textId="77777777" w:rsidR="000969C1" w:rsidRPr="0044567D" w:rsidRDefault="000969C1" w:rsidP="0078479D">
            <w:pPr>
              <w:pStyle w:val="12"/>
              <w:ind w:right="-105" w:hanging="111"/>
              <w:rPr>
                <w:sz w:val="16"/>
                <w:szCs w:val="16"/>
              </w:rPr>
            </w:pPr>
            <w:r w:rsidRPr="0044567D">
              <w:rPr>
                <w:sz w:val="16"/>
                <w:szCs w:val="16"/>
              </w:rPr>
              <w:t>101.04/01.086</w:t>
            </w:r>
          </w:p>
          <w:p w14:paraId="0EE4A44E" w14:textId="77777777" w:rsidR="000969C1" w:rsidRPr="0044567D" w:rsidRDefault="000969C1" w:rsidP="0015448F">
            <w:pPr>
              <w:pStyle w:val="12"/>
              <w:ind w:left="-111" w:right="-105"/>
              <w:rPr>
                <w:sz w:val="16"/>
                <w:szCs w:val="16"/>
                <w:lang w:val="ru-RU"/>
              </w:rPr>
            </w:pPr>
            <w:r w:rsidRPr="0044567D">
              <w:rPr>
                <w:sz w:val="16"/>
                <w:szCs w:val="16"/>
              </w:rPr>
              <w:t>101.17/01</w:t>
            </w:r>
            <w:r>
              <w:rPr>
                <w:sz w:val="16"/>
                <w:szCs w:val="16"/>
                <w:lang w:val="ru-RU"/>
              </w:rPr>
              <w:t>.0</w:t>
            </w:r>
            <w:r w:rsidR="0015448F">
              <w:rPr>
                <w:sz w:val="16"/>
                <w:szCs w:val="16"/>
                <w:lang w:val="ru-RU"/>
              </w:rPr>
              <w:t>8</w:t>
            </w:r>
            <w:r w:rsidRPr="0044567D">
              <w:rPr>
                <w:sz w:val="16"/>
                <w:szCs w:val="16"/>
              </w:rPr>
              <w:t>6</w:t>
            </w:r>
          </w:p>
          <w:p w14:paraId="74800C90" w14:textId="77777777" w:rsidR="000969C1" w:rsidRPr="0044567D" w:rsidRDefault="000969C1" w:rsidP="0078479D">
            <w:pPr>
              <w:pStyle w:val="12"/>
              <w:ind w:right="-105" w:hanging="111"/>
              <w:rPr>
                <w:sz w:val="16"/>
                <w:szCs w:val="16"/>
                <w:lang w:val="ru-RU"/>
              </w:rPr>
            </w:pPr>
          </w:p>
          <w:p w14:paraId="6F6EF469" w14:textId="77777777" w:rsidR="000969C1" w:rsidRPr="0044567D" w:rsidRDefault="000969C1" w:rsidP="0078479D">
            <w:pPr>
              <w:pStyle w:val="12"/>
              <w:ind w:right="-105" w:hanging="111"/>
              <w:rPr>
                <w:sz w:val="16"/>
                <w:szCs w:val="16"/>
                <w:lang w:val="ru-RU"/>
              </w:rPr>
            </w:pPr>
          </w:p>
          <w:p w14:paraId="0EA342FA" w14:textId="77777777" w:rsidR="000969C1" w:rsidRPr="0044567D" w:rsidRDefault="000969C1" w:rsidP="0078479D">
            <w:pPr>
              <w:pStyle w:val="12"/>
              <w:ind w:right="-105" w:hanging="111"/>
              <w:rPr>
                <w:sz w:val="16"/>
                <w:szCs w:val="16"/>
                <w:lang w:val="ru-RU"/>
              </w:rPr>
            </w:pPr>
          </w:p>
          <w:p w14:paraId="284D3AC7" w14:textId="77777777" w:rsidR="000969C1" w:rsidRPr="0044567D" w:rsidRDefault="000969C1" w:rsidP="0078479D">
            <w:pPr>
              <w:pStyle w:val="12"/>
              <w:ind w:right="-105" w:hanging="111"/>
              <w:rPr>
                <w:sz w:val="16"/>
                <w:szCs w:val="16"/>
                <w:lang w:val="ru-RU"/>
              </w:rPr>
            </w:pPr>
          </w:p>
          <w:p w14:paraId="35D4A27C" w14:textId="77777777" w:rsidR="000969C1" w:rsidRPr="0044567D" w:rsidRDefault="000969C1" w:rsidP="0078479D">
            <w:pPr>
              <w:pStyle w:val="12"/>
              <w:ind w:right="-105" w:hanging="111"/>
              <w:rPr>
                <w:sz w:val="16"/>
                <w:szCs w:val="16"/>
                <w:lang w:val="ru-RU"/>
              </w:rPr>
            </w:pPr>
          </w:p>
          <w:p w14:paraId="396A3FBF" w14:textId="77777777" w:rsidR="000969C1" w:rsidRPr="0044567D" w:rsidRDefault="000969C1" w:rsidP="0078479D">
            <w:pPr>
              <w:pStyle w:val="12"/>
              <w:ind w:right="-105" w:hanging="111"/>
              <w:rPr>
                <w:sz w:val="16"/>
                <w:szCs w:val="16"/>
                <w:lang w:val="ru-RU"/>
              </w:rPr>
            </w:pPr>
          </w:p>
          <w:p w14:paraId="3C1C4DEA" w14:textId="77777777" w:rsidR="000969C1" w:rsidRPr="0044567D" w:rsidRDefault="000969C1" w:rsidP="0078479D">
            <w:pPr>
              <w:pStyle w:val="12"/>
              <w:ind w:right="-105" w:hanging="111"/>
              <w:rPr>
                <w:sz w:val="16"/>
                <w:szCs w:val="16"/>
                <w:lang w:val="ru-RU"/>
              </w:rPr>
            </w:pPr>
          </w:p>
          <w:p w14:paraId="24E5E772" w14:textId="77777777" w:rsidR="000969C1" w:rsidRPr="0044567D" w:rsidRDefault="000969C1" w:rsidP="0078479D">
            <w:pPr>
              <w:pStyle w:val="12"/>
              <w:ind w:right="-105" w:hanging="111"/>
              <w:rPr>
                <w:sz w:val="16"/>
                <w:szCs w:val="16"/>
                <w:lang w:val="ru-RU"/>
              </w:rPr>
            </w:pPr>
          </w:p>
          <w:p w14:paraId="22ECC74C" w14:textId="77777777" w:rsidR="000969C1" w:rsidRPr="0044567D" w:rsidRDefault="000969C1" w:rsidP="0078479D">
            <w:pPr>
              <w:pStyle w:val="12"/>
              <w:ind w:right="-105" w:hanging="111"/>
              <w:rPr>
                <w:sz w:val="16"/>
                <w:szCs w:val="16"/>
                <w:lang w:val="ru-RU"/>
              </w:rPr>
            </w:pPr>
          </w:p>
          <w:p w14:paraId="70A68200" w14:textId="77777777" w:rsidR="000969C1" w:rsidRPr="0044567D" w:rsidRDefault="000969C1" w:rsidP="0078479D">
            <w:pPr>
              <w:pStyle w:val="12"/>
              <w:ind w:right="-105" w:hanging="111"/>
              <w:rPr>
                <w:sz w:val="16"/>
                <w:szCs w:val="16"/>
                <w:lang w:val="ru-RU"/>
              </w:rPr>
            </w:pPr>
          </w:p>
          <w:p w14:paraId="3ED64092" w14:textId="77777777" w:rsidR="000969C1" w:rsidRPr="0044567D" w:rsidRDefault="000969C1" w:rsidP="0078479D">
            <w:pPr>
              <w:pStyle w:val="12"/>
              <w:ind w:right="-105" w:hanging="111"/>
              <w:rPr>
                <w:sz w:val="16"/>
                <w:szCs w:val="16"/>
                <w:lang w:val="ru-RU"/>
              </w:rPr>
            </w:pPr>
          </w:p>
          <w:p w14:paraId="3C780392" w14:textId="77777777" w:rsidR="000969C1" w:rsidRPr="0044567D" w:rsidRDefault="000969C1" w:rsidP="0078479D">
            <w:pPr>
              <w:pStyle w:val="12"/>
              <w:ind w:right="-105" w:hanging="111"/>
              <w:rPr>
                <w:sz w:val="16"/>
                <w:szCs w:val="16"/>
                <w:lang w:val="ru-RU"/>
              </w:rPr>
            </w:pPr>
          </w:p>
          <w:p w14:paraId="632DCC68" w14:textId="77777777" w:rsidR="000969C1" w:rsidRPr="0044567D" w:rsidRDefault="000969C1" w:rsidP="0078479D">
            <w:pPr>
              <w:pStyle w:val="12"/>
              <w:ind w:right="-105" w:hanging="111"/>
              <w:rPr>
                <w:sz w:val="16"/>
                <w:szCs w:val="16"/>
                <w:lang w:val="ru-RU"/>
              </w:rPr>
            </w:pPr>
          </w:p>
          <w:p w14:paraId="6F079FD9" w14:textId="77777777" w:rsidR="000969C1" w:rsidRPr="0044567D" w:rsidRDefault="000969C1" w:rsidP="0078479D">
            <w:pPr>
              <w:pStyle w:val="12"/>
              <w:ind w:right="-105" w:hanging="111"/>
              <w:rPr>
                <w:sz w:val="16"/>
                <w:szCs w:val="16"/>
                <w:lang w:val="ru-RU"/>
              </w:rPr>
            </w:pPr>
          </w:p>
          <w:p w14:paraId="128C4185" w14:textId="77777777" w:rsidR="000969C1" w:rsidRPr="0044567D" w:rsidRDefault="000969C1" w:rsidP="0078479D">
            <w:pPr>
              <w:pStyle w:val="12"/>
              <w:ind w:right="-105" w:hanging="111"/>
              <w:rPr>
                <w:sz w:val="16"/>
                <w:szCs w:val="16"/>
                <w:lang w:val="ru-RU"/>
              </w:rPr>
            </w:pPr>
          </w:p>
          <w:p w14:paraId="29BA3E32" w14:textId="77777777" w:rsidR="000969C1" w:rsidRPr="0044567D" w:rsidRDefault="000969C1" w:rsidP="0078479D">
            <w:pPr>
              <w:pStyle w:val="12"/>
              <w:ind w:right="-105" w:hanging="111"/>
              <w:rPr>
                <w:sz w:val="16"/>
                <w:szCs w:val="16"/>
                <w:lang w:val="ru-RU"/>
              </w:rPr>
            </w:pPr>
          </w:p>
          <w:p w14:paraId="68F0C473" w14:textId="77777777" w:rsidR="000969C1" w:rsidRPr="0044567D" w:rsidRDefault="000969C1" w:rsidP="0078479D">
            <w:pPr>
              <w:pStyle w:val="12"/>
              <w:ind w:right="-105" w:hanging="111"/>
              <w:rPr>
                <w:sz w:val="16"/>
                <w:szCs w:val="16"/>
                <w:lang w:val="ru-RU"/>
              </w:rPr>
            </w:pPr>
          </w:p>
          <w:p w14:paraId="77AD6A22" w14:textId="77777777" w:rsidR="000969C1" w:rsidRPr="0044567D" w:rsidRDefault="000969C1" w:rsidP="0078479D">
            <w:pPr>
              <w:pStyle w:val="12"/>
              <w:ind w:right="-105" w:hanging="111"/>
              <w:rPr>
                <w:sz w:val="16"/>
                <w:szCs w:val="16"/>
                <w:lang w:val="ru-RU"/>
              </w:rPr>
            </w:pPr>
          </w:p>
          <w:p w14:paraId="52CD8BF1" w14:textId="77777777" w:rsidR="000969C1" w:rsidRPr="0044567D" w:rsidRDefault="000969C1" w:rsidP="0078479D">
            <w:pPr>
              <w:pStyle w:val="12"/>
              <w:ind w:right="-105" w:hanging="111"/>
              <w:rPr>
                <w:sz w:val="16"/>
                <w:szCs w:val="16"/>
                <w:lang w:val="ru-RU"/>
              </w:rPr>
            </w:pPr>
          </w:p>
          <w:p w14:paraId="327E847A" w14:textId="77777777" w:rsidR="000969C1" w:rsidRPr="0044567D" w:rsidRDefault="000969C1" w:rsidP="0078479D">
            <w:pPr>
              <w:pStyle w:val="12"/>
              <w:ind w:right="-105" w:hanging="111"/>
              <w:rPr>
                <w:sz w:val="16"/>
                <w:szCs w:val="16"/>
                <w:lang w:val="ru-RU"/>
              </w:rPr>
            </w:pPr>
          </w:p>
          <w:p w14:paraId="3AAD13B0" w14:textId="77777777" w:rsidR="000969C1" w:rsidRPr="0044567D" w:rsidRDefault="000969C1" w:rsidP="0078479D">
            <w:pPr>
              <w:pStyle w:val="12"/>
              <w:ind w:right="-105" w:hanging="111"/>
              <w:rPr>
                <w:sz w:val="16"/>
                <w:szCs w:val="16"/>
                <w:lang w:val="ru-RU"/>
              </w:rPr>
            </w:pPr>
          </w:p>
          <w:p w14:paraId="1CD918D6" w14:textId="77777777" w:rsidR="000969C1" w:rsidRPr="0044567D" w:rsidRDefault="000969C1" w:rsidP="0078479D">
            <w:pPr>
              <w:pStyle w:val="12"/>
              <w:ind w:right="-105" w:hanging="111"/>
              <w:rPr>
                <w:sz w:val="16"/>
                <w:szCs w:val="16"/>
                <w:lang w:val="ru-RU"/>
              </w:rPr>
            </w:pPr>
          </w:p>
          <w:p w14:paraId="4F9A91AC" w14:textId="77777777" w:rsidR="000969C1" w:rsidRPr="0044567D" w:rsidRDefault="000969C1" w:rsidP="0078479D">
            <w:pPr>
              <w:pStyle w:val="12"/>
              <w:ind w:right="-105" w:hanging="111"/>
              <w:rPr>
                <w:sz w:val="16"/>
                <w:szCs w:val="16"/>
                <w:lang w:val="ru-RU"/>
              </w:rPr>
            </w:pPr>
          </w:p>
          <w:p w14:paraId="77D35BB5" w14:textId="77777777" w:rsidR="000969C1" w:rsidRPr="0044567D" w:rsidRDefault="000969C1" w:rsidP="0078479D">
            <w:pPr>
              <w:pStyle w:val="12"/>
              <w:ind w:right="-105" w:hanging="111"/>
              <w:rPr>
                <w:sz w:val="16"/>
                <w:szCs w:val="16"/>
                <w:lang w:val="ru-RU"/>
              </w:rPr>
            </w:pPr>
          </w:p>
          <w:p w14:paraId="027221FF" w14:textId="77777777" w:rsidR="000969C1" w:rsidRPr="0044567D" w:rsidRDefault="000969C1" w:rsidP="0078479D">
            <w:pPr>
              <w:pStyle w:val="12"/>
              <w:ind w:right="-105" w:hanging="111"/>
              <w:rPr>
                <w:sz w:val="16"/>
                <w:szCs w:val="16"/>
                <w:lang w:val="ru-RU"/>
              </w:rPr>
            </w:pPr>
          </w:p>
          <w:p w14:paraId="6F8EF532" w14:textId="77777777" w:rsidR="000969C1" w:rsidRPr="0044567D" w:rsidRDefault="000969C1" w:rsidP="0078479D">
            <w:pPr>
              <w:pStyle w:val="12"/>
              <w:ind w:right="-105" w:hanging="111"/>
              <w:rPr>
                <w:sz w:val="16"/>
                <w:szCs w:val="16"/>
                <w:lang w:val="ru-RU"/>
              </w:rPr>
            </w:pPr>
          </w:p>
          <w:p w14:paraId="5A617CE5" w14:textId="77777777" w:rsidR="000969C1" w:rsidRPr="0044567D" w:rsidRDefault="000969C1" w:rsidP="0078479D">
            <w:pPr>
              <w:pStyle w:val="12"/>
              <w:ind w:right="-105" w:hanging="111"/>
              <w:rPr>
                <w:sz w:val="16"/>
                <w:szCs w:val="16"/>
                <w:lang w:val="ru-RU"/>
              </w:rPr>
            </w:pPr>
          </w:p>
          <w:p w14:paraId="6901462A" w14:textId="77777777" w:rsidR="000969C1" w:rsidRPr="0044567D" w:rsidRDefault="000969C1" w:rsidP="0078479D">
            <w:pPr>
              <w:pStyle w:val="12"/>
              <w:ind w:right="-105" w:hanging="111"/>
              <w:rPr>
                <w:sz w:val="16"/>
                <w:szCs w:val="16"/>
                <w:lang w:val="ru-RU"/>
              </w:rPr>
            </w:pPr>
          </w:p>
          <w:p w14:paraId="70EDA574" w14:textId="77777777" w:rsidR="000969C1" w:rsidRPr="0044567D" w:rsidRDefault="000969C1" w:rsidP="0078479D">
            <w:pPr>
              <w:pStyle w:val="12"/>
              <w:ind w:right="-105" w:hanging="111"/>
              <w:rPr>
                <w:sz w:val="16"/>
                <w:szCs w:val="16"/>
                <w:lang w:val="ru-RU"/>
              </w:rPr>
            </w:pPr>
          </w:p>
          <w:p w14:paraId="67F13811" w14:textId="77777777" w:rsidR="000969C1" w:rsidRPr="0044567D" w:rsidRDefault="000969C1" w:rsidP="0078479D">
            <w:pPr>
              <w:pStyle w:val="12"/>
              <w:ind w:right="-105" w:hanging="111"/>
              <w:rPr>
                <w:sz w:val="16"/>
                <w:szCs w:val="16"/>
                <w:lang w:val="ru-RU"/>
              </w:rPr>
            </w:pPr>
          </w:p>
          <w:p w14:paraId="2C00D7CB" w14:textId="77777777" w:rsidR="000969C1" w:rsidRPr="0044567D" w:rsidRDefault="000969C1" w:rsidP="0078479D">
            <w:pPr>
              <w:pStyle w:val="12"/>
              <w:ind w:right="-105" w:hanging="111"/>
              <w:rPr>
                <w:sz w:val="16"/>
                <w:szCs w:val="16"/>
                <w:lang w:val="ru-RU"/>
              </w:rPr>
            </w:pPr>
          </w:p>
          <w:p w14:paraId="376344A3" w14:textId="77777777" w:rsidR="000969C1" w:rsidRPr="0044567D" w:rsidRDefault="000969C1" w:rsidP="0078479D">
            <w:pPr>
              <w:pStyle w:val="12"/>
              <w:ind w:right="-105" w:hanging="111"/>
              <w:rPr>
                <w:sz w:val="16"/>
                <w:szCs w:val="16"/>
                <w:lang w:val="ru-RU"/>
              </w:rPr>
            </w:pPr>
          </w:p>
          <w:p w14:paraId="764CFC66" w14:textId="77777777" w:rsidR="000969C1" w:rsidRPr="0044567D" w:rsidRDefault="000969C1" w:rsidP="0078479D">
            <w:pPr>
              <w:pStyle w:val="12"/>
              <w:ind w:right="-105" w:hanging="111"/>
              <w:rPr>
                <w:sz w:val="16"/>
                <w:szCs w:val="16"/>
                <w:lang w:val="ru-RU"/>
              </w:rPr>
            </w:pPr>
          </w:p>
          <w:p w14:paraId="027BD76F" w14:textId="77777777" w:rsidR="000969C1" w:rsidRPr="0044567D" w:rsidRDefault="000969C1" w:rsidP="0078479D">
            <w:pPr>
              <w:pStyle w:val="12"/>
              <w:ind w:right="-105" w:hanging="111"/>
              <w:rPr>
                <w:sz w:val="16"/>
                <w:szCs w:val="16"/>
                <w:lang w:val="ru-RU"/>
              </w:rPr>
            </w:pPr>
          </w:p>
          <w:p w14:paraId="640472E5" w14:textId="77777777" w:rsidR="000969C1" w:rsidRPr="0044567D" w:rsidRDefault="000969C1" w:rsidP="0078479D">
            <w:pPr>
              <w:pStyle w:val="12"/>
              <w:ind w:right="-105" w:hanging="111"/>
              <w:rPr>
                <w:sz w:val="16"/>
                <w:szCs w:val="16"/>
                <w:lang w:val="ru-RU"/>
              </w:rPr>
            </w:pPr>
          </w:p>
          <w:p w14:paraId="19B8B687" w14:textId="77777777" w:rsidR="000969C1" w:rsidRPr="0044567D" w:rsidRDefault="000969C1" w:rsidP="0078479D">
            <w:pPr>
              <w:pStyle w:val="12"/>
              <w:ind w:right="-105" w:hanging="111"/>
              <w:rPr>
                <w:sz w:val="16"/>
                <w:szCs w:val="16"/>
                <w:lang w:val="ru-RU"/>
              </w:rPr>
            </w:pPr>
          </w:p>
          <w:p w14:paraId="5E3F22C5" w14:textId="77777777" w:rsidR="000969C1" w:rsidRPr="0044567D" w:rsidRDefault="000969C1" w:rsidP="0078479D">
            <w:pPr>
              <w:pStyle w:val="12"/>
              <w:ind w:right="-105" w:hanging="111"/>
              <w:rPr>
                <w:sz w:val="16"/>
                <w:szCs w:val="16"/>
                <w:lang w:val="ru-RU"/>
              </w:rPr>
            </w:pPr>
          </w:p>
          <w:p w14:paraId="3725D594" w14:textId="77777777" w:rsidR="000969C1" w:rsidRPr="0044567D" w:rsidRDefault="000969C1" w:rsidP="0078479D">
            <w:pPr>
              <w:pStyle w:val="12"/>
              <w:ind w:right="-105" w:hanging="111"/>
              <w:rPr>
                <w:sz w:val="16"/>
                <w:szCs w:val="16"/>
                <w:lang w:val="ru-RU"/>
              </w:rPr>
            </w:pPr>
          </w:p>
          <w:p w14:paraId="417F6BD4" w14:textId="77777777" w:rsidR="000969C1" w:rsidRPr="0044567D" w:rsidRDefault="000969C1" w:rsidP="0078479D">
            <w:pPr>
              <w:pStyle w:val="12"/>
              <w:ind w:right="-105" w:hanging="111"/>
              <w:rPr>
                <w:sz w:val="16"/>
                <w:szCs w:val="16"/>
                <w:lang w:val="ru-RU"/>
              </w:rPr>
            </w:pPr>
          </w:p>
          <w:p w14:paraId="50586E6B" w14:textId="77777777" w:rsidR="000969C1" w:rsidRPr="0044567D" w:rsidRDefault="000969C1" w:rsidP="0078479D">
            <w:pPr>
              <w:pStyle w:val="12"/>
              <w:ind w:right="-105" w:hanging="111"/>
              <w:rPr>
                <w:sz w:val="16"/>
                <w:szCs w:val="16"/>
                <w:lang w:val="ru-RU"/>
              </w:rPr>
            </w:pPr>
          </w:p>
          <w:p w14:paraId="6B90E6DF" w14:textId="77777777" w:rsidR="000969C1" w:rsidRPr="0044567D" w:rsidRDefault="000969C1" w:rsidP="0078479D">
            <w:pPr>
              <w:pStyle w:val="12"/>
              <w:ind w:right="-105" w:hanging="111"/>
              <w:rPr>
                <w:sz w:val="16"/>
                <w:szCs w:val="16"/>
                <w:lang w:val="ru-RU"/>
              </w:rPr>
            </w:pPr>
          </w:p>
          <w:p w14:paraId="30F5D759" w14:textId="77777777" w:rsidR="000969C1" w:rsidRPr="0044567D" w:rsidRDefault="000969C1" w:rsidP="0078479D">
            <w:pPr>
              <w:pStyle w:val="12"/>
              <w:ind w:right="-105" w:hanging="111"/>
              <w:rPr>
                <w:sz w:val="16"/>
                <w:szCs w:val="16"/>
                <w:lang w:val="ru-RU"/>
              </w:rPr>
            </w:pPr>
          </w:p>
          <w:p w14:paraId="62533F2E" w14:textId="77777777" w:rsidR="000969C1" w:rsidRPr="0044567D" w:rsidRDefault="000969C1" w:rsidP="0078479D">
            <w:pPr>
              <w:pStyle w:val="12"/>
              <w:ind w:right="-105" w:hanging="111"/>
              <w:rPr>
                <w:sz w:val="16"/>
                <w:szCs w:val="16"/>
                <w:lang w:val="ru-RU"/>
              </w:rPr>
            </w:pPr>
          </w:p>
          <w:p w14:paraId="2EABBD5A" w14:textId="77777777" w:rsidR="000969C1" w:rsidRPr="0044567D" w:rsidRDefault="000969C1" w:rsidP="0078479D">
            <w:pPr>
              <w:pStyle w:val="12"/>
              <w:ind w:right="-105" w:hanging="111"/>
              <w:rPr>
                <w:sz w:val="16"/>
                <w:szCs w:val="16"/>
                <w:lang w:val="ru-RU"/>
              </w:rPr>
            </w:pPr>
          </w:p>
          <w:p w14:paraId="0D8BDFEB" w14:textId="77777777" w:rsidR="000969C1" w:rsidRPr="0044567D" w:rsidRDefault="000969C1" w:rsidP="0078479D">
            <w:pPr>
              <w:pStyle w:val="12"/>
              <w:ind w:right="-105" w:hanging="111"/>
              <w:rPr>
                <w:sz w:val="16"/>
                <w:szCs w:val="16"/>
                <w:lang w:val="ru-RU"/>
              </w:rPr>
            </w:pPr>
          </w:p>
          <w:p w14:paraId="4A19F304" w14:textId="77777777" w:rsidR="000969C1" w:rsidRPr="0044567D" w:rsidRDefault="000969C1" w:rsidP="0078479D">
            <w:pPr>
              <w:pStyle w:val="12"/>
              <w:ind w:right="-105" w:hanging="111"/>
              <w:rPr>
                <w:sz w:val="16"/>
                <w:szCs w:val="16"/>
                <w:lang w:val="ru-RU"/>
              </w:rPr>
            </w:pPr>
          </w:p>
          <w:p w14:paraId="608CC694" w14:textId="77777777" w:rsidR="000969C1" w:rsidRPr="0044567D" w:rsidRDefault="000969C1" w:rsidP="0078479D">
            <w:pPr>
              <w:pStyle w:val="12"/>
              <w:ind w:right="-105" w:hanging="111"/>
              <w:rPr>
                <w:sz w:val="16"/>
                <w:szCs w:val="16"/>
                <w:lang w:val="ru-RU"/>
              </w:rPr>
            </w:pPr>
          </w:p>
          <w:p w14:paraId="13AB0BB6" w14:textId="77777777" w:rsidR="000969C1" w:rsidRPr="0044567D" w:rsidRDefault="000969C1" w:rsidP="0078479D">
            <w:pPr>
              <w:pStyle w:val="12"/>
              <w:ind w:right="-105" w:hanging="111"/>
              <w:rPr>
                <w:sz w:val="16"/>
                <w:szCs w:val="16"/>
                <w:lang w:val="ru-RU"/>
              </w:rPr>
            </w:pPr>
          </w:p>
          <w:p w14:paraId="23ED06D5" w14:textId="77777777" w:rsidR="000969C1" w:rsidRPr="0044567D" w:rsidRDefault="000969C1" w:rsidP="0078479D">
            <w:pPr>
              <w:pStyle w:val="12"/>
              <w:ind w:right="-105" w:hanging="111"/>
              <w:rPr>
                <w:sz w:val="16"/>
                <w:szCs w:val="16"/>
                <w:lang w:val="ru-RU"/>
              </w:rPr>
            </w:pPr>
          </w:p>
          <w:p w14:paraId="572BD851" w14:textId="77777777" w:rsidR="000969C1" w:rsidRPr="0044567D" w:rsidRDefault="000969C1" w:rsidP="0078479D">
            <w:pPr>
              <w:pStyle w:val="12"/>
              <w:ind w:right="-105" w:hanging="111"/>
              <w:rPr>
                <w:sz w:val="16"/>
                <w:szCs w:val="16"/>
                <w:lang w:val="ru-RU"/>
              </w:rPr>
            </w:pPr>
          </w:p>
          <w:p w14:paraId="48168B72" w14:textId="77777777" w:rsidR="000969C1" w:rsidRPr="0044567D" w:rsidRDefault="000969C1" w:rsidP="0078479D">
            <w:pPr>
              <w:pStyle w:val="12"/>
              <w:ind w:right="-105" w:hanging="111"/>
              <w:rPr>
                <w:sz w:val="16"/>
                <w:szCs w:val="16"/>
                <w:lang w:val="ru-RU"/>
              </w:rPr>
            </w:pPr>
          </w:p>
          <w:p w14:paraId="23F05D19" w14:textId="77777777" w:rsidR="000969C1" w:rsidRPr="0044567D" w:rsidRDefault="000969C1" w:rsidP="0078479D">
            <w:pPr>
              <w:pStyle w:val="12"/>
              <w:ind w:right="-105" w:hanging="111"/>
              <w:rPr>
                <w:sz w:val="16"/>
                <w:szCs w:val="16"/>
                <w:lang w:val="ru-RU"/>
              </w:rPr>
            </w:pPr>
          </w:p>
          <w:p w14:paraId="573042E6" w14:textId="77777777" w:rsidR="000969C1" w:rsidRPr="0044567D" w:rsidRDefault="000969C1" w:rsidP="0078479D">
            <w:pPr>
              <w:pStyle w:val="12"/>
              <w:ind w:left="-111" w:right="-105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</w:tcPr>
          <w:p w14:paraId="718361F2" w14:textId="77777777" w:rsidR="000969C1" w:rsidRDefault="000969C1" w:rsidP="0078479D">
            <w:pPr>
              <w:pStyle w:val="a5"/>
              <w:tabs>
                <w:tab w:val="left" w:pos="103"/>
                <w:tab w:val="left" w:pos="7371"/>
              </w:tabs>
              <w:ind w:right="101"/>
              <w:rPr>
                <w:sz w:val="24"/>
                <w:szCs w:val="24"/>
              </w:rPr>
            </w:pPr>
            <w:r w:rsidRPr="00EA25EB">
              <w:rPr>
                <w:sz w:val="24"/>
                <w:szCs w:val="24"/>
              </w:rPr>
              <w:t xml:space="preserve">Выявление и идентификация возбудителей </w:t>
            </w:r>
            <w:r>
              <w:rPr>
                <w:sz w:val="24"/>
                <w:szCs w:val="24"/>
              </w:rPr>
              <w:t>и</w:t>
            </w:r>
            <w:r w:rsidRPr="00EA25EB">
              <w:rPr>
                <w:sz w:val="24"/>
                <w:szCs w:val="24"/>
              </w:rPr>
              <w:t>нфекци</w:t>
            </w:r>
            <w:r>
              <w:rPr>
                <w:sz w:val="24"/>
                <w:szCs w:val="24"/>
              </w:rPr>
              <w:t>он</w:t>
            </w:r>
            <w:r w:rsidRPr="00EA25EB">
              <w:rPr>
                <w:sz w:val="24"/>
                <w:szCs w:val="24"/>
              </w:rPr>
              <w:t>ных и паразитар</w:t>
            </w:r>
            <w:r>
              <w:rPr>
                <w:sz w:val="24"/>
                <w:szCs w:val="24"/>
              </w:rPr>
              <w:t>ных</w:t>
            </w:r>
          </w:p>
          <w:p w14:paraId="58516C6F" w14:textId="77777777" w:rsidR="000969C1" w:rsidRDefault="000969C1" w:rsidP="0015448F">
            <w:pPr>
              <w:pStyle w:val="a5"/>
              <w:tabs>
                <w:tab w:val="left" w:pos="103"/>
                <w:tab w:val="left" w:pos="7371"/>
              </w:tabs>
              <w:ind w:left="103" w:right="-99" w:hanging="143"/>
              <w:rPr>
                <w:sz w:val="24"/>
                <w:szCs w:val="24"/>
              </w:rPr>
            </w:pPr>
            <w:r w:rsidRPr="00EA25EB">
              <w:rPr>
                <w:sz w:val="24"/>
                <w:szCs w:val="24"/>
              </w:rPr>
              <w:t>заболеваний</w:t>
            </w:r>
          </w:p>
          <w:p w14:paraId="46B9D157" w14:textId="77777777" w:rsidR="000969C1" w:rsidRDefault="000969C1" w:rsidP="0078479D">
            <w:pPr>
              <w:pStyle w:val="a5"/>
              <w:tabs>
                <w:tab w:val="left" w:pos="103"/>
                <w:tab w:val="left" w:pos="7371"/>
              </w:tabs>
              <w:ind w:left="103" w:right="101" w:hanging="143"/>
              <w:rPr>
                <w:sz w:val="24"/>
                <w:szCs w:val="24"/>
              </w:rPr>
            </w:pPr>
          </w:p>
          <w:p w14:paraId="61A0C979" w14:textId="77777777" w:rsidR="000969C1" w:rsidRDefault="000969C1" w:rsidP="0078479D">
            <w:pPr>
              <w:pStyle w:val="a5"/>
              <w:tabs>
                <w:tab w:val="left" w:pos="103"/>
                <w:tab w:val="left" w:pos="7371"/>
              </w:tabs>
              <w:ind w:left="103" w:right="101" w:hanging="143"/>
              <w:rPr>
                <w:sz w:val="24"/>
                <w:szCs w:val="24"/>
              </w:rPr>
            </w:pPr>
          </w:p>
          <w:p w14:paraId="705E231C" w14:textId="77777777" w:rsidR="000969C1" w:rsidRDefault="000969C1" w:rsidP="0078479D">
            <w:pPr>
              <w:pStyle w:val="a5"/>
              <w:tabs>
                <w:tab w:val="left" w:pos="103"/>
                <w:tab w:val="left" w:pos="7371"/>
              </w:tabs>
              <w:ind w:left="103" w:right="101" w:hanging="143"/>
              <w:rPr>
                <w:sz w:val="24"/>
                <w:szCs w:val="24"/>
              </w:rPr>
            </w:pPr>
          </w:p>
          <w:p w14:paraId="6675E88C" w14:textId="77777777" w:rsidR="000969C1" w:rsidRDefault="000969C1" w:rsidP="0078479D">
            <w:pPr>
              <w:pStyle w:val="a5"/>
              <w:tabs>
                <w:tab w:val="left" w:pos="103"/>
                <w:tab w:val="left" w:pos="7371"/>
              </w:tabs>
              <w:ind w:left="103" w:right="101" w:hanging="143"/>
              <w:rPr>
                <w:sz w:val="24"/>
                <w:szCs w:val="24"/>
              </w:rPr>
            </w:pPr>
          </w:p>
          <w:p w14:paraId="54673AF8" w14:textId="77777777" w:rsidR="000969C1" w:rsidRDefault="000969C1" w:rsidP="0078479D">
            <w:pPr>
              <w:pStyle w:val="a5"/>
              <w:tabs>
                <w:tab w:val="left" w:pos="103"/>
                <w:tab w:val="left" w:pos="7371"/>
              </w:tabs>
              <w:ind w:left="103" w:right="101" w:hanging="143"/>
              <w:rPr>
                <w:sz w:val="24"/>
                <w:szCs w:val="24"/>
              </w:rPr>
            </w:pPr>
          </w:p>
          <w:p w14:paraId="174E1C74" w14:textId="77777777" w:rsidR="000969C1" w:rsidRDefault="000969C1" w:rsidP="0078479D">
            <w:pPr>
              <w:pStyle w:val="a5"/>
              <w:tabs>
                <w:tab w:val="left" w:pos="103"/>
                <w:tab w:val="left" w:pos="7371"/>
              </w:tabs>
              <w:ind w:left="103" w:right="101" w:hanging="143"/>
              <w:rPr>
                <w:sz w:val="24"/>
                <w:szCs w:val="24"/>
              </w:rPr>
            </w:pPr>
          </w:p>
          <w:p w14:paraId="2AA6583F" w14:textId="77777777" w:rsidR="000969C1" w:rsidRDefault="000969C1" w:rsidP="0078479D">
            <w:pPr>
              <w:pStyle w:val="a5"/>
              <w:tabs>
                <w:tab w:val="left" w:pos="103"/>
                <w:tab w:val="left" w:pos="7371"/>
              </w:tabs>
              <w:ind w:left="103" w:right="101" w:hanging="143"/>
              <w:rPr>
                <w:sz w:val="24"/>
                <w:szCs w:val="24"/>
              </w:rPr>
            </w:pPr>
          </w:p>
          <w:p w14:paraId="4A943503" w14:textId="77777777" w:rsidR="000969C1" w:rsidRDefault="000969C1" w:rsidP="0078479D">
            <w:pPr>
              <w:pStyle w:val="a5"/>
              <w:tabs>
                <w:tab w:val="left" w:pos="103"/>
                <w:tab w:val="left" w:pos="7371"/>
              </w:tabs>
              <w:ind w:left="103" w:right="101" w:hanging="143"/>
              <w:rPr>
                <w:sz w:val="24"/>
                <w:szCs w:val="24"/>
              </w:rPr>
            </w:pPr>
          </w:p>
          <w:p w14:paraId="32C2A2E9" w14:textId="77777777" w:rsidR="000969C1" w:rsidRDefault="000969C1" w:rsidP="0078479D">
            <w:pPr>
              <w:pStyle w:val="a5"/>
              <w:tabs>
                <w:tab w:val="left" w:pos="103"/>
                <w:tab w:val="left" w:pos="7371"/>
              </w:tabs>
              <w:ind w:left="103" w:right="101" w:hanging="143"/>
              <w:rPr>
                <w:sz w:val="24"/>
                <w:szCs w:val="24"/>
              </w:rPr>
            </w:pPr>
          </w:p>
          <w:p w14:paraId="6FF090EB" w14:textId="77777777" w:rsidR="000969C1" w:rsidRPr="0042323D" w:rsidRDefault="000969C1" w:rsidP="0078479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14:paraId="7AF48420" w14:textId="77777777" w:rsidR="000969C1" w:rsidRPr="000632AC" w:rsidRDefault="000969C1" w:rsidP="005E6DE1">
            <w:pPr>
              <w:tabs>
                <w:tab w:val="left" w:pos="0"/>
              </w:tabs>
              <w:ind w:right="-111"/>
            </w:pPr>
            <w:r w:rsidRPr="000632AC">
              <w:t>СанПиН «Требования к организации и проведению санитарно-противоэпидемических мероприятий, направленных на предотвращение заноса, возникновения и распространения острых кишечных инфекций», утв. Пост</w:t>
            </w:r>
            <w:r w:rsidR="000632AC">
              <w:t>.</w:t>
            </w:r>
            <w:r w:rsidRPr="000632AC">
              <w:t>МЗ РБ</w:t>
            </w:r>
            <w:r w:rsidR="005E6DE1">
              <w:t xml:space="preserve"> </w:t>
            </w:r>
            <w:r w:rsidRPr="000632AC">
              <w:t>29.03.2012 №31</w:t>
            </w:r>
          </w:p>
          <w:p w14:paraId="117DAA1A" w14:textId="77777777" w:rsidR="000969C1" w:rsidRPr="000632AC" w:rsidRDefault="000969C1" w:rsidP="000632AC">
            <w:pPr>
              <w:tabs>
                <w:tab w:val="left" w:pos="0"/>
              </w:tabs>
              <w:ind w:right="-105"/>
            </w:pPr>
            <w:r w:rsidRPr="000632AC">
              <w:t>Санитарные правила и Ветеринарные правила, утв. Постановлением МЗ РБ и Министерства с/х и продовольствия РБ  21.02.2018 №19/19(33050/33170)</w:t>
            </w:r>
          </w:p>
          <w:p w14:paraId="1CF35F45" w14:textId="77777777" w:rsidR="000969C1" w:rsidRPr="000632AC" w:rsidRDefault="000969C1" w:rsidP="000632AC">
            <w:pPr>
              <w:tabs>
                <w:tab w:val="left" w:pos="0"/>
              </w:tabs>
            </w:pPr>
            <w:r w:rsidRPr="000632AC">
              <w:t>МР Лабораторная диагностика псевдо-туберкулеза и кишечного иерсиниоза 1993</w:t>
            </w:r>
          </w:p>
          <w:p w14:paraId="3F9A99E8" w14:textId="77777777" w:rsidR="000969C1" w:rsidRPr="000632AC" w:rsidRDefault="000969C1" w:rsidP="000632AC">
            <w:pPr>
              <w:tabs>
                <w:tab w:val="left" w:pos="0"/>
              </w:tabs>
            </w:pPr>
            <w:r w:rsidRPr="000632AC">
              <w:t xml:space="preserve">Инструкция по применению №076-0210  </w:t>
            </w:r>
          </w:p>
          <w:p w14:paraId="290F29D5" w14:textId="77777777" w:rsidR="000969C1" w:rsidRPr="000632AC" w:rsidRDefault="000969C1" w:rsidP="000632AC">
            <w:pPr>
              <w:tabs>
                <w:tab w:val="left" w:pos="0"/>
              </w:tabs>
            </w:pPr>
            <w:r w:rsidRPr="000632AC">
              <w:t>Инструкция по</w:t>
            </w:r>
            <w:r w:rsidR="00C368F6" w:rsidRPr="000632AC">
              <w:t xml:space="preserve"> </w:t>
            </w:r>
            <w:r w:rsidRPr="000632AC">
              <w:t>при</w:t>
            </w:r>
            <w:r w:rsidR="00C368F6" w:rsidRPr="000632AC">
              <w:t>м</w:t>
            </w:r>
            <w:r w:rsidRPr="000632AC">
              <w:t xml:space="preserve">енению №026-0309 </w:t>
            </w:r>
          </w:p>
          <w:p w14:paraId="45C48DF8" w14:textId="77777777" w:rsidR="000969C1" w:rsidRPr="00D76B8A" w:rsidRDefault="000969C1" w:rsidP="000632AC">
            <w:pPr>
              <w:tabs>
                <w:tab w:val="left" w:pos="0"/>
              </w:tabs>
            </w:pPr>
            <w:r w:rsidRPr="000632AC">
              <w:t>СанПиН «Требования к организации и проведению санитарно-противоэпидемических мероприятий, направленных на предотвращение заноса, возникновения и распространения сальмонеллезных инфекций»,утв.Пост</w:t>
            </w:r>
            <w:r w:rsidR="005E6DE1">
              <w:t>.</w:t>
            </w:r>
            <w:r w:rsidRPr="000632AC">
              <w:t xml:space="preserve">МЗ РБ </w:t>
            </w:r>
            <w:r w:rsidRPr="00D76B8A">
              <w:t>31.07.2013№68</w:t>
            </w:r>
          </w:p>
          <w:p w14:paraId="208748C6" w14:textId="77777777" w:rsidR="000969C1" w:rsidRPr="00D76B8A" w:rsidRDefault="000969C1" w:rsidP="000632AC">
            <w:pPr>
              <w:tabs>
                <w:tab w:val="left" w:pos="0"/>
              </w:tabs>
              <w:ind w:right="-105"/>
            </w:pPr>
            <w:r w:rsidRPr="00D76B8A">
              <w:t>СанПиН «Требования к организации и проведению санитарно противоэпидемических мероприятий, направленных на предотвращение заноса, возникновения и распространения брюшного тифа и паратифов», утв.Постан</w:t>
            </w:r>
            <w:r w:rsidR="000632AC">
              <w:t>.</w:t>
            </w:r>
            <w:r w:rsidR="005E6DE1">
              <w:t xml:space="preserve"> </w:t>
            </w:r>
            <w:r w:rsidRPr="00D76B8A">
              <w:t>МЗ РБ 31.05.2012№ 53</w:t>
            </w:r>
          </w:p>
          <w:p w14:paraId="00FF9A11" w14:textId="77777777" w:rsidR="000969C1" w:rsidRPr="00D76B8A" w:rsidRDefault="000969C1" w:rsidP="000632AC">
            <w:pPr>
              <w:tabs>
                <w:tab w:val="left" w:pos="0"/>
              </w:tabs>
              <w:ind w:right="-100"/>
            </w:pPr>
            <w:r w:rsidRPr="00D76B8A">
              <w:t>СанПиН «Требования к организации и проведению санитарно-противоэпидемических мероприятий, направленных на предотвращение заноса, возникновения и распространения менингококковой инфекции», утв. Пост</w:t>
            </w:r>
            <w:r>
              <w:t>.</w:t>
            </w:r>
            <w:r w:rsidRPr="00D76B8A">
              <w:t xml:space="preserve"> МЗ РБ 12.11. 2012 № 174</w:t>
            </w:r>
          </w:p>
          <w:p w14:paraId="68C63240" w14:textId="77777777" w:rsidR="000969C1" w:rsidRPr="00D76B8A" w:rsidRDefault="000969C1" w:rsidP="000632AC">
            <w:pPr>
              <w:tabs>
                <w:tab w:val="left" w:pos="0"/>
                <w:tab w:val="left" w:pos="284"/>
              </w:tabs>
            </w:pPr>
            <w:r w:rsidRPr="00D76B8A">
              <w:t>Инструкция №81 от 13.02.2006</w:t>
            </w:r>
          </w:p>
          <w:p w14:paraId="1682A44F" w14:textId="77777777" w:rsidR="000969C1" w:rsidRPr="00D76B8A" w:rsidRDefault="000969C1" w:rsidP="000632AC">
            <w:pPr>
              <w:tabs>
                <w:tab w:val="left" w:pos="0"/>
                <w:tab w:val="left" w:pos="284"/>
              </w:tabs>
              <w:ind w:right="-100"/>
            </w:pPr>
            <w:r w:rsidRPr="00D76B8A">
              <w:t>СанПиН «Требования к организации и проведению санитарно-противоэпидемических мероприятий, направленных на предотвращение заноса, возникновения и распространения коклюша», утв. Пост</w:t>
            </w:r>
            <w:r w:rsidR="005E6DE1">
              <w:t>.</w:t>
            </w:r>
            <w:r w:rsidRPr="00D76B8A">
              <w:t>М</w:t>
            </w:r>
            <w:r>
              <w:t xml:space="preserve">З </w:t>
            </w:r>
            <w:r w:rsidRPr="00D76B8A">
              <w:t xml:space="preserve"> РБ №70 от 13.06.2012</w:t>
            </w:r>
          </w:p>
          <w:p w14:paraId="2CE62E96" w14:textId="77777777" w:rsidR="000969C1" w:rsidRPr="00D76B8A" w:rsidRDefault="000969C1" w:rsidP="0078479D">
            <w:pPr>
              <w:tabs>
                <w:tab w:val="left" w:pos="284"/>
              </w:tabs>
            </w:pPr>
            <w:r w:rsidRPr="00D76B8A">
              <w:t>Инструкция по применению № 084-0310</w:t>
            </w:r>
          </w:p>
          <w:p w14:paraId="1595F9B3" w14:textId="77777777" w:rsidR="000969C1" w:rsidRPr="00D76B8A" w:rsidRDefault="000969C1" w:rsidP="0078479D">
            <w:pPr>
              <w:tabs>
                <w:tab w:val="left" w:pos="284"/>
              </w:tabs>
              <w:ind w:right="-100"/>
            </w:pPr>
            <w:r w:rsidRPr="00D76B8A">
              <w:t>СанПиН «Требования к организации и проведению санитарно-противоэпидемических мероприятий, направленных на предотвращение заноса, возникновения предотвращение заноса, возникновения</w:t>
            </w:r>
            <w:r w:rsidR="000632AC">
              <w:t xml:space="preserve"> </w:t>
            </w:r>
            <w:r w:rsidRPr="00D76B8A">
              <w:t xml:space="preserve">и распространения дифтерии», </w:t>
            </w:r>
            <w:r>
              <w:t>утв</w:t>
            </w:r>
            <w:r w:rsidRPr="00D76B8A">
              <w:t>.Постан</w:t>
            </w:r>
            <w:r>
              <w:t>.</w:t>
            </w:r>
            <w:r w:rsidRPr="00D76B8A">
              <w:t xml:space="preserve"> МЗ РБ 31.05.2012 № 52  </w:t>
            </w:r>
          </w:p>
          <w:p w14:paraId="35990D43" w14:textId="77777777" w:rsidR="000969C1" w:rsidRPr="00D76B8A" w:rsidRDefault="000969C1" w:rsidP="0078479D">
            <w:pPr>
              <w:tabs>
                <w:tab w:val="left" w:pos="284"/>
              </w:tabs>
            </w:pPr>
            <w:r w:rsidRPr="00D76B8A">
              <w:t>Инструкция по применению № 075-0210</w:t>
            </w:r>
          </w:p>
          <w:p w14:paraId="4B9E96E2" w14:textId="77777777" w:rsidR="000969C1" w:rsidRPr="00D76B8A" w:rsidRDefault="000969C1" w:rsidP="0078479D">
            <w:pPr>
              <w:tabs>
                <w:tab w:val="left" w:pos="284"/>
              </w:tabs>
            </w:pPr>
            <w:r w:rsidRPr="00D76B8A">
              <w:t>Инструкция</w:t>
            </w:r>
            <w:r w:rsidR="000632AC">
              <w:t xml:space="preserve">  </w:t>
            </w:r>
            <w:r w:rsidRPr="00D76B8A">
              <w:t>4.2.10-15-21-2006</w:t>
            </w:r>
          </w:p>
          <w:p w14:paraId="1E0F4A40" w14:textId="77777777" w:rsidR="000969C1" w:rsidRPr="009550D4" w:rsidRDefault="000969C1" w:rsidP="0078479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68"/>
              <w:textAlignment w:val="baseline"/>
              <w:rPr>
                <w:sz w:val="21"/>
                <w:szCs w:val="21"/>
              </w:rPr>
            </w:pPr>
            <w:r w:rsidRPr="00D76B8A">
              <w:t>ТНПА и другая документация на объект</w:t>
            </w:r>
          </w:p>
        </w:tc>
        <w:tc>
          <w:tcPr>
            <w:tcW w:w="1843" w:type="dxa"/>
          </w:tcPr>
          <w:p w14:paraId="4BA02D2D" w14:textId="77777777" w:rsidR="000969C1" w:rsidRPr="004D23F2" w:rsidRDefault="000969C1" w:rsidP="0078479D">
            <w:pPr>
              <w:shd w:val="clear" w:color="auto" w:fill="FFFFFF"/>
              <w:tabs>
                <w:tab w:val="left" w:pos="284"/>
              </w:tabs>
              <w:rPr>
                <w:sz w:val="24"/>
                <w:szCs w:val="24"/>
              </w:rPr>
            </w:pPr>
            <w:r w:rsidRPr="004D23F2">
              <w:rPr>
                <w:sz w:val="24"/>
                <w:szCs w:val="24"/>
              </w:rPr>
              <w:t>Инструкция по применению</w:t>
            </w:r>
          </w:p>
          <w:p w14:paraId="5AF1EC77" w14:textId="77777777" w:rsidR="000969C1" w:rsidRPr="004D23F2" w:rsidRDefault="000969C1" w:rsidP="0078479D">
            <w:pPr>
              <w:shd w:val="clear" w:color="auto" w:fill="FFFFFF"/>
              <w:tabs>
                <w:tab w:val="left" w:pos="284"/>
              </w:tabs>
              <w:rPr>
                <w:sz w:val="24"/>
                <w:szCs w:val="24"/>
              </w:rPr>
            </w:pPr>
            <w:r w:rsidRPr="004D23F2">
              <w:rPr>
                <w:sz w:val="24"/>
                <w:szCs w:val="24"/>
              </w:rPr>
              <w:t>№ 026-0309</w:t>
            </w:r>
          </w:p>
          <w:p w14:paraId="0E097843" w14:textId="77777777" w:rsidR="000969C1" w:rsidRPr="004D23F2" w:rsidRDefault="000969C1" w:rsidP="0078479D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4D23F2">
              <w:rPr>
                <w:sz w:val="24"/>
                <w:szCs w:val="24"/>
              </w:rPr>
              <w:t xml:space="preserve">Инструкция по применению </w:t>
            </w:r>
          </w:p>
          <w:p w14:paraId="1C574C74" w14:textId="77777777" w:rsidR="000969C1" w:rsidRPr="004D23F2" w:rsidRDefault="000969C1" w:rsidP="0078479D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4D23F2">
              <w:rPr>
                <w:sz w:val="24"/>
                <w:szCs w:val="24"/>
              </w:rPr>
              <w:t xml:space="preserve">№ 076-0210  </w:t>
            </w:r>
          </w:p>
          <w:p w14:paraId="5C1CB4C3" w14:textId="77777777" w:rsidR="000969C1" w:rsidRPr="004D23F2" w:rsidRDefault="000969C1" w:rsidP="0078479D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4D23F2">
              <w:rPr>
                <w:sz w:val="24"/>
                <w:szCs w:val="24"/>
              </w:rPr>
              <w:t>Инструкция № 81 от 13.02.2006</w:t>
            </w:r>
          </w:p>
          <w:p w14:paraId="544F86A3" w14:textId="77777777" w:rsidR="000969C1" w:rsidRPr="004D23F2" w:rsidRDefault="000969C1" w:rsidP="0078479D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4D23F2">
              <w:rPr>
                <w:sz w:val="24"/>
                <w:szCs w:val="24"/>
              </w:rPr>
              <w:t xml:space="preserve">Инструкция по применению  </w:t>
            </w:r>
          </w:p>
          <w:p w14:paraId="09ED0757" w14:textId="77777777" w:rsidR="000969C1" w:rsidRPr="004D23F2" w:rsidRDefault="000969C1" w:rsidP="0078479D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4D23F2">
              <w:rPr>
                <w:sz w:val="24"/>
                <w:szCs w:val="24"/>
              </w:rPr>
              <w:t>№ 084-0310</w:t>
            </w:r>
          </w:p>
          <w:p w14:paraId="653F4C33" w14:textId="77777777" w:rsidR="000969C1" w:rsidRPr="004D23F2" w:rsidRDefault="000969C1" w:rsidP="0078479D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4D23F2">
              <w:rPr>
                <w:sz w:val="24"/>
                <w:szCs w:val="24"/>
              </w:rPr>
              <w:t>Инструкция по применению</w:t>
            </w:r>
          </w:p>
          <w:p w14:paraId="485B3830" w14:textId="77777777" w:rsidR="000969C1" w:rsidRPr="004D23F2" w:rsidRDefault="000969C1" w:rsidP="0078479D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4D23F2">
              <w:rPr>
                <w:sz w:val="24"/>
                <w:szCs w:val="24"/>
              </w:rPr>
              <w:t>№ 075-0210</w:t>
            </w:r>
          </w:p>
          <w:p w14:paraId="6E876659" w14:textId="77777777" w:rsidR="000969C1" w:rsidRPr="004D23F2" w:rsidRDefault="000969C1" w:rsidP="0078479D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4D23F2">
              <w:rPr>
                <w:sz w:val="24"/>
                <w:szCs w:val="24"/>
              </w:rPr>
              <w:t>Инструкция 4.2.10-15-21-2006</w:t>
            </w:r>
          </w:p>
          <w:p w14:paraId="5B6E4729" w14:textId="77777777" w:rsidR="000969C1" w:rsidRPr="004D23F2" w:rsidRDefault="000969C1" w:rsidP="0078479D">
            <w:pPr>
              <w:shd w:val="clear" w:color="auto" w:fill="FFFFFF"/>
              <w:tabs>
                <w:tab w:val="left" w:pos="284"/>
              </w:tabs>
              <w:rPr>
                <w:sz w:val="24"/>
                <w:szCs w:val="24"/>
              </w:rPr>
            </w:pPr>
            <w:r w:rsidRPr="004D23F2">
              <w:rPr>
                <w:sz w:val="24"/>
                <w:szCs w:val="24"/>
              </w:rPr>
              <w:t>Санитарные правила и Ветеринарные правила, утв. Постановлением Министерства  здравоохранения Республики Беларусь и Министерства сельского хозяйства и продовольствия РБ  21.02.2018 №19/19 (33050/33170)</w:t>
            </w:r>
          </w:p>
          <w:p w14:paraId="30ACE037" w14:textId="77777777" w:rsidR="000969C1" w:rsidRDefault="000969C1" w:rsidP="0078479D">
            <w:pPr>
              <w:shd w:val="clear" w:color="auto" w:fill="FFFFFF"/>
              <w:tabs>
                <w:tab w:val="left" w:pos="284"/>
              </w:tabs>
              <w:rPr>
                <w:sz w:val="24"/>
                <w:szCs w:val="24"/>
              </w:rPr>
            </w:pPr>
          </w:p>
          <w:p w14:paraId="73225C2B" w14:textId="77777777" w:rsidR="000969C1" w:rsidRDefault="000969C1" w:rsidP="0078479D">
            <w:pPr>
              <w:shd w:val="clear" w:color="auto" w:fill="FFFFFF"/>
              <w:tabs>
                <w:tab w:val="left" w:pos="284"/>
              </w:tabs>
              <w:rPr>
                <w:sz w:val="24"/>
                <w:szCs w:val="24"/>
              </w:rPr>
            </w:pPr>
          </w:p>
          <w:p w14:paraId="0836D4B0" w14:textId="77777777" w:rsidR="000969C1" w:rsidRDefault="000969C1" w:rsidP="0078479D">
            <w:pPr>
              <w:shd w:val="clear" w:color="auto" w:fill="FFFFFF"/>
              <w:tabs>
                <w:tab w:val="left" w:pos="284"/>
              </w:tabs>
              <w:rPr>
                <w:sz w:val="24"/>
                <w:szCs w:val="24"/>
              </w:rPr>
            </w:pPr>
          </w:p>
          <w:p w14:paraId="3A8A092D" w14:textId="77777777" w:rsidR="000969C1" w:rsidRDefault="000969C1" w:rsidP="0078479D">
            <w:pPr>
              <w:shd w:val="clear" w:color="auto" w:fill="FFFFFF"/>
              <w:tabs>
                <w:tab w:val="left" w:pos="284"/>
              </w:tabs>
              <w:rPr>
                <w:sz w:val="24"/>
                <w:szCs w:val="24"/>
              </w:rPr>
            </w:pPr>
          </w:p>
          <w:p w14:paraId="5C8EE7C0" w14:textId="77777777" w:rsidR="000969C1" w:rsidRDefault="000969C1" w:rsidP="0078479D">
            <w:pPr>
              <w:shd w:val="clear" w:color="auto" w:fill="FFFFFF"/>
              <w:tabs>
                <w:tab w:val="left" w:pos="284"/>
              </w:tabs>
              <w:rPr>
                <w:sz w:val="24"/>
                <w:szCs w:val="24"/>
              </w:rPr>
            </w:pPr>
          </w:p>
          <w:p w14:paraId="715D99DF" w14:textId="77777777" w:rsidR="000969C1" w:rsidRDefault="000969C1" w:rsidP="0078479D">
            <w:pPr>
              <w:shd w:val="clear" w:color="auto" w:fill="FFFFFF"/>
              <w:tabs>
                <w:tab w:val="left" w:pos="284"/>
              </w:tabs>
              <w:rPr>
                <w:sz w:val="24"/>
                <w:szCs w:val="24"/>
              </w:rPr>
            </w:pPr>
          </w:p>
          <w:p w14:paraId="2EE4FA25" w14:textId="77777777" w:rsidR="000969C1" w:rsidRDefault="000969C1" w:rsidP="0078479D">
            <w:pPr>
              <w:shd w:val="clear" w:color="auto" w:fill="FFFFFF"/>
              <w:tabs>
                <w:tab w:val="left" w:pos="284"/>
              </w:tabs>
              <w:rPr>
                <w:sz w:val="24"/>
                <w:szCs w:val="24"/>
              </w:rPr>
            </w:pPr>
          </w:p>
          <w:p w14:paraId="215D3A48" w14:textId="77777777" w:rsidR="000969C1" w:rsidRDefault="000969C1" w:rsidP="0078479D">
            <w:pPr>
              <w:shd w:val="clear" w:color="auto" w:fill="FFFFFF"/>
              <w:tabs>
                <w:tab w:val="left" w:pos="284"/>
              </w:tabs>
              <w:rPr>
                <w:sz w:val="24"/>
                <w:szCs w:val="24"/>
              </w:rPr>
            </w:pPr>
          </w:p>
          <w:p w14:paraId="109191A9" w14:textId="77777777" w:rsidR="000969C1" w:rsidRDefault="000969C1" w:rsidP="0078479D">
            <w:pPr>
              <w:shd w:val="clear" w:color="auto" w:fill="FFFFFF"/>
              <w:tabs>
                <w:tab w:val="left" w:pos="284"/>
              </w:tabs>
              <w:rPr>
                <w:sz w:val="24"/>
                <w:szCs w:val="24"/>
              </w:rPr>
            </w:pPr>
          </w:p>
          <w:p w14:paraId="3B8DA808" w14:textId="77777777" w:rsidR="000969C1" w:rsidRPr="00E9004B" w:rsidRDefault="000969C1" w:rsidP="009C338F">
            <w:pPr>
              <w:shd w:val="clear" w:color="auto" w:fill="FFFFFF"/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0969C1" w:rsidRPr="004E5090" w14:paraId="46F3FB6E" w14:textId="77777777" w:rsidTr="001B604E">
        <w:trPr>
          <w:trHeight w:val="303"/>
        </w:trPr>
        <w:tc>
          <w:tcPr>
            <w:tcW w:w="709" w:type="dxa"/>
          </w:tcPr>
          <w:p w14:paraId="34CE0F3D" w14:textId="77777777" w:rsidR="000969C1" w:rsidRPr="0044567D" w:rsidRDefault="000632AC" w:rsidP="001716F3">
            <w:pPr>
              <w:pStyle w:val="12"/>
              <w:rPr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br w:type="page"/>
            </w:r>
            <w:r w:rsidR="000969C1" w:rsidRPr="0044567D">
              <w:rPr>
                <w:sz w:val="24"/>
                <w:szCs w:val="24"/>
                <w:lang w:val="ru-RU" w:eastAsia="ru-RU"/>
              </w:rPr>
              <w:t>43.1</w:t>
            </w:r>
            <w:r w:rsidR="00E44EDB">
              <w:rPr>
                <w:sz w:val="24"/>
                <w:szCs w:val="24"/>
                <w:lang w:val="ru-RU" w:eastAsia="ru-RU"/>
              </w:rPr>
              <w:t>*</w:t>
            </w:r>
          </w:p>
          <w:p w14:paraId="602B76EB" w14:textId="77777777" w:rsidR="000969C1" w:rsidRPr="0044567D" w:rsidRDefault="000969C1" w:rsidP="001716F3">
            <w:pPr>
              <w:pStyle w:val="12"/>
              <w:rPr>
                <w:sz w:val="24"/>
                <w:szCs w:val="24"/>
                <w:lang w:val="ru-RU" w:eastAsia="ru-RU"/>
              </w:rPr>
            </w:pPr>
          </w:p>
          <w:p w14:paraId="7E7DF474" w14:textId="77777777" w:rsidR="000969C1" w:rsidRPr="0044567D" w:rsidRDefault="000969C1" w:rsidP="001716F3">
            <w:pPr>
              <w:pStyle w:val="12"/>
              <w:rPr>
                <w:sz w:val="24"/>
                <w:szCs w:val="24"/>
                <w:lang w:val="ru-RU" w:eastAsia="ru-RU"/>
              </w:rPr>
            </w:pPr>
          </w:p>
          <w:p w14:paraId="4117F33D" w14:textId="77777777" w:rsidR="000969C1" w:rsidRPr="0044567D" w:rsidRDefault="000969C1" w:rsidP="001716F3">
            <w:pPr>
              <w:pStyle w:val="12"/>
              <w:rPr>
                <w:sz w:val="24"/>
                <w:szCs w:val="24"/>
                <w:lang w:val="ru-RU" w:eastAsia="ru-RU"/>
              </w:rPr>
            </w:pPr>
          </w:p>
          <w:p w14:paraId="4EDB309E" w14:textId="77777777" w:rsidR="000969C1" w:rsidRPr="0044567D" w:rsidRDefault="000969C1" w:rsidP="001716F3">
            <w:pPr>
              <w:pStyle w:val="12"/>
              <w:rPr>
                <w:sz w:val="24"/>
                <w:szCs w:val="24"/>
                <w:lang w:val="ru-RU" w:eastAsia="ru-RU"/>
              </w:rPr>
            </w:pPr>
          </w:p>
          <w:p w14:paraId="49E505D9" w14:textId="77777777" w:rsidR="000969C1" w:rsidRPr="0044567D" w:rsidRDefault="000969C1" w:rsidP="001716F3">
            <w:pPr>
              <w:pStyle w:val="12"/>
              <w:rPr>
                <w:sz w:val="24"/>
                <w:szCs w:val="24"/>
                <w:lang w:val="ru-RU" w:eastAsia="ru-RU"/>
              </w:rPr>
            </w:pPr>
          </w:p>
          <w:p w14:paraId="721E379C" w14:textId="77777777" w:rsidR="000969C1" w:rsidRPr="0044567D" w:rsidRDefault="000969C1" w:rsidP="001716F3">
            <w:pPr>
              <w:pStyle w:val="12"/>
              <w:rPr>
                <w:sz w:val="24"/>
                <w:szCs w:val="24"/>
                <w:lang w:val="ru-RU" w:eastAsia="ru-RU"/>
              </w:rPr>
            </w:pPr>
          </w:p>
          <w:p w14:paraId="0C485D73" w14:textId="77777777" w:rsidR="000969C1" w:rsidRPr="0044567D" w:rsidRDefault="000969C1" w:rsidP="001716F3">
            <w:pPr>
              <w:pStyle w:val="12"/>
              <w:rPr>
                <w:sz w:val="24"/>
                <w:szCs w:val="24"/>
                <w:lang w:val="ru-RU" w:eastAsia="ru-RU"/>
              </w:rPr>
            </w:pPr>
          </w:p>
          <w:p w14:paraId="4F35CF55" w14:textId="77777777" w:rsidR="000969C1" w:rsidRPr="0044567D" w:rsidRDefault="000969C1" w:rsidP="001716F3">
            <w:pPr>
              <w:pStyle w:val="12"/>
              <w:rPr>
                <w:sz w:val="24"/>
                <w:szCs w:val="24"/>
                <w:lang w:val="ru-RU" w:eastAsia="ru-RU"/>
              </w:rPr>
            </w:pPr>
          </w:p>
          <w:p w14:paraId="5E5FBF74" w14:textId="77777777" w:rsidR="000969C1" w:rsidRPr="0044567D" w:rsidRDefault="000969C1" w:rsidP="001716F3">
            <w:pPr>
              <w:pStyle w:val="12"/>
              <w:rPr>
                <w:sz w:val="24"/>
                <w:szCs w:val="24"/>
                <w:lang w:val="ru-RU" w:eastAsia="ru-RU"/>
              </w:rPr>
            </w:pPr>
          </w:p>
          <w:p w14:paraId="1A409B3C" w14:textId="77777777" w:rsidR="000969C1" w:rsidRPr="0044567D" w:rsidRDefault="000969C1" w:rsidP="001716F3">
            <w:pPr>
              <w:pStyle w:val="12"/>
              <w:rPr>
                <w:sz w:val="24"/>
                <w:szCs w:val="24"/>
                <w:lang w:val="ru-RU" w:eastAsia="ru-RU"/>
              </w:rPr>
            </w:pPr>
          </w:p>
          <w:p w14:paraId="3B901B53" w14:textId="77777777" w:rsidR="000969C1" w:rsidRPr="0044567D" w:rsidRDefault="000969C1" w:rsidP="001716F3">
            <w:pPr>
              <w:pStyle w:val="12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</w:tcPr>
          <w:p w14:paraId="2275006B" w14:textId="77777777" w:rsidR="000969C1" w:rsidRPr="0044567D" w:rsidRDefault="000969C1" w:rsidP="001716F3">
            <w:pPr>
              <w:pStyle w:val="12"/>
              <w:rPr>
                <w:sz w:val="24"/>
                <w:szCs w:val="24"/>
                <w:lang w:val="ru-RU"/>
              </w:rPr>
            </w:pPr>
            <w:r w:rsidRPr="0044567D">
              <w:rPr>
                <w:sz w:val="24"/>
                <w:szCs w:val="24"/>
              </w:rPr>
              <w:t>Желчь</w:t>
            </w:r>
          </w:p>
          <w:p w14:paraId="7D9DC45C" w14:textId="77777777" w:rsidR="000969C1" w:rsidRPr="00424560" w:rsidRDefault="000969C1" w:rsidP="001716F3">
            <w:pPr>
              <w:rPr>
                <w:lang w:eastAsia="en-US"/>
              </w:rPr>
            </w:pPr>
          </w:p>
          <w:p w14:paraId="2883062B" w14:textId="77777777" w:rsidR="000969C1" w:rsidRPr="00424560" w:rsidRDefault="000969C1" w:rsidP="001716F3">
            <w:pPr>
              <w:rPr>
                <w:lang w:eastAsia="en-US"/>
              </w:rPr>
            </w:pPr>
          </w:p>
          <w:p w14:paraId="45906621" w14:textId="77777777" w:rsidR="000969C1" w:rsidRPr="00424560" w:rsidRDefault="000969C1" w:rsidP="001716F3">
            <w:pPr>
              <w:rPr>
                <w:lang w:eastAsia="en-US"/>
              </w:rPr>
            </w:pPr>
          </w:p>
          <w:p w14:paraId="4FAAD6E8" w14:textId="77777777" w:rsidR="000969C1" w:rsidRPr="00424560" w:rsidRDefault="000969C1" w:rsidP="001716F3">
            <w:pPr>
              <w:rPr>
                <w:lang w:eastAsia="en-US"/>
              </w:rPr>
            </w:pPr>
          </w:p>
          <w:p w14:paraId="680350BB" w14:textId="77777777" w:rsidR="000969C1" w:rsidRPr="00424560" w:rsidRDefault="000969C1" w:rsidP="001716F3">
            <w:pPr>
              <w:rPr>
                <w:lang w:eastAsia="en-US"/>
              </w:rPr>
            </w:pPr>
          </w:p>
          <w:p w14:paraId="623CF697" w14:textId="77777777" w:rsidR="000969C1" w:rsidRDefault="000969C1" w:rsidP="001716F3">
            <w:pPr>
              <w:rPr>
                <w:lang w:eastAsia="en-US"/>
              </w:rPr>
            </w:pPr>
          </w:p>
          <w:p w14:paraId="57CCE4D5" w14:textId="77777777" w:rsidR="000969C1" w:rsidRDefault="000969C1" w:rsidP="001716F3">
            <w:pPr>
              <w:rPr>
                <w:lang w:eastAsia="en-US"/>
              </w:rPr>
            </w:pPr>
          </w:p>
          <w:p w14:paraId="6A73A162" w14:textId="77777777" w:rsidR="000969C1" w:rsidRDefault="000969C1" w:rsidP="001716F3">
            <w:pPr>
              <w:rPr>
                <w:lang w:eastAsia="en-US"/>
              </w:rPr>
            </w:pPr>
          </w:p>
          <w:p w14:paraId="71031CEB" w14:textId="77777777" w:rsidR="000969C1" w:rsidRDefault="000969C1" w:rsidP="001716F3">
            <w:pPr>
              <w:rPr>
                <w:lang w:eastAsia="en-US"/>
              </w:rPr>
            </w:pPr>
          </w:p>
          <w:p w14:paraId="1F7947ED" w14:textId="77777777" w:rsidR="000969C1" w:rsidRDefault="000969C1" w:rsidP="001716F3">
            <w:pPr>
              <w:rPr>
                <w:lang w:eastAsia="en-US"/>
              </w:rPr>
            </w:pPr>
          </w:p>
          <w:p w14:paraId="0AC91FF3" w14:textId="77777777" w:rsidR="000969C1" w:rsidRDefault="000969C1" w:rsidP="001716F3">
            <w:pPr>
              <w:rPr>
                <w:lang w:eastAsia="en-US"/>
              </w:rPr>
            </w:pPr>
          </w:p>
          <w:p w14:paraId="60DB6060" w14:textId="77777777" w:rsidR="000969C1" w:rsidRPr="00424560" w:rsidRDefault="000969C1" w:rsidP="001716F3">
            <w:pPr>
              <w:rPr>
                <w:lang w:eastAsia="en-US"/>
              </w:rPr>
            </w:pPr>
          </w:p>
          <w:p w14:paraId="5B0D3E6E" w14:textId="77777777" w:rsidR="000969C1" w:rsidRPr="00424560" w:rsidRDefault="000969C1" w:rsidP="001716F3">
            <w:pPr>
              <w:rPr>
                <w:lang w:eastAsia="en-US"/>
              </w:rPr>
            </w:pPr>
          </w:p>
          <w:p w14:paraId="2620EFF5" w14:textId="77777777" w:rsidR="000969C1" w:rsidRPr="00424560" w:rsidRDefault="000969C1" w:rsidP="001716F3">
            <w:pPr>
              <w:rPr>
                <w:lang w:eastAsia="en-US"/>
              </w:rPr>
            </w:pPr>
          </w:p>
        </w:tc>
        <w:tc>
          <w:tcPr>
            <w:tcW w:w="1559" w:type="dxa"/>
            <w:gridSpan w:val="2"/>
          </w:tcPr>
          <w:p w14:paraId="58A2565B" w14:textId="77777777" w:rsidR="000969C1" w:rsidRPr="0044567D" w:rsidRDefault="000969C1" w:rsidP="000467B8">
            <w:pPr>
              <w:pStyle w:val="12"/>
              <w:ind w:left="32" w:right="-105"/>
              <w:rPr>
                <w:sz w:val="16"/>
                <w:szCs w:val="16"/>
                <w:lang w:val="ru-RU"/>
              </w:rPr>
            </w:pPr>
            <w:r w:rsidRPr="0044567D">
              <w:rPr>
                <w:sz w:val="16"/>
                <w:szCs w:val="16"/>
              </w:rPr>
              <w:t>101.19/01.086</w:t>
            </w:r>
          </w:p>
          <w:p w14:paraId="66D7BE6B" w14:textId="77777777" w:rsidR="000969C1" w:rsidRPr="0044567D" w:rsidRDefault="000969C1" w:rsidP="000467B8">
            <w:pPr>
              <w:pStyle w:val="12"/>
              <w:ind w:left="32" w:right="-105"/>
              <w:rPr>
                <w:sz w:val="16"/>
                <w:szCs w:val="16"/>
              </w:rPr>
            </w:pPr>
            <w:r w:rsidRPr="0044567D">
              <w:rPr>
                <w:sz w:val="16"/>
                <w:szCs w:val="16"/>
              </w:rPr>
              <w:t>101.19/07.096</w:t>
            </w:r>
          </w:p>
          <w:p w14:paraId="7DB0F525" w14:textId="77777777" w:rsidR="000969C1" w:rsidRPr="00ED1204" w:rsidRDefault="000969C1" w:rsidP="000467B8">
            <w:pPr>
              <w:tabs>
                <w:tab w:val="left" w:pos="284"/>
              </w:tabs>
              <w:ind w:left="32" w:right="-108"/>
              <w:rPr>
                <w:sz w:val="24"/>
                <w:szCs w:val="24"/>
              </w:rPr>
            </w:pPr>
            <w:r w:rsidRPr="003C6AAE">
              <w:rPr>
                <w:sz w:val="16"/>
                <w:szCs w:val="16"/>
              </w:rPr>
              <w:t>101.17/01.086</w:t>
            </w:r>
          </w:p>
          <w:p w14:paraId="08B98A53" w14:textId="77777777" w:rsidR="000969C1" w:rsidRPr="0044567D" w:rsidRDefault="000969C1" w:rsidP="001716F3">
            <w:pPr>
              <w:pStyle w:val="12"/>
              <w:ind w:left="-111" w:right="-105" w:hanging="111"/>
              <w:rPr>
                <w:sz w:val="16"/>
                <w:szCs w:val="16"/>
                <w:lang w:val="ru-RU"/>
              </w:rPr>
            </w:pPr>
          </w:p>
          <w:p w14:paraId="50FC4B9F" w14:textId="77777777" w:rsidR="000969C1" w:rsidRPr="0044567D" w:rsidRDefault="000969C1" w:rsidP="001716F3">
            <w:pPr>
              <w:pStyle w:val="12"/>
              <w:ind w:left="-111" w:right="-105" w:hanging="111"/>
              <w:rPr>
                <w:sz w:val="16"/>
                <w:szCs w:val="16"/>
                <w:lang w:val="ru-RU"/>
              </w:rPr>
            </w:pPr>
          </w:p>
          <w:p w14:paraId="79EDF8D0" w14:textId="77777777" w:rsidR="000969C1" w:rsidRPr="0044567D" w:rsidRDefault="000969C1" w:rsidP="001716F3">
            <w:pPr>
              <w:pStyle w:val="12"/>
              <w:ind w:left="-111" w:right="-105" w:hanging="111"/>
              <w:rPr>
                <w:sz w:val="16"/>
                <w:szCs w:val="16"/>
                <w:lang w:val="ru-RU"/>
              </w:rPr>
            </w:pPr>
          </w:p>
          <w:p w14:paraId="396F2C8A" w14:textId="77777777" w:rsidR="000969C1" w:rsidRPr="0044567D" w:rsidRDefault="000969C1" w:rsidP="001716F3">
            <w:pPr>
              <w:pStyle w:val="12"/>
              <w:ind w:left="-111" w:right="-105" w:hanging="111"/>
              <w:rPr>
                <w:sz w:val="16"/>
                <w:szCs w:val="16"/>
                <w:lang w:val="ru-RU"/>
              </w:rPr>
            </w:pPr>
          </w:p>
          <w:p w14:paraId="790C700A" w14:textId="77777777" w:rsidR="000969C1" w:rsidRPr="0044567D" w:rsidRDefault="000969C1" w:rsidP="001716F3">
            <w:pPr>
              <w:pStyle w:val="12"/>
              <w:ind w:left="-111" w:right="-105" w:hanging="111"/>
              <w:rPr>
                <w:sz w:val="16"/>
                <w:szCs w:val="16"/>
                <w:lang w:val="ru-RU"/>
              </w:rPr>
            </w:pPr>
          </w:p>
          <w:p w14:paraId="6D331B87" w14:textId="77777777" w:rsidR="000969C1" w:rsidRPr="0044567D" w:rsidRDefault="000969C1" w:rsidP="001716F3">
            <w:pPr>
              <w:pStyle w:val="12"/>
              <w:ind w:left="-111" w:right="-105" w:hanging="111"/>
              <w:rPr>
                <w:sz w:val="16"/>
                <w:szCs w:val="16"/>
                <w:lang w:val="ru-RU"/>
              </w:rPr>
            </w:pPr>
          </w:p>
          <w:p w14:paraId="5CB3F976" w14:textId="77777777" w:rsidR="000969C1" w:rsidRPr="0044567D" w:rsidRDefault="000969C1" w:rsidP="001716F3">
            <w:pPr>
              <w:pStyle w:val="12"/>
              <w:ind w:left="-111" w:right="-105" w:hanging="111"/>
              <w:rPr>
                <w:sz w:val="16"/>
                <w:szCs w:val="16"/>
                <w:lang w:val="ru-RU"/>
              </w:rPr>
            </w:pPr>
          </w:p>
          <w:p w14:paraId="7F760199" w14:textId="77777777" w:rsidR="000969C1" w:rsidRPr="0044567D" w:rsidRDefault="000969C1" w:rsidP="001716F3">
            <w:pPr>
              <w:pStyle w:val="12"/>
              <w:ind w:left="-111" w:right="-105" w:hanging="111"/>
              <w:rPr>
                <w:sz w:val="16"/>
                <w:szCs w:val="16"/>
                <w:lang w:val="ru-RU"/>
              </w:rPr>
            </w:pPr>
          </w:p>
          <w:p w14:paraId="6D2853B3" w14:textId="77777777" w:rsidR="000969C1" w:rsidRPr="0044567D" w:rsidRDefault="000969C1" w:rsidP="001716F3">
            <w:pPr>
              <w:pStyle w:val="12"/>
              <w:ind w:left="-111" w:right="-105" w:hanging="111"/>
              <w:rPr>
                <w:sz w:val="16"/>
                <w:szCs w:val="16"/>
                <w:lang w:val="ru-RU"/>
              </w:rPr>
            </w:pPr>
          </w:p>
          <w:p w14:paraId="3F1FE374" w14:textId="77777777" w:rsidR="000969C1" w:rsidRPr="0044567D" w:rsidRDefault="000969C1" w:rsidP="001716F3">
            <w:pPr>
              <w:pStyle w:val="12"/>
              <w:ind w:left="-111" w:right="-105" w:hanging="111"/>
              <w:rPr>
                <w:sz w:val="16"/>
                <w:szCs w:val="16"/>
                <w:lang w:val="ru-RU"/>
              </w:rPr>
            </w:pPr>
          </w:p>
          <w:p w14:paraId="4565A27F" w14:textId="77777777" w:rsidR="000969C1" w:rsidRPr="0044567D" w:rsidRDefault="000969C1" w:rsidP="001716F3">
            <w:pPr>
              <w:pStyle w:val="12"/>
              <w:ind w:left="-111" w:right="-105" w:hanging="111"/>
              <w:rPr>
                <w:sz w:val="16"/>
                <w:szCs w:val="16"/>
                <w:lang w:val="ru-RU"/>
              </w:rPr>
            </w:pPr>
          </w:p>
          <w:p w14:paraId="6717B54E" w14:textId="77777777" w:rsidR="000969C1" w:rsidRPr="0044567D" w:rsidRDefault="000969C1" w:rsidP="001716F3">
            <w:pPr>
              <w:pStyle w:val="12"/>
              <w:ind w:left="-111" w:right="-105" w:hanging="111"/>
              <w:rPr>
                <w:sz w:val="16"/>
                <w:szCs w:val="16"/>
                <w:lang w:val="ru-RU"/>
              </w:rPr>
            </w:pPr>
          </w:p>
          <w:p w14:paraId="13936301" w14:textId="77777777" w:rsidR="000969C1" w:rsidRPr="0044567D" w:rsidRDefault="000969C1" w:rsidP="001716F3">
            <w:pPr>
              <w:pStyle w:val="12"/>
              <w:ind w:left="-111" w:right="-105" w:hanging="111"/>
              <w:rPr>
                <w:sz w:val="16"/>
                <w:szCs w:val="16"/>
                <w:lang w:val="ru-RU"/>
              </w:rPr>
            </w:pPr>
          </w:p>
          <w:p w14:paraId="1849E5E6" w14:textId="77777777" w:rsidR="000969C1" w:rsidRPr="00ED1204" w:rsidRDefault="000969C1" w:rsidP="001716F3">
            <w:pPr>
              <w:tabs>
                <w:tab w:val="left" w:pos="284"/>
              </w:tabs>
              <w:ind w:left="-108" w:right="-108" w:hanging="108"/>
              <w:rPr>
                <w:sz w:val="24"/>
                <w:szCs w:val="24"/>
              </w:rPr>
            </w:pPr>
          </w:p>
          <w:p w14:paraId="6605556F" w14:textId="77777777" w:rsidR="000969C1" w:rsidRPr="0044567D" w:rsidRDefault="000969C1" w:rsidP="001716F3">
            <w:pPr>
              <w:pStyle w:val="12"/>
              <w:ind w:left="-111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</w:tcPr>
          <w:p w14:paraId="75AB7BF5" w14:textId="77777777" w:rsidR="000969C1" w:rsidRDefault="000969C1" w:rsidP="001716F3">
            <w:pPr>
              <w:pStyle w:val="a5"/>
              <w:tabs>
                <w:tab w:val="left" w:pos="103"/>
                <w:tab w:val="left" w:pos="7371"/>
              </w:tabs>
              <w:ind w:right="101"/>
              <w:rPr>
                <w:sz w:val="24"/>
                <w:szCs w:val="24"/>
              </w:rPr>
            </w:pPr>
            <w:r w:rsidRPr="00EA25EB">
              <w:rPr>
                <w:sz w:val="24"/>
                <w:szCs w:val="24"/>
              </w:rPr>
              <w:t xml:space="preserve">Выявление и идентификация возбудителей </w:t>
            </w:r>
            <w:r>
              <w:rPr>
                <w:sz w:val="24"/>
                <w:szCs w:val="24"/>
              </w:rPr>
              <w:t>и</w:t>
            </w:r>
            <w:r w:rsidRPr="00EA25EB">
              <w:rPr>
                <w:sz w:val="24"/>
                <w:szCs w:val="24"/>
              </w:rPr>
              <w:t>нфекционных и паразитарных заболеваний</w:t>
            </w:r>
          </w:p>
          <w:p w14:paraId="4EBF50C7" w14:textId="77777777" w:rsidR="000969C1" w:rsidRDefault="000969C1" w:rsidP="001716F3">
            <w:pPr>
              <w:pStyle w:val="a5"/>
              <w:tabs>
                <w:tab w:val="left" w:pos="103"/>
                <w:tab w:val="left" w:pos="7371"/>
              </w:tabs>
              <w:ind w:left="103" w:right="101" w:hanging="143"/>
              <w:rPr>
                <w:sz w:val="24"/>
                <w:szCs w:val="24"/>
              </w:rPr>
            </w:pPr>
          </w:p>
          <w:p w14:paraId="1C8AB5FE" w14:textId="77777777" w:rsidR="000969C1" w:rsidRPr="0042323D" w:rsidRDefault="000969C1" w:rsidP="001716F3">
            <w:pPr>
              <w:pStyle w:val="a5"/>
              <w:tabs>
                <w:tab w:val="left" w:pos="103"/>
                <w:tab w:val="left" w:pos="7371"/>
              </w:tabs>
              <w:ind w:left="103" w:right="101" w:hanging="143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07480A2" w14:textId="77777777" w:rsidR="000969C1" w:rsidRDefault="000969C1" w:rsidP="001716F3">
            <w:pPr>
              <w:shd w:val="clear" w:color="auto" w:fill="FFFFFF"/>
              <w:tabs>
                <w:tab w:val="left" w:pos="284"/>
              </w:tabs>
              <w:rPr>
                <w:sz w:val="24"/>
                <w:szCs w:val="24"/>
              </w:rPr>
            </w:pPr>
            <w:r w:rsidRPr="00BD0D2C">
              <w:rPr>
                <w:sz w:val="24"/>
                <w:szCs w:val="24"/>
              </w:rPr>
              <w:t xml:space="preserve">Инструкция </w:t>
            </w:r>
          </w:p>
          <w:p w14:paraId="60777288" w14:textId="77777777" w:rsidR="000969C1" w:rsidRPr="00BD0D2C" w:rsidRDefault="000969C1" w:rsidP="001716F3">
            <w:pPr>
              <w:shd w:val="clear" w:color="auto" w:fill="FFFFFF"/>
              <w:tabs>
                <w:tab w:val="left" w:pos="284"/>
              </w:tabs>
              <w:rPr>
                <w:sz w:val="24"/>
                <w:szCs w:val="24"/>
              </w:rPr>
            </w:pPr>
            <w:r w:rsidRPr="00BD0D2C">
              <w:rPr>
                <w:sz w:val="24"/>
                <w:szCs w:val="24"/>
              </w:rPr>
              <w:t xml:space="preserve">1.2.11-17-8-2004 </w:t>
            </w:r>
          </w:p>
          <w:p w14:paraId="6171C7A3" w14:textId="77777777" w:rsidR="000969C1" w:rsidRDefault="000969C1" w:rsidP="001716F3">
            <w:pPr>
              <w:shd w:val="clear" w:color="auto" w:fill="FFFFFF"/>
              <w:tabs>
                <w:tab w:val="left" w:pos="284"/>
              </w:tabs>
              <w:rPr>
                <w:sz w:val="24"/>
                <w:szCs w:val="24"/>
              </w:rPr>
            </w:pPr>
            <w:r w:rsidRPr="00BD0D2C">
              <w:rPr>
                <w:sz w:val="24"/>
                <w:szCs w:val="24"/>
              </w:rPr>
              <w:t xml:space="preserve">Инструкция по применению </w:t>
            </w:r>
          </w:p>
          <w:p w14:paraId="65049832" w14:textId="77777777" w:rsidR="000969C1" w:rsidRPr="00BD0D2C" w:rsidRDefault="000969C1" w:rsidP="001716F3">
            <w:pPr>
              <w:shd w:val="clear" w:color="auto" w:fill="FFFFFF"/>
              <w:tabs>
                <w:tab w:val="left" w:pos="284"/>
              </w:tabs>
              <w:rPr>
                <w:sz w:val="24"/>
                <w:szCs w:val="24"/>
              </w:rPr>
            </w:pPr>
            <w:r w:rsidRPr="00BD0D2C">
              <w:rPr>
                <w:sz w:val="24"/>
                <w:szCs w:val="24"/>
              </w:rPr>
              <w:t>№ 026-0309</w:t>
            </w:r>
          </w:p>
          <w:p w14:paraId="7C4FAA26" w14:textId="77777777" w:rsidR="000969C1" w:rsidRDefault="000969C1" w:rsidP="001716F3">
            <w:pPr>
              <w:shd w:val="clear" w:color="auto" w:fill="FFFFFF"/>
              <w:tabs>
                <w:tab w:val="left" w:pos="284"/>
              </w:tabs>
              <w:rPr>
                <w:sz w:val="24"/>
                <w:szCs w:val="24"/>
              </w:rPr>
            </w:pPr>
            <w:r w:rsidRPr="00BD0D2C">
              <w:rPr>
                <w:sz w:val="24"/>
                <w:szCs w:val="24"/>
              </w:rPr>
              <w:t xml:space="preserve">Инструкция по применению </w:t>
            </w:r>
          </w:p>
          <w:p w14:paraId="173F7AE7" w14:textId="77777777" w:rsidR="000969C1" w:rsidRPr="00BD0D2C" w:rsidRDefault="000969C1" w:rsidP="001716F3">
            <w:pPr>
              <w:shd w:val="clear" w:color="auto" w:fill="FFFFFF"/>
              <w:tabs>
                <w:tab w:val="left" w:pos="284"/>
              </w:tabs>
              <w:rPr>
                <w:sz w:val="24"/>
                <w:szCs w:val="24"/>
              </w:rPr>
            </w:pPr>
            <w:r w:rsidRPr="00BD0D2C">
              <w:rPr>
                <w:sz w:val="24"/>
                <w:szCs w:val="24"/>
              </w:rPr>
              <w:t>№ 075-0210</w:t>
            </w:r>
          </w:p>
          <w:p w14:paraId="795AB692" w14:textId="77777777" w:rsidR="000969C1" w:rsidRDefault="000969C1" w:rsidP="001716F3">
            <w:pPr>
              <w:shd w:val="clear" w:color="auto" w:fill="FFFFFF"/>
              <w:tabs>
                <w:tab w:val="left" w:pos="284"/>
              </w:tabs>
              <w:rPr>
                <w:sz w:val="24"/>
                <w:szCs w:val="24"/>
              </w:rPr>
            </w:pPr>
            <w:r w:rsidRPr="00BD0D2C">
              <w:rPr>
                <w:sz w:val="24"/>
                <w:szCs w:val="24"/>
              </w:rPr>
              <w:t xml:space="preserve">Инструкция </w:t>
            </w:r>
          </w:p>
          <w:p w14:paraId="281B0A42" w14:textId="77777777" w:rsidR="000969C1" w:rsidRPr="00BD0D2C" w:rsidRDefault="000969C1" w:rsidP="001716F3">
            <w:pPr>
              <w:shd w:val="clear" w:color="auto" w:fill="FFFFFF"/>
              <w:tabs>
                <w:tab w:val="left" w:pos="284"/>
              </w:tabs>
              <w:rPr>
                <w:sz w:val="24"/>
                <w:szCs w:val="24"/>
              </w:rPr>
            </w:pPr>
            <w:r w:rsidRPr="00BD0D2C">
              <w:rPr>
                <w:sz w:val="24"/>
                <w:szCs w:val="24"/>
              </w:rPr>
              <w:t>4.2.11-19-9-2004</w:t>
            </w:r>
          </w:p>
          <w:p w14:paraId="30654C56" w14:textId="77777777" w:rsidR="000969C1" w:rsidRPr="0042323D" w:rsidRDefault="000969C1" w:rsidP="001716F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68"/>
              <w:textAlignment w:val="baseline"/>
              <w:rPr>
                <w:sz w:val="24"/>
                <w:szCs w:val="24"/>
              </w:rPr>
            </w:pPr>
            <w:r w:rsidRPr="00BD0D2C">
              <w:rPr>
                <w:sz w:val="24"/>
                <w:szCs w:val="24"/>
              </w:rPr>
              <w:t>ТНПА и другая документация на объект</w:t>
            </w:r>
          </w:p>
        </w:tc>
        <w:tc>
          <w:tcPr>
            <w:tcW w:w="2410" w:type="dxa"/>
            <w:gridSpan w:val="2"/>
          </w:tcPr>
          <w:p w14:paraId="392E4839" w14:textId="77777777" w:rsidR="000969C1" w:rsidRPr="00A121CE" w:rsidRDefault="000969C1" w:rsidP="001716F3">
            <w:pPr>
              <w:shd w:val="clear" w:color="auto" w:fill="FFFFFF"/>
              <w:tabs>
                <w:tab w:val="left" w:pos="284"/>
              </w:tabs>
              <w:rPr>
                <w:sz w:val="24"/>
                <w:szCs w:val="24"/>
              </w:rPr>
            </w:pPr>
            <w:r w:rsidRPr="00A121CE">
              <w:rPr>
                <w:sz w:val="24"/>
                <w:szCs w:val="24"/>
              </w:rPr>
              <w:t xml:space="preserve">Инструкция 1.2.11-17-8-2004 </w:t>
            </w:r>
          </w:p>
          <w:p w14:paraId="3F958966" w14:textId="77777777" w:rsidR="000969C1" w:rsidRPr="00A121CE" w:rsidRDefault="000969C1" w:rsidP="001716F3">
            <w:pPr>
              <w:shd w:val="clear" w:color="auto" w:fill="FFFFFF"/>
              <w:tabs>
                <w:tab w:val="left" w:pos="284"/>
              </w:tabs>
              <w:rPr>
                <w:sz w:val="24"/>
                <w:szCs w:val="24"/>
              </w:rPr>
            </w:pPr>
            <w:r w:rsidRPr="00A121CE">
              <w:rPr>
                <w:sz w:val="24"/>
                <w:szCs w:val="24"/>
              </w:rPr>
              <w:t xml:space="preserve">Инструкция по применению </w:t>
            </w:r>
          </w:p>
          <w:p w14:paraId="66C4EDF6" w14:textId="77777777" w:rsidR="000969C1" w:rsidRPr="00A121CE" w:rsidRDefault="000969C1" w:rsidP="001716F3">
            <w:pPr>
              <w:shd w:val="clear" w:color="auto" w:fill="FFFFFF"/>
              <w:tabs>
                <w:tab w:val="left" w:pos="284"/>
              </w:tabs>
              <w:rPr>
                <w:sz w:val="24"/>
                <w:szCs w:val="24"/>
              </w:rPr>
            </w:pPr>
            <w:r w:rsidRPr="00A121CE">
              <w:rPr>
                <w:sz w:val="24"/>
                <w:szCs w:val="24"/>
              </w:rPr>
              <w:t>№ 026-0309</w:t>
            </w:r>
          </w:p>
          <w:p w14:paraId="2BE9E364" w14:textId="77777777" w:rsidR="000969C1" w:rsidRPr="00A121CE" w:rsidRDefault="000969C1" w:rsidP="001716F3">
            <w:pPr>
              <w:shd w:val="clear" w:color="auto" w:fill="FFFFFF"/>
              <w:tabs>
                <w:tab w:val="left" w:pos="284"/>
              </w:tabs>
              <w:rPr>
                <w:sz w:val="24"/>
                <w:szCs w:val="24"/>
              </w:rPr>
            </w:pPr>
            <w:r w:rsidRPr="00A121CE">
              <w:rPr>
                <w:sz w:val="24"/>
                <w:szCs w:val="24"/>
              </w:rPr>
              <w:t xml:space="preserve">Инструкция по применению </w:t>
            </w:r>
          </w:p>
          <w:p w14:paraId="46C531D1" w14:textId="77777777" w:rsidR="000969C1" w:rsidRPr="00A121CE" w:rsidRDefault="000969C1" w:rsidP="001716F3">
            <w:pPr>
              <w:shd w:val="clear" w:color="auto" w:fill="FFFFFF"/>
              <w:tabs>
                <w:tab w:val="left" w:pos="284"/>
              </w:tabs>
              <w:rPr>
                <w:sz w:val="24"/>
                <w:szCs w:val="24"/>
              </w:rPr>
            </w:pPr>
            <w:r w:rsidRPr="00A121CE">
              <w:rPr>
                <w:sz w:val="24"/>
                <w:szCs w:val="24"/>
              </w:rPr>
              <w:t>№ 075-0210</w:t>
            </w:r>
          </w:p>
          <w:p w14:paraId="16150B80" w14:textId="77777777" w:rsidR="000969C1" w:rsidRPr="00A121CE" w:rsidRDefault="000969C1" w:rsidP="001716F3">
            <w:pPr>
              <w:shd w:val="clear" w:color="auto" w:fill="FFFFFF"/>
              <w:tabs>
                <w:tab w:val="left" w:pos="284"/>
              </w:tabs>
              <w:rPr>
                <w:sz w:val="24"/>
                <w:szCs w:val="24"/>
              </w:rPr>
            </w:pPr>
            <w:r w:rsidRPr="00A121CE">
              <w:rPr>
                <w:sz w:val="24"/>
                <w:szCs w:val="24"/>
              </w:rPr>
              <w:t>Инструкция 4.2.11-19-9-2004</w:t>
            </w:r>
          </w:p>
          <w:p w14:paraId="4066E88B" w14:textId="77777777" w:rsidR="000969C1" w:rsidRPr="00E9004B" w:rsidRDefault="000969C1" w:rsidP="001716F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A121CE">
              <w:rPr>
                <w:sz w:val="24"/>
                <w:szCs w:val="24"/>
              </w:rPr>
              <w:t>Санитарные правила и Ветеринарные правила, утв. Постановлением Министерства  здравоохранения Республики Беларусь и Министерства сельского хозяйства и продовольствия РБ 21.02.2018 №19/19 (33050/33170)</w:t>
            </w:r>
          </w:p>
        </w:tc>
      </w:tr>
      <w:tr w:rsidR="000969C1" w:rsidRPr="004E5090" w14:paraId="2B099AFC" w14:textId="77777777" w:rsidTr="001B604E">
        <w:trPr>
          <w:trHeight w:val="303"/>
        </w:trPr>
        <w:tc>
          <w:tcPr>
            <w:tcW w:w="709" w:type="dxa"/>
          </w:tcPr>
          <w:p w14:paraId="19018A1F" w14:textId="77777777" w:rsidR="000969C1" w:rsidRPr="0044567D" w:rsidRDefault="000969C1" w:rsidP="001716F3">
            <w:pPr>
              <w:pStyle w:val="12"/>
              <w:rPr>
                <w:sz w:val="24"/>
                <w:szCs w:val="24"/>
                <w:lang w:val="ru-RU" w:eastAsia="ru-RU"/>
              </w:rPr>
            </w:pPr>
            <w:r w:rsidRPr="0044567D">
              <w:rPr>
                <w:sz w:val="24"/>
                <w:szCs w:val="24"/>
                <w:lang w:val="ru-RU" w:eastAsia="ru-RU"/>
              </w:rPr>
              <w:t>44.1</w:t>
            </w:r>
            <w:r w:rsidR="001B604E">
              <w:rPr>
                <w:sz w:val="24"/>
                <w:szCs w:val="24"/>
                <w:lang w:val="ru-RU" w:eastAsia="ru-RU"/>
              </w:rPr>
              <w:t>*</w:t>
            </w:r>
          </w:p>
        </w:tc>
        <w:tc>
          <w:tcPr>
            <w:tcW w:w="1985" w:type="dxa"/>
          </w:tcPr>
          <w:p w14:paraId="6B1C94F6" w14:textId="77777777" w:rsidR="000969C1" w:rsidRPr="0044567D" w:rsidRDefault="000969C1" w:rsidP="001716F3">
            <w:pPr>
              <w:pStyle w:val="12"/>
              <w:rPr>
                <w:sz w:val="24"/>
                <w:szCs w:val="24"/>
                <w:lang w:val="ru-RU"/>
              </w:rPr>
            </w:pPr>
            <w:r w:rsidRPr="0044567D">
              <w:rPr>
                <w:sz w:val="24"/>
                <w:szCs w:val="24"/>
              </w:rPr>
              <w:t>Моча</w:t>
            </w:r>
          </w:p>
        </w:tc>
        <w:tc>
          <w:tcPr>
            <w:tcW w:w="1559" w:type="dxa"/>
            <w:gridSpan w:val="2"/>
          </w:tcPr>
          <w:p w14:paraId="428B8911" w14:textId="77777777" w:rsidR="000969C1" w:rsidRPr="0044567D" w:rsidRDefault="000969C1" w:rsidP="001716F3">
            <w:pPr>
              <w:pStyle w:val="12"/>
              <w:ind w:right="-105" w:hanging="111"/>
              <w:rPr>
                <w:sz w:val="16"/>
                <w:szCs w:val="16"/>
              </w:rPr>
            </w:pPr>
            <w:r w:rsidRPr="0044567D">
              <w:rPr>
                <w:sz w:val="16"/>
                <w:szCs w:val="16"/>
              </w:rPr>
              <w:t>101.01/01.086</w:t>
            </w:r>
          </w:p>
          <w:p w14:paraId="7E1639FF" w14:textId="77777777" w:rsidR="000969C1" w:rsidRPr="0044567D" w:rsidRDefault="000969C1" w:rsidP="001716F3">
            <w:pPr>
              <w:pStyle w:val="12"/>
              <w:ind w:right="-105" w:hanging="111"/>
              <w:rPr>
                <w:sz w:val="16"/>
                <w:szCs w:val="16"/>
              </w:rPr>
            </w:pPr>
            <w:r w:rsidRPr="0044567D">
              <w:rPr>
                <w:sz w:val="16"/>
                <w:szCs w:val="16"/>
              </w:rPr>
              <w:t>101.01/07.096</w:t>
            </w:r>
          </w:p>
          <w:p w14:paraId="35BBF043" w14:textId="77777777" w:rsidR="000969C1" w:rsidRPr="00AB7873" w:rsidRDefault="000969C1" w:rsidP="001716F3">
            <w:pPr>
              <w:tabs>
                <w:tab w:val="left" w:pos="284"/>
              </w:tabs>
              <w:ind w:right="-105" w:hanging="108"/>
              <w:rPr>
                <w:sz w:val="24"/>
                <w:szCs w:val="24"/>
              </w:rPr>
            </w:pPr>
            <w:r w:rsidRPr="003C6AAE">
              <w:rPr>
                <w:sz w:val="16"/>
                <w:szCs w:val="16"/>
              </w:rPr>
              <w:t>101.17/01.086</w:t>
            </w:r>
          </w:p>
          <w:p w14:paraId="05FD014D" w14:textId="77777777" w:rsidR="000969C1" w:rsidRPr="0044567D" w:rsidRDefault="000969C1" w:rsidP="001716F3">
            <w:pPr>
              <w:pStyle w:val="12"/>
              <w:ind w:hanging="111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</w:tcPr>
          <w:p w14:paraId="56279AF9" w14:textId="77777777" w:rsidR="000969C1" w:rsidRDefault="000969C1" w:rsidP="001716F3">
            <w:pPr>
              <w:pStyle w:val="a5"/>
              <w:tabs>
                <w:tab w:val="left" w:pos="103"/>
                <w:tab w:val="left" w:pos="7371"/>
              </w:tabs>
              <w:ind w:right="101"/>
              <w:rPr>
                <w:sz w:val="24"/>
                <w:szCs w:val="24"/>
              </w:rPr>
            </w:pPr>
            <w:r w:rsidRPr="00EA25EB">
              <w:rPr>
                <w:sz w:val="24"/>
                <w:szCs w:val="24"/>
              </w:rPr>
              <w:t xml:space="preserve">Выявление и идентификация возбудителей </w:t>
            </w:r>
            <w:r>
              <w:rPr>
                <w:sz w:val="24"/>
                <w:szCs w:val="24"/>
              </w:rPr>
              <w:t>и</w:t>
            </w:r>
            <w:r w:rsidRPr="00EA25EB">
              <w:rPr>
                <w:sz w:val="24"/>
                <w:szCs w:val="24"/>
              </w:rPr>
              <w:t>нфекционных и паразитарных заболеваний</w:t>
            </w:r>
          </w:p>
          <w:p w14:paraId="48711E8B" w14:textId="77777777" w:rsidR="000969C1" w:rsidRDefault="000969C1" w:rsidP="001716F3">
            <w:pPr>
              <w:pStyle w:val="a5"/>
              <w:tabs>
                <w:tab w:val="left" w:pos="103"/>
                <w:tab w:val="left" w:pos="7371"/>
              </w:tabs>
              <w:ind w:right="101"/>
              <w:rPr>
                <w:sz w:val="24"/>
                <w:szCs w:val="24"/>
              </w:rPr>
            </w:pPr>
          </w:p>
          <w:p w14:paraId="36AD9D67" w14:textId="77777777" w:rsidR="000969C1" w:rsidRDefault="000969C1" w:rsidP="001716F3">
            <w:pPr>
              <w:pStyle w:val="a5"/>
              <w:tabs>
                <w:tab w:val="left" w:pos="103"/>
                <w:tab w:val="left" w:pos="7371"/>
              </w:tabs>
              <w:ind w:right="101"/>
              <w:rPr>
                <w:sz w:val="24"/>
                <w:szCs w:val="24"/>
              </w:rPr>
            </w:pPr>
          </w:p>
          <w:p w14:paraId="3D7C4944" w14:textId="77777777" w:rsidR="000969C1" w:rsidRDefault="000969C1" w:rsidP="001716F3">
            <w:pPr>
              <w:pStyle w:val="a5"/>
              <w:tabs>
                <w:tab w:val="left" w:pos="103"/>
                <w:tab w:val="left" w:pos="7371"/>
              </w:tabs>
              <w:ind w:right="101"/>
              <w:rPr>
                <w:sz w:val="24"/>
                <w:szCs w:val="24"/>
              </w:rPr>
            </w:pPr>
          </w:p>
          <w:p w14:paraId="64138F2A" w14:textId="77777777" w:rsidR="000969C1" w:rsidRDefault="000969C1" w:rsidP="001716F3">
            <w:pPr>
              <w:pStyle w:val="a5"/>
              <w:tabs>
                <w:tab w:val="left" w:pos="103"/>
                <w:tab w:val="left" w:pos="7371"/>
              </w:tabs>
              <w:ind w:right="101"/>
              <w:rPr>
                <w:sz w:val="24"/>
                <w:szCs w:val="24"/>
              </w:rPr>
            </w:pPr>
          </w:p>
          <w:p w14:paraId="5D6839D0" w14:textId="77777777" w:rsidR="000969C1" w:rsidRDefault="000969C1" w:rsidP="001716F3">
            <w:pPr>
              <w:pStyle w:val="a5"/>
              <w:tabs>
                <w:tab w:val="left" w:pos="103"/>
                <w:tab w:val="left" w:pos="7371"/>
              </w:tabs>
              <w:ind w:right="101"/>
              <w:rPr>
                <w:sz w:val="24"/>
                <w:szCs w:val="24"/>
              </w:rPr>
            </w:pPr>
          </w:p>
          <w:p w14:paraId="027ECE90" w14:textId="77777777" w:rsidR="000969C1" w:rsidRDefault="000969C1" w:rsidP="001716F3">
            <w:pPr>
              <w:pStyle w:val="a5"/>
              <w:tabs>
                <w:tab w:val="left" w:pos="103"/>
                <w:tab w:val="left" w:pos="7371"/>
              </w:tabs>
              <w:ind w:right="101"/>
              <w:rPr>
                <w:sz w:val="24"/>
                <w:szCs w:val="24"/>
              </w:rPr>
            </w:pPr>
          </w:p>
          <w:p w14:paraId="55C7104D" w14:textId="77777777" w:rsidR="000969C1" w:rsidRDefault="000969C1" w:rsidP="001716F3">
            <w:pPr>
              <w:pStyle w:val="a5"/>
              <w:tabs>
                <w:tab w:val="left" w:pos="103"/>
                <w:tab w:val="left" w:pos="7371"/>
              </w:tabs>
              <w:ind w:right="101"/>
              <w:rPr>
                <w:sz w:val="24"/>
                <w:szCs w:val="24"/>
              </w:rPr>
            </w:pPr>
          </w:p>
          <w:p w14:paraId="50C93756" w14:textId="77777777" w:rsidR="000969C1" w:rsidRDefault="000969C1" w:rsidP="001716F3">
            <w:pPr>
              <w:pStyle w:val="a5"/>
              <w:tabs>
                <w:tab w:val="left" w:pos="103"/>
                <w:tab w:val="left" w:pos="7371"/>
              </w:tabs>
              <w:ind w:right="101"/>
              <w:rPr>
                <w:sz w:val="24"/>
                <w:szCs w:val="24"/>
              </w:rPr>
            </w:pPr>
          </w:p>
          <w:p w14:paraId="525CB529" w14:textId="77777777" w:rsidR="000969C1" w:rsidRDefault="000969C1" w:rsidP="001716F3">
            <w:pPr>
              <w:pStyle w:val="a5"/>
              <w:tabs>
                <w:tab w:val="left" w:pos="103"/>
                <w:tab w:val="left" w:pos="7371"/>
              </w:tabs>
              <w:ind w:right="101"/>
              <w:rPr>
                <w:sz w:val="24"/>
                <w:szCs w:val="24"/>
              </w:rPr>
            </w:pPr>
          </w:p>
          <w:p w14:paraId="499EB458" w14:textId="77777777" w:rsidR="000969C1" w:rsidRDefault="000969C1" w:rsidP="001716F3">
            <w:pPr>
              <w:pStyle w:val="a5"/>
              <w:tabs>
                <w:tab w:val="left" w:pos="103"/>
                <w:tab w:val="left" w:pos="7371"/>
              </w:tabs>
              <w:ind w:right="101"/>
              <w:rPr>
                <w:sz w:val="24"/>
                <w:szCs w:val="24"/>
              </w:rPr>
            </w:pPr>
          </w:p>
          <w:p w14:paraId="687974A0" w14:textId="77777777" w:rsidR="000969C1" w:rsidRPr="0042323D" w:rsidRDefault="000969C1" w:rsidP="001716F3">
            <w:pPr>
              <w:pStyle w:val="a5"/>
              <w:tabs>
                <w:tab w:val="left" w:pos="103"/>
                <w:tab w:val="left" w:pos="7371"/>
              </w:tabs>
              <w:ind w:right="101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67C041B" w14:textId="77777777" w:rsidR="000969C1" w:rsidRPr="00AB2334" w:rsidRDefault="000969C1" w:rsidP="001716F3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AB2334">
              <w:rPr>
                <w:sz w:val="24"/>
                <w:szCs w:val="24"/>
              </w:rPr>
              <w:t xml:space="preserve">Инструкция по применению № 075-0210 </w:t>
            </w:r>
          </w:p>
          <w:p w14:paraId="2EB63B74" w14:textId="77777777" w:rsidR="000969C1" w:rsidRPr="00AB2334" w:rsidRDefault="000969C1" w:rsidP="001716F3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AB2334">
              <w:rPr>
                <w:sz w:val="24"/>
                <w:szCs w:val="24"/>
              </w:rPr>
              <w:t xml:space="preserve">Инструкция по применению № 076-0210 </w:t>
            </w:r>
          </w:p>
          <w:p w14:paraId="20139B19" w14:textId="77777777" w:rsidR="000969C1" w:rsidRPr="00AB2334" w:rsidRDefault="000969C1" w:rsidP="001716F3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AB2334">
              <w:rPr>
                <w:sz w:val="24"/>
                <w:szCs w:val="24"/>
              </w:rPr>
              <w:t>Инструкция по применению № 026-0309</w:t>
            </w:r>
          </w:p>
          <w:p w14:paraId="2B31CC46" w14:textId="77777777" w:rsidR="000969C1" w:rsidRDefault="000969C1" w:rsidP="001716F3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AB2334">
              <w:rPr>
                <w:sz w:val="24"/>
                <w:szCs w:val="24"/>
              </w:rPr>
              <w:t xml:space="preserve">Инструкция </w:t>
            </w:r>
          </w:p>
          <w:p w14:paraId="30766A21" w14:textId="77777777" w:rsidR="000969C1" w:rsidRPr="00AB2334" w:rsidRDefault="000969C1" w:rsidP="001716F3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AB2334">
              <w:rPr>
                <w:sz w:val="24"/>
                <w:szCs w:val="24"/>
              </w:rPr>
              <w:t>4.2.11-19-9-2004</w:t>
            </w:r>
          </w:p>
          <w:p w14:paraId="49D23F84" w14:textId="77777777" w:rsidR="000969C1" w:rsidRPr="0042323D" w:rsidRDefault="000969C1" w:rsidP="001716F3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AB2334">
              <w:rPr>
                <w:sz w:val="24"/>
                <w:szCs w:val="24"/>
              </w:rPr>
              <w:t>ТНПА и другая документация на объект</w:t>
            </w:r>
          </w:p>
        </w:tc>
        <w:tc>
          <w:tcPr>
            <w:tcW w:w="2410" w:type="dxa"/>
            <w:gridSpan w:val="2"/>
          </w:tcPr>
          <w:p w14:paraId="21DB8864" w14:textId="77777777" w:rsidR="000969C1" w:rsidRDefault="000969C1" w:rsidP="001716F3">
            <w:pPr>
              <w:tabs>
                <w:tab w:val="left" w:pos="284"/>
              </w:tabs>
              <w:ind w:right="-108"/>
              <w:rPr>
                <w:sz w:val="24"/>
                <w:szCs w:val="24"/>
              </w:rPr>
            </w:pPr>
            <w:r w:rsidRPr="00AB2334">
              <w:rPr>
                <w:sz w:val="24"/>
                <w:szCs w:val="24"/>
              </w:rPr>
              <w:t>Инструкция по</w:t>
            </w:r>
            <w:r w:rsidR="001B604E">
              <w:rPr>
                <w:sz w:val="24"/>
                <w:szCs w:val="24"/>
              </w:rPr>
              <w:t xml:space="preserve"> </w:t>
            </w:r>
            <w:r w:rsidRPr="00AB2334">
              <w:rPr>
                <w:sz w:val="24"/>
                <w:szCs w:val="24"/>
              </w:rPr>
              <w:t xml:space="preserve">применению </w:t>
            </w:r>
          </w:p>
          <w:p w14:paraId="7E0C2B35" w14:textId="77777777" w:rsidR="000969C1" w:rsidRPr="00AB2334" w:rsidRDefault="000969C1" w:rsidP="001716F3">
            <w:pPr>
              <w:tabs>
                <w:tab w:val="left" w:pos="284"/>
              </w:tabs>
              <w:ind w:right="-108"/>
              <w:rPr>
                <w:sz w:val="24"/>
                <w:szCs w:val="24"/>
              </w:rPr>
            </w:pPr>
            <w:r w:rsidRPr="00AB2334">
              <w:rPr>
                <w:sz w:val="24"/>
                <w:szCs w:val="24"/>
              </w:rPr>
              <w:t xml:space="preserve">№ 075-0210 </w:t>
            </w:r>
          </w:p>
          <w:p w14:paraId="33E28A03" w14:textId="77777777" w:rsidR="000969C1" w:rsidRDefault="000969C1" w:rsidP="001716F3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AB2334">
              <w:rPr>
                <w:sz w:val="24"/>
                <w:szCs w:val="24"/>
              </w:rPr>
              <w:t xml:space="preserve">Инструкция по применению </w:t>
            </w:r>
          </w:p>
          <w:p w14:paraId="14D57560" w14:textId="77777777" w:rsidR="000969C1" w:rsidRPr="00AB2334" w:rsidRDefault="000969C1" w:rsidP="001716F3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AB2334">
              <w:rPr>
                <w:sz w:val="24"/>
                <w:szCs w:val="24"/>
              </w:rPr>
              <w:t>№ 076-0210</w:t>
            </w:r>
          </w:p>
          <w:p w14:paraId="5C04A702" w14:textId="77777777" w:rsidR="000969C1" w:rsidRDefault="000969C1" w:rsidP="001716F3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AB2334">
              <w:rPr>
                <w:sz w:val="24"/>
                <w:szCs w:val="24"/>
              </w:rPr>
              <w:t xml:space="preserve">Инструкция по применению </w:t>
            </w:r>
          </w:p>
          <w:p w14:paraId="3987EE57" w14:textId="77777777" w:rsidR="000969C1" w:rsidRPr="00AB2334" w:rsidRDefault="000969C1" w:rsidP="001716F3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AB2334">
              <w:rPr>
                <w:sz w:val="24"/>
                <w:szCs w:val="24"/>
              </w:rPr>
              <w:t xml:space="preserve">№ 026-0309 </w:t>
            </w:r>
          </w:p>
          <w:p w14:paraId="2ECF47B0" w14:textId="77777777" w:rsidR="000969C1" w:rsidRPr="00AB2334" w:rsidRDefault="000969C1" w:rsidP="001716F3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AB2334">
              <w:rPr>
                <w:sz w:val="24"/>
                <w:szCs w:val="24"/>
              </w:rPr>
              <w:t>Инструкция 4.2.11-19-9-2004</w:t>
            </w:r>
          </w:p>
          <w:p w14:paraId="60FDFABC" w14:textId="77777777" w:rsidR="000969C1" w:rsidRDefault="000969C1" w:rsidP="001716F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3"/>
                <w:szCs w:val="23"/>
              </w:rPr>
            </w:pPr>
            <w:r w:rsidRPr="00AB2334">
              <w:rPr>
                <w:sz w:val="24"/>
                <w:szCs w:val="24"/>
              </w:rPr>
              <w:t>Санитарные правила и Ветерина</w:t>
            </w:r>
            <w:r>
              <w:rPr>
                <w:sz w:val="24"/>
                <w:szCs w:val="24"/>
              </w:rPr>
              <w:t>р</w:t>
            </w:r>
            <w:r w:rsidRPr="00AB2334">
              <w:rPr>
                <w:sz w:val="24"/>
                <w:szCs w:val="24"/>
              </w:rPr>
              <w:t>ные правила, утв. Постановлением МЗ РБ и Министерства с/х и продовол</w:t>
            </w:r>
            <w:r>
              <w:rPr>
                <w:sz w:val="24"/>
                <w:szCs w:val="24"/>
              </w:rPr>
              <w:t xml:space="preserve">ьствия РБ  </w:t>
            </w:r>
            <w:r>
              <w:rPr>
                <w:sz w:val="23"/>
                <w:szCs w:val="23"/>
              </w:rPr>
              <w:t>21</w:t>
            </w:r>
            <w:r w:rsidRPr="00403790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0</w:t>
            </w:r>
            <w:r w:rsidRPr="00403790">
              <w:rPr>
                <w:sz w:val="23"/>
                <w:szCs w:val="23"/>
              </w:rPr>
              <w:t>2.20</w:t>
            </w:r>
            <w:r>
              <w:rPr>
                <w:sz w:val="23"/>
                <w:szCs w:val="23"/>
              </w:rPr>
              <w:t>18</w:t>
            </w:r>
            <w:r w:rsidRPr="00403790">
              <w:rPr>
                <w:sz w:val="23"/>
                <w:szCs w:val="23"/>
              </w:rPr>
              <w:t xml:space="preserve"> №</w:t>
            </w:r>
            <w:r>
              <w:rPr>
                <w:sz w:val="23"/>
                <w:szCs w:val="23"/>
              </w:rPr>
              <w:t>19/19 (33050/33170)</w:t>
            </w:r>
          </w:p>
          <w:p w14:paraId="0A88E94C" w14:textId="77777777" w:rsidR="001B604E" w:rsidRDefault="001B604E" w:rsidP="001716F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3"/>
                <w:szCs w:val="23"/>
              </w:rPr>
            </w:pPr>
          </w:p>
          <w:p w14:paraId="416ACAC5" w14:textId="77777777" w:rsidR="000969C1" w:rsidRDefault="000969C1" w:rsidP="001716F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</w:p>
          <w:p w14:paraId="38F1D051" w14:textId="77777777" w:rsidR="001B604E" w:rsidRDefault="001B604E" w:rsidP="001716F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</w:p>
          <w:p w14:paraId="2FD18AB8" w14:textId="77777777" w:rsidR="001B604E" w:rsidRDefault="001B604E" w:rsidP="001716F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</w:p>
          <w:p w14:paraId="14C37FC6" w14:textId="77777777" w:rsidR="001B604E" w:rsidRPr="00E9004B" w:rsidRDefault="001B604E" w:rsidP="001716F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4"/>
                <w:szCs w:val="24"/>
              </w:rPr>
            </w:pPr>
          </w:p>
        </w:tc>
      </w:tr>
      <w:tr w:rsidR="000969C1" w:rsidRPr="004E5090" w14:paraId="12537E5B" w14:textId="77777777" w:rsidTr="001B604E">
        <w:trPr>
          <w:trHeight w:val="303"/>
        </w:trPr>
        <w:tc>
          <w:tcPr>
            <w:tcW w:w="709" w:type="dxa"/>
          </w:tcPr>
          <w:p w14:paraId="2A8B7709" w14:textId="77777777" w:rsidR="000969C1" w:rsidRPr="0044567D" w:rsidRDefault="000969C1" w:rsidP="001716F3">
            <w:pPr>
              <w:pStyle w:val="12"/>
              <w:rPr>
                <w:sz w:val="24"/>
                <w:szCs w:val="24"/>
                <w:lang w:val="ru-RU" w:eastAsia="ru-RU"/>
              </w:rPr>
            </w:pPr>
            <w:r w:rsidRPr="0044567D">
              <w:rPr>
                <w:sz w:val="24"/>
                <w:szCs w:val="24"/>
                <w:lang w:val="ru-RU" w:eastAsia="ru-RU"/>
              </w:rPr>
              <w:t>45.1</w:t>
            </w:r>
            <w:r w:rsidR="001B604E">
              <w:rPr>
                <w:sz w:val="24"/>
                <w:szCs w:val="24"/>
                <w:lang w:val="ru-RU" w:eastAsia="ru-RU"/>
              </w:rPr>
              <w:t>*</w:t>
            </w:r>
          </w:p>
          <w:p w14:paraId="436264AB" w14:textId="77777777" w:rsidR="000969C1" w:rsidRPr="00424560" w:rsidRDefault="000969C1" w:rsidP="001716F3"/>
          <w:p w14:paraId="30BCCA24" w14:textId="77777777" w:rsidR="000969C1" w:rsidRPr="00424560" w:rsidRDefault="000969C1" w:rsidP="001716F3"/>
          <w:p w14:paraId="55A38EA2" w14:textId="77777777" w:rsidR="000969C1" w:rsidRPr="00424560" w:rsidRDefault="000969C1" w:rsidP="001716F3"/>
          <w:p w14:paraId="7EA3C898" w14:textId="77777777" w:rsidR="000969C1" w:rsidRPr="00424560" w:rsidRDefault="000969C1" w:rsidP="001716F3"/>
          <w:p w14:paraId="6C537710" w14:textId="77777777" w:rsidR="000969C1" w:rsidRPr="00424560" w:rsidRDefault="000969C1" w:rsidP="001716F3"/>
          <w:p w14:paraId="590B86CA" w14:textId="77777777" w:rsidR="000969C1" w:rsidRPr="00424560" w:rsidRDefault="000969C1" w:rsidP="001716F3"/>
          <w:p w14:paraId="2A3ED577" w14:textId="77777777" w:rsidR="000969C1" w:rsidRPr="00424560" w:rsidRDefault="000969C1" w:rsidP="001716F3"/>
          <w:p w14:paraId="47900727" w14:textId="77777777" w:rsidR="000969C1" w:rsidRPr="00424560" w:rsidRDefault="000969C1" w:rsidP="001716F3"/>
          <w:p w14:paraId="7B6F4399" w14:textId="77777777" w:rsidR="000969C1" w:rsidRPr="0044567D" w:rsidRDefault="000969C1" w:rsidP="001716F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6813C04" w14:textId="77777777" w:rsidR="000969C1" w:rsidRPr="0044567D" w:rsidRDefault="000969C1" w:rsidP="001716F3">
            <w:pPr>
              <w:pStyle w:val="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Испражнения</w:t>
            </w:r>
          </w:p>
          <w:p w14:paraId="56E853F9" w14:textId="77777777" w:rsidR="000969C1" w:rsidRPr="00424560" w:rsidRDefault="000969C1" w:rsidP="001716F3">
            <w:pPr>
              <w:rPr>
                <w:lang w:eastAsia="en-US"/>
              </w:rPr>
            </w:pPr>
          </w:p>
          <w:p w14:paraId="29EA4E4D" w14:textId="77777777" w:rsidR="000969C1" w:rsidRPr="00424560" w:rsidRDefault="000969C1" w:rsidP="001716F3">
            <w:pPr>
              <w:rPr>
                <w:lang w:eastAsia="en-US"/>
              </w:rPr>
            </w:pPr>
          </w:p>
          <w:p w14:paraId="1CCAA775" w14:textId="77777777" w:rsidR="000969C1" w:rsidRPr="00424560" w:rsidRDefault="000969C1" w:rsidP="001716F3">
            <w:pPr>
              <w:rPr>
                <w:lang w:eastAsia="en-US"/>
              </w:rPr>
            </w:pPr>
          </w:p>
          <w:p w14:paraId="2586F1EC" w14:textId="77777777" w:rsidR="000969C1" w:rsidRDefault="000969C1" w:rsidP="001716F3">
            <w:pPr>
              <w:rPr>
                <w:lang w:eastAsia="en-US"/>
              </w:rPr>
            </w:pPr>
          </w:p>
          <w:p w14:paraId="44FBA9F9" w14:textId="77777777" w:rsidR="000969C1" w:rsidRDefault="000969C1" w:rsidP="001716F3">
            <w:pPr>
              <w:rPr>
                <w:lang w:eastAsia="en-US"/>
              </w:rPr>
            </w:pPr>
          </w:p>
          <w:p w14:paraId="05B49AFD" w14:textId="77777777" w:rsidR="000969C1" w:rsidRDefault="000969C1" w:rsidP="001716F3">
            <w:pPr>
              <w:rPr>
                <w:lang w:eastAsia="en-US"/>
              </w:rPr>
            </w:pPr>
          </w:p>
          <w:p w14:paraId="7CAA941A" w14:textId="77777777" w:rsidR="000969C1" w:rsidRDefault="000969C1" w:rsidP="001716F3">
            <w:pPr>
              <w:rPr>
                <w:lang w:eastAsia="en-US"/>
              </w:rPr>
            </w:pPr>
          </w:p>
          <w:p w14:paraId="3700B27D" w14:textId="77777777" w:rsidR="000969C1" w:rsidRDefault="000969C1" w:rsidP="001716F3">
            <w:pPr>
              <w:rPr>
                <w:lang w:eastAsia="en-US"/>
              </w:rPr>
            </w:pPr>
          </w:p>
          <w:p w14:paraId="30CC47CB" w14:textId="77777777" w:rsidR="000969C1" w:rsidRDefault="000969C1" w:rsidP="001716F3">
            <w:pPr>
              <w:rPr>
                <w:lang w:eastAsia="en-US"/>
              </w:rPr>
            </w:pPr>
          </w:p>
          <w:p w14:paraId="27EAFD2E" w14:textId="77777777" w:rsidR="000969C1" w:rsidRDefault="000969C1" w:rsidP="001716F3">
            <w:pPr>
              <w:rPr>
                <w:lang w:eastAsia="en-US"/>
              </w:rPr>
            </w:pPr>
          </w:p>
          <w:p w14:paraId="7CFF9DA8" w14:textId="77777777" w:rsidR="000969C1" w:rsidRDefault="000969C1" w:rsidP="001716F3">
            <w:pPr>
              <w:rPr>
                <w:lang w:eastAsia="en-US"/>
              </w:rPr>
            </w:pPr>
          </w:p>
          <w:p w14:paraId="75502EF6" w14:textId="77777777" w:rsidR="000969C1" w:rsidRDefault="000969C1" w:rsidP="001716F3">
            <w:pPr>
              <w:rPr>
                <w:lang w:eastAsia="en-US"/>
              </w:rPr>
            </w:pPr>
          </w:p>
          <w:p w14:paraId="20269A2A" w14:textId="77777777" w:rsidR="000969C1" w:rsidRDefault="000969C1" w:rsidP="001716F3">
            <w:pPr>
              <w:rPr>
                <w:lang w:eastAsia="en-US"/>
              </w:rPr>
            </w:pPr>
          </w:p>
          <w:p w14:paraId="03F50E69" w14:textId="77777777" w:rsidR="000969C1" w:rsidRDefault="000969C1" w:rsidP="001716F3">
            <w:pPr>
              <w:rPr>
                <w:lang w:eastAsia="en-US"/>
              </w:rPr>
            </w:pPr>
          </w:p>
          <w:p w14:paraId="6B367AC1" w14:textId="77777777" w:rsidR="000969C1" w:rsidRDefault="000969C1" w:rsidP="001716F3">
            <w:pPr>
              <w:rPr>
                <w:lang w:eastAsia="en-US"/>
              </w:rPr>
            </w:pPr>
          </w:p>
          <w:p w14:paraId="24102930" w14:textId="77777777" w:rsidR="000969C1" w:rsidRDefault="000969C1" w:rsidP="001716F3">
            <w:pPr>
              <w:rPr>
                <w:lang w:eastAsia="en-US"/>
              </w:rPr>
            </w:pPr>
          </w:p>
          <w:p w14:paraId="1B08DFA5" w14:textId="77777777" w:rsidR="000969C1" w:rsidRDefault="000969C1" w:rsidP="001716F3">
            <w:pPr>
              <w:rPr>
                <w:lang w:eastAsia="en-US"/>
              </w:rPr>
            </w:pPr>
          </w:p>
          <w:p w14:paraId="3E78822D" w14:textId="77777777" w:rsidR="000969C1" w:rsidRPr="00AB7873" w:rsidRDefault="000969C1" w:rsidP="001716F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3026CBE5" w14:textId="77777777" w:rsidR="000969C1" w:rsidRDefault="000969C1" w:rsidP="001716F3">
            <w:pPr>
              <w:pStyle w:val="12"/>
              <w:ind w:left="-111" w:right="-105"/>
              <w:rPr>
                <w:sz w:val="16"/>
                <w:szCs w:val="16"/>
                <w:lang w:val="ru-RU"/>
              </w:rPr>
            </w:pPr>
            <w:r w:rsidRPr="0044567D">
              <w:rPr>
                <w:sz w:val="16"/>
                <w:szCs w:val="16"/>
              </w:rPr>
              <w:t>101.02/01.086</w:t>
            </w:r>
          </w:p>
          <w:p w14:paraId="5B68D7F9" w14:textId="77777777" w:rsidR="000969C1" w:rsidRPr="0044567D" w:rsidRDefault="000969C1" w:rsidP="001716F3">
            <w:pPr>
              <w:pStyle w:val="12"/>
              <w:ind w:left="-111" w:right="-105"/>
              <w:rPr>
                <w:sz w:val="16"/>
                <w:szCs w:val="16"/>
              </w:rPr>
            </w:pPr>
            <w:r w:rsidRPr="0044567D">
              <w:rPr>
                <w:sz w:val="16"/>
                <w:szCs w:val="16"/>
              </w:rPr>
              <w:t>101.02/07.096</w:t>
            </w:r>
          </w:p>
          <w:p w14:paraId="603245BE" w14:textId="77777777" w:rsidR="000969C1" w:rsidRPr="0044567D" w:rsidRDefault="000969C1" w:rsidP="001716F3">
            <w:pPr>
              <w:pStyle w:val="12"/>
              <w:ind w:right="-105" w:hanging="111"/>
              <w:rPr>
                <w:sz w:val="16"/>
                <w:szCs w:val="16"/>
                <w:lang w:val="ru-RU"/>
              </w:rPr>
            </w:pPr>
            <w:r w:rsidRPr="0044567D">
              <w:rPr>
                <w:sz w:val="16"/>
                <w:szCs w:val="16"/>
              </w:rPr>
              <w:t>101.17/01.086</w:t>
            </w:r>
          </w:p>
          <w:p w14:paraId="03AA8582" w14:textId="77777777" w:rsidR="000969C1" w:rsidRPr="0044567D" w:rsidRDefault="000969C1" w:rsidP="001716F3">
            <w:pPr>
              <w:pStyle w:val="12"/>
              <w:ind w:left="-111" w:right="-105"/>
              <w:rPr>
                <w:sz w:val="16"/>
                <w:szCs w:val="16"/>
                <w:lang w:val="ru-RU"/>
              </w:rPr>
            </w:pPr>
          </w:p>
          <w:p w14:paraId="3FD08CE4" w14:textId="77777777" w:rsidR="000969C1" w:rsidRPr="0044567D" w:rsidRDefault="000969C1" w:rsidP="001716F3">
            <w:pPr>
              <w:pStyle w:val="12"/>
              <w:ind w:left="-111" w:right="-105"/>
              <w:rPr>
                <w:sz w:val="16"/>
                <w:szCs w:val="16"/>
                <w:lang w:val="ru-RU"/>
              </w:rPr>
            </w:pPr>
          </w:p>
          <w:p w14:paraId="3EB9D74D" w14:textId="77777777" w:rsidR="000969C1" w:rsidRPr="0044567D" w:rsidRDefault="000969C1" w:rsidP="001716F3">
            <w:pPr>
              <w:pStyle w:val="12"/>
              <w:ind w:left="-111" w:right="-105"/>
              <w:rPr>
                <w:sz w:val="16"/>
                <w:szCs w:val="16"/>
                <w:lang w:val="ru-RU"/>
              </w:rPr>
            </w:pPr>
          </w:p>
          <w:p w14:paraId="7A8581F5" w14:textId="77777777" w:rsidR="000969C1" w:rsidRPr="0044567D" w:rsidRDefault="000969C1" w:rsidP="001716F3">
            <w:pPr>
              <w:pStyle w:val="12"/>
              <w:ind w:left="-111" w:right="-105"/>
              <w:rPr>
                <w:sz w:val="16"/>
                <w:szCs w:val="16"/>
                <w:lang w:val="ru-RU"/>
              </w:rPr>
            </w:pPr>
          </w:p>
          <w:p w14:paraId="6ED77DCD" w14:textId="77777777" w:rsidR="000969C1" w:rsidRPr="0044567D" w:rsidRDefault="000969C1" w:rsidP="001716F3">
            <w:pPr>
              <w:pStyle w:val="12"/>
              <w:ind w:left="-111" w:right="-105"/>
              <w:rPr>
                <w:sz w:val="16"/>
                <w:szCs w:val="16"/>
                <w:lang w:val="ru-RU"/>
              </w:rPr>
            </w:pPr>
          </w:p>
          <w:p w14:paraId="5C020D98" w14:textId="77777777" w:rsidR="000969C1" w:rsidRPr="0044567D" w:rsidRDefault="000969C1" w:rsidP="001716F3">
            <w:pPr>
              <w:pStyle w:val="12"/>
              <w:ind w:left="-111" w:right="-105"/>
              <w:rPr>
                <w:sz w:val="16"/>
                <w:szCs w:val="16"/>
                <w:lang w:val="ru-RU"/>
              </w:rPr>
            </w:pPr>
          </w:p>
          <w:p w14:paraId="55D05E41" w14:textId="77777777" w:rsidR="000969C1" w:rsidRPr="0044567D" w:rsidRDefault="000969C1" w:rsidP="001716F3">
            <w:pPr>
              <w:pStyle w:val="12"/>
              <w:ind w:left="-111" w:right="-105"/>
              <w:rPr>
                <w:sz w:val="16"/>
                <w:szCs w:val="16"/>
                <w:lang w:val="ru-RU"/>
              </w:rPr>
            </w:pPr>
          </w:p>
          <w:p w14:paraId="35BCBBE1" w14:textId="77777777" w:rsidR="000969C1" w:rsidRPr="0044567D" w:rsidRDefault="000969C1" w:rsidP="001716F3">
            <w:pPr>
              <w:pStyle w:val="12"/>
              <w:ind w:left="-111" w:right="-105"/>
              <w:rPr>
                <w:sz w:val="16"/>
                <w:szCs w:val="16"/>
                <w:lang w:val="ru-RU"/>
              </w:rPr>
            </w:pPr>
          </w:p>
          <w:p w14:paraId="24807F88" w14:textId="77777777" w:rsidR="000969C1" w:rsidRPr="0044567D" w:rsidRDefault="000969C1" w:rsidP="001716F3">
            <w:pPr>
              <w:pStyle w:val="12"/>
              <w:ind w:left="-111" w:right="-105"/>
              <w:rPr>
                <w:sz w:val="16"/>
                <w:szCs w:val="16"/>
                <w:lang w:val="ru-RU"/>
              </w:rPr>
            </w:pPr>
          </w:p>
          <w:p w14:paraId="70A9413F" w14:textId="77777777" w:rsidR="000969C1" w:rsidRPr="0044567D" w:rsidRDefault="000969C1" w:rsidP="001716F3">
            <w:pPr>
              <w:pStyle w:val="12"/>
              <w:ind w:left="-111" w:right="-105"/>
              <w:rPr>
                <w:sz w:val="16"/>
                <w:szCs w:val="16"/>
                <w:lang w:val="ru-RU"/>
              </w:rPr>
            </w:pPr>
          </w:p>
          <w:p w14:paraId="2838FA9C" w14:textId="77777777" w:rsidR="000969C1" w:rsidRPr="0044567D" w:rsidRDefault="000969C1" w:rsidP="001716F3">
            <w:pPr>
              <w:pStyle w:val="12"/>
              <w:ind w:left="-111" w:right="-105"/>
              <w:rPr>
                <w:sz w:val="16"/>
                <w:szCs w:val="16"/>
                <w:lang w:val="ru-RU"/>
              </w:rPr>
            </w:pPr>
          </w:p>
          <w:p w14:paraId="2CF2FBBA" w14:textId="77777777" w:rsidR="000969C1" w:rsidRPr="0044567D" w:rsidRDefault="000969C1" w:rsidP="001716F3">
            <w:pPr>
              <w:pStyle w:val="12"/>
              <w:ind w:left="-111" w:right="-105"/>
              <w:rPr>
                <w:sz w:val="16"/>
                <w:szCs w:val="16"/>
                <w:lang w:val="ru-RU"/>
              </w:rPr>
            </w:pPr>
          </w:p>
          <w:p w14:paraId="00AFEC3C" w14:textId="77777777" w:rsidR="000969C1" w:rsidRPr="0044567D" w:rsidRDefault="000969C1" w:rsidP="001716F3">
            <w:pPr>
              <w:pStyle w:val="12"/>
              <w:ind w:left="-111" w:right="-105"/>
              <w:rPr>
                <w:sz w:val="16"/>
                <w:szCs w:val="16"/>
                <w:lang w:val="ru-RU"/>
              </w:rPr>
            </w:pPr>
          </w:p>
          <w:p w14:paraId="78066F38" w14:textId="77777777" w:rsidR="000969C1" w:rsidRPr="0044567D" w:rsidRDefault="000969C1" w:rsidP="001716F3">
            <w:pPr>
              <w:pStyle w:val="12"/>
              <w:ind w:left="-111" w:right="-105"/>
              <w:rPr>
                <w:sz w:val="16"/>
                <w:szCs w:val="16"/>
                <w:lang w:val="ru-RU"/>
              </w:rPr>
            </w:pPr>
          </w:p>
          <w:p w14:paraId="29E5A4BE" w14:textId="77777777" w:rsidR="000969C1" w:rsidRPr="0044567D" w:rsidRDefault="000969C1" w:rsidP="001716F3">
            <w:pPr>
              <w:pStyle w:val="12"/>
              <w:ind w:left="-111" w:right="-105"/>
              <w:rPr>
                <w:sz w:val="16"/>
                <w:szCs w:val="16"/>
                <w:lang w:val="ru-RU"/>
              </w:rPr>
            </w:pPr>
          </w:p>
          <w:p w14:paraId="69EDD387" w14:textId="77777777" w:rsidR="000969C1" w:rsidRPr="0044567D" w:rsidRDefault="000969C1" w:rsidP="001716F3">
            <w:pPr>
              <w:pStyle w:val="12"/>
              <w:ind w:left="-111" w:right="-105"/>
              <w:rPr>
                <w:sz w:val="16"/>
                <w:szCs w:val="16"/>
                <w:lang w:val="ru-RU"/>
              </w:rPr>
            </w:pPr>
          </w:p>
          <w:p w14:paraId="63D8DF52" w14:textId="77777777" w:rsidR="000969C1" w:rsidRPr="0044567D" w:rsidRDefault="000969C1" w:rsidP="001716F3">
            <w:pPr>
              <w:pStyle w:val="12"/>
              <w:ind w:right="-105" w:hanging="111"/>
              <w:rPr>
                <w:sz w:val="16"/>
                <w:szCs w:val="16"/>
                <w:lang w:val="ru-RU"/>
              </w:rPr>
            </w:pPr>
          </w:p>
          <w:p w14:paraId="11FC419B" w14:textId="77777777" w:rsidR="000969C1" w:rsidRPr="0044567D" w:rsidRDefault="000969C1" w:rsidP="001716F3">
            <w:pPr>
              <w:pStyle w:val="12"/>
              <w:ind w:right="-105" w:hanging="111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gridSpan w:val="2"/>
          </w:tcPr>
          <w:p w14:paraId="156D919B" w14:textId="77777777" w:rsidR="000969C1" w:rsidRDefault="000969C1" w:rsidP="001716F3">
            <w:pPr>
              <w:pStyle w:val="a5"/>
              <w:tabs>
                <w:tab w:val="left" w:pos="103"/>
                <w:tab w:val="left" w:pos="7371"/>
              </w:tabs>
              <w:ind w:right="101"/>
              <w:rPr>
                <w:sz w:val="24"/>
                <w:szCs w:val="24"/>
              </w:rPr>
            </w:pPr>
            <w:r w:rsidRPr="00EA25EB">
              <w:rPr>
                <w:sz w:val="24"/>
                <w:szCs w:val="24"/>
              </w:rPr>
              <w:t xml:space="preserve">Выявление и идентификация возбудителей </w:t>
            </w:r>
            <w:r>
              <w:rPr>
                <w:sz w:val="24"/>
                <w:szCs w:val="24"/>
              </w:rPr>
              <w:t>и</w:t>
            </w:r>
            <w:r w:rsidRPr="00EA25EB">
              <w:rPr>
                <w:sz w:val="24"/>
                <w:szCs w:val="24"/>
              </w:rPr>
              <w:t>нфекционных и паразитарных заболеваний</w:t>
            </w:r>
          </w:p>
          <w:p w14:paraId="2777A6ED" w14:textId="77777777" w:rsidR="000969C1" w:rsidRDefault="000969C1" w:rsidP="001716F3">
            <w:pPr>
              <w:pStyle w:val="a5"/>
              <w:tabs>
                <w:tab w:val="left" w:pos="103"/>
                <w:tab w:val="left" w:pos="7371"/>
              </w:tabs>
              <w:ind w:left="103" w:right="101" w:hanging="143"/>
              <w:rPr>
                <w:sz w:val="24"/>
                <w:szCs w:val="24"/>
              </w:rPr>
            </w:pPr>
          </w:p>
          <w:p w14:paraId="344B8DBE" w14:textId="77777777" w:rsidR="000969C1" w:rsidRDefault="000969C1" w:rsidP="001716F3">
            <w:pPr>
              <w:pStyle w:val="a5"/>
              <w:tabs>
                <w:tab w:val="left" w:pos="103"/>
                <w:tab w:val="left" w:pos="7371"/>
              </w:tabs>
              <w:ind w:left="103" w:right="101" w:hanging="143"/>
              <w:rPr>
                <w:sz w:val="24"/>
                <w:szCs w:val="24"/>
              </w:rPr>
            </w:pPr>
          </w:p>
          <w:p w14:paraId="51897BFA" w14:textId="77777777" w:rsidR="000969C1" w:rsidRDefault="000969C1" w:rsidP="001716F3">
            <w:pPr>
              <w:pStyle w:val="a5"/>
              <w:tabs>
                <w:tab w:val="left" w:pos="103"/>
                <w:tab w:val="left" w:pos="7371"/>
              </w:tabs>
              <w:ind w:left="103" w:right="101" w:hanging="143"/>
              <w:rPr>
                <w:sz w:val="24"/>
                <w:szCs w:val="24"/>
              </w:rPr>
            </w:pPr>
          </w:p>
          <w:p w14:paraId="22660A60" w14:textId="77777777" w:rsidR="000969C1" w:rsidRDefault="000969C1" w:rsidP="001716F3">
            <w:pPr>
              <w:pStyle w:val="a5"/>
              <w:tabs>
                <w:tab w:val="left" w:pos="103"/>
                <w:tab w:val="left" w:pos="7371"/>
              </w:tabs>
              <w:ind w:left="103" w:right="101" w:hanging="143"/>
              <w:rPr>
                <w:sz w:val="24"/>
                <w:szCs w:val="24"/>
              </w:rPr>
            </w:pPr>
          </w:p>
          <w:p w14:paraId="3FA8D593" w14:textId="77777777" w:rsidR="000969C1" w:rsidRDefault="000969C1" w:rsidP="001716F3">
            <w:pPr>
              <w:pStyle w:val="a5"/>
              <w:tabs>
                <w:tab w:val="left" w:pos="103"/>
                <w:tab w:val="left" w:pos="7371"/>
              </w:tabs>
              <w:ind w:left="103" w:right="101" w:hanging="143"/>
              <w:rPr>
                <w:sz w:val="24"/>
                <w:szCs w:val="24"/>
              </w:rPr>
            </w:pPr>
          </w:p>
          <w:p w14:paraId="4B1633EE" w14:textId="77777777" w:rsidR="000969C1" w:rsidRDefault="000969C1" w:rsidP="001716F3">
            <w:pPr>
              <w:pStyle w:val="a5"/>
              <w:tabs>
                <w:tab w:val="left" w:pos="103"/>
                <w:tab w:val="left" w:pos="7371"/>
              </w:tabs>
              <w:ind w:left="103" w:right="101" w:hanging="143"/>
              <w:rPr>
                <w:sz w:val="24"/>
                <w:szCs w:val="24"/>
              </w:rPr>
            </w:pPr>
          </w:p>
          <w:p w14:paraId="2DD30EE6" w14:textId="77777777" w:rsidR="000969C1" w:rsidRDefault="000969C1" w:rsidP="001716F3">
            <w:pPr>
              <w:pStyle w:val="a5"/>
              <w:tabs>
                <w:tab w:val="left" w:pos="103"/>
                <w:tab w:val="left" w:pos="7371"/>
              </w:tabs>
              <w:ind w:left="103" w:right="101" w:hanging="143"/>
              <w:rPr>
                <w:sz w:val="24"/>
                <w:szCs w:val="24"/>
              </w:rPr>
            </w:pPr>
          </w:p>
          <w:p w14:paraId="14EF5471" w14:textId="77777777" w:rsidR="000969C1" w:rsidRDefault="000969C1" w:rsidP="001716F3">
            <w:pPr>
              <w:pStyle w:val="a5"/>
              <w:tabs>
                <w:tab w:val="left" w:pos="103"/>
                <w:tab w:val="left" w:pos="7371"/>
              </w:tabs>
              <w:ind w:left="103" w:right="101" w:hanging="143"/>
              <w:rPr>
                <w:sz w:val="24"/>
                <w:szCs w:val="24"/>
              </w:rPr>
            </w:pPr>
          </w:p>
          <w:p w14:paraId="3C872015" w14:textId="77777777" w:rsidR="000969C1" w:rsidRPr="00EA25EB" w:rsidRDefault="000969C1" w:rsidP="001716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6E6A5D7" w14:textId="77777777" w:rsidR="000969C1" w:rsidRDefault="000969C1" w:rsidP="001716F3">
            <w:pPr>
              <w:shd w:val="clear" w:color="auto" w:fill="FFFFFF"/>
              <w:tabs>
                <w:tab w:val="left" w:pos="284"/>
              </w:tabs>
              <w:rPr>
                <w:sz w:val="24"/>
                <w:szCs w:val="24"/>
              </w:rPr>
            </w:pPr>
            <w:r w:rsidRPr="00AB2334">
              <w:rPr>
                <w:sz w:val="24"/>
                <w:szCs w:val="24"/>
              </w:rPr>
              <w:t xml:space="preserve">Инструкция </w:t>
            </w:r>
          </w:p>
          <w:p w14:paraId="7974E545" w14:textId="77777777" w:rsidR="000969C1" w:rsidRPr="00AB2334" w:rsidRDefault="000969C1" w:rsidP="001716F3">
            <w:pPr>
              <w:shd w:val="clear" w:color="auto" w:fill="FFFFFF"/>
              <w:tabs>
                <w:tab w:val="left" w:pos="284"/>
              </w:tabs>
              <w:rPr>
                <w:sz w:val="24"/>
                <w:szCs w:val="24"/>
              </w:rPr>
            </w:pPr>
            <w:r w:rsidRPr="00AB2334">
              <w:rPr>
                <w:sz w:val="24"/>
                <w:szCs w:val="24"/>
              </w:rPr>
              <w:t xml:space="preserve">1.2.11-17-8-2004 </w:t>
            </w:r>
          </w:p>
          <w:p w14:paraId="148C82CD" w14:textId="77777777" w:rsidR="000969C1" w:rsidRPr="00AB2334" w:rsidRDefault="000969C1" w:rsidP="001716F3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AB2334">
              <w:rPr>
                <w:sz w:val="24"/>
                <w:szCs w:val="24"/>
              </w:rPr>
              <w:t>Инструкция по применению</w:t>
            </w:r>
            <w:r w:rsidR="001B604E">
              <w:rPr>
                <w:sz w:val="24"/>
                <w:szCs w:val="24"/>
              </w:rPr>
              <w:t xml:space="preserve"> </w:t>
            </w:r>
            <w:r w:rsidRPr="00AB2334">
              <w:rPr>
                <w:sz w:val="24"/>
                <w:szCs w:val="24"/>
              </w:rPr>
              <w:t xml:space="preserve">№ 086-0310 </w:t>
            </w:r>
          </w:p>
          <w:p w14:paraId="6D82BA54" w14:textId="77777777" w:rsidR="000969C1" w:rsidRDefault="000969C1" w:rsidP="001716F3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AB2334">
              <w:rPr>
                <w:sz w:val="24"/>
                <w:szCs w:val="24"/>
              </w:rPr>
              <w:t xml:space="preserve">Инструкция  </w:t>
            </w:r>
          </w:p>
          <w:p w14:paraId="4B3309C6" w14:textId="77777777" w:rsidR="000969C1" w:rsidRPr="00AB2334" w:rsidRDefault="000969C1" w:rsidP="001716F3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AB2334">
              <w:rPr>
                <w:sz w:val="24"/>
                <w:szCs w:val="24"/>
              </w:rPr>
              <w:t>4.2.10-17-7-2006</w:t>
            </w:r>
          </w:p>
          <w:p w14:paraId="000AC215" w14:textId="77777777" w:rsidR="000969C1" w:rsidRPr="00AB2334" w:rsidRDefault="000969C1" w:rsidP="001716F3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AB2334">
              <w:rPr>
                <w:sz w:val="24"/>
                <w:szCs w:val="24"/>
              </w:rPr>
              <w:t xml:space="preserve">Инструкция по применению № 026-0309 </w:t>
            </w:r>
          </w:p>
          <w:p w14:paraId="37C4483E" w14:textId="77777777" w:rsidR="000969C1" w:rsidRPr="00AB2334" w:rsidRDefault="000969C1" w:rsidP="001716F3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AB2334">
              <w:rPr>
                <w:sz w:val="24"/>
                <w:szCs w:val="24"/>
              </w:rPr>
              <w:t>Инструкция по применению № 076-0210</w:t>
            </w:r>
          </w:p>
          <w:p w14:paraId="0014373D" w14:textId="77777777" w:rsidR="000969C1" w:rsidRDefault="000969C1" w:rsidP="001716F3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AB2334">
              <w:rPr>
                <w:sz w:val="24"/>
                <w:szCs w:val="24"/>
              </w:rPr>
              <w:t xml:space="preserve">Инструкция  </w:t>
            </w:r>
          </w:p>
          <w:p w14:paraId="2297CF91" w14:textId="77777777" w:rsidR="000969C1" w:rsidRPr="00AB2334" w:rsidRDefault="000969C1" w:rsidP="001716F3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AB2334">
              <w:rPr>
                <w:sz w:val="24"/>
                <w:szCs w:val="24"/>
              </w:rPr>
              <w:t xml:space="preserve">4.2.10-15-21-2006     </w:t>
            </w:r>
          </w:p>
          <w:p w14:paraId="3502AE31" w14:textId="77777777" w:rsidR="000969C1" w:rsidRDefault="000969C1" w:rsidP="001716F3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AB2334">
              <w:rPr>
                <w:sz w:val="24"/>
                <w:szCs w:val="24"/>
              </w:rPr>
              <w:t xml:space="preserve">Инструкция </w:t>
            </w:r>
          </w:p>
          <w:p w14:paraId="42E15DF9" w14:textId="77777777" w:rsidR="000969C1" w:rsidRPr="00AB2334" w:rsidRDefault="000969C1" w:rsidP="001716F3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AB2334">
              <w:rPr>
                <w:sz w:val="24"/>
                <w:szCs w:val="24"/>
              </w:rPr>
              <w:t>4.2.11-19-9-2004</w:t>
            </w:r>
          </w:p>
          <w:p w14:paraId="5ADF00EF" w14:textId="77777777" w:rsidR="000969C1" w:rsidRPr="00AB2334" w:rsidRDefault="000969C1" w:rsidP="001716F3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AB2334">
              <w:rPr>
                <w:sz w:val="24"/>
                <w:szCs w:val="24"/>
              </w:rPr>
              <w:t>Инструкция по применению № 083-0210</w:t>
            </w:r>
          </w:p>
          <w:p w14:paraId="3833A4BF" w14:textId="77777777" w:rsidR="000969C1" w:rsidRPr="00AB2334" w:rsidRDefault="000969C1" w:rsidP="001716F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68"/>
              <w:textAlignment w:val="baseline"/>
              <w:rPr>
                <w:sz w:val="24"/>
                <w:szCs w:val="24"/>
              </w:rPr>
            </w:pPr>
            <w:r w:rsidRPr="00AB2334">
              <w:rPr>
                <w:sz w:val="24"/>
                <w:szCs w:val="24"/>
              </w:rPr>
              <w:t>ТНПА и другая документация на объект</w:t>
            </w:r>
          </w:p>
        </w:tc>
        <w:tc>
          <w:tcPr>
            <w:tcW w:w="2410" w:type="dxa"/>
            <w:gridSpan w:val="2"/>
          </w:tcPr>
          <w:p w14:paraId="3043F7A6" w14:textId="77777777" w:rsidR="000969C1" w:rsidRPr="006879AC" w:rsidRDefault="000969C1" w:rsidP="001716F3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6879AC">
              <w:rPr>
                <w:sz w:val="24"/>
                <w:szCs w:val="24"/>
              </w:rPr>
              <w:t>Инструкция 1.2.11-17-8-2004</w:t>
            </w:r>
          </w:p>
          <w:p w14:paraId="3A8060FD" w14:textId="77777777" w:rsidR="000969C1" w:rsidRDefault="000969C1" w:rsidP="001716F3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6879AC">
              <w:rPr>
                <w:sz w:val="24"/>
                <w:szCs w:val="24"/>
              </w:rPr>
              <w:t xml:space="preserve">Инструкция по применению </w:t>
            </w:r>
          </w:p>
          <w:p w14:paraId="6A15A0E6" w14:textId="77777777" w:rsidR="000969C1" w:rsidRPr="006879AC" w:rsidRDefault="000969C1" w:rsidP="001716F3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6879AC">
              <w:rPr>
                <w:sz w:val="24"/>
                <w:szCs w:val="24"/>
              </w:rPr>
              <w:t>№ 086-0310</w:t>
            </w:r>
          </w:p>
          <w:p w14:paraId="5ACA9356" w14:textId="77777777" w:rsidR="000969C1" w:rsidRPr="006879AC" w:rsidRDefault="000969C1" w:rsidP="001716F3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6879AC">
              <w:rPr>
                <w:sz w:val="24"/>
                <w:szCs w:val="24"/>
              </w:rPr>
              <w:t>Инструкция  4.2.10-17-7-2006</w:t>
            </w:r>
          </w:p>
          <w:p w14:paraId="288326C8" w14:textId="77777777" w:rsidR="000969C1" w:rsidRDefault="000969C1" w:rsidP="001716F3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6879AC">
              <w:rPr>
                <w:sz w:val="24"/>
                <w:szCs w:val="24"/>
              </w:rPr>
              <w:t xml:space="preserve">Инструкция по применению </w:t>
            </w:r>
          </w:p>
          <w:p w14:paraId="4A7386A5" w14:textId="77777777" w:rsidR="000969C1" w:rsidRPr="006879AC" w:rsidRDefault="000969C1" w:rsidP="001716F3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6879AC">
              <w:rPr>
                <w:sz w:val="24"/>
                <w:szCs w:val="24"/>
              </w:rPr>
              <w:t>№ 026-0309</w:t>
            </w:r>
          </w:p>
          <w:p w14:paraId="4D01466D" w14:textId="77777777" w:rsidR="000969C1" w:rsidRDefault="000969C1" w:rsidP="001716F3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6879AC">
              <w:rPr>
                <w:sz w:val="24"/>
                <w:szCs w:val="24"/>
              </w:rPr>
              <w:t xml:space="preserve">Инструкция по применению </w:t>
            </w:r>
          </w:p>
          <w:p w14:paraId="44F79F4F" w14:textId="77777777" w:rsidR="000969C1" w:rsidRPr="006879AC" w:rsidRDefault="000969C1" w:rsidP="001716F3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6879AC">
              <w:rPr>
                <w:sz w:val="24"/>
                <w:szCs w:val="24"/>
              </w:rPr>
              <w:t>№ 076-0210</w:t>
            </w:r>
          </w:p>
          <w:p w14:paraId="6AA78020" w14:textId="77777777" w:rsidR="000969C1" w:rsidRPr="006879AC" w:rsidRDefault="000969C1" w:rsidP="001716F3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6879AC">
              <w:rPr>
                <w:sz w:val="24"/>
                <w:szCs w:val="24"/>
              </w:rPr>
              <w:t xml:space="preserve">Инструкция  4.2.10-15-21-2006     </w:t>
            </w:r>
          </w:p>
          <w:p w14:paraId="36EB3114" w14:textId="77777777" w:rsidR="000969C1" w:rsidRPr="006879AC" w:rsidRDefault="000969C1" w:rsidP="001716F3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6879AC">
              <w:rPr>
                <w:sz w:val="24"/>
                <w:szCs w:val="24"/>
              </w:rPr>
              <w:t>Инструкция 4.2.11-19-9-2004</w:t>
            </w:r>
          </w:p>
          <w:p w14:paraId="77C6A3DB" w14:textId="77777777" w:rsidR="000969C1" w:rsidRPr="006879AC" w:rsidRDefault="000969C1" w:rsidP="001716F3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6879AC">
              <w:rPr>
                <w:sz w:val="24"/>
                <w:szCs w:val="24"/>
              </w:rPr>
              <w:t>Инструкция по применению№083-0210</w:t>
            </w:r>
          </w:p>
          <w:p w14:paraId="1A88EF5D" w14:textId="77777777" w:rsidR="000969C1" w:rsidRPr="00AB2334" w:rsidRDefault="000969C1" w:rsidP="001716F3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6879AC">
              <w:rPr>
                <w:sz w:val="24"/>
                <w:szCs w:val="24"/>
              </w:rPr>
              <w:t>Санитарные правила и Ветеринарные правила, утв. Постановлением МЗ РБ и Министерства с/х и продовол</w:t>
            </w:r>
            <w:r>
              <w:rPr>
                <w:sz w:val="24"/>
                <w:szCs w:val="24"/>
              </w:rPr>
              <w:t xml:space="preserve">ьствия РБ </w:t>
            </w:r>
            <w:r>
              <w:rPr>
                <w:sz w:val="23"/>
                <w:szCs w:val="23"/>
              </w:rPr>
              <w:t>21</w:t>
            </w:r>
            <w:r w:rsidRPr="00403790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0</w:t>
            </w:r>
            <w:r w:rsidRPr="00403790">
              <w:rPr>
                <w:sz w:val="23"/>
                <w:szCs w:val="23"/>
              </w:rPr>
              <w:t>2.20</w:t>
            </w:r>
            <w:r>
              <w:rPr>
                <w:sz w:val="23"/>
                <w:szCs w:val="23"/>
              </w:rPr>
              <w:t>18</w:t>
            </w:r>
            <w:r w:rsidRPr="00403790">
              <w:rPr>
                <w:sz w:val="23"/>
                <w:szCs w:val="23"/>
              </w:rPr>
              <w:t xml:space="preserve"> №</w:t>
            </w:r>
            <w:r>
              <w:rPr>
                <w:sz w:val="23"/>
                <w:szCs w:val="23"/>
              </w:rPr>
              <w:t>19/19 (33050/33170)</w:t>
            </w:r>
          </w:p>
        </w:tc>
      </w:tr>
      <w:tr w:rsidR="000969C1" w:rsidRPr="004E5090" w14:paraId="630E1865" w14:textId="77777777" w:rsidTr="001B604E">
        <w:trPr>
          <w:trHeight w:val="3564"/>
        </w:trPr>
        <w:tc>
          <w:tcPr>
            <w:tcW w:w="709" w:type="dxa"/>
          </w:tcPr>
          <w:p w14:paraId="28232C0C" w14:textId="77777777" w:rsidR="000969C1" w:rsidRPr="0044567D" w:rsidRDefault="000969C1" w:rsidP="001716F3">
            <w:pPr>
              <w:pStyle w:val="12"/>
              <w:rPr>
                <w:sz w:val="24"/>
                <w:szCs w:val="24"/>
                <w:lang w:val="ru-RU" w:eastAsia="ru-RU"/>
              </w:rPr>
            </w:pPr>
            <w:r w:rsidRPr="0044567D">
              <w:rPr>
                <w:sz w:val="24"/>
                <w:szCs w:val="24"/>
                <w:lang w:val="ru-RU" w:eastAsia="ru-RU"/>
              </w:rPr>
              <w:t>46.1</w:t>
            </w:r>
            <w:r w:rsidR="001B604E">
              <w:rPr>
                <w:sz w:val="24"/>
                <w:szCs w:val="24"/>
                <w:lang w:val="ru-RU" w:eastAsia="ru-RU"/>
              </w:rPr>
              <w:t>*</w:t>
            </w:r>
          </w:p>
        </w:tc>
        <w:tc>
          <w:tcPr>
            <w:tcW w:w="1985" w:type="dxa"/>
          </w:tcPr>
          <w:p w14:paraId="685D8AAB" w14:textId="77777777" w:rsidR="000969C1" w:rsidRPr="0044567D" w:rsidRDefault="000969C1" w:rsidP="001B60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6879AC">
              <w:rPr>
                <w:sz w:val="24"/>
                <w:szCs w:val="24"/>
              </w:rPr>
              <w:t>Спинномозговая жидкость</w:t>
            </w:r>
          </w:p>
        </w:tc>
        <w:tc>
          <w:tcPr>
            <w:tcW w:w="1559" w:type="dxa"/>
            <w:gridSpan w:val="2"/>
          </w:tcPr>
          <w:p w14:paraId="679DB8CE" w14:textId="77777777" w:rsidR="000969C1" w:rsidRPr="0044567D" w:rsidRDefault="000969C1" w:rsidP="001716F3">
            <w:pPr>
              <w:pStyle w:val="12"/>
              <w:ind w:right="-105" w:hanging="111"/>
              <w:rPr>
                <w:sz w:val="16"/>
                <w:szCs w:val="16"/>
              </w:rPr>
            </w:pPr>
            <w:r w:rsidRPr="0044567D">
              <w:rPr>
                <w:sz w:val="16"/>
                <w:szCs w:val="16"/>
                <w:lang w:val="ru-RU"/>
              </w:rPr>
              <w:t xml:space="preserve"> 101</w:t>
            </w:r>
            <w:r w:rsidRPr="0044567D">
              <w:rPr>
                <w:sz w:val="16"/>
                <w:szCs w:val="16"/>
              </w:rPr>
              <w:t>.09/01.086</w:t>
            </w:r>
          </w:p>
          <w:p w14:paraId="28C7AC40" w14:textId="77777777" w:rsidR="000969C1" w:rsidRPr="0044567D" w:rsidRDefault="005C25BA" w:rsidP="001716F3">
            <w:pPr>
              <w:pStyle w:val="12"/>
              <w:ind w:right="-105" w:hanging="111"/>
              <w:rPr>
                <w:sz w:val="24"/>
                <w:szCs w:val="24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</w:t>
            </w:r>
            <w:r w:rsidR="000969C1" w:rsidRPr="0044567D">
              <w:rPr>
                <w:sz w:val="16"/>
                <w:szCs w:val="16"/>
              </w:rPr>
              <w:t>101.17/01.086</w:t>
            </w:r>
          </w:p>
        </w:tc>
        <w:tc>
          <w:tcPr>
            <w:tcW w:w="1843" w:type="dxa"/>
            <w:gridSpan w:val="2"/>
          </w:tcPr>
          <w:p w14:paraId="0F27DEEE" w14:textId="77777777" w:rsidR="000969C1" w:rsidRPr="0042323D" w:rsidRDefault="000969C1" w:rsidP="001716F3">
            <w:pPr>
              <w:pStyle w:val="a5"/>
              <w:tabs>
                <w:tab w:val="left" w:pos="103"/>
                <w:tab w:val="left" w:pos="7371"/>
              </w:tabs>
              <w:ind w:right="101"/>
              <w:rPr>
                <w:sz w:val="24"/>
                <w:szCs w:val="24"/>
              </w:rPr>
            </w:pPr>
            <w:r w:rsidRPr="00EA25EB">
              <w:rPr>
                <w:sz w:val="24"/>
                <w:szCs w:val="24"/>
              </w:rPr>
              <w:t xml:space="preserve">Выявление и идентификация возбудителей </w:t>
            </w:r>
            <w:r>
              <w:rPr>
                <w:sz w:val="24"/>
                <w:szCs w:val="24"/>
              </w:rPr>
              <w:t>и</w:t>
            </w:r>
            <w:r w:rsidRPr="00EA25EB">
              <w:rPr>
                <w:sz w:val="24"/>
                <w:szCs w:val="24"/>
              </w:rPr>
              <w:t>нфекционных и паразитарных заболеваний</w:t>
            </w:r>
          </w:p>
        </w:tc>
        <w:tc>
          <w:tcPr>
            <w:tcW w:w="2551" w:type="dxa"/>
          </w:tcPr>
          <w:p w14:paraId="07A01579" w14:textId="77777777" w:rsidR="000969C1" w:rsidRDefault="000969C1" w:rsidP="001716F3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Инструкция по приме</w:t>
            </w:r>
            <w:r w:rsidRPr="006879AC">
              <w:rPr>
                <w:sz w:val="24"/>
                <w:szCs w:val="24"/>
              </w:rPr>
              <w:t xml:space="preserve">нению </w:t>
            </w:r>
          </w:p>
          <w:p w14:paraId="23648199" w14:textId="77777777" w:rsidR="000969C1" w:rsidRPr="006879AC" w:rsidRDefault="000969C1" w:rsidP="001716F3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6879AC">
              <w:rPr>
                <w:sz w:val="24"/>
                <w:szCs w:val="24"/>
              </w:rPr>
              <w:t>№ 075-0210</w:t>
            </w:r>
          </w:p>
          <w:p w14:paraId="61CC9EBA" w14:textId="77777777" w:rsidR="000969C1" w:rsidRPr="006879AC" w:rsidRDefault="000969C1" w:rsidP="001716F3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6879AC">
              <w:rPr>
                <w:sz w:val="24"/>
                <w:szCs w:val="24"/>
              </w:rPr>
              <w:t>Инструкция № 81 от 13.02.2006</w:t>
            </w:r>
          </w:p>
          <w:p w14:paraId="01F21EBD" w14:textId="77777777" w:rsidR="000969C1" w:rsidRPr="0042323D" w:rsidRDefault="000969C1" w:rsidP="001716F3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6879AC">
              <w:rPr>
                <w:sz w:val="24"/>
                <w:szCs w:val="24"/>
              </w:rPr>
              <w:t>ТНПА и другая документация на объект</w:t>
            </w:r>
          </w:p>
        </w:tc>
        <w:tc>
          <w:tcPr>
            <w:tcW w:w="2410" w:type="dxa"/>
            <w:gridSpan w:val="2"/>
          </w:tcPr>
          <w:p w14:paraId="4091F1FB" w14:textId="77777777" w:rsidR="000969C1" w:rsidRPr="00A121CE" w:rsidRDefault="000969C1" w:rsidP="001716F3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A121CE">
              <w:rPr>
                <w:sz w:val="24"/>
                <w:szCs w:val="24"/>
              </w:rPr>
              <w:t>Инструкция по применению №075-0210</w:t>
            </w:r>
          </w:p>
          <w:p w14:paraId="39FD024D" w14:textId="77777777" w:rsidR="000969C1" w:rsidRPr="00A121CE" w:rsidRDefault="000969C1" w:rsidP="001716F3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A121CE">
              <w:rPr>
                <w:sz w:val="24"/>
                <w:szCs w:val="24"/>
              </w:rPr>
              <w:t>Инструкция № 81 от 13.02.2006</w:t>
            </w:r>
          </w:p>
          <w:p w14:paraId="3A4E25D4" w14:textId="77777777" w:rsidR="000969C1" w:rsidRPr="00CC42F7" w:rsidRDefault="000969C1" w:rsidP="001716F3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A121CE">
              <w:rPr>
                <w:sz w:val="24"/>
                <w:szCs w:val="24"/>
              </w:rPr>
              <w:t>Санитарные правила и Ветеринарные правила, утв. Постановлением Министерства  здравоохранения Республики Беларусь и Министерства сельского хозяйства и продовольствия РБ  21.02.2018 №19/19 (33050/33170)</w:t>
            </w:r>
          </w:p>
        </w:tc>
      </w:tr>
      <w:tr w:rsidR="000969C1" w:rsidRPr="004E5090" w14:paraId="2B2CB181" w14:textId="77777777" w:rsidTr="00491585">
        <w:trPr>
          <w:trHeight w:val="5250"/>
        </w:trPr>
        <w:tc>
          <w:tcPr>
            <w:tcW w:w="709" w:type="dxa"/>
          </w:tcPr>
          <w:p w14:paraId="2ECAC77D" w14:textId="77777777" w:rsidR="000969C1" w:rsidRPr="0044567D" w:rsidRDefault="000969C1" w:rsidP="001716F3">
            <w:pPr>
              <w:pStyle w:val="12"/>
              <w:rPr>
                <w:sz w:val="24"/>
                <w:szCs w:val="24"/>
                <w:lang w:val="ru-RU" w:eastAsia="ru-RU"/>
              </w:rPr>
            </w:pPr>
            <w:r w:rsidRPr="0044567D">
              <w:rPr>
                <w:sz w:val="24"/>
                <w:szCs w:val="24"/>
                <w:lang w:val="ru-RU" w:eastAsia="ru-RU"/>
              </w:rPr>
              <w:t>47.1</w:t>
            </w:r>
            <w:r w:rsidR="00491585">
              <w:rPr>
                <w:sz w:val="24"/>
                <w:szCs w:val="24"/>
                <w:lang w:val="ru-RU" w:eastAsia="ru-RU"/>
              </w:rPr>
              <w:t>*</w:t>
            </w:r>
          </w:p>
          <w:p w14:paraId="3453D65C" w14:textId="77777777" w:rsidR="000969C1" w:rsidRPr="00060539" w:rsidRDefault="000969C1" w:rsidP="001716F3"/>
          <w:p w14:paraId="0F5359FF" w14:textId="77777777" w:rsidR="000969C1" w:rsidRPr="00060539" w:rsidRDefault="000969C1" w:rsidP="001716F3"/>
          <w:p w14:paraId="0BB0458F" w14:textId="77777777" w:rsidR="000969C1" w:rsidRPr="00060539" w:rsidRDefault="000969C1" w:rsidP="001716F3"/>
          <w:p w14:paraId="04694217" w14:textId="77777777" w:rsidR="000969C1" w:rsidRPr="00060539" w:rsidRDefault="000969C1" w:rsidP="001716F3"/>
          <w:p w14:paraId="5519163D" w14:textId="77777777" w:rsidR="000969C1" w:rsidRDefault="000969C1" w:rsidP="001716F3"/>
          <w:p w14:paraId="3E77109B" w14:textId="77777777" w:rsidR="000969C1" w:rsidRDefault="000969C1" w:rsidP="001716F3"/>
          <w:p w14:paraId="78C4DA1B" w14:textId="77777777" w:rsidR="000969C1" w:rsidRDefault="000969C1" w:rsidP="001716F3"/>
          <w:p w14:paraId="32F028CF" w14:textId="77777777" w:rsidR="000969C1" w:rsidRDefault="000969C1" w:rsidP="001716F3"/>
          <w:p w14:paraId="425A4F5C" w14:textId="77777777" w:rsidR="000969C1" w:rsidRDefault="000969C1" w:rsidP="001716F3"/>
          <w:p w14:paraId="1DA3652D" w14:textId="77777777" w:rsidR="000969C1" w:rsidRDefault="000969C1" w:rsidP="001716F3"/>
          <w:p w14:paraId="206D2047" w14:textId="77777777" w:rsidR="000969C1" w:rsidRPr="00060539" w:rsidRDefault="000969C1" w:rsidP="001716F3"/>
          <w:p w14:paraId="157C0EB9" w14:textId="77777777" w:rsidR="000969C1" w:rsidRPr="00060539" w:rsidRDefault="000969C1" w:rsidP="001716F3"/>
          <w:p w14:paraId="534D9B42" w14:textId="77777777" w:rsidR="000969C1" w:rsidRPr="0044567D" w:rsidRDefault="000969C1" w:rsidP="001716F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34A1AD3" w14:textId="77777777" w:rsidR="000969C1" w:rsidRPr="006879AC" w:rsidRDefault="000969C1" w:rsidP="001716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6879AC">
              <w:rPr>
                <w:sz w:val="24"/>
                <w:szCs w:val="24"/>
              </w:rPr>
              <w:t>Мазки из носа и</w:t>
            </w:r>
          </w:p>
          <w:p w14:paraId="2CF4076A" w14:textId="77777777" w:rsidR="000969C1" w:rsidRDefault="000969C1" w:rsidP="001716F3">
            <w:pPr>
              <w:rPr>
                <w:sz w:val="24"/>
                <w:szCs w:val="24"/>
              </w:rPr>
            </w:pPr>
            <w:r w:rsidRPr="006879AC">
              <w:rPr>
                <w:sz w:val="24"/>
                <w:szCs w:val="24"/>
              </w:rPr>
              <w:t>зева, мокрота</w:t>
            </w:r>
          </w:p>
          <w:p w14:paraId="28CD4387" w14:textId="77777777" w:rsidR="000969C1" w:rsidRDefault="000969C1" w:rsidP="001716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5A45999" w14:textId="77777777" w:rsidR="000969C1" w:rsidRDefault="000969C1" w:rsidP="001716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D0E2E54" w14:textId="77777777" w:rsidR="000969C1" w:rsidRDefault="000969C1" w:rsidP="001716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4142DFF" w14:textId="77777777" w:rsidR="000969C1" w:rsidRDefault="000969C1" w:rsidP="001716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535759E" w14:textId="77777777" w:rsidR="000969C1" w:rsidRDefault="000969C1" w:rsidP="001716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0EEDEA0B" w14:textId="77777777" w:rsidR="000969C1" w:rsidRPr="006879AC" w:rsidRDefault="000969C1" w:rsidP="001716F3">
            <w:pPr>
              <w:rPr>
                <w:sz w:val="24"/>
                <w:szCs w:val="24"/>
              </w:rPr>
            </w:pPr>
          </w:p>
          <w:p w14:paraId="583871F3" w14:textId="77777777" w:rsidR="000969C1" w:rsidRPr="0044567D" w:rsidRDefault="000969C1" w:rsidP="001716F3">
            <w:pPr>
              <w:pStyle w:val="12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</w:tcPr>
          <w:p w14:paraId="08785BD6" w14:textId="77777777" w:rsidR="000969C1" w:rsidRPr="0044567D" w:rsidRDefault="000969C1" w:rsidP="001716F3">
            <w:pPr>
              <w:pStyle w:val="12"/>
              <w:ind w:right="-105" w:hanging="111"/>
              <w:rPr>
                <w:sz w:val="16"/>
                <w:szCs w:val="16"/>
              </w:rPr>
            </w:pPr>
            <w:r w:rsidRPr="0044567D">
              <w:rPr>
                <w:sz w:val="16"/>
                <w:szCs w:val="16"/>
              </w:rPr>
              <w:t>101.15/01.086</w:t>
            </w:r>
          </w:p>
          <w:p w14:paraId="0C67CB15" w14:textId="77777777" w:rsidR="000969C1" w:rsidRPr="0044567D" w:rsidRDefault="000969C1" w:rsidP="001716F3">
            <w:pPr>
              <w:pStyle w:val="12"/>
              <w:ind w:right="-105" w:hanging="111"/>
              <w:rPr>
                <w:sz w:val="16"/>
                <w:szCs w:val="16"/>
              </w:rPr>
            </w:pPr>
            <w:r w:rsidRPr="0044567D">
              <w:rPr>
                <w:sz w:val="16"/>
                <w:szCs w:val="16"/>
              </w:rPr>
              <w:t>101.15/07.096</w:t>
            </w:r>
          </w:p>
          <w:p w14:paraId="04E689CC" w14:textId="77777777" w:rsidR="000969C1" w:rsidRPr="0044567D" w:rsidRDefault="000969C1" w:rsidP="001716F3">
            <w:pPr>
              <w:pStyle w:val="12"/>
              <w:ind w:right="-105" w:hanging="111"/>
              <w:rPr>
                <w:sz w:val="16"/>
                <w:szCs w:val="16"/>
              </w:rPr>
            </w:pPr>
            <w:r w:rsidRPr="0044567D">
              <w:rPr>
                <w:sz w:val="16"/>
                <w:szCs w:val="16"/>
              </w:rPr>
              <w:t>101.14/01.086</w:t>
            </w:r>
          </w:p>
          <w:p w14:paraId="1B410E2F" w14:textId="77777777" w:rsidR="000969C1" w:rsidRPr="0044567D" w:rsidRDefault="000969C1" w:rsidP="001716F3">
            <w:pPr>
              <w:pStyle w:val="12"/>
              <w:ind w:right="-105" w:hanging="111"/>
              <w:rPr>
                <w:sz w:val="16"/>
                <w:szCs w:val="16"/>
              </w:rPr>
            </w:pPr>
            <w:r w:rsidRPr="0044567D">
              <w:rPr>
                <w:sz w:val="16"/>
                <w:szCs w:val="16"/>
              </w:rPr>
              <w:t>101.14/07.096</w:t>
            </w:r>
          </w:p>
          <w:p w14:paraId="29C9E7F5" w14:textId="77777777" w:rsidR="000969C1" w:rsidRPr="0044567D" w:rsidRDefault="000969C1" w:rsidP="001716F3">
            <w:pPr>
              <w:pStyle w:val="12"/>
              <w:ind w:left="-111" w:right="-105"/>
              <w:rPr>
                <w:sz w:val="16"/>
                <w:szCs w:val="16"/>
                <w:lang w:val="ru-RU"/>
              </w:rPr>
            </w:pPr>
            <w:r w:rsidRPr="0044567D">
              <w:rPr>
                <w:sz w:val="16"/>
                <w:szCs w:val="16"/>
              </w:rPr>
              <w:t>101.17/01.08</w:t>
            </w:r>
            <w:r w:rsidRPr="0044567D">
              <w:rPr>
                <w:sz w:val="16"/>
                <w:szCs w:val="16"/>
                <w:lang w:val="ru-RU"/>
              </w:rPr>
              <w:t>6</w:t>
            </w:r>
          </w:p>
          <w:p w14:paraId="41D47566" w14:textId="77777777" w:rsidR="000969C1" w:rsidRPr="0044567D" w:rsidRDefault="000969C1" w:rsidP="001716F3">
            <w:pPr>
              <w:pStyle w:val="12"/>
              <w:ind w:right="-105" w:hanging="111"/>
              <w:rPr>
                <w:sz w:val="16"/>
                <w:szCs w:val="16"/>
                <w:lang w:val="ru-RU"/>
              </w:rPr>
            </w:pPr>
          </w:p>
          <w:p w14:paraId="0EA8AA44" w14:textId="77777777" w:rsidR="000969C1" w:rsidRPr="0044567D" w:rsidRDefault="000969C1" w:rsidP="001716F3">
            <w:pPr>
              <w:pStyle w:val="12"/>
              <w:ind w:right="-105" w:hanging="111"/>
              <w:rPr>
                <w:sz w:val="16"/>
                <w:szCs w:val="16"/>
                <w:lang w:val="ru-RU"/>
              </w:rPr>
            </w:pPr>
          </w:p>
          <w:p w14:paraId="7798AEDE" w14:textId="77777777" w:rsidR="000969C1" w:rsidRPr="0044567D" w:rsidRDefault="000969C1" w:rsidP="001716F3">
            <w:pPr>
              <w:pStyle w:val="12"/>
              <w:ind w:right="-105" w:hanging="111"/>
              <w:rPr>
                <w:sz w:val="16"/>
                <w:szCs w:val="16"/>
                <w:lang w:val="ru-RU"/>
              </w:rPr>
            </w:pPr>
          </w:p>
          <w:p w14:paraId="37797562" w14:textId="77777777" w:rsidR="000969C1" w:rsidRPr="0044567D" w:rsidRDefault="000969C1" w:rsidP="001716F3">
            <w:pPr>
              <w:pStyle w:val="12"/>
              <w:ind w:right="-105" w:hanging="111"/>
              <w:rPr>
                <w:sz w:val="16"/>
                <w:szCs w:val="16"/>
                <w:lang w:val="ru-RU"/>
              </w:rPr>
            </w:pPr>
          </w:p>
          <w:p w14:paraId="4998F875" w14:textId="77777777" w:rsidR="000969C1" w:rsidRPr="0044567D" w:rsidRDefault="000969C1" w:rsidP="001716F3">
            <w:pPr>
              <w:pStyle w:val="12"/>
              <w:ind w:right="-105" w:hanging="111"/>
              <w:rPr>
                <w:sz w:val="16"/>
                <w:szCs w:val="16"/>
                <w:lang w:val="ru-RU"/>
              </w:rPr>
            </w:pPr>
          </w:p>
          <w:p w14:paraId="0C8081C4" w14:textId="77777777" w:rsidR="000969C1" w:rsidRPr="0044567D" w:rsidRDefault="000969C1" w:rsidP="001716F3">
            <w:pPr>
              <w:pStyle w:val="12"/>
              <w:ind w:right="-105" w:hanging="111"/>
              <w:rPr>
                <w:sz w:val="16"/>
                <w:szCs w:val="16"/>
                <w:lang w:val="ru-RU"/>
              </w:rPr>
            </w:pPr>
          </w:p>
          <w:p w14:paraId="38FEE6D7" w14:textId="77777777" w:rsidR="000969C1" w:rsidRPr="0044567D" w:rsidRDefault="000969C1" w:rsidP="001716F3">
            <w:pPr>
              <w:pStyle w:val="12"/>
              <w:ind w:right="-105" w:hanging="111"/>
              <w:rPr>
                <w:sz w:val="16"/>
                <w:szCs w:val="16"/>
                <w:lang w:val="ru-RU"/>
              </w:rPr>
            </w:pPr>
          </w:p>
          <w:p w14:paraId="25EA8725" w14:textId="77777777" w:rsidR="000969C1" w:rsidRPr="0044567D" w:rsidRDefault="000969C1" w:rsidP="001716F3">
            <w:pPr>
              <w:pStyle w:val="12"/>
              <w:ind w:right="-105" w:hanging="111"/>
              <w:rPr>
                <w:sz w:val="16"/>
                <w:szCs w:val="16"/>
                <w:lang w:val="ru-RU"/>
              </w:rPr>
            </w:pPr>
          </w:p>
          <w:p w14:paraId="314F6365" w14:textId="77777777" w:rsidR="000969C1" w:rsidRPr="0044567D" w:rsidRDefault="000969C1" w:rsidP="001716F3">
            <w:pPr>
              <w:pStyle w:val="12"/>
              <w:ind w:right="-105" w:hanging="111"/>
              <w:rPr>
                <w:sz w:val="16"/>
                <w:szCs w:val="16"/>
                <w:lang w:val="ru-RU"/>
              </w:rPr>
            </w:pPr>
          </w:p>
          <w:p w14:paraId="4DA4E212" w14:textId="77777777" w:rsidR="000969C1" w:rsidRPr="0044567D" w:rsidRDefault="000969C1" w:rsidP="001716F3">
            <w:pPr>
              <w:pStyle w:val="12"/>
              <w:ind w:right="-105" w:hanging="111"/>
              <w:rPr>
                <w:sz w:val="16"/>
                <w:szCs w:val="16"/>
                <w:lang w:val="ru-RU"/>
              </w:rPr>
            </w:pPr>
          </w:p>
          <w:p w14:paraId="4981B836" w14:textId="77777777" w:rsidR="000969C1" w:rsidRPr="0044567D" w:rsidRDefault="000969C1" w:rsidP="001716F3">
            <w:pPr>
              <w:pStyle w:val="12"/>
              <w:ind w:right="-105" w:hanging="111"/>
              <w:rPr>
                <w:sz w:val="16"/>
                <w:szCs w:val="16"/>
                <w:lang w:val="ru-RU"/>
              </w:rPr>
            </w:pPr>
          </w:p>
          <w:p w14:paraId="1084CA22" w14:textId="77777777" w:rsidR="000969C1" w:rsidRPr="0044567D" w:rsidRDefault="000969C1" w:rsidP="001716F3">
            <w:pPr>
              <w:pStyle w:val="12"/>
              <w:ind w:right="-105" w:hanging="111"/>
              <w:rPr>
                <w:sz w:val="16"/>
                <w:szCs w:val="16"/>
                <w:lang w:val="ru-RU"/>
              </w:rPr>
            </w:pPr>
          </w:p>
          <w:p w14:paraId="514B3E03" w14:textId="77777777" w:rsidR="000969C1" w:rsidRPr="0044567D" w:rsidRDefault="000969C1" w:rsidP="001716F3">
            <w:pPr>
              <w:pStyle w:val="12"/>
              <w:ind w:left="-111" w:right="-105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</w:tcPr>
          <w:p w14:paraId="4E96D3C1" w14:textId="77777777" w:rsidR="000969C1" w:rsidRDefault="000969C1" w:rsidP="001716F3">
            <w:pPr>
              <w:pStyle w:val="a5"/>
              <w:tabs>
                <w:tab w:val="left" w:pos="103"/>
                <w:tab w:val="left" w:pos="7371"/>
              </w:tabs>
              <w:ind w:right="101"/>
              <w:rPr>
                <w:sz w:val="24"/>
                <w:szCs w:val="24"/>
              </w:rPr>
            </w:pPr>
            <w:r w:rsidRPr="00EA25EB">
              <w:rPr>
                <w:sz w:val="24"/>
                <w:szCs w:val="24"/>
              </w:rPr>
              <w:t xml:space="preserve">Выявление и идентификация возбудителей </w:t>
            </w:r>
            <w:r>
              <w:rPr>
                <w:sz w:val="24"/>
                <w:szCs w:val="24"/>
              </w:rPr>
              <w:t>и</w:t>
            </w:r>
            <w:r w:rsidRPr="00EA25EB">
              <w:rPr>
                <w:sz w:val="24"/>
                <w:szCs w:val="24"/>
              </w:rPr>
              <w:t>нфекционных и паразитарных заболеваний</w:t>
            </w:r>
          </w:p>
          <w:p w14:paraId="0B4664B7" w14:textId="77777777" w:rsidR="000969C1" w:rsidRPr="00060539" w:rsidRDefault="000969C1" w:rsidP="001716F3">
            <w:pPr>
              <w:rPr>
                <w:sz w:val="24"/>
                <w:szCs w:val="24"/>
              </w:rPr>
            </w:pPr>
          </w:p>
          <w:p w14:paraId="26926C8A" w14:textId="77777777" w:rsidR="000969C1" w:rsidRPr="0042323D" w:rsidRDefault="000969C1" w:rsidP="001716F3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A5ABC7A" w14:textId="77777777" w:rsidR="000969C1" w:rsidRPr="0004099E" w:rsidRDefault="000969C1" w:rsidP="001716F3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04099E">
              <w:rPr>
                <w:sz w:val="24"/>
                <w:szCs w:val="24"/>
              </w:rPr>
              <w:t>Инструкция № 81 от 13.02.2006</w:t>
            </w:r>
          </w:p>
          <w:p w14:paraId="65FD860F" w14:textId="77777777" w:rsidR="000969C1" w:rsidRDefault="000969C1" w:rsidP="001716F3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04099E">
              <w:rPr>
                <w:sz w:val="24"/>
                <w:szCs w:val="24"/>
              </w:rPr>
              <w:t>Инструкция по применению</w:t>
            </w:r>
          </w:p>
          <w:p w14:paraId="4A0CE350" w14:textId="77777777" w:rsidR="000969C1" w:rsidRPr="0004099E" w:rsidRDefault="000969C1" w:rsidP="001716F3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04099E">
              <w:rPr>
                <w:sz w:val="24"/>
                <w:szCs w:val="24"/>
              </w:rPr>
              <w:t>№ 084-0310</w:t>
            </w:r>
          </w:p>
          <w:p w14:paraId="6B79432F" w14:textId="77777777" w:rsidR="000969C1" w:rsidRDefault="000969C1" w:rsidP="001716F3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04099E">
              <w:rPr>
                <w:sz w:val="24"/>
                <w:szCs w:val="24"/>
              </w:rPr>
              <w:t xml:space="preserve">Инструкция по применению </w:t>
            </w:r>
          </w:p>
          <w:p w14:paraId="26135B16" w14:textId="77777777" w:rsidR="000969C1" w:rsidRPr="0004099E" w:rsidRDefault="000969C1" w:rsidP="001716F3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04099E">
              <w:rPr>
                <w:sz w:val="24"/>
                <w:szCs w:val="24"/>
              </w:rPr>
              <w:t xml:space="preserve">№ 075-0210 </w:t>
            </w:r>
          </w:p>
          <w:p w14:paraId="4F9A1BF4" w14:textId="77777777" w:rsidR="000969C1" w:rsidRDefault="000969C1" w:rsidP="001716F3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04099E">
              <w:rPr>
                <w:sz w:val="24"/>
                <w:szCs w:val="24"/>
              </w:rPr>
              <w:t xml:space="preserve">Инструкция </w:t>
            </w:r>
          </w:p>
          <w:p w14:paraId="662F4BFC" w14:textId="77777777" w:rsidR="000969C1" w:rsidRPr="0004099E" w:rsidRDefault="000969C1" w:rsidP="001716F3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04099E">
              <w:rPr>
                <w:sz w:val="24"/>
                <w:szCs w:val="24"/>
              </w:rPr>
              <w:t>4.2.11-19-9-2004</w:t>
            </w:r>
          </w:p>
          <w:p w14:paraId="3F82F56A" w14:textId="77777777" w:rsidR="000969C1" w:rsidRPr="00517869" w:rsidRDefault="000969C1" w:rsidP="001716F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68"/>
              <w:textAlignment w:val="baseline"/>
              <w:rPr>
                <w:szCs w:val="24"/>
              </w:rPr>
            </w:pPr>
            <w:r w:rsidRPr="0004099E">
              <w:rPr>
                <w:sz w:val="24"/>
                <w:szCs w:val="24"/>
              </w:rPr>
              <w:t>ТНПА и другая до</w:t>
            </w:r>
            <w:r w:rsidR="00491585">
              <w:rPr>
                <w:sz w:val="24"/>
                <w:szCs w:val="24"/>
              </w:rPr>
              <w:t>к</w:t>
            </w:r>
            <w:r w:rsidRPr="0004099E">
              <w:rPr>
                <w:sz w:val="24"/>
                <w:szCs w:val="24"/>
              </w:rPr>
              <w:t>ументация на объект</w:t>
            </w:r>
          </w:p>
        </w:tc>
        <w:tc>
          <w:tcPr>
            <w:tcW w:w="2410" w:type="dxa"/>
            <w:gridSpan w:val="2"/>
          </w:tcPr>
          <w:p w14:paraId="1E0DA872" w14:textId="77777777" w:rsidR="000969C1" w:rsidRPr="00A121CE" w:rsidRDefault="000969C1" w:rsidP="001716F3">
            <w:pPr>
              <w:tabs>
                <w:tab w:val="left" w:pos="284"/>
              </w:tabs>
              <w:ind w:left="-57"/>
              <w:rPr>
                <w:sz w:val="24"/>
                <w:szCs w:val="24"/>
              </w:rPr>
            </w:pPr>
            <w:r w:rsidRPr="00A121CE">
              <w:rPr>
                <w:sz w:val="24"/>
                <w:szCs w:val="24"/>
              </w:rPr>
              <w:t>Инструкция № 81 от 13.02.2006</w:t>
            </w:r>
          </w:p>
          <w:p w14:paraId="0D03D517" w14:textId="77777777" w:rsidR="000969C1" w:rsidRPr="00A121CE" w:rsidRDefault="000969C1" w:rsidP="001716F3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A121CE">
              <w:rPr>
                <w:sz w:val="24"/>
                <w:szCs w:val="24"/>
              </w:rPr>
              <w:t>Инструкция по применению</w:t>
            </w:r>
            <w:r w:rsidR="00491585">
              <w:rPr>
                <w:sz w:val="24"/>
                <w:szCs w:val="24"/>
              </w:rPr>
              <w:t xml:space="preserve"> </w:t>
            </w:r>
            <w:r w:rsidRPr="00A121CE">
              <w:rPr>
                <w:sz w:val="24"/>
                <w:szCs w:val="24"/>
              </w:rPr>
              <w:t>№084-0310</w:t>
            </w:r>
          </w:p>
          <w:p w14:paraId="67128541" w14:textId="77777777" w:rsidR="000969C1" w:rsidRPr="00A121CE" w:rsidRDefault="000969C1" w:rsidP="001716F3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A121CE">
              <w:rPr>
                <w:sz w:val="24"/>
                <w:szCs w:val="24"/>
              </w:rPr>
              <w:t>Инструкция по применению№075-0210</w:t>
            </w:r>
          </w:p>
          <w:p w14:paraId="4C8F0DC4" w14:textId="77777777" w:rsidR="000969C1" w:rsidRPr="00A121CE" w:rsidRDefault="000969C1" w:rsidP="001716F3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A121CE">
              <w:rPr>
                <w:sz w:val="24"/>
                <w:szCs w:val="24"/>
              </w:rPr>
              <w:t>Инструкция 4.2.11-19-9-2004</w:t>
            </w:r>
          </w:p>
          <w:p w14:paraId="270FFB69" w14:textId="77777777" w:rsidR="000969C1" w:rsidRPr="00E9004B" w:rsidRDefault="000969C1" w:rsidP="001716F3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A121CE">
              <w:rPr>
                <w:sz w:val="24"/>
                <w:szCs w:val="24"/>
              </w:rPr>
              <w:t>Санитарные правила и Ветеринарные правила, утв. Постановлением Министерства  здравоохранения Республики Беларусь и Министерства сельского хозяйства и продовольствия РБ  21.02.2018 №19/19 (33050/33170)</w:t>
            </w:r>
          </w:p>
        </w:tc>
      </w:tr>
      <w:tr w:rsidR="000969C1" w:rsidRPr="004E5090" w14:paraId="534BE44E" w14:textId="77777777" w:rsidTr="00491585">
        <w:trPr>
          <w:trHeight w:val="1998"/>
        </w:trPr>
        <w:tc>
          <w:tcPr>
            <w:tcW w:w="709" w:type="dxa"/>
          </w:tcPr>
          <w:p w14:paraId="6CA26AD7" w14:textId="77777777" w:rsidR="000969C1" w:rsidRPr="0044567D" w:rsidRDefault="000969C1" w:rsidP="001716F3">
            <w:pPr>
              <w:pStyle w:val="12"/>
              <w:rPr>
                <w:sz w:val="24"/>
                <w:szCs w:val="24"/>
                <w:lang w:val="ru-RU" w:eastAsia="ru-RU"/>
              </w:rPr>
            </w:pPr>
            <w:r w:rsidRPr="0044567D">
              <w:rPr>
                <w:sz w:val="24"/>
                <w:szCs w:val="24"/>
                <w:lang w:val="ru-RU" w:eastAsia="ru-RU"/>
              </w:rPr>
              <w:t>48.1</w:t>
            </w:r>
            <w:r w:rsidR="00491585">
              <w:rPr>
                <w:sz w:val="24"/>
                <w:szCs w:val="24"/>
                <w:lang w:val="ru-RU" w:eastAsia="ru-RU"/>
              </w:rPr>
              <w:t>*</w:t>
            </w:r>
          </w:p>
        </w:tc>
        <w:tc>
          <w:tcPr>
            <w:tcW w:w="1985" w:type="dxa"/>
          </w:tcPr>
          <w:p w14:paraId="2DE9B72A" w14:textId="77777777" w:rsidR="000969C1" w:rsidRPr="0004099E" w:rsidRDefault="000969C1" w:rsidP="001716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4099E">
              <w:rPr>
                <w:sz w:val="24"/>
                <w:szCs w:val="24"/>
              </w:rPr>
              <w:t>Соскобы с конъюнктивы, уретры, шейки матки, вагины</w:t>
            </w:r>
          </w:p>
          <w:p w14:paraId="7A247FE0" w14:textId="77777777" w:rsidR="000969C1" w:rsidRPr="0044567D" w:rsidRDefault="000969C1" w:rsidP="001716F3">
            <w:pPr>
              <w:pStyle w:val="12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</w:tcPr>
          <w:p w14:paraId="654AA85D" w14:textId="77777777" w:rsidR="000969C1" w:rsidRPr="0044567D" w:rsidRDefault="000969C1" w:rsidP="001716F3">
            <w:pPr>
              <w:pStyle w:val="12"/>
              <w:ind w:right="-105" w:hanging="111"/>
              <w:rPr>
                <w:sz w:val="16"/>
                <w:szCs w:val="16"/>
              </w:rPr>
            </w:pPr>
            <w:r w:rsidRPr="0044567D">
              <w:rPr>
                <w:sz w:val="16"/>
                <w:szCs w:val="16"/>
              </w:rPr>
              <w:t>101.15/01.086</w:t>
            </w:r>
          </w:p>
          <w:p w14:paraId="7C29D884" w14:textId="77777777" w:rsidR="000969C1" w:rsidRPr="0044567D" w:rsidRDefault="000969C1" w:rsidP="001716F3">
            <w:pPr>
              <w:pStyle w:val="12"/>
              <w:ind w:right="-105" w:hanging="111"/>
              <w:rPr>
                <w:sz w:val="16"/>
                <w:szCs w:val="16"/>
                <w:lang w:val="ru-RU"/>
              </w:rPr>
            </w:pPr>
            <w:r w:rsidRPr="0044567D">
              <w:rPr>
                <w:sz w:val="16"/>
                <w:szCs w:val="16"/>
              </w:rPr>
              <w:t>101.1</w:t>
            </w:r>
            <w:r w:rsidRPr="0044567D">
              <w:rPr>
                <w:sz w:val="16"/>
                <w:szCs w:val="16"/>
                <w:lang w:val="ru-RU"/>
              </w:rPr>
              <w:t>5</w:t>
            </w:r>
            <w:r w:rsidRPr="0044567D">
              <w:rPr>
                <w:sz w:val="16"/>
                <w:szCs w:val="16"/>
              </w:rPr>
              <w:t>/0</w:t>
            </w:r>
            <w:r w:rsidRPr="0044567D">
              <w:rPr>
                <w:sz w:val="16"/>
                <w:szCs w:val="16"/>
                <w:lang w:val="ru-RU"/>
              </w:rPr>
              <w:t>7</w:t>
            </w:r>
            <w:r w:rsidRPr="0044567D">
              <w:rPr>
                <w:sz w:val="16"/>
                <w:szCs w:val="16"/>
              </w:rPr>
              <w:t>.0</w:t>
            </w:r>
            <w:r w:rsidRPr="0044567D">
              <w:rPr>
                <w:sz w:val="16"/>
                <w:szCs w:val="16"/>
                <w:lang w:val="ru-RU"/>
              </w:rPr>
              <w:t>9</w:t>
            </w:r>
            <w:r w:rsidRPr="0044567D">
              <w:rPr>
                <w:sz w:val="16"/>
                <w:szCs w:val="16"/>
              </w:rPr>
              <w:t>6</w:t>
            </w:r>
          </w:p>
          <w:p w14:paraId="6C642CE6" w14:textId="77777777" w:rsidR="000969C1" w:rsidRPr="0044567D" w:rsidRDefault="000969C1" w:rsidP="001716F3">
            <w:pPr>
              <w:pStyle w:val="12"/>
              <w:ind w:right="-105" w:hanging="111"/>
              <w:rPr>
                <w:sz w:val="24"/>
                <w:szCs w:val="24"/>
                <w:lang w:val="ru-RU"/>
              </w:rPr>
            </w:pPr>
            <w:r w:rsidRPr="0044567D">
              <w:rPr>
                <w:sz w:val="16"/>
                <w:szCs w:val="16"/>
              </w:rPr>
              <w:t>101.17/01.08</w:t>
            </w:r>
            <w:r w:rsidRPr="0044567D"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1843" w:type="dxa"/>
            <w:gridSpan w:val="2"/>
          </w:tcPr>
          <w:p w14:paraId="5A1B5197" w14:textId="77777777" w:rsidR="000969C1" w:rsidRPr="005616CA" w:rsidRDefault="000969C1" w:rsidP="001716F3">
            <w:pPr>
              <w:pStyle w:val="a5"/>
              <w:tabs>
                <w:tab w:val="left" w:pos="103"/>
                <w:tab w:val="left" w:pos="7371"/>
              </w:tabs>
              <w:ind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и иден</w:t>
            </w:r>
            <w:r w:rsidRPr="005616CA">
              <w:rPr>
                <w:sz w:val="24"/>
                <w:szCs w:val="24"/>
              </w:rPr>
              <w:t>тификация воз</w:t>
            </w:r>
            <w:r>
              <w:rPr>
                <w:sz w:val="24"/>
                <w:szCs w:val="24"/>
              </w:rPr>
              <w:t>бу</w:t>
            </w:r>
            <w:r w:rsidRPr="005616CA">
              <w:rPr>
                <w:sz w:val="24"/>
                <w:szCs w:val="24"/>
              </w:rPr>
              <w:t xml:space="preserve">дителей </w:t>
            </w:r>
            <w:r>
              <w:rPr>
                <w:sz w:val="24"/>
                <w:szCs w:val="24"/>
              </w:rPr>
              <w:t>и</w:t>
            </w:r>
            <w:r w:rsidRPr="005616CA">
              <w:rPr>
                <w:sz w:val="24"/>
                <w:szCs w:val="24"/>
              </w:rPr>
              <w:t>нфекци</w:t>
            </w:r>
            <w:r>
              <w:rPr>
                <w:sz w:val="24"/>
                <w:szCs w:val="24"/>
              </w:rPr>
              <w:t>онных и паразитар</w:t>
            </w:r>
            <w:r w:rsidRPr="005616CA">
              <w:rPr>
                <w:sz w:val="24"/>
                <w:szCs w:val="24"/>
              </w:rPr>
              <w:t>ных заболеваний</w:t>
            </w:r>
          </w:p>
        </w:tc>
        <w:tc>
          <w:tcPr>
            <w:tcW w:w="2551" w:type="dxa"/>
          </w:tcPr>
          <w:p w14:paraId="6515E632" w14:textId="77777777" w:rsidR="000969C1" w:rsidRPr="005616CA" w:rsidRDefault="000969C1" w:rsidP="001716F3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5616CA">
              <w:rPr>
                <w:sz w:val="24"/>
                <w:szCs w:val="24"/>
              </w:rPr>
              <w:t>Инструкция по применению</w:t>
            </w:r>
          </w:p>
          <w:p w14:paraId="142CEBED" w14:textId="77777777" w:rsidR="000969C1" w:rsidRPr="005616CA" w:rsidRDefault="000969C1" w:rsidP="001716F3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5616CA">
              <w:rPr>
                <w:sz w:val="24"/>
                <w:szCs w:val="24"/>
              </w:rPr>
              <w:t>№ 084-0310</w:t>
            </w:r>
          </w:p>
          <w:p w14:paraId="1A639BD2" w14:textId="77777777" w:rsidR="000969C1" w:rsidRPr="005616CA" w:rsidRDefault="000969C1" w:rsidP="001716F3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5616CA">
              <w:rPr>
                <w:sz w:val="24"/>
                <w:szCs w:val="24"/>
              </w:rPr>
              <w:t xml:space="preserve">Инструкция по применению № 075-0210 </w:t>
            </w:r>
          </w:p>
          <w:p w14:paraId="7A5D8E05" w14:textId="77777777" w:rsidR="000969C1" w:rsidRPr="005616CA" w:rsidRDefault="000969C1" w:rsidP="00491585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5616CA">
              <w:rPr>
                <w:sz w:val="24"/>
                <w:szCs w:val="24"/>
              </w:rPr>
              <w:t xml:space="preserve">ТНПА и другая документация на объект </w:t>
            </w:r>
          </w:p>
        </w:tc>
        <w:tc>
          <w:tcPr>
            <w:tcW w:w="2410" w:type="dxa"/>
            <w:gridSpan w:val="2"/>
          </w:tcPr>
          <w:p w14:paraId="721E41A3" w14:textId="77777777" w:rsidR="000969C1" w:rsidRPr="005616CA" w:rsidRDefault="000969C1" w:rsidP="001716F3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5616CA">
              <w:rPr>
                <w:sz w:val="24"/>
                <w:szCs w:val="24"/>
              </w:rPr>
              <w:t>Инструкция по применению</w:t>
            </w:r>
          </w:p>
          <w:p w14:paraId="0DC8F2BE" w14:textId="77777777" w:rsidR="000969C1" w:rsidRPr="005616CA" w:rsidRDefault="000969C1" w:rsidP="001716F3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5616CA">
              <w:rPr>
                <w:sz w:val="24"/>
                <w:szCs w:val="24"/>
              </w:rPr>
              <w:t>№ 084-0310</w:t>
            </w:r>
          </w:p>
          <w:p w14:paraId="7115257B" w14:textId="77777777" w:rsidR="000969C1" w:rsidRPr="005616CA" w:rsidRDefault="000969C1" w:rsidP="00491585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5616CA">
              <w:rPr>
                <w:sz w:val="24"/>
                <w:szCs w:val="24"/>
              </w:rPr>
              <w:t>Инструкция по применению № 075-0210</w:t>
            </w:r>
          </w:p>
        </w:tc>
      </w:tr>
      <w:tr w:rsidR="000969C1" w:rsidRPr="004E5090" w14:paraId="13D62D5F" w14:textId="77777777" w:rsidTr="001B604E">
        <w:trPr>
          <w:trHeight w:val="1382"/>
        </w:trPr>
        <w:tc>
          <w:tcPr>
            <w:tcW w:w="709" w:type="dxa"/>
          </w:tcPr>
          <w:p w14:paraId="218271A9" w14:textId="77777777" w:rsidR="000969C1" w:rsidRPr="0044567D" w:rsidRDefault="000969C1" w:rsidP="001716F3">
            <w:pPr>
              <w:pStyle w:val="12"/>
              <w:rPr>
                <w:sz w:val="24"/>
                <w:szCs w:val="24"/>
                <w:lang w:val="ru-RU" w:eastAsia="ru-RU"/>
              </w:rPr>
            </w:pPr>
            <w:r w:rsidRPr="0044567D">
              <w:rPr>
                <w:sz w:val="24"/>
                <w:szCs w:val="24"/>
                <w:lang w:val="ru-RU" w:eastAsia="ru-RU"/>
              </w:rPr>
              <w:t>49.1</w:t>
            </w:r>
            <w:r w:rsidR="00491585">
              <w:rPr>
                <w:sz w:val="24"/>
                <w:szCs w:val="24"/>
                <w:lang w:val="ru-RU" w:eastAsia="ru-RU"/>
              </w:rPr>
              <w:t>*</w:t>
            </w:r>
          </w:p>
        </w:tc>
        <w:tc>
          <w:tcPr>
            <w:tcW w:w="1985" w:type="dxa"/>
          </w:tcPr>
          <w:p w14:paraId="244F1466" w14:textId="77777777" w:rsidR="000969C1" w:rsidRPr="0044567D" w:rsidRDefault="000969C1" w:rsidP="001716F3">
            <w:pPr>
              <w:pStyle w:val="12"/>
              <w:rPr>
                <w:sz w:val="24"/>
                <w:szCs w:val="24"/>
                <w:lang w:val="ru-RU"/>
              </w:rPr>
            </w:pPr>
            <w:r w:rsidRPr="0044567D">
              <w:rPr>
                <w:sz w:val="24"/>
                <w:szCs w:val="24"/>
                <w:lang w:val="ru-RU"/>
              </w:rPr>
              <w:t>Промывные воды и рвотные массы</w:t>
            </w:r>
          </w:p>
        </w:tc>
        <w:tc>
          <w:tcPr>
            <w:tcW w:w="1559" w:type="dxa"/>
            <w:gridSpan w:val="2"/>
          </w:tcPr>
          <w:p w14:paraId="08CE42C8" w14:textId="77777777" w:rsidR="000969C1" w:rsidRPr="0044567D" w:rsidRDefault="000969C1" w:rsidP="001716F3">
            <w:pPr>
              <w:pStyle w:val="12"/>
              <w:ind w:right="-105" w:hanging="111"/>
              <w:rPr>
                <w:sz w:val="16"/>
                <w:szCs w:val="16"/>
              </w:rPr>
            </w:pPr>
            <w:r w:rsidRPr="0044567D">
              <w:rPr>
                <w:sz w:val="16"/>
                <w:szCs w:val="16"/>
              </w:rPr>
              <w:t>101.15/01.086</w:t>
            </w:r>
          </w:p>
          <w:p w14:paraId="6BE4AF32" w14:textId="77777777" w:rsidR="000969C1" w:rsidRPr="0044567D" w:rsidRDefault="000969C1" w:rsidP="001716F3">
            <w:pPr>
              <w:pStyle w:val="12"/>
              <w:ind w:right="-105" w:hanging="111"/>
              <w:rPr>
                <w:sz w:val="24"/>
                <w:szCs w:val="24"/>
                <w:lang w:val="ru-RU"/>
              </w:rPr>
            </w:pPr>
            <w:r w:rsidRPr="0044567D">
              <w:rPr>
                <w:sz w:val="16"/>
                <w:szCs w:val="16"/>
              </w:rPr>
              <w:t>101.17/01.08</w:t>
            </w:r>
            <w:r w:rsidRPr="0044567D"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1843" w:type="dxa"/>
            <w:gridSpan w:val="2"/>
          </w:tcPr>
          <w:p w14:paraId="3F220860" w14:textId="77777777" w:rsidR="000969C1" w:rsidRPr="0042323D" w:rsidRDefault="000969C1" w:rsidP="001716F3">
            <w:pPr>
              <w:pStyle w:val="a5"/>
              <w:tabs>
                <w:tab w:val="left" w:pos="103"/>
                <w:tab w:val="left" w:pos="7371"/>
              </w:tabs>
              <w:ind w:right="101"/>
              <w:rPr>
                <w:sz w:val="24"/>
                <w:szCs w:val="24"/>
              </w:rPr>
            </w:pPr>
            <w:r w:rsidRPr="00EA25EB">
              <w:rPr>
                <w:sz w:val="24"/>
                <w:szCs w:val="24"/>
              </w:rPr>
              <w:t xml:space="preserve">Выявление и идентификация возбудителей </w:t>
            </w:r>
            <w:r>
              <w:rPr>
                <w:sz w:val="24"/>
                <w:szCs w:val="24"/>
              </w:rPr>
              <w:t>и</w:t>
            </w:r>
            <w:r w:rsidRPr="00EA25EB">
              <w:rPr>
                <w:sz w:val="24"/>
                <w:szCs w:val="24"/>
              </w:rPr>
              <w:t>нфекционных и паразитарных заболеваний</w:t>
            </w:r>
          </w:p>
        </w:tc>
        <w:tc>
          <w:tcPr>
            <w:tcW w:w="2551" w:type="dxa"/>
          </w:tcPr>
          <w:p w14:paraId="17A8246B" w14:textId="77777777" w:rsidR="000969C1" w:rsidRDefault="000969C1" w:rsidP="001716F3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04099E">
              <w:rPr>
                <w:sz w:val="24"/>
                <w:szCs w:val="24"/>
              </w:rPr>
              <w:t xml:space="preserve">Инструкция </w:t>
            </w:r>
          </w:p>
          <w:p w14:paraId="2889D2AC" w14:textId="77777777" w:rsidR="000969C1" w:rsidRPr="0004099E" w:rsidRDefault="000969C1" w:rsidP="001716F3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04099E">
              <w:rPr>
                <w:sz w:val="24"/>
                <w:szCs w:val="24"/>
              </w:rPr>
              <w:t xml:space="preserve">1.2.11-17-8-2004 </w:t>
            </w:r>
          </w:p>
          <w:p w14:paraId="4A63D3FF" w14:textId="77777777" w:rsidR="000969C1" w:rsidRDefault="000969C1" w:rsidP="001716F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68"/>
              <w:textAlignment w:val="baseline"/>
              <w:rPr>
                <w:sz w:val="24"/>
                <w:szCs w:val="24"/>
              </w:rPr>
            </w:pPr>
            <w:r w:rsidRPr="0004099E">
              <w:rPr>
                <w:sz w:val="24"/>
                <w:szCs w:val="24"/>
              </w:rPr>
              <w:t xml:space="preserve">Инструкция </w:t>
            </w:r>
          </w:p>
          <w:p w14:paraId="72C8AA5C" w14:textId="77777777" w:rsidR="000969C1" w:rsidRPr="0042323D" w:rsidRDefault="000969C1" w:rsidP="001716F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68"/>
              <w:textAlignment w:val="baseline"/>
              <w:rPr>
                <w:sz w:val="24"/>
                <w:szCs w:val="24"/>
              </w:rPr>
            </w:pPr>
            <w:r w:rsidRPr="0004099E">
              <w:rPr>
                <w:sz w:val="24"/>
                <w:szCs w:val="24"/>
              </w:rPr>
              <w:t>4.2.10-15-21-2006</w:t>
            </w:r>
          </w:p>
        </w:tc>
        <w:tc>
          <w:tcPr>
            <w:tcW w:w="2410" w:type="dxa"/>
            <w:gridSpan w:val="2"/>
          </w:tcPr>
          <w:p w14:paraId="173C8BA1" w14:textId="77777777" w:rsidR="000969C1" w:rsidRPr="0004099E" w:rsidRDefault="000969C1" w:rsidP="001716F3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04099E">
              <w:rPr>
                <w:sz w:val="24"/>
                <w:szCs w:val="24"/>
              </w:rPr>
              <w:t xml:space="preserve">Инструкция 1.2.11-17-8-2004 </w:t>
            </w:r>
          </w:p>
          <w:p w14:paraId="08C54AE0" w14:textId="77777777" w:rsidR="000969C1" w:rsidRPr="00E9004B" w:rsidRDefault="000969C1" w:rsidP="001716F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04099E">
              <w:rPr>
                <w:sz w:val="24"/>
                <w:szCs w:val="24"/>
              </w:rPr>
              <w:t>Инструкция 4.2.10-15-21-2006</w:t>
            </w:r>
          </w:p>
        </w:tc>
      </w:tr>
      <w:tr w:rsidR="000969C1" w:rsidRPr="004E5090" w14:paraId="499C151B" w14:textId="77777777" w:rsidTr="001B604E">
        <w:trPr>
          <w:trHeight w:val="2211"/>
        </w:trPr>
        <w:tc>
          <w:tcPr>
            <w:tcW w:w="709" w:type="dxa"/>
          </w:tcPr>
          <w:p w14:paraId="1A975F9E" w14:textId="77777777" w:rsidR="000969C1" w:rsidRPr="0044567D" w:rsidRDefault="000969C1" w:rsidP="001716F3">
            <w:pPr>
              <w:pStyle w:val="12"/>
              <w:rPr>
                <w:sz w:val="24"/>
                <w:szCs w:val="24"/>
                <w:lang w:val="ru-RU" w:eastAsia="ru-RU"/>
              </w:rPr>
            </w:pPr>
            <w:r w:rsidRPr="0044567D">
              <w:rPr>
                <w:sz w:val="24"/>
                <w:szCs w:val="24"/>
                <w:lang w:val="ru-RU" w:eastAsia="ru-RU"/>
              </w:rPr>
              <w:t>50.1</w:t>
            </w:r>
            <w:r w:rsidR="00491585">
              <w:rPr>
                <w:sz w:val="24"/>
                <w:szCs w:val="24"/>
                <w:lang w:val="ru-RU" w:eastAsia="ru-RU"/>
              </w:rPr>
              <w:t>*</w:t>
            </w:r>
          </w:p>
        </w:tc>
        <w:tc>
          <w:tcPr>
            <w:tcW w:w="1985" w:type="dxa"/>
          </w:tcPr>
          <w:p w14:paraId="3C3BFC87" w14:textId="77777777" w:rsidR="000969C1" w:rsidRPr="0044567D" w:rsidRDefault="000969C1" w:rsidP="001716F3">
            <w:pPr>
              <w:pStyle w:val="12"/>
              <w:rPr>
                <w:sz w:val="24"/>
                <w:szCs w:val="24"/>
                <w:lang w:val="ru-RU"/>
              </w:rPr>
            </w:pPr>
            <w:r w:rsidRPr="0044567D">
              <w:rPr>
                <w:sz w:val="24"/>
                <w:szCs w:val="24"/>
              </w:rPr>
              <w:t>Отделяемое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4567D">
              <w:rPr>
                <w:sz w:val="24"/>
                <w:szCs w:val="24"/>
              </w:rPr>
              <w:t>ран, уха</w:t>
            </w:r>
          </w:p>
        </w:tc>
        <w:tc>
          <w:tcPr>
            <w:tcW w:w="1559" w:type="dxa"/>
            <w:gridSpan w:val="2"/>
          </w:tcPr>
          <w:p w14:paraId="64538F7F" w14:textId="77777777" w:rsidR="000969C1" w:rsidRPr="00372691" w:rsidRDefault="000969C1" w:rsidP="001716F3">
            <w:pPr>
              <w:tabs>
                <w:tab w:val="left" w:pos="284"/>
              </w:tabs>
              <w:ind w:hanging="108"/>
              <w:rPr>
                <w:sz w:val="14"/>
                <w:szCs w:val="16"/>
              </w:rPr>
            </w:pPr>
            <w:r w:rsidRPr="00372691">
              <w:rPr>
                <w:sz w:val="14"/>
                <w:szCs w:val="16"/>
              </w:rPr>
              <w:t>101.12/10.094</w:t>
            </w:r>
          </w:p>
          <w:p w14:paraId="74B4EDC6" w14:textId="77777777" w:rsidR="000969C1" w:rsidRPr="00372691" w:rsidRDefault="000969C1" w:rsidP="001716F3">
            <w:pPr>
              <w:tabs>
                <w:tab w:val="left" w:pos="284"/>
              </w:tabs>
              <w:ind w:hanging="108"/>
              <w:rPr>
                <w:sz w:val="14"/>
                <w:szCs w:val="16"/>
              </w:rPr>
            </w:pPr>
            <w:r w:rsidRPr="00372691">
              <w:rPr>
                <w:sz w:val="14"/>
                <w:szCs w:val="16"/>
              </w:rPr>
              <w:t>101.12/01.086</w:t>
            </w:r>
          </w:p>
          <w:p w14:paraId="5C12C1AF" w14:textId="77777777" w:rsidR="000969C1" w:rsidRPr="00372691" w:rsidRDefault="000969C1" w:rsidP="001716F3">
            <w:pPr>
              <w:tabs>
                <w:tab w:val="left" w:pos="284"/>
              </w:tabs>
              <w:ind w:hanging="108"/>
              <w:rPr>
                <w:sz w:val="14"/>
                <w:szCs w:val="16"/>
              </w:rPr>
            </w:pPr>
            <w:r w:rsidRPr="00372691">
              <w:rPr>
                <w:sz w:val="14"/>
                <w:szCs w:val="16"/>
              </w:rPr>
              <w:t>101.12/02.134</w:t>
            </w:r>
          </w:p>
          <w:p w14:paraId="569D410C" w14:textId="77777777" w:rsidR="000969C1" w:rsidRPr="0044567D" w:rsidRDefault="000969C1" w:rsidP="001716F3">
            <w:pPr>
              <w:pStyle w:val="12"/>
              <w:ind w:hanging="111"/>
              <w:rPr>
                <w:sz w:val="24"/>
                <w:szCs w:val="24"/>
                <w:lang w:val="ru-RU"/>
              </w:rPr>
            </w:pPr>
            <w:r w:rsidRPr="0044567D">
              <w:rPr>
                <w:sz w:val="14"/>
                <w:szCs w:val="16"/>
              </w:rPr>
              <w:t>101.12/03.134</w:t>
            </w:r>
          </w:p>
        </w:tc>
        <w:tc>
          <w:tcPr>
            <w:tcW w:w="1843" w:type="dxa"/>
            <w:gridSpan w:val="2"/>
          </w:tcPr>
          <w:p w14:paraId="69D54778" w14:textId="77777777" w:rsidR="000969C1" w:rsidRPr="0042323D" w:rsidRDefault="000969C1" w:rsidP="001716F3">
            <w:pPr>
              <w:pStyle w:val="a5"/>
              <w:tabs>
                <w:tab w:val="left" w:pos="103"/>
                <w:tab w:val="left" w:pos="7371"/>
              </w:tabs>
              <w:ind w:right="101"/>
              <w:rPr>
                <w:sz w:val="24"/>
                <w:szCs w:val="24"/>
              </w:rPr>
            </w:pPr>
            <w:r w:rsidRPr="00EA25EB">
              <w:rPr>
                <w:sz w:val="24"/>
                <w:szCs w:val="24"/>
              </w:rPr>
              <w:t xml:space="preserve">Выявление и идентификация возбудителей </w:t>
            </w:r>
            <w:r>
              <w:rPr>
                <w:sz w:val="24"/>
                <w:szCs w:val="24"/>
              </w:rPr>
              <w:t>и</w:t>
            </w:r>
            <w:r w:rsidRPr="00EA25EB">
              <w:rPr>
                <w:sz w:val="24"/>
                <w:szCs w:val="24"/>
              </w:rPr>
              <w:t>нфекционных и паразитарных заболеваний</w:t>
            </w:r>
          </w:p>
        </w:tc>
        <w:tc>
          <w:tcPr>
            <w:tcW w:w="2551" w:type="dxa"/>
          </w:tcPr>
          <w:p w14:paraId="3623A5D4" w14:textId="77777777" w:rsidR="000969C1" w:rsidRPr="0004099E" w:rsidRDefault="000969C1" w:rsidP="001716F3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04099E">
              <w:rPr>
                <w:sz w:val="24"/>
                <w:szCs w:val="24"/>
              </w:rPr>
              <w:t xml:space="preserve">Инструкция </w:t>
            </w:r>
          </w:p>
          <w:p w14:paraId="109D8AB0" w14:textId="77777777" w:rsidR="000969C1" w:rsidRPr="0004099E" w:rsidRDefault="000969C1" w:rsidP="001716F3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04099E">
              <w:rPr>
                <w:sz w:val="24"/>
                <w:szCs w:val="24"/>
              </w:rPr>
              <w:t>№ 81 от 13.02.2006</w:t>
            </w:r>
          </w:p>
          <w:p w14:paraId="06DE3F28" w14:textId="77777777" w:rsidR="000969C1" w:rsidRPr="0004099E" w:rsidRDefault="000969C1" w:rsidP="001716F3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04099E">
              <w:rPr>
                <w:sz w:val="24"/>
                <w:szCs w:val="24"/>
              </w:rPr>
              <w:t xml:space="preserve">Инструкция по применению № 075-0210 </w:t>
            </w:r>
          </w:p>
          <w:p w14:paraId="1729A45F" w14:textId="77777777" w:rsidR="000969C1" w:rsidRPr="0042323D" w:rsidRDefault="000969C1" w:rsidP="003C79D5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04099E">
              <w:rPr>
                <w:sz w:val="24"/>
                <w:szCs w:val="24"/>
              </w:rPr>
              <w:t>ТНПА и другая документация на</w:t>
            </w:r>
            <w:r w:rsidR="003C79D5">
              <w:rPr>
                <w:sz w:val="24"/>
                <w:szCs w:val="24"/>
              </w:rPr>
              <w:t xml:space="preserve"> </w:t>
            </w:r>
            <w:r w:rsidRPr="0004099E">
              <w:rPr>
                <w:sz w:val="24"/>
                <w:szCs w:val="24"/>
              </w:rPr>
              <w:t xml:space="preserve">объект </w:t>
            </w:r>
          </w:p>
        </w:tc>
        <w:tc>
          <w:tcPr>
            <w:tcW w:w="2410" w:type="dxa"/>
            <w:gridSpan w:val="2"/>
          </w:tcPr>
          <w:p w14:paraId="339384E3" w14:textId="77777777" w:rsidR="000969C1" w:rsidRPr="0004099E" w:rsidRDefault="000969C1" w:rsidP="001716F3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04099E">
              <w:rPr>
                <w:sz w:val="24"/>
                <w:szCs w:val="24"/>
              </w:rPr>
              <w:t xml:space="preserve">Инструкция </w:t>
            </w:r>
          </w:p>
          <w:p w14:paraId="3D5DD108" w14:textId="77777777" w:rsidR="000969C1" w:rsidRPr="0004099E" w:rsidRDefault="000969C1" w:rsidP="001716F3">
            <w:pPr>
              <w:tabs>
                <w:tab w:val="left" w:pos="284"/>
              </w:tabs>
              <w:ind w:right="-108"/>
              <w:rPr>
                <w:sz w:val="24"/>
                <w:szCs w:val="24"/>
              </w:rPr>
            </w:pPr>
            <w:r w:rsidRPr="0004099E">
              <w:rPr>
                <w:sz w:val="24"/>
                <w:szCs w:val="24"/>
              </w:rPr>
              <w:t>№ 81 от13.02.2006</w:t>
            </w:r>
          </w:p>
          <w:p w14:paraId="5328EE35" w14:textId="77777777" w:rsidR="000969C1" w:rsidRDefault="000969C1" w:rsidP="001716F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04099E">
              <w:rPr>
                <w:sz w:val="24"/>
                <w:szCs w:val="24"/>
              </w:rPr>
              <w:t xml:space="preserve">Инструкция по </w:t>
            </w:r>
          </w:p>
          <w:p w14:paraId="644739F9" w14:textId="77777777" w:rsidR="000969C1" w:rsidRDefault="000969C1" w:rsidP="001716F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04099E">
              <w:rPr>
                <w:sz w:val="24"/>
                <w:szCs w:val="24"/>
              </w:rPr>
              <w:t xml:space="preserve">применению </w:t>
            </w:r>
          </w:p>
          <w:p w14:paraId="1B87F3AE" w14:textId="77777777" w:rsidR="000969C1" w:rsidRPr="00E9004B" w:rsidRDefault="000969C1" w:rsidP="001716F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04099E">
              <w:rPr>
                <w:sz w:val="24"/>
                <w:szCs w:val="24"/>
              </w:rPr>
              <w:t>№075-0210</w:t>
            </w:r>
          </w:p>
        </w:tc>
      </w:tr>
      <w:tr w:rsidR="000969C1" w:rsidRPr="004E5090" w14:paraId="7B6A9081" w14:textId="77777777" w:rsidTr="001B604E">
        <w:trPr>
          <w:trHeight w:val="1654"/>
        </w:trPr>
        <w:tc>
          <w:tcPr>
            <w:tcW w:w="709" w:type="dxa"/>
          </w:tcPr>
          <w:p w14:paraId="03E27DCF" w14:textId="77777777" w:rsidR="000969C1" w:rsidRPr="0044567D" w:rsidRDefault="000969C1" w:rsidP="001716F3">
            <w:pPr>
              <w:pStyle w:val="12"/>
              <w:rPr>
                <w:sz w:val="24"/>
                <w:szCs w:val="24"/>
                <w:lang w:val="ru-RU" w:eastAsia="ru-RU"/>
              </w:rPr>
            </w:pPr>
            <w:r w:rsidRPr="0044567D">
              <w:rPr>
                <w:sz w:val="24"/>
                <w:szCs w:val="24"/>
                <w:lang w:val="ru-RU" w:eastAsia="ru-RU"/>
              </w:rPr>
              <w:t>51.1</w:t>
            </w:r>
            <w:r w:rsidR="003C79D5">
              <w:rPr>
                <w:sz w:val="24"/>
                <w:szCs w:val="24"/>
                <w:lang w:val="ru-RU" w:eastAsia="ru-RU"/>
              </w:rPr>
              <w:t>*</w:t>
            </w:r>
          </w:p>
        </w:tc>
        <w:tc>
          <w:tcPr>
            <w:tcW w:w="1985" w:type="dxa"/>
          </w:tcPr>
          <w:p w14:paraId="23012F3D" w14:textId="77777777" w:rsidR="000969C1" w:rsidRPr="0044567D" w:rsidRDefault="000969C1" w:rsidP="001716F3">
            <w:pPr>
              <w:pStyle w:val="12"/>
              <w:rPr>
                <w:sz w:val="24"/>
                <w:szCs w:val="24"/>
                <w:lang w:val="ru-RU"/>
              </w:rPr>
            </w:pPr>
            <w:r w:rsidRPr="0044567D">
              <w:rPr>
                <w:sz w:val="24"/>
                <w:szCs w:val="24"/>
              </w:rPr>
              <w:t>Грудное</w:t>
            </w:r>
            <w:r w:rsidR="0023705F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4567D">
              <w:rPr>
                <w:sz w:val="24"/>
                <w:szCs w:val="24"/>
              </w:rPr>
              <w:t>молоко</w:t>
            </w:r>
          </w:p>
        </w:tc>
        <w:tc>
          <w:tcPr>
            <w:tcW w:w="1559" w:type="dxa"/>
            <w:gridSpan w:val="2"/>
          </w:tcPr>
          <w:p w14:paraId="7F7E041C" w14:textId="77777777" w:rsidR="000969C1" w:rsidRPr="0044567D" w:rsidRDefault="000969C1" w:rsidP="001716F3">
            <w:pPr>
              <w:pStyle w:val="12"/>
              <w:ind w:hanging="111"/>
              <w:rPr>
                <w:sz w:val="14"/>
                <w:szCs w:val="16"/>
                <w:lang w:val="ru-RU"/>
              </w:rPr>
            </w:pPr>
            <w:r w:rsidRPr="0044567D">
              <w:rPr>
                <w:sz w:val="14"/>
                <w:szCs w:val="16"/>
              </w:rPr>
              <w:t>101.19/01.086</w:t>
            </w:r>
          </w:p>
          <w:p w14:paraId="207094EB" w14:textId="77777777" w:rsidR="000969C1" w:rsidRPr="0044567D" w:rsidRDefault="000969C1" w:rsidP="001716F3">
            <w:pPr>
              <w:pStyle w:val="12"/>
              <w:ind w:hanging="111"/>
              <w:rPr>
                <w:sz w:val="24"/>
                <w:szCs w:val="24"/>
                <w:lang w:val="ru-RU"/>
              </w:rPr>
            </w:pPr>
            <w:r w:rsidRPr="0044567D">
              <w:rPr>
                <w:sz w:val="14"/>
                <w:szCs w:val="16"/>
              </w:rPr>
              <w:t>101.1</w:t>
            </w:r>
            <w:r w:rsidRPr="0044567D">
              <w:rPr>
                <w:sz w:val="14"/>
                <w:szCs w:val="16"/>
                <w:lang w:val="ru-RU"/>
              </w:rPr>
              <w:t>7</w:t>
            </w:r>
            <w:r w:rsidRPr="0044567D">
              <w:rPr>
                <w:sz w:val="14"/>
                <w:szCs w:val="16"/>
              </w:rPr>
              <w:t>/01.086</w:t>
            </w:r>
          </w:p>
        </w:tc>
        <w:tc>
          <w:tcPr>
            <w:tcW w:w="1843" w:type="dxa"/>
            <w:gridSpan w:val="2"/>
          </w:tcPr>
          <w:p w14:paraId="1A0DC0D5" w14:textId="77777777" w:rsidR="000969C1" w:rsidRPr="0042323D" w:rsidRDefault="000969C1" w:rsidP="001716F3">
            <w:pPr>
              <w:pStyle w:val="a5"/>
              <w:tabs>
                <w:tab w:val="left" w:pos="103"/>
                <w:tab w:val="left" w:pos="7371"/>
              </w:tabs>
              <w:ind w:right="101"/>
              <w:rPr>
                <w:sz w:val="24"/>
                <w:szCs w:val="24"/>
              </w:rPr>
            </w:pPr>
            <w:r w:rsidRPr="00EA25EB">
              <w:rPr>
                <w:sz w:val="24"/>
                <w:szCs w:val="24"/>
              </w:rPr>
              <w:t xml:space="preserve">Выявление и идентификация возбудителей </w:t>
            </w:r>
            <w:r>
              <w:rPr>
                <w:sz w:val="24"/>
                <w:szCs w:val="24"/>
              </w:rPr>
              <w:t>и</w:t>
            </w:r>
            <w:r w:rsidRPr="00EA25EB">
              <w:rPr>
                <w:sz w:val="24"/>
                <w:szCs w:val="24"/>
              </w:rPr>
              <w:t>нфекционных и паразитарных заболеваний</w:t>
            </w:r>
          </w:p>
        </w:tc>
        <w:tc>
          <w:tcPr>
            <w:tcW w:w="2551" w:type="dxa"/>
          </w:tcPr>
          <w:p w14:paraId="1CAB6D78" w14:textId="77777777" w:rsidR="000969C1" w:rsidRDefault="000969C1" w:rsidP="001716F3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CE25CA">
              <w:rPr>
                <w:sz w:val="24"/>
                <w:szCs w:val="24"/>
              </w:rPr>
              <w:t xml:space="preserve">Инструкция по применению </w:t>
            </w:r>
          </w:p>
          <w:p w14:paraId="77935002" w14:textId="77777777" w:rsidR="000969C1" w:rsidRDefault="000969C1" w:rsidP="001716F3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CE25CA">
              <w:rPr>
                <w:sz w:val="24"/>
                <w:szCs w:val="24"/>
              </w:rPr>
              <w:t xml:space="preserve">№ 075-0210 </w:t>
            </w:r>
          </w:p>
          <w:p w14:paraId="69715E80" w14:textId="77777777" w:rsidR="000969C1" w:rsidRPr="0042323D" w:rsidRDefault="000969C1" w:rsidP="003C79D5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CE25CA">
              <w:rPr>
                <w:sz w:val="24"/>
                <w:szCs w:val="24"/>
              </w:rPr>
              <w:t>ТНПА и другая документация на объект</w:t>
            </w:r>
          </w:p>
        </w:tc>
        <w:tc>
          <w:tcPr>
            <w:tcW w:w="2410" w:type="dxa"/>
            <w:gridSpan w:val="2"/>
          </w:tcPr>
          <w:p w14:paraId="3D43456B" w14:textId="77777777" w:rsidR="000969C1" w:rsidRPr="00CE25CA" w:rsidRDefault="000969C1" w:rsidP="001716F3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CE25CA">
              <w:rPr>
                <w:sz w:val="24"/>
                <w:szCs w:val="24"/>
              </w:rPr>
              <w:t xml:space="preserve">Инструкция по применению </w:t>
            </w:r>
          </w:p>
          <w:p w14:paraId="58CAE972" w14:textId="77777777" w:rsidR="000969C1" w:rsidRPr="00E9004B" w:rsidRDefault="000969C1" w:rsidP="001716F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CE25CA">
              <w:rPr>
                <w:sz w:val="24"/>
                <w:szCs w:val="24"/>
              </w:rPr>
              <w:t>№ 075-0210</w:t>
            </w:r>
          </w:p>
        </w:tc>
      </w:tr>
      <w:tr w:rsidR="000969C1" w:rsidRPr="004E5090" w14:paraId="6D8AA1E1" w14:textId="77777777" w:rsidTr="001B604E">
        <w:trPr>
          <w:trHeight w:val="1382"/>
        </w:trPr>
        <w:tc>
          <w:tcPr>
            <w:tcW w:w="709" w:type="dxa"/>
          </w:tcPr>
          <w:p w14:paraId="423699C0" w14:textId="77777777" w:rsidR="000969C1" w:rsidRPr="0044567D" w:rsidRDefault="000969C1" w:rsidP="001716F3">
            <w:pPr>
              <w:pStyle w:val="12"/>
              <w:rPr>
                <w:sz w:val="24"/>
                <w:szCs w:val="24"/>
                <w:lang w:val="ru-RU" w:eastAsia="ru-RU"/>
              </w:rPr>
            </w:pPr>
            <w:r w:rsidRPr="0044567D">
              <w:rPr>
                <w:sz w:val="24"/>
                <w:szCs w:val="24"/>
                <w:lang w:val="ru-RU" w:eastAsia="ru-RU"/>
              </w:rPr>
              <w:t>52.1</w:t>
            </w:r>
            <w:r w:rsidR="003C79D5">
              <w:rPr>
                <w:sz w:val="24"/>
                <w:szCs w:val="24"/>
                <w:lang w:val="ru-RU" w:eastAsia="ru-RU"/>
              </w:rPr>
              <w:t>*</w:t>
            </w:r>
          </w:p>
        </w:tc>
        <w:tc>
          <w:tcPr>
            <w:tcW w:w="1985" w:type="dxa"/>
          </w:tcPr>
          <w:p w14:paraId="43B54260" w14:textId="77777777" w:rsidR="000969C1" w:rsidRPr="0044567D" w:rsidRDefault="000969C1" w:rsidP="001716F3">
            <w:pPr>
              <w:pStyle w:val="12"/>
              <w:rPr>
                <w:sz w:val="24"/>
                <w:szCs w:val="24"/>
                <w:lang w:val="ru-RU"/>
              </w:rPr>
            </w:pPr>
            <w:r w:rsidRPr="0044567D">
              <w:rPr>
                <w:sz w:val="24"/>
                <w:szCs w:val="24"/>
              </w:rPr>
              <w:t>Перианально-ректальный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4567D">
              <w:rPr>
                <w:sz w:val="24"/>
                <w:szCs w:val="24"/>
              </w:rPr>
              <w:t>соскоб</w:t>
            </w:r>
          </w:p>
        </w:tc>
        <w:tc>
          <w:tcPr>
            <w:tcW w:w="1559" w:type="dxa"/>
            <w:gridSpan w:val="2"/>
          </w:tcPr>
          <w:p w14:paraId="1BC03EBC" w14:textId="77777777" w:rsidR="000969C1" w:rsidRPr="0044567D" w:rsidRDefault="000969C1" w:rsidP="001716F3">
            <w:pPr>
              <w:pStyle w:val="12"/>
              <w:ind w:right="-105" w:hanging="111"/>
              <w:rPr>
                <w:sz w:val="16"/>
                <w:szCs w:val="16"/>
              </w:rPr>
            </w:pPr>
            <w:r w:rsidRPr="0044567D">
              <w:rPr>
                <w:sz w:val="16"/>
                <w:szCs w:val="16"/>
              </w:rPr>
              <w:t>101.15/0</w:t>
            </w:r>
            <w:r>
              <w:rPr>
                <w:sz w:val="16"/>
                <w:szCs w:val="16"/>
                <w:lang w:val="ru-RU"/>
              </w:rPr>
              <w:t>7</w:t>
            </w:r>
            <w:r w:rsidRPr="0044567D">
              <w:rPr>
                <w:sz w:val="16"/>
                <w:szCs w:val="16"/>
              </w:rPr>
              <w:t>.096</w:t>
            </w:r>
          </w:p>
          <w:p w14:paraId="39336E51" w14:textId="77777777" w:rsidR="000969C1" w:rsidRPr="0044567D" w:rsidRDefault="000969C1" w:rsidP="001716F3">
            <w:pPr>
              <w:pStyle w:val="12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</w:tcPr>
          <w:p w14:paraId="051BDFDD" w14:textId="77777777" w:rsidR="000969C1" w:rsidRPr="0042323D" w:rsidRDefault="000969C1" w:rsidP="001716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E25CA">
              <w:rPr>
                <w:sz w:val="24"/>
                <w:szCs w:val="24"/>
              </w:rPr>
              <w:t>Возбудители энтеробиоза и тениаринхоза</w:t>
            </w:r>
          </w:p>
        </w:tc>
        <w:tc>
          <w:tcPr>
            <w:tcW w:w="2551" w:type="dxa"/>
          </w:tcPr>
          <w:p w14:paraId="1967CADF" w14:textId="77777777" w:rsidR="000969C1" w:rsidRPr="00CE25CA" w:rsidRDefault="000969C1" w:rsidP="001716F3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CE25CA">
              <w:rPr>
                <w:sz w:val="24"/>
                <w:szCs w:val="24"/>
              </w:rPr>
              <w:t xml:space="preserve">Инструкция </w:t>
            </w:r>
          </w:p>
          <w:p w14:paraId="3DDE9F95" w14:textId="77777777" w:rsidR="000969C1" w:rsidRDefault="000969C1" w:rsidP="001716F3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4.2.11-19-9-2004</w:t>
            </w:r>
          </w:p>
          <w:p w14:paraId="209CF76A" w14:textId="77777777" w:rsidR="000969C1" w:rsidRPr="0042323D" w:rsidRDefault="000969C1" w:rsidP="001716F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68"/>
              <w:textAlignment w:val="baseline"/>
              <w:rPr>
                <w:sz w:val="24"/>
                <w:szCs w:val="24"/>
              </w:rPr>
            </w:pPr>
            <w:r w:rsidRPr="00CE25CA">
              <w:rPr>
                <w:sz w:val="24"/>
                <w:szCs w:val="24"/>
              </w:rPr>
              <w:t>ТНПА и другая</w:t>
            </w:r>
            <w:r w:rsidR="003C79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 w:rsidRPr="00CE25CA">
              <w:rPr>
                <w:sz w:val="24"/>
                <w:szCs w:val="24"/>
              </w:rPr>
              <w:t>окументация на объект</w:t>
            </w:r>
          </w:p>
        </w:tc>
        <w:tc>
          <w:tcPr>
            <w:tcW w:w="2410" w:type="dxa"/>
            <w:gridSpan w:val="2"/>
          </w:tcPr>
          <w:p w14:paraId="40CC60A5" w14:textId="77777777" w:rsidR="000969C1" w:rsidRPr="00CE25CA" w:rsidRDefault="000969C1" w:rsidP="001716F3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CE25CA">
              <w:rPr>
                <w:sz w:val="24"/>
                <w:szCs w:val="24"/>
              </w:rPr>
              <w:t>Инструкция</w:t>
            </w:r>
          </w:p>
          <w:p w14:paraId="7BA46A30" w14:textId="77777777" w:rsidR="000969C1" w:rsidRPr="00E9004B" w:rsidRDefault="000969C1" w:rsidP="001716F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4"/>
                <w:szCs w:val="24"/>
              </w:rPr>
            </w:pPr>
            <w:r w:rsidRPr="00CE25CA">
              <w:rPr>
                <w:sz w:val="24"/>
                <w:szCs w:val="24"/>
              </w:rPr>
              <w:t>4.2.11-19-9-2004</w:t>
            </w:r>
          </w:p>
        </w:tc>
      </w:tr>
      <w:tr w:rsidR="000969C1" w:rsidRPr="004E5090" w14:paraId="390675EF" w14:textId="77777777" w:rsidTr="001B604E">
        <w:trPr>
          <w:trHeight w:val="85"/>
        </w:trPr>
        <w:tc>
          <w:tcPr>
            <w:tcW w:w="709" w:type="dxa"/>
          </w:tcPr>
          <w:p w14:paraId="7A712B0C" w14:textId="77777777" w:rsidR="000969C1" w:rsidRPr="0044567D" w:rsidRDefault="000969C1" w:rsidP="001716F3">
            <w:pPr>
              <w:pStyle w:val="12"/>
              <w:rPr>
                <w:sz w:val="24"/>
                <w:szCs w:val="24"/>
                <w:lang w:val="ru-RU" w:eastAsia="ru-RU"/>
              </w:rPr>
            </w:pPr>
            <w:r w:rsidRPr="0044567D">
              <w:rPr>
                <w:sz w:val="24"/>
                <w:szCs w:val="24"/>
                <w:lang w:val="ru-RU" w:eastAsia="ru-RU"/>
              </w:rPr>
              <w:t>53.1</w:t>
            </w:r>
            <w:r w:rsidR="003C79D5">
              <w:rPr>
                <w:sz w:val="24"/>
                <w:szCs w:val="24"/>
                <w:lang w:val="ru-RU" w:eastAsia="ru-RU"/>
              </w:rPr>
              <w:t>*</w:t>
            </w:r>
          </w:p>
        </w:tc>
        <w:tc>
          <w:tcPr>
            <w:tcW w:w="1985" w:type="dxa"/>
          </w:tcPr>
          <w:p w14:paraId="628D645E" w14:textId="77777777" w:rsidR="000969C1" w:rsidRPr="0044567D" w:rsidRDefault="000969C1" w:rsidP="001716F3">
            <w:pPr>
              <w:pStyle w:val="12"/>
              <w:rPr>
                <w:sz w:val="24"/>
                <w:szCs w:val="24"/>
                <w:lang w:val="ru-RU"/>
              </w:rPr>
            </w:pPr>
            <w:r w:rsidRPr="0044567D">
              <w:rPr>
                <w:sz w:val="24"/>
                <w:szCs w:val="24"/>
                <w:lang w:val="ru-RU"/>
              </w:rPr>
              <w:t>Выявленные микроорганизмы</w:t>
            </w:r>
          </w:p>
        </w:tc>
        <w:tc>
          <w:tcPr>
            <w:tcW w:w="1559" w:type="dxa"/>
            <w:gridSpan w:val="2"/>
          </w:tcPr>
          <w:p w14:paraId="65505179" w14:textId="77777777" w:rsidR="000969C1" w:rsidRPr="0044567D" w:rsidRDefault="000969C1" w:rsidP="001716F3">
            <w:pPr>
              <w:pStyle w:val="12"/>
              <w:ind w:left="-111" w:right="-105"/>
              <w:rPr>
                <w:sz w:val="24"/>
                <w:szCs w:val="24"/>
                <w:lang w:val="ru-RU"/>
              </w:rPr>
            </w:pPr>
            <w:r>
              <w:rPr>
                <w:sz w:val="14"/>
                <w:szCs w:val="16"/>
                <w:lang w:val="ru-RU"/>
              </w:rPr>
              <w:t xml:space="preserve">  1</w:t>
            </w:r>
            <w:r w:rsidRPr="0044567D">
              <w:rPr>
                <w:sz w:val="14"/>
                <w:szCs w:val="16"/>
              </w:rPr>
              <w:t>01.17/01.086</w:t>
            </w:r>
          </w:p>
        </w:tc>
        <w:tc>
          <w:tcPr>
            <w:tcW w:w="1843" w:type="dxa"/>
            <w:gridSpan w:val="2"/>
          </w:tcPr>
          <w:p w14:paraId="55527B4D" w14:textId="77777777" w:rsidR="000969C1" w:rsidRPr="0042323D" w:rsidRDefault="000969C1" w:rsidP="001716F3">
            <w:pPr>
              <w:pStyle w:val="a5"/>
              <w:tabs>
                <w:tab w:val="left" w:pos="0"/>
                <w:tab w:val="left" w:pos="284"/>
                <w:tab w:val="left" w:pos="7371"/>
              </w:tabs>
              <w:ind w:right="-107"/>
              <w:rPr>
                <w:sz w:val="24"/>
                <w:szCs w:val="24"/>
              </w:rPr>
            </w:pPr>
            <w:r w:rsidRPr="007A07ED">
              <w:rPr>
                <w:sz w:val="24"/>
                <w:szCs w:val="24"/>
              </w:rPr>
              <w:t>О</w:t>
            </w:r>
            <w:r w:rsidR="0023705F">
              <w:rPr>
                <w:sz w:val="24"/>
                <w:szCs w:val="24"/>
              </w:rPr>
              <w:t>п</w:t>
            </w:r>
            <w:r w:rsidRPr="007A07ED">
              <w:rPr>
                <w:sz w:val="24"/>
                <w:szCs w:val="24"/>
              </w:rPr>
              <w:t>ределение</w:t>
            </w:r>
            <w:r w:rsidR="003C79D5">
              <w:rPr>
                <w:sz w:val="24"/>
                <w:szCs w:val="24"/>
              </w:rPr>
              <w:t xml:space="preserve"> </w:t>
            </w:r>
            <w:r w:rsidRPr="007A07ED">
              <w:rPr>
                <w:sz w:val="24"/>
                <w:szCs w:val="24"/>
              </w:rPr>
              <w:t>чувстви</w:t>
            </w:r>
            <w:r>
              <w:rPr>
                <w:sz w:val="24"/>
                <w:szCs w:val="24"/>
              </w:rPr>
              <w:t>тель</w:t>
            </w:r>
            <w:r w:rsidRPr="007A07ED">
              <w:rPr>
                <w:sz w:val="24"/>
                <w:szCs w:val="24"/>
              </w:rPr>
              <w:t>ности к анти-бактериальным препаратам</w:t>
            </w:r>
          </w:p>
        </w:tc>
        <w:tc>
          <w:tcPr>
            <w:tcW w:w="2551" w:type="dxa"/>
          </w:tcPr>
          <w:p w14:paraId="58512BD6" w14:textId="77777777" w:rsidR="000969C1" w:rsidRDefault="000969C1" w:rsidP="001716F3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7A07ED">
              <w:rPr>
                <w:sz w:val="24"/>
                <w:szCs w:val="24"/>
              </w:rPr>
              <w:t xml:space="preserve">Инструкция по применению </w:t>
            </w:r>
          </w:p>
          <w:p w14:paraId="3D0B9C0A" w14:textId="77777777" w:rsidR="000969C1" w:rsidRPr="007A07ED" w:rsidRDefault="000969C1" w:rsidP="001716F3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7A07ED">
              <w:rPr>
                <w:sz w:val="24"/>
                <w:szCs w:val="24"/>
              </w:rPr>
              <w:t xml:space="preserve">№ 226-1200 </w:t>
            </w:r>
          </w:p>
          <w:p w14:paraId="016E09AC" w14:textId="77777777" w:rsidR="000969C1" w:rsidRPr="0042323D" w:rsidRDefault="000969C1" w:rsidP="0023705F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68"/>
              <w:textAlignment w:val="baseline"/>
              <w:rPr>
                <w:sz w:val="24"/>
                <w:szCs w:val="24"/>
              </w:rPr>
            </w:pPr>
            <w:r w:rsidRPr="007A07ED">
              <w:rPr>
                <w:sz w:val="24"/>
                <w:szCs w:val="24"/>
              </w:rPr>
              <w:t>ТНПА и другая документация на объект</w:t>
            </w:r>
          </w:p>
        </w:tc>
        <w:tc>
          <w:tcPr>
            <w:tcW w:w="2410" w:type="dxa"/>
            <w:gridSpan w:val="2"/>
          </w:tcPr>
          <w:p w14:paraId="7575BD62" w14:textId="77777777" w:rsidR="000969C1" w:rsidRDefault="000969C1" w:rsidP="001716F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A07ED">
              <w:rPr>
                <w:sz w:val="24"/>
                <w:szCs w:val="24"/>
              </w:rPr>
              <w:t xml:space="preserve">Инструкция по применению </w:t>
            </w:r>
          </w:p>
          <w:p w14:paraId="40EF57C2" w14:textId="77777777" w:rsidR="000969C1" w:rsidRPr="00E9004B" w:rsidRDefault="000969C1" w:rsidP="001716F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A07ED">
              <w:rPr>
                <w:sz w:val="24"/>
                <w:szCs w:val="24"/>
              </w:rPr>
              <w:t>№ 226-1200</w:t>
            </w:r>
          </w:p>
        </w:tc>
      </w:tr>
    </w:tbl>
    <w:p w14:paraId="47E71E1A" w14:textId="77777777" w:rsidR="00720B27" w:rsidRDefault="00720B27" w:rsidP="004961E0"/>
    <w:p w14:paraId="087AA1D7" w14:textId="77777777" w:rsidR="001D548D" w:rsidRDefault="001D548D" w:rsidP="001D548D">
      <w:pPr>
        <w:rPr>
          <w:bCs/>
          <w:iCs/>
          <w:color w:val="000000"/>
        </w:rPr>
      </w:pPr>
      <w:r>
        <w:rPr>
          <w:bCs/>
          <w:iCs/>
          <w:color w:val="000000"/>
        </w:rPr>
        <w:t xml:space="preserve">Примечание: </w:t>
      </w:r>
    </w:p>
    <w:p w14:paraId="639F7923" w14:textId="77777777" w:rsidR="001D548D" w:rsidRPr="00B13FDF" w:rsidRDefault="001D548D" w:rsidP="001D548D">
      <w:pPr>
        <w:rPr>
          <w:bCs/>
          <w:iCs/>
          <w:color w:val="000000"/>
        </w:rPr>
      </w:pPr>
      <w:r w:rsidRPr="00B13FDF">
        <w:rPr>
          <w:bCs/>
          <w:iCs/>
          <w:color w:val="000000"/>
        </w:rPr>
        <w:t>* – деятельность осуществляется непосредственно в ООС;</w:t>
      </w:r>
    </w:p>
    <w:p w14:paraId="77F73137" w14:textId="77777777" w:rsidR="001D548D" w:rsidRPr="00B13FDF" w:rsidRDefault="001D548D" w:rsidP="001D548D">
      <w:pPr>
        <w:rPr>
          <w:bCs/>
          <w:iCs/>
          <w:color w:val="000000"/>
        </w:rPr>
      </w:pPr>
      <w:r w:rsidRPr="00B13FDF">
        <w:rPr>
          <w:bCs/>
          <w:iCs/>
          <w:color w:val="000000"/>
        </w:rPr>
        <w:t>** – деятельность осуществляется непосредственно в ООС и за пределами ООС;</w:t>
      </w:r>
    </w:p>
    <w:p w14:paraId="612814B2" w14:textId="77777777" w:rsidR="001D548D" w:rsidRPr="0038569C" w:rsidRDefault="001D548D" w:rsidP="001D548D">
      <w:pPr>
        <w:rPr>
          <w:color w:val="000000"/>
        </w:rPr>
      </w:pPr>
      <w:r w:rsidRPr="00B13FDF">
        <w:rPr>
          <w:bCs/>
          <w:iCs/>
          <w:color w:val="000000"/>
        </w:rPr>
        <w:t>*** – деятельность осуществляется за пределами ООС</w:t>
      </w:r>
      <w:r>
        <w:rPr>
          <w:color w:val="000000"/>
        </w:rPr>
        <w:t>.</w:t>
      </w:r>
    </w:p>
    <w:p w14:paraId="59AEEB78" w14:textId="77777777" w:rsidR="001D548D" w:rsidRDefault="001D548D" w:rsidP="001D548D">
      <w:pPr>
        <w:rPr>
          <w:color w:val="000000"/>
        </w:rPr>
      </w:pPr>
    </w:p>
    <w:p w14:paraId="268C4FA2" w14:textId="77777777" w:rsidR="001D548D" w:rsidRDefault="001D548D" w:rsidP="001D548D">
      <w:pPr>
        <w:tabs>
          <w:tab w:val="center" w:pos="4960"/>
        </w:tabs>
        <w:rPr>
          <w:sz w:val="28"/>
          <w:szCs w:val="28"/>
        </w:rPr>
      </w:pPr>
      <w:r>
        <w:rPr>
          <w:sz w:val="28"/>
          <w:szCs w:val="28"/>
        </w:rPr>
        <w:t>Руководитель органа</w:t>
      </w:r>
      <w:r>
        <w:rPr>
          <w:sz w:val="28"/>
          <w:szCs w:val="28"/>
        </w:rPr>
        <w:tab/>
      </w:r>
    </w:p>
    <w:p w14:paraId="6FD7C90C" w14:textId="77777777" w:rsidR="001D548D" w:rsidRDefault="001D548D" w:rsidP="001D548D">
      <w:pPr>
        <w:rPr>
          <w:sz w:val="28"/>
          <w:szCs w:val="28"/>
        </w:rPr>
      </w:pPr>
      <w:r>
        <w:rPr>
          <w:sz w:val="28"/>
          <w:szCs w:val="28"/>
        </w:rPr>
        <w:t>по аккредитации</w:t>
      </w:r>
    </w:p>
    <w:p w14:paraId="4448D156" w14:textId="77777777" w:rsidR="001D548D" w:rsidRDefault="001D548D" w:rsidP="001D548D">
      <w:pPr>
        <w:rPr>
          <w:sz w:val="28"/>
          <w:szCs w:val="28"/>
        </w:rPr>
      </w:pPr>
      <w:r>
        <w:rPr>
          <w:sz w:val="28"/>
          <w:szCs w:val="28"/>
        </w:rPr>
        <w:t xml:space="preserve">Республики Беларусь – </w:t>
      </w:r>
    </w:p>
    <w:p w14:paraId="3893B360" w14:textId="77777777" w:rsidR="001D548D" w:rsidRDefault="001D548D" w:rsidP="001D548D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государственного </w:t>
      </w:r>
    </w:p>
    <w:p w14:paraId="15552944" w14:textId="77777777" w:rsidR="001D548D" w:rsidRDefault="001D548D" w:rsidP="001D548D">
      <w:pPr>
        <w:rPr>
          <w:sz w:val="24"/>
          <w:szCs w:val="24"/>
        </w:rPr>
      </w:pPr>
      <w:r>
        <w:rPr>
          <w:sz w:val="28"/>
          <w:szCs w:val="28"/>
        </w:rPr>
        <w:t>предприятия «БГЦА»                                                      Е.В.Бережных</w:t>
      </w:r>
    </w:p>
    <w:p w14:paraId="7F1CE2CD" w14:textId="77777777" w:rsidR="001D548D" w:rsidRPr="00B46840" w:rsidRDefault="001D548D" w:rsidP="001D548D">
      <w:pPr>
        <w:widowControl w:val="0"/>
        <w:ind w:hanging="142"/>
        <w:rPr>
          <w:b/>
        </w:rPr>
      </w:pPr>
    </w:p>
    <w:p w14:paraId="1235CF28" w14:textId="77777777" w:rsidR="0090046F" w:rsidRPr="00AB7873" w:rsidRDefault="0090046F" w:rsidP="00C53DDE"/>
    <w:sectPr w:rsidR="0090046F" w:rsidRPr="00AB7873" w:rsidSect="00E678B8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0" w:right="707" w:bottom="156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F7AD3" w14:textId="77777777" w:rsidR="000D155C" w:rsidRDefault="000D155C" w:rsidP="00C53DDE">
      <w:r>
        <w:separator/>
      </w:r>
    </w:p>
  </w:endnote>
  <w:endnote w:type="continuationSeparator" w:id="0">
    <w:p w14:paraId="54058A78" w14:textId="77777777" w:rsidR="000D155C" w:rsidRDefault="000D155C" w:rsidP="00C5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890"/>
      <w:gridCol w:w="2392"/>
      <w:gridCol w:w="3434"/>
    </w:tblGrid>
    <w:tr w:rsidR="00182063" w:rsidRPr="003A35F7" w14:paraId="3CB2C637" w14:textId="77777777" w:rsidTr="002F01D5">
      <w:tc>
        <w:tcPr>
          <w:tcW w:w="3686" w:type="dxa"/>
          <w:hideMark/>
        </w:tcPr>
        <w:p w14:paraId="50C69DC9" w14:textId="77777777" w:rsidR="00182063" w:rsidRPr="00280E8C" w:rsidRDefault="00182063" w:rsidP="00182063">
          <w:pPr>
            <w:pStyle w:val="6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0DD58B2E" w14:textId="1C9CB58C" w:rsidR="00182063" w:rsidRPr="00DC27EF" w:rsidRDefault="00182063" w:rsidP="00182063">
          <w:pPr>
            <w:pStyle w:val="6"/>
            <w:rPr>
              <w:rFonts w:eastAsia="ArialMT"/>
              <w:sz w:val="16"/>
              <w:szCs w:val="16"/>
              <w:lang w:val="ru-RU"/>
            </w:rPr>
          </w:pPr>
          <w:r w:rsidRPr="00575D42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622650926"/>
            <w:placeholder>
              <w:docPart w:val="29D1855C72DB44AFA64B9ABE88B817CA"/>
            </w:placeholder>
            <w:date w:fullDate="2021-11-1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4491F94" w14:textId="17868396" w:rsidR="00182063" w:rsidRPr="00460ECA" w:rsidRDefault="004F1A0B" w:rsidP="00182063">
              <w:pPr>
                <w:pStyle w:val="6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19.11</w:t>
              </w:r>
              <w:r w:rsidR="00DC27EF">
                <w:rPr>
                  <w:rFonts w:eastAsia="ArialMT"/>
                  <w:u w:val="single"/>
                  <w:lang w:val="ru-RU"/>
                </w:rPr>
                <w:t>.</w:t>
              </w:r>
              <w:r w:rsidR="00182063">
                <w:rPr>
                  <w:rFonts w:eastAsia="ArialMT"/>
                  <w:u w:val="single"/>
                  <w:lang w:val="ru-RU"/>
                </w:rPr>
                <w:t>202</w:t>
              </w:r>
              <w:r>
                <w:rPr>
                  <w:rFonts w:eastAsia="ArialMT"/>
                  <w:u w:val="single"/>
                  <w:lang w:val="ru-RU"/>
                </w:rPr>
                <w:t>1</w:t>
              </w:r>
            </w:p>
          </w:sdtContent>
        </w:sdt>
        <w:p w14:paraId="144D4FA1" w14:textId="77777777" w:rsidR="00182063" w:rsidRPr="00575D42" w:rsidRDefault="00182063" w:rsidP="00182063">
          <w:pPr>
            <w:pStyle w:val="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575D42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74F48550" w14:textId="77777777" w:rsidR="00182063" w:rsidRPr="00280E8C" w:rsidRDefault="00182063" w:rsidP="00182063">
          <w:pPr>
            <w:pStyle w:val="6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</w:p>
      </w:tc>
      <w:tc>
        <w:tcPr>
          <w:tcW w:w="3253" w:type="dxa"/>
          <w:vAlign w:val="center"/>
          <w:hideMark/>
        </w:tcPr>
        <w:p w14:paraId="63AB463F" w14:textId="77777777" w:rsidR="00182063" w:rsidRPr="003A35F7" w:rsidRDefault="00182063" w:rsidP="00182063">
          <w:pPr>
            <w:pStyle w:val="6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 w:rsidR="004369FF" w:rsidRPr="003A35F7">
            <w:fldChar w:fldCharType="begin"/>
          </w:r>
          <w:r w:rsidRPr="003A35F7">
            <w:instrText xml:space="preserve"> PAGE </w:instrText>
          </w:r>
          <w:r w:rsidR="004369FF" w:rsidRPr="003A35F7">
            <w:fldChar w:fldCharType="separate"/>
          </w:r>
          <w:r w:rsidR="00C47E81">
            <w:rPr>
              <w:noProof/>
            </w:rPr>
            <w:t>39</w:t>
          </w:r>
          <w:r w:rsidR="004369FF"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="004369FF"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="004369FF" w:rsidRPr="003A35F7">
            <w:rPr>
              <w:lang w:val="ru-RU"/>
            </w:rPr>
            <w:fldChar w:fldCharType="separate"/>
          </w:r>
          <w:r w:rsidR="00C47E81">
            <w:rPr>
              <w:noProof/>
              <w:lang w:val="ru-RU"/>
            </w:rPr>
            <w:t>55</w:t>
          </w:r>
          <w:r w:rsidR="004369FF" w:rsidRPr="003A35F7">
            <w:rPr>
              <w:lang w:val="ru-RU"/>
            </w:rPr>
            <w:fldChar w:fldCharType="end"/>
          </w:r>
        </w:p>
      </w:tc>
    </w:tr>
  </w:tbl>
  <w:p w14:paraId="316AF1F7" w14:textId="77777777" w:rsidR="00712A1B" w:rsidRPr="00CC094B" w:rsidRDefault="00712A1B" w:rsidP="00712A1B">
    <w:pPr>
      <w:pStyle w:val="a7"/>
    </w:pPr>
  </w:p>
  <w:p w14:paraId="6ED15D3B" w14:textId="77777777" w:rsidR="008B2D09" w:rsidRPr="00712A1B" w:rsidRDefault="008B2D09" w:rsidP="00712A1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890"/>
      <w:gridCol w:w="2392"/>
      <w:gridCol w:w="3434"/>
    </w:tblGrid>
    <w:tr w:rsidR="00182063" w:rsidRPr="003A35F7" w14:paraId="7EC914B0" w14:textId="77777777" w:rsidTr="002F01D5">
      <w:tc>
        <w:tcPr>
          <w:tcW w:w="3686" w:type="dxa"/>
          <w:hideMark/>
        </w:tcPr>
        <w:p w14:paraId="3EEE503C" w14:textId="77777777" w:rsidR="00182063" w:rsidRPr="00280E8C" w:rsidRDefault="00182063" w:rsidP="00182063">
          <w:pPr>
            <w:pStyle w:val="6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5788E670" w14:textId="77777777" w:rsidR="00182063" w:rsidRPr="00575D42" w:rsidRDefault="00182063" w:rsidP="00182063">
          <w:pPr>
            <w:pStyle w:val="6"/>
            <w:rPr>
              <w:rFonts w:eastAsia="ArialMT"/>
              <w:sz w:val="16"/>
              <w:szCs w:val="16"/>
              <w:lang w:val="ru-RU"/>
            </w:rPr>
          </w:pPr>
          <w:bookmarkStart w:id="0" w:name="_Hlk87533619"/>
          <w:r w:rsidRPr="00575D42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  <w:p w14:paraId="39FD2BF5" w14:textId="77777777" w:rsidR="00182063" w:rsidRPr="00280E8C" w:rsidRDefault="00182063" w:rsidP="00182063">
          <w:pPr>
            <w:pStyle w:val="6"/>
            <w:rPr>
              <w:sz w:val="20"/>
              <w:szCs w:val="20"/>
              <w:lang w:val="ru-RU"/>
            </w:rPr>
          </w:pPr>
          <w:r w:rsidRPr="00575D42">
            <w:rPr>
              <w:rFonts w:eastAsia="ArialMT"/>
              <w:sz w:val="16"/>
              <w:szCs w:val="16"/>
              <w:lang w:val="ru-RU"/>
            </w:rPr>
            <w:t>М.П.</w:t>
          </w:r>
          <w:bookmarkEnd w:id="0"/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935174905"/>
            <w:placeholder>
              <w:docPart w:val="F37F9B3A03F84ECCAE4B8EF74AB4D3F1"/>
            </w:placeholder>
            <w:date w:fullDate="2021-11-1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08C249B" w14:textId="77777777" w:rsidR="00182063" w:rsidRPr="00460ECA" w:rsidRDefault="00182063" w:rsidP="00182063">
              <w:pPr>
                <w:pStyle w:val="6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19.11.2021</w:t>
              </w:r>
            </w:p>
          </w:sdtContent>
        </w:sdt>
        <w:p w14:paraId="5B65168A" w14:textId="77777777" w:rsidR="00182063" w:rsidRPr="00575D42" w:rsidRDefault="00182063" w:rsidP="00182063">
          <w:pPr>
            <w:pStyle w:val="6"/>
            <w:jc w:val="center"/>
            <w:rPr>
              <w:rFonts w:eastAsia="ArialMT"/>
              <w:sz w:val="16"/>
              <w:szCs w:val="16"/>
              <w:lang w:val="ru-RU"/>
            </w:rPr>
          </w:pPr>
          <w:bookmarkStart w:id="1" w:name="_Hlk87533635"/>
          <w:r w:rsidRPr="00575D42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bookmarkEnd w:id="1"/>
        <w:p w14:paraId="501E89DE" w14:textId="77777777" w:rsidR="00182063" w:rsidRPr="00280E8C" w:rsidRDefault="00182063" w:rsidP="00182063">
          <w:pPr>
            <w:pStyle w:val="6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</w:p>
      </w:tc>
      <w:tc>
        <w:tcPr>
          <w:tcW w:w="3253" w:type="dxa"/>
          <w:vAlign w:val="center"/>
          <w:hideMark/>
        </w:tcPr>
        <w:p w14:paraId="3E9BEC68" w14:textId="77777777" w:rsidR="00182063" w:rsidRPr="003A35F7" w:rsidRDefault="00182063" w:rsidP="00182063">
          <w:pPr>
            <w:pStyle w:val="6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 w:rsidR="004369FF" w:rsidRPr="003A35F7">
            <w:fldChar w:fldCharType="begin"/>
          </w:r>
          <w:r w:rsidRPr="003A35F7">
            <w:instrText xml:space="preserve"> PAGE </w:instrText>
          </w:r>
          <w:r w:rsidR="004369FF" w:rsidRPr="003A35F7">
            <w:fldChar w:fldCharType="separate"/>
          </w:r>
          <w:r w:rsidR="00C47E81">
            <w:rPr>
              <w:noProof/>
            </w:rPr>
            <w:t>1</w:t>
          </w:r>
          <w:r w:rsidR="004369FF"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="004369FF"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="004369FF" w:rsidRPr="003A35F7">
            <w:rPr>
              <w:lang w:val="ru-RU"/>
            </w:rPr>
            <w:fldChar w:fldCharType="separate"/>
          </w:r>
          <w:r w:rsidR="00C47E81">
            <w:rPr>
              <w:noProof/>
              <w:lang w:val="ru-RU"/>
            </w:rPr>
            <w:t>55</w:t>
          </w:r>
          <w:r w:rsidR="004369FF" w:rsidRPr="003A35F7">
            <w:rPr>
              <w:lang w:val="ru-RU"/>
            </w:rPr>
            <w:fldChar w:fldCharType="end"/>
          </w:r>
        </w:p>
      </w:tc>
    </w:tr>
  </w:tbl>
  <w:p w14:paraId="032BAC03" w14:textId="77777777" w:rsidR="00712A1B" w:rsidRPr="00CC094B" w:rsidRDefault="00712A1B" w:rsidP="00712A1B">
    <w:pPr>
      <w:pStyle w:val="a7"/>
    </w:pPr>
  </w:p>
  <w:p w14:paraId="3D729D2C" w14:textId="77777777" w:rsidR="008B2D09" w:rsidRPr="00712A1B" w:rsidRDefault="008B2D09" w:rsidP="00712A1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79CF2" w14:textId="77777777" w:rsidR="000D155C" w:rsidRDefault="000D155C" w:rsidP="00C53DDE">
      <w:r>
        <w:separator/>
      </w:r>
    </w:p>
  </w:footnote>
  <w:footnote w:type="continuationSeparator" w:id="0">
    <w:p w14:paraId="220A9315" w14:textId="77777777" w:rsidR="000D155C" w:rsidRDefault="000D155C" w:rsidP="00C53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0" w:type="dxa"/>
      <w:tblInd w:w="-57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054"/>
      <w:gridCol w:w="9746"/>
    </w:tblGrid>
    <w:tr w:rsidR="00F40CCA" w:rsidRPr="004E5090" w14:paraId="20569F72" w14:textId="77777777" w:rsidTr="00060B5C">
      <w:trPr>
        <w:trHeight w:val="206"/>
      </w:trPr>
      <w:tc>
        <w:tcPr>
          <w:tcW w:w="1054" w:type="dxa"/>
          <w:tcBorders>
            <w:bottom w:val="single" w:sz="8" w:space="0" w:color="auto"/>
          </w:tcBorders>
          <w:vAlign w:val="center"/>
        </w:tcPr>
        <w:p w14:paraId="065160CF" w14:textId="77777777" w:rsidR="00F40CCA" w:rsidRPr="0044567D" w:rsidRDefault="00F40CCA" w:rsidP="006206FB">
          <w:pPr>
            <w:pStyle w:val="12"/>
            <w:rPr>
              <w:bCs/>
              <w:sz w:val="28"/>
              <w:szCs w:val="28"/>
              <w:lang w:val="ru-RU"/>
            </w:rPr>
          </w:pPr>
          <w:r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77EA9A20" wp14:editId="7E27C7F0">
                <wp:extent cx="304800" cy="390525"/>
                <wp:effectExtent l="1905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46" w:type="dxa"/>
          <w:tcBorders>
            <w:top w:val="nil"/>
            <w:bottom w:val="single" w:sz="4" w:space="0" w:color="auto"/>
          </w:tcBorders>
          <w:vAlign w:val="center"/>
        </w:tcPr>
        <w:p w14:paraId="7AFB9380" w14:textId="77777777" w:rsidR="00F40CCA" w:rsidRPr="004E5090" w:rsidRDefault="00F40CCA" w:rsidP="008D4FE1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           Приложение № </w:t>
          </w:r>
          <w:r w:rsidRPr="00E63B50">
            <w:rPr>
              <w:bCs/>
              <w:sz w:val="28"/>
              <w:szCs w:val="28"/>
            </w:rPr>
            <w:t>1</w:t>
          </w:r>
          <w:r w:rsidRPr="004E5090">
            <w:rPr>
              <w:bCs/>
              <w:sz w:val="28"/>
              <w:szCs w:val="28"/>
            </w:rPr>
            <w:t xml:space="preserve"> 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>/112 1.1344</w:t>
          </w:r>
        </w:p>
      </w:tc>
    </w:tr>
  </w:tbl>
  <w:p w14:paraId="362F9B53" w14:textId="77777777" w:rsidR="00F40CCA" w:rsidRDefault="00F40CCA"/>
  <w:tbl>
    <w:tblPr>
      <w:tblW w:w="11135" w:type="dxa"/>
      <w:tblInd w:w="-67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786"/>
      <w:gridCol w:w="2126"/>
      <w:gridCol w:w="1417"/>
      <w:gridCol w:w="2128"/>
      <w:gridCol w:w="2408"/>
      <w:gridCol w:w="2270"/>
    </w:tblGrid>
    <w:tr w:rsidR="00F40CCA" w:rsidRPr="004E5090" w14:paraId="549F2944" w14:textId="77777777" w:rsidTr="00070344">
      <w:trPr>
        <w:trHeight w:val="280"/>
      </w:trPr>
      <w:tc>
        <w:tcPr>
          <w:tcW w:w="786" w:type="dxa"/>
        </w:tcPr>
        <w:p w14:paraId="5B66A0DC" w14:textId="77777777" w:rsidR="00F40CCA" w:rsidRPr="0044567D" w:rsidRDefault="00F40CCA" w:rsidP="006206FB">
          <w:pPr>
            <w:pStyle w:val="12"/>
            <w:jc w:val="center"/>
          </w:pPr>
          <w:r w:rsidRPr="0044567D">
            <w:t>1</w:t>
          </w:r>
        </w:p>
      </w:tc>
      <w:tc>
        <w:tcPr>
          <w:tcW w:w="2126" w:type="dxa"/>
        </w:tcPr>
        <w:p w14:paraId="0B35EC5F" w14:textId="77777777" w:rsidR="00F40CCA" w:rsidRPr="0044567D" w:rsidRDefault="00F40CCA" w:rsidP="006206FB">
          <w:pPr>
            <w:pStyle w:val="12"/>
            <w:jc w:val="center"/>
          </w:pPr>
          <w:r w:rsidRPr="0044567D">
            <w:t>2</w:t>
          </w:r>
        </w:p>
      </w:tc>
      <w:tc>
        <w:tcPr>
          <w:tcW w:w="1417" w:type="dxa"/>
        </w:tcPr>
        <w:p w14:paraId="2EB9A0D3" w14:textId="77777777" w:rsidR="00F40CCA" w:rsidRPr="0044567D" w:rsidRDefault="00F40CCA" w:rsidP="006206FB">
          <w:pPr>
            <w:pStyle w:val="12"/>
            <w:jc w:val="center"/>
          </w:pPr>
          <w:r w:rsidRPr="0044567D">
            <w:t>3</w:t>
          </w:r>
        </w:p>
      </w:tc>
      <w:tc>
        <w:tcPr>
          <w:tcW w:w="2128" w:type="dxa"/>
        </w:tcPr>
        <w:p w14:paraId="225B8DDB" w14:textId="77777777" w:rsidR="00F40CCA" w:rsidRPr="0044567D" w:rsidRDefault="00F40CCA" w:rsidP="006206FB">
          <w:pPr>
            <w:pStyle w:val="12"/>
            <w:jc w:val="center"/>
          </w:pPr>
          <w:r w:rsidRPr="0044567D">
            <w:t>4</w:t>
          </w:r>
        </w:p>
      </w:tc>
      <w:tc>
        <w:tcPr>
          <w:tcW w:w="2408" w:type="dxa"/>
          <w:vAlign w:val="center"/>
        </w:tcPr>
        <w:p w14:paraId="2D5DBDD0" w14:textId="77777777" w:rsidR="00F40CCA" w:rsidRPr="0044567D" w:rsidRDefault="00F40CCA" w:rsidP="006206FB">
          <w:pPr>
            <w:pStyle w:val="12"/>
            <w:jc w:val="center"/>
          </w:pPr>
          <w:r w:rsidRPr="0044567D">
            <w:t>5</w:t>
          </w:r>
        </w:p>
      </w:tc>
      <w:tc>
        <w:tcPr>
          <w:tcW w:w="2270" w:type="dxa"/>
        </w:tcPr>
        <w:p w14:paraId="00479155" w14:textId="77777777" w:rsidR="00F40CCA" w:rsidRPr="0044567D" w:rsidRDefault="00F40CCA" w:rsidP="006206FB">
          <w:pPr>
            <w:pStyle w:val="12"/>
            <w:jc w:val="center"/>
          </w:pPr>
          <w:r w:rsidRPr="0044567D">
            <w:t>6</w:t>
          </w:r>
        </w:p>
      </w:tc>
    </w:tr>
  </w:tbl>
  <w:p w14:paraId="78FF092A" w14:textId="77777777" w:rsidR="00F40CCA" w:rsidRDefault="00F40CCA" w:rsidP="00E50757">
    <w:pPr>
      <w:pStyle w:val="a5"/>
      <w:tabs>
        <w:tab w:val="clear" w:pos="4677"/>
        <w:tab w:val="clear" w:pos="9355"/>
        <w:tab w:val="left" w:pos="120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8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26"/>
      <w:gridCol w:w="9656"/>
    </w:tblGrid>
    <w:tr w:rsidR="00F40CCA" w:rsidRPr="004E5090" w14:paraId="499B84F4" w14:textId="77777777" w:rsidTr="006206FB">
      <w:trPr>
        <w:trHeight w:val="277"/>
      </w:trPr>
      <w:tc>
        <w:tcPr>
          <w:tcW w:w="709" w:type="dxa"/>
          <w:tcBorders>
            <w:top w:val="nil"/>
            <w:bottom w:val="single" w:sz="4" w:space="0" w:color="auto"/>
          </w:tcBorders>
          <w:vAlign w:val="center"/>
        </w:tcPr>
        <w:p w14:paraId="23E762F8" w14:textId="77777777" w:rsidR="00F40CCA" w:rsidRPr="0044567D" w:rsidRDefault="00F40CCA" w:rsidP="006206FB">
          <w:pPr>
            <w:pStyle w:val="12"/>
            <w:rPr>
              <w:bCs/>
              <w:sz w:val="24"/>
              <w:szCs w:val="24"/>
            </w:rPr>
          </w:pPr>
          <w:r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572E4E61" wp14:editId="2681B362">
                <wp:extent cx="304800" cy="390525"/>
                <wp:effectExtent l="1905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73" w:type="dxa"/>
          <w:tcBorders>
            <w:top w:val="nil"/>
            <w:bottom w:val="single" w:sz="4" w:space="0" w:color="auto"/>
          </w:tcBorders>
          <w:vAlign w:val="center"/>
        </w:tcPr>
        <w:p w14:paraId="7ECC9C6E" w14:textId="77777777" w:rsidR="00F40CCA" w:rsidRPr="0044567D" w:rsidRDefault="00F40CCA" w:rsidP="006206FB">
          <w:pPr>
            <w:pStyle w:val="12"/>
            <w:jc w:val="center"/>
            <w:rPr>
              <w:sz w:val="24"/>
              <w:szCs w:val="24"/>
              <w:lang w:val="ru-RU"/>
            </w:rPr>
          </w:pPr>
          <w:r w:rsidRPr="0044567D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0A9A2E16" w14:textId="77777777" w:rsidR="00F40CCA" w:rsidRPr="0044567D" w:rsidRDefault="00F40CCA" w:rsidP="006206FB">
          <w:pPr>
            <w:pStyle w:val="12"/>
            <w:jc w:val="center"/>
            <w:rPr>
              <w:sz w:val="24"/>
              <w:szCs w:val="24"/>
              <w:lang w:val="ru-RU"/>
            </w:rPr>
          </w:pPr>
          <w:r w:rsidRPr="0044567D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57E6BADD" w14:textId="77777777" w:rsidR="00F40CCA" w:rsidRPr="0044567D" w:rsidRDefault="00F40CCA" w:rsidP="006206FB">
          <w:pPr>
            <w:pStyle w:val="12"/>
            <w:jc w:val="center"/>
            <w:rPr>
              <w:bCs/>
              <w:sz w:val="24"/>
              <w:szCs w:val="24"/>
            </w:rPr>
          </w:pPr>
          <w:r w:rsidRPr="0044567D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6E486838" w14:textId="77777777" w:rsidR="00F40CCA" w:rsidRDefault="00F40CC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654B6"/>
    <w:multiLevelType w:val="multilevel"/>
    <w:tmpl w:val="72964320"/>
    <w:styleLink w:val="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544387D"/>
    <w:multiLevelType w:val="hybridMultilevel"/>
    <w:tmpl w:val="A8A0866C"/>
    <w:lvl w:ilvl="0" w:tplc="25E069F0">
      <w:start w:val="1"/>
      <w:numFmt w:val="decimal"/>
      <w:lvlText w:val="%1-"/>
      <w:lvlJc w:val="left"/>
      <w:pPr>
        <w:ind w:left="3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  <w:rPr>
        <w:rFonts w:cs="Times New Roman"/>
      </w:rPr>
    </w:lvl>
  </w:abstractNum>
  <w:abstractNum w:abstractNumId="2" w15:restartNumberingAfterBreak="0">
    <w:nsid w:val="393556A1"/>
    <w:multiLevelType w:val="hybridMultilevel"/>
    <w:tmpl w:val="56D46EAA"/>
    <w:lvl w:ilvl="0" w:tplc="E0FCC25E">
      <w:start w:val="24"/>
      <w:numFmt w:val="decimal"/>
      <w:lvlText w:val="%1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-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6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3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0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37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4500" w:hanging="180"/>
      </w:pPr>
      <w:rPr>
        <w:rFonts w:cs="Times New Roman"/>
      </w:rPr>
    </w:lvl>
  </w:abstractNum>
  <w:abstractNum w:abstractNumId="3" w15:restartNumberingAfterBreak="0">
    <w:nsid w:val="49B152D9"/>
    <w:multiLevelType w:val="multilevel"/>
    <w:tmpl w:val="7CBCC07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73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94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5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5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64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11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23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344" w:hanging="1440"/>
      </w:pPr>
      <w:rPr>
        <w:rFonts w:cs="Times New Roman" w:hint="default"/>
      </w:rPr>
    </w:lvl>
  </w:abstractNum>
  <w:abstractNum w:abstractNumId="4" w15:restartNumberingAfterBreak="0">
    <w:nsid w:val="4CAB785E"/>
    <w:multiLevelType w:val="hybridMultilevel"/>
    <w:tmpl w:val="57446204"/>
    <w:lvl w:ilvl="0" w:tplc="AA842358">
      <w:start w:val="1"/>
      <w:numFmt w:val="decimal"/>
      <w:lvlText w:val="%1."/>
      <w:lvlJc w:val="left"/>
      <w:pPr>
        <w:ind w:left="2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  <w:rPr>
        <w:rFonts w:cs="Times New Roman"/>
      </w:rPr>
    </w:lvl>
  </w:abstractNum>
  <w:abstractNum w:abstractNumId="5" w15:restartNumberingAfterBreak="0">
    <w:nsid w:val="532273B0"/>
    <w:multiLevelType w:val="hybridMultilevel"/>
    <w:tmpl w:val="09E04DBC"/>
    <w:lvl w:ilvl="0" w:tplc="E0FCC25E">
      <w:start w:val="2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4366A95"/>
    <w:multiLevelType w:val="hybridMultilevel"/>
    <w:tmpl w:val="56D46EAA"/>
    <w:lvl w:ilvl="0" w:tplc="E0FCC25E">
      <w:start w:val="24"/>
      <w:numFmt w:val="decimal"/>
      <w:lvlText w:val="%1"/>
      <w:lvlJc w:val="left"/>
      <w:pPr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A5F078A"/>
    <w:multiLevelType w:val="multilevel"/>
    <w:tmpl w:val="E0DE6ABC"/>
    <w:lvl w:ilvl="0">
      <w:start w:val="91"/>
      <w:numFmt w:val="decimalZero"/>
      <w:lvlText w:val="%1"/>
      <w:lvlJc w:val="left"/>
      <w:pPr>
        <w:ind w:left="915" w:hanging="915"/>
      </w:pPr>
      <w:rPr>
        <w:rFonts w:cs="Times New Roman" w:hint="default"/>
      </w:rPr>
    </w:lvl>
    <w:lvl w:ilvl="1">
      <w:start w:val="610"/>
      <w:numFmt w:val="decimalZero"/>
      <w:lvlText w:val="%1-%2"/>
      <w:lvlJc w:val="left"/>
      <w:pPr>
        <w:ind w:left="918" w:hanging="91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921" w:hanging="91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924" w:hanging="91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92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9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58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61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24" w:hanging="1800"/>
      </w:pPr>
      <w:rPr>
        <w:rFonts w:cs="Times New Roman" w:hint="default"/>
      </w:rPr>
    </w:lvl>
  </w:abstractNum>
  <w:abstractNum w:abstractNumId="8" w15:restartNumberingAfterBreak="0">
    <w:nsid w:val="71767C87"/>
    <w:multiLevelType w:val="multilevel"/>
    <w:tmpl w:val="AC0490D0"/>
    <w:lvl w:ilvl="0">
      <w:start w:val="2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9" w15:restartNumberingAfterBreak="0">
    <w:nsid w:val="77B95041"/>
    <w:multiLevelType w:val="hybridMultilevel"/>
    <w:tmpl w:val="CFB28718"/>
    <w:lvl w:ilvl="0" w:tplc="E0FCC25E">
      <w:start w:val="4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99265756">
    <w:abstractNumId w:val="3"/>
  </w:num>
  <w:num w:numId="2" w16cid:durableId="823278150">
    <w:abstractNumId w:val="4"/>
  </w:num>
  <w:num w:numId="3" w16cid:durableId="1066803133">
    <w:abstractNumId w:val="1"/>
  </w:num>
  <w:num w:numId="4" w16cid:durableId="1790709298">
    <w:abstractNumId w:val="8"/>
  </w:num>
  <w:num w:numId="5" w16cid:durableId="2002923079">
    <w:abstractNumId w:val="2"/>
  </w:num>
  <w:num w:numId="6" w16cid:durableId="1484814124">
    <w:abstractNumId w:val="6"/>
  </w:num>
  <w:num w:numId="7" w16cid:durableId="1928885799">
    <w:abstractNumId w:val="5"/>
  </w:num>
  <w:num w:numId="8" w16cid:durableId="572356863">
    <w:abstractNumId w:val="7"/>
  </w:num>
  <w:num w:numId="9" w16cid:durableId="738400116">
    <w:abstractNumId w:val="0"/>
  </w:num>
  <w:num w:numId="10" w16cid:durableId="14302031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357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3DDE"/>
    <w:rsid w:val="00002D31"/>
    <w:rsid w:val="00003C19"/>
    <w:rsid w:val="00004F42"/>
    <w:rsid w:val="0000528C"/>
    <w:rsid w:val="00005612"/>
    <w:rsid w:val="00006AB2"/>
    <w:rsid w:val="00007FA5"/>
    <w:rsid w:val="00010B14"/>
    <w:rsid w:val="00010C6A"/>
    <w:rsid w:val="0001332A"/>
    <w:rsid w:val="00015220"/>
    <w:rsid w:val="00016754"/>
    <w:rsid w:val="00016B69"/>
    <w:rsid w:val="00020683"/>
    <w:rsid w:val="000210F8"/>
    <w:rsid w:val="000218CB"/>
    <w:rsid w:val="00025B9E"/>
    <w:rsid w:val="00026DC8"/>
    <w:rsid w:val="00027FE2"/>
    <w:rsid w:val="0003024B"/>
    <w:rsid w:val="00032172"/>
    <w:rsid w:val="00033EF2"/>
    <w:rsid w:val="00035073"/>
    <w:rsid w:val="00036508"/>
    <w:rsid w:val="00037E76"/>
    <w:rsid w:val="00040610"/>
    <w:rsid w:val="0004099E"/>
    <w:rsid w:val="00042137"/>
    <w:rsid w:val="000422B1"/>
    <w:rsid w:val="0004412E"/>
    <w:rsid w:val="000444BC"/>
    <w:rsid w:val="00045727"/>
    <w:rsid w:val="00045FB2"/>
    <w:rsid w:val="000467B8"/>
    <w:rsid w:val="00050747"/>
    <w:rsid w:val="0005141D"/>
    <w:rsid w:val="00052546"/>
    <w:rsid w:val="00052569"/>
    <w:rsid w:val="000526F3"/>
    <w:rsid w:val="00052B1A"/>
    <w:rsid w:val="0005454E"/>
    <w:rsid w:val="00055B61"/>
    <w:rsid w:val="000571CE"/>
    <w:rsid w:val="0005739F"/>
    <w:rsid w:val="00057614"/>
    <w:rsid w:val="00057AC4"/>
    <w:rsid w:val="00060539"/>
    <w:rsid w:val="00060945"/>
    <w:rsid w:val="00060B5C"/>
    <w:rsid w:val="00061C48"/>
    <w:rsid w:val="0006204D"/>
    <w:rsid w:val="000632AC"/>
    <w:rsid w:val="000644D7"/>
    <w:rsid w:val="00064985"/>
    <w:rsid w:val="00064A8E"/>
    <w:rsid w:val="0006507A"/>
    <w:rsid w:val="000654C1"/>
    <w:rsid w:val="0006673C"/>
    <w:rsid w:val="000701BA"/>
    <w:rsid w:val="00070344"/>
    <w:rsid w:val="0007136B"/>
    <w:rsid w:val="00072308"/>
    <w:rsid w:val="00074FF8"/>
    <w:rsid w:val="0008497E"/>
    <w:rsid w:val="00086C94"/>
    <w:rsid w:val="00087B49"/>
    <w:rsid w:val="0009039F"/>
    <w:rsid w:val="00090FCE"/>
    <w:rsid w:val="00091B60"/>
    <w:rsid w:val="00091FE0"/>
    <w:rsid w:val="00094B48"/>
    <w:rsid w:val="0009597D"/>
    <w:rsid w:val="00096609"/>
    <w:rsid w:val="0009670B"/>
    <w:rsid w:val="000968F1"/>
    <w:rsid w:val="000969C1"/>
    <w:rsid w:val="00097512"/>
    <w:rsid w:val="00097EDF"/>
    <w:rsid w:val="000A0F32"/>
    <w:rsid w:val="000A1171"/>
    <w:rsid w:val="000A1524"/>
    <w:rsid w:val="000A1B0D"/>
    <w:rsid w:val="000A226F"/>
    <w:rsid w:val="000A2316"/>
    <w:rsid w:val="000A3963"/>
    <w:rsid w:val="000A39C7"/>
    <w:rsid w:val="000A4BD4"/>
    <w:rsid w:val="000A4E70"/>
    <w:rsid w:val="000A51E8"/>
    <w:rsid w:val="000A553B"/>
    <w:rsid w:val="000A5B0F"/>
    <w:rsid w:val="000A646F"/>
    <w:rsid w:val="000A6D04"/>
    <w:rsid w:val="000B1268"/>
    <w:rsid w:val="000B19C0"/>
    <w:rsid w:val="000B2799"/>
    <w:rsid w:val="000B2A61"/>
    <w:rsid w:val="000B3D91"/>
    <w:rsid w:val="000B58CF"/>
    <w:rsid w:val="000B7181"/>
    <w:rsid w:val="000C0B61"/>
    <w:rsid w:val="000C1A25"/>
    <w:rsid w:val="000C1BA2"/>
    <w:rsid w:val="000C21CD"/>
    <w:rsid w:val="000C3742"/>
    <w:rsid w:val="000C4AC8"/>
    <w:rsid w:val="000C4C1B"/>
    <w:rsid w:val="000C4EB1"/>
    <w:rsid w:val="000C5146"/>
    <w:rsid w:val="000C55DE"/>
    <w:rsid w:val="000C6492"/>
    <w:rsid w:val="000C6AE5"/>
    <w:rsid w:val="000D0AA3"/>
    <w:rsid w:val="000D0F4B"/>
    <w:rsid w:val="000D104F"/>
    <w:rsid w:val="000D155C"/>
    <w:rsid w:val="000D15EF"/>
    <w:rsid w:val="000D21F6"/>
    <w:rsid w:val="000D2FB1"/>
    <w:rsid w:val="000D3481"/>
    <w:rsid w:val="000D49BB"/>
    <w:rsid w:val="000D4E5B"/>
    <w:rsid w:val="000D6A96"/>
    <w:rsid w:val="000D7594"/>
    <w:rsid w:val="000D7DD4"/>
    <w:rsid w:val="000E054C"/>
    <w:rsid w:val="000E0F6C"/>
    <w:rsid w:val="000E0FEF"/>
    <w:rsid w:val="000E2BAC"/>
    <w:rsid w:val="000E3452"/>
    <w:rsid w:val="000E7097"/>
    <w:rsid w:val="000E7A39"/>
    <w:rsid w:val="000F053A"/>
    <w:rsid w:val="000F17A7"/>
    <w:rsid w:val="000F1AD4"/>
    <w:rsid w:val="000F431C"/>
    <w:rsid w:val="000F4763"/>
    <w:rsid w:val="000F5CB0"/>
    <w:rsid w:val="000F652C"/>
    <w:rsid w:val="000F6875"/>
    <w:rsid w:val="000F7058"/>
    <w:rsid w:val="001003A2"/>
    <w:rsid w:val="00100C8B"/>
    <w:rsid w:val="00100E05"/>
    <w:rsid w:val="00101F6C"/>
    <w:rsid w:val="00104168"/>
    <w:rsid w:val="00104DBD"/>
    <w:rsid w:val="0010573F"/>
    <w:rsid w:val="00105933"/>
    <w:rsid w:val="00106969"/>
    <w:rsid w:val="00107367"/>
    <w:rsid w:val="001074A1"/>
    <w:rsid w:val="00107EDD"/>
    <w:rsid w:val="00110665"/>
    <w:rsid w:val="00112A2A"/>
    <w:rsid w:val="001130CE"/>
    <w:rsid w:val="00113A6A"/>
    <w:rsid w:val="001144E4"/>
    <w:rsid w:val="0011493E"/>
    <w:rsid w:val="00114C54"/>
    <w:rsid w:val="00114CFA"/>
    <w:rsid w:val="00114D28"/>
    <w:rsid w:val="00114DF8"/>
    <w:rsid w:val="00115DBC"/>
    <w:rsid w:val="001161A0"/>
    <w:rsid w:val="001209D0"/>
    <w:rsid w:val="001219A8"/>
    <w:rsid w:val="00121E5E"/>
    <w:rsid w:val="001222D6"/>
    <w:rsid w:val="001226DE"/>
    <w:rsid w:val="00122DF1"/>
    <w:rsid w:val="001234D7"/>
    <w:rsid w:val="00124E90"/>
    <w:rsid w:val="00124EBE"/>
    <w:rsid w:val="00124F2C"/>
    <w:rsid w:val="00125211"/>
    <w:rsid w:val="00125764"/>
    <w:rsid w:val="001269D2"/>
    <w:rsid w:val="001272BA"/>
    <w:rsid w:val="001304C2"/>
    <w:rsid w:val="00130E54"/>
    <w:rsid w:val="001316D5"/>
    <w:rsid w:val="0013182D"/>
    <w:rsid w:val="00132BB3"/>
    <w:rsid w:val="00132DC2"/>
    <w:rsid w:val="0013316A"/>
    <w:rsid w:val="00133A42"/>
    <w:rsid w:val="00133E74"/>
    <w:rsid w:val="00136A5F"/>
    <w:rsid w:val="00140715"/>
    <w:rsid w:val="0014091B"/>
    <w:rsid w:val="001433A2"/>
    <w:rsid w:val="0014471D"/>
    <w:rsid w:val="001455B9"/>
    <w:rsid w:val="00150C08"/>
    <w:rsid w:val="00150C4B"/>
    <w:rsid w:val="00150EFB"/>
    <w:rsid w:val="001522FA"/>
    <w:rsid w:val="00152A0F"/>
    <w:rsid w:val="00154120"/>
    <w:rsid w:val="0015448F"/>
    <w:rsid w:val="00155660"/>
    <w:rsid w:val="00155D9E"/>
    <w:rsid w:val="00157274"/>
    <w:rsid w:val="00157FE0"/>
    <w:rsid w:val="001608AA"/>
    <w:rsid w:val="00163207"/>
    <w:rsid w:val="0016351B"/>
    <w:rsid w:val="00163D66"/>
    <w:rsid w:val="0016481C"/>
    <w:rsid w:val="00164F6E"/>
    <w:rsid w:val="001668CD"/>
    <w:rsid w:val="00166CF8"/>
    <w:rsid w:val="00167076"/>
    <w:rsid w:val="00167793"/>
    <w:rsid w:val="001716F3"/>
    <w:rsid w:val="00172329"/>
    <w:rsid w:val="00172F0C"/>
    <w:rsid w:val="0017333F"/>
    <w:rsid w:val="001735D1"/>
    <w:rsid w:val="001741B7"/>
    <w:rsid w:val="00174A01"/>
    <w:rsid w:val="00175608"/>
    <w:rsid w:val="00175B3A"/>
    <w:rsid w:val="0017622B"/>
    <w:rsid w:val="00176AEF"/>
    <w:rsid w:val="00176E91"/>
    <w:rsid w:val="0018007C"/>
    <w:rsid w:val="00180823"/>
    <w:rsid w:val="001811EA"/>
    <w:rsid w:val="00182063"/>
    <w:rsid w:val="00182ADE"/>
    <w:rsid w:val="00182BE0"/>
    <w:rsid w:val="001865AD"/>
    <w:rsid w:val="001868A4"/>
    <w:rsid w:val="00186E98"/>
    <w:rsid w:val="0018751F"/>
    <w:rsid w:val="0019151A"/>
    <w:rsid w:val="00194135"/>
    <w:rsid w:val="00194F0C"/>
    <w:rsid w:val="001956AA"/>
    <w:rsid w:val="00195C01"/>
    <w:rsid w:val="00195C76"/>
    <w:rsid w:val="00197092"/>
    <w:rsid w:val="001A0441"/>
    <w:rsid w:val="001A086D"/>
    <w:rsid w:val="001A09D2"/>
    <w:rsid w:val="001A10AA"/>
    <w:rsid w:val="001A141A"/>
    <w:rsid w:val="001A276F"/>
    <w:rsid w:val="001A286A"/>
    <w:rsid w:val="001A28A8"/>
    <w:rsid w:val="001A2B2A"/>
    <w:rsid w:val="001A4C4C"/>
    <w:rsid w:val="001A7C5F"/>
    <w:rsid w:val="001B0CF8"/>
    <w:rsid w:val="001B11DF"/>
    <w:rsid w:val="001B2356"/>
    <w:rsid w:val="001B26C0"/>
    <w:rsid w:val="001B3E0E"/>
    <w:rsid w:val="001B4524"/>
    <w:rsid w:val="001B4577"/>
    <w:rsid w:val="001B4D56"/>
    <w:rsid w:val="001B55BF"/>
    <w:rsid w:val="001B604E"/>
    <w:rsid w:val="001C00FF"/>
    <w:rsid w:val="001C07A5"/>
    <w:rsid w:val="001C0B8E"/>
    <w:rsid w:val="001C0FA6"/>
    <w:rsid w:val="001C1004"/>
    <w:rsid w:val="001C13A0"/>
    <w:rsid w:val="001C49B2"/>
    <w:rsid w:val="001C4EC4"/>
    <w:rsid w:val="001C5001"/>
    <w:rsid w:val="001C5806"/>
    <w:rsid w:val="001C5845"/>
    <w:rsid w:val="001C5E1B"/>
    <w:rsid w:val="001C63EE"/>
    <w:rsid w:val="001D06B0"/>
    <w:rsid w:val="001D119B"/>
    <w:rsid w:val="001D1FDF"/>
    <w:rsid w:val="001D2CDE"/>
    <w:rsid w:val="001D3557"/>
    <w:rsid w:val="001D38DE"/>
    <w:rsid w:val="001D482D"/>
    <w:rsid w:val="001D548D"/>
    <w:rsid w:val="001D583A"/>
    <w:rsid w:val="001D68BD"/>
    <w:rsid w:val="001D7652"/>
    <w:rsid w:val="001D78DE"/>
    <w:rsid w:val="001E0807"/>
    <w:rsid w:val="001E084E"/>
    <w:rsid w:val="001E0884"/>
    <w:rsid w:val="001E09DE"/>
    <w:rsid w:val="001E1906"/>
    <w:rsid w:val="001E2041"/>
    <w:rsid w:val="001E2450"/>
    <w:rsid w:val="001E49C2"/>
    <w:rsid w:val="001E4ACA"/>
    <w:rsid w:val="001F1212"/>
    <w:rsid w:val="001F1B38"/>
    <w:rsid w:val="001F253D"/>
    <w:rsid w:val="001F44E2"/>
    <w:rsid w:val="001F61B0"/>
    <w:rsid w:val="001F6C3A"/>
    <w:rsid w:val="001F792A"/>
    <w:rsid w:val="00201AB2"/>
    <w:rsid w:val="0020226F"/>
    <w:rsid w:val="0020300A"/>
    <w:rsid w:val="002041A6"/>
    <w:rsid w:val="00205B1A"/>
    <w:rsid w:val="00205CCF"/>
    <w:rsid w:val="002061D7"/>
    <w:rsid w:val="00206708"/>
    <w:rsid w:val="002069CB"/>
    <w:rsid w:val="0020707A"/>
    <w:rsid w:val="002101C7"/>
    <w:rsid w:val="00210202"/>
    <w:rsid w:val="0021115C"/>
    <w:rsid w:val="002114DD"/>
    <w:rsid w:val="002119CD"/>
    <w:rsid w:val="002128E6"/>
    <w:rsid w:val="0021312C"/>
    <w:rsid w:val="00220A6A"/>
    <w:rsid w:val="00221633"/>
    <w:rsid w:val="00222F09"/>
    <w:rsid w:val="00223C7A"/>
    <w:rsid w:val="002242F7"/>
    <w:rsid w:val="00224633"/>
    <w:rsid w:val="00224B74"/>
    <w:rsid w:val="002254FA"/>
    <w:rsid w:val="00225BA8"/>
    <w:rsid w:val="002269E2"/>
    <w:rsid w:val="00226C40"/>
    <w:rsid w:val="0022723A"/>
    <w:rsid w:val="002275A2"/>
    <w:rsid w:val="0023025F"/>
    <w:rsid w:val="00231716"/>
    <w:rsid w:val="00231960"/>
    <w:rsid w:val="0023272C"/>
    <w:rsid w:val="0023705F"/>
    <w:rsid w:val="00237064"/>
    <w:rsid w:val="002404BC"/>
    <w:rsid w:val="00240A0D"/>
    <w:rsid w:val="00240D19"/>
    <w:rsid w:val="002410AC"/>
    <w:rsid w:val="002416A2"/>
    <w:rsid w:val="0024467B"/>
    <w:rsid w:val="002449AC"/>
    <w:rsid w:val="00245183"/>
    <w:rsid w:val="002451A6"/>
    <w:rsid w:val="00245F09"/>
    <w:rsid w:val="00246695"/>
    <w:rsid w:val="00247F02"/>
    <w:rsid w:val="002512DB"/>
    <w:rsid w:val="002515C6"/>
    <w:rsid w:val="00253028"/>
    <w:rsid w:val="002536F8"/>
    <w:rsid w:val="00254AB6"/>
    <w:rsid w:val="00255B28"/>
    <w:rsid w:val="00255B9A"/>
    <w:rsid w:val="00257123"/>
    <w:rsid w:val="002571D3"/>
    <w:rsid w:val="00261D35"/>
    <w:rsid w:val="002630DF"/>
    <w:rsid w:val="00263B09"/>
    <w:rsid w:val="00263B3A"/>
    <w:rsid w:val="00263BE2"/>
    <w:rsid w:val="00264B8F"/>
    <w:rsid w:val="002662CD"/>
    <w:rsid w:val="002715A7"/>
    <w:rsid w:val="00276C86"/>
    <w:rsid w:val="002802AE"/>
    <w:rsid w:val="00280C31"/>
    <w:rsid w:val="002848FF"/>
    <w:rsid w:val="002863DF"/>
    <w:rsid w:val="00287CF8"/>
    <w:rsid w:val="00291979"/>
    <w:rsid w:val="00292837"/>
    <w:rsid w:val="00292A81"/>
    <w:rsid w:val="00292C96"/>
    <w:rsid w:val="00295DA9"/>
    <w:rsid w:val="00296393"/>
    <w:rsid w:val="00296CEE"/>
    <w:rsid w:val="00297181"/>
    <w:rsid w:val="002A0751"/>
    <w:rsid w:val="002A0ABC"/>
    <w:rsid w:val="002A24DC"/>
    <w:rsid w:val="002A4542"/>
    <w:rsid w:val="002A7890"/>
    <w:rsid w:val="002B0707"/>
    <w:rsid w:val="002B14A9"/>
    <w:rsid w:val="002B1BB3"/>
    <w:rsid w:val="002B1E5C"/>
    <w:rsid w:val="002B220B"/>
    <w:rsid w:val="002B2394"/>
    <w:rsid w:val="002B3334"/>
    <w:rsid w:val="002B3A39"/>
    <w:rsid w:val="002B3D46"/>
    <w:rsid w:val="002B42FC"/>
    <w:rsid w:val="002B6B77"/>
    <w:rsid w:val="002B76FA"/>
    <w:rsid w:val="002C0070"/>
    <w:rsid w:val="002C02FB"/>
    <w:rsid w:val="002C0741"/>
    <w:rsid w:val="002C1EB2"/>
    <w:rsid w:val="002C1F15"/>
    <w:rsid w:val="002C2621"/>
    <w:rsid w:val="002C3CFD"/>
    <w:rsid w:val="002C497B"/>
    <w:rsid w:val="002C4CD7"/>
    <w:rsid w:val="002C52A8"/>
    <w:rsid w:val="002C6DE9"/>
    <w:rsid w:val="002C72FF"/>
    <w:rsid w:val="002D24AA"/>
    <w:rsid w:val="002D4967"/>
    <w:rsid w:val="002D4A50"/>
    <w:rsid w:val="002E0FBD"/>
    <w:rsid w:val="002E447E"/>
    <w:rsid w:val="002E5922"/>
    <w:rsid w:val="002E6068"/>
    <w:rsid w:val="002E72A0"/>
    <w:rsid w:val="002F093E"/>
    <w:rsid w:val="002F1479"/>
    <w:rsid w:val="002F46C5"/>
    <w:rsid w:val="002F4B6B"/>
    <w:rsid w:val="00302AF0"/>
    <w:rsid w:val="00305BE7"/>
    <w:rsid w:val="003060FD"/>
    <w:rsid w:val="003073C9"/>
    <w:rsid w:val="003139E3"/>
    <w:rsid w:val="00313DA5"/>
    <w:rsid w:val="00314640"/>
    <w:rsid w:val="003147C9"/>
    <w:rsid w:val="00315E95"/>
    <w:rsid w:val="0031622F"/>
    <w:rsid w:val="003163C5"/>
    <w:rsid w:val="00316675"/>
    <w:rsid w:val="003168B8"/>
    <w:rsid w:val="003214A9"/>
    <w:rsid w:val="003235BF"/>
    <w:rsid w:val="0032417B"/>
    <w:rsid w:val="00324E28"/>
    <w:rsid w:val="00332658"/>
    <w:rsid w:val="00332783"/>
    <w:rsid w:val="00334C3E"/>
    <w:rsid w:val="00335C05"/>
    <w:rsid w:val="00337D6E"/>
    <w:rsid w:val="003411EA"/>
    <w:rsid w:val="00341FEC"/>
    <w:rsid w:val="0034350B"/>
    <w:rsid w:val="00343DB5"/>
    <w:rsid w:val="00344A2A"/>
    <w:rsid w:val="003457F2"/>
    <w:rsid w:val="00346520"/>
    <w:rsid w:val="00346633"/>
    <w:rsid w:val="00350961"/>
    <w:rsid w:val="00350EC9"/>
    <w:rsid w:val="003511A7"/>
    <w:rsid w:val="00351281"/>
    <w:rsid w:val="00351642"/>
    <w:rsid w:val="00353431"/>
    <w:rsid w:val="0035424D"/>
    <w:rsid w:val="00354339"/>
    <w:rsid w:val="00354885"/>
    <w:rsid w:val="00355B0B"/>
    <w:rsid w:val="00355D2D"/>
    <w:rsid w:val="003560C7"/>
    <w:rsid w:val="003610CD"/>
    <w:rsid w:val="00361BAA"/>
    <w:rsid w:val="00361DC0"/>
    <w:rsid w:val="003655FC"/>
    <w:rsid w:val="00365954"/>
    <w:rsid w:val="00367474"/>
    <w:rsid w:val="00367AD7"/>
    <w:rsid w:val="00370FD7"/>
    <w:rsid w:val="00372691"/>
    <w:rsid w:val="00372A13"/>
    <w:rsid w:val="00374697"/>
    <w:rsid w:val="00381E78"/>
    <w:rsid w:val="00382CB7"/>
    <w:rsid w:val="0038365D"/>
    <w:rsid w:val="003836DC"/>
    <w:rsid w:val="003847B3"/>
    <w:rsid w:val="00384BCF"/>
    <w:rsid w:val="0039033C"/>
    <w:rsid w:val="003909EB"/>
    <w:rsid w:val="00390BAA"/>
    <w:rsid w:val="00391CC6"/>
    <w:rsid w:val="003935BC"/>
    <w:rsid w:val="003956CE"/>
    <w:rsid w:val="00395AED"/>
    <w:rsid w:val="003977C7"/>
    <w:rsid w:val="003A0633"/>
    <w:rsid w:val="003A1A60"/>
    <w:rsid w:val="003A20EA"/>
    <w:rsid w:val="003A2147"/>
    <w:rsid w:val="003A2583"/>
    <w:rsid w:val="003A3041"/>
    <w:rsid w:val="003A3B11"/>
    <w:rsid w:val="003A4BA8"/>
    <w:rsid w:val="003A4E44"/>
    <w:rsid w:val="003A5007"/>
    <w:rsid w:val="003A61B2"/>
    <w:rsid w:val="003B0E66"/>
    <w:rsid w:val="003B1E98"/>
    <w:rsid w:val="003B221A"/>
    <w:rsid w:val="003B2FD7"/>
    <w:rsid w:val="003B3311"/>
    <w:rsid w:val="003B3CE1"/>
    <w:rsid w:val="003B40AC"/>
    <w:rsid w:val="003B448D"/>
    <w:rsid w:val="003B454B"/>
    <w:rsid w:val="003C10AD"/>
    <w:rsid w:val="003C1BB9"/>
    <w:rsid w:val="003C4E98"/>
    <w:rsid w:val="003C6AAE"/>
    <w:rsid w:val="003C79D5"/>
    <w:rsid w:val="003D051A"/>
    <w:rsid w:val="003D3624"/>
    <w:rsid w:val="003D5A84"/>
    <w:rsid w:val="003D6B03"/>
    <w:rsid w:val="003D705A"/>
    <w:rsid w:val="003D7425"/>
    <w:rsid w:val="003E1672"/>
    <w:rsid w:val="003E1EA8"/>
    <w:rsid w:val="003E4984"/>
    <w:rsid w:val="003E7A59"/>
    <w:rsid w:val="003E7DCE"/>
    <w:rsid w:val="003F031C"/>
    <w:rsid w:val="003F0718"/>
    <w:rsid w:val="003F08FB"/>
    <w:rsid w:val="003F0FF7"/>
    <w:rsid w:val="003F17A4"/>
    <w:rsid w:val="003F35AC"/>
    <w:rsid w:val="003F42C4"/>
    <w:rsid w:val="003F4F33"/>
    <w:rsid w:val="003F5D24"/>
    <w:rsid w:val="004002B7"/>
    <w:rsid w:val="00400F7A"/>
    <w:rsid w:val="004013C0"/>
    <w:rsid w:val="00401B37"/>
    <w:rsid w:val="00403584"/>
    <w:rsid w:val="00403790"/>
    <w:rsid w:val="004046DF"/>
    <w:rsid w:val="00405B2B"/>
    <w:rsid w:val="00405D81"/>
    <w:rsid w:val="00407FE7"/>
    <w:rsid w:val="004109B7"/>
    <w:rsid w:val="00410B88"/>
    <w:rsid w:val="0041222A"/>
    <w:rsid w:val="004126F1"/>
    <w:rsid w:val="004139C7"/>
    <w:rsid w:val="00414642"/>
    <w:rsid w:val="00415ED6"/>
    <w:rsid w:val="00420BAB"/>
    <w:rsid w:val="00420C05"/>
    <w:rsid w:val="004229A9"/>
    <w:rsid w:val="004230EC"/>
    <w:rsid w:val="0042323D"/>
    <w:rsid w:val="004242D6"/>
    <w:rsid w:val="00424560"/>
    <w:rsid w:val="00424766"/>
    <w:rsid w:val="00425831"/>
    <w:rsid w:val="00425AC9"/>
    <w:rsid w:val="00425CB8"/>
    <w:rsid w:val="00426B6F"/>
    <w:rsid w:val="00430339"/>
    <w:rsid w:val="0043040F"/>
    <w:rsid w:val="00430799"/>
    <w:rsid w:val="004324C1"/>
    <w:rsid w:val="004334A9"/>
    <w:rsid w:val="004334E2"/>
    <w:rsid w:val="00434080"/>
    <w:rsid w:val="00434260"/>
    <w:rsid w:val="004369FF"/>
    <w:rsid w:val="00436F53"/>
    <w:rsid w:val="004404C7"/>
    <w:rsid w:val="00440C58"/>
    <w:rsid w:val="00442478"/>
    <w:rsid w:val="0044567D"/>
    <w:rsid w:val="00445AAE"/>
    <w:rsid w:val="004463DA"/>
    <w:rsid w:val="004468D8"/>
    <w:rsid w:val="0045094C"/>
    <w:rsid w:val="0045254A"/>
    <w:rsid w:val="0045523D"/>
    <w:rsid w:val="00455CDF"/>
    <w:rsid w:val="004571A6"/>
    <w:rsid w:val="004620DF"/>
    <w:rsid w:val="00463BE0"/>
    <w:rsid w:val="004646F2"/>
    <w:rsid w:val="0046521C"/>
    <w:rsid w:val="00465DAF"/>
    <w:rsid w:val="00466C3F"/>
    <w:rsid w:val="0046744E"/>
    <w:rsid w:val="004730BD"/>
    <w:rsid w:val="00473EDD"/>
    <w:rsid w:val="0047502F"/>
    <w:rsid w:val="004752E1"/>
    <w:rsid w:val="00475794"/>
    <w:rsid w:val="00480133"/>
    <w:rsid w:val="004804D8"/>
    <w:rsid w:val="004805B5"/>
    <w:rsid w:val="004805EE"/>
    <w:rsid w:val="00483025"/>
    <w:rsid w:val="00483407"/>
    <w:rsid w:val="00484573"/>
    <w:rsid w:val="00485EAB"/>
    <w:rsid w:val="00486567"/>
    <w:rsid w:val="00486CE7"/>
    <w:rsid w:val="00487101"/>
    <w:rsid w:val="00487FA5"/>
    <w:rsid w:val="004907F8"/>
    <w:rsid w:val="00491585"/>
    <w:rsid w:val="004961E0"/>
    <w:rsid w:val="0049621B"/>
    <w:rsid w:val="00496DC3"/>
    <w:rsid w:val="00496E77"/>
    <w:rsid w:val="004A1439"/>
    <w:rsid w:val="004A2449"/>
    <w:rsid w:val="004A3A0B"/>
    <w:rsid w:val="004A47EA"/>
    <w:rsid w:val="004A5A07"/>
    <w:rsid w:val="004A5EDF"/>
    <w:rsid w:val="004A62C3"/>
    <w:rsid w:val="004A749F"/>
    <w:rsid w:val="004A7699"/>
    <w:rsid w:val="004B1349"/>
    <w:rsid w:val="004B1B54"/>
    <w:rsid w:val="004B2748"/>
    <w:rsid w:val="004B2A67"/>
    <w:rsid w:val="004B3A86"/>
    <w:rsid w:val="004B3F99"/>
    <w:rsid w:val="004B4458"/>
    <w:rsid w:val="004B4882"/>
    <w:rsid w:val="004B5720"/>
    <w:rsid w:val="004B5F05"/>
    <w:rsid w:val="004C1840"/>
    <w:rsid w:val="004C23FF"/>
    <w:rsid w:val="004C2B2F"/>
    <w:rsid w:val="004C3478"/>
    <w:rsid w:val="004C4AAE"/>
    <w:rsid w:val="004C5029"/>
    <w:rsid w:val="004C69B2"/>
    <w:rsid w:val="004D1FCF"/>
    <w:rsid w:val="004D23F2"/>
    <w:rsid w:val="004D2D1F"/>
    <w:rsid w:val="004D2FBB"/>
    <w:rsid w:val="004D3205"/>
    <w:rsid w:val="004D7007"/>
    <w:rsid w:val="004D7891"/>
    <w:rsid w:val="004D7F9A"/>
    <w:rsid w:val="004E02EA"/>
    <w:rsid w:val="004E5090"/>
    <w:rsid w:val="004E52AA"/>
    <w:rsid w:val="004E5312"/>
    <w:rsid w:val="004E67C2"/>
    <w:rsid w:val="004E7170"/>
    <w:rsid w:val="004E7184"/>
    <w:rsid w:val="004E7783"/>
    <w:rsid w:val="004F03A8"/>
    <w:rsid w:val="004F067B"/>
    <w:rsid w:val="004F09AE"/>
    <w:rsid w:val="004F0B34"/>
    <w:rsid w:val="004F17F6"/>
    <w:rsid w:val="004F1A0B"/>
    <w:rsid w:val="004F4ACE"/>
    <w:rsid w:val="004F604E"/>
    <w:rsid w:val="004F78C6"/>
    <w:rsid w:val="004F7ABF"/>
    <w:rsid w:val="00500771"/>
    <w:rsid w:val="00500AB7"/>
    <w:rsid w:val="00501297"/>
    <w:rsid w:val="00501562"/>
    <w:rsid w:val="00502855"/>
    <w:rsid w:val="00503263"/>
    <w:rsid w:val="00503394"/>
    <w:rsid w:val="005041D5"/>
    <w:rsid w:val="005042DA"/>
    <w:rsid w:val="0050454F"/>
    <w:rsid w:val="00504586"/>
    <w:rsid w:val="00505075"/>
    <w:rsid w:val="00505D3F"/>
    <w:rsid w:val="00506588"/>
    <w:rsid w:val="00513431"/>
    <w:rsid w:val="005134B0"/>
    <w:rsid w:val="00513A94"/>
    <w:rsid w:val="005145B9"/>
    <w:rsid w:val="0051521E"/>
    <w:rsid w:val="00515451"/>
    <w:rsid w:val="00515916"/>
    <w:rsid w:val="00517869"/>
    <w:rsid w:val="00517D9E"/>
    <w:rsid w:val="005216A3"/>
    <w:rsid w:val="00521BE6"/>
    <w:rsid w:val="00523CBA"/>
    <w:rsid w:val="0052517D"/>
    <w:rsid w:val="0052558B"/>
    <w:rsid w:val="00526195"/>
    <w:rsid w:val="00526A4F"/>
    <w:rsid w:val="00526FD6"/>
    <w:rsid w:val="00527AE4"/>
    <w:rsid w:val="00531CF1"/>
    <w:rsid w:val="005327A7"/>
    <w:rsid w:val="00533090"/>
    <w:rsid w:val="00536E38"/>
    <w:rsid w:val="005371C2"/>
    <w:rsid w:val="0053755C"/>
    <w:rsid w:val="00537DEA"/>
    <w:rsid w:val="00541320"/>
    <w:rsid w:val="00543A61"/>
    <w:rsid w:val="0054733C"/>
    <w:rsid w:val="00550326"/>
    <w:rsid w:val="0055169E"/>
    <w:rsid w:val="0055205E"/>
    <w:rsid w:val="00552AB1"/>
    <w:rsid w:val="00554385"/>
    <w:rsid w:val="00554C2F"/>
    <w:rsid w:val="005557A3"/>
    <w:rsid w:val="005559E3"/>
    <w:rsid w:val="00555A5B"/>
    <w:rsid w:val="00556901"/>
    <w:rsid w:val="005575D8"/>
    <w:rsid w:val="00560C75"/>
    <w:rsid w:val="00561143"/>
    <w:rsid w:val="005611D8"/>
    <w:rsid w:val="005616CA"/>
    <w:rsid w:val="00564D4F"/>
    <w:rsid w:val="00565EC0"/>
    <w:rsid w:val="0056688A"/>
    <w:rsid w:val="00566F10"/>
    <w:rsid w:val="00570BE7"/>
    <w:rsid w:val="00571339"/>
    <w:rsid w:val="005714E7"/>
    <w:rsid w:val="00571745"/>
    <w:rsid w:val="00571E33"/>
    <w:rsid w:val="00574270"/>
    <w:rsid w:val="00574A09"/>
    <w:rsid w:val="00576432"/>
    <w:rsid w:val="005769BE"/>
    <w:rsid w:val="00577C1A"/>
    <w:rsid w:val="00577D59"/>
    <w:rsid w:val="0058060D"/>
    <w:rsid w:val="00580FCC"/>
    <w:rsid w:val="00581DDC"/>
    <w:rsid w:val="00583DB8"/>
    <w:rsid w:val="00583F5C"/>
    <w:rsid w:val="005846CA"/>
    <w:rsid w:val="005847C7"/>
    <w:rsid w:val="005850EA"/>
    <w:rsid w:val="00585A5B"/>
    <w:rsid w:val="00590338"/>
    <w:rsid w:val="00590A82"/>
    <w:rsid w:val="0059141F"/>
    <w:rsid w:val="005942FF"/>
    <w:rsid w:val="005959D3"/>
    <w:rsid w:val="0059649A"/>
    <w:rsid w:val="00597BDD"/>
    <w:rsid w:val="005A061C"/>
    <w:rsid w:val="005A0CD4"/>
    <w:rsid w:val="005A33CB"/>
    <w:rsid w:val="005A3CB9"/>
    <w:rsid w:val="005A518E"/>
    <w:rsid w:val="005A597D"/>
    <w:rsid w:val="005A5BDF"/>
    <w:rsid w:val="005A7639"/>
    <w:rsid w:val="005A7BE4"/>
    <w:rsid w:val="005B1D11"/>
    <w:rsid w:val="005B24FF"/>
    <w:rsid w:val="005B25CD"/>
    <w:rsid w:val="005B51B1"/>
    <w:rsid w:val="005B5C4D"/>
    <w:rsid w:val="005B7064"/>
    <w:rsid w:val="005B7981"/>
    <w:rsid w:val="005C01B3"/>
    <w:rsid w:val="005C01D2"/>
    <w:rsid w:val="005C0A2D"/>
    <w:rsid w:val="005C1C40"/>
    <w:rsid w:val="005C25BA"/>
    <w:rsid w:val="005C2644"/>
    <w:rsid w:val="005C3D4C"/>
    <w:rsid w:val="005C4B17"/>
    <w:rsid w:val="005C5BD1"/>
    <w:rsid w:val="005C62F0"/>
    <w:rsid w:val="005D209B"/>
    <w:rsid w:val="005D2C71"/>
    <w:rsid w:val="005D6E28"/>
    <w:rsid w:val="005E0811"/>
    <w:rsid w:val="005E2BB2"/>
    <w:rsid w:val="005E2BDA"/>
    <w:rsid w:val="005E32BE"/>
    <w:rsid w:val="005E40DB"/>
    <w:rsid w:val="005E4F8D"/>
    <w:rsid w:val="005E56D1"/>
    <w:rsid w:val="005E5956"/>
    <w:rsid w:val="005E6B5F"/>
    <w:rsid w:val="005E6B81"/>
    <w:rsid w:val="005E6DE1"/>
    <w:rsid w:val="005E708F"/>
    <w:rsid w:val="005F2907"/>
    <w:rsid w:val="005F40FC"/>
    <w:rsid w:val="005F4A2E"/>
    <w:rsid w:val="005F4DC6"/>
    <w:rsid w:val="005F5F74"/>
    <w:rsid w:val="005F6B21"/>
    <w:rsid w:val="005F70B9"/>
    <w:rsid w:val="005F7E02"/>
    <w:rsid w:val="00600983"/>
    <w:rsid w:val="00601178"/>
    <w:rsid w:val="00602F8C"/>
    <w:rsid w:val="00604006"/>
    <w:rsid w:val="006042EA"/>
    <w:rsid w:val="006065A2"/>
    <w:rsid w:val="00607C57"/>
    <w:rsid w:val="0061302B"/>
    <w:rsid w:val="00613B1F"/>
    <w:rsid w:val="00616FDE"/>
    <w:rsid w:val="006206FB"/>
    <w:rsid w:val="00621197"/>
    <w:rsid w:val="006212CD"/>
    <w:rsid w:val="00621580"/>
    <w:rsid w:val="00621EE6"/>
    <w:rsid w:val="00623981"/>
    <w:rsid w:val="00623C0A"/>
    <w:rsid w:val="0062472B"/>
    <w:rsid w:val="00626624"/>
    <w:rsid w:val="006269D7"/>
    <w:rsid w:val="00626A7D"/>
    <w:rsid w:val="00626F81"/>
    <w:rsid w:val="00627E6B"/>
    <w:rsid w:val="00630240"/>
    <w:rsid w:val="00630460"/>
    <w:rsid w:val="0063052E"/>
    <w:rsid w:val="006318E4"/>
    <w:rsid w:val="0063207D"/>
    <w:rsid w:val="00632DE1"/>
    <w:rsid w:val="00633599"/>
    <w:rsid w:val="00634A29"/>
    <w:rsid w:val="00635AD6"/>
    <w:rsid w:val="00635F64"/>
    <w:rsid w:val="00637498"/>
    <w:rsid w:val="00637910"/>
    <w:rsid w:val="00637BAB"/>
    <w:rsid w:val="00640FB1"/>
    <w:rsid w:val="00643713"/>
    <w:rsid w:val="00644496"/>
    <w:rsid w:val="006445B1"/>
    <w:rsid w:val="00644ACC"/>
    <w:rsid w:val="00644E8A"/>
    <w:rsid w:val="00645267"/>
    <w:rsid w:val="00645427"/>
    <w:rsid w:val="00645D97"/>
    <w:rsid w:val="006460E6"/>
    <w:rsid w:val="00651D0A"/>
    <w:rsid w:val="006579F4"/>
    <w:rsid w:val="00657E16"/>
    <w:rsid w:val="00657E6A"/>
    <w:rsid w:val="00660885"/>
    <w:rsid w:val="006639F7"/>
    <w:rsid w:val="00664697"/>
    <w:rsid w:val="006657D9"/>
    <w:rsid w:val="00670304"/>
    <w:rsid w:val="00672399"/>
    <w:rsid w:val="00673890"/>
    <w:rsid w:val="00674189"/>
    <w:rsid w:val="0067490F"/>
    <w:rsid w:val="00674C8F"/>
    <w:rsid w:val="00675A7F"/>
    <w:rsid w:val="00680EE5"/>
    <w:rsid w:val="00681452"/>
    <w:rsid w:val="006814BA"/>
    <w:rsid w:val="00681697"/>
    <w:rsid w:val="006832DF"/>
    <w:rsid w:val="0068333B"/>
    <w:rsid w:val="00684615"/>
    <w:rsid w:val="00685C6B"/>
    <w:rsid w:val="00686718"/>
    <w:rsid w:val="006871BB"/>
    <w:rsid w:val="006879AC"/>
    <w:rsid w:val="00687F24"/>
    <w:rsid w:val="00690904"/>
    <w:rsid w:val="0069195F"/>
    <w:rsid w:val="006919AF"/>
    <w:rsid w:val="00691D99"/>
    <w:rsid w:val="006943CD"/>
    <w:rsid w:val="006947F6"/>
    <w:rsid w:val="00695AA4"/>
    <w:rsid w:val="00695C11"/>
    <w:rsid w:val="00695CF2"/>
    <w:rsid w:val="00696738"/>
    <w:rsid w:val="00696990"/>
    <w:rsid w:val="006972A3"/>
    <w:rsid w:val="00697670"/>
    <w:rsid w:val="006A0C61"/>
    <w:rsid w:val="006A0C9D"/>
    <w:rsid w:val="006A11B0"/>
    <w:rsid w:val="006A1447"/>
    <w:rsid w:val="006A2B05"/>
    <w:rsid w:val="006A4432"/>
    <w:rsid w:val="006A497E"/>
    <w:rsid w:val="006A4E11"/>
    <w:rsid w:val="006A53FC"/>
    <w:rsid w:val="006A5A95"/>
    <w:rsid w:val="006A7499"/>
    <w:rsid w:val="006A7C84"/>
    <w:rsid w:val="006B56E9"/>
    <w:rsid w:val="006B67FE"/>
    <w:rsid w:val="006B6C82"/>
    <w:rsid w:val="006C1A34"/>
    <w:rsid w:val="006C1E25"/>
    <w:rsid w:val="006C6328"/>
    <w:rsid w:val="006C6FF4"/>
    <w:rsid w:val="006D24A8"/>
    <w:rsid w:val="006D2591"/>
    <w:rsid w:val="006D3607"/>
    <w:rsid w:val="006D449F"/>
    <w:rsid w:val="006D44D9"/>
    <w:rsid w:val="006D6978"/>
    <w:rsid w:val="006E08EA"/>
    <w:rsid w:val="006E0FB3"/>
    <w:rsid w:val="006E169D"/>
    <w:rsid w:val="006E1EA8"/>
    <w:rsid w:val="006E2526"/>
    <w:rsid w:val="006E282B"/>
    <w:rsid w:val="006E30F2"/>
    <w:rsid w:val="006E44F1"/>
    <w:rsid w:val="006E4927"/>
    <w:rsid w:val="006E53F9"/>
    <w:rsid w:val="006E595A"/>
    <w:rsid w:val="006E60CF"/>
    <w:rsid w:val="006E638D"/>
    <w:rsid w:val="006E6762"/>
    <w:rsid w:val="006E6841"/>
    <w:rsid w:val="006E6B4B"/>
    <w:rsid w:val="006E70CE"/>
    <w:rsid w:val="006E7A21"/>
    <w:rsid w:val="006E7EE9"/>
    <w:rsid w:val="006F07A5"/>
    <w:rsid w:val="006F0D89"/>
    <w:rsid w:val="006F25AB"/>
    <w:rsid w:val="006F342B"/>
    <w:rsid w:val="006F3692"/>
    <w:rsid w:val="006F5B63"/>
    <w:rsid w:val="006F686A"/>
    <w:rsid w:val="006F72B9"/>
    <w:rsid w:val="007023B5"/>
    <w:rsid w:val="00704ABE"/>
    <w:rsid w:val="0070787D"/>
    <w:rsid w:val="00710505"/>
    <w:rsid w:val="00712A1B"/>
    <w:rsid w:val="00712B7E"/>
    <w:rsid w:val="007138DB"/>
    <w:rsid w:val="00715C50"/>
    <w:rsid w:val="00715FA6"/>
    <w:rsid w:val="00716D86"/>
    <w:rsid w:val="007175EA"/>
    <w:rsid w:val="00720B27"/>
    <w:rsid w:val="00723FE8"/>
    <w:rsid w:val="00725614"/>
    <w:rsid w:val="00725BCD"/>
    <w:rsid w:val="007270C0"/>
    <w:rsid w:val="00727CFB"/>
    <w:rsid w:val="007302FA"/>
    <w:rsid w:val="00731056"/>
    <w:rsid w:val="00733085"/>
    <w:rsid w:val="007330B7"/>
    <w:rsid w:val="00733F93"/>
    <w:rsid w:val="0073459D"/>
    <w:rsid w:val="007358DA"/>
    <w:rsid w:val="00735FCF"/>
    <w:rsid w:val="0073723D"/>
    <w:rsid w:val="007378E8"/>
    <w:rsid w:val="00740538"/>
    <w:rsid w:val="007428CA"/>
    <w:rsid w:val="007434D2"/>
    <w:rsid w:val="007442D0"/>
    <w:rsid w:val="00747A13"/>
    <w:rsid w:val="007532C8"/>
    <w:rsid w:val="00753A47"/>
    <w:rsid w:val="0075430C"/>
    <w:rsid w:val="00754668"/>
    <w:rsid w:val="00754F31"/>
    <w:rsid w:val="00755D46"/>
    <w:rsid w:val="00755E2F"/>
    <w:rsid w:val="00757582"/>
    <w:rsid w:val="007576BB"/>
    <w:rsid w:val="00757A62"/>
    <w:rsid w:val="00757CDE"/>
    <w:rsid w:val="00760AB2"/>
    <w:rsid w:val="0076323B"/>
    <w:rsid w:val="007643D0"/>
    <w:rsid w:val="00764857"/>
    <w:rsid w:val="007649B0"/>
    <w:rsid w:val="00765324"/>
    <w:rsid w:val="00767709"/>
    <w:rsid w:val="00767ED7"/>
    <w:rsid w:val="0077003F"/>
    <w:rsid w:val="00770B95"/>
    <w:rsid w:val="00772D7C"/>
    <w:rsid w:val="00773EDD"/>
    <w:rsid w:val="00774399"/>
    <w:rsid w:val="007743CC"/>
    <w:rsid w:val="0077464E"/>
    <w:rsid w:val="00776013"/>
    <w:rsid w:val="0077637F"/>
    <w:rsid w:val="00777430"/>
    <w:rsid w:val="00777979"/>
    <w:rsid w:val="00780320"/>
    <w:rsid w:val="00781250"/>
    <w:rsid w:val="00782065"/>
    <w:rsid w:val="00782E04"/>
    <w:rsid w:val="00782FDF"/>
    <w:rsid w:val="0078424D"/>
    <w:rsid w:val="00784547"/>
    <w:rsid w:val="0078479D"/>
    <w:rsid w:val="00784DE6"/>
    <w:rsid w:val="007903B5"/>
    <w:rsid w:val="00790726"/>
    <w:rsid w:val="007907D2"/>
    <w:rsid w:val="00790A02"/>
    <w:rsid w:val="00793064"/>
    <w:rsid w:val="0079311D"/>
    <w:rsid w:val="007931D8"/>
    <w:rsid w:val="00793535"/>
    <w:rsid w:val="00793851"/>
    <w:rsid w:val="00795623"/>
    <w:rsid w:val="00795931"/>
    <w:rsid w:val="00795E26"/>
    <w:rsid w:val="00796872"/>
    <w:rsid w:val="0079701A"/>
    <w:rsid w:val="007A07ED"/>
    <w:rsid w:val="007A09B8"/>
    <w:rsid w:val="007A4869"/>
    <w:rsid w:val="007A5D66"/>
    <w:rsid w:val="007B10B3"/>
    <w:rsid w:val="007B18AC"/>
    <w:rsid w:val="007B6064"/>
    <w:rsid w:val="007C0466"/>
    <w:rsid w:val="007C0BFB"/>
    <w:rsid w:val="007C1E2E"/>
    <w:rsid w:val="007C2003"/>
    <w:rsid w:val="007C2BB5"/>
    <w:rsid w:val="007C388A"/>
    <w:rsid w:val="007C40DF"/>
    <w:rsid w:val="007C5945"/>
    <w:rsid w:val="007C5F39"/>
    <w:rsid w:val="007C6BE7"/>
    <w:rsid w:val="007D322A"/>
    <w:rsid w:val="007D6948"/>
    <w:rsid w:val="007E18FE"/>
    <w:rsid w:val="007E1CA0"/>
    <w:rsid w:val="007E32C4"/>
    <w:rsid w:val="007E4D53"/>
    <w:rsid w:val="007E78B1"/>
    <w:rsid w:val="007F0244"/>
    <w:rsid w:val="007F1872"/>
    <w:rsid w:val="007F2FDA"/>
    <w:rsid w:val="007F31A7"/>
    <w:rsid w:val="007F39D1"/>
    <w:rsid w:val="007F4340"/>
    <w:rsid w:val="007F547C"/>
    <w:rsid w:val="007F58CF"/>
    <w:rsid w:val="007F60B0"/>
    <w:rsid w:val="007F6E29"/>
    <w:rsid w:val="00800DC0"/>
    <w:rsid w:val="00800E5C"/>
    <w:rsid w:val="008018C9"/>
    <w:rsid w:val="00801F9C"/>
    <w:rsid w:val="00803228"/>
    <w:rsid w:val="008036BE"/>
    <w:rsid w:val="00803A0B"/>
    <w:rsid w:val="0080664D"/>
    <w:rsid w:val="008074DD"/>
    <w:rsid w:val="008105D9"/>
    <w:rsid w:val="00810F21"/>
    <w:rsid w:val="0081353F"/>
    <w:rsid w:val="008135CD"/>
    <w:rsid w:val="00813B46"/>
    <w:rsid w:val="008151C8"/>
    <w:rsid w:val="00815DD1"/>
    <w:rsid w:val="00816939"/>
    <w:rsid w:val="008176D7"/>
    <w:rsid w:val="00817708"/>
    <w:rsid w:val="008206F3"/>
    <w:rsid w:val="00821ADA"/>
    <w:rsid w:val="008250EE"/>
    <w:rsid w:val="008269D6"/>
    <w:rsid w:val="00827491"/>
    <w:rsid w:val="00827788"/>
    <w:rsid w:val="00830425"/>
    <w:rsid w:val="0083127D"/>
    <w:rsid w:val="0083283C"/>
    <w:rsid w:val="00833E1B"/>
    <w:rsid w:val="0083427A"/>
    <w:rsid w:val="00834CDF"/>
    <w:rsid w:val="00835408"/>
    <w:rsid w:val="00835AB0"/>
    <w:rsid w:val="00836818"/>
    <w:rsid w:val="008373D4"/>
    <w:rsid w:val="00837876"/>
    <w:rsid w:val="008402EA"/>
    <w:rsid w:val="0084117A"/>
    <w:rsid w:val="00843D56"/>
    <w:rsid w:val="008456A2"/>
    <w:rsid w:val="0085108E"/>
    <w:rsid w:val="008565A7"/>
    <w:rsid w:val="00856D0B"/>
    <w:rsid w:val="008603F8"/>
    <w:rsid w:val="00861587"/>
    <w:rsid w:val="00861997"/>
    <w:rsid w:val="00862179"/>
    <w:rsid w:val="00863DE2"/>
    <w:rsid w:val="00867908"/>
    <w:rsid w:val="00867B15"/>
    <w:rsid w:val="008728BF"/>
    <w:rsid w:val="00872B83"/>
    <w:rsid w:val="00876A5B"/>
    <w:rsid w:val="0087740B"/>
    <w:rsid w:val="00877E91"/>
    <w:rsid w:val="00880FAF"/>
    <w:rsid w:val="008822CE"/>
    <w:rsid w:val="008836C2"/>
    <w:rsid w:val="0088588B"/>
    <w:rsid w:val="00885C54"/>
    <w:rsid w:val="00887EEC"/>
    <w:rsid w:val="008909EF"/>
    <w:rsid w:val="00891A0E"/>
    <w:rsid w:val="00891D01"/>
    <w:rsid w:val="008934C5"/>
    <w:rsid w:val="0089480D"/>
    <w:rsid w:val="00897145"/>
    <w:rsid w:val="00897759"/>
    <w:rsid w:val="008A1238"/>
    <w:rsid w:val="008A144C"/>
    <w:rsid w:val="008A3EAE"/>
    <w:rsid w:val="008A40A2"/>
    <w:rsid w:val="008A4514"/>
    <w:rsid w:val="008A47FD"/>
    <w:rsid w:val="008A4B99"/>
    <w:rsid w:val="008A606A"/>
    <w:rsid w:val="008A697F"/>
    <w:rsid w:val="008A6D0F"/>
    <w:rsid w:val="008B0811"/>
    <w:rsid w:val="008B084A"/>
    <w:rsid w:val="008B09EE"/>
    <w:rsid w:val="008B1371"/>
    <w:rsid w:val="008B2D09"/>
    <w:rsid w:val="008B381E"/>
    <w:rsid w:val="008B5BD5"/>
    <w:rsid w:val="008C0E42"/>
    <w:rsid w:val="008C1F60"/>
    <w:rsid w:val="008C4584"/>
    <w:rsid w:val="008C4F9F"/>
    <w:rsid w:val="008C5646"/>
    <w:rsid w:val="008C5899"/>
    <w:rsid w:val="008C59CB"/>
    <w:rsid w:val="008C6583"/>
    <w:rsid w:val="008C7657"/>
    <w:rsid w:val="008C7AAF"/>
    <w:rsid w:val="008D0F2C"/>
    <w:rsid w:val="008D1CEE"/>
    <w:rsid w:val="008D3E92"/>
    <w:rsid w:val="008D4FE1"/>
    <w:rsid w:val="008D62CC"/>
    <w:rsid w:val="008D6F2B"/>
    <w:rsid w:val="008D704A"/>
    <w:rsid w:val="008D7B62"/>
    <w:rsid w:val="008E00FC"/>
    <w:rsid w:val="008E0D52"/>
    <w:rsid w:val="008E29A7"/>
    <w:rsid w:val="008E419A"/>
    <w:rsid w:val="008E478B"/>
    <w:rsid w:val="008F0B4A"/>
    <w:rsid w:val="008F35E5"/>
    <w:rsid w:val="008F5788"/>
    <w:rsid w:val="008F61A5"/>
    <w:rsid w:val="008F6B3D"/>
    <w:rsid w:val="008F6C94"/>
    <w:rsid w:val="008F7814"/>
    <w:rsid w:val="0090046F"/>
    <w:rsid w:val="00900C95"/>
    <w:rsid w:val="0090311D"/>
    <w:rsid w:val="00910564"/>
    <w:rsid w:val="00910CAB"/>
    <w:rsid w:val="009116CA"/>
    <w:rsid w:val="009131A7"/>
    <w:rsid w:val="00915354"/>
    <w:rsid w:val="00916933"/>
    <w:rsid w:val="00921369"/>
    <w:rsid w:val="0092268E"/>
    <w:rsid w:val="00923E6B"/>
    <w:rsid w:val="0092420F"/>
    <w:rsid w:val="009244B7"/>
    <w:rsid w:val="0092463C"/>
    <w:rsid w:val="00925577"/>
    <w:rsid w:val="00927444"/>
    <w:rsid w:val="00927931"/>
    <w:rsid w:val="00930903"/>
    <w:rsid w:val="0093120E"/>
    <w:rsid w:val="00931B2F"/>
    <w:rsid w:val="00931E52"/>
    <w:rsid w:val="009335CB"/>
    <w:rsid w:val="00936A5C"/>
    <w:rsid w:val="00936DB5"/>
    <w:rsid w:val="009377C2"/>
    <w:rsid w:val="0094068E"/>
    <w:rsid w:val="0094089A"/>
    <w:rsid w:val="009411FC"/>
    <w:rsid w:val="009424DA"/>
    <w:rsid w:val="00942B78"/>
    <w:rsid w:val="00942BE9"/>
    <w:rsid w:val="0094331C"/>
    <w:rsid w:val="009438C4"/>
    <w:rsid w:val="00944736"/>
    <w:rsid w:val="009454F5"/>
    <w:rsid w:val="0094596D"/>
    <w:rsid w:val="009466AE"/>
    <w:rsid w:val="00947D78"/>
    <w:rsid w:val="0095281E"/>
    <w:rsid w:val="009539D9"/>
    <w:rsid w:val="0095451A"/>
    <w:rsid w:val="00954A69"/>
    <w:rsid w:val="00954C57"/>
    <w:rsid w:val="009550D4"/>
    <w:rsid w:val="009573D6"/>
    <w:rsid w:val="00961A34"/>
    <w:rsid w:val="0096279A"/>
    <w:rsid w:val="009627C7"/>
    <w:rsid w:val="00962D10"/>
    <w:rsid w:val="00962F2C"/>
    <w:rsid w:val="00966295"/>
    <w:rsid w:val="00967834"/>
    <w:rsid w:val="00970067"/>
    <w:rsid w:val="00970626"/>
    <w:rsid w:val="00970B1F"/>
    <w:rsid w:val="00970E8B"/>
    <w:rsid w:val="00971579"/>
    <w:rsid w:val="0097179E"/>
    <w:rsid w:val="00973F31"/>
    <w:rsid w:val="009740EE"/>
    <w:rsid w:val="00975109"/>
    <w:rsid w:val="00975F16"/>
    <w:rsid w:val="00975F26"/>
    <w:rsid w:val="0097740C"/>
    <w:rsid w:val="00980EE7"/>
    <w:rsid w:val="00981028"/>
    <w:rsid w:val="0098131D"/>
    <w:rsid w:val="009818E8"/>
    <w:rsid w:val="00981E44"/>
    <w:rsid w:val="00986BCD"/>
    <w:rsid w:val="00987C53"/>
    <w:rsid w:val="0099009C"/>
    <w:rsid w:val="00990813"/>
    <w:rsid w:val="00993712"/>
    <w:rsid w:val="00993C6E"/>
    <w:rsid w:val="0099436E"/>
    <w:rsid w:val="0099449A"/>
    <w:rsid w:val="00995737"/>
    <w:rsid w:val="009A002F"/>
    <w:rsid w:val="009A06E4"/>
    <w:rsid w:val="009A0DBC"/>
    <w:rsid w:val="009A21CD"/>
    <w:rsid w:val="009A37FA"/>
    <w:rsid w:val="009A4693"/>
    <w:rsid w:val="009A62A4"/>
    <w:rsid w:val="009B2690"/>
    <w:rsid w:val="009B38FB"/>
    <w:rsid w:val="009B3CF8"/>
    <w:rsid w:val="009B46F2"/>
    <w:rsid w:val="009B4CD5"/>
    <w:rsid w:val="009B668F"/>
    <w:rsid w:val="009C1494"/>
    <w:rsid w:val="009C23D6"/>
    <w:rsid w:val="009C338F"/>
    <w:rsid w:val="009C43B3"/>
    <w:rsid w:val="009C4A66"/>
    <w:rsid w:val="009C50C5"/>
    <w:rsid w:val="009C5EF3"/>
    <w:rsid w:val="009C69F8"/>
    <w:rsid w:val="009C6A32"/>
    <w:rsid w:val="009C6C28"/>
    <w:rsid w:val="009D067E"/>
    <w:rsid w:val="009D08FE"/>
    <w:rsid w:val="009D1B60"/>
    <w:rsid w:val="009D2723"/>
    <w:rsid w:val="009D2E27"/>
    <w:rsid w:val="009D30BE"/>
    <w:rsid w:val="009D3B36"/>
    <w:rsid w:val="009D6587"/>
    <w:rsid w:val="009D6B23"/>
    <w:rsid w:val="009E1170"/>
    <w:rsid w:val="009E125D"/>
    <w:rsid w:val="009E21A5"/>
    <w:rsid w:val="009E2E88"/>
    <w:rsid w:val="009E3F99"/>
    <w:rsid w:val="009E750D"/>
    <w:rsid w:val="009F46CB"/>
    <w:rsid w:val="009F5103"/>
    <w:rsid w:val="009F6A61"/>
    <w:rsid w:val="009F705F"/>
    <w:rsid w:val="009F7852"/>
    <w:rsid w:val="009F7BC0"/>
    <w:rsid w:val="00A0316D"/>
    <w:rsid w:val="00A033BD"/>
    <w:rsid w:val="00A033DF"/>
    <w:rsid w:val="00A04593"/>
    <w:rsid w:val="00A05109"/>
    <w:rsid w:val="00A056D9"/>
    <w:rsid w:val="00A062DD"/>
    <w:rsid w:val="00A0660A"/>
    <w:rsid w:val="00A07176"/>
    <w:rsid w:val="00A10725"/>
    <w:rsid w:val="00A119DD"/>
    <w:rsid w:val="00A121CE"/>
    <w:rsid w:val="00A12D41"/>
    <w:rsid w:val="00A1314B"/>
    <w:rsid w:val="00A14180"/>
    <w:rsid w:val="00A146D2"/>
    <w:rsid w:val="00A14B3C"/>
    <w:rsid w:val="00A1506F"/>
    <w:rsid w:val="00A150A4"/>
    <w:rsid w:val="00A162D1"/>
    <w:rsid w:val="00A22302"/>
    <w:rsid w:val="00A22468"/>
    <w:rsid w:val="00A228EE"/>
    <w:rsid w:val="00A22E27"/>
    <w:rsid w:val="00A24687"/>
    <w:rsid w:val="00A26F75"/>
    <w:rsid w:val="00A30940"/>
    <w:rsid w:val="00A30B4C"/>
    <w:rsid w:val="00A3120F"/>
    <w:rsid w:val="00A33830"/>
    <w:rsid w:val="00A33DE0"/>
    <w:rsid w:val="00A3569C"/>
    <w:rsid w:val="00A36426"/>
    <w:rsid w:val="00A36A20"/>
    <w:rsid w:val="00A3723C"/>
    <w:rsid w:val="00A37930"/>
    <w:rsid w:val="00A40594"/>
    <w:rsid w:val="00A417E5"/>
    <w:rsid w:val="00A4278F"/>
    <w:rsid w:val="00A45346"/>
    <w:rsid w:val="00A47359"/>
    <w:rsid w:val="00A47594"/>
    <w:rsid w:val="00A47D24"/>
    <w:rsid w:val="00A52A5C"/>
    <w:rsid w:val="00A52D3B"/>
    <w:rsid w:val="00A52EC6"/>
    <w:rsid w:val="00A53031"/>
    <w:rsid w:val="00A546A1"/>
    <w:rsid w:val="00A5752D"/>
    <w:rsid w:val="00A60438"/>
    <w:rsid w:val="00A60746"/>
    <w:rsid w:val="00A61306"/>
    <w:rsid w:val="00A618DF"/>
    <w:rsid w:val="00A62733"/>
    <w:rsid w:val="00A63307"/>
    <w:rsid w:val="00A63BF3"/>
    <w:rsid w:val="00A641A1"/>
    <w:rsid w:val="00A64E09"/>
    <w:rsid w:val="00A66638"/>
    <w:rsid w:val="00A66C0E"/>
    <w:rsid w:val="00A67F6A"/>
    <w:rsid w:val="00A72460"/>
    <w:rsid w:val="00A72AC2"/>
    <w:rsid w:val="00A757E9"/>
    <w:rsid w:val="00A75E22"/>
    <w:rsid w:val="00A8088F"/>
    <w:rsid w:val="00A80B0F"/>
    <w:rsid w:val="00A80D5C"/>
    <w:rsid w:val="00A826DC"/>
    <w:rsid w:val="00A83802"/>
    <w:rsid w:val="00A840D6"/>
    <w:rsid w:val="00A85FDC"/>
    <w:rsid w:val="00A86499"/>
    <w:rsid w:val="00A87296"/>
    <w:rsid w:val="00A874D8"/>
    <w:rsid w:val="00A87F96"/>
    <w:rsid w:val="00A90016"/>
    <w:rsid w:val="00A90295"/>
    <w:rsid w:val="00A90FBF"/>
    <w:rsid w:val="00A910BD"/>
    <w:rsid w:val="00A95CCD"/>
    <w:rsid w:val="00A97DEB"/>
    <w:rsid w:val="00AA0491"/>
    <w:rsid w:val="00AA0633"/>
    <w:rsid w:val="00AA079C"/>
    <w:rsid w:val="00AA0CA3"/>
    <w:rsid w:val="00AA2FB9"/>
    <w:rsid w:val="00AB106F"/>
    <w:rsid w:val="00AB2334"/>
    <w:rsid w:val="00AB23CE"/>
    <w:rsid w:val="00AB28D0"/>
    <w:rsid w:val="00AB585F"/>
    <w:rsid w:val="00AB5A77"/>
    <w:rsid w:val="00AB5B46"/>
    <w:rsid w:val="00AB7873"/>
    <w:rsid w:val="00AB7A78"/>
    <w:rsid w:val="00AB7A96"/>
    <w:rsid w:val="00AC19F5"/>
    <w:rsid w:val="00AC1BF1"/>
    <w:rsid w:val="00AC242D"/>
    <w:rsid w:val="00AC5EE0"/>
    <w:rsid w:val="00AC62DF"/>
    <w:rsid w:val="00AC646A"/>
    <w:rsid w:val="00AD26C1"/>
    <w:rsid w:val="00AD5A91"/>
    <w:rsid w:val="00AD5B87"/>
    <w:rsid w:val="00AD63B2"/>
    <w:rsid w:val="00AD68A7"/>
    <w:rsid w:val="00AE3287"/>
    <w:rsid w:val="00AE4946"/>
    <w:rsid w:val="00AE7262"/>
    <w:rsid w:val="00AF0E81"/>
    <w:rsid w:val="00AF30A6"/>
    <w:rsid w:val="00AF32FB"/>
    <w:rsid w:val="00AF3E3F"/>
    <w:rsid w:val="00AF4887"/>
    <w:rsid w:val="00AF6C50"/>
    <w:rsid w:val="00AF6D84"/>
    <w:rsid w:val="00AF7496"/>
    <w:rsid w:val="00B04517"/>
    <w:rsid w:val="00B05E31"/>
    <w:rsid w:val="00B10931"/>
    <w:rsid w:val="00B1128A"/>
    <w:rsid w:val="00B132B2"/>
    <w:rsid w:val="00B1417B"/>
    <w:rsid w:val="00B14B7C"/>
    <w:rsid w:val="00B15DA5"/>
    <w:rsid w:val="00B16787"/>
    <w:rsid w:val="00B170BA"/>
    <w:rsid w:val="00B177F6"/>
    <w:rsid w:val="00B20096"/>
    <w:rsid w:val="00B20741"/>
    <w:rsid w:val="00B20772"/>
    <w:rsid w:val="00B21134"/>
    <w:rsid w:val="00B24BFC"/>
    <w:rsid w:val="00B25EB1"/>
    <w:rsid w:val="00B26066"/>
    <w:rsid w:val="00B27600"/>
    <w:rsid w:val="00B277BD"/>
    <w:rsid w:val="00B3168E"/>
    <w:rsid w:val="00B32748"/>
    <w:rsid w:val="00B3396C"/>
    <w:rsid w:val="00B3591D"/>
    <w:rsid w:val="00B36A25"/>
    <w:rsid w:val="00B3763C"/>
    <w:rsid w:val="00B41AEB"/>
    <w:rsid w:val="00B41C72"/>
    <w:rsid w:val="00B41FE0"/>
    <w:rsid w:val="00B43CAC"/>
    <w:rsid w:val="00B44EA2"/>
    <w:rsid w:val="00B45121"/>
    <w:rsid w:val="00B4528C"/>
    <w:rsid w:val="00B45379"/>
    <w:rsid w:val="00B455E3"/>
    <w:rsid w:val="00B458AA"/>
    <w:rsid w:val="00B466C6"/>
    <w:rsid w:val="00B46B27"/>
    <w:rsid w:val="00B46C43"/>
    <w:rsid w:val="00B51248"/>
    <w:rsid w:val="00B512B7"/>
    <w:rsid w:val="00B52B60"/>
    <w:rsid w:val="00B52C7A"/>
    <w:rsid w:val="00B530DB"/>
    <w:rsid w:val="00B5360F"/>
    <w:rsid w:val="00B53E5D"/>
    <w:rsid w:val="00B53EEA"/>
    <w:rsid w:val="00B551B1"/>
    <w:rsid w:val="00B556D3"/>
    <w:rsid w:val="00B558DA"/>
    <w:rsid w:val="00B562DF"/>
    <w:rsid w:val="00B57198"/>
    <w:rsid w:val="00B57CE1"/>
    <w:rsid w:val="00B60B37"/>
    <w:rsid w:val="00B60BCB"/>
    <w:rsid w:val="00B627C9"/>
    <w:rsid w:val="00B628FD"/>
    <w:rsid w:val="00B630F1"/>
    <w:rsid w:val="00B64B34"/>
    <w:rsid w:val="00B66BE2"/>
    <w:rsid w:val="00B707EE"/>
    <w:rsid w:val="00B72BF4"/>
    <w:rsid w:val="00B72C1D"/>
    <w:rsid w:val="00B72F82"/>
    <w:rsid w:val="00B73E05"/>
    <w:rsid w:val="00B77C12"/>
    <w:rsid w:val="00B77CDF"/>
    <w:rsid w:val="00B80C0B"/>
    <w:rsid w:val="00B815D1"/>
    <w:rsid w:val="00B81A3B"/>
    <w:rsid w:val="00B8406C"/>
    <w:rsid w:val="00B8447E"/>
    <w:rsid w:val="00B8484F"/>
    <w:rsid w:val="00B85A6C"/>
    <w:rsid w:val="00B85C7C"/>
    <w:rsid w:val="00B85D4B"/>
    <w:rsid w:val="00B861E5"/>
    <w:rsid w:val="00B90C79"/>
    <w:rsid w:val="00B90E34"/>
    <w:rsid w:val="00B90ECB"/>
    <w:rsid w:val="00B91A99"/>
    <w:rsid w:val="00B925C5"/>
    <w:rsid w:val="00B92A39"/>
    <w:rsid w:val="00B93CC6"/>
    <w:rsid w:val="00B94C42"/>
    <w:rsid w:val="00B95E3A"/>
    <w:rsid w:val="00B95F48"/>
    <w:rsid w:val="00B96225"/>
    <w:rsid w:val="00B9640E"/>
    <w:rsid w:val="00B96623"/>
    <w:rsid w:val="00B96C06"/>
    <w:rsid w:val="00B976F1"/>
    <w:rsid w:val="00BA1457"/>
    <w:rsid w:val="00BA1493"/>
    <w:rsid w:val="00BA252E"/>
    <w:rsid w:val="00BA3307"/>
    <w:rsid w:val="00BA3EFF"/>
    <w:rsid w:val="00BA44CF"/>
    <w:rsid w:val="00BA4D65"/>
    <w:rsid w:val="00BA4FF8"/>
    <w:rsid w:val="00BA7030"/>
    <w:rsid w:val="00BA7A3C"/>
    <w:rsid w:val="00BB0F8F"/>
    <w:rsid w:val="00BB14BE"/>
    <w:rsid w:val="00BB1772"/>
    <w:rsid w:val="00BB1E76"/>
    <w:rsid w:val="00BB2ECF"/>
    <w:rsid w:val="00BB50B7"/>
    <w:rsid w:val="00BB55EE"/>
    <w:rsid w:val="00BB5F7B"/>
    <w:rsid w:val="00BB7164"/>
    <w:rsid w:val="00BB744B"/>
    <w:rsid w:val="00BB7A53"/>
    <w:rsid w:val="00BC00AB"/>
    <w:rsid w:val="00BC0611"/>
    <w:rsid w:val="00BC15C5"/>
    <w:rsid w:val="00BC16D2"/>
    <w:rsid w:val="00BC18CE"/>
    <w:rsid w:val="00BC1D71"/>
    <w:rsid w:val="00BC315C"/>
    <w:rsid w:val="00BC33DA"/>
    <w:rsid w:val="00BC3D40"/>
    <w:rsid w:val="00BC4714"/>
    <w:rsid w:val="00BC5006"/>
    <w:rsid w:val="00BC5801"/>
    <w:rsid w:val="00BD0D2C"/>
    <w:rsid w:val="00BD12EE"/>
    <w:rsid w:val="00BD165E"/>
    <w:rsid w:val="00BD1FFB"/>
    <w:rsid w:val="00BD31CA"/>
    <w:rsid w:val="00BD3342"/>
    <w:rsid w:val="00BD3527"/>
    <w:rsid w:val="00BD46F4"/>
    <w:rsid w:val="00BD48C5"/>
    <w:rsid w:val="00BD751F"/>
    <w:rsid w:val="00BD78B3"/>
    <w:rsid w:val="00BE0390"/>
    <w:rsid w:val="00BE0F54"/>
    <w:rsid w:val="00BE3641"/>
    <w:rsid w:val="00BE375E"/>
    <w:rsid w:val="00BE40C8"/>
    <w:rsid w:val="00BE532A"/>
    <w:rsid w:val="00BE644C"/>
    <w:rsid w:val="00BE64EF"/>
    <w:rsid w:val="00BE6C9F"/>
    <w:rsid w:val="00BE7D99"/>
    <w:rsid w:val="00BF191F"/>
    <w:rsid w:val="00BF27C7"/>
    <w:rsid w:val="00BF2D4A"/>
    <w:rsid w:val="00BF303A"/>
    <w:rsid w:val="00BF44B3"/>
    <w:rsid w:val="00BF4F0B"/>
    <w:rsid w:val="00BF6BDD"/>
    <w:rsid w:val="00BF6DBC"/>
    <w:rsid w:val="00BF7108"/>
    <w:rsid w:val="00C00DD2"/>
    <w:rsid w:val="00C01F99"/>
    <w:rsid w:val="00C025BC"/>
    <w:rsid w:val="00C036DE"/>
    <w:rsid w:val="00C06B18"/>
    <w:rsid w:val="00C06F25"/>
    <w:rsid w:val="00C0763A"/>
    <w:rsid w:val="00C137D6"/>
    <w:rsid w:val="00C13F95"/>
    <w:rsid w:val="00C1427C"/>
    <w:rsid w:val="00C15A3B"/>
    <w:rsid w:val="00C15DC2"/>
    <w:rsid w:val="00C17728"/>
    <w:rsid w:val="00C2051A"/>
    <w:rsid w:val="00C205CE"/>
    <w:rsid w:val="00C20F4C"/>
    <w:rsid w:val="00C22C4C"/>
    <w:rsid w:val="00C25619"/>
    <w:rsid w:val="00C2691D"/>
    <w:rsid w:val="00C271FB"/>
    <w:rsid w:val="00C27222"/>
    <w:rsid w:val="00C2788A"/>
    <w:rsid w:val="00C31974"/>
    <w:rsid w:val="00C31992"/>
    <w:rsid w:val="00C328CC"/>
    <w:rsid w:val="00C33916"/>
    <w:rsid w:val="00C34092"/>
    <w:rsid w:val="00C35014"/>
    <w:rsid w:val="00C368F6"/>
    <w:rsid w:val="00C379BB"/>
    <w:rsid w:val="00C37D13"/>
    <w:rsid w:val="00C40109"/>
    <w:rsid w:val="00C403D2"/>
    <w:rsid w:val="00C40EC8"/>
    <w:rsid w:val="00C41332"/>
    <w:rsid w:val="00C41967"/>
    <w:rsid w:val="00C4198D"/>
    <w:rsid w:val="00C44EE0"/>
    <w:rsid w:val="00C45A9F"/>
    <w:rsid w:val="00C47E81"/>
    <w:rsid w:val="00C50ED7"/>
    <w:rsid w:val="00C5121F"/>
    <w:rsid w:val="00C513A4"/>
    <w:rsid w:val="00C52029"/>
    <w:rsid w:val="00C531F5"/>
    <w:rsid w:val="00C53867"/>
    <w:rsid w:val="00C53DDE"/>
    <w:rsid w:val="00C5420A"/>
    <w:rsid w:val="00C5501F"/>
    <w:rsid w:val="00C560AA"/>
    <w:rsid w:val="00C56F9B"/>
    <w:rsid w:val="00C6428D"/>
    <w:rsid w:val="00C654D9"/>
    <w:rsid w:val="00C65C87"/>
    <w:rsid w:val="00C703BA"/>
    <w:rsid w:val="00C72E11"/>
    <w:rsid w:val="00C737F6"/>
    <w:rsid w:val="00C747E4"/>
    <w:rsid w:val="00C74EF9"/>
    <w:rsid w:val="00C75718"/>
    <w:rsid w:val="00C7634F"/>
    <w:rsid w:val="00C769C7"/>
    <w:rsid w:val="00C77739"/>
    <w:rsid w:val="00C80047"/>
    <w:rsid w:val="00C802EC"/>
    <w:rsid w:val="00C8141D"/>
    <w:rsid w:val="00C81879"/>
    <w:rsid w:val="00C82EF1"/>
    <w:rsid w:val="00C84656"/>
    <w:rsid w:val="00C861C6"/>
    <w:rsid w:val="00C9054F"/>
    <w:rsid w:val="00C90739"/>
    <w:rsid w:val="00C9302F"/>
    <w:rsid w:val="00C94664"/>
    <w:rsid w:val="00C94F85"/>
    <w:rsid w:val="00C9757D"/>
    <w:rsid w:val="00CA0F3E"/>
    <w:rsid w:val="00CA13B9"/>
    <w:rsid w:val="00CA3064"/>
    <w:rsid w:val="00CA3161"/>
    <w:rsid w:val="00CA4955"/>
    <w:rsid w:val="00CA4C13"/>
    <w:rsid w:val="00CA54DF"/>
    <w:rsid w:val="00CA6AF0"/>
    <w:rsid w:val="00CA6F7F"/>
    <w:rsid w:val="00CA7316"/>
    <w:rsid w:val="00CB2DDE"/>
    <w:rsid w:val="00CB381A"/>
    <w:rsid w:val="00CB3A44"/>
    <w:rsid w:val="00CB4237"/>
    <w:rsid w:val="00CB446E"/>
    <w:rsid w:val="00CB4DB0"/>
    <w:rsid w:val="00CB573B"/>
    <w:rsid w:val="00CB58D3"/>
    <w:rsid w:val="00CB66B2"/>
    <w:rsid w:val="00CB6DC6"/>
    <w:rsid w:val="00CB7694"/>
    <w:rsid w:val="00CC0313"/>
    <w:rsid w:val="00CC07D4"/>
    <w:rsid w:val="00CC0906"/>
    <w:rsid w:val="00CC1569"/>
    <w:rsid w:val="00CC1A2A"/>
    <w:rsid w:val="00CC22B4"/>
    <w:rsid w:val="00CC2806"/>
    <w:rsid w:val="00CC2A98"/>
    <w:rsid w:val="00CC32CE"/>
    <w:rsid w:val="00CC3628"/>
    <w:rsid w:val="00CC369E"/>
    <w:rsid w:val="00CC3D5F"/>
    <w:rsid w:val="00CC42F7"/>
    <w:rsid w:val="00CC48E5"/>
    <w:rsid w:val="00CC4AE6"/>
    <w:rsid w:val="00CC5613"/>
    <w:rsid w:val="00CC5756"/>
    <w:rsid w:val="00CC5B90"/>
    <w:rsid w:val="00CC5F52"/>
    <w:rsid w:val="00CC69A5"/>
    <w:rsid w:val="00CC6A7D"/>
    <w:rsid w:val="00CC70FA"/>
    <w:rsid w:val="00CD047D"/>
    <w:rsid w:val="00CD1D17"/>
    <w:rsid w:val="00CD2061"/>
    <w:rsid w:val="00CD3DF7"/>
    <w:rsid w:val="00CD58C9"/>
    <w:rsid w:val="00CD5FA5"/>
    <w:rsid w:val="00CE25CA"/>
    <w:rsid w:val="00CE3E08"/>
    <w:rsid w:val="00CE54D5"/>
    <w:rsid w:val="00CE61A6"/>
    <w:rsid w:val="00CF0117"/>
    <w:rsid w:val="00CF022A"/>
    <w:rsid w:val="00CF0EA2"/>
    <w:rsid w:val="00CF168E"/>
    <w:rsid w:val="00CF4B04"/>
    <w:rsid w:val="00CF60ED"/>
    <w:rsid w:val="00CF6912"/>
    <w:rsid w:val="00CF7786"/>
    <w:rsid w:val="00CF7F44"/>
    <w:rsid w:val="00D01866"/>
    <w:rsid w:val="00D01A22"/>
    <w:rsid w:val="00D0545D"/>
    <w:rsid w:val="00D11014"/>
    <w:rsid w:val="00D12BE2"/>
    <w:rsid w:val="00D141F2"/>
    <w:rsid w:val="00D14C39"/>
    <w:rsid w:val="00D15CB8"/>
    <w:rsid w:val="00D162C3"/>
    <w:rsid w:val="00D1638C"/>
    <w:rsid w:val="00D16D7C"/>
    <w:rsid w:val="00D17507"/>
    <w:rsid w:val="00D17575"/>
    <w:rsid w:val="00D20A55"/>
    <w:rsid w:val="00D214AF"/>
    <w:rsid w:val="00D2154B"/>
    <w:rsid w:val="00D21904"/>
    <w:rsid w:val="00D21ED2"/>
    <w:rsid w:val="00D22343"/>
    <w:rsid w:val="00D23554"/>
    <w:rsid w:val="00D242CF"/>
    <w:rsid w:val="00D24D50"/>
    <w:rsid w:val="00D27234"/>
    <w:rsid w:val="00D30532"/>
    <w:rsid w:val="00D31BC2"/>
    <w:rsid w:val="00D328BB"/>
    <w:rsid w:val="00D34D79"/>
    <w:rsid w:val="00D364A2"/>
    <w:rsid w:val="00D372AE"/>
    <w:rsid w:val="00D42857"/>
    <w:rsid w:val="00D433B0"/>
    <w:rsid w:val="00D44EAA"/>
    <w:rsid w:val="00D46D93"/>
    <w:rsid w:val="00D47054"/>
    <w:rsid w:val="00D47102"/>
    <w:rsid w:val="00D50E1E"/>
    <w:rsid w:val="00D5151F"/>
    <w:rsid w:val="00D5341A"/>
    <w:rsid w:val="00D53556"/>
    <w:rsid w:val="00D53B1D"/>
    <w:rsid w:val="00D53E87"/>
    <w:rsid w:val="00D55E63"/>
    <w:rsid w:val="00D5785F"/>
    <w:rsid w:val="00D62D81"/>
    <w:rsid w:val="00D6437B"/>
    <w:rsid w:val="00D64619"/>
    <w:rsid w:val="00D66E4C"/>
    <w:rsid w:val="00D70D60"/>
    <w:rsid w:val="00D710B4"/>
    <w:rsid w:val="00D714A1"/>
    <w:rsid w:val="00D721AB"/>
    <w:rsid w:val="00D729F7"/>
    <w:rsid w:val="00D7451C"/>
    <w:rsid w:val="00D7528B"/>
    <w:rsid w:val="00D7556B"/>
    <w:rsid w:val="00D7561A"/>
    <w:rsid w:val="00D76B8A"/>
    <w:rsid w:val="00D76C34"/>
    <w:rsid w:val="00D80F13"/>
    <w:rsid w:val="00D81686"/>
    <w:rsid w:val="00D81825"/>
    <w:rsid w:val="00D819C6"/>
    <w:rsid w:val="00D81B1B"/>
    <w:rsid w:val="00D84839"/>
    <w:rsid w:val="00D90010"/>
    <w:rsid w:val="00D901CB"/>
    <w:rsid w:val="00D90A58"/>
    <w:rsid w:val="00D926F8"/>
    <w:rsid w:val="00D92CE1"/>
    <w:rsid w:val="00D94410"/>
    <w:rsid w:val="00D9454A"/>
    <w:rsid w:val="00D96137"/>
    <w:rsid w:val="00D965A1"/>
    <w:rsid w:val="00D96B02"/>
    <w:rsid w:val="00D96C15"/>
    <w:rsid w:val="00D96C4F"/>
    <w:rsid w:val="00DA0573"/>
    <w:rsid w:val="00DA0D4B"/>
    <w:rsid w:val="00DA0F81"/>
    <w:rsid w:val="00DA1D08"/>
    <w:rsid w:val="00DA4806"/>
    <w:rsid w:val="00DA485E"/>
    <w:rsid w:val="00DA65AA"/>
    <w:rsid w:val="00DB05D1"/>
    <w:rsid w:val="00DB09DD"/>
    <w:rsid w:val="00DB1B0E"/>
    <w:rsid w:val="00DB3932"/>
    <w:rsid w:val="00DB4F08"/>
    <w:rsid w:val="00DB52AC"/>
    <w:rsid w:val="00DB57E3"/>
    <w:rsid w:val="00DB6236"/>
    <w:rsid w:val="00DB632E"/>
    <w:rsid w:val="00DC0AB8"/>
    <w:rsid w:val="00DC0FB6"/>
    <w:rsid w:val="00DC0FBD"/>
    <w:rsid w:val="00DC2203"/>
    <w:rsid w:val="00DC27EF"/>
    <w:rsid w:val="00DC33E1"/>
    <w:rsid w:val="00DC36BF"/>
    <w:rsid w:val="00DC3899"/>
    <w:rsid w:val="00DC3BE7"/>
    <w:rsid w:val="00DC4E02"/>
    <w:rsid w:val="00DC530D"/>
    <w:rsid w:val="00DD01E9"/>
    <w:rsid w:val="00DD32CA"/>
    <w:rsid w:val="00DD33E6"/>
    <w:rsid w:val="00DD35ED"/>
    <w:rsid w:val="00DD3F38"/>
    <w:rsid w:val="00DD4298"/>
    <w:rsid w:val="00DD44D7"/>
    <w:rsid w:val="00DD4680"/>
    <w:rsid w:val="00DD6633"/>
    <w:rsid w:val="00DD7165"/>
    <w:rsid w:val="00DE1619"/>
    <w:rsid w:val="00DE1D15"/>
    <w:rsid w:val="00DE2BF1"/>
    <w:rsid w:val="00DE3DE8"/>
    <w:rsid w:val="00DE3F14"/>
    <w:rsid w:val="00DE41CD"/>
    <w:rsid w:val="00DE5028"/>
    <w:rsid w:val="00DE59C6"/>
    <w:rsid w:val="00DE5B43"/>
    <w:rsid w:val="00DE5C0A"/>
    <w:rsid w:val="00DE5D85"/>
    <w:rsid w:val="00DE6803"/>
    <w:rsid w:val="00DE6944"/>
    <w:rsid w:val="00DE6EB5"/>
    <w:rsid w:val="00DE7357"/>
    <w:rsid w:val="00DF0A3F"/>
    <w:rsid w:val="00DF1BA7"/>
    <w:rsid w:val="00DF415F"/>
    <w:rsid w:val="00DF4584"/>
    <w:rsid w:val="00DF545C"/>
    <w:rsid w:val="00DF7523"/>
    <w:rsid w:val="00DF7BE1"/>
    <w:rsid w:val="00E0036B"/>
    <w:rsid w:val="00E00D5A"/>
    <w:rsid w:val="00E02E62"/>
    <w:rsid w:val="00E03B9B"/>
    <w:rsid w:val="00E03C6C"/>
    <w:rsid w:val="00E03C9C"/>
    <w:rsid w:val="00E045F5"/>
    <w:rsid w:val="00E04B70"/>
    <w:rsid w:val="00E06A2E"/>
    <w:rsid w:val="00E06C48"/>
    <w:rsid w:val="00E07164"/>
    <w:rsid w:val="00E109C5"/>
    <w:rsid w:val="00E10E4C"/>
    <w:rsid w:val="00E11142"/>
    <w:rsid w:val="00E114F4"/>
    <w:rsid w:val="00E12A75"/>
    <w:rsid w:val="00E12AAB"/>
    <w:rsid w:val="00E12E75"/>
    <w:rsid w:val="00E14537"/>
    <w:rsid w:val="00E14925"/>
    <w:rsid w:val="00E14A66"/>
    <w:rsid w:val="00E1586D"/>
    <w:rsid w:val="00E17212"/>
    <w:rsid w:val="00E176B8"/>
    <w:rsid w:val="00E20E95"/>
    <w:rsid w:val="00E224BB"/>
    <w:rsid w:val="00E22522"/>
    <w:rsid w:val="00E23081"/>
    <w:rsid w:val="00E2461C"/>
    <w:rsid w:val="00E249DF"/>
    <w:rsid w:val="00E26D67"/>
    <w:rsid w:val="00E3023E"/>
    <w:rsid w:val="00E31E59"/>
    <w:rsid w:val="00E33F59"/>
    <w:rsid w:val="00E34A47"/>
    <w:rsid w:val="00E35232"/>
    <w:rsid w:val="00E363C9"/>
    <w:rsid w:val="00E408A8"/>
    <w:rsid w:val="00E40A5F"/>
    <w:rsid w:val="00E41C08"/>
    <w:rsid w:val="00E420AD"/>
    <w:rsid w:val="00E424B1"/>
    <w:rsid w:val="00E42A65"/>
    <w:rsid w:val="00E4324E"/>
    <w:rsid w:val="00E43FFC"/>
    <w:rsid w:val="00E44EDB"/>
    <w:rsid w:val="00E453A8"/>
    <w:rsid w:val="00E4553D"/>
    <w:rsid w:val="00E461BF"/>
    <w:rsid w:val="00E461EB"/>
    <w:rsid w:val="00E50757"/>
    <w:rsid w:val="00E50DFF"/>
    <w:rsid w:val="00E53735"/>
    <w:rsid w:val="00E53888"/>
    <w:rsid w:val="00E538C7"/>
    <w:rsid w:val="00E53965"/>
    <w:rsid w:val="00E539A9"/>
    <w:rsid w:val="00E541E5"/>
    <w:rsid w:val="00E558DB"/>
    <w:rsid w:val="00E57264"/>
    <w:rsid w:val="00E57DF7"/>
    <w:rsid w:val="00E60369"/>
    <w:rsid w:val="00E6179B"/>
    <w:rsid w:val="00E628FA"/>
    <w:rsid w:val="00E63B50"/>
    <w:rsid w:val="00E648A7"/>
    <w:rsid w:val="00E64B5F"/>
    <w:rsid w:val="00E676BD"/>
    <w:rsid w:val="00E678B8"/>
    <w:rsid w:val="00E67CD9"/>
    <w:rsid w:val="00E70589"/>
    <w:rsid w:val="00E71F45"/>
    <w:rsid w:val="00E7278C"/>
    <w:rsid w:val="00E727E1"/>
    <w:rsid w:val="00E72887"/>
    <w:rsid w:val="00E7296B"/>
    <w:rsid w:val="00E74037"/>
    <w:rsid w:val="00E75092"/>
    <w:rsid w:val="00E763CA"/>
    <w:rsid w:val="00E76757"/>
    <w:rsid w:val="00E76AAE"/>
    <w:rsid w:val="00E76DF1"/>
    <w:rsid w:val="00E77348"/>
    <w:rsid w:val="00E7769C"/>
    <w:rsid w:val="00E776D2"/>
    <w:rsid w:val="00E80677"/>
    <w:rsid w:val="00E85856"/>
    <w:rsid w:val="00E863F8"/>
    <w:rsid w:val="00E871A3"/>
    <w:rsid w:val="00E87B42"/>
    <w:rsid w:val="00E9004B"/>
    <w:rsid w:val="00E901E9"/>
    <w:rsid w:val="00E91814"/>
    <w:rsid w:val="00E9277C"/>
    <w:rsid w:val="00E94CE0"/>
    <w:rsid w:val="00E9648A"/>
    <w:rsid w:val="00E9654B"/>
    <w:rsid w:val="00E973D4"/>
    <w:rsid w:val="00E9750A"/>
    <w:rsid w:val="00EA068D"/>
    <w:rsid w:val="00EA198D"/>
    <w:rsid w:val="00EA21B4"/>
    <w:rsid w:val="00EA25EB"/>
    <w:rsid w:val="00EA2F98"/>
    <w:rsid w:val="00EA40E8"/>
    <w:rsid w:val="00EA622E"/>
    <w:rsid w:val="00EA725D"/>
    <w:rsid w:val="00EA7A5B"/>
    <w:rsid w:val="00EA7BA7"/>
    <w:rsid w:val="00EB065D"/>
    <w:rsid w:val="00EB1128"/>
    <w:rsid w:val="00EB12F3"/>
    <w:rsid w:val="00EB1B5C"/>
    <w:rsid w:val="00EB1F73"/>
    <w:rsid w:val="00EB26DD"/>
    <w:rsid w:val="00EB3A4D"/>
    <w:rsid w:val="00EB5133"/>
    <w:rsid w:val="00EB6E4B"/>
    <w:rsid w:val="00EC0B8F"/>
    <w:rsid w:val="00EC0E21"/>
    <w:rsid w:val="00EC1F20"/>
    <w:rsid w:val="00EC2615"/>
    <w:rsid w:val="00EC2C02"/>
    <w:rsid w:val="00EC39A3"/>
    <w:rsid w:val="00EC7703"/>
    <w:rsid w:val="00ED08AB"/>
    <w:rsid w:val="00ED1204"/>
    <w:rsid w:val="00ED1FCC"/>
    <w:rsid w:val="00ED2C22"/>
    <w:rsid w:val="00ED2F8A"/>
    <w:rsid w:val="00ED3DF2"/>
    <w:rsid w:val="00ED44C0"/>
    <w:rsid w:val="00ED4A53"/>
    <w:rsid w:val="00ED55E2"/>
    <w:rsid w:val="00ED67A2"/>
    <w:rsid w:val="00ED68A8"/>
    <w:rsid w:val="00EE131F"/>
    <w:rsid w:val="00EE1E04"/>
    <w:rsid w:val="00EE2F59"/>
    <w:rsid w:val="00EE337A"/>
    <w:rsid w:val="00EE3CE0"/>
    <w:rsid w:val="00EE4301"/>
    <w:rsid w:val="00EE4E40"/>
    <w:rsid w:val="00EE5551"/>
    <w:rsid w:val="00EE6C07"/>
    <w:rsid w:val="00EE7737"/>
    <w:rsid w:val="00EF05BA"/>
    <w:rsid w:val="00EF180E"/>
    <w:rsid w:val="00EF26AF"/>
    <w:rsid w:val="00EF2BDA"/>
    <w:rsid w:val="00EF3C8B"/>
    <w:rsid w:val="00EF3EC0"/>
    <w:rsid w:val="00EF41CD"/>
    <w:rsid w:val="00EF5154"/>
    <w:rsid w:val="00EF521B"/>
    <w:rsid w:val="00EF6673"/>
    <w:rsid w:val="00EF6DE4"/>
    <w:rsid w:val="00EF71C1"/>
    <w:rsid w:val="00F0012D"/>
    <w:rsid w:val="00F012E9"/>
    <w:rsid w:val="00F013BB"/>
    <w:rsid w:val="00F029E0"/>
    <w:rsid w:val="00F02A75"/>
    <w:rsid w:val="00F05754"/>
    <w:rsid w:val="00F11E11"/>
    <w:rsid w:val="00F11F42"/>
    <w:rsid w:val="00F12D5A"/>
    <w:rsid w:val="00F12FA7"/>
    <w:rsid w:val="00F13E04"/>
    <w:rsid w:val="00F15A4B"/>
    <w:rsid w:val="00F15FDE"/>
    <w:rsid w:val="00F16165"/>
    <w:rsid w:val="00F17596"/>
    <w:rsid w:val="00F17B80"/>
    <w:rsid w:val="00F22417"/>
    <w:rsid w:val="00F22BEF"/>
    <w:rsid w:val="00F23548"/>
    <w:rsid w:val="00F23E6E"/>
    <w:rsid w:val="00F27969"/>
    <w:rsid w:val="00F30994"/>
    <w:rsid w:val="00F31746"/>
    <w:rsid w:val="00F31F02"/>
    <w:rsid w:val="00F31FC7"/>
    <w:rsid w:val="00F32BCB"/>
    <w:rsid w:val="00F330A7"/>
    <w:rsid w:val="00F34BEC"/>
    <w:rsid w:val="00F34E71"/>
    <w:rsid w:val="00F3524C"/>
    <w:rsid w:val="00F35FCA"/>
    <w:rsid w:val="00F36301"/>
    <w:rsid w:val="00F3781A"/>
    <w:rsid w:val="00F401C6"/>
    <w:rsid w:val="00F406C8"/>
    <w:rsid w:val="00F406E3"/>
    <w:rsid w:val="00F40CCA"/>
    <w:rsid w:val="00F40ED0"/>
    <w:rsid w:val="00F4203B"/>
    <w:rsid w:val="00F42B8A"/>
    <w:rsid w:val="00F42C3B"/>
    <w:rsid w:val="00F462E1"/>
    <w:rsid w:val="00F473D1"/>
    <w:rsid w:val="00F478C6"/>
    <w:rsid w:val="00F500C8"/>
    <w:rsid w:val="00F50E17"/>
    <w:rsid w:val="00F520BD"/>
    <w:rsid w:val="00F52D85"/>
    <w:rsid w:val="00F56459"/>
    <w:rsid w:val="00F5747C"/>
    <w:rsid w:val="00F6117A"/>
    <w:rsid w:val="00F61501"/>
    <w:rsid w:val="00F61A2B"/>
    <w:rsid w:val="00F621FC"/>
    <w:rsid w:val="00F62248"/>
    <w:rsid w:val="00F625E8"/>
    <w:rsid w:val="00F6381F"/>
    <w:rsid w:val="00F63E5C"/>
    <w:rsid w:val="00F70D18"/>
    <w:rsid w:val="00F70EB8"/>
    <w:rsid w:val="00F752E5"/>
    <w:rsid w:val="00F7590A"/>
    <w:rsid w:val="00F7646B"/>
    <w:rsid w:val="00F76BA6"/>
    <w:rsid w:val="00F8150E"/>
    <w:rsid w:val="00F85E64"/>
    <w:rsid w:val="00F86A40"/>
    <w:rsid w:val="00F874DA"/>
    <w:rsid w:val="00F87962"/>
    <w:rsid w:val="00F90BDB"/>
    <w:rsid w:val="00F90F97"/>
    <w:rsid w:val="00F90FEC"/>
    <w:rsid w:val="00F920EF"/>
    <w:rsid w:val="00F93A0A"/>
    <w:rsid w:val="00F94658"/>
    <w:rsid w:val="00F965E2"/>
    <w:rsid w:val="00F97744"/>
    <w:rsid w:val="00FA03DA"/>
    <w:rsid w:val="00FA05AB"/>
    <w:rsid w:val="00FA0847"/>
    <w:rsid w:val="00FA16C1"/>
    <w:rsid w:val="00FA215F"/>
    <w:rsid w:val="00FA38D8"/>
    <w:rsid w:val="00FA5B59"/>
    <w:rsid w:val="00FA6525"/>
    <w:rsid w:val="00FA6606"/>
    <w:rsid w:val="00FB06EE"/>
    <w:rsid w:val="00FB1CA6"/>
    <w:rsid w:val="00FB1FC8"/>
    <w:rsid w:val="00FB2FF7"/>
    <w:rsid w:val="00FB3F61"/>
    <w:rsid w:val="00FB638B"/>
    <w:rsid w:val="00FB77E4"/>
    <w:rsid w:val="00FC0078"/>
    <w:rsid w:val="00FC1162"/>
    <w:rsid w:val="00FC224F"/>
    <w:rsid w:val="00FC3EBB"/>
    <w:rsid w:val="00FC42B9"/>
    <w:rsid w:val="00FC5351"/>
    <w:rsid w:val="00FC7A26"/>
    <w:rsid w:val="00FD0F59"/>
    <w:rsid w:val="00FD2DC8"/>
    <w:rsid w:val="00FD495C"/>
    <w:rsid w:val="00FD6C02"/>
    <w:rsid w:val="00FD7D8A"/>
    <w:rsid w:val="00FE0281"/>
    <w:rsid w:val="00FE2032"/>
    <w:rsid w:val="00FE3953"/>
    <w:rsid w:val="00FE4885"/>
    <w:rsid w:val="00FE5C36"/>
    <w:rsid w:val="00FE704E"/>
    <w:rsid w:val="00FE73F0"/>
    <w:rsid w:val="00FE7FDA"/>
    <w:rsid w:val="00FF06C8"/>
    <w:rsid w:val="00FF08EE"/>
    <w:rsid w:val="00FF13CB"/>
    <w:rsid w:val="00FF195A"/>
    <w:rsid w:val="00FF1BB4"/>
    <w:rsid w:val="00FF1D53"/>
    <w:rsid w:val="00FF2F27"/>
    <w:rsid w:val="00FF3295"/>
    <w:rsid w:val="00FF5A57"/>
    <w:rsid w:val="00FF5F18"/>
    <w:rsid w:val="00FF60FE"/>
    <w:rsid w:val="00FF616B"/>
    <w:rsid w:val="00FF666B"/>
    <w:rsid w:val="00FF7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45731E4"/>
  <w15:docId w15:val="{D4387C4F-48A5-4C4E-B5F4-8E1ED9C1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3DDE"/>
    <w:rPr>
      <w:rFonts w:ascii="Times New Roman" w:eastAsia="Times New Roman" w:hAnsi="Times New Roman"/>
    </w:rPr>
  </w:style>
  <w:style w:type="paragraph" w:styleId="10">
    <w:name w:val="heading 1"/>
    <w:basedOn w:val="a"/>
    <w:next w:val="a"/>
    <w:link w:val="11"/>
    <w:qFormat/>
    <w:rsid w:val="00CC5B90"/>
    <w:pPr>
      <w:keepNext/>
      <w:suppressAutoHyphens/>
      <w:autoSpaceDE w:val="0"/>
      <w:autoSpaceDN w:val="0"/>
      <w:adjustRightInd w:val="0"/>
      <w:ind w:left="6096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DE5B4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locked/>
    <w:rsid w:val="00CC5B9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2">
    <w:name w:val="Без интервала1"/>
    <w:link w:val="NoSpacingChar1"/>
    <w:rsid w:val="00C53DD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FontStyle37">
    <w:name w:val="Font Style37"/>
    <w:rsid w:val="00C53DDE"/>
    <w:rPr>
      <w:rFonts w:ascii="Times New Roman" w:hAnsi="Times New Roman"/>
      <w:sz w:val="26"/>
    </w:rPr>
  </w:style>
  <w:style w:type="character" w:customStyle="1" w:styleId="NoSpacingChar1">
    <w:name w:val="No Spacing Char1"/>
    <w:link w:val="12"/>
    <w:locked/>
    <w:rsid w:val="00C53DDE"/>
    <w:rPr>
      <w:rFonts w:ascii="Times New Roman" w:hAnsi="Times New Roman"/>
      <w:sz w:val="22"/>
      <w:lang w:val="en-US" w:eastAsia="en-US"/>
    </w:rPr>
  </w:style>
  <w:style w:type="paragraph" w:styleId="a3">
    <w:name w:val="Balloon Text"/>
    <w:basedOn w:val="a"/>
    <w:link w:val="a4"/>
    <w:semiHidden/>
    <w:rsid w:val="00C53D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C53DDE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C53DD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C53DDE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C53D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C53DDE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13"/>
    <w:rsid w:val="009B46F2"/>
    <w:pPr>
      <w:overflowPunct w:val="0"/>
      <w:autoSpaceDE w:val="0"/>
      <w:autoSpaceDN w:val="0"/>
      <w:adjustRightInd w:val="0"/>
      <w:spacing w:after="120"/>
      <w:textAlignment w:val="baseline"/>
    </w:pPr>
    <w:rPr>
      <w:sz w:val="24"/>
    </w:rPr>
  </w:style>
  <w:style w:type="character" w:customStyle="1" w:styleId="13">
    <w:name w:val="Основной текст Знак1"/>
    <w:link w:val="a9"/>
    <w:locked/>
    <w:rsid w:val="009B46F2"/>
    <w:rPr>
      <w:rFonts w:ascii="Times New Roman" w:hAnsi="Times New Roman" w:cs="Times New Roman"/>
      <w:sz w:val="20"/>
      <w:lang w:eastAsia="ru-RU"/>
    </w:rPr>
  </w:style>
  <w:style w:type="character" w:customStyle="1" w:styleId="aa">
    <w:name w:val="Основной текст Знак"/>
    <w:semiHidden/>
    <w:rsid w:val="009B46F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"/>
    <w:rsid w:val="00672399"/>
    <w:pPr>
      <w:ind w:left="720"/>
      <w:contextualSpacing/>
    </w:pPr>
  </w:style>
  <w:style w:type="paragraph" w:customStyle="1" w:styleId="110">
    <w:name w:val="Без интервала11"/>
    <w:link w:val="NoSpacingChar"/>
    <w:uiPriority w:val="99"/>
    <w:rsid w:val="00564D4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110"/>
    <w:uiPriority w:val="99"/>
    <w:locked/>
    <w:rsid w:val="00564D4F"/>
    <w:rPr>
      <w:rFonts w:ascii="Times New Roman" w:hAnsi="Times New Roman"/>
      <w:sz w:val="22"/>
      <w:lang w:val="en-US" w:eastAsia="en-US"/>
    </w:rPr>
  </w:style>
  <w:style w:type="character" w:customStyle="1" w:styleId="FontStyle24">
    <w:name w:val="Font Style24"/>
    <w:rsid w:val="000E2BAC"/>
    <w:rPr>
      <w:rFonts w:ascii="Times New Roman" w:hAnsi="Times New Roman"/>
      <w:sz w:val="28"/>
    </w:rPr>
  </w:style>
  <w:style w:type="table" w:styleId="ab">
    <w:name w:val="Table Grid"/>
    <w:basedOn w:val="a1"/>
    <w:rsid w:val="009A06E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rsid w:val="00990813"/>
    <w:pPr>
      <w:numPr>
        <w:numId w:val="9"/>
      </w:numPr>
    </w:pPr>
  </w:style>
  <w:style w:type="paragraph" w:styleId="ac">
    <w:name w:val="No Spacing"/>
    <w:link w:val="ad"/>
    <w:uiPriority w:val="1"/>
    <w:qFormat/>
    <w:rsid w:val="00DF7BE1"/>
    <w:rPr>
      <w:rFonts w:eastAsia="Times New Roman"/>
      <w:sz w:val="22"/>
      <w:szCs w:val="22"/>
    </w:rPr>
  </w:style>
  <w:style w:type="character" w:customStyle="1" w:styleId="ad">
    <w:name w:val="Без интервала Знак"/>
    <w:link w:val="ac"/>
    <w:uiPriority w:val="1"/>
    <w:rsid w:val="00DF7BE1"/>
    <w:rPr>
      <w:rFonts w:eastAsia="Times New Roman"/>
      <w:sz w:val="22"/>
      <w:szCs w:val="22"/>
    </w:rPr>
  </w:style>
  <w:style w:type="character" w:customStyle="1" w:styleId="NoSpacingChar2">
    <w:name w:val="No Spacing Char2"/>
    <w:locked/>
    <w:rsid w:val="00657E16"/>
    <w:rPr>
      <w:rFonts w:ascii="Times New Roman" w:hAnsi="Times New Roman"/>
      <w:sz w:val="22"/>
      <w:lang w:val="en-US" w:eastAsia="en-US" w:bidi="ar-SA"/>
    </w:rPr>
  </w:style>
  <w:style w:type="character" w:styleId="ae">
    <w:name w:val="Hyperlink"/>
    <w:uiPriority w:val="99"/>
    <w:rsid w:val="00DE5B43"/>
    <w:rPr>
      <w:color w:val="0000FF"/>
      <w:u w:val="single"/>
    </w:rPr>
  </w:style>
  <w:style w:type="character" w:styleId="af">
    <w:name w:val="FollowedHyperlink"/>
    <w:rsid w:val="00DE5B43"/>
    <w:rPr>
      <w:color w:val="800080"/>
      <w:u w:val="single"/>
    </w:rPr>
  </w:style>
  <w:style w:type="character" w:customStyle="1" w:styleId="20">
    <w:name w:val="Заголовок 2 Знак"/>
    <w:link w:val="2"/>
    <w:rsid w:val="00DE5B4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21">
    <w:name w:val="Без интервала21"/>
    <w:rsid w:val="00A4759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styleId="af0">
    <w:name w:val="Placeholder Text"/>
    <w:basedOn w:val="a0"/>
    <w:uiPriority w:val="99"/>
    <w:semiHidden/>
    <w:rsid w:val="008B2D09"/>
    <w:rPr>
      <w:color w:val="808080"/>
    </w:rPr>
  </w:style>
  <w:style w:type="paragraph" w:customStyle="1" w:styleId="6">
    <w:name w:val="Без интервала6"/>
    <w:uiPriority w:val="99"/>
    <w:rsid w:val="00712A1B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styleId="af1">
    <w:name w:val="annotation reference"/>
    <w:basedOn w:val="a0"/>
    <w:semiHidden/>
    <w:unhideWhenUsed/>
    <w:rsid w:val="00E14A66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E14A66"/>
  </w:style>
  <w:style w:type="character" w:customStyle="1" w:styleId="af3">
    <w:name w:val="Текст примечания Знак"/>
    <w:basedOn w:val="a0"/>
    <w:link w:val="af2"/>
    <w:semiHidden/>
    <w:rsid w:val="00E14A66"/>
    <w:rPr>
      <w:rFonts w:ascii="Times New Roman" w:eastAsia="Times New Roman" w:hAnsi="Times New Roman"/>
    </w:rPr>
  </w:style>
  <w:style w:type="paragraph" w:styleId="af4">
    <w:name w:val="annotation subject"/>
    <w:basedOn w:val="af2"/>
    <w:next w:val="af2"/>
    <w:link w:val="af5"/>
    <w:semiHidden/>
    <w:unhideWhenUsed/>
    <w:rsid w:val="00E14A66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E14A66"/>
    <w:rPr>
      <w:rFonts w:ascii="Times New Roman" w:eastAsia="Times New Roman" w:hAnsi="Times New Roman"/>
      <w:b/>
      <w:bCs/>
    </w:rPr>
  </w:style>
  <w:style w:type="paragraph" w:styleId="af6">
    <w:name w:val="List Paragraph"/>
    <w:basedOn w:val="a"/>
    <w:uiPriority w:val="34"/>
    <w:qFormat/>
    <w:rsid w:val="00DB6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s3.belgiss.by/TnpaDetail.php?UrlId=42475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ps3.belgiss.by/TnpaDetail.php?UrlId=424750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37F9B3A03F84ECCAE4B8EF74AB4D3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890A5B-203E-4A45-855F-60E459476840}"/>
      </w:docPartPr>
      <w:docPartBody>
        <w:p w:rsidR="00DB26F3" w:rsidRDefault="0023645A" w:rsidP="0023645A">
          <w:pPr>
            <w:pStyle w:val="F37F9B3A03F84ECCAE4B8EF74AB4D3F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29D1855C72DB44AFA64B9ABE88B817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FCB18E-37C0-4AA9-AD23-CE9C85E9A374}"/>
      </w:docPartPr>
      <w:docPartBody>
        <w:p w:rsidR="00DB26F3" w:rsidRDefault="0023645A" w:rsidP="0023645A">
          <w:pPr>
            <w:pStyle w:val="29D1855C72DB44AFA64B9ABE88B817CA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13DC"/>
    <w:rsid w:val="00005BFB"/>
    <w:rsid w:val="00057CE3"/>
    <w:rsid w:val="0007609D"/>
    <w:rsid w:val="0023645A"/>
    <w:rsid w:val="002913DC"/>
    <w:rsid w:val="002A3FC0"/>
    <w:rsid w:val="002E3311"/>
    <w:rsid w:val="003030F0"/>
    <w:rsid w:val="00435A41"/>
    <w:rsid w:val="00457226"/>
    <w:rsid w:val="0048138F"/>
    <w:rsid w:val="004B40D5"/>
    <w:rsid w:val="00515EB7"/>
    <w:rsid w:val="00523172"/>
    <w:rsid w:val="005C473D"/>
    <w:rsid w:val="005F4844"/>
    <w:rsid w:val="008E5CFB"/>
    <w:rsid w:val="00950056"/>
    <w:rsid w:val="009C58E7"/>
    <w:rsid w:val="009D11CA"/>
    <w:rsid w:val="00D235EC"/>
    <w:rsid w:val="00D51FB3"/>
    <w:rsid w:val="00DB26F3"/>
    <w:rsid w:val="00E9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23645A"/>
    <w:rPr>
      <w:color w:val="808080"/>
    </w:rPr>
  </w:style>
  <w:style w:type="paragraph" w:customStyle="1" w:styleId="F37F9B3A03F84ECCAE4B8EF74AB4D3F1">
    <w:name w:val="F37F9B3A03F84ECCAE4B8EF74AB4D3F1"/>
    <w:rsid w:val="0023645A"/>
    <w:pPr>
      <w:spacing w:after="160" w:line="259" w:lineRule="auto"/>
    </w:pPr>
  </w:style>
  <w:style w:type="paragraph" w:customStyle="1" w:styleId="29D1855C72DB44AFA64B9ABE88B817CA">
    <w:name w:val="29D1855C72DB44AFA64B9ABE88B817CA"/>
    <w:rsid w:val="0023645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35559-85D5-4DB4-A9BD-645486BFB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39</Pages>
  <Words>13542</Words>
  <Characters>77195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Microsoft</Company>
  <LinksUpToDate>false</LinksUpToDate>
  <CharactersWithSpaces>90556</CharactersWithSpaces>
  <SharedDoc>false</SharedDoc>
  <HLinks>
    <vt:vector size="12" baseType="variant">
      <vt:variant>
        <vt:i4>2359413</vt:i4>
      </vt:variant>
      <vt:variant>
        <vt:i4>3</vt:i4>
      </vt:variant>
      <vt:variant>
        <vt:i4>0</vt:i4>
      </vt:variant>
      <vt:variant>
        <vt:i4>5</vt:i4>
      </vt:variant>
      <vt:variant>
        <vt:lpwstr>https://ips3.belgiss.by/TnpaDetail.php?UrlId=424750</vt:lpwstr>
      </vt:variant>
      <vt:variant>
        <vt:lpwstr/>
      </vt:variant>
      <vt:variant>
        <vt:i4>2359413</vt:i4>
      </vt:variant>
      <vt:variant>
        <vt:i4>0</vt:i4>
      </vt:variant>
      <vt:variant>
        <vt:i4>0</vt:i4>
      </vt:variant>
      <vt:variant>
        <vt:i4>5</vt:i4>
      </vt:variant>
      <vt:variant>
        <vt:lpwstr>https://ips3.belgiss.by/TnpaDetail.php?UrlId=424750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user</dc:creator>
  <cp:lastModifiedBy>Хвалько Нина Александровна</cp:lastModifiedBy>
  <cp:revision>143</cp:revision>
  <cp:lastPrinted>2022-03-11T10:54:00Z</cp:lastPrinted>
  <dcterms:created xsi:type="dcterms:W3CDTF">2021-11-09T12:58:00Z</dcterms:created>
  <dcterms:modified xsi:type="dcterms:W3CDTF">2022-04-25T07:45:00Z</dcterms:modified>
</cp:coreProperties>
</file>