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36192C6" w:rsidR="00162213" w:rsidRPr="00A0063E" w:rsidRDefault="00162213" w:rsidP="00C662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973AE"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6A1DB3" w:rsidR="00162213" w:rsidRPr="00A0063E" w:rsidRDefault="00162213" w:rsidP="00C6622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66220">
                  <w:rPr>
                    <w:rFonts w:cs="Times New Roman"/>
                    <w:bCs/>
                    <w:sz w:val="28"/>
                    <w:szCs w:val="28"/>
                  </w:rPr>
                  <w:t>014.01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1E30769" w:rsidR="00162213" w:rsidRPr="00A0063E" w:rsidRDefault="00162213" w:rsidP="00C33A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A424AB">
              <w:rPr>
                <w:rFonts w:cs="Times New Roman"/>
                <w:bCs/>
                <w:sz w:val="28"/>
                <w:szCs w:val="28"/>
              </w:rPr>
              <w:t>13.12.2007г.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392698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3B5A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973A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B72D9A6" w:rsidR="00162213" w:rsidRPr="00A0063E" w:rsidRDefault="00162213" w:rsidP="008B5A86">
            <w:pPr>
              <w:pStyle w:val="38"/>
              <w:tabs>
                <w:tab w:val="left" w:pos="2544"/>
              </w:tabs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973A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  <w:r w:rsidR="008B5A86">
              <w:rPr>
                <w:rFonts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96DE85" w14:textId="77777777" w:rsidR="004973AE" w:rsidRPr="00F84011" w:rsidRDefault="004973AE" w:rsidP="004973AE">
      <w:pPr>
        <w:pStyle w:val="af5"/>
        <w:spacing w:line="276" w:lineRule="auto"/>
        <w:rPr>
          <w:b/>
          <w:sz w:val="28"/>
          <w:szCs w:val="28"/>
          <w:lang w:val="ru-RU"/>
        </w:rPr>
      </w:pPr>
    </w:p>
    <w:p w14:paraId="20A062FE" w14:textId="410EBC45" w:rsidR="004973AE" w:rsidRDefault="004973AE" w:rsidP="00FE1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521DFF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4</w:t>
      </w:r>
      <w:r w:rsidRPr="00521DFF">
        <w:rPr>
          <w:bCs/>
          <w:sz w:val="28"/>
          <w:szCs w:val="28"/>
        </w:rPr>
        <w:t xml:space="preserve"> ию</w:t>
      </w:r>
      <w:r>
        <w:rPr>
          <w:bCs/>
          <w:sz w:val="28"/>
          <w:szCs w:val="28"/>
        </w:rPr>
        <w:t>л</w:t>
      </w:r>
      <w:r w:rsidRPr="00521DFF">
        <w:rPr>
          <w:bCs/>
          <w:sz w:val="28"/>
          <w:szCs w:val="28"/>
        </w:rPr>
        <w:t>я 2023 года</w:t>
      </w:r>
      <w:r w:rsidRPr="00BB6CDE">
        <w:rPr>
          <w:b/>
          <w:sz w:val="28"/>
          <w:szCs w:val="28"/>
        </w:rPr>
        <w:t xml:space="preserve"> </w:t>
      </w:r>
    </w:p>
    <w:p w14:paraId="44026312" w14:textId="63D2565C" w:rsidR="004973AE" w:rsidRPr="00BF7D43" w:rsidRDefault="004973AE" w:rsidP="00497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ОБЛАСТИ АККРЕДИТАЦИИ</w:t>
      </w:r>
      <w:r w:rsidRPr="00BF7D43">
        <w:rPr>
          <w:b/>
          <w:sz w:val="28"/>
          <w:szCs w:val="28"/>
        </w:rPr>
        <w:t xml:space="preserve"> </w:t>
      </w:r>
      <w:r w:rsidRPr="00521DFF">
        <w:rPr>
          <w:bCs/>
          <w:sz w:val="28"/>
          <w:szCs w:val="28"/>
        </w:rPr>
        <w:t xml:space="preserve">от </w:t>
      </w:r>
      <w:r w:rsidR="00A424AB" w:rsidRPr="00A424AB">
        <w:rPr>
          <w:bCs/>
          <w:sz w:val="28"/>
          <w:szCs w:val="28"/>
        </w:rPr>
        <w:t>03</w:t>
      </w:r>
      <w:r w:rsidRPr="00A424AB">
        <w:rPr>
          <w:bCs/>
          <w:sz w:val="28"/>
          <w:szCs w:val="28"/>
        </w:rPr>
        <w:t xml:space="preserve"> </w:t>
      </w:r>
      <w:r w:rsidR="00A424AB" w:rsidRPr="00A424AB">
        <w:rPr>
          <w:bCs/>
          <w:sz w:val="28"/>
          <w:szCs w:val="28"/>
        </w:rPr>
        <w:t>дека</w:t>
      </w:r>
      <w:r w:rsidRPr="00A424AB">
        <w:rPr>
          <w:bCs/>
          <w:sz w:val="28"/>
          <w:szCs w:val="28"/>
        </w:rPr>
        <w:t>бря 202</w:t>
      </w:r>
      <w:r w:rsidR="00A424AB" w:rsidRPr="00A424AB">
        <w:rPr>
          <w:bCs/>
          <w:sz w:val="28"/>
          <w:szCs w:val="28"/>
        </w:rPr>
        <w:t>1</w:t>
      </w:r>
      <w:r w:rsidRPr="00521DFF">
        <w:rPr>
          <w:bCs/>
          <w:sz w:val="28"/>
          <w:szCs w:val="28"/>
        </w:rPr>
        <w:t xml:space="preserve"> года</w:t>
      </w:r>
      <w:r w:rsidRPr="00BF7D43">
        <w:rPr>
          <w:b/>
          <w:sz w:val="28"/>
          <w:szCs w:val="28"/>
        </w:rPr>
        <w:t xml:space="preserve"> </w:t>
      </w: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4973AE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3629A34F" w14:textId="6D598705" w:rsidR="00750565" w:rsidRPr="00E3582D" w:rsidRDefault="00C66220" w:rsidP="00270A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</w:t>
            </w:r>
            <w:r w:rsidR="004973AE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по сертификации продукции, услуг и систем менеджмента Республиканского унитарного предприятия «Молодечненский центр стандартизации, метрологии и сертификации»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5094" w:rsidRPr="00CC094B" w14:paraId="701208DE" w14:textId="77777777" w:rsidTr="004973A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</w:tcPr>
          <w:p w14:paraId="2DA701A0" w14:textId="77777777" w:rsidR="00225094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7AF61A1C" w14:textId="77777777" w:rsidR="00225094" w:rsidRPr="00CC094B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254"/>
              <w:gridCol w:w="2438"/>
              <w:gridCol w:w="2098"/>
              <w:gridCol w:w="2176"/>
            </w:tblGrid>
            <w:tr w:rsidR="00225094" w:rsidRPr="00F84011" w14:paraId="3F954769" w14:textId="77777777" w:rsidTr="00067FBE"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548CD9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№</w:t>
                  </w:r>
                  <w:r w:rsidRPr="00F84011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AC313C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E97A74" w14:textId="5CC14652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Код объекта оценки соответствия</w:t>
                  </w:r>
                  <w:r w:rsidRPr="00F84011">
                    <w:rPr>
                      <w:sz w:val="24"/>
                      <w:szCs w:val="24"/>
                    </w:rPr>
                    <w:br/>
                    <w:t>(ТН ВЭД ЕАЭС)</w:t>
                  </w:r>
                </w:p>
              </w:tc>
              <w:tc>
                <w:tcPr>
                  <w:tcW w:w="4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B7BB2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F84011" w14:paraId="1D4276C3" w14:textId="77777777" w:rsidTr="005D55A1"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168A0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77A807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75EF94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74F534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объекту оценки соответствия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FB013" w14:textId="77777777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порядку подтверждения соответствия</w:t>
                  </w:r>
                </w:p>
              </w:tc>
            </w:tr>
          </w:tbl>
          <w:p w14:paraId="19D2D09D" w14:textId="77777777" w:rsidR="00225094" w:rsidRPr="00C252E6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254"/>
              <w:gridCol w:w="2438"/>
              <w:gridCol w:w="2098"/>
              <w:gridCol w:w="2176"/>
            </w:tblGrid>
            <w:tr w:rsidR="00225094" w:rsidRPr="00C252E6" w14:paraId="00AEA722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9CC3C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CF249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C837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BCD3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0B222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225094" w:rsidRPr="00C252E6" w14:paraId="29F4C063" w14:textId="77777777" w:rsidTr="006D0A53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8297" w14:textId="75011F90" w:rsidR="00225094" w:rsidRPr="00F84011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Раздел 1 Подтверждение соответствия продукции требованиям Технических регламентов ЕАЭС (Т</w:t>
                  </w:r>
                  <w:r w:rsidR="00A424AB">
                    <w:rPr>
                      <w:sz w:val="24"/>
                      <w:szCs w:val="24"/>
                    </w:rPr>
                    <w:t>Р</w:t>
                  </w:r>
                  <w:r w:rsidRPr="00F84011">
                    <w:rPr>
                      <w:sz w:val="24"/>
                      <w:szCs w:val="24"/>
                    </w:rPr>
                    <w:t xml:space="preserve"> ЕАЭС)</w:t>
                  </w:r>
                </w:p>
              </w:tc>
            </w:tr>
            <w:tr w:rsidR="00C66220" w:rsidRPr="00C252E6" w14:paraId="040CCC4E" w14:textId="77777777" w:rsidTr="002B4FDE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5288" w14:textId="0316DDC1" w:rsidR="00C66220" w:rsidRPr="00F84011" w:rsidRDefault="00C66220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051/2021 «О безопасности мяса птицы и продукции ее переработки»</w:t>
                  </w:r>
                </w:p>
              </w:tc>
            </w:tr>
            <w:tr w:rsidR="005B6457" w:rsidRPr="00C252E6" w14:paraId="2A4BB8ED" w14:textId="77777777" w:rsidTr="00F84011">
              <w:trPr>
                <w:trHeight w:val="1892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07C72" w14:textId="0C0AE159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2E048" w14:textId="6C88B286" w:rsidR="005B6457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Продукты из мяса (субпродуктов) 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C2E0B" w14:textId="77777777" w:rsidR="003F2783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0207</w:t>
                  </w:r>
                </w:p>
                <w:p w14:paraId="73254FE6" w14:textId="2EBADCAA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  <w:p w14:paraId="44FADDE4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0504</w:t>
                  </w:r>
                </w:p>
                <w:p w14:paraId="6AD1C3A4" w14:textId="77777777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1601</w:t>
                  </w:r>
                </w:p>
                <w:p w14:paraId="5335A79E" w14:textId="77777777" w:rsidR="005B6457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  <w:p w14:paraId="7081EDE4" w14:textId="798C15F5" w:rsidR="00A424AB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1902</w:t>
                  </w:r>
                </w:p>
                <w:p w14:paraId="2204551D" w14:textId="3BF3D9F8" w:rsidR="00A424AB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1905</w:t>
                  </w:r>
                </w:p>
                <w:p w14:paraId="5762ECD7" w14:textId="6F7C847F" w:rsidR="003F2783" w:rsidRPr="00F84011" w:rsidRDefault="00A424AB" w:rsidP="003970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AF94" w14:textId="54E808C8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 xml:space="preserve">ТР </w:t>
                  </w:r>
                  <w:r w:rsidR="005D55A1" w:rsidRPr="00F84011">
                    <w:rPr>
                      <w:sz w:val="24"/>
                      <w:szCs w:val="24"/>
                    </w:rPr>
                    <w:t xml:space="preserve">ЕАЭС </w:t>
                  </w:r>
                  <w:r w:rsidRPr="00F84011">
                    <w:rPr>
                      <w:sz w:val="24"/>
                      <w:szCs w:val="24"/>
                    </w:rPr>
                    <w:t>051/2021</w:t>
                  </w:r>
                </w:p>
                <w:p w14:paraId="60296A19" w14:textId="77777777" w:rsidR="005B6457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61A68831" w14:textId="40B4A4A8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31657</w:t>
                  </w:r>
                </w:p>
                <w:p w14:paraId="16C2D305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33356</w:t>
                  </w:r>
                </w:p>
                <w:p w14:paraId="4B2619FE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55499</w:t>
                  </w:r>
                </w:p>
                <w:p w14:paraId="55BD254F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55791</w:t>
                  </w:r>
                </w:p>
                <w:p w14:paraId="6B2CDD1F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56496</w:t>
                  </w:r>
                </w:p>
                <w:p w14:paraId="0924E746" w14:textId="332BCE05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523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922DF" w14:textId="4C8DE2C9" w:rsidR="005B6457" w:rsidRPr="00F84011" w:rsidRDefault="005B6457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 xml:space="preserve">ТР </w:t>
                  </w:r>
                  <w:r w:rsidR="005D55A1" w:rsidRPr="00F84011">
                    <w:rPr>
                      <w:sz w:val="24"/>
                      <w:szCs w:val="24"/>
                    </w:rPr>
                    <w:t>ЕАЭС</w:t>
                  </w:r>
                  <w:r w:rsidRPr="00F84011">
                    <w:rPr>
                      <w:sz w:val="24"/>
                      <w:szCs w:val="24"/>
                    </w:rPr>
                    <w:t xml:space="preserve"> 051/2021</w:t>
                  </w:r>
                </w:p>
              </w:tc>
            </w:tr>
            <w:tr w:rsidR="005B6457" w:rsidRPr="00C252E6" w14:paraId="13373F0E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46B25" w14:textId="544D2489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F5165" w14:textId="6461D364" w:rsidR="005B6457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К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олбасные изделия из мяса </w:t>
                  </w:r>
                  <w:r w:rsidRPr="00F84011">
                    <w:rPr>
                      <w:sz w:val="24"/>
                      <w:szCs w:val="24"/>
                    </w:rPr>
                    <w:t xml:space="preserve">(субпродуктов) </w:t>
                  </w:r>
                  <w:r w:rsidR="005B6457" w:rsidRPr="00F84011">
                    <w:rPr>
                      <w:sz w:val="24"/>
                      <w:szCs w:val="24"/>
                    </w:rPr>
                    <w:t>птицы</w:t>
                  </w:r>
                  <w:r w:rsidR="00E66C96" w:rsidRPr="00F8401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9EC8" w14:textId="77777777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1601</w:t>
                  </w:r>
                </w:p>
                <w:p w14:paraId="0FB25933" w14:textId="61A5CF5A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8C5B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0E6BEDEA" w14:textId="6A5B3D66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5D59DECE" w14:textId="77777777" w:rsidR="00E66C96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31639</w:t>
                  </w:r>
                </w:p>
                <w:p w14:paraId="17F77D78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33357</w:t>
                  </w:r>
                </w:p>
                <w:p w14:paraId="51BD3A33" w14:textId="77777777" w:rsidR="003F2783" w:rsidRPr="00F84011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53852</w:t>
                  </w:r>
                </w:p>
                <w:p w14:paraId="22212948" w14:textId="77777777" w:rsidR="003F2783" w:rsidRDefault="003F2783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54672</w:t>
                  </w:r>
                </w:p>
                <w:p w14:paraId="22D6D9AE" w14:textId="47AF559D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Р 55791</w:t>
                  </w:r>
                </w:p>
                <w:p w14:paraId="4814B445" w14:textId="26169677" w:rsidR="005B6457" w:rsidRPr="00F84011" w:rsidRDefault="003F2783" w:rsidP="003F278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1060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4A47D" w14:textId="02D75997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67FBE" w:rsidRPr="00C252E6" w14:paraId="4EA90824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CF32" w14:textId="571B5A7D" w:rsidR="00067FBE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7CEB" w14:textId="52AE303D" w:rsidR="00067FBE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Полуфабрикаты из мяса (субпродуктов) 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84A3" w14:textId="77777777" w:rsidR="00067FBE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0207</w:t>
                  </w:r>
                </w:p>
                <w:p w14:paraId="030D202E" w14:textId="46A9A6C5" w:rsidR="00A424AB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0208</w:t>
                  </w:r>
                </w:p>
                <w:p w14:paraId="5942361B" w14:textId="04556736" w:rsidR="00A424AB" w:rsidRPr="00F84011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  <w:p w14:paraId="4D791ECE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0504</w:t>
                  </w:r>
                </w:p>
                <w:p w14:paraId="3A9FAA84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1601</w:t>
                  </w:r>
                </w:p>
                <w:p w14:paraId="1A5D5017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  <w:p w14:paraId="08D6366F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1902</w:t>
                  </w:r>
                </w:p>
                <w:p w14:paraId="39A90F59" w14:textId="77777777" w:rsidR="00067FBE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7AC0D" w14:textId="77777777" w:rsidR="005D55A1" w:rsidRPr="00F84011" w:rsidRDefault="005D55A1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4A2C4E73" w14:textId="70F05645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635C6DD0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31936</w:t>
                  </w:r>
                </w:p>
                <w:p w14:paraId="247D5F9C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32589</w:t>
                  </w:r>
                </w:p>
                <w:p w14:paraId="6BD49AA7" w14:textId="77777777" w:rsidR="00067FBE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33356</w:t>
                  </w:r>
                </w:p>
                <w:p w14:paraId="544F0E99" w14:textId="1AB72E5F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33394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F386A4F" w14:textId="5EDB45A3" w:rsidR="00A424AB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СТБ 974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C4888B0" w14:textId="1EFF55EA" w:rsidR="00A424AB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СТБ 1210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5BEAA37" w14:textId="007AB9D9" w:rsidR="00067FBE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1945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4D480" w14:textId="2FD58801" w:rsidR="00067FBE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B6457" w:rsidRPr="00C252E6" w14:paraId="487535F9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470EA" w14:textId="223311D5" w:rsidR="005B6457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4</w:t>
                  </w:r>
                  <w:r w:rsidR="005B6457" w:rsidRPr="00F840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A2C9" w14:textId="0A64F105" w:rsidR="005B6457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К</w:t>
                  </w:r>
                  <w:r w:rsidR="005B6457" w:rsidRPr="00F84011">
                    <w:rPr>
                      <w:sz w:val="24"/>
                      <w:szCs w:val="24"/>
                    </w:rPr>
                    <w:t>улинарные изделия</w:t>
                  </w:r>
                  <w:r w:rsidRPr="00F84011">
                    <w:rPr>
                      <w:sz w:val="24"/>
                      <w:szCs w:val="24"/>
                    </w:rPr>
                    <w:t xml:space="preserve"> и продукты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 из мяса</w:t>
                  </w:r>
                  <w:r w:rsidRPr="00F84011">
                    <w:rPr>
                      <w:sz w:val="24"/>
                      <w:szCs w:val="24"/>
                    </w:rPr>
                    <w:t xml:space="preserve"> (субпродуктов)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 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A0838" w14:textId="77777777" w:rsidR="00A424AB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0207</w:t>
                  </w:r>
                </w:p>
                <w:p w14:paraId="67CCF3B2" w14:textId="77777777" w:rsidR="00A424AB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  <w:p w14:paraId="5D7F04B6" w14:textId="3F7E353B" w:rsidR="00E66C96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0504</w:t>
                  </w:r>
                </w:p>
                <w:p w14:paraId="1AF28E50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1601</w:t>
                  </w:r>
                </w:p>
                <w:p w14:paraId="4C135BB3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  <w:p w14:paraId="74104FC1" w14:textId="77777777" w:rsidR="00067FBE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1902</w:t>
                  </w:r>
                </w:p>
                <w:p w14:paraId="2C3617FA" w14:textId="77777777" w:rsidR="00A424AB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1905</w:t>
                  </w:r>
                </w:p>
                <w:p w14:paraId="08DDFACD" w14:textId="71A8307F" w:rsidR="00A424AB" w:rsidRPr="00F84011" w:rsidRDefault="00A424AB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DAAE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6598579B" w14:textId="075F0667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6F6F2158" w14:textId="77777777" w:rsidR="005B6457" w:rsidRPr="00F84011" w:rsidRDefault="005B6457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 xml:space="preserve">ГОСТ </w:t>
                  </w:r>
                  <w:r w:rsidR="00067FBE" w:rsidRPr="00F84011">
                    <w:rPr>
                      <w:sz w:val="24"/>
                      <w:szCs w:val="24"/>
                    </w:rPr>
                    <w:t>32589</w:t>
                  </w:r>
                </w:p>
                <w:p w14:paraId="7D0D3CE8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33356</w:t>
                  </w:r>
                </w:p>
                <w:p w14:paraId="4A13E473" w14:textId="77777777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57494</w:t>
                  </w:r>
                </w:p>
                <w:p w14:paraId="5F05BC62" w14:textId="77777777" w:rsidR="00067FBE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523</w:t>
                  </w:r>
                </w:p>
                <w:p w14:paraId="52248F1D" w14:textId="706E1441" w:rsidR="00A424AB" w:rsidRPr="00F84011" w:rsidRDefault="00A424AB" w:rsidP="00A424A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СТБ 974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6EB2EAA" w14:textId="448FB093" w:rsidR="00067FBE" w:rsidRPr="00F84011" w:rsidRDefault="00067FBE" w:rsidP="00067F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1210</w:t>
                  </w:r>
                  <w:r w:rsidRPr="00F84011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FF55" w14:textId="0CA5710E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B6457" w:rsidRPr="00C252E6" w14:paraId="6A5D082E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808F0" w14:textId="429E9361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5</w:t>
                  </w:r>
                  <w:r w:rsidR="005B6457" w:rsidRPr="00F840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B93F0" w14:textId="6315DCC1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К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онсервы из мяса </w:t>
                  </w:r>
                  <w:r w:rsidR="00067FBE" w:rsidRPr="00F84011">
                    <w:rPr>
                      <w:sz w:val="24"/>
                      <w:szCs w:val="24"/>
                    </w:rPr>
                    <w:t xml:space="preserve">(субпродуктов) </w:t>
                  </w:r>
                  <w:r w:rsidR="005B6457" w:rsidRPr="00F84011">
                    <w:rPr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7333C" w14:textId="5DD9CB7D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61AEA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7B1952A6" w14:textId="67A343D2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79C0837B" w14:textId="6981067C" w:rsidR="00067FBE" w:rsidRPr="00F84011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608</w:t>
                  </w:r>
                </w:p>
                <w:p w14:paraId="15E2A62E" w14:textId="390D9C8C" w:rsidR="00067FBE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  <w:vertAlign w:val="superscript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7991</w:t>
                  </w:r>
                  <w:r w:rsidRPr="00F84011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5225520" w14:textId="40F729AC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12297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A3B7D2D" w14:textId="77777777" w:rsidR="00067FBE" w:rsidRDefault="00067FBE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28589</w:t>
                  </w:r>
                </w:p>
                <w:p w14:paraId="433BD518" w14:textId="4763D30E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31499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6303991" w14:textId="0C9D1500" w:rsidR="00A424AB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34922</w:t>
                  </w:r>
                  <w:r w:rsidRPr="00A424A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CC549F4" w14:textId="013B48CB" w:rsidR="005B6457" w:rsidRPr="00F84011" w:rsidRDefault="00067FBE" w:rsidP="00A424A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54348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0895" w14:textId="73AD80C5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B6457" w:rsidRPr="00C252E6" w14:paraId="7B49F7DA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39FCF" w14:textId="5ED61244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6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69A52" w14:textId="4E405FD2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П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родукты </w:t>
                  </w:r>
                  <w:r w:rsidRPr="00F84011">
                    <w:rPr>
                      <w:sz w:val="24"/>
                      <w:szCs w:val="24"/>
                    </w:rPr>
                    <w:t xml:space="preserve">сухие 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из </w:t>
                  </w:r>
                  <w:r w:rsidR="005B6457" w:rsidRPr="00E6429B">
                    <w:rPr>
                      <w:sz w:val="24"/>
                      <w:szCs w:val="24"/>
                    </w:rPr>
                    <w:t>мяса</w:t>
                  </w:r>
                  <w:r w:rsidR="005B6457" w:rsidRPr="00F84011">
                    <w:rPr>
                      <w:sz w:val="24"/>
                      <w:szCs w:val="24"/>
                    </w:rPr>
                    <w:t xml:space="preserve"> 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0693F" w14:textId="77777777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0210</w:t>
                  </w:r>
                </w:p>
                <w:p w14:paraId="44B2CA70" w14:textId="1A0CF9D1" w:rsidR="005D55A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0504</w:t>
                  </w:r>
                </w:p>
                <w:p w14:paraId="50E56BB8" w14:textId="129A3F17" w:rsidR="00A424AB" w:rsidRPr="00F84011" w:rsidRDefault="00A424A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1601</w:t>
                  </w:r>
                </w:p>
                <w:p w14:paraId="548DC960" w14:textId="77777777" w:rsidR="005B6457" w:rsidRDefault="005B6457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</w:t>
                  </w:r>
                  <w:r w:rsidR="005D55A1" w:rsidRPr="00F84011">
                    <w:rPr>
                      <w:sz w:val="24"/>
                      <w:szCs w:val="24"/>
                    </w:rPr>
                    <w:t>2</w:t>
                  </w:r>
                </w:p>
                <w:p w14:paraId="13B42F80" w14:textId="77777777" w:rsidR="00A424AB" w:rsidRDefault="00A424AB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2104</w:t>
                  </w:r>
                </w:p>
                <w:p w14:paraId="04EB18A1" w14:textId="1D280168" w:rsidR="00A424AB" w:rsidRPr="00F84011" w:rsidRDefault="00A424AB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84D8F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1EE41FA9" w14:textId="752444E8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4A1C8DFD" w14:textId="543B17CD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32739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F0E9" w14:textId="0CF74D8A" w:rsidR="005B6457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D55A1" w:rsidRPr="00C252E6" w14:paraId="1C66B8AE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BD25" w14:textId="2BC7A701" w:rsidR="005D55A1" w:rsidRPr="00F8401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22A26" w14:textId="3B8FFEED" w:rsidR="005D55A1" w:rsidRPr="00F8401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Бульоны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39B8C" w14:textId="77777777" w:rsidR="005D55A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1602</w:t>
                  </w:r>
                </w:p>
                <w:p w14:paraId="7439D51F" w14:textId="5B7FAF2D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1603</w:t>
                  </w:r>
                </w:p>
                <w:p w14:paraId="0A8E1010" w14:textId="77777777" w:rsidR="005D55A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2104</w:t>
                  </w:r>
                </w:p>
                <w:p w14:paraId="39F801B8" w14:textId="7E22553B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9BD7" w14:textId="77777777" w:rsidR="005D55A1" w:rsidRPr="00F84011" w:rsidRDefault="005D55A1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4DAC3DA7" w14:textId="77777777" w:rsidR="005D55A1" w:rsidRPr="00F84011" w:rsidRDefault="005D55A1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63C6127F" w14:textId="12F99735" w:rsidR="005D55A1" w:rsidRPr="00F84011" w:rsidRDefault="005D55A1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СТБ 1210</w:t>
                  </w:r>
                  <w:r w:rsidRPr="00F84011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A66CAE1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20E2D" w14:textId="56C06B9A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D55A1" w:rsidRPr="00C252E6" w14:paraId="1D2A401C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D253" w14:textId="2EECE104" w:rsidR="005D55A1" w:rsidRPr="00F8401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EADFF" w14:textId="062C6A2C" w:rsidR="005D55A1" w:rsidRPr="00F8401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Белок птичий пищевой сухой и продукты на его основе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9F195" w14:textId="77777777" w:rsidR="005D55A1" w:rsidRDefault="005D55A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2106</w:t>
                  </w:r>
                </w:p>
                <w:p w14:paraId="27DA005D" w14:textId="77777777" w:rsidR="00E6429B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  <w:p w14:paraId="300B7D46" w14:textId="77777777" w:rsidR="00E6429B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1601</w:t>
                  </w:r>
                </w:p>
                <w:p w14:paraId="7655BC11" w14:textId="4E170FAD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350400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DCC05" w14:textId="77777777" w:rsidR="005D55A1" w:rsidRPr="00F84011" w:rsidRDefault="005D55A1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7BE8D473" w14:textId="77777777" w:rsidR="005D55A1" w:rsidRPr="00F84011" w:rsidRDefault="005D55A1" w:rsidP="005D55A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51307EDF" w14:textId="082AC7A3" w:rsidR="005D55A1" w:rsidRPr="00F84011" w:rsidRDefault="005D55A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 xml:space="preserve">ГОСТ </w:t>
                  </w:r>
                  <w:r w:rsidR="00F84011" w:rsidRPr="00F84011">
                    <w:rPr>
                      <w:sz w:val="24"/>
                      <w:szCs w:val="24"/>
                    </w:rPr>
                    <w:t>Р 57476</w:t>
                  </w:r>
                </w:p>
                <w:p w14:paraId="521CCD5D" w14:textId="77777777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F45EC" w14:textId="4911F6A9" w:rsidR="005D55A1" w:rsidRPr="00F84011" w:rsidRDefault="005D55A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5D55A1" w:rsidRPr="00C252E6" w14:paraId="6F9E81C3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D06D4" w14:textId="6C396685" w:rsidR="005D55A1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BC835" w14:textId="6129032B" w:rsidR="005D55A1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F84011" w:rsidRPr="00F84011">
                    <w:rPr>
                      <w:sz w:val="24"/>
                      <w:szCs w:val="24"/>
                    </w:rPr>
                    <w:t>родукты переработки</w:t>
                  </w:r>
                  <w:r>
                    <w:rPr>
                      <w:sz w:val="24"/>
                      <w:szCs w:val="24"/>
                    </w:rPr>
                    <w:t xml:space="preserve"> коллагенсодержаще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го сырья птицы, в </w:t>
                  </w:r>
                  <w:proofErr w:type="gramStart"/>
                  <w:r>
                    <w:rPr>
                      <w:sz w:val="24"/>
                      <w:szCs w:val="24"/>
                    </w:rPr>
                    <w:t>т.ч.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желатин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9204C" w14:textId="77777777" w:rsidR="005D55A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lastRenderedPageBreak/>
                    <w:t>2106</w:t>
                  </w:r>
                </w:p>
                <w:p w14:paraId="2F1C8740" w14:textId="37DA72FF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6C83" w14:textId="77777777" w:rsidR="00F84011" w:rsidRPr="00F84011" w:rsidRDefault="00F8401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747D6E99" w14:textId="571AA405" w:rsidR="005D55A1" w:rsidRPr="00F84011" w:rsidRDefault="00F8401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E74F" w14:textId="6A759C3B" w:rsidR="005D55A1" w:rsidRPr="00F84011" w:rsidRDefault="00F84011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CF2B74" w:rsidRPr="00C252E6" w14:paraId="3ED0800D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A061F" w14:textId="509FE9FC" w:rsidR="00CF2B74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9B770" w14:textId="31E432B5" w:rsidR="00CF2B74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Продукты переработки пищевой кости птицы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4753F" w14:textId="77777777" w:rsidR="00CF2B74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0207</w:t>
                  </w:r>
                </w:p>
                <w:p w14:paraId="5BBF3E58" w14:textId="2C2F90CC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5FAD" w14:textId="3B9F35B1" w:rsidR="005B6457" w:rsidRPr="00F84011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051/2021</w:t>
                  </w:r>
                </w:p>
                <w:p w14:paraId="6D263C0C" w14:textId="77777777" w:rsidR="005B6457" w:rsidRDefault="005B6457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284244D1" w14:textId="0FE43E92" w:rsidR="00E6429B" w:rsidRPr="00F84011" w:rsidRDefault="00E6429B" w:rsidP="005B645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 28189</w:t>
                  </w:r>
                  <w:r w:rsidRPr="00E6429B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2C79D12" w14:textId="77777777" w:rsidR="00CF2B74" w:rsidRPr="00F84011" w:rsidRDefault="00CF2B7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192FB" w14:textId="5BAB84C4" w:rsidR="00CF2B74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F84011" w:rsidRPr="00C252E6" w14:paraId="353F6672" w14:textId="77777777" w:rsidTr="005D55A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51844" w14:textId="5C49F695" w:rsidR="00F84011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099C9" w14:textId="4826AE41" w:rsidR="00F84011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Жиры птицы пищевые</w:t>
                  </w:r>
                  <w:r w:rsidR="00E6429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13D4" w14:textId="77777777" w:rsid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1501</w:t>
                  </w:r>
                </w:p>
                <w:p w14:paraId="53F3686A" w14:textId="6A133C49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1506</w:t>
                  </w:r>
                </w:p>
                <w:p w14:paraId="41063533" w14:textId="77777777" w:rsid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1516</w:t>
                  </w:r>
                </w:p>
                <w:p w14:paraId="589ACA90" w14:textId="77777777" w:rsidR="00E6429B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0209</w:t>
                  </w:r>
                </w:p>
                <w:p w14:paraId="3E486686" w14:textId="20974A0F" w:rsidR="00E6429B" w:rsidRPr="00F84011" w:rsidRDefault="00E6429B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E7F1B" w14:textId="77777777" w:rsidR="00F84011" w:rsidRPr="00F84011" w:rsidRDefault="00F8401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  <w:p w14:paraId="684EAB82" w14:textId="77777777" w:rsidR="00F84011" w:rsidRPr="00F84011" w:rsidRDefault="00F8401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ТС 021/2011</w:t>
                  </w:r>
                </w:p>
                <w:p w14:paraId="7A91E67D" w14:textId="1865A7B3" w:rsidR="00F84011" w:rsidRPr="00F84011" w:rsidRDefault="00F84011" w:rsidP="00F8401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ГОСТ Р 54676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43202" w14:textId="09538E84" w:rsidR="00F84011" w:rsidRPr="00F84011" w:rsidRDefault="00F84011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F84011">
                    <w:rPr>
                      <w:sz w:val="24"/>
                      <w:szCs w:val="24"/>
                    </w:rPr>
                    <w:t>ТР ЕАЭС 051/2021</w:t>
                  </w:r>
                </w:p>
              </w:tc>
            </w:tr>
          </w:tbl>
          <w:p w14:paraId="65C5CB38" w14:textId="77777777" w:rsidR="00225094" w:rsidRPr="00B20359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EEB3191" w14:textId="77777777" w:rsidR="00225094" w:rsidRDefault="00225094" w:rsidP="00225094">
      <w:bookmarkStart w:id="0" w:name="_Hlk78369449"/>
    </w:p>
    <w:p w14:paraId="1FD990DF" w14:textId="3053BF7C" w:rsidR="00225094" w:rsidRPr="00F84011" w:rsidRDefault="00F84011" w:rsidP="00225094">
      <w:pPr>
        <w:rPr>
          <w:rFonts w:eastAsia="Calibri"/>
          <w:bCs/>
          <w:i/>
          <w:sz w:val="24"/>
          <w:szCs w:val="24"/>
        </w:rPr>
      </w:pPr>
      <w:r w:rsidRPr="00F84011">
        <w:rPr>
          <w:rFonts w:eastAsia="Calibri"/>
          <w:bCs/>
          <w:i/>
          <w:sz w:val="24"/>
          <w:szCs w:val="24"/>
          <w:vertAlign w:val="superscript"/>
        </w:rPr>
        <w:t>1</w:t>
      </w:r>
      <w:r w:rsidRPr="00F84011">
        <w:rPr>
          <w:rFonts w:eastAsia="Calibri"/>
          <w:bCs/>
          <w:i/>
          <w:sz w:val="24"/>
          <w:szCs w:val="24"/>
        </w:rPr>
        <w:t xml:space="preserve"> Стандарты, не включенные в Перечни стандартов, в результате применения, которых на добровольной основе обеспечивается соблюдение требований ТР ТС (ЕАЭС)</w:t>
      </w:r>
    </w:p>
    <w:bookmarkEnd w:id="0"/>
    <w:p w14:paraId="52655F44" w14:textId="77777777" w:rsidR="00225094" w:rsidRDefault="00225094" w:rsidP="00225094">
      <w:pPr>
        <w:rPr>
          <w:color w:val="000000"/>
          <w:sz w:val="28"/>
          <w:szCs w:val="28"/>
        </w:rPr>
      </w:pPr>
    </w:p>
    <w:p w14:paraId="14A75C96" w14:textId="77777777" w:rsidR="00E6429B" w:rsidRDefault="00E6429B" w:rsidP="00225094">
      <w:pPr>
        <w:rPr>
          <w:color w:val="000000"/>
          <w:sz w:val="28"/>
          <w:szCs w:val="28"/>
        </w:rPr>
      </w:pPr>
    </w:p>
    <w:p w14:paraId="1604927E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7496A2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C39ACB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1644B2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82B057" w14:textId="1A0D1E1F" w:rsidR="004973AE" w:rsidRPr="00A424AB" w:rsidRDefault="00225094" w:rsidP="004973A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4973AE" w14:paraId="5807D0F8" w14:textId="77777777" w:rsidTr="00A424AB">
        <w:tc>
          <w:tcPr>
            <w:tcW w:w="5596" w:type="dxa"/>
            <w:vMerge w:val="restart"/>
          </w:tcPr>
          <w:p w14:paraId="02E10434" w14:textId="6C21CCA0" w:rsidR="004973AE" w:rsidRPr="00204777" w:rsidRDefault="00A424AB" w:rsidP="00FE1A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656" w:type="dxa"/>
          </w:tcPr>
          <w:p w14:paraId="0D6B034E" w14:textId="2BD613AA" w:rsidR="004973AE" w:rsidRPr="00A0063E" w:rsidRDefault="004973AE" w:rsidP="00FE1A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14:paraId="5D6A7498" w14:textId="77777777" w:rsidR="004973AE" w:rsidRPr="00204777" w:rsidRDefault="004973AE" w:rsidP="00FE1A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973AE" w14:paraId="4E3AFCB0" w14:textId="77777777" w:rsidTr="00A424AB">
        <w:tc>
          <w:tcPr>
            <w:tcW w:w="5596" w:type="dxa"/>
            <w:vMerge/>
          </w:tcPr>
          <w:p w14:paraId="3EE8AD8F" w14:textId="77777777" w:rsidR="004973AE" w:rsidRPr="00204777" w:rsidRDefault="004973AE" w:rsidP="00FE1A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7F571D43" w14:textId="45E84166" w:rsidR="004973AE" w:rsidRPr="00A0063E" w:rsidRDefault="004973AE" w:rsidP="00FE1A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</w:tcPr>
          <w:p w14:paraId="4C0A9D22" w14:textId="77777777" w:rsidR="004973AE" w:rsidRPr="00204777" w:rsidRDefault="004973AE" w:rsidP="00FE1A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EDA3608" w14:textId="77777777" w:rsidR="004973AE" w:rsidRPr="004973AE" w:rsidRDefault="004973AE" w:rsidP="004973AE">
      <w:pPr>
        <w:rPr>
          <w:lang w:eastAsia="en-US"/>
        </w:rPr>
      </w:pPr>
    </w:p>
    <w:sectPr w:rsidR="004973AE" w:rsidRPr="004973AE" w:rsidSect="005E7F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CB4E" w14:textId="77777777" w:rsidR="005E7F6B" w:rsidRDefault="005E7F6B" w:rsidP="0011070C">
      <w:r>
        <w:separator/>
      </w:r>
    </w:p>
  </w:endnote>
  <w:endnote w:type="continuationSeparator" w:id="0">
    <w:p w14:paraId="26B3C970" w14:textId="77777777" w:rsidR="005E7F6B" w:rsidRDefault="005E7F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5D8D258" w:rsidR="002667A7" w:rsidRPr="006D0A53" w:rsidRDefault="008B5A8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0A53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E35A9E">
            <w:rPr>
              <w:noProof/>
            </w:rPr>
            <w:t>2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E35A9E" w:rsidRPr="00E35A9E">
            <w:rPr>
              <w:noProof/>
            </w:rPr>
            <w:t>3</w:t>
          </w:r>
          <w:r w:rsidRPr="006D0A5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684ECF2" w:rsidR="005D5C7B" w:rsidRPr="008B5A86" w:rsidRDefault="008B5A8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B5A86">
                <w:rPr>
                  <w:rFonts w:eastAsia="ArialMT"/>
                  <w:u w:val="single"/>
                  <w:lang w:val="ru-RU"/>
                </w:rPr>
                <w:t>24.07.2023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0A5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E35A9E">
            <w:rPr>
              <w:noProof/>
            </w:rPr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E35A9E">
            <w:rPr>
              <w:noProof/>
              <w:lang w:val="ru-RU"/>
            </w:rPr>
            <w:t>3</w:t>
          </w:r>
          <w:r w:rsidRPr="006D0A5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BAC9" w14:textId="77777777" w:rsidR="005E7F6B" w:rsidRDefault="005E7F6B" w:rsidP="0011070C">
      <w:r>
        <w:separator/>
      </w:r>
    </w:p>
  </w:footnote>
  <w:footnote w:type="continuationSeparator" w:id="0">
    <w:p w14:paraId="5179C93A" w14:textId="77777777" w:rsidR="005E7F6B" w:rsidRDefault="005E7F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7585C50" w:rsidR="00957274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414B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D942EE" w:rsidRPr="00D942EE">
            <w:rPr>
              <w:bCs/>
              <w:sz w:val="24"/>
              <w:szCs w:val="24"/>
            </w:rPr>
            <w:t>№ BY/112</w:t>
          </w:r>
          <w:r w:rsidR="00957274">
            <w:rPr>
              <w:bCs/>
              <w:sz w:val="24"/>
              <w:szCs w:val="24"/>
            </w:rPr>
            <w:t xml:space="preserve"> 014.01</w:t>
          </w:r>
        </w:p>
      </w:tc>
    </w:tr>
  </w:tbl>
  <w:p w14:paraId="433C6938" w14:textId="625671CC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08F37E88" w:rsidR="00CC094B" w:rsidRPr="004973AE" w:rsidRDefault="00CC094B" w:rsidP="004973AE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4973A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4973A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973A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4973AE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973A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1908126">
    <w:abstractNumId w:val="6"/>
  </w:num>
  <w:num w:numId="2" w16cid:durableId="31152352">
    <w:abstractNumId w:val="7"/>
  </w:num>
  <w:num w:numId="3" w16cid:durableId="1772510504">
    <w:abstractNumId w:val="4"/>
  </w:num>
  <w:num w:numId="4" w16cid:durableId="166403467">
    <w:abstractNumId w:val="1"/>
  </w:num>
  <w:num w:numId="5" w16cid:durableId="387074046">
    <w:abstractNumId w:val="11"/>
  </w:num>
  <w:num w:numId="6" w16cid:durableId="1369069144">
    <w:abstractNumId w:val="3"/>
  </w:num>
  <w:num w:numId="7" w16cid:durableId="1120147347">
    <w:abstractNumId w:val="8"/>
  </w:num>
  <w:num w:numId="8" w16cid:durableId="1022708836">
    <w:abstractNumId w:val="5"/>
  </w:num>
  <w:num w:numId="9" w16cid:durableId="709185815">
    <w:abstractNumId w:val="9"/>
  </w:num>
  <w:num w:numId="10" w16cid:durableId="1899048571">
    <w:abstractNumId w:val="2"/>
  </w:num>
  <w:num w:numId="11" w16cid:durableId="835266233">
    <w:abstractNumId w:val="0"/>
  </w:num>
  <w:num w:numId="12" w16cid:durableId="1399404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5F4"/>
    <w:rsid w:val="0000660D"/>
    <w:rsid w:val="00022A72"/>
    <w:rsid w:val="00053ACC"/>
    <w:rsid w:val="000643A6"/>
    <w:rsid w:val="00067FBE"/>
    <w:rsid w:val="00067FEC"/>
    <w:rsid w:val="00090EA2"/>
    <w:rsid w:val="000921E8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5094"/>
    <w:rsid w:val="00242880"/>
    <w:rsid w:val="002505FA"/>
    <w:rsid w:val="002667A7"/>
    <w:rsid w:val="00270AE2"/>
    <w:rsid w:val="002877C8"/>
    <w:rsid w:val="002900DE"/>
    <w:rsid w:val="002A1BBB"/>
    <w:rsid w:val="002B4C7A"/>
    <w:rsid w:val="002B6D4F"/>
    <w:rsid w:val="002C2352"/>
    <w:rsid w:val="003054C2"/>
    <w:rsid w:val="00305E11"/>
    <w:rsid w:val="0031023B"/>
    <w:rsid w:val="00350D5F"/>
    <w:rsid w:val="003657D0"/>
    <w:rsid w:val="003717D2"/>
    <w:rsid w:val="00374A27"/>
    <w:rsid w:val="0039709E"/>
    <w:rsid w:val="003A10A8"/>
    <w:rsid w:val="003C130A"/>
    <w:rsid w:val="003E26A2"/>
    <w:rsid w:val="003E6D8A"/>
    <w:rsid w:val="003F2588"/>
    <w:rsid w:val="003F2783"/>
    <w:rsid w:val="003F50C5"/>
    <w:rsid w:val="00401D49"/>
    <w:rsid w:val="00437E07"/>
    <w:rsid w:val="004973AE"/>
    <w:rsid w:val="004A5E4C"/>
    <w:rsid w:val="004B1D8F"/>
    <w:rsid w:val="004B6E03"/>
    <w:rsid w:val="004C53CA"/>
    <w:rsid w:val="004E5090"/>
    <w:rsid w:val="004E6BC8"/>
    <w:rsid w:val="004F5A1D"/>
    <w:rsid w:val="00507CCF"/>
    <w:rsid w:val="005414B6"/>
    <w:rsid w:val="0056070B"/>
    <w:rsid w:val="00585C8B"/>
    <w:rsid w:val="00592241"/>
    <w:rsid w:val="005B6457"/>
    <w:rsid w:val="005D55A1"/>
    <w:rsid w:val="005D5C7B"/>
    <w:rsid w:val="005E250C"/>
    <w:rsid w:val="005E33F5"/>
    <w:rsid w:val="005E611E"/>
    <w:rsid w:val="005E7EB9"/>
    <w:rsid w:val="005E7F6B"/>
    <w:rsid w:val="0064032F"/>
    <w:rsid w:val="00645468"/>
    <w:rsid w:val="006762B3"/>
    <w:rsid w:val="006938AF"/>
    <w:rsid w:val="00694204"/>
    <w:rsid w:val="006A336B"/>
    <w:rsid w:val="006D0A53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5528"/>
    <w:rsid w:val="008B5A86"/>
    <w:rsid w:val="008D10A7"/>
    <w:rsid w:val="008D7248"/>
    <w:rsid w:val="008E09F0"/>
    <w:rsid w:val="008F5B74"/>
    <w:rsid w:val="00916038"/>
    <w:rsid w:val="0092186C"/>
    <w:rsid w:val="00921A06"/>
    <w:rsid w:val="009503C7"/>
    <w:rsid w:val="0095347E"/>
    <w:rsid w:val="00957274"/>
    <w:rsid w:val="00991996"/>
    <w:rsid w:val="009940B7"/>
    <w:rsid w:val="009A3A10"/>
    <w:rsid w:val="009A3E9D"/>
    <w:rsid w:val="009D5A57"/>
    <w:rsid w:val="009E74C3"/>
    <w:rsid w:val="009F7389"/>
    <w:rsid w:val="00A0063E"/>
    <w:rsid w:val="00A1050C"/>
    <w:rsid w:val="00A10FF9"/>
    <w:rsid w:val="00A424AB"/>
    <w:rsid w:val="00A47C62"/>
    <w:rsid w:val="00A755C7"/>
    <w:rsid w:val="00AB696D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E5006"/>
    <w:rsid w:val="00C33AB5"/>
    <w:rsid w:val="00C6302D"/>
    <w:rsid w:val="00C66220"/>
    <w:rsid w:val="00C94B1C"/>
    <w:rsid w:val="00C97BC9"/>
    <w:rsid w:val="00CA3473"/>
    <w:rsid w:val="00CA53E3"/>
    <w:rsid w:val="00CC094B"/>
    <w:rsid w:val="00CF2B74"/>
    <w:rsid w:val="00CF4334"/>
    <w:rsid w:val="00D876E6"/>
    <w:rsid w:val="00D942EE"/>
    <w:rsid w:val="00DA5E7A"/>
    <w:rsid w:val="00DA6561"/>
    <w:rsid w:val="00DB1FAE"/>
    <w:rsid w:val="00DE6F93"/>
    <w:rsid w:val="00DF7DAB"/>
    <w:rsid w:val="00E3582D"/>
    <w:rsid w:val="00E35A9E"/>
    <w:rsid w:val="00E4511D"/>
    <w:rsid w:val="00E533A6"/>
    <w:rsid w:val="00E5357F"/>
    <w:rsid w:val="00E6429B"/>
    <w:rsid w:val="00E66C96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47F4D"/>
    <w:rsid w:val="00F52170"/>
    <w:rsid w:val="00F8255B"/>
    <w:rsid w:val="00F84011"/>
    <w:rsid w:val="00F86DE9"/>
    <w:rsid w:val="00FA0EC3"/>
    <w:rsid w:val="00FB07A1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  <w:style w:type="paragraph" w:customStyle="1" w:styleId="Style3">
    <w:name w:val="Style3"/>
    <w:basedOn w:val="a"/>
    <w:uiPriority w:val="99"/>
    <w:rsid w:val="004973AE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EC3"/>
    <w:rsid w:val="0005722E"/>
    <w:rsid w:val="000832EC"/>
    <w:rsid w:val="001B7105"/>
    <w:rsid w:val="001F086A"/>
    <w:rsid w:val="0020699C"/>
    <w:rsid w:val="002751FF"/>
    <w:rsid w:val="002856DB"/>
    <w:rsid w:val="0029238F"/>
    <w:rsid w:val="00410B3F"/>
    <w:rsid w:val="004742A5"/>
    <w:rsid w:val="00495C3B"/>
    <w:rsid w:val="004963F1"/>
    <w:rsid w:val="004A3A30"/>
    <w:rsid w:val="00552471"/>
    <w:rsid w:val="00562D7C"/>
    <w:rsid w:val="00580F98"/>
    <w:rsid w:val="005B4B69"/>
    <w:rsid w:val="005C4097"/>
    <w:rsid w:val="005D1AF3"/>
    <w:rsid w:val="005E1099"/>
    <w:rsid w:val="00607457"/>
    <w:rsid w:val="006841F7"/>
    <w:rsid w:val="00684F82"/>
    <w:rsid w:val="00805F5D"/>
    <w:rsid w:val="0080735D"/>
    <w:rsid w:val="008B6EFA"/>
    <w:rsid w:val="008F6B47"/>
    <w:rsid w:val="00975777"/>
    <w:rsid w:val="00A367D9"/>
    <w:rsid w:val="00B00858"/>
    <w:rsid w:val="00B11269"/>
    <w:rsid w:val="00BF3758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3697"/>
    <w:rsid w:val="00F77337"/>
    <w:rsid w:val="00FD0B0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5EC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DFAD-EBA5-44F4-B867-B5EBFDD6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2023-07-19T06:43:00Z</cp:lastPrinted>
  <dcterms:created xsi:type="dcterms:W3CDTF">2023-07-19T06:44:00Z</dcterms:created>
  <dcterms:modified xsi:type="dcterms:W3CDTF">2024-04-11T10:33:00Z</dcterms:modified>
</cp:coreProperties>
</file>